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wmoygkjt-xjmjyldp_v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n7hy2ndsvl9rn-s7vwr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vzpfulzbhvk3djgoxna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powykaaf65ykj-muje0j">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k0sejy1hrvdrvzpcz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yfjhwd9f6tgfigdxzbbd">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3yqayh8xxleppuym4ih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myrlh8bhwuqk9pxjqbmt">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dke1lvgcevfiwcewj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nsarhqhbhqc59rojcips">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4_hciiov3_cxbq1nwui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Ca(NO₃)₂ / NH₄NO₃ mixture;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n2euvow2z5npl4ahkqn8">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p-lr0fvvj6m2wrbcx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s6tstyagly9w5ed2uxs_">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rnwxh7202jnt05xuvot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8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fv7acrgyuyeq1nyc8cxp">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riecr3vtjboqqz7hi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wx_1-2eyhcpbutivbujn">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lmm04j6am8bzastclvy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8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szbbmj9xln-tlozd06mm">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bcjosyyfazq5f-pgt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xeuxj27vxxyz7uzddg37">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7hrzgc_w8npucn1hjwm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j5ey7evmvdemt8fexlq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3o1neimv4no6imyo5e_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cv4uyy5fcm15gtvpt_sm">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c9co1gkk406muaa_4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8zqudg56vamfxjiuvch">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sbyauf0fkdmkxolenb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zhtnwzlgphtyocaggouk">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qcijpnjizlu6tc7vb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eexi7b8jt1jnsrwhtuf">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recjew6q1wpuf5oyzy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1wpw6txn5nezgql0m-fz">
              <w:r>
                <w:rPr>
                  <w:rFonts w:ascii="Arial" w:cs="Arial" w:eastAsia="Arial" w:hAnsi="Arial"/>
                  <w:color w:val="2E75B6"/>
                  <w:sz w:val="16"/>
                  <w:szCs w:val="16"/>
                  <w:u w:val="single" w:color="2E75B6"/>
                </w:rPr>
                <w:t xml:space="preserve">Solubility and intermolecular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k8c2nvvhonmoerhbl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pfsfsugcrkav-ecsnv6">
              <w:r>
                <w:rPr>
                  <w:rFonts w:ascii="Arial" w:cs="Arial" w:eastAsia="Arial" w:hAnsi="Arial"/>
                  <w:color w:val="2E75B6"/>
                  <w:sz w:val="16"/>
                  <w:szCs w:val="16"/>
                  <w:u w:val="single" w:color="2E75B6"/>
                </w:rPr>
                <w:t xml:space="preserve">Predicting Precipitates Using Solubility Rules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0lnrfchsfez5sb-tc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yepns6o_ntsvbq8qn6r">
              <w:r>
                <w:rPr>
                  <w:rFonts w:ascii="Arial" w:cs="Arial" w:eastAsia="Arial" w:hAnsi="Arial"/>
                  <w:color w:val="2E75B6"/>
                  <w:sz w:val="16"/>
                  <w:szCs w:val="16"/>
                  <w:u w:val="single" w:color="2E75B6"/>
                </w:rPr>
                <w:t xml:space="preserve">Solubility Curves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weyj5rqb0b0nvaoqy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6q13ym8lngtkgsz5q6o">
              <w:r>
                <w:rPr>
                  <w:rFonts w:ascii="Arial" w:cs="Arial" w:eastAsia="Arial" w:hAnsi="Arial"/>
                  <w:color w:val="2E75B6"/>
                  <w:sz w:val="16"/>
                  <w:szCs w:val="16"/>
                  <w:u w:val="single" w:color="2E75B6"/>
                </w:rPr>
                <w:t xml:space="preserve">Predicting Precipitates Using Solubility Rules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4kgsqljg9cz1kxj15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epogaj3t0sqc-abo8ihc">
              <w:r>
                <w:rPr>
                  <w:rFonts w:ascii="Arial" w:cs="Arial" w:eastAsia="Arial" w:hAnsi="Arial"/>
                  <w:color w:val="2E75B6"/>
                  <w:sz w:val="16"/>
                  <w:szCs w:val="16"/>
                  <w:u w:val="single" w:color="2E75B6"/>
                </w:rPr>
                <w:t xml:space="preserve">02 Factors Affecting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lwppjtqoduipzlcspe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heae3swygyvib4embkg">
              <w:r>
                <w:rPr>
                  <w:rFonts w:ascii="Arial" w:cs="Arial" w:eastAsia="Arial" w:hAnsi="Arial"/>
                  <w:color w:val="2E75B6"/>
                  <w:sz w:val="16"/>
                  <w:szCs w:val="16"/>
                  <w:u w:val="single" w:color="2E75B6"/>
                </w:rPr>
                <w:t xml:space="preserve">How Temperature Influences Solubility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3y4ip7ciyxdya0ger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_jay0cqezjd0mf-cq9y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bw7bryd2mfyuyr4ixrv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zsclv2v59145ops9xztk">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xfu7jom--c54me8_z3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29fgtalyssprmpdbvbx">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arpzdy2dedmelqa0e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kcev6nevoyevh6isg9k4">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xfbv6ma00stornxare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qgpdgcw5kmiskk53sdy">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iyednicv8ohntq2jfe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b2v-t9cc7onj6vlboo20">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20mgiobcvgyqevmn8q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u7x-8wv6bepmtqxjzlli">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qs0jtk5umekkov1etkh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xrxxjxck-dv71iddgng0">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fvokrr0vqkknjidgc1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fkvshjpzcbssa6gnigk">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f2ly6ykj5xs6iqvqd7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gmn-o-1clqedug0tsyy">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5x4c2exdpfn6suj2wd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ajurzcycreen0e2nwii">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jvo0sbxgkd1blbbufa8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solubility layer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3ce-r36dzxdvcyibjjn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wqgpyau6bar5t-3r-0k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cx-usncuafxuh_apr8rn">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6sda15xdw9q7zr5po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je6pbjs_kygc4whs4nt">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a8tw8kdklxtpvh89d_e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a-v49hrzvhuftlucuy3p">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k_n-hh0xuvxscohmbn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divyzgw9nsotnf9s8cv">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svxiy2gcdjveicdwfs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_nuhlddqooizozmsso-r">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onctkk-btjnfgorlo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fs3ba_-rmysbfgnidiv5">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mdszvthsa_2n8xbyqr1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linking to the anchoring phenomenon (CAN fertiliser clumping — CAN contains ammonium nitrate and calcium compounds).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5nfaiqq8bxrxidocrwp">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dsb3gaecwey_rzqe60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oh_-hbomt0yonqg6lmga">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2pivqs3ejv1djtf2c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q0glnp-_zqrbrdc5egoj">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59f7zgmy9nsguzgey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dwapztjdvqu6i0brb2x">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jl0zcpjuhowuaoyqni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jyzyiwcsnucnaysporf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whgmasw_oc4g0qmogih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2)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q-qhwgiwt53fidjcvo7i">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q1c-vj-rd27pay2xd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zoduixy4jzlopdxgbss">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6s4ayq9mmxpc3q2ln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2.'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jtod03vaowexlt0w_cic">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0crwjinplgezbhxdz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zanfwvoxbdcdpw5wylw">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pmu9rno9ht99bi5v-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7puez08d2kjzlw1cikyy">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1gbppt_2vce5vp1yq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r8kznebqysz7qvhhog-">
              <w:r>
                <w:rPr>
                  <w:rFonts w:ascii="Arial" w:cs="Arial" w:eastAsia="Arial" w:hAnsi="Arial"/>
                  <w:color w:val="2E75B6"/>
                  <w:sz w:val="16"/>
                  <w:szCs w:val="16"/>
                  <w:u w:val="single" w:color="2E75B6"/>
                </w:rPr>
                <w:t xml:space="preserve">Net Ionic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3jmsbda7fgcf7p9rn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vknhewbakmzizkgcplb">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csobfjgzmj2np5lzu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55dv3_4iqrhhpmtb3v2">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ut9k5cbjxlckyonh3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g6f2mokyfvegjujpy2c-">
              <w:r>
                <w:rPr>
                  <w:rFonts w:ascii="Arial" w:cs="Arial" w:eastAsia="Arial" w:hAnsi="Arial"/>
                  <w:color w:val="2E75B6"/>
                  <w:sz w:val="16"/>
                  <w:szCs w:val="16"/>
                  <w:u w:val="single" w:color="2E75B6"/>
                </w:rPr>
                <w:t xml:space="preserve">Dissolution and precipitation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lz4hzwtoo9pzsv61i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ett3lpbnztjl24nqjkn">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atkeftbk6lv74vc4u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gbhg8jfsqjbbe_i10jp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fmbblniiebdt6tbexmh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apzl519oczuc77nu53d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kjqmuq7-yiwssvbemau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wucweazp7o6bs8w_i3x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ddbywe9xvogwnyniisl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uvngusik71-2jkyudeu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xjtp9ace3ivzyqqw5k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(deliquescent/hygroscopic — absorbs water vapour from air; if enough water is absorbed, it dissolves in the water it absorbs), (b) why Na₂CO₃·10H₂O lost mass (efflorescent — loses water of crystallisation to the air, forming anhydrous/partially hydrated powder: Na₂CO₃·10H₂O → Na₂CO₃ + 10H₂O),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 + 10H₂O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x0tvr-6obbxmudhfnsb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xlpfj3pxzr4nxsuaqqx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anhydrous sodium carbonate powder.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i0lgeb8hiqgvpdz4h0f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keuivyrqvydghgrntif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vfzqaysggbyhb2u0qdz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xtewyfdlwd3wl0mf6eh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d03diosmadrhupegxqf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dlb5p7lzdh20ffw1sik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zchc0xfqu4v0ngjogq6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w3ig8bhfi3arbp8peqv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fdfuhjmb2tqnb-gs18v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aywcen1sipgfgoymypz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d5xl4jf1l6f3fafjsix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mohvkodduingqn6pr_l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sodew4sz5fqfqxjdj9l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yyncxrdikkdlhjjigo_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wgxegda-fbxfopgyzsp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_w9mogg4yc88fvgooie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jbm87wr-hmop6iqhntbq">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wvu4k9hkkj8fwg22o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rplpgmildfhyyqvrsy4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x1p3rvkglz5jux58g6nq">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agjhu_ts1kzvwdwhd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w5x_wu49dl729hvhfz8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jwjhb_hgg819ha9xwa-">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cjh6nilezjexoxpv6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vnkbz-0_ukq4je17f_n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5ez5l5xmyqvwm-zp-i2k">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tspo998e4uh0lgplh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emu49cpz-kbtz-bwnl-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neutralisation of nitric acid with calcium hydroxide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_ju9f0zlubxuqcszxeju">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8zv7vesuwyqx2mb7p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wxzoe2nadkv4ifsdr7r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toshyiiidhjbbnelc_i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ucfvi6uifkvptjutwb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wmoygkjt-xjmjyldp_vv" Type="http://schemas.openxmlformats.org/officeDocument/2006/relationships/hyperlink" Target="https://creativecommons.org/licenses/by-nc/4.0/" TargetMode="External"/><Relationship Id="rIdfn7hy2ndsvl9rn-s7vwr0" Type="http://schemas.openxmlformats.org/officeDocument/2006/relationships/hyperlink" Target="https://creativecommons.org/licenses/by-nc/4.0/" TargetMode="External"/><Relationship Id="rIdjvzpfulzbhvk3djgoxnas" Type="http://schemas.openxmlformats.org/officeDocument/2006/relationships/hyperlink" Target="https://creativecommons.org/licenses/by-nc/4.0/" TargetMode="External"/><Relationship Id="rId2powykaaf65ykj-muje0j" Type="http://schemas.openxmlformats.org/officeDocument/2006/relationships/hyperlink" Target="http://ares.local:8069/en/learn/#/topics/c/e7113f8800e954eab8b9bcc0243421ba" TargetMode="External"/><Relationship Id="rIdlyk0sejy1hrvdrvzpczrg"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fjhwd9f6tgfigdxzbbd" Type="http://schemas.openxmlformats.org/officeDocument/2006/relationships/hyperlink" Target="http://ares.local:8069/en/learn/#/topics/c/d283b4b84c784709b2ab0fd8e1fba3c1" TargetMode="External"/><Relationship Id="rId3yqayh8xxleppuym4ihwu"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yrlh8bhwuqk9pxjqbmt" Type="http://schemas.openxmlformats.org/officeDocument/2006/relationships/hyperlink" Target="http://ares.local:8069/en/learn/#/topics/c/5b83071ebf015156a8c3a083af00d90c" TargetMode="External"/><Relationship Id="rIdstdke1lvgcevfiwcewjw8"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sarhqhbhqc59rojcips" Type="http://schemas.openxmlformats.org/officeDocument/2006/relationships/hyperlink" Target="http://ares.local:8069/en/learn/#/topics/c/d283b4b84c784709b2ab0fd8e1fba3c1" TargetMode="External"/><Relationship Id="rId4_hciiov3_cxbq1nwuifs"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2euvow2z5npl4ahkqn8" Type="http://schemas.openxmlformats.org/officeDocument/2006/relationships/hyperlink" Target="http://ares.local:8069/en/learn/#/topics/c/e7113f8800e954eab8b9bcc0243421ba" TargetMode="External"/><Relationship Id="rIdgup-lr0fvvj6m2wrbcxd0"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6tstyagly9w5ed2uxs_" Type="http://schemas.openxmlformats.org/officeDocument/2006/relationships/hyperlink" Target="http://ares.local:8069/en/learn/#/topics/c/d283b4b84c784709b2ab0fd8e1fba3c1" TargetMode="External"/><Relationship Id="rIdrnwxh7202jnt05xuvotiu"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v7acrgyuyeq1nyc8cxp" Type="http://schemas.openxmlformats.org/officeDocument/2006/relationships/hyperlink" Target="http://ares.local:8069/en/learn/#/topics/c/5b83071ebf015156a8c3a083af00d90c" TargetMode="External"/><Relationship Id="rIdquriecr3vtjboqqz7hibw"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x_1-2eyhcpbutivbujn" Type="http://schemas.openxmlformats.org/officeDocument/2006/relationships/hyperlink" Target="http://ares.local:8069/en/learn/#/topics/c/d283b4b84c784709b2ab0fd8e1fba3c1" TargetMode="External"/><Relationship Id="rIdlmm04j6am8bzastclvyed"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zbbmj9xln-tlozd06mm" Type="http://schemas.openxmlformats.org/officeDocument/2006/relationships/hyperlink" Target="http://ares.local:8069/en/learn/#/topics/c/e7113f8800e954eab8b9bcc0243421ba" TargetMode="External"/><Relationship Id="rIdbybcjosyyfazq5f-pgtza"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euxj27vxxyz7uzddg37" Type="http://schemas.openxmlformats.org/officeDocument/2006/relationships/hyperlink" Target="http://ares.local:8069/en/learn/#/topics/c/d283b4b84c784709b2ab0fd8e1fba3c1" TargetMode="External"/><Relationship Id="rId7hrzgc_w8npucn1hjwm_f"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5ey7evmvdemt8fexlq1" Type="http://schemas.openxmlformats.org/officeDocument/2006/relationships/hyperlink" Target="https://creativecommons.org/licenses/by-nc/4.0/" TargetMode="External"/><Relationship Id="rIdg3o1neimv4no6imyo5e_7" Type="http://schemas.openxmlformats.org/officeDocument/2006/relationships/hyperlink" Target="https://creativecommons.org/licenses/by-nc/4.0/" TargetMode="External"/><Relationship Id="rIdncv4uyy5fcm15gtvpt_sm" Type="http://schemas.openxmlformats.org/officeDocument/2006/relationships/hyperlink" Target="http://ares.local:8069/en/learn/#/topics/c/73689d7c6d495d10b45c20932db53ecf" TargetMode="External"/><Relationship Id="rIdmqc9co1gkk406muaa_4th"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8zqudg56vamfxjiuvch" Type="http://schemas.openxmlformats.org/officeDocument/2006/relationships/hyperlink" Target="http://ares.local/modules/PhET/en/simulation/soluble-salts.html" TargetMode="External"/><Relationship Id="rIddsbyauf0fkdmkxolenbbp"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htnwzlgphtyocaggouk" Type="http://schemas.openxmlformats.org/officeDocument/2006/relationships/hyperlink" Target="http://ares.local:8069/en/learn/#/topics/c/73689d7c6d495d10b45c20932db53ecf" TargetMode="External"/><Relationship Id="rIdpsqcijpnjizlu6tc7vbgv"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eexi7b8jt1jnsrwhtuf" Type="http://schemas.openxmlformats.org/officeDocument/2006/relationships/hyperlink" Target="http://ares.local/modules/PhET/en/simulation/soluble-salts.html" TargetMode="External"/><Relationship Id="rIdzrecjew6q1wpuf5oyzyzt"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wpw6txn5nezgql0m-fz" Type="http://schemas.openxmlformats.org/officeDocument/2006/relationships/hyperlink" Target="http://ares.local:8069/en/learn/#/topics/c/06f462c7cb2d5236b36edf6d0deafce7" TargetMode="External"/><Relationship Id="rIdgjk8c2nvvhonmoerhblj1"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pfsfsugcrkav-ecsnv6" Type="http://schemas.openxmlformats.org/officeDocument/2006/relationships/hyperlink" Target="http://ares.local:8069/en/learn/#/topics/c/9bf6909ec13f5e258eb06ba9a776a5dd" TargetMode="External"/><Relationship Id="rIdye0lnrfchsfez5sb-tcqj"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epns6o_ntsvbq8qn6r" Type="http://schemas.openxmlformats.org/officeDocument/2006/relationships/hyperlink" Target="http://ares.local:8069/en/learn/#/topics/c/820b8873eec15c74b2382785b8dd58d2" TargetMode="External"/><Relationship Id="rId24weyj5rqb0b0nvaoqy2i"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6q13ym8lngtkgsz5q6o" Type="http://schemas.openxmlformats.org/officeDocument/2006/relationships/hyperlink" Target="http://ares.local:8069/en/learn/#/topics/c/1d4737442a2f5bf292b38a0a692c9c06" TargetMode="External"/><Relationship Id="rIdsk4kgsqljg9cz1kxj15pv"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pogaj3t0sqc-abo8ihc" Type="http://schemas.openxmlformats.org/officeDocument/2006/relationships/hyperlink" Target="http://ares.local/modules/Seavuria/Seavuria%20Science%20Videos/Chemistry/Chemistry%20Videos/08%20Salt/02%20Factors%20Affecting%20Solubility.mp4" TargetMode="External"/><Relationship Id="rId7lwppjtqoduipzlcspeiq"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heae3swygyvib4embkg" Type="http://schemas.openxmlformats.org/officeDocument/2006/relationships/hyperlink" Target="http://ares.local:8069/en/learn/#/topics/c/57b7b7ea7ead5140a402997683a32667" TargetMode="External"/><Relationship Id="rIdvc3y4ip7ciyxdya0gerts"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jay0cqezjd0mf-cq9yv" Type="http://schemas.openxmlformats.org/officeDocument/2006/relationships/hyperlink" Target="https://creativecommons.org/licenses/by-nc/4.0/" TargetMode="External"/><Relationship Id="rIdpbw7bryd2mfyuyr4ixrvj" Type="http://schemas.openxmlformats.org/officeDocument/2006/relationships/hyperlink" Target="https://creativecommons.org/licenses/by-nc/4.0/" TargetMode="External"/><Relationship Id="rId0zsclv2v59145ops9xztk"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gxfu7jom--c54me8_z3sl"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29fgtalyssprmpdbvbx" Type="http://schemas.openxmlformats.org/officeDocument/2006/relationships/hyperlink" Target="http://ares.local/modules/PhET/en/simulation/soluble-salts.html" TargetMode="External"/><Relationship Id="rIdkarpzdy2dedmelqa0efs-"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cev6nevoyevh6isg9k4"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3xfbv6ma00stornxare2l"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qgpdgcw5kmiskk53sdy" Type="http://schemas.openxmlformats.org/officeDocument/2006/relationships/hyperlink" Target="http://ares.local/modules/PhET/en/simulation/soluble-salts.html" TargetMode="External"/><Relationship Id="rIdziyednicv8ohntq2jfeba"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2v-t9cc7onj6vlboo20" Type="http://schemas.openxmlformats.org/officeDocument/2006/relationships/hyperlink" Target="http://ares.local:8069/en/learn/#/topics/c/e7113f8800e954eab8b9bcc0243421ba" TargetMode="External"/><Relationship Id="rId220mgiobcvgyqevmn8qdr"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7x-8wv6bepmtqxjzlli" Type="http://schemas.openxmlformats.org/officeDocument/2006/relationships/hyperlink" Target="http://ares.local:8069/en/learn/#/topics/c/d283b4b84c784709b2ab0fd8e1fba3c1" TargetMode="External"/><Relationship Id="rIdqs0jtk5umekkov1etkhth"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rxxjxck-dv71iddgng0"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hfvokrr0vqkknjidgc1m9"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fkvshjpzcbssa6gnigk" Type="http://schemas.openxmlformats.org/officeDocument/2006/relationships/hyperlink" Target="http://ares.local/modules/PhET/en/simulation/soluble-salts.html" TargetMode="External"/><Relationship Id="rIdbf2ly6ykj5xs6iqvqd7y4"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gmn-o-1clqedug0tsyy"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h5x4c2exdpfn6suj2wdtf"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ajurzcycreen0e2nwii" Type="http://schemas.openxmlformats.org/officeDocument/2006/relationships/hyperlink" Target="http://ares.local/modules/PhET/en/simulation/soluble-salts.html" TargetMode="External"/><Relationship Id="rIdjvo0sbxgkd1blbbufa8cp"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ce-r36dzxdvcyibjjnq" Type="http://schemas.openxmlformats.org/officeDocument/2006/relationships/hyperlink" Target="https://creativecommons.org/licenses/by-nc/4.0/" TargetMode="External"/><Relationship Id="rId4wqgpyau6bar5t-3r-0kc" Type="http://schemas.openxmlformats.org/officeDocument/2006/relationships/hyperlink" Target="https://creativecommons.org/licenses/by-nc/4.0/" TargetMode="External"/><Relationship Id="rIdscx-usncuafxuh_apr8rn" Type="http://schemas.openxmlformats.org/officeDocument/2006/relationships/hyperlink" Target="http://ares.local:8069/en/learn/#/topics/c/d7e886bda965502b8d8d1263b6213007" TargetMode="External"/><Relationship Id="rIdz26sda15xdw9q7zr5popy"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je6pbjs_kygc4whs4nt" Type="http://schemas.openxmlformats.org/officeDocument/2006/relationships/hyperlink" Target="http://ares.local/modules/PhET/en/simulation/soluble-salts.html" TargetMode="External"/><Relationship Id="rIda8tw8kdklxtpvh89d_eq6"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v49hrzvhuftlucuy3p"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ik_n-hh0xuvxscohmbnpa"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divyzgw9nsotnf9s8cv" Type="http://schemas.openxmlformats.org/officeDocument/2006/relationships/hyperlink" Target="http://ares.local:8069/en/learn/#/topics/c/3cb6f4b950875748b506f56bc0f23452" TargetMode="External"/><Relationship Id="rIdjsvxiy2gcdjveicdwfsns"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nuhlddqooizozmsso-r" Type="http://schemas.openxmlformats.org/officeDocument/2006/relationships/hyperlink" Target="http://ares.local:8069/en/learn/#/topics/c/d7e886bda965502b8d8d1263b6213007" TargetMode="External"/><Relationship Id="rIds1onctkk-btjnfgorlolf"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s3ba_-rmysbfgnidiv5" Type="http://schemas.openxmlformats.org/officeDocument/2006/relationships/hyperlink" Target="http://ares.local:8069/en/learn/#/topics/c/d283b4b84c784709b2ab0fd8e1fba3c1" TargetMode="External"/><Relationship Id="rIdmdszvthsa_2n8xbyqr1wa"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5nfaiqq8bxrxidocrwp"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ddsb3gaecwey_rzqe60tq"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h_-hbomt0yonqg6lmga" Type="http://schemas.openxmlformats.org/officeDocument/2006/relationships/hyperlink" Target="http://ares.local:8069/en/learn/#/topics/c/5eb345bd48fe5849bfa94fb198f46849" TargetMode="External"/><Relationship Id="rIdqx2pivqs3ejv1djtf2cfy"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0glnp-_zqrbrdc5egoj" Type="http://schemas.openxmlformats.org/officeDocument/2006/relationships/hyperlink" Target="http://ares.local:8069/en/learn/#/topics/c/e7113f8800e954eab8b9bcc0243421ba" TargetMode="External"/><Relationship Id="rIdq559f7zgmy9nsguzgeyfn"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dwapztjdvqu6i0brb2x" Type="http://schemas.openxmlformats.org/officeDocument/2006/relationships/hyperlink" Target="http://ares.local/modules/PhET/en/simulation/soluble-salts.html" TargetMode="External"/><Relationship Id="rIdkjl0zcpjuhowuaoyqni1x"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yzyiwcsnucnaysporfw" Type="http://schemas.openxmlformats.org/officeDocument/2006/relationships/hyperlink" Target="https://creativecommons.org/licenses/by-nc/4.0/" TargetMode="External"/><Relationship Id="rIdmwhgmasw_oc4g0qmogihi" Type="http://schemas.openxmlformats.org/officeDocument/2006/relationships/hyperlink" Target="https://creativecommons.org/licenses/by-nc/4.0/" TargetMode="External"/><Relationship Id="rId0q-qhwgiwt53fidjcvo7i" Type="http://schemas.openxmlformats.org/officeDocument/2006/relationships/hyperlink" Target="http://ares.local:8069/en/learn/#/topics/c/dbbe87408f035cb4a80dbd43b0677f3e" TargetMode="External"/><Relationship Id="rIdszq1c-vj-rd27pay2xdee"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zoduixy4jzlopdxgbss" Type="http://schemas.openxmlformats.org/officeDocument/2006/relationships/hyperlink" Target="http://ares.local:8069/en/learn/#/topics/c/3d258644ef345682861f4c02ba13f34b" TargetMode="External"/><Relationship Id="rIdai6s4ayq9mmxpc3q2lnnq"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tod03vaowexlt0w_cic" Type="http://schemas.openxmlformats.org/officeDocument/2006/relationships/hyperlink" Target="http://ares.local:8069/en/learn/#/topics/c/884d934d659a5044b9317827a224a7fd" TargetMode="External"/><Relationship Id="rId3j0crwjinplgezbhxdzgf"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zanfwvoxbdcdpw5wylw" Type="http://schemas.openxmlformats.org/officeDocument/2006/relationships/hyperlink" Target="http://ares.local:8069/en/learn/#/topics/c/b271dd553e0a547badb5bd2135c4829e" TargetMode="External"/><Relationship Id="rIdyrpmu9rno9ht99bi5v-22"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puez08d2kjzlw1cikyy" Type="http://schemas.openxmlformats.org/officeDocument/2006/relationships/hyperlink" Target="http://ares.local:8069/en/learn/#/topics/c/dbbe87408f035cb4a80dbd43b0677f3e" TargetMode="External"/><Relationship Id="rIdsb1gbppt_2vce5vp1yqjp"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r8kznebqysz7qvhhog-" Type="http://schemas.openxmlformats.org/officeDocument/2006/relationships/hyperlink" Target="http://ares.local:8069/en/learn/#/topics/c/d7a265fb019f54a9a1f96a4331fe452d" TargetMode="External"/><Relationship Id="rIdkc3jmsbda7fgcf7p9rnii"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vknhewbakmzizkgcplb" Type="http://schemas.openxmlformats.org/officeDocument/2006/relationships/hyperlink" Target="http://ares.local:8069/en/learn/#/topics/c/884d934d659a5044b9317827a224a7fd" TargetMode="External"/><Relationship Id="rIdyscsobfjgzmj2np5lzuma"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55dv3_4iqrhhpmtb3v2" Type="http://schemas.openxmlformats.org/officeDocument/2006/relationships/hyperlink" Target="http://ares.local:8069/en/learn/#/topics/c/3d258644ef345682861f4c02ba13f34b" TargetMode="External"/><Relationship Id="rIdf4ut9k5cbjxlckyonh3tm"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6f2mokyfvegjujpy2c-" Type="http://schemas.openxmlformats.org/officeDocument/2006/relationships/hyperlink" Target="http://ares.local:8069/en/learn/#/topics/c/314a4a9aa50c567aacb35deec2460837" TargetMode="External"/><Relationship Id="rIdfslz4hzwtoo9pzsv61inf"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ett3lpbnztjl24nqjkn" Type="http://schemas.openxmlformats.org/officeDocument/2006/relationships/hyperlink" Target="http://ares.local:8069/en/learn/#/topics/c/b271dd553e0a547badb5bd2135c4829e" TargetMode="External"/><Relationship Id="rId7zatkeftbk6lv74vc4utr"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bhg8jfsqjbbe_i10jpv" Type="http://schemas.openxmlformats.org/officeDocument/2006/relationships/hyperlink" Target="https://creativecommons.org/licenses/by-nc/4.0/" TargetMode="External"/><Relationship Id="rId3fmbblniiebdt6tbexmht" Type="http://schemas.openxmlformats.org/officeDocument/2006/relationships/hyperlink" Target="https://creativecommons.org/licenses/by-nc/4.0/" TargetMode="External"/><Relationship Id="rIdxapzl519oczuc77nu53d1"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jqmuq7-yiwssvbemau8"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ucweazp7o6bs8w_i3xo"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dbywe9xvogwnyniisll"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vngusik71-2jkyudeue"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xjtp9ace3ivzyqqw5ko"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0tvr-6obbxmudhfnsb1"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lpfj3pxzr4nxsuaqqxy"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0lgeb8hiqgvpdz4h0fk"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euivyrqvydghgrntiff"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fzqaysggbyhb2u0qdz1" Type="http://schemas.openxmlformats.org/officeDocument/2006/relationships/hyperlink" Target="https://creativecommons.org/licenses/by-nc/4.0/" TargetMode="External"/><Relationship Id="rId7xtewyfdlwd3wl0mf6eh0" Type="http://schemas.openxmlformats.org/officeDocument/2006/relationships/hyperlink" Target="https://creativecommons.org/licenses/by-nc/4.0/" TargetMode="External"/><Relationship Id="rIdwd03diosmadrhupegxqf2"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lb5p7lzdh20ffw1siks"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chc0xfqu4v0ngjogq62"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3ig8bhfi3arbp8peqve"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dfuhjmb2tqnb-gs18vo"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ywcen1sipgfgoymypzu"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5xl4jf1l6f3fafjsixf"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ohvkodduingqn6pr_l9"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odew4sz5fqfqxjdj9ly"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yncxrdikkdlhjjigo_m"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gxegda-fbxfopgyzspn" Type="http://schemas.openxmlformats.org/officeDocument/2006/relationships/hyperlink" Target="https://creativecommons.org/licenses/by-nc/4.0/" TargetMode="External"/><Relationship Id="rIdn_w9mogg4yc88fvgooiep" Type="http://schemas.openxmlformats.org/officeDocument/2006/relationships/hyperlink" Target="https://creativecommons.org/licenses/by-nc/4.0/" TargetMode="External"/><Relationship Id="rIdvjbm87wr-hmop6iqhntbq" Type="http://schemas.openxmlformats.org/officeDocument/2006/relationships/hyperlink" Target="http://ares.local:8069/en/learn/#/topics/c/e7113f8800e954eab8b9bcc0243421ba" TargetMode="External"/><Relationship Id="rIdpfwvu4k9hkkj8fwg22o_e"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plpgmildfhyyqvrsy4i"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1p3rvkglz5jux58g6nq" Type="http://schemas.openxmlformats.org/officeDocument/2006/relationships/hyperlink" Target="http://ares.local:8069/en/learn/#/topics/c/5b83071ebf015156a8c3a083af00d90c" TargetMode="External"/><Relationship Id="rIdkvagjhu_ts1kzvwdwhd8x"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5x_wu49dl729hvhfz8n"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jwjhb_hgg819ha9xwa-" Type="http://schemas.openxmlformats.org/officeDocument/2006/relationships/hyperlink" Target="http://ares.local:8069/en/learn/#/topics/c/e7113f8800e954eab8b9bcc0243421ba" TargetMode="External"/><Relationship Id="rId1zcjh6nilezjexoxpv6lx"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nkbz-0_ukq4je17f_nr"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ez5l5xmyqvwm-zp-i2k" Type="http://schemas.openxmlformats.org/officeDocument/2006/relationships/hyperlink" Target="http://ares.local:8069/en/learn/#/topics/c/5b83071ebf015156a8c3a083af00d90c" TargetMode="External"/><Relationship Id="rIdhitspo998e4uh0lgplhud"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mu49cpz-kbtz-bwnl-z"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ju9f0zlubxuqcszxeju" Type="http://schemas.openxmlformats.org/officeDocument/2006/relationships/hyperlink" Target="http://ares.local:8069/en/learn/#/topics/c/e7113f8800e954eab8b9bcc0243421ba" TargetMode="External"/><Relationship Id="rIdth8zv7vesuwyqx2mb7pq5"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xzoe2nadkv4ifsdr7rr"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oshyiiidhjbbnelc_is" Type="http://schemas.openxmlformats.org/officeDocument/2006/relationships/hyperlink" Target="https://creativecommons.org/licenses/by-nc/4.0/" TargetMode="External"/><Relationship Id="rIdrucfvi6uifkvptjutwbtb"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2026-10-04T15:38:24.233Z</dcterms:created>
  <dcterms:modified xsi:type="dcterms:W3CDTF">2026-10-04T15:38:24.233Z</dcterms:modified>
</cp:coreProperties>
</file>

<file path=docProps/custom.xml><?xml version="1.0" encoding="utf-8"?>
<Properties xmlns="http://schemas.openxmlformats.org/officeDocument/2006/custom-properties" xmlns:vt="http://schemas.openxmlformats.org/officeDocument/2006/docPropsVTypes"/>
</file>