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DED4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9B4216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E42FC04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ACAFDDE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ТОМСКИЙ ГОСУДАРСТВЕННЫЙ УНИВЕРСИТЕТ </w:t>
      </w:r>
    </w:p>
    <w:p w14:paraId="387A1460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3E6C81D7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63BDDC36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5EBEC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86A38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8F6AD" w14:textId="085D359A" w:rsidR="002722F9" w:rsidRDefault="00D23FEE" w:rsidP="002722F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СОЗДАНИЕ ПРОСТОГО ПРИЛОЖЕНИЯ ДЛЯ РАБОТЫ С БАЗАМИ ДАННЫХ В </w:t>
      </w:r>
      <w:r>
        <w:rPr>
          <w:rFonts w:ascii="Times New Roman" w:hAnsi="Times New Roman" w:cs="Times New Roman"/>
          <w:sz w:val="32"/>
          <w:szCs w:val="32"/>
          <w:lang w:val="en-US"/>
        </w:rPr>
        <w:t>MICROSOFT</w:t>
      </w:r>
      <w:r w:rsidRPr="00D23FE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VISUAL</w:t>
      </w:r>
      <w:r w:rsidRPr="00D23FE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STUDIO</w:t>
      </w:r>
      <w:r w:rsidR="002722F9" w:rsidRPr="002722F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B56E06" w14:textId="410C6985" w:rsidR="002722F9" w:rsidRPr="002722F9" w:rsidRDefault="002722F9" w:rsidP="002722F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по дисциплине «Основы разработки баз данных» </w:t>
      </w:r>
    </w:p>
    <w:p w14:paraId="564A8C6F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A5745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F2967C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83D129" w14:textId="77777777" w:rsidR="002722F9" w:rsidRDefault="002722F9" w:rsidP="002722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C01FC" w14:textId="48809BD6" w:rsidR="002722F9" w:rsidRDefault="002722F9" w:rsidP="002722F9">
      <w:pPr>
        <w:ind w:left="6120" w:right="-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573-3</w:t>
      </w:r>
      <w:r w:rsidR="002769A9">
        <w:rPr>
          <w:rFonts w:ascii="Times New Roman" w:hAnsi="Times New Roman" w:cs="Times New Roman"/>
          <w:sz w:val="28"/>
          <w:szCs w:val="28"/>
        </w:rPr>
        <w:t>:</w:t>
      </w:r>
    </w:p>
    <w:p w14:paraId="24E51690" w14:textId="06C35911" w:rsidR="002722F9" w:rsidRDefault="002722F9" w:rsidP="002722F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FBD4D5" wp14:editId="4A20B6EF">
                <wp:simplePos x="0" y="0"/>
                <wp:positionH relativeFrom="column">
                  <wp:posOffset>4084320</wp:posOffset>
                </wp:positionH>
                <wp:positionV relativeFrom="paragraph">
                  <wp:posOffset>128905</wp:posOffset>
                </wp:positionV>
                <wp:extent cx="572135" cy="240665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696D5" w14:textId="77777777" w:rsidR="002722F9" w:rsidRDefault="002722F9" w:rsidP="002722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BD4D5" id="Прямоугольник 11" o:spid="_x0000_s1026" style="position:absolute;left:0;text-align:left;margin-left:321.6pt;margin-top:10.15pt;width:45.05pt;height:18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" filled="f" stroked="f" strokeweight="1pt">
                <v:textbox>
                  <w:txbxContent>
                    <w:p w14:paraId="74E696D5" w14:textId="77777777" w:rsidR="002722F9" w:rsidRDefault="002722F9" w:rsidP="002722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____________   </w:t>
      </w:r>
      <w:r w:rsidR="004E1770">
        <w:rPr>
          <w:rFonts w:ascii="Times New Roman" w:hAnsi="Times New Roman" w:cs="Times New Roman"/>
          <w:sz w:val="28"/>
          <w:szCs w:val="28"/>
        </w:rPr>
        <w:t>Р.В. Слиньков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F4917" w14:textId="77777777" w:rsidR="002722F9" w:rsidRDefault="002722F9" w:rsidP="002722F9">
      <w:pPr>
        <w:ind w:right="1795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6DA92" wp14:editId="5BCBF485">
                <wp:simplePos x="0" y="0"/>
                <wp:positionH relativeFrom="column">
                  <wp:posOffset>4038600</wp:posOffset>
                </wp:positionH>
                <wp:positionV relativeFrom="paragraph">
                  <wp:posOffset>91440</wp:posOffset>
                </wp:positionV>
                <wp:extent cx="712470" cy="240665"/>
                <wp:effectExtent l="0" t="0" r="0" b="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8999F" w14:textId="77777777" w:rsidR="002722F9" w:rsidRDefault="002722F9" w:rsidP="002722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6DA92" id="Прямоугольник 14" o:spid="_x0000_s1027" style="position:absolute;left:0;text-align:left;margin-left:318pt;margin-top:7.2pt;width:56.1pt;height:1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" filled="f" stroked="f" strokeweight="1pt">
                <v:textbox>
                  <w:txbxContent>
                    <w:p w14:paraId="13D8999F" w14:textId="77777777" w:rsidR="002722F9" w:rsidRDefault="002722F9" w:rsidP="002722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____________ </w:t>
      </w:r>
    </w:p>
    <w:p w14:paraId="10C3A25E" w14:textId="77777777" w:rsidR="002722F9" w:rsidRDefault="002722F9" w:rsidP="002722F9">
      <w:pPr>
        <w:ind w:left="708" w:right="1435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C38ADAA" w14:textId="77777777" w:rsidR="002722F9" w:rsidRDefault="002722F9" w:rsidP="002722F9">
      <w:pPr>
        <w:spacing w:line="257" w:lineRule="auto"/>
        <w:ind w:left="1134" w:right="130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</w:p>
    <w:p w14:paraId="656B3177" w14:textId="77777777" w:rsidR="002722F9" w:rsidRDefault="002722F9" w:rsidP="002722F9">
      <w:pPr>
        <w:ind w:right="-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707838" wp14:editId="07C0D763">
                <wp:simplePos x="0" y="0"/>
                <wp:positionH relativeFrom="column">
                  <wp:posOffset>3954780</wp:posOffset>
                </wp:positionH>
                <wp:positionV relativeFrom="paragraph">
                  <wp:posOffset>121285</wp:posOffset>
                </wp:positionV>
                <wp:extent cx="712470" cy="240665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E664A" w14:textId="77777777" w:rsidR="002722F9" w:rsidRDefault="002722F9" w:rsidP="002722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07838" id="Прямоугольник 16" o:spid="_x0000_s1028" style="position:absolute;left:0;text-align:left;margin-left:311.4pt;margin-top:9.55pt;width:56.1pt;height:1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" filled="f" stroked="f" strokeweight="1pt">
                <v:textbox>
                  <w:txbxContent>
                    <w:p w14:paraId="0ACE664A" w14:textId="77777777" w:rsidR="002722F9" w:rsidRDefault="002722F9" w:rsidP="002722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398AE" wp14:editId="66D50906">
                <wp:simplePos x="0" y="0"/>
                <wp:positionH relativeFrom="column">
                  <wp:posOffset>3261360</wp:posOffset>
                </wp:positionH>
                <wp:positionV relativeFrom="paragraph">
                  <wp:posOffset>144145</wp:posOffset>
                </wp:positionV>
                <wp:extent cx="572135" cy="24066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80BD9" w14:textId="77777777" w:rsidR="002722F9" w:rsidRDefault="002722F9" w:rsidP="002722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оценка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98AE" id="Прямоугольник 10" o:spid="_x0000_s1029" style="position:absolute;left:0;text-align:left;margin-left:256.8pt;margin-top:11.35pt;width:45.0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" filled="f" stroked="f" strokeweight="1pt">
                <v:textbox>
                  <w:txbxContent>
                    <w:p w14:paraId="72B80BD9" w14:textId="77777777" w:rsidR="002722F9" w:rsidRDefault="002722F9" w:rsidP="002722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оценка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________ _____________ </w:t>
      </w:r>
      <w:r>
        <w:rPr>
          <w:rFonts w:ascii="Times New Roman" w:hAnsi="Times New Roman" w:cs="Times New Roman"/>
          <w:sz w:val="28"/>
          <w:szCs w:val="28"/>
        </w:rPr>
        <w:t xml:space="preserve">Р. О. Остапенко </w:t>
      </w:r>
    </w:p>
    <w:p w14:paraId="5C5592D9" w14:textId="77777777" w:rsidR="002722F9" w:rsidRDefault="002722F9" w:rsidP="002722F9">
      <w:pPr>
        <w:ind w:right="1885" w:firstLine="513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C825C4" wp14:editId="3A5D89F9">
                <wp:simplePos x="0" y="0"/>
                <wp:positionH relativeFrom="column">
                  <wp:posOffset>3931920</wp:posOffset>
                </wp:positionH>
                <wp:positionV relativeFrom="paragraph">
                  <wp:posOffset>95250</wp:posOffset>
                </wp:positionV>
                <wp:extent cx="712470" cy="24066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83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CE0D3" w14:textId="77777777" w:rsidR="002722F9" w:rsidRDefault="002722F9" w:rsidP="002722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825C4" id="Прямоугольник 1" o:spid="_x0000_s1030" style="position:absolute;left:0;text-align:left;margin-left:309.6pt;margin-top:7.5pt;width:56.1pt;height:1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" filled="f" stroked="f" strokeweight="1pt">
                <v:textbox>
                  <w:txbxContent>
                    <w:p w14:paraId="63CCE0D3" w14:textId="77777777" w:rsidR="002722F9" w:rsidRDefault="002722F9" w:rsidP="002722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t>_____________</w:t>
      </w:r>
    </w:p>
    <w:p w14:paraId="59EF68E5" w14:textId="77777777" w:rsidR="002722F9" w:rsidRDefault="002722F9" w:rsidP="002722F9">
      <w:pPr>
        <w:ind w:right="-5"/>
        <w:jc w:val="right"/>
        <w:rPr>
          <w:rFonts w:ascii="Times New Roman" w:hAnsi="Times New Roman" w:cs="Times New Roman"/>
          <w:sz w:val="28"/>
          <w:szCs w:val="28"/>
        </w:rPr>
      </w:pPr>
    </w:p>
    <w:p w14:paraId="5097FFC4" w14:textId="77777777" w:rsidR="002722F9" w:rsidRDefault="002722F9" w:rsidP="002722F9">
      <w:pPr>
        <w:ind w:right="-5"/>
        <w:jc w:val="center"/>
        <w:rPr>
          <w:rFonts w:ascii="Times New Roman" w:hAnsi="Times New Roman" w:cs="Times New Roman"/>
          <w:sz w:val="28"/>
          <w:szCs w:val="28"/>
        </w:rPr>
      </w:pPr>
    </w:p>
    <w:p w14:paraId="723BF597" w14:textId="77777777" w:rsidR="002722F9" w:rsidRDefault="002722F9" w:rsidP="002722F9">
      <w:pPr>
        <w:ind w:right="-5"/>
        <w:jc w:val="center"/>
        <w:rPr>
          <w:rFonts w:ascii="Times New Roman" w:hAnsi="Times New Roman" w:cs="Times New Roman"/>
          <w:sz w:val="28"/>
          <w:szCs w:val="28"/>
        </w:rPr>
      </w:pPr>
    </w:p>
    <w:p w14:paraId="2B63D165" w14:textId="77777777" w:rsidR="002722F9" w:rsidRPr="00AE7449" w:rsidRDefault="002722F9" w:rsidP="00D23FEE">
      <w:pPr>
        <w:ind w:right="-5"/>
        <w:rPr>
          <w:rFonts w:ascii="Times New Roman" w:hAnsi="Times New Roman" w:cs="Times New Roman"/>
          <w:sz w:val="28"/>
          <w:szCs w:val="28"/>
        </w:rPr>
      </w:pPr>
    </w:p>
    <w:p w14:paraId="128266BA" w14:textId="4D03DC37" w:rsidR="00B80691" w:rsidRDefault="002722F9" w:rsidP="002722F9">
      <w:pPr>
        <w:ind w:right="-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Томск, 2025</w:t>
      </w:r>
    </w:p>
    <w:p w14:paraId="28241428" w14:textId="23FFD117" w:rsidR="002722F9" w:rsidRDefault="002722F9" w:rsidP="002722F9">
      <w:pPr>
        <w:ind w:right="-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Введение </w:t>
      </w:r>
    </w:p>
    <w:p w14:paraId="6A10A515" w14:textId="7DFE027E" w:rsidR="002722F9" w:rsidRPr="002722F9" w:rsidRDefault="002722F9" w:rsidP="002722F9">
      <w:pPr>
        <w:spacing w:after="0" w:line="360" w:lineRule="auto"/>
        <w:ind w:right="-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F9">
        <w:rPr>
          <w:rFonts w:ascii="Times New Roman" w:hAnsi="Times New Roman" w:cs="Times New Roman"/>
          <w:sz w:val="28"/>
          <w:szCs w:val="28"/>
        </w:rPr>
        <w:t>В современном мире базы данных играют ключевую роль в системах хранения и обработки информации. Они используются в самых разных областях — от небольших веб-приложений до крупных корпоративных систем. Эффективная организация данных позволяет оптимизировать работу программных продуктов, обеспечить целостность и безопасность информации, а также упростить её поиск и анализ.</w:t>
      </w:r>
    </w:p>
    <w:p w14:paraId="409EA30F" w14:textId="6799C060" w:rsidR="002722F9" w:rsidRDefault="002722F9" w:rsidP="002722F9">
      <w:pPr>
        <w:spacing w:after="0" w:line="360" w:lineRule="auto"/>
        <w:ind w:right="-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F9">
        <w:rPr>
          <w:rFonts w:ascii="Times New Roman" w:hAnsi="Times New Roman" w:cs="Times New Roman"/>
          <w:sz w:val="28"/>
          <w:szCs w:val="28"/>
        </w:rPr>
        <w:t>Цель данной лабораторной работы</w:t>
      </w:r>
      <w:r w:rsidR="003F720B">
        <w:rPr>
          <w:rFonts w:ascii="Times New Roman" w:hAnsi="Times New Roman" w:cs="Times New Roman"/>
          <w:sz w:val="28"/>
          <w:szCs w:val="28"/>
        </w:rPr>
        <w:t>:</w:t>
      </w:r>
    </w:p>
    <w:p w14:paraId="558CB318" w14:textId="77777777" w:rsidR="003F720B" w:rsidRDefault="003F720B" w:rsidP="002722F9">
      <w:pPr>
        <w:spacing w:after="0" w:line="360" w:lineRule="auto"/>
        <w:ind w:right="-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20B">
        <w:rPr>
          <w:rFonts w:ascii="Times New Roman" w:hAnsi="Times New Roman" w:cs="Times New Roman"/>
          <w:sz w:val="28"/>
          <w:szCs w:val="28"/>
        </w:rPr>
        <w:t xml:space="preserve">1) Изучение основных компонент для работы с данными в базах данных в Microsoft Visual Studio; </w:t>
      </w:r>
    </w:p>
    <w:p w14:paraId="1C5B0867" w14:textId="63EB50EE" w:rsidR="003F720B" w:rsidRPr="003F720B" w:rsidRDefault="003F720B" w:rsidP="002722F9">
      <w:pPr>
        <w:spacing w:after="0" w:line="360" w:lineRule="auto"/>
        <w:ind w:right="-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20B">
        <w:rPr>
          <w:rFonts w:ascii="Times New Roman" w:hAnsi="Times New Roman" w:cs="Times New Roman"/>
          <w:sz w:val="28"/>
          <w:szCs w:val="28"/>
        </w:rPr>
        <w:t>2) Создание простого приложения в Microsoft Visual Studio для работы с базой данных для своей предметной области (на примере базы данных для кафе).</w:t>
      </w:r>
    </w:p>
    <w:p w14:paraId="110B9F20" w14:textId="308B4423" w:rsidR="002722F9" w:rsidRDefault="002722F9" w:rsidP="002722F9">
      <w:pPr>
        <w:spacing w:after="0" w:line="360" w:lineRule="auto"/>
        <w:ind w:right="-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22F9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9C1CC2D" w14:textId="6D593DF1" w:rsidR="00B10ADB" w:rsidRPr="00B10ADB" w:rsidRDefault="00B10ADB" w:rsidP="002722F9">
      <w:pPr>
        <w:spacing w:after="0" w:line="360" w:lineRule="auto"/>
        <w:ind w:right="-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A8117A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 согласно требованиям:</w:t>
      </w:r>
    </w:p>
    <w:p w14:paraId="1D3E6E22" w14:textId="385541C5" w:rsidR="00A8117A" w:rsidRDefault="00A8117A" w:rsidP="00656CDD">
      <w:pPr>
        <w:pStyle w:val="a3"/>
        <w:numPr>
          <w:ilvl w:val="0"/>
          <w:numId w:val="2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8117A">
        <w:rPr>
          <w:rFonts w:ascii="Times New Roman" w:hAnsi="Times New Roman" w:cs="Times New Roman"/>
          <w:sz w:val="28"/>
          <w:szCs w:val="28"/>
        </w:rPr>
        <w:t>оздать главную форму проекта с наличием главного меню, контекстного меню, панели инструментов;</w:t>
      </w:r>
    </w:p>
    <w:p w14:paraId="5B5DF8D9" w14:textId="77777777" w:rsidR="00A8117A" w:rsidRDefault="00A8117A" w:rsidP="00656CDD">
      <w:pPr>
        <w:pStyle w:val="a3"/>
        <w:numPr>
          <w:ilvl w:val="0"/>
          <w:numId w:val="2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A8117A">
        <w:rPr>
          <w:rFonts w:ascii="Times New Roman" w:hAnsi="Times New Roman" w:cs="Times New Roman"/>
          <w:sz w:val="28"/>
          <w:szCs w:val="28"/>
        </w:rPr>
        <w:t xml:space="preserve">астроить, чтобы главная форма сохраняла свое положение при повторном запуске программы; </w:t>
      </w:r>
      <w:r w:rsidR="00B10ADB" w:rsidRPr="00B10ADB">
        <w:rPr>
          <w:rFonts w:ascii="Times New Roman" w:hAnsi="Times New Roman" w:cs="Times New Roman"/>
          <w:sz w:val="28"/>
          <w:szCs w:val="28"/>
        </w:rPr>
        <w:t xml:space="preserve">БД должна состоять минимум из 3-4 связанных таблиц (на каждого студента); </w:t>
      </w:r>
    </w:p>
    <w:p w14:paraId="253DAA90" w14:textId="2C67DEC1" w:rsidR="00A8117A" w:rsidRDefault="00A8117A" w:rsidP="00656CDD">
      <w:pPr>
        <w:pStyle w:val="a3"/>
        <w:numPr>
          <w:ilvl w:val="0"/>
          <w:numId w:val="2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8117A">
        <w:rPr>
          <w:rFonts w:ascii="Times New Roman" w:hAnsi="Times New Roman" w:cs="Times New Roman"/>
          <w:sz w:val="28"/>
          <w:szCs w:val="28"/>
        </w:rPr>
        <w:t xml:space="preserve">ровести подключение к БД в приложении; </w:t>
      </w:r>
    </w:p>
    <w:p w14:paraId="77C59A9E" w14:textId="77777777" w:rsidR="005743DB" w:rsidRDefault="00165A59" w:rsidP="00656CDD">
      <w:pPr>
        <w:pStyle w:val="a3"/>
        <w:numPr>
          <w:ilvl w:val="0"/>
          <w:numId w:val="2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65A59">
        <w:rPr>
          <w:rFonts w:ascii="Times New Roman" w:hAnsi="Times New Roman" w:cs="Times New Roman"/>
          <w:sz w:val="28"/>
          <w:szCs w:val="28"/>
        </w:rPr>
        <w:t>формировать конфигурационный файл для изменения пути к БД в приложении;</w:t>
      </w:r>
    </w:p>
    <w:p w14:paraId="712D98C7" w14:textId="3C476555" w:rsidR="005743DB" w:rsidRPr="005743DB" w:rsidRDefault="005743DB" w:rsidP="00257228">
      <w:pPr>
        <w:pStyle w:val="a3"/>
        <w:numPr>
          <w:ilvl w:val="0"/>
          <w:numId w:val="2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743DB">
        <w:rPr>
          <w:rFonts w:ascii="Times New Roman" w:hAnsi="Times New Roman" w:cs="Times New Roman"/>
          <w:sz w:val="28"/>
          <w:szCs w:val="28"/>
        </w:rPr>
        <w:t xml:space="preserve">ровести визуальное оформление данных БД в приложении. Обязательно: </w:t>
      </w:r>
    </w:p>
    <w:p w14:paraId="3775C00B" w14:textId="4E232192" w:rsidR="005743DB" w:rsidRDefault="005743DB" w:rsidP="00B10ADB">
      <w:pPr>
        <w:pStyle w:val="a3"/>
        <w:numPr>
          <w:ilvl w:val="1"/>
          <w:numId w:val="2"/>
        </w:numPr>
        <w:spacing w:after="0" w:line="360" w:lineRule="auto"/>
        <w:ind w:left="426"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743DB">
        <w:rPr>
          <w:rFonts w:ascii="Times New Roman" w:hAnsi="Times New Roman" w:cs="Times New Roman"/>
          <w:sz w:val="28"/>
          <w:szCs w:val="28"/>
        </w:rPr>
        <w:t xml:space="preserve">аличие нескольких форм в проекте; </w:t>
      </w:r>
    </w:p>
    <w:p w14:paraId="0A37FCE0" w14:textId="3AE96C47" w:rsidR="005743DB" w:rsidRDefault="005743DB" w:rsidP="0083281B">
      <w:pPr>
        <w:pStyle w:val="a3"/>
        <w:numPr>
          <w:ilvl w:val="1"/>
          <w:numId w:val="2"/>
        </w:numPr>
        <w:spacing w:after="0" w:line="360" w:lineRule="auto"/>
        <w:ind w:left="709" w:right="-5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743DB">
        <w:rPr>
          <w:rFonts w:ascii="Times New Roman" w:hAnsi="Times New Roman" w:cs="Times New Roman"/>
          <w:sz w:val="28"/>
          <w:szCs w:val="28"/>
        </w:rPr>
        <w:t xml:space="preserve">спользование различных элементов управления Label,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 (и/или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3DB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Pr="005743DB">
        <w:rPr>
          <w:rFonts w:ascii="Times New Roman" w:hAnsi="Times New Roman" w:cs="Times New Roman"/>
          <w:sz w:val="28"/>
          <w:szCs w:val="28"/>
        </w:rPr>
        <w:t xml:space="preserve"> и др.</w:t>
      </w:r>
    </w:p>
    <w:p w14:paraId="4A0863EF" w14:textId="77777777" w:rsidR="00861E4D" w:rsidRDefault="00861E4D" w:rsidP="00861E4D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 П</w:t>
      </w:r>
      <w:r w:rsidRPr="00861E4D">
        <w:rPr>
          <w:rFonts w:ascii="Times New Roman" w:hAnsi="Times New Roman" w:cs="Times New Roman"/>
          <w:sz w:val="28"/>
          <w:szCs w:val="28"/>
        </w:rPr>
        <w:t xml:space="preserve">ровести модификацию настроек </w:t>
      </w:r>
      <w:proofErr w:type="spellStart"/>
      <w:r w:rsidRPr="00861E4D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861E4D">
        <w:rPr>
          <w:rFonts w:ascii="Times New Roman" w:hAnsi="Times New Roman" w:cs="Times New Roman"/>
          <w:sz w:val="28"/>
          <w:szCs w:val="28"/>
        </w:rPr>
        <w:t xml:space="preserve"> (типы колонок обязательно);</w:t>
      </w:r>
    </w:p>
    <w:p w14:paraId="4F349346" w14:textId="77777777" w:rsidR="00551F79" w:rsidRDefault="00861E4D" w:rsidP="00861E4D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Н</w:t>
      </w:r>
      <w:r w:rsidRPr="00861E4D">
        <w:rPr>
          <w:rFonts w:ascii="Times New Roman" w:hAnsi="Times New Roman" w:cs="Times New Roman"/>
          <w:sz w:val="28"/>
          <w:szCs w:val="28"/>
        </w:rPr>
        <w:t xml:space="preserve">астройте для удобства </w:t>
      </w:r>
      <w:proofErr w:type="spellStart"/>
      <w:r w:rsidRPr="00861E4D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Pr="00861E4D">
        <w:rPr>
          <w:rFonts w:ascii="Times New Roman" w:hAnsi="Times New Roman" w:cs="Times New Roman"/>
          <w:sz w:val="28"/>
          <w:szCs w:val="28"/>
        </w:rPr>
        <w:t xml:space="preserve"> (всплывающие подсказки обязательно;</w:t>
      </w:r>
    </w:p>
    <w:p w14:paraId="6DFA8289" w14:textId="77777777" w:rsidR="00981BBB" w:rsidRDefault="00551F79" w:rsidP="00861E4D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</w:t>
      </w:r>
      <w:r w:rsidRPr="00551F79">
        <w:rPr>
          <w:rFonts w:ascii="Times New Roman" w:hAnsi="Times New Roman" w:cs="Times New Roman"/>
          <w:sz w:val="28"/>
          <w:szCs w:val="28"/>
        </w:rPr>
        <w:t xml:space="preserve">редоставить работу с графическим полем (в том числе загрузку фотографии из файла); </w:t>
      </w:r>
    </w:p>
    <w:p w14:paraId="31B8C19A" w14:textId="77777777" w:rsidR="003C7B94" w:rsidRDefault="00981BBB" w:rsidP="00861E4D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Р</w:t>
      </w:r>
      <w:r w:rsidRPr="00981BBB">
        <w:rPr>
          <w:rFonts w:ascii="Times New Roman" w:hAnsi="Times New Roman" w:cs="Times New Roman"/>
          <w:sz w:val="28"/>
          <w:szCs w:val="28"/>
        </w:rPr>
        <w:t xml:space="preserve">еализация шаблона проектирования «Одиночка» (англ. </w:t>
      </w:r>
      <w:proofErr w:type="spellStart"/>
      <w:r w:rsidRPr="00981BBB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981BBB">
        <w:rPr>
          <w:rFonts w:ascii="Times New Roman" w:hAnsi="Times New Roman" w:cs="Times New Roman"/>
          <w:sz w:val="28"/>
          <w:szCs w:val="28"/>
        </w:rPr>
        <w:t>);</w:t>
      </w:r>
    </w:p>
    <w:p w14:paraId="612B579C" w14:textId="4231DC9B" w:rsidR="00B10ADB" w:rsidRPr="00861E4D" w:rsidRDefault="003C7B94" w:rsidP="00861E4D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П</w:t>
      </w:r>
      <w:r w:rsidRPr="003C7B94">
        <w:rPr>
          <w:rFonts w:ascii="Times New Roman" w:hAnsi="Times New Roman" w:cs="Times New Roman"/>
          <w:sz w:val="28"/>
          <w:szCs w:val="28"/>
        </w:rPr>
        <w:t>ротестируйте работу полученного приложения.</w:t>
      </w:r>
      <w:r w:rsidR="00B10ADB">
        <w:rPr>
          <w:rFonts w:ascii="Times New Roman" w:hAnsi="Times New Roman" w:cs="Times New Roman"/>
          <w:sz w:val="28"/>
          <w:szCs w:val="28"/>
        </w:rPr>
        <w:br w:type="page"/>
      </w:r>
    </w:p>
    <w:p w14:paraId="5DCAF651" w14:textId="7B45E77A" w:rsidR="00B10ADB" w:rsidRPr="00440D70" w:rsidRDefault="00B10ADB" w:rsidP="00B10ADB">
      <w:pPr>
        <w:pStyle w:val="a3"/>
        <w:numPr>
          <w:ilvl w:val="0"/>
          <w:numId w:val="3"/>
        </w:numPr>
        <w:spacing w:line="360" w:lineRule="auto"/>
        <w:ind w:left="0" w:right="-5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D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43CE2955" w14:textId="0B517A06" w:rsidR="00AF0EDA" w:rsidRPr="008C66BA" w:rsidRDefault="00AF0EDA" w:rsidP="00980283">
      <w:pPr>
        <w:spacing w:after="0" w:line="360" w:lineRule="auto"/>
        <w:ind w:right="-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6BA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AE7449">
        <w:rPr>
          <w:rFonts w:ascii="Times New Roman" w:hAnsi="Times New Roman" w:cs="Times New Roman"/>
          <w:b/>
          <w:bCs/>
          <w:sz w:val="28"/>
          <w:szCs w:val="28"/>
        </w:rPr>
        <w:t>Описание архитектуры для создания приложения и ход выполнения работы</w:t>
      </w:r>
    </w:p>
    <w:p w14:paraId="7AEADEF0" w14:textId="77777777" w:rsidR="00170001" w:rsidRP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— это технология для создания настольных приложений на платформе .NET, которая предоставляет мощный инструментарий для разработки пользовательского интерфейса. Она позволяет использовать широкий набор элементов управления, таких как Label для отображения текста,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для ввода данных,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для выбора из списка,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для выбора опций,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для работы с изображениями,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для отображения данных в табличном виде и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для навигации по записям. Эти элементы обеспечивают гибкость и удобство при создании интерактивных приложений.</w:t>
      </w:r>
    </w:p>
    <w:p w14:paraId="1F77905B" w14:textId="77777777" w:rsidR="00170001" w:rsidRP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была реализована архитектура приложения, основанная на принципах разделения ответственности и модульности. Для взаимодействия с базой данных использовался 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паттерн репозитория</w:t>
      </w:r>
      <w:r w:rsidRPr="00170001">
        <w:rPr>
          <w:rFonts w:ascii="Times New Roman" w:hAnsi="Times New Roman" w:cs="Times New Roman"/>
          <w:sz w:val="28"/>
          <w:szCs w:val="28"/>
        </w:rPr>
        <w:t>, который представляет собой прослойку между бизнес-логикой приложения и уровнем доступа к данным. Этот паттерн реализован через интерфейсы (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IWarehouseRepository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ISupplierRepository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ISupplyRepository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IStorageZoneRepository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IEmployeeRepository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) и их конкретные реализации в проекте Infrastructure. Каждый репозиторий предоставляет методы для выполнения операций CRUD (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) над соответствующей сущностью, например,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.</w:t>
      </w:r>
    </w:p>
    <w:p w14:paraId="1BAED55B" w14:textId="77777777" w:rsidR="00170001" w:rsidRP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Почему была выбрана такая архитектура?</w:t>
      </w:r>
    </w:p>
    <w:p w14:paraId="4F024611" w14:textId="77777777" w:rsidR="00170001" w:rsidRP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sz w:val="28"/>
          <w:szCs w:val="28"/>
        </w:rPr>
        <w:t>Архитектура приложения была спроектирована с использованием паттерна репозитория для достижения нескольких целей:</w:t>
      </w:r>
    </w:p>
    <w:p w14:paraId="2546C747" w14:textId="77777777" w:rsidR="00170001" w:rsidRDefault="00170001" w:rsidP="00AB39C7">
      <w:pPr>
        <w:numPr>
          <w:ilvl w:val="0"/>
          <w:numId w:val="4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</w:t>
      </w:r>
      <w:r w:rsidRPr="00170001">
        <w:rPr>
          <w:rFonts w:ascii="Times New Roman" w:hAnsi="Times New Roman" w:cs="Times New Roman"/>
          <w:sz w:val="28"/>
          <w:szCs w:val="28"/>
        </w:rPr>
        <w:t>: Бизнес-логика (например, валидация данных в формах) отделена от логики доступа к данным (работа с базой данных). Это делает код более читаемым и поддерживаемым.</w:t>
      </w:r>
    </w:p>
    <w:p w14:paraId="141C98B6" w14:textId="77777777" w:rsidR="00CB0CB2" w:rsidRPr="00CB0CB2" w:rsidRDefault="00CB0CB2" w:rsidP="00CB0C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57C51D" w14:textId="77777777" w:rsidR="00170001" w:rsidRPr="00170001" w:rsidRDefault="00170001" w:rsidP="00557044">
      <w:pPr>
        <w:numPr>
          <w:ilvl w:val="0"/>
          <w:numId w:val="4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Изоляция слоя данных</w:t>
      </w:r>
      <w:r w:rsidRPr="00170001">
        <w:rPr>
          <w:rFonts w:ascii="Times New Roman" w:hAnsi="Times New Roman" w:cs="Times New Roman"/>
          <w:sz w:val="28"/>
          <w:szCs w:val="28"/>
        </w:rPr>
        <w:t xml:space="preserve">: Репозитории скрывают детали работы с базой данных (например, SQL-запросы, подключение к базе) от остальной части приложения. Это позволяет легко заменить технологию базы данных (например, с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на SQL Server) без изменения кода форм.</w:t>
      </w:r>
    </w:p>
    <w:p w14:paraId="777ECF7A" w14:textId="29CBC3BE" w:rsid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sz w:val="28"/>
          <w:szCs w:val="28"/>
        </w:rPr>
        <w:t xml:space="preserve">Для управления зависимостями в приложении применён паттерн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реализованный в классе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AppContext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. Этот класс предоставляет единую точку доступа к репозиториям через статическое свойство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. Например, в формах репозитории получаются следующим образом:</w:t>
      </w:r>
    </w:p>
    <w:p w14:paraId="1708C2B3" w14:textId="6BFA35AF" w:rsidR="00170001" w:rsidRPr="00FD62B5" w:rsidRDefault="00170001" w:rsidP="00AA7AFF">
      <w:pPr>
        <w:spacing w:after="0" w:line="240" w:lineRule="auto"/>
        <w:ind w:right="-6" w:firstLine="709"/>
        <w:jc w:val="both"/>
        <w:rPr>
          <w:rFonts w:ascii="Courier New" w:hAnsi="Courier New" w:cs="Courier New"/>
          <w:sz w:val="24"/>
          <w:szCs w:val="24"/>
        </w:rPr>
      </w:pPr>
      <w:r w:rsidRPr="00170001">
        <w:rPr>
          <w:rFonts w:ascii="Courier New" w:hAnsi="Courier New" w:cs="Courier New"/>
          <w:sz w:val="24"/>
          <w:szCs w:val="24"/>
        </w:rPr>
        <w:t>_</w:t>
      </w:r>
      <w:proofErr w:type="spellStart"/>
      <w:r w:rsidRPr="00170001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170001">
        <w:rPr>
          <w:rFonts w:ascii="Courier New" w:hAnsi="Courier New" w:cs="Courier New"/>
          <w:sz w:val="24"/>
          <w:szCs w:val="24"/>
        </w:rPr>
        <w:t>=</w:t>
      </w:r>
      <w:r w:rsidRPr="00170001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170001">
        <w:rPr>
          <w:rFonts w:ascii="Courier New" w:hAnsi="Courier New" w:cs="Courier New"/>
          <w:sz w:val="24"/>
          <w:szCs w:val="24"/>
        </w:rPr>
        <w:t>.</w:t>
      </w:r>
      <w:proofErr w:type="spellStart"/>
      <w:r w:rsidRPr="00170001">
        <w:rPr>
          <w:rFonts w:ascii="Courier New" w:hAnsi="Courier New" w:cs="Courier New"/>
          <w:sz w:val="24"/>
          <w:szCs w:val="24"/>
          <w:lang w:val="en-US"/>
        </w:rPr>
        <w:t>AppContext</w:t>
      </w:r>
      <w:proofErr w:type="spellEnd"/>
      <w:r w:rsidRPr="00170001">
        <w:rPr>
          <w:rFonts w:ascii="Courier New" w:hAnsi="Courier New" w:cs="Courier New"/>
          <w:sz w:val="24"/>
          <w:szCs w:val="24"/>
        </w:rPr>
        <w:t>.</w:t>
      </w:r>
      <w:r w:rsidRPr="00170001">
        <w:rPr>
          <w:rFonts w:ascii="Courier New" w:hAnsi="Courier New" w:cs="Courier New"/>
          <w:sz w:val="24"/>
          <w:szCs w:val="24"/>
          <w:lang w:val="en-US"/>
        </w:rPr>
        <w:t>Instance</w:t>
      </w:r>
      <w:r w:rsidRPr="00170001">
        <w:rPr>
          <w:rFonts w:ascii="Courier New" w:hAnsi="Courier New" w:cs="Courier New"/>
          <w:sz w:val="24"/>
          <w:szCs w:val="24"/>
        </w:rPr>
        <w:t>.</w:t>
      </w:r>
      <w:proofErr w:type="spellStart"/>
      <w:r w:rsidRPr="00170001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170001">
        <w:rPr>
          <w:rFonts w:ascii="Courier New" w:hAnsi="Courier New" w:cs="Courier New"/>
          <w:sz w:val="24"/>
          <w:szCs w:val="24"/>
        </w:rPr>
        <w:t>;</w:t>
      </w:r>
    </w:p>
    <w:p w14:paraId="53E87352" w14:textId="77777777" w:rsid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1E26F" w14:textId="77777777" w:rsidR="00170001" w:rsidRP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Плюсы выбранной архитектуры</w:t>
      </w:r>
      <w:r w:rsidRPr="00170001">
        <w:rPr>
          <w:rFonts w:ascii="Times New Roman" w:hAnsi="Times New Roman" w:cs="Times New Roman"/>
          <w:sz w:val="28"/>
          <w:szCs w:val="28"/>
        </w:rPr>
        <w:t>:</w:t>
      </w:r>
    </w:p>
    <w:p w14:paraId="1F28AB85" w14:textId="77777777" w:rsidR="00170001" w:rsidRPr="00170001" w:rsidRDefault="00170001" w:rsidP="006F7C72">
      <w:pPr>
        <w:numPr>
          <w:ilvl w:val="0"/>
          <w:numId w:val="5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170001">
        <w:rPr>
          <w:rFonts w:ascii="Times New Roman" w:hAnsi="Times New Roman" w:cs="Times New Roman"/>
          <w:sz w:val="28"/>
          <w:szCs w:val="28"/>
        </w:rPr>
        <w:t>: Приложение разделено на проекты (Domain, Infrastructure, UI, Application), что упрощает масштабирование и поддержку кода. Например, проект Domain содержит модели и интерфейсы, Infrastructure — реализацию репозиториев, а UI — пользовательский интерфейс.</w:t>
      </w:r>
    </w:p>
    <w:p w14:paraId="7648D612" w14:textId="77777777" w:rsidR="00170001" w:rsidRPr="00170001" w:rsidRDefault="00170001" w:rsidP="006F7C72">
      <w:pPr>
        <w:numPr>
          <w:ilvl w:val="0"/>
          <w:numId w:val="5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proofErr w:type="gramStart"/>
      <w:r w:rsidRPr="00170001">
        <w:rPr>
          <w:rFonts w:ascii="Times New Roman" w:hAnsi="Times New Roman" w:cs="Times New Roman"/>
          <w:sz w:val="28"/>
          <w:szCs w:val="28"/>
        </w:rPr>
        <w:t>: Благодаря</w:t>
      </w:r>
      <w:proofErr w:type="gramEnd"/>
      <w:r w:rsidRPr="00170001">
        <w:rPr>
          <w:rFonts w:ascii="Times New Roman" w:hAnsi="Times New Roman" w:cs="Times New Roman"/>
          <w:sz w:val="28"/>
          <w:szCs w:val="28"/>
        </w:rPr>
        <w:t xml:space="preserve"> интерфейсам и паттерну репозитория можно легко заменить слой данных или добавить новую функциональность (например, кэширование данных).</w:t>
      </w:r>
    </w:p>
    <w:p w14:paraId="634958B0" w14:textId="77777777" w:rsidR="00170001" w:rsidRPr="00170001" w:rsidRDefault="00170001" w:rsidP="006F7C72">
      <w:pPr>
        <w:numPr>
          <w:ilvl w:val="0"/>
          <w:numId w:val="5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0001">
        <w:rPr>
          <w:rFonts w:ascii="Times New Roman" w:hAnsi="Times New Roman" w:cs="Times New Roman"/>
          <w:b/>
          <w:bCs/>
          <w:sz w:val="28"/>
          <w:szCs w:val="28"/>
        </w:rPr>
        <w:t>Поддерживаемость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: Код организован по принципу единственной ответственности (Single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), что упрощает его понимание и модификацию.</w:t>
      </w:r>
    </w:p>
    <w:p w14:paraId="6858B734" w14:textId="555312F2" w:rsidR="00324CBC" w:rsidRPr="00170001" w:rsidRDefault="00170001" w:rsidP="00F265B0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паттернов репозитория и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, а также разделение приложения на проекты, позволило создать гибкую, модульную и тестируемую систему, которая соответствует принципам чистой архитектуры и упрощает дальнейшую разработку.</w:t>
      </w:r>
    </w:p>
    <w:p w14:paraId="6828DE5D" w14:textId="77777777" w:rsidR="00170001" w:rsidRPr="00170001" w:rsidRDefault="001700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Ход выполнения заданий</w:t>
      </w:r>
    </w:p>
    <w:p w14:paraId="02E7776C" w14:textId="17E266D0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главной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 xml:space="preserve">Была создана главная форма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с главным меню (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), контекстным меню (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ContextMenuStrip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) и панелью инструментов (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ToolStrip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). Главное меню содержит пункты для открытия форм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WarehouseForm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lastRenderedPageBreak/>
        <w:t>SupplierForm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SupplyForm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StorageZoneForm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AboutForm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. Панель инструментов предоставляет быстрый доступ к этим формам через кнопки.</w:t>
      </w:r>
    </w:p>
    <w:p w14:paraId="04DD115A" w14:textId="387177A4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Сохранение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положения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главной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 xml:space="preserve">Реализовано сохранение положения и размера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при закрытии приложения с использованием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Properties.Settings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. Данные загружаются при следующем запуске.</w:t>
      </w:r>
    </w:p>
    <w:p w14:paraId="2FEF5622" w14:textId="7AD48951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Подключение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базе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 xml:space="preserve">Подключение к базе данных настроено через строку подключения в файле конфигурации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. Использован паттерн репозитория для взаимодействия с базой данных через интерфейсы, такие как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IWarehouseRepository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ISupplierRepository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IEmployeeRepository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и др.</w:t>
      </w:r>
    </w:p>
    <w:p w14:paraId="0BC815CF" w14:textId="5F71FBC1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конфигурационного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 xml:space="preserve">В файл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добавлена строка подключения, которая позволяет изменять путь к базе данных без изменения кода приложения.</w:t>
      </w:r>
    </w:p>
    <w:p w14:paraId="46412703" w14:textId="40D3F0D9" w:rsidR="00DB62EB" w:rsidRPr="00324CBC" w:rsidRDefault="00170001" w:rsidP="00324CBC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Визуальное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оформление</w:t>
      </w:r>
      <w:r w:rsidR="00AA7AFF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 xml:space="preserve">Разработаны формы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WarehouseForm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SupplierForm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SupplyForm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StorageZoneForm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AboutForm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. Использованы элементы управления Label,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 xml:space="preserve"> добавлена возможность загрузки фотографии сотрудника через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.</w:t>
      </w:r>
    </w:p>
    <w:p w14:paraId="1C8B8595" w14:textId="31A17B58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Модификация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настроек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170001">
        <w:rPr>
          <w:rFonts w:ascii="Times New Roman" w:hAnsi="Times New Roman" w:cs="Times New Roman"/>
          <w:b/>
          <w:bCs/>
          <w:sz w:val="28"/>
          <w:szCs w:val="28"/>
        </w:rPr>
        <w:t>DataGridView</w:t>
      </w:r>
      <w:proofErr w:type="spellEnd"/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форме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SupplyForm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настроены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типы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колонок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: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для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колонок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использован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тип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DataGridViewComboBoxColumn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для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отображения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названий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продуктов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поставщиков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вместо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их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идентификаторов.</w:t>
      </w:r>
    </w:p>
    <w:p w14:paraId="62C9DFD1" w14:textId="77777777" w:rsidR="003C5925" w:rsidRPr="003C5925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170001">
        <w:rPr>
          <w:rFonts w:ascii="Times New Roman" w:hAnsi="Times New Roman" w:cs="Times New Roman"/>
          <w:b/>
          <w:bCs/>
          <w:sz w:val="28"/>
          <w:szCs w:val="28"/>
        </w:rPr>
        <w:t>BindingNavigator</w:t>
      </w:r>
      <w:proofErr w:type="spellEnd"/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07065" w14:textId="39AAA6B2" w:rsidR="00170001" w:rsidRPr="00170001" w:rsidRDefault="00170001" w:rsidP="003C5925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sz w:val="28"/>
          <w:szCs w:val="28"/>
        </w:rPr>
        <w:t>Во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всех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формах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добавлен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всплывающими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подсказками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для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кнопок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навигации,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добавления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удаления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записей.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исправлена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проблема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удалением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записей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через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lastRenderedPageBreak/>
        <w:t>BindingNavigator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,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добавлен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обработчик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события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DeleteItem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для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синхронизации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базой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данных.</w:t>
      </w:r>
    </w:p>
    <w:p w14:paraId="5334AAEB" w14:textId="3D1F1159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графическим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полем</w:t>
      </w:r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реализована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загрузка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фотографии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сотрудника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через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и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отображение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её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170001">
        <w:rPr>
          <w:rFonts w:ascii="Times New Roman" w:hAnsi="Times New Roman" w:cs="Times New Roman"/>
          <w:sz w:val="28"/>
          <w:szCs w:val="28"/>
        </w:rPr>
        <w:t>.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Фотография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сохраняется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базе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данных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виде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массива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байтов.</w:t>
      </w:r>
    </w:p>
    <w:p w14:paraId="268DE1DC" w14:textId="4F460072" w:rsidR="00170001" w:rsidRPr="00170001" w:rsidRDefault="00170001" w:rsidP="00AA7AFF">
      <w:pPr>
        <w:numPr>
          <w:ilvl w:val="0"/>
          <w:numId w:val="6"/>
        </w:numPr>
        <w:tabs>
          <w:tab w:val="num" w:pos="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001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70001">
        <w:rPr>
          <w:rFonts w:ascii="Times New Roman" w:hAnsi="Times New Roman" w:cs="Times New Roman"/>
          <w:b/>
          <w:bCs/>
          <w:sz w:val="28"/>
          <w:szCs w:val="28"/>
        </w:rPr>
        <w:t>паттерна</w:t>
      </w:r>
      <w:r w:rsidR="00CC3592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170001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="003C59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70001">
        <w:rPr>
          <w:rFonts w:ascii="Times New Roman" w:hAnsi="Times New Roman" w:cs="Times New Roman"/>
          <w:sz w:val="28"/>
          <w:szCs w:val="28"/>
        </w:rPr>
        <w:br/>
        <w:t>Паттерн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применён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в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классе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0001">
        <w:rPr>
          <w:rFonts w:ascii="Times New Roman" w:hAnsi="Times New Roman" w:cs="Times New Roman"/>
          <w:sz w:val="28"/>
          <w:szCs w:val="28"/>
        </w:rPr>
        <w:t>AppContext</w:t>
      </w:r>
      <w:proofErr w:type="spellEnd"/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для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предоставления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единого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доступа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к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репозиториям.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Это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обеспечивает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централизованное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управление</w:t>
      </w:r>
      <w:r w:rsidR="00AE7449">
        <w:rPr>
          <w:rFonts w:ascii="Times New Roman" w:hAnsi="Times New Roman" w:cs="Times New Roman"/>
          <w:sz w:val="28"/>
          <w:szCs w:val="28"/>
        </w:rPr>
        <w:t xml:space="preserve"> </w:t>
      </w:r>
      <w:r w:rsidRPr="00170001">
        <w:rPr>
          <w:rFonts w:ascii="Times New Roman" w:hAnsi="Times New Roman" w:cs="Times New Roman"/>
          <w:sz w:val="28"/>
          <w:szCs w:val="28"/>
        </w:rPr>
        <w:t>зависимостями.</w:t>
      </w:r>
    </w:p>
    <w:p w14:paraId="42B1E23D" w14:textId="77777777" w:rsidR="00E768BA" w:rsidRDefault="00E768BA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4DEC8" w14:textId="77777777" w:rsidR="002B5501" w:rsidRDefault="002B55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ED53F" w14:textId="77777777" w:rsidR="002B5501" w:rsidRDefault="002B55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0F685" w14:textId="77777777" w:rsidR="002B5501" w:rsidRDefault="002B5501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9E34D4" w14:textId="77777777" w:rsidR="00AA7AFF" w:rsidRDefault="00AA7AFF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642CA" w14:textId="77777777" w:rsidR="00AA7AFF" w:rsidRDefault="00AA7AFF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EB694E" w14:textId="77777777" w:rsidR="00AA7AFF" w:rsidRDefault="00AA7AFF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084B5" w14:textId="77777777" w:rsidR="00AA7AFF" w:rsidRDefault="00AA7AFF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9F532" w14:textId="77777777" w:rsidR="00AA7AFF" w:rsidRDefault="00AA7AFF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E0D2E" w14:textId="77777777" w:rsidR="00DD4D68" w:rsidRDefault="00DD4D68" w:rsidP="00DB62EB">
      <w:pPr>
        <w:spacing w:after="0" w:line="360" w:lineRule="auto"/>
        <w:ind w:right="-6"/>
        <w:jc w:val="both"/>
        <w:rPr>
          <w:rFonts w:ascii="Times New Roman" w:hAnsi="Times New Roman" w:cs="Times New Roman"/>
          <w:sz w:val="28"/>
          <w:szCs w:val="28"/>
        </w:rPr>
      </w:pPr>
    </w:p>
    <w:p w14:paraId="45312C45" w14:textId="77777777" w:rsidR="00DB62EB" w:rsidRDefault="00DB62EB" w:rsidP="00DB62EB">
      <w:pPr>
        <w:spacing w:after="0" w:line="360" w:lineRule="auto"/>
        <w:ind w:right="-6"/>
        <w:jc w:val="both"/>
        <w:rPr>
          <w:rFonts w:ascii="Times New Roman" w:hAnsi="Times New Roman" w:cs="Times New Roman"/>
          <w:sz w:val="28"/>
          <w:szCs w:val="28"/>
        </w:rPr>
      </w:pPr>
    </w:p>
    <w:p w14:paraId="14C57B13" w14:textId="77777777" w:rsidR="00AA7AFF" w:rsidRDefault="00AA7AFF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6BC20" w14:textId="77777777" w:rsidR="00324CBC" w:rsidRDefault="00324CBC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F8F10" w14:textId="77777777" w:rsidR="00324CBC" w:rsidRDefault="00324CBC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92059" w14:textId="77777777" w:rsidR="00324CBC" w:rsidRDefault="00324CBC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434F2" w14:textId="77777777" w:rsidR="00F265B0" w:rsidRDefault="00F265B0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ED74F" w14:textId="77777777" w:rsidR="00F265B0" w:rsidRDefault="00F265B0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C6D8C" w14:textId="77777777" w:rsidR="00F265B0" w:rsidRDefault="00F265B0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96A5B" w14:textId="77777777" w:rsidR="00F265B0" w:rsidRDefault="00F265B0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D01D2" w14:textId="77777777" w:rsidR="00324CBC" w:rsidRDefault="00324CBC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D687C" w14:textId="0429AF0E" w:rsidR="00E768BA" w:rsidRPr="00E768BA" w:rsidRDefault="00E768BA" w:rsidP="00AA7AFF">
      <w:pPr>
        <w:spacing w:after="0"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</w:t>
      </w:r>
      <w:r w:rsidRPr="00E768BA"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</w:t>
      </w:r>
    </w:p>
    <w:p w14:paraId="1B5E2608" w14:textId="77777777" w:rsidR="00E768BA" w:rsidRPr="00E768BA" w:rsidRDefault="00E768BA" w:rsidP="00AA7AF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было создано полнофункциональное Windows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приложение "Система складского учёта", соответствующее требованиям технического задания. Приложение позволяет управлять данными о складах, поставщиках, поставках, зонах хранения и сотрудниках. Реализованы следующие функции:</w:t>
      </w:r>
    </w:p>
    <w:p w14:paraId="05E5B13D" w14:textId="59B66841" w:rsidR="00E768BA" w:rsidRPr="00E768BA" w:rsidRDefault="00E768BA" w:rsidP="00AA7AFF">
      <w:pPr>
        <w:numPr>
          <w:ilvl w:val="0"/>
          <w:numId w:val="7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 xml:space="preserve">Главная форма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предоставляет удобный интерфейс для навигации между формами через главное меню и панель инструментов. Положение формы сохраняется между запусками.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1.1)</w:t>
      </w:r>
    </w:p>
    <w:p w14:paraId="57CD2AB4" w14:textId="7F10C88B" w:rsidR="00E768BA" w:rsidRPr="00E768BA" w:rsidRDefault="00E768BA" w:rsidP="00AA7AFF">
      <w:pPr>
        <w:numPr>
          <w:ilvl w:val="0"/>
          <w:numId w:val="7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>Формы для работы с сущностями (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WarehouseForm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1.2)</w:t>
      </w:r>
      <w:r w:rsidRPr="00E76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SupplierForm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1.3)</w:t>
      </w:r>
      <w:r w:rsidRPr="00E76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SupplyForm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1.4)</w:t>
      </w:r>
      <w:r w:rsidRPr="00E76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StorageZoneForm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1.5)</w:t>
      </w:r>
      <w:r w:rsidRPr="00E76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1.6)</w:t>
      </w:r>
      <w:r w:rsidR="00FB63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63F3" w:rsidRPr="00FB63F3">
        <w:rPr>
          <w:rFonts w:ascii="Times New Roman" w:hAnsi="Times New Roman" w:cs="Times New Roman"/>
          <w:sz w:val="28"/>
          <w:szCs w:val="28"/>
        </w:rPr>
        <w:t>ProductAccountingForm</w:t>
      </w:r>
      <w:proofErr w:type="spellEnd"/>
      <w:r w:rsidR="00FB63F3"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 w:rsidR="00FB63F3">
        <w:rPr>
          <w:rFonts w:ascii="Times New Roman" w:hAnsi="Times New Roman" w:cs="Times New Roman"/>
          <w:sz w:val="28"/>
          <w:szCs w:val="28"/>
        </w:rPr>
        <w:t xml:space="preserve">исунок 1.7), </w:t>
      </w:r>
      <w:proofErr w:type="spellStart"/>
      <w:r w:rsidR="00FB63F3" w:rsidRPr="00FB63F3">
        <w:rPr>
          <w:rFonts w:ascii="Times New Roman" w:hAnsi="Times New Roman" w:cs="Times New Roman"/>
          <w:sz w:val="28"/>
          <w:szCs w:val="28"/>
        </w:rPr>
        <w:t>ProductForm</w:t>
      </w:r>
      <w:proofErr w:type="spellEnd"/>
      <w:r w:rsidR="00FB63F3"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 w:rsidR="00FB63F3">
        <w:rPr>
          <w:rFonts w:ascii="Times New Roman" w:hAnsi="Times New Roman" w:cs="Times New Roman"/>
          <w:sz w:val="28"/>
          <w:szCs w:val="28"/>
        </w:rPr>
        <w:t>исунок 1.8)</w:t>
      </w:r>
      <w:r w:rsidRPr="00E768BA">
        <w:rPr>
          <w:rFonts w:ascii="Times New Roman" w:hAnsi="Times New Roman" w:cs="Times New Roman"/>
          <w:sz w:val="28"/>
          <w:szCs w:val="28"/>
        </w:rPr>
        <w:t xml:space="preserve">) позволяют просматривать, добавлять, редактировать и удалять записи. Данные отображаются в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с настроенными типами колонок.</w:t>
      </w:r>
    </w:p>
    <w:p w14:paraId="74EC2869" w14:textId="3C43E709" w:rsidR="00E768BA" w:rsidRPr="00E768BA" w:rsidRDefault="00E768BA" w:rsidP="00AA7AFF">
      <w:pPr>
        <w:numPr>
          <w:ilvl w:val="0"/>
          <w:numId w:val="7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 xml:space="preserve">Форма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AboutForm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содержит информацию о приложении, включая название, версию, данные разработчика и ссылку на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>-репозиторий. Также отображается логотип приложения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</w:t>
      </w:r>
      <w:r w:rsidR="00FB63F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768BA">
        <w:rPr>
          <w:rFonts w:ascii="Times New Roman" w:hAnsi="Times New Roman" w:cs="Times New Roman"/>
          <w:sz w:val="28"/>
          <w:szCs w:val="28"/>
        </w:rPr>
        <w:t>.</w:t>
      </w:r>
    </w:p>
    <w:p w14:paraId="22D72900" w14:textId="72F95D48" w:rsidR="00E768BA" w:rsidRPr="00E768BA" w:rsidRDefault="00E768BA" w:rsidP="00AA7AFF">
      <w:pPr>
        <w:numPr>
          <w:ilvl w:val="0"/>
          <w:numId w:val="7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 xml:space="preserve">Реализована загрузка и отображение фотографий сотрудников в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1.</w:t>
      </w:r>
      <w:r w:rsidR="00FB63F3">
        <w:rPr>
          <w:rFonts w:ascii="Times New Roman" w:hAnsi="Times New Roman" w:cs="Times New Roman"/>
          <w:sz w:val="28"/>
          <w:szCs w:val="28"/>
        </w:rPr>
        <w:t>10</w:t>
      </w:r>
      <w:r w:rsidR="00486D91">
        <w:rPr>
          <w:rFonts w:ascii="Times New Roman" w:hAnsi="Times New Roman" w:cs="Times New Roman"/>
          <w:sz w:val="28"/>
          <w:szCs w:val="28"/>
        </w:rPr>
        <w:t xml:space="preserve"> и </w:t>
      </w:r>
      <w:r w:rsidR="009A1FA1">
        <w:rPr>
          <w:rFonts w:ascii="Times New Roman" w:hAnsi="Times New Roman" w:cs="Times New Roman"/>
          <w:sz w:val="28"/>
          <w:szCs w:val="28"/>
        </w:rPr>
        <w:t>р</w:t>
      </w:r>
      <w:r w:rsidR="00486D91">
        <w:rPr>
          <w:rFonts w:ascii="Times New Roman" w:hAnsi="Times New Roman" w:cs="Times New Roman"/>
          <w:sz w:val="28"/>
          <w:szCs w:val="28"/>
        </w:rPr>
        <w:t>исунок 1.11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768BA">
        <w:rPr>
          <w:rFonts w:ascii="Times New Roman" w:hAnsi="Times New Roman" w:cs="Times New Roman"/>
          <w:sz w:val="28"/>
          <w:szCs w:val="28"/>
        </w:rPr>
        <w:t>.</w:t>
      </w:r>
    </w:p>
    <w:p w14:paraId="334CAB5C" w14:textId="5A2F8D28" w:rsidR="00E768BA" w:rsidRPr="00E768BA" w:rsidRDefault="00E768BA" w:rsidP="00AA7AFF">
      <w:pPr>
        <w:numPr>
          <w:ilvl w:val="0"/>
          <w:numId w:val="7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 xml:space="preserve">Подключение к базе данных настроено через </w:t>
      </w:r>
      <w:r w:rsidR="00773EC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pp.config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>, что позволяет легко изменять путь к базе данных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523ED">
        <w:rPr>
          <w:rFonts w:ascii="Times New Roman" w:hAnsi="Times New Roman" w:cs="Times New Roman"/>
          <w:sz w:val="28"/>
          <w:szCs w:val="28"/>
        </w:rPr>
        <w:t>ПРИЛОЖЕНИЕ А</w:t>
      </w:r>
      <w:r w:rsidR="008B1BD6">
        <w:rPr>
          <w:rFonts w:ascii="Times New Roman" w:hAnsi="Times New Roman" w:cs="Times New Roman"/>
          <w:sz w:val="28"/>
          <w:szCs w:val="28"/>
        </w:rPr>
        <w:t xml:space="preserve"> - </w:t>
      </w:r>
      <w:r w:rsidR="000A5157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768BA">
        <w:rPr>
          <w:rFonts w:ascii="Times New Roman" w:hAnsi="Times New Roman" w:cs="Times New Roman"/>
          <w:sz w:val="28"/>
          <w:szCs w:val="28"/>
        </w:rPr>
        <w:t>.</w:t>
      </w:r>
    </w:p>
    <w:p w14:paraId="1F56B168" w14:textId="3C952FE9" w:rsidR="00E768BA" w:rsidRDefault="00E768BA" w:rsidP="00AA7AFF">
      <w:pPr>
        <w:numPr>
          <w:ilvl w:val="0"/>
          <w:numId w:val="7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8BA">
        <w:rPr>
          <w:rFonts w:ascii="Times New Roman" w:hAnsi="Times New Roman" w:cs="Times New Roman"/>
          <w:sz w:val="28"/>
          <w:szCs w:val="28"/>
        </w:rPr>
        <w:t xml:space="preserve">Паттерн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AppContext</w:t>
      </w:r>
      <w:proofErr w:type="spellEnd"/>
      <w:r w:rsidRPr="00E768BA">
        <w:rPr>
          <w:rFonts w:ascii="Times New Roman" w:hAnsi="Times New Roman" w:cs="Times New Roman"/>
          <w:sz w:val="28"/>
          <w:szCs w:val="28"/>
        </w:rPr>
        <w:t xml:space="preserve"> обеспечивает централизованное управление репозиториями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523ED">
        <w:rPr>
          <w:rFonts w:ascii="Times New Roman" w:hAnsi="Times New Roman" w:cs="Times New Roman"/>
          <w:sz w:val="28"/>
          <w:szCs w:val="28"/>
        </w:rPr>
        <w:t>ПРИЛОЖЕНИЕ А</w:t>
      </w:r>
      <w:r w:rsidR="008B1BD6">
        <w:rPr>
          <w:rFonts w:ascii="Times New Roman" w:hAnsi="Times New Roman" w:cs="Times New Roman"/>
          <w:sz w:val="28"/>
          <w:szCs w:val="28"/>
        </w:rPr>
        <w:t xml:space="preserve"> - </w:t>
      </w:r>
      <w:r w:rsidR="000A5157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768BA">
        <w:rPr>
          <w:rFonts w:ascii="Times New Roman" w:hAnsi="Times New Roman" w:cs="Times New Roman"/>
          <w:sz w:val="28"/>
          <w:szCs w:val="28"/>
        </w:rPr>
        <w:t>.</w:t>
      </w:r>
    </w:p>
    <w:p w14:paraId="7E1DD449" w14:textId="77777777" w:rsidR="00980283" w:rsidRDefault="00980283" w:rsidP="0098028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186C4" w14:textId="77777777" w:rsidR="00980283" w:rsidRDefault="00980283" w:rsidP="0098028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E4B11" w14:textId="01262171" w:rsidR="00E768BA" w:rsidRDefault="00856D4F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3FC541" wp14:editId="21515BB0">
            <wp:extent cx="5156200" cy="2385060"/>
            <wp:effectExtent l="0" t="0" r="6350" b="0"/>
            <wp:docPr id="181190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4478" name=""/>
                    <pic:cNvPicPr/>
                  </pic:nvPicPr>
                  <pic:blipFill rotWithShape="1">
                    <a:blip r:embed="rId8"/>
                    <a:srcRect b="39334"/>
                    <a:stretch/>
                  </pic:blipFill>
                  <pic:spPr bwMode="auto">
                    <a:xfrm>
                      <a:off x="0" y="0"/>
                      <a:ext cx="5163246" cy="2388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5C8C3" w14:textId="77777777" w:rsidR="00FB63F3" w:rsidRDefault="00856D4F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Внешний вид главной формы</w:t>
      </w:r>
    </w:p>
    <w:p w14:paraId="04CB2BEA" w14:textId="2F690A1F" w:rsidR="00856D4F" w:rsidRDefault="00856D4F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 w:rsidRPr="0072102E">
        <w:rPr>
          <w:rFonts w:ascii="Times New Roman" w:hAnsi="Times New Roman" w:cs="Times New Roman"/>
          <w:sz w:val="28"/>
          <w:szCs w:val="28"/>
        </w:rPr>
        <w:t xml:space="preserve"> </w:t>
      </w:r>
      <w:r w:rsidR="0072102E">
        <w:rPr>
          <w:noProof/>
        </w:rPr>
        <w:drawing>
          <wp:inline distT="0" distB="0" distL="0" distR="0" wp14:anchorId="6BB60620" wp14:editId="20AE070A">
            <wp:extent cx="5128260" cy="3685988"/>
            <wp:effectExtent l="0" t="0" r="0" b="0"/>
            <wp:docPr id="38029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9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059" cy="369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1FF0" w14:textId="77777777" w:rsidR="00154449" w:rsidRDefault="0072102E" w:rsidP="00154449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Внешний вид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WarehouseForm</w:t>
      </w:r>
      <w:proofErr w:type="spellEnd"/>
    </w:p>
    <w:p w14:paraId="50C12BB5" w14:textId="45DC8C45" w:rsidR="0072102E" w:rsidRDefault="00154449" w:rsidP="00154449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10A96CD4" wp14:editId="6E7DA867">
            <wp:extent cx="5082540" cy="3616725"/>
            <wp:effectExtent l="0" t="0" r="3810" b="3175"/>
            <wp:docPr id="95480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446" cy="362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181D" w14:textId="31D2C649" w:rsidR="00154449" w:rsidRPr="00154449" w:rsidRDefault="00154449" w:rsidP="00F77B33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Внешний вид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SupplierForm</w:t>
      </w:r>
      <w:proofErr w:type="spellEnd"/>
    </w:p>
    <w:p w14:paraId="7D6A79BB" w14:textId="612BD345" w:rsidR="00154449" w:rsidRDefault="00154449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54EFF5" wp14:editId="54903252">
            <wp:extent cx="5113020" cy="3658637"/>
            <wp:effectExtent l="0" t="0" r="0" b="0"/>
            <wp:docPr id="195073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39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560" cy="366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A08E" w14:textId="594522BC" w:rsidR="00154449" w:rsidRPr="00F77B33" w:rsidRDefault="00154449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Внешний вид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SupplyForm</w:t>
      </w:r>
      <w:proofErr w:type="spellEnd"/>
    </w:p>
    <w:p w14:paraId="014FCDD3" w14:textId="77777777" w:rsidR="00154449" w:rsidRDefault="00154449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7046A901" w14:textId="0FC808CF" w:rsidR="00F77B33" w:rsidRDefault="00904D48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06AA0B" wp14:editId="25A95FB6">
            <wp:extent cx="5433060" cy="3874867"/>
            <wp:effectExtent l="0" t="0" r="0" b="0"/>
            <wp:docPr id="174721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3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78" cy="38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77E3" w14:textId="6D4D7B0B" w:rsidR="00904D48" w:rsidRDefault="00904D48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Внешний вид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StorageZoneForm</w:t>
      </w:r>
      <w:proofErr w:type="spellEnd"/>
    </w:p>
    <w:p w14:paraId="32D6F778" w14:textId="11B15071" w:rsidR="003675D9" w:rsidRDefault="003675D9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67C52F" wp14:editId="1EE1D0A3">
            <wp:extent cx="5188702" cy="4168140"/>
            <wp:effectExtent l="0" t="0" r="0" b="3810"/>
            <wp:docPr id="1802920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0949" name=""/>
                    <pic:cNvPicPr/>
                  </pic:nvPicPr>
                  <pic:blipFill rotWithShape="1">
                    <a:blip r:embed="rId13"/>
                    <a:srcRect b="11620"/>
                    <a:stretch/>
                  </pic:blipFill>
                  <pic:spPr bwMode="auto">
                    <a:xfrm>
                      <a:off x="0" y="0"/>
                      <a:ext cx="5189220" cy="416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4E72D" w14:textId="7676B707" w:rsidR="00904D48" w:rsidRDefault="00904D48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– Внешний вид </w:t>
      </w:r>
      <w:proofErr w:type="spellStart"/>
      <w:r w:rsidRPr="00E768BA">
        <w:rPr>
          <w:rFonts w:ascii="Times New Roman" w:hAnsi="Times New Roman" w:cs="Times New Roman"/>
          <w:sz w:val="28"/>
          <w:szCs w:val="28"/>
        </w:rPr>
        <w:t>EmployeeForm</w:t>
      </w:r>
      <w:proofErr w:type="spellEnd"/>
    </w:p>
    <w:p w14:paraId="63361CD7" w14:textId="340A0C9C" w:rsidR="003675D9" w:rsidRDefault="003675D9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9281E9" wp14:editId="4E879F13">
            <wp:extent cx="5310727" cy="4145280"/>
            <wp:effectExtent l="0" t="0" r="4445" b="7620"/>
            <wp:docPr id="90480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3396" name=""/>
                    <pic:cNvPicPr/>
                  </pic:nvPicPr>
                  <pic:blipFill rotWithShape="1">
                    <a:blip r:embed="rId14"/>
                    <a:srcRect l="-430" r="430" b="9258"/>
                    <a:stretch/>
                  </pic:blipFill>
                  <pic:spPr bwMode="auto">
                    <a:xfrm>
                      <a:off x="0" y="0"/>
                      <a:ext cx="5320204" cy="4152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1F569" w14:textId="46BB74AB" w:rsidR="00904D48" w:rsidRDefault="00904D48" w:rsidP="00904D48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Внешний вид </w:t>
      </w:r>
      <w:proofErr w:type="spellStart"/>
      <w:r w:rsidRPr="00FB63F3">
        <w:rPr>
          <w:rFonts w:ascii="Times New Roman" w:hAnsi="Times New Roman" w:cs="Times New Roman"/>
          <w:sz w:val="28"/>
          <w:szCs w:val="28"/>
        </w:rPr>
        <w:t>ProductAccountingForm</w:t>
      </w:r>
      <w:proofErr w:type="spellEnd"/>
    </w:p>
    <w:p w14:paraId="0EF93F48" w14:textId="77777777" w:rsidR="00C917CC" w:rsidRDefault="00C917CC" w:rsidP="00904D48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2A8838F9" w14:textId="58893A26" w:rsidR="003675D9" w:rsidRPr="00154449" w:rsidRDefault="003675D9" w:rsidP="00904D48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88B40D" wp14:editId="0E282911">
            <wp:extent cx="5414010" cy="4122420"/>
            <wp:effectExtent l="0" t="0" r="0" b="0"/>
            <wp:docPr id="20466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803" name=""/>
                    <pic:cNvPicPr/>
                  </pic:nvPicPr>
                  <pic:blipFill rotWithShape="1">
                    <a:blip r:embed="rId15"/>
                    <a:srcRect b="12351"/>
                    <a:stretch/>
                  </pic:blipFill>
                  <pic:spPr bwMode="auto">
                    <a:xfrm>
                      <a:off x="0" y="0"/>
                      <a:ext cx="5417275" cy="4124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9378C" w14:textId="2FF177F4" w:rsidR="00904D48" w:rsidRDefault="00904D48" w:rsidP="00904D48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– Внешний вид </w:t>
      </w:r>
      <w:proofErr w:type="spellStart"/>
      <w:r w:rsidRPr="00FB63F3">
        <w:rPr>
          <w:rFonts w:ascii="Times New Roman" w:hAnsi="Times New Roman" w:cs="Times New Roman"/>
          <w:sz w:val="28"/>
          <w:szCs w:val="28"/>
        </w:rPr>
        <w:t>ProductForm</w:t>
      </w:r>
      <w:proofErr w:type="spellEnd"/>
    </w:p>
    <w:p w14:paraId="2093124F" w14:textId="761EC6DE" w:rsidR="00EF7F8A" w:rsidRPr="00EF7F8A" w:rsidRDefault="00EF7F8A" w:rsidP="00904D48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C02478" wp14:editId="3C8ADD65">
            <wp:extent cx="4609518" cy="3870960"/>
            <wp:effectExtent l="0" t="0" r="635" b="0"/>
            <wp:docPr id="152464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7479" name=""/>
                    <pic:cNvPicPr/>
                  </pic:nvPicPr>
                  <pic:blipFill rotWithShape="1">
                    <a:blip r:embed="rId16"/>
                    <a:srcRect b="4000"/>
                    <a:stretch/>
                  </pic:blipFill>
                  <pic:spPr bwMode="auto">
                    <a:xfrm>
                      <a:off x="0" y="0"/>
                      <a:ext cx="4614455" cy="3875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35BB5" w14:textId="0DDF806B" w:rsidR="00904D48" w:rsidRDefault="00EF7F8A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– Внешний вид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AboutForm</w:t>
      </w:r>
      <w:proofErr w:type="spellEnd"/>
    </w:p>
    <w:p w14:paraId="16946CFD" w14:textId="00DB9EEF" w:rsidR="00AB16CD" w:rsidRPr="00AB16CD" w:rsidRDefault="00AB16CD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6CDA32" wp14:editId="75AF5BBC">
            <wp:extent cx="5940425" cy="3231515"/>
            <wp:effectExtent l="0" t="0" r="3175" b="6985"/>
            <wp:docPr id="34159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94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AFE8" w14:textId="2D4B8F5E" w:rsidR="00154449" w:rsidRDefault="005C70E6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1.10 – Загрузка фотографии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EmployeeForm</w:t>
      </w:r>
      <w:proofErr w:type="spellEnd"/>
    </w:p>
    <w:p w14:paraId="60DDEA79" w14:textId="2D25EBA0" w:rsidR="00AB16CD" w:rsidRPr="00AB16CD" w:rsidRDefault="00AB16CD" w:rsidP="00856D4F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D27BA" wp14:editId="38B64F44">
            <wp:extent cx="5364480" cy="4862151"/>
            <wp:effectExtent l="0" t="0" r="7620" b="0"/>
            <wp:docPr id="41543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1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7797" cy="48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07CC" w14:textId="4921796F" w:rsidR="005C70E6" w:rsidRDefault="005C70E6" w:rsidP="005C70E6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5C70E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фотографии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EmployeeForm</w:t>
      </w:r>
      <w:proofErr w:type="spellEnd"/>
    </w:p>
    <w:p w14:paraId="76D6BF3B" w14:textId="23C7D5EE" w:rsidR="00F23CC2" w:rsidRPr="00F23CC2" w:rsidRDefault="00F23CC2" w:rsidP="005C70E6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66DFD5" wp14:editId="67FBD1AF">
            <wp:extent cx="5566410" cy="3657600"/>
            <wp:effectExtent l="0" t="0" r="0" b="0"/>
            <wp:docPr id="145780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03191" name=""/>
                    <pic:cNvPicPr/>
                  </pic:nvPicPr>
                  <pic:blipFill rotWithShape="1">
                    <a:blip r:embed="rId19"/>
                    <a:srcRect b="13823"/>
                    <a:stretch/>
                  </pic:blipFill>
                  <pic:spPr bwMode="auto">
                    <a:xfrm>
                      <a:off x="0" y="0"/>
                      <a:ext cx="5568089" cy="3658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90742" w14:textId="1F84869D" w:rsidR="00154449" w:rsidRPr="00170001" w:rsidRDefault="00F23CC2" w:rsidP="008B1BD6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1.12 – Закрытие приложения</w:t>
      </w:r>
    </w:p>
    <w:p w14:paraId="748D8CF2" w14:textId="77777777" w:rsidR="00170001" w:rsidRPr="00AA7AFF" w:rsidRDefault="00170001" w:rsidP="00170001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254BC" w14:textId="77777777" w:rsidR="00170001" w:rsidRPr="00AA7AFF" w:rsidRDefault="00170001" w:rsidP="007A4E0C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1D83F" w14:textId="77777777" w:rsidR="008C66BA" w:rsidRPr="00AA7AFF" w:rsidRDefault="008C66BA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25B99D6F" w14:textId="77777777" w:rsidR="005303C7" w:rsidRPr="00AA7AFF" w:rsidRDefault="005303C7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1F2FB56F" w14:textId="77777777" w:rsidR="005303C7" w:rsidRDefault="005303C7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45A2D3EB" w14:textId="77777777" w:rsidR="00C71170" w:rsidRDefault="00C71170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6F0B91A3" w14:textId="77777777" w:rsidR="00C71170" w:rsidRDefault="00C71170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6EF6ED56" w14:textId="77777777" w:rsidR="00C71170" w:rsidRDefault="00C71170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0A6C9A9C" w14:textId="77777777" w:rsidR="00C71170" w:rsidRDefault="00C71170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17D7320E" w14:textId="77777777" w:rsidR="00C71170" w:rsidRDefault="00C71170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07012B9E" w14:textId="77777777" w:rsidR="00C71170" w:rsidRDefault="00C71170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5F5E96F5" w14:textId="77777777" w:rsidR="00FA611C" w:rsidRPr="00C71170" w:rsidRDefault="00FA611C" w:rsidP="00D74DCB">
      <w:pPr>
        <w:spacing w:line="36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</w:p>
    <w:p w14:paraId="33CAF028" w14:textId="3CD27B77" w:rsidR="008C66BA" w:rsidRDefault="008C66BA" w:rsidP="00D74DCB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FF5748D" w14:textId="77777777" w:rsidR="00C71170" w:rsidRPr="00C71170" w:rsidRDefault="00C71170" w:rsidP="00B52CE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17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разработано Windows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 xml:space="preserve"> приложение "Система складского учёта", которое полностью соответствует требованиям технического задания. Приложение предоставляет удобный пользовательский интерфейс для управления данными о складах, поставщиках, поставках, зонах хранения и сотрудниках, обеспечивая выполнение операций просмотра, добавления, редактирования и удаления записей.</w:t>
      </w:r>
    </w:p>
    <w:p w14:paraId="5685085B" w14:textId="77777777" w:rsidR="00C71170" w:rsidRPr="00C71170" w:rsidRDefault="00C71170" w:rsidP="00B52CE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1170">
        <w:rPr>
          <w:rFonts w:ascii="Times New Roman" w:hAnsi="Times New Roman" w:cs="Times New Roman"/>
          <w:b/>
          <w:bCs/>
          <w:sz w:val="28"/>
          <w:szCs w:val="28"/>
        </w:rPr>
        <w:t>Ключевые результаты работы:</w:t>
      </w:r>
    </w:p>
    <w:p w14:paraId="489E81AB" w14:textId="2CC6A070" w:rsidR="00C71170" w:rsidRPr="00C71170" w:rsidRDefault="00C71170" w:rsidP="00B52CEF">
      <w:pPr>
        <w:numPr>
          <w:ilvl w:val="0"/>
          <w:numId w:val="8"/>
        </w:numPr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170">
        <w:rPr>
          <w:rFonts w:ascii="Times New Roman" w:hAnsi="Times New Roman" w:cs="Times New Roman"/>
          <w:sz w:val="28"/>
          <w:szCs w:val="28"/>
        </w:rPr>
        <w:t xml:space="preserve">Реализованы все пункты </w:t>
      </w:r>
      <w:r w:rsidR="00A84A8E"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="009D66F3">
        <w:rPr>
          <w:rFonts w:ascii="Times New Roman" w:hAnsi="Times New Roman" w:cs="Times New Roman"/>
          <w:sz w:val="28"/>
          <w:szCs w:val="28"/>
        </w:rPr>
        <w:t xml:space="preserve">, </w:t>
      </w:r>
      <w:r w:rsidRPr="00C71170">
        <w:rPr>
          <w:rFonts w:ascii="Times New Roman" w:hAnsi="Times New Roman" w:cs="Times New Roman"/>
          <w:sz w:val="28"/>
          <w:szCs w:val="28"/>
        </w:rPr>
        <w:t xml:space="preserve">включая создание главной формы с меню и панелью инструментов, сохранение её положения, подключение к базе данных через конфигурационный файл, визуальное оформление данных, настройку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BindingNavigator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 xml:space="preserve">, работу с графическим полем и применение паттерна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>.</w:t>
      </w:r>
    </w:p>
    <w:p w14:paraId="03E16B92" w14:textId="77777777" w:rsidR="00C71170" w:rsidRPr="00C71170" w:rsidRDefault="00C71170" w:rsidP="00B52CEF">
      <w:pPr>
        <w:numPr>
          <w:ilvl w:val="0"/>
          <w:numId w:val="8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170">
        <w:rPr>
          <w:rFonts w:ascii="Times New Roman" w:hAnsi="Times New Roman" w:cs="Times New Roman"/>
          <w:sz w:val="28"/>
          <w:szCs w:val="28"/>
        </w:rPr>
        <w:t xml:space="preserve">Архитектура приложения спроектирована с использованием паттерна репозитория, что обеспечило разделение бизнес-логики и доступа к данным, повысило модульность и тестируемость кода. Паттерн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 xml:space="preserve">, реализованный в классе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AppContext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>, позволил централизованно управлять зависимостями.</w:t>
      </w:r>
    </w:p>
    <w:p w14:paraId="642331F4" w14:textId="73944663" w:rsidR="00C71170" w:rsidRPr="00C71170" w:rsidRDefault="00C71170" w:rsidP="00B52CEF">
      <w:pPr>
        <w:numPr>
          <w:ilvl w:val="0"/>
          <w:numId w:val="8"/>
        </w:numPr>
        <w:tabs>
          <w:tab w:val="num" w:pos="360"/>
        </w:tabs>
        <w:spacing w:after="0" w:line="360" w:lineRule="auto"/>
        <w:ind w:left="0"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170">
        <w:rPr>
          <w:rFonts w:ascii="Times New Roman" w:hAnsi="Times New Roman" w:cs="Times New Roman"/>
          <w:sz w:val="28"/>
          <w:szCs w:val="28"/>
        </w:rPr>
        <w:t xml:space="preserve">Добавлена поддержка загрузки и отображения фотографий сотрудников через </w:t>
      </w:r>
      <w:proofErr w:type="spellStart"/>
      <w:r w:rsidRPr="00C71170">
        <w:rPr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C71170">
        <w:rPr>
          <w:rFonts w:ascii="Times New Roman" w:hAnsi="Times New Roman" w:cs="Times New Roman"/>
          <w:sz w:val="28"/>
          <w:szCs w:val="28"/>
        </w:rPr>
        <w:t>, что соответствует требованиям пункта 5.2.8.</w:t>
      </w:r>
    </w:p>
    <w:p w14:paraId="3540462B" w14:textId="77777777" w:rsidR="00C71170" w:rsidRDefault="00C71170" w:rsidP="00B52CEF">
      <w:pPr>
        <w:spacing w:after="0"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170">
        <w:rPr>
          <w:rFonts w:ascii="Times New Roman" w:hAnsi="Times New Roman" w:cs="Times New Roman"/>
          <w:sz w:val="28"/>
          <w:szCs w:val="28"/>
        </w:rPr>
        <w:t>Приложение демонстрирует высокую степень модульности и гибкости благодаря разделению на проекты (Domain, Infrastructure, UI, Application). Использование интерфейсов и паттернов проектирования упрощает дальнейшую поддержку и расширение функциональности, например, добавление новых сущностей или замену технологии базы данных.</w:t>
      </w:r>
    </w:p>
    <w:p w14:paraId="2BA594D5" w14:textId="0A5B4EE1" w:rsidR="00FB722F" w:rsidRDefault="00FB722F" w:rsidP="00C7117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3A2F2" w14:textId="77777777" w:rsidR="00B52CEF" w:rsidRDefault="00B52CEF" w:rsidP="00C7117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23990" w14:textId="77777777" w:rsidR="00B52CEF" w:rsidRDefault="00B52CEF" w:rsidP="00C7117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90863" w14:textId="2CFC7766" w:rsidR="00FB722F" w:rsidRPr="00C71170" w:rsidRDefault="00FB722F" w:rsidP="00FB722F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="00BB444E">
        <w:rPr>
          <w:rFonts w:ascii="Times New Roman" w:hAnsi="Times New Roman" w:cs="Times New Roman"/>
          <w:b/>
          <w:bCs/>
          <w:sz w:val="28"/>
          <w:szCs w:val="28"/>
        </w:rPr>
        <w:t>РИЛОЖЕНИЕ А</w:t>
      </w:r>
    </w:p>
    <w:p w14:paraId="6AE810BF" w14:textId="7AFF8334" w:rsidR="008C66BA" w:rsidRPr="00AA7AFF" w:rsidRDefault="00DB54A8" w:rsidP="00DB54A8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проекта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</w:t>
      </w:r>
    </w:p>
    <w:p w14:paraId="0FE5458B" w14:textId="61239F30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AppContext</w:t>
      </w:r>
      <w:proofErr w:type="spellEnd"/>
      <w:r w:rsidRPr="00AA7A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AA7AFF">
        <w:rPr>
          <w:rFonts w:ascii="Times New Roman" w:hAnsi="Times New Roman" w:cs="Times New Roman"/>
          <w:sz w:val="28"/>
          <w:szCs w:val="28"/>
        </w:rPr>
        <w:t>:</w:t>
      </w:r>
    </w:p>
    <w:p w14:paraId="16922C92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0C48A3A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using Common;</w:t>
      </w:r>
    </w:p>
    <w:p w14:paraId="0EF7747E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using Infrastructure;</w:t>
      </w:r>
    </w:p>
    <w:p w14:paraId="463CB9B3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ACE8A6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65F794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D7C95A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543A5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4F01BC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0252E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324374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namespace Application</w:t>
      </w:r>
    </w:p>
    <w:p w14:paraId="14527815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AD58749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AppContext</w:t>
      </w:r>
      <w:proofErr w:type="spellEnd"/>
    </w:p>
    <w:p w14:paraId="2CB3C434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77AB9B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static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AppContext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_instance;</w:t>
      </w:r>
    </w:p>
    <w:p w14:paraId="0A334526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static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object _lock = new </w:t>
      </w:r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object(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F087F6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9CDB5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D9631C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FF7A9A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0F367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AA63BA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C0BC3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IStorageZoneRepository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02A962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28EF0B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6735B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AppContext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837FB8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2C7AD6E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string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Common.ConfigurationManager.GetConnectionString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("WarehouseConnection");</w:t>
      </w:r>
    </w:p>
    <w:p w14:paraId="51552AE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B5BC6DE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E92285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DE030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283FD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273DBA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78022D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F870FC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B62560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13381C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B5C455D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DDEDA9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static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AppContext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Instance</w:t>
      </w:r>
    </w:p>
    <w:p w14:paraId="65F31D05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AAD4499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get</w:t>
      </w:r>
    </w:p>
    <w:p w14:paraId="242D7E1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04C2B41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if (_instance == null)</w:t>
      </w:r>
    </w:p>
    <w:p w14:paraId="052414BD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43C4C02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lock (_lock)</w:t>
      </w:r>
    </w:p>
    <w:p w14:paraId="283CDD8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20B4DD9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    if (_instance == null)</w:t>
      </w:r>
    </w:p>
    <w:p w14:paraId="46B65473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5BD298B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        _instance = new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AppContext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39959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712DD93D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6F3E942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6483243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return _instance;</w:t>
      </w:r>
    </w:p>
    <w:p w14:paraId="2ABD116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25166D3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77E26E49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ADEB38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259131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3FFA7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777B46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C0E513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120F00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IStorageZoneRepository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A52C7D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IProductAccountingRepository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A87946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413F4E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72C7E7" w14:textId="1F066E44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C483E13" w14:textId="73C1C6E1" w:rsidR="00DB54A8" w:rsidRPr="00AA7AFF" w:rsidRDefault="00DB54A8" w:rsidP="00DB54A8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Pr="00AA7A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</w:t>
      </w:r>
    </w:p>
    <w:p w14:paraId="61D5D2D5" w14:textId="78AF3737" w:rsidR="00924F85" w:rsidRDefault="00B62560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ConfigurationManager.cs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E8D0FE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4A69DA1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System.Configuration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F9FEFB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FB7C6A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4E302B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9AC08D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D9E6BF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75FB3D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namespace Common</w:t>
      </w:r>
    </w:p>
    <w:p w14:paraId="0834227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319DCE8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public static class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ConfigurationManager</w:t>
      </w:r>
      <w:proofErr w:type="spellEnd"/>
    </w:p>
    <w:p w14:paraId="223C8F4B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851F004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public static string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GetConnectionString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string name)</w:t>
      </w:r>
    </w:p>
    <w:p w14:paraId="4A716CAB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C62C431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var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System.Configuration.ConfigurationManager.ConnectionStrings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[name</w:t>
      </w:r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]?.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ConnectionString;</w:t>
      </w:r>
    </w:p>
    <w:p w14:paraId="740D9777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878A040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A88001" w14:textId="77777777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B62560">
        <w:rPr>
          <w:rFonts w:ascii="Courier New" w:hAnsi="Courier New" w:cs="Courier New"/>
          <w:sz w:val="24"/>
          <w:szCs w:val="24"/>
          <w:lang w:val="en-US"/>
        </w:rPr>
        <w:t>ConfigurationErrorsException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$"Connection string '{name}' not found in </w:t>
      </w:r>
      <w:proofErr w:type="spellStart"/>
      <w:r w:rsidRPr="00B62560">
        <w:rPr>
          <w:rFonts w:ascii="Courier New" w:hAnsi="Courier New" w:cs="Courier New"/>
          <w:sz w:val="24"/>
          <w:szCs w:val="24"/>
          <w:lang w:val="en-US"/>
        </w:rPr>
        <w:t>App.config</w:t>
      </w:r>
      <w:proofErr w:type="spellEnd"/>
      <w:r w:rsidRPr="00B62560"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19438E84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256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BF23DC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CF9AD1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733359" w14:textId="77777777" w:rsidR="00B62560" w:rsidRPr="00AA7AFF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FB979CC" w14:textId="64D95E9F" w:rsidR="00B62560" w:rsidRPr="00B62560" w:rsidRDefault="00B62560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8267CB" w14:textId="45369BA8" w:rsidR="00DB54A8" w:rsidRPr="00AA7AFF" w:rsidRDefault="00DB54A8" w:rsidP="00DB54A8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Pr="00AA7A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Domain</w:t>
      </w:r>
    </w:p>
    <w:p w14:paraId="176E8F44" w14:textId="356C87A9" w:rsidR="00924F85" w:rsidRPr="00AA7AFF" w:rsidRDefault="00B62560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IEmployeeRepository.cs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6E3C75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12420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7CB5C7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5670F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7E381C6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9A76EF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IEmployeeRepository</w:t>
      </w:r>
      <w:proofErr w:type="spellEnd"/>
    </w:p>
    <w:p w14:paraId="3759E79B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F16FD47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List&lt;Employee&gt;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FF49B5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Employee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7FBB987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Employee employee);</w:t>
      </w:r>
    </w:p>
    <w:p w14:paraId="5AD4124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Employee employee);</w:t>
      </w:r>
    </w:p>
    <w:p w14:paraId="14CDDE9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38E06A65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D832777" w14:textId="145E78FD" w:rsidR="00B62560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816DB58" w14:textId="0A569663" w:rsidR="00B62560" w:rsidRPr="0050200C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t>IProductAccountingRepository.cs</w:t>
      </w:r>
      <w:proofErr w:type="spellEnd"/>
      <w:r w:rsidRPr="005020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103D0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E019F4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48B5B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712E6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0D692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88BBB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952EB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2D41C0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5240297B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2843F82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IProductAccountingRepository</w:t>
      </w:r>
      <w:proofErr w:type="spellEnd"/>
    </w:p>
    <w:p w14:paraId="2685205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C357ED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List&lt;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5016E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1A8AC3F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spellStart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8C380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spellStart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4EADA7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AA7AFF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AA7AFF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6368A739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EE94ED3" w14:textId="7439C0E6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FE96B19" w14:textId="57708C73" w:rsidR="00B62560" w:rsidRPr="0050200C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560">
        <w:rPr>
          <w:rFonts w:ascii="Times New Roman" w:hAnsi="Times New Roman" w:cs="Times New Roman"/>
          <w:sz w:val="28"/>
          <w:szCs w:val="28"/>
          <w:lang w:val="en-US"/>
        </w:rPr>
        <w:t>IProductRepository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62560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5020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CF0E1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D5D286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9E30AC5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621196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D79B2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67AC6B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44E2D6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30D2E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7A172A1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5B706E7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IProductRepository</w:t>
      </w:r>
      <w:proofErr w:type="spellEnd"/>
    </w:p>
    <w:p w14:paraId="3990B5A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F9539B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List&lt;Product&gt;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D49D0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Product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6998737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Product product);</w:t>
      </w:r>
    </w:p>
    <w:p w14:paraId="1891EA2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Product product);</w:t>
      </w:r>
    </w:p>
    <w:p w14:paraId="30D1B3A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77E64923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64949E5" w14:textId="4DFCD71D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68BE9DC2" w14:textId="13C9022E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560">
        <w:rPr>
          <w:rFonts w:ascii="Times New Roman" w:hAnsi="Times New Roman" w:cs="Times New Roman"/>
          <w:sz w:val="28"/>
          <w:szCs w:val="28"/>
          <w:lang w:val="en-US"/>
        </w:rPr>
        <w:t>IStorageZoneRepository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62560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A2BA9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FDC255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9069B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E33A04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D981902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044681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11A877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78C2C2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45D46B0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11B1AF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IStorageZoneRepository</w:t>
      </w:r>
      <w:proofErr w:type="spellEnd"/>
    </w:p>
    <w:p w14:paraId="07E5BE9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3CD3FF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List&lt;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1B799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6D13DD3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spellStart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E1B9E2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spellStart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48EA66A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AA7AFF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AA7AFF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1F931A75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6A751C4" w14:textId="6F61E96B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3B70918" w14:textId="0EC2E2D0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ISupplierRepository.cs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2A08B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89E3D1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9B3E1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A9561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596FF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C2A8532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4496CC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59DC7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026B783B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FF02F5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ISupplierRepository</w:t>
      </w:r>
      <w:proofErr w:type="spellEnd"/>
    </w:p>
    <w:p w14:paraId="6C5540D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DA5BBB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List&lt;Supplier&gt;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204C0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Supplier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44127B5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Supplier supplier);</w:t>
      </w:r>
    </w:p>
    <w:p w14:paraId="1413ADA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Supplier supplier);</w:t>
      </w:r>
    </w:p>
    <w:p w14:paraId="51FA883C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13493D17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5686A1D" w14:textId="4DE79792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E4D3F4" w14:textId="394DD4F1" w:rsidR="00B62560" w:rsidRPr="0050200C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t>ISupplyRepository.cs</w:t>
      </w:r>
      <w:proofErr w:type="spellEnd"/>
      <w:r w:rsidRPr="005020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00DB0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53DFB6B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71919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EAA15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3CB13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677BA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B00568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03E86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3BF7D1B2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D34736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ISupplyRepository</w:t>
      </w:r>
      <w:proofErr w:type="spellEnd"/>
    </w:p>
    <w:p w14:paraId="503D0DA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1421045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List&lt;Supply&gt;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76F4E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Supply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649EAAA5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Supply supply);</w:t>
      </w:r>
    </w:p>
    <w:p w14:paraId="36055CA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Supply supply);</w:t>
      </w:r>
    </w:p>
    <w:p w14:paraId="06C11F6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39DF9CD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03D5C5A" w14:textId="19B5D427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BEDD18D" w14:textId="77777777" w:rsidR="0050200C" w:rsidRPr="00AA7AFF" w:rsidRDefault="0050200C" w:rsidP="0050200C">
      <w:pPr>
        <w:spacing w:line="36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7E762D" w14:textId="77777777" w:rsidR="0050200C" w:rsidRPr="00AA7AFF" w:rsidRDefault="0050200C" w:rsidP="0050200C">
      <w:pPr>
        <w:spacing w:line="36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A429C2" w14:textId="6F7BBF51" w:rsidR="00B62560" w:rsidRPr="0050200C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t>IWarehouseRepository.cs</w:t>
      </w:r>
      <w:proofErr w:type="spellEnd"/>
      <w:r w:rsidRPr="005020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806C6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0CACA9C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CBA8C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178A20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01ADCAB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906D4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CBE135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F9C24F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</w:p>
    <w:p w14:paraId="02A028C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54934CE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interface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IWarehouseRepository</w:t>
      </w:r>
      <w:proofErr w:type="spellEnd"/>
    </w:p>
    <w:p w14:paraId="747BACDC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7A36597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List&lt;Warehouse&gt;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7D1A7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Warehouse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746CFB1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Warehouse warehouse);</w:t>
      </w:r>
    </w:p>
    <w:p w14:paraId="13E922C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Warehouse warehouse);</w:t>
      </w:r>
    </w:p>
    <w:p w14:paraId="71E81783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int id);</w:t>
      </w:r>
    </w:p>
    <w:p w14:paraId="6FDAFA04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FD34C36" w14:textId="0F2E4F19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CE2C374" w14:textId="0D9C1F71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0200C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CC5E54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1A4B9B9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9D29C0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579D8A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D439B7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AFE00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321E3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38BE3498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3F4746C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public class Employee</w:t>
      </w:r>
    </w:p>
    <w:p w14:paraId="04233ED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72E44EC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516FFE2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byte[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] Photo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7E633506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50200C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EF622A9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public string Position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039C946D" w14:textId="77777777" w:rsidR="0050200C" w:rsidRPr="0050200C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    public string Phone 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0200C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0200C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8F6C3B6" w14:textId="77777777" w:rsidR="0050200C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200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E2340D1" w14:textId="5A5187FF" w:rsidR="00B62560" w:rsidRPr="00AA7AFF" w:rsidRDefault="0050200C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2711A06" w14:textId="6707BB1E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Product.cs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0E1B94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B44CCF0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76FAAA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7B1FAD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7B1A79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B359A5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82BF92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70FC1974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2697A0B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public class Product</w:t>
      </w:r>
    </w:p>
    <w:p w14:paraId="737BB80F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C50FCE6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7A0301A8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    public string Name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0637ED8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ExpiryDate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4060533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6026279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    public bool </w:t>
      </w:r>
      <w:proofErr w:type="spellStart"/>
      <w:r w:rsidRPr="000E5D04">
        <w:rPr>
          <w:rFonts w:ascii="Courier New" w:hAnsi="Courier New" w:cs="Courier New"/>
          <w:sz w:val="24"/>
          <w:szCs w:val="24"/>
          <w:lang w:val="en-US"/>
        </w:rPr>
        <w:t>IsActive</w:t>
      </w:r>
      <w:proofErr w:type="spell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48899D8" w14:textId="77777777" w:rsidR="000E5D04" w:rsidRPr="000E5D04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byte[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] Photo 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0E5D04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0E5D04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7782BDCB" w14:textId="77777777" w:rsidR="000E5D04" w:rsidRPr="00AA7AFF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E5D0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8864BB2" w14:textId="780091DF" w:rsidR="00B62560" w:rsidRPr="00AA7AFF" w:rsidRDefault="000E5D04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8002CC6" w14:textId="5EA7DB0B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ProductAccounting.cs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7B1840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C5E110A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C0728B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F70407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3626FF5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6E0E08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1CFE7A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3A5B89A7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4BCA4E8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</w:p>
    <w:p w14:paraId="340F3EEF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7EE2AD2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ProductAccId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16ED8585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12800E1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int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6B68F1A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049CD0B6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AccountingDate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0EFF77B0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    public int Quantity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799F5CCC" w14:textId="77777777" w:rsidR="00942E69" w:rsidRPr="00942E69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942E69">
        <w:rPr>
          <w:rFonts w:ascii="Courier New" w:hAnsi="Courier New" w:cs="Courier New"/>
          <w:sz w:val="24"/>
          <w:szCs w:val="24"/>
          <w:lang w:val="en-US"/>
        </w:rPr>
        <w:t>LastMovementDate</w:t>
      </w:r>
      <w:proofErr w:type="spellEnd"/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42E69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42E69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71B7F159" w14:textId="77777777" w:rsidR="00942E69" w:rsidRPr="00AA7AFF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2E6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DE9A9B1" w14:textId="65556516" w:rsidR="00B62560" w:rsidRPr="00AA7AFF" w:rsidRDefault="00942E69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9C2848B" w14:textId="0BD8499A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ProductType.cs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E2B9F0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7041156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A96C02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A96C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1A18AF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A96C02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A96C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E31E8EF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A96C02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A96C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C2004E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A96C02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A96C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925DF8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2BBE53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A96C02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573137B7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6333EDA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A96C02">
        <w:rPr>
          <w:rFonts w:ascii="Courier New" w:hAnsi="Courier New" w:cs="Courier New"/>
          <w:sz w:val="24"/>
          <w:szCs w:val="24"/>
          <w:lang w:val="en-US"/>
        </w:rPr>
        <w:t>enum</w:t>
      </w:r>
      <w:proofErr w:type="spellEnd"/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6C02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</w:p>
    <w:p w14:paraId="46FEDCBB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A66B9DE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        food,</w:t>
      </w:r>
    </w:p>
    <w:p w14:paraId="11F53B83" w14:textId="77777777" w:rsidR="00A96C02" w:rsidRPr="00A96C02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        electronics,</w:t>
      </w:r>
    </w:p>
    <w:p w14:paraId="07F8DD78" w14:textId="77777777" w:rsidR="00A96C02" w:rsidRPr="00AA7AFF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96C0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clothing,</w:t>
      </w:r>
    </w:p>
    <w:p w14:paraId="71550601" w14:textId="77777777" w:rsidR="00A96C02" w:rsidRPr="00AA7AFF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other</w:t>
      </w:r>
    </w:p>
    <w:p w14:paraId="65D44428" w14:textId="77777777" w:rsidR="00A96C02" w:rsidRPr="00AA7AFF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84AF96" w14:textId="77D2BEB0" w:rsidR="00B62560" w:rsidRPr="00AA7AFF" w:rsidRDefault="00A96C02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6638F74" w14:textId="2CEAF05B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StorageZone.cs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4B77A4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2399AED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F979D3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C353B7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F6F78F0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7F406B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D7094F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728CFDA1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lastRenderedPageBreak/>
        <w:t>{</w:t>
      </w:r>
    </w:p>
    <w:p w14:paraId="25EAF2D7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</w:p>
    <w:p w14:paraId="4172E491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FB76CEF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ADAF9FE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DB57823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    public int Capacity 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5CEC216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7F8AB12" w14:textId="77777777" w:rsidR="005930BD" w:rsidRPr="005930BD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5930BD">
        <w:rPr>
          <w:rFonts w:ascii="Courier New" w:hAnsi="Courier New" w:cs="Courier New"/>
          <w:sz w:val="24"/>
          <w:szCs w:val="24"/>
          <w:lang w:val="en-US"/>
        </w:rPr>
        <w:t>ZoneName</w:t>
      </w:r>
      <w:proofErr w:type="spellEnd"/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5930B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5930B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9C7ACA7" w14:textId="77777777" w:rsidR="005930BD" w:rsidRPr="00AA7AFF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930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5565959" w14:textId="23452109" w:rsidR="00B62560" w:rsidRPr="00AA7AFF" w:rsidRDefault="005930B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4832F81" w14:textId="2FE77A83" w:rsidR="00B62560" w:rsidRPr="00AA7AFF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Supplier.cs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A0504F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835B018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B14C32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4015D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64015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2C4D03A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4015D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64015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7509CB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055BE9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A39EBC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64015D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540D68C3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178F235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public class Supplier</w:t>
      </w:r>
    </w:p>
    <w:p w14:paraId="37F0AE46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75A9729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64015D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965D0AA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64015D">
        <w:rPr>
          <w:rFonts w:ascii="Courier New" w:hAnsi="Courier New" w:cs="Courier New"/>
          <w:sz w:val="24"/>
          <w:szCs w:val="24"/>
          <w:lang w:val="en-US"/>
        </w:rPr>
        <w:t>CompanyName</w:t>
      </w:r>
      <w:proofErr w:type="spellEnd"/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203029E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64015D">
        <w:rPr>
          <w:rFonts w:ascii="Courier New" w:hAnsi="Courier New" w:cs="Courier New"/>
          <w:sz w:val="24"/>
          <w:szCs w:val="24"/>
          <w:lang w:val="en-US"/>
        </w:rPr>
        <w:t>ContactPerson</w:t>
      </w:r>
      <w:proofErr w:type="spellEnd"/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88840B7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    public string Phone 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E2773BC" w14:textId="77777777" w:rsidR="0064015D" w:rsidRPr="0064015D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    public string Address 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64015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64015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A8FE989" w14:textId="77777777" w:rsidR="0064015D" w:rsidRPr="00AA7AFF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015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C876E77" w14:textId="1B349EDA" w:rsidR="00B62560" w:rsidRPr="00AA7AFF" w:rsidRDefault="0064015D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7C243F2" w14:textId="2F8983A9" w:rsidR="00B62560" w:rsidRPr="0096074E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6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6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074E">
        <w:rPr>
          <w:rFonts w:ascii="Times New Roman" w:hAnsi="Times New Roman" w:cs="Times New Roman"/>
          <w:sz w:val="28"/>
          <w:szCs w:val="28"/>
          <w:lang w:val="en-US"/>
        </w:rPr>
        <w:t>Supply.cs</w:t>
      </w:r>
      <w:proofErr w:type="spellEnd"/>
      <w:r w:rsidRPr="009607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0BC874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E161104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F977821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E8743C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C01184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6CC834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491ECC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332F62E2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BF14BCC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public class Supply</w:t>
      </w:r>
    </w:p>
    <w:p w14:paraId="32F5A6D4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50DE511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1196CAE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76B2F31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5FE5ECA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6074E">
        <w:rPr>
          <w:rFonts w:ascii="Courier New" w:hAnsi="Courier New" w:cs="Courier New"/>
          <w:sz w:val="24"/>
          <w:szCs w:val="24"/>
          <w:lang w:val="en-US"/>
        </w:rPr>
        <w:t>SupplyDate</w:t>
      </w:r>
      <w:proofErr w:type="spellEnd"/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A874C1D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    public int Quantity 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6074E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6074E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37FE17B" w14:textId="77777777" w:rsidR="0096074E" w:rsidRPr="0096074E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C9E98C" w14:textId="6E79ADAD" w:rsidR="00B62560" w:rsidRPr="009C6E08" w:rsidRDefault="0096074E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6074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2B5A42E" w14:textId="26CB67F3" w:rsidR="00B62560" w:rsidRPr="009C6E08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C6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C6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6E08">
        <w:rPr>
          <w:rFonts w:ascii="Times New Roman" w:hAnsi="Times New Roman" w:cs="Times New Roman"/>
          <w:sz w:val="28"/>
          <w:szCs w:val="28"/>
          <w:lang w:val="en-US"/>
        </w:rPr>
        <w:t>Warehouse.cs</w:t>
      </w:r>
      <w:proofErr w:type="spellEnd"/>
      <w:r w:rsidRPr="009C6E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6CC9E8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5E8AC5A9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CDD251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0A32CF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4C10AE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28C91D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B83893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235F2D7B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5608581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public class Warehouse</w:t>
      </w:r>
    </w:p>
    <w:p w14:paraId="32EE53B8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C0E99F9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735E762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    public string Name </w:t>
      </w:r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49FA733E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    public string Address </w:t>
      </w:r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823E6CB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52A0AF1" w14:textId="370F8D3F" w:rsidR="00B62560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758E32F" w14:textId="079186F3" w:rsidR="00B62560" w:rsidRPr="009C6E08" w:rsidRDefault="00B62560" w:rsidP="00B62560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C6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C6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6E08">
        <w:rPr>
          <w:rFonts w:ascii="Times New Roman" w:hAnsi="Times New Roman" w:cs="Times New Roman"/>
          <w:sz w:val="28"/>
          <w:szCs w:val="28"/>
          <w:lang w:val="en-US"/>
        </w:rPr>
        <w:t>ZoneType.cs</w:t>
      </w:r>
      <w:proofErr w:type="spellEnd"/>
      <w:r w:rsidRPr="009C6E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53B9CD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40BDC38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0C15CD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AD41EC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C6DC85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9C6E08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9C6E0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068F5E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B6D3B3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</w:p>
    <w:p w14:paraId="53E46FF7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DA82CF8" w14:textId="77777777" w:rsidR="009C6E08" w:rsidRPr="009C6E08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enum</w:t>
      </w:r>
      <w:proofErr w:type="spellEnd"/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C6E08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</w:p>
    <w:p w14:paraId="37D228EB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C6E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4789EE8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refrigerated,</w:t>
      </w:r>
    </w:p>
    <w:p w14:paraId="7274F475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dry,</w:t>
      </w:r>
    </w:p>
    <w:p w14:paraId="0BD325F7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frozen,</w:t>
      </w:r>
    </w:p>
    <w:p w14:paraId="3E643924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general</w:t>
      </w:r>
    </w:p>
    <w:p w14:paraId="25F0EDB3" w14:textId="77777777" w:rsidR="009C6E08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22C49C5" w14:textId="6E5FB9AF" w:rsidR="00B62560" w:rsidRPr="00AA7AFF" w:rsidRDefault="009C6E08" w:rsidP="009C6E08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7D4D18D" w14:textId="7D23E01D" w:rsidR="00DB54A8" w:rsidRPr="00AA7AFF" w:rsidRDefault="00DB54A8" w:rsidP="00DB54A8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Pr="00AA7A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Infrastructure</w:t>
      </w:r>
    </w:p>
    <w:p w14:paraId="6E070F48" w14:textId="2FE54663" w:rsidR="00924F85" w:rsidRPr="00AA7AFF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7AFF">
        <w:rPr>
          <w:rFonts w:ascii="Times New Roman" w:hAnsi="Times New Roman" w:cs="Times New Roman"/>
          <w:sz w:val="28"/>
          <w:szCs w:val="28"/>
          <w:lang w:val="en-US"/>
        </w:rPr>
        <w:t>DatabaseConnection.cs</w:t>
      </w:r>
      <w:proofErr w:type="spellEnd"/>
      <w:r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CEA48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6E8B0D5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78C6A5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D8AFC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DC17C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89B0E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550FF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528CD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namespace Infrastructure</w:t>
      </w:r>
    </w:p>
    <w:p w14:paraId="51F0DAC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007097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</w:p>
    <w:p w14:paraId="49032B5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9A388C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string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C2BC5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BF459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2DDADB6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D5E029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r w:rsidRPr="00852977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A976FF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EB0422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E5EA8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63A8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73D12C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053C1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CDF630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E7A6A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bool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TestConnection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F0AEE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72BF2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21B9F2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8B52AF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connection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193E9F2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26D397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connection.Open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3428C4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return true;</w:t>
      </w:r>
    </w:p>
    <w:p w14:paraId="2B0D72C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DF8884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29193D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5E17CD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7F26D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Console.WriteLine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($"</w:t>
      </w:r>
      <w:r w:rsidRPr="00852977">
        <w:rPr>
          <w:rFonts w:ascii="Courier New" w:hAnsi="Courier New" w:cs="Courier New"/>
          <w:sz w:val="24"/>
          <w:szCs w:val="24"/>
        </w:rPr>
        <w:t>Ошибка</w:t>
      </w: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977">
        <w:rPr>
          <w:rFonts w:ascii="Courier New" w:hAnsi="Courier New" w:cs="Courier New"/>
          <w:sz w:val="24"/>
          <w:szCs w:val="24"/>
        </w:rPr>
        <w:t>подключения</w:t>
      </w:r>
      <w:r w:rsidRPr="00852977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6702C632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707A6B2A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36E25E4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3B06A94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8EF04A2" w14:textId="5C50F16B" w:rsidR="00DD1462" w:rsidRPr="00AA7AFF" w:rsidRDefault="00852977" w:rsidP="00B01CE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14B54E8" w14:textId="6406AA50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2977">
        <w:rPr>
          <w:rFonts w:ascii="Times New Roman" w:hAnsi="Times New Roman" w:cs="Times New Roman"/>
          <w:sz w:val="28"/>
          <w:szCs w:val="28"/>
          <w:lang w:val="en-US"/>
        </w:rPr>
        <w:t>EmployeeRepository.cs</w:t>
      </w:r>
      <w:proofErr w:type="spellEnd"/>
      <w:r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84DF3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2174EA0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41B66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FE597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BA125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5ED97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CA859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741BB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58333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B1A8D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0FA7DEA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614B71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IEmployeeRepository</w:t>
      </w:r>
      <w:proofErr w:type="spellEnd"/>
    </w:p>
    <w:p w14:paraId="53C160D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CAE319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B13AE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2CBF7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B9865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A63366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B2AB53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076770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C18AE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List&lt;Employee&gt;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F9C83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B8182E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employees = new List&lt;Employee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86900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F4F854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8B7D10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ED9C44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photo,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, position, phone FROM employee", conn))</w:t>
      </w:r>
    </w:p>
    <w:p w14:paraId="134C3C2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EAD566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AD86EE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C238AD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6A91CAF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(new Employee</w:t>
      </w:r>
    </w:p>
    <w:p w14:paraId="762471C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6F2D7F0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3F70634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Photo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(byte[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])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reader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1),</w:t>
      </w:r>
    </w:p>
    <w:p w14:paraId="559C716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(2),</w:t>
      </w:r>
    </w:p>
    <w:p w14:paraId="6DB67BF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Position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</w:t>
      </w:r>
    </w:p>
    <w:p w14:paraId="0CBF8C6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Phone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</w:t>
      </w:r>
    </w:p>
    <w:p w14:paraId="2B79154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5F31BC1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20A089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5F845D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09C6A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employees;</w:t>
      </w:r>
    </w:p>
    <w:p w14:paraId="4BA034B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C139B0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2E9AF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Employee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51FB6CD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58A503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635047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AF9D81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DE402C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photo,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position, phone FROM employee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1F4AB7D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07BE4D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7C06B9E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91612A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ED58A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12851D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32D88E1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Employee</w:t>
      </w:r>
    </w:p>
    <w:p w14:paraId="38CF818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0BA950A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7988792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Photo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(byte[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])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reader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1),</w:t>
      </w:r>
    </w:p>
    <w:p w14:paraId="039D910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(2),</w:t>
      </w:r>
    </w:p>
    <w:p w14:paraId="4ED0D5A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Position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</w:t>
      </w:r>
    </w:p>
    <w:p w14:paraId="3CA1AFB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Phone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</w:t>
      </w:r>
    </w:p>
    <w:p w14:paraId="21DF4BA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0E666B1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0A27ED6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38CB9FA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6B785B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992312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8744CF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B917D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D5506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Employee employee)</w:t>
      </w:r>
    </w:p>
    <w:p w14:paraId="4D7B48F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AA8D1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2F353A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BDD96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DCA16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128CF8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employee (photo,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position, phone) VALUES (@photo, @full_name, @position, @phone)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35AF13B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8931B0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("photo",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employee.Photo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7FEDE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employee.FullName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D75A8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("position",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employee.Position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CB937E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("phone",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employee.Phone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A15AD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employee.EmployeeId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126315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13E89A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73493D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71902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82403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Employee employee)</w:t>
      </w:r>
    </w:p>
    <w:p w14:paraId="00E67C0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530468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80D53F3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25A6024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7AFF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AA7AF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27128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5FFA46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employee SET photo = @photo,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@full_name, position = @position, phone = @phone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0B52126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699BCB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employee.EmployeeId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EA49A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("photo",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employee.Photo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119090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employee.FullName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87B23B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("position",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employee.Position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15C75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("phone",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employee.Phone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8E619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6422AF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377AC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11662F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2DF854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08F6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26D3EA8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AD7F68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A1A9F6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A62B30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77BB1C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employee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4F5FA74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3A26C4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291F91F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B2F8BD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A14B2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7112BA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8C453E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6EE8C9C7" w14:textId="4ED37B3E" w:rsidR="00DD1462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BA451D7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1B1F72" w14:textId="78BCCABE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DB6969"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6969" w:rsidRPr="00852977">
        <w:rPr>
          <w:rFonts w:ascii="Times New Roman" w:hAnsi="Times New Roman" w:cs="Times New Roman"/>
          <w:sz w:val="28"/>
          <w:szCs w:val="28"/>
          <w:lang w:val="en-US"/>
        </w:rPr>
        <w:t>ProductAccountingRepository.cs</w:t>
      </w:r>
      <w:proofErr w:type="spellEnd"/>
      <w:r w:rsidR="00DB6969"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7B2F2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8CBEC5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235A56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1779A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A29A3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040B3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2E72B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F4232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F6A53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2CA1A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6542040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0A1F05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IProductAccountingRepository</w:t>
      </w:r>
      <w:proofErr w:type="spellEnd"/>
    </w:p>
    <w:p w14:paraId="4F8D107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1BE8D0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35754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DFF02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0C716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66DAC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DE3C8C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69A54E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B72CB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List&lt;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33BD87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EC924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List&lt;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B5162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51F6D9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1BD40F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472BD5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quantity,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last_movement_date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00D5A7F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F9A6D6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263CFC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A25DB1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2952FDD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productAccountings.Add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(new ProductAccounting</w:t>
      </w:r>
    </w:p>
    <w:p w14:paraId="6FE169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35ABE7E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1EED40D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32(1),</w:t>
      </w:r>
    </w:p>
    <w:p w14:paraId="0EDD7ED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32(2),</w:t>
      </w:r>
    </w:p>
    <w:p w14:paraId="625755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32(3),</w:t>
      </w:r>
    </w:p>
    <w:p w14:paraId="4B6952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(4),</w:t>
      </w:r>
    </w:p>
    <w:p w14:paraId="228A8EC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Quantity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32(5),</w:t>
      </w:r>
    </w:p>
    <w:p w14:paraId="3894814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LastMovementDate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(6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(6)</w:t>
      </w:r>
    </w:p>
    <w:p w14:paraId="3431170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5A4C456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3B0F313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0DF2E8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D08789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907DFC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E20865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CFC36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6D87243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48488C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B80027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8EACC9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2B8B73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quantity,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last_movement_date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035AAA4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844319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7B2ED0E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E11DA4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1DF0C3D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8950ED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4966B60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</w:p>
    <w:p w14:paraId="0463052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65C9DA1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0BBFDF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32(1),</w:t>
      </w:r>
    </w:p>
    <w:p w14:paraId="5ADF886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32(2),</w:t>
      </w:r>
    </w:p>
    <w:p w14:paraId="4C80664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32(3),</w:t>
      </w:r>
    </w:p>
    <w:p w14:paraId="74DFA41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(4),</w:t>
      </w:r>
    </w:p>
    <w:p w14:paraId="42A7672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Quantity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32(5),</w:t>
      </w:r>
    </w:p>
    <w:p w14:paraId="2B2CA6E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LastMovementDate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(6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(6)</w:t>
      </w:r>
    </w:p>
    <w:p w14:paraId="6B0C733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57ACE9C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1F909D2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09E9CDA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6983CD3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063DA3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1B7752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61544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E6AFE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4F801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94FDCE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7DB41B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1741C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E664A5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53EB6F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quantity,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last_movement_date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 VALUES (@supply_id, @employee_id, @storage_id, @accounting_date, @quantity, @last_movement_date)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61FEB1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{</w:t>
      </w:r>
    </w:p>
    <w:p w14:paraId="02DAE8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productAccounting.SupplyId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15AFB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productAccounting.EmployeeId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02008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DC1D9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productAccounting.AccountingDate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688AD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("quantity",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productAccounting.Quantity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9A42C1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last_movement_date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productAccounting.LastMovementDate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3CF04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productAccounting.ProductAccId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ED9F5C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AB5EEE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09A6B6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F165E2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27BA7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284F9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081A20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831C86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8E1D37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A7936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71E133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SET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@supply_id,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@employee_id,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@storage_id,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@accounting_date, quantity = @quantity,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last_movement_date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@last_movement_date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57D3D13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40CFED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productAccounting.ProductAccId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9A82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productAccounting.SupplyId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7D4E2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employee_id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productAccounting.EmployeeId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2BDE9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066DE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accounting_date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productAccounting.AccountingDate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B392E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("quantity",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productAccounting.Quantity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17B38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last_movement_date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productAccounting.LastMovementDate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04E6B4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764FB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4DE1AC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7B5BCD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21BB7E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6A69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295DBB1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BDE998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5B395E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58B51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CB25E1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product_accounting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productAcc_id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71D0221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8B8E4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4812F3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A047DB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956BBF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F75528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EB416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D598CDB" w14:textId="7638259D" w:rsidR="00B01CE6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C0C03FE" w14:textId="5ED3E1EE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DB6969"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6969" w:rsidRPr="00852977">
        <w:rPr>
          <w:rFonts w:ascii="Times New Roman" w:hAnsi="Times New Roman" w:cs="Times New Roman"/>
          <w:sz w:val="28"/>
          <w:szCs w:val="28"/>
          <w:lang w:val="en-US"/>
        </w:rPr>
        <w:t>ProductRepository.cs</w:t>
      </w:r>
      <w:proofErr w:type="spellEnd"/>
      <w:r w:rsidR="00DB6969"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89C71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CA6BC6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396A47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305C6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556F8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7A34F0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F1C7F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53A9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B8B9B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NpgsqlTypes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5C7E9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4A8BE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13E58A6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7FBBD2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IProductRepository</w:t>
      </w:r>
      <w:proofErr w:type="spellEnd"/>
    </w:p>
    <w:p w14:paraId="3F94674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B4B983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1A518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B5F3E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95A61D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B688A8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496A4C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23C0A0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59C76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List&lt;Product&gt;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3435C8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A40D9D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products = new List&lt;Product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F2F0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6EF9A0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0F4FC0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1763BC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name,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is_active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, photo FROM product", conn))</w:t>
      </w:r>
    </w:p>
    <w:p w14:paraId="1FE08FA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4F38FE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EE5288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8517E9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971563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(new Product</w:t>
      </w:r>
    </w:p>
    <w:p w14:paraId="4C0672F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2E767EC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12E944A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Name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(1),</w:t>
      </w:r>
    </w:p>
    <w:p w14:paraId="19FA5C6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(2),</w:t>
      </w:r>
    </w:p>
    <w:p w14:paraId="34B8CB8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Enum.Parse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 true),</w:t>
      </w:r>
    </w:p>
    <w:p w14:paraId="3065565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reader.GetBoolean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(4),</w:t>
      </w:r>
    </w:p>
    <w:p w14:paraId="3AADD59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Photo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(5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(byte[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])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reader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5)</w:t>
      </w:r>
    </w:p>
    <w:p w14:paraId="39E8E6F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36F1600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64FDE5A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B5F195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A5C263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products;</w:t>
      </w:r>
    </w:p>
    <w:p w14:paraId="0C33503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9943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B8658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Product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661AA8A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7C40D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7380F9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CB9F51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4FC047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name,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is_active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photo FROM product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0343266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2256F5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312E789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ED410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87B26A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7862FF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71EA7D5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Product</w:t>
      </w:r>
    </w:p>
    <w:p w14:paraId="4BD6E9B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0ECFED9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59DB705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Name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(1),</w:t>
      </w:r>
    </w:p>
    <w:p w14:paraId="5272487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(2),</w:t>
      </w:r>
    </w:p>
    <w:p w14:paraId="055315A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Enum.Parse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 true),</w:t>
      </w:r>
    </w:p>
    <w:p w14:paraId="5F71D33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reader.GetBoolean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(4),</w:t>
      </w:r>
    </w:p>
    <w:p w14:paraId="2CC116B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Photo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(5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(byte[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])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reader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5)</w:t>
      </w:r>
    </w:p>
    <w:p w14:paraId="0691184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075C9B8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06C6838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08B169F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93B66A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6DEBFE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75F96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AEEE75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2E1AD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Product product)</w:t>
      </w:r>
    </w:p>
    <w:p w14:paraId="35C9B92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6D1B6D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660E2A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E3D42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84E611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1F06EE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product (name,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is_active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photo) VALUES (@name, @expiry_date, @product_type, @is_active, @photo)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6FDC48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0CF63E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("name",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38875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product.ExpiryDate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ACAFC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NpgsqlParameter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NpgsqlDbType.Unknown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{ Value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product.ProductType.ToString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DataTypeName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E1493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is_active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product.IsActive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C221C9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("photo",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product.Photo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970A63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7AFF">
        <w:rPr>
          <w:rFonts w:ascii="Courier New" w:hAnsi="Courier New" w:cs="Courier New"/>
          <w:sz w:val="24"/>
          <w:szCs w:val="24"/>
          <w:lang w:val="en-US"/>
        </w:rPr>
        <w:t>product.ProductId</w:t>
      </w:r>
      <w:proofErr w:type="spellEnd"/>
      <w:proofErr w:type="gram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AA7AFF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AA7AF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9766728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E6058A6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3135C075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6250E69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A6BE0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Product product)</w:t>
      </w:r>
    </w:p>
    <w:p w14:paraId="45D5750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8F8516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956F8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83DB5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58339C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64B792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product SET name = @name,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@expiry_date,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@product_type,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is_active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@is_active, photo = @photo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5873B7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A532CF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product.ProductId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F0276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("name",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23FB3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expiry_date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product.ExpiryDate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6A8A8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NpgsqlParameter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NpgsqlDbType.Unknown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{ Value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product.ProductType.ToString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DataTypeName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product_type</w:t>
      </w:r>
      <w:proofErr w:type="spellEnd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50895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is_active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product.IsActive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B1F94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("photo",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product.Photo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B583B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48A082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E67746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1E9115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4A4D5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8587D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13B99C1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2A646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FDCE15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7BD846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C8DF77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product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1D5AFD4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6B3421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65FA65A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219E16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5E9E9D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9BBBAE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1FD66A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4832232" w14:textId="215762B1" w:rsidR="00DB6969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8971BE9" w14:textId="6D8FE1F2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31937"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1937" w:rsidRPr="00852977">
        <w:rPr>
          <w:rFonts w:ascii="Times New Roman" w:hAnsi="Times New Roman" w:cs="Times New Roman"/>
          <w:sz w:val="28"/>
          <w:szCs w:val="28"/>
          <w:lang w:val="en-US"/>
        </w:rPr>
        <w:t>StorageZoneRepository.cs</w:t>
      </w:r>
      <w:proofErr w:type="spellEnd"/>
      <w:r w:rsidR="00C31937"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71F70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51DFA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A207E4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B9972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C61ED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995CF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915C1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C875DD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28A9E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NpgsqlTypes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0AA26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0494E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2CD0E25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489246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IStorageZoneRepository</w:t>
      </w:r>
      <w:proofErr w:type="spellEnd"/>
    </w:p>
    <w:p w14:paraId="7C47B2E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5A830E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69AD4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28FA3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C1515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FF9375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6CCF9C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097BDE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5C588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List&lt;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BDDDB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3EF435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List&lt;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F7519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70231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A236A9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BBD3E7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capacity,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0612D8C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C138AA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4BA4D1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A2CDFF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569A15A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storageZones.Add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</w:p>
    <w:p w14:paraId="703D5D3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7D2EE8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0B9A030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32(1),</w:t>
      </w:r>
    </w:p>
    <w:p w14:paraId="2E7270D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Capacity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32(2),</w:t>
      </w:r>
    </w:p>
    <w:p w14:paraId="775EDCE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Enum.Parse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 true),</w:t>
      </w:r>
    </w:p>
    <w:p w14:paraId="0D4CDDF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</w:t>
      </w:r>
    </w:p>
    <w:p w14:paraId="58EB023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4AC0395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4B649E2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E13954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051D81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DB154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5CD71B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8F23B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5F59CE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353754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3C7769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1D6F7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24A4F0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capacity,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77C6596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F6044B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7B392D4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B8A958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6E96E70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E2AF8D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4198907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</w:p>
    <w:p w14:paraId="14EC037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3D4D05C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4EE47E0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32(1),</w:t>
      </w:r>
    </w:p>
    <w:p w14:paraId="2EC4F79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Capacity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32(2),</w:t>
      </w:r>
    </w:p>
    <w:p w14:paraId="555A41A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Enum.Parse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 true),</w:t>
      </w:r>
    </w:p>
    <w:p w14:paraId="0295848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</w:t>
      </w:r>
    </w:p>
    <w:p w14:paraId="3D0AE9B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66B5F3A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6D51C93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75A0A0C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2E462BF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512A6C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7953BF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32B6A5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9BA17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8E107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1BAFE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637191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ACB473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3783FC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734A37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capacity,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 VALUES (@warehouse_id, @capacity, @zone_type, @zone_name)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6970002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{</w:t>
      </w:r>
    </w:p>
    <w:p w14:paraId="08C265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storageZone.WarehouseId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4B16CF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("capacity",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storageZone.Capacity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ADD0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NpgsqlParameter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NpgsqlDbType.Unknown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{ Value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storageZone.ZoneType.ToString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DataTypeName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82525C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storageZone.ZoneName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281F1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23E55C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C6CAC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01407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6C50F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6B9C4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581E1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B88778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D5E884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E9FE16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696971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A2E239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SET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@warehouse_id, capacity = @capacity,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@zone_type,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@zone_name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77175AF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608FD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storageZone.StorageId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0480F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storageZone.WarehouseId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D55EF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("capacity",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storageZone.Capacity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A85F7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NpgsqlParameter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NpgsqlDbType.Unknown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{ Value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storageZone.ZoneType.ToString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DataTypeName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zone_type</w:t>
      </w:r>
      <w:proofErr w:type="spellEnd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" }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63A50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zone_name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storageZone.ZoneName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BE27D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A0AAB4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}</w:t>
      </w:r>
    </w:p>
    <w:p w14:paraId="5659DCF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07FF56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F7722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E2F8F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007506E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4976F9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0A1B8B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7394D2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C5146D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storage_zone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storage_id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45170A4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FF343A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5276438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E09EC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DD54FF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B68CCE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E8AB46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A8E08C8" w14:textId="2A36D910" w:rsidR="00C3193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FB9AF58" w14:textId="1ECA08B6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8232F8"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32F8" w:rsidRPr="00852977">
        <w:rPr>
          <w:rFonts w:ascii="Times New Roman" w:hAnsi="Times New Roman" w:cs="Times New Roman"/>
          <w:sz w:val="28"/>
          <w:szCs w:val="28"/>
          <w:lang w:val="en-US"/>
        </w:rPr>
        <w:t>SupplierRepository.cs</w:t>
      </w:r>
      <w:proofErr w:type="spellEnd"/>
      <w:r w:rsidR="008232F8"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6DD19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0EF8C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5D69EEF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012DF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4CDAA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6C4F6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2EA7B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E5D38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F0C22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5613E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3446AA2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5F9C80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ISupplierRepository</w:t>
      </w:r>
      <w:proofErr w:type="spellEnd"/>
    </w:p>
    <w:p w14:paraId="2A7C4B3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D5DD15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360E4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CF129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07E47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3D3C3D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E0D655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2F506E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16BF6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List&lt;Supplier&gt;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B8E8E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CCC62C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suppliers = new List&lt;Supplier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F72DD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0A5482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FCDAD7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085DD3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contact_person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, phone, address FROM supplier", conn))</w:t>
      </w:r>
    </w:p>
    <w:p w14:paraId="6A847F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817F53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A265F2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D1D028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1CF5F69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(new Supplier</w:t>
      </w:r>
    </w:p>
    <w:p w14:paraId="2300DB2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72E3ABF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23495CA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(1),</w:t>
      </w:r>
    </w:p>
    <w:p w14:paraId="507358F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(2),</w:t>
      </w:r>
    </w:p>
    <w:p w14:paraId="7429CD3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Phone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</w:t>
      </w:r>
    </w:p>
    <w:p w14:paraId="02B2484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Address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</w:t>
      </w:r>
    </w:p>
    <w:p w14:paraId="0C8C173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7563C57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F9B5C5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631179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462F45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return suppliers;</w:t>
      </w:r>
    </w:p>
    <w:p w14:paraId="53448A7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77FECE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B09B0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Supplier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7F3778E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E27678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8BB85E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D0BC86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814E69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contact_person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phone, address FROM supplier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54DE5B4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161D1A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50B5838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E82EBC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5F9B9A5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F7DCBA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47FADF1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Supplier</w:t>
      </w:r>
    </w:p>
    <w:p w14:paraId="7E4E821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24E1F11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0AEBE57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(1),</w:t>
      </w:r>
    </w:p>
    <w:p w14:paraId="16CDD5D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(2),</w:t>
      </w:r>
    </w:p>
    <w:p w14:paraId="7191CFB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Phone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</w:t>
      </w:r>
    </w:p>
    <w:p w14:paraId="01DA1F7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Address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reader.IsDBNull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null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(4)</w:t>
      </w:r>
    </w:p>
    <w:p w14:paraId="27F68B8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3853655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72641E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05E31D8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4F01D9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AAC962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A0A38A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52C459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77AE4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Supplier supplier)</w:t>
      </w:r>
    </w:p>
    <w:p w14:paraId="606547C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880B9A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D5DF86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90F79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1C788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EBB03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supplier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contact_person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phone, address) VALUES (@company_name, @contact_person, @phone, @address)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37817EB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DE6338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supplier.CompanyName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548D9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contact_person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supplier.ContactPerson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C91DA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("phone",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supplier.Phone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830E7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("address",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supplier.Address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CF060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supplier.SupplierId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62745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B9231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276C4C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166D55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12368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Supplier supplier)</w:t>
      </w:r>
    </w:p>
    <w:p w14:paraId="72C3ACE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7CD8A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33C278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5C59E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95F0F6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EE0123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supplier SET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@company_name,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contact_person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@contact_person, phone = @phone, address = @address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0528337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24BCB8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supplier.SupplierId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CCC03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company_name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supplier.CompanyName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F67EF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contact_person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supplier.ContactPerson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713E5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("phone",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supplier.Phone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371786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("address", (object)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supplier.Address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DBNull.Value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325F24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1CD1B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4A06D6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99294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583B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01F69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095D894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467FF7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4C1866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F4DDA0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8B2631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supplier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2E90185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90270C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1DAE9FA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F30679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F03117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3C163D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1EDFC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571E705" w14:textId="147BBE7F" w:rsidR="008232F8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0D38DC" w14:textId="0ABE1F58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D2656E"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56E" w:rsidRPr="00852977">
        <w:rPr>
          <w:rFonts w:ascii="Times New Roman" w:hAnsi="Times New Roman" w:cs="Times New Roman"/>
          <w:sz w:val="28"/>
          <w:szCs w:val="28"/>
          <w:lang w:val="en-US"/>
        </w:rPr>
        <w:t>SupplyRepository.cs</w:t>
      </w:r>
      <w:proofErr w:type="spellEnd"/>
      <w:r w:rsidR="00D2656E"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5E8CF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6B52F5E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AFDF9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E22049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A15FE8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D332D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51AD0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68DB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AE7A6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9A04A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69B1489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13AC57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ISupplyRepository</w:t>
      </w:r>
      <w:proofErr w:type="spellEnd"/>
    </w:p>
    <w:p w14:paraId="56B6335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6DC1A3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E5D39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F3497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356D6A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5760F9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D404FC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74027F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49A6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List&lt;Supply&gt;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B7684A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CB8D2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supplies = new List&lt;Supply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F3E30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259115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FAAD8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4E061C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, quantity FROM supply", conn))</w:t>
      </w:r>
    </w:p>
    <w:p w14:paraId="4F14A0B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566122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7D41AB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F10EA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6EF778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supplies.Add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(new Supply</w:t>
      </w:r>
    </w:p>
    <w:p w14:paraId="2BC8124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357166F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5A88B8C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32(1),</w:t>
      </w:r>
    </w:p>
    <w:p w14:paraId="4A264F7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32(2),</w:t>
      </w:r>
    </w:p>
    <w:p w14:paraId="3AC43F0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</w:t>
      </w:r>
    </w:p>
    <w:p w14:paraId="15B300D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Quantity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32(4)</w:t>
      </w:r>
    </w:p>
    <w:p w14:paraId="0F33A69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4B8A1BE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C5D909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C7FB2C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9F9C37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supplies;</w:t>
      </w:r>
    </w:p>
    <w:p w14:paraId="0DCDC54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A158B4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8D313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Supply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1EA689B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5FEE15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E16A91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62522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4F6070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quantity FROM supply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3D79144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90BB5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01302B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FF31B5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1C6C41E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0291ED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4490C6C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Supply</w:t>
      </w:r>
    </w:p>
    <w:p w14:paraId="0125B57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1EB0650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701FED7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32(1),</w:t>
      </w:r>
    </w:p>
    <w:p w14:paraId="13E50D1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32(2),</w:t>
      </w:r>
    </w:p>
    <w:p w14:paraId="5533DEF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reader.GetDateTime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(3),</w:t>
      </w:r>
    </w:p>
    <w:p w14:paraId="41FE22C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Quantity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32(4)</w:t>
      </w:r>
    </w:p>
    <w:p w14:paraId="4D8996E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326E9E2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}</w:t>
      </w:r>
    </w:p>
    <w:p w14:paraId="58B69C5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7098320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9C35B5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69489C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B774BD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AA59DA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9EA12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Supply supply)</w:t>
      </w:r>
    </w:p>
    <w:p w14:paraId="569954E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5BB00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F7D1BF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DA7A7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3C37E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DD1E7D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supply 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quantity) VALUES (@product_id, @supplier_id, @supply_date, @quantity)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18B79A4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6A5EBE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supply.ProductId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6580EE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supply.SupplierId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3FA14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supply.SupplyDate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1B354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("quantity",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supply.Quantity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D8A56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supply.SupplyId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34E903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7FEEA5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96FED9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5FA43E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0B8F1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Supply supply)</w:t>
      </w:r>
    </w:p>
    <w:p w14:paraId="2F7C681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2B1862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F73890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E5D117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372B03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1DEB5C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supply SET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@product_id,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@supplier_id,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@supply_date, quantity = @quantity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57F0429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736CC7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supply.SupplyId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4F7BA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supply.ProductId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48726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supplier_id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supply.SupplierId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59384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supply_date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supply.SupplyDate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D1B0D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("quantity",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supply.Quantity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7B3F1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D312F2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2EAA90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F647FA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D816C3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21C90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502926C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C133A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FE655B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273507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CE25F7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supply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supply_id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23750C4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C65EF6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4D9DAE1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52D5FC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8BF6B6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288CED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733E2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AB97A0F" w14:textId="112465A4" w:rsidR="00D2656E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23E5A4" w14:textId="7BD704CB" w:rsidR="00DD1462" w:rsidRPr="00852977" w:rsidRDefault="00DD1462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A45733" w:rsidRPr="008529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5733" w:rsidRPr="00852977">
        <w:rPr>
          <w:rFonts w:ascii="Times New Roman" w:hAnsi="Times New Roman" w:cs="Times New Roman"/>
          <w:sz w:val="28"/>
          <w:szCs w:val="28"/>
          <w:lang w:val="en-US"/>
        </w:rPr>
        <w:t>WarehouseRepository.cs</w:t>
      </w:r>
      <w:proofErr w:type="spellEnd"/>
      <w:r w:rsidR="00A45733" w:rsidRPr="008529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08D68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>using System;</w:t>
      </w:r>
    </w:p>
    <w:p w14:paraId="091A663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D0F54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F5F34D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7BA40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4F8A5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79F1A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37B42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0665D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7E2C7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Infrastructure.Repositories</w:t>
      </w:r>
      <w:proofErr w:type="spellEnd"/>
    </w:p>
    <w:p w14:paraId="0E7BD98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053ACF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IWarehouseRepository</w:t>
      </w:r>
      <w:proofErr w:type="spellEnd"/>
    </w:p>
    <w:p w14:paraId="651E37D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3505BD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DF235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5A8B5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DatabaseConnection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A0ECF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B071F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?? throw new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310D23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5D7EB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D4150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List&lt;Warehouse&gt;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GetAll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B380E8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09322F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var warehouses = new List&lt;Warehouse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B1659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B929E4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2CFFCE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24FA2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, name, address FROM warehouse", conn))</w:t>
      </w:r>
    </w:p>
    <w:p w14:paraId="459CE59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F2163C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EFE3F9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while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ADA12F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4B17684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warehouses.Add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(new Warehouse</w:t>
      </w:r>
    </w:p>
    <w:p w14:paraId="5C0822B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3F28A5C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156D120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Name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(1),</w:t>
      </w:r>
    </w:p>
    <w:p w14:paraId="1459294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Address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</w:t>
      </w:r>
    </w:p>
    <w:p w14:paraId="3B914C0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});</w:t>
      </w:r>
    </w:p>
    <w:p w14:paraId="501D999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A99AD1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4921B8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436F18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return warehouses;</w:t>
      </w:r>
    </w:p>
    <w:p w14:paraId="0ADC4F3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0D89B6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CF43E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Warehouse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GetById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3A6D655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1D67635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B81856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2E88CF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E7424E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"SELECT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, name, address FROM warehouse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18B8E84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8B4636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0B57592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using (var reader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cmd.ExecuteReader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10470C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126872C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reader.Read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C08950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004B4CF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return new Warehouse</w:t>
      </w:r>
    </w:p>
    <w:p w14:paraId="63D3BA5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{</w:t>
      </w:r>
    </w:p>
    <w:p w14:paraId="4CA0F1C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reader.GetInt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32(0),</w:t>
      </w:r>
    </w:p>
    <w:p w14:paraId="55673FE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Name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(1),</w:t>
      </w:r>
    </w:p>
    <w:p w14:paraId="750C0D2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Address =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reader.GetString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(2)</w:t>
      </w:r>
    </w:p>
    <w:p w14:paraId="6A61C23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    };</w:t>
      </w:r>
    </w:p>
    <w:p w14:paraId="4364E6F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10FC640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null;</w:t>
      </w:r>
    </w:p>
    <w:p w14:paraId="3D96F88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}</w:t>
      </w:r>
    </w:p>
    <w:p w14:paraId="63CA0B0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9168C5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112122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4E953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ABF4A4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Add(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Warehouse warehouse)</w:t>
      </w:r>
    </w:p>
    <w:p w14:paraId="679163D3" w14:textId="77777777" w:rsidR="00852977" w:rsidRPr="00AA7AFF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FAF944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52977">
        <w:rPr>
          <w:rFonts w:ascii="Courier New" w:hAnsi="Courier New" w:cs="Courier New"/>
          <w:sz w:val="24"/>
          <w:szCs w:val="24"/>
          <w:lang w:val="en-US"/>
        </w:rPr>
        <w:t>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DD866F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1F2351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3ECAC9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9A718B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"INSERT INTO warehouse (name, address) VALUES (@name, @address) RETURNING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", conn))</w:t>
      </w:r>
    </w:p>
    <w:p w14:paraId="1A6D07B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3CDD77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("name",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warehouse.Name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CFBDD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("address",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warehouse.Address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B35B4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warehouse.WarehouseId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cmd.ExecuteScalar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1C212E8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D5C0CC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F62CE2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8B0D2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835A7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Update(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Warehouse warehouse)</w:t>
      </w:r>
    </w:p>
    <w:p w14:paraId="633373C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7ECA72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CD6510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4F0223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B5C435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D90010E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"UPDATE warehouse SET name = @name, address = @address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68851C2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595C222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("id",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warehouse.WarehouseId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457481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("name",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warehouse.Name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C93771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("address",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warehouse.Address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4D964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8B46F0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92D258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4066D2F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97918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B769CD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public void </w:t>
      </w:r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int id)</w:t>
      </w:r>
    </w:p>
    <w:p w14:paraId="51628AF4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79964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using (var conn = _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dbConnection.GetConnection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F87C26A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3A506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conn.Open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62C191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using (var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NpgsqlCommand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"DELETE FROM warehouse WHERE </w:t>
      </w:r>
      <w:proofErr w:type="spellStart"/>
      <w:r w:rsidRPr="00852977">
        <w:rPr>
          <w:rFonts w:ascii="Courier New" w:hAnsi="Courier New" w:cs="Courier New"/>
          <w:sz w:val="24"/>
          <w:szCs w:val="24"/>
          <w:lang w:val="en-US"/>
        </w:rPr>
        <w:t>warehouse_id</w:t>
      </w:r>
      <w:proofErr w:type="spellEnd"/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= @id", conn))</w:t>
      </w:r>
    </w:p>
    <w:p w14:paraId="24CABF93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12443CC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cmd.Parameters.AddWithValue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("id", id);</w:t>
      </w:r>
    </w:p>
    <w:p w14:paraId="374990F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852977">
        <w:rPr>
          <w:rFonts w:ascii="Courier New" w:hAnsi="Courier New" w:cs="Courier New"/>
          <w:sz w:val="24"/>
          <w:szCs w:val="24"/>
          <w:lang w:val="en-US"/>
        </w:rPr>
        <w:t>cmd.ExecuteNonQuery</w:t>
      </w:r>
      <w:proofErr w:type="spellEnd"/>
      <w:proofErr w:type="gramEnd"/>
      <w:r w:rsidRPr="0085297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C4B6C36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4831F99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55FEB1B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CB18F7" w14:textId="77777777" w:rsidR="00852977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0DEA79D" w14:textId="49899160" w:rsidR="00A45733" w:rsidRPr="00852977" w:rsidRDefault="00852977" w:rsidP="00852977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297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A780356" w14:textId="77ADD3A1" w:rsidR="00DB54A8" w:rsidRPr="00852977" w:rsidRDefault="00DB54A8" w:rsidP="00DB54A8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8529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Pr="008529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</w:p>
    <w:p w14:paraId="2150CF96" w14:textId="33999598" w:rsidR="00924F85" w:rsidRPr="007F4D66" w:rsidRDefault="003F0963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F4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7F4D66">
        <w:rPr>
          <w:lang w:val="en-US"/>
        </w:rPr>
        <w:t xml:space="preserve"> </w:t>
      </w:r>
      <w:proofErr w:type="spellStart"/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>AboutForm.cs</w:t>
      </w:r>
      <w:proofErr w:type="spellEnd"/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35582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382BFC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A0434A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E657C3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5BC3C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System.Diagnostics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730CD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C0D35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77DF9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CA2FF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9E53A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FCB19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35F25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729E5FB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0CC1D6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AboutForm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7191759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45965B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AboutForm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A0167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C8BA0B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A238A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163DE7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59805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btnClose_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79DB45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1D5E0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this.Close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9AD114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F7BB4D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D682C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lnkGitHub_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LinkClicked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LinkLabelLinkClickedEventArgs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B6446A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0F6D17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7CE1AB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E4CF6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var psi = new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ProcessStartInfo</w:t>
      </w:r>
      <w:proofErr w:type="spellEnd"/>
    </w:p>
    <w:p w14:paraId="7CF671B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5759A0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FileName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"https://github.com/markld-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ui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DataBase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BA3C87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UseShellExecute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354DDAE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06D4158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49CF2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System.Diagnostics.Process.Start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(psi);</w:t>
      </w:r>
    </w:p>
    <w:p w14:paraId="579DDEF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7F9FF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6128B8B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242691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($"</w:t>
      </w:r>
      <w:r w:rsidRPr="007F4D66">
        <w:rPr>
          <w:rFonts w:ascii="Courier New" w:hAnsi="Courier New" w:cs="Courier New"/>
          <w:sz w:val="24"/>
          <w:szCs w:val="24"/>
        </w:rPr>
        <w:t>Не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удалось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открыть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ссылку</w:t>
      </w:r>
      <w:r w:rsidRPr="007F4D6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}",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C59A4C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BD4FD1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ABE8A8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A0945CD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F500FB8" w14:textId="77777777" w:rsidR="00CA4C2D" w:rsidRPr="00AA7AFF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15D4D9" w14:textId="77777777" w:rsidR="007F4D66" w:rsidRPr="00AA7AFF" w:rsidRDefault="007F4D66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51F31D" w14:textId="0A926950" w:rsidR="003F0963" w:rsidRPr="00AA7AFF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AA7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4C2D" w:rsidRPr="00AA7AFF">
        <w:rPr>
          <w:rFonts w:ascii="Times New Roman" w:hAnsi="Times New Roman" w:cs="Times New Roman"/>
          <w:sz w:val="28"/>
          <w:szCs w:val="28"/>
          <w:lang w:val="en-US"/>
        </w:rPr>
        <w:t>App.config</w:t>
      </w:r>
      <w:proofErr w:type="spellEnd"/>
      <w:r w:rsidR="00CA4C2D" w:rsidRPr="00AA7AF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2A2BE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&lt;?xml version="1.0" encoding="utf-8"?&gt;</w:t>
      </w:r>
    </w:p>
    <w:p w14:paraId="45E34C8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&lt;configuration&gt;</w:t>
      </w:r>
    </w:p>
    <w:p w14:paraId="3BFCC54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configSections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B29A2B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sectionGroup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name="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userSettings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" type="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System.Configuration.UserSettingsGroup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System, Version=4.0.0.0, Culture=neutral,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PublicKeyToken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=b77a5c561934e089"&gt;</w:t>
      </w:r>
    </w:p>
    <w:p w14:paraId="37532EF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&lt;section name="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UI.Settings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" type="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System.Configuration.ClientSettingsSection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System, Version=4.0.0.0, Culture=neutral,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PublicKeyToken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=b77a5c561934e089"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allowExeDefinition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MachineToLocalUser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requirePermission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="false" /&gt;</w:t>
      </w:r>
    </w:p>
    <w:p w14:paraId="0D3DFC2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&lt;/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sectionGroup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DFFE52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&lt;/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configSections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D07A3D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userSettings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926888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UI.Settings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64FF60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&lt;setting name="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MainFormLocation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serializeAs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="String"&gt;</w:t>
      </w:r>
    </w:p>
    <w:p w14:paraId="049DA49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&lt;value&gt;0, 0&lt;/value&gt;</w:t>
      </w:r>
    </w:p>
    <w:p w14:paraId="2EBEE92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&lt;/setting&gt;</w:t>
      </w:r>
    </w:p>
    <w:p w14:paraId="6D024F0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&lt;setting name="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MainFormSize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serializeAs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="String"&gt;</w:t>
      </w:r>
    </w:p>
    <w:p w14:paraId="0C9EE10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&lt;value&gt;800, 600&lt;/value&gt;</w:t>
      </w:r>
    </w:p>
    <w:p w14:paraId="462B1AB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&lt;/setting&gt;</w:t>
      </w:r>
    </w:p>
    <w:p w14:paraId="7EACA42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&lt;setting name="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MainFormState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serializeAs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="String"&gt;</w:t>
      </w:r>
    </w:p>
    <w:p w14:paraId="4022B64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&lt;value&gt;Normal&lt;/value&gt;</w:t>
      </w:r>
    </w:p>
    <w:p w14:paraId="0EB68AB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&lt;/setting&gt;</w:t>
      </w:r>
    </w:p>
    <w:p w14:paraId="0BF57E8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&lt;setting name="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MainFormMaximized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serializeAs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="String"&gt;</w:t>
      </w:r>
    </w:p>
    <w:p w14:paraId="6403E34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&lt;value&gt;False&lt;/value&gt;</w:t>
      </w:r>
    </w:p>
    <w:p w14:paraId="0432D34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&lt;/setting&gt;</w:t>
      </w:r>
    </w:p>
    <w:p w14:paraId="2CE0961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UI.Settings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EEA28B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&lt;/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userSettings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829288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connectionStrings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E04D5C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&lt;add name="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WarehouseConnection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" connectionString="Host=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localhost;Port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5432;Database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ORBD;Username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postgres;Password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=Hjvfy3105"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providerName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Npgsql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" /&gt;</w:t>
      </w:r>
    </w:p>
    <w:p w14:paraId="3A89199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&lt;/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connectionStrings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02C622F" w14:textId="38A88755" w:rsidR="00CA4C2D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&lt;/configuration&gt;</w:t>
      </w:r>
    </w:p>
    <w:p w14:paraId="2383D069" w14:textId="2DDEDE88" w:rsidR="003F0963" w:rsidRPr="007F4D66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F4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>EmployeeForm.cs</w:t>
      </w:r>
      <w:proofErr w:type="spellEnd"/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71BEF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35B7874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CCCC90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7496B3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6A2C3A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38604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D2DE6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AC235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D574E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F3DFF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1E423B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3A9ED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EC47B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128723E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578024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EmployeeForm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47FCE0B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B46CFA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IEmployeeRepository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98684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Employee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E5FB6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EAAFD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692DA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0A9D9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public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EmployeeForm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24B9B6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96263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46189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Application.AppContext.Instance.EmployeeRepository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29A98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58752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9266D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7FA5D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08EB6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13B121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3240D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Перейти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первой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записи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CED75C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Перейти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предыдущей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записи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CCD3E8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Перейти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следующей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записи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8E54B1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Перейти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последней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записи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F7F719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Добавить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новую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запись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735E15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Удалить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текущую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запись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9116EA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Текущая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позиция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CCF36D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Общее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количество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записей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478A49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34EE25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4DE0E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EmployeeForm_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AB9A15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701D0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16E19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D88F2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F9BC3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BB56D8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A37CA0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try</w:t>
      </w:r>
    </w:p>
    <w:p w14:paraId="394F583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3F8541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var employees =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employeeRepository.GetAll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8BE672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employees;</w:t>
      </w:r>
    </w:p>
    <w:p w14:paraId="1B87D52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dataGridViewEmployees.DataSource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09036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D5204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dataGridViewEmployees.Columns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5C44EA2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dataGridViewEmployees.Columns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ФИО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AD9007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dataGridViewEmployees.Columns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["Position"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Должность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1F3A49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dataGridViewEmployees.Columns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["Phone"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7F4D66">
        <w:rPr>
          <w:rFonts w:ascii="Courier New" w:hAnsi="Courier New" w:cs="Courier New"/>
          <w:sz w:val="24"/>
          <w:szCs w:val="24"/>
        </w:rPr>
        <w:t>Телефон</w:t>
      </w:r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AFDA95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dataGridViewEmployees.Columns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["Photo"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].Visible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4055635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6CFDA9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0F00B2B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8D5A9C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($"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загрузки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сотрудников</w:t>
      </w:r>
      <w:r w:rsidRPr="007F4D6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}",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DEAB6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46186A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77630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1FADE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95F825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018DE8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dataGridViewEmployees.SelectedRows.Count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651E02D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B5EC59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dataGridViewEmployees.SelectedRows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0DD0395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as Employee;</w:t>
      </w:r>
    </w:p>
    <w:p w14:paraId="083534A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7C32717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{</w:t>
      </w:r>
    </w:p>
    <w:p w14:paraId="3636D66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txtFullName.Text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selectedEmployee.FullName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CC7CB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txtPosition.Text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selectedEmployee.Position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FDA75D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selectedEmployee.Phone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E88E6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if (_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selectedEmployee.Photo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36ABEDA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7CC89FD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    using (var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System.IO.MemoryStream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selectedEmployee.Photo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7A7FCB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42964EE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Image.FromStream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B5D884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6E42B50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027E38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else</w:t>
      </w:r>
    </w:p>
    <w:p w14:paraId="6551649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7E8C38C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646A771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6368917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DA24F3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6C5AC8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879603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6CB9E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btnUploadPhoto_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D25AFC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D5811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using (var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1EC55B3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449385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openFileDialog.Filter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"Image Files|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*.jpg;*.jpeg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*.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;*.bmp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803B9B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openFileDialog.ShowDialog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DialogResult.OK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1F7DC2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CC65D2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Image.FromFile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openFileDialog.FileName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F05A7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FCC458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1A9416E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E3F3AA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B96B3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651E07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1CE86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560CB9F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1463C6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3E88EE5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2BBFF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var employee = new Employee</w:t>
      </w:r>
    </w:p>
    <w:p w14:paraId="777144F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F6ED14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txtFullName.Text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9606BA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Position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txtPosition.Text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30E1EF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Phone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FC5A50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Photo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null ?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ImageToByteArray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null</w:t>
      </w:r>
    </w:p>
    <w:p w14:paraId="1C59784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2F67269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41161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employeeRepository.Add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(employee);</w:t>
      </w:r>
    </w:p>
    <w:p w14:paraId="12F8A3D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B2D0F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0672D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C713C6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7F28585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9D228F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($"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добавления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}",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7B906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55EDFF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3C2AA7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12B01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DFA047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B897C2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146BDB5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8CACBC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66F7B6E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831A00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("</w:t>
      </w:r>
      <w:r w:rsidRPr="007F4D66">
        <w:rPr>
          <w:rFonts w:ascii="Courier New" w:hAnsi="Courier New" w:cs="Courier New"/>
          <w:sz w:val="24"/>
          <w:szCs w:val="24"/>
        </w:rPr>
        <w:t>Выберите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для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обновления</w:t>
      </w:r>
      <w:r w:rsidRPr="007F4D66">
        <w:rPr>
          <w:rFonts w:ascii="Courier New" w:hAnsi="Courier New" w:cs="Courier New"/>
          <w:sz w:val="24"/>
          <w:szCs w:val="24"/>
          <w:lang w:val="en-US"/>
        </w:rPr>
        <w:t>.", "</w:t>
      </w:r>
      <w:r w:rsidRPr="007F4D66">
        <w:rPr>
          <w:rFonts w:ascii="Courier New" w:hAnsi="Courier New" w:cs="Courier New"/>
          <w:sz w:val="24"/>
          <w:szCs w:val="24"/>
        </w:rPr>
        <w:t>Предупреждение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D5F98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55D26B9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477290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6D8D7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07D9EB1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1CED2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selectedEmployee.FullName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txtFullName.Text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C1FD0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selectedEmployee.Position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txtPosition.Text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B14E0E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selectedEmployee.Phone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05560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selectedEmployee.Photo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null ?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ImageToByteArray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null;</w:t>
      </w:r>
    </w:p>
    <w:p w14:paraId="66C1853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2127F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employeeRepository.Update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06E80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0112D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03C8CF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DF87E7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4117EDC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E08AED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($"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обновления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}",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289B5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6DC30A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843143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6A650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CB1C2F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A912AE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E28264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551CDD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5E51C6D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246AA3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("</w:t>
      </w:r>
      <w:r w:rsidRPr="007F4D66">
        <w:rPr>
          <w:rFonts w:ascii="Courier New" w:hAnsi="Courier New" w:cs="Courier New"/>
          <w:sz w:val="24"/>
          <w:szCs w:val="24"/>
        </w:rPr>
        <w:t>Выберите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для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удаления</w:t>
      </w:r>
      <w:r w:rsidRPr="007F4D66">
        <w:rPr>
          <w:rFonts w:ascii="Courier New" w:hAnsi="Courier New" w:cs="Courier New"/>
          <w:sz w:val="24"/>
          <w:szCs w:val="24"/>
          <w:lang w:val="en-US"/>
        </w:rPr>
        <w:t>.", "</w:t>
      </w:r>
      <w:r w:rsidRPr="007F4D66">
        <w:rPr>
          <w:rFonts w:ascii="Courier New" w:hAnsi="Courier New" w:cs="Courier New"/>
          <w:sz w:val="24"/>
          <w:szCs w:val="24"/>
        </w:rPr>
        <w:t>Предупреждение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FB92C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2D39F37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33E2F0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9E7FE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($"</w:t>
      </w:r>
      <w:r w:rsidRPr="007F4D66">
        <w:rPr>
          <w:rFonts w:ascii="Courier New" w:hAnsi="Courier New" w:cs="Courier New"/>
          <w:sz w:val="24"/>
          <w:szCs w:val="24"/>
        </w:rPr>
        <w:t>Вы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уверены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7F4D66">
        <w:rPr>
          <w:rFonts w:ascii="Courier New" w:hAnsi="Courier New" w:cs="Courier New"/>
          <w:sz w:val="24"/>
          <w:szCs w:val="24"/>
        </w:rPr>
        <w:t>что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хотите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удалить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'{_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selectedEmployee.FullName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}'?", "</w:t>
      </w:r>
      <w:r w:rsidRPr="007F4D66">
        <w:rPr>
          <w:rFonts w:ascii="Courier New" w:hAnsi="Courier New" w:cs="Courier New"/>
          <w:sz w:val="24"/>
          <w:szCs w:val="24"/>
        </w:rPr>
        <w:t>Подтверждение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9E67E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205340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employeeRepository.Delete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selectedEmployee.EmployeeId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AAD1D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0409C9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C3258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E84082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A3ABFE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4ADFD52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80239A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($"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удаления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}",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6988E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3B55D8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FD207E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86903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57A9F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E20E2E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txtFullName.Text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EAE17F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7D9D7E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("</w:t>
      </w:r>
      <w:r w:rsidRPr="007F4D66">
        <w:rPr>
          <w:rFonts w:ascii="Courier New" w:hAnsi="Courier New" w:cs="Courier New"/>
          <w:sz w:val="24"/>
          <w:szCs w:val="24"/>
        </w:rPr>
        <w:t>Введите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ФИО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сотрудника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>.",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3CF18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C0B2A8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36C40E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01F9E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IsNullOrWhiteSpace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5DC66D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362E74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RegularExpressions.Regex.IsMatch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, @"^</w:t>
      </w:r>
      <w:r w:rsidRPr="007F4D66">
        <w:rPr>
          <w:rFonts w:ascii="Courier New" w:hAnsi="Courier New" w:cs="Courier New"/>
          <w:b/>
          <w:bCs/>
          <w:sz w:val="24"/>
          <w:szCs w:val="24"/>
          <w:lang w:val="en-US"/>
        </w:rPr>
        <w:t>\</w:t>
      </w:r>
      <w:proofErr w:type="gramStart"/>
      <w:r w:rsidRPr="007F4D66">
        <w:rPr>
          <w:rFonts w:ascii="Courier New" w:hAnsi="Courier New" w:cs="Courier New"/>
          <w:b/>
          <w:bCs/>
          <w:sz w:val="24"/>
          <w:szCs w:val="24"/>
          <w:lang w:val="en-US"/>
        </w:rPr>
        <w:t>+</w:t>
      </w:r>
      <w:r w:rsidRPr="007F4D66">
        <w:rPr>
          <w:rFonts w:ascii="Courier New" w:hAnsi="Courier New" w:cs="Courier New"/>
          <w:sz w:val="24"/>
          <w:szCs w:val="24"/>
          <w:lang w:val="en-US"/>
        </w:rPr>
        <w:t>?\d{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10,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15}$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044E809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2A7910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("</w:t>
      </w:r>
      <w:r w:rsidRPr="007F4D66">
        <w:rPr>
          <w:rFonts w:ascii="Courier New" w:hAnsi="Courier New" w:cs="Courier New"/>
          <w:sz w:val="24"/>
          <w:szCs w:val="24"/>
        </w:rPr>
        <w:t>Введите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корректный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номер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телефона</w:t>
      </w:r>
      <w:r w:rsidRPr="007F4D66">
        <w:rPr>
          <w:rFonts w:ascii="Courier New" w:hAnsi="Courier New" w:cs="Courier New"/>
          <w:sz w:val="24"/>
          <w:szCs w:val="24"/>
          <w:lang w:val="en-US"/>
        </w:rPr>
        <w:t>.",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17446B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    return false;</w:t>
      </w:r>
    </w:p>
    <w:p w14:paraId="64C892C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DB4732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EB36D3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710E1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5035D2D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BE7013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27474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5E6E2B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59336A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txtFullName.Clear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BA39D4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txtPosition.Clear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ED557A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txtPhone.Clear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990779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6649829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selectedEmployee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2D24FDA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F22EA9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8EB2A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byte[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ImageToByteArray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Image image)</w:t>
      </w:r>
    </w:p>
    <w:p w14:paraId="72682D4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19E8FD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using (var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System.IO.MemoryStream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B0196E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7070DA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image.Save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image.RawFormat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A3DBE5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spellStart"/>
      <w:proofErr w:type="gramStart"/>
      <w:r w:rsidRPr="00AA7AFF">
        <w:rPr>
          <w:rFonts w:ascii="Courier New" w:hAnsi="Courier New" w:cs="Courier New"/>
          <w:sz w:val="24"/>
          <w:szCs w:val="24"/>
          <w:lang w:val="en-US"/>
        </w:rPr>
        <w:t>ms.ToArray</w:t>
      </w:r>
      <w:proofErr w:type="spellEnd"/>
      <w:proofErr w:type="gramEnd"/>
      <w:r w:rsidRPr="00AA7AFF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D37AF50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C4D8913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5905EDE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946D643" w14:textId="09D3ECF3" w:rsidR="00CA4C2D" w:rsidRPr="00AA7AFF" w:rsidRDefault="007F4D66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DF1E0B" w14:textId="5A0BD149" w:rsidR="003F0963" w:rsidRPr="007F4D66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F4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7F4D66">
        <w:rPr>
          <w:lang w:val="en-US"/>
        </w:rPr>
        <w:t xml:space="preserve"> </w:t>
      </w:r>
      <w:proofErr w:type="spellStart"/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>MainForm.cs</w:t>
      </w:r>
      <w:proofErr w:type="spellEnd"/>
      <w:r w:rsidR="00CA4C2D" w:rsidRPr="007F4D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9CFB8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>using System;</w:t>
      </w:r>
    </w:p>
    <w:p w14:paraId="736B08C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C3D3E8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using Application;</w:t>
      </w:r>
    </w:p>
    <w:p w14:paraId="0494480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using Infrastructure;</w:t>
      </w:r>
    </w:p>
    <w:p w14:paraId="479B70E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46671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74EEBBA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5A1894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MainForm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211D193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45DA02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MainForm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6D51EE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105D8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E233A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7E38AE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TestDatabaseConnection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F5534A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2D10DD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0C7C3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TestDatabaseConnection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F055F8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C2DD3C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dbConnection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Application.AppContext.Instance.DatabaseConnection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22FD3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dbConnection.TestConnection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A592B8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9E7C03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("</w:t>
      </w:r>
      <w:r w:rsidRPr="007F4D66">
        <w:rPr>
          <w:rFonts w:ascii="Courier New" w:hAnsi="Courier New" w:cs="Courier New"/>
          <w:sz w:val="24"/>
          <w:szCs w:val="24"/>
        </w:rPr>
        <w:t>Подключение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к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базе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данных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успешно</w:t>
      </w:r>
      <w:r w:rsidRPr="007F4D66">
        <w:rPr>
          <w:rFonts w:ascii="Courier New" w:hAnsi="Courier New" w:cs="Courier New"/>
          <w:sz w:val="24"/>
          <w:szCs w:val="24"/>
          <w:lang w:val="en-US"/>
        </w:rPr>
        <w:t>!", "</w:t>
      </w:r>
      <w:r w:rsidRPr="007F4D66">
        <w:rPr>
          <w:rFonts w:ascii="Courier New" w:hAnsi="Courier New" w:cs="Courier New"/>
          <w:sz w:val="24"/>
          <w:szCs w:val="24"/>
        </w:rPr>
        <w:t>Успех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C7017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7F4D66">
        <w:rPr>
          <w:rFonts w:ascii="Courier New" w:hAnsi="Courier New" w:cs="Courier New"/>
          <w:sz w:val="24"/>
          <w:szCs w:val="24"/>
        </w:rPr>
        <w:t>}</w:t>
      </w:r>
    </w:p>
    <w:p w14:paraId="0F8EE34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  <w:r w:rsidRPr="007F4D6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F4D66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77B2007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  <w:r w:rsidRPr="007F4D66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2C8E81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7F4D66">
        <w:rPr>
          <w:rFonts w:ascii="Courier New" w:hAnsi="Courier New" w:cs="Courier New"/>
          <w:sz w:val="24"/>
          <w:szCs w:val="24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</w:rPr>
        <w:t>("Не удалось подключиться к базе данных. Проверьте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настройки</w:t>
      </w:r>
      <w:r w:rsidRPr="007F4D66">
        <w:rPr>
          <w:rFonts w:ascii="Courier New" w:hAnsi="Courier New" w:cs="Courier New"/>
          <w:sz w:val="24"/>
          <w:szCs w:val="24"/>
          <w:lang w:val="en-US"/>
        </w:rPr>
        <w:t>.", "</w:t>
      </w:r>
      <w:r w:rsidRPr="007F4D66">
        <w:rPr>
          <w:rFonts w:ascii="Courier New" w:hAnsi="Courier New" w:cs="Courier New"/>
          <w:sz w:val="24"/>
          <w:szCs w:val="24"/>
        </w:rPr>
        <w:t>Ошибка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7C94C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66512C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8F385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710A7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productsToolStripMenuItem_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6AA6AA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2CADEE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ProductForm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D5903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0A817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D14C8B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65915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suppliersToolStripMenuItem_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086781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1BB273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SupplierForm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DC165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D50D0C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665AB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B2815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suppliesToolStripMenuItem_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81880D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F1334E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SupplyForm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E0A33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AE211A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CD097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DF1F2F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employeesToolStripMenuItem_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603303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35EA90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EmployeeForm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87E1C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4ECDCB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DDC416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C50B7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productAccountingToolStripMenuItem_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355BD5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B4E1FD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ProductAccountingForm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27E4B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87D9B6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5BF288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830E7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storageZonesToolStripMenuItem_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BCF17C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2D0867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StorageZoneForm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C2394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A1D04C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64E37C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BE276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warehousesToolStripMenuItem_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6F9918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F50A11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WarehouseForm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33FC56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085753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EE5C3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540A9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aboutToolStripMenuItem_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426F23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526D3A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var form = new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AboutForm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92F69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form.ShowDialog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A0C381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1D157E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24EDB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exitToolStripMenuItem_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EC047F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194C6D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this.Close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39BE06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DFB68F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F5A38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MainForm_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FormClosing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FormClosingEventArgs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A8EE11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65EC71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this.WindowState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FormWindowState.Maximized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D07989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775A24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Settings.Default.MainFormMaximized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66DFA4A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CBCAE9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else</w:t>
      </w:r>
    </w:p>
    <w:p w14:paraId="5D822CA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5F8923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Settings.Default.MainFormMaximized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0C0DDF4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Settings.Default.MainFormLocation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this.Location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B3BB9C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Settings.Default.MainFormSize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this.Size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53D5D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43FC0A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Settings.Default.Save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CCE597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4B6781" w14:textId="77777777" w:rsidR="007F4D66" w:rsidRPr="00A84A8E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e.Cancel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("</w:t>
      </w:r>
      <w:r w:rsidRPr="007F4D66">
        <w:rPr>
          <w:rFonts w:ascii="Courier New" w:hAnsi="Courier New" w:cs="Courier New"/>
          <w:sz w:val="24"/>
          <w:szCs w:val="24"/>
        </w:rPr>
        <w:t>Вы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хотите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закрыть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F4D66">
        <w:rPr>
          <w:rFonts w:ascii="Courier New" w:hAnsi="Courier New" w:cs="Courier New"/>
          <w:sz w:val="24"/>
          <w:szCs w:val="24"/>
        </w:rPr>
        <w:t>программу</w:t>
      </w:r>
      <w:r w:rsidRPr="007F4D66">
        <w:rPr>
          <w:rFonts w:ascii="Courier New" w:hAnsi="Courier New" w:cs="Courier New"/>
          <w:sz w:val="24"/>
          <w:szCs w:val="24"/>
          <w:lang w:val="en-US"/>
        </w:rPr>
        <w:t>?", "</w:t>
      </w:r>
      <w:r w:rsidRPr="007F4D66">
        <w:rPr>
          <w:rFonts w:ascii="Courier New" w:hAnsi="Courier New" w:cs="Courier New"/>
          <w:sz w:val="24"/>
          <w:szCs w:val="24"/>
        </w:rPr>
        <w:t>Внимание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A84A8E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A84A8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ECE6CBF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4A8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02EADA8" w14:textId="77777777" w:rsidR="007F4D66" w:rsidRPr="00AA7AFF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C8F0C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MainForm_</w:t>
      </w:r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FormClosed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FormClosedEventArgs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CCAE27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E5E714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SaveSettings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2BA0C9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CC3EE4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99CB0D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LoadSettings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E0F8BB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56FA4BA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this.Location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Settings.Default.MainFormLocation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70F44B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this.Size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Settings.Default.MainFormSize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CC15D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6DDDF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Enum.TryParse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FormWindowState</w:t>
      </w:r>
      <w:proofErr w:type="spellEnd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&gt;(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Settings.Default.MainFormState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, out var state))</w:t>
      </w:r>
    </w:p>
    <w:p w14:paraId="08EA6F2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4B6299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this.WindowState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state;</w:t>
      </w:r>
    </w:p>
    <w:p w14:paraId="7B676A1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95CD59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097A9305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E66CAC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this.WindowState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FormWindowState.Normal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7E3BB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DC4B16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2DD63D1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F28DA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SaveSettings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2FE6A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AB1537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this.WindowState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FormWindowState.Normal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FDCB7A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17F5CD0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Settings.Default.MainFormLocation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this.Location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E185FCB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Settings.Default.MainFormSize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this.Size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81FCC7C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6F46D71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174AF6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Settings.Default.MainFormState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this.WindowState.ToString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AA3A113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F4D66">
        <w:rPr>
          <w:rFonts w:ascii="Courier New" w:hAnsi="Courier New" w:cs="Courier New"/>
          <w:sz w:val="24"/>
          <w:szCs w:val="24"/>
          <w:lang w:val="en-US"/>
        </w:rPr>
        <w:t>Settings.Default.Save</w:t>
      </w:r>
      <w:proofErr w:type="spellEnd"/>
      <w:proofErr w:type="gramEnd"/>
      <w:r w:rsidRPr="007F4D66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2672A58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AD06702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0C86E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MenuStrip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menuStripMain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A10BB7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ContextMenuStrip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contextMenuStripMain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4B283F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ToolStrip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4D66">
        <w:rPr>
          <w:rFonts w:ascii="Courier New" w:hAnsi="Courier New" w:cs="Courier New"/>
          <w:sz w:val="24"/>
          <w:szCs w:val="24"/>
          <w:lang w:val="en-US"/>
        </w:rPr>
        <w:t>toolStripMain</w:t>
      </w:r>
      <w:proofErr w:type="spellEnd"/>
      <w:r w:rsidRPr="007F4D66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53DEA4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9106AE" w14:textId="77777777" w:rsidR="007F4D66" w:rsidRPr="007F4D66" w:rsidRDefault="007F4D66" w:rsidP="007F4D66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D6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2A2B7E2" w14:textId="77777777" w:rsidR="00CA4C2D" w:rsidRPr="0082334E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9053EE" w14:textId="1268BB1C" w:rsidR="003F0963" w:rsidRPr="0082334E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233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82334E">
        <w:rPr>
          <w:lang w:val="en-US"/>
        </w:rPr>
        <w:t xml:space="preserve"> </w:t>
      </w:r>
      <w:proofErr w:type="spellStart"/>
      <w:r w:rsidR="00CA4C2D" w:rsidRPr="0082334E">
        <w:rPr>
          <w:rFonts w:ascii="Times New Roman" w:hAnsi="Times New Roman" w:cs="Times New Roman"/>
          <w:sz w:val="28"/>
          <w:szCs w:val="28"/>
          <w:lang w:val="en-US"/>
        </w:rPr>
        <w:t>ProductAccountingForm.cs</w:t>
      </w:r>
      <w:proofErr w:type="spellEnd"/>
      <w:r w:rsidR="00CA4C2D" w:rsidRPr="008233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EFF87D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521C981E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2334E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04A665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702EF6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C644AD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4541E4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FDA5A4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AC85EF0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2334E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EF1FA4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82334E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9D9332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24BCFA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72BE88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04169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1BE4492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FD6EE8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ProductAccountingForm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138A767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1EF3B2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IProductAccountingRepository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1BDEA9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ISupplyRepository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DC7F8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IEmployeeRepository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149F5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IStorageZoneRepository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31321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5B1DE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98062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3200E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5A8BB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ProductAccountingForm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1AEE2D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D41398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47FD2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Application.AppContext.Instance.ProductAccountingRepository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C8961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Application.AppContext.Instance.SupplyRepository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32DC0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employeeRepository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Application.AppContext.Instance.EmployeeRepository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22FD30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Application.AppContext.Instance.StorageZoneRepository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FC0AA1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D4ACED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EDD06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61693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B0D723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E373A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D8DF6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первой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FFF578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предыдущей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1CC7E4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следующей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D14324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последней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ADA474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Добавить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новую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2EE4FE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Удалить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текущую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B7D3A1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Текущая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позиция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E29B1D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Общее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количество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0991F5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54EF7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73FA4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ProductAccountingForm_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2546EC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C2A6FC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30F1AE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88FD0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3606E0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569027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dtpLastMovementDate.Enabled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2891655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CEA15C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520BD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9E33A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130EFE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2D6F4C8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1D79CF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productAccountingRepository.GetAll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7AD022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339416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8EEA1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B6DD3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dataGridViewProductAccountings.Columns["ProductAccId"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7950E8E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"ID </w:t>
      </w:r>
      <w:r w:rsidRPr="0082334E">
        <w:rPr>
          <w:rFonts w:ascii="Courier New" w:hAnsi="Courier New" w:cs="Courier New"/>
          <w:sz w:val="24"/>
          <w:szCs w:val="24"/>
        </w:rPr>
        <w:t>поставки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004F8E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"ID </w:t>
      </w:r>
      <w:r w:rsidRPr="0082334E">
        <w:rPr>
          <w:rFonts w:ascii="Courier New" w:hAnsi="Courier New" w:cs="Courier New"/>
          <w:sz w:val="24"/>
          <w:szCs w:val="24"/>
        </w:rPr>
        <w:t>сотрудника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9CCCAD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"ID </w:t>
      </w:r>
      <w:r w:rsidRPr="0082334E">
        <w:rPr>
          <w:rFonts w:ascii="Courier New" w:hAnsi="Courier New" w:cs="Courier New"/>
          <w:sz w:val="24"/>
          <w:szCs w:val="24"/>
        </w:rPr>
        <w:t>зоны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хранения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08EAB0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dataGridViewProductAccountings.Columns["AccountingDate"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Дата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C439D8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["Quantity"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Количество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8FF458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dataGridViewProductAccountings.Columns["LastMovementDate"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].HeaderText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82334E">
        <w:rPr>
          <w:rFonts w:ascii="Courier New" w:hAnsi="Courier New" w:cs="Courier New"/>
          <w:sz w:val="24"/>
          <w:szCs w:val="24"/>
        </w:rPr>
        <w:t>Дата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движения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41AD45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451AD7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C791C4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D3EAC6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загрузки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продукции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68D8B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94FA50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F7AB34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3C1A9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D5A38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3EEFEC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52B11F6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00E05E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supplies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supplyRepository.GetAll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505998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supplies;</w:t>
      </w:r>
    </w:p>
    <w:p w14:paraId="22DFC0D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cmbSupply.DisplayMember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CF4AD3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cmbSupply.ValueMember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1A55BD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FC1FB2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catch (Exception ex)</w:t>
      </w:r>
    </w:p>
    <w:p w14:paraId="5FCC3CF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94C967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загрузки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поставок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363EC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E1364C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90E3C9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37A1A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LoadEmployees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B418F5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D249FE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117033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AE3F62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employees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employeeRepository.GetAll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66627F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employees;</w:t>
      </w:r>
    </w:p>
    <w:p w14:paraId="48179EE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cmbEmployee.DisplayMember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FullName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D38912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cmbEmployee.ValueMember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E24B78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1A2227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341025D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A87717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загрузки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сотрудников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1867A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84C41F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8B563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77E37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E5CF68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F6ABE1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D0C180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401C47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storageZones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storageZoneRepository.GetAll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2DBDF5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storageZones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1467C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cmbStorageZone.DisplayMember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ZoneName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1DDD5D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cmbStorageZone.ValueMember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66295A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F1489E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catch (Exception ex)</w:t>
      </w:r>
    </w:p>
    <w:p w14:paraId="01FA3E8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3D871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загрузки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зон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хранения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74C3E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98CE64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6A74B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0CDC0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063192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4C8774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dataGridViewProductAccountings.SelectedRows.Count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1994F30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23B2BC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dataGridViewProductAccountings.SelectedRows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330B56E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1174B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19B7AC6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65DEB6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selectedProductAccounting.SupplyId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1C64D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selectedProductAccounting.EmployeeId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54B20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selectedProductAccounting.StorageId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3F1D1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dtpAccountingDate.Value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selectedProductAccounting.AccountingDate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4C1E7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selectedProductAccounting.Quantity.ToString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739F25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if (_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selectedProductAccounting.LastMovementDate.HasValue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13643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3F7DBE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dtpLastMovementDate.Value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selectedProductAccounting.LastMovementDate.Value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BB416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18C8A6C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64B3912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else</w:t>
      </w:r>
    </w:p>
    <w:p w14:paraId="57D5B74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CE5EF2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5C14470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0F63A5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12961D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B9C4CF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640F52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0A6C3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CheckedChanged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BE6E5C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409F50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dtpLastMovementDate.Enabled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0A29E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9F6F96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CBE1B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29F849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CADB35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0EC737A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BAEC9F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4B873A2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CF158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</w:p>
    <w:p w14:paraId="2C79C5B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6A1F57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E537C4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EmployeeId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3D273C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BB13D1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AccountingDate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dtpAccountingDate.Value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980747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Quantity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001CBE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LastMovementDate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dtpLastMovementDate.Value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null</w:t>
      </w:r>
    </w:p>
    <w:p w14:paraId="0FF85DB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46303EF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ECBC3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productAccountingRepository.Add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FD30B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42D92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91DD5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CE4947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821696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4D6A1F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добавления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продукции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911388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4B1A5A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E2CA3A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8F090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75AE0D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471270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23F3D57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C513BD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337108B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267052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82334E">
        <w:rPr>
          <w:rFonts w:ascii="Courier New" w:hAnsi="Courier New" w:cs="Courier New"/>
          <w:sz w:val="24"/>
          <w:szCs w:val="24"/>
        </w:rPr>
        <w:t>Выберите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продукции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для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обновления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.", "</w:t>
      </w:r>
      <w:r w:rsidRPr="0082334E">
        <w:rPr>
          <w:rFonts w:ascii="Courier New" w:hAnsi="Courier New" w:cs="Courier New"/>
          <w:sz w:val="24"/>
          <w:szCs w:val="24"/>
        </w:rPr>
        <w:t>Предупреждение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3D925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7624FAE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3B9AF0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7C945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175447B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501D7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selectedProductAccounting.SupplyId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86F382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selectedProductAccounting.EmployeeId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38B28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selectedProductAccounting.StorageId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26632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selectedProductAccounting.AccountingDate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dtpAccountingDate.Value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B59A4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selectedProductAccounting.Quantity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ECF6A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selectedProductAccounting.LastMovementDate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dtpLastMovementDate.Value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null;</w:t>
      </w:r>
    </w:p>
    <w:p w14:paraId="3EBF427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662C0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productAccountingRepository.Update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B4872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B19EE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293B6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1D8256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3C1F8B3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12C18D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обновления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продукции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C2C15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180AF8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0DB98D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83BAD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FA477B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3909F1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E34DEE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57DC5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3EACFE3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DA0C96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82334E">
        <w:rPr>
          <w:rFonts w:ascii="Courier New" w:hAnsi="Courier New" w:cs="Courier New"/>
          <w:sz w:val="24"/>
          <w:szCs w:val="24"/>
        </w:rPr>
        <w:t>Выберите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продукции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для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удаления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.", "</w:t>
      </w:r>
      <w:r w:rsidRPr="0082334E">
        <w:rPr>
          <w:rFonts w:ascii="Courier New" w:hAnsi="Courier New" w:cs="Courier New"/>
          <w:sz w:val="24"/>
          <w:szCs w:val="24"/>
        </w:rPr>
        <w:t>Предупреждение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5AB32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6E97D75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22D7F0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6ECF3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Вы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уверены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82334E">
        <w:rPr>
          <w:rFonts w:ascii="Courier New" w:hAnsi="Courier New" w:cs="Courier New"/>
          <w:sz w:val="24"/>
          <w:szCs w:val="24"/>
        </w:rPr>
        <w:t>что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хотите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удалить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с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ID '{_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selectedProductAccounting.ProductAccId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}'?", "</w:t>
      </w:r>
      <w:r w:rsidRPr="0082334E">
        <w:rPr>
          <w:rFonts w:ascii="Courier New" w:hAnsi="Courier New" w:cs="Courier New"/>
          <w:sz w:val="24"/>
          <w:szCs w:val="24"/>
        </w:rPr>
        <w:t>Подтверждение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4112AA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19D49A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_productAccountingRepository.Delete(_selectedProductAccounting.ProductAccId);</w:t>
      </w:r>
    </w:p>
    <w:p w14:paraId="7A1FDD2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LoadProductAccountings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748F5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ACCD6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}</w:t>
      </w:r>
    </w:p>
    <w:p w14:paraId="1550FAD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B36E0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4901826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FB1FFA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удаления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учета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продукции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06A02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83B967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108554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BD77C4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A8594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77669D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cmbSupply.SelectedValue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64C71D8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5C53F6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82334E">
        <w:rPr>
          <w:rFonts w:ascii="Courier New" w:hAnsi="Courier New" w:cs="Courier New"/>
          <w:sz w:val="24"/>
          <w:szCs w:val="24"/>
        </w:rPr>
        <w:t>Выберите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поставку</w:t>
      </w:r>
      <w:r w:rsidRPr="00D96E69">
        <w:rPr>
          <w:rFonts w:ascii="Courier New" w:hAnsi="Courier New" w:cs="Courier New"/>
          <w:sz w:val="24"/>
          <w:szCs w:val="24"/>
          <w:lang w:val="en-US"/>
        </w:rPr>
        <w:t>.",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1F21F3" w14:textId="77777777" w:rsidR="0082334E" w:rsidRPr="00AA7AFF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34662997" w14:textId="77777777" w:rsidR="0082334E" w:rsidRPr="00AA7AFF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E56562E" w14:textId="77777777" w:rsidR="0082334E" w:rsidRPr="00AA7AFF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34F1C2" w14:textId="77777777" w:rsidR="0082334E" w:rsidRPr="00AA7AFF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cmbEmployee.SelectedValue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472B9184" w14:textId="77777777" w:rsidR="0082334E" w:rsidRPr="00AA7AFF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D7A6053" w14:textId="77777777" w:rsidR="0082334E" w:rsidRPr="00AA7AFF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("</w:t>
      </w:r>
      <w:r w:rsidRPr="0082334E">
        <w:rPr>
          <w:rFonts w:ascii="Courier New" w:hAnsi="Courier New" w:cs="Courier New"/>
          <w:sz w:val="24"/>
          <w:szCs w:val="24"/>
        </w:rPr>
        <w:t>Выберите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сотрудника</w:t>
      </w:r>
      <w:r w:rsidRPr="00AA7AFF">
        <w:rPr>
          <w:rFonts w:ascii="Courier New" w:hAnsi="Courier New" w:cs="Courier New"/>
          <w:sz w:val="24"/>
          <w:szCs w:val="24"/>
          <w:lang w:val="en-US"/>
        </w:rPr>
        <w:t>.",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CE3529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82334E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23DA13AE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031AD04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C72BC7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cmbStorageZone.SelectedValue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4FE7230C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1385C96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("</w:t>
      </w:r>
      <w:r w:rsidRPr="0082334E">
        <w:rPr>
          <w:rFonts w:ascii="Courier New" w:hAnsi="Courier New" w:cs="Courier New"/>
          <w:sz w:val="24"/>
          <w:szCs w:val="24"/>
        </w:rPr>
        <w:t>Выберите</w:t>
      </w: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зону</w:t>
      </w: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хранения</w:t>
      </w:r>
      <w:r w:rsidRPr="0082334E">
        <w:rPr>
          <w:rFonts w:ascii="Courier New" w:hAnsi="Courier New" w:cs="Courier New"/>
          <w:sz w:val="24"/>
          <w:szCs w:val="24"/>
          <w:lang w:val="en-US"/>
        </w:rPr>
        <w:t>.",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44E439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5FF430C0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5FF31FB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2D4A2B" w14:textId="77777777" w:rsidR="0082334E" w:rsidRPr="0082334E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2334E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82334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) |</w:t>
      </w:r>
      <w:proofErr w:type="gramStart"/>
      <w:r w:rsidRPr="0082334E">
        <w:rPr>
          <w:rFonts w:ascii="Courier New" w:hAnsi="Courier New" w:cs="Courier New"/>
          <w:sz w:val="24"/>
          <w:szCs w:val="24"/>
          <w:lang w:val="en-US"/>
        </w:rPr>
        <w:t>| !</w:t>
      </w:r>
      <w:proofErr w:type="spellStart"/>
      <w:r w:rsidRPr="0082334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82334E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82334E">
        <w:rPr>
          <w:rFonts w:ascii="Courier New" w:hAnsi="Courier New" w:cs="Courier New"/>
          <w:sz w:val="24"/>
          <w:szCs w:val="24"/>
          <w:lang w:val="en-US"/>
        </w:rPr>
        <w:t>TryParse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82334E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82334E">
        <w:rPr>
          <w:rFonts w:ascii="Courier New" w:hAnsi="Courier New" w:cs="Courier New"/>
          <w:sz w:val="24"/>
          <w:szCs w:val="24"/>
          <w:lang w:val="en-US"/>
        </w:rPr>
        <w:t>, out int quantity) || quantity &lt;= 0)</w:t>
      </w:r>
    </w:p>
    <w:p w14:paraId="5683213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334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r w:rsidRPr="00D96E6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F9F4E9E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82334E">
        <w:rPr>
          <w:rFonts w:ascii="Courier New" w:hAnsi="Courier New" w:cs="Courier New"/>
          <w:sz w:val="24"/>
          <w:szCs w:val="24"/>
        </w:rPr>
        <w:t>Введите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корректное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количество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82334E">
        <w:rPr>
          <w:rFonts w:ascii="Courier New" w:hAnsi="Courier New" w:cs="Courier New"/>
          <w:sz w:val="24"/>
          <w:szCs w:val="24"/>
        </w:rPr>
        <w:t>положительное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334E">
        <w:rPr>
          <w:rFonts w:ascii="Courier New" w:hAnsi="Courier New" w:cs="Courier New"/>
          <w:sz w:val="24"/>
          <w:szCs w:val="24"/>
        </w:rPr>
        <w:t>число</w:t>
      </w:r>
      <w:r w:rsidRPr="00D96E69">
        <w:rPr>
          <w:rFonts w:ascii="Courier New" w:hAnsi="Courier New" w:cs="Courier New"/>
          <w:sz w:val="24"/>
          <w:szCs w:val="24"/>
          <w:lang w:val="en-US"/>
        </w:rPr>
        <w:t>).", "</w:t>
      </w:r>
      <w:r w:rsidRPr="0082334E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D97F05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68EC3E0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A1384A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D3ED4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0242A00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00E65B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922068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2F1FD1D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88186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cmbSupply.SelectedIndex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781C08B7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cmbEmployee.SelectedIndex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66875F9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cmbStorageZone.SelectedIndex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726C3C70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dtpAccountingDate.Value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57812F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txtQuantity.Clear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103C283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dtpLastMovementDate.Value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49FEA5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chkLastMovementDate.Checked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79BADEB9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selectedProductAccounting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10FF56CC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EB17FB1" w14:textId="77777777" w:rsidR="0082334E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663D6E5" w14:textId="6A7C69E3" w:rsidR="00CA4C2D" w:rsidRPr="00D96E69" w:rsidRDefault="0082334E" w:rsidP="0082334E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FF09352" w14:textId="56DECFA0" w:rsidR="003F0963" w:rsidRPr="00D96E69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D96E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D96E69">
        <w:rPr>
          <w:lang w:val="en-US"/>
        </w:rPr>
        <w:t xml:space="preserve"> </w:t>
      </w:r>
      <w:proofErr w:type="spellStart"/>
      <w:r w:rsidR="00CA4C2D" w:rsidRPr="00D96E69">
        <w:rPr>
          <w:rFonts w:ascii="Times New Roman" w:hAnsi="Times New Roman" w:cs="Times New Roman"/>
          <w:sz w:val="28"/>
          <w:szCs w:val="28"/>
          <w:lang w:val="en-US"/>
        </w:rPr>
        <w:t>ProductForm.cs</w:t>
      </w:r>
      <w:proofErr w:type="spellEnd"/>
      <w:r w:rsidR="00CA4C2D" w:rsidRPr="00D96E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DA7C6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FE433A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9E16C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DDE35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A670F8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ECB1A7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C3F79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FE2EF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A5C0AF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1DE57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System.Xml.Linq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F925D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using Application;</w:t>
      </w:r>
    </w:p>
    <w:p w14:paraId="5A2D0BC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2ADD4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78389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2021D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6EBE3FC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3A1312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ProductForm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29E83F4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DD0358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IProductRepository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A322E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Product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7E2EF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DB8A2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50A3C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A81BC8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ProductForm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C3E7F4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4A4B1E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4A14A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Application.AppContext.Instance.ProductRepository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E064E4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F632A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019B8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B8CE6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ED42ED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1703D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FB3F6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первой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FBCF6C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предыдущей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F54741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следующей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5F6153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Перейти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последней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C995CD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Добавить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новую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28B66D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Удалить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текущую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запись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8F6266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Текущая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позиция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62CB38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Общее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количество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записей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BF142D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19F619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70C6E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ProductForm_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38CA52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A98DF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B8BFD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A42C9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4E768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25768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43FF07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13F877D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E19796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products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productRepository.GetAll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253FEA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products;</w:t>
      </w:r>
    </w:p>
    <w:p w14:paraId="1B5DEF8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dataGridViewProducts.DataSource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BB601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614B5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6793F01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["Name"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Название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16E97F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ExpiryDate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Срок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годности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AC9CBD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Тип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A9E6F9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IsActive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D96E69">
        <w:rPr>
          <w:rFonts w:ascii="Courier New" w:hAnsi="Courier New" w:cs="Courier New"/>
          <w:sz w:val="24"/>
          <w:szCs w:val="24"/>
        </w:rPr>
        <w:t>Активен</w:t>
      </w:r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B2AF3C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dataGridViewProducts.Columns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["Photo"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].Visible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59D7EF6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C089D9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0192427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{</w:t>
      </w:r>
    </w:p>
    <w:p w14:paraId="630B65F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загрузки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продуктов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5416D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FFE08E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FA97AD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DA3EA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6A18CF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EAAB25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dataGridViewProducts.SelectedRows.Count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45883A5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334F8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dataGridViewProducts.SelectedRows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497E0CA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as Product;</w:t>
      </w:r>
    </w:p>
    <w:p w14:paraId="03B79DF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3633AA8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722C84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selectedProduct.Name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6B0D1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selectedProduct.ExpiryDate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E1DA0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selectedProduct.ExpiryDate.HasValue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766B5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cmbProductType.SelectedItem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selectedProduct.ProductType.ToString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A004A1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chkIsActive.Checked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selectedProduct.IsActive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2807C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if (_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selectedProduct.Photo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22BF8E4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29C1EE9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using (var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System.IO.MemoryStream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selectedProduct.Photo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FEBFF6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{</w:t>
      </w:r>
    </w:p>
    <w:p w14:paraId="6BB23B1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System.Drawing.Image.FromStream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91699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788CEBD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13FBDF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else</w:t>
      </w:r>
    </w:p>
    <w:p w14:paraId="15669AB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{</w:t>
      </w:r>
    </w:p>
    <w:p w14:paraId="1C4977D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4986DFB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640AE2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A658C4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4C404B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EF4E64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32DB8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btnUploadPhoto_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E1CAA8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C7BB4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using (var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OpenFileDialog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567E39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D92E11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openFileDialog.Filter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"Image Files|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*.jpg;*.jpeg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*.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;*.bmp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6D0E80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openFileDialog.ShowDialog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DialogResult.OK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762E7E8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867770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System.Drawing.Image.FromFile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openFileDialog.FileName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4F7B1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832699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108A05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FBFA1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B5AE4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FEAB70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A7D337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02CD3A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2C0323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22542B2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08143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var product = new Product</w:t>
      </w:r>
    </w:p>
    <w:p w14:paraId="5AFD6B4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709A46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Name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7F548A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ExpiryDate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null,</w:t>
      </w:r>
    </w:p>
    <w:p w14:paraId="77F0255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Enum.Parse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cmbProductType.SelectedItem.ToString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52D4BD0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IsActive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chkIsActive.Checked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664109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Photo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null 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ImageToByteArray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null</w:t>
      </w:r>
    </w:p>
    <w:p w14:paraId="07DDCF1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635E9BD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8C816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productRepository.Add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(product);</w:t>
      </w:r>
    </w:p>
    <w:p w14:paraId="0C4E575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7A750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E8A37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FD4448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3D56CF2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55133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добавления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8CEB98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DAFA79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6BD0CE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A47A2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9EEA5D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35C551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839FB9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376E48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632A83F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1162C1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D96E69">
        <w:rPr>
          <w:rFonts w:ascii="Courier New" w:hAnsi="Courier New" w:cs="Courier New"/>
          <w:sz w:val="24"/>
          <w:szCs w:val="24"/>
        </w:rPr>
        <w:t>Выберите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для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обновления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.", "</w:t>
      </w:r>
      <w:r w:rsidRPr="00D96E69">
        <w:rPr>
          <w:rFonts w:ascii="Courier New" w:hAnsi="Courier New" w:cs="Courier New"/>
          <w:sz w:val="24"/>
          <w:szCs w:val="24"/>
        </w:rPr>
        <w:t>Предупреждение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A579F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3945DBD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80EB2F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76F4D05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E8E02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selectedProduct.Name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EB6C6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selectedProduct.ExpiryDate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null;</w:t>
      </w:r>
    </w:p>
    <w:p w14:paraId="4AAB063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Enum.Parse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ProductType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cmbProductType.SelectedItem.ToString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E1A081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selectedProduct.IsActive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chkIsActive.Checked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7B4C58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selectedProduct.Photo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null ?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ImageToByteArray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null;</w:t>
      </w:r>
    </w:p>
    <w:p w14:paraId="1D0A92D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B0819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productRepository.Update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369951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89758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6DFA7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2F1CF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5078341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E72F47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обновления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19C6E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6F0A34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8B48AF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44448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304DEB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E18BE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23C1840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1F1C57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4330914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94191E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D96E69">
        <w:rPr>
          <w:rFonts w:ascii="Courier New" w:hAnsi="Courier New" w:cs="Courier New"/>
          <w:sz w:val="24"/>
          <w:szCs w:val="24"/>
        </w:rPr>
        <w:t>Выберите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для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удаления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>.", "</w:t>
      </w:r>
      <w:r w:rsidRPr="00D96E69">
        <w:rPr>
          <w:rFonts w:ascii="Courier New" w:hAnsi="Courier New" w:cs="Courier New"/>
          <w:sz w:val="24"/>
          <w:szCs w:val="24"/>
        </w:rPr>
        <w:t>Предупреждение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88221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3890A2E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FC6238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4DC0F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D96E69">
        <w:rPr>
          <w:rFonts w:ascii="Courier New" w:hAnsi="Courier New" w:cs="Courier New"/>
          <w:sz w:val="24"/>
          <w:szCs w:val="24"/>
        </w:rPr>
        <w:t>Вы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уверены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D96E69">
        <w:rPr>
          <w:rFonts w:ascii="Courier New" w:hAnsi="Courier New" w:cs="Courier New"/>
          <w:sz w:val="24"/>
          <w:szCs w:val="24"/>
        </w:rPr>
        <w:t>что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хотите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удалить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'{_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selectedProduct.Name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}'?", "</w:t>
      </w:r>
      <w:r w:rsidRPr="00D96E69">
        <w:rPr>
          <w:rFonts w:ascii="Courier New" w:hAnsi="Courier New" w:cs="Courier New"/>
          <w:sz w:val="24"/>
          <w:szCs w:val="24"/>
        </w:rPr>
        <w:t>Подтверждение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EFC1A8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CE51748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productRepository.Delete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selectedProduct.ProductId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BB0969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64DC7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6B44A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F34CE8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7E4A69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19D74DD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D0FA8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($"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удаления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}", 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3270DD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C49D49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76D20C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90868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385E75F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30A0AF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3529AE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0CE07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("</w:t>
      </w:r>
      <w:r w:rsidRPr="00D96E69">
        <w:rPr>
          <w:rFonts w:ascii="Courier New" w:hAnsi="Courier New" w:cs="Courier New"/>
          <w:sz w:val="24"/>
          <w:szCs w:val="24"/>
        </w:rPr>
        <w:t>Введите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название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продукта</w:t>
      </w:r>
      <w:r w:rsidRPr="00D96E69">
        <w:rPr>
          <w:rFonts w:ascii="Courier New" w:hAnsi="Courier New" w:cs="Courier New"/>
          <w:sz w:val="24"/>
          <w:szCs w:val="24"/>
          <w:lang w:val="en-US"/>
        </w:rPr>
        <w:t>.", 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0CF613" w14:textId="77777777" w:rsidR="00D96E69" w:rsidRPr="00AA7AFF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1C4908A7" w14:textId="77777777" w:rsidR="00D96E69" w:rsidRPr="00AA7AFF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8DDA8AA" w14:textId="77777777" w:rsidR="00D96E69" w:rsidRPr="00AA7AFF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9C4BDD" w14:textId="77777777" w:rsidR="00D96E69" w:rsidRPr="00AA7AFF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cmbProductType.SelectedItem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49172969" w14:textId="77777777" w:rsidR="00D96E69" w:rsidRPr="00AA7AFF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89C8FF7" w14:textId="77777777" w:rsidR="00D96E69" w:rsidRPr="00AA7AFF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("</w:t>
      </w:r>
      <w:r w:rsidRPr="00D96E69">
        <w:rPr>
          <w:rFonts w:ascii="Courier New" w:hAnsi="Courier New" w:cs="Courier New"/>
          <w:sz w:val="24"/>
          <w:szCs w:val="24"/>
        </w:rPr>
        <w:t>Выберите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тип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96E69">
        <w:rPr>
          <w:rFonts w:ascii="Courier New" w:hAnsi="Courier New" w:cs="Courier New"/>
          <w:sz w:val="24"/>
          <w:szCs w:val="24"/>
        </w:rPr>
        <w:t>продукта</w:t>
      </w:r>
      <w:r w:rsidRPr="00AA7AFF">
        <w:rPr>
          <w:rFonts w:ascii="Courier New" w:hAnsi="Courier New" w:cs="Courier New"/>
          <w:sz w:val="24"/>
          <w:szCs w:val="24"/>
          <w:lang w:val="en-US"/>
        </w:rPr>
        <w:t>.", "</w:t>
      </w:r>
      <w:r w:rsidRPr="00D96E69">
        <w:rPr>
          <w:rFonts w:ascii="Courier New" w:hAnsi="Courier New" w:cs="Courier New"/>
          <w:sz w:val="24"/>
          <w:szCs w:val="24"/>
        </w:rPr>
        <w:t>Ошибка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4BC30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D96E69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7A84FA1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A7C3B4C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FBA9C0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53AC0E1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AA5F64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E4EA4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7FCE81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C60473D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txtName.Clear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499F8A8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71E5047E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dtpExpiryDate.Value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9EA503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cmbProductType.SelectedItem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2D13D39A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chkIsActive.Checked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6CA9866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picPhoto.Image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3E95CD8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selectedProduct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13FA58D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62EC457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2EF2BB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byte[</w:t>
      </w:r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]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ImageToByteArray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System.Drawing.Image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image)</w:t>
      </w:r>
    </w:p>
    <w:p w14:paraId="6322C17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76470F5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using (var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System.IO.MemoryStream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34E3D78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B9915F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image.Save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96E69">
        <w:rPr>
          <w:rFonts w:ascii="Courier New" w:hAnsi="Courier New" w:cs="Courier New"/>
          <w:sz w:val="24"/>
          <w:szCs w:val="24"/>
          <w:lang w:val="en-US"/>
        </w:rPr>
        <w:t>ms</w:t>
      </w:r>
      <w:proofErr w:type="spellEnd"/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image.RawFormat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EC5176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D96E69">
        <w:rPr>
          <w:rFonts w:ascii="Courier New" w:hAnsi="Courier New" w:cs="Courier New"/>
          <w:sz w:val="24"/>
          <w:szCs w:val="24"/>
          <w:lang w:val="en-US"/>
        </w:rPr>
        <w:t>ms.ToArray</w:t>
      </w:r>
      <w:proofErr w:type="spellEnd"/>
      <w:proofErr w:type="gramEnd"/>
      <w:r w:rsidRPr="00D96E6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6FE0691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A4EB554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88F2A63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59EDC2" w14:textId="77777777" w:rsidR="00D96E69" w:rsidRPr="00D96E69" w:rsidRDefault="00D96E69" w:rsidP="00D96E69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96E6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4425F5" w14:textId="77777777" w:rsidR="00CA4C2D" w:rsidRPr="006A6821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50A407" w14:textId="3CD01EA4" w:rsidR="003F0963" w:rsidRPr="006A6821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A68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6A6821">
        <w:rPr>
          <w:lang w:val="en-US"/>
        </w:rPr>
        <w:t xml:space="preserve"> </w:t>
      </w:r>
      <w:proofErr w:type="spellStart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StorageZoneForm.cs</w:t>
      </w:r>
      <w:proofErr w:type="spellEnd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34CC2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2888F3E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01032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E22DF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E0ACEF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B309A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86851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AD98E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7CEC66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29F49E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E1B6A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29A2F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5E2E0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0D18C14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9BA6DA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StorageZoneForm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500D320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544FD4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IStorageZoneRepository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B5524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IWarehouseRepository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2149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51539C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57959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13729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1FDA6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StorageZoneForm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0B843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FDB9B6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E68A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Application.AppContext.Instance.StorageZoneRepository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6D6AE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Application.AppContext.Instance.WarehouseRepository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AB564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1A596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E5B7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DB096C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A9640C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406B1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580A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первой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FA8C05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предыдущей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7E81FC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следующей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F16E78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последней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CBD43F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Добавить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новую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3E63D3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текущую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2C74DE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Текущая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позиция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305935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Общее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количество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7F1DE9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4F6633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47F1B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StorageZoneForm_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210EC0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E3C57C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00822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A8ECF1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LoadZoneTypes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AC729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9B3CEC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210D20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A555A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770C30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BF64E6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2B09F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529C07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DCA562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657C85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AEB2D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090EA84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 </w:t>
      </w:r>
      <w:r w:rsidRPr="006A6821">
        <w:rPr>
          <w:rFonts w:ascii="Courier New" w:hAnsi="Courier New" w:cs="Courier New"/>
          <w:sz w:val="24"/>
          <w:szCs w:val="24"/>
        </w:rPr>
        <w:t>склада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25AC06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["Capacity"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Вместимость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E93042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Тип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9125D5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Название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09406B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9D3274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04958AA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7F42E2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9BB56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98B40C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E41F99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1054F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1987C6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1E9016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2E8075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A6F678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warehouses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EE2AF4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warehouses;</w:t>
      </w:r>
    </w:p>
    <w:p w14:paraId="496B3AD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cmbWarehouse.DisplayMember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"Name";</w:t>
      </w:r>
    </w:p>
    <w:p w14:paraId="31BC3FB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cmbWarehouse.ValueMember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DE5168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89D80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4D67B5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B2777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складов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F9D9EC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CE0A83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1A0EAE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60022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LoadZoneTypes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F4027A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B3D169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19792A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EE2635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zoneTypes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Enum.GetValues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typeof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E0ADE4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cmbZoneType.DataSource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zoneTypes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1FED89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48C7B73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30CC0F0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F69177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типов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DB5481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E9B150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E82D81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A860F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29DAF1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651DB0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dataGridViewStorageZones.SelectedRows.Count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4D4D13D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0FF90C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dataGridViewStorageZones.SelectedRows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0760E79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A0B35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4F0DE32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2CF5BD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03A57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txtCapacity.Text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selectedStorageZone.Capacity.ToString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EF0B0C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cmbZoneType.SelectedItem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2BBCD7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txtZoneName.Text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selectedStorageZone.ZoneName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9C6270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1D3CE0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593999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A79094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65E2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FB6DB2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03014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F54AF9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E254C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6BDA62D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0E3C6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</w:p>
    <w:p w14:paraId="212F154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651106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EEFFD3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Capacity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txtCapacity.Text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7D1013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cmbZoneType.SelectedItem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29631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txtZoneName.Text</w:t>
      </w:r>
      <w:proofErr w:type="spellEnd"/>
    </w:p>
    <w:p w14:paraId="06CB52B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4130AC1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45D88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storageZoneRepository.Add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8F758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9D6DE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8E12E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679106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D76EE0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96354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добавления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8670C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FA184E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2740FA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8A021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E7F069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A2BDD3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5FD1659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F32FB9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61EAB05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37CB7D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зону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A503E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6F937E1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85A56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C3097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314F086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0125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6FB916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selectedStorageZone.Capacity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txtCapacity.Text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04F6E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ZoneType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cmbZoneType.SelectedItem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80CC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selectedStorageZone.ZoneName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txtZoneName.Text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2DF57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2EA79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storageZoneRepository.Update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E0A2D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D3575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CB550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08A3AB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31FAA53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7A2088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2ED89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63740A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0B89B9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36B86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F4DA74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1182B4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74162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25FCC8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40357C9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EFA16E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зону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4E936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5078F82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BD5036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F05D5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Вы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уверены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6A6821">
        <w:rPr>
          <w:rFonts w:ascii="Courier New" w:hAnsi="Courier New" w:cs="Courier New"/>
          <w:sz w:val="24"/>
          <w:szCs w:val="24"/>
        </w:rPr>
        <w:t>что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хотите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зону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'{_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selectedStorageZone.ZoneName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}'?", "</w:t>
      </w:r>
      <w:r w:rsidRPr="006A6821">
        <w:rPr>
          <w:rFonts w:ascii="Courier New" w:hAnsi="Courier New" w:cs="Courier New"/>
          <w:sz w:val="24"/>
          <w:szCs w:val="24"/>
        </w:rPr>
        <w:t>Подтверждение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397AB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524B8F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storageZoneRepository.Delete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selectedStorageZone.StorageId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D874F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LoadStorageZones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0CA33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DD58C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8A2C8A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7F918D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7A39FBD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D7E5E5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хранения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F6DC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07F3F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CAF950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F5F6A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5035AD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C0ABE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368F361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F1B490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CE6E1C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3E6301B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6A682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7457F4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30B0A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txtCapacity.Text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 |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| 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TryParse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txtCapacity.Text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 out int capacity) || capacity &lt;= 0)</w:t>
      </w:r>
    </w:p>
    <w:p w14:paraId="26F65CE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457AA8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Введите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корректную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вместимость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A6821">
        <w:rPr>
          <w:rFonts w:ascii="Courier New" w:hAnsi="Courier New" w:cs="Courier New"/>
          <w:sz w:val="24"/>
          <w:szCs w:val="24"/>
        </w:rPr>
        <w:t>положительное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число</w:t>
      </w:r>
      <w:r w:rsidRPr="006A6821">
        <w:rPr>
          <w:rFonts w:ascii="Courier New" w:hAnsi="Courier New" w:cs="Courier New"/>
          <w:sz w:val="24"/>
          <w:szCs w:val="24"/>
          <w:lang w:val="en-US"/>
        </w:rPr>
        <w:t>).",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36640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BA8FA2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C90685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FF3C0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cmbZoneType.SelectedItem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1CAEA66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323FF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тип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CCC75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7007272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D75A38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0FAA9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txtZoneName.Text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5104B4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D25D11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Введите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название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зоны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D4474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40C0929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6C586F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D7D48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3D01F3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EF0CE0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1C2AF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A8684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DB5F20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cmbWarehouse.SelectedIndex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08135F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txtCapacity.Clear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A54997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cmbZoneType.SelectedIndex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4A910A5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txtZoneName.Clear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946220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selectedStorageZone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5293C3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9C7987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3129C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E43CE6F" w14:textId="77777777" w:rsidR="00CA4C2D" w:rsidRPr="006A6821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B18877" w14:textId="17345A8A" w:rsidR="003F0963" w:rsidRPr="006A6821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A68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6A6821">
        <w:rPr>
          <w:lang w:val="en-US"/>
        </w:rPr>
        <w:t xml:space="preserve"> </w:t>
      </w:r>
      <w:proofErr w:type="spellStart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SupplierForm.cs</w:t>
      </w:r>
      <w:proofErr w:type="spellEnd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CF1C4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57C779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0453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14081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87D45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E8FF7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9D627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D7D1E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9BDD1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57C8D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5B075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D35E26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3B24F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2306F81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D697A8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SupplierForm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328F63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1E4C9F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ISupplierRepository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2421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Supplier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33995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8E5CB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87FA6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9E092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SupplierForm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8D0E3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0C5942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D182D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Application.AppContext.Instance.SupplierRepository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E94864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F069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15AC5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680506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9A5D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40F88D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01FB6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первой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E172B2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предыдущей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9E098D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следующей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853759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последней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4D3491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Добавить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новую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8A807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текущую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13DDEB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Текущая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позиция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D94D78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Общее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количество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21D753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F25B69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DB686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SupplierForm_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040CFD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172738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C7B92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F16A0E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26827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673DC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5BA10D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0E2543F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ACA96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suppliers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8ECA6D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suppliers;</w:t>
      </w:r>
    </w:p>
    <w:p w14:paraId="59CA7E8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6589E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68B3A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1DC182E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CompanyName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Название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компании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3C7EBC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ContactPerson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Контактное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лицо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7AC0D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["Phone"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Телефон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E7D7F9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["Address"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Адрес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F93C15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26CA3B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1CD0473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D47FBB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поставщиков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D9189C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3607F5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80164A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800C4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364BC7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A9E06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dataGridViewSuppliers.SelectedRows.Count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4B5B1A1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105618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dataGridViewSuppliers.SelectedRows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467BBBE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as Supplier;</w:t>
      </w:r>
    </w:p>
    <w:p w14:paraId="13E485C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40ED081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05B802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txtCompanyName.Text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selectedSupplier.CompanyName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4FCA9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txtContactPerson.Text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selectedSupplier.ContactPerson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1C7AD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selectedSupplier.Phone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A2795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selectedSupplier.Address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156DD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D22F71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16F0E0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C7A952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B9259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AE376E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35486F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CCA2A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2C059D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284332A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FABD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supplier = new Supplier</w:t>
      </w:r>
    </w:p>
    <w:p w14:paraId="12526A3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EC1191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CompanyName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txtCompanyName.Text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0EC7D2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ContactPerson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txtContactPerson.Text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B89BC9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Phone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E15105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Address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txtAddress.Text</w:t>
      </w:r>
      <w:proofErr w:type="spellEnd"/>
    </w:p>
    <w:p w14:paraId="59210D3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6404932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8E246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supplierRepository.Add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(supplier);</w:t>
      </w:r>
    </w:p>
    <w:p w14:paraId="4E171FB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2988D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C72E77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F26676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7F5A4DA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61311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добавления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A444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DEC539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E502D3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E34A8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EAF1C0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D3CDA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3E84683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9FC25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23EEE60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EFABE4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639F8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4CEC258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A67C4C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F56E0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778B951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E30E7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selectedSupplier.CompanyName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txtCompanyName.Text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1AF8C6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selectedSupplier.ContactPerson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txtContactPerson.Text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6A93D3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selectedSupplier.Phone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txtPhone.Text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59DD72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selectedSupplier.Address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54804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CB41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supplierRepository.Update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FACD1C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F9820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FD6D2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65156A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7974E95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529088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37D21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282BF8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CFA605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4F536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A3EA5A7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065C36C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2B06D237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FBB4280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0DF2FD06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DE17E76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AA7AFF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BD3FF3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0D4B00E8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16E7D88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D27530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Вы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уверены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6A6821">
        <w:rPr>
          <w:rFonts w:ascii="Courier New" w:hAnsi="Courier New" w:cs="Courier New"/>
          <w:sz w:val="24"/>
          <w:szCs w:val="24"/>
        </w:rPr>
        <w:t>что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хотите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'{_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selectedSupplier.CompanyName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}'?", "</w:t>
      </w:r>
      <w:r w:rsidRPr="006A6821">
        <w:rPr>
          <w:rFonts w:ascii="Courier New" w:hAnsi="Courier New" w:cs="Courier New"/>
          <w:sz w:val="24"/>
          <w:szCs w:val="24"/>
        </w:rPr>
        <w:t>Подтверждение</w:t>
      </w: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AA7AFF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AA7AF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2E6A7C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6A68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5BF420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supplierRepository.Delete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selectedSupplier.SupplierId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53E97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316B6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F2261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5ABE16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DF2E3F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3A1F5EE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087BEC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AE6E0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8BFA99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BD984F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CE7DF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C2B00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E8448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txtCompanyName.Text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A99C1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794451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Введите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название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компании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2B8594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return false;</w:t>
      </w:r>
    </w:p>
    <w:p w14:paraId="46B07321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3D9632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B7FADF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581FF67B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3FB2BC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B8BF4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D8EA64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48D3D4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txtCompanyName.Clear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9744D3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txtContactPerson.Clear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DC420C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txtPhone.Clear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82B848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8874AD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selectedSupplier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694FDFB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847659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61175C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19DFE2CB" w14:textId="77777777" w:rsidR="00CA4C2D" w:rsidRPr="006A6821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CD3AF7" w14:textId="4E821542" w:rsidR="003F0963" w:rsidRPr="006A6821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A68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6A6821">
        <w:rPr>
          <w:lang w:val="en-US"/>
        </w:rPr>
        <w:t xml:space="preserve"> </w:t>
      </w:r>
      <w:proofErr w:type="spellStart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SupplyForm.cs</w:t>
      </w:r>
      <w:proofErr w:type="spellEnd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3087B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2D3E62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30479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5386B1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07214E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987B7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C5821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1D4C0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F9A86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5BED37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C401E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88F9A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DEE24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4C9C5AE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557E28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SupplyForm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3799242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90C322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ISupplyRepository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EDAB8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IProductRepository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DB642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ISupplierRepository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9E899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Supply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10E94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AD3167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F110D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47674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SupplyForm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A5264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5F44A1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CB9CC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Application.AppContext.Instance.SupplyRepository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94AC6F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productRepository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Application.AppContext.Instance.ProductRepository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BF42C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Application.AppContext.Instance.SupplierRepository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709D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64E02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F8333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D10F1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3D680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CBEF7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AE80C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первой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B8FE06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предыдущей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9A0EE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следующей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DF8828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последней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1B3703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Добавить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новую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BE4062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текущую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5CC034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Текущая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позиция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EA63B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Общее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количество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A41568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7A2365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0C712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SupplyForm_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95D466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A61919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C1C0B7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F1202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6C954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3A67A9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B8B6A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D435A4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BEAAE6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530AA9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{</w:t>
      </w:r>
    </w:p>
    <w:p w14:paraId="770E07A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supplies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0494BF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supplies;</w:t>
      </w:r>
    </w:p>
    <w:p w14:paraId="46F5288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620105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1ECE6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53E0996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 </w:t>
      </w:r>
      <w:r w:rsidRPr="006A6821">
        <w:rPr>
          <w:rFonts w:ascii="Courier New" w:hAnsi="Courier New" w:cs="Courier New"/>
          <w:sz w:val="24"/>
          <w:szCs w:val="24"/>
        </w:rPr>
        <w:t>продукта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A6B1F9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AA910F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Дата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2FCDDC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["Quantity"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Количество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9D3D88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F27963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6CBA21D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BB0B32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поставок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D5EA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D84FE9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226A1B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16EDA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LoadProducts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DA809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27D268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63CFEA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01800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products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productRepository.GetAll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D98FA4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products;</w:t>
      </w:r>
    </w:p>
    <w:p w14:paraId="00C5A9E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cmbProduct.DisplayMember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"Name";</w:t>
      </w:r>
    </w:p>
    <w:p w14:paraId="3A13699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cmbProduct.ValueMember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5C6B6E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36464B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catch (Exception ex)</w:t>
      </w:r>
    </w:p>
    <w:p w14:paraId="3D785F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E05D23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продуктов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5E086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276413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DB1ED3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E572C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LoadSuppliers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67201E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EC0F10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AEBBD7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0D1285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suppliers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30694B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suppliers;</w:t>
      </w:r>
    </w:p>
    <w:p w14:paraId="2E82E5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cmbSupplier.DisplayMember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CompanyName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E99F7A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cmbSupplier.ValueMember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3BE503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717BE0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44E1AB9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07FCD2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поставщиков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1EDB46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72E6A1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AAA028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2FB1C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BC537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0058E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dataGridViewSupplies.SelectedRows.Count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205F072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A26BA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dataGridViewSupplies.SelectedRows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0A0A16D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as Supply;</w:t>
      </w:r>
    </w:p>
    <w:p w14:paraId="401A9F6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58620AD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446741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selectedSupply.ProductId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E10AC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D67150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dtpSupplyDate.Value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selectedSupply.SupplyDate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69EE29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selectedSupply.Quantity.ToString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866CEE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B1B97C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C99B74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0191BC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4B53D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ADD5CC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3D95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2AAB090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E85AE1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6974F88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6E5DC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supply = new Supply</w:t>
      </w:r>
    </w:p>
    <w:p w14:paraId="7010913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6A05A8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0BDBBA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9D4712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dtpSupplyDate.Value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60682B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Quantity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2D1AF9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414A69D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CBD84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supplyRepository.Add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(supply);</w:t>
      </w:r>
    </w:p>
    <w:p w14:paraId="4D34942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2461C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FC7DF5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1CEFFF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7D3E82E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2304EB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добавления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48331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56DDFD0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D4114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CC3C4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A30955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4DE94A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9FAC22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3F673E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30C9782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C13471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поставку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9AE57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336100B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B6505B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99B8F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6D58BF8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B79C6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selectedSupply.ProductId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F885B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selectedSupply.SupplierId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2EBD4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selectedSupply.SupplyDate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dtpSupplyDate.Value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F2160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selectedSupply.Quantity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7BD90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41052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supplyRepository.Update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6FAAC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BF810B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A6876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DA4B64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42F2CA4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7467D2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3D057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E0738B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6187F5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D99D1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B6C8A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E1A341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7E4DEEB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ECC971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59CDEDE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C2CA3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поставку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97332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2E92E95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50D831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6B122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Вы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уверены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6A6821">
        <w:rPr>
          <w:rFonts w:ascii="Courier New" w:hAnsi="Courier New" w:cs="Courier New"/>
          <w:sz w:val="24"/>
          <w:szCs w:val="24"/>
        </w:rPr>
        <w:t>что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хотите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поставку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ID '{_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selectedSupply.SupplyId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}'?", "</w:t>
      </w:r>
      <w:r w:rsidRPr="006A6821">
        <w:rPr>
          <w:rFonts w:ascii="Courier New" w:hAnsi="Courier New" w:cs="Courier New"/>
          <w:sz w:val="24"/>
          <w:szCs w:val="24"/>
        </w:rPr>
        <w:t>Подтверждение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0A515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840329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supplyRepository.Delete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selectedSupply.SupplyId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E141B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LoadSupplies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A2DD2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80BDD1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0A2CA73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E180B9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B80E66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B1331A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652E7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6B4275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8559FD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E23BF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D2387C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71C288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1E4C3B2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D854AA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продукт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8D2D6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1C13885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461FC6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1C8E8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cmbSupplier.SelectedValue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189490B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813EE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поставщика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57367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67D1CB3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66F238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B1C9C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 |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| 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.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TryParse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txtQuantity.Text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 out int quantity) || quantity &lt;= 0)</w:t>
      </w:r>
    </w:p>
    <w:p w14:paraId="5F95CC7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0D141B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Введите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корректное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количество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A6821">
        <w:rPr>
          <w:rFonts w:ascii="Courier New" w:hAnsi="Courier New" w:cs="Courier New"/>
          <w:sz w:val="24"/>
          <w:szCs w:val="24"/>
        </w:rPr>
        <w:t>положительное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число</w:t>
      </w:r>
      <w:r w:rsidRPr="006A6821">
        <w:rPr>
          <w:rFonts w:ascii="Courier New" w:hAnsi="Courier New" w:cs="Courier New"/>
          <w:sz w:val="24"/>
          <w:szCs w:val="24"/>
          <w:lang w:val="en-US"/>
        </w:rPr>
        <w:t>).",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D3504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33BB166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B57FF4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E9430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34BD1D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614A1E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933BD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B6B475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D9C193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cmbProduct.SelectedIndex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287F1EB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cmbSupplier.SelectedIndex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-1;</w:t>
      </w:r>
    </w:p>
    <w:p w14:paraId="2FC9B82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dtpSupplyDate.Value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AB9FE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txtQuantity.Clear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22C0B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selectedSupply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1F488E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9F7DB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AA61BF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C26ACE9" w14:textId="77777777" w:rsidR="00CA4C2D" w:rsidRPr="006A6821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5BC16A" w14:textId="6F76567F" w:rsidR="003F0963" w:rsidRPr="006A6821" w:rsidRDefault="003F0963" w:rsidP="003F0963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A68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CA4C2D" w:rsidRPr="006A6821">
        <w:rPr>
          <w:lang w:val="en-US"/>
        </w:rPr>
        <w:t xml:space="preserve"> </w:t>
      </w:r>
      <w:proofErr w:type="spellStart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WarehouseForm.cs</w:t>
      </w:r>
      <w:proofErr w:type="spellEnd"/>
      <w:r w:rsidR="00CA4C2D" w:rsidRPr="006A68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8E86B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18D3298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ECA3A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4E99A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E68813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A32F38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B4568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46881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4AC8A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01D3C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Domain.Interfaces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25D92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System.Xml.Linq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08639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Domain.Models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E0869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97612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namespace UI</w:t>
      </w:r>
    </w:p>
    <w:p w14:paraId="02773EB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3AE67C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WarehouseForm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44D0CB1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90CE56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IWarehouseRepository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EC8D63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Warehouse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CFC2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26ED20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7C630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F019D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WarehouseForm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C1C81E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CB092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DFBE5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Application.AppContext.Instance.WarehouseRepository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96ADC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94B95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969AC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DBD17F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bindingNavigator.Dock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DockStyle.Top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A4D3DB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this.Controls.Add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04661C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224BF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bindingNavigator.MoveFirstItem.ToolTipText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первой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9C9047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bindingNavigator.MovePreviousItem.ToolTipText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предыдущей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FBC485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bindingNavigator.MoveNextItem.ToolTipText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следующей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53094B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bindingNavigator.MoveLastItem.ToolTipText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Перейти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последней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записи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3C5F93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bindingNavigator.AddNewItem.ToolTipText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Добавить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новую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CF75B0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bindingNavigator.DeleteItem.ToolTipText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текущую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запись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86BC20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bindingNavigator.PositionItem.ToolTipText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Текущая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позиция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9007A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bindingNavigator.CountItem.ToolTipText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Общее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количество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записей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027639C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C93DB7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5833D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WarehouseForm_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5C9790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D3468B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EA1A63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A72153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A4061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08B766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14A2E8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05E7B41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4F5391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warehouses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warehouseRepository.GetAll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9BF38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warehouses;</w:t>
      </w:r>
    </w:p>
    <w:p w14:paraId="6FDB845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dataGridViewWarehouses.DataSource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bindingSource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721F0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1D4C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"ID";</w:t>
      </w:r>
    </w:p>
    <w:p w14:paraId="6B16293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["Name"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Название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C38A13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dataGridViewWarehouses.Columns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["Address"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HeaderText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6A6821">
        <w:rPr>
          <w:rFonts w:ascii="Courier New" w:hAnsi="Courier New" w:cs="Courier New"/>
          <w:sz w:val="24"/>
          <w:szCs w:val="24"/>
        </w:rPr>
        <w:t>Адрес</w:t>
      </w:r>
      <w:r w:rsidRPr="006A6821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38D7A4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5997BB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7C2D027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5C44BE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загрузки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складов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6A17BA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C122E4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0864D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65B25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SelectionChanged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77756A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844DEA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dataGridViewWarehouses.SelectedRows.Count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251D674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4110A9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dataGridViewWarehouses.SelectedRows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[0];</w:t>
      </w:r>
    </w:p>
    <w:p w14:paraId="4CD0AC0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selectedRow.DataBoundItem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as Warehouse;</w:t>
      </w:r>
    </w:p>
    <w:p w14:paraId="7C6492E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= null)</w:t>
      </w:r>
    </w:p>
    <w:p w14:paraId="3965C77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0A22F1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selectedWarehouse.Name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F67AA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selectedWarehouse.Address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CC099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898FD8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04256A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C02B96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90815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btnAdd_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5BF7C8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E18A27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621E09F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5706AC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34BCE9F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67D5B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var warehouse = new Warehouse</w:t>
      </w:r>
    </w:p>
    <w:p w14:paraId="007E771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EAA99C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Name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1D914A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Address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txtAddress.Text</w:t>
      </w:r>
      <w:proofErr w:type="spellEnd"/>
    </w:p>
    <w:p w14:paraId="3FFAD91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};</w:t>
      </w:r>
    </w:p>
    <w:p w14:paraId="1568592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2FD27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warehouseRepository.Add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(warehouse);</w:t>
      </w:r>
    </w:p>
    <w:p w14:paraId="48A97DF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522DB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AFCBA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3246BC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748A92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98D5B6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добавления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EF7D43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495D18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293BF5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207FB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btnUpdate_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ECF724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7600AD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5A8D06B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F486DA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48A4911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C5DFF8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20F3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2433E39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5AF05C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()) return;</w:t>
      </w:r>
    </w:p>
    <w:p w14:paraId="567D68A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25967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selectedWarehouse.Name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10ABA2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selectedWarehouse.Address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9489B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4731A21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warehouseRepository.Update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BE1AC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157C3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4B078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E6B71E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catch (Exception ex)</w:t>
      </w:r>
    </w:p>
    <w:p w14:paraId="2AFE3BF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64EFBF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обновления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F2459D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098634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126700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A42AA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btnDelete_</w:t>
      </w:r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Click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7704793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1AC2B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try</w:t>
      </w:r>
    </w:p>
    <w:p w14:paraId="44FC380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AFD9DF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0EA1D32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12EC23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Выберите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для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Предупреждение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DD3DD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2799A81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CD2251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E4C52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Вы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уверены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6A6821">
        <w:rPr>
          <w:rFonts w:ascii="Courier New" w:hAnsi="Courier New" w:cs="Courier New"/>
          <w:sz w:val="24"/>
          <w:szCs w:val="24"/>
        </w:rPr>
        <w:t>что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хотите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удалить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'{_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selectedWarehouse.Name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}'?", "</w:t>
      </w:r>
      <w:r w:rsidRPr="006A6821">
        <w:rPr>
          <w:rFonts w:ascii="Courier New" w:hAnsi="Courier New" w:cs="Courier New"/>
          <w:sz w:val="24"/>
          <w:szCs w:val="24"/>
        </w:rPr>
        <w:t>Подтверждение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MessageBoxButtons.YesNo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MessageBoxIcon.Question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DialogResult.Yes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76D64E8" w14:textId="77777777" w:rsidR="006A6821" w:rsidRPr="00AA7AFF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AA7AF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AC4E10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A7AFF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6A6821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warehouseRepository.Delete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selectedWarehouse.WarehouseId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F9FE6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LoadWarehouses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A23B24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C3C0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CAB82D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AC692C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catch (Exception ex)</w:t>
      </w:r>
    </w:p>
    <w:p w14:paraId="4EFA742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946C00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($"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удаления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}",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A42A24B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958DC8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120E1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B3BF1A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bool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ValidateInput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6B7497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08A78B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string.IsNullOrWhiteSpace</w:t>
      </w:r>
      <w:proofErr w:type="spellEnd"/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txtName.Text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B4571BF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2299CD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("</w:t>
      </w:r>
      <w:r w:rsidRPr="006A6821">
        <w:rPr>
          <w:rFonts w:ascii="Courier New" w:hAnsi="Courier New" w:cs="Courier New"/>
          <w:sz w:val="24"/>
          <w:szCs w:val="24"/>
        </w:rPr>
        <w:t>Введите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название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6821">
        <w:rPr>
          <w:rFonts w:ascii="Courier New" w:hAnsi="Courier New" w:cs="Courier New"/>
          <w:sz w:val="24"/>
          <w:szCs w:val="24"/>
        </w:rPr>
        <w:t>склада</w:t>
      </w:r>
      <w:r w:rsidRPr="006A6821">
        <w:rPr>
          <w:rFonts w:ascii="Courier New" w:hAnsi="Courier New" w:cs="Courier New"/>
          <w:sz w:val="24"/>
          <w:szCs w:val="24"/>
          <w:lang w:val="en-US"/>
        </w:rPr>
        <w:t>.", "</w:t>
      </w:r>
      <w:r w:rsidRPr="006A6821">
        <w:rPr>
          <w:rFonts w:ascii="Courier New" w:hAnsi="Courier New" w:cs="Courier New"/>
          <w:sz w:val="24"/>
          <w:szCs w:val="24"/>
        </w:rPr>
        <w:t>Ошибка</w:t>
      </w: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MessageBoxIcon.Warning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173552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    return false;</w:t>
      </w:r>
    </w:p>
    <w:p w14:paraId="2096799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7C4113D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D63A82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return true;</w:t>
      </w:r>
    </w:p>
    <w:p w14:paraId="008F75E8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AAAEF3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A8EC93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A6821">
        <w:rPr>
          <w:rFonts w:ascii="Courier New" w:hAnsi="Courier New" w:cs="Courier New"/>
          <w:sz w:val="24"/>
          <w:szCs w:val="24"/>
          <w:lang w:val="en-US"/>
        </w:rPr>
        <w:t>ClearInputs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A682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D889A95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9F19C9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txtName.Clear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EAD1970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txtAddress.Clear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1B59EA7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6A6821">
        <w:rPr>
          <w:rFonts w:ascii="Courier New" w:hAnsi="Courier New" w:cs="Courier New"/>
          <w:sz w:val="24"/>
          <w:szCs w:val="24"/>
          <w:lang w:val="en-US"/>
        </w:rPr>
        <w:t>selectedWarehouse</w:t>
      </w:r>
      <w:proofErr w:type="spellEnd"/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6F9432A6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  <w:r w:rsidRPr="006A682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A6821">
        <w:rPr>
          <w:rFonts w:ascii="Courier New" w:hAnsi="Courier New" w:cs="Courier New"/>
          <w:sz w:val="24"/>
          <w:szCs w:val="24"/>
        </w:rPr>
        <w:t>}</w:t>
      </w:r>
    </w:p>
    <w:p w14:paraId="2367FD2C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  <w:r w:rsidRPr="006A6821">
        <w:rPr>
          <w:rFonts w:ascii="Courier New" w:hAnsi="Courier New" w:cs="Courier New"/>
          <w:sz w:val="24"/>
          <w:szCs w:val="24"/>
        </w:rPr>
        <w:t xml:space="preserve">    }</w:t>
      </w:r>
    </w:p>
    <w:p w14:paraId="676845FE" w14:textId="77777777" w:rsidR="006A6821" w:rsidRPr="006A6821" w:rsidRDefault="006A6821" w:rsidP="006A6821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  <w:r w:rsidRPr="006A6821">
        <w:rPr>
          <w:rFonts w:ascii="Courier New" w:hAnsi="Courier New" w:cs="Courier New"/>
          <w:sz w:val="24"/>
          <w:szCs w:val="24"/>
        </w:rPr>
        <w:t>}</w:t>
      </w:r>
    </w:p>
    <w:p w14:paraId="0C2A3AE6" w14:textId="77777777" w:rsidR="00CA4C2D" w:rsidRPr="00CA4C2D" w:rsidRDefault="00CA4C2D" w:rsidP="00CA4C2D">
      <w:pPr>
        <w:spacing w:line="240" w:lineRule="auto"/>
        <w:ind w:right="-6"/>
        <w:jc w:val="both"/>
        <w:rPr>
          <w:rFonts w:ascii="Courier New" w:hAnsi="Courier New" w:cs="Courier New"/>
          <w:sz w:val="24"/>
          <w:szCs w:val="24"/>
        </w:rPr>
      </w:pPr>
    </w:p>
    <w:p w14:paraId="669DC9C2" w14:textId="77777777" w:rsidR="003F0963" w:rsidRPr="003F0963" w:rsidRDefault="003F0963" w:rsidP="00924F85">
      <w:pPr>
        <w:spacing w:line="360" w:lineRule="auto"/>
        <w:ind w:right="-6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1E447" w14:textId="77777777" w:rsidR="00DB54A8" w:rsidRPr="003F0963" w:rsidRDefault="00DB54A8" w:rsidP="00DB54A8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B54A8" w:rsidRPr="003F0963" w:rsidSect="004E1770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1589B" w14:textId="77777777" w:rsidR="003D0929" w:rsidRDefault="003D0929" w:rsidP="004E1770">
      <w:pPr>
        <w:spacing w:after="0" w:line="240" w:lineRule="auto"/>
      </w:pPr>
      <w:r>
        <w:separator/>
      </w:r>
    </w:p>
  </w:endnote>
  <w:endnote w:type="continuationSeparator" w:id="0">
    <w:p w14:paraId="11CEB933" w14:textId="77777777" w:rsidR="003D0929" w:rsidRDefault="003D0929" w:rsidP="004E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0292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1E72824" w14:textId="2D3466BD" w:rsidR="004E1770" w:rsidRPr="005C149B" w:rsidRDefault="004E1770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C149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C149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C149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C149B">
          <w:rPr>
            <w:rFonts w:ascii="Times New Roman" w:hAnsi="Times New Roman" w:cs="Times New Roman"/>
            <w:sz w:val="28"/>
            <w:szCs w:val="28"/>
          </w:rPr>
          <w:t>2</w:t>
        </w:r>
        <w:r w:rsidRPr="005C149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D96CC1D" w14:textId="77777777" w:rsidR="004E1770" w:rsidRDefault="004E177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CEB2F" w14:textId="77777777" w:rsidR="003D0929" w:rsidRDefault="003D0929" w:rsidP="004E1770">
      <w:pPr>
        <w:spacing w:after="0" w:line="240" w:lineRule="auto"/>
      </w:pPr>
      <w:r>
        <w:separator/>
      </w:r>
    </w:p>
  </w:footnote>
  <w:footnote w:type="continuationSeparator" w:id="0">
    <w:p w14:paraId="24ACE6B0" w14:textId="77777777" w:rsidR="003D0929" w:rsidRDefault="003D0929" w:rsidP="004E1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701"/>
    <w:multiLevelType w:val="multilevel"/>
    <w:tmpl w:val="9E3E2D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2DE0E04"/>
    <w:multiLevelType w:val="multilevel"/>
    <w:tmpl w:val="6F2660C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B41D6"/>
    <w:multiLevelType w:val="multilevel"/>
    <w:tmpl w:val="0E8205C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71741"/>
    <w:multiLevelType w:val="multilevel"/>
    <w:tmpl w:val="F57E9FF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A69"/>
    <w:multiLevelType w:val="hybridMultilevel"/>
    <w:tmpl w:val="5A0863A4"/>
    <w:lvl w:ilvl="0" w:tplc="D97AC48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E2C49"/>
    <w:multiLevelType w:val="hybridMultilevel"/>
    <w:tmpl w:val="4A9EF564"/>
    <w:lvl w:ilvl="0" w:tplc="099C28DE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D1254"/>
    <w:multiLevelType w:val="multilevel"/>
    <w:tmpl w:val="2682ABE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F4BA0"/>
    <w:multiLevelType w:val="hybridMultilevel"/>
    <w:tmpl w:val="CDD63D88"/>
    <w:lvl w:ilvl="0" w:tplc="83DC2E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E4CC184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71518">
    <w:abstractNumId w:val="4"/>
  </w:num>
  <w:num w:numId="2" w16cid:durableId="1444770222">
    <w:abstractNumId w:val="7"/>
  </w:num>
  <w:num w:numId="3" w16cid:durableId="99881694">
    <w:abstractNumId w:val="5"/>
  </w:num>
  <w:num w:numId="4" w16cid:durableId="1571504218">
    <w:abstractNumId w:val="2"/>
  </w:num>
  <w:num w:numId="5" w16cid:durableId="8987499">
    <w:abstractNumId w:val="6"/>
  </w:num>
  <w:num w:numId="6" w16cid:durableId="551773943">
    <w:abstractNumId w:val="0"/>
  </w:num>
  <w:num w:numId="7" w16cid:durableId="512689153">
    <w:abstractNumId w:val="3"/>
  </w:num>
  <w:num w:numId="8" w16cid:durableId="207126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35"/>
    <w:rsid w:val="00046004"/>
    <w:rsid w:val="00067C45"/>
    <w:rsid w:val="000716FC"/>
    <w:rsid w:val="00091671"/>
    <w:rsid w:val="00096FF0"/>
    <w:rsid w:val="00097933"/>
    <w:rsid w:val="000A178F"/>
    <w:rsid w:val="000A5157"/>
    <w:rsid w:val="000C2FF1"/>
    <w:rsid w:val="000C5148"/>
    <w:rsid w:val="000E28BF"/>
    <w:rsid w:val="000E5D04"/>
    <w:rsid w:val="00136E53"/>
    <w:rsid w:val="00150B86"/>
    <w:rsid w:val="00154449"/>
    <w:rsid w:val="00165A59"/>
    <w:rsid w:val="00170001"/>
    <w:rsid w:val="00182DBB"/>
    <w:rsid w:val="001C1202"/>
    <w:rsid w:val="001E1B35"/>
    <w:rsid w:val="001E43CD"/>
    <w:rsid w:val="001E72A9"/>
    <w:rsid w:val="002256A5"/>
    <w:rsid w:val="00245716"/>
    <w:rsid w:val="00257228"/>
    <w:rsid w:val="002722F9"/>
    <w:rsid w:val="00273992"/>
    <w:rsid w:val="002769A9"/>
    <w:rsid w:val="00277399"/>
    <w:rsid w:val="00287821"/>
    <w:rsid w:val="002B5501"/>
    <w:rsid w:val="002C205D"/>
    <w:rsid w:val="0031371F"/>
    <w:rsid w:val="00316EF1"/>
    <w:rsid w:val="00324CBC"/>
    <w:rsid w:val="003368EA"/>
    <w:rsid w:val="00340D4C"/>
    <w:rsid w:val="00347E7F"/>
    <w:rsid w:val="003675D9"/>
    <w:rsid w:val="00396E63"/>
    <w:rsid w:val="003A586A"/>
    <w:rsid w:val="003C5925"/>
    <w:rsid w:val="003C7B94"/>
    <w:rsid w:val="003D0929"/>
    <w:rsid w:val="003F0963"/>
    <w:rsid w:val="003F720B"/>
    <w:rsid w:val="00410EDA"/>
    <w:rsid w:val="00440D70"/>
    <w:rsid w:val="00486D91"/>
    <w:rsid w:val="004A122A"/>
    <w:rsid w:val="004A488D"/>
    <w:rsid w:val="004D71FF"/>
    <w:rsid w:val="004E1770"/>
    <w:rsid w:val="0050200C"/>
    <w:rsid w:val="00515010"/>
    <w:rsid w:val="005303C7"/>
    <w:rsid w:val="00550E6B"/>
    <w:rsid w:val="00551F79"/>
    <w:rsid w:val="00557044"/>
    <w:rsid w:val="005743DB"/>
    <w:rsid w:val="005930BD"/>
    <w:rsid w:val="00595916"/>
    <w:rsid w:val="005976AE"/>
    <w:rsid w:val="005C149B"/>
    <w:rsid w:val="005C6B2B"/>
    <w:rsid w:val="005C70E6"/>
    <w:rsid w:val="005F7254"/>
    <w:rsid w:val="0064015D"/>
    <w:rsid w:val="00656CDD"/>
    <w:rsid w:val="00686159"/>
    <w:rsid w:val="006A3000"/>
    <w:rsid w:val="006A6821"/>
    <w:rsid w:val="006C280D"/>
    <w:rsid w:val="006F7C72"/>
    <w:rsid w:val="0070479B"/>
    <w:rsid w:val="0072102E"/>
    <w:rsid w:val="00747756"/>
    <w:rsid w:val="00767F4E"/>
    <w:rsid w:val="00773EC8"/>
    <w:rsid w:val="007A4E0C"/>
    <w:rsid w:val="007B531E"/>
    <w:rsid w:val="007F4D66"/>
    <w:rsid w:val="0081659C"/>
    <w:rsid w:val="008232F8"/>
    <w:rsid w:val="0082334E"/>
    <w:rsid w:val="0083281B"/>
    <w:rsid w:val="008523ED"/>
    <w:rsid w:val="00852977"/>
    <w:rsid w:val="00855E4D"/>
    <w:rsid w:val="00856B45"/>
    <w:rsid w:val="00856D4F"/>
    <w:rsid w:val="00861E4D"/>
    <w:rsid w:val="008B1BD6"/>
    <w:rsid w:val="008C66BA"/>
    <w:rsid w:val="008E1189"/>
    <w:rsid w:val="00904D48"/>
    <w:rsid w:val="00924F85"/>
    <w:rsid w:val="00942E69"/>
    <w:rsid w:val="00956B51"/>
    <w:rsid w:val="0096074E"/>
    <w:rsid w:val="009639F3"/>
    <w:rsid w:val="00980283"/>
    <w:rsid w:val="00981BBB"/>
    <w:rsid w:val="009916AD"/>
    <w:rsid w:val="00992969"/>
    <w:rsid w:val="009A1FA1"/>
    <w:rsid w:val="009B0D8C"/>
    <w:rsid w:val="009B4E15"/>
    <w:rsid w:val="009B74E4"/>
    <w:rsid w:val="009C2D9B"/>
    <w:rsid w:val="009C6E08"/>
    <w:rsid w:val="009D40E8"/>
    <w:rsid w:val="009D66F3"/>
    <w:rsid w:val="00A45733"/>
    <w:rsid w:val="00A51198"/>
    <w:rsid w:val="00A62B06"/>
    <w:rsid w:val="00A8117A"/>
    <w:rsid w:val="00A82343"/>
    <w:rsid w:val="00A84A8E"/>
    <w:rsid w:val="00A949CC"/>
    <w:rsid w:val="00A96C02"/>
    <w:rsid w:val="00AA4B77"/>
    <w:rsid w:val="00AA7AFF"/>
    <w:rsid w:val="00AB16CD"/>
    <w:rsid w:val="00AB39C7"/>
    <w:rsid w:val="00AB6A35"/>
    <w:rsid w:val="00AD7F16"/>
    <w:rsid w:val="00AE5AFC"/>
    <w:rsid w:val="00AE7449"/>
    <w:rsid w:val="00AF0EDA"/>
    <w:rsid w:val="00B01CE6"/>
    <w:rsid w:val="00B05E46"/>
    <w:rsid w:val="00B10ADB"/>
    <w:rsid w:val="00B11445"/>
    <w:rsid w:val="00B374F4"/>
    <w:rsid w:val="00B4386B"/>
    <w:rsid w:val="00B52CEF"/>
    <w:rsid w:val="00B62560"/>
    <w:rsid w:val="00B80691"/>
    <w:rsid w:val="00BB444E"/>
    <w:rsid w:val="00BC4B6A"/>
    <w:rsid w:val="00BD1522"/>
    <w:rsid w:val="00C00DA1"/>
    <w:rsid w:val="00C31937"/>
    <w:rsid w:val="00C56B7E"/>
    <w:rsid w:val="00C61AA4"/>
    <w:rsid w:val="00C71170"/>
    <w:rsid w:val="00C917CC"/>
    <w:rsid w:val="00CA461B"/>
    <w:rsid w:val="00CA4C2D"/>
    <w:rsid w:val="00CB0CB2"/>
    <w:rsid w:val="00CC3592"/>
    <w:rsid w:val="00CE4D4B"/>
    <w:rsid w:val="00D17E27"/>
    <w:rsid w:val="00D23FEE"/>
    <w:rsid w:val="00D2656E"/>
    <w:rsid w:val="00D601F8"/>
    <w:rsid w:val="00D71E9C"/>
    <w:rsid w:val="00D74DCB"/>
    <w:rsid w:val="00D96E69"/>
    <w:rsid w:val="00DB54A8"/>
    <w:rsid w:val="00DB62EB"/>
    <w:rsid w:val="00DB6969"/>
    <w:rsid w:val="00DD1462"/>
    <w:rsid w:val="00DD4D68"/>
    <w:rsid w:val="00E543FA"/>
    <w:rsid w:val="00E619F5"/>
    <w:rsid w:val="00E768BA"/>
    <w:rsid w:val="00EB121E"/>
    <w:rsid w:val="00EC071E"/>
    <w:rsid w:val="00EE168B"/>
    <w:rsid w:val="00EF7F8A"/>
    <w:rsid w:val="00F23CC2"/>
    <w:rsid w:val="00F265B0"/>
    <w:rsid w:val="00F3654C"/>
    <w:rsid w:val="00F62D7D"/>
    <w:rsid w:val="00F77B33"/>
    <w:rsid w:val="00FA611C"/>
    <w:rsid w:val="00FB63F3"/>
    <w:rsid w:val="00FB722F"/>
    <w:rsid w:val="00FC70FE"/>
    <w:rsid w:val="00FD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0023F"/>
  <w15:chartTrackingRefBased/>
  <w15:docId w15:val="{0B57D5AB-AFC3-416C-A373-D84BDA01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2F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ADB"/>
    <w:pPr>
      <w:ind w:left="720"/>
      <w:contextualSpacing/>
    </w:pPr>
  </w:style>
  <w:style w:type="table" w:styleId="a4">
    <w:name w:val="Table Grid"/>
    <w:basedOn w:val="a1"/>
    <w:uiPriority w:val="39"/>
    <w:rsid w:val="00991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E1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1770"/>
  </w:style>
  <w:style w:type="paragraph" w:styleId="a7">
    <w:name w:val="footer"/>
    <w:basedOn w:val="a"/>
    <w:link w:val="a8"/>
    <w:uiPriority w:val="99"/>
    <w:unhideWhenUsed/>
    <w:rsid w:val="004E1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E1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7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91CFF-1E20-449A-BFDB-58B7537F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121</Pages>
  <Words>18486</Words>
  <Characters>105373</Characters>
  <Application>Microsoft Office Word</Application>
  <DocSecurity>0</DocSecurity>
  <Lines>878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markld</cp:lastModifiedBy>
  <cp:revision>157</cp:revision>
  <dcterms:created xsi:type="dcterms:W3CDTF">2025-04-15T10:29:00Z</dcterms:created>
  <dcterms:modified xsi:type="dcterms:W3CDTF">2025-04-30T02:18:00Z</dcterms:modified>
</cp:coreProperties>
</file>