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F0D6" w14:textId="131ABB23" w:rsidR="0098053B" w:rsidRDefault="00D75AFB" w:rsidP="00D75AFB">
      <w:pPr>
        <w:jc w:val="center"/>
      </w:pPr>
      <w:r>
        <w:t>Mod-2-3-Notes</w:t>
      </w:r>
    </w:p>
    <w:p w14:paraId="5A745346" w14:textId="77777777" w:rsidR="00D75AFB" w:rsidRDefault="00D75AFB" w:rsidP="00D75AFB"/>
    <w:p w14:paraId="40ACE57C" w14:textId="0A1CF3DF" w:rsidR="00D75AFB" w:rsidRDefault="00735B93" w:rsidP="00D75AFB">
      <w:r>
        <w:rPr>
          <w:b/>
          <w:bCs/>
        </w:rPr>
        <w:t>Decorators</w:t>
      </w:r>
    </w:p>
    <w:p w14:paraId="102DFAEB" w14:textId="18F41BBA" w:rsidR="00735B93" w:rsidRPr="00161DE8" w:rsidRDefault="00735B93" w:rsidP="00735B93">
      <w:pPr>
        <w:pStyle w:val="ListParagraph"/>
        <w:numPr>
          <w:ilvl w:val="0"/>
          <w:numId w:val="1"/>
        </w:numPr>
      </w:pPr>
      <w:r>
        <w:t xml:space="preserve">Decorators allows programmers to modify the behavior of a function or class. They </w:t>
      </w:r>
      <w:r>
        <w:rPr>
          <w:b/>
          <w:bCs/>
        </w:rPr>
        <w:t>wrap another function in order to extend the behavior of the wrapped function without permanently modifying it.</w:t>
      </w:r>
    </w:p>
    <w:p w14:paraId="63A80B6A" w14:textId="77777777" w:rsidR="00161DE8" w:rsidRDefault="00161DE8" w:rsidP="00161DE8"/>
    <w:p w14:paraId="3384D7D3" w14:textId="1406D7AE" w:rsidR="00161DE8" w:rsidRDefault="00161DE8" w:rsidP="00161DE8">
      <w:pPr>
        <w:pStyle w:val="ListParagraph"/>
        <w:numPr>
          <w:ilvl w:val="0"/>
          <w:numId w:val="1"/>
        </w:numPr>
      </w:pPr>
      <w:r>
        <w:t>Key Elements To Note:</w:t>
      </w:r>
    </w:p>
    <w:p w14:paraId="59F9DA8F" w14:textId="4C1132C6" w:rsidR="00161DE8" w:rsidRDefault="00161DE8" w:rsidP="00161DE8">
      <w:pPr>
        <w:pStyle w:val="ListParagraph"/>
        <w:numPr>
          <w:ilvl w:val="1"/>
          <w:numId w:val="1"/>
        </w:numPr>
      </w:pPr>
      <w:r>
        <w:t xml:space="preserve">In Python, functions are </w:t>
      </w:r>
      <w:r>
        <w:rPr>
          <w:b/>
          <w:bCs/>
        </w:rPr>
        <w:t>first class objects</w:t>
      </w:r>
      <w:r>
        <w:t xml:space="preserve"> which means the functions in Python can be </w:t>
      </w:r>
      <w:r>
        <w:rPr>
          <w:b/>
          <w:bCs/>
        </w:rPr>
        <w:t>used or passed as arguments.</w:t>
      </w:r>
    </w:p>
    <w:p w14:paraId="0631A2CC" w14:textId="4AE24590" w:rsidR="00161DE8" w:rsidRPr="00161DE8" w:rsidRDefault="00161DE8" w:rsidP="00161DE8">
      <w:pPr>
        <w:pStyle w:val="ListParagraph"/>
        <w:numPr>
          <w:ilvl w:val="2"/>
          <w:numId w:val="1"/>
        </w:numPr>
      </w:pPr>
      <w:r>
        <w:t xml:space="preserve">A function is </w:t>
      </w:r>
      <w:r>
        <w:rPr>
          <w:b/>
          <w:bCs/>
        </w:rPr>
        <w:t>an instance of the Object type</w:t>
      </w:r>
    </w:p>
    <w:p w14:paraId="64F7FE8E" w14:textId="596957EC" w:rsidR="00161DE8" w:rsidRPr="00161DE8" w:rsidRDefault="00161DE8" w:rsidP="00161DE8">
      <w:pPr>
        <w:pStyle w:val="ListParagraph"/>
        <w:numPr>
          <w:ilvl w:val="2"/>
          <w:numId w:val="1"/>
        </w:numPr>
      </w:pPr>
      <w:r>
        <w:t xml:space="preserve">You can </w:t>
      </w:r>
      <w:r>
        <w:rPr>
          <w:b/>
          <w:bCs/>
        </w:rPr>
        <w:t>store the function in a variable</w:t>
      </w:r>
    </w:p>
    <w:p w14:paraId="099DF697" w14:textId="126A9D50" w:rsidR="00161DE8" w:rsidRDefault="00161DE8" w:rsidP="00161DE8">
      <w:pPr>
        <w:pStyle w:val="ListParagraph"/>
        <w:numPr>
          <w:ilvl w:val="2"/>
          <w:numId w:val="1"/>
        </w:numPr>
      </w:pPr>
      <w:r>
        <w:t xml:space="preserve">You can </w:t>
      </w:r>
      <w:r>
        <w:rPr>
          <w:b/>
          <w:bCs/>
        </w:rPr>
        <w:t>pass the function as a parameter to another function</w:t>
      </w:r>
    </w:p>
    <w:p w14:paraId="6F360E01" w14:textId="32B133C7" w:rsidR="00161DE8" w:rsidRDefault="00161DE8" w:rsidP="00161DE8">
      <w:pPr>
        <w:pStyle w:val="ListParagraph"/>
        <w:numPr>
          <w:ilvl w:val="2"/>
          <w:numId w:val="1"/>
        </w:numPr>
      </w:pPr>
      <w:r>
        <w:t xml:space="preserve">You can </w:t>
      </w:r>
      <w:r w:rsidRPr="00161DE8">
        <w:rPr>
          <w:b/>
          <w:bCs/>
        </w:rPr>
        <w:t>store them in data structures</w:t>
      </w:r>
      <w:r>
        <w:t xml:space="preserve"> such as hash tables, lists, etc.</w:t>
      </w:r>
    </w:p>
    <w:p w14:paraId="79D188D1" w14:textId="77777777" w:rsidR="00161DE8" w:rsidRDefault="00161DE8" w:rsidP="00161DE8"/>
    <w:p w14:paraId="3CFD73DE" w14:textId="607DDB61" w:rsidR="00161DE8" w:rsidRPr="00735B93" w:rsidRDefault="00161DE8" w:rsidP="00161DE8">
      <w:pPr>
        <w:pStyle w:val="ListParagraph"/>
        <w:numPr>
          <w:ilvl w:val="0"/>
          <w:numId w:val="1"/>
        </w:numPr>
      </w:pPr>
    </w:p>
    <w:sectPr w:rsidR="00161DE8" w:rsidRPr="00735B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10B8A" w14:textId="77777777" w:rsidR="00743D4E" w:rsidRDefault="00743D4E" w:rsidP="00D75AFB">
      <w:r>
        <w:separator/>
      </w:r>
    </w:p>
  </w:endnote>
  <w:endnote w:type="continuationSeparator" w:id="0">
    <w:p w14:paraId="2EE857D5" w14:textId="77777777" w:rsidR="00743D4E" w:rsidRDefault="00743D4E" w:rsidP="00D75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5B376" w14:textId="77777777" w:rsidR="00743D4E" w:rsidRDefault="00743D4E" w:rsidP="00D75AFB">
      <w:r>
        <w:separator/>
      </w:r>
    </w:p>
  </w:footnote>
  <w:footnote w:type="continuationSeparator" w:id="0">
    <w:p w14:paraId="6FCAA736" w14:textId="77777777" w:rsidR="00743D4E" w:rsidRDefault="00743D4E" w:rsidP="00D75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06FC0" w14:textId="550C4393" w:rsidR="00D75AFB" w:rsidRDefault="00D75AFB">
    <w:pPr>
      <w:pStyle w:val="Header"/>
    </w:pPr>
    <w:r>
      <w:t>Mod-2-3-notes</w:t>
    </w:r>
  </w:p>
  <w:p w14:paraId="74E93812" w14:textId="76212119" w:rsidR="00D75AFB" w:rsidRDefault="00D75A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DBB"/>
    <w:multiLevelType w:val="hybridMultilevel"/>
    <w:tmpl w:val="3752CCC2"/>
    <w:lvl w:ilvl="0" w:tplc="8ED034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407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FB"/>
    <w:rsid w:val="00161DE8"/>
    <w:rsid w:val="005E1656"/>
    <w:rsid w:val="00735B93"/>
    <w:rsid w:val="00743D4E"/>
    <w:rsid w:val="007956C7"/>
    <w:rsid w:val="007A7A56"/>
    <w:rsid w:val="0098053B"/>
    <w:rsid w:val="009E4346"/>
    <w:rsid w:val="00D7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8F940"/>
  <w15:chartTrackingRefBased/>
  <w15:docId w15:val="{197F80DD-E5C3-B543-AE17-A075291A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A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A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A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A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A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A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A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A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5A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AFB"/>
  </w:style>
  <w:style w:type="paragraph" w:styleId="Footer">
    <w:name w:val="footer"/>
    <w:basedOn w:val="Normal"/>
    <w:link w:val="FooterChar"/>
    <w:uiPriority w:val="99"/>
    <w:unhideWhenUsed/>
    <w:rsid w:val="00D75A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A. Aguilar</dc:creator>
  <cp:keywords/>
  <dc:description/>
  <cp:lastModifiedBy>Marco A. Aguilar</cp:lastModifiedBy>
  <cp:revision>2</cp:revision>
  <dcterms:created xsi:type="dcterms:W3CDTF">2024-04-18T21:43:00Z</dcterms:created>
  <dcterms:modified xsi:type="dcterms:W3CDTF">2024-04-18T22:20:00Z</dcterms:modified>
</cp:coreProperties>
</file>