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bookmarkStart w:id="0" w:name="_GoBack"/>
      <w:bookmarkEnd w:id="0"/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Problems for exercise and homework for the </w:t>
      </w:r>
      <w:hyperlink r:id="rId8" w:history="1">
        <w:r w:rsidRPr="00D61F67">
          <w:rPr>
            <w:rStyle w:val="InternetLink"/>
            <w:rFonts w:cs="Arial"/>
            <w:noProof/>
            <w:color w:val="0000FF"/>
          </w:rPr>
          <w:t xml:space="preserve">"CSharp </w:t>
        </w:r>
        <w:r w:rsidRPr="00D61F6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D61F67">
        <w:t>.</w:t>
      </w:r>
    </w:p>
    <w:p w14:paraId="5CC78A87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You can check your solutions here: </w:t>
      </w:r>
      <w:hyperlink r:id="rId9" w:history="1">
        <w:r w:rsidRPr="00D61F67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68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3708"/>
      </w:tblGrid>
      <w:tr w:rsidR="00D61F67" w:rsidRPr="00D61F67" w14:paraId="27E08661" w14:textId="7777777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708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708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68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3708"/>
      </w:tblGrid>
      <w:tr w:rsidR="00D61F67" w:rsidRPr="00D61F67" w14:paraId="63394909" w14:textId="7777777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708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B6A593F" w14:textId="7777777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3708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14:paraId="25E1E08E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758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4608"/>
      </w:tblGrid>
      <w:tr w:rsidR="00D61F67" w:rsidRPr="00D61F67" w14:paraId="7D776894" w14:textId="7777777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608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8F3FEF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388ED52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Pesho</w:t>
            </w:r>
          </w:p>
          <w:p w14:paraId="6705475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Gosho</w:t>
            </w:r>
          </w:p>
          <w:p w14:paraId="508ECBD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Swap me with Pesho</w:t>
            </w:r>
          </w:p>
          <w:p w14:paraId="112DEA6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608" w:type="dxa"/>
            <w:shd w:val="clear" w:color="auto" w:fill="auto"/>
            <w:tcMar>
              <w:left w:w="60" w:type="dxa"/>
            </w:tcMar>
          </w:tcPr>
          <w:p w14:paraId="2985D38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0E10835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Gosho</w:t>
            </w:r>
          </w:p>
          <w:p w14:paraId="2A8A606B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758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4608"/>
      </w:tblGrid>
      <w:tr w:rsidR="00D61F67" w:rsidRPr="00D61F67" w14:paraId="08D23719" w14:textId="7777777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608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608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Pr="00D61F67">
        <w:rPr>
          <w:rFonts w:ascii="Consolas" w:hAnsi="Consolas"/>
          <w:b/>
          <w:noProof/>
        </w:rPr>
        <w:t>Box 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3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1368"/>
      </w:tblGrid>
      <w:tr w:rsidR="00D61F67" w:rsidRPr="00D61F67" w14:paraId="221B1C28" w14:textId="7777777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368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368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3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1368"/>
      </w:tblGrid>
      <w:tr w:rsidR="00D61F67" w:rsidRPr="00D61F67" w14:paraId="4BB96D40" w14:textId="77777777" w:rsidTr="006C1B1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368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6C1B1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368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77777777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1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D61F67" w:rsidRPr="00D61F67" w14:paraId="5A64F190" w14:textId="77777777" w:rsidTr="006C1B19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6C1B19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D61F67" w:rsidRPr="00D61F67" w14:paraId="5CD88809" w14:textId="77777777" w:rsidTr="006C1B19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TheHills Plovdiv</w:t>
            </w:r>
          </w:p>
          <w:p w14:paraId="66BA435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18 not</w:t>
            </w:r>
          </w:p>
          <w:p w14:paraId="12B5DE23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-&gt; TheHills -&gt; Plovdiv</w:t>
            </w:r>
          </w:p>
          <w:p w14:paraId="323F0116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-&gt; 18 -&gt; False</w:t>
            </w:r>
          </w:p>
          <w:p w14:paraId="36197605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Custom Linked List</w:t>
      </w:r>
    </w:p>
    <w:p w14:paraId="5485CF32" w14:textId="77777777" w:rsidR="00D61F67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p w14:paraId="592EBD29" w14:textId="51658AA2" w:rsidR="00640502" w:rsidRPr="00D61F67" w:rsidRDefault="00640502" w:rsidP="00D61F67">
      <w:pPr>
        <w:rPr>
          <w:lang w:val="bg-BG"/>
        </w:rPr>
      </w:pPr>
    </w:p>
    <w:sectPr w:rsidR="00640502" w:rsidRPr="00D61F6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C2C78-AB1A-46B1-8C36-146074F6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1027</Words>
  <Characters>4749</Characters>
  <Application>Microsoft Office Word</Application>
  <DocSecurity>0</DocSecurity>
  <Lines>175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4</cp:revision>
  <cp:lastPrinted>2015-10-26T22:35:00Z</cp:lastPrinted>
  <dcterms:created xsi:type="dcterms:W3CDTF">2019-11-12T12:29:00Z</dcterms:created>
  <dcterms:modified xsi:type="dcterms:W3CDTF">2020-05-12T16:14:00Z</dcterms:modified>
  <cp:category>c#; advanced; computer programming; programming</cp:category>
</cp:coreProperties>
</file>