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354" w:rsidRDefault="00891A51">
      <w:r>
        <w:t>Vorteile von Ajax in Verbindung mit JSF:</w:t>
      </w:r>
    </w:p>
    <w:p w:rsidR="00891A51" w:rsidRDefault="00891A51"/>
    <w:p w:rsidR="00891A51" w:rsidRDefault="00891A51">
      <w:r>
        <w:t xml:space="preserve">Es muss nicht immer die gesamte Seite neu geladen werden: </w:t>
      </w:r>
      <w:bookmarkStart w:id="0" w:name="_GoBack"/>
      <w:r>
        <w:t xml:space="preserve">nur einzelne Bereiche können </w:t>
      </w:r>
      <w:proofErr w:type="spellStart"/>
      <w:r>
        <w:t>expliziet</w:t>
      </w:r>
      <w:proofErr w:type="spellEnd"/>
      <w:r>
        <w:t xml:space="preserve"> ausgewählt werden</w:t>
      </w:r>
    </w:p>
    <w:bookmarkEnd w:id="0"/>
    <w:p w:rsidR="00891A51" w:rsidRDefault="00891A51">
      <w:r>
        <w:t xml:space="preserve">Dadurch verkürzt sich auch die </w:t>
      </w:r>
      <w:proofErr w:type="spellStart"/>
      <w:r>
        <w:t>Renderzeit</w:t>
      </w:r>
      <w:proofErr w:type="spellEnd"/>
      <w:r>
        <w:t xml:space="preserve"> des JSF-</w:t>
      </w:r>
      <w:proofErr w:type="spellStart"/>
      <w:r>
        <w:t>Lifecycles</w:t>
      </w:r>
      <w:proofErr w:type="spellEnd"/>
      <w:r>
        <w:t xml:space="preserve"> weil nicht der ganze Komponentenbaum neu aufgebaut wird. Dies steigert das interaktive Feeling der Anwendung. </w:t>
      </w:r>
      <w:proofErr w:type="spellStart"/>
      <w:r>
        <w:t>Auserdem</w:t>
      </w:r>
      <w:proofErr w:type="spellEnd"/>
      <w:r>
        <w:t xml:space="preserve"> muss nicht gewartet werden bis eine Antwort vom Server kommt um weiterzuarbeiten.</w:t>
      </w:r>
    </w:p>
    <w:p w:rsidR="00891A51" w:rsidRDefault="00891A51">
      <w:r>
        <w:t xml:space="preserve">Ebenfalls kann durch </w:t>
      </w:r>
      <w:proofErr w:type="spellStart"/>
      <w:r>
        <w:t>Javacript</w:t>
      </w:r>
      <w:proofErr w:type="spellEnd"/>
      <w:r>
        <w:t xml:space="preserve"> der Server etwas entlastet werden. (Validierung </w:t>
      </w:r>
      <w:proofErr w:type="spellStart"/>
      <w:r>
        <w:t>etc</w:t>
      </w:r>
      <w:proofErr w:type="spellEnd"/>
      <w:r>
        <w:t xml:space="preserve"> kann der Client übernehmen)</w:t>
      </w:r>
    </w:p>
    <w:p w:rsidR="00D55368" w:rsidRDefault="00D55368"/>
    <w:p w:rsidR="00D55368" w:rsidRDefault="00D55368">
      <w:r>
        <w:t>Nachteile:</w:t>
      </w:r>
    </w:p>
    <w:p w:rsidR="00D55368" w:rsidRDefault="00D55368">
      <w:r>
        <w:t xml:space="preserve">JS kann deaktiviert werden. </w:t>
      </w:r>
    </w:p>
    <w:p w:rsidR="00D55368" w:rsidRDefault="00D55368">
      <w:r>
        <w:t>Älterer Browser unterstützen JS nicht.</w:t>
      </w:r>
    </w:p>
    <w:p w:rsidR="002F25FC" w:rsidRDefault="002F25FC">
      <w:r>
        <w:t xml:space="preserve">Datenbank könnte sich als </w:t>
      </w:r>
      <w:proofErr w:type="spellStart"/>
      <w:r>
        <w:t>Bottleneck</w:t>
      </w:r>
      <w:proofErr w:type="spellEnd"/>
      <w:r>
        <w:t xml:space="preserve"> herausstellen bei einer Anwendung mit vielen Usern.</w:t>
      </w:r>
    </w:p>
    <w:p w:rsidR="00B9522A" w:rsidRDefault="00B9522A"/>
    <w:sectPr w:rsidR="00B952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1E1"/>
    <w:rsid w:val="000D11E1"/>
    <w:rsid w:val="002F25FC"/>
    <w:rsid w:val="00406354"/>
    <w:rsid w:val="00891A51"/>
    <w:rsid w:val="00B9522A"/>
    <w:rsid w:val="00D55368"/>
    <w:rsid w:val="00FC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</cp:lastModifiedBy>
  <cp:revision>6</cp:revision>
  <dcterms:created xsi:type="dcterms:W3CDTF">2012-06-05T13:50:00Z</dcterms:created>
  <dcterms:modified xsi:type="dcterms:W3CDTF">2012-06-05T15:07:00Z</dcterms:modified>
</cp:coreProperties>
</file>