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start="0" w:end="0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29" w:type="dxa"/>
        <w:jc w:val="start"/>
        <w:tblInd w:w="-23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5"/>
        <w:gridCol w:w="4123"/>
        <w:gridCol w:w="780"/>
        <w:gridCol w:w="706"/>
        <w:gridCol w:w="778"/>
        <w:gridCol w:w="765"/>
        <w:gridCol w:w="664"/>
        <w:gridCol w:w="701"/>
        <w:gridCol w:w="707"/>
      </w:tblGrid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510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19 Bransley</w:t>
            </w:r>
          </w:p>
        </w:tc>
      </w:tr>
      <w:tr>
        <w:trPr/>
        <w:tc>
          <w:tcPr>
            <w:tcW w:w="105" w:type="dxa"/>
            <w:tcBorders/>
            <w:shd w:fill="B4C7DC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DAILY TASKS  7am-12pm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MON</w:t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TUE</w:t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WED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THU</w:t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FRI</w:t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SAT</w:t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SUN</w:t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vMerge w:val="restart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Read Bransley Close WhatsApp chat (start of each shift)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vMerge w:val="continue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vMerge w:val="continue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vMerge w:val="restart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Handover - check cash tin &amp; sign cash book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vMerge w:val="continue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vMerge w:val="continue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Check medication cupboard temperature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Check fridge / freezer temperature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Check food dates in the fridge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Open a window in each room for ventilation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vMerge w:val="restart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Support service users with daily tasks (all day)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vMerge w:val="continue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vMerge w:val="continue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Vacuum ground floor areas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Wipe &amp; clean the door handles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B4C7DC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DAILY TASKS  12pm – 7pm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MON</w:t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TUE</w:t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WED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THU</w:t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FRI</w:t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SAT</w:t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SUN</w:t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vMerge w:val="restart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Handover - check cash tin &amp; sign cash book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vMerge w:val="continue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vMerge w:val="continue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Prepare &amp; cook evening meal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kitchen &amp; utility worktops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Put dishwasher on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B4C7DC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DAILY TASKS  7pm – 8:30pm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MON</w:t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TUE</w:t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WED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THU</w:t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FRI</w:t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SAT</w:t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SUN</w:t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Support clients to prepare lunch boxes &amp; organise money for tomorrow.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Wipe &amp; clean the door handles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B4C7DC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DAILY TASKS  8:30pm – 10pm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MON</w:t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TUE</w:t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WED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THU</w:t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FRI</w:t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SAT</w:t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SUN</w:t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Downstairs toilet (inside and outside of bowl)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downstairs shower area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downstairs sinks (wetroom &amp; kitchen)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Clean downstairs wetroom floor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Clean kitchen floor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Clean upstairs toilet (inside &amp; outside of bowl)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Clean upstairs shower area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Clean upstairs sink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Clean upstairs shower room floor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Empty dishwasher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Clean dishwasher filter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Clean tumble dryer filter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Empty all bins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Turn cooker off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Turn all plugs off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Liberation Serif" w:cs="Liberation Serif" w:ascii="Liberation Serif" w:hAnsi="Liberation Serif"/>
              </w:rPr>
              <w:t>top up toilet rolls/kitchen towels/hand soaps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3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</w:rPr>
              <w:t>Week no: {{weekNum}}   Date: {{date}}</w:t>
            </w:r>
          </w:p>
        </w:tc>
        <w:tc>
          <w:tcPr>
            <w:tcW w:w="5101" w:type="dxa"/>
            <w:gridSpan w:val="7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WEEKLY TASKS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MON</w:t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TUE</w:t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WED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THU</w:t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FRI</w:t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SAT</w:t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SUN</w:t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Stair rails both sides damp cloth dust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Vacuum upstairs &amp; stairs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Dust light fittings &amp; fire extinguishers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washing machine drawers &amp; inside the door area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Wash kitchen bin with hot water &amp; disinfectant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Wipe all window sills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fridge (2 x per week)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High level dusting all rooms – areas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Polish downstairs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toaster tray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mirrors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all plug holes (sinks/showers)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microwave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Wash outside bin (black/brown/green)</w:t>
            </w:r>
          </w:p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Liberation Serif" w:hAnsi="Liberation Serif" w:eastAsia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</w:r>
          </w:p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Liberation Serif" w:hAnsi="Liberation Serif" w:eastAsia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329" w:type="dxa"/>
            <w:gridSpan w:val="9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SUPPORT CLIENTS TO MAINTAIN ACCEPTABLE LEVELS OF HEALTH &amp; HYGIENE IN THEIR ROOMS.</w:t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b/>
                <w:bCs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</w:rPr>
              <w:t>MON</w:t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b/>
                <w:bCs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</w:rPr>
              <w:t>TUE</w:t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b/>
                <w:bCs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</w:rPr>
              <w:t>WED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b/>
                <w:bCs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</w:rPr>
              <w:t>THU</w:t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b/>
                <w:bCs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</w:rPr>
              <w:t>FRI</w:t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b/>
                <w:bCs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</w:rPr>
              <w:t>SAT</w:t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B4C7DC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b/>
                <w:bCs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</w:rPr>
              <w:t>SUN</w:t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rFonts w:ascii="Liberation Serif" w:hAnsi="Liberation Serif" w:eastAsia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Hayley’s room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Hayley’s laundry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Liberation Serif" w:cs="Liberation Serif" w:ascii="Liberation Serif" w:hAnsi="Liberation Serif"/>
              </w:rPr>
              <w:t>Hayley’s windows opened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37" w:hRule="atLeast"/>
        </w:trPr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Helen’s room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>
                <w:rFonts w:eastAsia="Liberation Serif" w:cs="Liberation Serif" w:ascii="Liberation Serif" w:hAnsi="Liberation Serif"/>
              </w:rPr>
              <w:t>Helen’s laundry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rFonts w:ascii="Liberation Serif" w:hAnsi="Liberation Serif" w:eastAsia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Helen’s windows opened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Liberation Serif" w:cs="Liberation Serif" w:ascii="Liberation Serif" w:hAnsi="Liberation Serif"/>
              </w:rPr>
              <w:t>Samuel’s room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rFonts w:ascii="Liberation Serif" w:hAnsi="Liberation Serif" w:eastAsia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Samuel’s laundry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rFonts w:ascii="Liberation Serif" w:hAnsi="Liberation Serif" w:eastAsia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Samuel’s windows opened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8" w:type="dxa"/>
            <w:gridSpan w:val="2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8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4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1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7" w:type="dxa"/>
            <w:tcBorders>
              <w:bottom w:val="single" w:sz="4" w:space="0" w:color="000000"/>
            </w:tcBorders>
            <w:shd w:fill="auto" w:val="clear"/>
            <w:tcMar>
              <w:top w:w="55" w:type="dxa"/>
              <w:bottom w:w="55" w:type="dxa"/>
            </w:tcMar>
          </w:tcPr>
          <w:p>
            <w:pPr>
              <w:pStyle w:val="normal1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0" w:before="0" w:after="160"/>
        <w:ind w:hanging="0" w:start="0" w:end="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Play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1"/>
      <w:widowControl/>
      <w:bidi w:val="0"/>
      <w:spacing w:lineRule="auto" w:line="250" w:before="0" w:after="16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1"/>
      <w:widowControl/>
      <w:bidi w:val="0"/>
      <w:spacing w:lineRule="auto" w:line="250" w:before="0" w:after="16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0" w:before="0" w:after="160"/>
      <w:jc w:val="start"/>
    </w:pPr>
    <w:rPr>
      <w:rFonts w:ascii="Aptos" w:hAnsi="Aptos" w:eastAsia="Aptos" w:cs="Aptos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0" w:before="360" w:after="80"/>
      <w:ind w:hanging="0" w:start="0" w:end="0"/>
    </w:pPr>
    <w:rPr>
      <w:rFonts w:ascii="Play" w:hAnsi="Play" w:eastAsia="Play" w:cs="Play"/>
      <w:b w:val="false"/>
      <w:bCs w:val="false"/>
      <w:i w:val="false"/>
      <w:iCs w:val="false"/>
      <w:caps w:val="false"/>
      <w:smallCaps w:val="false"/>
      <w:strike w:val="false"/>
      <w:dstrike w:val="false"/>
      <w:color w:val="0F4761"/>
      <w:position w:val="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0" w:before="160" w:after="80"/>
      <w:ind w:hanging="0" w:start="0" w:end="0"/>
    </w:pPr>
    <w:rPr>
      <w:rFonts w:ascii="Play" w:hAnsi="Play" w:eastAsia="Play" w:cs="Play"/>
      <w:b w:val="false"/>
      <w:bCs w:val="false"/>
      <w:i w:val="false"/>
      <w:iCs w:val="false"/>
      <w:caps w:val="false"/>
      <w:smallCaps w:val="false"/>
      <w:strike w:val="false"/>
      <w:dstrike w:val="false"/>
      <w:color w:val="0F4761"/>
      <w:position w:val="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0" w:before="160" w:after="80"/>
      <w:ind w:hanging="0" w:start="0" w:end="0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color w:val="0F4761"/>
      <w:position w:val="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0" w:before="80" w:after="40"/>
      <w:ind w:hanging="0" w:start="0" w:end="0"/>
    </w:pPr>
    <w:rPr>
      <w:rFonts w:ascii="Aptos" w:hAnsi="Aptos" w:eastAsia="Aptos" w:cs="Aptos"/>
      <w:b w:val="false"/>
      <w:bCs w:val="false"/>
      <w:i/>
      <w:iCs/>
      <w:caps w:val="false"/>
      <w:smallCaps w:val="false"/>
      <w:strike w:val="false"/>
      <w:dstrike w:val="false"/>
      <w:color w:val="0F4761"/>
      <w:position w:val="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0" w:before="80" w:after="40"/>
      <w:ind w:hanging="0" w:start="0" w:end="0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color w:val="0F4761"/>
      <w:position w:val="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0" w:before="40" w:after="0"/>
      <w:ind w:hanging="0" w:start="0" w:end="0"/>
    </w:pPr>
    <w:rPr>
      <w:rFonts w:ascii="Aptos" w:hAnsi="Aptos" w:eastAsia="Aptos" w:cs="Aptos"/>
      <w:b w:val="false"/>
      <w:bCs w:val="false"/>
      <w:i/>
      <w:iCs/>
      <w:caps w:val="false"/>
      <w:smallCaps w:val="false"/>
      <w:strike w:val="false"/>
      <w:dstrike w:val="false"/>
      <w:color w:val="595959"/>
      <w:position w:val="0"/>
      <w:sz w:val="22"/>
      <w:szCs w:val="22"/>
      <w:u w:val="none"/>
      <w:shd w:fill="auto" w:val="clear"/>
      <w:vertAlign w:val="baseline"/>
    </w:rPr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0" w:before="0" w:after="160"/>
      <w:jc w:val="start"/>
    </w:pPr>
    <w:rPr>
      <w:rFonts w:ascii="Aptos" w:hAnsi="Aptos" w:eastAsia="Aptos" w:cs="Aptos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80"/>
      <w:ind w:hanging="0" w:start="0" w:end="0"/>
    </w:pPr>
    <w:rPr>
      <w:rFonts w:ascii="Play" w:hAnsi="Play" w:eastAsia="Play" w:cs="Play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normal11" w:default="1">
    <w:name w:val="normal11"/>
    <w:qFormat/>
    <w:pPr>
      <w:widowControl/>
      <w:bidi w:val="0"/>
      <w:spacing w:lineRule="auto" w:line="250" w:before="0" w:after="160"/>
      <w:jc w:val="start"/>
    </w:pPr>
    <w:rPr>
      <w:rFonts w:ascii="Aptos" w:hAnsi="Aptos" w:eastAsia="Aptos" w:cs="Aptos"/>
      <w:color w:val="auto"/>
      <w:kern w:val="0"/>
      <w:sz w:val="22"/>
      <w:szCs w:val="22"/>
      <w:lang w:val="en-US" w:eastAsia="zh-CN" w:bidi="hi-IN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50" w:before="0" w:after="160"/>
      <w:ind w:hanging="0" w:start="0" w:end="0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color w:val="595959"/>
      <w:position w:val="0"/>
      <w:sz w:val="28"/>
      <w:szCs w:val="28"/>
      <w:u w:val="none"/>
      <w:shd w:fill="auto" w:val="clear"/>
      <w:vertAlign w:val="baseli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idhR6ogHLGh9vDLRKHgN4DZTN4A==">CgMxLjA4AHIhMWlYRVh0OHhPeFlfbFA3eUdCcXhsVUo5SFphazBvNnVp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3</Pages>
  <Words>336</Words>
  <Characters>1702</Characters>
  <CharactersWithSpaces>1944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2026-05-07T17:14:59Z</dcterms:modified>
  <cp:revision>1</cp:revision>
  <dc:subject/>
  <dc:title/>
</cp:coreProperties>
</file>