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32FD4" w14:textId="3AAF0A11" w:rsidR="004D101C" w:rsidRPr="00E00589" w:rsidRDefault="00E00589" w:rsidP="00056A8F">
      <w:pPr>
        <w:ind w:firstLine="708"/>
        <w:jc w:val="center"/>
        <w:rPr>
          <w:sz w:val="32"/>
        </w:rPr>
      </w:pPr>
      <w:r>
        <w:rPr>
          <w:sz w:val="32"/>
        </w:rPr>
        <w:t>Questionnaire Technique Java </w:t>
      </w:r>
    </w:p>
    <w:p w14:paraId="235EC4D1" w14:textId="77777777" w:rsidR="008A0468" w:rsidRDefault="008A0468"/>
    <w:p w14:paraId="05B13AFB" w14:textId="6430D1EF" w:rsidR="008A0468" w:rsidRPr="00E00589" w:rsidRDefault="008A0468">
      <w:pPr>
        <w:rPr>
          <w:u w:val="single"/>
        </w:rPr>
      </w:pPr>
      <w:r w:rsidRPr="00E00589">
        <w:rPr>
          <w:u w:val="single"/>
        </w:rPr>
        <w:t>Connaissances théoriques :</w:t>
      </w:r>
      <w:r w:rsidR="006B64D6">
        <w:rPr>
          <w:u w:val="single"/>
        </w:rPr>
        <w:t xml:space="preserve"> </w:t>
      </w:r>
    </w:p>
    <w:p w14:paraId="53CA468D" w14:textId="5022C9F7" w:rsidR="00861CF3" w:rsidRPr="00AA029D" w:rsidRDefault="00861CF3">
      <w:pPr>
        <w:rPr>
          <w:b/>
          <w:bCs/>
          <w:u w:val="single"/>
        </w:rPr>
      </w:pPr>
      <w:r w:rsidRPr="00AA029D">
        <w:rPr>
          <w:b/>
          <w:bCs/>
          <w:u w:val="single"/>
        </w:rPr>
        <w:t>Cite</w:t>
      </w:r>
      <w:r w:rsidR="00C22BF2" w:rsidRPr="00AA029D">
        <w:rPr>
          <w:b/>
          <w:bCs/>
          <w:u w:val="single"/>
        </w:rPr>
        <w:t>z</w:t>
      </w:r>
      <w:r w:rsidRPr="00AA029D">
        <w:rPr>
          <w:b/>
          <w:bCs/>
          <w:u w:val="single"/>
        </w:rPr>
        <w:t xml:space="preserve"> 3 design pattern</w:t>
      </w:r>
      <w:r w:rsidR="008A0468" w:rsidRPr="00AA029D">
        <w:rPr>
          <w:b/>
          <w:bCs/>
          <w:u w:val="single"/>
        </w:rPr>
        <w:tab/>
      </w:r>
    </w:p>
    <w:p w14:paraId="61AAEFE8" w14:textId="44D18EA2" w:rsidR="00DE48C3" w:rsidRDefault="00DE48C3">
      <w:r>
        <w:rPr>
          <w:noProof/>
        </w:rPr>
        <w:drawing>
          <wp:inline distT="0" distB="0" distL="0" distR="0" wp14:anchorId="6AC492E4" wp14:editId="3A3CAD4F">
            <wp:extent cx="5760720" cy="3407410"/>
            <wp:effectExtent l="0" t="0" r="0" b="2540"/>
            <wp:docPr id="2" name="Image 2" descr="Gang of Four (GoF) - Apex Desig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g of Four (GoF) - Apex Design Patter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BC03" w14:textId="354F6767" w:rsidR="00DE48C3" w:rsidRDefault="00DE48C3"/>
    <w:p w14:paraId="423EA13A" w14:textId="2AF55465" w:rsidR="00DE48C3" w:rsidRPr="00BE26A1" w:rsidRDefault="00DE48C3" w:rsidP="00BE26A1">
      <w:pPr>
        <w:ind w:left="708"/>
        <w:rPr>
          <w:i/>
          <w:iCs/>
        </w:rPr>
      </w:pPr>
      <w:r w:rsidRPr="00BE26A1">
        <w:rPr>
          <w:i/>
          <w:iCs/>
        </w:rPr>
        <w:t>Auquel rajouter : Inversion de contrôle et son implémentation : Injection de dépendance.</w:t>
      </w:r>
    </w:p>
    <w:p w14:paraId="20B36050" w14:textId="3023D735" w:rsidR="00DE48C3" w:rsidRPr="00BE26A1" w:rsidRDefault="00DE48C3" w:rsidP="00BE26A1">
      <w:pPr>
        <w:ind w:left="708"/>
        <w:rPr>
          <w:i/>
          <w:iCs/>
        </w:rPr>
      </w:pPr>
      <w:r w:rsidRPr="00BE26A1">
        <w:rPr>
          <w:i/>
          <w:iCs/>
        </w:rPr>
        <w:t xml:space="preserve">MVC n’est pas un design pattern, c’est un agrégat de : </w:t>
      </w:r>
      <w:r w:rsidR="008F48A0" w:rsidRPr="00BE26A1">
        <w:rPr>
          <w:i/>
          <w:iCs/>
        </w:rPr>
        <w:t>observateur, stratégie et composite</w:t>
      </w:r>
    </w:p>
    <w:p w14:paraId="5EC5F2D7" w14:textId="6F9A0A19" w:rsidR="00861CF3" w:rsidRPr="00AA029D" w:rsidRDefault="00C22BF2">
      <w:pPr>
        <w:rPr>
          <w:b/>
          <w:bCs/>
          <w:u w:val="single"/>
        </w:rPr>
      </w:pPr>
      <w:r w:rsidRPr="00AA029D">
        <w:rPr>
          <w:b/>
          <w:bCs/>
          <w:u w:val="single"/>
        </w:rPr>
        <w:t xml:space="preserve">Citez </w:t>
      </w:r>
      <w:r w:rsidR="007D1A69" w:rsidRPr="00AA029D">
        <w:rPr>
          <w:b/>
          <w:bCs/>
          <w:u w:val="single"/>
        </w:rPr>
        <w:t xml:space="preserve">moi un exemple </w:t>
      </w:r>
      <w:r w:rsidR="00D0135A" w:rsidRPr="00AA029D">
        <w:rPr>
          <w:b/>
          <w:bCs/>
          <w:u w:val="single"/>
        </w:rPr>
        <w:t xml:space="preserve">où on utilise </w:t>
      </w:r>
      <w:r w:rsidR="00CC34E1" w:rsidRPr="00AA029D">
        <w:rPr>
          <w:b/>
          <w:bCs/>
          <w:u w:val="single"/>
        </w:rPr>
        <w:t>le design pattern composite ?</w:t>
      </w:r>
    </w:p>
    <w:p w14:paraId="03826077" w14:textId="1076FAB0" w:rsidR="00CC34E1" w:rsidRPr="000341E2" w:rsidRDefault="009D4FA0">
      <w:pPr>
        <w:rPr>
          <w:i/>
          <w:iCs/>
        </w:rPr>
      </w:pPr>
      <w:r>
        <w:tab/>
      </w:r>
      <w:r w:rsidRPr="000341E2">
        <w:rPr>
          <w:i/>
          <w:iCs/>
        </w:rPr>
        <w:t xml:space="preserve">Exemple : </w:t>
      </w:r>
      <w:r w:rsidR="00E70B85" w:rsidRPr="000341E2">
        <w:rPr>
          <w:i/>
          <w:iCs/>
        </w:rPr>
        <w:t>une bière est un produit, et un pack de bière</w:t>
      </w:r>
      <w:r w:rsidR="000341E2" w:rsidRPr="000341E2">
        <w:rPr>
          <w:i/>
          <w:iCs/>
        </w:rPr>
        <w:t xml:space="preserve"> (qui est une composition de bières)</w:t>
      </w:r>
      <w:r w:rsidR="00E70B85" w:rsidRPr="000341E2">
        <w:rPr>
          <w:i/>
          <w:iCs/>
        </w:rPr>
        <w:t xml:space="preserve"> est aussi un produit</w:t>
      </w:r>
    </w:p>
    <w:p w14:paraId="7B30535F" w14:textId="12018131" w:rsidR="008A0468" w:rsidRPr="00AA029D" w:rsidRDefault="008A0468">
      <w:pPr>
        <w:rPr>
          <w:b/>
          <w:bCs/>
          <w:u w:val="single"/>
        </w:rPr>
      </w:pPr>
      <w:r w:rsidRPr="00AA029D">
        <w:rPr>
          <w:b/>
          <w:bCs/>
          <w:u w:val="single"/>
        </w:rPr>
        <w:t xml:space="preserve">Quels sont les </w:t>
      </w:r>
      <w:r w:rsidR="00231E2C" w:rsidRPr="00AA029D">
        <w:rPr>
          <w:b/>
          <w:bCs/>
          <w:u w:val="single"/>
        </w:rPr>
        <w:t xml:space="preserve">principes </w:t>
      </w:r>
      <w:r w:rsidR="00E00589" w:rsidRPr="00AA029D">
        <w:rPr>
          <w:b/>
          <w:bCs/>
          <w:u w:val="single"/>
        </w:rPr>
        <w:t>SOLID</w:t>
      </w:r>
      <w:r w:rsidR="00231E2C" w:rsidRPr="00AA029D">
        <w:rPr>
          <w:b/>
          <w:bCs/>
          <w:u w:val="single"/>
        </w:rPr>
        <w:t> ?</w:t>
      </w:r>
    </w:p>
    <w:p w14:paraId="16FB6264" w14:textId="2D4ADBBD" w:rsidR="00231E2C" w:rsidRPr="00817E9C" w:rsidRDefault="00231E2C" w:rsidP="00817E9C">
      <w:pPr>
        <w:spacing w:after="0"/>
        <w:rPr>
          <w:i/>
          <w:iCs/>
        </w:rPr>
      </w:pPr>
      <w:r>
        <w:tab/>
      </w:r>
      <w:r>
        <w:tab/>
      </w:r>
      <w:r w:rsidRPr="00817E9C">
        <w:rPr>
          <w:i/>
          <w:iCs/>
        </w:rPr>
        <w:tab/>
        <w:t>S : Single Responsability</w:t>
      </w:r>
    </w:p>
    <w:p w14:paraId="2BDCB428" w14:textId="6370729B" w:rsidR="00231E2C" w:rsidRPr="00817E9C" w:rsidRDefault="00231E2C" w:rsidP="00817E9C">
      <w:pPr>
        <w:spacing w:after="0"/>
        <w:rPr>
          <w:i/>
          <w:iCs/>
        </w:rPr>
      </w:pP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="002E214C" w:rsidRPr="00817E9C">
        <w:rPr>
          <w:i/>
          <w:iCs/>
        </w:rPr>
        <w:t xml:space="preserve">Une classe ne doit </w:t>
      </w:r>
      <w:r w:rsidR="000104FF" w:rsidRPr="00817E9C">
        <w:rPr>
          <w:i/>
          <w:iCs/>
        </w:rPr>
        <w:t>avoir qu’une seule responsabilité</w:t>
      </w:r>
    </w:p>
    <w:p w14:paraId="76C48DF0" w14:textId="22057D9B" w:rsidR="00231E2C" w:rsidRPr="00817E9C" w:rsidRDefault="00231E2C" w:rsidP="00817E9C">
      <w:pPr>
        <w:spacing w:after="0"/>
        <w:rPr>
          <w:i/>
          <w:iCs/>
        </w:rPr>
      </w:pP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  <w:t>O : Open Close Principle</w:t>
      </w:r>
    </w:p>
    <w:p w14:paraId="47B079DA" w14:textId="0739BA16" w:rsidR="002E214C" w:rsidRPr="00817E9C" w:rsidRDefault="002E214C" w:rsidP="00817E9C">
      <w:pPr>
        <w:spacing w:after="0"/>
        <w:rPr>
          <w:i/>
          <w:iCs/>
        </w:rPr>
      </w:pP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  <w:t>Une classe doit être ouverte à l’extension, fermée à la modification</w:t>
      </w:r>
    </w:p>
    <w:p w14:paraId="02609F35" w14:textId="4CA49D4E" w:rsidR="00231E2C" w:rsidRPr="00817E9C" w:rsidRDefault="00231E2C" w:rsidP="00817E9C">
      <w:pPr>
        <w:spacing w:after="0"/>
        <w:rPr>
          <w:i/>
          <w:iCs/>
        </w:rPr>
      </w:pP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  <w:t>L :  Liskov Principle</w:t>
      </w:r>
    </w:p>
    <w:p w14:paraId="6233A5D5" w14:textId="2D0B8206" w:rsidR="002E214C" w:rsidRPr="00817E9C" w:rsidRDefault="002E214C" w:rsidP="00817E9C">
      <w:pPr>
        <w:spacing w:after="0"/>
        <w:rPr>
          <w:i/>
          <w:iCs/>
        </w:rPr>
      </w:pP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  <w:t>Un classe mère peut remplacer une classe fille</w:t>
      </w:r>
      <w:r w:rsidR="006565D0" w:rsidRPr="00817E9C">
        <w:rPr>
          <w:i/>
          <w:iCs/>
        </w:rPr>
        <w:t xml:space="preserve"> sans modifier le </w:t>
      </w:r>
      <w:r w:rsidR="00817E9C">
        <w:rPr>
          <w:i/>
          <w:iCs/>
        </w:rPr>
        <w:t xml:space="preserve">                       </w:t>
      </w:r>
      <w:r w:rsidR="006565D0" w:rsidRPr="00817E9C">
        <w:rPr>
          <w:i/>
          <w:iCs/>
        </w:rPr>
        <w:t>fonctionnement global du code</w:t>
      </w:r>
    </w:p>
    <w:p w14:paraId="7CF831C2" w14:textId="76D94D8C" w:rsidR="00231E2C" w:rsidRPr="00817E9C" w:rsidRDefault="00231E2C" w:rsidP="00817E9C">
      <w:pPr>
        <w:spacing w:after="0"/>
        <w:rPr>
          <w:i/>
          <w:iCs/>
        </w:rPr>
      </w:pP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  <w:t>I : Interface segr</w:t>
      </w:r>
      <w:r w:rsidR="00015AD2">
        <w:rPr>
          <w:i/>
          <w:iCs/>
        </w:rPr>
        <w:t>e</w:t>
      </w:r>
      <w:r w:rsidRPr="00817E9C">
        <w:rPr>
          <w:i/>
          <w:iCs/>
        </w:rPr>
        <w:t>gation</w:t>
      </w:r>
    </w:p>
    <w:p w14:paraId="553ED223" w14:textId="03043DF5" w:rsidR="000104FF" w:rsidRPr="00817E9C" w:rsidRDefault="000104FF" w:rsidP="00817E9C">
      <w:pPr>
        <w:spacing w:after="0"/>
        <w:rPr>
          <w:i/>
          <w:iCs/>
        </w:rPr>
      </w:pP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  <w:t xml:space="preserve">Si le code fait choses </w:t>
      </w:r>
      <w:r w:rsidR="00FB24D0" w:rsidRPr="00817E9C">
        <w:rPr>
          <w:i/>
          <w:iCs/>
        </w:rPr>
        <w:t>distinctes</w:t>
      </w:r>
      <w:r w:rsidRPr="00817E9C">
        <w:rPr>
          <w:i/>
          <w:iCs/>
        </w:rPr>
        <w:t>, il faut 2 interfaces</w:t>
      </w:r>
    </w:p>
    <w:p w14:paraId="5F63ECAC" w14:textId="346D4C8F" w:rsidR="00231E2C" w:rsidRPr="00817E9C" w:rsidRDefault="00231E2C" w:rsidP="00817E9C">
      <w:pPr>
        <w:spacing w:after="0"/>
        <w:rPr>
          <w:i/>
          <w:iCs/>
        </w:rPr>
      </w:pP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  <w:t>D : D</w:t>
      </w:r>
      <w:r w:rsidR="00015AD2">
        <w:rPr>
          <w:i/>
          <w:iCs/>
        </w:rPr>
        <w:t>e</w:t>
      </w:r>
      <w:r w:rsidRPr="00817E9C">
        <w:rPr>
          <w:i/>
          <w:iCs/>
        </w:rPr>
        <w:t>pendency Injection</w:t>
      </w:r>
    </w:p>
    <w:p w14:paraId="05DBEE96" w14:textId="4FB78629" w:rsidR="000104FF" w:rsidRPr="00817E9C" w:rsidRDefault="000104FF" w:rsidP="00817E9C">
      <w:pPr>
        <w:spacing w:after="0"/>
        <w:rPr>
          <w:i/>
          <w:iCs/>
        </w:rPr>
      </w:pP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</w:r>
      <w:r w:rsidRPr="00817E9C">
        <w:rPr>
          <w:i/>
          <w:iCs/>
        </w:rPr>
        <w:tab/>
        <w:t>On code avec les Interfaces, pas les implémentations</w:t>
      </w:r>
    </w:p>
    <w:p w14:paraId="07FB5974" w14:textId="77777777" w:rsidR="008A0468" w:rsidRPr="00E00589" w:rsidRDefault="008A0468">
      <w:pPr>
        <w:rPr>
          <w:u w:val="single"/>
        </w:rPr>
      </w:pPr>
      <w:r w:rsidRPr="00E00589">
        <w:rPr>
          <w:u w:val="single"/>
        </w:rPr>
        <w:t>Connaissance du langage :</w:t>
      </w:r>
    </w:p>
    <w:p w14:paraId="50A36705" w14:textId="56DA14BB" w:rsidR="00664EC4" w:rsidRPr="00AA029D" w:rsidRDefault="008A0468">
      <w:pPr>
        <w:rPr>
          <w:b/>
          <w:bCs/>
          <w:u w:val="single"/>
        </w:rPr>
      </w:pPr>
      <w:r w:rsidRPr="00AA029D">
        <w:rPr>
          <w:b/>
          <w:bCs/>
          <w:u w:val="single"/>
        </w:rPr>
        <w:lastRenderedPageBreak/>
        <w:tab/>
      </w:r>
      <w:r w:rsidR="00664EC4" w:rsidRPr="00AA029D">
        <w:rPr>
          <w:b/>
          <w:bCs/>
          <w:u w:val="single"/>
        </w:rPr>
        <w:t>Quelles sont les méthodes de la classe Object ?</w:t>
      </w:r>
      <w:r w:rsidR="002472D9">
        <w:rPr>
          <w:b/>
          <w:bCs/>
          <w:u w:val="single"/>
        </w:rPr>
        <w:tab/>
      </w:r>
    </w:p>
    <w:p w14:paraId="1CF795EE" w14:textId="30EB1386" w:rsidR="00EA3E3A" w:rsidRPr="00871F59" w:rsidRDefault="00817E9C" w:rsidP="00871F59">
      <w:pPr>
        <w:spacing w:after="0"/>
        <w:rPr>
          <w:i/>
          <w:iCs/>
        </w:rPr>
      </w:pPr>
      <w:r>
        <w:tab/>
      </w:r>
      <w:r>
        <w:tab/>
      </w:r>
      <w:r w:rsidR="00871F59" w:rsidRPr="00871F59">
        <w:rPr>
          <w:i/>
          <w:iCs/>
        </w:rPr>
        <w:t>//les plus connues</w:t>
      </w:r>
    </w:p>
    <w:p w14:paraId="42CDDE34" w14:textId="377243F9" w:rsidR="00817E9C" w:rsidRPr="001843B8" w:rsidRDefault="00817E9C" w:rsidP="00871F59">
      <w:pPr>
        <w:spacing w:after="0"/>
        <w:ind w:left="708" w:firstLine="708"/>
        <w:rPr>
          <w:i/>
          <w:iCs/>
        </w:rPr>
      </w:pPr>
      <w:r w:rsidRPr="001843B8">
        <w:rPr>
          <w:i/>
          <w:iCs/>
        </w:rPr>
        <w:t xml:space="preserve">ToString(), getClass(), </w:t>
      </w:r>
      <w:r w:rsidR="00092422" w:rsidRPr="001843B8">
        <w:rPr>
          <w:i/>
          <w:iCs/>
        </w:rPr>
        <w:t xml:space="preserve">equals(), hashcode(), </w:t>
      </w:r>
    </w:p>
    <w:p w14:paraId="55BB1021" w14:textId="01B7EED2" w:rsidR="00EA3E3A" w:rsidRPr="00871F59" w:rsidRDefault="00EA3E3A" w:rsidP="00871F59">
      <w:pPr>
        <w:spacing w:after="0"/>
        <w:rPr>
          <w:i/>
          <w:iCs/>
        </w:rPr>
      </w:pPr>
      <w:r w:rsidRPr="001843B8">
        <w:rPr>
          <w:i/>
          <w:iCs/>
        </w:rPr>
        <w:tab/>
      </w:r>
      <w:r w:rsidRPr="001843B8">
        <w:rPr>
          <w:i/>
          <w:iCs/>
        </w:rPr>
        <w:tab/>
      </w:r>
      <w:r w:rsidRPr="00871F59">
        <w:rPr>
          <w:i/>
          <w:iCs/>
        </w:rPr>
        <w:t>//les moins connues</w:t>
      </w:r>
    </w:p>
    <w:p w14:paraId="0851AD02" w14:textId="1EEB0653" w:rsidR="00EA3E3A" w:rsidRDefault="00EA3E3A" w:rsidP="00871F59">
      <w:pPr>
        <w:spacing w:after="0"/>
        <w:rPr>
          <w:i/>
          <w:iCs/>
          <w:lang w:val="en-GB"/>
        </w:rPr>
      </w:pPr>
      <w:r w:rsidRPr="00871F59">
        <w:rPr>
          <w:i/>
          <w:iCs/>
        </w:rPr>
        <w:tab/>
      </w:r>
      <w:r w:rsidRPr="00871F59">
        <w:rPr>
          <w:i/>
          <w:iCs/>
        </w:rPr>
        <w:tab/>
      </w:r>
      <w:r w:rsidR="00FB24D0" w:rsidRPr="00FB24D0">
        <w:rPr>
          <w:i/>
          <w:iCs/>
          <w:lang w:val="en-GB"/>
        </w:rPr>
        <w:t xml:space="preserve">clone(), </w:t>
      </w:r>
      <w:r w:rsidRPr="00871F59">
        <w:rPr>
          <w:i/>
          <w:iCs/>
          <w:lang w:val="en-GB"/>
        </w:rPr>
        <w:t>Wait(), wait(time), notify(), notifyAll(), Finalize()</w:t>
      </w:r>
    </w:p>
    <w:p w14:paraId="55965B9B" w14:textId="77777777" w:rsidR="00871F59" w:rsidRPr="00871F59" w:rsidRDefault="00871F59" w:rsidP="00871F59">
      <w:pPr>
        <w:spacing w:after="0"/>
        <w:rPr>
          <w:i/>
          <w:iCs/>
          <w:lang w:val="en-GB"/>
        </w:rPr>
      </w:pPr>
    </w:p>
    <w:p w14:paraId="27B40748" w14:textId="6591ADCF" w:rsidR="008A0468" w:rsidRPr="00AA029D" w:rsidRDefault="008A0468" w:rsidP="00664EC4">
      <w:pPr>
        <w:ind w:firstLine="708"/>
        <w:rPr>
          <w:b/>
          <w:bCs/>
          <w:u w:val="single"/>
        </w:rPr>
      </w:pPr>
      <w:r w:rsidRPr="00AA029D">
        <w:rPr>
          <w:b/>
          <w:bCs/>
          <w:u w:val="single"/>
        </w:rPr>
        <w:t>Quel est le contrat hashcode/equals ?</w:t>
      </w:r>
    </w:p>
    <w:p w14:paraId="6E44F93D" w14:textId="7F459B8E" w:rsidR="00871F59" w:rsidRDefault="00BA2200" w:rsidP="00817E9C">
      <w:pPr>
        <w:spacing w:after="0"/>
        <w:ind w:firstLine="709"/>
        <w:rPr>
          <w:i/>
          <w:iCs/>
        </w:rPr>
      </w:pPr>
      <w:r>
        <w:tab/>
      </w:r>
      <w:r w:rsidRPr="00817E9C">
        <w:rPr>
          <w:i/>
          <w:iCs/>
        </w:rPr>
        <w:t xml:space="preserve">Deux objets </w:t>
      </w:r>
      <w:r w:rsidR="00817E9C" w:rsidRPr="00817E9C">
        <w:rPr>
          <w:i/>
          <w:iCs/>
        </w:rPr>
        <w:t>égaux doivent avoir le m</w:t>
      </w:r>
      <w:r w:rsidR="00B12842">
        <w:rPr>
          <w:i/>
          <w:iCs/>
        </w:rPr>
        <w:t>ê</w:t>
      </w:r>
      <w:r w:rsidR="00817E9C" w:rsidRPr="00817E9C">
        <w:rPr>
          <w:i/>
          <w:iCs/>
        </w:rPr>
        <w:t>me hashcode, deux objets avec le m</w:t>
      </w:r>
      <w:r w:rsidR="00B12842">
        <w:rPr>
          <w:i/>
          <w:iCs/>
        </w:rPr>
        <w:t>ê</w:t>
      </w:r>
      <w:r w:rsidR="00817E9C" w:rsidRPr="00817E9C">
        <w:rPr>
          <w:i/>
          <w:iCs/>
        </w:rPr>
        <w:t xml:space="preserve">me </w:t>
      </w:r>
    </w:p>
    <w:p w14:paraId="479DB9BC" w14:textId="04453668" w:rsidR="00BA2200" w:rsidRPr="00817E9C" w:rsidRDefault="00817E9C" w:rsidP="00817E9C">
      <w:pPr>
        <w:spacing w:after="0"/>
        <w:ind w:firstLine="709"/>
        <w:rPr>
          <w:i/>
          <w:iCs/>
        </w:rPr>
      </w:pPr>
      <w:r w:rsidRPr="00817E9C">
        <w:rPr>
          <w:i/>
          <w:iCs/>
        </w:rPr>
        <w:t>hashcode ne sont pas forcément égaux</w:t>
      </w:r>
    </w:p>
    <w:p w14:paraId="33F9FA0E" w14:textId="77777777" w:rsidR="00817E9C" w:rsidRDefault="00817E9C" w:rsidP="00664EC4">
      <w:pPr>
        <w:ind w:firstLine="708"/>
      </w:pPr>
    </w:p>
    <w:p w14:paraId="40880E2D" w14:textId="77777777" w:rsidR="008A0468" w:rsidRPr="00E00589" w:rsidRDefault="008A0468">
      <w:pPr>
        <w:rPr>
          <w:u w:val="single"/>
        </w:rPr>
      </w:pPr>
      <w:r w:rsidRPr="00E00589">
        <w:rPr>
          <w:u w:val="single"/>
        </w:rPr>
        <w:t>Les Collections :</w:t>
      </w:r>
    </w:p>
    <w:p w14:paraId="6A3B89FA" w14:textId="50048656" w:rsidR="008A0468" w:rsidRPr="00AA029D" w:rsidRDefault="00664689" w:rsidP="00282C37">
      <w:pPr>
        <w:rPr>
          <w:b/>
          <w:bCs/>
          <w:u w:val="single"/>
        </w:rPr>
      </w:pPr>
      <w:r w:rsidRPr="00AA029D">
        <w:rPr>
          <w:b/>
          <w:bCs/>
          <w:u w:val="single"/>
        </w:rPr>
        <w:t>Comment terminer un stream ?</w:t>
      </w:r>
    </w:p>
    <w:p w14:paraId="18317E2A" w14:textId="55004BD0" w:rsidR="00664689" w:rsidRPr="001843B8" w:rsidRDefault="00664689" w:rsidP="00282C37">
      <w:pPr>
        <w:rPr>
          <w:lang w:val="en-GB"/>
        </w:rPr>
      </w:pPr>
      <w:r>
        <w:tab/>
      </w:r>
      <w:r>
        <w:tab/>
      </w:r>
      <w:r w:rsidRPr="001843B8">
        <w:rPr>
          <w:lang w:val="en-GB"/>
        </w:rPr>
        <w:t>Opérations terminales :</w:t>
      </w:r>
    </w:p>
    <w:p w14:paraId="07695544" w14:textId="29B91A10" w:rsidR="00664689" w:rsidRPr="00A41898" w:rsidRDefault="00664689" w:rsidP="00282C37">
      <w:pPr>
        <w:rPr>
          <w:lang w:val="en-GB"/>
        </w:rPr>
      </w:pPr>
      <w:r w:rsidRPr="001843B8">
        <w:rPr>
          <w:lang w:val="en-GB"/>
        </w:rPr>
        <w:tab/>
      </w:r>
      <w:r w:rsidRPr="001843B8">
        <w:rPr>
          <w:lang w:val="en-GB"/>
        </w:rPr>
        <w:tab/>
      </w:r>
      <w:r w:rsidR="007B3E06" w:rsidRPr="00A41898">
        <w:rPr>
          <w:lang w:val="en-GB"/>
        </w:rPr>
        <w:t xml:space="preserve">ForEach(), ToArray(), </w:t>
      </w:r>
      <w:r w:rsidR="00A41898" w:rsidRPr="00A41898">
        <w:rPr>
          <w:lang w:val="en-GB"/>
        </w:rPr>
        <w:t>c</w:t>
      </w:r>
      <w:r w:rsidR="00A41898">
        <w:rPr>
          <w:lang w:val="en-GB"/>
        </w:rPr>
        <w:t>ollect(), count() …</w:t>
      </w:r>
    </w:p>
    <w:p w14:paraId="092925C6" w14:textId="77C1553A" w:rsidR="008A0468" w:rsidRPr="001843B8" w:rsidRDefault="00E1162C">
      <w:pPr>
        <w:rPr>
          <w:u w:val="single"/>
        </w:rPr>
      </w:pPr>
      <w:r w:rsidRPr="001843B8">
        <w:rPr>
          <w:u w:val="single"/>
        </w:rPr>
        <w:t>Veille techno</w:t>
      </w:r>
      <w:r w:rsidR="008A0468" w:rsidRPr="001843B8">
        <w:rPr>
          <w:u w:val="single"/>
        </w:rPr>
        <w:t> :</w:t>
      </w:r>
    </w:p>
    <w:p w14:paraId="0A9ACA44" w14:textId="7D57B313" w:rsidR="008A0468" w:rsidRPr="00AA029D" w:rsidRDefault="008A0468">
      <w:pPr>
        <w:rPr>
          <w:b/>
          <w:bCs/>
          <w:u w:val="single"/>
        </w:rPr>
      </w:pPr>
      <w:r w:rsidRPr="00AA029D">
        <w:rPr>
          <w:b/>
          <w:bCs/>
          <w:u w:val="single"/>
        </w:rPr>
        <w:tab/>
      </w:r>
      <w:r w:rsidR="00C10062" w:rsidRPr="00AA029D">
        <w:rPr>
          <w:b/>
          <w:bCs/>
          <w:u w:val="single"/>
        </w:rPr>
        <w:t>3 Nouveautés</w:t>
      </w:r>
      <w:r w:rsidRPr="00AA029D">
        <w:rPr>
          <w:b/>
          <w:bCs/>
          <w:u w:val="single"/>
        </w:rPr>
        <w:t xml:space="preserve"> </w:t>
      </w:r>
      <w:r w:rsidR="00E1162C" w:rsidRPr="00AA029D">
        <w:rPr>
          <w:b/>
          <w:bCs/>
          <w:u w:val="single"/>
        </w:rPr>
        <w:t xml:space="preserve">entre </w:t>
      </w:r>
      <w:r w:rsidR="00646404" w:rsidRPr="00AA029D">
        <w:rPr>
          <w:b/>
          <w:bCs/>
          <w:u w:val="single"/>
        </w:rPr>
        <w:t>java 8 et java 11 ?</w:t>
      </w:r>
    </w:p>
    <w:p w14:paraId="007E645E" w14:textId="723E2FD7" w:rsidR="00646404" w:rsidRPr="00410478" w:rsidRDefault="00646404" w:rsidP="00410478">
      <w:pPr>
        <w:spacing w:after="0"/>
        <w:rPr>
          <w:i/>
          <w:iCs/>
        </w:rPr>
      </w:pPr>
      <w:r>
        <w:tab/>
      </w:r>
      <w:r w:rsidR="00C10062">
        <w:tab/>
      </w:r>
      <w:r w:rsidR="00C10062" w:rsidRPr="00410478">
        <w:rPr>
          <w:i/>
          <w:iCs/>
        </w:rPr>
        <w:t>Jigsaw : modularité de java</w:t>
      </w:r>
    </w:p>
    <w:p w14:paraId="2A3EA904" w14:textId="406582E6" w:rsidR="00C10062" w:rsidRPr="00410478" w:rsidRDefault="00C10062" w:rsidP="00410478">
      <w:pPr>
        <w:spacing w:after="0"/>
        <w:rPr>
          <w:i/>
          <w:iCs/>
        </w:rPr>
      </w:pPr>
      <w:r w:rsidRPr="00410478">
        <w:rPr>
          <w:i/>
          <w:iCs/>
        </w:rPr>
        <w:tab/>
      </w:r>
      <w:r w:rsidRPr="00410478">
        <w:rPr>
          <w:i/>
          <w:iCs/>
        </w:rPr>
        <w:tab/>
      </w:r>
      <w:r w:rsidR="0053087A" w:rsidRPr="00410478">
        <w:rPr>
          <w:i/>
          <w:iCs/>
        </w:rPr>
        <w:t>Méthodes privés dans les interfaces</w:t>
      </w:r>
    </w:p>
    <w:p w14:paraId="115B8601" w14:textId="16BE11DB" w:rsidR="0053087A" w:rsidRPr="00410478" w:rsidRDefault="0053087A" w:rsidP="00410478">
      <w:pPr>
        <w:spacing w:after="0"/>
        <w:rPr>
          <w:i/>
          <w:iCs/>
        </w:rPr>
      </w:pPr>
      <w:r w:rsidRPr="00410478">
        <w:rPr>
          <w:i/>
          <w:iCs/>
        </w:rPr>
        <w:tab/>
      </w:r>
      <w:r w:rsidRPr="00410478">
        <w:rPr>
          <w:i/>
          <w:iCs/>
        </w:rPr>
        <w:tab/>
      </w:r>
      <w:r w:rsidR="00A30F67" w:rsidRPr="00410478">
        <w:rPr>
          <w:i/>
          <w:iCs/>
        </w:rPr>
        <w:t>Try-with-resources  (java 7, mais instanciées en dehors du try catch)</w:t>
      </w:r>
    </w:p>
    <w:p w14:paraId="14BFB1AA" w14:textId="460B9D15" w:rsidR="00A30F67" w:rsidRPr="00410478" w:rsidRDefault="00A30F67" w:rsidP="00410478">
      <w:pPr>
        <w:spacing w:after="0"/>
        <w:rPr>
          <w:i/>
          <w:iCs/>
        </w:rPr>
      </w:pPr>
      <w:r w:rsidRPr="00410478">
        <w:rPr>
          <w:i/>
          <w:iCs/>
        </w:rPr>
        <w:tab/>
      </w:r>
      <w:r w:rsidRPr="00410478">
        <w:rPr>
          <w:i/>
          <w:iCs/>
        </w:rPr>
        <w:tab/>
      </w:r>
      <w:r w:rsidR="00B03830" w:rsidRPr="00410478">
        <w:rPr>
          <w:i/>
          <w:iCs/>
        </w:rPr>
        <w:t>API flow</w:t>
      </w:r>
      <w:r w:rsidR="00AF3BF5" w:rsidRPr="00410478">
        <w:rPr>
          <w:i/>
          <w:iCs/>
        </w:rPr>
        <w:t> : écriture de ses propres flux réactifs</w:t>
      </w:r>
    </w:p>
    <w:p w14:paraId="46960326" w14:textId="6C9624E3" w:rsidR="00AF3BF5" w:rsidRPr="00410478" w:rsidRDefault="00AF3BF5" w:rsidP="00410478">
      <w:pPr>
        <w:spacing w:after="0"/>
        <w:rPr>
          <w:i/>
          <w:iCs/>
        </w:rPr>
      </w:pPr>
      <w:r w:rsidRPr="00410478">
        <w:rPr>
          <w:i/>
          <w:iCs/>
        </w:rPr>
        <w:tab/>
      </w:r>
      <w:r w:rsidRPr="00410478">
        <w:rPr>
          <w:i/>
          <w:iCs/>
        </w:rPr>
        <w:tab/>
        <w:t>JShell : java en ligne de code</w:t>
      </w:r>
    </w:p>
    <w:p w14:paraId="5712082F" w14:textId="555D91B6" w:rsidR="00AF3BF5" w:rsidRPr="00410478" w:rsidRDefault="00AF3BF5" w:rsidP="00410478">
      <w:pPr>
        <w:spacing w:after="0"/>
        <w:rPr>
          <w:i/>
          <w:iCs/>
        </w:rPr>
      </w:pPr>
      <w:r w:rsidRPr="00410478">
        <w:rPr>
          <w:i/>
          <w:iCs/>
        </w:rPr>
        <w:tab/>
      </w:r>
      <w:r w:rsidRPr="00410478">
        <w:rPr>
          <w:i/>
          <w:iCs/>
        </w:rPr>
        <w:tab/>
      </w:r>
      <w:r w:rsidR="00337809" w:rsidRPr="00410478">
        <w:rPr>
          <w:i/>
          <w:iCs/>
        </w:rPr>
        <w:t>Var : inférence de type</w:t>
      </w:r>
    </w:p>
    <w:p w14:paraId="01ABD128" w14:textId="7EF45D81" w:rsidR="00337809" w:rsidRDefault="00337809" w:rsidP="00410478">
      <w:pPr>
        <w:spacing w:after="0"/>
        <w:rPr>
          <w:i/>
          <w:iCs/>
        </w:rPr>
      </w:pPr>
      <w:r w:rsidRPr="00410478">
        <w:rPr>
          <w:i/>
          <w:iCs/>
        </w:rPr>
        <w:tab/>
      </w:r>
      <w:r w:rsidRPr="00410478">
        <w:rPr>
          <w:i/>
          <w:iCs/>
        </w:rPr>
        <w:tab/>
      </w:r>
      <w:r w:rsidR="00410478" w:rsidRPr="00410478">
        <w:rPr>
          <w:i/>
          <w:iCs/>
        </w:rPr>
        <w:t>Nouveau client http</w:t>
      </w:r>
      <w:r w:rsidR="00B12C4B">
        <w:rPr>
          <w:i/>
          <w:iCs/>
        </w:rPr>
        <w:t> :</w:t>
      </w:r>
      <w:r w:rsidR="0042595F">
        <w:rPr>
          <w:i/>
          <w:iCs/>
        </w:rPr>
        <w:t xml:space="preserve"> utilisation plus simple</w:t>
      </w:r>
    </w:p>
    <w:p w14:paraId="199F9733" w14:textId="3C1B78ED" w:rsidR="00E37140" w:rsidRPr="00410478" w:rsidRDefault="00E37140" w:rsidP="00410478">
      <w:pPr>
        <w:spacing w:after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Le nouveau gar</w:t>
      </w:r>
      <w:r w:rsidR="00716293">
        <w:rPr>
          <w:i/>
          <w:iCs/>
        </w:rPr>
        <w:t>bage collector</w:t>
      </w:r>
      <w:r w:rsidR="0042595F">
        <w:rPr>
          <w:i/>
          <w:iCs/>
        </w:rPr>
        <w:t xml:space="preserve"> : G1 : plus rapide et évite les </w:t>
      </w:r>
      <w:r w:rsidR="00EA2BC5">
        <w:rPr>
          <w:i/>
          <w:iCs/>
        </w:rPr>
        <w:t>« </w:t>
      </w:r>
      <w:r w:rsidR="0042595F">
        <w:rPr>
          <w:i/>
          <w:iCs/>
        </w:rPr>
        <w:t>Stop The World</w:t>
      </w:r>
      <w:r w:rsidR="00EA2BC5">
        <w:rPr>
          <w:i/>
          <w:iCs/>
        </w:rPr>
        <w:t> »</w:t>
      </w:r>
      <w:r w:rsidR="00731BE8">
        <w:rPr>
          <w:i/>
          <w:iCs/>
        </w:rPr>
        <w:tab/>
      </w:r>
    </w:p>
    <w:p w14:paraId="6F4E420E" w14:textId="2737EF1E" w:rsidR="008A0468" w:rsidRDefault="008A0468"/>
    <w:p w14:paraId="28490B7F" w14:textId="77777777" w:rsidR="008A0468" w:rsidRPr="00E00589" w:rsidRDefault="008A0468">
      <w:pPr>
        <w:rPr>
          <w:u w:val="single"/>
        </w:rPr>
      </w:pPr>
      <w:r w:rsidRPr="00E00589">
        <w:rPr>
          <w:u w:val="single"/>
        </w:rPr>
        <w:t>Multithreading :</w:t>
      </w:r>
    </w:p>
    <w:p w14:paraId="154ADD15" w14:textId="77777777" w:rsidR="008A0468" w:rsidRPr="00AA029D" w:rsidRDefault="008A0468">
      <w:pPr>
        <w:rPr>
          <w:b/>
          <w:bCs/>
          <w:u w:val="single"/>
        </w:rPr>
      </w:pPr>
      <w:r w:rsidRPr="00AA029D">
        <w:rPr>
          <w:b/>
          <w:bCs/>
          <w:u w:val="single"/>
        </w:rPr>
        <w:tab/>
        <w:t>Quelle est la différence entre un process et un thread ?</w:t>
      </w:r>
      <w:r w:rsidRPr="00AA029D">
        <w:rPr>
          <w:b/>
          <w:bCs/>
          <w:u w:val="single"/>
        </w:rPr>
        <w:tab/>
      </w:r>
    </w:p>
    <w:p w14:paraId="0EB473FC" w14:textId="5888D0E4" w:rsidR="00516064" w:rsidRPr="00545E37" w:rsidRDefault="00516064" w:rsidP="00545E37">
      <w:pPr>
        <w:spacing w:after="0"/>
        <w:rPr>
          <w:i/>
          <w:iCs/>
        </w:rPr>
      </w:pPr>
      <w:r>
        <w:tab/>
      </w:r>
      <w:r>
        <w:tab/>
      </w:r>
      <w:r w:rsidR="00545E37" w:rsidRPr="00545E37">
        <w:rPr>
          <w:i/>
          <w:iCs/>
        </w:rPr>
        <w:t>Plusieurs Threads dans 1 process.</w:t>
      </w:r>
    </w:p>
    <w:p w14:paraId="16C215C2" w14:textId="3BEF9022" w:rsidR="00545E37" w:rsidRDefault="00545E37" w:rsidP="00043E3C">
      <w:pPr>
        <w:spacing w:after="0"/>
        <w:rPr>
          <w:i/>
          <w:iCs/>
        </w:rPr>
      </w:pPr>
      <w:r w:rsidRPr="00545E37">
        <w:rPr>
          <w:i/>
          <w:iCs/>
        </w:rPr>
        <w:tab/>
      </w:r>
      <w:r w:rsidRPr="00545E37">
        <w:rPr>
          <w:i/>
          <w:iCs/>
        </w:rPr>
        <w:tab/>
        <w:t>Car le process au niveau système et le thread au niveau java.</w:t>
      </w:r>
    </w:p>
    <w:p w14:paraId="76F00357" w14:textId="77777777" w:rsidR="00043E3C" w:rsidRPr="00043E3C" w:rsidRDefault="00043E3C" w:rsidP="00043E3C">
      <w:pPr>
        <w:spacing w:after="0"/>
        <w:rPr>
          <w:i/>
          <w:iCs/>
        </w:rPr>
      </w:pPr>
    </w:p>
    <w:p w14:paraId="74102F37" w14:textId="1A0C2EE3" w:rsidR="008A0468" w:rsidRPr="00AA029D" w:rsidRDefault="0059519E" w:rsidP="008A0468">
      <w:pPr>
        <w:ind w:firstLine="708"/>
        <w:rPr>
          <w:b/>
          <w:bCs/>
          <w:u w:val="single"/>
        </w:rPr>
      </w:pPr>
      <w:r w:rsidRPr="00AA029D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BC89FB5" wp14:editId="22C5B070">
            <wp:simplePos x="0" y="0"/>
            <wp:positionH relativeFrom="column">
              <wp:posOffset>2757279</wp:posOffset>
            </wp:positionH>
            <wp:positionV relativeFrom="paragraph">
              <wp:posOffset>173600</wp:posOffset>
            </wp:positionV>
            <wp:extent cx="3831590" cy="1581785"/>
            <wp:effectExtent l="0" t="0" r="0" b="0"/>
            <wp:wrapNone/>
            <wp:docPr id="1" name="Image 1" descr="11.4.5. Dead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.4.5. Deadl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468" w:rsidRPr="00AA029D">
        <w:rPr>
          <w:b/>
          <w:bCs/>
          <w:u w:val="single"/>
        </w:rPr>
        <w:t>Qu’</w:t>
      </w:r>
      <w:r w:rsidR="00C66ACF" w:rsidRPr="00AA029D">
        <w:rPr>
          <w:b/>
          <w:bCs/>
          <w:u w:val="single"/>
        </w:rPr>
        <w:t>est-ce</w:t>
      </w:r>
      <w:r w:rsidR="008A0468" w:rsidRPr="00AA029D">
        <w:rPr>
          <w:b/>
          <w:bCs/>
          <w:u w:val="single"/>
        </w:rPr>
        <w:t xml:space="preserve"> qu’un deadlock ?</w:t>
      </w:r>
    </w:p>
    <w:p w14:paraId="2DAA45E3" w14:textId="0240390B" w:rsidR="0059519E" w:rsidRPr="00AE138F" w:rsidRDefault="0059519E" w:rsidP="00AE138F">
      <w:pPr>
        <w:spacing w:after="0"/>
        <w:ind w:firstLine="709"/>
        <w:rPr>
          <w:i/>
          <w:iCs/>
        </w:rPr>
      </w:pPr>
      <w:r>
        <w:t xml:space="preserve">   </w:t>
      </w:r>
      <w:r w:rsidR="00822736" w:rsidRPr="00AE138F">
        <w:rPr>
          <w:i/>
          <w:iCs/>
        </w:rPr>
        <w:t xml:space="preserve">Il faut </w:t>
      </w:r>
      <w:r w:rsidR="00395A07" w:rsidRPr="00AE138F">
        <w:rPr>
          <w:i/>
          <w:iCs/>
        </w:rPr>
        <w:t>2 locks (A et B).</w:t>
      </w:r>
    </w:p>
    <w:p w14:paraId="0B6076EF" w14:textId="087442F9" w:rsidR="00395A07" w:rsidRPr="00AE138F" w:rsidRDefault="00395A07" w:rsidP="00AE138F">
      <w:pPr>
        <w:spacing w:after="0"/>
        <w:ind w:firstLine="709"/>
        <w:rPr>
          <w:i/>
          <w:iCs/>
        </w:rPr>
      </w:pPr>
      <w:r w:rsidRPr="00AE138F">
        <w:rPr>
          <w:i/>
          <w:iCs/>
        </w:rPr>
        <w:t>Le Thread 1 retient le lock A et</w:t>
      </w:r>
    </w:p>
    <w:p w14:paraId="7602CB10" w14:textId="4DEE8129" w:rsidR="0059519E" w:rsidRPr="00AE138F" w:rsidRDefault="00395A07" w:rsidP="00AE138F">
      <w:pPr>
        <w:spacing w:after="0"/>
        <w:ind w:firstLine="709"/>
        <w:rPr>
          <w:i/>
          <w:iCs/>
        </w:rPr>
      </w:pPr>
      <w:r w:rsidRPr="00AE138F">
        <w:rPr>
          <w:i/>
          <w:iCs/>
        </w:rPr>
        <w:t>A besoin du lock B pour avancer.</w:t>
      </w:r>
    </w:p>
    <w:p w14:paraId="6538E371" w14:textId="3CD63B5A" w:rsidR="0059519E" w:rsidRPr="00AE138F" w:rsidRDefault="00395A07" w:rsidP="00AE138F">
      <w:pPr>
        <w:spacing w:after="0"/>
        <w:ind w:firstLine="709"/>
        <w:rPr>
          <w:i/>
          <w:iCs/>
        </w:rPr>
      </w:pPr>
      <w:r w:rsidRPr="00AE138F">
        <w:rPr>
          <w:i/>
          <w:iCs/>
        </w:rPr>
        <w:t xml:space="preserve"> Le thead 2 retient le lock B</w:t>
      </w:r>
      <w:r w:rsidR="008C72C2" w:rsidRPr="00AE138F">
        <w:rPr>
          <w:i/>
          <w:iCs/>
        </w:rPr>
        <w:t xml:space="preserve"> </w:t>
      </w:r>
      <w:r w:rsidR="004F5787" w:rsidRPr="00AE138F">
        <w:rPr>
          <w:i/>
          <w:iCs/>
        </w:rPr>
        <w:t>et a besoin</w:t>
      </w:r>
    </w:p>
    <w:p w14:paraId="3802F337" w14:textId="2CE6A6D2" w:rsidR="0059519E" w:rsidRPr="00AE138F" w:rsidRDefault="004F5787" w:rsidP="00AE138F">
      <w:pPr>
        <w:spacing w:after="0"/>
        <w:ind w:firstLine="709"/>
        <w:rPr>
          <w:i/>
          <w:iCs/>
        </w:rPr>
      </w:pPr>
      <w:r w:rsidRPr="00AE138F">
        <w:rPr>
          <w:i/>
          <w:iCs/>
        </w:rPr>
        <w:t>Du lock A pour avancer.</w:t>
      </w:r>
    </w:p>
    <w:p w14:paraId="06B85E52" w14:textId="6F35FDC1" w:rsidR="0059519E" w:rsidRPr="00AE138F" w:rsidRDefault="004F5787" w:rsidP="00AE138F">
      <w:pPr>
        <w:spacing w:after="0"/>
        <w:ind w:firstLine="709"/>
        <w:rPr>
          <w:i/>
          <w:iCs/>
        </w:rPr>
      </w:pPr>
      <w:r w:rsidRPr="00AE138F">
        <w:rPr>
          <w:i/>
          <w:iCs/>
        </w:rPr>
        <w:t xml:space="preserve">Résultat les 2 threads sont </w:t>
      </w:r>
      <w:r w:rsidR="005D7A18" w:rsidRPr="00AE138F">
        <w:rPr>
          <w:i/>
          <w:iCs/>
        </w:rPr>
        <w:t>en etat WAIT</w:t>
      </w:r>
    </w:p>
    <w:p w14:paraId="037342CB" w14:textId="18F09BF5" w:rsidR="00545E37" w:rsidRDefault="00545E37" w:rsidP="008A0468">
      <w:pPr>
        <w:ind w:firstLine="708"/>
      </w:pPr>
      <w:r>
        <w:tab/>
      </w:r>
    </w:p>
    <w:p w14:paraId="2BF040DA" w14:textId="77777777" w:rsidR="002B1711" w:rsidRDefault="008A0468">
      <w:r>
        <w:tab/>
        <w:t>Qu’est ce qu’un livelock ?</w:t>
      </w:r>
    </w:p>
    <w:p w14:paraId="3AF4A604" w14:textId="14AC180E" w:rsidR="008A0468" w:rsidRPr="00AE138F" w:rsidRDefault="008A0468">
      <w:pPr>
        <w:rPr>
          <w:i/>
          <w:iCs/>
        </w:rPr>
      </w:pPr>
      <w:r>
        <w:tab/>
      </w:r>
      <w:r w:rsidR="00043E3C">
        <w:tab/>
      </w:r>
      <w:r w:rsidR="00D05389" w:rsidRPr="00AE138F">
        <w:rPr>
          <w:i/>
          <w:iCs/>
        </w:rPr>
        <w:t>Même chose avec les threads en RUN</w:t>
      </w:r>
    </w:p>
    <w:p w14:paraId="4AF88EFB" w14:textId="77777777" w:rsidR="008A0468" w:rsidRPr="00E00589" w:rsidRDefault="00024622">
      <w:pPr>
        <w:rPr>
          <w:u w:val="single"/>
        </w:rPr>
      </w:pPr>
      <w:r w:rsidRPr="00E00589">
        <w:rPr>
          <w:u w:val="single"/>
        </w:rPr>
        <w:lastRenderedPageBreak/>
        <w:t>Gestion de la mémoire</w:t>
      </w:r>
    </w:p>
    <w:p w14:paraId="3C921F15" w14:textId="77777777" w:rsidR="00E00589" w:rsidRPr="00AA029D" w:rsidRDefault="00E00589">
      <w:pPr>
        <w:rPr>
          <w:b/>
          <w:bCs/>
          <w:u w:val="single"/>
        </w:rPr>
      </w:pPr>
      <w:r w:rsidRPr="00AA029D">
        <w:rPr>
          <w:b/>
          <w:bCs/>
          <w:u w:val="single"/>
        </w:rPr>
        <w:tab/>
        <w:t>Comment s’appellent les 2 types de mémoire d’un programme java ?</w:t>
      </w:r>
    </w:p>
    <w:p w14:paraId="4CBF31AF" w14:textId="48B31411" w:rsidR="00921FE0" w:rsidRPr="00B40BDD" w:rsidRDefault="00205A73" w:rsidP="00B40BDD">
      <w:pPr>
        <w:spacing w:after="0"/>
        <w:rPr>
          <w:i/>
          <w:iCs/>
        </w:rPr>
      </w:pPr>
      <w:r>
        <w:tab/>
      </w:r>
      <w:r>
        <w:tab/>
      </w:r>
      <w:r w:rsidRPr="00B40BDD">
        <w:rPr>
          <w:i/>
          <w:iCs/>
        </w:rPr>
        <w:t xml:space="preserve">Heap : </w:t>
      </w:r>
      <w:r w:rsidR="00F04464" w:rsidRPr="00B40BDD">
        <w:rPr>
          <w:i/>
          <w:iCs/>
        </w:rPr>
        <w:t xml:space="preserve">Tas :  </w:t>
      </w:r>
      <w:r w:rsidR="00DD6254" w:rsidRPr="00B40BDD">
        <w:rPr>
          <w:i/>
          <w:iCs/>
        </w:rPr>
        <w:t xml:space="preserve">Stocke les objets </w:t>
      </w:r>
      <w:r w:rsidR="00D525F7" w:rsidRPr="00B40BDD">
        <w:rPr>
          <w:i/>
          <w:iCs/>
        </w:rPr>
        <w:t xml:space="preserve">(mémoire dynamique), là </w:t>
      </w:r>
      <w:r w:rsidR="00E23C42" w:rsidRPr="00B40BDD">
        <w:rPr>
          <w:i/>
          <w:iCs/>
        </w:rPr>
        <w:t>où</w:t>
      </w:r>
      <w:r w:rsidR="00D525F7" w:rsidRPr="00B40BDD">
        <w:rPr>
          <w:i/>
          <w:iCs/>
        </w:rPr>
        <w:t xml:space="preserve"> passe le Garbage collector</w:t>
      </w:r>
    </w:p>
    <w:p w14:paraId="70F52230" w14:textId="49CE9C79" w:rsidR="00205A73" w:rsidRDefault="00205A73" w:rsidP="00B40BDD">
      <w:pPr>
        <w:spacing w:after="0"/>
        <w:rPr>
          <w:i/>
          <w:iCs/>
        </w:rPr>
      </w:pPr>
      <w:r w:rsidRPr="00B40BDD">
        <w:rPr>
          <w:i/>
          <w:iCs/>
        </w:rPr>
        <w:tab/>
      </w:r>
      <w:r w:rsidRPr="00B40BDD">
        <w:rPr>
          <w:i/>
          <w:iCs/>
        </w:rPr>
        <w:tab/>
        <w:t>Stack</w:t>
      </w:r>
      <w:r w:rsidR="00F04464" w:rsidRPr="00B40BDD">
        <w:rPr>
          <w:i/>
          <w:iCs/>
        </w:rPr>
        <w:t> : Pile :</w:t>
      </w:r>
      <w:r w:rsidR="00D525F7" w:rsidRPr="00B40BDD">
        <w:rPr>
          <w:i/>
          <w:iCs/>
        </w:rPr>
        <w:t xml:space="preserve"> </w:t>
      </w:r>
      <w:r w:rsidR="00D605F5" w:rsidRPr="00B40BDD">
        <w:rPr>
          <w:i/>
          <w:iCs/>
        </w:rPr>
        <w:t xml:space="preserve">Stocke </w:t>
      </w:r>
      <w:r w:rsidR="00127F0E" w:rsidRPr="00B40BDD">
        <w:rPr>
          <w:i/>
          <w:iCs/>
        </w:rPr>
        <w:t>le</w:t>
      </w:r>
      <w:r w:rsidR="005F58C3" w:rsidRPr="00B40BDD">
        <w:rPr>
          <w:i/>
          <w:iCs/>
        </w:rPr>
        <w:t>s</w:t>
      </w:r>
      <w:r w:rsidR="0030738C" w:rsidRPr="00B40BDD">
        <w:rPr>
          <w:i/>
          <w:iCs/>
        </w:rPr>
        <w:t xml:space="preserve"> </w:t>
      </w:r>
      <w:r w:rsidR="006D1D79" w:rsidRPr="00B40BDD">
        <w:rPr>
          <w:i/>
          <w:iCs/>
        </w:rPr>
        <w:t xml:space="preserve">méthodes, les </w:t>
      </w:r>
      <w:r w:rsidR="004D0E40" w:rsidRPr="00B40BDD">
        <w:rPr>
          <w:i/>
          <w:iCs/>
        </w:rPr>
        <w:t>primitives, les pointeurs vers les objets</w:t>
      </w:r>
      <w:r w:rsidR="00A77D45" w:rsidRPr="00B40BDD">
        <w:rPr>
          <w:i/>
          <w:iCs/>
        </w:rPr>
        <w:t xml:space="preserve"> (mémoire statique)</w:t>
      </w:r>
    </w:p>
    <w:p w14:paraId="6206B7FE" w14:textId="77777777" w:rsidR="00B40BDD" w:rsidRPr="00B40BDD" w:rsidRDefault="00B40BDD" w:rsidP="00B40BDD">
      <w:pPr>
        <w:spacing w:after="0"/>
        <w:rPr>
          <w:i/>
          <w:iCs/>
        </w:rPr>
      </w:pPr>
    </w:p>
    <w:p w14:paraId="5DE1E43C" w14:textId="77777777" w:rsidR="00921FE0" w:rsidRPr="00E00589" w:rsidRDefault="00921FE0" w:rsidP="00921FE0">
      <w:pPr>
        <w:rPr>
          <w:u w:val="single"/>
        </w:rPr>
      </w:pPr>
      <w:r w:rsidRPr="00E00589">
        <w:rPr>
          <w:u w:val="single"/>
        </w:rPr>
        <w:t>Gestion des exceptions</w:t>
      </w:r>
    </w:p>
    <w:p w14:paraId="3DFDAD96" w14:textId="77777777" w:rsidR="00921FE0" w:rsidRPr="00AA029D" w:rsidRDefault="00921FE0" w:rsidP="00921FE0">
      <w:pPr>
        <w:rPr>
          <w:b/>
          <w:bCs/>
          <w:u w:val="single"/>
        </w:rPr>
      </w:pPr>
      <w:r w:rsidRPr="00AA029D">
        <w:rPr>
          <w:b/>
          <w:bCs/>
          <w:u w:val="single"/>
        </w:rPr>
        <w:tab/>
        <w:t>Quelle est la différence entre Checked/unchecked exception ?</w:t>
      </w:r>
    </w:p>
    <w:p w14:paraId="0449D153" w14:textId="52ABEE50" w:rsidR="009C2753" w:rsidRPr="00E72085" w:rsidRDefault="009C2753" w:rsidP="00E20F64">
      <w:pPr>
        <w:spacing w:after="0"/>
        <w:rPr>
          <w:i/>
          <w:iCs/>
        </w:rPr>
      </w:pPr>
      <w:r>
        <w:tab/>
      </w:r>
      <w:r>
        <w:tab/>
      </w:r>
      <w:r w:rsidRPr="00E72085">
        <w:rPr>
          <w:i/>
          <w:iCs/>
        </w:rPr>
        <w:t>La meme diff qu’entre Exception et RuntimeException.</w:t>
      </w:r>
    </w:p>
    <w:p w14:paraId="433EB247" w14:textId="508384F8" w:rsidR="009C2753" w:rsidRPr="00E72085" w:rsidRDefault="009C2753" w:rsidP="00E20F64">
      <w:pPr>
        <w:spacing w:after="0"/>
        <w:rPr>
          <w:i/>
          <w:iCs/>
        </w:rPr>
      </w:pPr>
      <w:r w:rsidRPr="00E72085">
        <w:rPr>
          <w:i/>
          <w:iCs/>
        </w:rPr>
        <w:tab/>
      </w:r>
      <w:r w:rsidRPr="00E72085">
        <w:rPr>
          <w:i/>
          <w:iCs/>
        </w:rPr>
        <w:tab/>
        <w:t>Exception : Doit être déclaré dans le code soit avec un throw ou un try catch</w:t>
      </w:r>
    </w:p>
    <w:p w14:paraId="35A6B06F" w14:textId="05C146D6" w:rsidR="009C2753" w:rsidRDefault="009C2753" w:rsidP="00E20F64">
      <w:pPr>
        <w:spacing w:after="0"/>
        <w:rPr>
          <w:i/>
          <w:iCs/>
        </w:rPr>
      </w:pPr>
      <w:r w:rsidRPr="00E72085">
        <w:rPr>
          <w:i/>
          <w:iCs/>
        </w:rPr>
        <w:tab/>
      </w:r>
      <w:r w:rsidRPr="00E72085">
        <w:rPr>
          <w:i/>
          <w:iCs/>
        </w:rPr>
        <w:tab/>
        <w:t>Runtime pas besoin</w:t>
      </w:r>
    </w:p>
    <w:p w14:paraId="071BE4FC" w14:textId="77777777" w:rsidR="00043E3C" w:rsidRPr="00E72085" w:rsidRDefault="00043E3C" w:rsidP="00E20F64">
      <w:pPr>
        <w:spacing w:after="0"/>
        <w:rPr>
          <w:i/>
          <w:iCs/>
        </w:rPr>
      </w:pPr>
    </w:p>
    <w:p w14:paraId="7BCA253F" w14:textId="45E9DF6A" w:rsidR="00E72085" w:rsidRPr="00AA029D" w:rsidRDefault="00921FE0" w:rsidP="00921FE0">
      <w:pPr>
        <w:rPr>
          <w:b/>
          <w:bCs/>
          <w:u w:val="single"/>
        </w:rPr>
      </w:pPr>
      <w:r w:rsidRPr="00AA029D">
        <w:rPr>
          <w:b/>
          <w:bCs/>
          <w:u w:val="single"/>
        </w:rPr>
        <w:tab/>
        <w:t>Quelle est la différence Error/Exception ?</w:t>
      </w:r>
    </w:p>
    <w:p w14:paraId="182764D4" w14:textId="45CD53DB" w:rsidR="002F6DE9" w:rsidRPr="00E20F64" w:rsidRDefault="002F6DE9" w:rsidP="00E20F64">
      <w:pPr>
        <w:spacing w:after="0"/>
        <w:rPr>
          <w:i/>
          <w:iCs/>
        </w:rPr>
      </w:pPr>
      <w:r>
        <w:tab/>
      </w:r>
      <w:r>
        <w:tab/>
      </w:r>
      <w:r w:rsidRPr="00E20F64">
        <w:rPr>
          <w:i/>
          <w:iCs/>
        </w:rPr>
        <w:t>Exception dans le code</w:t>
      </w:r>
    </w:p>
    <w:p w14:paraId="3A7B6803" w14:textId="1B6B9BE7" w:rsidR="00921FE0" w:rsidRDefault="002F6DE9" w:rsidP="00AE138F">
      <w:pPr>
        <w:spacing w:after="0"/>
        <w:rPr>
          <w:i/>
          <w:iCs/>
        </w:rPr>
      </w:pPr>
      <w:r w:rsidRPr="00E20F64">
        <w:rPr>
          <w:i/>
          <w:iCs/>
        </w:rPr>
        <w:tab/>
      </w:r>
      <w:r w:rsidRPr="00E20F64">
        <w:rPr>
          <w:i/>
          <w:iCs/>
        </w:rPr>
        <w:tab/>
        <w:t>Error c’est dans la JVM</w:t>
      </w:r>
    </w:p>
    <w:p w14:paraId="0A48A711" w14:textId="203DE8DB" w:rsidR="00A10A2E" w:rsidRDefault="00A10A2E" w:rsidP="00AE138F">
      <w:pPr>
        <w:spacing w:after="0"/>
        <w:rPr>
          <w:i/>
          <w:iCs/>
        </w:rPr>
      </w:pPr>
    </w:p>
    <w:p w14:paraId="0826C2FF" w14:textId="77777777" w:rsidR="00A10A2E" w:rsidRDefault="00A10A2E" w:rsidP="00A10A2E">
      <w:pPr>
        <w:spacing w:before="100" w:beforeAutospacing="1" w:after="100" w:afterAutospacing="1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Différence entre git revert et git reset, git pull, git fetch ?</w:t>
      </w:r>
    </w:p>
    <w:p w14:paraId="52136409" w14:textId="77777777" w:rsidR="00A10A2E" w:rsidRDefault="00A10A2E" w:rsidP="00A10A2E">
      <w:pPr>
        <w:spacing w:before="100" w:beforeAutospacing="1" w:after="100" w:afterAutospacing="1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Différence entre @Inject et @Autowired ?</w:t>
      </w:r>
    </w:p>
    <w:p w14:paraId="4CF19E56" w14:textId="77777777" w:rsidR="00A10A2E" w:rsidRDefault="00A10A2E" w:rsidP="00A10A2E">
      <w:pPr>
        <w:spacing w:before="100" w:beforeAutospacing="1" w:after="100" w:afterAutospacing="1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Comment dire à spring de récupérer une instance différente à chaque appel ? =&gt; Scope prototype </w:t>
      </w:r>
    </w:p>
    <w:p w14:paraId="6C5426C0" w14:textId="77777777" w:rsidR="00A10A2E" w:rsidRDefault="00A10A2E" w:rsidP="00A10A2E">
      <w:pPr>
        <w:spacing w:before="100" w:beforeAutospacing="1" w:after="100" w:afterAutospacing="1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A quoi sert l'option "-T" du maven ? =&gt; lancement en multithread</w:t>
      </w:r>
    </w:p>
    <w:p w14:paraId="735F87F6" w14:textId="77777777" w:rsidR="00A10A2E" w:rsidRDefault="00A10A2E" w:rsidP="00A10A2E">
      <w:pPr>
        <w:spacing w:before="100" w:beforeAutospacing="1" w:after="100" w:afterAutospacing="1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C'est quoi la notion de "discriminant" dans Hibernate ?</w:t>
      </w:r>
    </w:p>
    <w:p w14:paraId="32EFDE15" w14:textId="77777777" w:rsidR="00A10A2E" w:rsidRDefault="00A10A2E" w:rsidP="00A10A2E">
      <w:pPr>
        <w:spacing w:before="100" w:beforeAutospacing="1" w:after="100" w:afterAutospacing="1"/>
        <w:ind w:right="1440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Expliquer le "merge" dans SQL</w:t>
      </w:r>
    </w:p>
    <w:p w14:paraId="37278CE4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Quelle est la dernière version de Java ? Les différences entre les versions ? 6 vs 8 vs 11 ?</w:t>
      </w:r>
    </w:p>
    <w:p w14:paraId="0354E8B0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Quelles sont les fonctions standards ? pouvez-vous m’en citer deux et me les expliquer ?</w:t>
      </w:r>
    </w:p>
    <w:p w14:paraId="6B6F63F4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Cites moi trois méthodes que je peux appeler partout ?</w:t>
      </w:r>
    </w:p>
    <w:p w14:paraId="2B5A7471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Quelles est la différence entre equal et ash code ?</w:t>
      </w:r>
    </w:p>
    <w:p w14:paraId="4831D3B7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A quoi sert le finalize ? finally ? final ?</w:t>
      </w:r>
    </w:p>
    <w:p w14:paraId="3A93E3F4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Différence entre weak et soft reference ?</w:t>
      </w:r>
    </w:p>
    <w:p w14:paraId="569CE4A0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Différents types d’injections ? auto wired, par feed etc</w:t>
      </w:r>
    </w:p>
    <w:p w14:paraId="5BFBB7EC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Différence entre un put et un post ?</w:t>
      </w:r>
    </w:p>
    <w:p w14:paraId="62CBC4DB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lastRenderedPageBreak/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Différence entre un mock et un spy ?</w:t>
      </w:r>
    </w:p>
    <w:p w14:paraId="3E4BE385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Pourquoi on utilise mockito ? pourquoi ça sert à mieux tester ? Vous faites comment dans un test unitaire pour faire du mock ?</w:t>
      </w:r>
    </w:p>
    <w:p w14:paraId="0064369E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Peux-tu m’expliquer les concepts de Spring ?</w:t>
      </w:r>
    </w:p>
    <w:p w14:paraId="1F9001F3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En quoi consiste l’inversion de contrôle ?</w:t>
      </w:r>
    </w:p>
    <w:p w14:paraId="72A783BE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Quelle est la différence entre interface et classe abstrait ? Pourquoi l’un plutôt que l’autre ?</w:t>
      </w:r>
    </w:p>
    <w:p w14:paraId="1F760EA8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Différents types de transactions dans Spring ?</w:t>
      </w:r>
    </w:p>
    <w:p w14:paraId="0F1CF59C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Peux-tu me donner deux implémentations de map ?</w:t>
      </w:r>
    </w:p>
    <w:p w14:paraId="65072C73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Peux-tu me donner la complexité algorithmique d’une lecture dans une ash map ?</w:t>
      </w:r>
    </w:p>
    <w:p w14:paraId="5F411C41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Connais-tu les options en argument dans la JVM pour la mémoire ?</w:t>
      </w:r>
    </w:p>
    <w:p w14:paraId="5FE5D9B4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Est-ce que Spring c’est JEE ?</w:t>
      </w:r>
    </w:p>
    <w:p w14:paraId="0FDDC468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Peux-tu me donner des éléments/standars côté microservices ? Ex : REST, Jax RS….</w:t>
      </w:r>
    </w:p>
    <w:p w14:paraId="49C4807B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 xml:space="preserve">Peux-tu me donners trois design patterns ? </w:t>
      </w:r>
    </w:p>
    <w:p w14:paraId="1281B917" w14:textId="77777777" w:rsidR="00A10A2E" w:rsidRDefault="00A10A2E" w:rsidP="00A10A2E">
      <w:pPr>
        <w:spacing w:before="100" w:beforeAutospacing="1" w:after="100" w:afterAutospacing="1"/>
        <w:ind w:right="720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Expliquer avec un exemple un Design Pattern</w:t>
      </w:r>
    </w:p>
    <w:p w14:paraId="15A668FF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Différence entre deux serveurs ? ex : DAP vs container services</w:t>
      </w:r>
    </w:p>
    <w:p w14:paraId="2C16B69C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 xml:space="preserve">Avez-vous travaillé sur des problématiques de performance côté BDD ? Que regardez-vous en premier ? </w:t>
      </w:r>
      <w:r>
        <w:rPr>
          <w:rFonts w:ascii="Wingdings" w:hAnsi="Wingdings"/>
        </w:rPr>
        <w:t>à</w:t>
      </w:r>
      <w:r>
        <w:t xml:space="preserve">Répondre le plan d’exécution et expliquer la démarche </w:t>
      </w:r>
    </w:p>
    <w:p w14:paraId="7E684C72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Comment je fais pour remplacer un EJB par un Webservice ?</w:t>
      </w:r>
    </w:p>
    <w:p w14:paraId="0249A016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Quels types de packages avez-vous livré ?</w:t>
      </w:r>
    </w:p>
    <w:p w14:paraId="5D8F2A68" w14:textId="40AA38CE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 xml:space="preserve">Avez-vous créer des jobs sur jenkins ? Différence entre les versions ? </w:t>
      </w:r>
      <w:r>
        <w:rPr>
          <w:rFonts w:ascii="Wingdings" w:hAnsi="Wingdings"/>
        </w:rPr>
        <w:t>à</w:t>
      </w:r>
      <w:r>
        <w:t>utilisent jenkins pipeline en général</w:t>
      </w:r>
      <w:r w:rsidR="00106AD5">
        <w:t xml:space="preserve"> chez Amundi</w:t>
      </w:r>
    </w:p>
    <w:p w14:paraId="585ABD63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Quels sont les différents lifecycle sur Maven ?</w:t>
      </w:r>
    </w:p>
    <w:p w14:paraId="2C205522" w14:textId="314DC366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Avez-</w:t>
      </w:r>
      <w:r w:rsidR="00106AD5">
        <w:t>vous eu</w:t>
      </w:r>
      <w:r>
        <w:t xml:space="preserve"> à utiliser ou mettre en place des solutions de monitoring ?</w:t>
      </w:r>
    </w:p>
    <w:p w14:paraId="6F6ECED8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Connaissez-vous les middlewares ? lesquels avez-vous utilisés ?</w:t>
      </w:r>
    </w:p>
    <w:p w14:paraId="090217FA" w14:textId="77777777" w:rsidR="00A10A2E" w:rsidRDefault="00A10A2E" w:rsidP="00A10A2E">
      <w:pPr>
        <w:spacing w:before="100" w:beforeAutospacing="1" w:after="100" w:afterAutospacing="1"/>
        <w:ind w:right="1440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Motivation pour intégrer le projet ?</w:t>
      </w:r>
    </w:p>
    <w:p w14:paraId="305E8DB0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Pouvez-vous me donner deux axes de motivation dans vos missions ?</w:t>
      </w:r>
    </w:p>
    <w:p w14:paraId="366E77CC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A l’inverse qu’est-ce qui peut vous démotiver ?</w:t>
      </w:r>
    </w:p>
    <w:p w14:paraId="46F6A54D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lastRenderedPageBreak/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Quelle est votre principale qualité dans une mission ?</w:t>
      </w:r>
    </w:p>
    <w:p w14:paraId="7F304CCA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Est-ce important de respecter les délais ? Quel est le plus important, qualité ou délai ?</w:t>
      </w:r>
    </w:p>
    <w:p w14:paraId="7AFEEF12" w14:textId="77777777" w:rsidR="00A10A2E" w:rsidRDefault="00A10A2E" w:rsidP="00A10A2E">
      <w:pPr>
        <w:pStyle w:val="gmail-m-953692653532482536gmail-m1313254498045371507msolistparagraph"/>
        <w:ind w:right="2160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Comment faites-vous pour estimer ? prendre des engagements ?</w:t>
      </w:r>
    </w:p>
    <w:p w14:paraId="212671F6" w14:textId="77777777" w:rsidR="00A10A2E" w:rsidRDefault="00A10A2E" w:rsidP="00A10A2E">
      <w:pPr>
        <w:pStyle w:val="gmail-m-953692653532482536gmail-m1313254498045371507msolistparagraph"/>
        <w:ind w:right="2160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Que faites-vous si vous sous-estimer ou sur estimer ?</w:t>
      </w:r>
    </w:p>
    <w:p w14:paraId="5AEEBDE9" w14:textId="77777777" w:rsidR="00A10A2E" w:rsidRDefault="00A10A2E" w:rsidP="00A10A2E">
      <w:pPr>
        <w:pStyle w:val="gmail-m-953692653532482536gmail-m1313254498045371507msolistparagraph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Vous attendez quoi de l’équipe avec laquelle vous travaillez ?</w:t>
      </w:r>
    </w:p>
    <w:p w14:paraId="021ADD73" w14:textId="77777777" w:rsidR="00A10A2E" w:rsidRPr="00A10A2E" w:rsidRDefault="00A10A2E" w:rsidP="00AE138F">
      <w:pPr>
        <w:spacing w:after="0"/>
      </w:pPr>
    </w:p>
    <w:sectPr w:rsidR="00A10A2E" w:rsidRPr="00A10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A7F"/>
    <w:rsid w:val="000104FF"/>
    <w:rsid w:val="00015AD2"/>
    <w:rsid w:val="00023B59"/>
    <w:rsid w:val="00024622"/>
    <w:rsid w:val="000341E2"/>
    <w:rsid w:val="00043E3C"/>
    <w:rsid w:val="00056A8F"/>
    <w:rsid w:val="00092422"/>
    <w:rsid w:val="00106AD5"/>
    <w:rsid w:val="00127F0E"/>
    <w:rsid w:val="001843B8"/>
    <w:rsid w:val="00205A73"/>
    <w:rsid w:val="00226A68"/>
    <w:rsid w:val="00231E2C"/>
    <w:rsid w:val="002472D9"/>
    <w:rsid w:val="00282C37"/>
    <w:rsid w:val="002B1711"/>
    <w:rsid w:val="002B3CE1"/>
    <w:rsid w:val="002E214C"/>
    <w:rsid w:val="002F6DE9"/>
    <w:rsid w:val="0030738C"/>
    <w:rsid w:val="00337809"/>
    <w:rsid w:val="003409AC"/>
    <w:rsid w:val="00395A07"/>
    <w:rsid w:val="00396A7F"/>
    <w:rsid w:val="003F684C"/>
    <w:rsid w:val="00410478"/>
    <w:rsid w:val="0042595F"/>
    <w:rsid w:val="00496C0C"/>
    <w:rsid w:val="004D0E40"/>
    <w:rsid w:val="004D101C"/>
    <w:rsid w:val="004D7677"/>
    <w:rsid w:val="004F5787"/>
    <w:rsid w:val="00516064"/>
    <w:rsid w:val="00527022"/>
    <w:rsid w:val="0053087A"/>
    <w:rsid w:val="00545E37"/>
    <w:rsid w:val="0059519E"/>
    <w:rsid w:val="005D7A18"/>
    <w:rsid w:val="005F58C3"/>
    <w:rsid w:val="00646404"/>
    <w:rsid w:val="006565D0"/>
    <w:rsid w:val="00664689"/>
    <w:rsid w:val="00664EC4"/>
    <w:rsid w:val="006B64D6"/>
    <w:rsid w:val="006D1D79"/>
    <w:rsid w:val="00716293"/>
    <w:rsid w:val="00731BE8"/>
    <w:rsid w:val="00753244"/>
    <w:rsid w:val="00790FBA"/>
    <w:rsid w:val="007B3E06"/>
    <w:rsid w:val="007D1A69"/>
    <w:rsid w:val="007D1D77"/>
    <w:rsid w:val="00817E9C"/>
    <w:rsid w:val="00822736"/>
    <w:rsid w:val="00861CF3"/>
    <w:rsid w:val="00871F59"/>
    <w:rsid w:val="008A0468"/>
    <w:rsid w:val="008C72C2"/>
    <w:rsid w:val="008F48A0"/>
    <w:rsid w:val="00921FE0"/>
    <w:rsid w:val="009C2753"/>
    <w:rsid w:val="009D4FA0"/>
    <w:rsid w:val="009F3381"/>
    <w:rsid w:val="00A10A2E"/>
    <w:rsid w:val="00A30F67"/>
    <w:rsid w:val="00A41898"/>
    <w:rsid w:val="00A47197"/>
    <w:rsid w:val="00A77D45"/>
    <w:rsid w:val="00AA029D"/>
    <w:rsid w:val="00AA03B5"/>
    <w:rsid w:val="00AC351B"/>
    <w:rsid w:val="00AE138F"/>
    <w:rsid w:val="00AF3BF5"/>
    <w:rsid w:val="00B03830"/>
    <w:rsid w:val="00B12842"/>
    <w:rsid w:val="00B12C4B"/>
    <w:rsid w:val="00B40BDD"/>
    <w:rsid w:val="00BA2200"/>
    <w:rsid w:val="00BD7124"/>
    <w:rsid w:val="00BE26A1"/>
    <w:rsid w:val="00BF7197"/>
    <w:rsid w:val="00C10062"/>
    <w:rsid w:val="00C22BF2"/>
    <w:rsid w:val="00C66ACF"/>
    <w:rsid w:val="00CC34E1"/>
    <w:rsid w:val="00D0135A"/>
    <w:rsid w:val="00D05389"/>
    <w:rsid w:val="00D13051"/>
    <w:rsid w:val="00D21793"/>
    <w:rsid w:val="00D525F7"/>
    <w:rsid w:val="00D605F5"/>
    <w:rsid w:val="00D66E7F"/>
    <w:rsid w:val="00D70996"/>
    <w:rsid w:val="00D863C1"/>
    <w:rsid w:val="00DD6254"/>
    <w:rsid w:val="00DE48C3"/>
    <w:rsid w:val="00E00589"/>
    <w:rsid w:val="00E1162C"/>
    <w:rsid w:val="00E20F64"/>
    <w:rsid w:val="00E23C42"/>
    <w:rsid w:val="00E37140"/>
    <w:rsid w:val="00E70B85"/>
    <w:rsid w:val="00E72085"/>
    <w:rsid w:val="00EA2BC5"/>
    <w:rsid w:val="00EA3E3A"/>
    <w:rsid w:val="00F04464"/>
    <w:rsid w:val="00F87C02"/>
    <w:rsid w:val="00FB24D0"/>
    <w:rsid w:val="00F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DE36"/>
  <w15:chartTrackingRefBased/>
  <w15:docId w15:val="{1F7184E9-5209-4807-9BDE-C97D669C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1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711"/>
    <w:rPr>
      <w:rFonts w:ascii="Segoe UI" w:hAnsi="Segoe UI" w:cs="Segoe UI"/>
      <w:sz w:val="18"/>
      <w:szCs w:val="18"/>
    </w:rPr>
  </w:style>
  <w:style w:type="paragraph" w:customStyle="1" w:styleId="gmail-m-953692653532482536gmail-m1313254498045371507msolistparagraph">
    <w:name w:val="gmail-m_-953692653532482536gmail-m1313254498045371507msolistparagraph"/>
    <w:basedOn w:val="Normal"/>
    <w:rsid w:val="00A10A2E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0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35D1A8DC34DC46839C28F7BFB18E92" ma:contentTypeVersion="11" ma:contentTypeDescription="Crée un document." ma:contentTypeScope="" ma:versionID="02e9e0906ef4956c3dd22564d19db510">
  <xsd:schema xmlns:xsd="http://www.w3.org/2001/XMLSchema" xmlns:xs="http://www.w3.org/2001/XMLSchema" xmlns:p="http://schemas.microsoft.com/office/2006/metadata/properties" xmlns:ns2="05ba25dd-b859-46a5-96f6-1f641c7c8fbf" xmlns:ns3="898f5a6c-c855-4378-b922-9744d5b2d431" xmlns:ns4="848a18f2-6eb8-4d53-b8b7-233d70a43150" xmlns:ns5="039031a5-903c-4780-9457-c41c8d0978f9" targetNamespace="http://schemas.microsoft.com/office/2006/metadata/properties" ma:root="true" ma:fieldsID="dcc85a0eeff53a9ee1f8c7115882efc2" ns2:_="" ns3:_="" ns4:_="" ns5:_="">
    <xsd:import namespace="05ba25dd-b859-46a5-96f6-1f641c7c8fbf"/>
    <xsd:import namespace="898f5a6c-c855-4378-b922-9744d5b2d431"/>
    <xsd:import namespace="848a18f2-6eb8-4d53-b8b7-233d70a43150"/>
    <xsd:import namespace="039031a5-903c-4780-9457-c41c8d0978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4:SharedWithDetails" minOccurs="0"/>
                <xsd:element ref="ns5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a25dd-b859-46a5-96f6-1f641c7c8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f5a6c-c855-4378-b922-9744d5b2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a18f2-6eb8-4d53-b8b7-233d70a43150" elementFormDefault="qualified">
    <xsd:import namespace="http://schemas.microsoft.com/office/2006/documentManagement/types"/>
    <xsd:import namespace="http://schemas.microsoft.com/office/infopath/2007/PartnerControls"/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031a5-903c-4780-9457-c41c8d0978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98f5a6c-c855-4378-b922-9744d5b2d43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0940A5A-ABE0-4958-ADC8-BAFC4D0796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6BA605-54C6-4D74-8D1B-A9EB46830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ba25dd-b859-46a5-96f6-1f641c7c8fbf"/>
    <ds:schemaRef ds:uri="898f5a6c-c855-4378-b922-9744d5b2d431"/>
    <ds:schemaRef ds:uri="848a18f2-6eb8-4d53-b8b7-233d70a43150"/>
    <ds:schemaRef ds:uri="039031a5-903c-4780-9457-c41c8d097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7329FD-7AF0-4F23-A92A-2947A610C9C9}">
  <ds:schemaRefs>
    <ds:schemaRef ds:uri="http://schemas.microsoft.com/office/2006/metadata/properties"/>
    <ds:schemaRef ds:uri="http://schemas.microsoft.com/office/infopath/2007/PartnerControls"/>
    <ds:schemaRef ds:uri="898f5a6c-c855-4378-b922-9744d5b2d4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5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 Java - 2-4 ans .docx</dc:title>
  <dc:subject/>
  <dc:creator>TUTTLE Lionel</dc:creator>
  <cp:keywords/>
  <dc:description/>
  <cp:lastModifiedBy>TRABELSI Alexandre</cp:lastModifiedBy>
  <cp:revision>101</cp:revision>
  <cp:lastPrinted>2018-08-14T18:49:00Z</cp:lastPrinted>
  <dcterms:created xsi:type="dcterms:W3CDTF">2018-07-17T22:44:00Z</dcterms:created>
  <dcterms:modified xsi:type="dcterms:W3CDTF">2021-09-29T15:08:00Z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0x0101008E35D1A8DC34DC46839C28F7BFB18E92</vt:lpwstr>
  </property>
  <property fmtid="{D5CDD505-2E9C-101B-9397-08002B2CF9AE}" pid="3" name="Order">
    <vt:r8>2200</vt:r8>
  </property>
</Properties>
</file>