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5474" w14:textId="6CC67B61" w:rsidR="00337E2B" w:rsidRDefault="00337E2B" w:rsidP="00337E2B">
      <w:pPr>
        <w:spacing w:before="240" w:after="0"/>
        <w:jc w:val="center"/>
        <w:rPr>
          <w:rFonts w:ascii="Britannic Bold" w:hAnsi="Britannic Bold"/>
          <w:b/>
          <w:bCs/>
          <w:sz w:val="40"/>
          <w:szCs w:val="40"/>
        </w:rPr>
      </w:pPr>
      <w:r w:rsidRPr="00337E2B">
        <w:rPr>
          <w:rFonts w:ascii="Britannic Bold" w:hAnsi="Britannic Bold"/>
          <w:b/>
          <w:bCs/>
          <w:sz w:val="40"/>
          <w:szCs w:val="40"/>
        </w:rPr>
        <w:t>SERTIPIKO SA PAGTUBOY</w:t>
      </w:r>
    </w:p>
    <w:p w14:paraId="3F98BEB1" w14:textId="4680DDA6" w:rsidR="00337E2B" w:rsidRDefault="00337E2B" w:rsidP="00337E2B">
      <w:pPr>
        <w:spacing w:after="0"/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(Certificate of Recommendation)</w:t>
      </w:r>
    </w:p>
    <w:p w14:paraId="2308A0AD" w14:textId="77777777" w:rsidR="00337E2B" w:rsidRDefault="00337E2B" w:rsidP="00337E2B">
      <w:pPr>
        <w:spacing w:after="0"/>
        <w:jc w:val="center"/>
        <w:rPr>
          <w:rFonts w:cstheme="minorHAnsi"/>
        </w:rPr>
      </w:pPr>
    </w:p>
    <w:p w14:paraId="6EF11B79" w14:textId="7981166C" w:rsidR="00337E2B" w:rsidRDefault="00337E2B" w:rsidP="00337E2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KAPILYA: ____________________________________ GKK NO./NGALAN SA GKK: ________________</w:t>
      </w:r>
    </w:p>
    <w:p w14:paraId="479C0088" w14:textId="6821E362" w:rsidR="00337E2B" w:rsidRDefault="00337E2B" w:rsidP="00337E2B">
      <w:pPr>
        <w:spacing w:before="240"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ADDRESS: ___________________________________ FG NO./ NGALAN SA FG: ___________________</w:t>
      </w:r>
    </w:p>
    <w:p w14:paraId="7775C366" w14:textId="4AB551C3" w:rsidR="00337E2B" w:rsidRDefault="00337E2B" w:rsidP="00337E2B">
      <w:pPr>
        <w:spacing w:before="240" w:after="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Kini </w:t>
      </w:r>
      <w:proofErr w:type="spellStart"/>
      <w:r>
        <w:rPr>
          <w:rFonts w:cstheme="minorHAnsi"/>
        </w:rPr>
        <w:t>nagpamatuod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 w:rsidRPr="00337E2B">
        <w:rPr>
          <w:rFonts w:cstheme="minorHAnsi"/>
          <w:b/>
          <w:bCs/>
        </w:rPr>
        <w:t xml:space="preserve"> _______________________________________,</w:t>
      </w:r>
      <w:r>
        <w:rPr>
          <w:rFonts w:cstheme="minorHAnsi"/>
        </w:rPr>
        <w:t xml:space="preserve"> </w:t>
      </w:r>
      <w:r w:rsidRPr="00337E2B">
        <w:rPr>
          <w:rFonts w:cstheme="minorHAnsi"/>
          <w:b/>
          <w:bCs/>
        </w:rPr>
        <w:t>_____________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anyos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nahisakop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GAGMAY’NG KRISTOHANONG KATILINGABAN </w:t>
      </w:r>
      <w:proofErr w:type="spellStart"/>
      <w:r>
        <w:rPr>
          <w:rFonts w:cstheme="minorHAnsi"/>
        </w:rPr>
        <w:t>sulod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niining</w:t>
      </w:r>
      <w:proofErr w:type="spellEnd"/>
      <w:r>
        <w:rPr>
          <w:rFonts w:cstheme="minorHAnsi"/>
        </w:rPr>
        <w:t xml:space="preserve"> Parokya.</w:t>
      </w:r>
    </w:p>
    <w:p w14:paraId="2E1C72AD" w14:textId="13EB2A76" w:rsidR="00337E2B" w:rsidRDefault="00337E2B" w:rsidP="00337E2B">
      <w:pPr>
        <w:spacing w:before="240" w:after="0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Kini </w:t>
      </w:r>
      <w:proofErr w:type="spellStart"/>
      <w:r>
        <w:rPr>
          <w:rFonts w:cstheme="minorHAnsi"/>
          <w:b/>
          <w:bCs/>
        </w:rPr>
        <w:t>nagpamatuod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nga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siya</w:t>
      </w:r>
      <w:proofErr w:type="spellEnd"/>
      <w:r>
        <w:rPr>
          <w:rFonts w:cstheme="minorHAnsi"/>
          <w:b/>
          <w:bCs/>
        </w:rPr>
        <w:t xml:space="preserve"> </w:t>
      </w:r>
    </w:p>
    <w:p w14:paraId="101BECB8" w14:textId="58BFC889" w:rsidR="00337E2B" w:rsidRDefault="00337E2B" w:rsidP="00337E2B">
      <w:pPr>
        <w:spacing w:before="240"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AKTIBO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DILI AKTIBO</w:t>
      </w:r>
    </w:p>
    <w:p w14:paraId="67BE3927" w14:textId="4E2DE2A3" w:rsidR="00337E2B" w:rsidRDefault="00337E2B" w:rsidP="00337E2B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MOAPIL UG MEETING: _________________________ MOPAHINA: _________________________</w:t>
      </w:r>
    </w:p>
    <w:p w14:paraId="545FC86C" w14:textId="70FA792E" w:rsidR="00337E2B" w:rsidRDefault="00337E2B" w:rsidP="00337E2B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MOAPIL UG KALIHUKAN SA SIMBAHAN: ______________________________________________</w:t>
      </w:r>
    </w:p>
    <w:p w14:paraId="45052C0B" w14:textId="3FE1A2C3" w:rsidR="00337E2B" w:rsidRDefault="00337E2B" w:rsidP="00337E2B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MOTAMBONG SA MGA MISA: _______________________________________________________</w:t>
      </w:r>
    </w:p>
    <w:p w14:paraId="62966A24" w14:textId="50E57357" w:rsidR="00337E2B" w:rsidRDefault="00337E2B" w:rsidP="00337E2B">
      <w:pPr>
        <w:spacing w:before="240" w:after="0"/>
        <w:rPr>
          <w:rFonts w:cstheme="minorHAnsi"/>
        </w:rPr>
      </w:pPr>
      <w:r>
        <w:rPr>
          <w:rFonts w:cstheme="minorHAnsi"/>
        </w:rPr>
        <w:t xml:space="preserve">Kami </w:t>
      </w:r>
      <w:proofErr w:type="spellStart"/>
      <w:r>
        <w:rPr>
          <w:rFonts w:cstheme="minorHAnsi"/>
        </w:rPr>
        <w:t>nagahatag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niining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pagtuboy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hingtungdan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modawat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Sakramento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____________</w:t>
      </w:r>
      <w:r>
        <w:rPr>
          <w:rFonts w:cstheme="minorHAnsi"/>
        </w:rPr>
        <w:t>_.</w:t>
      </w:r>
    </w:p>
    <w:p w14:paraId="0148B479" w14:textId="2303A1DA" w:rsidR="00337E2B" w:rsidRDefault="00B532C4" w:rsidP="00337E2B">
      <w:pPr>
        <w:spacing w:before="240" w:after="0"/>
        <w:rPr>
          <w:rFonts w:cstheme="minorHAnsi"/>
        </w:rPr>
      </w:pPr>
      <w:proofErr w:type="spellStart"/>
      <w:r>
        <w:rPr>
          <w:rFonts w:cstheme="minorHAnsi"/>
        </w:rPr>
        <w:t>Gipirma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adlawa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petsa</w:t>
      </w:r>
      <w:proofErr w:type="spellEnd"/>
      <w:r w:rsidRPr="00B532C4">
        <w:rPr>
          <w:rFonts w:cstheme="minorHAnsi"/>
          <w:b/>
          <w:bCs/>
        </w:rPr>
        <w:t xml:space="preserve"> __________________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niining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r w:rsidRPr="00B532C4">
        <w:rPr>
          <w:rFonts w:cstheme="minorHAnsi"/>
          <w:b/>
          <w:bCs/>
        </w:rPr>
        <w:t>____________________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tuig</w:t>
      </w:r>
      <w:proofErr w:type="spellEnd"/>
      <w:r>
        <w:rPr>
          <w:rFonts w:cstheme="minorHAnsi"/>
        </w:rPr>
        <w:t xml:space="preserve"> 2025</w:t>
      </w:r>
    </w:p>
    <w:p w14:paraId="3311D081" w14:textId="77777777" w:rsidR="00B532C4" w:rsidRDefault="00B532C4" w:rsidP="00337E2B">
      <w:pPr>
        <w:spacing w:before="240" w:after="0"/>
        <w:rPr>
          <w:rFonts w:cstheme="minorHAnsi"/>
        </w:rPr>
      </w:pPr>
    </w:p>
    <w:p w14:paraId="6F99C39C" w14:textId="48A75569" w:rsidR="00B532C4" w:rsidRDefault="00B532C4" w:rsidP="00337E2B">
      <w:pPr>
        <w:spacing w:before="240" w:after="0"/>
        <w:rPr>
          <w:rFonts w:cstheme="minorHAnsi"/>
        </w:rPr>
        <w:sectPr w:rsidR="00B532C4" w:rsidSect="00337E2B">
          <w:headerReference w:type="default" r:id="rId7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E7B3264" w14:textId="77777777" w:rsidR="00B532C4" w:rsidRDefault="00B532C4" w:rsidP="00B532C4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 xml:space="preserve">2.) </w:t>
      </w:r>
      <w:r>
        <w:rPr>
          <w:rFonts w:cstheme="minorHAnsi"/>
          <w:b/>
          <w:bCs/>
        </w:rPr>
        <w:t>_________________________</w:t>
      </w:r>
    </w:p>
    <w:p w14:paraId="4B3D47A8" w14:textId="5E48A037" w:rsidR="00B532C4" w:rsidRDefault="00B532C4" w:rsidP="00B532C4">
      <w:pPr>
        <w:spacing w:after="0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FG TREASURER</w:t>
      </w:r>
    </w:p>
    <w:p w14:paraId="727C8694" w14:textId="3B5A47B8" w:rsidR="00B532C4" w:rsidRDefault="00B532C4" w:rsidP="00B532C4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>3</w:t>
      </w:r>
      <w:r>
        <w:rPr>
          <w:rFonts w:cstheme="minorHAnsi"/>
        </w:rPr>
        <w:t xml:space="preserve">.) </w:t>
      </w:r>
      <w:r>
        <w:rPr>
          <w:rFonts w:cstheme="minorHAnsi"/>
          <w:b/>
          <w:bCs/>
        </w:rPr>
        <w:t>_________________________</w:t>
      </w:r>
    </w:p>
    <w:p w14:paraId="40797B24" w14:textId="15BD0C79" w:rsidR="00B532C4" w:rsidRDefault="00B532C4" w:rsidP="00B532C4">
      <w:pPr>
        <w:spacing w:after="0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GKK TREASURER</w:t>
      </w:r>
    </w:p>
    <w:p w14:paraId="58BF8A28" w14:textId="4723F859" w:rsidR="00B532C4" w:rsidRDefault="00B532C4" w:rsidP="00B532C4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>4</w:t>
      </w:r>
      <w:r>
        <w:rPr>
          <w:rFonts w:cstheme="minorHAnsi"/>
        </w:rPr>
        <w:t xml:space="preserve">.) </w:t>
      </w:r>
      <w:r>
        <w:rPr>
          <w:rFonts w:cstheme="minorHAnsi"/>
          <w:b/>
          <w:bCs/>
        </w:rPr>
        <w:t>_________________________</w:t>
      </w:r>
    </w:p>
    <w:p w14:paraId="6B291170" w14:textId="218EDDD7" w:rsidR="00B532C4" w:rsidRDefault="00B532C4" w:rsidP="00B532C4">
      <w:pPr>
        <w:spacing w:after="0"/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CHAPEL TREASURER</w:t>
      </w:r>
    </w:p>
    <w:p w14:paraId="5D73E9BA" w14:textId="77777777" w:rsidR="00B532C4" w:rsidRDefault="00B532C4" w:rsidP="00B532C4">
      <w:pPr>
        <w:spacing w:after="0"/>
        <w:ind w:left="720" w:firstLine="720"/>
        <w:rPr>
          <w:rFonts w:cstheme="minorHAnsi"/>
          <w:b/>
          <w:bCs/>
        </w:rPr>
      </w:pPr>
    </w:p>
    <w:p w14:paraId="7551832C" w14:textId="6679CACA" w:rsidR="00B532C4" w:rsidRDefault="00B532C4" w:rsidP="00B532C4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>5</w:t>
      </w:r>
      <w:r>
        <w:rPr>
          <w:rFonts w:cstheme="minorHAnsi"/>
        </w:rPr>
        <w:t xml:space="preserve">.) </w:t>
      </w:r>
      <w:r>
        <w:rPr>
          <w:rFonts w:cstheme="minorHAnsi"/>
          <w:b/>
          <w:bCs/>
        </w:rPr>
        <w:t>_________________________</w:t>
      </w:r>
    </w:p>
    <w:p w14:paraId="45F182F1" w14:textId="5C5499DD" w:rsidR="00B532C4" w:rsidRDefault="00B532C4" w:rsidP="00B532C4">
      <w:pPr>
        <w:spacing w:after="0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FG LEADER</w:t>
      </w:r>
    </w:p>
    <w:p w14:paraId="008914CE" w14:textId="7A87C66C" w:rsidR="00B532C4" w:rsidRDefault="00B532C4" w:rsidP="00B532C4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>6</w:t>
      </w:r>
      <w:r>
        <w:rPr>
          <w:rFonts w:cstheme="minorHAnsi"/>
        </w:rPr>
        <w:t xml:space="preserve">.) </w:t>
      </w:r>
      <w:r>
        <w:rPr>
          <w:rFonts w:cstheme="minorHAnsi"/>
          <w:b/>
          <w:bCs/>
        </w:rPr>
        <w:t>_________________________</w:t>
      </w:r>
    </w:p>
    <w:p w14:paraId="50646842" w14:textId="0238D0BC" w:rsidR="00B532C4" w:rsidRDefault="00B532C4" w:rsidP="00B532C4">
      <w:pPr>
        <w:spacing w:after="0"/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GGK PRESIDENT</w:t>
      </w:r>
    </w:p>
    <w:p w14:paraId="6996989F" w14:textId="27CBB073" w:rsidR="00B532C4" w:rsidRDefault="00B532C4" w:rsidP="00B532C4">
      <w:pPr>
        <w:spacing w:before="240"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>7</w:t>
      </w:r>
      <w:r>
        <w:rPr>
          <w:rFonts w:cstheme="minorHAnsi"/>
        </w:rPr>
        <w:t xml:space="preserve">.) </w:t>
      </w:r>
      <w:r>
        <w:rPr>
          <w:rFonts w:cstheme="minorHAnsi"/>
          <w:b/>
          <w:bCs/>
        </w:rPr>
        <w:t>_________________________</w:t>
      </w:r>
    </w:p>
    <w:p w14:paraId="78F22CEE" w14:textId="4E23A615" w:rsidR="00B532C4" w:rsidRDefault="00B532C4" w:rsidP="00B532C4">
      <w:pPr>
        <w:spacing w:after="0"/>
        <w:ind w:left="720" w:firstLine="720"/>
        <w:rPr>
          <w:rFonts w:cstheme="minorHAnsi"/>
          <w:b/>
          <w:bCs/>
        </w:rPr>
        <w:sectPr w:rsidR="00B532C4" w:rsidSect="00B532C4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b/>
          <w:bCs/>
        </w:rPr>
        <w:t xml:space="preserve"> CHAPEL PRESIDENT</w:t>
      </w:r>
    </w:p>
    <w:p w14:paraId="381D33B7" w14:textId="77777777" w:rsidR="00B532C4" w:rsidRPr="00B532C4" w:rsidRDefault="00B532C4" w:rsidP="00337E2B">
      <w:pPr>
        <w:spacing w:before="240" w:after="0"/>
        <w:rPr>
          <w:rFonts w:cstheme="minorHAnsi"/>
          <w:b/>
          <w:bCs/>
        </w:rPr>
      </w:pPr>
    </w:p>
    <w:p w14:paraId="3DBF1F55" w14:textId="5AD4ED10" w:rsidR="00337E2B" w:rsidRPr="00B532C4" w:rsidRDefault="00B532C4" w:rsidP="00B532C4">
      <w:pPr>
        <w:pStyle w:val="ListParagraph"/>
        <w:numPr>
          <w:ilvl w:val="0"/>
          <w:numId w:val="1"/>
        </w:numPr>
        <w:spacing w:before="240" w:after="0"/>
        <w:jc w:val="center"/>
        <w:rPr>
          <w:rFonts w:cstheme="minorHAnsi"/>
        </w:rPr>
      </w:pPr>
      <w:r>
        <w:rPr>
          <w:rFonts w:cstheme="minorHAnsi"/>
          <w:b/>
          <w:bCs/>
        </w:rPr>
        <w:t>_________________________</w:t>
      </w:r>
    </w:p>
    <w:p w14:paraId="0EF95940" w14:textId="6DED31C0" w:rsidR="00B532C4" w:rsidRDefault="00B532C4" w:rsidP="00B532C4">
      <w:pPr>
        <w:pStyle w:val="ListParagraph"/>
        <w:spacing w:before="240" w:after="0"/>
        <w:ind w:left="36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PFC PRESIDENT</w:t>
      </w:r>
    </w:p>
    <w:p w14:paraId="2AAF02C8" w14:textId="77777777" w:rsidR="00B532C4" w:rsidRDefault="00B532C4" w:rsidP="00B532C4">
      <w:pPr>
        <w:pStyle w:val="ListParagraph"/>
        <w:spacing w:before="240" w:after="0"/>
        <w:ind w:left="360"/>
        <w:jc w:val="center"/>
        <w:rPr>
          <w:rFonts w:cstheme="minorHAnsi"/>
          <w:b/>
          <w:bCs/>
        </w:rPr>
      </w:pPr>
    </w:p>
    <w:p w14:paraId="090AA957" w14:textId="65B01529" w:rsidR="00B532C4" w:rsidRPr="00B532C4" w:rsidRDefault="00B532C4" w:rsidP="00B532C4">
      <w:pPr>
        <w:pStyle w:val="ListParagraph"/>
        <w:spacing w:before="240" w:after="0"/>
        <w:ind w:left="36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 xml:space="preserve">Remarks: </w:t>
      </w:r>
      <w:r>
        <w:rPr>
          <w:rFonts w:cstheme="minorHAnsi"/>
          <w:b/>
          <w:bCs/>
          <w:u w:val="single"/>
        </w:rPr>
        <w:t>For:_________________________________________________________________________</w:t>
      </w:r>
    </w:p>
    <w:sectPr w:rsidR="00B532C4" w:rsidRPr="00B532C4" w:rsidSect="00B532C4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F3756" w14:textId="77777777" w:rsidR="00FF1E8F" w:rsidRDefault="00FF1E8F" w:rsidP="00190FA2">
      <w:pPr>
        <w:spacing w:after="0" w:line="240" w:lineRule="auto"/>
      </w:pPr>
      <w:r>
        <w:separator/>
      </w:r>
    </w:p>
  </w:endnote>
  <w:endnote w:type="continuationSeparator" w:id="0">
    <w:p w14:paraId="2939F7B5" w14:textId="77777777" w:rsidR="00FF1E8F" w:rsidRDefault="00FF1E8F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DF04A" w14:textId="77777777" w:rsidR="00FF1E8F" w:rsidRDefault="00FF1E8F" w:rsidP="00190FA2">
      <w:pPr>
        <w:spacing w:after="0" w:line="240" w:lineRule="auto"/>
      </w:pPr>
      <w:r>
        <w:separator/>
      </w:r>
    </w:p>
  </w:footnote>
  <w:footnote w:type="continuationSeparator" w:id="0">
    <w:p w14:paraId="68CB1557" w14:textId="77777777" w:rsidR="00FF1E8F" w:rsidRDefault="00FF1E8F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proofErr w:type="spellStart"/>
    <w:r w:rsidRPr="003A5A0B">
      <w:rPr>
        <w:rFonts w:ascii="Times New Roman" w:hAnsi="Times New Roman" w:cs="Times New Roman"/>
      </w:rPr>
      <w:t>Brg</w:t>
    </w:r>
    <w:proofErr w:type="spellEnd"/>
    <w:r w:rsidRPr="003A5A0B">
      <w:rPr>
        <w:rFonts w:ascii="Times New Roman" w:hAnsi="Times New Roman" w:cs="Times New Roman"/>
      </w:rPr>
      <w:t>, Bonbon, Butuan City</w:t>
    </w:r>
  </w:p>
  <w:p w14:paraId="56096F3B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640B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26FB"/>
    <w:multiLevelType w:val="hybridMultilevel"/>
    <w:tmpl w:val="4B205F88"/>
    <w:lvl w:ilvl="0" w:tplc="145EA3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4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E26E7"/>
    <w:rsid w:val="00190FA2"/>
    <w:rsid w:val="00337E2B"/>
    <w:rsid w:val="003A0D13"/>
    <w:rsid w:val="00414D3B"/>
    <w:rsid w:val="00491D1A"/>
    <w:rsid w:val="008B5E43"/>
    <w:rsid w:val="008F27FB"/>
    <w:rsid w:val="00A677C0"/>
    <w:rsid w:val="00B532C4"/>
    <w:rsid w:val="00C01C50"/>
    <w:rsid w:val="00DA7273"/>
    <w:rsid w:val="00E424AF"/>
    <w:rsid w:val="00F83C24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2</cp:revision>
  <dcterms:created xsi:type="dcterms:W3CDTF">2025-08-15T12:12:00Z</dcterms:created>
  <dcterms:modified xsi:type="dcterms:W3CDTF">2025-08-15T12:12:00Z</dcterms:modified>
</cp:coreProperties>
</file>