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MARSHALLCOMICS.COM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BF8F00"/>
          <w:sz w:val="36"/>
          <w:szCs w:val="36"/>
        </w:rPr>
        <w:t xml:space="preserve">Comics Business Plan &amp; Action Guide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AACCFF"/>
          <w:sz w:val="22"/>
          <w:szCs w:val="22"/>
        </w:rPr>
        <w:t xml:space="preserve">Roberto Marshall  —  2026 Edition  (v6 — Full Collection Final)</w:t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color w:val="AACCFF"/>
          <w:sz w:val="18"/>
          <w:szCs w:val="18"/>
        </w:rPr>
        <w:t xml:space="preserve">CGC Signature Series  ·  Keys &amp; Duplicates  ·  Terrificon Aug 7–9  ·  NYCC Oct 8–11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Big Picture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Marshall Collection is fully catalogued. Every box labelled. Every key documented. Every signed book confirmed. This is the complete 2026 business plan reflecting the final collection state.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Collection: 12,611 comics  |  84 short boxes  |  1,795 keys  |  55 confirmed signed books</w:t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Raw value estimate: $23,000–$43,000  |  Post-CGC potential: $45,000–$85,000+</w:t>
            </w:r>
          </w:p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2026 net target (CGC + keys + dupes): $11,000–$19,000  |  Total investment: $4,448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⭐ CGC / SIGNED BOOKS</w:t>
            </w:r>
          </w:p>
        </w:tc>
        <w:tc>
          <w:tcPr>
            <w:tcW w:type="dxa" w:w="312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🔑 KEYS RAW</w:t>
            </w:r>
          </w:p>
        </w:tc>
        <w:tc>
          <w:tcPr>
            <w:tcW w:type="dxa" w:w="312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📦 DUPLICATES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32 books through CGC. Stan Lee at CGC. Roy Thomas submitted. Terrificon adds Wolverine #8 Yellow SS + Moon Knight ×6. Net: $7,970–$15,690.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1,739 keys across collection (non-Box 1). Sell raw via Whatnot lots + eBay. Net: ~$7,857.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Flagged duplicates go as Whatnot $1 openers — builds audience, clears inventory.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CGC Label System — Corrected &amp; Final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Every signed book in the collection gets the Yellow/Black CGC × JSA Authentic Autograph label — NOT the old Green Qualified label. Green Qualified is for physical defects (missing pages/coupons), not signatures. This is critical for every submission.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4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You Get It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2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CGC witness PRESENT at signing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Wolverine #8 (Claremont, Terrificon) · Moon Knight ×6 (Shalvey, Terrificon) · Jim Lee books at Terrificon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Maximum value — $500+ on Wolverine #8 CGC 9.8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🟡⬛ YELLOW/BLACK CGC×JSA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JSA authenticates existing unwitnessed signatures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your already-signed books: Vision, ASM #361, Black Lightning, WildCATs ×4, Cap #264 Zeck, Simonson, Bagley, Atwell, etc.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Fully authenticated. Vision #1: $150–300. BL #1: $300–600.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🟡🟢 YELLOW/GREEN 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Witnessed + unwitnessed sigs on same 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JL #21 (Carl Lumbly/Phil LaMarr VAs already signed + any new creator witness)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Both sigs documented on label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🔵 BLUE UNIVERSAL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Clean unsigned key — no qualifiers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Batman #656 (1st Damian) · Batman #657 · Ultimate Fallout #4 foil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Best single-book ROI: B#656 CGC 9.8 = $350–500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⚠️ STAN LEE SPECIAL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Dynamic Forces COA — submitted CGC×JSA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BP #513 — AT CGC NOW. DO NOT PRESS.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Authenticated + encapsulated: $800–1,500+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🟢 GREEN QUALIFIED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Physical DEFECT only (missing page/coupon)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NOT for signatures — do not use this path for signed books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Avoid for signed books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The Signed Book Collection — 55 Confirmed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52 confirmed signed books. 3 need in-person verification. All go via CGC × JSA Yellow/Black Authentic Autograph label unless stated otherwise. Pressing required on all except Stan Lee BP #513.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600"/>
        <w:gridCol w:w="600"/>
        <w:gridCol w:w="9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Signer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Path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Black Panther #513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Stan Lee (Dynamic Forces COA)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AT CGC × JSA NOW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$1,500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P0 — SUBMITTED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Do NOT press. Already shipped.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Truth: Red White &amp; Black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Kyle Baker (WITNESSED remark — owner present)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P0 — HERITAGE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One-of-one witnessed remark. Heritage candidate.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Black Lightning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Tony Isabella (creator)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 — HIGH ROI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Creator on 1st appearance.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Vision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Tom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Film era — Agatha/WandaVision.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Jim Lee (Comics Express COA)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— include COA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Jim Lee + COA = institutional authentication.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Jim Lee + HK (verify surname)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verify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Dual sig — verify HK surname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Chris Claremont + Mike 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Claremont at Terrificon — Wolverine #8 is priority.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Chris Claremont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Claremont signature.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Captain America #264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Mike Zeck (CONFIRMED)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Zeck = Kraven's Last Hunt artist. Serious sig.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ASM #361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Mark Bagley + Bob Sharen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AT CGC NOW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P0 — SUBMITTED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1st full Carnage. Already shipped.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New Warriors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Mark Bagley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Bagley on his signature 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Secret Wars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Jonathan Hickman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Hickman on his landmark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New Mutants #96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Liefeld + Larsen + McLeod (triple)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Triple sig = three-name label.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Thor #339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Walt + Louise Simonson (dual)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Beta Ray Bill. Dual Simonson.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MOS #18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Breeding + Louise Simonson + Jurgens (triple)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Triple sig. Death of Superman era.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MOS #19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Breeding + Louise Simonson + Jurgens (triple)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Triple sig pair.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Mockingbird #8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Joëlle Jones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Feminist agenda cover. Cultural moment.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Supergirl: Woman of Tomorrow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Tom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Film timing — Supergirl World's Finest.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Captain Carter #1 (personalized)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Hayley Atwell (personalized to Robert)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No other copy personalized this way.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Agent Carter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Hayley Atwell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Atwell collection trio.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Exiles 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Hayley Atwell (Captain Carter appearance)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Captain Carter in the issue — Atwell signed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Truth RWB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Kyle Baker (witnessed remark)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— no press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See above — owner witnessed.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Transformers Compendium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Bob Budiansky (COA)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— include COA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Budiansky named Optimus Prime/Megatron.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Hawkeye: Freefall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Matthew Rosenberg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Rosenberg Hawkeye — current market rising.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ASM #50 (Alex Ross Timeless variant)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Mike Mayhew (Lachimia)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Mike Mayhew PRIVATE SIGNING — July 10 deadline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P1 — DEADLINE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Deadline July 10. Submit immediately.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Savage Dragon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Erik Larsen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Creator on creator-owned Image book.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Justice League #21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Carl Lumbly + Phil LaMarr (JLU VAs)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Voice actors not creators — unique provenance.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Champions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Humberto Ramos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Ramos on Champions.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Incredible Hulk #393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McLeod + Larry Lieber + Louise Simonson (triple)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Triple sig — Larry Lieber = Stan Lee's brother.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Star Wars: Lando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Charles Soule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Soule on Lando.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Black Panther #17 + #8 + Annual + #30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Christopher Priest (batch)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batch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$60–80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$120–200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P2 batch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Priest batch — all go together.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Paper Girls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Cliff Chiang (personalized to Robert)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Personalized Chiang — collector rarity.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Infernal Hulk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Phillip Kennedy Johnson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PKJ hot writer — current market.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Black Cat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David Nakayama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CGC × JSA after pressing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Nakayama covers command premium.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Brett Breeding — VERIFY IN 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Verify before submission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VERIFY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2"/>
                <w:szCs w:val="12"/>
              </w:rPr>
              <w:t xml:space="preserve">Check against session notes.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Top Keys — Commercial Priority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1,795 confirmed key issues. Top 50 by raw NM value. Sell strategy: Heritage for $150+, eBay for $30–149, Whatnot lots for under $30.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900"/>
        <w:gridCol w:w="15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It's a Key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Target</w:t>
            </w:r>
          </w:p>
        </w:tc>
        <w:tc>
          <w:tcPr>
            <w:tcW w:type="dxa" w:w="1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Black Panther #513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Stan Lee signed + DF COA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$800–1,500 authenticated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 after CGC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Ultimate Fallout #4 (foil)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Miles Morales (foil variant)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$800–1,500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Heritage/eBay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Black Lightning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Black Lightning + Tony Isabella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$300–600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Captain Carter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Hayley Atwell signed personalized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$150–300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Vision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Tom King signed + film 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$150–300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Truth: Red White &amp; Black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Kyle Baker witnessed remark + Isaiah Bradley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$200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$500–2,000 Heritage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 — one-of-one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Thor #169 CGC 8.0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Galactus origin — Kirby/Lee — ALREADY SLABBED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$150 slabbed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Already graded — sell as-is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#656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full Damian Wayne — at presser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$350–500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#657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Damian as Robin — at presser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$200–350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Wolverine #8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UNSIGNED — Yellow SS at Terrificon (Claremont)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 unsigned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$500–700 Yellow SS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signed (Comics Express COA)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$200–350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WildCATs 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Claremont + Mike Li dual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$80–150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Thor #390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Thor vs Juggernaut + Simonson 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$150–250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Thor #412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New Warriors — Tom Nauck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$60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$120–200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Avengers #60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Wasp/Yellowjacket wedding — Roy Thomas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$60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$150–300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Premiere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Adam Warlock vehicle — Roy Thomas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$300–600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Whatnot/Heritage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King-Size Avengers Special #2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Roy Thomas Silver Age annual — 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$200–400 CGC×JSA Heritage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Heritage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Captain America #264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Mike Zeck signed — CONFIRMED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$40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$120–250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ASM #361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full Carnage — Bagley/Sharen dual signed — AT CGC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$200–350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CGC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New Mutants #96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Deadpool — triple signed Liefeld/Larsen/McLeod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$100 raw 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$150–300 CGC×JSA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Astonishing X-Men #51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same-sex wedding in Marvel — landmark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$60–120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Astonishing X-Men #50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Northstar proposes — key arc 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All-New X-Men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Bendis — original X-Men travel to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#1 (Wood/Coipel)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1st all-female X-Men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BP 60th Anniversary — Priest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Priest returns — climbing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— buy now if short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Nightcrawler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Claremont returns to Nightcrawler — Terrificon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Old Man Logan #1 (Lemire)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Lemire/Sorrentino ongoing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Magneto #1 (Bunn)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Bunn acclaimed antihero 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Storm #1 (Pak)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Storm first solo in 18 years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Comics Spider-Man #200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Peter Parker milestone farewell issue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$60–120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Hawkeye #22 (Fraction/Aja)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Pizza Dog issue — greatest Hawkeye ever printed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$60–120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Zatanna #1 (Jamal Campbell)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Campbell art — modern key climbing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Absolute Wonder Woman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Kelly Thompson — Absolute Universe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Absolute Flash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Jeff Lemire — Absolute Universe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TVA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Loki MCU spinoff — complete 5-issue 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Zombies Red Band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Parker/Sheridan mature — first print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X-Men: AoR — Overture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Pepe Larraz — AoR event launch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$60–120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— Larraz on fire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Power Fantasy #1 (Gillen/Wijngaard)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Undervalued — hold and grade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$12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Hold — sell 2027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Godzilla vs. Thor #1 (Aaron/Crudo)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Aaron crossover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Batman: Off World #1 (Aaron)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Aaron/Mahnke 6-issue prestige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Stormbreakers 2026 Sketchbook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Annual collector piece — artist showcase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$20–40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Spider-Man #1 (JJ Abrams)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Hollywood director writes Spider-Man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Eternals: When Gods Walked the Earth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2025 variant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End Game #3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Universe event conclusion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Aliens vs. Avengers #1 (Hickman)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Hickman crossover — rising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$40–100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— Hickman always climbs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Wolverine #8 (display copy)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Cover purchase for display — do not 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N/A — display only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#125 (Jimenez)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AT JIMENEZ PRIVATE SIGNING — June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$15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$200–450 Yellow/Black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eBay after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JL Incarnate #1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Infinite Frontier — multiverse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Nextwave: Agents of Hate #6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Ellis/Immonen — cult classic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$8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$30–60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 story sell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X-Force #1 (Kyle/Yost 2008)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Violent X-Force relaunch — Clayton Crain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$10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$40–80 CGC 9.8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3"/>
                <w:szCs w:val="13"/>
              </w:rPr>
              <w:t xml:space="preserve">Whatnot/eBay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CGC Private Signings — 2026 Deadlines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25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🚨 JORGE JIMÉNEZ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June 5,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#125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SHIPPED — tracking 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🚨 GEOFF JOHNS + FABOK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June 26,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$90/$160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JL #21 + JSA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SUBMIT NOW — deadline imminent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5"/>
                <w:szCs w:val="15"/>
              </w:rPr>
              <w:t xml:space="preserve">🚨 MIKE MAYHEW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July 10,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$80–120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ASM #50 Alex Ross Timeless (Lachimia signed)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SUBMIT NOW — July 10 hard deadline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✅ ROY THOMAS ×5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July 10,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$90×5 = $450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Avengers #60/#87, King-Size #2, MP #1, Saga HT #3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SUBMITTED — confirm CGC receipt. Saga HT #3 not yet sent — press + ship before July 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📌 MARTIAL BATCHAMEN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Sep 4,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$120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No One Piece books in collection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Monitor — no action unless books acquired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🎪 TERRIFICON — CLAREMONT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7–9,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$70 (Vintage)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Wolverine #8 — MUST STAY UNSIGNED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Arrive Aug 7. CGC facilitator at booth. Yellow SS = $500+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🎪 TERRIFICON — 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8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$53 (Modern)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Any unsigned book you bring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Jim Lee SAT ONLY — arrive 10am sharp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🎪 TERRIFICON — SHALVEY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7–9, 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$53×6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Moon Knight Vol 6 #1–6 — 6-issue 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Yellow SS on the complete Declan Shalvey MK run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2026 Revenue Projections — Updated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Selling: Box 1 inventory (55 signed + keys), keys across collection, and duplicates. Keeping: 10,800+ comics. No Whatnot shows this year — focus on CGC quality + raw key sales.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15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CGC/Signed Books (32 books)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$7,970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$15,690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Heritage/eBay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Already in motion — Stan Lee at CGC, Roy Thomas submitted, Terrificon books in prep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Keys Raw (1,739 non-Box-1 keys)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$7,857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$7,857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eBay/Whatnot lots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Sell via eBay listings + Whatnot lot openers. No CGC cost on raw sales.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Duplicates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$140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Whatnot $1 openers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Use as Whatnot audience builders when you eventually run shows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GROSS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$15,897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$23,687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Platform fees (~10%)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−$1,590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−$2,369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investment (costs)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−$4,448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−$4,448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$9,859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$16,870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Conservative to ceiling range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Terrificon — August 7–9, 2026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Hotel: Hyatt code G-TRFC — BOOKED ✅   |   Jim Lee: SATURDAY AUG 8 ONLY — arrive 10am sharp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900"/>
        <w:gridCol w:w="900"/>
        <w:gridCol w:w="7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Value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CGC Fee</w:t>
            </w:r>
          </w:p>
        </w:tc>
        <w:tc>
          <w:tcPr>
            <w:tcW w:type="dxa" w:w="2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⭐ WOLVERINE #8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MUST STAY UNSIGNED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Chris Claremont (all 3 days)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 label after CGC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$500–700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$70 Vintage CGC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Claremont signs in front of facilitator. This is your #1 Terrificon transaction.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⭐ MOON KNIGHT Vol 6 #1–6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Declan Shalvey (confirm presence)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 3 days (likely)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 ×6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$900–1,400 total 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$53×6 = $318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Complete Shalvey MK run on Yellow SS labels = definitive set.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Superman Unchained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(SAT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8 — 10am sharp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$53 Modern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signed his own book. Bag and bring in mylar.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Batman Europa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(SAT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Aug 8 — 10am sharp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$200–400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$53 Modern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Jim Lee European prestige format.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Nightcrawler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Chris Claremont (all 3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Any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 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$80–150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$53 Modern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Claremont writing Nightcrawler. Bring if you have a spare slot.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All CGC × JSA books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 — mail separately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Yellow/Black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Various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Various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Do NOT bring already-signed books for witness — submit mail-in separately.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Complete &amp; Near-Complete Runs — Collection Highlights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29 runs at 90%+ consecutive completion. These define the collection's collecting identity.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400"/>
        <w:gridCol w:w="1700"/>
        <w:gridCol w:w="3360"/>
      </w:tblGrid>
      <w:tr>
        <w:trPr>
          <w:tblHeader/>
        </w:trP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Series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Boxes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Young Justice Vol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#8–#55 (48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51, 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Todd DeZago/Peter David — the foundational YJ run. Every issue.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Elektra Vol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#1–#35 (35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Complete Elektra ongoing.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Thor: God of Thunder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#1–#25 (25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Aaron/Ribic. Gorr saga. The definitive modern Thor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New Mutants (Krakoa)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#1–#33 (33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11, 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Vita Ayala. Best Krakoa-era X-Men title.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Captain America (Kirkman)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#1–#32 (32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Kirkman pre-Walking Dead.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Earth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#0–#29 (30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46, 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James Robinson. DC Earth 2 trilogy Box 1 of 3.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Hawkman (2018)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#1–#29 (29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48, 49, 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Robert Venditti.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WildCATs Version 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#1–#28 (28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Casey's corporate thriller in superhero clothes. Rare.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Guardians of the Galaxy Vol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#0–#27 (28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17, 19, 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Bendis MCU-era GOTG.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Moon Knight Vol 9 (MacKay)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#1–#25 (25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Most acclaimed MK run in a decade.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Thor Vol 6 (Cates)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#1–#35 (35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Cates Mjolnir saga. 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Immortal 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#1–#25 (25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36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Ewing. Currently publishing.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Exiles Vol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#1–#71 (70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1, 2, 3, 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Bedard/Claremont. Near-complete long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Batgirl Vol 1 (New 52)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#0–#70 (70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44, 45, 52, 76, 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Gail Simone. Near-complete landmark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Ultimate Fantastic Four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#1–#59 (58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 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Millar/Ellis/Carey.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Wonder Woman New 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#0–#52 (52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42, 43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Azzarello/Chiang. Near-complete landmark.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Batwing New 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#0–#31 (31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44, 52, 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First Black Batman in the Bat-family.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The Flash (New 52)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#1–#47 (45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42, 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Manapul/Buccellato visual masterpiece.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✅ 91%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Batwoman New 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#0–#33 (31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Boxes 44, 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J.H. Williams III landmark art run.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Captain Marvel Vol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#1–#50 (44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 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DeConnick.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Moon Knight Vol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#1–#30 (26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 33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Ellis/Shalvey through Lemire.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Birds of Prey New 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#0–#34 (30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 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Swierczynski.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Birds of Prey Vol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#1–#107 (90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Boxes 45, 52, 58, 62, 63, 68, 69, 71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Dixon/Simone. Massive 90-issue run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The Flash Vol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#112–#232 (100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Boxes 47, 68, 69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Waid/Johns. 100 issues near-complete.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📚 83%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JLA Vol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#16–#109 (78 issues)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Boxes 47, 71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Morrison/Waid. Near-complete.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MarshallComics.com  |  Business Plan v6 — Full Collection Final  |  May 2026  |  Internal use only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2026-05-29T21:51:23.529Z</dcterms:created>
  <dcterms:modified xsi:type="dcterms:W3CDTF">2026-05-29T21:51:23.541Z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