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deliverables this week are: The Python script(s) and a Word document that has your group name at the top, members of the team, revised ERD, and screenshot(s) of the data displayed from your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53000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30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51292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12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47486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74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314325</wp:posOffset>
            </wp:positionV>
            <wp:extent cx="3495675" cy="4386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62344" cy="5939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344" cy="59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601062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01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b w:val="1"/>
      </w:rPr>
    </w:pPr>
    <w:r w:rsidDel="00000000" w:rsidR="00000000" w:rsidRPr="00000000">
      <w:rPr>
        <w:b w:val="1"/>
        <w:u w:val="single"/>
        <w:rtl w:val="0"/>
      </w:rPr>
      <w:t xml:space="preserve">Bravo Team: </w:t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 xml:space="preserve">        Willson Financial Case Study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Jacob Ambrose</w:t>
      <w:tab/>
      <w:tab/>
      <w:tab/>
      <w:tab/>
      <w:tab/>
      <w:tab/>
      <w:tab/>
      <w:tab/>
      <w:t xml:space="preserve">2/21/24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Marshall Huckins</w:t>
      <w:tab/>
      <w:tab/>
      <w:tab/>
      <w:tab/>
      <w:tab/>
      <w:tab/>
      <w:tab/>
      <w:t xml:space="preserve">Module 10 Milestone #2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John Martino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Jackie Scott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