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53" w:rsidRPr="0078178E" w:rsidRDefault="00A50A48" w:rsidP="0078178E">
      <w:pPr>
        <w:spacing w:before="240" w:line="240" w:lineRule="auto"/>
        <w:jc w:val="both"/>
      </w:pPr>
      <w:r w:rsidRPr="0078178E">
        <w:t xml:space="preserve">Fonctionnalités </w:t>
      </w:r>
      <w:bookmarkStart w:id="0" w:name="_GoBack"/>
      <w:bookmarkEnd w:id="0"/>
      <w:r w:rsidRPr="0078178E">
        <w:t xml:space="preserve"> site de e-commerce</w:t>
      </w:r>
    </w:p>
    <w:p w:rsidR="00A50A48" w:rsidRPr="0078178E" w:rsidRDefault="00D90AA3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>
        <w:rPr>
          <w:rFonts w:ascii="Helvetica" w:hAnsi="Helvetica" w:cs="Helvetica"/>
          <w:b w:val="0"/>
          <w:sz w:val="22"/>
          <w:szCs w:val="22"/>
        </w:rPr>
        <w:t>Catégorisation des</w:t>
      </w:r>
      <w:r w:rsidR="00A50A48" w:rsidRPr="0078178E">
        <w:rPr>
          <w:rFonts w:ascii="Helvetica" w:hAnsi="Helvetica" w:cs="Helvetica"/>
          <w:b w:val="0"/>
          <w:sz w:val="22"/>
          <w:szCs w:val="22"/>
        </w:rPr>
        <w:t xml:space="preserve"> Produit</w:t>
      </w:r>
      <w:r>
        <w:rPr>
          <w:rFonts w:ascii="Helvetica" w:hAnsi="Helvetica" w:cs="Helvetica"/>
          <w:b w:val="0"/>
          <w:sz w:val="22"/>
          <w:szCs w:val="22"/>
        </w:rPr>
        <w:t>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Moteur de Recherche Avancé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Avis des utilisateurs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Chat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Promotions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Points Cadeaux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Frais de ports Offerts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Réservation en Ligne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Notifications automatisées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Relance paniers abandonnés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Programme de fidélité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Inscription Sociale (via Compte Google, ou Facebook)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Variété modes de paiements</w:t>
      </w:r>
    </w:p>
    <w:p w:rsidR="00615B0F" w:rsidRPr="00D90AA3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Connexion requise</w:t>
      </w:r>
    </w:p>
    <w:sectPr w:rsidR="00615B0F" w:rsidRPr="00D90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C24F6"/>
    <w:multiLevelType w:val="hybridMultilevel"/>
    <w:tmpl w:val="32F2C5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A48"/>
    <w:rsid w:val="006048BA"/>
    <w:rsid w:val="00615B0F"/>
    <w:rsid w:val="0078178E"/>
    <w:rsid w:val="00953353"/>
    <w:rsid w:val="00A50A48"/>
    <w:rsid w:val="00D9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A50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50A4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50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0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817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A50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50A4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50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0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8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</dc:creator>
  <cp:lastModifiedBy>RYZEN</cp:lastModifiedBy>
  <cp:revision>5</cp:revision>
  <dcterms:created xsi:type="dcterms:W3CDTF">2022-10-08T16:16:00Z</dcterms:created>
  <dcterms:modified xsi:type="dcterms:W3CDTF">2022-12-03T12:21:00Z</dcterms:modified>
</cp:coreProperties>
</file>