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bookmarkStart w:id="0" w:name="_GoBack"/>
      <w:bookmarkEnd w:id="0"/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p w:rsidR="00092179" w:rsidRDefault="000921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092179" w:rsidRDefault="00092179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092179" w:rsidRDefault="00092179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Category “MEN” is missing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092179" w:rsidRDefault="00092179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092179" w:rsidRDefault="00092179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092179" w:rsidRDefault="00092179" w:rsidP="00FF39C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092179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1.Navigate to …com</w:t>
            </w:r>
          </w:p>
          <w:p w:rsidR="007A1F26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2.Check Categories</w:t>
            </w:r>
          </w:p>
          <w:p w:rsidR="007A1F26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7A1F26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7A1F26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MEN category is displayed after WOMEN category</w:t>
            </w:r>
          </w:p>
          <w:p w:rsidR="007A1F26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7A1F26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7A1F26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MEN category is missing</w:t>
            </w:r>
          </w:p>
          <w:p w:rsidR="007A1F26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092179" w:rsidRDefault="007A1F26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object w:dxaOrig="5745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7.25pt;height:150pt" o:ole="">
                  <v:imagedata r:id="rId7" o:title=""/>
                </v:shape>
                <o:OLEObject Type="Embed" ProgID="PBrush" ShapeID="_x0000_i1025" DrawAspect="Content" ObjectID="_1617086610" r:id="rId8"/>
              </w:objec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092179" w:rsidRDefault="00092179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092179" w:rsidRDefault="00092179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092179" w:rsidRDefault="00F40645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1.0.1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092179" w:rsidRPr="00F40645" w:rsidRDefault="00092179" w:rsidP="00FF39C1">
            <w:pP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</w:t>
            </w:r>
            <w:r w:rsidR="00F40645">
              <w:rPr>
                <w:rFonts w:ascii="Calibri" w:hAnsi="Calibri"/>
                <w:i/>
                <w:iCs/>
                <w:color w:val="7F7F7F"/>
              </w:rPr>
              <w:t xml:space="preserve">/Chrome </w:t>
            </w:r>
            <w:r w:rsidR="00F40645" w:rsidRPr="00F40645">
              <w:rPr>
                <w:rFonts w:ascii="Calibri" w:hAnsi="Calibri"/>
                <w:i/>
                <w:iCs/>
                <w:color w:val="7F7F7F"/>
              </w:rPr>
              <w:t>Version 73.0.3683.103 (Official Build) (64-bit)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092179" w:rsidRDefault="00092179" w:rsidP="00FF39C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092179" w:rsidRDefault="00F40645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4/18/2019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092179" w:rsidRDefault="00092179" w:rsidP="00FF39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Maya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Mincheva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</w:tc>
      </w:tr>
      <w:tr w:rsidR="00092179" w:rsidTr="00FF39C1">
        <w:tc>
          <w:tcPr>
            <w:tcW w:w="3258" w:type="dxa"/>
            <w:vAlign w:val="center"/>
          </w:tcPr>
          <w:p w:rsidR="00092179" w:rsidRDefault="00092179" w:rsidP="00FF39C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092179" w:rsidRDefault="00092179" w:rsidP="0006440E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5225E"/>
    <w:rsid w:val="0006440E"/>
    <w:rsid w:val="00092179"/>
    <w:rsid w:val="004F4239"/>
    <w:rsid w:val="006D109A"/>
    <w:rsid w:val="0070619F"/>
    <w:rsid w:val="007A1F26"/>
    <w:rsid w:val="00920442"/>
    <w:rsid w:val="009F51F1"/>
    <w:rsid w:val="00D1512D"/>
    <w:rsid w:val="00EA4E7B"/>
    <w:rsid w:val="00F4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Training</cp:lastModifiedBy>
  <cp:revision>2</cp:revision>
  <dcterms:created xsi:type="dcterms:W3CDTF">2019-04-18T06:57:00Z</dcterms:created>
  <dcterms:modified xsi:type="dcterms:W3CDTF">2019-04-18T06:57:00Z</dcterms:modified>
</cp:coreProperties>
</file>