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F116D" w14:textId="77777777" w:rsidR="00960EDE" w:rsidRPr="00DF26C2" w:rsidRDefault="00960EDE">
      <w:r w:rsidRPr="00DF26C2">
        <w:rPr>
          <w:noProof/>
        </w:rPr>
        <w:drawing>
          <wp:anchor distT="0" distB="0" distL="114300" distR="114300" simplePos="0" relativeHeight="251659264" behindDoc="0" locked="0" layoutInCell="1" allowOverlap="1" wp14:anchorId="6829F37D" wp14:editId="2C6EE997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C3EE9" w14:textId="77777777" w:rsidR="00960EDE" w:rsidRPr="00DF26C2" w:rsidRDefault="00960EDE">
      <w:pPr>
        <w:rPr>
          <w:b/>
          <w:sz w:val="72"/>
          <w:szCs w:val="72"/>
        </w:rPr>
      </w:pPr>
      <w:r w:rsidRPr="00DF26C2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3"/>
        <w:gridCol w:w="9225"/>
      </w:tblGrid>
      <w:tr w:rsidR="00DF26C2" w:rsidRPr="00DF26C2" w14:paraId="34615EC1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56E67950" w14:textId="77777777" w:rsidR="00960EDE" w:rsidRPr="00DF26C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14:paraId="62C8D7E3" w14:textId="77777777" w:rsidR="00960EDE" w:rsidRPr="00DF26C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DF26C2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14:paraId="4E0F19E6" w14:textId="77777777" w:rsidR="00960EDE" w:rsidRPr="00DF26C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  <w:tr w:rsidR="00DF26C2" w:rsidRPr="00DF26C2" w14:paraId="4D335254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67CCF8F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F26C2" w:rsidRPr="00DF26C2" w14:paraId="6715BA84" w14:textId="77777777" w:rsidTr="00DF26C2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4EA2EE4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F26C2" w:rsidRPr="00DF26C2" w14:paraId="2BC7D889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A1440D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0BC885C" w14:textId="021215AD" w:rsidR="00960EDE" w:rsidRPr="00DF26C2" w:rsidRDefault="00DF26C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DF26C2">
              <w:rPr>
                <w:rFonts w:ascii="Calibri" w:eastAsia="Times New Roman" w:hAnsi="Calibri" w:cs="Times New Roman"/>
                <w:i/>
                <w:iCs/>
              </w:rPr>
              <w:t>TC001</w:t>
            </w:r>
          </w:p>
        </w:tc>
      </w:tr>
      <w:tr w:rsidR="00DF26C2" w:rsidRPr="00DF26C2" w14:paraId="2D4AB2A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CCAD291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9B477E3" w14:textId="77777777" w:rsidR="00960EDE" w:rsidRDefault="00DF26C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Provide a blank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</w:rPr>
              <w:t>Email  Address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</w:rPr>
              <w:t xml:space="preserve">, provides a red colored message </w:t>
            </w:r>
          </w:p>
          <w:p w14:paraId="7BFCD37F" w14:textId="0AFFDEC3" w:rsidR="00DF26C2" w:rsidRPr="00DF26C2" w:rsidRDefault="00DF26C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</w:rPr>
              <w:t>”An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</w:rPr>
              <w:t xml:space="preserve"> email addre</w:t>
            </w:r>
            <w:r w:rsidR="00D214ED">
              <w:rPr>
                <w:rFonts w:ascii="Calibri" w:eastAsia="Times New Roman" w:hAnsi="Calibri" w:cs="Times New Roman"/>
                <w:i/>
                <w:iCs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</w:rPr>
              <w:t>s requ</w:t>
            </w:r>
            <w:r w:rsidR="00D214ED">
              <w:rPr>
                <w:rFonts w:ascii="Calibri" w:eastAsia="Times New Roman" w:hAnsi="Calibri" w:cs="Times New Roman"/>
                <w:i/>
                <w:iCs/>
              </w:rPr>
              <w:t>ired</w:t>
            </w:r>
            <w:r>
              <w:rPr>
                <w:rFonts w:ascii="Calibri" w:eastAsia="Times New Roman" w:hAnsi="Calibri" w:cs="Times New Roman"/>
                <w:i/>
                <w:iCs/>
              </w:rPr>
              <w:t>”</w:t>
            </w:r>
          </w:p>
        </w:tc>
      </w:tr>
      <w:tr w:rsidR="00DF26C2" w:rsidRPr="00DF26C2" w14:paraId="29B7D31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B3E8AA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1F1863F" w14:textId="613A9BA9" w:rsidR="00960EDE" w:rsidRPr="00DF26C2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2</w:t>
            </w:r>
          </w:p>
        </w:tc>
      </w:tr>
      <w:tr w:rsidR="00DF26C2" w:rsidRPr="00DF26C2" w14:paraId="263199BE" w14:textId="77777777" w:rsidTr="001D1EF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C2ACA2B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609A9ACD" w14:textId="20729184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DF26C2" w:rsidRPr="00DF26C2" w14:paraId="41B4EB27" w14:textId="77777777" w:rsidTr="001D1EF7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E3DDBF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5BBECC6A" w14:textId="211046ED" w:rsidR="00960EDE" w:rsidRPr="00DF26C2" w:rsidRDefault="001D1EF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Login form is opened</w:t>
            </w:r>
          </w:p>
        </w:tc>
      </w:tr>
      <w:tr w:rsidR="00DF26C2" w:rsidRPr="00DF26C2" w14:paraId="20E8A03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4AE1F8B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FCF24F" w14:textId="2C4C51EC" w:rsidR="00960EDE" w:rsidRPr="00DF26C2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Email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Addresse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</w:rPr>
              <w:t>XXX ,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</w:rPr>
              <w:t xml:space="preserve"> Password XXX</w:t>
            </w:r>
            <w:r w:rsidR="001D1EF7">
              <w:rPr>
                <w:rFonts w:ascii="Calibri" w:eastAsia="Times New Roman" w:hAnsi="Calibri" w:cs="Times New Roman"/>
                <w:i/>
                <w:iCs/>
              </w:rPr>
              <w:t xml:space="preserve"> , </w:t>
            </w:r>
            <w:r w:rsidR="001D1EF7" w:rsidRPr="001D1EF7">
              <w:rPr>
                <w:rFonts w:ascii="Calibri" w:eastAsia="Times New Roman" w:hAnsi="Calibri" w:cs="Times New Roman"/>
                <w:i/>
                <w:iCs/>
              </w:rPr>
              <w:t>http://automationpractice.com/index.php?controller=authentication&amp;back=my-account</w:t>
            </w:r>
          </w:p>
        </w:tc>
      </w:tr>
      <w:tr w:rsidR="00DF26C2" w:rsidRPr="00DF26C2" w14:paraId="05D9DFB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757E7FB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26B34EB" w14:textId="477C4B5D" w:rsidR="00960EDE" w:rsidRPr="00DF26C2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5.02.2019</w:t>
            </w:r>
          </w:p>
        </w:tc>
      </w:tr>
      <w:tr w:rsidR="00DF26C2" w:rsidRPr="00DF26C2" w14:paraId="2BF54B7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267EF69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583BA7" w14:textId="1960ED00" w:rsidR="00960EDE" w:rsidRPr="00DF26C2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Julieta</w:t>
            </w:r>
            <w:bookmarkStart w:id="0" w:name="_GoBack"/>
            <w:bookmarkEnd w:id="0"/>
          </w:p>
        </w:tc>
      </w:tr>
      <w:tr w:rsidR="00DF26C2" w:rsidRPr="00DF26C2" w14:paraId="0E469DDA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C5CC6E1" w14:textId="77777777" w:rsidR="00960EDE" w:rsidRPr="00DF26C2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DF26C2" w:rsidRPr="00DF26C2" w14:paraId="6AEA554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6226E44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1ECF7C7" w14:textId="77777777" w:rsidR="00960EDE" w:rsidRPr="00DF26C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F26C2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D214ED" w:rsidRPr="00DF26C2" w14:paraId="15673F02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463F880E" w14:textId="45D4903B" w:rsidR="00960EDE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1.Open the web site </w:t>
            </w:r>
            <w:hyperlink r:id="rId5" w:history="1">
              <w:r w:rsidRPr="00533077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</w:p>
          <w:p w14:paraId="10F18FE4" w14:textId="77777777" w:rsidR="00D214ED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2. Sign In </w:t>
            </w:r>
          </w:p>
          <w:p w14:paraId="3AD733CE" w14:textId="0A71EC7E" w:rsidR="00D214ED" w:rsidRPr="00DF26C2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3. Give a wrong Email with password XXX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CEB2E97" w14:textId="386CC745" w:rsidR="00960EDE" w:rsidRPr="00DF26C2" w:rsidRDefault="00D214E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A red colored message “An Email Address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isrequired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</w:rPr>
              <w:t>”</w:t>
            </w:r>
          </w:p>
        </w:tc>
      </w:tr>
    </w:tbl>
    <w:p w14:paraId="34E8F5C9" w14:textId="77777777" w:rsidR="00960EDE" w:rsidRPr="00DF26C2" w:rsidRDefault="00960EDE"/>
    <w:sectPr w:rsidR="00960EDE" w:rsidRPr="00DF26C2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1EF7"/>
    <w:rsid w:val="001D5826"/>
    <w:rsid w:val="00960EDE"/>
    <w:rsid w:val="00D214ED"/>
    <w:rsid w:val="00D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5BA9"/>
  <w15:docId w15:val="{289ED41C-9CAC-4495-B589-2AE6FE2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4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Julieta</cp:lastModifiedBy>
  <cp:revision>3</cp:revision>
  <dcterms:created xsi:type="dcterms:W3CDTF">2018-05-21T20:21:00Z</dcterms:created>
  <dcterms:modified xsi:type="dcterms:W3CDTF">2019-02-05T18:52:00Z</dcterms:modified>
</cp:coreProperties>
</file>