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/>
      </w:tblPr>
      <w:tblGrid>
        <w:gridCol w:w="1302"/>
        <w:gridCol w:w="8274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Shipping Terms of </w:t>
            </w: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BFBFB"/>
              </w:rPr>
              <w:t xml:space="preserve"> </w:t>
            </w:r>
            <w:r>
              <w:rPr>
                <w:rFonts w:ascii="Calibri" w:hAnsi="Calibri"/>
                <w:i/>
                <w:iCs/>
                <w:color w:val="7F7F7F"/>
              </w:rPr>
              <w:t>Service</w:t>
            </w:r>
            <w:r w:rsidR="009A0A29">
              <w:rPr>
                <w:rFonts w:ascii="Calibri" w:hAnsi="Calibri"/>
                <w:i/>
                <w:iCs/>
                <w:color w:val="7F7F7F"/>
              </w:rPr>
              <w:t xml:space="preserve"> are incorrect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3A7618" w:rsidRDefault="003A761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Already has acc.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2039B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1.Have some products in the cart</w:t>
            </w:r>
            <w:r>
              <w:rPr>
                <w:rFonts w:ascii="Calibri" w:hAnsi="Calibri"/>
                <w:i/>
                <w:iCs/>
                <w:color w:val="7F7F7F"/>
              </w:rPr>
              <w:br/>
              <w:t>2</w:t>
            </w:r>
            <w:r w:rsidR="00C30D0A">
              <w:rPr>
                <w:rFonts w:ascii="Calibri" w:hAnsi="Calibri"/>
                <w:i/>
                <w:iCs/>
                <w:color w:val="7F7F7F"/>
              </w:rPr>
              <w:t>.Click Cart</w:t>
            </w:r>
          </w:p>
          <w:p w:rsidR="009A0A29" w:rsidRDefault="002039B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</w:t>
            </w:r>
            <w:r w:rsidR="00C30D0A">
              <w:rPr>
                <w:rFonts w:ascii="Calibri" w:hAnsi="Calibri"/>
                <w:i/>
                <w:iCs/>
                <w:color w:val="7F7F7F"/>
              </w:rPr>
              <w:t>.Follow steps to shipping</w:t>
            </w:r>
          </w:p>
          <w:p w:rsidR="009A0A29" w:rsidRDefault="002039B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  <w:r w:rsidR="009A0A29">
              <w:rPr>
                <w:rFonts w:ascii="Calibri" w:hAnsi="Calibri"/>
                <w:i/>
                <w:iCs/>
                <w:color w:val="7F7F7F"/>
              </w:rPr>
              <w:t>.Click (Terms of Service)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  <w:p w:rsidR="00B839F8" w:rsidRDefault="00B839F8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B839F8" w:rsidRDefault="00B839F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 : Terms of service should be like </w:t>
            </w:r>
            <w:r w:rsidRPr="00B839F8">
              <w:rPr>
                <w:rFonts w:ascii="Calibri" w:hAnsi="Calibri"/>
                <w:i/>
                <w:iCs/>
                <w:color w:val="7F7F7F"/>
              </w:rPr>
              <w:t>patterns of service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>
              <w:rPr>
                <w:rFonts w:ascii="Calibri" w:hAnsi="Calibri"/>
                <w:i/>
                <w:iCs/>
                <w:color w:val="7F7F7F"/>
              </w:rPr>
              <w:br/>
            </w:r>
            <w:r>
              <w:rPr>
                <w:rFonts w:ascii="Calibri" w:hAnsi="Calibri"/>
                <w:i/>
                <w:iCs/>
                <w:color w:val="7F7F7F"/>
              </w:rPr>
              <w:br/>
              <w:t>Actual results : See Attachment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A0A29" w:rsidRDefault="009A0A2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920442" w:rsidRDefault="004F3A8B" w:rsidP="009A0A29">
            <w:pPr>
              <w:rPr>
                <w:rFonts w:ascii="Calibri" w:hAnsi="Calibri"/>
                <w:i/>
                <w:iCs/>
                <w:color w:val="7F7F7F"/>
              </w:rPr>
            </w:pPr>
            <w:r w:rsidRPr="004F3A8B">
              <w:rPr>
                <w:rFonts w:ascii="Calibri" w:hAnsi="Calibri"/>
                <w:i/>
                <w:iCs/>
                <w:color w:val="7F7F7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262.5pt">
                  <v:imagedata r:id="rId6" o:title="Screenshot (7)"/>
                </v:shape>
              </w:pic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Basked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Win 10 Pro 64 bit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system .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Chrome 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Version 72.0.3626.109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14.02.19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M.Paliiski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0442"/>
    <w:rsid w:val="000B30E8"/>
    <w:rsid w:val="002039BD"/>
    <w:rsid w:val="003A7618"/>
    <w:rsid w:val="004F3A8B"/>
    <w:rsid w:val="006D109A"/>
    <w:rsid w:val="00920442"/>
    <w:rsid w:val="009A0A29"/>
    <w:rsid w:val="00B839F8"/>
    <w:rsid w:val="00C30D0A"/>
    <w:rsid w:val="00D1512D"/>
    <w:rsid w:val="00DC2E33"/>
    <w:rsid w:val="00F9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5</cp:revision>
  <dcterms:created xsi:type="dcterms:W3CDTF">2019-02-14T19:12:00Z</dcterms:created>
  <dcterms:modified xsi:type="dcterms:W3CDTF">2019-02-14T19:34:00Z</dcterms:modified>
</cp:coreProperties>
</file>