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F54E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</w:t>
            </w:r>
            <w:r w:rsidR="00122D85">
              <w:rPr>
                <w:rFonts w:ascii="Calibri" w:eastAsia="Times New Roman" w:hAnsi="Calibri" w:cs="Times New Roman"/>
                <w:i/>
                <w:iCs/>
                <w:color w:val="7F7F7F"/>
              </w:rPr>
              <w:t>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F54EB" w:rsidP="00D37DE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Complete transaction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5E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A63C5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960EDE" w:rsidRDefault="00CF54EB" w:rsidP="00425E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CF54EB">
              <w:rPr>
                <w:rFonts w:ascii="Calibri" w:eastAsia="Times New Roman" w:hAnsi="Calibri" w:cs="Times New Roman"/>
                <w:i/>
                <w:iCs/>
                <w:color w:val="7F7F7F"/>
              </w:rPr>
              <w:t>When OK button is clicked a green message: “The transaction is completed” appears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122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 login </w:t>
            </w:r>
            <w:r w:rsidR="00122D8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with </w:t>
            </w:r>
            <w:r w:rsidR="00122D85">
              <w:rPr>
                <w:rFonts w:ascii="Calibri" w:eastAsia="Times New Roman" w:hAnsi="Calibri" w:cs="Times New Roman"/>
                <w:i/>
                <w:iCs/>
              </w:rPr>
              <w:t xml:space="preserve">username: </w:t>
            </w:r>
            <w:proofErr w:type="spellStart"/>
            <w:r w:rsidR="00122D85">
              <w:rPr>
                <w:rFonts w:ascii="Calibri" w:eastAsia="Times New Roman" w:hAnsi="Calibri" w:cs="Times New Roman"/>
                <w:i/>
                <w:iCs/>
              </w:rPr>
              <w:t>testuser</w:t>
            </w:r>
            <w:proofErr w:type="spellEnd"/>
            <w:r w:rsidR="00122D85">
              <w:rPr>
                <w:rFonts w:ascii="Calibri" w:eastAsia="Times New Roman" w:hAnsi="Calibri" w:cs="Times New Roman"/>
                <w:i/>
                <w:iCs/>
              </w:rPr>
              <w:t xml:space="preserve">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8192D" w:rsidP="00122D8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="00370DDF" w:rsidRPr="00370DDF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22D8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</w:t>
            </w:r>
            <w:r w:rsidR="00D37DE4">
              <w:rPr>
                <w:rFonts w:ascii="Calibri" w:eastAsia="Times New Roman" w:hAnsi="Calibri" w:cs="Times New Roman"/>
                <w:i/>
                <w:iCs/>
                <w:color w:val="7F7F7F"/>
              </w:rPr>
              <w:t>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122D8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Iliyan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Stoichkov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Pr="00370DDF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 in with </w:t>
            </w:r>
            <w:proofErr w:type="spellStart"/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Pr="0031222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password: TestUser1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Default="00425EC0" w:rsidP="00D37DE4">
            <w:pPr>
              <w:spacing w:after="0" w:line="240" w:lineRule="auto"/>
            </w:pPr>
            <w:r>
              <w:rPr>
                <w:i/>
                <w:iCs/>
              </w:rPr>
              <w:t>Redirect to homepage</w:t>
            </w:r>
          </w:p>
        </w:tc>
      </w:tr>
      <w:tr w:rsidR="00312225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12225" w:rsidRDefault="00312225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on Create transaction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12225" w:rsidRDefault="00312225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A </w:t>
            </w:r>
            <w:r w:rsidRPr="00312225">
              <w:rPr>
                <w:i/>
                <w:iCs/>
              </w:rPr>
              <w:t>confirmation window with OK and Cancel buttons appears</w:t>
            </w:r>
          </w:p>
        </w:tc>
      </w:tr>
      <w:tr w:rsidR="00CF54EB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CF54EB" w:rsidRDefault="00CF54EB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OK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CF54EB" w:rsidRDefault="00CF54EB" w:rsidP="00D37DE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  <w:r w:rsidRPr="00CF54EB">
              <w:rPr>
                <w:i/>
                <w:iCs/>
              </w:rPr>
              <w:t xml:space="preserve"> green message: “The transaction is completed” appears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59FC"/>
    <w:multiLevelType w:val="hybridMultilevel"/>
    <w:tmpl w:val="AC12AD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122D85"/>
    <w:rsid w:val="001D5826"/>
    <w:rsid w:val="00264AC9"/>
    <w:rsid w:val="00312225"/>
    <w:rsid w:val="00370DDF"/>
    <w:rsid w:val="003C1EB2"/>
    <w:rsid w:val="00425EC0"/>
    <w:rsid w:val="005D4198"/>
    <w:rsid w:val="00807277"/>
    <w:rsid w:val="00960EDE"/>
    <w:rsid w:val="00A63C5F"/>
    <w:rsid w:val="00BB7E98"/>
    <w:rsid w:val="00CF54EB"/>
    <w:rsid w:val="00D37DE4"/>
    <w:rsid w:val="00E8192D"/>
    <w:rsid w:val="00EF6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DE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70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2</cp:revision>
  <dcterms:created xsi:type="dcterms:W3CDTF">2019-01-31T15:06:00Z</dcterms:created>
  <dcterms:modified xsi:type="dcterms:W3CDTF">2019-01-31T15:06:00Z</dcterms:modified>
</cp:coreProperties>
</file>