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8373E" w14:textId="7F21A7C8" w:rsidR="0050594D" w:rsidRDefault="00B10650" w:rsidP="00B10650">
      <w:pPr>
        <w:pStyle w:val="Tittel"/>
      </w:pPr>
      <w:r>
        <w:t>Test results food classification</w:t>
      </w:r>
    </w:p>
    <w:p w14:paraId="492EA4AF" w14:textId="134294E9" w:rsidR="00B10650" w:rsidRDefault="00B10650" w:rsidP="00B10650"/>
    <w:p w14:paraId="7C577AC5" w14:textId="4745B583" w:rsidR="00B10650" w:rsidRDefault="00B10650" w:rsidP="00B10650">
      <w:pPr>
        <w:pStyle w:val="Overskrift1"/>
      </w:pPr>
      <w:r>
        <w:t>One function multiple colours:</w:t>
      </w:r>
    </w:p>
    <w:p w14:paraId="585147F7" w14:textId="10F1E067" w:rsidR="00B10650" w:rsidRPr="00B10650" w:rsidRDefault="00B10650" w:rsidP="00B10650">
      <w:pPr>
        <w:rPr>
          <w:sz w:val="28"/>
          <w:szCs w:val="28"/>
          <w:lang w:val="en-US"/>
        </w:rPr>
      </w:pPr>
      <w:r w:rsidRPr="00B10650">
        <w:rPr>
          <w:sz w:val="28"/>
          <w:szCs w:val="28"/>
          <w:lang w:val="en-US"/>
        </w:rPr>
        <w:t>For these tests we c</w:t>
      </w:r>
      <w:r>
        <w:rPr>
          <w:sz w:val="28"/>
          <w:szCs w:val="28"/>
          <w:lang w:val="en-US"/>
        </w:rPr>
        <w:t xml:space="preserve">reated one function which detected purple,red, yellow and green as seen below: </w:t>
      </w:r>
    </w:p>
    <w:p w14:paraId="7B1C504F" w14:textId="77777777" w:rsidR="00B10650" w:rsidRDefault="00B10650" w:rsidP="00B10650">
      <w:pPr>
        <w:keepNext/>
      </w:pPr>
      <w:r>
        <w:rPr>
          <w:noProof/>
        </w:rPr>
        <w:drawing>
          <wp:inline distT="0" distB="0" distL="0" distR="0" wp14:anchorId="11A52A65" wp14:editId="5E503D1F">
            <wp:extent cx="5760720" cy="268859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5FB0" w14:textId="2C780AF4" w:rsidR="00B10650" w:rsidRDefault="00B10650" w:rsidP="00B10650">
      <w:pPr>
        <w:pStyle w:val="Bildetekst"/>
        <w:rPr>
          <w:lang w:val="en-US"/>
        </w:rPr>
      </w:pPr>
      <w:r w:rsidRPr="00B10650">
        <w:rPr>
          <w:lang w:val="en-US"/>
        </w:rPr>
        <w:t xml:space="preserve">Figur </w:t>
      </w:r>
      <w:r>
        <w:fldChar w:fldCharType="begin"/>
      </w:r>
      <w:r w:rsidRPr="00B10650">
        <w:rPr>
          <w:lang w:val="en-US"/>
        </w:rPr>
        <w:instrText xml:space="preserve"> SEQ Figur \* ARABIC </w:instrText>
      </w:r>
      <w:r>
        <w:fldChar w:fldCharType="separate"/>
      </w:r>
      <w:r w:rsidR="004E7924">
        <w:rPr>
          <w:noProof/>
          <w:lang w:val="en-US"/>
        </w:rPr>
        <w:t>1</w:t>
      </w:r>
      <w:r>
        <w:fldChar w:fldCharType="end"/>
      </w:r>
      <w:r w:rsidRPr="00B10650">
        <w:rPr>
          <w:lang w:val="en-US"/>
        </w:rPr>
        <w:t xml:space="preserve"> Snapshot from the Image Threshholder</w:t>
      </w:r>
    </w:p>
    <w:p w14:paraId="7C309CBF" w14:textId="77777777" w:rsidR="004E7924" w:rsidRDefault="004E7924" w:rsidP="00B10650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4393A0A9" w14:textId="2E2A2A35" w:rsidR="00B10650" w:rsidRDefault="004E7924" w:rsidP="00B10650">
      <w:pPr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A21184" wp14:editId="0FF74A11">
                <wp:simplePos x="0" y="0"/>
                <wp:positionH relativeFrom="column">
                  <wp:posOffset>-899795</wp:posOffset>
                </wp:positionH>
                <wp:positionV relativeFrom="paragraph">
                  <wp:posOffset>2700655</wp:posOffset>
                </wp:positionV>
                <wp:extent cx="7545705" cy="635"/>
                <wp:effectExtent l="0" t="0" r="0" b="0"/>
                <wp:wrapSquare wrapText="bothSides"/>
                <wp:docPr id="7" name="Tekstbok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5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5BFA04" w14:textId="118C75A3" w:rsidR="004E7924" w:rsidRPr="00922821" w:rsidRDefault="004E7924" w:rsidP="004E7924">
                            <w:pPr>
                              <w:pStyle w:val="Bildetekst"/>
                              <w:rPr>
                                <w:noProof/>
                              </w:rPr>
                            </w:pPr>
                            <w:r>
                              <w:t xml:space="preserve">Figur </w:t>
                            </w:r>
                            <w:fldSimple w:instr=" SEQ Figur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For variedSalad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A21184" id="_x0000_t202" coordsize="21600,21600" o:spt="202" path="m,l,21600r21600,l21600,xe">
                <v:stroke joinstyle="miter"/>
                <v:path gradientshapeok="t" o:connecttype="rect"/>
              </v:shapetype>
              <v:shape id="Tekstboks 7" o:spid="_x0000_s1026" type="#_x0000_t202" style="position:absolute;margin-left:-70.85pt;margin-top:212.65pt;width:594.1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" stroked="f">
                <v:textbox style="mso-fit-shape-to-text:t" inset="0,0,0,0">
                  <w:txbxContent>
                    <w:p w14:paraId="1E5BFA04" w14:textId="118C75A3" w:rsidR="004E7924" w:rsidRPr="00922821" w:rsidRDefault="004E7924" w:rsidP="004E7924">
                      <w:pPr>
                        <w:pStyle w:val="Bildetekst"/>
                        <w:rPr>
                          <w:noProof/>
                        </w:rPr>
                      </w:pPr>
                      <w:r>
                        <w:t xml:space="preserve">Figur </w:t>
                      </w:r>
                      <w:fldSimple w:instr=" SEQ Figur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For variedSalad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36D400D" wp14:editId="56D6EFB4">
            <wp:simplePos x="0" y="0"/>
            <wp:positionH relativeFrom="page">
              <wp:align>left</wp:align>
            </wp:positionH>
            <wp:positionV relativeFrom="paragraph">
              <wp:posOffset>344459</wp:posOffset>
            </wp:positionV>
            <wp:extent cx="7545705" cy="2299335"/>
            <wp:effectExtent l="0" t="0" r="0" b="5715"/>
            <wp:wrapSquare wrapText="bothSides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70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650">
        <w:rPr>
          <w:sz w:val="28"/>
          <w:szCs w:val="28"/>
          <w:lang w:val="en-US"/>
        </w:rPr>
        <w:t xml:space="preserve">This function yielded the following result: </w:t>
      </w:r>
    </w:p>
    <w:p w14:paraId="12FF557C" w14:textId="659A6878" w:rsidR="004E7924" w:rsidRDefault="004E7924" w:rsidP="00B10650">
      <w:pPr>
        <w:rPr>
          <w:sz w:val="28"/>
          <w:szCs w:val="28"/>
          <w:lang w:val="en-US"/>
        </w:rPr>
      </w:pPr>
    </w:p>
    <w:p w14:paraId="31A12435" w14:textId="037C0780" w:rsidR="004E7924" w:rsidRDefault="004E7924" w:rsidP="00B10650">
      <w:pPr>
        <w:rPr>
          <w:sz w:val="28"/>
          <w:szCs w:val="28"/>
          <w:lang w:val="en-US"/>
        </w:rPr>
      </w:pPr>
    </w:p>
    <w:p w14:paraId="6737548D" w14:textId="19BF15FD" w:rsidR="00B10650" w:rsidRPr="00B10650" w:rsidRDefault="00B10650" w:rsidP="00B106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0B38FC5" w14:textId="56E2BB32" w:rsidR="00B10650" w:rsidRPr="00B10650" w:rsidRDefault="00B10650" w:rsidP="00B106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39F5DA6" w14:textId="5F9A93FF" w:rsidR="00B10650" w:rsidRPr="00B10650" w:rsidRDefault="00B10650" w:rsidP="00B106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FE9AEFB" w14:textId="18848353" w:rsidR="004E7924" w:rsidRDefault="004E7924" w:rsidP="00B10650">
      <w:pP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14:paraId="0DFBEBFB" w14:textId="3546BE49" w:rsidR="00B10650" w:rsidRPr="00B10650" w:rsidRDefault="00B10650" w:rsidP="00B10650">
      <w:pPr>
        <w:rPr>
          <w:sz w:val="28"/>
          <w:szCs w:val="28"/>
          <w:lang w:val="en-US"/>
        </w:rPr>
      </w:pPr>
    </w:p>
    <w:sectPr w:rsidR="00B10650" w:rsidRPr="00B106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650"/>
    <w:rsid w:val="004E7924"/>
    <w:rsid w:val="0050594D"/>
    <w:rsid w:val="00B10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5EDC5"/>
  <w15:chartTrackingRefBased/>
  <w15:docId w15:val="{E5D49AE7-B2AB-4302-AD7A-C4A0B6A89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B106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ittel">
    <w:name w:val="Title"/>
    <w:basedOn w:val="Normal"/>
    <w:next w:val="Normal"/>
    <w:link w:val="TittelTegn"/>
    <w:uiPriority w:val="10"/>
    <w:qFormat/>
    <w:rsid w:val="00B106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B106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B106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ldetekst">
    <w:name w:val="caption"/>
    <w:basedOn w:val="Normal"/>
    <w:next w:val="Normal"/>
    <w:uiPriority w:val="35"/>
    <w:unhideWhenUsed/>
    <w:qFormat/>
    <w:rsid w:val="00B1065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3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</Pages>
  <Words>43</Words>
  <Characters>248</Characters>
  <Application>Microsoft Office Word</Application>
  <DocSecurity>0</DocSecurity>
  <Lines>2</Lines>
  <Paragraphs>1</Paragraphs>
  <ScaleCrop>false</ScaleCrop>
  <HeadingPairs>
    <vt:vector size="4" baseType="variant">
      <vt:variant>
        <vt:lpstr>Tittel</vt:lpstr>
      </vt:variant>
      <vt:variant>
        <vt:i4>1</vt:i4>
      </vt:variant>
      <vt:variant>
        <vt:lpstr>Overskrifter</vt:lpstr>
      </vt:variant>
      <vt:variant>
        <vt:i4>1</vt:i4>
      </vt:variant>
    </vt:vector>
  </HeadingPairs>
  <TitlesOfParts>
    <vt:vector size="2" baseType="lpstr">
      <vt:lpstr/>
      <vt:lpstr>One function multiple colours:</vt:lpstr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Iversen</dc:creator>
  <cp:keywords/>
  <dc:description/>
  <cp:lastModifiedBy>Martin Iversen</cp:lastModifiedBy>
  <cp:revision>1</cp:revision>
  <dcterms:created xsi:type="dcterms:W3CDTF">2021-04-21T11:14:00Z</dcterms:created>
  <dcterms:modified xsi:type="dcterms:W3CDTF">2021-04-21T12:52:00Z</dcterms:modified>
</cp:coreProperties>
</file>