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0762" w:rsidRDefault="00B151C3">
      <w:r>
        <w:t>Cs137 0st</w:t>
      </w:r>
    </w:p>
    <w:p w:rsidR="00D820BC" w:rsidRDefault="00D820BC">
      <w:pPr>
        <w:rPr>
          <w:noProof/>
          <w:lang w:eastAsia="en-GB"/>
        </w:rPr>
      </w:pPr>
    </w:p>
    <w:p w:rsidR="00B151C3" w:rsidRDefault="00B151C3">
      <w:r>
        <w:rPr>
          <w:noProof/>
          <w:lang w:eastAsia="en-GB"/>
        </w:rPr>
        <w:drawing>
          <wp:inline distT="0" distB="0" distL="0" distR="0" wp14:anchorId="1AD8E020" wp14:editId="72642B2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7C" w:rsidRDefault="00DB3A7C">
      <w:r>
        <w:t>10st</w:t>
      </w:r>
    </w:p>
    <w:p w:rsidR="00DB3A7C" w:rsidRDefault="00DB3A7C">
      <w:r>
        <w:rPr>
          <w:noProof/>
          <w:lang w:eastAsia="en-GB"/>
        </w:rPr>
        <w:drawing>
          <wp:inline distT="0" distB="0" distL="0" distR="0" wp14:anchorId="6D755A7A" wp14:editId="1F5A72C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5F" w:rsidRDefault="00F1385F">
      <w:r>
        <w:t>20st</w:t>
      </w:r>
    </w:p>
    <w:p w:rsidR="00F1385F" w:rsidRDefault="00F1385F">
      <w:r>
        <w:rPr>
          <w:noProof/>
          <w:lang w:eastAsia="en-GB"/>
        </w:rPr>
        <w:lastRenderedPageBreak/>
        <w:drawing>
          <wp:inline distT="0" distB="0" distL="0" distR="0" wp14:anchorId="005E79E1" wp14:editId="78C8825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571" w:rsidRDefault="002C4571">
      <w:r>
        <w:t>30st</w:t>
      </w:r>
    </w:p>
    <w:p w:rsidR="002C4571" w:rsidRDefault="002C4571">
      <w:r>
        <w:rPr>
          <w:noProof/>
          <w:lang w:eastAsia="en-GB"/>
        </w:rPr>
        <w:drawing>
          <wp:inline distT="0" distB="0" distL="0" distR="0" wp14:anchorId="3F555604" wp14:editId="3B5D232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F7" w:rsidRDefault="001817F7">
      <w:r>
        <w:t>50st</w:t>
      </w:r>
    </w:p>
    <w:p w:rsidR="001817F7" w:rsidRDefault="001817F7">
      <w:r>
        <w:rPr>
          <w:noProof/>
          <w:lang w:eastAsia="en-GB"/>
        </w:rPr>
        <w:lastRenderedPageBreak/>
        <w:drawing>
          <wp:inline distT="0" distB="0" distL="0" distR="0" wp14:anchorId="2BFEB36D" wp14:editId="206AD23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33" w:rsidRDefault="000E7F33">
      <w:r>
        <w:t>50st</w:t>
      </w:r>
    </w:p>
    <w:p w:rsidR="000E7F33" w:rsidRDefault="000E7F33">
      <w:r>
        <w:rPr>
          <w:noProof/>
          <w:lang w:eastAsia="en-GB"/>
        </w:rPr>
        <w:drawing>
          <wp:inline distT="0" distB="0" distL="0" distR="0" wp14:anchorId="0B28FC3E" wp14:editId="7E0445D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443" w:rsidRDefault="00F97443">
      <w:r>
        <w:t>60st</w:t>
      </w:r>
    </w:p>
    <w:p w:rsidR="00F97443" w:rsidRDefault="00F97443">
      <w:r>
        <w:rPr>
          <w:noProof/>
          <w:lang w:eastAsia="en-GB"/>
        </w:rPr>
        <w:lastRenderedPageBreak/>
        <w:drawing>
          <wp:inline distT="0" distB="0" distL="0" distR="0" wp14:anchorId="020BA572" wp14:editId="3007397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43F" w:rsidRDefault="0033743F">
      <w:r>
        <w:t>70st</w:t>
      </w:r>
    </w:p>
    <w:p w:rsidR="0033743F" w:rsidRDefault="0033743F">
      <w:r>
        <w:rPr>
          <w:noProof/>
          <w:lang w:eastAsia="en-GB"/>
        </w:rPr>
        <w:drawing>
          <wp:inline distT="0" distB="0" distL="0" distR="0" wp14:anchorId="574FD8CD" wp14:editId="153345D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74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1C3"/>
    <w:rsid w:val="000E7F33"/>
    <w:rsid w:val="001817F7"/>
    <w:rsid w:val="002C4571"/>
    <w:rsid w:val="0033743F"/>
    <w:rsid w:val="003D521E"/>
    <w:rsid w:val="00A60762"/>
    <w:rsid w:val="00B151C3"/>
    <w:rsid w:val="00D820BC"/>
    <w:rsid w:val="00DB3A7C"/>
    <w:rsid w:val="00F1385F"/>
    <w:rsid w:val="00F9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20D14D-2729-484C-914D-D3037EE44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2014-11-22T08:30:00Z</dcterms:created>
  <dcterms:modified xsi:type="dcterms:W3CDTF">2014-11-22T10:23:00Z</dcterms:modified>
</cp:coreProperties>
</file>