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19284" w14:textId="77777777" w:rsidR="00755980" w:rsidRPr="00DE1A3F" w:rsidRDefault="00755980" w:rsidP="00755980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AR"/>
          <w14:ligatures w14:val="none"/>
        </w:rPr>
      </w:pPr>
      <w:r w:rsidRPr="00DE1A3F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Caso de Uso Registrar</w:t>
      </w:r>
    </w:p>
    <w:p w14:paraId="3A0EAC9E" w14:textId="59378F9C" w:rsidR="00755980" w:rsidRPr="00DE1A3F" w:rsidRDefault="00755980" w:rsidP="00755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DE1A3F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Utilizar el botón de </w:t>
      </w:r>
      <w:r w:rsidR="00660095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R</w:t>
      </w:r>
      <w:r w:rsidRPr="00DE1A3F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egistrarse para mostrar el </w:t>
      </w:r>
      <w:r w:rsidR="00660095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modal</w:t>
      </w:r>
      <w:r w:rsidRPr="00DE1A3F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 de registro</w:t>
      </w:r>
    </w:p>
    <w:p w14:paraId="6000FAFE" w14:textId="77777777" w:rsidR="00755980" w:rsidRPr="00DE1A3F" w:rsidRDefault="00755980" w:rsidP="00755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DE1A3F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Completar el formulario </w:t>
      </w:r>
    </w:p>
    <w:p w14:paraId="52672AFF" w14:textId="2B1FF4CB" w:rsidR="00660095" w:rsidRPr="00660095" w:rsidRDefault="00755980" w:rsidP="006600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DE1A3F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Hacer clic en registrarme</w:t>
      </w:r>
    </w:p>
    <w:p w14:paraId="2F45A0CC" w14:textId="77777777" w:rsidR="00755980" w:rsidRPr="00DE1A3F" w:rsidRDefault="00755980" w:rsidP="00755980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A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2035"/>
        <w:gridCol w:w="1726"/>
        <w:gridCol w:w="2433"/>
        <w:gridCol w:w="1839"/>
      </w:tblGrid>
      <w:tr w:rsidR="003D0E15" w:rsidRPr="00DE1A3F" w14:paraId="34B38807" w14:textId="77777777" w:rsidTr="007559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67D7D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8F3E9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200C6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45836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8F6DF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Resultado esperado</w:t>
            </w:r>
          </w:p>
        </w:tc>
      </w:tr>
      <w:tr w:rsidR="003D0E15" w:rsidRPr="00DE1A3F" w14:paraId="79EC583C" w14:textId="77777777" w:rsidTr="00B559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6452A" w14:textId="78EB5BE2" w:rsidR="003D0E15" w:rsidRPr="00DE1A3F" w:rsidRDefault="00CA4F36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7</w:t>
            </w:r>
            <w:r w:rsidR="003D0E15"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8472E" w14:textId="04524F37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>Registrar un usuario satisfactoriamente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F9145" w14:textId="49FBEE4F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No haber iniciado sesión y el usuario no ha</w:t>
            </w:r>
            <w:r w:rsidR="00CA4F3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ya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sido registrado anteriormente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136FF" w14:textId="58190BFB" w:rsidR="003D0E15" w:rsidRPr="00DE1A3F" w:rsidRDefault="00CA4F36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alias</w:t>
            </w:r>
            <w:r w:rsidR="003D0E15"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: JD</w:t>
            </w:r>
          </w:p>
          <w:p w14:paraId="2F377B9A" w14:textId="77777777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email:johndoe@gmail.com</w:t>
            </w:r>
          </w:p>
          <w:p w14:paraId="7E8D87CE" w14:textId="77777777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Contraseña: signintest</w:t>
            </w:r>
          </w:p>
          <w:p w14:paraId="60D4CA92" w14:textId="169FD7E9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Nombre Completo: John Doe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C4051" w14:textId="3A15770E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>Se registra exitosamente el usuario</w:t>
            </w:r>
          </w:p>
        </w:tc>
      </w:tr>
      <w:tr w:rsidR="003D0E15" w:rsidRPr="00DE1A3F" w14:paraId="3210442E" w14:textId="77777777" w:rsidTr="007559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1FCD0" w14:textId="05F8D316" w:rsidR="003D0E15" w:rsidRPr="00DE1A3F" w:rsidRDefault="00CA4F36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7</w:t>
            </w:r>
            <w:r w:rsidR="003D0E15"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CC40E" w14:textId="658D1FC4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>Impedir que un usuario se registre con un nombre de usuario ya existente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A16BE" w14:textId="0BBED6C9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Se ha ejecutado exitosamente el Caso </w:t>
            </w:r>
            <w:r w:rsidR="00C731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7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.</w:t>
            </w:r>
            <w:r w:rsidR="00C731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DD68F" w14:textId="2F52FE8B" w:rsidR="003D0E15" w:rsidRPr="00DE1A3F" w:rsidRDefault="00CA4F36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alias</w:t>
            </w:r>
            <w:r w:rsidR="003D0E15"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: JD</w:t>
            </w:r>
          </w:p>
          <w:p w14:paraId="2FAD264F" w14:textId="77777777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email:johndoe2@gmail.com</w:t>
            </w:r>
          </w:p>
          <w:p w14:paraId="20A37001" w14:textId="77777777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Contraseña: signintest</w:t>
            </w:r>
          </w:p>
          <w:p w14:paraId="6CB1B97B" w14:textId="390C9EE5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Nombre Completo: John Doe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80500" w14:textId="77777777" w:rsidR="003D0E15" w:rsidRDefault="003D0E15" w:rsidP="00755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Se muestra una advertencia indicando 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que:</w:t>
            </w:r>
          </w:p>
          <w:p w14:paraId="24C6DB3C" w14:textId="77777777" w:rsidR="003D0E15" w:rsidRDefault="003D0E15" w:rsidP="0075598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El usuario ya existe</w:t>
            </w:r>
          </w:p>
          <w:p w14:paraId="7925969F" w14:textId="7F097851" w:rsidR="003D0E15" w:rsidRPr="003D0E15" w:rsidRDefault="003D0E15" w:rsidP="0075598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El mail ya esta registrado</w:t>
            </w:r>
          </w:p>
        </w:tc>
      </w:tr>
      <w:tr w:rsidR="003D0E15" w:rsidRPr="00DE1A3F" w14:paraId="20FFF09B" w14:textId="77777777" w:rsidTr="003D0E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5A46" w14:textId="223A8C44" w:rsidR="003D0E15" w:rsidRPr="00DE1A3F" w:rsidRDefault="00CA4F36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7</w:t>
            </w:r>
            <w:r w:rsidR="003D0E15"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.</w:t>
            </w:r>
            <w:r w:rsidR="003D0E1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06CB" w14:textId="522557D4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>Corroborar que se completen los campos obligatorios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9202" w14:textId="018CEF20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No haber iniciado sesión y el usuario no ha sido registrado anteriormente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DE" w14:textId="34FED07E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Usuario: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”vacio”</w:t>
            </w:r>
          </w:p>
          <w:p w14:paraId="0833609E" w14:textId="77777777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email:”vacío”</w:t>
            </w:r>
          </w:p>
          <w:p w14:paraId="360E4931" w14:textId="77777777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Contraseña: signintest</w:t>
            </w:r>
          </w:p>
          <w:p w14:paraId="10E295F9" w14:textId="5D1AB4B1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Nombre Completo: John Doe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03AE3" w14:textId="16901D66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Se muestra una advertencia indicando que hay campos sin completar y se resalta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dicho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s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campo</w:t>
            </w:r>
          </w:p>
        </w:tc>
      </w:tr>
    </w:tbl>
    <w:p w14:paraId="26A12070" w14:textId="77777777" w:rsidR="00647806" w:rsidRDefault="00647806"/>
    <w:sectPr w:rsidR="00647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F58BD"/>
    <w:multiLevelType w:val="multilevel"/>
    <w:tmpl w:val="3DA65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CE3958"/>
    <w:multiLevelType w:val="multilevel"/>
    <w:tmpl w:val="6DCE395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550146895">
    <w:abstractNumId w:val="0"/>
  </w:num>
  <w:num w:numId="2" w16cid:durableId="865485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19"/>
    <w:rsid w:val="000E5831"/>
    <w:rsid w:val="003D0E15"/>
    <w:rsid w:val="00506C2B"/>
    <w:rsid w:val="00647806"/>
    <w:rsid w:val="00660095"/>
    <w:rsid w:val="00660119"/>
    <w:rsid w:val="00755980"/>
    <w:rsid w:val="00B6095B"/>
    <w:rsid w:val="00C7314D"/>
    <w:rsid w:val="00CA4F36"/>
    <w:rsid w:val="00DE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5FF7"/>
  <w15:chartTrackingRefBased/>
  <w15:docId w15:val="{9358157E-7E85-4FF9-99A4-E1D66C04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4227">
          <w:marLeft w:val="-10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160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 Robbio</dc:creator>
  <cp:keywords/>
  <dc:description/>
  <cp:lastModifiedBy>Gustavo Reyes</cp:lastModifiedBy>
  <cp:revision>10</cp:revision>
  <dcterms:created xsi:type="dcterms:W3CDTF">2023-06-04T23:57:00Z</dcterms:created>
  <dcterms:modified xsi:type="dcterms:W3CDTF">2023-07-24T22:29:00Z</dcterms:modified>
</cp:coreProperties>
</file>