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1EEE" w14:textId="41D58FE9" w:rsidR="008955E1" w:rsidRDefault="007224E9" w:rsidP="007224E9">
      <w:pPr>
        <w:pStyle w:val="Ttulo"/>
      </w:pPr>
      <w:r>
        <w:t xml:space="preserve">Full </w:t>
      </w:r>
      <w:proofErr w:type="spellStart"/>
      <w:r>
        <w:t>Stack</w:t>
      </w:r>
      <w:proofErr w:type="spellEnd"/>
      <w:r>
        <w:t xml:space="preserve"> Misiones – Proyecto PIL Money </w:t>
      </w:r>
    </w:p>
    <w:p w14:paraId="38FEBD71" w14:textId="1E19ED72" w:rsidR="007224E9" w:rsidRPr="008A264B" w:rsidRDefault="007224E9" w:rsidP="008A264B">
      <w:pPr>
        <w:spacing w:before="240"/>
        <w:ind w:left="1531" w:right="567" w:hanging="964"/>
        <w:jc w:val="both"/>
        <w:rPr>
          <w:sz w:val="24"/>
          <w:szCs w:val="24"/>
        </w:rPr>
      </w:pPr>
      <w:r w:rsidRPr="008A264B">
        <w:rPr>
          <w:b/>
          <w:bCs/>
          <w:sz w:val="24"/>
          <w:szCs w:val="24"/>
        </w:rPr>
        <w:t>Grupo 2:</w:t>
      </w:r>
      <w:r w:rsidRPr="008A264B">
        <w:rPr>
          <w:sz w:val="24"/>
          <w:szCs w:val="24"/>
        </w:rPr>
        <w:t xml:space="preserve">  Alejandro Javier Bernal – Matías Nicolás Gonzáles – Martín Narciso Santa Clara Alejandro </w:t>
      </w:r>
      <w:proofErr w:type="spellStart"/>
      <w:r w:rsidRPr="008A264B">
        <w:rPr>
          <w:sz w:val="24"/>
          <w:szCs w:val="24"/>
        </w:rPr>
        <w:t>Tamada</w:t>
      </w:r>
      <w:proofErr w:type="spellEnd"/>
      <w:r w:rsidRPr="008A264B">
        <w:rPr>
          <w:sz w:val="24"/>
          <w:szCs w:val="24"/>
        </w:rPr>
        <w:t xml:space="preserve"> </w:t>
      </w:r>
      <w:r w:rsidR="008A264B" w:rsidRPr="008A264B">
        <w:rPr>
          <w:sz w:val="24"/>
          <w:szCs w:val="24"/>
        </w:rPr>
        <w:t xml:space="preserve">y </w:t>
      </w:r>
      <w:r w:rsidRPr="008A264B">
        <w:rPr>
          <w:sz w:val="24"/>
          <w:szCs w:val="24"/>
        </w:rPr>
        <w:t>Tatiana Micaela Urbina</w:t>
      </w:r>
    </w:p>
    <w:p w14:paraId="43740587" w14:textId="77777777" w:rsidR="001D093A" w:rsidRDefault="001D093A"/>
    <w:p w14:paraId="34EEA390" w14:textId="2F9989FC" w:rsidR="001D093A" w:rsidRPr="00BF41C0" w:rsidRDefault="001D093A" w:rsidP="00BF41C0">
      <w:pPr>
        <w:pStyle w:val="Ttulo1"/>
      </w:pPr>
      <w:r w:rsidRPr="00BF41C0">
        <w:t>#1 – Home Page</w:t>
      </w:r>
    </w:p>
    <w:p w14:paraId="304F49F6" w14:textId="2B0170F4" w:rsidR="001D093A" w:rsidRDefault="001D093A" w:rsidP="001D093A">
      <w:pPr>
        <w:jc w:val="both"/>
      </w:pPr>
      <w:r>
        <w:t>Necesitamos inicialmente crear una historia de usuario para el diseño y desarrollo de la página de inicio (home page) de nuestra aplicación web. Abarca las etapas de diseño y codificación de la página.</w:t>
      </w:r>
    </w:p>
    <w:p w14:paraId="71571262" w14:textId="683D6CFD" w:rsidR="001D093A" w:rsidRDefault="001D093A" w:rsidP="001D093A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visitante del sitio web (puede ser cualquiera que acceda al sitio, potencial usuario de la aplicación)</w:t>
      </w:r>
    </w:p>
    <w:p w14:paraId="11C94550" w14:textId="422B7793" w:rsidR="001D093A" w:rsidRDefault="001D093A" w:rsidP="001D093A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DESEO </w:t>
      </w:r>
      <w:r>
        <w:t>navegar por el sitio de una forma intuitiva, agradable, cómoda, adaptable</w:t>
      </w:r>
    </w:p>
    <w:p w14:paraId="4EDB1303" w14:textId="178B01C6" w:rsidR="001D093A" w:rsidRDefault="001D093A" w:rsidP="001D093A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conseguir una experiencia única que me lleve a convertirme en usuario de la aplicación</w:t>
      </w:r>
    </w:p>
    <w:p w14:paraId="4ACFD6EE" w14:textId="51A5A9CD" w:rsidR="001D093A" w:rsidRDefault="00CB0A45" w:rsidP="00CB0A45">
      <w:pPr>
        <w:spacing w:before="240" w:after="120" w:line="240" w:lineRule="auto"/>
        <w:jc w:val="both"/>
      </w:pPr>
      <w:r>
        <w:t>Posibles tareas:</w:t>
      </w:r>
    </w:p>
    <w:p w14:paraId="5B7005FF" w14:textId="5F463A87" w:rsidR="00CB0A45" w:rsidRDefault="00CB0A45" w:rsidP="00CB0A45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</w:t>
      </w:r>
      <w:proofErr w:type="spellStart"/>
      <w:r>
        <w:t>responsive</w:t>
      </w:r>
      <w:proofErr w:type="spellEnd"/>
      <w:r>
        <w:t xml:space="preserve"> de la página, moderno, intuitivo, accesible también para personas con capacidades diferentes, siguiendo una filosofía de diseño Mobile </w:t>
      </w:r>
      <w:proofErr w:type="spellStart"/>
      <w:r>
        <w:t>First</w:t>
      </w:r>
      <w:proofErr w:type="spellEnd"/>
      <w:r>
        <w:t xml:space="preserve"> (al menos el 80% del tráfico del sitio web va a provenir de teléfonos celulares), que provoque en el visitante una experiencia confortable que lo induzca a convertirse en un usuario de la aplicación con el objetivo final de conseguir una elevada proporción entre visitantes y usuarios efectivos.</w:t>
      </w:r>
    </w:p>
    <w:p w14:paraId="2440301A" w14:textId="0CEF345F" w:rsidR="00CB0A45" w:rsidRDefault="00BE34E0" w:rsidP="00CB0A45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Códificación</w:t>
      </w:r>
      <w:proofErr w:type="spellEnd"/>
      <w:r>
        <w:t xml:space="preserve"> de la página (código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angular)</w:t>
      </w:r>
    </w:p>
    <w:p w14:paraId="4FB8CB85" w14:textId="77777777" w:rsidR="00BE34E0" w:rsidRPr="001D093A" w:rsidRDefault="00BE34E0" w:rsidP="00BE34E0">
      <w:pPr>
        <w:spacing w:after="120" w:line="240" w:lineRule="auto"/>
        <w:jc w:val="both"/>
      </w:pPr>
    </w:p>
    <w:p w14:paraId="7D4292E1" w14:textId="516FB996" w:rsidR="00BE34E0" w:rsidRDefault="00BE34E0" w:rsidP="00BF41C0">
      <w:pPr>
        <w:pStyle w:val="Ttulo1"/>
      </w:pPr>
      <w:r>
        <w:t>#2 – Contenido de la Página</w:t>
      </w:r>
    </w:p>
    <w:p w14:paraId="59677505" w14:textId="26C246C1" w:rsidR="00BE34E0" w:rsidRDefault="00BE34E0" w:rsidP="00BE34E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visitante del sitio web </w:t>
      </w:r>
    </w:p>
    <w:p w14:paraId="7101145C" w14:textId="0407D185" w:rsidR="00BE34E0" w:rsidRDefault="00BE34E0" w:rsidP="00BE34E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DESEO</w:t>
      </w:r>
      <w:r>
        <w:rPr>
          <w:b/>
          <w:bCs/>
          <w:sz w:val="24"/>
          <w:szCs w:val="24"/>
          <w:u w:val="single"/>
        </w:rPr>
        <w:t xml:space="preserve"> </w:t>
      </w:r>
      <w:r>
        <w:t>tener la mayor cantidad posible de información acerca de la aplicación</w:t>
      </w:r>
    </w:p>
    <w:p w14:paraId="5176FB91" w14:textId="17E1D7B1" w:rsidR="00BE34E0" w:rsidRDefault="00BE34E0" w:rsidP="00BE34E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ayudarme en la decisión de transformarme en un usuario final de la web app</w:t>
      </w:r>
    </w:p>
    <w:p w14:paraId="5C9DC41D" w14:textId="12C30F4E" w:rsidR="00BE34E0" w:rsidRDefault="00BE34E0" w:rsidP="00BE34E0">
      <w:pPr>
        <w:spacing w:before="240" w:after="120" w:line="240" w:lineRule="auto"/>
        <w:jc w:val="both"/>
      </w:pPr>
      <w:r>
        <w:t>Involucraría la decisión de qué contenido mostrar en la página, por ejemplo, opciones en nuestra barra de navegación, como</w:t>
      </w:r>
      <w:r w:rsidR="00F20BAB">
        <w:t>:</w:t>
      </w:r>
    </w:p>
    <w:p w14:paraId="2B796F98" w14:textId="49392883" w:rsidR="00BE34E0" w:rsidRDefault="00BE34E0" w:rsidP="00BE34E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Quiénes somos</w:t>
      </w:r>
      <w:r w:rsidR="00F20BAB">
        <w:t xml:space="preserve">, </w:t>
      </w:r>
      <w:proofErr w:type="gramStart"/>
      <w:r w:rsidR="00F20BAB">
        <w:t>Qué es una Billetera Virtual?</w:t>
      </w:r>
      <w:proofErr w:type="gramEnd"/>
      <w:r w:rsidR="00F20BAB">
        <w:t>, Detalle operatoria en $, Detalle operatoria en criptomonedas, beneficios, preguntas frecuentes, contacto, registro, inicio de sesión, etc.</w:t>
      </w:r>
    </w:p>
    <w:p w14:paraId="3E4C073A" w14:textId="77777777" w:rsidR="001D093A" w:rsidRDefault="001D093A" w:rsidP="001D093A">
      <w:pPr>
        <w:ind w:left="284"/>
        <w:jc w:val="both"/>
      </w:pPr>
    </w:p>
    <w:p w14:paraId="1E6FFA21" w14:textId="645C514F" w:rsidR="00F20BAB" w:rsidRDefault="00F20BAB" w:rsidP="00BF41C0">
      <w:pPr>
        <w:pStyle w:val="Ttulo1"/>
      </w:pPr>
      <w:r>
        <w:t>#3 – Registración del Usuario</w:t>
      </w:r>
    </w:p>
    <w:p w14:paraId="48DB845A" w14:textId="4634367A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visitante del sitio web (todavía es un potencial usuario)</w:t>
      </w:r>
    </w:p>
    <w:p w14:paraId="28714BA9" w14:textId="3F8D041F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DESEO</w:t>
      </w:r>
      <w:r>
        <w:rPr>
          <w:b/>
          <w:bCs/>
          <w:sz w:val="24"/>
          <w:szCs w:val="24"/>
          <w:u w:val="single"/>
        </w:rPr>
        <w:t xml:space="preserve"> </w:t>
      </w:r>
      <w:r>
        <w:t xml:space="preserve">registrarme en la aplicación </w:t>
      </w:r>
    </w:p>
    <w:p w14:paraId="1D705981" w14:textId="0AFF84C5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convertirme en usuario efectivo y poder utilizar todas las funcionalidades de la misma </w:t>
      </w:r>
    </w:p>
    <w:p w14:paraId="7A266BCC" w14:textId="6C5EF262" w:rsidR="00F20BAB" w:rsidRDefault="00F20BAB" w:rsidP="00F20BAB">
      <w:pPr>
        <w:spacing w:before="240" w:after="120" w:line="240" w:lineRule="auto"/>
        <w:jc w:val="both"/>
      </w:pPr>
      <w:r>
        <w:t>Esta historia de usuario engloba las tareas de:</w:t>
      </w:r>
    </w:p>
    <w:p w14:paraId="2F026B52" w14:textId="0DCDC711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del formulario de registro</w:t>
      </w:r>
    </w:p>
    <w:p w14:paraId="2A5A88A1" w14:textId="78E93CC6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Desarrollo de la lógica del formulario (código)</w:t>
      </w:r>
    </w:p>
    <w:p w14:paraId="26CD7549" w14:textId="57ABE3BE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Creación del modelo y conexión con la base de datos</w:t>
      </w:r>
    </w:p>
    <w:p w14:paraId="784CE50F" w14:textId="2AA85A64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6C44D58D" w14:textId="038F5301" w:rsidR="00F20BAB" w:rsidRDefault="00F20BAB" w:rsidP="00BF41C0">
      <w:pPr>
        <w:pStyle w:val="Ttulo1"/>
      </w:pPr>
      <w:r>
        <w:lastRenderedPageBreak/>
        <w:t xml:space="preserve">#4 – </w:t>
      </w:r>
      <w:proofErr w:type="spellStart"/>
      <w:r>
        <w:t>Login</w:t>
      </w:r>
      <w:proofErr w:type="spellEnd"/>
      <w:r>
        <w:t xml:space="preserve"> del Usuario</w:t>
      </w:r>
    </w:p>
    <w:p w14:paraId="27C165CE" w14:textId="22607F1B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</w:t>
      </w:r>
      <w:r w:rsidR="00BF41C0">
        <w:t>usuario (ya está registrado)</w:t>
      </w:r>
    </w:p>
    <w:p w14:paraId="416B52BF" w14:textId="2C9A2C60" w:rsidR="00F20BAB" w:rsidRDefault="00BF41C0" w:rsidP="00F20BAB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QUIERO</w:t>
      </w:r>
      <w:r w:rsidR="00F20BAB"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t>loguearme</w:t>
      </w:r>
      <w:proofErr w:type="spellEnd"/>
      <w:r>
        <w:t xml:space="preserve"> con mis credenciales</w:t>
      </w:r>
      <w:r w:rsidR="00F20BAB">
        <w:t xml:space="preserve"> </w:t>
      </w:r>
    </w:p>
    <w:p w14:paraId="4D524B18" w14:textId="6495D3B7" w:rsidR="00F20BAB" w:rsidRDefault="00F20BAB" w:rsidP="00F20BA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BF41C0">
        <w:t xml:space="preserve">acceder a la billetera virtual y realizar todas las transacciones que desee </w:t>
      </w:r>
      <w:r>
        <w:t xml:space="preserve"> </w:t>
      </w:r>
    </w:p>
    <w:p w14:paraId="6917AC29" w14:textId="66CDE184" w:rsidR="00F20BAB" w:rsidRDefault="00BF41C0" w:rsidP="00F20BAB">
      <w:pPr>
        <w:spacing w:before="240" w:after="120" w:line="240" w:lineRule="auto"/>
        <w:jc w:val="both"/>
      </w:pPr>
      <w:r>
        <w:t xml:space="preserve">Tareas de la </w:t>
      </w:r>
      <w:r w:rsidR="00F20BAB">
        <w:t>historia de usuario:</w:t>
      </w:r>
    </w:p>
    <w:p w14:paraId="4C3495EF" w14:textId="53BBBAD0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del formulario de </w:t>
      </w:r>
      <w:proofErr w:type="spellStart"/>
      <w:r w:rsidR="00BF41C0">
        <w:t>login</w:t>
      </w:r>
      <w:proofErr w:type="spellEnd"/>
    </w:p>
    <w:p w14:paraId="1868C107" w14:textId="77777777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Desarrollo de la lógica del formulario (código)</w:t>
      </w:r>
    </w:p>
    <w:p w14:paraId="79403AE0" w14:textId="77777777" w:rsidR="00F20BAB" w:rsidRDefault="00F20BAB" w:rsidP="00F20BAB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7B1E6F79" w14:textId="77777777" w:rsidR="00BF41C0" w:rsidRDefault="00BF41C0"/>
    <w:p w14:paraId="59A75EC1" w14:textId="195A6E00" w:rsidR="00BF41C0" w:rsidRDefault="00BF41C0" w:rsidP="00BF41C0">
      <w:pPr>
        <w:pStyle w:val="Ttulo1"/>
      </w:pPr>
      <w:r>
        <w:t>#4 – Creación de entorno en GitHub</w:t>
      </w:r>
    </w:p>
    <w:p w14:paraId="04EAFE3D" w14:textId="473DE758" w:rsidR="00BF41C0" w:rsidRDefault="00BF41C0" w:rsidP="00BF41C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</w:t>
      </w:r>
      <w:proofErr w:type="spellStart"/>
      <w:r>
        <w:t>product</w:t>
      </w:r>
      <w:proofErr w:type="spellEnd"/>
      <w:r>
        <w:t xml:space="preserve"> manager (</w:t>
      </w:r>
      <w:proofErr w:type="gramStart"/>
      <w:r>
        <w:t>o como qué???</w:t>
      </w:r>
      <w:proofErr w:type="gramEnd"/>
      <w:r>
        <w:t>)</w:t>
      </w:r>
    </w:p>
    <w:p w14:paraId="462821C2" w14:textId="6BD27658" w:rsidR="00BF41C0" w:rsidRDefault="00BF41C0" w:rsidP="00BF41C0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 xml:space="preserve">crear un entorno de trabajo en GitHub </w:t>
      </w:r>
    </w:p>
    <w:p w14:paraId="0CA3E0C7" w14:textId="1138A876" w:rsidR="00BF41C0" w:rsidRDefault="00BF41C0" w:rsidP="00BF41C0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tener el proyecto almacenado en un repositorio en la nube, de esta manera, pueda ser accedido por todos los integrantes del equipo y tener, a su vez, un seguimiento del avance del proyecto  </w:t>
      </w:r>
    </w:p>
    <w:p w14:paraId="05F2E8D8" w14:textId="77777777" w:rsidR="00BF41C0" w:rsidRDefault="00BF41C0" w:rsidP="00BF41C0">
      <w:pPr>
        <w:spacing w:before="240" w:after="120" w:line="240" w:lineRule="auto"/>
        <w:jc w:val="both"/>
      </w:pPr>
      <w:r>
        <w:t>Tareas de la historia de usuario:</w:t>
      </w:r>
    </w:p>
    <w:p w14:paraId="52DB62EF" w14:textId="61EB47C0" w:rsidR="00BF41C0" w:rsidRDefault="00BF41C0" w:rsidP="00BF41C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Creación de un repositorio público en G</w:t>
      </w:r>
      <w:r w:rsidR="00F5157D">
        <w:t>itHub</w:t>
      </w:r>
    </w:p>
    <w:p w14:paraId="456F5B11" w14:textId="246CF726" w:rsidR="00BF41C0" w:rsidRDefault="00F5157D" w:rsidP="00BF41C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Configuración del repositorio: proyecto – </w:t>
      </w:r>
      <w:proofErr w:type="spellStart"/>
      <w:r>
        <w:t>milestones</w:t>
      </w:r>
      <w:proofErr w:type="spellEnd"/>
      <w:r>
        <w:t xml:space="preserve"> – personalización de las etiquetas, etc.</w:t>
      </w:r>
    </w:p>
    <w:p w14:paraId="5C0578C3" w14:textId="7DF60443" w:rsidR="00BF41C0" w:rsidRDefault="00F5157D" w:rsidP="00BF41C0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Agregar a todos los integrantes del equipo como colaboradores del proyecto para que puedan tener acceso al repositorio y trabajar en él</w:t>
      </w:r>
    </w:p>
    <w:p w14:paraId="1527D06C" w14:textId="37A4A25E" w:rsidR="007224E9" w:rsidRDefault="007224E9" w:rsidP="0082379B">
      <w:pPr>
        <w:ind w:left="720"/>
      </w:pPr>
    </w:p>
    <w:p w14:paraId="41F5C950" w14:textId="3694339D" w:rsidR="0082379B" w:rsidRDefault="0082379B" w:rsidP="0082379B">
      <w:pPr>
        <w:pStyle w:val="Ttulo1"/>
      </w:pPr>
      <w:r>
        <w:t>#5 – Ingreso de Dinero</w:t>
      </w:r>
    </w:p>
    <w:p w14:paraId="0D38E1C0" w14:textId="309581FB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5A393480" w14:textId="045642AC" w:rsidR="0082379B" w:rsidRDefault="0082379B" w:rsidP="0082379B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QUIERO </w:t>
      </w:r>
      <w:r>
        <w:t xml:space="preserve">ingresar dinero utilizando diferentes medios (débito, efectivo, transferencia bancaria) </w:t>
      </w:r>
    </w:p>
    <w:p w14:paraId="5FA003B7" w14:textId="6D95E87C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disponer de saldo en mi cuenta y así poder utilizarlo en futuras transacciones de pago  </w:t>
      </w:r>
    </w:p>
    <w:p w14:paraId="18BB6EEE" w14:textId="46B36093" w:rsidR="0082379B" w:rsidRDefault="0082379B" w:rsidP="0082379B">
      <w:pPr>
        <w:spacing w:before="240" w:after="120" w:line="240" w:lineRule="auto"/>
        <w:jc w:val="both"/>
      </w:pPr>
      <w:r>
        <w:t>Tareas:</w:t>
      </w:r>
    </w:p>
    <w:p w14:paraId="699B6611" w14:textId="6AFBBD42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módulo de Ingreso de Dinero</w:t>
      </w:r>
    </w:p>
    <w:p w14:paraId="09A79091" w14:textId="4881D243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Desarrollo de cada una de las opciones de ingreso de dinero (por débito – efectivo – transferencia bancaria) – Serían 3 tareas independientes.</w:t>
      </w:r>
    </w:p>
    <w:p w14:paraId="7C61BDD9" w14:textId="3EDDF506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2568918D" w14:textId="3253CDD1" w:rsidR="0082379B" w:rsidRDefault="0082379B"/>
    <w:p w14:paraId="5DAB85A6" w14:textId="200B31DA" w:rsidR="0082379B" w:rsidRDefault="0082379B" w:rsidP="0082379B">
      <w:pPr>
        <w:pStyle w:val="Ttulo1"/>
      </w:pPr>
      <w:r>
        <w:t>#6 – Transferencia de Dinero</w:t>
      </w:r>
    </w:p>
    <w:p w14:paraId="1833236C" w14:textId="77777777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7CE2B235" w14:textId="06922507" w:rsidR="0082379B" w:rsidRDefault="0082379B" w:rsidP="0082379B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QUIERO </w:t>
      </w:r>
      <w:r>
        <w:t xml:space="preserve">transferir dinero a una cuenta bancaria o cuenta digital </w:t>
      </w:r>
    </w:p>
    <w:p w14:paraId="1FDBA280" w14:textId="06E84AB9" w:rsidR="0082379B" w:rsidRDefault="0082379B" w:rsidP="0082379B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cancelar alguna obligación o acreditarla a mi cuenta bancaria  </w:t>
      </w:r>
    </w:p>
    <w:p w14:paraId="47F5DD18" w14:textId="77777777" w:rsidR="0082379B" w:rsidRDefault="0082379B" w:rsidP="0082379B">
      <w:pPr>
        <w:spacing w:before="240" w:after="120" w:line="240" w:lineRule="auto"/>
        <w:jc w:val="both"/>
      </w:pPr>
      <w:r>
        <w:t>Tareas:</w:t>
      </w:r>
    </w:p>
    <w:p w14:paraId="3E2FBE55" w14:textId="5064FDBF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 w:rsidR="009342B3">
        <w:t>Transferencia</w:t>
      </w:r>
      <w:r>
        <w:t xml:space="preserve"> de Dinero</w:t>
      </w:r>
    </w:p>
    <w:p w14:paraId="48A589D6" w14:textId="261A584C" w:rsidR="0082379B" w:rsidRDefault="009342B3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</w:t>
      </w:r>
      <w:r w:rsidR="0082379B">
        <w:t>.</w:t>
      </w:r>
    </w:p>
    <w:p w14:paraId="11A5B11C" w14:textId="77777777" w:rsidR="0082379B" w:rsidRDefault="0082379B" w:rsidP="0082379B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lastRenderedPageBreak/>
        <w:t>Testing</w:t>
      </w:r>
      <w:proofErr w:type="spellEnd"/>
      <w:r>
        <w:t xml:space="preserve"> e integración al sistema</w:t>
      </w:r>
    </w:p>
    <w:p w14:paraId="540BA450" w14:textId="11061570" w:rsidR="0082379B" w:rsidRDefault="0082379B"/>
    <w:p w14:paraId="5A4233E5" w14:textId="7BA7BADE" w:rsidR="009342B3" w:rsidRDefault="009342B3" w:rsidP="009342B3">
      <w:pPr>
        <w:pStyle w:val="Ttulo1"/>
      </w:pPr>
      <w:r>
        <w:t>#7 – Retirar Dinero</w:t>
      </w:r>
    </w:p>
    <w:p w14:paraId="385AF655" w14:textId="77777777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14A8F685" w14:textId="0D4B9ABA" w:rsidR="00785D27" w:rsidRDefault="00785D27" w:rsidP="00785D27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DESEO </w:t>
      </w:r>
      <w:r>
        <w:t>sacar dinero</w:t>
      </w:r>
    </w:p>
    <w:p w14:paraId="3106056A" w14:textId="56AD498F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aumentar </w:t>
      </w:r>
      <w:proofErr w:type="gramStart"/>
      <w:r>
        <w:t>mi  disponibilidad</w:t>
      </w:r>
      <w:proofErr w:type="gramEnd"/>
      <w:r>
        <w:t xml:space="preserve"> de efectivo  </w:t>
      </w:r>
    </w:p>
    <w:p w14:paraId="4F0A76B8" w14:textId="77777777" w:rsidR="00785D27" w:rsidRDefault="00785D27" w:rsidP="00785D27">
      <w:pPr>
        <w:spacing w:before="240" w:after="120" w:line="240" w:lineRule="auto"/>
        <w:jc w:val="both"/>
      </w:pPr>
      <w:r>
        <w:t>Tareas:</w:t>
      </w:r>
    </w:p>
    <w:p w14:paraId="5F79480F" w14:textId="47A95DEE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módulo de Retiro de Dinero</w:t>
      </w:r>
    </w:p>
    <w:p w14:paraId="4ACE51C6" w14:textId="77777777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módulo.</w:t>
      </w:r>
    </w:p>
    <w:p w14:paraId="6823E91A" w14:textId="77777777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31711512" w14:textId="4FF44D4F" w:rsidR="009342B3" w:rsidRDefault="009342B3"/>
    <w:p w14:paraId="33058EC4" w14:textId="5895D449" w:rsidR="00785D27" w:rsidRDefault="00785D27" w:rsidP="00785D27">
      <w:pPr>
        <w:pStyle w:val="Ttulo1"/>
      </w:pPr>
      <w:r>
        <w:t xml:space="preserve">#8 – </w:t>
      </w:r>
      <w:r w:rsidR="00C735D4">
        <w:t>Módulo de Cobros</w:t>
      </w:r>
    </w:p>
    <w:p w14:paraId="7742B2A4" w14:textId="77777777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54CC3BAE" w14:textId="26F843BB" w:rsidR="00785D27" w:rsidRDefault="00C735D4" w:rsidP="00785D27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>NECESITO</w:t>
      </w:r>
      <w:r w:rsidR="00785D27">
        <w:rPr>
          <w:b/>
          <w:bCs/>
          <w:sz w:val="24"/>
          <w:szCs w:val="24"/>
          <w:u w:val="single"/>
        </w:rPr>
        <w:t xml:space="preserve"> </w:t>
      </w:r>
      <w:r>
        <w:t>realizar cobros por diferentes medios de pago</w:t>
      </w:r>
      <w:r w:rsidR="005844B1">
        <w:t xml:space="preserve"> (débito, crédito, efectivo, código QR)</w:t>
      </w:r>
    </w:p>
    <w:p w14:paraId="3A1A7706" w14:textId="54D75390" w:rsidR="00785D27" w:rsidRDefault="00785D27" w:rsidP="00785D27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aumentar</w:t>
      </w:r>
      <w:r w:rsidR="005844B1">
        <w:t xml:space="preserve"> el saldo de mi cuenta</w:t>
      </w:r>
    </w:p>
    <w:p w14:paraId="245501D7" w14:textId="77777777" w:rsidR="00785D27" w:rsidRDefault="00785D27" w:rsidP="00785D27">
      <w:pPr>
        <w:spacing w:before="240" w:after="120" w:line="240" w:lineRule="auto"/>
        <w:jc w:val="both"/>
      </w:pPr>
      <w:r>
        <w:t>Tareas:</w:t>
      </w:r>
    </w:p>
    <w:p w14:paraId="6C3454B8" w14:textId="16B65B88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 w:rsidR="005844B1">
        <w:t>cobros</w:t>
      </w:r>
    </w:p>
    <w:p w14:paraId="2EA2F8DA" w14:textId="0E979415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</w:t>
      </w:r>
      <w:r w:rsidR="005844B1">
        <w:t xml:space="preserve"> – Serían 4 tareas independientes, 1 para cada medio de pago.</w:t>
      </w:r>
    </w:p>
    <w:p w14:paraId="3D318D26" w14:textId="77777777" w:rsidR="00785D27" w:rsidRDefault="00785D27" w:rsidP="00785D27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6A46A3C4" w14:textId="48AA6CCB" w:rsidR="00785D27" w:rsidRDefault="00785D27"/>
    <w:p w14:paraId="5B591581" w14:textId="4450A11E" w:rsidR="005844B1" w:rsidRDefault="005844B1" w:rsidP="005844B1">
      <w:pPr>
        <w:pStyle w:val="Ttulo1"/>
      </w:pPr>
      <w:r>
        <w:t>#9 – Módulo de Pagos</w:t>
      </w:r>
    </w:p>
    <w:p w14:paraId="039AE908" w14:textId="77777777" w:rsidR="005844B1" w:rsidRDefault="005844B1" w:rsidP="005844B1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68EA9259" w14:textId="2AD107D5" w:rsidR="005844B1" w:rsidRDefault="005844B1" w:rsidP="005844B1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DESEO </w:t>
      </w:r>
      <w:r>
        <w:t xml:space="preserve">realizar </w:t>
      </w:r>
      <w:proofErr w:type="gramStart"/>
      <w:r>
        <w:t>pagos  de</w:t>
      </w:r>
      <w:proofErr w:type="gramEnd"/>
      <w:r>
        <w:t xml:space="preserve"> servicios, recarga de celulares, pago de compras en establecimientos físicos y online y pago de gastos varios</w:t>
      </w:r>
    </w:p>
    <w:p w14:paraId="09FD5440" w14:textId="26D78ECE" w:rsidR="005844B1" w:rsidRDefault="005844B1" w:rsidP="005844B1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hacerlo en cualquier horario y lugar, de manera online</w:t>
      </w:r>
    </w:p>
    <w:p w14:paraId="5695CEA6" w14:textId="77777777" w:rsidR="005844B1" w:rsidRDefault="005844B1" w:rsidP="005844B1">
      <w:pPr>
        <w:spacing w:before="240" w:after="120" w:line="240" w:lineRule="auto"/>
        <w:jc w:val="both"/>
      </w:pPr>
      <w:r>
        <w:t>Tareas:</w:t>
      </w:r>
    </w:p>
    <w:p w14:paraId="4C25A75F" w14:textId="66B0DD2B" w:rsidR="005844B1" w:rsidRDefault="005844B1" w:rsidP="005844B1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módulo de pagos</w:t>
      </w:r>
    </w:p>
    <w:p w14:paraId="5B92C505" w14:textId="231540A4" w:rsidR="005844B1" w:rsidRDefault="005844B1" w:rsidP="005844B1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 del módulo – Serían 5 tareas independientes, 1 para cada tipo de pago.</w:t>
      </w:r>
    </w:p>
    <w:p w14:paraId="289D4508" w14:textId="77777777" w:rsidR="005844B1" w:rsidRDefault="005844B1" w:rsidP="005844B1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4D1C8CF9" w14:textId="555E84CC" w:rsidR="005844B1" w:rsidRDefault="005844B1"/>
    <w:p w14:paraId="36DBDAF1" w14:textId="446F4825" w:rsidR="00043248" w:rsidRDefault="00043248" w:rsidP="00043248">
      <w:pPr>
        <w:pStyle w:val="Ttulo1"/>
      </w:pPr>
      <w:r>
        <w:t>#10 – Módulo de Consultas</w:t>
      </w:r>
    </w:p>
    <w:p w14:paraId="2B6B1C47" w14:textId="77777777" w:rsidR="00043248" w:rsidRDefault="00043248" w:rsidP="00043248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4728A9A2" w14:textId="1D926D29" w:rsidR="00043248" w:rsidRDefault="00043248" w:rsidP="00043248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DESEO </w:t>
      </w:r>
      <w:r w:rsidR="00401121">
        <w:t>consultar los movimientos de mi cuenta</w:t>
      </w:r>
    </w:p>
    <w:p w14:paraId="7E007D85" w14:textId="7A5C4B8F" w:rsidR="00043248" w:rsidRDefault="00043248" w:rsidP="00043248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401121">
        <w:t>tener un control y realizar un seguimiento de mis operaciones financieras con la billetera virtual</w:t>
      </w:r>
    </w:p>
    <w:p w14:paraId="73DC5711" w14:textId="77777777" w:rsidR="00043248" w:rsidRDefault="00043248" w:rsidP="00043248">
      <w:pPr>
        <w:spacing w:before="240" w:after="120" w:line="240" w:lineRule="auto"/>
        <w:jc w:val="both"/>
      </w:pPr>
      <w:r>
        <w:t>Tareas:</w:t>
      </w:r>
    </w:p>
    <w:p w14:paraId="67051BD6" w14:textId="547B564D" w:rsidR="00043248" w:rsidRDefault="00043248" w:rsidP="0004324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Diseño módulo de </w:t>
      </w:r>
      <w:r w:rsidR="00401121">
        <w:t>consultas</w:t>
      </w:r>
    </w:p>
    <w:p w14:paraId="4A09D9E7" w14:textId="4DC24D2F" w:rsidR="00043248" w:rsidRDefault="00043248" w:rsidP="00043248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lastRenderedPageBreak/>
        <w:t>Codificación del módulo</w:t>
      </w:r>
    </w:p>
    <w:p w14:paraId="76F941BD" w14:textId="77777777" w:rsidR="00043248" w:rsidRDefault="00043248" w:rsidP="00043248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26196246" w14:textId="7B9D2033" w:rsidR="00043248" w:rsidRDefault="00043248"/>
    <w:p w14:paraId="6EC28557" w14:textId="609A6234" w:rsidR="00145A42" w:rsidRDefault="00145A42" w:rsidP="00145A42">
      <w:pPr>
        <w:pStyle w:val="Ttulo1"/>
      </w:pPr>
      <w:r>
        <w:t xml:space="preserve">#11 – </w:t>
      </w:r>
      <w:r w:rsidR="009F4C86">
        <w:t>Rentabilidad</w:t>
      </w:r>
    </w:p>
    <w:p w14:paraId="37824275" w14:textId="0D0CF328" w:rsidR="00145A42" w:rsidRDefault="00145A42" w:rsidP="00145A42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dueño del producto (es el que realizó la inversión, el dueño de la aplicación, el que obtendrá los beneficios económicos o afrontará las pérdidas – no sé si es lo mismo que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14:paraId="1B3C530E" w14:textId="076BB9F1" w:rsidR="00145A42" w:rsidRDefault="00145A42" w:rsidP="00145A42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>conocer la rentabilidad de la aplicación en un período determinado</w:t>
      </w:r>
    </w:p>
    <w:p w14:paraId="744AFDAD" w14:textId="4237A961" w:rsidR="00145A42" w:rsidRDefault="00145A42" w:rsidP="00145A42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9F4C86">
        <w:t>ayudarme en la toma de decisiones estratégicas de negocio.</w:t>
      </w:r>
    </w:p>
    <w:p w14:paraId="026E0BE7" w14:textId="77777777" w:rsidR="009F4C86" w:rsidRDefault="009F4C86" w:rsidP="009F4C86">
      <w:pPr>
        <w:spacing w:before="240" w:after="120" w:line="240" w:lineRule="auto"/>
        <w:jc w:val="both"/>
      </w:pPr>
      <w:r>
        <w:t>Tareas:</w:t>
      </w:r>
    </w:p>
    <w:p w14:paraId="52CB3BDD" w14:textId="55F3300C" w:rsidR="009F4C86" w:rsidRDefault="009F4C86" w:rsidP="009F4C86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Diseño de la interfaz de usuario</w:t>
      </w:r>
    </w:p>
    <w:p w14:paraId="59C467CD" w14:textId="4F2EE163" w:rsidR="009F4C86" w:rsidRDefault="009F4C86" w:rsidP="009F4C86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Codificación</w:t>
      </w:r>
    </w:p>
    <w:p w14:paraId="5ECEFE22" w14:textId="77777777" w:rsidR="009F4C86" w:rsidRDefault="009F4C86" w:rsidP="009F4C86">
      <w:pPr>
        <w:pStyle w:val="Prrafodelista"/>
        <w:numPr>
          <w:ilvl w:val="0"/>
          <w:numId w:val="1"/>
        </w:numPr>
        <w:spacing w:after="120" w:line="240" w:lineRule="auto"/>
        <w:jc w:val="both"/>
      </w:pPr>
      <w:proofErr w:type="spellStart"/>
      <w:r>
        <w:t>Testing</w:t>
      </w:r>
      <w:proofErr w:type="spellEnd"/>
      <w:r>
        <w:t xml:space="preserve"> e integración al sistema</w:t>
      </w:r>
    </w:p>
    <w:p w14:paraId="55E935D1" w14:textId="325A2597" w:rsidR="00145A42" w:rsidRDefault="00145A42"/>
    <w:p w14:paraId="6CBD57A5" w14:textId="515CDF13" w:rsidR="009F4C86" w:rsidRDefault="009F4C86" w:rsidP="009F4C86">
      <w:pPr>
        <w:pStyle w:val="Ttulo1"/>
      </w:pPr>
      <w:r>
        <w:t>#12 – Efectividad de la página</w:t>
      </w:r>
    </w:p>
    <w:p w14:paraId="36D838D2" w14:textId="72E6B789" w:rsidR="009F4C86" w:rsidRDefault="009F4C86" w:rsidP="009F4C86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dueño del producto </w:t>
      </w:r>
    </w:p>
    <w:p w14:paraId="2008AF13" w14:textId="7268A274" w:rsidR="009F4C86" w:rsidRDefault="009F4C86" w:rsidP="009F4C86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 xml:space="preserve">conocer la tasa de </w:t>
      </w:r>
      <w:r w:rsidR="00026ABA">
        <w:t>usuarios efectivos respecto de los visitantes</w:t>
      </w:r>
    </w:p>
    <w:p w14:paraId="08313D21" w14:textId="32851F06" w:rsidR="009F4C86" w:rsidRDefault="009F4C86" w:rsidP="009F4C86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 w:rsidR="00026ABA">
        <w:t>medir la efectividad del diseño del sitio</w:t>
      </w:r>
    </w:p>
    <w:p w14:paraId="66D961E1" w14:textId="77777777" w:rsidR="000E160E" w:rsidRDefault="000E160E" w:rsidP="000E160E">
      <w:pPr>
        <w:pStyle w:val="Ttulo1"/>
      </w:pPr>
      <w:r>
        <w:t>#13 – Consulta cotización de dólares</w:t>
      </w:r>
    </w:p>
    <w:p w14:paraId="3C8CD612" w14:textId="77777777" w:rsidR="000E160E" w:rsidRDefault="000E160E" w:rsidP="000E160E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01FD4882" w14:textId="77777777" w:rsidR="000E160E" w:rsidRDefault="000E160E" w:rsidP="000E160E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>Consultar el valor de cotización del dólar actual</w:t>
      </w:r>
    </w:p>
    <w:p w14:paraId="6CD36024" w14:textId="77777777" w:rsidR="000E160E" w:rsidRDefault="000E160E" w:rsidP="000E160E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 xml:space="preserve">conocer </w:t>
      </w:r>
      <w:proofErr w:type="spellStart"/>
      <w:r>
        <w:t>cuantos</w:t>
      </w:r>
      <w:proofErr w:type="spellEnd"/>
      <w:r>
        <w:t xml:space="preserve"> pesos me cuesta un </w:t>
      </w:r>
      <w:proofErr w:type="spellStart"/>
      <w:r>
        <w:t>dolar</w:t>
      </w:r>
      <w:proofErr w:type="spellEnd"/>
    </w:p>
    <w:p w14:paraId="041C38C6" w14:textId="77777777" w:rsidR="000E160E" w:rsidRDefault="000E160E" w:rsidP="000E160E">
      <w:pPr>
        <w:pStyle w:val="Ttulo1"/>
      </w:pPr>
      <w:r>
        <w:t xml:space="preserve">#14 – Compra de </w:t>
      </w:r>
      <w:proofErr w:type="spellStart"/>
      <w:r>
        <w:t>dolares</w:t>
      </w:r>
      <w:proofErr w:type="spellEnd"/>
    </w:p>
    <w:p w14:paraId="49BAB981" w14:textId="77777777" w:rsidR="000E160E" w:rsidRDefault="000E160E" w:rsidP="000E160E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1B6B5ED6" w14:textId="77777777" w:rsidR="000E160E" w:rsidRDefault="000E160E" w:rsidP="000E160E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>comprar dólares utilizando el dinero que disponga para ello</w:t>
      </w:r>
    </w:p>
    <w:p w14:paraId="0121EA79" w14:textId="77777777" w:rsidR="000E160E" w:rsidRDefault="000E160E" w:rsidP="000E160E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comprar dólares</w:t>
      </w:r>
    </w:p>
    <w:p w14:paraId="0D2CD650" w14:textId="77777777" w:rsidR="000E160E" w:rsidRDefault="000E160E" w:rsidP="000E160E">
      <w:pPr>
        <w:pStyle w:val="Ttulo1"/>
      </w:pPr>
      <w:r>
        <w:t>#15 – Configuración de pagina</w:t>
      </w:r>
    </w:p>
    <w:p w14:paraId="0C2670F1" w14:textId="77777777" w:rsidR="000E160E" w:rsidRDefault="000E160E" w:rsidP="000E160E">
      <w:pPr>
        <w:spacing w:after="120" w:line="240" w:lineRule="auto"/>
        <w:ind w:left="284"/>
        <w:jc w:val="both"/>
      </w:pPr>
      <w:r w:rsidRPr="001D093A">
        <w:rPr>
          <w:b/>
          <w:bCs/>
          <w:sz w:val="24"/>
          <w:szCs w:val="24"/>
          <w:u w:val="single"/>
        </w:rPr>
        <w:t>COMO</w:t>
      </w:r>
      <w:r>
        <w:t xml:space="preserve"> Usuario</w:t>
      </w:r>
    </w:p>
    <w:p w14:paraId="39C77D2B" w14:textId="77777777" w:rsidR="000E160E" w:rsidRDefault="000E160E" w:rsidP="000E160E">
      <w:pPr>
        <w:spacing w:after="120" w:line="240" w:lineRule="auto"/>
        <w:ind w:left="284"/>
        <w:jc w:val="both"/>
      </w:pPr>
      <w:r>
        <w:rPr>
          <w:b/>
          <w:bCs/>
          <w:sz w:val="24"/>
          <w:szCs w:val="24"/>
          <w:u w:val="single"/>
        </w:rPr>
        <w:t xml:space="preserve">NECESITO </w:t>
      </w:r>
      <w:r>
        <w:t>Aumentar el tamaño de las letras del entorno.</w:t>
      </w:r>
    </w:p>
    <w:p w14:paraId="3519B1E0" w14:textId="77777777" w:rsidR="000E160E" w:rsidRDefault="000E160E" w:rsidP="000E160E">
      <w:pPr>
        <w:ind w:firstLine="284"/>
      </w:pPr>
      <w:r w:rsidRPr="001D093A">
        <w:rPr>
          <w:b/>
          <w:bCs/>
          <w:sz w:val="24"/>
          <w:szCs w:val="24"/>
          <w:u w:val="single"/>
        </w:rPr>
        <w:t xml:space="preserve">PARA </w:t>
      </w:r>
      <w:r>
        <w:t>Para ver mejor en caso de ser necesario</w:t>
      </w:r>
    </w:p>
    <w:p w14:paraId="4760EEFE" w14:textId="77777777" w:rsidR="009F4C86" w:rsidRDefault="009F4C86"/>
    <w:sectPr w:rsidR="009F4C86" w:rsidSect="001D47AF">
      <w:footerReference w:type="default" r:id="rId7"/>
      <w:pgSz w:w="11906" w:h="16838" w:code="9"/>
      <w:pgMar w:top="720" w:right="720" w:bottom="720" w:left="1418" w:header="709" w:footer="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464F1" w14:textId="77777777" w:rsidR="00A92781" w:rsidRDefault="00A92781" w:rsidP="001D47AF">
      <w:pPr>
        <w:spacing w:after="0" w:line="240" w:lineRule="auto"/>
      </w:pPr>
      <w:r>
        <w:separator/>
      </w:r>
    </w:p>
  </w:endnote>
  <w:endnote w:type="continuationSeparator" w:id="0">
    <w:p w14:paraId="7F906E5D" w14:textId="77777777" w:rsidR="00A92781" w:rsidRDefault="00A92781" w:rsidP="001D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14895448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7B39CDF1" w14:textId="6822D6DE" w:rsidR="001D47AF" w:rsidRDefault="00A92781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64EA49C9" w14:textId="1B99E15C" w:rsidR="001D47AF" w:rsidRDefault="001D47AF" w:rsidP="001D47AF">
    <w:pPr>
      <w:pStyle w:val="Piedepgina"/>
      <w:pBdr>
        <w:top w:val="single" w:sz="4" w:space="1" w:color="auto"/>
      </w:pBd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9068FD" wp14:editId="0C3E38EE">
              <wp:simplePos x="0" y="0"/>
              <wp:positionH relativeFrom="margin">
                <wp:posOffset>2719070</wp:posOffset>
              </wp:positionH>
              <wp:positionV relativeFrom="bottomMargin">
                <wp:posOffset>371475</wp:posOffset>
              </wp:positionV>
              <wp:extent cx="472440" cy="457200"/>
              <wp:effectExtent l="0" t="0" r="3810" b="0"/>
              <wp:wrapNone/>
              <wp:docPr id="5" name="Elips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2440" cy="457200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8A333" w14:textId="77777777" w:rsidR="001D47AF" w:rsidRDefault="001D47AF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C9068FD" id="Elipse 5" o:spid="_x0000_s1026" style="position:absolute;margin-left:214.1pt;margin-top:29.25pt;width:37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" fillcolor="#40618b" stroked="f">
              <v:textbox>
                <w:txbxContent>
                  <w:p w14:paraId="7B18A333" w14:textId="77777777" w:rsidR="001D47AF" w:rsidRDefault="001D47AF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  <w:lang w:val="es-ES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2E6CB" w14:textId="77777777" w:rsidR="00A92781" w:rsidRDefault="00A92781" w:rsidP="001D47AF">
      <w:pPr>
        <w:spacing w:after="0" w:line="240" w:lineRule="auto"/>
      </w:pPr>
      <w:r>
        <w:separator/>
      </w:r>
    </w:p>
  </w:footnote>
  <w:footnote w:type="continuationSeparator" w:id="0">
    <w:p w14:paraId="4718E176" w14:textId="77777777" w:rsidR="00A92781" w:rsidRDefault="00A92781" w:rsidP="001D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07865"/>
    <w:multiLevelType w:val="hybridMultilevel"/>
    <w:tmpl w:val="05281C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9"/>
    <w:rsid w:val="00026ABA"/>
    <w:rsid w:val="00043248"/>
    <w:rsid w:val="000E160E"/>
    <w:rsid w:val="00145A42"/>
    <w:rsid w:val="001D093A"/>
    <w:rsid w:val="001D47AF"/>
    <w:rsid w:val="00401121"/>
    <w:rsid w:val="004E4E9D"/>
    <w:rsid w:val="005844B1"/>
    <w:rsid w:val="007224E9"/>
    <w:rsid w:val="00785D27"/>
    <w:rsid w:val="0082379B"/>
    <w:rsid w:val="008A264B"/>
    <w:rsid w:val="009342B3"/>
    <w:rsid w:val="009F4C86"/>
    <w:rsid w:val="00A92781"/>
    <w:rsid w:val="00BE34E0"/>
    <w:rsid w:val="00BF41C0"/>
    <w:rsid w:val="00C735D4"/>
    <w:rsid w:val="00C90368"/>
    <w:rsid w:val="00C922B7"/>
    <w:rsid w:val="00CA4DDA"/>
    <w:rsid w:val="00CB0A45"/>
    <w:rsid w:val="00CF03A6"/>
    <w:rsid w:val="00E570C9"/>
    <w:rsid w:val="00F20BAB"/>
    <w:rsid w:val="00F5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60442"/>
  <w15:chartTrackingRefBased/>
  <w15:docId w15:val="{D3792311-F197-44D2-8472-48C3FB0B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B0A4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7AF"/>
  </w:style>
  <w:style w:type="paragraph" w:styleId="Piedepgina">
    <w:name w:val="footer"/>
    <w:basedOn w:val="Normal"/>
    <w:link w:val="PiedepginaCar"/>
    <w:uiPriority w:val="99"/>
    <w:unhideWhenUsed/>
    <w:rsid w:val="001D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Santa Clara</dc:creator>
  <cp:keywords/>
  <dc:description/>
  <cp:lastModifiedBy>xavi1479@gmail.com</cp:lastModifiedBy>
  <cp:revision>47</cp:revision>
  <dcterms:created xsi:type="dcterms:W3CDTF">2021-06-21T14:48:00Z</dcterms:created>
  <dcterms:modified xsi:type="dcterms:W3CDTF">2021-06-22T02:52:00Z</dcterms:modified>
</cp:coreProperties>
</file>