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2468" w:rsidRPr="000E7857" w:rsidRDefault="000E7857">
      <w:pPr>
        <w:rPr>
          <w:rFonts w:ascii="Times New Roman" w:hAnsi="Times New Roman" w:cs="Times New Roman"/>
          <w:sz w:val="24"/>
          <w:szCs w:val="24"/>
        </w:rPr>
      </w:pPr>
      <w:r w:rsidRPr="000E7857">
        <w:rPr>
          <w:rFonts w:ascii="Times New Roman" w:hAnsi="Times New Roman" w:cs="Times New Roman"/>
          <w:sz w:val="24"/>
          <w:szCs w:val="24"/>
        </w:rPr>
        <w:t>Работа с 7-сегментным индикатором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39"/>
        <w:gridCol w:w="3127"/>
        <w:gridCol w:w="3079"/>
      </w:tblGrid>
      <w:tr w:rsidR="000E7857" w:rsidRPr="000E7857" w:rsidTr="000E7857">
        <w:tc>
          <w:tcPr>
            <w:tcW w:w="313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3127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307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112</w:t>
            </w:r>
          </w:p>
        </w:tc>
      </w:tr>
      <w:tr w:rsidR="000E7857" w:rsidRPr="000E7857" w:rsidTr="000E7857">
        <w:tc>
          <w:tcPr>
            <w:tcW w:w="313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  <w:tc>
          <w:tcPr>
            <w:tcW w:w="3127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  <w:tc>
          <w:tcPr>
            <w:tcW w:w="307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111</w:t>
            </w:r>
          </w:p>
        </w:tc>
      </w:tr>
      <w:tr w:rsidR="000E7857" w:rsidRPr="000E7857" w:rsidTr="000E7857">
        <w:tc>
          <w:tcPr>
            <w:tcW w:w="313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  <w:tc>
          <w:tcPr>
            <w:tcW w:w="3127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307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108</w:t>
            </w:r>
          </w:p>
        </w:tc>
      </w:tr>
      <w:tr w:rsidR="000E7857" w:rsidRPr="000E7857" w:rsidTr="000E7857">
        <w:tc>
          <w:tcPr>
            <w:tcW w:w="313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</w:p>
        </w:tc>
        <w:tc>
          <w:tcPr>
            <w:tcW w:w="3127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  <w:tc>
          <w:tcPr>
            <w:tcW w:w="307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109</w:t>
            </w:r>
          </w:p>
        </w:tc>
      </w:tr>
      <w:tr w:rsidR="000E7857" w:rsidRPr="000E7857" w:rsidTr="000E7857">
        <w:tc>
          <w:tcPr>
            <w:tcW w:w="313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Д</w:t>
            </w:r>
          </w:p>
        </w:tc>
        <w:tc>
          <w:tcPr>
            <w:tcW w:w="3127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307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</w:tr>
      <w:tr w:rsidR="000E7857" w:rsidRPr="000E7857" w:rsidTr="000E7857">
        <w:tc>
          <w:tcPr>
            <w:tcW w:w="313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Е</w:t>
            </w:r>
          </w:p>
        </w:tc>
        <w:tc>
          <w:tcPr>
            <w:tcW w:w="3127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</w:p>
        </w:tc>
        <w:tc>
          <w:tcPr>
            <w:tcW w:w="307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114</w:t>
            </w:r>
          </w:p>
        </w:tc>
      </w:tr>
      <w:tr w:rsidR="000E7857" w:rsidRPr="000E7857" w:rsidTr="000E7857">
        <w:tc>
          <w:tcPr>
            <w:tcW w:w="313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Ж</w:t>
            </w:r>
          </w:p>
        </w:tc>
        <w:tc>
          <w:tcPr>
            <w:tcW w:w="3127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</w:t>
            </w:r>
          </w:p>
        </w:tc>
        <w:tc>
          <w:tcPr>
            <w:tcW w:w="307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</w:tr>
    </w:tbl>
    <w:tbl>
      <w:tblPr>
        <w:tblpPr w:leftFromText="180" w:rightFromText="180" w:vertAnchor="page" w:horzAnchor="margin" w:tblpY="4591"/>
        <w:tblW w:w="9000" w:type="dxa"/>
        <w:shd w:val="clear" w:color="auto" w:fill="E1D8A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 w:rsidR="00F5720E" w:rsidRPr="000E7857" w:rsidTr="000D5E1D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Pr="000E7857" w:rsidRDefault="00F5720E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eastAsia="ru-RU"/>
              </w:rPr>
              <w:t>Цифра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  <w:t>8</w:t>
            </w:r>
          </w:p>
          <w:p w:rsidR="00F5720E" w:rsidRPr="00F5720E" w:rsidRDefault="00F5720E" w:rsidP="000E7857">
            <w:pPr>
              <w:spacing w:before="150" w:after="150" w:line="240" w:lineRule="auto"/>
              <w:rPr>
                <w:rFonts w:eastAsia="Times New Roman" w:cs="Times New Roman"/>
                <w:b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eastAsia="Times New Roman" w:cs="Times New Roman"/>
                <w:b/>
                <w:color w:val="333333"/>
                <w:sz w:val="21"/>
                <w:szCs w:val="21"/>
                <w:lang w:val="en-US" w:eastAsia="ru-RU"/>
              </w:rPr>
              <w:t>X4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vAlign w:val="center"/>
          </w:tcPr>
          <w:p w:rsidR="00F572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  <w:t>4</w:t>
            </w:r>
          </w:p>
          <w:p w:rsidR="00F5720E" w:rsidRPr="00F572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>
              <w:rPr>
                <w:rFonts w:eastAsia="Times New Roman" w:cs="Times New Roman"/>
                <w:b/>
                <w:color w:val="333333"/>
                <w:sz w:val="21"/>
                <w:szCs w:val="21"/>
                <w:lang w:val="en-US" w:eastAsia="ru-RU"/>
              </w:rPr>
              <w:t>X3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vAlign w:val="center"/>
          </w:tcPr>
          <w:p w:rsidR="00F572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  <w:t>2</w:t>
            </w:r>
          </w:p>
          <w:p w:rsidR="00F5720E" w:rsidRPr="00F572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>
              <w:rPr>
                <w:rFonts w:eastAsia="Times New Roman" w:cs="Times New Roman"/>
                <w:b/>
                <w:color w:val="333333"/>
                <w:sz w:val="21"/>
                <w:szCs w:val="21"/>
                <w:lang w:val="en-US" w:eastAsia="ru-RU"/>
              </w:rPr>
              <w:t>X2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vAlign w:val="center"/>
          </w:tcPr>
          <w:p w:rsidR="00F572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  <w:p w:rsidR="00F5720E" w:rsidRPr="000E7857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>
              <w:rPr>
                <w:rFonts w:eastAsia="Times New Roman" w:cs="Times New Roman"/>
                <w:b/>
                <w:color w:val="333333"/>
                <w:sz w:val="21"/>
                <w:szCs w:val="21"/>
                <w:lang w:val="en-US" w:eastAsia="ru-RU"/>
              </w:rPr>
              <w:t>X1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Pr="000E7857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val="en-US" w:eastAsia="ru-RU"/>
              </w:rPr>
              <w:t>a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Pr="000E7857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eastAsia="ru-RU"/>
              </w:rPr>
              <w:t>b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Pr="000E7857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eastAsia="ru-RU"/>
              </w:rPr>
              <w:t>c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Pr="000E7857" w:rsidRDefault="00F5720E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val="en-US" w:eastAsia="ru-RU"/>
              </w:rPr>
              <w:t>d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Pr="000E7857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val="en-US" w:eastAsia="ru-RU"/>
              </w:rPr>
              <w:t>e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Pr="000E7857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eastAsia="ru-RU"/>
              </w:rPr>
              <w:t>F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Pr="000E7857" w:rsidRDefault="00F5720E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eastAsia="ru-RU"/>
              </w:rPr>
              <w:t>g</w:t>
            </w:r>
          </w:p>
        </w:tc>
      </w:tr>
      <w:tr w:rsidR="000E7857" w:rsidRPr="000E7857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</w:tr>
      <w:tr w:rsidR="000E7857" w:rsidRPr="000E7857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</w:tr>
      <w:tr w:rsidR="000E7857" w:rsidRPr="000E7857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</w:tr>
      <w:tr w:rsidR="000E7857" w:rsidRPr="000E7857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</w:tr>
      <w:tr w:rsidR="000E7857" w:rsidRPr="000E7857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</w:tr>
      <w:tr w:rsidR="000E7857" w:rsidRPr="000E7857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</w:tr>
      <w:tr w:rsidR="000E7857" w:rsidRPr="000E7857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</w:tr>
      <w:tr w:rsidR="000E7857" w:rsidRPr="000E7857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</w:tr>
      <w:tr w:rsidR="000E7857" w:rsidRPr="000E7857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</w:tr>
      <w:tr w:rsidR="000E7857" w:rsidRPr="000E7857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b/>
                <w:bCs/>
                <w:color w:val="333333"/>
                <w:sz w:val="21"/>
                <w:szCs w:val="21"/>
                <w:lang w:eastAsia="ru-RU"/>
              </w:rPr>
              <w:t>9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0E7857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0E7857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</w:tr>
    </w:tbl>
    <w:p w:rsidR="000E7857" w:rsidRDefault="000E7857">
      <w:pPr>
        <w:rPr>
          <w:rFonts w:ascii="Times New Roman" w:hAnsi="Times New Roman" w:cs="Times New Roman"/>
          <w:sz w:val="24"/>
          <w:szCs w:val="24"/>
        </w:rPr>
      </w:pPr>
    </w:p>
    <w:p w:rsidR="000E7857" w:rsidRDefault="000E78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истинности для вывода десятичных цифр на 7-сегментный индикатор</w:t>
      </w:r>
    </w:p>
    <w:p w:rsidR="00F5720E" w:rsidRDefault="00F5720E">
      <w:pPr>
        <w:rPr>
          <w:rFonts w:ascii="Times New Roman" w:hAnsi="Times New Roman" w:cs="Times New Roman"/>
          <w:sz w:val="24"/>
          <w:szCs w:val="24"/>
        </w:rPr>
      </w:pPr>
    </w:p>
    <w:p w:rsidR="00F5720E" w:rsidRDefault="00F5720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</w:t>
      </w:r>
      <w:proofErr w:type="gramStart"/>
      <w:r>
        <w:rPr>
          <w:rFonts w:ascii="Times New Roman" w:hAnsi="Times New Roman" w:cs="Times New Roman"/>
          <w:sz w:val="24"/>
          <w:szCs w:val="24"/>
        </w:rPr>
        <w:t>функции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а:</w:t>
      </w:r>
    </w:p>
    <w:p w:rsidR="00F5720E" w:rsidRPr="00F5720E" w:rsidRDefault="00F572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A=((X4+X3+X2+X1’)*(X4+X3’+X2+X1))’</w:t>
      </w:r>
      <w:bookmarkStart w:id="0" w:name="_GoBack"/>
      <w:bookmarkEnd w:id="0"/>
      <w:r w:rsidRPr="00F5720E">
        <w:rPr>
          <w:rFonts w:ascii="Times New Roman" w:hAnsi="Times New Roman" w:cs="Times New Roman"/>
          <w:sz w:val="24"/>
          <w:szCs w:val="24"/>
          <w:lang w:val="en-US"/>
        </w:rPr>
        <w:br/>
      </w:r>
    </w:p>
    <w:p w:rsidR="00F5720E" w:rsidRPr="00F5720E" w:rsidRDefault="00F5720E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F5720E" w:rsidRPr="00F5720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F61"/>
    <w:rsid w:val="000C2468"/>
    <w:rsid w:val="000E7857"/>
    <w:rsid w:val="008D4F61"/>
    <w:rsid w:val="00F57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DC831CD-356E-4AF0-831D-2F8033985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E78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0E78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776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76</Words>
  <Characters>438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2026-03-24T05:51:00Z</dcterms:created>
  <dcterms:modified xsi:type="dcterms:W3CDTF">2026-03-24T06:12:00Z</dcterms:modified>
</cp:coreProperties>
</file>