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A02CC" w14:textId="7AA94114" w:rsidR="00EC5D97" w:rsidRPr="00EC5D97" w:rsidRDefault="00EC5D97" w:rsidP="00EC5D97">
      <w:pPr>
        <w:jc w:val="center"/>
        <w:rPr>
          <w:sz w:val="24"/>
          <w:szCs w:val="24"/>
        </w:rPr>
      </w:pPr>
      <w:r w:rsidRPr="00EC5D97">
        <w:rPr>
          <w:sz w:val="24"/>
          <w:szCs w:val="24"/>
        </w:rPr>
        <w:t>Benvenuti a Genazzano, Paliano, Fiuggi, Segni e Montecompatri</w:t>
      </w:r>
    </w:p>
    <w:p w14:paraId="7D65B837" w14:textId="41307299" w:rsidR="00EC5D97" w:rsidRDefault="00EC5D97" w:rsidP="00EC5D97">
      <w:r>
        <w:t>Scopri l'ospitalità autentica nei borghi del Lazio, seguendo le orme di Ferdinand Gregorovius. Questi luoghi offrono un mix unico di storia, cultura e tradizioni enogastronomiche.</w:t>
      </w:r>
    </w:p>
    <w:p w14:paraId="6BE07B69" w14:textId="118BF486" w:rsidR="00EC5D97" w:rsidRPr="00EC5D97" w:rsidRDefault="00EC5D97" w:rsidP="00EC5D97">
      <w:pPr>
        <w:rPr>
          <w:sz w:val="24"/>
          <w:szCs w:val="24"/>
        </w:rPr>
      </w:pPr>
      <w:r w:rsidRPr="00EC5D97">
        <w:rPr>
          <w:sz w:val="24"/>
          <w:szCs w:val="24"/>
        </w:rPr>
        <w:t>Attrazioni Principali</w:t>
      </w:r>
    </w:p>
    <w:p w14:paraId="1DEB4E34" w14:textId="77777777" w:rsidR="00EC5D97" w:rsidRDefault="00EC5D97" w:rsidP="00EC5D97">
      <w:r>
        <w:t>1. Genazzano</w:t>
      </w:r>
    </w:p>
    <w:p w14:paraId="6723D976" w14:textId="77777777" w:rsidR="00EC5D97" w:rsidRDefault="00EC5D97" w:rsidP="00EC5D97">
      <w:r>
        <w:t xml:space="preserve">   - Santuario della Madonna del Buon Consiglio: meta di pellegrinaggi</w:t>
      </w:r>
    </w:p>
    <w:p w14:paraId="655A6306" w14:textId="77777777" w:rsidR="00EC5D97" w:rsidRDefault="00EC5D97" w:rsidP="00EC5D97">
      <w:r>
        <w:t xml:space="preserve">   - Castello Colonna: fortezza medievale con vista panoramica</w:t>
      </w:r>
    </w:p>
    <w:p w14:paraId="29891F3A" w14:textId="478D448F" w:rsidR="00EC5D97" w:rsidRDefault="00EC5D97" w:rsidP="00EC5D97">
      <w:r>
        <w:t xml:space="preserve">   - Ninfeo Bramante: gioiello rinascimentale</w:t>
      </w:r>
    </w:p>
    <w:p w14:paraId="0C7FB689" w14:textId="0CB6454D" w:rsidR="00EC5D97" w:rsidRDefault="00EC5D97" w:rsidP="00EC5D97">
      <w:r>
        <w:t>2. Palian</w:t>
      </w:r>
      <w:r>
        <w:t>o</w:t>
      </w:r>
    </w:p>
    <w:p w14:paraId="1A8A5DAB" w14:textId="77777777" w:rsidR="00EC5D97" w:rsidRDefault="00EC5D97" w:rsidP="00EC5D97">
      <w:r>
        <w:t xml:space="preserve">   - Palazzo Colonna: residenza storica nel centro del borgo</w:t>
      </w:r>
    </w:p>
    <w:p w14:paraId="49382FEE" w14:textId="77777777" w:rsidR="00EC5D97" w:rsidRDefault="00EC5D97" w:rsidP="00EC5D97">
      <w:r>
        <w:t xml:space="preserve">   - Mura Castellane: antiche fortificazioni</w:t>
      </w:r>
    </w:p>
    <w:p w14:paraId="361DADCB" w14:textId="669D70AB" w:rsidR="00EC5D97" w:rsidRDefault="00EC5D97" w:rsidP="00EC5D97">
      <w:r>
        <w:t xml:space="preserve">   - Santuario di Santa Maria di Pugliano</w:t>
      </w:r>
    </w:p>
    <w:p w14:paraId="2BA126E7" w14:textId="77777777" w:rsidR="00EC5D97" w:rsidRDefault="00EC5D97" w:rsidP="00EC5D97">
      <w:r>
        <w:t>3. Fiuggi</w:t>
      </w:r>
    </w:p>
    <w:p w14:paraId="605E43CF" w14:textId="77777777" w:rsidR="00EC5D97" w:rsidRDefault="00EC5D97" w:rsidP="00EC5D97">
      <w:r>
        <w:t xml:space="preserve">   - Terme di Fiuggi: acque curative e percorsi benessere</w:t>
      </w:r>
    </w:p>
    <w:p w14:paraId="1B5C3883" w14:textId="77777777" w:rsidR="00EC5D97" w:rsidRDefault="00EC5D97" w:rsidP="00EC5D97">
      <w:r>
        <w:t xml:space="preserve">   - Fonte Bonifacio VIII: storica fonte termale</w:t>
      </w:r>
    </w:p>
    <w:p w14:paraId="1FAA031F" w14:textId="6E484C21" w:rsidR="00EC5D97" w:rsidRDefault="00EC5D97" w:rsidP="00EC5D97">
      <w:r>
        <w:t xml:space="preserve">   - Collegiata di San Pietro Apostolo</w:t>
      </w:r>
    </w:p>
    <w:p w14:paraId="5846707C" w14:textId="77777777" w:rsidR="00EC5D97" w:rsidRDefault="00EC5D97" w:rsidP="00EC5D97">
      <w:r>
        <w:t>4. Segni</w:t>
      </w:r>
    </w:p>
    <w:p w14:paraId="2156360A" w14:textId="77777777" w:rsidR="00EC5D97" w:rsidRDefault="00EC5D97" w:rsidP="00EC5D97">
      <w:r>
        <w:t xml:space="preserve">   - Mura Poligonali: resti di epoca romana</w:t>
      </w:r>
    </w:p>
    <w:p w14:paraId="0363F42E" w14:textId="77777777" w:rsidR="00EC5D97" w:rsidRDefault="00EC5D97" w:rsidP="00EC5D97">
      <w:r>
        <w:t xml:space="preserve">   - Cattedrale di Santa Maria Assunta</w:t>
      </w:r>
    </w:p>
    <w:p w14:paraId="5932FCB0" w14:textId="759EF5CA" w:rsidR="00EC5D97" w:rsidRDefault="00EC5D97" w:rsidP="00EC5D97">
      <w:r>
        <w:t xml:space="preserve">   - Museo </w:t>
      </w:r>
      <w:proofErr w:type="gramStart"/>
      <w:r>
        <w:t>Archeologico</w:t>
      </w:r>
      <w:proofErr w:type="gramEnd"/>
    </w:p>
    <w:p w14:paraId="1414D00B" w14:textId="77777777" w:rsidR="00EC5D97" w:rsidRDefault="00EC5D97" w:rsidP="00EC5D97">
      <w:r>
        <w:t>5. Montecompatri</w:t>
      </w:r>
    </w:p>
    <w:p w14:paraId="7D7E033E" w14:textId="77777777" w:rsidR="00EC5D97" w:rsidRDefault="00EC5D97" w:rsidP="00EC5D97">
      <w:r>
        <w:t xml:space="preserve">   - Santuario della Madonna del Castagno</w:t>
      </w:r>
    </w:p>
    <w:p w14:paraId="664F6C24" w14:textId="77777777" w:rsidR="00EC5D97" w:rsidRDefault="00EC5D97" w:rsidP="00EC5D97">
      <w:r>
        <w:t xml:space="preserve">   - Palazzo Borghese</w:t>
      </w:r>
    </w:p>
    <w:p w14:paraId="3155D875" w14:textId="20659F5A" w:rsidR="00EC5D97" w:rsidRDefault="00EC5D97" w:rsidP="00EC5D97">
      <w:r>
        <w:t xml:space="preserve">   - Parco Calahorra</w:t>
      </w:r>
    </w:p>
    <w:p w14:paraId="3BA27E3F" w14:textId="454FC5D7" w:rsidR="00EC5D97" w:rsidRDefault="00EC5D97" w:rsidP="00EC5D97">
      <w:r>
        <w:t>Ristoranti Consigliati</w:t>
      </w:r>
    </w:p>
    <w:p w14:paraId="63D208EE" w14:textId="77777777" w:rsidR="00EC5D97" w:rsidRDefault="00EC5D97" w:rsidP="00EC5D97">
      <w:r>
        <w:t>- Genazzano:</w:t>
      </w:r>
    </w:p>
    <w:p w14:paraId="0BAD8EB2" w14:textId="77777777" w:rsidR="00EC5D97" w:rsidRDefault="00EC5D97" w:rsidP="00EC5D97">
      <w:r>
        <w:t xml:space="preserve">  La Vecchia Osteria - Via del Plebiscito, 5</w:t>
      </w:r>
    </w:p>
    <w:p w14:paraId="10A64A26" w14:textId="04C644F3" w:rsidR="00EC5D97" w:rsidRDefault="00EC5D97" w:rsidP="00EC5D97">
      <w:r>
        <w:t xml:space="preserve">  Antica Osteria Terremoto - Via della Regina, 18</w:t>
      </w:r>
    </w:p>
    <w:p w14:paraId="56774E2C" w14:textId="77777777" w:rsidR="00EC5D97" w:rsidRDefault="00EC5D97" w:rsidP="00EC5D97">
      <w:r>
        <w:t>- Paliano:</w:t>
      </w:r>
    </w:p>
    <w:p w14:paraId="39FEDAEE" w14:textId="77777777" w:rsidR="00EC5D97" w:rsidRDefault="00EC5D97" w:rsidP="00EC5D97">
      <w:r>
        <w:t xml:space="preserve">  Locanda degli Angeli - Contrada Sant'Anna</w:t>
      </w:r>
    </w:p>
    <w:p w14:paraId="05F6B2AA" w14:textId="4573C12A" w:rsidR="00EC5D97" w:rsidRDefault="00EC5D97" w:rsidP="00EC5D97">
      <w:r>
        <w:t xml:space="preserve">  L'Antico Granaio - Via Colle Pizzuto</w:t>
      </w:r>
    </w:p>
    <w:p w14:paraId="6430DE6D" w14:textId="77777777" w:rsidR="00EC5D97" w:rsidRDefault="00EC5D97" w:rsidP="00EC5D97">
      <w:r>
        <w:t>- Fiuggi:</w:t>
      </w:r>
    </w:p>
    <w:p w14:paraId="41D1E98D" w14:textId="77777777" w:rsidR="00EC5D97" w:rsidRDefault="00EC5D97" w:rsidP="00EC5D97">
      <w:r>
        <w:lastRenderedPageBreak/>
        <w:t xml:space="preserve">  Ristorante Sapore - Viale Alessio Nazari, 26</w:t>
      </w:r>
    </w:p>
    <w:p w14:paraId="7EAF60CB" w14:textId="543662A9" w:rsidR="00EC5D97" w:rsidRDefault="00EC5D97" w:rsidP="00EC5D97">
      <w:r>
        <w:t xml:space="preserve">  Trattoria da Gino - Via Valle Molella, 5</w:t>
      </w:r>
    </w:p>
    <w:p w14:paraId="2921414F" w14:textId="77777777" w:rsidR="00EC5D97" w:rsidRDefault="00EC5D97" w:rsidP="00EC5D97">
      <w:r>
        <w:t>- Segni:</w:t>
      </w:r>
    </w:p>
    <w:p w14:paraId="7BD34D63" w14:textId="77777777" w:rsidR="00EC5D97" w:rsidRDefault="00EC5D97" w:rsidP="00EC5D97">
      <w:r>
        <w:t xml:space="preserve">  </w:t>
      </w:r>
      <w:proofErr w:type="spellStart"/>
      <w:r>
        <w:t>Scroccarocco</w:t>
      </w:r>
      <w:proofErr w:type="spellEnd"/>
      <w:r>
        <w:t xml:space="preserve"> - Via Colle Pizzuto</w:t>
      </w:r>
    </w:p>
    <w:p w14:paraId="3E647C72" w14:textId="3F05951D" w:rsidR="00EC5D97" w:rsidRDefault="00EC5D97" w:rsidP="00EC5D97">
      <w:r>
        <w:t xml:space="preserve">  La Loggetta del Tartufo - Piazza Santa Maria</w:t>
      </w:r>
    </w:p>
    <w:p w14:paraId="3006EEF7" w14:textId="77777777" w:rsidR="00EC5D97" w:rsidRDefault="00EC5D97" w:rsidP="00EC5D97">
      <w:r>
        <w:t>- Montecompatri:</w:t>
      </w:r>
    </w:p>
    <w:p w14:paraId="150A537F" w14:textId="77777777" w:rsidR="00EC5D97" w:rsidRDefault="00EC5D97" w:rsidP="00EC5D97">
      <w:r>
        <w:t xml:space="preserve">  Il Casale delle Streghe - Via del Casale Mazzini</w:t>
      </w:r>
    </w:p>
    <w:p w14:paraId="404A8A9E" w14:textId="6F843C2E" w:rsidR="00EC5D97" w:rsidRDefault="00EC5D97" w:rsidP="00EC5D97">
      <w:r>
        <w:t xml:space="preserve">  Agriturismo Pallotta - Via delle Selve</w:t>
      </w:r>
    </w:p>
    <w:p w14:paraId="5A016F86" w14:textId="609281A3" w:rsidR="00EC5D97" w:rsidRDefault="00EC5D97" w:rsidP="00EC5D97">
      <w:r>
        <w:t>Dove Alloggiare</w:t>
      </w:r>
    </w:p>
    <w:p w14:paraId="04204844" w14:textId="77777777" w:rsidR="00EC5D97" w:rsidRDefault="00EC5D97" w:rsidP="00EC5D97">
      <w:r>
        <w:t>- Genazzano: Aminta Resort</w:t>
      </w:r>
    </w:p>
    <w:p w14:paraId="65811159" w14:textId="77777777" w:rsidR="00EC5D97" w:rsidRDefault="00EC5D97" w:rsidP="00EC5D97">
      <w:r>
        <w:t>- Paliano: Donna Vittori - Borgo Agricolo</w:t>
      </w:r>
    </w:p>
    <w:p w14:paraId="23836976" w14:textId="77777777" w:rsidR="00EC5D97" w:rsidRDefault="00EC5D97" w:rsidP="00EC5D97">
      <w:r>
        <w:t>- Fiuggi: Hotel Palazzo Fiuggi</w:t>
      </w:r>
    </w:p>
    <w:p w14:paraId="03719D73" w14:textId="77777777" w:rsidR="00EC5D97" w:rsidRDefault="00EC5D97" w:rsidP="00EC5D97">
      <w:r>
        <w:t>- Segni: Albergo La Pace</w:t>
      </w:r>
    </w:p>
    <w:p w14:paraId="20AFCEB7" w14:textId="3CAD5494" w:rsidR="00EC5D97" w:rsidRDefault="00EC5D97" w:rsidP="00EC5D97">
      <w:r>
        <w:t xml:space="preserve">- Montecompatri: Villa Mina by </w:t>
      </w:r>
      <w:proofErr w:type="spellStart"/>
      <w:r>
        <w:t>Interhome</w:t>
      </w:r>
      <w:proofErr w:type="spellEnd"/>
    </w:p>
    <w:p w14:paraId="17D06366" w14:textId="13B9097A" w:rsidR="00EC5D97" w:rsidRDefault="00EC5D97" w:rsidP="00EC5D97">
      <w:r>
        <w:t>Come Arrivare</w:t>
      </w:r>
    </w:p>
    <w:p w14:paraId="3081FAE0" w14:textId="77777777" w:rsidR="00EC5D97" w:rsidRDefault="00EC5D97" w:rsidP="00EC5D97">
      <w:r>
        <w:t>- In Auto: Tutti i borghi sono ben collegati con Roma attraverso l'A1 o strade provinciali</w:t>
      </w:r>
    </w:p>
    <w:p w14:paraId="05822D68" w14:textId="77777777" w:rsidR="00EC5D97" w:rsidRDefault="00EC5D97" w:rsidP="00EC5D97">
      <w:r>
        <w:t>- In Treno: Stazioni più vicine a ciascun borgo:</w:t>
      </w:r>
    </w:p>
    <w:p w14:paraId="6E14B3F0" w14:textId="77777777" w:rsidR="00EC5D97" w:rsidRDefault="00EC5D97" w:rsidP="00EC5D97">
      <w:r>
        <w:t xml:space="preserve">  - Genazzano: Valmontone</w:t>
      </w:r>
    </w:p>
    <w:p w14:paraId="2B47F121" w14:textId="77777777" w:rsidR="00EC5D97" w:rsidRDefault="00EC5D97" w:rsidP="00EC5D97">
      <w:r>
        <w:t xml:space="preserve">  - Paliano: Colleferro</w:t>
      </w:r>
    </w:p>
    <w:p w14:paraId="01FA4B0B" w14:textId="77777777" w:rsidR="00EC5D97" w:rsidRDefault="00EC5D97" w:rsidP="00EC5D97">
      <w:r>
        <w:t xml:space="preserve">  - Fiuggi: Fiuggi Terme</w:t>
      </w:r>
    </w:p>
    <w:p w14:paraId="7A1DA67B" w14:textId="77777777" w:rsidR="00EC5D97" w:rsidRDefault="00EC5D97" w:rsidP="00EC5D97">
      <w:r>
        <w:t xml:space="preserve">  - Segni: Colleferro</w:t>
      </w:r>
    </w:p>
    <w:p w14:paraId="3D59096F" w14:textId="41667C3D" w:rsidR="00EC5D97" w:rsidRDefault="00EC5D97" w:rsidP="00EC5D97">
      <w:r>
        <w:t xml:space="preserve">  - Montecompatri: Colle Mattia</w:t>
      </w:r>
    </w:p>
    <w:p w14:paraId="7464C6EA" w14:textId="655678D5" w:rsidR="00EC5D97" w:rsidRDefault="00EC5D97" w:rsidP="00EC5D97">
      <w:r>
        <w:t>Percorsi Consigliati</w:t>
      </w:r>
    </w:p>
    <w:p w14:paraId="593006C7" w14:textId="77777777" w:rsidR="00EC5D97" w:rsidRDefault="00EC5D97" w:rsidP="00EC5D97">
      <w:r>
        <w:t>1. Percorso culturale:</w:t>
      </w:r>
    </w:p>
    <w:p w14:paraId="4500933B" w14:textId="14A3A751" w:rsidR="00EC5D97" w:rsidRDefault="00EC5D97" w:rsidP="00EC5D97">
      <w:r>
        <w:t xml:space="preserve">   Genazzano → Paliano → Fiuggi → Segni → Montecompatri</w:t>
      </w:r>
    </w:p>
    <w:p w14:paraId="421D0C22" w14:textId="77777777" w:rsidR="00EC5D97" w:rsidRDefault="00EC5D97" w:rsidP="00EC5D97">
      <w:r>
        <w:t>2. Percorso naturalistico:</w:t>
      </w:r>
    </w:p>
    <w:p w14:paraId="6B43478C" w14:textId="3915CE99" w:rsidR="00EC5D97" w:rsidRDefault="00EC5D97" w:rsidP="00EC5D97">
      <w:r>
        <w:t xml:space="preserve">   Parco Calahorra (Montecompatri) → Selva di Paliano → Lago di Canterno (Fiuggi)</w:t>
      </w:r>
    </w:p>
    <w:p w14:paraId="0F1CA433" w14:textId="77777777" w:rsidR="00EC5D97" w:rsidRDefault="00EC5D97" w:rsidP="00EC5D97">
      <w:r>
        <w:t>3. Percorso enogastronomico:</w:t>
      </w:r>
    </w:p>
    <w:p w14:paraId="5345C8BA" w14:textId="75B197B4" w:rsidR="00EC5D97" w:rsidRDefault="00EC5D97" w:rsidP="00EC5D97">
      <w:r>
        <w:t xml:space="preserve">   Degustazioni nei ristoranti tipici e agriturismi di ogni borgo</w:t>
      </w:r>
    </w:p>
    <w:p w14:paraId="23D27F2E" w14:textId="4D70A688" w:rsidR="00EC5D97" w:rsidRPr="00EC5D97" w:rsidRDefault="00EC5D97" w:rsidP="00EC5D97">
      <w:pPr>
        <w:rPr>
          <w:sz w:val="24"/>
          <w:szCs w:val="24"/>
        </w:rPr>
      </w:pPr>
      <w:r w:rsidRPr="00EC5D97">
        <w:rPr>
          <w:sz w:val="24"/>
          <w:szCs w:val="24"/>
        </w:rPr>
        <w:t>Informazioni Utili</w:t>
      </w:r>
    </w:p>
    <w:p w14:paraId="5D65C779" w14:textId="77777777" w:rsidR="00EC5D97" w:rsidRDefault="00EC5D97" w:rsidP="00EC5D97">
      <w:r>
        <w:t>- Siti ufficiali:</w:t>
      </w:r>
    </w:p>
    <w:p w14:paraId="24A25CE7" w14:textId="77777777" w:rsidR="00EC5D97" w:rsidRDefault="00EC5D97" w:rsidP="00EC5D97">
      <w:r>
        <w:t xml:space="preserve">  Genazzano: www.comune.genazzano.rm.it</w:t>
      </w:r>
    </w:p>
    <w:p w14:paraId="03D2CBA2" w14:textId="77777777" w:rsidR="00EC5D97" w:rsidRDefault="00EC5D97" w:rsidP="00EC5D97">
      <w:r>
        <w:lastRenderedPageBreak/>
        <w:t xml:space="preserve">  Montecompatri: https://comune.montecompatri.roma.it</w:t>
      </w:r>
    </w:p>
    <w:p w14:paraId="48DAC4CB" w14:textId="77777777" w:rsidR="00EC5D97" w:rsidRDefault="00EC5D97" w:rsidP="00EC5D97">
      <w:r>
        <w:t>- Periodo migliore: Primavera e Autunno</w:t>
      </w:r>
    </w:p>
    <w:p w14:paraId="0BBC6967" w14:textId="77777777" w:rsidR="00EC5D97" w:rsidRDefault="00EC5D97" w:rsidP="00EC5D97">
      <w:r>
        <w:t>- Eventi:</w:t>
      </w:r>
    </w:p>
    <w:p w14:paraId="56245D19" w14:textId="77777777" w:rsidR="00EC5D97" w:rsidRDefault="00EC5D97" w:rsidP="00EC5D97">
      <w:r>
        <w:t xml:space="preserve">  - Sagra del Marrone Segnino (</w:t>
      </w:r>
      <w:proofErr w:type="gramStart"/>
      <w:r>
        <w:t>Ottobre</w:t>
      </w:r>
      <w:proofErr w:type="gramEnd"/>
      <w:r>
        <w:t>)</w:t>
      </w:r>
    </w:p>
    <w:p w14:paraId="46171FBB" w14:textId="47CE3915" w:rsidR="00EC5D97" w:rsidRDefault="00EC5D97" w:rsidP="00EC5D97">
      <w:r>
        <w:t xml:space="preserve">  - Palio dell'Assunta a Paliano (</w:t>
      </w:r>
      <w:proofErr w:type="gramStart"/>
      <w:r>
        <w:t>Agosto</w:t>
      </w:r>
      <w:proofErr w:type="gramEnd"/>
      <w:r>
        <w:t>)</w:t>
      </w:r>
    </w:p>
    <w:p w14:paraId="35B93EE7" w14:textId="00293476" w:rsidR="00493ECC" w:rsidRDefault="00EC5D97" w:rsidP="00EC5D97">
      <w:pPr>
        <w:jc w:val="center"/>
      </w:pPr>
      <w:r>
        <w:t>© Corso di Turismo Digitale 2025 - Università Tor Vergata</w:t>
      </w:r>
    </w:p>
    <w:sectPr w:rsidR="00493E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97"/>
    <w:rsid w:val="00493ECC"/>
    <w:rsid w:val="00B07459"/>
    <w:rsid w:val="00D05B7E"/>
    <w:rsid w:val="00D9281D"/>
    <w:rsid w:val="00EC5D97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32C1"/>
  <w15:chartTrackingRefBased/>
  <w15:docId w15:val="{792EDD4F-0D3A-4F53-AA05-5AAB1E36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5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C5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C5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5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5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5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5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5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5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5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C5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C5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5D9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5D9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5D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5D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5D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5D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5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5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5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5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C5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5D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C5D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C5D9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5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5D9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C5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Rotelli</dc:creator>
  <cp:keywords/>
  <dc:description/>
  <cp:lastModifiedBy>Jacopo Rocchi</cp:lastModifiedBy>
  <cp:revision>1</cp:revision>
  <dcterms:created xsi:type="dcterms:W3CDTF">2025-06-08T10:29:00Z</dcterms:created>
  <dcterms:modified xsi:type="dcterms:W3CDTF">2025-06-08T10:31:00Z</dcterms:modified>
</cp:coreProperties>
</file>