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DC857" w14:textId="649D26D4" w:rsidR="00431BBC" w:rsidRPr="009450AA" w:rsidRDefault="00431BBC" w:rsidP="009450AA">
      <w:pPr>
        <w:jc w:val="center"/>
        <w:rPr>
          <w:sz w:val="24"/>
          <w:szCs w:val="24"/>
        </w:rPr>
      </w:pPr>
      <w:r w:rsidRPr="009450AA">
        <w:rPr>
          <w:sz w:val="24"/>
          <w:szCs w:val="24"/>
        </w:rPr>
        <w:t>Benvenuti a Paliano</w:t>
      </w:r>
    </w:p>
    <w:p w14:paraId="6743C36D" w14:textId="4EE5A159" w:rsidR="00431BBC" w:rsidRDefault="00431BBC" w:rsidP="00431BBC">
      <w:r>
        <w:t>Paliano è un comune italiano situato nella provincia di Frosinone, nel Lazio. È noto per il suo centro storico medievale, il legame con la famiglia Colonna e le bellezze naturali della Selva di Paliano.</w:t>
      </w:r>
    </w:p>
    <w:p w14:paraId="2DAD0E15" w14:textId="5CDBDFCD" w:rsidR="00431BBC" w:rsidRPr="009450AA" w:rsidRDefault="00431BBC" w:rsidP="00431BBC">
      <w:pPr>
        <w:rPr>
          <w:sz w:val="24"/>
          <w:szCs w:val="24"/>
        </w:rPr>
      </w:pPr>
      <w:r w:rsidRPr="009450AA">
        <w:rPr>
          <w:sz w:val="24"/>
          <w:szCs w:val="24"/>
        </w:rPr>
        <w:t>Attrazioni Principali</w:t>
      </w:r>
    </w:p>
    <w:p w14:paraId="5E0D7BA8" w14:textId="06733C39" w:rsidR="00431BBC" w:rsidRDefault="00431BBC" w:rsidP="00431BBC">
      <w:r>
        <w:t>1. Centro Storico di Palian</w:t>
      </w:r>
      <w:r w:rsidR="009450AA">
        <w:t>o</w:t>
      </w:r>
      <w:r>
        <w:t xml:space="preserve">  </w:t>
      </w:r>
    </w:p>
    <w:p w14:paraId="32436FC6" w14:textId="5898F7BD" w:rsidR="00431BBC" w:rsidRDefault="00431BBC" w:rsidP="00431BBC">
      <w:r>
        <w:t xml:space="preserve">   Borgo medievale con mura castellane, vicoli caratteristici e l'imponente Palazzo Colonna, simbolo del potere feudale.</w:t>
      </w:r>
    </w:p>
    <w:p w14:paraId="6023D326" w14:textId="065F1A36" w:rsidR="00431BBC" w:rsidRDefault="00431BBC" w:rsidP="00431BBC">
      <w:r>
        <w:t xml:space="preserve">2. Collegiata di Sant'Andrea Apostolo  </w:t>
      </w:r>
    </w:p>
    <w:p w14:paraId="0E5D2AC1" w14:textId="6210F246" w:rsidR="00431BBC" w:rsidRDefault="00431BBC" w:rsidP="00431BBC">
      <w:r>
        <w:t xml:space="preserve">   Chiesa seicentesca con decorazioni barocche, cuore spirituale della città.</w:t>
      </w:r>
    </w:p>
    <w:p w14:paraId="273DE03E" w14:textId="463FF55E" w:rsidR="00431BBC" w:rsidRDefault="00431BBC" w:rsidP="00431BBC">
      <w:r>
        <w:t>3. Santuario di Santa Maria di Pugliano</w:t>
      </w:r>
    </w:p>
    <w:p w14:paraId="56ACB566" w14:textId="7676124A" w:rsidR="00431BBC" w:rsidRDefault="00431BBC" w:rsidP="00431BBC">
      <w:r>
        <w:t xml:space="preserve">   Luogo di pace immerso nella campagna, amato dagli abitanti per la sua spiritualità e bellezza naturale.</w:t>
      </w:r>
    </w:p>
    <w:p w14:paraId="3AB7F7E6" w14:textId="5F02676B" w:rsidR="00431BBC" w:rsidRDefault="00431BBC" w:rsidP="00431BBC">
      <w:r>
        <w:t xml:space="preserve">4. Selva di Paliano  </w:t>
      </w:r>
    </w:p>
    <w:p w14:paraId="37C1FD7C" w14:textId="3B6A3F25" w:rsidR="00431BBC" w:rsidRDefault="00431BBC" w:rsidP="00431BBC">
      <w:r>
        <w:t xml:space="preserve">   Parco naturale con sentieri, laghetti e aree verdi, ideale per rilassarsi e godere della natura.</w:t>
      </w:r>
    </w:p>
    <w:p w14:paraId="28263D37" w14:textId="3B6DA23A" w:rsidR="00431BBC" w:rsidRDefault="00431BBC" w:rsidP="00431BBC">
      <w:r>
        <w:t xml:space="preserve">5. Degustazione di Cesanese del Piglio DOCG </w:t>
      </w:r>
    </w:p>
    <w:p w14:paraId="5E071F2D" w14:textId="77777777" w:rsidR="00431BBC" w:rsidRDefault="00431BBC" w:rsidP="00431BBC">
      <w:r>
        <w:t xml:space="preserve">   Esperienza enogastronomica con vini locali e prodotti tipici presso ristoranti come "Locanda degli Angeli" o "L'Antico Granaio".</w:t>
      </w:r>
    </w:p>
    <w:p w14:paraId="5332E4A9" w14:textId="5F1BBA75" w:rsidR="00431BBC" w:rsidRDefault="00431BBC" w:rsidP="00431BBC">
      <w:r>
        <w:t xml:space="preserve"> Informazioni Utili</w:t>
      </w:r>
    </w:p>
    <w:p w14:paraId="627AFB76" w14:textId="4B1EEF91" w:rsidR="00431BBC" w:rsidRDefault="00431BBC" w:rsidP="00431BBC">
      <w:r>
        <w:t xml:space="preserve">- Coordinate: 41°48'18"N 13°03'32"E  </w:t>
      </w:r>
    </w:p>
    <w:p w14:paraId="230DD66E" w14:textId="51F069CC" w:rsidR="00431BBC" w:rsidRDefault="00431BBC" w:rsidP="00431BBC">
      <w:r>
        <w:t>-</w:t>
      </w:r>
      <w:r w:rsidR="009450AA">
        <w:t xml:space="preserve"> </w:t>
      </w:r>
      <w:r>
        <w:t xml:space="preserve">Regione: Lazio  </w:t>
      </w:r>
    </w:p>
    <w:p w14:paraId="64E7F766" w14:textId="3863E23B" w:rsidR="00431BBC" w:rsidRDefault="00431BBC" w:rsidP="00431BBC">
      <w:r>
        <w:t xml:space="preserve">- Provincia: Frosinone  </w:t>
      </w:r>
    </w:p>
    <w:p w14:paraId="320B0229" w14:textId="23EFB3DC" w:rsidR="00431BBC" w:rsidRDefault="00431BBC" w:rsidP="00431BBC">
      <w:r>
        <w:t xml:space="preserve">- Patrono: Sant'Andrea Apostolo  </w:t>
      </w:r>
    </w:p>
    <w:p w14:paraId="6B5EAD44" w14:textId="083AB227" w:rsidR="00431BBC" w:rsidRDefault="00431BBC" w:rsidP="00431BBC">
      <w:r>
        <w:t xml:space="preserve">- Sito ufficiale: https://www.comune.paliano.fr.it  </w:t>
      </w:r>
    </w:p>
    <w:p w14:paraId="09B4A820" w14:textId="13805B41" w:rsidR="00431BBC" w:rsidRPr="003E2DA7" w:rsidRDefault="00431BBC" w:rsidP="00431BBC">
      <w:pPr>
        <w:rPr>
          <w:sz w:val="24"/>
          <w:szCs w:val="24"/>
        </w:rPr>
      </w:pPr>
      <w:r w:rsidRPr="003E2DA7">
        <w:rPr>
          <w:sz w:val="24"/>
          <w:szCs w:val="24"/>
        </w:rPr>
        <w:t>Ristoranti</w:t>
      </w:r>
    </w:p>
    <w:p w14:paraId="72A2769D" w14:textId="5D1D002D" w:rsidR="00431BBC" w:rsidRDefault="00431BBC" w:rsidP="00431BBC">
      <w:r>
        <w:t xml:space="preserve">- Locanda degli Angeli  </w:t>
      </w:r>
    </w:p>
    <w:p w14:paraId="5DAD5E91" w14:textId="77777777" w:rsidR="00431BBC" w:rsidRDefault="00431BBC" w:rsidP="00431BBC">
      <w:r>
        <w:t xml:space="preserve">  Cucina tradizionale con degustazioni di vini locali.  </w:t>
      </w:r>
    </w:p>
    <w:p w14:paraId="49C5023E" w14:textId="16117F24" w:rsidR="00431BBC" w:rsidRDefault="00431BBC" w:rsidP="00431BBC">
      <w:r>
        <w:t xml:space="preserve">  Via del Centro Storico, 12  </w:t>
      </w:r>
    </w:p>
    <w:p w14:paraId="25F3CF87" w14:textId="69F816FA" w:rsidR="00431BBC" w:rsidRDefault="00431BBC" w:rsidP="00431BBC">
      <w:r>
        <w:t xml:space="preserve">- L'Antico Granaio  </w:t>
      </w:r>
    </w:p>
    <w:p w14:paraId="156D4111" w14:textId="77777777" w:rsidR="00431BBC" w:rsidRDefault="00431BBC" w:rsidP="00431BBC">
      <w:r>
        <w:t xml:space="preserve">  Specialità locali e prodotti tipici.  </w:t>
      </w:r>
    </w:p>
    <w:p w14:paraId="2F4A3345" w14:textId="012FEE3A" w:rsidR="00431BBC" w:rsidRDefault="00431BBC" w:rsidP="00431BBC">
      <w:r>
        <w:t xml:space="preserve">  Via della Selva, 8  </w:t>
      </w:r>
    </w:p>
    <w:p w14:paraId="588B5DA0" w14:textId="1A61FC69" w:rsidR="00431BBC" w:rsidRPr="003E2DA7" w:rsidRDefault="00431BBC" w:rsidP="00431BBC">
      <w:pPr>
        <w:rPr>
          <w:sz w:val="24"/>
          <w:szCs w:val="24"/>
        </w:rPr>
      </w:pPr>
      <w:r w:rsidRPr="003E2DA7">
        <w:rPr>
          <w:sz w:val="24"/>
          <w:szCs w:val="24"/>
        </w:rPr>
        <w:t xml:space="preserve"> Hotel</w:t>
      </w:r>
    </w:p>
    <w:p w14:paraId="7593B0BE" w14:textId="244707D9" w:rsidR="00431BBC" w:rsidRDefault="00431BBC" w:rsidP="00431BBC">
      <w:r>
        <w:t xml:space="preserve">- Agriturismo La Selva  </w:t>
      </w:r>
    </w:p>
    <w:p w14:paraId="3DF05F43" w14:textId="77777777" w:rsidR="00431BBC" w:rsidRDefault="00431BBC" w:rsidP="00431BBC">
      <w:r>
        <w:t xml:space="preserve">  Sistemazione immersa nel verde con prodotti a km zero.  </w:t>
      </w:r>
    </w:p>
    <w:p w14:paraId="4EFDB9B2" w14:textId="0EC15280" w:rsidR="00431BBC" w:rsidRDefault="00431BBC" w:rsidP="00431BBC">
      <w:r>
        <w:lastRenderedPageBreak/>
        <w:t xml:space="preserve">  Via Selva di Paliano, 15  </w:t>
      </w:r>
    </w:p>
    <w:p w14:paraId="76C9C28B" w14:textId="3ECDCE5C" w:rsidR="00431BBC" w:rsidRDefault="00431BBC" w:rsidP="00431BBC">
      <w:r>
        <w:t xml:space="preserve">- B&amp;B Palazzo Colonna  </w:t>
      </w:r>
    </w:p>
    <w:p w14:paraId="35394961" w14:textId="77777777" w:rsidR="00431BBC" w:rsidRDefault="00431BBC" w:rsidP="00431BBC">
      <w:r>
        <w:t xml:space="preserve">  Alloggio nel cuore del centro storico.  </w:t>
      </w:r>
    </w:p>
    <w:p w14:paraId="0FF3202F" w14:textId="247EA0FE" w:rsidR="00431BBC" w:rsidRDefault="00431BBC" w:rsidP="00431BBC">
      <w:r>
        <w:t xml:space="preserve">  Piazza della Collegiata, 3  </w:t>
      </w:r>
    </w:p>
    <w:p w14:paraId="44119861" w14:textId="56F683FC" w:rsidR="00431BBC" w:rsidRPr="003E2DA7" w:rsidRDefault="00431BBC" w:rsidP="00431BBC">
      <w:pPr>
        <w:rPr>
          <w:sz w:val="24"/>
          <w:szCs w:val="24"/>
        </w:rPr>
      </w:pPr>
      <w:r w:rsidRPr="003E2DA7">
        <w:rPr>
          <w:sz w:val="24"/>
          <w:szCs w:val="24"/>
        </w:rPr>
        <w:t>Come Arrivare</w:t>
      </w:r>
    </w:p>
    <w:p w14:paraId="720F8A4A" w14:textId="499E7043" w:rsidR="00431BBC" w:rsidRDefault="00431BBC" w:rsidP="00431BBC">
      <w:r>
        <w:t xml:space="preserve">- In Auto:  </w:t>
      </w:r>
    </w:p>
    <w:p w14:paraId="59393CE8" w14:textId="77777777" w:rsidR="00431BBC" w:rsidRDefault="00431BBC" w:rsidP="00431BBC">
      <w:r>
        <w:t xml:space="preserve">  A 70 km da Roma, uscita A1 ad Anagni o via Casilina.  </w:t>
      </w:r>
    </w:p>
    <w:p w14:paraId="03E26C39" w14:textId="7EB75B0A" w:rsidR="00431BBC" w:rsidRDefault="00431BBC" w:rsidP="00431BBC">
      <w:r>
        <w:t xml:space="preserve">- In Treno:  </w:t>
      </w:r>
    </w:p>
    <w:p w14:paraId="205E7551" w14:textId="77777777" w:rsidR="00431BBC" w:rsidRDefault="00431BBC" w:rsidP="00431BBC">
      <w:r>
        <w:t xml:space="preserve">  Stazione più vicina: Anagni-Fiuggi (linea Roma-Cassino-Napoli).  </w:t>
      </w:r>
    </w:p>
    <w:p w14:paraId="62C75727" w14:textId="30D51113" w:rsidR="00431BBC" w:rsidRDefault="00431BBC" w:rsidP="00431BBC">
      <w:r>
        <w:t xml:space="preserve">- In Autobus:  </w:t>
      </w:r>
    </w:p>
    <w:p w14:paraId="59D6F956" w14:textId="2EF91301" w:rsidR="00431BBC" w:rsidRDefault="00431BBC" w:rsidP="00431BBC">
      <w:r>
        <w:t xml:space="preserve">  Collegamenti COTRAL da Roma (fermata Anagnina).  </w:t>
      </w:r>
    </w:p>
    <w:p w14:paraId="27284916" w14:textId="1738D6F1" w:rsidR="00431BBC" w:rsidRPr="003E2DA7" w:rsidRDefault="00431BBC" w:rsidP="00431BBC">
      <w:pPr>
        <w:rPr>
          <w:sz w:val="24"/>
          <w:szCs w:val="24"/>
        </w:rPr>
      </w:pPr>
      <w:r w:rsidRPr="003E2DA7">
        <w:rPr>
          <w:sz w:val="24"/>
          <w:szCs w:val="24"/>
        </w:rPr>
        <w:t>Percorso Consigliato</w:t>
      </w:r>
    </w:p>
    <w:p w14:paraId="46795CCC" w14:textId="77777777" w:rsidR="00431BBC" w:rsidRDefault="00431BBC" w:rsidP="00431BBC">
      <w:r>
        <w:t xml:space="preserve">Partendo dal parcheggio in Viale Umberto I, visita:  </w:t>
      </w:r>
    </w:p>
    <w:p w14:paraId="38E9CC43" w14:textId="77777777" w:rsidR="00431BBC" w:rsidRDefault="00431BBC" w:rsidP="00431BBC">
      <w:r>
        <w:t xml:space="preserve">1. Centro Storico e Palazzo Colonna  </w:t>
      </w:r>
    </w:p>
    <w:p w14:paraId="7C4DEB1F" w14:textId="77777777" w:rsidR="00431BBC" w:rsidRDefault="00431BBC" w:rsidP="00431BBC">
      <w:r>
        <w:t xml:space="preserve">2. Collegiata di Sant'Andrea Apostolo  </w:t>
      </w:r>
    </w:p>
    <w:p w14:paraId="5441FAB9" w14:textId="77777777" w:rsidR="00431BBC" w:rsidRDefault="00431BBC" w:rsidP="00431BBC">
      <w:r>
        <w:t xml:space="preserve">3. Santuario di Santa Maria di Pugliano  </w:t>
      </w:r>
    </w:p>
    <w:p w14:paraId="023C6BCB" w14:textId="77777777" w:rsidR="00431BBC" w:rsidRDefault="00431BBC" w:rsidP="00431BBC">
      <w:r>
        <w:t xml:space="preserve">4. Selva di Paliano  </w:t>
      </w:r>
    </w:p>
    <w:p w14:paraId="63000364" w14:textId="77777777" w:rsidR="00431BBC" w:rsidRDefault="00431BBC" w:rsidP="00431BBC">
      <w:r>
        <w:t xml:space="preserve">5. Degustazione di vini e prodotti locali  </w:t>
      </w:r>
    </w:p>
    <w:p w14:paraId="594FE54E" w14:textId="7EA3F9FD" w:rsidR="00493ECC" w:rsidRPr="003E2DA7" w:rsidRDefault="00431BBC" w:rsidP="003E2DA7">
      <w:pPr>
        <w:jc w:val="center"/>
        <w:rPr>
          <w:sz w:val="24"/>
          <w:szCs w:val="24"/>
        </w:rPr>
      </w:pPr>
      <w:r w:rsidRPr="003E2DA7">
        <w:rPr>
          <w:sz w:val="24"/>
          <w:szCs w:val="24"/>
        </w:rPr>
        <w:t>© Corso di Turismo Digitale 2025 - Università Tor Vergata</w:t>
      </w:r>
    </w:p>
    <w:sectPr w:rsidR="00493ECC" w:rsidRPr="003E2D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94"/>
    <w:rsid w:val="003E2DA7"/>
    <w:rsid w:val="00431BBC"/>
    <w:rsid w:val="00493ECC"/>
    <w:rsid w:val="009450AA"/>
    <w:rsid w:val="00B07459"/>
    <w:rsid w:val="00B52294"/>
    <w:rsid w:val="00D05B7E"/>
    <w:rsid w:val="00D9281D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1DE6"/>
  <w15:chartTrackingRefBased/>
  <w15:docId w15:val="{051E264F-9E22-4468-897C-2AD04608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52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52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522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2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22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2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2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2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2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22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52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522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2294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2294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229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229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229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229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2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2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2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2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52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229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5229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52294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2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2294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522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Rocchi</dc:creator>
  <cp:keywords/>
  <dc:description/>
  <cp:lastModifiedBy>Jacopo Rocchi</cp:lastModifiedBy>
  <cp:revision>4</cp:revision>
  <dcterms:created xsi:type="dcterms:W3CDTF">2025-06-08T10:44:00Z</dcterms:created>
  <dcterms:modified xsi:type="dcterms:W3CDTF">2025-06-08T10:55:00Z</dcterms:modified>
</cp:coreProperties>
</file>