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977.999954223633" w:type="dxa"/>
        <w:jc w:val="left"/>
        <w:tblInd w:w="5.00007629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9998321533203"/>
        <w:gridCol w:w="7512.0001220703125"/>
        <w:tblGridChange w:id="0">
          <w:tblGrid>
            <w:gridCol w:w="2465.9998321533203"/>
            <w:gridCol w:w="7512.0001220703125"/>
          </w:tblGrid>
        </w:tblGridChange>
      </w:tblGrid>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d6614"/>
                <w:sz w:val="24"/>
                <w:szCs w:val="24"/>
                <w:u w:val="none"/>
                <w:shd w:fill="auto" w:val="clear"/>
                <w:vertAlign w:val="baseline"/>
              </w:rPr>
            </w:pPr>
            <w:r w:rsidDel="00000000" w:rsidR="00000000" w:rsidRPr="00000000">
              <w:rPr>
                <w:rFonts w:ascii="Arial" w:cs="Arial" w:eastAsia="Arial" w:hAnsi="Arial"/>
                <w:b w:val="1"/>
                <w:i w:val="0"/>
                <w:smallCaps w:val="0"/>
                <w:strike w:val="0"/>
                <w:color w:val="fd6614"/>
                <w:sz w:val="24"/>
                <w:szCs w:val="24"/>
                <w:u w:val="none"/>
                <w:shd w:fill="auto" w:val="clear"/>
                <w:vertAlign w:val="baseline"/>
                <w:rtl w:val="0"/>
              </w:rPr>
              <w:t xml:space="preserve">BTS 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p>
        </w:tc>
      </w:tr>
      <w:tr>
        <w:trPr>
          <w:cantSplit w:val="0"/>
          <w:trHeight w:val="5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838200" cy="2952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134 découverte JavaScript application calcul mental</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004577636719" w:right="0" w:firstLine="0"/>
        <w:jc w:val="left"/>
        <w:rPr>
          <w:rFonts w:ascii="Arial" w:cs="Arial" w:eastAsia="Arial" w:hAnsi="Arial"/>
          <w:b w:val="1"/>
          <w:i w:val="0"/>
          <w:smallCaps w:val="0"/>
          <w:strike w:val="0"/>
          <w:color w:val="03ddd2"/>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333333" w:val="clear"/>
          <w:vertAlign w:val="baseline"/>
          <w:rtl w:val="0"/>
        </w:rPr>
        <w:t xml:space="preserve"> </w:t>
      </w:r>
      <w:r w:rsidDel="00000000" w:rsidR="00000000" w:rsidRPr="00000000">
        <w:rPr>
          <w:rFonts w:ascii="Arial" w:cs="Arial" w:eastAsia="Arial" w:hAnsi="Arial"/>
          <w:b w:val="1"/>
          <w:i w:val="0"/>
          <w:smallCaps w:val="0"/>
          <w:strike w:val="0"/>
          <w:color w:val="03ddd2"/>
          <w:sz w:val="36"/>
          <w:szCs w:val="36"/>
          <w:u w:val="none"/>
          <w:shd w:fill="333333" w:val="clear"/>
          <w:vertAlign w:val="baseline"/>
          <w:rtl w:val="0"/>
        </w:rPr>
        <w:t xml:space="preserve">1 O</w:t>
      </w:r>
      <w:r w:rsidDel="00000000" w:rsidR="00000000" w:rsidRPr="00000000">
        <w:rPr>
          <w:rFonts w:ascii="Arial" w:cs="Arial" w:eastAsia="Arial" w:hAnsi="Arial"/>
          <w:b w:val="1"/>
          <w:i w:val="0"/>
          <w:smallCaps w:val="0"/>
          <w:strike w:val="0"/>
          <w:color w:val="03ddd2"/>
          <w:sz w:val="28.799999237060547"/>
          <w:szCs w:val="28.799999237060547"/>
          <w:u w:val="none"/>
          <w:shd w:fill="auto" w:val="clear"/>
          <w:vertAlign w:val="baseline"/>
          <w:rtl w:val="0"/>
        </w:rPr>
        <w:t xml:space="preserve">BJECTIF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80615234375" w:line="244.06888961791992" w:lineRule="auto"/>
        <w:ind w:left="11.880035400390625" w:right="11.365966796875" w:firstLine="5.03997802734375"/>
        <w:jc w:val="both"/>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Cette activité permet de lire et modifier du code HTML ou de lire et modifier les champs des formulaires grâce à Javascript. Elle permet également de faire évoluer l’application en fonction des problèmes et demandes rencontrées.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5107421875" w:line="240" w:lineRule="auto"/>
        <w:ind w:left="37.00004577636719" w:right="0" w:firstLine="0"/>
        <w:jc w:val="left"/>
        <w:rPr>
          <w:rFonts w:ascii="Arial" w:cs="Arial" w:eastAsia="Arial" w:hAnsi="Arial"/>
          <w:b w:val="1"/>
          <w:i w:val="0"/>
          <w:smallCaps w:val="0"/>
          <w:strike w:val="0"/>
          <w:color w:val="03ddd2"/>
          <w:sz w:val="28.799999237060547"/>
          <w:szCs w:val="28.799999237060547"/>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333333" w:val="clear"/>
          <w:vertAlign w:val="baseline"/>
          <w:rtl w:val="0"/>
        </w:rPr>
        <w:t xml:space="preserve"> </w:t>
      </w:r>
      <w:r w:rsidDel="00000000" w:rsidR="00000000" w:rsidRPr="00000000">
        <w:rPr>
          <w:rFonts w:ascii="Arial" w:cs="Arial" w:eastAsia="Arial" w:hAnsi="Arial"/>
          <w:b w:val="1"/>
          <w:i w:val="0"/>
          <w:smallCaps w:val="0"/>
          <w:strike w:val="0"/>
          <w:color w:val="03ddd2"/>
          <w:sz w:val="36"/>
          <w:szCs w:val="36"/>
          <w:u w:val="none"/>
          <w:shd w:fill="333333" w:val="clear"/>
          <w:vertAlign w:val="baseline"/>
          <w:rtl w:val="0"/>
        </w:rPr>
        <w:t xml:space="preserve">2 S</w:t>
      </w:r>
      <w:r w:rsidDel="00000000" w:rsidR="00000000" w:rsidRPr="00000000">
        <w:rPr>
          <w:rFonts w:ascii="Arial" w:cs="Arial" w:eastAsia="Arial" w:hAnsi="Arial"/>
          <w:b w:val="1"/>
          <w:i w:val="0"/>
          <w:smallCaps w:val="0"/>
          <w:strike w:val="0"/>
          <w:color w:val="03ddd2"/>
          <w:sz w:val="28.799999237060547"/>
          <w:szCs w:val="28.799999237060547"/>
          <w:u w:val="none"/>
          <w:shd w:fill="auto" w:val="clear"/>
          <w:vertAlign w:val="baseline"/>
          <w:rtl w:val="0"/>
        </w:rPr>
        <w:t xml:space="preserve">ITUATION INITIALE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80615234375" w:line="240" w:lineRule="auto"/>
        <w:ind w:left="26.279983520507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Nous allons proposer une application pour s’entraîner au calcul mental.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8701171875" w:line="240" w:lineRule="auto"/>
        <w:ind w:left="25.080032348632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Le code suivant est utilisé : </w:t>
      </w:r>
    </w:p>
    <w:tbl>
      <w:tblPr>
        <w:tblStyle w:val="Table2"/>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57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&lt;!doctype html&gt;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&lt;html lang="en"&gt;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&lt;head&gt;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30.899963378906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&lt;meta charset="UTF-8"&gt;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730.899963378906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&lt;title&gt;Calcul mental&lt;/title&gt;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&lt;/head&gt;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&lt;body&gt;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730.899963378906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&lt;h1&gt;Calcul mental&lt;/h1&gt;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72.27208137512207" w:lineRule="auto"/>
              <w:ind w:left="45.019989013671875" w:right="66.005859375" w:firstLine="685.8799743652344"/>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&lt;p&gt;calculez la somme des nombres et saisissez dans le champ réponse.&lt;/p&gt; &lt;div id="cadreNombre"&gt;nombre A&lt;input type="text" id="nombreA" value="15"  readonly&gt;&lt;/div&gt;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40" w:lineRule="auto"/>
              <w:ind w:left="728.7998962402344"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72.272367477417" w:lineRule="auto"/>
              <w:ind w:left="45.019989013671875" w:right="1452.0037841796875" w:firstLine="685.8799743652344"/>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id="cadreNombre"&gt;nombre B&lt;input type="text" id="nombreB"  readonly&gt;&lt;/div&gt;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72.272367477417" w:lineRule="auto"/>
              <w:ind w:left="730.8999633789062" w:right="1452.0037841796875"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id="cadreReponse"&gt;Réponse&lt;input type="text" id="reponse"&gt; &lt;input type="button" id="repondre" value="repondre"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40" w:lineRule="auto"/>
              <w:ind w:left="43.5499572753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onclick="repondre()"&gt;&lt;/div&gt;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&lt;/body&gt;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&lt;script src="js/calcul.js"&gt;&lt;/script&gt;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&lt;/html&gt;</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888961791992" w:lineRule="auto"/>
        <w:ind w:left="11.880035400390625" w:right="6.802978515625" w:firstLine="14.16000366210937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Enregistrer ce code dans votre répertoire de travail avec un nom cohérent, comme TP_Javascript_4_formes.html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1318359375" w:line="240" w:lineRule="auto"/>
        <w:ind w:left="26.279983520507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Note : il est impératif que le script se trouve à la fin de la page HTML.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1318359375" w:line="240" w:lineRule="auto"/>
        <w:ind w:left="26.279983520507812"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Pr>
        <w:drawing>
          <wp:inline distB="114300" distT="114300" distL="114300" distR="114300">
            <wp:extent cx="6340114" cy="17526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40114"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1318359375" w:line="240" w:lineRule="auto"/>
        <w:ind w:left="26.279983520507812"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Pr>
        <w:drawing>
          <wp:inline distB="114300" distT="114300" distL="114300" distR="114300">
            <wp:extent cx="6340114" cy="2628900"/>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340114"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201049804688" w:line="240" w:lineRule="auto"/>
        <w:ind w:left="28.680038452148438"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Il faut ensuite créer le script calcul.js.</w:t>
      </w:r>
    </w:p>
    <w:tbl>
      <w:tblPr>
        <w:tblStyle w:val="Table3"/>
        <w:tblW w:w="9904.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4.999542236328"/>
        <w:tblGridChange w:id="0">
          <w:tblGrid>
            <w:gridCol w:w="9904.999542236328"/>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7005920410156" w:right="0" w:firstLine="0"/>
              <w:jc w:val="left"/>
              <w:rPr>
                <w:rFonts w:ascii="Carlito" w:cs="Carlito" w:eastAsia="Carlito" w:hAnsi="Carlito"/>
                <w:b w:val="0"/>
                <w:i w:val="0"/>
                <w:smallCaps w:val="0"/>
                <w:strike w:val="0"/>
                <w:color w:val="004586"/>
                <w:sz w:val="21"/>
                <w:szCs w:val="21"/>
                <w:u w:val="none"/>
                <w:shd w:fill="auto" w:val="clear"/>
                <w:vertAlign w:val="baseline"/>
              </w:rPr>
            </w:pPr>
            <w:r w:rsidDel="00000000" w:rsidR="00000000" w:rsidRPr="00000000">
              <w:rPr>
                <w:rFonts w:ascii="Carlito" w:cs="Carlito" w:eastAsia="Carlito" w:hAnsi="Carlito"/>
                <w:b w:val="0"/>
                <w:i w:val="0"/>
                <w:smallCaps w:val="0"/>
                <w:strike w:val="0"/>
                <w:color w:val="004586"/>
                <w:sz w:val="21"/>
                <w:szCs w:val="21"/>
                <w:u w:val="none"/>
                <w:shd w:fill="auto" w:val="clear"/>
                <w:vertAlign w:val="baseline"/>
                <w:rtl w:val="0"/>
              </w:rPr>
              <w:t xml:space="preserve">Savez-vous où placer le script calcul.js ?</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7863769531" w:right="0" w:firstLine="0"/>
              <w:jc w:val="left"/>
              <w:rPr>
                <w:rFonts w:ascii="Arial" w:cs="Arial" w:eastAsia="Arial" w:hAnsi="Arial"/>
                <w:b w:val="0"/>
                <w:i w:val="0"/>
                <w:smallCaps w:val="0"/>
                <w:strike w:val="0"/>
                <w:color w:val="000000"/>
                <w:sz w:val="20"/>
                <w:szCs w:val="20"/>
                <w:u w:val="none"/>
                <w:shd w:fill="c6c6c6" w:val="clear"/>
                <w:vertAlign w:val="baseline"/>
              </w:rPr>
            </w:pPr>
            <w:r w:rsidDel="00000000" w:rsidR="00000000" w:rsidRPr="00000000">
              <w:rPr>
                <w:rFonts w:ascii="Arial" w:cs="Arial" w:eastAsia="Arial" w:hAnsi="Arial"/>
                <w:b w:val="0"/>
                <w:i w:val="0"/>
                <w:smallCaps w:val="0"/>
                <w:strike w:val="0"/>
                <w:color w:val="000000"/>
                <w:sz w:val="20"/>
                <w:szCs w:val="20"/>
                <w:u w:val="none"/>
                <w:shd w:fill="c6c6c6" w:val="clear"/>
                <w:vertAlign w:val="baseline"/>
                <w:rtl w:val="0"/>
              </w:rPr>
              <w:t xml:space="preserve">David ROUMANET 16/10/2023 (v.13) 1</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977.999954223633" w:type="dxa"/>
        <w:jc w:val="left"/>
        <w:tblInd w:w="5.00007629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9998321533203"/>
        <w:gridCol w:w="7512.0001220703125"/>
        <w:tblGridChange w:id="0">
          <w:tblGrid>
            <w:gridCol w:w="2465.9998321533203"/>
            <w:gridCol w:w="7512.0001220703125"/>
          </w:tblGrid>
        </w:tblGridChange>
      </w:tblGrid>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d6614"/>
                <w:sz w:val="24"/>
                <w:szCs w:val="24"/>
                <w:u w:val="none"/>
                <w:shd w:fill="auto" w:val="clear"/>
                <w:vertAlign w:val="baseline"/>
              </w:rPr>
            </w:pPr>
            <w:r w:rsidDel="00000000" w:rsidR="00000000" w:rsidRPr="00000000">
              <w:rPr>
                <w:rFonts w:ascii="Arial" w:cs="Arial" w:eastAsia="Arial" w:hAnsi="Arial"/>
                <w:b w:val="1"/>
                <w:i w:val="0"/>
                <w:smallCaps w:val="0"/>
                <w:strike w:val="0"/>
                <w:color w:val="fd6614"/>
                <w:sz w:val="24"/>
                <w:szCs w:val="24"/>
                <w:u w:val="none"/>
                <w:shd w:fill="auto" w:val="clear"/>
                <w:vertAlign w:val="baseline"/>
                <w:rtl w:val="0"/>
              </w:rPr>
              <w:t xml:space="preserve">BTS 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p>
        </w:tc>
      </w:tr>
      <w:tr>
        <w:trPr>
          <w:cantSplit w:val="0"/>
          <w:trHeight w:val="5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838200" cy="295275"/>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134 découverte JavaScript application calcul mental</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0015258789062" w:right="0" w:firstLine="0"/>
        <w:jc w:val="left"/>
        <w:rPr>
          <w:rFonts w:ascii="Arial" w:cs="Arial" w:eastAsia="Arial" w:hAnsi="Arial"/>
          <w:b w:val="1"/>
          <w:i w:val="0"/>
          <w:smallCaps w:val="0"/>
          <w:strike w:val="0"/>
          <w:color w:val="03ddd2"/>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2.1 M</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ODIFICATION DU SCRIPT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J</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AVA</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S</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CRIPT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94140625" w:line="240" w:lineRule="auto"/>
        <w:ind w:left="16.92001342773437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Créez un répertoire que vous appellerez « JS » et à l’intérieur, créez le script « calcul.js » </w:t>
      </w:r>
    </w:p>
    <w:tbl>
      <w:tblPr>
        <w:tblStyle w:val="Table6"/>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320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27179527282715" w:lineRule="auto"/>
              <w:ind w:left="57.19993591308594" w:right="1250.0054931640625" w:firstLine="0"/>
              <w:jc w:val="left"/>
              <w:rPr>
                <w:rFonts w:ascii="Noto Sans Mono" w:cs="Noto Sans Mono" w:eastAsia="Noto Sans Mono" w:hAnsi="Noto Sans Mono"/>
                <w:b w:val="0"/>
                <w:i w:val="0"/>
                <w:smallCaps w:val="0"/>
                <w:strike w:val="0"/>
                <w:color w:val="999999"/>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Ce script va permettre d'écrire dans les champs nombreA et nombreB // et lire la réponse de l'utilisateur, lorsqu'il cliquera le bouton.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92626953125" w:line="240" w:lineRule="auto"/>
              <w:ind w:left="45.8599853515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function tirageNombre(min, max)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72.27179527282715" w:lineRule="auto"/>
              <w:ind w:left="31.999969482421875" w:right="2006.00341796875"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w:t>
            </w: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cette fonction tire un nombre au hasard entre min et max  </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let nombre = Math.floor(Math.random() * (max-min+1)) + min  return nombre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40" w:lineRule="auto"/>
              <w:ind w:left="61.399993896484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1396484375" w:line="240" w:lineRule="auto"/>
              <w:ind w:left="45.8599853515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for (let t=0; t &lt; 50; t++)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29.8500061035156"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console.log(tirageNombre(5,50))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61.399993896484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340114" cy="787400"/>
            <wp:effectExtent b="0" l="0" r="0" t="0"/>
            <wp:docPr id="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340114"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001342773437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Cette première fonction mérite quelques explications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9921875" w:line="244.06888961791992" w:lineRule="auto"/>
        <w:ind w:left="17.880020141601562" w:right="-4.119873046875"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on veut tirer un nombre entre 5 et 50 inclus, pour cela nous devons ajouter « min » au résultat pour être certain que le nombre sera supérieur ou égal à « min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7080078125" w:line="244.06940460205078" w:lineRule="auto"/>
        <w:ind w:left="17.639999389648438" w:right="2.640380859375" w:hanging="2.159957885742187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Si nous ajoutons « min », il faut que le maximum, soit la différence entre « max » et « min » (c’est-à dire l’écart entre les deux nombres).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7080078125" w:line="240" w:lineRule="auto"/>
        <w:ind w:left="0" w:right="0" w:firstLine="0"/>
        <w:jc w:val="center"/>
        <w:rPr>
          <w:rFonts w:ascii="Carlito" w:cs="Carlito" w:eastAsia="Carlito" w:hAnsi="Carlito"/>
          <w:b w:val="0"/>
          <w:i w:val="0"/>
          <w:smallCaps w:val="0"/>
          <w:strike w:val="0"/>
          <w:color w:val="000000"/>
          <w:sz w:val="24"/>
          <w:szCs w:val="24"/>
          <w:u w:val="none"/>
          <w:shd w:fill="auto" w:val="clear"/>
          <w:vertAlign w:val="baseline"/>
        </w:rPr>
        <w:sectPr>
          <w:pgSz w:h="16820" w:w="11900" w:orient="portrait"/>
          <w:pgMar w:bottom="852.7799987792969" w:top="793.016357421875" w:left="956.9999694824219" w:right="964.07958984375" w:header="0" w:footer="720"/>
          <w:pgNumType w:start="1"/>
        </w:sect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Cependant, il faut ajouter un à cet écart, car la fonction floor() va couper le résultat à l’entier inférieur.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19677734375" w:line="240" w:lineRule="auto"/>
        <w:ind w:left="0" w:right="1762.080078125"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min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880126953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0 1 2 5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3.219604492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Random()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05810546875"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perscript"/>
          <w:rtl w:val="0"/>
        </w:rPr>
        <w:t xml:space="preserve">0 à 0,99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x46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0126953125" w:line="240" w:lineRule="auto"/>
        <w:ind w:left="0" w:right="1335.050048828125"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 0 à 45,99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9298095703125" w:line="240" w:lineRule="auto"/>
        <w:ind w:left="199.47998046875"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6820" w:w="11900" w:orient="portrait"/>
          <w:pgMar w:bottom="852.7799987792969" w:top="793.016357421875" w:left="1358.0400085449219" w:right="1703.680419921875" w:header="0" w:footer="720"/>
          <w:cols w:equalWidth="0" w:num="2">
            <w:col w:space="0" w:w="4420"/>
            <w:col w:space="0" w:w="442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floor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63623046875" w:line="244.06903266906738" w:lineRule="auto"/>
        <w:ind w:left="17.399978637695312" w:right="-2.398681640625" w:hanging="2.400054931640625"/>
        <w:jc w:val="both"/>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On peut vérifier facilement que cela marche en choisissant un nombre « min » égal à zéro et un « max » égal à cinquante, on a alors 50-0+1 = 51 : dans le meilleur des cas, nous aurons 0,9999 x 51 = 50,949. En tronquant le résultat, on trouve bien 50,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101318359375" w:line="244.06888961791992" w:lineRule="auto"/>
        <w:ind w:left="17.1600341796875" w:right="-5.439453125" w:firstLine="7.919998168945312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Lors de l’affichage de la page HTML, vous pourrez voir le résultat de la fonction tirage : les tirages sont compris entre 5 et 50 inclus.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101318359375" w:line="244.0690040588379" w:lineRule="auto"/>
        <w:ind w:left="26.279983520507812" w:right="18.5693359375" w:hanging="9.359970092773438"/>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Corrigez votre code et cherchez les erreurs avant de passer à la section suivante, si vous ne voyez pas la liste de nombres. </w:t>
      </w:r>
    </w:p>
    <w:tbl>
      <w:tblPr>
        <w:tblStyle w:val="Table7"/>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7863769531" w:right="0" w:firstLine="0"/>
              <w:jc w:val="left"/>
              <w:rPr>
                <w:rFonts w:ascii="Arial" w:cs="Arial" w:eastAsia="Arial" w:hAnsi="Arial"/>
                <w:b w:val="0"/>
                <w:i w:val="0"/>
                <w:smallCaps w:val="0"/>
                <w:strike w:val="0"/>
                <w:color w:val="000000"/>
                <w:sz w:val="20"/>
                <w:szCs w:val="20"/>
                <w:u w:val="none"/>
                <w:shd w:fill="c6c6c6" w:val="clear"/>
                <w:vertAlign w:val="baseline"/>
              </w:rPr>
            </w:pPr>
            <w:r w:rsidDel="00000000" w:rsidR="00000000" w:rsidRPr="00000000">
              <w:rPr>
                <w:rFonts w:ascii="Arial" w:cs="Arial" w:eastAsia="Arial" w:hAnsi="Arial"/>
                <w:b w:val="0"/>
                <w:i w:val="0"/>
                <w:smallCaps w:val="0"/>
                <w:strike w:val="0"/>
                <w:color w:val="000000"/>
                <w:sz w:val="20"/>
                <w:szCs w:val="20"/>
                <w:u w:val="none"/>
                <w:shd w:fill="c6c6c6" w:val="clear"/>
                <w:vertAlign w:val="baseline"/>
                <w:rtl w:val="0"/>
              </w:rPr>
              <w:t xml:space="preserve">David ROUMANET 16/10/2023 (v.13) 2</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977.999954223633" w:type="dxa"/>
        <w:jc w:val="left"/>
        <w:tblInd w:w="5.00007629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9998321533203"/>
        <w:gridCol w:w="7512.0001220703125"/>
        <w:tblGridChange w:id="0">
          <w:tblGrid>
            <w:gridCol w:w="2465.9998321533203"/>
            <w:gridCol w:w="7512.0001220703125"/>
          </w:tblGrid>
        </w:tblGridChange>
      </w:tblGrid>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d6614"/>
                <w:sz w:val="24"/>
                <w:szCs w:val="24"/>
                <w:u w:val="none"/>
                <w:shd w:fill="auto" w:val="clear"/>
                <w:vertAlign w:val="baseline"/>
              </w:rPr>
            </w:pPr>
            <w:r w:rsidDel="00000000" w:rsidR="00000000" w:rsidRPr="00000000">
              <w:rPr>
                <w:rFonts w:ascii="Arial" w:cs="Arial" w:eastAsia="Arial" w:hAnsi="Arial"/>
                <w:b w:val="1"/>
                <w:i w:val="0"/>
                <w:smallCaps w:val="0"/>
                <w:strike w:val="0"/>
                <w:color w:val="fd6614"/>
                <w:sz w:val="24"/>
                <w:szCs w:val="24"/>
                <w:u w:val="none"/>
                <w:shd w:fill="auto" w:val="clear"/>
                <w:vertAlign w:val="baseline"/>
                <w:rtl w:val="0"/>
              </w:rPr>
              <w:t xml:space="preserve">BTS 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p>
        </w:tc>
      </w:tr>
      <w:tr>
        <w:trPr>
          <w:cantSplit w:val="0"/>
          <w:trHeight w:val="5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838200" cy="2952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134 découverte JavaScript application calcul mental</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0015258789062" w:right="0" w:firstLine="0"/>
        <w:jc w:val="left"/>
        <w:rPr>
          <w:rFonts w:ascii="Arial" w:cs="Arial" w:eastAsia="Arial" w:hAnsi="Arial"/>
          <w:b w:val="1"/>
          <w:i w:val="0"/>
          <w:smallCaps w:val="0"/>
          <w:strike w:val="0"/>
          <w:color w:val="03ddd2"/>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2.2 É</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CRITURE DES CHAMPS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94140625" w:line="240" w:lineRule="auto"/>
        <w:ind w:left="13.07998657226562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JavaScript est capable d’écrire dans les champs que nous avons définis, en utilisant leurs ID.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9921875" w:line="244.06940460205078" w:lineRule="auto"/>
        <w:ind w:left="21.959991455078125" w:right="23.84033203125" w:firstLine="6.720046997070312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Il va en effet, rechercher dans le DOM de la page, où se trouve cet ID. On peut utiliser deux instructions qui font le travail de manière similaire.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09765625" w:line="240" w:lineRule="auto"/>
        <w:ind w:left="25.080032348632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La plus rapide : </w:t>
      </w:r>
    </w:p>
    <w:tbl>
      <w:tblPr>
        <w:tblStyle w:val="Table9"/>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34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997253417969"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index = document.getElementById("nombreA")</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0032348632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La plus élégante (le signe # indique qu’il s’agit d’un ID) : </w:t>
      </w:r>
    </w:p>
    <w:tbl>
      <w:tblPr>
        <w:tblStyle w:val="Table10"/>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39996337890625" w:right="0" w:firstLine="0"/>
              <w:jc w:val="left"/>
              <w:rPr>
                <w:rFonts w:ascii="Carlito" w:cs="Carlito" w:eastAsia="Carlito" w:hAnsi="Carlito"/>
                <w:b w:val="0"/>
                <w:i w:val="0"/>
                <w:smallCaps w:val="0"/>
                <w:strike w:val="0"/>
                <w:color w:val="004586"/>
                <w:sz w:val="21"/>
                <w:szCs w:val="21"/>
                <w:u w:val="none"/>
                <w:shd w:fill="auto" w:val="clear"/>
                <w:vertAlign w:val="baseline"/>
              </w:rPr>
            </w:pPr>
            <w:r w:rsidDel="00000000" w:rsidR="00000000" w:rsidRPr="00000000">
              <w:rPr>
                <w:rFonts w:ascii="Carlito" w:cs="Carlito" w:eastAsia="Carlito" w:hAnsi="Carlito"/>
                <w:b w:val="0"/>
                <w:i w:val="0"/>
                <w:smallCaps w:val="0"/>
                <w:strike w:val="0"/>
                <w:color w:val="004586"/>
                <w:sz w:val="21"/>
                <w:szCs w:val="21"/>
                <w:u w:val="none"/>
                <w:shd w:fill="auto" w:val="clear"/>
                <w:vertAlign w:val="baseline"/>
                <w:rtl w:val="0"/>
              </w:rPr>
              <w:t xml:space="preserve">index = document.querySelector("#nombreA")</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Voici donc le nouveau code JavaScript (remplace le précédent) : </w:t>
      </w:r>
    </w:p>
    <w:tbl>
      <w:tblPr>
        <w:tblStyle w:val="Table11"/>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77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27179527282715" w:lineRule="auto"/>
              <w:ind w:left="57.19993591308594" w:right="1250.0054931640625" w:firstLine="0"/>
              <w:jc w:val="left"/>
              <w:rPr>
                <w:rFonts w:ascii="Noto Sans Mono" w:cs="Noto Sans Mono" w:eastAsia="Noto Sans Mono" w:hAnsi="Noto Sans Mono"/>
                <w:b w:val="0"/>
                <w:i w:val="0"/>
                <w:smallCaps w:val="0"/>
                <w:strike w:val="0"/>
                <w:color w:val="999999"/>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Ce script va permettre d'écrire dans les champs nombreA et nombreB // et lire la réponse de l'utilisateur, lorsqu'il cliquera le bouton.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92626953125" w:line="240" w:lineRule="auto"/>
              <w:ind w:left="45.8599853515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function tirageNombre(min, max)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737.200012207031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cette fonction tire un nombre au hasard entre min et max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28.7998962402344"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let nombre = Math.floor(Math.random() * (max-min+1)) + min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725.0199890136719"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return nombre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61.399993896484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29931640625" w:line="240" w:lineRule="auto"/>
              <w:ind w:left="45.8599853515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function ecrireNombre(ID, valeur)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23.5499572753906"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document.querySelector(ID).value = valeur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72.27179527282715" w:lineRule="auto"/>
              <w:ind w:left="61.399993896484375" w:right="363.00048828125" w:firstLine="675.8000183105469"/>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document.getElementById(ID).value = valeur // autre possibilité </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92626953125" w:line="240" w:lineRule="auto"/>
              <w:ind w:left="45.8599853515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function lireNombre(ID)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25.0199890136719"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return Number(document.querySelector(ID).value)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61.399993896484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29931640625" w:line="272.27179527282715" w:lineRule="auto"/>
              <w:ind w:left="45.8599853515625" w:right="1124.0057373046875" w:firstLine="11.339950561523438"/>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Partie du code qui s'exécute dès l'appel du script dans la page web </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for (let t=0; t &lt; 50; t++)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2607421875" w:line="240" w:lineRule="auto"/>
              <w:ind w:left="729.8500061035156"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console.log(tirageNombre(5,50))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61.399993896484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3023681640625" w:line="272.27179527282715" w:lineRule="auto"/>
              <w:ind w:left="54.04998779296875" w:right="746.0064697265625" w:firstLine="3.1499481201171875"/>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tester l'écriture des nombres. Utilisez "nombreA" si vous préférez la  syntaxte </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getElementById()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2607421875" w:line="240" w:lineRule="auto"/>
              <w:ind w:left="44.59999084472656"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ecrireNombre("#nombreA", tirageNombre(1,50))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44.59999084472656"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ecrireNombre("#nombreB", tirageNombre(1,50))</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340114" cy="1663700"/>
            <wp:effectExtent b="0" l="0" r="0" t="0"/>
            <wp:docPr id="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340114"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79983520507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Note : je n’ai pas commenté les fonctions ecrireNombre() et lireNombre() qui sont explicites.</w:t>
      </w:r>
    </w:p>
    <w:tbl>
      <w:tblPr>
        <w:tblStyle w:val="Table12"/>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7863769531" w:right="0" w:firstLine="0"/>
              <w:jc w:val="left"/>
              <w:rPr>
                <w:rFonts w:ascii="Arial" w:cs="Arial" w:eastAsia="Arial" w:hAnsi="Arial"/>
                <w:b w:val="0"/>
                <w:i w:val="0"/>
                <w:smallCaps w:val="0"/>
                <w:strike w:val="0"/>
                <w:color w:val="000000"/>
                <w:sz w:val="20"/>
                <w:szCs w:val="20"/>
                <w:u w:val="none"/>
                <w:shd w:fill="c6c6c6" w:val="clear"/>
                <w:vertAlign w:val="baseline"/>
              </w:rPr>
            </w:pPr>
            <w:r w:rsidDel="00000000" w:rsidR="00000000" w:rsidRPr="00000000">
              <w:rPr>
                <w:rFonts w:ascii="Arial" w:cs="Arial" w:eastAsia="Arial" w:hAnsi="Arial"/>
                <w:b w:val="0"/>
                <w:i w:val="0"/>
                <w:smallCaps w:val="0"/>
                <w:strike w:val="0"/>
                <w:color w:val="000000"/>
                <w:sz w:val="20"/>
                <w:szCs w:val="20"/>
                <w:u w:val="none"/>
                <w:shd w:fill="c6c6c6" w:val="clear"/>
                <w:vertAlign w:val="baseline"/>
                <w:rtl w:val="0"/>
              </w:rPr>
              <w:t xml:space="preserve">David ROUMANET 16/10/2023 (v.13) 3</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9977.999954223633" w:type="dxa"/>
        <w:jc w:val="left"/>
        <w:tblInd w:w="5.00007629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9998321533203"/>
        <w:gridCol w:w="7512.0001220703125"/>
        <w:tblGridChange w:id="0">
          <w:tblGrid>
            <w:gridCol w:w="2465.9998321533203"/>
            <w:gridCol w:w="7512.0001220703125"/>
          </w:tblGrid>
        </w:tblGridChange>
      </w:tblGrid>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d6614"/>
                <w:sz w:val="24"/>
                <w:szCs w:val="24"/>
                <w:u w:val="none"/>
                <w:shd w:fill="auto" w:val="clear"/>
                <w:vertAlign w:val="baseline"/>
              </w:rPr>
            </w:pPr>
            <w:r w:rsidDel="00000000" w:rsidR="00000000" w:rsidRPr="00000000">
              <w:rPr>
                <w:rFonts w:ascii="Arial" w:cs="Arial" w:eastAsia="Arial" w:hAnsi="Arial"/>
                <w:b w:val="1"/>
                <w:i w:val="0"/>
                <w:smallCaps w:val="0"/>
                <w:strike w:val="0"/>
                <w:color w:val="fd6614"/>
                <w:sz w:val="24"/>
                <w:szCs w:val="24"/>
                <w:u w:val="none"/>
                <w:shd w:fill="auto" w:val="clear"/>
                <w:vertAlign w:val="baseline"/>
                <w:rtl w:val="0"/>
              </w:rPr>
              <w:t xml:space="preserve">BTS 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p>
        </w:tc>
      </w:tr>
      <w:tr>
        <w:trPr>
          <w:cantSplit w:val="0"/>
          <w:trHeight w:val="5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838200" cy="295275"/>
                  <wp:effectExtent b="0" l="0" r="0" t="0"/>
                  <wp:docPr id="1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134 découverte JavaScript application calcul mental</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9904.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4.999542236328"/>
        <w:tblGridChange w:id="0">
          <w:tblGrid>
            <w:gridCol w:w="9904.999542236328"/>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2005615234375" w:right="0" w:firstLine="0"/>
              <w:jc w:val="left"/>
              <w:rPr>
                <w:rFonts w:ascii="Carlito" w:cs="Carlito" w:eastAsia="Carlito" w:hAnsi="Carlito"/>
                <w:b w:val="0"/>
                <w:i w:val="0"/>
                <w:smallCaps w:val="0"/>
                <w:strike w:val="0"/>
                <w:color w:val="004586"/>
                <w:sz w:val="21"/>
                <w:szCs w:val="21"/>
                <w:u w:val="none"/>
                <w:shd w:fill="auto" w:val="clear"/>
                <w:vertAlign w:val="baseline"/>
              </w:rPr>
            </w:pPr>
            <w:r w:rsidDel="00000000" w:rsidR="00000000" w:rsidRPr="00000000">
              <w:rPr>
                <w:rFonts w:ascii="Carlito" w:cs="Carlito" w:eastAsia="Carlito" w:hAnsi="Carlito"/>
                <w:b w:val="0"/>
                <w:i w:val="0"/>
                <w:smallCaps w:val="0"/>
                <w:strike w:val="0"/>
                <w:color w:val="004586"/>
                <w:sz w:val="21"/>
                <w:szCs w:val="21"/>
                <w:u w:val="none"/>
                <w:shd w:fill="auto" w:val="clear"/>
                <w:vertAlign w:val="baseline"/>
                <w:rtl w:val="0"/>
              </w:rPr>
              <w:t xml:space="preserve">Pouvez-vous ajouter les commentaires pour ces deux nouvelles fonctions ?</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0015258789062" w:right="0" w:firstLine="0"/>
        <w:jc w:val="left"/>
        <w:rPr>
          <w:rFonts w:ascii="Arial" w:cs="Arial" w:eastAsia="Arial" w:hAnsi="Arial"/>
          <w:b w:val="1"/>
          <w:i w:val="0"/>
          <w:smallCaps w:val="0"/>
          <w:strike w:val="0"/>
          <w:color w:val="03ddd2"/>
          <w:sz w:val="24"/>
          <w:szCs w:val="24"/>
          <w:u w:val="none"/>
          <w:shd w:fill="auto" w:val="clear"/>
          <w:vertAlign w:val="baseline"/>
        </w:rPr>
      </w:pPr>
      <w:r w:rsidDel="00000000" w:rsidR="00000000" w:rsidRPr="00000000">
        <w:rPr>
          <w:rFonts w:ascii="Carlito" w:cs="Carlito" w:eastAsia="Carlito" w:hAnsi="Carlito"/>
          <w:b w:val="0"/>
          <w:i w:val="0"/>
          <w:smallCaps w:val="0"/>
          <w:strike w:val="0"/>
          <w:color w:val="004586"/>
          <w:sz w:val="21"/>
          <w:szCs w:val="21"/>
          <w:u w:val="none"/>
          <w:shd w:fill="auto" w:val="clear"/>
          <w:vertAlign w:val="baseline"/>
          <w:rtl w:val="0"/>
        </w:rPr>
        <w:t xml:space="preserve">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2.3 L</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ECTURE DES CHAMPS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00634765625" w:line="240" w:lineRule="auto"/>
        <w:ind w:left="0" w:right="0" w:firstLine="0"/>
        <w:jc w:val="center"/>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Lorsque l’utilisateur clique sur le bouton, nous l’avons programmé pour appeler la fonction repondre().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8701171875" w:line="244.06940460205078" w:lineRule="auto"/>
        <w:ind w:left="25.800018310546875" w:right="7.0458984375" w:hanging="8.880004882812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Celle-ci n’a pas de paramètres, et JavaScript va devoir lire les 3 champs pour vérifier si l’utilisateur a bien répondu.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1318359375" w:line="240" w:lineRule="auto"/>
        <w:ind w:left="9.9600219726562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Ajoutez la fonction suivante au code JavaScript : </w:t>
      </w:r>
    </w:p>
    <w:tbl>
      <w:tblPr>
        <w:tblStyle w:val="Table15"/>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40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599853515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function repondre()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72.272367477417" w:lineRule="auto"/>
              <w:ind w:left="728.7998962402344" w:right="192.005615234375" w:firstLine="8.400115966796875"/>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cette fonction lit les champs et vérifie la bonne ou mauvaise réponse </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let resultatJuste = lireNombre("#nombreA") + lireNombre("#nombreB") let resultatUser = lireNombre("#reponse")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9140625" w:line="272.272367477417" w:lineRule="auto"/>
              <w:ind w:left="728.7998962402344" w:right="1200.0042724609375" w:firstLine="8.400115966796875"/>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test d'égalité et modification de la couleur du champ réponse </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if (resultatUser == resultatJuste)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40" w:lineRule="auto"/>
              <w:ind w:left="0" w:right="1121.00341796875" w:firstLine="0"/>
              <w:jc w:val="righ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document.querySelector("#reponse").style.backgroundColor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65.5999755859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"#77FF00"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741.3999938964844"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else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0" w:right="1121.00341796875" w:firstLine="0"/>
              <w:jc w:val="righ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document.querySelector("#reponse").style.backgroundColor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65.5999755859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"#FFAA00"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741.3999938964844"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61.399993896484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340114" cy="2095500"/>
            <wp:effectExtent b="0" l="0" r="0" t="0"/>
            <wp:docPr id="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340114"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0032348632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Le résultat est à peu près le suivant : </w:t>
      </w:r>
    </w:p>
    <w:tbl>
      <w:tblPr>
        <w:tblStyle w:val="Table16"/>
        <w:tblW w:w="9977.999954223633" w:type="dxa"/>
        <w:jc w:val="left"/>
        <w:tblInd w:w="5.00007629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999954223633"/>
        <w:gridCol w:w="4990"/>
        <w:tblGridChange w:id="0">
          <w:tblGrid>
            <w:gridCol w:w="4987.999954223633"/>
            <w:gridCol w:w="4990"/>
          </w:tblGrid>
        </w:tblGridChange>
      </w:tblGrid>
      <w:tr>
        <w:trPr>
          <w:cantSplit w:val="0"/>
          <w:trHeight w:val="24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Pr>
              <w:drawing>
                <wp:inline distB="19050" distT="19050" distL="19050" distR="19050">
                  <wp:extent cx="3098165" cy="1270000"/>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098165" cy="1270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Pr>
              <w:drawing>
                <wp:inline distB="19050" distT="19050" distL="19050" distR="19050">
                  <wp:extent cx="3098165" cy="1305560"/>
                  <wp:effectExtent b="0" l="0" r="0" t="0"/>
                  <wp:docPr id="1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098165" cy="13055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7"/>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7863769531" w:right="0" w:firstLine="0"/>
              <w:jc w:val="left"/>
              <w:rPr>
                <w:rFonts w:ascii="Arial" w:cs="Arial" w:eastAsia="Arial" w:hAnsi="Arial"/>
                <w:b w:val="0"/>
                <w:i w:val="0"/>
                <w:smallCaps w:val="0"/>
                <w:strike w:val="0"/>
                <w:color w:val="000000"/>
                <w:sz w:val="20"/>
                <w:szCs w:val="20"/>
                <w:u w:val="none"/>
                <w:shd w:fill="c6c6c6" w:val="clear"/>
                <w:vertAlign w:val="baseline"/>
              </w:rPr>
            </w:pPr>
            <w:r w:rsidDel="00000000" w:rsidR="00000000" w:rsidRPr="00000000">
              <w:rPr>
                <w:rFonts w:ascii="Arial" w:cs="Arial" w:eastAsia="Arial" w:hAnsi="Arial"/>
                <w:b w:val="0"/>
                <w:i w:val="0"/>
                <w:smallCaps w:val="0"/>
                <w:strike w:val="0"/>
                <w:color w:val="000000"/>
                <w:sz w:val="20"/>
                <w:szCs w:val="20"/>
                <w:u w:val="none"/>
                <w:shd w:fill="c6c6c6" w:val="clear"/>
                <w:vertAlign w:val="baseline"/>
                <w:rtl w:val="0"/>
              </w:rPr>
              <w:t xml:space="preserve">David ROUMANET 16/10/2023 (v.13) 4</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9977.999954223633" w:type="dxa"/>
        <w:jc w:val="left"/>
        <w:tblInd w:w="5.00007629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9998321533203"/>
        <w:gridCol w:w="7512.0001220703125"/>
        <w:tblGridChange w:id="0">
          <w:tblGrid>
            <w:gridCol w:w="2465.9998321533203"/>
            <w:gridCol w:w="7512.0001220703125"/>
          </w:tblGrid>
        </w:tblGridChange>
      </w:tblGrid>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d6614"/>
                <w:sz w:val="24"/>
                <w:szCs w:val="24"/>
                <w:u w:val="none"/>
                <w:shd w:fill="auto" w:val="clear"/>
                <w:vertAlign w:val="baseline"/>
              </w:rPr>
            </w:pPr>
            <w:r w:rsidDel="00000000" w:rsidR="00000000" w:rsidRPr="00000000">
              <w:rPr>
                <w:rFonts w:ascii="Arial" w:cs="Arial" w:eastAsia="Arial" w:hAnsi="Arial"/>
                <w:b w:val="1"/>
                <w:i w:val="0"/>
                <w:smallCaps w:val="0"/>
                <w:strike w:val="0"/>
                <w:color w:val="fd6614"/>
                <w:sz w:val="24"/>
                <w:szCs w:val="24"/>
                <w:u w:val="none"/>
                <w:shd w:fill="auto" w:val="clear"/>
                <w:vertAlign w:val="baseline"/>
                <w:rtl w:val="0"/>
              </w:rPr>
              <w:t xml:space="preserve">BTS 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p>
        </w:tc>
      </w:tr>
      <w:tr>
        <w:trPr>
          <w:cantSplit w:val="0"/>
          <w:trHeight w:val="5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838200" cy="295275"/>
                  <wp:effectExtent b="0" l="0" r="0" t="0"/>
                  <wp:docPr id="1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134 découverte JavaScript application calcul mental</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004577636719" w:right="0" w:firstLine="0"/>
        <w:jc w:val="left"/>
        <w:rPr>
          <w:rFonts w:ascii="Arial" w:cs="Arial" w:eastAsia="Arial" w:hAnsi="Arial"/>
          <w:b w:val="1"/>
          <w:i w:val="0"/>
          <w:smallCaps w:val="0"/>
          <w:strike w:val="0"/>
          <w:color w:val="03ddd2"/>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333333" w:val="clear"/>
          <w:vertAlign w:val="baseline"/>
          <w:rtl w:val="0"/>
        </w:rPr>
        <w:t xml:space="preserve"> </w:t>
      </w:r>
      <w:r w:rsidDel="00000000" w:rsidR="00000000" w:rsidRPr="00000000">
        <w:rPr>
          <w:rFonts w:ascii="Arial" w:cs="Arial" w:eastAsia="Arial" w:hAnsi="Arial"/>
          <w:b w:val="1"/>
          <w:i w:val="0"/>
          <w:smallCaps w:val="0"/>
          <w:strike w:val="0"/>
          <w:color w:val="03ddd2"/>
          <w:sz w:val="36"/>
          <w:szCs w:val="36"/>
          <w:u w:val="none"/>
          <w:shd w:fill="333333" w:val="clear"/>
          <w:vertAlign w:val="baseline"/>
          <w:rtl w:val="0"/>
        </w:rPr>
        <w:t xml:space="preserve">3 A</w:t>
      </w:r>
      <w:r w:rsidDel="00000000" w:rsidR="00000000" w:rsidRPr="00000000">
        <w:rPr>
          <w:rFonts w:ascii="Arial" w:cs="Arial" w:eastAsia="Arial" w:hAnsi="Arial"/>
          <w:b w:val="1"/>
          <w:i w:val="0"/>
          <w:smallCaps w:val="0"/>
          <w:strike w:val="0"/>
          <w:color w:val="03ddd2"/>
          <w:sz w:val="28.799999237060547"/>
          <w:szCs w:val="28.799999237060547"/>
          <w:u w:val="none"/>
          <w:shd w:fill="auto" w:val="clear"/>
          <w:vertAlign w:val="baseline"/>
          <w:rtl w:val="0"/>
        </w:rPr>
        <w:t xml:space="preserve">MÉLIORATIONS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798828125" w:line="240" w:lineRule="auto"/>
        <w:ind w:left="9.000015258789062" w:right="0" w:firstLine="0"/>
        <w:jc w:val="left"/>
        <w:rPr>
          <w:rFonts w:ascii="Arial" w:cs="Arial" w:eastAsia="Arial" w:hAnsi="Arial"/>
          <w:b w:val="1"/>
          <w:i w:val="0"/>
          <w:smallCaps w:val="0"/>
          <w:strike w:val="0"/>
          <w:color w:val="03ddd2"/>
          <w:sz w:val="24"/>
          <w:szCs w:val="24"/>
          <w:u w:val="none"/>
          <w:shd w:fill="auto" w:val="clear"/>
          <w:vertAlign w:val="baseline"/>
        </w:rPr>
      </w:pPr>
      <w:r w:rsidDel="00000000" w:rsidR="00000000" w:rsidRPr="00000000">
        <w:rPr>
          <w:rFonts w:ascii="Arial" w:cs="Arial" w:eastAsia="Arial" w:hAnsi="Arial"/>
          <w:b w:val="1"/>
          <w:i w:val="0"/>
          <w:smallCaps w:val="0"/>
          <w:strike w:val="0"/>
          <w:color w:val="03ddd2"/>
          <w:sz w:val="28.799999237060547"/>
          <w:szCs w:val="28.799999237060547"/>
          <w:u w:val="none"/>
          <w:shd w:fill="auto" w:val="clear"/>
          <w:vertAlign w:val="baseline"/>
          <w:rtl w:val="0"/>
        </w:rPr>
        <w:t xml:space="preserve">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3.1 A</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MÉLIORATION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N°1 : </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LE STYLE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0087890625" w:line="240" w:lineRule="auto"/>
        <w:ind w:left="9.000015258789062" w:right="0" w:firstLine="0"/>
        <w:jc w:val="left"/>
        <w:rPr>
          <w:rFonts w:ascii="Arial" w:cs="Arial" w:eastAsia="Arial" w:hAnsi="Arial"/>
          <w:b w:val="1"/>
          <w:i w:val="0"/>
          <w:smallCaps w:val="0"/>
          <w:strike w:val="0"/>
          <w:color w:val="333333"/>
          <w:sz w:val="28"/>
          <w:szCs w:val="28"/>
          <w:u w:val="none"/>
          <w:shd w:fill="auto" w:val="clear"/>
          <w:vertAlign w:val="baseline"/>
        </w:rPr>
      </w:pP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3.1.1 Problème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39013671875" w:line="244.06940460205078" w:lineRule="auto"/>
        <w:ind w:left="17.1600341796875" w:right="-1.12060546875" w:firstLine="7.919998168945312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Les remontées des utilisateurs sont les suivantes : notre système de calcul mental fonctionne correctement… mais il est très laid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50341796875" w:line="240" w:lineRule="auto"/>
        <w:ind w:left="9.000015258789062" w:right="0" w:firstLine="0"/>
        <w:jc w:val="left"/>
        <w:rPr>
          <w:rFonts w:ascii="Arial" w:cs="Arial" w:eastAsia="Arial" w:hAnsi="Arial"/>
          <w:b w:val="1"/>
          <w:i w:val="0"/>
          <w:smallCaps w:val="0"/>
          <w:strike w:val="0"/>
          <w:color w:val="333333"/>
          <w:sz w:val="28"/>
          <w:szCs w:val="28"/>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3.1.2 Solution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40234375" w:line="244.06840324401855" w:lineRule="auto"/>
        <w:ind w:left="17.1600341796875" w:right="12.08251953125" w:firstLine="11.520004272460938"/>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Il est possible d’ajouter facilement son propre code CSS, mais travailler avec un framework CSS reste la solution la plus simple pour obtenir une page correcte.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25390625" w:line="240" w:lineRule="auto"/>
        <w:ind w:left="26.279983520507812" w:right="0" w:firstLine="0"/>
        <w:jc w:val="left"/>
        <w:rPr>
          <w:rFonts w:ascii="Carlito" w:cs="Carlito" w:eastAsia="Carlito" w:hAnsi="Carlito"/>
          <w:b w:val="0"/>
          <w:i w:val="0"/>
          <w:smallCaps w:val="0"/>
          <w:strike w:val="0"/>
          <w:color w:val="00008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Nous allons découvrir le framework « MetroUI » disponible sur </w:t>
      </w:r>
      <w:r w:rsidDel="00000000" w:rsidR="00000000" w:rsidRPr="00000000">
        <w:rPr>
          <w:rFonts w:ascii="Carlito" w:cs="Carlito" w:eastAsia="Carlito" w:hAnsi="Carlito"/>
          <w:b w:val="0"/>
          <w:i w:val="0"/>
          <w:smallCaps w:val="0"/>
          <w:strike w:val="0"/>
          <w:color w:val="000080"/>
          <w:sz w:val="24"/>
          <w:szCs w:val="24"/>
          <w:u w:val="single"/>
          <w:shd w:fill="auto" w:val="clear"/>
          <w:vertAlign w:val="baseline"/>
          <w:rtl w:val="0"/>
        </w:rPr>
        <w:t xml:space="preserve">https://metroui.org.ua/</w:t>
      </w:r>
      <w:r w:rsidDel="00000000" w:rsidR="00000000" w:rsidRPr="00000000">
        <w:rPr>
          <w:rFonts w:ascii="Carlito" w:cs="Carlito" w:eastAsia="Carlito" w:hAnsi="Carlito"/>
          <w:b w:val="0"/>
          <w:i w:val="0"/>
          <w:smallCaps w:val="0"/>
          <w:strike w:val="0"/>
          <w:color w:val="00008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9921875" w:line="244.06888961791992" w:lineRule="auto"/>
        <w:ind w:left="17.1600341796875" w:right="2.24853515625" w:firstLine="9.119949340820312"/>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Nous utiliserons la version CDN (c’est-à-dire en ligne). Voici le nouveau code, avec en rouge, les spécificités de MetroUI.</w:t>
      </w:r>
    </w:p>
    <w:tbl>
      <w:tblPr>
        <w:tblStyle w:val="Table19"/>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71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&lt;!doctype html&gt;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&lt;html lang="en"&gt;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&lt;head&gt;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730.899963378906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&lt;meta charset="UTF-8"&gt;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730.899963378906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&lt;title&gt;Calcul mental&lt;/title&gt;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30.899963378906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&lt;link rel="stylesheet" media="screen" type="text/css"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48.79997253417969"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href="monstyle.css"/&gt;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72.27179527282715" w:lineRule="auto"/>
              <w:ind w:left="46.699981689453125" w:right="601.497802734375" w:firstLine="684.1999816894531"/>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&lt;link rel="stylesheet" href="</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https://cdn.metroui.org.ua/v4/css/metro all.min.css</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"&gt;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260742187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&lt;/head&gt;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&lt;body&gt;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730.899963378906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&lt;h1&gt;Calcul mental&lt;/h1&gt;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72.27216720581055" w:lineRule="auto"/>
              <w:ind w:left="730.8999633789062" w:right="192.0068359375"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&lt;p&gt;calculez la somme des nombres et saisissez dans le champ réponse.&lt;/p&gt; &lt;div </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class="cell-5"</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&gt;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95556640625" w:line="272.27208137512207" w:lineRule="auto"/>
              <w:ind w:left="48.79997253417969" w:right="979.49951171875" w:firstLine="682.0999908447266"/>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class="form-group"</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&gt;&lt;input type="text" </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data-role="input" data prepend="Nombre A:" </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id="nombreA" readonly&gt;&lt;/div&gt;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40" w:lineRule="auto"/>
              <w:ind w:left="730.899963378906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class="form-group"</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&gt;+&lt;/div&gt;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72.27208137512207" w:lineRule="auto"/>
              <w:ind w:left="48.79997253417969" w:right="979.49951171875" w:firstLine="682.0999908447266"/>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class="form-group"</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&gt;&lt;input type="text" </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data-role="input" data prepend="Nombre B:" </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id="nombreB" readonly&gt;&lt;/div&gt;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95556640625" w:line="240" w:lineRule="auto"/>
              <w:ind w:left="730.899963378906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class="form-group"</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&gt;=&lt;/div&gt;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72.27179527282715" w:lineRule="auto"/>
              <w:ind w:left="48.79997253417969" w:right="979.49951171875" w:firstLine="682.0999908447266"/>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class="form-group"</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&gt;&lt;input type="text" </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data-role="input" data prepend="Réponse:" </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id="reponse"&gt;&lt;/div&gt;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2607421875" w:line="272.2719383239746" w:lineRule="auto"/>
              <w:ind w:left="48.79997253417969" w:right="1074.000244140625" w:firstLine="682.0999908447266"/>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class="form-group"</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&gt;&lt;input </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class="pure-button" </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type="button"  id="repondre" value="repondre" onclick="repondre()"&gt;&lt;/div&gt;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108154296875" w:line="240" w:lineRule="auto"/>
              <w:ind w:left="730.899963378906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&lt;/div&gt;</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0"/>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7863769531" w:right="0" w:firstLine="0"/>
              <w:jc w:val="left"/>
              <w:rPr>
                <w:rFonts w:ascii="Arial" w:cs="Arial" w:eastAsia="Arial" w:hAnsi="Arial"/>
                <w:b w:val="0"/>
                <w:i w:val="0"/>
                <w:smallCaps w:val="0"/>
                <w:strike w:val="0"/>
                <w:color w:val="000000"/>
                <w:sz w:val="20"/>
                <w:szCs w:val="20"/>
                <w:u w:val="none"/>
                <w:shd w:fill="c6c6c6" w:val="clear"/>
                <w:vertAlign w:val="baseline"/>
              </w:rPr>
            </w:pPr>
            <w:r w:rsidDel="00000000" w:rsidR="00000000" w:rsidRPr="00000000">
              <w:rPr>
                <w:rFonts w:ascii="Arial" w:cs="Arial" w:eastAsia="Arial" w:hAnsi="Arial"/>
                <w:b w:val="0"/>
                <w:i w:val="0"/>
                <w:smallCaps w:val="0"/>
                <w:strike w:val="0"/>
                <w:color w:val="000000"/>
                <w:sz w:val="20"/>
                <w:szCs w:val="20"/>
                <w:u w:val="none"/>
                <w:shd w:fill="c6c6c6" w:val="clear"/>
                <w:vertAlign w:val="baseline"/>
                <w:rtl w:val="0"/>
              </w:rPr>
              <w:t xml:space="preserve">David ROUMANET 16/10/2023 (v.13) 5</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1"/>
        <w:tblW w:w="9977.999954223633" w:type="dxa"/>
        <w:jc w:val="left"/>
        <w:tblInd w:w="5.00007629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9998321533203"/>
        <w:gridCol w:w="7512.0001220703125"/>
        <w:tblGridChange w:id="0">
          <w:tblGrid>
            <w:gridCol w:w="2465.9998321533203"/>
            <w:gridCol w:w="7512.0001220703125"/>
          </w:tblGrid>
        </w:tblGridChange>
      </w:tblGrid>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d6614"/>
                <w:sz w:val="24"/>
                <w:szCs w:val="24"/>
                <w:u w:val="none"/>
                <w:shd w:fill="auto" w:val="clear"/>
                <w:vertAlign w:val="baseline"/>
              </w:rPr>
            </w:pPr>
            <w:r w:rsidDel="00000000" w:rsidR="00000000" w:rsidRPr="00000000">
              <w:rPr>
                <w:rFonts w:ascii="Arial" w:cs="Arial" w:eastAsia="Arial" w:hAnsi="Arial"/>
                <w:b w:val="1"/>
                <w:i w:val="0"/>
                <w:smallCaps w:val="0"/>
                <w:strike w:val="0"/>
                <w:color w:val="fd6614"/>
                <w:sz w:val="24"/>
                <w:szCs w:val="24"/>
                <w:u w:val="none"/>
                <w:shd w:fill="auto" w:val="clear"/>
                <w:vertAlign w:val="baseline"/>
                <w:rtl w:val="0"/>
              </w:rPr>
              <w:t xml:space="preserve">BTS 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p>
        </w:tc>
      </w:tr>
      <w:tr>
        <w:trPr>
          <w:cantSplit w:val="0"/>
          <w:trHeight w:val="5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838200" cy="295275"/>
                  <wp:effectExtent b="0" l="0" r="0" t="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134 découverte JavaScript application calcul mental</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2"/>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14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27179527282715" w:lineRule="auto"/>
              <w:ind w:left="730.8999633789062" w:right="570.001220703125"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&lt;script src="</w:t>
            </w: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https://cdn.metroui.org.ua/v4/js/metro.min.js</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"&gt;&lt;/script&gt; &lt;script src="js/calcul.js"&gt;&lt;/script&gt;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&lt;/body&gt;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&lt;/html&gt;</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0032348632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Le résultat est le suivant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9189453125" w:line="240" w:lineRule="auto"/>
        <w:ind w:left="0" w:right="0" w:firstLine="0"/>
        <w:jc w:val="center"/>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Pr>
        <w:drawing>
          <wp:inline distB="19050" distT="19050" distL="19050" distR="19050">
            <wp:extent cx="6336029" cy="3284855"/>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336029" cy="328485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0032348632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L’interface est plus propre et ressemble plus à une application moderne.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9921875" w:line="244.06888961791992" w:lineRule="auto"/>
        <w:ind w:left="17.1600341796875" w:right="3.685302734375" w:firstLine="7.9199981689453125"/>
        <w:jc w:val="both"/>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La documentation de MetroUI est très claire et facile à utiliser, c’est une alternative à BootStrap et c’est la raison pour laquelle je vous l’ai proposé. Vous pouvez bien sûr, utiliser votre framework préféré.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8511962890625" w:line="240" w:lineRule="auto"/>
        <w:ind w:left="7.000045776367187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single"/>
          <w:shd w:fill="auto" w:val="clear"/>
          <w:vertAlign w:val="baseline"/>
          <w:rtl w:val="0"/>
        </w:rPr>
        <w:t xml:space="preserve"> Ce qu’il faut retenir :</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9921875" w:line="244.06888961791992" w:lineRule="auto"/>
        <w:ind w:left="731.8800354003906" w:right="12.56103515625" w:hanging="354.2399597167969"/>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un framework est composé à minima d’un fichier CSS, et est souvent accompagné par un fichier JavaScript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1318359375" w:line="244.06903266906738" w:lineRule="auto"/>
        <w:ind w:left="737.6400756835938" w:right="3.682861328125" w:hanging="360"/>
        <w:jc w:val="both"/>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Pour une meilleure interactivité, il contient souvent le framework jQuery, mais depuis quelques années, jQuery a tendance à disparaître, il est donc recommandé de ne pas choisir d’exemples de codes en jQuery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7080078125" w:line="244.06888961791992" w:lineRule="auto"/>
        <w:ind w:left="737.6400756835938" w:right="-2.760009765625" w:hanging="36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Les frameworks utilisent les attributs « class » pour déterminer l’aspect et le fonctionnement des éléments utilisés</w:t>
      </w:r>
    </w:p>
    <w:tbl>
      <w:tblPr>
        <w:tblStyle w:val="Table23"/>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7863769531" w:right="0" w:firstLine="0"/>
              <w:jc w:val="left"/>
              <w:rPr>
                <w:rFonts w:ascii="Arial" w:cs="Arial" w:eastAsia="Arial" w:hAnsi="Arial"/>
                <w:b w:val="0"/>
                <w:i w:val="0"/>
                <w:smallCaps w:val="0"/>
                <w:strike w:val="0"/>
                <w:color w:val="000000"/>
                <w:sz w:val="20"/>
                <w:szCs w:val="20"/>
                <w:u w:val="none"/>
                <w:shd w:fill="c6c6c6" w:val="clear"/>
                <w:vertAlign w:val="baseline"/>
              </w:rPr>
            </w:pPr>
            <w:r w:rsidDel="00000000" w:rsidR="00000000" w:rsidRPr="00000000">
              <w:rPr>
                <w:rFonts w:ascii="Arial" w:cs="Arial" w:eastAsia="Arial" w:hAnsi="Arial"/>
                <w:b w:val="0"/>
                <w:i w:val="0"/>
                <w:smallCaps w:val="0"/>
                <w:strike w:val="0"/>
                <w:color w:val="000000"/>
                <w:sz w:val="20"/>
                <w:szCs w:val="20"/>
                <w:u w:val="none"/>
                <w:shd w:fill="c6c6c6" w:val="clear"/>
                <w:vertAlign w:val="baseline"/>
                <w:rtl w:val="0"/>
              </w:rPr>
              <w:t xml:space="preserve">David ROUMANET 16/10/2023 (v.13) 6</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9977.999954223633" w:type="dxa"/>
        <w:jc w:val="left"/>
        <w:tblInd w:w="5.00007629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9998321533203"/>
        <w:gridCol w:w="7512.0001220703125"/>
        <w:tblGridChange w:id="0">
          <w:tblGrid>
            <w:gridCol w:w="2465.9998321533203"/>
            <w:gridCol w:w="7512.0001220703125"/>
          </w:tblGrid>
        </w:tblGridChange>
      </w:tblGrid>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d6614"/>
                <w:sz w:val="24"/>
                <w:szCs w:val="24"/>
                <w:u w:val="none"/>
                <w:shd w:fill="auto" w:val="clear"/>
                <w:vertAlign w:val="baseline"/>
              </w:rPr>
            </w:pPr>
            <w:r w:rsidDel="00000000" w:rsidR="00000000" w:rsidRPr="00000000">
              <w:rPr>
                <w:rFonts w:ascii="Arial" w:cs="Arial" w:eastAsia="Arial" w:hAnsi="Arial"/>
                <w:b w:val="1"/>
                <w:i w:val="0"/>
                <w:smallCaps w:val="0"/>
                <w:strike w:val="0"/>
                <w:color w:val="fd6614"/>
                <w:sz w:val="24"/>
                <w:szCs w:val="24"/>
                <w:u w:val="none"/>
                <w:shd w:fill="auto" w:val="clear"/>
                <w:vertAlign w:val="baseline"/>
                <w:rtl w:val="0"/>
              </w:rPr>
              <w:t xml:space="preserve">BTS 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p>
        </w:tc>
      </w:tr>
      <w:tr>
        <w:trPr>
          <w:cantSplit w:val="0"/>
          <w:trHeight w:val="5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838200" cy="295275"/>
                  <wp:effectExtent b="0" l="0" r="0" t="0"/>
                  <wp:docPr id="1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134 découverte JavaScript application calcul mental</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0015258789062" w:right="0" w:firstLine="0"/>
        <w:jc w:val="left"/>
        <w:rPr>
          <w:rFonts w:ascii="Arial" w:cs="Arial" w:eastAsia="Arial" w:hAnsi="Arial"/>
          <w:b w:val="1"/>
          <w:i w:val="0"/>
          <w:smallCaps w:val="0"/>
          <w:strike w:val="0"/>
          <w:color w:val="03ddd2"/>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3.2 A</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MÉLIORATION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N° </w:t>
      </w:r>
      <w:r w:rsidDel="00000000" w:rsidR="00000000" w:rsidRPr="00000000">
        <w:rPr>
          <w:rFonts w:ascii="Arial" w:cs="Arial" w:eastAsia="Arial" w:hAnsi="Arial"/>
          <w:b w:val="1"/>
          <w:i w:val="0"/>
          <w:smallCaps w:val="0"/>
          <w:strike w:val="0"/>
          <w:color w:val="ff6600"/>
          <w:sz w:val="30"/>
          <w:szCs w:val="30"/>
          <w:u w:val="none"/>
          <w:shd w:fill="auto" w:val="clear"/>
          <w:vertAlign w:val="baseline"/>
          <w:rtl w:val="0"/>
        </w:rPr>
        <w:t xml:space="preserve">2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 </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REJOUER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9658203125" w:line="240" w:lineRule="auto"/>
        <w:ind w:left="9.000015258789062" w:right="0" w:firstLine="0"/>
        <w:jc w:val="left"/>
        <w:rPr>
          <w:rFonts w:ascii="Arial" w:cs="Arial" w:eastAsia="Arial" w:hAnsi="Arial"/>
          <w:b w:val="1"/>
          <w:i w:val="0"/>
          <w:smallCaps w:val="0"/>
          <w:strike w:val="0"/>
          <w:color w:val="333333"/>
          <w:sz w:val="28"/>
          <w:szCs w:val="28"/>
          <w:u w:val="none"/>
          <w:shd w:fill="auto" w:val="clear"/>
          <w:vertAlign w:val="baseline"/>
        </w:rPr>
      </w:pP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3.2.1 Problème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40234375" w:line="244.06888961791992" w:lineRule="auto"/>
        <w:ind w:left="11.880035400390625" w:right="3.759765625" w:firstLine="13.199996948242188"/>
        <w:jc w:val="both"/>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Les utilisateurs ont remonté le problème suivant : une fois que le joueur a obtenu une réponse juste, il faut relancer le programme en rafraîchissant la page du navigateur. Et dans ce cas (si on n’appuie pas sur la touche CTRL ou SHIFT) le champ réponse contient l’ancienne réponse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50341796875" w:line="240" w:lineRule="auto"/>
        <w:ind w:left="9.000015258789062" w:right="0" w:firstLine="0"/>
        <w:jc w:val="left"/>
        <w:rPr>
          <w:rFonts w:ascii="Arial" w:cs="Arial" w:eastAsia="Arial" w:hAnsi="Arial"/>
          <w:b w:val="1"/>
          <w:i w:val="0"/>
          <w:smallCaps w:val="0"/>
          <w:strike w:val="0"/>
          <w:color w:val="333333"/>
          <w:sz w:val="28"/>
          <w:szCs w:val="28"/>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3.2.2 Solution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40234375" w:line="244.06940460205078" w:lineRule="auto"/>
        <w:ind w:left="17.639999389648438" w:right="13.046875" w:firstLine="11.040039062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Il faut créer une fonction de réinitialisation, qui recalcule tous les champs. Cela signifie simplement qu’il faut modifier la fin du script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09765625" w:line="240" w:lineRule="auto"/>
        <w:ind w:left="26.279983520507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Remplacer </w:t>
      </w:r>
    </w:p>
    <w:tbl>
      <w:tblPr>
        <w:tblStyle w:val="Table25"/>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6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9999084472656"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ecrireNombre("#nombreA", tirageNombre(1,50))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44.59999084472656"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ecrireNombre("#nombreB", tirageNombre(1,50))</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79983520507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Par </w:t>
      </w:r>
    </w:p>
    <w:tbl>
      <w:tblPr>
        <w:tblStyle w:val="Table26"/>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599853515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function init()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724.599914550781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ecrireNombre("#nombreA", tirageNombre(1,50))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24.599914550781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ecrireNombre("#nombreB", tirageNombre(1,50))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723.5499572753906"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document.querySelector("#reponse").value =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72.272367477417" w:lineRule="auto"/>
              <w:ind w:left="61.399993896484375" w:right="948.0047607421875" w:firstLine="662.1499633789062"/>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document.querySelector("#reponse").style.backgroundColor = "white"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920166015625" w:line="240" w:lineRule="auto"/>
              <w:ind w:left="57.19993591308594" w:right="0" w:firstLine="0"/>
              <w:jc w:val="left"/>
              <w:rPr>
                <w:rFonts w:ascii="Noto Sans Mono" w:cs="Noto Sans Mono" w:eastAsia="Noto Sans Mono" w:hAnsi="Noto Sans Mono"/>
                <w:b w:val="0"/>
                <w:i w:val="0"/>
                <w:smallCaps w:val="0"/>
                <w:strike w:val="0"/>
                <w:color w:val="999999"/>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Lancement d'une séquence de calcul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48.79997253417969"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init()</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au passage, ne pas oublier de mettre à jour les commentaires de l’entête : </w:t>
      </w:r>
    </w:p>
    <w:tbl>
      <w:tblPr>
        <w:tblStyle w:val="Table27"/>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148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27208137512207" w:lineRule="auto"/>
              <w:ind w:left="57.19993591308594" w:right="1250.0054931640625" w:firstLine="0"/>
              <w:jc w:val="both"/>
              <w:rPr>
                <w:rFonts w:ascii="Noto Sans Mono" w:cs="Noto Sans Mono" w:eastAsia="Noto Sans Mono" w:hAnsi="Noto Sans Mono"/>
                <w:b w:val="0"/>
                <w:i w:val="0"/>
                <w:smallCaps w:val="0"/>
                <w:strike w:val="0"/>
                <w:color w:val="999999"/>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Ce script va permettre d'écrire dans les champs nombreA et nombreB // et lire la réponse de l'utilisateur, lorsqu'il cliquera le bouton. // v1.0 calcul des champs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40" w:lineRule="auto"/>
              <w:ind w:left="57.19993591308594" w:right="0" w:firstLine="0"/>
              <w:jc w:val="left"/>
              <w:rPr>
                <w:rFonts w:ascii="Noto Sans Mono" w:cs="Noto Sans Mono" w:eastAsia="Noto Sans Mono" w:hAnsi="Noto Sans Mono"/>
                <w:b w:val="0"/>
                <w:i w:val="0"/>
                <w:smallCaps w:val="0"/>
                <w:strike w:val="0"/>
                <w:color w:val="999999"/>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v1.1 ajout du framework CSS MetreoUI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57.19993591308594" w:right="0" w:firstLine="0"/>
              <w:jc w:val="left"/>
              <w:rPr>
                <w:rFonts w:ascii="Noto Sans Mono" w:cs="Noto Sans Mono" w:eastAsia="Noto Sans Mono" w:hAnsi="Noto Sans Mono"/>
                <w:b w:val="0"/>
                <w:i w:val="0"/>
                <w:smallCaps w:val="0"/>
                <w:strike w:val="0"/>
                <w:color w:val="999999"/>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v1.2 ajout du bouton pour relancer le code</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888961791992" w:lineRule="auto"/>
        <w:ind w:left="25.55999755859375" w:right="13.282470703125" w:firstLine="3.120040893554687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Il suffit maintenant de rajouter un bouton qui appellera cette fonction dans le code HTML (pour ma part, je l’ai mis dans le même bloc « DIV » que l’autre bouton :</w:t>
      </w:r>
    </w:p>
    <w:tbl>
      <w:tblPr>
        <w:tblStyle w:val="Table28"/>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1772.00027465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class="form-group"&gt;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87060546875" w:line="272.272367477417" w:lineRule="auto"/>
              <w:ind w:left="43.549957275390625" w:right="192.005615234375" w:firstLine="687.3500061035156"/>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&lt;input class="pure-button" type="button" id="repondre" value="repondre"  onclick="repondre()"&gt;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72.27208137512207" w:lineRule="auto"/>
              <w:ind w:left="43.549957275390625" w:right="192.005615234375" w:firstLine="687.3500061035156"/>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&lt;input class="pure-button" type="button" id="relancer" value="relancer"  onclick="init()"&gt;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80297851562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&lt;/div&gt;</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7863769531" w:right="0" w:firstLine="0"/>
              <w:jc w:val="left"/>
              <w:rPr>
                <w:rFonts w:ascii="Arial" w:cs="Arial" w:eastAsia="Arial" w:hAnsi="Arial"/>
                <w:b w:val="0"/>
                <w:i w:val="0"/>
                <w:smallCaps w:val="0"/>
                <w:strike w:val="0"/>
                <w:color w:val="000000"/>
                <w:sz w:val="20"/>
                <w:szCs w:val="20"/>
                <w:u w:val="none"/>
                <w:shd w:fill="c6c6c6" w:val="clear"/>
                <w:vertAlign w:val="baseline"/>
              </w:rPr>
            </w:pPr>
            <w:r w:rsidDel="00000000" w:rsidR="00000000" w:rsidRPr="00000000">
              <w:rPr>
                <w:rFonts w:ascii="Arial" w:cs="Arial" w:eastAsia="Arial" w:hAnsi="Arial"/>
                <w:b w:val="0"/>
                <w:i w:val="0"/>
                <w:smallCaps w:val="0"/>
                <w:strike w:val="0"/>
                <w:color w:val="000000"/>
                <w:sz w:val="20"/>
                <w:szCs w:val="20"/>
                <w:u w:val="none"/>
                <w:shd w:fill="c6c6c6" w:val="clear"/>
                <w:vertAlign w:val="baseline"/>
                <w:rtl w:val="0"/>
              </w:rPr>
              <w:t xml:space="preserve">David ROUMANET 16/10/2023 (v.13) 7</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9977.999954223633" w:type="dxa"/>
        <w:jc w:val="left"/>
        <w:tblInd w:w="5.00007629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9998321533203"/>
        <w:gridCol w:w="7512.0001220703125"/>
        <w:tblGridChange w:id="0">
          <w:tblGrid>
            <w:gridCol w:w="2465.9998321533203"/>
            <w:gridCol w:w="7512.0001220703125"/>
          </w:tblGrid>
        </w:tblGridChange>
      </w:tblGrid>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d6614"/>
                <w:sz w:val="24"/>
                <w:szCs w:val="24"/>
                <w:u w:val="none"/>
                <w:shd w:fill="auto" w:val="clear"/>
                <w:vertAlign w:val="baseline"/>
              </w:rPr>
            </w:pPr>
            <w:r w:rsidDel="00000000" w:rsidR="00000000" w:rsidRPr="00000000">
              <w:rPr>
                <w:rFonts w:ascii="Arial" w:cs="Arial" w:eastAsia="Arial" w:hAnsi="Arial"/>
                <w:b w:val="1"/>
                <w:i w:val="0"/>
                <w:smallCaps w:val="0"/>
                <w:strike w:val="0"/>
                <w:color w:val="fd6614"/>
                <w:sz w:val="24"/>
                <w:szCs w:val="24"/>
                <w:u w:val="none"/>
                <w:shd w:fill="auto" w:val="clear"/>
                <w:vertAlign w:val="baseline"/>
                <w:rtl w:val="0"/>
              </w:rPr>
              <w:t xml:space="preserve">BTS 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p>
        </w:tc>
      </w:tr>
      <w:tr>
        <w:trPr>
          <w:cantSplit w:val="0"/>
          <w:trHeight w:val="5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838200" cy="295275"/>
                  <wp:effectExtent b="0" l="0" r="0" t="0"/>
                  <wp:docPr id="9"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134 découverte JavaScript application calcul mental</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0015258789062" w:right="0" w:firstLine="0"/>
        <w:jc w:val="left"/>
        <w:rPr>
          <w:rFonts w:ascii="Arial" w:cs="Arial" w:eastAsia="Arial" w:hAnsi="Arial"/>
          <w:b w:val="1"/>
          <w:i w:val="0"/>
          <w:smallCaps w:val="0"/>
          <w:strike w:val="0"/>
          <w:color w:val="03ddd2"/>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3.3 A</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MÉLIORATION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N°3 : </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POURCENTAGE DE RÉUSSITE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9658203125" w:line="240" w:lineRule="auto"/>
        <w:ind w:left="9.000015258789062" w:right="0" w:firstLine="0"/>
        <w:jc w:val="left"/>
        <w:rPr>
          <w:rFonts w:ascii="Arial" w:cs="Arial" w:eastAsia="Arial" w:hAnsi="Arial"/>
          <w:b w:val="1"/>
          <w:i w:val="0"/>
          <w:smallCaps w:val="0"/>
          <w:strike w:val="0"/>
          <w:color w:val="333333"/>
          <w:sz w:val="28"/>
          <w:szCs w:val="28"/>
          <w:u w:val="none"/>
          <w:shd w:fill="auto" w:val="clear"/>
          <w:vertAlign w:val="baseline"/>
        </w:rPr>
      </w:pP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3.3.1 Demande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39013671875" w:line="244.06940460205078" w:lineRule="auto"/>
        <w:ind w:left="17.639999389648438" w:right="11.605224609375" w:firstLine="7.679977416992187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Un instituteur s’est intéressé à notre programme. Il aimerait voir apparaître le pourcentage de réussite des écoliers avec une barre horizontale.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50341796875" w:line="240" w:lineRule="auto"/>
        <w:ind w:left="9.000015258789062" w:right="0" w:firstLine="0"/>
        <w:jc w:val="left"/>
        <w:rPr>
          <w:rFonts w:ascii="Arial" w:cs="Arial" w:eastAsia="Arial" w:hAnsi="Arial"/>
          <w:b w:val="1"/>
          <w:i w:val="0"/>
          <w:smallCaps w:val="0"/>
          <w:strike w:val="0"/>
          <w:color w:val="333333"/>
          <w:sz w:val="28"/>
          <w:szCs w:val="28"/>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3.3.2 Solution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40234375" w:line="240" w:lineRule="auto"/>
        <w:ind w:left="28.680038452148438"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Il faut commencer par ajouter deux compteurs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9921875" w:line="240" w:lineRule="auto"/>
        <w:ind w:left="377.6400756835937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comptage du nombre de clic sur le bouton « Répondre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8701171875" w:line="240" w:lineRule="auto"/>
        <w:ind w:left="377.6400756835937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comptage du nombre de bonnes réponses (passage dans le bon ‘IF’)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9921875" w:line="244.06888961791992" w:lineRule="auto"/>
        <w:ind w:left="17.1600341796875" w:right="2.48046875" w:firstLine="8.8800048828125"/>
        <w:jc w:val="left"/>
        <w:rPr>
          <w:rFonts w:ascii="Carlito" w:cs="Carlito" w:eastAsia="Carlito" w:hAnsi="Carlito"/>
          <w:b w:val="0"/>
          <w:i w:val="0"/>
          <w:smallCaps w:val="0"/>
          <w:strike w:val="0"/>
          <w:color w:val="00008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Et ensuite, proposer un élément de type barre de progression. La documentation de MetroUI indique comment modifier les paramètres : </w:t>
      </w:r>
      <w:r w:rsidDel="00000000" w:rsidR="00000000" w:rsidRPr="00000000">
        <w:rPr>
          <w:rFonts w:ascii="Carlito" w:cs="Carlito" w:eastAsia="Carlito" w:hAnsi="Carlito"/>
          <w:b w:val="0"/>
          <w:i w:val="0"/>
          <w:smallCaps w:val="0"/>
          <w:strike w:val="0"/>
          <w:color w:val="000080"/>
          <w:sz w:val="24"/>
          <w:szCs w:val="24"/>
          <w:u w:val="single"/>
          <w:shd w:fill="auto" w:val="clear"/>
          <w:vertAlign w:val="baseline"/>
          <w:rtl w:val="0"/>
        </w:rPr>
        <w:t xml:space="preserve">https://metroui.org.ua/progress.html</w:t>
      </w:r>
      <w:r w:rsidDel="00000000" w:rsidR="00000000" w:rsidRPr="00000000">
        <w:rPr>
          <w:rFonts w:ascii="Carlito" w:cs="Carlito" w:eastAsia="Carlito" w:hAnsi="Carlito"/>
          <w:b w:val="0"/>
          <w:i w:val="0"/>
          <w:smallCaps w:val="0"/>
          <w:strike w:val="0"/>
          <w:color w:val="00008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7080078125" w:line="240" w:lineRule="auto"/>
        <w:ind w:left="25.080032348632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La formule est pourcentage = nbreBonneReponse/nbreCoupJoue*100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9921875" w:line="240" w:lineRule="auto"/>
        <w:ind w:left="25.31997680664062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Dans la partie HTML du code, on ajoute donc une barre (ici, on utilise le framework MetroUI) </w:t>
      </w:r>
    </w:p>
    <w:tbl>
      <w:tblPr>
        <w:tblStyle w:val="Table31"/>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148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class="form-group"&gt;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30.899963378906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id="preussite"&gt;Réussite&lt;/div&gt;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72.272367477417" w:lineRule="auto"/>
              <w:ind w:left="41.44996643066406" w:right="853.504638671875" w:firstLine="689.4499969482422"/>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 data-role="progress" id="progression" data-type="buffer" data value="0" data-buffer="0"&gt;&lt;/div&gt;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40" w:lineRule="auto"/>
              <w:ind w:left="50.899963378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&lt;/div&gt;</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79983520507812"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Puis dans la partie JavaScript, on ajoute en variable globale les compteurs : </w:t>
      </w:r>
    </w:p>
    <w:tbl>
      <w:tblPr>
        <w:tblStyle w:val="Table32"/>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91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997253417969"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let nbreBonneReponse = 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5654296875" w:line="240" w:lineRule="auto"/>
              <w:ind w:left="48.79997253417969"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let nbreCoupJoue = 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48.79997253417969"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init()</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888961791992" w:lineRule="auto"/>
        <w:ind w:left="11.880035400390625" w:right="8.48388671875" w:firstLine="13.67996215820312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puis dans la fonction repondre() on incrémente les compteurs et on ajoute un appel à une nouvelle fonction :</w:t>
      </w:r>
    </w:p>
    <w:tbl>
      <w:tblPr>
        <w:tblStyle w:val="Table33"/>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32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599853515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function repondre()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28.7998962402344" w:right="0" w:firstLine="0"/>
              <w:jc w:val="left"/>
              <w:rPr>
                <w:rFonts w:ascii="Noto Sans Mono" w:cs="Noto Sans Mono" w:eastAsia="Noto Sans Mono" w:hAnsi="Noto Sans Mono"/>
                <w:b w:val="0"/>
                <w:i w:val="0"/>
                <w:smallCaps w:val="0"/>
                <w:strike w:val="0"/>
                <w:color w:val="c9211e"/>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nbreCoupJoue++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72.27208137512207" w:lineRule="auto"/>
              <w:ind w:left="728.7998962402344" w:right="822.0050048828125"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let resultatJuste = lireNombre("#nombreA") + lireNombre("#nombreB") let resultatUser = lireNombre("#reponse")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9171142578125" w:line="272.27208137512207" w:lineRule="auto"/>
              <w:ind w:left="728.7998962402344" w:right="1200.0042724609375" w:firstLine="8.400115966796875"/>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test d'égalité et modification de la couleur du champ réponse </w:t>
            </w: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if (resultatUser == resultatJuste)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95556640625" w:line="240" w:lineRule="auto"/>
              <w:ind w:left="0" w:right="1121.00341796875" w:firstLine="0"/>
              <w:jc w:val="righ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document.querySelector("#reponse").style.backgroundColor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65.5999755859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"#77FF00"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023193359375" w:line="240" w:lineRule="auto"/>
              <w:ind w:left="1437.7998352050781" w:right="0" w:firstLine="0"/>
              <w:jc w:val="left"/>
              <w:rPr>
                <w:rFonts w:ascii="Noto Sans Mono" w:cs="Noto Sans Mono" w:eastAsia="Noto Sans Mono" w:hAnsi="Noto Sans Mono"/>
                <w:b w:val="0"/>
                <w:i w:val="0"/>
                <w:smallCaps w:val="0"/>
                <w:strike w:val="0"/>
                <w:color w:val="c9211e"/>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nbreBonneReponse++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023193359375" w:line="240" w:lineRule="auto"/>
              <w:ind w:left="741.3999938964844"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else {</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7863769531" w:right="0" w:firstLine="0"/>
              <w:jc w:val="left"/>
              <w:rPr>
                <w:rFonts w:ascii="Arial" w:cs="Arial" w:eastAsia="Arial" w:hAnsi="Arial"/>
                <w:b w:val="0"/>
                <w:i w:val="0"/>
                <w:smallCaps w:val="0"/>
                <w:strike w:val="0"/>
                <w:color w:val="000000"/>
                <w:sz w:val="20"/>
                <w:szCs w:val="20"/>
                <w:u w:val="none"/>
                <w:shd w:fill="c6c6c6" w:val="clear"/>
                <w:vertAlign w:val="baseline"/>
              </w:rPr>
            </w:pPr>
            <w:r w:rsidDel="00000000" w:rsidR="00000000" w:rsidRPr="00000000">
              <w:rPr>
                <w:rFonts w:ascii="Arial" w:cs="Arial" w:eastAsia="Arial" w:hAnsi="Arial"/>
                <w:b w:val="0"/>
                <w:i w:val="0"/>
                <w:smallCaps w:val="0"/>
                <w:strike w:val="0"/>
                <w:color w:val="000000"/>
                <w:sz w:val="20"/>
                <w:szCs w:val="20"/>
                <w:u w:val="none"/>
                <w:shd w:fill="c6c6c6" w:val="clear"/>
                <w:vertAlign w:val="baseline"/>
                <w:rtl w:val="0"/>
              </w:rPr>
              <w:t xml:space="preserve">David ROUMANET 16/10/2023 (v.13) 8</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9977.999954223633" w:type="dxa"/>
        <w:jc w:val="left"/>
        <w:tblInd w:w="5.00007629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9998321533203"/>
        <w:gridCol w:w="7512.0001220703125"/>
        <w:tblGridChange w:id="0">
          <w:tblGrid>
            <w:gridCol w:w="2465.9998321533203"/>
            <w:gridCol w:w="7512.0001220703125"/>
          </w:tblGrid>
        </w:tblGridChange>
      </w:tblGrid>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d6614"/>
                <w:sz w:val="24"/>
                <w:szCs w:val="24"/>
                <w:u w:val="none"/>
                <w:shd w:fill="auto" w:val="clear"/>
                <w:vertAlign w:val="baseline"/>
              </w:rPr>
            </w:pPr>
            <w:r w:rsidDel="00000000" w:rsidR="00000000" w:rsidRPr="00000000">
              <w:rPr>
                <w:rFonts w:ascii="Arial" w:cs="Arial" w:eastAsia="Arial" w:hAnsi="Arial"/>
                <w:b w:val="1"/>
                <w:i w:val="0"/>
                <w:smallCaps w:val="0"/>
                <w:strike w:val="0"/>
                <w:color w:val="fd6614"/>
                <w:sz w:val="24"/>
                <w:szCs w:val="24"/>
                <w:u w:val="none"/>
                <w:shd w:fill="auto" w:val="clear"/>
                <w:vertAlign w:val="baseline"/>
                <w:rtl w:val="0"/>
              </w:rPr>
              <w:t xml:space="preserve">BTS 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p>
        </w:tc>
      </w:tr>
      <w:tr>
        <w:trPr>
          <w:cantSplit w:val="0"/>
          <w:trHeight w:val="5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838200" cy="295275"/>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134 découverte JavaScript application calcul mental</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14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1.00341796875" w:firstLine="0"/>
              <w:jc w:val="righ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document.querySelector("#reponse").style.backgroundColor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1396484375" w:line="240" w:lineRule="auto"/>
              <w:ind w:left="65.5999755859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"#FFAA00"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41.3999938964844"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25.0199890136719" w:right="0" w:firstLine="0"/>
              <w:jc w:val="left"/>
              <w:rPr>
                <w:rFonts w:ascii="Noto Sans Mono" w:cs="Noto Sans Mono" w:eastAsia="Noto Sans Mono" w:hAnsi="Noto Sans Mono"/>
                <w:b w:val="0"/>
                <w:i w:val="0"/>
                <w:smallCaps w:val="0"/>
                <w:strike w:val="0"/>
                <w:color w:val="c9211e"/>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c9211e"/>
                <w:sz w:val="21"/>
                <w:szCs w:val="21"/>
                <w:u w:val="none"/>
                <w:shd w:fill="auto" w:val="clear"/>
                <w:vertAlign w:val="baseline"/>
                <w:rtl w:val="0"/>
              </w:rPr>
              <w:t xml:space="preserve">reussite(nbreBonneReponse, nbreCoupJoue)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61.399993896484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40039062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Enfin, on crée la nouvelle fonction, qui accepte deux paramètres : </w:t>
      </w:r>
    </w:p>
    <w:tbl>
      <w:tblPr>
        <w:tblStyle w:val="Table37"/>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3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599853515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function reussite(bonne, coup)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37.2000122070312" w:right="0" w:firstLine="0"/>
              <w:jc w:val="left"/>
              <w:rPr>
                <w:rFonts w:ascii="Noto Sans Mono" w:cs="Noto Sans Mono" w:eastAsia="Noto Sans Mono" w:hAnsi="Noto Sans Mono"/>
                <w:b w:val="0"/>
                <w:i w:val="0"/>
                <w:smallCaps w:val="0"/>
                <w:strike w:val="0"/>
                <w:color w:val="999999"/>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999999"/>
                <w:sz w:val="21"/>
                <w:szCs w:val="21"/>
                <w:u w:val="none"/>
                <w:shd w:fill="auto" w:val="clear"/>
                <w:vertAlign w:val="baseline"/>
                <w:rtl w:val="0"/>
              </w:rPr>
              <w:t xml:space="preserve">// modifier la barre de réussite (MetroUI)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1396484375" w:line="272.27179527282715" w:lineRule="auto"/>
              <w:ind w:left="728.7998962402344" w:right="1578.0035400390625"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let progression = Metro.getPlugin("#progression", "progress") progression.buff(100)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40" w:lineRule="auto"/>
              <w:ind w:left="728.7998962402344"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progression.val(bonne/coup*100)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72.27179527282715" w:lineRule="auto"/>
              <w:ind w:left="48.79997253417969" w:right="318.00537109375" w:firstLine="674.7499847412109"/>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document.querySelector("#preussite").innerHTML = "Réussite : "+bonne+"  bonne(s) réponse(s) sur "+coup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87109375" w:line="240" w:lineRule="auto"/>
              <w:ind w:left="61.399993896484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997680664062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Désormais, le code affiche la page suivante après quelques essais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240" w:lineRule="auto"/>
        <w:ind w:left="0" w:right="0" w:firstLine="0"/>
        <w:jc w:val="center"/>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Pr>
        <w:drawing>
          <wp:inline distB="19050" distT="19050" distL="19050" distR="19050">
            <wp:extent cx="4667250" cy="4124325"/>
            <wp:effectExtent b="0" l="0" r="0" t="0"/>
            <wp:docPr id="1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667250" cy="4124325"/>
                    </a:xfrm>
                    <a:prstGeom prst="rect"/>
                    <a:ln/>
                  </pic:spPr>
                </pic:pic>
              </a:graphicData>
            </a:graphic>
          </wp:inline>
        </w:drawing>
      </w:r>
      <w:r w:rsidDel="00000000" w:rsidR="00000000" w:rsidRPr="00000000">
        <w:rPr>
          <w:rtl w:val="0"/>
        </w:rPr>
      </w:r>
    </w:p>
    <w:tbl>
      <w:tblPr>
        <w:tblStyle w:val="Table38"/>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7863769531" w:right="0" w:firstLine="0"/>
              <w:jc w:val="left"/>
              <w:rPr>
                <w:rFonts w:ascii="Arial" w:cs="Arial" w:eastAsia="Arial" w:hAnsi="Arial"/>
                <w:b w:val="0"/>
                <w:i w:val="0"/>
                <w:smallCaps w:val="0"/>
                <w:strike w:val="0"/>
                <w:color w:val="000000"/>
                <w:sz w:val="20"/>
                <w:szCs w:val="20"/>
                <w:u w:val="none"/>
                <w:shd w:fill="c6c6c6" w:val="clear"/>
                <w:vertAlign w:val="baseline"/>
              </w:rPr>
            </w:pPr>
            <w:r w:rsidDel="00000000" w:rsidR="00000000" w:rsidRPr="00000000">
              <w:rPr>
                <w:rFonts w:ascii="Arial" w:cs="Arial" w:eastAsia="Arial" w:hAnsi="Arial"/>
                <w:b w:val="0"/>
                <w:i w:val="0"/>
                <w:smallCaps w:val="0"/>
                <w:strike w:val="0"/>
                <w:color w:val="000000"/>
                <w:sz w:val="20"/>
                <w:szCs w:val="20"/>
                <w:u w:val="none"/>
                <w:shd w:fill="c6c6c6" w:val="clear"/>
                <w:vertAlign w:val="baseline"/>
                <w:rtl w:val="0"/>
              </w:rPr>
              <w:t xml:space="preserve">David ROUMANET 16/10/2023 (v.13) 9</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9"/>
        <w:tblW w:w="9977.999954223633" w:type="dxa"/>
        <w:jc w:val="left"/>
        <w:tblInd w:w="5.00007629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9998321533203"/>
        <w:gridCol w:w="7512.0001220703125"/>
        <w:tblGridChange w:id="0">
          <w:tblGrid>
            <w:gridCol w:w="2465.9998321533203"/>
            <w:gridCol w:w="7512.0001220703125"/>
          </w:tblGrid>
        </w:tblGridChange>
      </w:tblGrid>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d6614"/>
                <w:sz w:val="24"/>
                <w:szCs w:val="24"/>
                <w:u w:val="none"/>
                <w:shd w:fill="auto" w:val="clear"/>
                <w:vertAlign w:val="baseline"/>
              </w:rPr>
            </w:pPr>
            <w:r w:rsidDel="00000000" w:rsidR="00000000" w:rsidRPr="00000000">
              <w:rPr>
                <w:rFonts w:ascii="Arial" w:cs="Arial" w:eastAsia="Arial" w:hAnsi="Arial"/>
                <w:b w:val="1"/>
                <w:i w:val="0"/>
                <w:smallCaps w:val="0"/>
                <w:strike w:val="0"/>
                <w:color w:val="fd6614"/>
                <w:sz w:val="24"/>
                <w:szCs w:val="24"/>
                <w:u w:val="none"/>
                <w:shd w:fill="auto" w:val="clear"/>
                <w:vertAlign w:val="baseline"/>
                <w:rtl w:val="0"/>
              </w:rPr>
              <w:t xml:space="preserve">BTS 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p>
        </w:tc>
      </w:tr>
      <w:tr>
        <w:trPr>
          <w:cantSplit w:val="0"/>
          <w:trHeight w:val="5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838200" cy="295275"/>
                  <wp:effectExtent b="0" l="0" r="0" t="0"/>
                  <wp:docPr id="1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134 découverte JavaScript application calcul mental</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0015258789062" w:right="0" w:firstLine="0"/>
        <w:jc w:val="left"/>
        <w:rPr>
          <w:rFonts w:ascii="Arial" w:cs="Arial" w:eastAsia="Arial" w:hAnsi="Arial"/>
          <w:b w:val="1"/>
          <w:i w:val="0"/>
          <w:smallCaps w:val="0"/>
          <w:strike w:val="0"/>
          <w:color w:val="03ddd2"/>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3.4 A</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MÉLIORATION </w:t>
      </w:r>
      <w:r w:rsidDel="00000000" w:rsidR="00000000" w:rsidRPr="00000000">
        <w:rPr>
          <w:rFonts w:ascii="Arial" w:cs="Arial" w:eastAsia="Arial" w:hAnsi="Arial"/>
          <w:b w:val="1"/>
          <w:i w:val="0"/>
          <w:smallCaps w:val="0"/>
          <w:strike w:val="0"/>
          <w:color w:val="03ddd2"/>
          <w:sz w:val="30"/>
          <w:szCs w:val="30"/>
          <w:u w:val="none"/>
          <w:shd w:fill="auto" w:val="clear"/>
          <w:vertAlign w:val="baseline"/>
          <w:rtl w:val="0"/>
        </w:rPr>
        <w:t xml:space="preserve">N°4 : </w:t>
      </w: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EMPÊCHER LA TRICHE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9658203125" w:line="240" w:lineRule="auto"/>
        <w:ind w:left="9.000015258789062" w:right="0" w:firstLine="0"/>
        <w:jc w:val="left"/>
        <w:rPr>
          <w:rFonts w:ascii="Arial" w:cs="Arial" w:eastAsia="Arial" w:hAnsi="Arial"/>
          <w:b w:val="1"/>
          <w:i w:val="0"/>
          <w:smallCaps w:val="0"/>
          <w:strike w:val="0"/>
          <w:color w:val="333333"/>
          <w:sz w:val="28"/>
          <w:szCs w:val="28"/>
          <w:u w:val="none"/>
          <w:shd w:fill="auto" w:val="clear"/>
          <w:vertAlign w:val="baseline"/>
        </w:rPr>
      </w:pPr>
      <w:r w:rsidDel="00000000" w:rsidR="00000000" w:rsidRPr="00000000">
        <w:rPr>
          <w:rFonts w:ascii="Arial" w:cs="Arial" w:eastAsia="Arial" w:hAnsi="Arial"/>
          <w:b w:val="1"/>
          <w:i w:val="0"/>
          <w:smallCaps w:val="0"/>
          <w:strike w:val="0"/>
          <w:color w:val="03ddd2"/>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3.4.1 Problème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40234375" w:line="244.06888961791992" w:lineRule="auto"/>
        <w:ind w:left="17.1600341796875" w:right="12.08740234375" w:firstLine="9.119949340820312"/>
        <w:jc w:val="both"/>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Notre instituteur s’est aperçu que les écoliers les plus malins, lorsqu’ils trouvent un résultat juste, s’amuse à cliquer plusieurs fois sur le bouton [Répondre], ce qui augmente leurs statistiques de réussite.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50341796875" w:line="240" w:lineRule="auto"/>
        <w:ind w:left="9.000015258789062" w:right="0" w:firstLine="0"/>
        <w:jc w:val="left"/>
        <w:rPr>
          <w:rFonts w:ascii="Arial" w:cs="Arial" w:eastAsia="Arial" w:hAnsi="Arial"/>
          <w:b w:val="1"/>
          <w:i w:val="0"/>
          <w:smallCaps w:val="0"/>
          <w:strike w:val="0"/>
          <w:color w:val="333333"/>
          <w:sz w:val="28"/>
          <w:szCs w:val="28"/>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3.4.2 Solution 1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40234375" w:line="344.02942657470703" w:lineRule="auto"/>
        <w:ind w:left="26.0400390625" w:right="35.3662109375" w:firstLine="0.239944458007812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Nous pouvons interdire l’usage du bouton [Répondre] tant que le bouton [Relancer] n’a pas été cliqué. En cas de bonne réponse : </w:t>
      </w:r>
    </w:p>
    <w:tbl>
      <w:tblPr>
        <w:tblStyle w:val="Table40"/>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3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499572753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document.querySelector("#repondre").disabled=true</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40039062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Et dans la fonction init() on revalide le bouton : </w:t>
      </w:r>
    </w:p>
    <w:tbl>
      <w:tblPr>
        <w:tblStyle w:val="Table41"/>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34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499572753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document.querySelector("#repondre").disabled=false</w:t>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888961791992" w:lineRule="auto"/>
        <w:ind w:left="24.36004638671875" w:right="6.5625" w:hanging="15.360031127929688"/>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Dans l’idéal, il faut faire l’inverse pour le bouton [Relancer], pour éviter que les élèves ne recherchent que des opérations faciles.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850830078125" w:line="240" w:lineRule="auto"/>
        <w:ind w:left="9.000015258789062" w:right="0" w:firstLine="0"/>
        <w:jc w:val="left"/>
        <w:rPr>
          <w:rFonts w:ascii="Arial" w:cs="Arial" w:eastAsia="Arial" w:hAnsi="Arial"/>
          <w:b w:val="1"/>
          <w:i w:val="0"/>
          <w:smallCaps w:val="0"/>
          <w:strike w:val="0"/>
          <w:color w:val="333333"/>
          <w:sz w:val="28"/>
          <w:szCs w:val="28"/>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3.4.3 Solution 2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396240234375" w:line="244.06940460205078" w:lineRule="auto"/>
        <w:ind w:left="25.800018310546875" w:right="6.32568359375" w:firstLine="0.479965209960937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Nous pouvons colorier le champ en vert quelques instants et automatiquement relancer le calcul (le bouton [Relancer] devient caduc)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7080078125" w:line="244.06888961791992" w:lineRule="auto"/>
        <w:ind w:left="26.279983520507812" w:right="7.042236328125" w:hanging="9.359970092773438"/>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C’est la solution retenue ici avec l’utilisation de la fonction setTimeout(fonction, délai), à placer à l’intérieur de la fonction repondre(), dans le ‘if’ de la réponse juste. </w:t>
      </w:r>
    </w:p>
    <w:tbl>
      <w:tblPr>
        <w:tblStyle w:val="Table42"/>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6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49957275390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document.querySelector("#repondre").disabled=true;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54.049987792968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setTimeout(init, 1000)</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3"/>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05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59985351562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function init()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24.599914550781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ecrireNombre("#nombreA", tirageNombre(1,50))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987060546875" w:line="240" w:lineRule="auto"/>
              <w:ind w:left="724.5999145507812"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ecrireNombre("#nombreB", tirageNombre(1,50))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723.5499572753906"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document.querySelector("#reponse").value =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72.27208137512207" w:lineRule="auto"/>
              <w:ind w:left="723.5499572753906" w:right="948.0047607421875"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document.querySelector("#reponse").style.backgroundColor = "white" document.querySelector("#repondre").disabled=false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95556640625" w:line="240" w:lineRule="auto"/>
              <w:ind w:left="61.399993896484375" w:right="0" w:firstLine="0"/>
              <w:jc w:val="left"/>
              <w:rPr>
                <w:rFonts w:ascii="Noto Sans Mono" w:cs="Noto Sans Mono" w:eastAsia="Noto Sans Mono" w:hAnsi="Noto Sans Mono"/>
                <w:b w:val="0"/>
                <w:i w:val="0"/>
                <w:smallCaps w:val="0"/>
                <w:strike w:val="0"/>
                <w:color w:val="004586"/>
                <w:sz w:val="21"/>
                <w:szCs w:val="21"/>
                <w:u w:val="none"/>
                <w:shd w:fill="auto" w:val="clear"/>
                <w:vertAlign w:val="baseline"/>
              </w:rPr>
            </w:pPr>
            <w:r w:rsidDel="00000000" w:rsidR="00000000" w:rsidRPr="00000000">
              <w:rPr>
                <w:rFonts w:ascii="Noto Sans Mono" w:cs="Noto Sans Mono" w:eastAsia="Noto Sans Mono" w:hAnsi="Noto Sans Mono"/>
                <w:b w:val="0"/>
                <w:i w:val="0"/>
                <w:smallCaps w:val="0"/>
                <w:strike w:val="0"/>
                <w:color w:val="004586"/>
                <w:sz w:val="21"/>
                <w:szCs w:val="21"/>
                <w:u w:val="none"/>
                <w:shd w:fill="auto" w:val="clear"/>
                <w:vertAlign w:val="baseline"/>
                <w:rtl w:val="0"/>
              </w:rPr>
              <w:t xml:space="preserve">}</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400390625"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Et suppression du bouton relancer sur la page HTML.</w:t>
      </w:r>
    </w:p>
    <w:tbl>
      <w:tblPr>
        <w:tblStyle w:val="Table44"/>
        <w:tblW w:w="9976.000213623047" w:type="dxa"/>
        <w:jc w:val="left"/>
        <w:tblInd w:w="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6.000213623047"/>
        <w:tblGridChange w:id="0">
          <w:tblGrid>
            <w:gridCol w:w="9976.000213623047"/>
          </w:tblGrid>
        </w:tblGridChange>
      </w:tblGrid>
      <w:tr>
        <w:trPr>
          <w:cantSplit w:val="0"/>
          <w:trHeight w:val="2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7863769531" w:right="0" w:firstLine="0"/>
              <w:jc w:val="left"/>
              <w:rPr>
                <w:rFonts w:ascii="Arial" w:cs="Arial" w:eastAsia="Arial" w:hAnsi="Arial"/>
                <w:b w:val="0"/>
                <w:i w:val="0"/>
                <w:smallCaps w:val="0"/>
                <w:strike w:val="0"/>
                <w:color w:val="000000"/>
                <w:sz w:val="20"/>
                <w:szCs w:val="20"/>
                <w:u w:val="none"/>
                <w:shd w:fill="c6c6c6" w:val="clear"/>
                <w:vertAlign w:val="baseline"/>
              </w:rPr>
            </w:pPr>
            <w:r w:rsidDel="00000000" w:rsidR="00000000" w:rsidRPr="00000000">
              <w:rPr>
                <w:rFonts w:ascii="Arial" w:cs="Arial" w:eastAsia="Arial" w:hAnsi="Arial"/>
                <w:b w:val="0"/>
                <w:i w:val="0"/>
                <w:smallCaps w:val="0"/>
                <w:strike w:val="0"/>
                <w:color w:val="000000"/>
                <w:sz w:val="20"/>
                <w:szCs w:val="20"/>
                <w:u w:val="none"/>
                <w:shd w:fill="c6c6c6" w:val="clear"/>
                <w:vertAlign w:val="baseline"/>
                <w:rtl w:val="0"/>
              </w:rPr>
              <w:t xml:space="preserve">David ROUMANET 16/10/2023 (v.13) 10</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20" w:w="11900" w:orient="portrait"/>
      <w:pgMar w:bottom="852.7799987792969" w:top="793.016357421875" w:left="956.9999694824219" w:right="964.07958984375" w:header="0" w:footer="720"/>
      <w:cols w:equalWidth="0" w:num="1">
        <w:col w:space="0" w:w="9978.92044067382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Mono">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5.png"/><Relationship Id="rId10" Type="http://schemas.openxmlformats.org/officeDocument/2006/relationships/image" Target="media/image19.png"/><Relationship Id="rId13" Type="http://schemas.openxmlformats.org/officeDocument/2006/relationships/image" Target="media/image18.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4.png"/><Relationship Id="rId14"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Mono-regular.ttf"/><Relationship Id="rId2" Type="http://schemas.openxmlformats.org/officeDocument/2006/relationships/font" Target="fonts/NotoSansMono-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