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4A5C" w14:textId="0DAC78A3" w:rsidR="002A4BA7" w:rsidRDefault="00B75244">
      <w:r>
        <w:t>2 types Sass Syntax</w:t>
      </w:r>
    </w:p>
    <w:p w14:paraId="2C9CB2EC" w14:textId="23896E53" w:rsidR="00B75244" w:rsidRPr="00B75244" w:rsidRDefault="00B75244" w:rsidP="00B75244">
      <w:pPr>
        <w:pStyle w:val="ListParagraph"/>
        <w:numPr>
          <w:ilvl w:val="0"/>
          <w:numId w:val="1"/>
        </w:numPr>
        <w:rPr>
          <w:b/>
          <w:bCs/>
        </w:rPr>
      </w:pPr>
      <w:r w:rsidRPr="00B75244">
        <w:rPr>
          <w:b/>
          <w:bCs/>
        </w:rPr>
        <w:t>SCSS SYNTAX</w:t>
      </w:r>
      <w:r>
        <w:rPr>
          <w:b/>
          <w:bCs/>
        </w:rPr>
        <w:t xml:space="preserve"> (SASSY CSS) –</w:t>
      </w:r>
      <w:r>
        <w:t xml:space="preserve"> All valid </w:t>
      </w:r>
      <w:proofErr w:type="spellStart"/>
      <w:r>
        <w:t>css</w:t>
      </w:r>
      <w:proofErr w:type="spellEnd"/>
      <w:r>
        <w:t xml:space="preserve"> also valid as </w:t>
      </w:r>
      <w:proofErr w:type="spellStart"/>
      <w:r>
        <w:t>scss</w:t>
      </w:r>
      <w:proofErr w:type="spellEnd"/>
      <w:r>
        <w:t xml:space="preserve"> as well</w:t>
      </w:r>
    </w:p>
    <w:p w14:paraId="6A5A387F" w14:textId="118E8D7C" w:rsidR="00B75244" w:rsidRPr="00B75244" w:rsidRDefault="00B75244" w:rsidP="00B752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INDENTED SYNTAX – </w:t>
      </w:r>
      <w:r w:rsidRPr="00B75244">
        <w:t>Original</w:t>
      </w:r>
      <w:r>
        <w:t xml:space="preserve"> syntax of Sass, </w:t>
      </w:r>
    </w:p>
    <w:p w14:paraId="24D68A5E" w14:textId="6DC441E7" w:rsidR="00B75244" w:rsidRDefault="00B75244" w:rsidP="00B75244">
      <w:pPr>
        <w:rPr>
          <w:b/>
          <w:bCs/>
        </w:rPr>
      </w:pPr>
      <w:r w:rsidRPr="00B75244">
        <w:rPr>
          <w:b/>
          <w:bCs/>
        </w:rPr>
        <w:t>SCSS</w:t>
      </w:r>
    </w:p>
    <w:p w14:paraId="1D212911" w14:textId="575121D7" w:rsidR="003956AD" w:rsidRDefault="003956AD" w:rsidP="00B75244">
      <w:pPr>
        <w:rPr>
          <w:b/>
          <w:bCs/>
        </w:rPr>
      </w:pPr>
      <w:r>
        <w:rPr>
          <w:b/>
          <w:bCs/>
        </w:rPr>
        <w:t>-SASS VARIABLE:</w:t>
      </w:r>
      <w:r w:rsidR="006B6A40">
        <w:rPr>
          <w:b/>
          <w:bCs/>
        </w:rPr>
        <w:t xml:space="preserve"> </w:t>
      </w:r>
      <w:r w:rsidR="006B6A40">
        <w:t xml:space="preserve">CSS also have a build in property for this but instead of </w:t>
      </w:r>
      <w:proofErr w:type="gramStart"/>
      <w:r w:rsidR="006B6A40">
        <w:t>( -</w:t>
      </w:r>
      <w:proofErr w:type="gramEnd"/>
      <w:r w:rsidR="006B6A40">
        <w:t xml:space="preserve"> - ) we use ($) </w:t>
      </w:r>
    </w:p>
    <w:p w14:paraId="328CEB75" w14:textId="7CC93396" w:rsidR="003956AD" w:rsidRDefault="003956AD" w:rsidP="00B75244">
      <w:pPr>
        <w:rPr>
          <w:b/>
          <w:bCs/>
        </w:rPr>
      </w:pPr>
      <w:r>
        <w:rPr>
          <w:b/>
          <w:bCs/>
        </w:rPr>
        <w:softHyphen/>
        <w:t xml:space="preserve">-NESTING </w:t>
      </w:r>
      <w:r w:rsidRPr="006B6A40">
        <w:t>(careful with too much nesting</w:t>
      </w:r>
      <w:r w:rsidR="006B6A40">
        <w:t xml:space="preserve"> because you can slow down the process of your website mostly when you have a bigger files</w:t>
      </w:r>
      <w:r w:rsidRPr="006B6A40">
        <w:t>)</w:t>
      </w:r>
      <w:r w:rsidR="006B6A40">
        <w:t xml:space="preserve"> You do this by going into class then typing your variables in it then</w:t>
      </w:r>
      <w:r w:rsidR="006A7BD9">
        <w:t xml:space="preserve"> you can use &amp;__ instead of using the class you’re targeting, and also </w:t>
      </w:r>
      <w:proofErr w:type="gramStart"/>
      <w:r w:rsidR="006A7BD9">
        <w:t>#{</w:t>
      </w:r>
      <w:proofErr w:type="gramEnd"/>
      <w:r w:rsidR="006A7BD9">
        <w:t>&amp;}__ they’re just the same thou</w:t>
      </w:r>
    </w:p>
    <w:p w14:paraId="45399EDE" w14:textId="5BD1D1AD" w:rsidR="009F73E8" w:rsidRPr="006B6A40" w:rsidRDefault="009F73E8" w:rsidP="00B75244">
      <w:r>
        <w:rPr>
          <w:b/>
          <w:bCs/>
        </w:rPr>
        <w:t xml:space="preserve">-PARTIAL </w:t>
      </w:r>
      <w:r w:rsidR="006B6A40">
        <w:t xml:space="preserve">(you need to import the [_main like this so you can minimize file you need and also this is great when you are working for team]) You do this by @import </w:t>
      </w:r>
      <w:proofErr w:type="gramStart"/>
      <w:r w:rsidR="006B6A40">
        <w:t>“./</w:t>
      </w:r>
      <w:proofErr w:type="gramEnd"/>
      <w:r w:rsidR="006B6A40">
        <w:t>resets”;</w:t>
      </w:r>
    </w:p>
    <w:p w14:paraId="1832D6F0" w14:textId="0B4A959F" w:rsidR="003956AD" w:rsidRPr="006B6A40" w:rsidRDefault="003956AD" w:rsidP="00B75244">
      <w:r>
        <w:rPr>
          <w:b/>
          <w:bCs/>
        </w:rPr>
        <w:t>-FUNCTION</w:t>
      </w:r>
      <w:r w:rsidR="006B6A40">
        <w:rPr>
          <w:b/>
          <w:bCs/>
        </w:rPr>
        <w:t xml:space="preserve"> </w:t>
      </w:r>
      <w:r w:rsidR="006B6A40">
        <w:t>(you need this to make a function that will go back to your data input then print it another output you type)</w:t>
      </w:r>
    </w:p>
    <w:p w14:paraId="493AC386" w14:textId="06E9FD23" w:rsidR="009F73E8" w:rsidRDefault="009F73E8" w:rsidP="00B75244">
      <w:r>
        <w:rPr>
          <w:b/>
          <w:bCs/>
        </w:rPr>
        <w:t>-MIXIN</w:t>
      </w:r>
      <w:r w:rsidR="003F614B">
        <w:rPr>
          <w:b/>
          <w:bCs/>
        </w:rPr>
        <w:t xml:space="preserve"> – </w:t>
      </w:r>
      <w:r w:rsidR="003F614B" w:rsidRPr="003F614B">
        <w:t>This w</w:t>
      </w:r>
      <w:r w:rsidR="003F614B">
        <w:t xml:space="preserve">ill serve as a variable for display properties you can put a lot of variables in it. And </w:t>
      </w:r>
      <w:proofErr w:type="gramStart"/>
      <w:r w:rsidR="003F614B">
        <w:t>also</w:t>
      </w:r>
      <w:proofErr w:type="gramEnd"/>
      <w:r w:rsidR="003F614B">
        <w:t xml:space="preserve"> you </w:t>
      </w:r>
      <w:r w:rsidR="00272CAF">
        <w:t>name this like function and whatever string you put on it can rewrite again.</w:t>
      </w:r>
    </w:p>
    <w:p w14:paraId="59A0DE43" w14:textId="462A0498" w:rsidR="00272CAF" w:rsidRDefault="00272CAF" w:rsidP="00B75244">
      <w:pPr>
        <w:rPr>
          <w:b/>
          <w:bCs/>
        </w:rPr>
      </w:pPr>
      <w:r>
        <w:t>-</w:t>
      </w:r>
      <w:r w:rsidR="00E375CD">
        <w:t>EXTENSION – you can inherit what you want to put characters in your target</w:t>
      </w:r>
    </w:p>
    <w:p w14:paraId="1DEDF087" w14:textId="4C31293C" w:rsidR="00B75244" w:rsidRPr="00B75244" w:rsidRDefault="00B75244" w:rsidP="00B75244">
      <w:pPr>
        <w:rPr>
          <w:b/>
          <w:bCs/>
        </w:rPr>
      </w:pPr>
      <w:r>
        <w:rPr>
          <w:b/>
          <w:bCs/>
        </w:rPr>
        <w:tab/>
      </w:r>
    </w:p>
    <w:sectPr w:rsidR="00B75244" w:rsidRPr="00B75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10908"/>
    <w:multiLevelType w:val="hybridMultilevel"/>
    <w:tmpl w:val="2158A186"/>
    <w:lvl w:ilvl="0" w:tplc="4E8A70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44"/>
    <w:rsid w:val="0000768A"/>
    <w:rsid w:val="00272CAF"/>
    <w:rsid w:val="002A4BA7"/>
    <w:rsid w:val="003956AD"/>
    <w:rsid w:val="003F614B"/>
    <w:rsid w:val="004167B3"/>
    <w:rsid w:val="006A7BD9"/>
    <w:rsid w:val="006B6A40"/>
    <w:rsid w:val="009F73E8"/>
    <w:rsid w:val="00B75244"/>
    <w:rsid w:val="00E3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CC91"/>
  <w15:chartTrackingRefBased/>
  <w15:docId w15:val="{E0B214AA-B3FC-42A9-BE5D-CC14B77C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4</cp:revision>
  <dcterms:created xsi:type="dcterms:W3CDTF">2020-12-08T07:36:00Z</dcterms:created>
  <dcterms:modified xsi:type="dcterms:W3CDTF">2020-12-09T05:48:00Z</dcterms:modified>
</cp:coreProperties>
</file>