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0:rsidR="003D140C" ns0:rsidP="00C26E60" ns0:rsidRDefault="00000000" ns2:paraId="1B796C2F" ns2:textId="77777777">
      <ns0:pPr>
        <ns0:spacing ns0:before="200" ns0:after="60"/>
      </ns0:pPr>
      <ns0:r>
        <ns0:rPr>
          <ns0:b/>
          <ns0:color ns0:val="6B7280"/>
          <ns0:sz ns0:val="21"/>
          <ns0:szCs ns0:val="21"/>
          <ns0:cs/>
          <ns0:rFonts ns0:ascii="Arial" ns0:hAnsi="Arial" ns0:cs="Arial"/>
          <ns0:lang ns0:val="en-US" ns0:eastAsia="en-US" ns0:bidi="en-US"/>
        </ns0:rPr>
        <ns0:t xml:space="preserve">Ministry of Education</ns0:t>
      </ns0:r>
    </ns0:p>
    <ns0:p ns0:rsidR="003D140C" ns0:rsidP="00C26E60" ns0:rsidRDefault="00000000" ns2:paraId="1C380857" ns2:textId="77777777">
      <ns0:pPr>
        <ns0:pStyle ns0:val="Title"/>
      </ns0:pPr>
      <ns0:r>
        <ns0:rPr>
          <ns0:rFonts ns0:ascii="Arial" ns0:hAnsi="Arial" ns0:eastAsia="DejaVu Sans" ns0:cs="Arial"/>
          <ns0:lang ns0:val="en-US" ns0:eastAsia="en-US" ns0:bidi="en-US"/>
        </ns0:rPr>
        <ns0:t xml:space="preserve">Physical Education Curriculum Scope and Sequence</ns0:t>
      </ns0:r>
    </ns0:p>
    <ns0:p ns0:rsidRPr="00C26E60" ns0:rsidR="003D140C" ns0:rsidP="00C26E60" ns0:rsidRDefault="00000000" ns2:paraId="2CA4AD1A" ns2:textId="77777777">
      <ns0:pPr>
        <ns0:pStyle ns0:val="Subtitle"/>
        <ns0:jc ns0:val="center"/>
        <ns0:rPr>
          <ns0:i ns0:val="0"/>
          <ns0:iCs ns0:val="0"/>
        </ns0:rPr>
      </ns0:pPr>
      <ns0:r ns0:rsidRPr="00C26E60">
        <ns0:rPr>
          <ns0:rFonts ns0:ascii="Arial" ns0:hAnsi="Arial" ns0:eastAsia="DejaVu Sans" ns0:cs="Arial"/>
          <ns0:i ns0:val="0"/>
          <ns0:iCs ns0:val="0"/>
          <ns0:lang ns0:val="en-US" ns0:eastAsia="en-US" ns0:bidi="en-US"/>
        </ns0:rPr>
        <ns0:t xml:space="preserve">Al Bahya Common School | Cycles 1, 2 and 3 | First Semester | Academic Year 2026-2027</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1700"/>
        <ns0:gridCol ns0:w="5860"/>
        <ns0:gridCol ns0:w="1700"/>
        <ns0:gridCol ns0:w="5860"/>
      </ns0:tblGrid>
      <ns0:tr ns0:rsidR="003D140C" ns2:paraId="67082C6F" ns2:textId="77777777">
        <ns0:trPr>
          <ns0:tblHeader/>
        </ns0:trPr>
        <ns0:tc>
          <ns0:tcPr>
            <ns0:tcW ns0:w="17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44917A77"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1C13EDAA"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439162B5"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3B848C53"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r>
      <ns0:tr ns0:rsidR="003D140C" ns2:paraId="5ECC231B" ns2:textId="77777777">
        <ns0:trPr>
          <ns0:cantSplit/>
        </ns0:trPr>
        <ns0:tc>
          <ns0:tcPr>
            <ns0:tcW ns0:w="1700" ns0:type="dxa"/>
            <ns0:tcMar>
              <ns0:top ns0:w="90" ns0:type="dxa"/>
              <ns0:left ns0:w="120" ns0:type="dxa"/>
              <ns0:bottom ns0:w="90" ns0:type="dxa"/>
              <ns0:right ns0:w="120" ns0:type="dxa"/>
            </ns0:tcMar>
            <ns0:vAlign ns0:val="center"/>
          </ns0:tcPr>
          <ns0:p ns0:rsidR="003D140C" ns0:rsidP="00C26E60" ns0:rsidRDefault="00000000" ns2:paraId="3F9D87D3" ns2:textId="77777777">
            <ns0:pPr>
              <ns0:spacing ns0:after="0" ns0:line="259" ns0:lineRule="auto"/>
            </ns0:pPr>
            <ns0:r>
              <ns0:rPr>
                <ns0:sz ns0:val="18"/>
                <ns0:szCs ns0:val="18"/>
                <ns0:cs/>
                <ns0:rFonts ns0:ascii="Arial" ns0:hAnsi="Arial" ns0:cs="Arial"/>
                <ns0:lang ns0:val="en-US" ns0:eastAsia="en-US" ns0:bidi="en-US"/>
              </ns0:rPr>
              <ns0:t xml:space="preserve">Cycle 1</ns0:t>
            </ns0:r>
          </ns0:p>
        </ns0:tc>
        <ns0:tc>
          <ns0:tcPr>
            <ns0:tcW ns0:w="5860" ns0:type="dxa"/>
            <ns0:tcMar>
              <ns0:top ns0:w="90" ns0:type="dxa"/>
              <ns0:left ns0:w="120" ns0:type="dxa"/>
              <ns0:bottom ns0:w="90" ns0:type="dxa"/>
              <ns0:right ns0:w="120" ns0:type="dxa"/>
            </ns0:tcMar>
            <ns0:vAlign ns0:val="center"/>
          </ns0:tcPr>
          <ns0:p ns0:rsidR="003D140C" ns0:rsidP="00C26E60" ns0:rsidRDefault="00000000" ns2:paraId="197079E7" ns2:textId="77777777">
            <ns0:pPr>
              <ns0:spacing ns0:after="0" ns0:line="259" ns0:lineRule="auto"/>
            </ns0:pPr>
            <ns0:r>
              <ns0:rPr>
                <ns0:sz ns0:val="18"/>
                <ns0:szCs ns0:val="18"/>
                <ns0:cs/>
                <ns0:rFonts ns0:ascii="Arial" ns0:hAnsi="Arial" ns0:cs="Arial"/>
                <ns0:lang ns0:val="en-US" ns0:eastAsia="en-US" ns0:bidi="en-US"/>
              </ns0:rPr>
              <ns0:t xml:space="preserve">Grades 1-4 - Ms. Rahab and Ms. Dima</ns0:t>
            </ns0:r>
          </ns0:p>
        </ns0:tc>
        <ns0:tc>
          <ns0:tcPr>
            <ns0:tcW ns0:w="1700" ns0:type="dxa"/>
            <ns0:tcMar>
              <ns0:top ns0:w="90" ns0:type="dxa"/>
              <ns0:left ns0:w="120" ns0:type="dxa"/>
              <ns0:bottom ns0:w="90" ns0:type="dxa"/>
              <ns0:right ns0:w="120" ns0:type="dxa"/>
            </ns0:tcMar>
            <ns0:vAlign ns0:val="center"/>
          </ns0:tcPr>
          <ns0:p ns0:rsidR="003D140C" ns0:rsidP="00C26E60" ns0:rsidRDefault="00000000" ns2:paraId="0B015B01" ns2:textId="77777777">
            <ns0:pPr>
              <ns0:spacing ns0:after="0" ns0:line="259" ns0:lineRule="auto"/>
            </ns0:pPr>
            <ns0:r>
              <ns0:rPr>
                <ns0:sz ns0:val="18"/>
                <ns0:szCs ns0:val="18"/>
                <ns0:cs/>
                <ns0:rFonts ns0:ascii="Arial" ns0:hAnsi="Arial" ns0:cs="Arial"/>
                <ns0:lang ns0:val="en-US" ns0:eastAsia="en-US" ns0:bidi="en-US"/>
              </ns0:rPr>
              <ns0:t xml:space="preserve">Cycles 2 and 3</ns0:t>
            </ns0:r>
          </ns0:p>
        </ns0:tc>
        <ns0:tc>
          <ns0:tcPr>
            <ns0:tcW ns0:w="5860" ns0:type="dxa"/>
            <ns0:tcMar>
              <ns0:top ns0:w="90" ns0:type="dxa"/>
              <ns0:left ns0:w="120" ns0:type="dxa"/>
              <ns0:bottom ns0:w="90" ns0:type="dxa"/>
              <ns0:right ns0:w="120" ns0:type="dxa"/>
            </ns0:tcMar>
            <ns0:vAlign ns0:val="center"/>
          </ns0:tcPr>
          <ns0:p ns0:rsidR="003D140C" ns0:rsidP="00C26E60" ns0:rsidRDefault="00000000" ns2:paraId="4E0CDECC" ns2:textId="77777777">
            <ns0:pPr>
              <ns0:spacing ns0:after="0" ns0:line="259" ns0:lineRule="auto"/>
            </ns0:pPr>
            <ns0:r>
              <ns0:rPr>
                <ns0:sz ns0:val="18"/>
                <ns0:szCs ns0:val="18"/>
                <ns0:cs/>
                <ns0:rFonts ns0:ascii="Arial" ns0:hAnsi="Arial" ns0:cs="Arial"/>
                <ns0:lang ns0:val="en-US" ns0:eastAsia="en-US" ns0:bidi="en-US"/>
              </ns0:rPr>
              <ns0:t xml:space="preserve">As per school timetables - Ms. Maryam, Ms. Nahed, Ms. Ibtisam, and Ms. Marwa</ns0:t>
            </ns0:r>
          </ns0:p>
        </ns0:tc>
      </ns0:tr>
      <ns0:tr ns0:rsidR="003D140C" ns2:paraId="271AE08C" ns2:textId="77777777">
        <ns0:trPr>
          <ns0:cantSplit/>
        </ns0:trPr>
        <ns0:tc>
          <ns0:tcPr>
            <ns0:tcW ns0:w="1700" ns0:type="dxa"/>
            <ns0:tcMar>
              <ns0:top ns0:w="90" ns0:type="dxa"/>
              <ns0:left ns0:w="120" ns0:type="dxa"/>
              <ns0:bottom ns0:w="90" ns0:type="dxa"/>
              <ns0:right ns0:w="120" ns0:type="dxa"/>
            </ns0:tcMar>
            <ns0:vAlign ns0:val="center"/>
          </ns0:tcPr>
          <ns0:p ns0:rsidR="003D140C" ns0:rsidP="00C26E60" ns0:rsidRDefault="00000000" ns2:paraId="586BAB55" ns2:textId="77777777">
            <ns0:pPr>
              <ns0:spacing ns0:after="0" ns0:line="259" ns0:lineRule="auto"/>
            </ns0:pPr>
            <ns0:r>
              <ns0:rPr>
                <ns0:sz ns0:val="18"/>
                <ns0:szCs ns0:val="18"/>
                <ns0:cs/>
                <ns0:rFonts ns0:ascii="Arial" ns0:hAnsi="Arial" ns0:cs="Arial"/>
                <ns0:lang ns0:val="en-US" ns0:eastAsia="en-US" ns0:bidi="en-US"/>
              </ns0:rPr>
              <ns0:t xml:space="preserve">Implementation Period</ns0:t>
            </ns0:r>
          </ns0:p>
        </ns0:tc>
        <ns0:tc>
          <ns0:tcPr>
            <ns0:tcW ns0:w="5860" ns0:type="dxa"/>
            <ns0:tcMar>
              <ns0:top ns0:w="90" ns0:type="dxa"/>
              <ns0:left ns0:w="120" ns0:type="dxa"/>
              <ns0:bottom ns0:w="90" ns0:type="dxa"/>
              <ns0:right ns0:w="120" ns0:type="dxa"/>
            </ns0:tcMar>
            <ns0:vAlign ns0:val="center"/>
          </ns0:tcPr>
          <ns0:p ns0:rsidR="003D140C" ns0:rsidP="00C26E60" ns0:rsidRDefault="00000000" ns2:paraId="3598C4A1" ns2:textId="77777777">
            <ns0:pPr>
              <ns0:spacing ns0:after="0" ns0:line="259" ns0:lineRule="auto"/>
            </ns0:pPr>
            <ns0:r>
              <ns0:rPr>
                <ns0:sz ns0:val="18"/>
                <ns0:szCs ns0:val="18"/>
                <ns0:cs/>
                <ns0:rFonts ns0:ascii="Arial" ns0:hAnsi="Arial" ns0:cs="Arial"/>
                <ns0:lang ns0:val="en-US" ns0:eastAsia="en-US" ns0:bidi="en-US"/>
              </ns0:rPr>
              <ns0:t xml:space="preserve">31 August - 11 December 2026</ns0:t>
            </ns0:r>
          </ns0:p>
        </ns0:tc>
        <ns0:tc>
          <ns0:tcPr>
            <ns0:tcW ns0:w="1700" ns0:type="dxa"/>
            <ns0:tcMar>
              <ns0:top ns0:w="90" ns0:type="dxa"/>
              <ns0:left ns0:w="120" ns0:type="dxa"/>
              <ns0:bottom ns0:w="90" ns0:type="dxa"/>
              <ns0:right ns0:w="120" ns0:type="dxa"/>
            </ns0:tcMar>
            <ns0:vAlign ns0:val="center"/>
          </ns0:tcPr>
          <ns0:p ns0:rsidR="003D140C" ns0:rsidP="00C26E60" ns0:rsidRDefault="00000000" ns2:paraId="40BC2BC8" ns2:textId="77777777">
            <ns0:pPr>
              <ns0:spacing ns0:after="0" ns0:line="259" ns0:lineRule="auto"/>
            </ns0:pPr>
            <ns0:r>
              <ns0:rPr>
                <ns0:sz ns0:val="18"/>
                <ns0:szCs ns0:val="18"/>
                <ns0:cs/>
                <ns0:rFonts ns0:ascii="Arial" ns0:hAnsi="Arial" ns0:cs="Arial"/>
                <ns0:lang ns0:val="en-US" ns0:eastAsia="en-US" ns0:bidi="en-US"/>
              </ns0:rPr>
              <ns0:t xml:space="preserve">Focus External</ns0:t>
            </ns0:r>
          </ns0:p>
        </ns0:tc>
        <ns0:tc>
          <ns0:tcPr>
            <ns0:tcW ns0:w="5860" ns0:type="dxa"/>
            <ns0:tcMar>
              <ns0:top ns0:w="90" ns0:type="dxa"/>
              <ns0:left ns0:w="120" ns0:type="dxa"/>
              <ns0:bottom ns0:w="90" ns0:type="dxa"/>
              <ns0:right ns0:w="120" ns0:type="dxa"/>
            </ns0:tcMar>
            <ns0:vAlign ns0:val="center"/>
          </ns0:tcPr>
          <ns0:p ns0:rsidR="003D140C" ns0:rsidP="00C26E60" ns0:rsidRDefault="00000000" ns2:paraId="0DE86297" ns2:textId="77777777">
            <ns0:pPr>
              <ns0:spacing ns0:after="0" ns0:line="259" ns0:lineRule="auto"/>
            </ns0:pPr>
            <ns0:r>
              <ns0:rPr>
                <ns0:sz ns0:val="18"/>
                <ns0:szCs ns0:val="18"/>
                <ns0:cs/>
                <ns0:rFonts ns0:ascii="Arial" ns0:hAnsi="Arial" ns0:cs="Arial"/>
                <ns0:lang ns0:val="en-US" ns0:eastAsia="en-US" ns0:bidi="en-US"/>
              </ns0:rPr>
              <ns0:t xml:space="preserve">Football skills, fitness challenges, basketball, and approved competitions</ns0:t>
            </ns0:r>
          </ns0:p>
        </ns0:tc>
      </ns0:tr>
    </ns0:tbl>
    <ns0:p ns0:rsidR="003D140C" ns0:rsidP="00C26E60" ns0:rsidRDefault="003D140C" ns2:paraId="4D251C59" ns2:textId="77777777">
      <ns0:pPr>
        <ns0:spacing ns0:after="40"/>
      </ns0:pPr>
    </ns0:p>
    <ns0:tbl>
      <ns0:tblPr>
        <ns0:tblStyle ns0:val="TableGrid"/>
        <ns0:tblW ns0:w="15120" ns0:type="dxa"/>
        <ns0:tblInd ns0:w="120" ns0:type="dxa"/>
        <ns0:tblBorders>
          <ns0:top ns0:val="single" ns0:color="E1C96A" ns0:sz="5" ns0:space="0"/>
          <ns0:left ns0:val="single" ns0:color="E1C96A" ns0:sz="5" ns0:space="0"/>
          <ns0:bottom ns0:val="single" ns0:color="E1C96A" ns0:sz="5" ns0:space="0"/>
          <ns0:right ns0:val="single" ns0:color="E1C96A" ns0:sz="5" ns0:space="0"/>
          <ns0:insideH ns0:val="single" ns0:color="E1C96A" ns0:sz="5" ns0:space="0"/>
          <ns0:insideV ns0:val="single" ns0:color="E1C96A" ns0:sz="5" ns0:space="0"/>
        </ns0:tblBorders>
        <ns0:tblLayout ns0:type="fixed"/>
        <ns0:tblLook ns0:val="04A0" ns0:firstRow="1" ns0:lastRow="0" ns0:firstColumn="1" ns0:lastColumn="0" ns0:noHBand="0" ns0:noVBand="1"/>
      </ns0:tblPr>
      <ns0:tblGrid>
        <ns0:gridCol ns0:w="15120"/>
      </ns0:tblGrid>
      <ns0:tr ns0:rsidR="003D140C" ns2:paraId="311BA5F4" ns2:textId="77777777">
        <ns0:tc>
          <ns0:tcPr>
            <ns0:tcW ns0:w="15120" ns0:type="dxa"/>
            <ns0:shd ns0:val="clear" ns0:color="auto" ns0:fill="FFF4CC"/>
            <ns0:tcMar>
              <ns0:top ns0:w="130" ns0:type="dxa"/>
              <ns0:left ns0:w="160" ns0:type="dxa"/>
              <ns0:bottom ns0:w="130" ns0:type="dxa"/>
              <ns0:right ns0:w="160" ns0:type="dxa"/>
            </ns0:tcMar>
          </ns0:tcPr>
          <ns0:p ns0:rsidR="003D140C" ns0:rsidP="00C26E60" ns0:rsidRDefault="00000000" ns2:paraId="23BD52BB" ns2:textId="77777777">
            <ns0:pPr>
              <ns0:spacing ns0:before="40" ns0:after="40"/>
            </ns0:pPr>
            <ns0:r>
              <ns0:rPr>
                <ns0:b/>
                <ns0:color ns0:val="17365D"/>
                <ns0:sz ns0:val="19"/>
                <ns0:szCs ns0:val="19"/>
                <ns0:cs/>
                <ns0:rFonts ns0:ascii="Arial" ns0:hAnsi="Arial" ns0:cs="Arial"/>
                <ns0:lang ns0:val="en-US" ns0:eastAsia="en-US" ns0:bidi="en-US"/>
              </ns0:rPr>
              <ns0:t xml:space="preserve">Purpose: A unified reference for weekly planning, curriculum implementation, assessment, and evidence collection. Exam dates must be considered, and external participation is confirmed only after the official circular is received and school leadership approval is granted.</ns0:t>
            </ns0:r>
            <ns0:r>
              <ns0:rPr>
                <ns0:sz ns0:val="19"/>
                <ns0:szCs ns0:val="19"/>
                <ns0:cs/>
                <ns0:rFonts ns0:ascii="Arial" ns0:hAnsi="Arial" ns0:cs="Arial"/>
                <ns0:lang ns0:val="en-US" ns0:eastAsia="en-US" ns0:bidi="en-US"/>
              </ns0:rPr>
              <ns0:t/>
            </ns0:r>
          </ns0:p>
        </ns0:tc>
      </ns0:tr>
    </ns0:tbl>
    <ns0:p ns0:rsidR="003D140C" ns0:rsidP="00C26E60" ns0:rsidRDefault="003D140C" ns2:paraId="0CBA4933" ns2:textId="77777777">
      <ns0:pPr>
        <ns0:spacing ns0:after="60"/>
      </ns0:pPr>
    </ns0:p>
    <ns0:p ns0:rsidR="003D140C" ns0:rsidP="00C26E60" ns0:rsidRDefault="00000000" ns2:paraId="6196EEE9" ns2:textId="77777777">
      <ns0:pPr>
        <ns0:pStyle ns0:val="Heading1"/>
      </ns0:pPr>
      <ns0:r>
        <ns0:rPr>
          <ns0:rFonts ns0:ascii="Arial" ns0:hAnsi="Arial" ns0:eastAsia="DejaVu Sans" ns0:cs="Arial"/>
          <ns0:lang ns0:val="en-US" ns0:eastAsia="en-US" ns0:bidi="en-US"/>
        </ns0:rPr>
        <ns0:t xml:space="preserve">1. Curriculum Scope</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1700"/>
        <ns0:gridCol ns0:w="2600"/>
        <ns0:gridCol ns0:w="2500"/>
        <ns0:gridCol ns0:w="5050"/>
        <ns0:gridCol ns0:w="3270"/>
      </ns0:tblGrid>
      <ns0:tr ns0:rsidR="003D140C" ns2:paraId="4D03D242" ns2:textId="77777777">
        <ns0:trPr>
          <ns0:tblHeader/>
        </ns0:trPr>
        <ns0:tc>
          <ns0:tcPr>
            <ns0:tcW ns0:w="17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76584220"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Cycle</ns0:t>
            </ns0:r>
          </ns0:p>
        </ns0:tc>
        <ns0:tc>
          <ns0:tcPr>
            <ns0:tcW ns0:w="26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32EDAB87"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Unit</ns0:t>
            </ns0:r>
          </ns0:p>
        </ns0:tc>
        <ns0:tc>
          <ns0:tcPr>
            <ns0:tcW ns0:w="25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62DA3514"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Period</ns0:t>
            </ns0:r>
          </ns0:p>
        </ns0:tc>
        <ns0:tc>
          <ns0:tcPr>
            <ns0:tcW ns0:w="505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683334B4"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Learning Scope</ns0:t>
            </ns0:r>
          </ns0:p>
        </ns0:tc>
        <ns0:tc>
          <ns0:tcPr>
            <ns0:tcW ns0:w="327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0F79C193"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Expected Output</ns0:t>
            </ns0:r>
          </ns0:p>
        </ns0:tc>
      </ns0:tr>
      <ns0:tr ns0:rsidR="003D140C" ns2:paraId="356AA1A3" ns2:textId="77777777">
        <ns0:trPr>
          <ns0:cantSplit/>
        </ns0:trPr>
        <ns0:tc>
          <ns0:tcPr>
            <ns0:tcW ns0:w="1700" ns0:type="dxa"/>
            <ns0:tcMar>
              <ns0:top ns0:w="90" ns0:type="dxa"/>
              <ns0:left ns0:w="120" ns0:type="dxa"/>
              <ns0:bottom ns0:w="90" ns0:type="dxa"/>
              <ns0:right ns0:w="120" ns0:type="dxa"/>
            </ns0:tcMar>
            <ns0:vAlign ns0:val="center"/>
          </ns0:tcPr>
          <ns0:p ns0:rsidR="003D140C" ns0:rsidP="00C26E60" ns0:rsidRDefault="00000000" ns2:paraId="26A60E1D" ns2:textId="77777777">
            <ns0:pPr>
              <ns0:spacing ns0:after="0" ns0:line="259" ns0:lineRule="auto"/>
            </ns0:pPr>
            <ns0:r>
              <ns0:rPr>
                <ns0:sz ns0:val="17"/>
                <ns0:szCs ns0:val="17"/>
                <ns0:cs/>
                <ns0:rFonts ns0:ascii="Arial" ns0:hAnsi="Arial" ns0:cs="Arial"/>
                <ns0:lang ns0:val="en-US" ns0:eastAsia="en-US" ns0:bidi="en-US"/>
              </ns0:rPr>
              <ns0:t xml:space="preserve">First</ns0:t>
            </ns0:r>
          </ns0:p>
        </ns0:tc>
        <ns0:tc>
          <ns0:tcPr>
            <ns0:tcW ns0:w="2600" ns0:type="dxa"/>
            <ns0:tcMar>
              <ns0:top ns0:w="90" ns0:type="dxa"/>
              <ns0:left ns0:w="120" ns0:type="dxa"/>
              <ns0:bottom ns0:w="90" ns0:type="dxa"/>
              <ns0:right ns0:w="120" ns0:type="dxa"/>
            </ns0:tcMar>
            <ns0:vAlign ns0:val="center"/>
          </ns0:tcPr>
          <ns0:p ns0:rsidR="003D140C" ns0:rsidP="00C26E60" ns0:rsidRDefault="00000000" ns2:paraId="4B7823BC" ns2:textId="77777777">
            <ns0:pPr>
              <ns0:spacing ns0:after="0" ns0:line="259" ns0:lineRule="auto"/>
            </ns0:pPr>
            <ns0:r>
              <ns0:rPr>
                <ns0:sz ns0:val="17"/>
                <ns0:szCs ns0:val="17"/>
                <ns0:cs/>
                <ns0:rFonts ns0:ascii="Arial" ns0:hAnsi="Arial" ns0:cs="Arial"/>
                <ns0:lang ns0:val="en-US" ns0:eastAsia="en-US" ns0:bidi="en-US"/>
              </ns0:rPr>
              <ns0:t xml:space="preserve">Games Enjoyment</ns0:t>
            </ns0:r>
          </ns0:p>
        </ns0:tc>
        <ns0:tc>
          <ns0:tcPr>
            <ns0:tcW ns0:w="2500" ns0:type="dxa"/>
            <ns0:tcMar>
              <ns0:top ns0:w="90" ns0:type="dxa"/>
              <ns0:left ns0:w="120" ns0:type="dxa"/>
              <ns0:bottom ns0:w="90" ns0:type="dxa"/>
              <ns0:right ns0:w="120" ns0:type="dxa"/>
            </ns0:tcMar>
            <ns0:vAlign ns0:val="center"/>
          </ns0:tcPr>
          <ns0:p ns0:rsidR="003D140C" ns0:rsidP="00C26E60" ns0:rsidRDefault="00000000" ns2:paraId="5AFFBBC9" ns2:textId="77777777">
            <ns0:pPr>
              <ns0:spacing ns0:after="0" ns0:line="259" ns0:lineRule="auto"/>
            </ns0:pPr>
            <ns0:r>
              <ns0:rPr>
                <ns0:sz ns0:val="17"/>
                <ns0:szCs ns0:val="17"/>
                <ns0:cs/>
                <ns0:rFonts ns0:ascii="Arial" ns0:hAnsi="Arial" ns0:cs="Arial"/>
                <ns0:lang ns0:val="en-US" ns0:eastAsia="en-US" ns0:bidi="en-US"/>
              </ns0:rPr>
              <ns0:t xml:space="preserve">31 August - 2 October</ns0:t>
            </ns0:r>
          </ns0:p>
        </ns0:tc>
        <ns0:tc>
          <ns0:tcPr>
            <ns0:tcW ns0:w="5050" ns0:type="dxa"/>
            <ns0:tcMar>
              <ns0:top ns0:w="90" ns0:type="dxa"/>
              <ns0:left ns0:w="120" ns0:type="dxa"/>
              <ns0:bottom ns0:w="90" ns0:type="dxa"/>
              <ns0:right ns0:w="120" ns0:type="dxa"/>
            </ns0:tcMar>
            <ns0:vAlign ns0:val="center"/>
          </ns0:tcPr>
          <ns0:p ns0:rsidR="003D140C" ns0:rsidP="00C26E60" ns0:rsidRDefault="00000000" ns2:paraId="1FD3FBB8" ns2:textId="77777777">
            <ns0:pPr>
              <ns0:spacing ns0:after="0" ns0:line="259" ns0:lineRule="auto"/>
            </ns0:pPr>
            <ns0:r>
              <ns0:rPr>
                <ns0:sz ns0:val="17"/>
                <ns0:szCs ns0:val="17"/>
                <ns0:cs/>
                <ns0:rFonts ns0:ascii="Arial" ns0:hAnsi="Arial" ns0:cs="Arial"/>
                <ns0:lang ns0:val="en-US" ns0:eastAsia="en-US" ns0:bidi="en-US"/>
              </ns0:rPr>
              <ns0:t xml:space="preserve">Safety, body shapes, balance in movement, supported balance, and enjoyable game applications.</ns0:t>
            </ns0:r>
          </ns0:p>
        </ns0:tc>
        <ns0:tc>
          <ns0:tcPr>
            <ns0:tcW ns0:w="3270" ns0:type="dxa"/>
            <ns0:tcMar>
              <ns0:top ns0:w="90" ns0:type="dxa"/>
              <ns0:left ns0:w="120" ns0:type="dxa"/>
              <ns0:bottom ns0:w="90" ns0:type="dxa"/>
              <ns0:right ns0:w="120" ns0:type="dxa"/>
            </ns0:tcMar>
            <ns0:vAlign ns0:val="center"/>
          </ns0:tcPr>
          <ns0:p ns0:rsidR="003D140C" ns0:rsidP="00C26E60" ns0:rsidRDefault="00000000" ns2:paraId="226C7253" ns2:textId="77777777">
            <ns0:pPr>
              <ns0:spacing ns0:after="0" ns0:line="259" ns0:lineRule="auto"/>
            </ns0:pPr>
            <ns0:r>
              <ns0:rPr>
                <ns0:sz ns0:val="17"/>
                <ns0:szCs ns0:val="17"/>
                <ns0:cs/>
                <ns0:rFonts ns0:ascii="Arial" ns0:hAnsi="Arial" ns0:cs="Arial"/>
                <ns0:lang ns0:val="en-US" ns0:eastAsia="en-US" ns0:bidi="en-US"/>
              </ns0:rPr>
              <ns0:t xml:space="preserve">Safe movement performance demonstrating balance, coordination, and collaboration with peers.</ns0:t>
            </ns0:r>
          </ns0:p>
        </ns0:tc>
      </ns0:tr>
      <ns0:tr ns0:rsidR="003D140C" ns2:paraId="35971636" ns2:textId="77777777">
        <ns0:trPr>
          <ns0:cantSplit/>
        </ns0:trPr>
        <ns0:tc>
          <ns0:tcPr>
            <ns0:tcW ns0:w="17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56C7A8A1" ns2:textId="77777777">
            <ns0:pPr>
              <ns0:spacing ns0:after="0" ns0:line="259" ns0:lineRule="auto"/>
            </ns0:pPr>
            <ns0:r>
              <ns0:rPr>
                <ns0:sz ns0:val="17"/>
                <ns0:szCs ns0:val="17"/>
                <ns0:cs/>
                <ns0:rFonts ns0:ascii="Arial" ns0:hAnsi="Arial" ns0:cs="Arial"/>
                <ns0:lang ns0:val="en-US" ns0:eastAsia="en-US" ns0:bidi="en-US"/>
              </ns0:rPr>
              <ns0:t xml:space="preserve">First</ns0:t>
            </ns0:r>
          </ns0:p>
        </ns0:tc>
        <ns0:tc>
          <ns0:tcPr>
            <ns0:tcW ns0:w="26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449D0E17" ns2:textId="77777777">
            <ns0:pPr>
              <ns0:spacing ns0:after="0" ns0:line="259" ns0:lineRule="auto"/>
            </ns0:pPr>
            <ns0:r>
              <ns0:rPr>
                <ns0:sz ns0:val="17"/>
                <ns0:szCs ns0:val="17"/>
                <ns0:cs/>
                <ns0:rFonts ns0:ascii="Arial" ns0:hAnsi="Arial" ns0:cs="Arial"/>
                <ns0:lang ns0:val="en-US" ns0:eastAsia="en-US" ns0:bidi="en-US"/>
              </ns0:rPr>
              <ns0:t xml:space="preserve">Baseline Ball Football</ns0:t>
            </ns0:r>
          </ns0:p>
        </ns0:tc>
        <ns0:tc>
          <ns0:tcPr>
            <ns0:tcW ns0:w="25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58326DE2" ns2:textId="77777777">
            <ns0:pPr>
              <ns0:spacing ns0:after="0" ns0:line="259" ns0:lineRule="auto"/>
            </ns0:pPr>
            <ns0:r>
              <ns0:rPr>
                <ns0:sz ns0:val="17"/>
                <ns0:szCs ns0:val="17"/>
                <ns0:cs/>
                <ns0:rFonts ns0:ascii="Arial" ns0:hAnsi="Arial" ns0:cs="Arial"/>
                <ns0:lang ns0:val="en-US" ns0:eastAsia="en-US" ns0:bidi="en-US"/>
              </ns0:rPr>
              <ns0:t xml:space="preserve">5 October - 13 November</ns0:t>
            </ns0:r>
          </ns0:p>
        </ns0:tc>
        <ns0:tc>
          <ns0:tcPr>
            <ns0:tcW ns0:w="50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21AE55AA" ns2:textId="77777777">
            <ns0:pPr>
              <ns0:spacing ns0:after="0" ns0:line="259" ns0:lineRule="auto"/>
            </ns0:pPr>
            <ns0:r>
              <ns0:rPr>
                <ns0:sz ns0:val="17"/>
                <ns0:szCs ns0:val="17"/>
                <ns0:cs/>
                <ns0:rFonts ns0:ascii="Arial" ns0:hAnsi="Arial" ns0:cs="Arial"/>
                <ns0:lang ns0:val="en-US" ns0:eastAsia="en-US" ns0:bidi="en-US"/>
              </ns0:rPr>
              <ns0:t xml:space="preserve">Rules Play, Control Ball, Passing, Kicking, Shooting and Play Application.</ns0:t>
            </ns0:r>
          </ns0:p>
        </ns0:tc>
        <ns0:tc>
          <ns0:tcPr>
            <ns0:tcW ns0:w="327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38191713" ns2:textId="77777777">
            <ns0:pPr>
              <ns0:spacing ns0:after="0" ns0:line="259" ns0:lineRule="auto"/>
            </ns0:pPr>
            <ns0:r>
              <ns0:rPr>
                <ns0:sz ns0:val="17"/>
                <ns0:szCs ns0:val="17"/>
                <ns0:cs/>
                <ns0:rFonts ns0:ascii="Arial" ns0:hAnsi="Arial" ns0:cs="Arial"/>
                <ns0:lang ns0:val="en-US" ns0:eastAsia="en-US" ns0:bidi="en-US"/>
              </ns0:rPr>
              <ns0:t xml:space="preserve">A mini-match or skills festival demonstrating sportsmanship.</ns0:t>
            </ns0:r>
          </ns0:p>
        </ns0:tc>
      </ns0:tr>
      <ns0:tr ns0:rsidR="003D140C" ns2:paraId="1BDA61E2" ns2:textId="77777777">
        <ns0:trPr>
          <ns0:cantSplit/>
        </ns0:trPr>
        <ns0:tc>
          <ns0:tcPr>
            <ns0:tcW ns0:w="1700" ns0:type="dxa"/>
            <ns0:tcMar>
              <ns0:top ns0:w="90" ns0:type="dxa"/>
              <ns0:left ns0:w="120" ns0:type="dxa"/>
              <ns0:bottom ns0:w="90" ns0:type="dxa"/>
              <ns0:right ns0:w="120" ns0:type="dxa"/>
            </ns0:tcMar>
            <ns0:vAlign ns0:val="center"/>
          </ns0:tcPr>
          <ns0:p ns0:rsidR="003D140C" ns0:rsidP="00C26E60" ns0:rsidRDefault="00000000" ns2:paraId="003BD516" ns2:textId="77777777">
            <ns0:pPr>
              <ns0:spacing ns0:after="0" ns0:line="259" ns0:lineRule="auto"/>
            </ns0:pPr>
            <ns0:r>
              <ns0:rPr>
                <ns0:sz ns0:val="17"/>
                <ns0:szCs ns0:val="17"/>
                <ns0:cs/>
                <ns0:rFonts ns0:ascii="Arial" ns0:hAnsi="Arial" ns0:cs="Arial"/>
                <ns0:lang ns0:val="en-US" ns0:eastAsia="en-US" ns0:bidi="en-US"/>
              </ns0:rPr>
              <ns0:t xml:space="preserve">Second and Third</ns0:t>
            </ns0:r>
          </ns0:p>
        </ns0:tc>
        <ns0:tc>
          <ns0:tcPr>
            <ns0:tcW ns0:w="2600" ns0:type="dxa"/>
            <ns0:tcMar>
              <ns0:top ns0:w="90" ns0:type="dxa"/>
              <ns0:left ns0:w="120" ns0:type="dxa"/>
              <ns0:bottom ns0:w="90" ns0:type="dxa"/>
              <ns0:right ns0:w="120" ns0:type="dxa"/>
            </ns0:tcMar>
            <ns0:vAlign ns0:val="center"/>
          </ns0:tcPr>
          <ns0:p ns0:rsidR="003D140C" ns0:rsidP="00C26E60" ns0:rsidRDefault="00000000" ns2:paraId="126A5AB4" ns2:textId="77777777">
            <ns0:pPr>
              <ns0:spacing ns0:after="0" ns0:line="259" ns0:lineRule="auto"/>
            </ns0:pPr>
            <ns0:r>
              <ns0:rPr>
                <ns0:sz ns0:val="17"/>
                <ns0:szCs ns0:val="17"/>
                <ns0:cs/>
                <ns0:rFonts ns0:ascii="Arial" ns0:hAnsi="Arial" ns0:cs="Arial"/>
                <ns0:lang ns0:val="en-US" ns0:eastAsia="en-US" ns0:bidi="en-US"/>
              </ns0:rPr>
              <ns0:t xml:space="preserve">Healthy Lifestyle</ns0:t>
            </ns0:r>
          </ns0:p>
        </ns0:tc>
        <ns0:tc>
          <ns0:tcPr>
            <ns0:tcW ns0:w="2500" ns0:type="dxa"/>
            <ns0:tcMar>
              <ns0:top ns0:w="90" ns0:type="dxa"/>
              <ns0:left ns0:w="120" ns0:type="dxa"/>
              <ns0:bottom ns0:w="90" ns0:type="dxa"/>
              <ns0:right ns0:w="120" ns0:type="dxa"/>
            </ns0:tcMar>
            <ns0:vAlign ns0:val="center"/>
          </ns0:tcPr>
          <ns0:p ns0:rsidR="003D140C" ns0:rsidP="00C26E60" ns0:rsidRDefault="00000000" ns2:paraId="1526573A" ns2:textId="77777777">
            <ns0:pPr>
              <ns0:spacing ns0:after="0" ns0:line="259" ns0:lineRule="auto"/>
            </ns0:pPr>
            <ns0:r>
              <ns0:rPr>
                <ns0:sz ns0:val="17"/>
                <ns0:szCs ns0:val="17"/>
                <ns0:cs/>
                <ns0:rFonts ns0:ascii="Arial" ns0:hAnsi="Arial" ns0:cs="Arial"/>
                <ns0:lang ns0:val="en-US" ns0:eastAsia="en-US" ns0:bidi="en-US"/>
              </ns0:rPr>
              <ns0:t xml:space="preserve">31 August - 2 October</ns0:t>
            </ns0:r>
          </ns0:p>
        </ns0:tc>
        <ns0:tc>
          <ns0:tcPr>
            <ns0:tcW ns0:w="5050" ns0:type="dxa"/>
            <ns0:tcMar>
              <ns0:top ns0:w="90" ns0:type="dxa"/>
              <ns0:left ns0:w="120" ns0:type="dxa"/>
              <ns0:bottom ns0:w="90" ns0:type="dxa"/>
              <ns0:right ns0:w="120" ns0:type="dxa"/>
            </ns0:tcMar>
            <ns0:vAlign ns0:val="center"/>
          </ns0:tcPr>
          <ns0:p ns0:rsidR="003D140C" ns0:rsidP="00C26E60" ns0:rsidRDefault="00000000" ns2:paraId="7AED17E0" ns2:textId="77777777">
            <ns0:pPr>
              <ns0:spacing ns0:after="0" ns0:line="259" ns0:lineRule="auto"/>
            </ns0:pPr>
            <ns0:r>
              <ns0:rPr>
                <ns0:sz ns0:val="17"/>
                <ns0:szCs ns0:val="17"/>
                <ns0:cs/>
                <ns0:rFonts ns0:ascii="Arial" ns0:hAnsi="Arial" ns0:cs="Arial"/>
                <ns0:lang ns0:val="en-US" ns0:eastAsia="en-US" ns0:bidi="en-US"/>
              </ns0:rPr>
              <ns0:t xml:space="preserve">Habits Health, Components Fitness, Components Health and Exam Fitness Safe.</ns0:t>
            </ns0:r>
          </ns0:p>
        </ns0:tc>
        <ns0:tc>
          <ns0:tcPr>
            <ns0:tcW ns0:w="3270" ns0:type="dxa"/>
            <ns0:tcMar>
              <ns0:top ns0:w="90" ns0:type="dxa"/>
              <ns0:left ns0:w="120" ns0:type="dxa"/>
              <ns0:bottom ns0:w="90" ns0:type="dxa"/>
              <ns0:right ns0:w="120" ns0:type="dxa"/>
            </ns0:tcMar>
            <ns0:vAlign ns0:val="center"/>
          </ns0:tcPr>
          <ns0:p ns0:rsidR="003D140C" ns0:rsidP="00C26E60" ns0:rsidRDefault="00000000" ns2:paraId="74B9ED88" ns2:textId="77777777">
            <ns0:pPr>
              <ns0:spacing ns0:after="0" ns0:line="259" ns0:lineRule="auto"/>
            </ns0:pPr>
            <ns0:r>
              <ns0:rPr>
                <ns0:sz ns0:val="17"/>
                <ns0:szCs ns0:val="17"/>
                <ns0:cs/>
                <ns0:rFonts ns0:ascii="Arial" ns0:hAnsi="Arial" ns0:cs="Arial"/>
                <ns0:lang ns0:val="en-US" ns0:eastAsia="en-US" ns0:bidi="en-US"/>
              </ns0:rPr>
              <ns0:t xml:space="preserve">A personal improvement plan and awareness of the relationship between movement, health, and quality of life.</ns0:t>
            </ns0:r>
          </ns0:p>
        </ns0:tc>
      </ns0:tr>
      <ns0:tr ns0:rsidR="003D140C" ns2:paraId="0A7A517E" ns2:textId="77777777">
        <ns0:trPr>
          <ns0:cantSplit/>
        </ns0:trPr>
        <ns0:tc>
          <ns0:tcPr>
            <ns0:tcW ns0:w="17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23E9EF19" ns2:textId="77777777">
            <ns0:pPr>
              <ns0:spacing ns0:after="0" ns0:line="259" ns0:lineRule="auto"/>
            </ns0:pPr>
            <ns0:r>
              <ns0:rPr>
                <ns0:sz ns0:val="17"/>
                <ns0:szCs ns0:val="17"/>
                <ns0:cs/>
                <ns0:rFonts ns0:ascii="Arial" ns0:hAnsi="Arial" ns0:cs="Arial"/>
                <ns0:lang ns0:val="en-US" ns0:eastAsia="en-US" ns0:bidi="en-US"/>
              </ns0:rPr>
              <ns0:t xml:space="preserve">Second and Third</ns0:t>
            </ns0:r>
          </ns0:p>
        </ns0:tc>
        <ns0:tc>
          <ns0:tcPr>
            <ns0:tcW ns0:w="26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60865D4F" ns2:textId="77777777">
            <ns0:pPr>
              <ns0:spacing ns0:after="0" ns0:line="259" ns0:lineRule="auto"/>
            </ns0:pPr>
            <ns0:r>
              <ns0:rPr>
                <ns0:sz ns0:val="17"/>
                <ns0:szCs ns0:val="17"/>
                <ns0:cs/>
                <ns0:rFonts ns0:ascii="Arial" ns0:hAnsi="Arial" ns0:cs="Arial"/>
                <ns0:lang ns0:val="en-US" ns0:eastAsia="en-US" ns0:bidi="en-US"/>
              </ns0:rPr>
              <ns0:t xml:space="preserve">Basketball</ns0:t>
            </ns0:r>
          </ns0:p>
        </ns0:tc>
        <ns0:tc>
          <ns0:tcPr>
            <ns0:tcW ns0:w="25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1DB687A1" ns2:textId="77777777">
            <ns0:pPr>
              <ns0:spacing ns0:after="0" ns0:line="259" ns0:lineRule="auto"/>
            </ns0:pPr>
            <ns0:r>
              <ns0:rPr>
                <ns0:sz ns0:val="17"/>
                <ns0:szCs ns0:val="17"/>
                <ns0:cs/>
                <ns0:rFonts ns0:ascii="Arial" ns0:hAnsi="Arial" ns0:cs="Arial"/>
                <ns0:lang ns0:val="en-US" ns0:eastAsia="en-US" ns0:bidi="en-US"/>
              </ns0:rPr>
              <ns0:t xml:space="preserve">5 October - 13 November</ns0:t>
            </ns0:r>
          </ns0:p>
        </ns0:tc>
        <ns0:tc>
          <ns0:tcPr>
            <ns0:tcW ns0:w="50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7E7DDC7D" ns2:textId="77777777">
            <ns0:pPr>
              <ns0:spacing ns0:after="0" ns0:line="259" ns0:lineRule="auto"/>
            </ns0:pPr>
            <ns0:r>
              <ns0:rPr>
                <ns0:sz ns0:val="17"/>
                <ns0:szCs ns0:val="17"/>
                <ns0:cs/>
                <ns0:rFonts ns0:ascii="Arial" ns0:hAnsi="Arial" ns0:cs="Arial"/>
                <ns0:lang ns0:val="en-US" ns0:eastAsia="en-US" ns0:bidi="en-US"/>
              </ns0:rPr>
              <ns0:t xml:space="preserve">Rules and positions, passing, shooting, defense, and match management.</ns0:t>
            </ns0:r>
          </ns0:p>
        </ns0:tc>
        <ns0:tc>
          <ns0:tcPr>
            <ns0:tcW ns0:w="327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3D809FAC" ns2:textId="77777777">
            <ns0:pPr>
              <ns0:spacing ns0:after="0" ns0:line="259" ns0:lineRule="auto"/>
            </ns0:pPr>
            <ns0:r>
              <ns0:rPr>
                <ns0:sz ns0:val="17"/>
                <ns0:szCs ns0:val="17"/>
                <ns0:cs/>
                <ns0:rFonts ns0:ascii="Arial" ns0:hAnsi="Arial" ns0:cs="Arial"/>
                <ns0:lang ns0:val="en-US" ns0:eastAsia="en-US" ns0:bidi="en-US"/>
              </ns0:rPr>
              <ns0:t xml:space="preserve">An applied match or skills participation demonstrating teamwork and decision-making.</ns0:t>
            </ns0:r>
          </ns0:p>
        </ns0:tc>
      </ns0:tr>
      <ns0:tr ns0:rsidR="003D140C" ns2:paraId="734E8696" ns2:textId="77777777">
        <ns0:trPr>
          <ns0:cantSplit/>
        </ns0:trPr>
        <ns0:tc>
          <ns0:tcPr>
            <ns0:tcW ns0:w="1700" ns0:type="dxa"/>
            <ns0:tcMar>
              <ns0:top ns0:w="90" ns0:type="dxa"/>
              <ns0:left ns0:w="120" ns0:type="dxa"/>
              <ns0:bottom ns0:w="90" ns0:type="dxa"/>
              <ns0:right ns0:w="120" ns0:type="dxa"/>
            </ns0:tcMar>
            <ns0:vAlign ns0:val="center"/>
          </ns0:tcPr>
          <ns0:p ns0:rsidR="003D140C" ns0:rsidP="00C26E60" ns0:rsidRDefault="00000000" ns2:paraId="1195179B" ns2:textId="77777777">
            <ns0:pPr>
              <ns0:spacing ns0:after="0" ns0:line="259" ns0:lineRule="auto"/>
            </ns0:pPr>
            <ns0:r>
              <ns0:rPr>
                <ns0:sz ns0:val="17"/>
                <ns0:szCs ns0:val="17"/>
                <ns0:cs/>
                <ns0:rFonts ns0:ascii="Arial" ns0:hAnsi="Arial" ns0:cs="Arial"/>
                <ns0:lang ns0:val="en-US" ns0:eastAsia="en-US" ns0:bidi="en-US"/>
              </ns0:rPr>
              <ns0:t xml:space="preserve">All Cycles</ns0:t>
            </ns0:r>
          </ns0:p>
        </ns0:tc>
        <ns0:tc>
          <ns0:tcPr>
            <ns0:tcW ns0:w="2600" ns0:type="dxa"/>
            <ns0:tcMar>
              <ns0:top ns0:w="90" ns0:type="dxa"/>
              <ns0:left ns0:w="120" ns0:type="dxa"/>
              <ns0:bottom ns0:w="90" ns0:type="dxa"/>
              <ns0:right ns0:w="120" ns0:type="dxa"/>
            </ns0:tcMar>
            <ns0:vAlign ns0:val="center"/>
          </ns0:tcPr>
          <ns0:p ns0:rsidR="003D140C" ns0:rsidP="00C26E60" ns0:rsidRDefault="00000000" ns2:paraId="1FB75E11" ns2:textId="77777777">
            <ns0:pPr>
              <ns0:spacing ns0:after="0" ns0:line="259" ns0:lineRule="auto"/>
            </ns0:pPr>
            <ns0:r>
              <ns0:rPr>
                <ns0:sz ns0:val="17"/>
                <ns0:szCs ns0:val="17"/>
                <ns0:cs/>
                <ns0:rFonts ns0:ascii="Arial" ns0:hAnsi="Arial" ns0:cs="Arial"/>
                <ns0:lang ns0:val="en-US" ns0:eastAsia="en-US" ns0:bidi="en-US"/>
              </ns0:rPr>
              <ns0:t xml:space="preserve">Consolidation and Assessment</ns0:t>
            </ns0:r>
          </ns0:p>
        </ns0:tc>
        <ns0:tc>
          <ns0:tcPr>
            <ns0:tcW ns0:w="2500" ns0:type="dxa"/>
            <ns0:tcMar>
              <ns0:top ns0:w="90" ns0:type="dxa"/>
              <ns0:left ns0:w="120" ns0:type="dxa"/>
              <ns0:bottom ns0:w="90" ns0:type="dxa"/>
              <ns0:right ns0:w="120" ns0:type="dxa"/>
            </ns0:tcMar>
            <ns0:vAlign ns0:val="center"/>
          </ns0:tcPr>
          <ns0:p ns0:rsidR="003D140C" ns0:rsidP="00C26E60" ns0:rsidRDefault="00000000" ns2:paraId="58A073F6" ns2:textId="77777777">
            <ns0:pPr>
              <ns0:spacing ns0:after="0" ns0:line="259" ns0:lineRule="auto"/>
            </ns0:pPr>
            <ns0:r>
              <ns0:rPr>
                <ns0:sz ns0:val="17"/>
                <ns0:szCs ns0:val="17"/>
                <ns0:cs/>
                <ns0:rFonts ns0:ascii="Arial" ns0:hAnsi="Arial" ns0:cs="Arial"/>
                <ns0:lang ns0:val="en-US" ns0:eastAsia="en-US" ns0:bidi="en-US"/>
              </ns0:rPr>
              <ns0:t xml:space="preserve">16 November - 11 December</ns0:t>
            </ns0:r>
          </ns0:p>
        </ns0:tc>
        <ns0:tc>
          <ns0:tcPr>
            <ns0:tcW ns0:w="5050" ns0:type="dxa"/>
            <ns0:tcMar>
              <ns0:top ns0:w="90" ns0:type="dxa"/>
              <ns0:left ns0:w="120" ns0:type="dxa"/>
              <ns0:bottom ns0:w="90" ns0:type="dxa"/>
              <ns0:right ns0:w="120" ns0:type="dxa"/>
            </ns0:tcMar>
            <ns0:vAlign ns0:val="center"/>
          </ns0:tcPr>
          <ns0:p ns0:rsidR="003D140C" ns0:rsidP="00C26E60" ns0:rsidRDefault="00000000" ns2:paraId="1E8D90A4" ns2:textId="77777777">
            <ns0:pPr>
              <ns0:spacing ns0:after="0" ns0:line="259" ns0:lineRule="auto"/>
            </ns0:pPr>
            <ns0:r>
              <ns0:rPr>
                <ns0:sz ns0:val="17"/>
                <ns0:szCs ns0:val="17"/>
                <ns0:cs/>
                <ns0:rFonts ns0:ascii="Arial" ns0:hAnsi="Arial" ns0:cs="Arial"/>
                <ns0:lang ns0:val="en-US" ns0:eastAsia="en-US" ns0:bidi="en-US"/>
              </ns0:rPr>
              <ns0:t xml:space="preserve">Review Light, Assessment After, Support Events School and UAE National Day.</ns0:t>
            </ns0:r>
          </ns0:p>
        </ns0:tc>
        <ns0:tc>
          <ns0:tcPr>
            <ns0:tcW ns0:w="3270" ns0:type="dxa"/>
            <ns0:tcMar>
              <ns0:top ns0:w="90" ns0:type="dxa"/>
              <ns0:left ns0:w="120" ns0:type="dxa"/>
              <ns0:bottom ns0:w="90" ns0:type="dxa"/>
              <ns0:right ns0:w="120" ns0:type="dxa"/>
            </ns0:tcMar>
            <ns0:vAlign ns0:val="center"/>
          </ns0:tcPr>
          <ns0:p ns0:rsidR="003D140C" ns0:rsidP="00C26E60" ns0:rsidRDefault="00000000" ns2:paraId="37F2A91D" ns2:textId="77777777">
            <ns0:pPr>
              <ns0:spacing ns0:after="0" ns0:line="259" ns0:lineRule="auto"/>
            </ns0:pPr>
            <ns0:r>
              <ns0:rPr>
                <ns0:sz ns0:val="17"/>
                <ns0:szCs ns0:val="17"/>
                <ns0:cs/>
                <ns0:rFonts ns0:ascii="Arial" ns0:hAnsi="Arial" ns0:cs="Arial"/>
                <ns0:lang ns0:val="en-US" ns0:eastAsia="en-US" ns0:bidi="en-US"/>
              </ns0:rPr>
              <ns0:t xml:space="preserve">A documented before/after comparison and impact summary.</ns0:t>
            </ns0:r>
          </ns0:p>
        </ns0:tc>
      </ns0:tr>
    </ns0:tbl>
    <ns0:p ns0:rsidR="003D140C" ns0:rsidP="00C26E60" ns0:rsidRDefault="003D140C" ns2:paraId="268E2C85" ns2:textId="77777777">
      <ns0:pPr>
        <ns0:spacing ns0:after="40"/>
        <ns0:rPr>
          <ns0:rtl/>
        </ns0:rPr>
      </ns0:pPr>
    </ns0:p>
    <ns0:p ns0:rsidR="00C26E60" ns0:rsidP="00C26E60" ns0:rsidRDefault="00C26E60" ns2:paraId="0350D137" ns2:textId="77777777">
      <ns0:pPr>
        <ns0:spacing ns0:after="40"/>
      </ns0:pPr>
    </ns0:p>
    <ns0:p ns0:rsidR="003D140C" ns0:rsidP="00C26E60" ns0:rsidRDefault="00000000" ns2:paraId="374E9FE4" ns2:textId="77777777">
      <ns0:pPr>
        <ns0:pStyle ns0:val="Heading1"/>
      </ns0:pPr>
      <ns0:r>
        <ns0:rPr>
          <ns0:rFonts ns0:ascii="Arial" ns0:hAnsi="Arial" ns0:eastAsia="DejaVu Sans" ns0:cs="Arial"/>
          <ns0:lang ns0:val="en-US" ns0:eastAsia="en-US" ns0:bidi="en-US"/>
        </ns0:rPr>
        <ns0:lastRenderedPageBreak/>
        <ns0:t xml:space="preserve">2. Weekly Sequence</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900"/>
        <ns0:gridCol ns0:w="2200"/>
        <ns0:gridCol ns0:w="4550"/>
        <ns0:gridCol ns0:w="4550"/>
        <ns0:gridCol ns0:w="2920"/>
      </ns0:tblGrid>
      <ns0:tr ns0:rsidR="003D140C" ns2:paraId="27716565" ns2:textId="77777777">
        <ns0:trPr>
          <ns0:tblHeader/>
        </ns0:trPr>
        <ns0:tc>
          <ns0:tcPr>
            <ns0:tcW ns0:w="9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5E58C2CC"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Week</ns0:t>
            </ns0:r>
          </ns0:p>
        </ns0:tc>
        <ns0:tc>
          <ns0:tcPr>
            <ns0:tcW ns0:w="22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0E35E534"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Period</ns0:t>
            </ns0:r>
          </ns0:p>
        </ns0:tc>
        <ns0:tc>
          <ns0:tcPr>
            <ns0:tcW ns0:w="455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44A6AE3E"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Cycle 1</ns0:t>
            </ns0:r>
          </ns0:p>
        </ns0:tc>
        <ns0:tc>
          <ns0:tcPr>
            <ns0:tcW ns0:w="455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49775CC3"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Cycles 2 and 3</ns0:t>
            </ns0:r>
          </ns0:p>
        </ns0:tc>
        <ns0:tc>
          <ns0:tcPr>
            <ns0:tcW ns0:w="292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032E6F53"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Assessment/Evidence</ns0:t>
            </ns0:r>
          </ns0:p>
        </ns0:tc>
      </ns0:tr>
      <ns0:tr ns0:rsidR="003D140C" ns2:paraId="022D10BB" ns2:textId="77777777">
        <ns0:tc>
          <ns0:tcPr>
            <ns0:tcW ns0:w="900" ns0:type="dxa"/>
            <ns0:tcMar>
              <ns0:top ns0:w="90" ns0:type="dxa"/>
              <ns0:left ns0:w="120" ns0:type="dxa"/>
              <ns0:bottom ns0:w="90" ns0:type="dxa"/>
              <ns0:right ns0:w="120" ns0:type="dxa"/>
            </ns0:tcMar>
            <ns0:vAlign ns0:val="center"/>
          </ns0:tcPr>
          <ns0:p ns0:rsidR="003D140C" ns0:rsidP="00C26E60" ns0:rsidRDefault="00000000" ns2:paraId="444BADE8" ns2:textId="77777777">
            <ns0:pPr>
              <ns0:spacing ns0:after="0" ns0:line="259" ns0:lineRule="auto"/>
            </ns0:pPr>
            <ns0:r>
              <ns0:rPr>
                <ns0:sz ns0:val="15"/>
                <ns0:szCs ns0:val="15"/>
                <ns0:cs/>
                <ns0:rFonts ns0:ascii="Arial" ns0:hAnsi="Arial" ns0:cs="Arial"/>
                <ns0:lang ns0:val="en-US" ns0:eastAsia="en-US" ns0:bidi="en-US"/>
              </ns0:rPr>
              <ns0:t>1</ns0:t>
            </ns0:r>
          </ns0:p>
        </ns0:tc>
        <ns0:tc>
          <ns0:tcPr>
            <ns0:tcW ns0:w="2200" ns0:type="dxa"/>
            <ns0:tcMar>
              <ns0:top ns0:w="90" ns0:type="dxa"/>
              <ns0:left ns0:w="120" ns0:type="dxa"/>
              <ns0:bottom ns0:w="90" ns0:type="dxa"/>
              <ns0:right ns0:w="120" ns0:type="dxa"/>
            </ns0:tcMar>
            <ns0:vAlign ns0:val="center"/>
          </ns0:tcPr>
          <ns0:p ns0:rsidR="003D140C" ns0:rsidP="00C26E60" ns0:rsidRDefault="00000000" ns2:paraId="265B8270" ns2:textId="77777777">
            <ns0:pPr>
              <ns0:spacing ns0:after="0" ns0:line="259" ns0:lineRule="auto"/>
            </ns0:pPr>
            <ns0:r>
              <ns0:rPr>
                <ns0:sz ns0:val="15"/>
                <ns0:szCs ns0:val="15"/>
                <ns0:cs/>
                <ns0:rFonts ns0:ascii="Arial" ns0:hAnsi="Arial" ns0:cs="Arial"/>
                <ns0:lang ns0:val="en-US" ns0:eastAsia="en-US" ns0:bidi="en-US"/>
              </ns0:rPr>
              <ns0:t xml:space="preserve">31 August - 4 September</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1FA7BE68" ns2:textId="77777777">
            <ns0:pPr>
              <ns0:spacing ns0:after="0" ns0:line="259" ns0:lineRule="auto"/>
            </ns0:pPr>
            <ns0:r>
              <ns0:rPr>
                <ns0:sz ns0:val="15"/>
                <ns0:szCs ns0:val="15"/>
                <ns0:cs/>
                <ns0:rFonts ns0:ascii="Arial" ns0:hAnsi="Arial" ns0:cs="Arial"/>
                <ns0:lang ns0:val="en-US" ns0:eastAsia="en-US" ns0:bidi="en-US"/>
              </ns0:rPr>
              <ns0:t xml:space="preserve">Introduction to recreational games; safety rules; and a baseline for balance and coordination.</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01406CB5" ns2:textId="77777777">
            <ns0:pPr>
              <ns0:spacing ns0:after="0" ns0:line="259" ns0:lineRule="auto"/>
            </ns0:pPr>
            <ns0:r>
              <ns0:rPr>
                <ns0:sz ns0:val="15"/>
                <ns0:szCs ns0:val="15"/>
                <ns0:cs/>
                <ns0:rFonts ns0:ascii="Arial" ns0:hAnsi="Arial" ns0:cs="Arial"/>
                <ns0:lang ns0:val="en-US" ns0:eastAsia="en-US" ns0:bidi="en-US"/>
              </ns0:rPr>
              <ns0:t xml:space="preserve">Presenter In Healthy Lifestyle; Habits Health and Movement Day and Survey Line Baseline.</ns0:t>
            </ns0:r>
          </ns0:p>
        </ns0:tc>
        <ns0:tc>
          <ns0:tcPr>
            <ns0:tcW ns0:w="2920" ns0:type="dxa"/>
            <ns0:tcMar>
              <ns0:top ns0:w="90" ns0:type="dxa"/>
              <ns0:left ns0:w="120" ns0:type="dxa"/>
              <ns0:bottom ns0:w="90" ns0:type="dxa"/>
              <ns0:right ns0:w="120" ns0:type="dxa"/>
            </ns0:tcMar>
            <ns0:vAlign ns0:val="center"/>
          </ns0:tcPr>
          <ns0:p ns0:rsidR="003D140C" ns0:rsidP="00C26E60" ns0:rsidRDefault="00000000" ns2:paraId="1F9715D3" ns2:textId="77777777">
            <ns0:pPr>
              <ns0:spacing ns0:after="0" ns0:line="259" ns0:lineRule="auto"/>
            </ns0:pPr>
            <ns0:r>
              <ns0:rPr>
                <ns0:sz ns0:val="15"/>
                <ns0:szCs ns0:val="15"/>
                <ns0:cs/>
                <ns0:rFonts ns0:ascii="Arial" ns0:hAnsi="Arial" ns0:cs="Arial"/>
                <ns0:lang ns0:val="en-US" ns0:eastAsia="en-US" ns0:bidi="en-US"/>
              </ns0:rPr>
              <ns0:t xml:space="preserve">Observation checklist and baseline.</ns0:t>
            </ns0:r>
          </ns0:p>
        </ns0:tc>
      </ns0:tr>
      <ns0:tr ns0:rsidR="003D140C" ns2:paraId="01E394D1" ns2:textId="77777777">
        <ns0:tc>
          <ns0:tcPr>
            <ns0:tcW ns0:w="9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15E78315" ns2:textId="77777777">
            <ns0:pPr>
              <ns0:spacing ns0:after="0" ns0:line="259" ns0:lineRule="auto"/>
            </ns0:pPr>
            <ns0:r>
              <ns0:rPr>
                <ns0:sz ns0:val="15"/>
                <ns0:szCs ns0:val="15"/>
                <ns0:cs/>
                <ns0:rFonts ns0:ascii="Arial" ns0:hAnsi="Arial" ns0:cs="Arial"/>
                <ns0:lang ns0:val="en-US" ns0:eastAsia="en-US" ns0:bidi="en-US"/>
              </ns0:rPr>
              <ns0:t>2</ns0:t>
            </ns0:r>
          </ns0:p>
        </ns0:tc>
        <ns0:tc>
          <ns0:tcPr>
            <ns0:tcW ns0:w="22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6D9C6DBF" ns2:textId="77777777">
            <ns0:pPr>
              <ns0:spacing ns0:after="0" ns0:line="259" ns0:lineRule="auto"/>
            </ns0:pPr>
            <ns0:r>
              <ns0:rPr>
                <ns0:sz ns0:val="15"/>
                <ns0:szCs ns0:val="15"/>
                <ns0:cs/>
                <ns0:rFonts ns0:ascii="Arial" ns0:hAnsi="Arial" ns0:cs="Arial"/>
                <ns0:lang ns0:val="en-US" ns0:eastAsia="en-US" ns0:bidi="en-US"/>
              </ns0:rPr>
              <ns0:t xml:space="preserve">7-11 September</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252B188F" ns2:textId="77777777">
            <ns0:pPr>
              <ns0:spacing ns0:after="0" ns0:line="259" ns0:lineRule="auto"/>
            </ns0:pPr>
            <ns0:r>
              <ns0:rPr>
                <ns0:sz ns0:val="15"/>
                <ns0:szCs ns0:val="15"/>
                <ns0:cs/>
                <ns0:rFonts ns0:ascii="Arial" ns0:hAnsi="Arial" ns0:cs="Arial"/>
                <ns0:lang ns0:val="en-US" ns0:eastAsia="en-US" ns0:bidi="en-US"/>
              </ns0:rPr>
              <ns0:t xml:space="preserve">Shapes Body; Composition Individual and Group and Stations Movement.</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0159F1DB" ns2:textId="77777777">
            <ns0:pPr>
              <ns0:spacing ns0:after="0" ns0:line="259" ns0:lineRule="auto"/>
            </ns0:pPr>
            <ns0:r>
              <ns0:rPr>
                <ns0:sz ns0:val="15"/>
                <ns0:szCs ns0:val="15"/>
                <ns0:cs/>
                <ns0:rFonts ns0:ascii="Arial" ns0:hAnsi="Arial" ns0:cs="Arial"/>
                <ns0:lang ns0:val="en-US" ns0:eastAsia="en-US" ns0:bidi="en-US"/>
              </ns0:rPr>
              <ns0:t xml:space="preserve">Components Fitness: Strength and Flexibility and Endurance Through Stations Diagnostic.</ns0:t>
            </ns0:r>
          </ns0:p>
        </ns0:tc>
        <ns0:tc>
          <ns0:tcPr>
            <ns0:tcW ns0:w="292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72A0121B" ns2:textId="77777777">
            <ns0:pPr>
              <ns0:spacing ns0:after="0" ns0:line="259" ns0:lineRule="auto"/>
            </ns0:pPr>
            <ns0:r>
              <ns0:rPr>
                <ns0:sz ns0:val="15"/>
                <ns0:szCs ns0:val="15"/>
                <ns0:cs/>
                <ns0:rFonts ns0:ascii="Arial" ns0:hAnsi="Arial" ns0:cs="Arial"/>
                <ns0:lang ns0:val="en-US" ns0:eastAsia="en-US" ns0:bidi="en-US"/>
              </ns0:rPr>
              <ns0:t xml:space="preserve">Notes Diagnostic and Photos Educational.</ns0:t>
            </ns0:r>
          </ns0:p>
        </ns0:tc>
      </ns0:tr>
      <ns0:tr ns0:rsidR="003D140C" ns2:paraId="0E2DA099" ns2:textId="77777777">
        <ns0:tc>
          <ns0:tcPr>
            <ns0:tcW ns0:w="900" ns0:type="dxa"/>
            <ns0:tcMar>
              <ns0:top ns0:w="90" ns0:type="dxa"/>
              <ns0:left ns0:w="120" ns0:type="dxa"/>
              <ns0:bottom ns0:w="90" ns0:type="dxa"/>
              <ns0:right ns0:w="120" ns0:type="dxa"/>
            </ns0:tcMar>
            <ns0:vAlign ns0:val="center"/>
          </ns0:tcPr>
          <ns0:p ns0:rsidR="003D140C" ns0:rsidP="00C26E60" ns0:rsidRDefault="00000000" ns2:paraId="12D0D073" ns2:textId="77777777">
            <ns0:pPr>
              <ns0:spacing ns0:after="0" ns0:line="259" ns0:lineRule="auto"/>
            </ns0:pPr>
            <ns0:r>
              <ns0:rPr>
                <ns0:sz ns0:val="15"/>
                <ns0:szCs ns0:val="15"/>
                <ns0:cs/>
                <ns0:rFonts ns0:ascii="Arial" ns0:hAnsi="Arial" ns0:cs="Arial"/>
                <ns0:lang ns0:val="en-US" ns0:eastAsia="en-US" ns0:bidi="en-US"/>
              </ns0:rPr>
              <ns0:t>3</ns0:t>
            </ns0:r>
          </ns0:p>
        </ns0:tc>
        <ns0:tc>
          <ns0:tcPr>
            <ns0:tcW ns0:w="2200" ns0:type="dxa"/>
            <ns0:tcMar>
              <ns0:top ns0:w="90" ns0:type="dxa"/>
              <ns0:left ns0:w="120" ns0:type="dxa"/>
              <ns0:bottom ns0:w="90" ns0:type="dxa"/>
              <ns0:right ns0:w="120" ns0:type="dxa"/>
            </ns0:tcMar>
            <ns0:vAlign ns0:val="center"/>
          </ns0:tcPr>
          <ns0:p ns0:rsidR="003D140C" ns0:rsidP="00C26E60" ns0:rsidRDefault="00000000" ns2:paraId="6FD979EF" ns2:textId="77777777">
            <ns0:pPr>
              <ns0:spacing ns0:after="0" ns0:line="259" ns0:lineRule="auto"/>
            </ns0:pPr>
            <ns0:r>
              <ns0:rPr>
                <ns0:sz ns0:val="15"/>
                <ns0:szCs ns0:val="15"/>
                <ns0:cs/>
                <ns0:rFonts ns0:ascii="Arial" ns0:hAnsi="Arial" ns0:cs="Arial"/>
                <ns0:lang ns0:val="en-US" ns0:eastAsia="en-US" ns0:bidi="en-US"/>
              </ns0:rPr>
              <ns0:t xml:space="preserve">14-18 September</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0527B279" ns2:textId="77777777">
            <ns0:pPr>
              <ns0:spacing ns0:after="0" ns0:line="259" ns0:lineRule="auto"/>
            </ns0:pPr>
            <ns0:r>
              <ns0:rPr>
                <ns0:sz ns0:val="15"/>
                <ns0:szCs ns0:val="15"/>
                <ns0:cs/>
                <ns0:rFonts ns0:ascii="Arial" ns0:hAnsi="Arial" ns0:cs="Arial"/>
                <ns0:lang ns0:val="en-US" ns0:eastAsia="en-US" ns0:bidi="en-US"/>
              </ns0:rPr>
              <ns0:t xml:space="preserve">Balance With Movement; Tracks Safe and Challenges progressive.</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5EF68E1E" ns2:textId="77777777">
            <ns0:pPr>
              <ns0:spacing ns0:after="0" ns0:line="259" ns0:lineRule="auto"/>
            </ns0:pPr>
            <ns0:r>
              <ns0:rPr>
                <ns0:sz ns0:val="15"/>
                <ns0:szCs ns0:val="15"/>
                <ns0:cs/>
                <ns0:rFonts ns0:ascii="Arial" ns0:hAnsi="Arial" ns0:cs="Arial"/>
                <ns0:lang ns0:val="en-US" ns0:eastAsia="en-US" ns0:bidi="en-US"/>
              </ns0:rPr>
              <ns0:t xml:space="preserve">Components Health; Link Activity Health and Quality Lifestyle.</ns0:t>
            </ns0:r>
          </ns0:p>
        </ns0:tc>
        <ns0:tc>
          <ns0:tcPr>
            <ns0:tcW ns0:w="2920" ns0:type="dxa"/>
            <ns0:tcMar>
              <ns0:top ns0:w="90" ns0:type="dxa"/>
              <ns0:left ns0:w="120" ns0:type="dxa"/>
              <ns0:bottom ns0:w="90" ns0:type="dxa"/>
              <ns0:right ns0:w="120" ns0:type="dxa"/>
            </ns0:tcMar>
            <ns0:vAlign ns0:val="center"/>
          </ns0:tcPr>
          <ns0:p ns0:rsidR="003D140C" ns0:rsidP="00C26E60" ns0:rsidRDefault="00000000" ns2:paraId="33B6FDA6" ns2:textId="77777777">
            <ns0:pPr>
              <ns0:spacing ns0:after="0" ns0:line="259" ns0:lineRule="auto"/>
            </ns0:pPr>
            <ns0:r>
              <ns0:rPr>
                <ns0:sz ns0:val="15"/>
                <ns0:szCs ns0:val="15"/>
                <ns0:cs/>
                <ns0:rFonts ns0:ascii="Arial" ns0:hAnsi="Arial" ns0:cs="Arial"/>
                <ns0:lang ns0:val="en-US" ns0:eastAsia="en-US" ns0:bidi="en-US"/>
              </ns0:rPr>
              <ns0:t xml:space="preserve">List Students Gifted Students/Nominees.</ns0:t>
            </ns0:r>
          </ns0:p>
        </ns0:tc>
      </ns0:tr>
      <ns0:tr ns0:rsidR="003D140C" ns2:paraId="64DA5563" ns2:textId="77777777">
        <ns0:tc>
          <ns0:tcPr>
            <ns0:tcW ns0:w="9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0776D884" ns2:textId="77777777">
            <ns0:pPr>
              <ns0:spacing ns0:after="0" ns0:line="259" ns0:lineRule="auto"/>
            </ns0:pPr>
            <ns0:r>
              <ns0:rPr>
                <ns0:sz ns0:val="15"/>
                <ns0:szCs ns0:val="15"/>
                <ns0:cs/>
                <ns0:rFonts ns0:ascii="Arial" ns0:hAnsi="Arial" ns0:cs="Arial"/>
                <ns0:lang ns0:val="en-US" ns0:eastAsia="en-US" ns0:bidi="en-US"/>
              </ns0:rPr>
              <ns0:t>4–5</ns0:t>
            </ns0:r>
          </ns0:p>
        </ns0:tc>
        <ns0:tc>
          <ns0:tcPr>
            <ns0:tcW ns0:w="22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755CE5A4" ns2:textId="77777777">
            <ns0:pPr>
              <ns0:spacing ns0:after="0" ns0:line="259" ns0:lineRule="auto"/>
            </ns0:pPr>
            <ns0:r>
              <ns0:rPr>
                <ns0:sz ns0:val="15"/>
                <ns0:szCs ns0:val="15"/>
                <ns0:cs/>
                <ns0:rFonts ns0:ascii="Arial" ns0:hAnsi="Arial" ns0:cs="Arial"/>
                <ns0:lang ns0:val="en-US" ns0:eastAsia="en-US" ns0:bidi="en-US"/>
              </ns0:rPr>
              <ns0:t xml:space="preserve">21 September - 2 October</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07E2AC6F" ns2:textId="77777777">
            <ns0:pPr>
              <ns0:spacing ns0:after="0" ns0:line="259" ns0:lineRule="auto"/>
            </ns0:pPr>
            <ns0:r>
              <ns0:rPr>
                <ns0:sz ns0:val="15"/>
                <ns0:szCs ns0:val="15"/>
                <ns0:cs/>
                <ns0:rFonts ns0:ascii="Arial" ns0:hAnsi="Arial" ns0:cs="Arial"/>
                <ns0:lang ns0:val="en-US" ns0:eastAsia="en-US" ns0:bidi="en-US"/>
              </ns0:rPr>
              <ns0:t xml:space="preserve">Balance With Support and Apply Games Enjoyment; Assessment Unit.</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1DFDC883" ns2:textId="77777777">
            <ns0:pPr>
              <ns0:spacing ns0:after="0" ns0:line="259" ns0:lineRule="auto"/>
            </ns0:pPr>
            <ns0:r>
              <ns0:rPr>
                <ns0:sz ns0:val="15"/>
                <ns0:szCs ns0:val="15"/>
                <ns0:cs/>
                <ns0:rFonts ns0:ascii="Arial" ns0:hAnsi="Arial" ns0:cs="Arial"/>
                <ns0:lang ns0:val="en-US" ns0:eastAsia="en-US" ns0:bidi="en-US"/>
              </ns0:rPr>
              <ns0:t xml:space="preserve">Exam Fitness and Assessment Unit Analyze Individual Not Comparative.</ns0:t>
            </ns0:r>
          </ns0:p>
        </ns0:tc>
        <ns0:tc>
          <ns0:tcPr>
            <ns0:tcW ns0:w="292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2C02072F" ns2:textId="77777777">
            <ns0:pPr>
              <ns0:spacing ns0:after="0" ns0:line="259" ns0:lineRule="auto"/>
            </ns0:pPr>
            <ns0:r>
              <ns0:rPr>
                <ns0:sz ns0:val="15"/>
                <ns0:szCs ns0:val="15"/>
                <ns0:cs/>
                <ns0:rFonts ns0:ascii="Arial" ns0:hAnsi="Arial" ns0:cs="Arial"/>
                <ns0:lang ns0:val="en-US" ns0:eastAsia="en-US" ns0:bidi="en-US"/>
              </ns0:rPr>
              <ns0:t xml:space="preserve">Before-and-After Results and Plan Improve.</ns0:t>
            </ns0:r>
          </ns0:p>
        </ns0:tc>
      </ns0:tr>
      <ns0:tr ns0:rsidR="003D140C" ns2:paraId="69F65F6B" ns2:textId="77777777">
        <ns0:tc>
          <ns0:tcPr>
            <ns0:tcW ns0:w="900" ns0:type="dxa"/>
            <ns0:tcMar>
              <ns0:top ns0:w="90" ns0:type="dxa"/>
              <ns0:left ns0:w="120" ns0:type="dxa"/>
              <ns0:bottom ns0:w="90" ns0:type="dxa"/>
              <ns0:right ns0:w="120" ns0:type="dxa"/>
            </ns0:tcMar>
            <ns0:vAlign ns0:val="center"/>
          </ns0:tcPr>
          <ns0:p ns0:rsidR="003D140C" ns0:rsidP="00C26E60" ns0:rsidRDefault="00000000" ns2:paraId="270AA376" ns2:textId="77777777">
            <ns0:pPr>
              <ns0:spacing ns0:after="0" ns0:line="259" ns0:lineRule="auto"/>
            </ns0:pPr>
            <ns0:r>
              <ns0:rPr>
                <ns0:sz ns0:val="15"/>
                <ns0:szCs ns0:val="15"/>
                <ns0:cs/>
                <ns0:rFonts ns0:ascii="Arial" ns0:hAnsi="Arial" ns0:cs="Arial"/>
                <ns0:lang ns0:val="en-US" ns0:eastAsia="en-US" ns0:bidi="en-US"/>
              </ns0:rPr>
              <ns0:t>6</ns0:t>
            </ns0:r>
          </ns0:p>
        </ns0:tc>
        <ns0:tc>
          <ns0:tcPr>
            <ns0:tcW ns0:w="2200" ns0:type="dxa"/>
            <ns0:tcMar>
              <ns0:top ns0:w="90" ns0:type="dxa"/>
              <ns0:left ns0:w="120" ns0:type="dxa"/>
              <ns0:bottom ns0:w="90" ns0:type="dxa"/>
              <ns0:right ns0:w="120" ns0:type="dxa"/>
            </ns0:tcMar>
            <ns0:vAlign ns0:val="center"/>
          </ns0:tcPr>
          <ns0:p ns0:rsidR="003D140C" ns0:rsidP="00C26E60" ns0:rsidRDefault="00000000" ns2:paraId="5E2DC04E" ns2:textId="77777777">
            <ns0:pPr>
              <ns0:spacing ns0:after="0" ns0:line="259" ns0:lineRule="auto"/>
            </ns0:pPr>
            <ns0:r>
              <ns0:rPr>
                <ns0:sz ns0:val="15"/>
                <ns0:szCs ns0:val="15"/>
                <ns0:cs/>
                <ns0:rFonts ns0:ascii="Arial" ns0:hAnsi="Arial" ns0:cs="Arial"/>
                <ns0:lang ns0:val="en-US" ns0:eastAsia="en-US" ns0:bidi="en-US"/>
              </ns0:rPr>
              <ns0:t xml:space="preserve">5-9 October</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1C375365" ns2:textId="77777777">
            <ns0:pPr>
              <ns0:spacing ns0:after="0" ns0:line="259" ns0:lineRule="auto"/>
            </ns0:pPr>
            <ns0:r>
              <ns0:rPr>
                <ns0:sz ns0:val="15"/>
                <ns0:szCs ns0:val="15"/>
                <ns0:cs/>
                <ns0:rFonts ns0:ascii="Arial" ns0:hAnsi="Arial" ns0:cs="Arial"/>
                <ns0:lang ns0:val="en-US" ns0:eastAsia="en-US" ns0:bidi="en-US"/>
              </ns0:rPr>
              <ns0:t xml:space="preserve">Presenter In Ball Football; Rules and Safety and Control Ball.</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1187021E" ns2:textId="77777777">
            <ns0:pPr>
              <ns0:spacing ns0:after="0" ns0:line="259" ns0:lineRule="auto"/>
            </ns0:pPr>
            <ns0:r>
              <ns0:rPr>
                <ns0:sz ns0:val="15"/>
                <ns0:szCs ns0:val="15"/>
                <ns0:cs/>
                <ns0:rFonts ns0:ascii="Arial" ns0:hAnsi="Arial" ns0:cs="Arial"/>
                <ns0:lang ns0:val="en-US" ns0:eastAsia="en-US" ns0:bidi="en-US"/>
              </ns0:rPr>
              <ns0:t xml:space="preserve">Rules Basketball; Safety and Positions and Rules Play.</ns0:t>
            </ns0:r>
          </ns0:p>
        </ns0:tc>
        <ns0:tc>
          <ns0:tcPr>
            <ns0:tcW ns0:w="2920" ns0:type="dxa"/>
            <ns0:tcMar>
              <ns0:top ns0:w="90" ns0:type="dxa"/>
              <ns0:left ns0:w="120" ns0:type="dxa"/>
              <ns0:bottom ns0:w="90" ns0:type="dxa"/>
              <ns0:right ns0:w="120" ns0:type="dxa"/>
            </ns0:tcMar>
            <ns0:vAlign ns0:val="center"/>
          </ns0:tcPr>
          <ns0:p ns0:rsidR="003D140C" ns0:rsidP="00C26E60" ns0:rsidRDefault="00000000" ns2:paraId="0368E3C3" ns2:textId="77777777">
            <ns0:pPr>
              <ns0:spacing ns0:after="0" ns0:line="259" ns0:lineRule="auto"/>
            </ns0:pPr>
            <ns0:r>
              <ns0:rPr>
                <ns0:sz ns0:val="15"/>
                <ns0:szCs ns0:val="15"/>
                <ns0:cs/>
                <ns0:rFonts ns0:ascii="Arial" ns0:hAnsi="Arial" ns0:cs="Arial"/>
                <ns0:lang ns0:val="en-US" ns0:eastAsia="en-US" ns0:bidi="en-US"/>
              </ns0:rPr>
              <ns0:t xml:space="preserve">Training Plan and Practices Performance Within.</ns0:t>
            </ns0:r>
          </ns0:p>
        </ns0:tc>
      </ns0:tr>
      <ns0:tr ns0:rsidR="003D140C" ns2:paraId="5A72831F" ns2:textId="77777777">
        <ns0:tc>
          <ns0:tcPr>
            <ns0:tcW ns0:w="9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2BB772D3" ns2:textId="77777777">
            <ns0:pPr>
              <ns0:spacing ns0:after="0" ns0:line="259" ns0:lineRule="auto"/>
            </ns0:pPr>
            <ns0:r>
              <ns0:rPr>
                <ns0:sz ns0:val="15"/>
                <ns0:szCs ns0:val="15"/>
                <ns0:cs/>
                <ns0:rFonts ns0:ascii="Arial" ns0:hAnsi="Arial" ns0:cs="Arial"/>
                <ns0:lang ns0:val="en-US" ns0:eastAsia="en-US" ns0:bidi="en-US"/>
              </ns0:rPr>
              <ns0:t>7</ns0:t>
            </ns0:r>
          </ns0:p>
        </ns0:tc>
        <ns0:tc>
          <ns0:tcPr>
            <ns0:tcW ns0:w="22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37BCD228" ns2:textId="77777777">
            <ns0:pPr>
              <ns0:spacing ns0:after="0" ns0:line="259" ns0:lineRule="auto"/>
            </ns0:pPr>
            <ns0:r>
              <ns0:rPr>
                <ns0:sz ns0:val="15"/>
                <ns0:szCs ns0:val="15"/>
                <ns0:cs/>
                <ns0:rFonts ns0:ascii="Arial" ns0:hAnsi="Arial" ns0:cs="Arial"/>
                <ns0:lang ns0:val="en-US" ns0:eastAsia="en-US" ns0:bidi="en-US"/>
              </ns0:rPr>
              <ns0:t xml:space="preserve">12-16 October</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61D729A3" ns2:textId="77777777">
            <ns0:pPr>
              <ns0:spacing ns0:after="0" ns0:line="259" ns0:lineRule="auto"/>
            </ns0:pPr>
            <ns0:r>
              <ns0:rPr>
                <ns0:sz ns0:val="15"/>
                <ns0:szCs ns0:val="15"/>
                <ns0:cs/>
                <ns0:rFonts ns0:ascii="Arial" ns0:hAnsi="Arial" ns0:cs="Arial"/>
                <ns0:lang ns0:val="en-US" ns0:eastAsia="en-US" ns0:bidi="en-US"/>
              </ns0:rPr>
              <ns0:t xml:space="preserve">Review Light and Confirm Skills Without Conflict With Exams Mid Semester.</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16653BA4" ns2:textId="77777777">
            <ns0:pPr>
              <ns0:spacing ns0:after="0" ns0:line="259" ns0:lineRule="auto"/>
            </ns0:pPr>
            <ns0:r>
              <ns0:rPr>
                <ns0:sz ns0:val="15"/>
                <ns0:szCs ns0:val="15"/>
                <ns0:cs/>
                <ns0:rFonts ns0:ascii="Arial" ns0:hAnsi="Arial" ns0:cs="Arial"/>
                <ns0:lang ns0:val="en-US" ns0:eastAsia="en-US" ns0:bidi="en-US"/>
              </ns0:rPr>
              <ns0:t xml:space="preserve">Review Light and Portfolio and Training Brief.</ns0:t>
            </ns0:r>
          </ns0:p>
        </ns0:tc>
        <ns0:tc>
          <ns0:tcPr>
            <ns0:tcW ns0:w="292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44ADCBDC" ns2:textId="77777777">
            <ns0:pPr>
              <ns0:spacing ns0:after="0" ns0:line="259" ns0:lineRule="auto"/>
            </ns0:pPr>
            <ns0:r>
              <ns0:rPr>
                <ns0:sz ns0:val="15"/>
                <ns0:szCs ns0:val="15"/>
                <ns0:cs/>
                <ns0:rFonts ns0:ascii="Arial" ns0:hAnsi="Arial" ns0:cs="Arial"/>
                <ns0:lang ns0:val="en-US" ns0:eastAsia="en-US" ns0:bidi="en-US"/>
              </ns0:rPr>
              <ns0:t xml:space="preserve">Feedback and Update File.</ns0:t>
            </ns0:r>
          </ns0:p>
        </ns0:tc>
      </ns0:tr>
      <ns0:tr ns0:rsidR="003D140C" ns2:paraId="327C4F62" ns2:textId="77777777">
        <ns0:tc>
          <ns0:tcPr>
            <ns0:tcW ns0:w="900" ns0:type="dxa"/>
            <ns0:tcMar>
              <ns0:top ns0:w="90" ns0:type="dxa"/>
              <ns0:left ns0:w="120" ns0:type="dxa"/>
              <ns0:bottom ns0:w="90" ns0:type="dxa"/>
              <ns0:right ns0:w="120" ns0:type="dxa"/>
            </ns0:tcMar>
            <ns0:vAlign ns0:val="center"/>
          </ns0:tcPr>
          <ns0:p ns0:rsidR="003D140C" ns0:rsidP="00C26E60" ns0:rsidRDefault="00000000" ns2:paraId="761D320C" ns2:textId="77777777">
            <ns0:pPr>
              <ns0:spacing ns0:after="0" ns0:line="259" ns0:lineRule="auto"/>
            </ns0:pPr>
            <ns0:r>
              <ns0:rPr>
                <ns0:sz ns0:val="15"/>
                <ns0:szCs ns0:val="15"/>
                <ns0:cs/>
                <ns0:rFonts ns0:ascii="Arial" ns0:hAnsi="Arial" ns0:cs="Arial"/>
                <ns0:lang ns0:val="en-US" ns0:eastAsia="en-US" ns0:bidi="en-US"/>
              </ns0:rPr>
              <ns0:t>8</ns0:t>
            </ns0:r>
          </ns0:p>
        </ns0:tc>
        <ns0:tc>
          <ns0:tcPr>
            <ns0:tcW ns0:w="2200" ns0:type="dxa"/>
            <ns0:tcMar>
              <ns0:top ns0:w="90" ns0:type="dxa"/>
              <ns0:left ns0:w="120" ns0:type="dxa"/>
              <ns0:bottom ns0:w="90" ns0:type="dxa"/>
              <ns0:right ns0:w="120" ns0:type="dxa"/>
            </ns0:tcMar>
            <ns0:vAlign ns0:val="center"/>
          </ns0:tcPr>
          <ns0:p ns0:rsidR="003D140C" ns0:rsidP="00C26E60" ns0:rsidRDefault="00000000" ns2:paraId="5915E4E1" ns2:textId="77777777">
            <ns0:pPr>
              <ns0:spacing ns0:after="0" ns0:line="259" ns0:lineRule="auto"/>
            </ns0:pPr>
            <ns0:r>
              <ns0:rPr>
                <ns0:sz ns0:val="15"/>
                <ns0:szCs ns0:val="15"/>
                <ns0:cs/>
                <ns0:rFonts ns0:ascii="Arial" ns0:hAnsi="Arial" ns0:cs="Arial"/>
                <ns0:lang ns0:val="en-US" ns0:eastAsia="en-US" ns0:bidi="en-US"/>
              </ns0:rPr>
              <ns0:t xml:space="preserve">19-23 October</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37FA6295" ns2:textId="77777777">
            <ns0:pPr>
              <ns0:spacing ns0:after="0" ns0:line="259" ns0:lineRule="auto"/>
            </ns0:pPr>
            <ns0:r>
              <ns0:rPr>
                <ns0:sz ns0:val="15"/>
                <ns0:szCs ns0:val="15"/>
                <ns0:cs/>
                <ns0:rFonts ns0:ascii="Arial" ns0:hAnsi="Arial" ns0:cs="Arial"/>
                <ns0:lang ns0:val="en-US" ns0:eastAsia="en-US" ns0:bidi="en-US"/>
              </ns0:rPr>
              <ns0:t xml:space="preserve">Passing; Accuracy and Work Pair.</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1BA4B59D" ns2:textId="77777777">
            <ns0:pPr>
              <ns0:spacing ns0:after="0" ns0:line="259" ns0:lineRule="auto"/>
            </ns0:pPr>
            <ns0:r>
              <ns0:rPr>
                <ns0:sz ns0:val="15"/>
                <ns0:szCs ns0:val="15"/>
                <ns0:cs/>
                <ns0:rFonts ns0:ascii="Arial" ns0:hAnsi="Arial" ns0:cs="Arial"/>
                <ns0:lang ns0:val="en-US" ns0:eastAsia="en-US" ns0:bidi="en-US"/>
              </ns0:rPr>
              <ns0:t xml:space="preserve">Passing chest and feedback and Work Team.</ns0:t>
            </ns0:r>
          </ns0:p>
        </ns0:tc>
        <ns0:tc>
          <ns0:tcPr>
            <ns0:tcW ns0:w="2920" ns0:type="dxa"/>
            <ns0:tcMar>
              <ns0:top ns0:w="90" ns0:type="dxa"/>
              <ns0:left ns0:w="120" ns0:type="dxa"/>
              <ns0:bottom ns0:w="90" ns0:type="dxa"/>
              <ns0:right ns0:w="120" ns0:type="dxa"/>
            </ns0:tcMar>
            <ns0:vAlign ns0:val="center"/>
          </ns0:tcPr>
          <ns0:p ns0:rsidR="003D140C" ns0:rsidP="00C26E60" ns0:rsidRDefault="00000000" ns2:paraId="18D80674" ns2:textId="77777777">
            <ns0:pPr>
              <ns0:spacing ns0:after="0" ns0:line="259" ns0:lineRule="auto"/>
            </ns0:pPr>
            <ns0:r>
              <ns0:rPr>
                <ns0:sz ns0:val="15"/>
                <ns0:szCs ns0:val="15"/>
                <ns0:cs/>
                <ns0:rFonts ns0:ascii="Arial" ns0:hAnsi="Arial" ns0:cs="Arial"/>
                <ns0:lang ns0:val="en-US" ns0:eastAsia="en-US" ns0:bidi="en-US"/>
              </ns0:rPr>
              <ns0:t xml:space="preserve">Measurement Accuracy and Feedback.</ns0:t>
            </ns0:r>
          </ns0:p>
        </ns0:tc>
      </ns0:tr>
      <ns0:tr ns0:rsidR="003D140C" ns2:paraId="15B5DB01" ns2:textId="77777777">
        <ns0:tc>
          <ns0:tcPr>
            <ns0:tcW ns0:w="9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65FE21C4" ns2:textId="77777777">
            <ns0:pPr>
              <ns0:spacing ns0:after="0" ns0:line="259" ns0:lineRule="auto"/>
            </ns0:pPr>
            <ns0:r>
              <ns0:rPr>
                <ns0:sz ns0:val="15"/>
                <ns0:szCs ns0:val="15"/>
                <ns0:cs/>
                <ns0:rFonts ns0:ascii="Arial" ns0:hAnsi="Arial" ns0:cs="Arial"/>
                <ns0:lang ns0:val="en-US" ns0:eastAsia="en-US" ns0:bidi="en-US"/>
              </ns0:rPr>
              <ns0:t>9</ns0:t>
            </ns0:r>
          </ns0:p>
        </ns0:tc>
        <ns0:tc>
          <ns0:tcPr>
            <ns0:tcW ns0:w="22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61623AC3" ns2:textId="77777777">
            <ns0:pPr>
              <ns0:spacing ns0:after="0" ns0:line="259" ns0:lineRule="auto"/>
            </ns0:pPr>
            <ns0:r>
              <ns0:rPr>
                <ns0:sz ns0:val="15"/>
                <ns0:szCs ns0:val="15"/>
                <ns0:cs/>
                <ns0:rFonts ns0:ascii="Arial" ns0:hAnsi="Arial" ns0:cs="Arial"/>
                <ns0:lang ns0:val="en-US" ns0:eastAsia="en-US" ns0:bidi="en-US"/>
              </ns0:rPr>
              <ns0:t xml:space="preserve">26-30 October</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10752D86" ns2:textId="77777777">
            <ns0:pPr>
              <ns0:spacing ns0:after="0" ns0:line="259" ns0:lineRule="auto"/>
            </ns0:pPr>
            <ns0:r>
              <ns0:rPr>
                <ns0:sz ns0:val="15"/>
                <ns0:szCs ns0:val="15"/>
                <ns0:cs/>
                <ns0:rFonts ns0:ascii="Arial" ns0:hAnsi="Arial" ns0:cs="Arial"/>
                <ns0:lang ns0:val="en-US" ns0:eastAsia="en-US" ns0:bidi="en-US"/>
              </ns0:rPr>
              <ns0:t xml:space="preserve">Kicking; Strength and Direction.</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7A60299E" ns2:textId="77777777">
            <ns0:pPr>
              <ns0:spacing ns0:after="0" ns0:line="259" ns0:lineRule="auto"/>
            </ns0:pPr>
            <ns0:r>
              <ns0:rPr>
                <ns0:sz ns0:val="15"/>
                <ns0:szCs ns0:val="15"/>
                <ns0:cs/>
                <ns0:rFonts ns0:ascii="Arial" ns0:hAnsi="Arial" ns0:cs="Arial"/>
                <ns0:lang ns0:val="en-US" ns0:eastAsia="en-US" ns0:bidi="en-US"/>
              </ns0:rPr>
              <ns0:t xml:space="preserve">Shooting; Stability and Baseline Performance.</ns0:t>
            </ns0:r>
          </ns0:p>
        </ns0:tc>
        <ns0:tc>
          <ns0:tcPr>
            <ns0:tcW ns0:w="292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56299E97" ns2:textId="77777777">
            <ns0:pPr>
              <ns0:spacing ns0:after="0" ns0:line="259" ns0:lineRule="auto"/>
            </ns0:pPr>
            <ns0:r>
              <ns0:rPr>
                <ns0:sz ns0:val="15"/>
                <ns0:szCs ns0:val="15"/>
                <ns0:cs/>
                <ns0:rFonts ns0:ascii="Arial" ns0:hAnsi="Arial" ns0:cs="Arial"/>
                <ns0:lang ns0:val="en-US" ns0:eastAsia="en-US" ns0:bidi="en-US"/>
              </ns0:rPr>
              <ns0:t xml:space="preserve">Excerpts Performance and Formation Team.</ns0:t>
            </ns0:r>
          </ns0:p>
        </ns0:tc>
      </ns0:tr>
      <ns0:tr ns0:rsidR="003D140C" ns2:paraId="1EC3DE18" ns2:textId="77777777">
        <ns0:tc>
          <ns0:tcPr>
            <ns0:tcW ns0:w="900" ns0:type="dxa"/>
            <ns0:tcMar>
              <ns0:top ns0:w="90" ns0:type="dxa"/>
              <ns0:left ns0:w="120" ns0:type="dxa"/>
              <ns0:bottom ns0:w="90" ns0:type="dxa"/>
              <ns0:right ns0:w="120" ns0:type="dxa"/>
            </ns0:tcMar>
            <ns0:vAlign ns0:val="center"/>
          </ns0:tcPr>
          <ns0:p ns0:rsidR="003D140C" ns0:rsidP="00C26E60" ns0:rsidRDefault="00000000" ns2:paraId="7C9F6829" ns2:textId="77777777">
            <ns0:pPr>
              <ns0:spacing ns0:after="0" ns0:line="259" ns0:lineRule="auto"/>
            </ns0:pPr>
            <ns0:r>
              <ns0:rPr>
                <ns0:sz ns0:val="15"/>
                <ns0:szCs ns0:val="15"/>
                <ns0:cs/>
                <ns0:rFonts ns0:ascii="Arial" ns0:hAnsi="Arial" ns0:cs="Arial"/>
                <ns0:lang ns0:val="en-US" ns0:eastAsia="en-US" ns0:bidi="en-US"/>
              </ns0:rPr>
              <ns0:t>10</ns0:t>
            </ns0:r>
          </ns0:p>
        </ns0:tc>
        <ns0:tc>
          <ns0:tcPr>
            <ns0:tcW ns0:w="2200" ns0:type="dxa"/>
            <ns0:tcMar>
              <ns0:top ns0:w="90" ns0:type="dxa"/>
              <ns0:left ns0:w="120" ns0:type="dxa"/>
              <ns0:bottom ns0:w="90" ns0:type="dxa"/>
              <ns0:right ns0:w="120" ns0:type="dxa"/>
            </ns0:tcMar>
            <ns0:vAlign ns0:val="center"/>
          </ns0:tcPr>
          <ns0:p ns0:rsidR="003D140C" ns0:rsidP="00C26E60" ns0:rsidRDefault="00000000" ns2:paraId="0A6BF2F2" ns2:textId="77777777">
            <ns0:pPr>
              <ns0:spacing ns0:after="0" ns0:line="259" ns0:lineRule="auto"/>
            </ns0:pPr>
            <ns0:r>
              <ns0:rPr>
                <ns0:sz ns0:val="15"/>
                <ns0:szCs ns0:val="15"/>
                <ns0:cs/>
                <ns0:rFonts ns0:ascii="Arial" ns0:hAnsi="Arial" ns0:cs="Arial"/>
                <ns0:lang ns0:val="en-US" ns0:eastAsia="en-US" ns0:bidi="en-US"/>
              </ns0:rPr>
              <ns0:t xml:space="preserve">2-6 November</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6A53DFBD" ns2:textId="77777777">
            <ns0:pPr>
              <ns0:spacing ns0:after="0" ns0:line="259" ns0:lineRule="auto"/>
            </ns0:pPr>
            <ns0:r>
              <ns0:rPr>
                <ns0:sz ns0:val="15"/>
                <ns0:szCs ns0:val="15"/>
                <ns0:cs/>
                <ns0:rFonts ns0:ascii="Arial" ns0:hAnsi="Arial" ns0:cs="Arial"/>
                <ns0:lang ns0:val="en-US" ns0:eastAsia="en-US" ns0:bidi="en-US"/>
              </ns0:rPr>
              <ns0:t xml:space="preserve">Shooting; Accuracy and Decision-making Decision.</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2EBB4DD9" ns2:textId="77777777">
            <ns0:pPr>
              <ns0:spacing ns0:after="0" ns0:line="259" ns0:lineRule="auto"/>
            </ns0:pPr>
            <ns0:r>
              <ns0:rPr>
                <ns0:sz ns0:val="15"/>
                <ns0:szCs ns0:val="15"/>
                <ns0:cs/>
                <ns0:rFonts ns0:ascii="Arial" ns0:hAnsi="Arial" ns0:cs="Arial"/>
                <ns0:lang ns0:val="en-US" ns0:eastAsia="en-US" ns0:bidi="en-US"/>
              </ns0:rPr>
              <ns0:t xml:space="preserve">Defense; Movement and Positioning.</ns0:t>
            </ns0:r>
          </ns0:p>
        </ns0:tc>
        <ns0:tc>
          <ns0:tcPr>
            <ns0:tcW ns0:w="2920" ns0:type="dxa"/>
            <ns0:tcMar>
              <ns0:top ns0:w="90" ns0:type="dxa"/>
              <ns0:left ns0:w="120" ns0:type="dxa"/>
              <ns0:bottom ns0:w="90" ns0:type="dxa"/>
              <ns0:right ns0:w="120" ns0:type="dxa"/>
            </ns0:tcMar>
            <ns0:vAlign ns0:val="center"/>
          </ns0:tcPr>
          <ns0:p ns0:rsidR="003D140C" ns0:rsidP="00C26E60" ns0:rsidRDefault="00000000" ns2:paraId="62A63ECB" ns2:textId="77777777">
            <ns0:pPr>
              <ns0:spacing ns0:after="0" ns0:line="259" ns0:lineRule="auto"/>
            </ns0:pPr>
            <ns0:r>
              <ns0:rPr>
                <ns0:sz ns0:val="15"/>
                <ns0:szCs ns0:val="15"/>
                <ns0:cs/>
                <ns0:rFonts ns0:ascii="Arial" ns0:hAnsi="Arial" ns0:cs="Arial"/>
                <ns0:lang ns0:val="en-US" ns0:eastAsia="en-US" ns0:bidi="en-US"/>
              </ns0:rPr>
              <ns0:t xml:space="preserve">Practice Performance Or Match Practice.</ns0:t>
            </ns0:r>
          </ns0:p>
        </ns0:tc>
      </ns0:tr>
      <ns0:tr ns0:rsidR="003D140C" ns2:paraId="504F300B" ns2:textId="77777777">
        <ns0:tc>
          <ns0:tcPr>
            <ns0:tcW ns0:w="9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5B2C0B38" ns2:textId="77777777">
            <ns0:pPr>
              <ns0:spacing ns0:after="0" ns0:line="259" ns0:lineRule="auto"/>
            </ns0:pPr>
            <ns0:r>
              <ns0:rPr>
                <ns0:sz ns0:val="15"/>
                <ns0:szCs ns0:val="15"/>
                <ns0:cs/>
                <ns0:rFonts ns0:ascii="Arial" ns0:hAnsi="Arial" ns0:cs="Arial"/>
                <ns0:lang ns0:val="en-US" ns0:eastAsia="en-US" ns0:bidi="en-US"/>
              </ns0:rPr>
              <ns0:t>11</ns0:t>
            </ns0:r>
          </ns0:p>
        </ns0:tc>
        <ns0:tc>
          <ns0:tcPr>
            <ns0:tcW ns0:w="22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43B74EA4" ns2:textId="77777777">
            <ns0:pPr>
              <ns0:spacing ns0:after="0" ns0:line="259" ns0:lineRule="auto"/>
            </ns0:pPr>
            <ns0:r>
              <ns0:rPr>
                <ns0:sz ns0:val="15"/>
                <ns0:szCs ns0:val="15"/>
                <ns0:cs/>
                <ns0:rFonts ns0:ascii="Arial" ns0:hAnsi="Arial" ns0:cs="Arial"/>
                <ns0:lang ns0:val="en-US" ns0:eastAsia="en-US" ns0:bidi="en-US"/>
              </ns0:rPr>
              <ns0:t xml:space="preserve">9-13 November</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6A50C79C" ns2:textId="77777777">
            <ns0:pPr>
              <ns0:spacing ns0:after="0" ns0:line="259" ns0:lineRule="auto"/>
            </ns0:pPr>
            <ns0:r>
              <ns0:rPr>
                <ns0:sz ns0:val="15"/>
                <ns0:szCs ns0:val="15"/>
                <ns0:cs/>
                <ns0:rFonts ns0:ascii="Arial" ns0:hAnsi="Arial" ns0:cs="Arial"/>
                <ns0:lang ns0:val="en-US" ns0:eastAsia="en-US" ns0:bidi="en-US"/>
              </ns0:rPr>
              <ns0:t xml:space="preserve">Play Application; Matches Mini and Spirit Sports.</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3806AA4D" ns2:textId="77777777">
            <ns0:pPr>
              <ns0:spacing ns0:after="0" ns0:line="259" ns0:lineRule="auto"/>
            </ns0:pPr>
            <ns0:r>
              <ns0:rPr>
                <ns0:sz ns0:val="15"/>
                <ns0:szCs ns0:val="15"/>
                <ns0:cs/>
                <ns0:rFonts ns0:ascii="Arial" ns0:hAnsi="Arial" ns0:cs="Arial"/>
                <ns0:lang ns0:val="en-US" ns0:eastAsia="en-US" ns0:bidi="en-US"/>
              </ns0:rPr>
              <ns0:t xml:space="preserve">Matches; Leadership and Judging simplified and Spirit Sports.</ns0:t>
            </ns0:r>
          </ns0:p>
        </ns0:tc>
        <ns0:tc>
          <ns0:tcPr>
            <ns0:tcW ns0:w="292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72C024C3" ns2:textId="77777777">
            <ns0:pPr>
              <ns0:spacing ns0:after="0" ns0:line="259" ns0:lineRule="auto"/>
            </ns0:pPr>
            <ns0:r>
              <ns0:rPr>
                <ns0:sz ns0:val="15"/>
                <ns0:szCs ns0:val="15"/>
                <ns0:cs/>
                <ns0:rFonts ns0:ascii="Arial" ns0:hAnsi="Arial" ns0:cs="Arial"/>
                <ns0:lang ns0:val="en-US" ns0:eastAsia="en-US" ns0:bidi="en-US"/>
              </ns0:rPr>
              <ns0:t xml:space="preserve">Result/Certificate/Report Participation When Approval.</ns0:t>
            </ns0:r>
          </ns0:p>
        </ns0:tc>
      </ns0:tr>
      <ns0:tr ns0:rsidR="003D140C" ns2:paraId="1AC96C70" ns2:textId="77777777">
        <ns0:tc>
          <ns0:tcPr>
            <ns0:tcW ns0:w="900" ns0:type="dxa"/>
            <ns0:tcMar>
              <ns0:top ns0:w="90" ns0:type="dxa"/>
              <ns0:left ns0:w="120" ns0:type="dxa"/>
              <ns0:bottom ns0:w="90" ns0:type="dxa"/>
              <ns0:right ns0:w="120" ns0:type="dxa"/>
            </ns0:tcMar>
            <ns0:vAlign ns0:val="center"/>
          </ns0:tcPr>
          <ns0:p ns0:rsidR="003D140C" ns0:rsidP="00C26E60" ns0:rsidRDefault="00000000" ns2:paraId="08F302B9" ns2:textId="77777777">
            <ns0:pPr>
              <ns0:spacing ns0:after="0" ns0:line="259" ns0:lineRule="auto"/>
            </ns0:pPr>
            <ns0:r>
              <ns0:rPr>
                <ns0:sz ns0:val="15"/>
                <ns0:szCs ns0:val="15"/>
                <ns0:cs/>
                <ns0:rFonts ns0:ascii="Arial" ns0:hAnsi="Arial" ns0:cs="Arial"/>
                <ns0:lang ns0:val="en-US" ns0:eastAsia="en-US" ns0:bidi="en-US"/>
              </ns0:rPr>
              <ns0:t>12–13</ns0:t>
            </ns0:r>
          </ns0:p>
        </ns0:tc>
        <ns0:tc>
          <ns0:tcPr>
            <ns0:tcW ns0:w="2200" ns0:type="dxa"/>
            <ns0:tcMar>
              <ns0:top ns0:w="90" ns0:type="dxa"/>
              <ns0:left ns0:w="120" ns0:type="dxa"/>
              <ns0:bottom ns0:w="90" ns0:type="dxa"/>
              <ns0:right ns0:w="120" ns0:type="dxa"/>
            </ns0:tcMar>
            <ns0:vAlign ns0:val="center"/>
          </ns0:tcPr>
          <ns0:p ns0:rsidR="003D140C" ns0:rsidP="00C26E60" ns0:rsidRDefault="00000000" ns2:paraId="6DBC15D2" ns2:textId="77777777">
            <ns0:pPr>
              <ns0:spacing ns0:after="0" ns0:line="259" ns0:lineRule="auto"/>
            </ns0:pPr>
            <ns0:r>
              <ns0:rPr>
                <ns0:sz ns0:val="15"/>
                <ns0:szCs ns0:val="15"/>
                <ns0:cs/>
                <ns0:rFonts ns0:ascii="Arial" ns0:hAnsi="Arial" ns0:cs="Arial"/>
                <ns0:lang ns0:val="en-US" ns0:eastAsia="en-US" ns0:bidi="en-US"/>
              </ns0:rPr>
              <ns0:t xml:space="preserve">16-27 November</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639E1658" ns2:textId="77777777">
            <ns0:pPr>
              <ns0:spacing ns0:after="0" ns0:line="259" ns0:lineRule="auto"/>
            </ns0:pPr>
            <ns0:r>
              <ns0:rPr>
                <ns0:sz ns0:val="15"/>
                <ns0:szCs ns0:val="15"/>
                <ns0:cs/>
                <ns0:rFonts ns0:ascii="Arial" ns0:hAnsi="Arial" ns0:cs="Arial"/>
                <ns0:lang ns0:val="en-US" ns0:eastAsia="en-US" ns0:bidi="en-US"/>
              </ns0:rPr>
              <ns0:t xml:space="preserve">Confirm and Assessment Final and Activities Light During Exams.</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42CC0DF4" ns2:textId="77777777">
            <ns0:pPr>
              <ns0:spacing ns0:after="0" ns0:line="259" ns0:lineRule="auto"/>
            </ns0:pPr>
            <ns0:r>
              <ns0:rPr>
                <ns0:sz ns0:val="15"/>
                <ns0:szCs ns0:val="15"/>
                <ns0:cs/>
                <ns0:rFonts ns0:ascii="Arial" ns0:hAnsi="Arial" ns0:cs="Arial"/>
                <ns0:lang ns0:val="en-US" ns0:eastAsia="en-US" ns0:bidi="en-US"/>
              </ns0:rPr>
              <ns0:t xml:space="preserve">Confirm and Assessment Impact Without Schedule Participation New.</ns0:t>
            </ns0:r>
          </ns0:p>
        </ns0:tc>
        <ns0:tc>
          <ns0:tcPr>
            <ns0:tcW ns0:w="2920" ns0:type="dxa"/>
            <ns0:tcMar>
              <ns0:top ns0:w="90" ns0:type="dxa"/>
              <ns0:left ns0:w="120" ns0:type="dxa"/>
              <ns0:bottom ns0:w="90" ns0:type="dxa"/>
              <ns0:right ns0:w="120" ns0:type="dxa"/>
            </ns0:tcMar>
            <ns0:vAlign ns0:val="center"/>
          </ns0:tcPr>
          <ns0:p ns0:rsidR="003D140C" ns0:rsidP="00C26E60" ns0:rsidRDefault="00000000" ns2:paraId="29401745" ns2:textId="77777777">
            <ns0:pPr>
              <ns0:spacing ns0:after="0" ns0:line="259" ns0:lineRule="auto"/>
            </ns0:pPr>
            <ns0:r>
              <ns0:rPr>
                <ns0:sz ns0:val="15"/>
                <ns0:szCs ns0:val="15"/>
                <ns0:cs/>
                <ns0:rFonts ns0:ascii="Arial" ns0:hAnsi="Arial" ns0:cs="Arial"/>
                <ns0:lang ns0:val="en-US" ns0:eastAsia="en-US" ns0:bidi="en-US"/>
              </ns0:rPr>
              <ns0:t xml:space="preserve">Analyze Results and File Impact.</ns0:t>
            </ns0:r>
          </ns0:p>
        </ns0:tc>
      </ns0:tr>
      <ns0:tr ns0:rsidR="003D140C" ns2:paraId="2CAAF108" ns2:textId="77777777">
        <ns0:tc>
          <ns0:tcPr>
            <ns0:tcW ns0:w="9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3C51CB45" ns2:textId="77777777">
            <ns0:pPr>
              <ns0:spacing ns0:after="0" ns0:line="259" ns0:lineRule="auto"/>
            </ns0:pPr>
            <ns0:r>
              <ns0:rPr>
                <ns0:sz ns0:val="15"/>
                <ns0:szCs ns0:val="15"/>
                <ns0:cs/>
                <ns0:rFonts ns0:ascii="Arial" ns0:hAnsi="Arial" ns0:cs="Arial"/>
                <ns0:lang ns0:val="en-US" ns0:eastAsia="en-US" ns0:bidi="en-US"/>
              </ns0:rPr>
              <ns0:t>14</ns0:t>
            </ns0:r>
          </ns0:p>
        </ns0:tc>
        <ns0:tc>
          <ns0:tcPr>
            <ns0:tcW ns0:w="22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28EFF3F4" ns2:textId="77777777">
            <ns0:pPr>
              <ns0:spacing ns0:after="0" ns0:line="259" ns0:lineRule="auto"/>
            </ns0:pPr>
            <ns0:r>
              <ns0:rPr>
                <ns0:sz ns0:val="15"/>
                <ns0:szCs ns0:val="15"/>
                <ns0:cs/>
                <ns0:rFonts ns0:ascii="Arial" ns0:hAnsi="Arial" ns0:cs="Arial"/>
                <ns0:lang ns0:val="en-US" ns0:eastAsia="en-US" ns0:bidi="en-US"/>
              </ns0:rPr>
              <ns0:t xml:space="preserve">30 November - 4 December</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186EA1F9" ns2:textId="77777777">
            <ns0:pPr>
              <ns0:spacing ns0:after="0" ns0:line="259" ns0:lineRule="auto"/>
            </ns0:pPr>
            <ns0:r>
              <ns0:rPr>
                <ns0:sz ns0:val="15"/>
                <ns0:szCs ns0:val="15"/>
                <ns0:cs/>
                <ns0:rFonts ns0:ascii="Arial" ns0:hAnsi="Arial" ns0:cs="Arial"/>
                <ns0:lang ns0:val="en-US" ns0:eastAsia="en-US" ns0:bidi="en-US"/>
              </ns0:rPr>
              <ns0:t xml:space="preserve">Segment Movement and Formations Safe Event UAE National Day.</ns0:t>
            </ns0:r>
          </ns0:p>
        </ns0:tc>
        <ns0:tc>
          <ns0:tcPr>
            <ns0:tcW ns0:w="45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67488820" ns2:textId="77777777">
            <ns0:pPr>
              <ns0:spacing ns0:after="0" ns0:line="259" ns0:lineRule="auto"/>
            </ns0:pPr>
            <ns0:r>
              <ns0:rPr>
                <ns0:sz ns0:val="15"/>
                <ns0:szCs ns0:val="15"/>
                <ns0:cs/>
                <ns0:rFonts ns0:ascii="Arial" ns0:hAnsi="Arial" ns0:cs="Arial"/>
                <ns0:lang ns0:val="en-US" ns0:eastAsia="en-US" ns0:bidi="en-US"/>
              </ns0:rPr>
              <ns0:t xml:space="preserve">Segment Health and Fitness Or Presentation Group Linked by National Identity.</ns0:t>
            </ns0:r>
          </ns0:p>
        </ns0:tc>
        <ns0:tc>
          <ns0:tcPr>
            <ns0:tcW ns0:w="292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649B1614" ns2:textId="77777777">
            <ns0:pPr>
              <ns0:spacing ns0:after="0" ns0:line="259" ns0:lineRule="auto"/>
            </ns0:pPr>
            <ns0:r>
              <ns0:rPr>
                <ns0:sz ns0:val="15"/>
                <ns0:szCs ns0:val="15"/>
                <ns0:cs/>
                <ns0:rFonts ns0:ascii="Arial" ns0:hAnsi="Arial" ns0:cs="Arial"/>
                <ns0:lang ns0:val="en-US" ns0:eastAsia="en-US" ns0:bidi="en-US"/>
              </ns0:rPr>
              <ns0:t xml:space="preserve">Event program and implementation photographs.</ns0:t>
            </ns0:r>
          </ns0:p>
        </ns0:tc>
      </ns0:tr>
      <ns0:tr ns0:rsidR="003D140C" ns2:paraId="765AAF52" ns2:textId="77777777">
        <ns0:tc>
          <ns0:tcPr>
            <ns0:tcW ns0:w="900" ns0:type="dxa"/>
            <ns0:tcMar>
              <ns0:top ns0:w="90" ns0:type="dxa"/>
              <ns0:left ns0:w="120" ns0:type="dxa"/>
              <ns0:bottom ns0:w="90" ns0:type="dxa"/>
              <ns0:right ns0:w="120" ns0:type="dxa"/>
            </ns0:tcMar>
            <ns0:vAlign ns0:val="center"/>
          </ns0:tcPr>
          <ns0:p ns0:rsidR="003D140C" ns0:rsidP="00C26E60" ns0:rsidRDefault="00000000" ns2:paraId="34ED8BBC" ns2:textId="77777777">
            <ns0:pPr>
              <ns0:spacing ns0:after="0" ns0:line="259" ns0:lineRule="auto"/>
            </ns0:pPr>
            <ns0:r>
              <ns0:rPr>
                <ns0:sz ns0:val="15"/>
                <ns0:szCs ns0:val="15"/>
                <ns0:cs/>
                <ns0:rFonts ns0:ascii="Arial" ns0:hAnsi="Arial" ns0:cs="Arial"/>
                <ns0:lang ns0:val="en-US" ns0:eastAsia="en-US" ns0:bidi="en-US"/>
              </ns0:rPr>
              <ns0:t>15</ns0:t>
            </ns0:r>
          </ns0:p>
        </ns0:tc>
        <ns0:tc>
          <ns0:tcPr>
            <ns0:tcW ns0:w="2200" ns0:type="dxa"/>
            <ns0:tcMar>
              <ns0:top ns0:w="90" ns0:type="dxa"/>
              <ns0:left ns0:w="120" ns0:type="dxa"/>
              <ns0:bottom ns0:w="90" ns0:type="dxa"/>
              <ns0:right ns0:w="120" ns0:type="dxa"/>
            </ns0:tcMar>
            <ns0:vAlign ns0:val="center"/>
          </ns0:tcPr>
          <ns0:p ns0:rsidR="003D140C" ns0:rsidP="00C26E60" ns0:rsidRDefault="00000000" ns2:paraId="18167E3F" ns2:textId="77777777">
            <ns0:pPr>
              <ns0:spacing ns0:after="0" ns0:line="259" ns0:lineRule="auto"/>
            </ns0:pPr>
            <ns0:r>
              <ns0:rPr>
                <ns0:sz ns0:val="15"/>
                <ns0:szCs ns0:val="15"/>
                <ns0:cs/>
                <ns0:rFonts ns0:ascii="Arial" ns0:hAnsi="Arial" ns0:cs="Arial"/>
                <ns0:lang ns0:val="en-US" ns0:eastAsia="en-US" ns0:bidi="en-US"/>
              </ns0:rPr>
              <ns0:t xml:space="preserve">7-11 December</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31F5ED49" ns2:textId="77777777">
            <ns0:pPr>
              <ns0:spacing ns0:after="0" ns0:line="259" ns0:lineRule="auto"/>
            </ns0:pPr>
            <ns0:r>
              <ns0:rPr>
                <ns0:sz ns0:val="15"/>
                <ns0:szCs ns0:val="15"/>
                <ns0:cs/>
                <ns0:rFonts ns0:ascii="Arial" ns0:hAnsi="Arial" ns0:cs="Arial"/>
                <ns0:lang ns0:val="en-US" ns0:eastAsia="en-US" ns0:bidi="en-US"/>
              </ns0:rPr>
              <ns0:t xml:space="preserve">Assessment After and Reflection and Document.</ns0:t>
            </ns0:r>
          </ns0:p>
        </ns0:tc>
        <ns0:tc>
          <ns0:tcPr>
            <ns0:tcW ns0:w="4550" ns0:type="dxa"/>
            <ns0:tcMar>
              <ns0:top ns0:w="90" ns0:type="dxa"/>
              <ns0:left ns0:w="120" ns0:type="dxa"/>
              <ns0:bottom ns0:w="90" ns0:type="dxa"/>
              <ns0:right ns0:w="120" ns0:type="dxa"/>
            </ns0:tcMar>
            <ns0:vAlign ns0:val="center"/>
          </ns0:tcPr>
          <ns0:p ns0:rsidR="003D140C" ns0:rsidP="00C26E60" ns0:rsidRDefault="00000000" ns2:paraId="429CDE6A" ns2:textId="77777777">
            <ns0:pPr>
              <ns0:spacing ns0:after="0" ns0:line="259" ns0:lineRule="auto"/>
            </ns0:pPr>
            <ns0:r>
              <ns0:rPr>
                <ns0:sz ns0:val="15"/>
                <ns0:szCs ns0:val="15"/>
                <ns0:cs/>
                <ns0:rFonts ns0:ascii="Arial" ns0:hAnsi="Arial" ns0:cs="Arial"/>
                <ns0:lang ns0:val="en-US" ns0:eastAsia="en-US" ns0:bidi="en-US"/>
              </ns0:rPr>
              <ns0:t xml:space="preserve">Assessment After and Review Plan Improvement.</ns0:t>
            </ns0:r>
          </ns0:p>
        </ns0:tc>
        <ns0:tc>
          <ns0:tcPr>
            <ns0:tcW ns0:w="2920" ns0:type="dxa"/>
            <ns0:tcMar>
              <ns0:top ns0:w="90" ns0:type="dxa"/>
              <ns0:left ns0:w="120" ns0:type="dxa"/>
              <ns0:bottom ns0:w="90" ns0:type="dxa"/>
              <ns0:right ns0:w="120" ns0:type="dxa"/>
            </ns0:tcMar>
            <ns0:vAlign ns0:val="center"/>
          </ns0:tcPr>
          <ns0:p ns0:rsidR="003D140C" ns0:rsidP="00C26E60" ns0:rsidRDefault="00000000" ns2:paraId="170D5AA2" ns2:textId="77777777">
            <ns0:pPr>
              <ns0:spacing ns0:after="0" ns0:line="259" ns0:lineRule="auto"/>
            </ns0:pPr>
            <ns0:r>
              <ns0:rPr>
                <ns0:sz ns0:val="15"/>
                <ns0:szCs ns0:val="15"/>
                <ns0:cs/>
                <ns0:rFonts ns0:ascii="Arial" ns0:hAnsi="Arial" ns0:cs="Arial"/>
                <ns0:lang ns0:val="en-US" ns0:eastAsia="en-US" ns0:bidi="en-US"/>
              </ns0:rPr>
              <ns0:t xml:space="preserve">Comparison Before/After and Impact Summary.</ns0:t>
            </ns0:r>
          </ns0:p>
        </ns0:tc>
      </ns0:tr>
    </ns0:tbl>
    <ns0:p ns0:rsidR="003D140C" ns0:rsidP="00C26E60" ns0:rsidRDefault="003D140C" ns2:paraId="1004DF05" ns2:textId="77777777">
      <ns0:pPr>
        <ns0:spacing ns0:after="40"/>
      </ns0:pPr>
    </ns0:p>
    <ns0:p ns0:rsidR="003D140C" ns0:rsidP="00C26E60" ns0:rsidRDefault="00000000" ns2:paraId="25EC6A9B" ns2:textId="77777777">
      <ns0:pPr>
        <ns0:pStyle ns0:val="Heading1"/>
      </ns0:pPr>
      <ns0:r>
        <ns0:rPr>
          <ns0:rFonts ns0:ascii="Arial" ns0:hAnsi="Arial" ns0:eastAsia="DejaVu Sans" ns0:cs="Arial"/>
          <ns0:lang ns0:val="en-US" ns0:eastAsia="en-US" ns0:bidi="en-US"/>
        </ns0:rPr>
        <ns0:t xml:space="preserve">3. Learning Outcomes and Success Indicators</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2300"/>
        <ns0:gridCol ns0:w="5400"/>
        <ns0:gridCol ns0:w="4400"/>
        <ns0:gridCol ns0:w="3020"/>
      </ns0:tblGrid>
      <ns0:tr ns0:rsidR="003D140C" ns2:paraId="621430EC" ns2:textId="77777777">
        <ns0:trPr>
          <ns0:tblHeader/>
        </ns0:trPr>
        <ns0:tc>
          <ns0:tcPr>
            <ns0:tcW ns0:w="23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79C28117"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Area</ns0:t>
            </ns0:r>
          </ns0:p>
        </ns0:tc>
        <ns0:tc>
          <ns0:tcPr>
            <ns0:tcW ns0:w="54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35DF45D1"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Expected Learning Outcomes</ns0:t>
            </ns0:r>
          </ns0:p>
        </ns0:tc>
        <ns0:tc>
          <ns0:tcPr>
            <ns0:tcW ns0:w="44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51864382"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Success Indicator</ns0:t>
            </ns0:r>
          </ns0:p>
        </ns0:tc>
        <ns0:tc>
          <ns0:tcPr>
            <ns0:tcW ns0:w="302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26D8B13D"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Assessment Tool</ns0:t>
            </ns0:r>
          </ns0:p>
        </ns0:tc>
      </ns0:tr>
      <ns0:tr ns0:rsidR="003D140C" ns2:paraId="203670A4" ns2:textId="77777777">
        <ns0:trPr>
          <ns0:cantSplit/>
        </ns0:trPr>
        <ns0:tc>
          <ns0:tcPr>
            <ns0:tcW ns0:w="2300" ns0:type="dxa"/>
            <ns0:tcMar>
              <ns0:top ns0:w="90" ns0:type="dxa"/>
              <ns0:left ns0:w="120" ns0:type="dxa"/>
              <ns0:bottom ns0:w="90" ns0:type="dxa"/>
              <ns0:right ns0:w="120" ns0:type="dxa"/>
            </ns0:tcMar>
            <ns0:vAlign ns0:val="center"/>
          </ns0:tcPr>
          <ns0:p ns0:rsidR="003D140C" ns0:rsidP="00C26E60" ns0:rsidRDefault="00000000" ns2:paraId="3BA5BDAE" ns2:textId="77777777">
            <ns0:pPr>
              <ns0:spacing ns0:after="0" ns0:line="259" ns0:lineRule="auto"/>
            </ns0:pPr>
            <ns0:r>
              <ns0:rPr>
                <ns0:sz ns0:val="16"/>
                <ns0:szCs ns0:val="16"/>
                <ns0:cs/>
                <ns0:rFonts ns0:ascii="Arial" ns0:hAnsi="Arial" ns0:cs="Arial"/>
                <ns0:lang ns0:val="en-US" ns0:eastAsia="en-US" ns0:bidi="en-US"/>
              </ns0:rPr>
              <ns0:t xml:space="preserve">knowledge and Safety</ns0:t>
            </ns0:r>
          </ns0:p>
        </ns0:tc>
        <ns0:tc>
          <ns0:tcPr>
            <ns0:tcW ns0:w="5400" ns0:type="dxa"/>
            <ns0:tcMar>
              <ns0:top ns0:w="90" ns0:type="dxa"/>
              <ns0:left ns0:w="120" ns0:type="dxa"/>
              <ns0:bottom ns0:w="90" ns0:type="dxa"/>
              <ns0:right ns0:w="120" ns0:type="dxa"/>
            </ns0:tcMar>
            <ns0:vAlign ns0:val="center"/>
          </ns0:tcPr>
          <ns0:p ns0:rsidR="003D140C" ns0:rsidP="00C26E60" ns0:rsidRDefault="00000000" ns2:paraId="606A7DEC" ns2:textId="77777777">
            <ns0:pPr>
              <ns0:spacing ns0:after="0" ns0:line="259" ns0:lineRule="auto"/>
            </ns0:pPr>
            <ns0:r>
              <ns0:rPr>
                <ns0:sz ns0:val="16"/>
                <ns0:szCs ns0:val="16"/>
                <ns0:cs/>
                <ns0:rFonts ns0:ascii="Arial" ns0:hAnsi="Arial" ns0:cs="Arial"/>
                <ns0:lang ns0:val="en-US" ns0:eastAsia="en-US" ns0:bidi="en-US"/>
              </ns0:rPr>
              <ns0:t xml:space="preserve">explains Student Rules Activity and applies Actions Safety Before and During Performance.</ns0:t>
            </ns0:r>
          </ns0:p>
        </ns0:tc>
        <ns0:tc>
          <ns0:tcPr>
            <ns0:tcW ns0:w="4400" ns0:type="dxa"/>
            <ns0:tcMar>
              <ns0:top ns0:w="90" ns0:type="dxa"/>
              <ns0:left ns0:w="120" ns0:type="dxa"/>
              <ns0:bottom ns0:w="90" ns0:type="dxa"/>
              <ns0:right ns0:w="120" ns0:type="dxa"/>
            </ns0:tcMar>
            <ns0:vAlign ns0:val="center"/>
          </ns0:tcPr>
          <ns0:p ns0:rsidR="003D140C" ns0:rsidP="00C26E60" ns0:rsidRDefault="00000000" ns2:paraId="706DAC09" ns2:textId="77777777">
            <ns0:pPr>
              <ns0:spacing ns0:after="0" ns0:line="259" ns0:lineRule="auto"/>
            </ns0:pPr>
            <ns0:r>
              <ns0:rPr>
                <ns0:sz ns0:val="16"/>
                <ns0:szCs ns0:val="16"/>
                <ns0:cs/>
                <ns0:rFonts ns0:ascii="Arial" ns0:hAnsi="Arial" ns0:cs="Arial"/>
                <ns0:lang ns0:val="en-US" ns0:eastAsia="en-US" ns0:bidi="en-US"/>
              </ns0:rPr>
              <ns0:t xml:space="preserve">Commitment Consistent with instructions and Use Safe Tools and Space.</ns0:t>
            </ns0:r>
          </ns0:p>
        </ns0:tc>
        <ns0:tc>
          <ns0:tcPr>
            <ns0:tcW ns0:w="3020" ns0:type="dxa"/>
            <ns0:tcMar>
              <ns0:top ns0:w="90" ns0:type="dxa"/>
              <ns0:left ns0:w="120" ns0:type="dxa"/>
              <ns0:bottom ns0:w="90" ns0:type="dxa"/>
              <ns0:right ns0:w="120" ns0:type="dxa"/>
            </ns0:tcMar>
            <ns0:vAlign ns0:val="center"/>
          </ns0:tcPr>
          <ns0:p ns0:rsidR="003D140C" ns0:rsidP="00C26E60" ns0:rsidRDefault="00000000" ns2:paraId="3A6DC54A" ns2:textId="77777777">
            <ns0:pPr>
              <ns0:spacing ns0:after="0" ns0:line="259" ns0:lineRule="auto"/>
            </ns0:pPr>
            <ns0:r>
              <ns0:rPr>
                <ns0:sz ns0:val="16"/>
                <ns0:szCs ns0:val="16"/>
                <ns0:cs/>
                <ns0:rFonts ns0:ascii="Arial" ns0:hAnsi="Arial" ns0:cs="Arial"/>
                <ns0:lang ns0:val="en-US" ns0:eastAsia="en-US" ns0:bidi="en-US"/>
              </ns0:rPr>
              <ns0:t xml:space="preserve">List Observation Safety.</ns0:t>
            </ns0:r>
          </ns0:p>
        </ns0:tc>
      </ns0:tr>
      <ns0:tr ns0:rsidR="003D140C" ns2:paraId="60C0529B" ns2:textId="77777777">
        <ns0:trPr>
          <ns0:cantSplit/>
        </ns0:trPr>
        <ns0:tc>
          <ns0:tcPr>
            <ns0:tcW ns0:w="23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638C055D" ns2:textId="77777777">
            <ns0:pPr>
              <ns0:spacing ns0:after="0" ns0:line="259" ns0:lineRule="auto"/>
            </ns0:pPr>
            <ns0:r>
              <ns0:rPr>
                <ns0:sz ns0:val="16"/>
                <ns0:szCs ns0:val="16"/>
                <ns0:cs/>
                <ns0:rFonts ns0:ascii="Arial" ns0:hAnsi="Arial" ns0:cs="Arial"/>
                <ns0:lang ns0:val="en-US" ns0:eastAsia="en-US" ns0:bidi="en-US"/>
              </ns0:rPr>
              <ns0:t xml:space="preserve">Skill Movement</ns0:t>
            </ns0:r>
          </ns0:p>
        </ns0:tc>
        <ns0:tc>
          <ns0:tcPr>
            <ns0:tcW ns0:w="54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0DB6AD0F" ns2:textId="77777777">
            <ns0:pPr>
              <ns0:spacing ns0:after="0" ns0:line="259" ns0:lineRule="auto"/>
            </ns0:pPr>
            <ns0:r>
              <ns0:rPr>
                <ns0:sz ns0:val="16"/>
                <ns0:szCs ns0:val="16"/>
                <ns0:cs/>
                <ns0:rFonts ns0:ascii="Arial" ns0:hAnsi="Arial" ns0:cs="Arial"/>
                <ns0:lang ns0:val="en-US" ns0:eastAsia="en-US" ns0:bidi="en-US"/>
              </ns0:rPr>
              <ns0:t xml:space="preserve">Implement Skills Core Gradient Suitable and uses it In Situation Play.</ns0:t>
            </ns0:r>
          </ns0:p>
        </ns0:tc>
        <ns0:tc>
          <ns0:tcPr>
            <ns0:tcW ns0:w="44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3419DDFC" ns2:textId="77777777">
            <ns0:pPr>
              <ns0:spacing ns0:after="0" ns0:line="259" ns0:lineRule="auto"/>
            </ns0:pPr>
            <ns0:r>
              <ns0:rPr>
                <ns0:sz ns0:val="16"/>
                <ns0:szCs ns0:val="16"/>
                <ns0:cs/>
                <ns0:rFonts ns0:ascii="Arial" ns0:hAnsi="Arial" ns0:cs="Arial"/>
                <ns0:lang ns0:val="en-US" ns0:eastAsia="en-US" ns0:bidi="en-US"/>
              </ns0:rPr>
              <ns0:t xml:space="preserve">Improvement noticeable Between Baseline and Performance After.</ns0:t>
            </ns0:r>
          </ns0:p>
        </ns0:tc>
        <ns0:tc>
          <ns0:tcPr>
            <ns0:tcW ns0:w="302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5F65D59A" ns2:textId="77777777">
            <ns0:pPr>
              <ns0:spacing ns0:after="0" ns0:line="259" ns0:lineRule="auto"/>
            </ns0:pPr>
            <ns0:r>
              <ns0:rPr>
                <ns0:sz ns0:val="16"/>
                <ns0:szCs ns0:val="16"/>
                <ns0:cs/>
                <ns0:rFonts ns0:ascii="Arial" ns0:hAnsi="Arial" ns0:cs="Arial"/>
                <ns0:lang ns0:val="en-US" ns0:eastAsia="en-US" ns0:bidi="en-US"/>
              </ns0:rPr>
              <ns0:t xml:space="preserve">Scale Rating Skills-based and Excerpts Before/After.</ns0:t>
            </ns0:r>
          </ns0:p>
        </ns0:tc>
      </ns0:tr>
      <ns0:tr ns0:rsidR="003D140C" ns2:paraId="2B40B543" ns2:textId="77777777">
        <ns0:trPr>
          <ns0:cantSplit/>
        </ns0:trPr>
        <ns0:tc>
          <ns0:tcPr>
            <ns0:tcW ns0:w="2300" ns0:type="dxa"/>
            <ns0:tcMar>
              <ns0:top ns0:w="90" ns0:type="dxa"/>
              <ns0:left ns0:w="120" ns0:type="dxa"/>
              <ns0:bottom ns0:w="90" ns0:type="dxa"/>
              <ns0:right ns0:w="120" ns0:type="dxa"/>
            </ns0:tcMar>
            <ns0:vAlign ns0:val="center"/>
          </ns0:tcPr>
          <ns0:p ns0:rsidR="003D140C" ns0:rsidP="00C26E60" ns0:rsidRDefault="00000000" ns2:paraId="4D2DE018" ns2:textId="77777777">
            <ns0:pPr>
              <ns0:spacing ns0:after="0" ns0:line="259" ns0:lineRule="auto"/>
            </ns0:pPr>
            <ns0:r>
              <ns0:rPr>
                <ns0:sz ns0:val="16"/>
                <ns0:szCs ns0:val="16"/>
                <ns0:cs/>
                <ns0:rFonts ns0:ascii="Arial" ns0:hAnsi="Arial" ns0:cs="Arial"/>
                <ns0:lang ns0:val="en-US" ns0:eastAsia="en-US" ns0:bidi="en-US"/>
              </ns0:rPr>
              <ns0:t xml:space="preserve">Health and Fitness</ns0:t>
            </ns0:r>
          </ns0:p>
        </ns0:tc>
        <ns0:tc>
          <ns0:tcPr>
            <ns0:tcW ns0:w="5400" ns0:type="dxa"/>
            <ns0:tcMar>
              <ns0:top ns0:w="90" ns0:type="dxa"/>
              <ns0:left ns0:w="120" ns0:type="dxa"/>
              <ns0:bottom ns0:w="90" ns0:type="dxa"/>
              <ns0:right ns0:w="120" ns0:type="dxa"/>
            </ns0:tcMar>
            <ns0:vAlign ns0:val="center"/>
          </ns0:tcPr>
          <ns0:p ns0:rsidR="003D140C" ns0:rsidP="00C26E60" ns0:rsidRDefault="00000000" ns2:paraId="73FAE61C" ns2:textId="77777777">
            <ns0:pPr>
              <ns0:spacing ns0:after="0" ns0:line="259" ns0:lineRule="auto"/>
            </ns0:pPr>
            <ns0:r>
              <ns0:rPr>
                <ns0:sz ns0:val="16"/>
                <ns0:szCs ns0:val="16"/>
                <ns0:cs/>
                <ns0:rFonts ns0:ascii="Arial" ns0:hAnsi="Arial" ns0:cs="Arial"/>
                <ns0:lang ns0:val="en-US" ns0:eastAsia="en-US" ns0:bidi="en-US"/>
              </ns0:rPr>
              <ns0:t xml:space="preserve">identifies Student Elements Fitness and sets goal realistically Improvement.</ns0:t>
            </ns0:r>
          </ns0:p>
        </ns0:tc>
        <ns0:tc>
          <ns0:tcPr>
            <ns0:tcW ns0:w="4400" ns0:type="dxa"/>
            <ns0:tcMar>
              <ns0:top ns0:w="90" ns0:type="dxa"/>
              <ns0:left ns0:w="120" ns0:type="dxa"/>
              <ns0:bottom ns0:w="90" ns0:type="dxa"/>
              <ns0:right ns0:w="120" ns0:type="dxa"/>
            </ns0:tcMar>
            <ns0:vAlign ns0:val="center"/>
          </ns0:tcPr>
          <ns0:p ns0:rsidR="003D140C" ns0:rsidP="00C26E60" ns0:rsidRDefault="00000000" ns2:paraId="7B5AC7DD" ns2:textId="77777777">
            <ns0:pPr>
              <ns0:spacing ns0:after="0" ns0:line="259" ns0:lineRule="auto"/>
            </ns0:pPr>
            <ns0:r>
              <ns0:rPr>
                <ns0:sz ns0:val="16"/>
                <ns0:szCs ns0:val="16"/>
                <ns0:cs/>
                <ns0:rFonts ns0:ascii="Arial" ns0:hAnsi="Arial" ns0:cs="Arial"/>
                <ns0:lang ns0:val="en-US" ns0:eastAsia="en-US" ns0:bidi="en-US"/>
              </ns0:rPr>
              <ns0:t xml:space="preserve">Goal Specific and Plan Measurable Apply With Follow-up Progress.</ns0:t>
            </ns0:r>
          </ns0:p>
        </ns0:tc>
        <ns0:tc>
          <ns0:tcPr>
            <ns0:tcW ns0:w="3020" ns0:type="dxa"/>
            <ns0:tcMar>
              <ns0:top ns0:w="90" ns0:type="dxa"/>
              <ns0:left ns0:w="120" ns0:type="dxa"/>
              <ns0:bottom ns0:w="90" ns0:type="dxa"/>
              <ns0:right ns0:w="120" ns0:type="dxa"/>
            </ns0:tcMar>
            <ns0:vAlign ns0:val="center"/>
          </ns0:tcPr>
          <ns0:p ns0:rsidR="003D140C" ns0:rsidP="00C26E60" ns0:rsidRDefault="00000000" ns2:paraId="64B267B0" ns2:textId="77777777">
            <ns0:pPr>
              <ns0:spacing ns0:after="0" ns0:line="259" ns0:lineRule="auto"/>
            </ns0:pPr>
            <ns0:r>
              <ns0:rPr>
                <ns0:sz ns0:val="16"/>
                <ns0:szCs ns0:val="16"/>
                <ns0:cs/>
                <ns0:rFonts ns0:ascii="Arial" ns0:hAnsi="Arial" ns0:cs="Arial"/>
                <ns0:lang ns0:val="en-US" ns0:eastAsia="en-US" ns0:bidi="en-US"/>
              </ns0:rPr>
              <ns0:t xml:space="preserve">Survey and Plan Improve and Register Follow-up.</ns0:t>
            </ns0:r>
          </ns0:p>
        </ns0:tc>
      </ns0:tr>
      <ns0:tr ns0:rsidR="003D140C" ns2:paraId="0DA08E8C" ns2:textId="77777777">
        <ns0:trPr>
          <ns0:cantSplit/>
        </ns0:trPr>
        <ns0:tc>
          <ns0:tcPr>
            <ns0:tcW ns0:w="23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6C769B83" ns2:textId="77777777">
            <ns0:pPr>
              <ns0:spacing ns0:after="0" ns0:line="259" ns0:lineRule="auto"/>
            </ns0:pPr>
            <ns0:r>
              <ns0:rPr>
                <ns0:sz ns0:val="16"/>
                <ns0:szCs ns0:val="16"/>
                <ns0:cs/>
                <ns0:rFonts ns0:ascii="Arial" ns0:hAnsi="Arial" ns0:cs="Arial"/>
                <ns0:lang ns0:val="en-US" ns0:eastAsia="en-US" ns0:bidi="en-US"/>
              </ns0:rPr>
              <ns0:t xml:space="preserve">Collaboration and Spirit Sports</ns0:t>
            </ns0:r>
          </ns0:p>
        </ns0:tc>
        <ns0:tc>
          <ns0:tcPr>
            <ns0:tcW ns0:w="54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1D38D811" ns2:textId="77777777">
            <ns0:pPr>
              <ns0:spacing ns0:after="0" ns0:line="259" ns0:lineRule="auto"/>
            </ns0:pPr>
            <ns0:r>
              <ns0:rPr>
                <ns0:sz ns0:val="16"/>
                <ns0:szCs ns0:val="16"/>
                <ns0:cs/>
                <ns0:rFonts ns0:ascii="Arial" ns0:hAnsi="Arial" ns0:cs="Arial"/>
                <ns0:lang ns0:val="en-US" ns0:eastAsia="en-US" ns0:bidi="en-US"/>
              </ns0:rPr>
              <ns0:t xml:space="preserve">communicates respectfully and performs Role Within Team and complies Rules Play fair.</ns0:t>
            </ns0:r>
          </ns0:p>
        </ns0:tc>
        <ns0:tc>
          <ns0:tcPr>
            <ns0:tcW ns0:w="44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28C5D82C" ns2:textId="77777777">
            <ns0:pPr>
              <ns0:spacing ns0:after="0" ns0:line="259" ns0:lineRule="auto"/>
            </ns0:pPr>
            <ns0:r>
              <ns0:rPr>
                <ns0:sz ns0:val="16"/>
                <ns0:szCs ns0:val="16"/>
                <ns0:cs/>
                <ns0:rFonts ns0:ascii="Arial" ns0:hAnsi="Arial" ns0:cs="Arial"/>
                <ns0:lang ns0:val="en-US" ns0:eastAsia="en-US" ns0:bidi="en-US"/>
              </ns0:rPr>
              <ns0:t xml:space="preserve">Participation positive and acceptance Feedback.</ns0:t>
            </ns0:r>
          </ns0:p>
        </ns0:tc>
        <ns0:tc>
          <ns0:tcPr>
            <ns0:tcW ns0:w="302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4902DB36" ns2:textId="77777777">
            <ns0:pPr>
              <ns0:spacing ns0:after="0" ns0:line="259" ns0:lineRule="auto"/>
            </ns0:pPr>
            <ns0:r>
              <ns0:rPr>
                <ns0:sz ns0:val="16"/>
                <ns0:szCs ns0:val="16"/>
                <ns0:cs/>
                <ns0:rFonts ns0:ascii="Arial" ns0:hAnsi="Arial" ns0:cs="Arial"/>
                <ns0:lang ns0:val="en-US" ns0:eastAsia="en-US" ns0:bidi="en-US"/>
              </ns0:rPr>
              <ns0:t xml:space="preserve">Observation Performance and Evaluate Self/Peers.</ns0:t>
            </ns0:r>
          </ns0:p>
        </ns0:tc>
      </ns0:tr>
    </ns0:tbl>
    <ns0:p ns0:rsidR="003D140C" ns0:rsidP="00C26E60" ns0:rsidRDefault="003D140C" ns2:paraId="638941DC" ns2:textId="77777777">
      <ns0:pPr>
        <ns0:spacing ns0:after="40"/>
      </ns0:pPr>
    </ns0:p>
    <ns0:p ns0:rsidR="003D140C" ns0:rsidP="00C26E60" ns0:rsidRDefault="00000000" ns2:paraId="23B08D2F" ns2:textId="77777777">
      <ns0:pPr>
        <ns0:pStyle ns0:val="Heading1"/>
      </ns0:pPr>
      <ns0:r>
        <ns0:rPr>
          <ns0:rFonts ns0:ascii="Arial" ns0:hAnsi="Arial" ns0:eastAsia="DejaVu Sans" ns0:cs="Arial"/>
          <ns0:lang ns0:val="en-US" ns0:eastAsia="en-US" ns0:bidi="en-US"/>
        </ns0:rPr>
        <ns0:lastRenderedPageBreak/>
        <ns0:t xml:space="preserve">4. Assessment and Required Evidence</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2500"/>
        <ns0:gridCol ns0:w="2100"/>
        <ns0:gridCol ns0:w="5350"/>
        <ns0:gridCol ns0:w="5170"/>
      </ns0:tblGrid>
      <ns0:tr ns0:rsidR="003D140C" ns2:paraId="16C78F4B" ns2:textId="77777777">
        <ns0:trPr>
          <ns0:tblHeader/>
        </ns0:trPr>
        <ns0:tc>
          <ns0:tcPr>
            <ns0:tcW ns0:w="25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47250C01"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Stage</ns0:t>
            </ns0:r>
          </ns0:p>
        </ns0:tc>
        <ns0:tc>
          <ns0:tcPr>
            <ns0:tcW ns0:w="210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734A6A96"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Timing</ns0:t>
            </ns0:r>
          </ns0:p>
        </ns0:tc>
        <ns0:tc>
          <ns0:tcPr>
            <ns0:tcW ns0:w="535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08E7EFBC"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Assessment</ns0:t>
            </ns0:r>
          </ns0:p>
        </ns0:tc>
        <ns0:tc>
          <ns0:tcPr>
            <ns0:tcW ns0:w="5170" ns0:type="dxa"/>
            <ns0:shd ns0:val="clear" ns0:color="auto" ns0:fill="17365D"/>
            <ns0:tcMar>
              <ns0:top ns0:w="90" ns0:type="dxa"/>
              <ns0:left ns0:w="120" ns0:type="dxa"/>
              <ns0:bottom ns0:w="90" ns0:type="dxa"/>
              <ns0:right ns0:w="120" ns0:type="dxa"/>
            </ns0:tcMar>
            <ns0:vAlign ns0:val="center"/>
          </ns0:tcPr>
          <ns0:p ns0:rsidR="003D140C" ns0:rsidP="00C26E60" ns0:rsidRDefault="00000000" ns2:paraId="44E4C0DC"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Evidence</ns0:t>
            </ns0:r>
          </ns0:p>
        </ns0:tc>
      </ns0:tr>
      <ns0:tr ns0:rsidR="003D140C" ns2:paraId="453C46D5" ns2:textId="77777777">
        <ns0:trPr>
          <ns0:cantSplit/>
        </ns0:trPr>
        <ns0:tc>
          <ns0:tcPr>
            <ns0:tcW ns0:w="2500" ns0:type="dxa"/>
            <ns0:tcMar>
              <ns0:top ns0:w="90" ns0:type="dxa"/>
              <ns0:left ns0:w="120" ns0:type="dxa"/>
              <ns0:bottom ns0:w="90" ns0:type="dxa"/>
              <ns0:right ns0:w="120" ns0:type="dxa"/>
            </ns0:tcMar>
            <ns0:vAlign ns0:val="center"/>
          </ns0:tcPr>
          <ns0:p ns0:rsidR="003D140C" ns0:rsidP="00C26E60" ns0:rsidRDefault="00000000" ns2:paraId="00D0DBC9" ns2:textId="77777777">
            <ns0:pPr>
              <ns0:spacing ns0:after="0" ns0:line="259" ns0:lineRule="auto"/>
            </ns0:pPr>
            <ns0:r>
              <ns0:rPr>
                <ns0:sz ns0:val="17"/>
                <ns0:szCs ns0:val="17"/>
                <ns0:cs/>
                <ns0:rFonts ns0:ascii="Arial" ns0:hAnsi="Arial" ns0:cs="Arial"/>
                <ns0:lang ns0:val="en-US" ns0:eastAsia="en-US" ns0:bidi="en-US"/>
              </ns0:rPr>
              <ns0:t xml:space="preserve">Baseline</ns0:t>
            </ns0:r>
          </ns0:p>
        </ns0:tc>
        <ns0:tc>
          <ns0:tcPr>
            <ns0:tcW ns0:w="2100" ns0:type="dxa"/>
            <ns0:tcMar>
              <ns0:top ns0:w="90" ns0:type="dxa"/>
              <ns0:left ns0:w="120" ns0:type="dxa"/>
              <ns0:bottom ns0:w="90" ns0:type="dxa"/>
              <ns0:right ns0:w="120" ns0:type="dxa"/>
            </ns0:tcMar>
            <ns0:vAlign ns0:val="center"/>
          </ns0:tcPr>
          <ns0:p ns0:rsidR="003D140C" ns0:rsidP="00C26E60" ns0:rsidRDefault="00000000" ns2:paraId="678C4F96" ns2:textId="77777777">
            <ns0:pPr>
              <ns0:spacing ns0:after="0" ns0:line="259" ns0:lineRule="auto"/>
            </ns0:pPr>
            <ns0:r>
              <ns0:rPr>
                <ns0:sz ns0:val="17"/>
                <ns0:szCs ns0:val="17"/>
                <ns0:cs/>
                <ns0:rFonts ns0:ascii="Arial" ns0:hAnsi="Arial" ns0:cs="Arial"/>
                <ns0:lang ns0:val="en-US" ns0:eastAsia="en-US" ns0:bidi="en-US"/>
              </ns0:rPr>
              <ns0:t xml:space="preserve">the two weeks 1-3</ns0:t>
            </ns0:r>
          </ns0:p>
        </ns0:tc>
        <ns0:tc>
          <ns0:tcPr>
            <ns0:tcW ns0:w="5350" ns0:type="dxa"/>
            <ns0:tcMar>
              <ns0:top ns0:w="90" ns0:type="dxa"/>
              <ns0:left ns0:w="120" ns0:type="dxa"/>
              <ns0:bottom ns0:w="90" ns0:type="dxa"/>
              <ns0:right ns0:w="120" ns0:type="dxa"/>
            </ns0:tcMar>
            <ns0:vAlign ns0:val="center"/>
          </ns0:tcPr>
          <ns0:p ns0:rsidR="003D140C" ns0:rsidP="00C26E60" ns0:rsidRDefault="00000000" ns2:paraId="0CD615B9" ns2:textId="77777777">
            <ns0:pPr>
              <ns0:spacing ns0:after="0" ns0:line="259" ns0:lineRule="auto"/>
            </ns0:pPr>
            <ns0:r>
              <ns0:rPr>
                <ns0:sz ns0:val="17"/>
                <ns0:szCs ns0:val="17"/>
                <ns0:cs/>
                <ns0:rFonts ns0:ascii="Arial" ns0:hAnsi="Arial" ns0:cs="Arial"/>
                <ns0:lang ns0:val="en-US" ns0:eastAsia="en-US" ns0:bidi="en-US"/>
              </ns0:rPr>
              <ns0:t xml:space="preserve">Measurement Initial For Balance/alignment Or Fitness and Habits Health.</ns0:t>
            </ns0:r>
          </ns0:p>
        </ns0:tc>
        <ns0:tc>
          <ns0:tcPr>
            <ns0:tcW ns0:w="5170" ns0:type="dxa"/>
            <ns0:tcMar>
              <ns0:top ns0:w="90" ns0:type="dxa"/>
              <ns0:left ns0:w="120" ns0:type="dxa"/>
              <ns0:bottom ns0:w="90" ns0:type="dxa"/>
              <ns0:right ns0:w="120" ns0:type="dxa"/>
            </ns0:tcMar>
            <ns0:vAlign ns0:val="center"/>
          </ns0:tcPr>
          <ns0:p ns0:rsidR="003D140C" ns0:rsidP="00C26E60" ns0:rsidRDefault="00000000" ns2:paraId="0C0C0C30" ns2:textId="77777777">
            <ns0:pPr>
              <ns0:spacing ns0:after="0" ns0:line="259" ns0:lineRule="auto"/>
            </ns0:pPr>
            <ns0:r>
              <ns0:rPr>
                <ns0:sz ns0:val="17"/>
                <ns0:szCs ns0:val="17"/>
                <ns0:cs/>
                <ns0:rFonts ns0:ascii="Arial" ns0:hAnsi="Arial" ns0:cs="Arial"/>
                <ns0:lang ns0:val="en-US" ns0:eastAsia="en-US" ns0:bidi="en-US"/>
              </ns0:rPr>
              <ns0:t xml:space="preserve">Assessment Tool, Results Initial and List Nominees.</ns0:t>
            </ns0:r>
          </ns0:p>
        </ns0:tc>
      </ns0:tr>
      <ns0:tr ns0:rsidR="003D140C" ns2:paraId="166A8B40" ns2:textId="77777777">
        <ns0:trPr>
          <ns0:cantSplit/>
        </ns0:trPr>
        <ns0:tc>
          <ns0:tcPr>
            <ns0:tcW ns0:w="25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34763877" ns2:textId="77777777">
            <ns0:pPr>
              <ns0:spacing ns0:after="0" ns0:line="259" ns0:lineRule="auto"/>
            </ns0:pPr>
            <ns0:r>
              <ns0:rPr>
                <ns0:sz ns0:val="17"/>
                <ns0:szCs ns0:val="17"/>
                <ns0:cs/>
                <ns0:rFonts ns0:ascii="Arial" ns0:hAnsi="Arial" ns0:cs="Arial"/>
                <ns0:lang ns0:val="en-US" ns0:eastAsia="en-US" ns0:bidi="en-US"/>
              </ns0:rPr>
              <ns0:t xml:space="preserve">Assessment Formative</ns0:t>
            </ns0:r>
          </ns0:p>
        </ns0:tc>
        <ns0:tc>
          <ns0:tcPr>
            <ns0:tcW ns0:w="21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3660F3F7" ns2:textId="77777777">
            <ns0:pPr>
              <ns0:spacing ns0:after="0" ns0:line="259" ns0:lineRule="auto"/>
            </ns0:pPr>
            <ns0:r>
              <ns0:rPr>
                <ns0:sz ns0:val="17"/>
                <ns0:szCs ns0:val="17"/>
                <ns0:cs/>
                <ns0:rFonts ns0:ascii="Arial" ns0:hAnsi="Arial" ns0:cs="Arial"/>
                <ns0:lang ns0:val="en-US" ns0:eastAsia="en-US" ns0:bidi="en-US"/>
              </ns0:rPr>
              <ns0:t xml:space="preserve">Throughout Implementation</ns0:t>
            </ns0:r>
          </ns0:p>
        </ns0:tc>
        <ns0:tc>
          <ns0:tcPr>
            <ns0:tcW ns0:w="53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407C1030" ns2:textId="77777777">
            <ns0:pPr>
              <ns0:spacing ns0:after="0" ns0:line="259" ns0:lineRule="auto"/>
            </ns0:pPr>
            <ns0:r>
              <ns0:rPr>
                <ns0:sz ns0:val="17"/>
                <ns0:szCs ns0:val="17"/>
                <ns0:cs/>
                <ns0:rFonts ns0:ascii="Arial" ns0:hAnsi="Arial" ns0:cs="Arial"/>
                <ns0:lang ns0:val="en-US" ns0:eastAsia="en-US" ns0:bidi="en-US"/>
              </ns0:rPr>
              <ns0:t xml:space="preserve">Notes Brief, Measurement Accuracy, Evaluate Performance and Feedback.</ns0:t>
            </ns0:r>
          </ns0:p>
        </ns0:tc>
        <ns0:tc>
          <ns0:tcPr>
            <ns0:tcW ns0:w="517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7285E9E3" ns2:textId="77777777">
            <ns0:pPr>
              <ns0:spacing ns0:after="0" ns0:line="259" ns0:lineRule="auto"/>
            </ns0:pPr>
            <ns0:r>
              <ns0:rPr>
                <ns0:sz ns0:val="17"/>
                <ns0:szCs ns0:val="17"/>
                <ns0:cs/>
                <ns0:rFonts ns0:ascii="Arial" ns0:hAnsi="Arial" ns0:cs="Arial"/>
                <ns0:lang ns0:val="en-US" ns0:eastAsia="en-US" ns0:bidi="en-US"/>
              </ns0:rPr>
              <ns0:t xml:space="preserve">Register Follow-up, Photos Educational and Forms Performance.</ns0:t>
            </ns0:r>
          </ns0:p>
        </ns0:tc>
      </ns0:tr>
      <ns0:tr ns0:rsidR="003D140C" ns2:paraId="646157AA" ns2:textId="77777777">
        <ns0:trPr>
          <ns0:cantSplit/>
        </ns0:trPr>
        <ns0:tc>
          <ns0:tcPr>
            <ns0:tcW ns0:w="2500" ns0:type="dxa"/>
            <ns0:tcMar>
              <ns0:top ns0:w="90" ns0:type="dxa"/>
              <ns0:left ns0:w="120" ns0:type="dxa"/>
              <ns0:bottom ns0:w="90" ns0:type="dxa"/>
              <ns0:right ns0:w="120" ns0:type="dxa"/>
            </ns0:tcMar>
            <ns0:vAlign ns0:val="center"/>
          </ns0:tcPr>
          <ns0:p ns0:rsidR="003D140C" ns0:rsidP="00C26E60" ns0:rsidRDefault="00000000" ns2:paraId="106CCB61" ns2:textId="77777777">
            <ns0:pPr>
              <ns0:spacing ns0:after="0" ns0:line="259" ns0:lineRule="auto"/>
            </ns0:pPr>
            <ns0:r>
              <ns0:rPr>
                <ns0:sz ns0:val="17"/>
                <ns0:szCs ns0:val="17"/>
                <ns0:cs/>
                <ns0:rFonts ns0:ascii="Arial" ns0:hAnsi="Arial" ns0:cs="Arial"/>
                <ns0:lang ns0:val="en-US" ns0:eastAsia="en-US" ns0:bidi="en-US"/>
              </ns0:rPr>
              <ns0:t xml:space="preserve">Assessment Performance</ns0:t>
            </ns0:r>
          </ns0:p>
        </ns0:tc>
        <ns0:tc>
          <ns0:tcPr>
            <ns0:tcW ns0:w="2100" ns0:type="dxa"/>
            <ns0:tcMar>
              <ns0:top ns0:w="90" ns0:type="dxa"/>
              <ns0:left ns0:w="120" ns0:type="dxa"/>
              <ns0:bottom ns0:w="90" ns0:type="dxa"/>
              <ns0:right ns0:w="120" ns0:type="dxa"/>
            </ns0:tcMar>
            <ns0:vAlign ns0:val="center"/>
          </ns0:tcPr>
          <ns0:p ns0:rsidR="003D140C" ns0:rsidP="00C26E60" ns0:rsidRDefault="00000000" ns2:paraId="38C2F366" ns2:textId="77777777">
            <ns0:pPr>
              <ns0:spacing ns0:after="0" ns0:line="259" ns0:lineRule="auto"/>
            </ns0:pPr>
            <ns0:r>
              <ns0:rPr>
                <ns0:sz ns0:val="17"/>
                <ns0:szCs ns0:val="17"/>
                <ns0:cs/>
                <ns0:rFonts ns0:ascii="Arial" ns0:hAnsi="Arial" ns0:cs="Arial"/>
                <ns0:lang ns0:val="en-US" ns0:eastAsia="en-US" ns0:bidi="en-US"/>
              </ns0:rPr>
              <ns0:t xml:space="preserve">Weeks 8-11</ns0:t>
            </ns0:r>
          </ns0:p>
        </ns0:tc>
        <ns0:tc>
          <ns0:tcPr>
            <ns0:tcW ns0:w="5350" ns0:type="dxa"/>
            <ns0:tcMar>
              <ns0:top ns0:w="90" ns0:type="dxa"/>
              <ns0:left ns0:w="120" ns0:type="dxa"/>
              <ns0:bottom ns0:w="90" ns0:type="dxa"/>
              <ns0:right ns0:w="120" ns0:type="dxa"/>
            </ns0:tcMar>
            <ns0:vAlign ns0:val="center"/>
          </ns0:tcPr>
          <ns0:p ns0:rsidR="003D140C" ns0:rsidP="00C26E60" ns0:rsidRDefault="00000000" ns2:paraId="2A005B82" ns2:textId="77777777">
            <ns0:pPr>
              <ns0:spacing ns0:after="0" ns0:line="259" ns0:lineRule="auto"/>
            </ns0:pPr>
            <ns0:r>
              <ns0:rPr>
                <ns0:sz ns0:val="17"/>
                <ns0:szCs ns0:val="17"/>
                <ns0:cs/>
                <ns0:rFonts ns0:ascii="Arial" ns0:hAnsi="Arial" ns0:cs="Arial"/>
                <ns0:lang ns0:val="en-US" ns0:eastAsia="en-US" ns0:bidi="en-US"/>
              </ns0:rPr>
              <ns0:t xml:space="preserve">Match Mini, Practice Performance Or challenge Skills-based.</ns0:t>
            </ns0:r>
          </ns0:p>
        </ns0:tc>
        <ns0:tc>
          <ns0:tcPr>
            <ns0:tcW ns0:w="5170" ns0:type="dxa"/>
            <ns0:tcMar>
              <ns0:top ns0:w="90" ns0:type="dxa"/>
              <ns0:left ns0:w="120" ns0:type="dxa"/>
              <ns0:bottom ns0:w="90" ns0:type="dxa"/>
              <ns0:right ns0:w="120" ns0:type="dxa"/>
            </ns0:tcMar>
            <ns0:vAlign ns0:val="center"/>
          </ns0:tcPr>
          <ns0:p ns0:rsidR="003D140C" ns0:rsidP="00C26E60" ns0:rsidRDefault="00000000" ns2:paraId="6AC360B1" ns2:textId="77777777">
            <ns0:pPr>
              <ns0:spacing ns0:after="0" ns0:line="259" ns0:lineRule="auto"/>
            </ns0:pPr>
            <ns0:r>
              <ns0:rPr>
                <ns0:sz ns0:val="17"/>
                <ns0:szCs ns0:val="17"/>
                <ns0:cs/>
                <ns0:rFonts ns0:ascii="Arial" ns0:hAnsi="Arial" ns0:cs="Arial"/>
                <ns0:lang ns0:val="en-US" ns0:eastAsia="en-US" ns0:bidi="en-US"/>
              </ns0:rPr>
              <ns0:t xml:space="preserve">Scale Rating, Video Or Result Participation.</ns0:t>
            </ns0:r>
          </ns0:p>
        </ns0:tc>
      </ns0:tr>
      <ns0:tr ns0:rsidR="003D140C" ns2:paraId="4064D6F5" ns2:textId="77777777">
        <ns0:trPr>
          <ns0:cantSplit/>
        </ns0:trPr>
        <ns0:tc>
          <ns0:tcPr>
            <ns0:tcW ns0:w="25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056D0E25" ns2:textId="77777777">
            <ns0:pPr>
              <ns0:spacing ns0:after="0" ns0:line="259" ns0:lineRule="auto"/>
            </ns0:pPr>
            <ns0:r>
              <ns0:rPr>
                <ns0:sz ns0:val="17"/>
                <ns0:szCs ns0:val="17"/>
                <ns0:cs/>
                <ns0:rFonts ns0:ascii="Arial" ns0:hAnsi="Arial" ns0:cs="Arial"/>
                <ns0:lang ns0:val="en-US" ns0:eastAsia="en-US" ns0:bidi="en-US"/>
              </ns0:rPr>
              <ns0:t xml:space="preserve">Assessment Final</ns0:t>
            </ns0:r>
          </ns0:p>
        </ns0:tc>
        <ns0:tc>
          <ns0:tcPr>
            <ns0:tcW ns0:w="21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43C45ECF" ns2:textId="77777777">
            <ns0:pPr>
              <ns0:spacing ns0:after="0" ns0:line="259" ns0:lineRule="auto"/>
            </ns0:pPr>
            <ns0:r>
              <ns0:rPr>
                <ns0:sz ns0:val="17"/>
                <ns0:szCs ns0:val="17"/>
                <ns0:cs/>
                <ns0:rFonts ns0:ascii="Arial" ns0:hAnsi="Arial" ns0:cs="Arial"/>
                <ns0:lang ns0:val="en-US" ns0:eastAsia="en-US" ns0:bidi="en-US"/>
              </ns0:rPr>
              <ns0:t xml:space="preserve">Through 11 December</ns0:t>
            </ns0:r>
          </ns0:p>
        </ns0:tc>
        <ns0:tc>
          <ns0:tcPr>
            <ns0:tcW ns0:w="535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5F75FBF8" ns2:textId="77777777">
            <ns0:pPr>
              <ns0:spacing ns0:after="0" ns0:line="259" ns0:lineRule="auto"/>
            </ns0:pPr>
            <ns0:r>
              <ns0:rPr>
                <ns0:sz ns0:val="17"/>
                <ns0:szCs ns0:val="17"/>
                <ns0:cs/>
                <ns0:rFonts ns0:ascii="Arial" ns0:hAnsi="Arial" ns0:cs="Arial"/>
                <ns0:lang ns0:val="en-US" ns0:eastAsia="en-US" ns0:bidi="en-US"/>
              </ns0:rPr>
              <ns0:t xml:space="preserve">Comparison Performance by Baseline and Analyze Progress Individual.</ns0:t>
            </ns0:r>
          </ns0:p>
        </ns0:tc>
        <ns0:tc>
          <ns0:tcPr>
            <ns0:tcW ns0:w="517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4C5051F4" ns2:textId="77777777">
            <ns0:pPr>
              <ns0:spacing ns0:after="0" ns0:line="259" ns0:lineRule="auto"/>
            </ns0:pPr>
            <ns0:r>
              <ns0:rPr>
                <ns0:sz ns0:val="17"/>
                <ns0:szCs ns0:val="17"/>
                <ns0:cs/>
                <ns0:rFonts ns0:ascii="Arial" ns0:hAnsi="Arial" ns0:cs="Arial"/>
                <ns0:lang ns0:val="en-US" ns0:eastAsia="en-US" ns0:bidi="en-US"/>
              </ns0:rPr>
              <ns0:t xml:space="preserve">Schedule Before/After and Plan Improve and Impact Summary.</ns0:t>
            </ns0:r>
          </ns0:p>
        </ns0:tc>
      </ns0:tr>
    </ns0:tbl>
    <ns0:p ns0:rsidR="003D140C" ns0:rsidP="00C26E60" ns0:rsidRDefault="003D140C" ns2:paraId="77973C42" ns2:textId="77777777">
      <ns0:pPr>
        <ns0:spacing ns0:after="40"/>
      </ns0:pPr>
    </ns0:p>
    <ns0:tbl>
      <ns0:tblPr>
        <ns0:tblStyle ns0:val="TableGrid"/>
        <ns0:tblW ns0:w="15120" ns0:type="dxa"/>
        <ns0:tblInd ns0:w="120" ns0:type="dxa"/>
        <ns0:tblBorders>
          <ns0:top ns0:val="single" ns0:color="E1C96A" ns0:sz="5" ns0:space="0"/>
          <ns0:left ns0:val="single" ns0:color="E1C96A" ns0:sz="5" ns0:space="0"/>
          <ns0:bottom ns0:val="single" ns0:color="E1C96A" ns0:sz="5" ns0:space="0"/>
          <ns0:right ns0:val="single" ns0:color="E1C96A" ns0:sz="5" ns0:space="0"/>
          <ns0:insideH ns0:val="single" ns0:color="E1C96A" ns0:sz="5" ns0:space="0"/>
          <ns0:insideV ns0:val="single" ns0:color="E1C96A" ns0:sz="5" ns0:space="0"/>
        </ns0:tblBorders>
        <ns0:tblLayout ns0:type="fixed"/>
        <ns0:tblLook ns0:val="04A0" ns0:firstRow="1" ns0:lastRow="0" ns0:firstColumn="1" ns0:lastColumn="0" ns0:noHBand="0" ns0:noVBand="1"/>
      </ns0:tblPr>
      <ns0:tblGrid>
        <ns0:gridCol ns0:w="15120"/>
      </ns0:tblGrid>
      <ns0:tr ns0:rsidR="003D140C" ns2:paraId="27C857BC" ns2:textId="77777777">
        <ns0:tc>
          <ns0:tcPr>
            <ns0:tcW ns0:w="15120" ns0:type="dxa"/>
            <ns0:shd ns0:val="clear" ns0:color="auto" ns0:fill="DDEBF7"/>
            <ns0:tcMar>
              <ns0:top ns0:w="130" ns0:type="dxa"/>
              <ns0:left ns0:w="160" ns0:type="dxa"/>
              <ns0:bottom ns0:w="130" ns0:type="dxa"/>
              <ns0:right ns0:w="160" ns0:type="dxa"/>
            </ns0:tcMar>
          </ns0:tcPr>
          <ns0:p ns0:rsidR="003D140C" ns0:rsidP="00C26E60" ns0:rsidRDefault="00000000" ns2:paraId="7FEFA636" ns2:textId="77777777">
            <ns0:pPr>
              <ns0:spacing ns0:before="40" ns0:after="40"/>
            </ns0:pPr>
            <ns0:r>
              <ns0:rPr>
                <ns0:b/>
                <ns0:color ns0:val="17365D"/>
                <ns0:sz ns0:val="19"/>
                <ns0:szCs ns0:val="19"/>
                <ns0:cs/>
                <ns0:rFonts ns0:ascii="Arial" ns0:hAnsi="Arial" ns0:cs="Arial"/>
                <ns0:lang ns0:val="en-US" ns0:eastAsia="en-US" ns0:bidi="en-US"/>
              </ns0:rPr>
              <ns0:t xml:space="preserve">Quality requirement: Use fitness and skill results to support student progress. Do not use them for public ranking or comparisons that may embarrass students.</ns0:t>
            </ns0:r>
            <ns0:r>
              <ns0:rPr>
                <ns0:sz ns0:val="19"/>
                <ns0:szCs ns0:val="19"/>
                <ns0:cs/>
                <ns0:rFonts ns0:ascii="Arial" ns0:hAnsi="Arial" ns0:cs="Arial"/>
                <ns0:lang ns0:val="en-US" ns0:eastAsia="en-US" ns0:bidi="en-US"/>
              </ns0:rPr>
              <ns0:t/>
            </ns0:r>
          </ns0:p>
        </ns0:tc>
      </ns0:tr>
    </ns0:tbl>
    <ns0:p ns0:rsidR="003D140C" ns0:rsidP="00C26E60" ns0:rsidRDefault="003D140C" ns2:paraId="4BDA9359" ns2:textId="77777777">
      <ns0:pPr>
        <ns0:spacing ns0:after="60"/>
      </ns0:pPr>
    </ns0:p>
    <ns0:p ns0:rsidR="003D140C" ns0:rsidP="00C26E60" ns0:rsidRDefault="00000000" ns2:paraId="1B53A52F" ns2:textId="77777777">
      <ns0:pPr>
        <ns0:pStyle ns0:val="Heading2"/>
      </ns0:pPr>
      <ns0:r>
        <ns0:rPr>
          <ns0:rFonts ns0:ascii="Arial" ns0:hAnsi="Arial" ns0:eastAsia="DejaVu Sans" ns0:cs="Arial"/>
          <ns0:lang ns0:val="en-US" ns0:eastAsia="en-US" ns0:bidi="en-US"/>
        </ns0:rPr>
        <ns0:t xml:space="preserve">Preparation and Approval Reference</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4800"/>
        <ns0:gridCol ns0:w="10320"/>
      </ns0:tblGrid>
      <ns0:tr ns0:rsidR="003D140C" ns0:rsidTr="5AFACA73" ns2:paraId="3EEC2561" ns2:textId="77777777">
        <ns0:trPr>
          <ns0:tblHeader/>
        </ns0:trPr>
        <ns0:tc>
          <ns0:tcPr>
            <ns0:tcW ns0:w="4800" ns0:type="dxa"/>
            <ns0:shd ns0:val="clear" ns0:color="auto" ns0:fill="17365D" ns0:themeFill="text2" ns0:themeFillShade="BF"/>
            <ns0:tcMar>
              <ns0:top ns0:w="90" ns0:type="dxa"/>
              <ns0:left ns0:w="120" ns0:type="dxa"/>
              <ns0:bottom ns0:w="90" ns0:type="dxa"/>
              <ns0:right ns0:w="120" ns0:type="dxa"/>
            </ns0:tcMar>
            <ns0:vAlign ns0:val="center"/>
          </ns0:tcPr>
          <ns0:p ns0:rsidR="003D140C" ns0:rsidP="00C26E60" ns0:rsidRDefault="00000000" ns2:paraId="72F4CC78"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Reference</ns0:t>
            </ns0:r>
          </ns0:p>
        </ns0:tc>
        <ns0:tc>
          <ns0:tcPr>
            <ns0:tcW ns0:w="10320" ns0:type="dxa"/>
            <ns0:shd ns0:val="clear" ns0:color="auto" ns0:fill="17365D" ns0:themeFill="text2" ns0:themeFillShade="BF"/>
            <ns0:tcMar>
              <ns0:top ns0:w="90" ns0:type="dxa"/>
              <ns0:left ns0:w="120" ns0:type="dxa"/>
              <ns0:bottom ns0:w="90" ns0:type="dxa"/>
              <ns0:right ns0:w="120" ns0:type="dxa"/>
            </ns0:tcMar>
            <ns0:vAlign ns0:val="center"/>
          </ns0:tcPr>
          <ns0:p ns0:rsidR="003D140C" ns0:rsidP="00C26E60" ns0:rsidRDefault="00000000" ns2:paraId="345513FA"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Use</ns0:t>
            </ns0:r>
          </ns0:p>
        </ns0:tc>
      </ns0:tr>
      <ns0:tr ns0:rsidR="003D140C" ns0:rsidTr="5AFACA73" ns2:paraId="43D4E86D" ns2:textId="77777777">
        <ns0:trPr>
          <ns0:cantSplit/>
        </ns0:trPr>
        <ns0:tc>
          <ns0:tcPr>
            <ns0:tcW ns0:w="4800" ns0:type="dxa"/>
            <ns0:tcMar>
              <ns0:top ns0:w="90" ns0:type="dxa"/>
              <ns0:left ns0:w="120" ns0:type="dxa"/>
              <ns0:bottom ns0:w="90" ns0:type="dxa"/>
              <ns0:right ns0:w="120" ns0:type="dxa"/>
            </ns0:tcMar>
            <ns0:vAlign ns0:val="center"/>
          </ns0:tcPr>
          <ns0:p ns0:rsidR="003D140C" ns0:rsidP="00C26E60" ns0:rsidRDefault="00000000" ns2:paraId="0462BFA0" ns2:textId="77777777">
            <ns0:pPr>
              <ns0:spacing ns0:after="0" ns0:line="259" ns0:lineRule="auto"/>
            </ns0:pPr>
            <ns0:r>
              <ns0:rPr>
                <ns0:sz ns0:val="17"/>
                <ns0:szCs ns0:val="17"/>
                <ns0:cs/>
                <ns0:rFonts ns0:ascii="Arial" ns0:hAnsi="Arial" ns0:cs="Arial"/>
                <ns0:lang ns0:val="en-US" ns0:eastAsia="en-US" ns0:bidi="en-US"/>
              </ns0:rPr>
              <ns0:t>Scope &amp; Sequences C1,2 &amp; 3</ns0:t>
            </ns0:r>
          </ns0:p>
        </ns0:tc>
        <ns0:tc>
          <ns0:tcPr>
            <ns0:tcW ns0:w="10320" ns0:type="dxa"/>
            <ns0:tcMar>
              <ns0:top ns0:w="90" ns0:type="dxa"/>
              <ns0:left ns0:w="120" ns0:type="dxa"/>
              <ns0:bottom ns0:w="90" ns0:type="dxa"/>
              <ns0:right ns0:w="120" ns0:type="dxa"/>
            </ns0:tcMar>
            <ns0:vAlign ns0:val="center"/>
          </ns0:tcPr>
          <ns0:p ns0:rsidR="003D140C" ns0:rsidP="00C26E60" ns0:rsidRDefault="00000000" ns2:paraId="5B5E183E" ns2:textId="04A4ED2B">
            <ns0:pPr>
              <ns0:spacing ns0:after="0" ns0:line="259" ns0:lineRule="auto"/>
            </ns0:pPr>
            <ns0:r ns0:rsidR="5F2D8C6F">
              <ns0:rPr>
                <ns0:sz ns0:val="17"/>
                <ns0:szCs ns0:val="17"/>
                <ns0:cs/>
                <ns0:rFonts ns0:ascii="Arial" ns0:hAnsi="Arial" ns0:cs="Arial"/>
                <ns0:lang ns0:val="en-US" ns0:eastAsia="en-US" ns0:bidi="en-US"/>
              </ns0:rPr>
              <ns0:t xml:space="preserve">Topic, and Units, and Grades, and Teachers.</ns0:t>
            </ns0:r>
            <ns0:r ns0:rsidRPr="5AFACA73" ns0:rsidR="253CC920">
              <ns0:rPr>
                <ns0:sz ns0:val="17"/>
                <ns0:szCs ns0:val="17"/>
                <ns0:rFonts ns0:ascii="Arial" ns0:hAnsi="Arial" ns0:cs="Arial"/>
                <ns0:lang ns0:val="en-US" ns0:eastAsia="en-US" ns0:bidi="en-US"/>
              </ns0:rPr>
              <ns0:t xml:space="preserve"/>
            </ns0:r>
            <ns0:r ns0:rsidRPr="5AFACA73" ns0:rsidR="36C36F3E">
              <ns0:rPr>
                <ns0:sz ns0:val="17"/>
                <ns0:szCs ns0:val="17"/>
                <ns0:rFonts ns0:ascii="Arial" ns0:hAnsi="Arial" ns0:cs="Arial"/>
                <ns0:lang ns0:val="en-US" ns0:eastAsia="en-US" ns0:bidi="en-US"/>
              </ns0:rPr>
              <ns0:t/>
            </ns0:r>
            <ns0:r ns0:rsidRPr="5AFACA73" ns0:rsidR="253CC920">
              <ns0:rPr>
                <ns0:sz ns0:val="17"/>
                <ns0:szCs ns0:val="17"/>
                <ns0:rFonts ns0:ascii="Arial" ns0:hAnsi="Arial" ns0:cs="Arial"/>
                <ns0:lang ns0:val="en-US" ns0:eastAsia="en-US" ns0:bidi="en-US"/>
              </ns0:rPr>
              <ns0:t xml:space="preserve"/>
            </ns0:r>
            <ns0:r ns0:rsidRPr="5AFACA73" ns0:rsidR="505B0A27">
              <ns0:rPr>
                <ns0:sz ns0:val="17"/>
                <ns0:szCs ns0:val="17"/>
                <ns0:rFonts ns0:ascii="Arial" ns0:hAnsi="Arial" ns0:cs="Arial"/>
                <ns0:lang ns0:val="en-US" ns0:eastAsia="en-US" ns0:bidi="en-US"/>
              </ns0:rPr>
              <ns0:t/>
            </ns0:r>
            <ns0:r ns0:rsidRPr="5AFACA73" ns0:rsidR="253CC920">
              <ns0:rPr>
                <ns0:sz ns0:val="17"/>
                <ns0:szCs ns0:val="17"/>
                <ns0:rFonts ns0:ascii="Arial" ns0:hAnsi="Arial" ns0:cs="Arial"/>
                <ns0:lang ns0:val="en-US" ns0:eastAsia="en-US" ns0:bidi="en-US"/>
              </ns0:rPr>
              <ns0:t xml:space="preserve"/>
            </ns0:r>
          </ns0:p>
        </ns0:tc>
      </ns0:tr>
      <ns0:tr ns0:rsidR="003D140C" ns0:rsidTr="5AFACA73" ns2:paraId="0523A211" ns2:textId="77777777">
        <ns0:trPr>
          <ns0:cantSplit/>
        </ns0:trPr>
        <ns0:tc>
          <ns0:tcPr>
            <ns0:tcW ns0:w="480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59E578A2" ns2:textId="77777777">
            <ns0:pPr>
              <ns0:spacing ns0:after="0" ns0:line="259" ns0:lineRule="auto"/>
            </ns0:pPr>
            <ns0:r>
              <ns0:rPr>
                <ns0:sz ns0:val="17"/>
                <ns0:szCs ns0:val="17"/>
                <ns0:cs/>
                <ns0:rFonts ns0:ascii="Arial" ns0:hAnsi="Arial" ns0:cs="Arial"/>
                <ns0:lang ns0:val="en-US" ns0:eastAsia="en-US" ns0:bidi="en-US"/>
              </ns0:rPr>
              <ns0:t xml:space="preserve">Activity Subjects Executive Plan - First Semester - Academic Year 2026-2027</ns0:t>
            </ns0:r>
          </ns0:p>
        </ns0:tc>
        <ns0:tc>
          <ns0:tcPr>
            <ns0:tcW ns0:w="10320" ns0:type="dxa"/>
            <ns0:shd ns0:val="clear" ns0:color="auto" ns0:fill="F3F7FB"/>
            <ns0:tcMar>
              <ns0:top ns0:w="90" ns0:type="dxa"/>
              <ns0:left ns0:w="120" ns0:type="dxa"/>
              <ns0:bottom ns0:w="90" ns0:type="dxa"/>
              <ns0:right ns0:w="120" ns0:type="dxa"/>
            </ns0:tcMar>
            <ns0:vAlign ns0:val="center"/>
          </ns0:tcPr>
          <ns0:p ns0:rsidR="003D140C" ns0:rsidP="00C26E60" ns0:rsidRDefault="00000000" ns2:paraId="5351D34A" ns2:textId="77777777">
            <ns0:pPr>
              <ns0:spacing ns0:after="0" ns0:line="259" ns0:lineRule="auto"/>
            </ns0:pPr>
            <ns0:r>
              <ns0:rPr>
                <ns0:sz ns0:val="17"/>
                <ns0:szCs ns0:val="17"/>
                <ns0:cs/>
                <ns0:rFonts ns0:ascii="Arial" ns0:hAnsi="Arial" ns0:cs="Arial"/>
                <ns0:lang ns0:val="en-US" ns0:eastAsia="en-US" ns0:bidi="en-US"/>
              </ns0:rPr>
              <ns0:t xml:space="preserve">Timeline alignment, outcomes, participation, and evidence.</ns0:t>
            </ns0:r>
          </ns0:p>
        </ns0:tc>
      </ns0:tr>
    </ns0:tbl>
    <ns0:p ns0:rsidR="003D140C" ns0:rsidP="00C26E60" ns0:rsidRDefault="003D140C" ns2:paraId="430D1408" ns2:textId="77777777">
      <ns0:pPr>
        <ns0:spacing ns0:after="40"/>
      </ns0:pPr>
    </ns0:p>
    <ns0:tbl>
      <ns0:tblPr>
        <ns0:tblStyle ns0:val="TableGrid"/>
        <ns0:tblW ns0:w="15120" ns0:type="dxa"/>
        <ns0:tblInd ns0:w="120" ns0:type="dxa"/>
        <ns0:tblBorders>
          <ns0:top ns0:val="single" ns0:color="E1C96A" ns0:sz="5" ns0:space="0"/>
          <ns0:left ns0:val="single" ns0:color="E1C96A" ns0:sz="5" ns0:space="0"/>
          <ns0:bottom ns0:val="single" ns0:color="E1C96A" ns0:sz="5" ns0:space="0"/>
          <ns0:right ns0:val="single" ns0:color="E1C96A" ns0:sz="5" ns0:space="0"/>
          <ns0:insideH ns0:val="single" ns0:color="E1C96A" ns0:sz="5" ns0:space="0"/>
          <ns0:insideV ns0:val="single" ns0:color="E1C96A" ns0:sz="5" ns0:space="0"/>
        </ns0:tblBorders>
        <ns0:tblLayout ns0:type="fixed"/>
        <ns0:tblLook ns0:val="04A0" ns0:firstRow="1" ns0:lastRow="0" ns0:firstColumn="1" ns0:lastColumn="0" ns0:noHBand="0" ns0:noVBand="1"/>
      </ns0:tblPr>
      <ns0:tblGrid>
        <ns0:gridCol ns0:w="15120"/>
      </ns0:tblGrid>
      <ns0:tr ns0:rsidR="003D140C" ns2:paraId="3F05F632" ns2:textId="77777777">
        <ns0:tc>
          <ns0:tcPr>
            <ns0:tcW ns0:w="15120" ns0:type="dxa"/>
            <ns0:shd ns0:val="clear" ns0:color="auto" ns0:fill="DDEBF7"/>
            <ns0:tcMar>
              <ns0:top ns0:w="130" ns0:type="dxa"/>
              <ns0:left ns0:w="160" ns0:type="dxa"/>
              <ns0:bottom ns0:w="130" ns0:type="dxa"/>
              <ns0:right ns0:w="160" ns0:type="dxa"/>
            </ns0:tcMar>
          </ns0:tcPr>
          <ns0:p ns0:rsidR="003D140C" ns0:rsidP="00C26E60" ns0:rsidRDefault="00000000" ns2:paraId="67C6570A" ns2:textId="77777777">
            <ns0:pPr>
              <ns0:spacing ns0:before="40" ns0:after="40"/>
            </ns0:pPr>
            <ns0:r>
              <ns0:rPr>
                <ns0:b/>
                <ns0:color ns0:val="17365D"/>
                <ns0:sz ns0:val="19"/>
                <ns0:szCs ns0:val="19"/>
                <ns0:cs/>
                <ns0:rFonts ns0:ascii="Arial" ns0:hAnsi="Arial" ns0:cs="Arial"/>
                <ns0:lang ns0:val="en-US" ns0:eastAsia="en-US" ns0:bidi="en-US"/>
              </ns0:rPr>
              <ns0:t xml:space="preserve">Approval note: This scope and sequence is reviewed monthly and updated only when official guidance or a school-calendar amendment is issued.</ns0:t>
            </ns0:r>
            <ns0:r>
              <ns0:rPr>
                <ns0:sz ns0:val="19"/>
                <ns0:szCs ns0:val="19"/>
                <ns0:cs/>
                <ns0:rFonts ns0:ascii="Arial" ns0:hAnsi="Arial" ns0:cs="Arial"/>
                <ns0:lang ns0:val="en-US" ns0:eastAsia="en-US" ns0:bidi="en-US"/>
              </ns0:rPr>
              <ns0:t/>
            </ns0:r>
          </ns0:p>
        </ns0:tc>
      </ns0:tr>
    </ns0:tbl>
    <ns0:p ns0:rsidR="003D140C" ns0:rsidP="00C26E60" ns0:rsidRDefault="003D140C" ns2:paraId="62C2B4A7" ns2:textId="77777777">
      <ns0:pPr>
        <ns0:spacing ns0:after="60"/>
      </ns0:pPr>
    </ns0:p>
    <ns0:sectPr ns0:rsidR="003D140C" ns0:rsidSect="00034616">
      <ns0:headerReference ns0:type="default" ns3:id="rId8"/>
      <ns0:footerReference ns0:type="default" ns3:id="rId9"/>
      <ns0:pgSz ns0:w="16838" ns0:h="11906" ns0:orient="landscape"/>
      <ns0:pgMar ns0:top="822" ns0:right="794" ns0:bottom="765" ns0:left="794" ns0:header="369" ns0:footer="369"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0:rsidR="00A767F8" ns0:rsidRDefault="00A767F8" ns2:paraId="53C2FD66" ns2:textId="77777777">
      <ns0:pPr>
        <ns0:spacing ns0:after="0" ns0:line="240" ns0:lineRule="auto"/>
      </ns0:pPr>
      <ns0:r>
        <ns0:rPr>
          <ns0:rFonts ns0:ascii="Arial" ns0:hAnsi="Arial" ns0:cs="Arial"/>
          <ns0:lang ns0:val="en-US" ns0:eastAsia="en-US" ns0:bidi="en-US"/>
        </ns0:rPr>
        <ns0:separator/>
      </ns0:r>
    </ns0:p>
  </ns0:endnote>
  <ns0:endnote ns0:type="continuationSeparator" ns0:id="0">
    <ns0:p ns0:rsidR="00A767F8" ns0:rsidRDefault="00A767F8" ns2:paraId="1CBCC8B8" ns2:textId="77777777">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0:rsidR="003D140C" ns0:rsidRDefault="00000000" ns2:paraId="21ED19B5" ns2:textId="77777777">
    <ns0:pPr>
      <ns0:pStyle ns0:val="Footer"/>
      <ns0:spacing ns0:before="40"/>
      <ns0:jc ns0:val="center"/>
    </ns0:pPr>
    <ns0:r>
      <ns0:rPr>
        <ns0:color ns0:val="6B7280"/>
        <ns0:sz ns0:val="16"/>
        <ns0:szCs ns0:val="16"/>
        <ns0:cs/>
        <ns0:rFonts ns0:ascii="Arial" ns0:hAnsi="Arial" ns0:cs="Arial"/>
        <ns0:lang ns0:val="en-US" ns0:eastAsia="en-US" ns0:bidi="en-US"/>
      </ns0:rPr>
      <ns0:t xml:space="preserve">Scope and Sequence</ns0:t>
    </ns0:r>
    <ns0:proofErr ns0:type="gramStart"/>
    <ns0:r>
      <ns0:rPr>
        <ns0:color ns0:val="6B7280"/>
        <ns0:sz ns0:val="16"/>
        <ns0:szCs ns0:val="16"/>
        <ns0:cs/>
        <ns0:rFonts ns0:ascii="Arial" ns0:hAnsi="Arial" ns0:cs="Arial"/>
        <ns0:lang ns0:val="en-US" ns0:eastAsia="en-US" ns0:bidi="en-US"/>
      </ns0:rPr>
      <ns0:t xml:space="preserve">Curriculum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0:rsidR="00A767F8" ns0:rsidRDefault="00A767F8" ns2:paraId="6BA7FD42" ns2:textId="77777777">
      <ns0:pPr>
        <ns0:spacing ns0:after="0" ns0:line="240" ns0:lineRule="auto"/>
      </ns0:pPr>
      <ns0:r>
        <ns0:rPr>
          <ns0:rFonts ns0:ascii="Arial" ns0:hAnsi="Arial" ns0:cs="Arial"/>
          <ns0:lang ns0:val="en-US" ns0:eastAsia="en-US" ns0:bidi="en-US"/>
        </ns0:rPr>
        <ns0:separator/>
      </ns0:r>
    </ns0:p>
  </ns0:footnote>
  <ns0:footnote ns0:type="continuationSeparator" ns0:id="0">
    <ns0:p ns0:rsidR="00A767F8" ns0:rsidRDefault="00A767F8" ns2:paraId="24B51472" ns2:textId="77777777">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0:rsidR="003D140C" ns0:rsidRDefault="00000000" ns2:paraId="37418203" ns2:textId="77777777">
    <ns0:pPr>
      <ns0:pStyle ns0:val="Header"/>
      <ns0:pBdr>
        <ns0:bottom ns0:val="single" ns0:color="D7A31A" ns0:sz="8" ns0:space="4"/>
      </ns0:pBdr>
      <ns0:spacing ns0:after="40"/>
      <ns0:jc ns0:val="center"/>
    </ns0:pPr>
    <ns0:r>
      <ns0:rPr>
        <ns0:b/>
        <ns0:color ns0:val="17365D"/>
        <ns0:sz ns0:val="16"/>
        <ns0:szCs ns0:val="16"/>
        <ns0:cs/>
        <ns0:rFonts ns0:ascii="Arial" ns0:hAnsi="Arial" ns0:cs="Arial"/>
        <ns0:lang ns0:val="en-US" ns0:eastAsia="en-US" ns0:bidi="en-US"/>
      </ns0:rPr>
      <ns0:t xml:space="preserve">Al Bahya Common School | Activity Subjects | First Semester | Academic Year 2026-2027</ns0:t>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hint="default" ns0:ascii="Symbol" ns0:hAnsi="Symbol"/>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hint="default" ns0:ascii="Symbol" ns0:hAnsi="Symbol"/>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hint="default" ns0:ascii="Symbol" ns0:hAnsi="Symbol"/>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hint="default" ns0:ascii="Symbol" ns0:hAnsi="Symbol"/>
      </ns0:rPr>
    </ns0:lvl>
  </ns0:abstractNum>
  <ns0:num ns0:numId="1" ns3:durableId="2143039481">
    <ns0:abstractNumId ns0:val="8"/>
  </ns0:num>
  <ns0:num ns0:numId="2" ns3:durableId="2019310616">
    <ns0:abstractNumId ns0:val="6"/>
  </ns0:num>
  <ns0:num ns0:numId="3" ns3:durableId="283535932">
    <ns0:abstractNumId ns0:val="5"/>
  </ns0:num>
  <ns0:num ns0:numId="4" ns3:durableId="956519769">
    <ns0:abstractNumId ns0:val="4"/>
  </ns0:num>
  <ns0:num ns0:numId="5" ns3:durableId="1818182430">
    <ns0:abstractNumId ns0:val="7"/>
  </ns0:num>
  <ns0:num ns0:numId="6" ns3:durableId="1632057922">
    <ns0:abstractNumId ns0:val="3"/>
  </ns0:num>
  <ns0:num ns0:numId="7" ns3:durableId="1306275832">
    <ns0:abstractNumId ns0:val="2"/>
  </ns0:num>
  <ns0:num ns0:numId="8" ns3:durableId="365834320">
    <ns0:abstractNumId ns0:val="1"/>
  </ns0:num>
  <ns0:num ns0:numId="9" ns3:durableId="272320741">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dirty"/>
  <ns0:trackRevisions ns0:val="false"/>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useWord2013TrackBottomHyphenation" ns0:uri="http://schemas.microsoft.com/office/word" ns0:val="1"/>
  </ns0:compat>
  <ns0:rsids>
    <ns0:rsidRoot ns0:val="00B47730"/>
    <ns0:rsid ns0:val="00034616"/>
    <ns0:rsid ns0:val="0006063C"/>
    <ns0:rsid ns0:val="0015074B"/>
    <ns0:rsid ns0:val="0029639D"/>
    <ns0:rsid ns0:val="00326F90"/>
    <ns0:rsid ns0:val="003D140C"/>
    <ns0:rsid ns0:val="00733569"/>
    <ns0:rsid ns0:val="00A767F8"/>
    <ns0:rsid ns0:val="00AA1D8D"/>
    <ns0:rsid ns0:val="00B47730"/>
    <ns0:rsid ns0:val="00C26E60"/>
    <ns0:rsid ns0:val="00CB0664"/>
    <ns0:rsid ns0:val="00FC693F"/>
    <ns0:rsid ns0:val="253CC920"/>
    <ns0:rsid ns0:val="36C36F3E"/>
    <ns0:rsid ns0:val="505B0A27"/>
    <ns0:rsid ns0:val="5AFACA73"/>
    <ns0:rsid ns0:val="5F2D8C6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427B502C"/>
  <ns5:defaultImageDpi ns5:val="300"/>
  <ns6:docId ns6:val="{D7EFB5DF-562A-4B4F-ACE6-22E5E2BFB3CA}"/>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hAnsiTheme="minorHAnsi" ns0:eastAsiaTheme="minorEastAsia"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uiPriority="9" ns0:semiHidden="1" ns0:unhideWhenUsed="1" ns0:qFormat="1"/>
    <ns0:lsdException ns0:name="heading 3" ns0:uiPriority="9" ns0:semiHidden="1" ns0:unhideWhenUsed="1" ns0:qFormat="1"/>
    <ns0:lsdException ns0:name="heading 4" ns0:uiPriority="9" ns0:semiHidden="1" ns0:unhideWhenUsed="1" ns0:qFormat="1"/>
    <ns0:lsdException ns0:name="heading 5" ns0:uiPriority="9" ns0:semiHidden="1" ns0:unhideWhenUsed="1" ns0:qFormat="1"/>
    <ns0:lsdException ns0:name="heading 6" ns0:uiPriority="9" ns0:semiHidden="1" ns0:unhideWhenUsed="1" ns0:qFormat="1"/>
    <ns0:lsdException ns0:name="heading 7" ns0:uiPriority="9" ns0:semiHidden="1" ns0:unhideWhenUsed="1" ns0:qFormat="1"/>
    <ns0:lsdException ns0:name="heading 8" ns0:uiPriority="9" ns0:semiHidden="1" ns0:unhideWhenUsed="1" ns0:qFormat="1"/>
    <ns0:lsdException ns0:name="heading 9" ns0:uiPriority="9" ns0:semiHidden="1"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uiPriority="39" ns0:semiHidden="1" ns0:unhideWhenUsed="1"/>
    <ns0:lsdException ns0:name="toc 2" ns0:uiPriority="39" ns0:semiHidden="1" ns0:unhideWhenUsed="1"/>
    <ns0:lsdException ns0:name="toc 3" ns0:uiPriority="39" ns0:semiHidden="1" ns0:unhideWhenUsed="1"/>
    <ns0:lsdException ns0:name="toc 4" ns0:uiPriority="39" ns0:semiHidden="1" ns0:unhideWhenUsed="1"/>
    <ns0:lsdException ns0:name="toc 5" ns0:uiPriority="39" ns0:semiHidden="1" ns0:unhideWhenUsed="1"/>
    <ns0:lsdException ns0:name="toc 6" ns0:uiPriority="39" ns0:semiHidden="1" ns0:unhideWhenUsed="1"/>
    <ns0:lsdException ns0:name="toc 7" ns0:uiPriority="39" ns0:semiHidden="1" ns0:unhideWhenUsed="1"/>
    <ns0:lsdException ns0:name="toc 8" ns0:uiPriority="39" ns0:semiHidden="1" ns0:unhideWhenUsed="1"/>
    <ns0:lsdException ns0:name="toc 9" ns0:uiPriority="39" ns0:semiHidden="1"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uiPriority="35" ns0:semiHidden="1"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uiPriority="1" ns0:semiHidden="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uiPriority="37" ns0:semiHidden="1" ns0:unhideWhenUsed="1"/>
    <ns0:lsdException ns0:name="TOC Heading" ns0:uiPriority="39" ns0:semiHidden="1"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styleId="Normal" ns0:default="1">
    <ns0:name ns0:val="Normal"/>
    <ns0:qFormat/>
    <ns0:rsid ns0:val="00FC693F"/>
    <ns0:pPr>
      <ns0:spacing ns0:after="100" ns0:line="269" ns0:lineRule="auto"/>
    </ns0:pPr>
    <ns0:rPr>
      <ns0:rFonts ns0:ascii="DejaVu Sans" ns0:hAnsi="DejaVu Sans" ns0:eastAsia="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hAnsiTheme="majorHAnsi" ns0:eastAsiaTheme="majorEastAsia"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hAnsiTheme="majorHAnsi" ns0:eastAsiaTheme="majorEastAsia"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hAnsiTheme="majorHAnsi" ns0:eastAsiaTheme="majorEastAsia"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hAnsiTheme="majorHAnsi" ns0:eastAsiaTheme="majorEastAsia"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hAnsiTheme="majorHAnsi" ns0:eastAsiaTheme="majorEastAsia"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hAnsiTheme="majorHAnsi" ns0:eastAsiaTheme="majorEastAsia"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hAnsiTheme="majorHAnsi" ns0:eastAsiaTheme="majorEastAsia"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hAnsiTheme="majorHAnsi" ns0:eastAsiaTheme="majorEastAsia"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hAnsiTheme="majorHAnsi" ns0:eastAsiaTheme="majorEastAsia" ns0:cstheme="majorBidi"/>
      <ns0:i/>
      <ns0:iCs/>
      <ns0:color ns0:val="404040" ns0:themeColor="text1" ns0:themeTint="BF"/>
      <ns0:szCs ns0:val="20"/>
    </ns0:rPr>
  </ns0:style>
  <ns0:style ns0:type="character" ns0:styleId="DefaultParagraphFont" ns0:default="1">
    <ns0:name ns0:val="Default Paragraph Font"/>
    <ns0:uiPriority ns0:val="1"/>
    <ns0:semiHidden/>
    <ns0:unhideWhenUsed/>
  </ns0:style>
  <ns0:style ns0:type="table" ns0:styleId="TableNormal" ns0:default="1">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styleId="NoList" ns0:default="1">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styleId="HeaderChar" ns0:customStyle="1">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styleId="FooterChar" ns0:customStyle="1">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styleId="Heading1Char" ns0:customStyle="1">
    <ns0:name ns0:val="Heading 1 Char"/>
    <ns0:basedOn ns0:val="DefaultParagraphFont"/>
    <ns0:link ns0:val="Heading1"/>
    <ns0:uiPriority ns0:val="9"/>
    <ns0:rsid ns0:val="00FC693F"/>
    <ns0:rPr>
      <ns0:rFonts ns0:asciiTheme="majorHAnsi" ns0:hAnsiTheme="majorHAnsi" ns0:eastAsiaTheme="majorEastAsia" ns0:cstheme="majorBidi"/>
      <ns0:b/>
      <ns0:bCs/>
      <ns0:color ns0:val="365F91" ns0:themeColor="accent1" ns0:themeShade="BF"/>
      <ns0:sz ns0:val="28"/>
      <ns0:szCs ns0:val="28"/>
    </ns0:rPr>
  </ns0:style>
  <ns0:style ns0:type="character" ns0:styleId="Heading2Char" ns0:customStyle="1">
    <ns0:name ns0:val="Heading 2 Char"/>
    <ns0:basedOn ns0:val="DefaultParagraphFont"/>
    <ns0:link ns0:val="Heading2"/>
    <ns0:uiPriority ns0:val="9"/>
    <ns0:rsid ns0:val="00FC693F"/>
    <ns0:rPr>
      <ns0:rFonts ns0:asciiTheme="majorHAnsi" ns0:hAnsiTheme="majorHAnsi" ns0:eastAsiaTheme="majorEastAsia" ns0:cstheme="majorBidi"/>
      <ns0:b/>
      <ns0:bCs/>
      <ns0:color ns0:val="4F81BD" ns0:themeColor="accent1"/>
      <ns0:sz ns0:val="26"/>
      <ns0:szCs ns0:val="26"/>
    </ns0:rPr>
  </ns0:style>
  <ns0:style ns0:type="character" ns0:styleId="Heading3Char" ns0:customStyle="1">
    <ns0:name ns0:val="Heading 3 Char"/>
    <ns0:basedOn ns0:val="DefaultParagraphFont"/>
    <ns0:link ns0:val="Heading3"/>
    <ns0:uiPriority ns0:val="9"/>
    <ns0:rsid ns0:val="00FC693F"/>
    <ns0:rPr>
      <ns0:rFonts ns0:asciiTheme="majorHAnsi" ns0:hAnsiTheme="majorHAnsi" ns0:eastAsiaTheme="majorEastAsia"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color="4F81BD" ns0:themeColor="accent1" ns0:sz="8" ns0:space="4"/>
      </ns0:pBdr>
      <ns0:spacing ns0:after="140" ns0:line="240" ns0:lineRule="auto"/>
      <ns0:contextualSpacing/>
    </ns0:pPr>
    <ns0:rPr>
      <ns0:rFonts ns0:asciiTheme="majorHAnsi" ns0:hAnsiTheme="majorHAnsi" ns0:eastAsiaTheme="majorEastAsia" ns0:cstheme="majorBidi"/>
      <ns0:b/>
      <ns0:color ns0:val="17365D"/>
      <ns0:spacing ns0:val="5"/>
      <ns0:kern ns0:val="28"/>
      <ns0:sz ns0:val="48"/>
      <ns0:szCs ns0:val="52"/>
    </ns0:rPr>
  </ns0:style>
  <ns0:style ns0:type="character" ns0:styleId="TitleChar" ns0:customStyle="1">
    <ns0:name ns0:val="Title Char"/>
    <ns0:basedOn ns0:val="DefaultParagraphFont"/>
    <ns0:link ns0:val="Title"/>
    <ns0:uiPriority ns0:val="10"/>
    <ns0:rsid ns0:val="00FC693F"/>
    <ns0:rPr>
      <ns0:rFonts ns0:asciiTheme="majorHAnsi" ns0:hAnsiTheme="majorHAnsi" ns0:eastAsiaTheme="majorEastAsia"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hAnsiTheme="majorHAnsi" ns0:eastAsiaTheme="majorEastAsia" ns0:cstheme="majorBidi"/>
      <ns0:i/>
      <ns0:iCs/>
      <ns0:color ns0:val="6B7280"/>
      <ns0:spacing ns0:val="15"/>
      <ns0:sz ns0:val="25"/>
      <ns0:szCs ns0:val="24"/>
    </ns0:rPr>
  </ns0:style>
  <ns0:style ns0:type="character" ns0:styleId="SubtitleChar" ns0:customStyle="1">
    <ns0:name ns0:val="Subtitle Char"/>
    <ns0:basedOn ns0:val="DefaultParagraphFont"/>
    <ns0:link ns0:val="Subtitle"/>
    <ns0:uiPriority ns0:val="11"/>
    <ns0:rsid ns0:val="00FC693F"/>
    <ns0:rPr>
      <ns0:rFonts ns0:asciiTheme="majorHAnsi" ns0:hAnsiTheme="majorHAnsi" ns0:eastAsiaTheme="majorEastAsia"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styleId="BodyTextChar" ns0:customStyle="1">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styleId="BodyText2Char" ns0:customStyle="1">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styleId="BodyText3Char" ns0:customStyle="1">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styleId="MacroTextChar" ns0:customStyle="1">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styleId="QuoteChar" ns0:customStyle="1">
    <ns0:name ns0:val="Quote Char"/>
    <ns0:basedOn ns0:val="DefaultParagraphFont"/>
    <ns0:link ns0:val="Quote"/>
    <ns0:uiPriority ns0:val="29"/>
    <ns0:rsid ns0:val="00FC693F"/>
    <ns0:rPr>
      <ns0:i/>
      <ns0:iCs/>
      <ns0:color ns0:val="000000" ns0:themeColor="text1"/>
    </ns0:rPr>
  </ns0:style>
  <ns0:style ns0:type="character" ns0:styleId="Heading4Char" ns0:customStyle="1">
    <ns0:name ns0:val="Heading 4 Char"/>
    <ns0:basedOn ns0:val="DefaultParagraphFont"/>
    <ns0:link ns0:val="Heading4"/>
    <ns0:uiPriority ns0:val="9"/>
    <ns0:semiHidden/>
    <ns0:rsid ns0:val="00FC693F"/>
    <ns0:rPr>
      <ns0:rFonts ns0:asciiTheme="majorHAnsi" ns0:hAnsiTheme="majorHAnsi" ns0:eastAsiaTheme="majorEastAsia" ns0:cstheme="majorBidi"/>
      <ns0:b/>
      <ns0:bCs/>
      <ns0:i/>
      <ns0:iCs/>
      <ns0:color ns0:val="4F81BD" ns0:themeColor="accent1"/>
    </ns0:rPr>
  </ns0:style>
  <ns0:style ns0:type="character" ns0:styleId="Heading5Char" ns0:customStyle="1">
    <ns0:name ns0:val="Heading 5 Char"/>
    <ns0:basedOn ns0:val="DefaultParagraphFont"/>
    <ns0:link ns0:val="Heading5"/>
    <ns0:uiPriority ns0:val="9"/>
    <ns0:semiHidden/>
    <ns0:rsid ns0:val="00FC693F"/>
    <ns0:rPr>
      <ns0:rFonts ns0:asciiTheme="majorHAnsi" ns0:hAnsiTheme="majorHAnsi" ns0:eastAsiaTheme="majorEastAsia" ns0:cstheme="majorBidi"/>
      <ns0:color ns0:val="243F60" ns0:themeColor="accent1" ns0:themeShade="7F"/>
    </ns0:rPr>
  </ns0:style>
  <ns0:style ns0:type="character" ns0:styleId="Heading6Char" ns0:customStyle="1">
    <ns0:name ns0:val="Heading 6 Char"/>
    <ns0:basedOn ns0:val="DefaultParagraphFont"/>
    <ns0:link ns0:val="Heading6"/>
    <ns0:uiPriority ns0:val="9"/>
    <ns0:semiHidden/>
    <ns0:rsid ns0:val="00FC693F"/>
    <ns0:rPr>
      <ns0:rFonts ns0:asciiTheme="majorHAnsi" ns0:hAnsiTheme="majorHAnsi" ns0:eastAsiaTheme="majorEastAsia" ns0:cstheme="majorBidi"/>
      <ns0:i/>
      <ns0:iCs/>
      <ns0:color ns0:val="243F60" ns0:themeColor="accent1" ns0:themeShade="7F"/>
    </ns0:rPr>
  </ns0:style>
  <ns0:style ns0:type="character" ns0:styleId="Heading7Char" ns0:customStyle="1">
    <ns0:name ns0:val="Heading 7 Char"/>
    <ns0:basedOn ns0:val="DefaultParagraphFont"/>
    <ns0:link ns0:val="Heading7"/>
    <ns0:uiPriority ns0:val="9"/>
    <ns0:semiHidden/>
    <ns0:rsid ns0:val="00FC693F"/>
    <ns0:rPr>
      <ns0:rFonts ns0:asciiTheme="majorHAnsi" ns0:hAnsiTheme="majorHAnsi" ns0:eastAsiaTheme="majorEastAsia" ns0:cstheme="majorBidi"/>
      <ns0:i/>
      <ns0:iCs/>
      <ns0:color ns0:val="404040" ns0:themeColor="text1" ns0:themeTint="BF"/>
    </ns0:rPr>
  </ns0:style>
  <ns0:style ns0:type="character" ns0:styleId="Heading8Char" ns0:customStyle="1">
    <ns0:name ns0:val="Heading 8 Char"/>
    <ns0:basedOn ns0:val="DefaultParagraphFont"/>
    <ns0:link ns0:val="Heading8"/>
    <ns0:uiPriority ns0:val="9"/>
    <ns0:semiHidden/>
    <ns0:rsid ns0:val="00FC693F"/>
    <ns0:rPr>
      <ns0:rFonts ns0:asciiTheme="majorHAnsi" ns0:hAnsiTheme="majorHAnsi" ns0:eastAsiaTheme="majorEastAsia" ns0:cstheme="majorBidi"/>
      <ns0:color ns0:val="4F81BD" ns0:themeColor="accent1"/>
      <ns0:sz ns0:val="20"/>
      <ns0:szCs ns0:val="20"/>
    </ns0:rPr>
  </ns0:style>
  <ns0:style ns0:type="character" ns0:styleId="Heading9Char" ns0:customStyle="1">
    <ns0:name ns0:val="Heading 9 Char"/>
    <ns0:basedOn ns0:val="DefaultParagraphFont"/>
    <ns0:link ns0:val="Heading9"/>
    <ns0:uiPriority ns0:val="9"/>
    <ns0:semiHidden/>
    <ns0:rsid ns0:val="00FC693F"/>
    <ns0:rPr>
      <ns0:rFonts ns0:asciiTheme="majorHAnsi" ns0:hAnsiTheme="majorHAnsi" ns0:eastAsiaTheme="majorEastAsia"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color="4F81BD" ns0:themeColor="accent1" ns0:sz="4" ns0:space="4"/>
      </ns0:pBdr>
      <ns0:spacing ns0:before="200" ns0:after="280"/>
      <ns0:ind ns0:left="936" ns0:right="936"/>
    </ns0:pPr>
    <ns0:rPr>
      <ns0:b/>
      <ns0:bCs/>
      <ns0:i/>
      <ns0:iCs/>
      <ns0:color ns0:val="4F81BD" ns0:themeColor="accent1"/>
    </ns0:rPr>
  </ns0:style>
  <ns0:style ns0:type="character" ns0:styleId="IntenseQuoteChar" ns0:customStyle="1">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color="000000" ns0:themeColor="text1" ns0:sz="8" ns0:space="0"/>
        <ns0:bottom ns0:val="single" ns0:color="000000" ns0:themeColor="text1" ns0:sz="8" ns0:space="0"/>
      </ns0:tblBorders>
    </ns0:tblPr>
    <ns0:tblStylePr ns0:type="firstRow">
      <ns0:pPr>
        <ns0:spacing ns0:before="0" ns0:after="0" ns0:line="240" ns0:lineRule="auto"/>
      </ns0:pPr>
      <ns0:rPr>
        <ns0:b/>
        <ns0:bCs/>
      </ns0:rPr>
      <ns0:tblPr/>
      <ns0:tcPr>
        <ns0:tcBorders>
          <ns0:top ns0:val="single" ns0:color="000000" ns0:themeColor="text1" ns0:sz="8" ns0:space="0"/>
          <ns0:left ns0:val="nil"/>
          <ns0:bottom ns0:val="single" ns0:color="000000" ns0:themeColor="text1"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000000" ns0:themeColor="text1" ns0:sz="8" ns0:space="0"/>
          <ns0:left ns0:val="nil"/>
          <ns0:bottom ns0:val="single" ns0:color="000000" ns0:themeColor="text1"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color="4F81BD" ns0:themeColor="accent1" ns0:sz="8" ns0:space="0"/>
        <ns0:bottom ns0:val="single" ns0:color="4F81BD" ns0:themeColor="accent1" ns0:sz="8" ns0:space="0"/>
      </ns0:tblBorders>
    </ns0:tblPr>
    <ns0:tblStylePr ns0:type="firstRow">
      <ns0:pPr>
        <ns0:spacing ns0:before="0" ns0:after="0" ns0:line="240" ns0:lineRule="auto"/>
      </ns0:pPr>
      <ns0:rPr>
        <ns0:b/>
        <ns0:bCs/>
      </ns0:rPr>
      <ns0:tblPr/>
      <ns0:tcPr>
        <ns0:tcBorders>
          <ns0:top ns0:val="single" ns0:color="4F81BD" ns0:themeColor="accent1" ns0:sz="8" ns0:space="0"/>
          <ns0:left ns0:val="nil"/>
          <ns0:bottom ns0:val="single" ns0:color="4F81BD" ns0:themeColor="accent1"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4F81BD" ns0:themeColor="accent1" ns0:sz="8" ns0:space="0"/>
          <ns0:left ns0:val="nil"/>
          <ns0:bottom ns0:val="single" ns0:color="4F81BD" ns0:themeColor="accent1"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color="C0504D" ns0:themeColor="accent2" ns0:sz="8" ns0:space="0"/>
        <ns0:bottom ns0:val="single" ns0:color="C0504D" ns0:themeColor="accent2" ns0:sz="8" ns0:space="0"/>
      </ns0:tblBorders>
    </ns0:tblPr>
    <ns0:tblStylePr ns0:type="firstRow">
      <ns0:pPr>
        <ns0:spacing ns0:before="0" ns0:after="0" ns0:line="240" ns0:lineRule="auto"/>
      </ns0:pPr>
      <ns0:rPr>
        <ns0:b/>
        <ns0:bCs/>
      </ns0:rPr>
      <ns0:tblPr/>
      <ns0:tcPr>
        <ns0:tcBorders>
          <ns0:top ns0:val="single" ns0:color="C0504D" ns0:themeColor="accent2" ns0:sz="8" ns0:space="0"/>
          <ns0:left ns0:val="nil"/>
          <ns0:bottom ns0:val="single" ns0:color="C0504D" ns0:themeColor="accent2"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C0504D" ns0:themeColor="accent2" ns0:sz="8" ns0:space="0"/>
          <ns0:left ns0:val="nil"/>
          <ns0:bottom ns0:val="single" ns0:color="C0504D" ns0:themeColor="accent2"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color="9BBB59" ns0:themeColor="accent3" ns0:sz="8" ns0:space="0"/>
        <ns0:bottom ns0:val="single" ns0:color="9BBB59" ns0:themeColor="accent3" ns0:sz="8" ns0:space="0"/>
      </ns0:tblBorders>
    </ns0:tblPr>
    <ns0:tblStylePr ns0:type="firstRow">
      <ns0:pPr>
        <ns0:spacing ns0:before="0" ns0:after="0" ns0:line="240" ns0:lineRule="auto"/>
      </ns0:pPr>
      <ns0:rPr>
        <ns0:b/>
        <ns0:bCs/>
      </ns0:rPr>
      <ns0:tblPr/>
      <ns0:tcPr>
        <ns0:tcBorders>
          <ns0:top ns0:val="single" ns0:color="9BBB59" ns0:themeColor="accent3" ns0:sz="8" ns0:space="0"/>
          <ns0:left ns0:val="nil"/>
          <ns0:bottom ns0:val="single" ns0:color="9BBB59" ns0:themeColor="accent3"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9BBB59" ns0:themeColor="accent3" ns0:sz="8" ns0:space="0"/>
          <ns0:left ns0:val="nil"/>
          <ns0:bottom ns0:val="single" ns0:color="9BBB59" ns0:themeColor="accent3"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color="8064A2" ns0:themeColor="accent4" ns0:sz="8" ns0:space="0"/>
        <ns0:bottom ns0:val="single" ns0:color="8064A2" ns0:themeColor="accent4" ns0:sz="8" ns0:space="0"/>
      </ns0:tblBorders>
    </ns0:tblPr>
    <ns0:tblStylePr ns0:type="firstRow">
      <ns0:pPr>
        <ns0:spacing ns0:before="0" ns0:after="0" ns0:line="240" ns0:lineRule="auto"/>
      </ns0:pPr>
      <ns0:rPr>
        <ns0:b/>
        <ns0:bCs/>
      </ns0:rPr>
      <ns0:tblPr/>
      <ns0:tcPr>
        <ns0:tcBorders>
          <ns0:top ns0:val="single" ns0:color="8064A2" ns0:themeColor="accent4" ns0:sz="8" ns0:space="0"/>
          <ns0:left ns0:val="nil"/>
          <ns0:bottom ns0:val="single" ns0:color="8064A2" ns0:themeColor="accent4"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8064A2" ns0:themeColor="accent4" ns0:sz="8" ns0:space="0"/>
          <ns0:left ns0:val="nil"/>
          <ns0:bottom ns0:val="single" ns0:color="8064A2" ns0:themeColor="accent4"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color="4BACC6" ns0:themeColor="accent5" ns0:sz="8" ns0:space="0"/>
        <ns0:bottom ns0:val="single" ns0:color="4BACC6" ns0:themeColor="accent5" ns0:sz="8" ns0:space="0"/>
      </ns0:tblBorders>
    </ns0:tblPr>
    <ns0:tblStylePr ns0:type="firstRow">
      <ns0:pPr>
        <ns0:spacing ns0:before="0" ns0:after="0" ns0:line="240" ns0:lineRule="auto"/>
      </ns0:pPr>
      <ns0:rPr>
        <ns0:b/>
        <ns0:bCs/>
      </ns0:rPr>
      <ns0:tblPr/>
      <ns0:tcPr>
        <ns0:tcBorders>
          <ns0:top ns0:val="single" ns0:color="4BACC6" ns0:themeColor="accent5" ns0:sz="8" ns0:space="0"/>
          <ns0:left ns0:val="nil"/>
          <ns0:bottom ns0:val="single" ns0:color="4BACC6" ns0:themeColor="accent5"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4BACC6" ns0:themeColor="accent5" ns0:sz="8" ns0:space="0"/>
          <ns0:left ns0:val="nil"/>
          <ns0:bottom ns0:val="single" ns0:color="4BACC6" ns0:themeColor="accent5"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color="F79646" ns0:themeColor="accent6" ns0:sz="8" ns0:space="0"/>
        <ns0:bottom ns0:val="single" ns0:color="F79646" ns0:themeColor="accent6" ns0:sz="8" ns0:space="0"/>
      </ns0:tblBorders>
    </ns0:tblPr>
    <ns0:tblStylePr ns0:type="firstRow">
      <ns0:pPr>
        <ns0:spacing ns0:before="0" ns0:after="0" ns0:line="240" ns0:lineRule="auto"/>
      </ns0:pPr>
      <ns0:rPr>
        <ns0:b/>
        <ns0:bCs/>
      </ns0:rPr>
      <ns0:tblPr/>
      <ns0:tcPr>
        <ns0:tcBorders>
          <ns0:top ns0:val="single" ns0:color="F79646" ns0:themeColor="accent6" ns0:sz="8" ns0:space="0"/>
          <ns0:left ns0:val="nil"/>
          <ns0:bottom ns0:val="single" ns0:color="F79646" ns0:themeColor="accent6"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F79646" ns0:themeColor="accent6" ns0:sz="8" ns0:space="0"/>
          <ns0:left ns0:val="nil"/>
          <ns0:bottom ns0:val="single" ns0:color="F79646" ns0:themeColor="accent6"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color="000000" ns0:themeColor="text1" ns0:sz="6" ns0:space="0"/>
          <ns0:left ns0:val="single" ns0:color="000000" ns0:themeColor="text1" ns0:sz="8" ns0:space="0"/>
          <ns0:bottom ns0:val="single" ns0:color="000000" ns0:themeColor="text1" ns0:sz="8" ns0:space="0"/>
          <ns0:right ns0:val="single" ns0:color="000000" ns0:themeColor="text1"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tcPr>
    </ns0:tblStylePr>
    <ns0:tblStylePr ns0:type="band1Horz">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color="4F81BD" ns0:themeColor="accent1" ns0:sz="6" ns0:space="0"/>
          <ns0:left ns0:val="single" ns0:color="4F81BD" ns0:themeColor="accent1" ns0:sz="8" ns0:space="0"/>
          <ns0:bottom ns0:val="single" ns0:color="4F81BD" ns0:themeColor="accent1" ns0:sz="8" ns0:space="0"/>
          <ns0:right ns0:val="single" ns0:color="4F81BD" ns0:themeColor="accent1"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tcPr>
    </ns0:tblStylePr>
    <ns0:tblStylePr ns0:type="band1Horz">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color="C0504D" ns0:themeColor="accent2" ns0:sz="6" ns0:space="0"/>
          <ns0:left ns0:val="single" ns0:color="C0504D" ns0:themeColor="accent2" ns0:sz="8" ns0:space="0"/>
          <ns0:bottom ns0:val="single" ns0:color="C0504D" ns0:themeColor="accent2" ns0:sz="8" ns0:space="0"/>
          <ns0:right ns0:val="single" ns0:color="C0504D" ns0:themeColor="accent2"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tcPr>
    </ns0:tblStylePr>
    <ns0:tblStylePr ns0:type="band1Horz">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color="9BBB59" ns0:themeColor="accent3" ns0:sz="6" ns0:space="0"/>
          <ns0:left ns0:val="single" ns0:color="9BBB59" ns0:themeColor="accent3" ns0:sz="8" ns0:space="0"/>
          <ns0:bottom ns0:val="single" ns0:color="9BBB59" ns0:themeColor="accent3" ns0:sz="8" ns0:space="0"/>
          <ns0:right ns0:val="single" ns0:color="9BBB59" ns0:themeColor="accent3"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tcPr>
    </ns0:tblStylePr>
    <ns0:tblStylePr ns0:type="band1Horz">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color="8064A2" ns0:themeColor="accent4" ns0:sz="6" ns0:space="0"/>
          <ns0:left ns0:val="single" ns0:color="8064A2" ns0:themeColor="accent4" ns0:sz="8" ns0:space="0"/>
          <ns0:bottom ns0:val="single" ns0:color="8064A2" ns0:themeColor="accent4" ns0:sz="8" ns0:space="0"/>
          <ns0:right ns0:val="single" ns0:color="8064A2" ns0:themeColor="accent4"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tcPr>
    </ns0:tblStylePr>
    <ns0:tblStylePr ns0:type="band1Horz">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color="4BACC6" ns0:themeColor="accent5" ns0:sz="6" ns0:space="0"/>
          <ns0:left ns0:val="single" ns0:color="4BACC6" ns0:themeColor="accent5" ns0:sz="8" ns0:space="0"/>
          <ns0:bottom ns0:val="single" ns0:color="4BACC6" ns0:themeColor="accent5" ns0:sz="8" ns0:space="0"/>
          <ns0:right ns0:val="single" ns0:color="4BACC6" ns0:themeColor="accent5"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tcPr>
    </ns0:tblStylePr>
    <ns0:tblStylePr ns0:type="band1Horz">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color="F79646" ns0:themeColor="accent6" ns0:sz="6" ns0:space="0"/>
          <ns0:left ns0:val="single" ns0:color="F79646" ns0:themeColor="accent6" ns0:sz="8" ns0:space="0"/>
          <ns0:bottom ns0:val="single" ns0:color="F79646" ns0:themeColor="accent6" ns0:sz="8" ns0:space="0"/>
          <ns0:right ns0:val="single" ns0:color="F79646" ns0:themeColor="accent6"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tcPr>
    </ns0:tblStylePr>
    <ns0:tblStylePr ns0:type="band1Horz">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H ns0:val="single" ns0:color="000000" ns0:themeColor="text1" ns0:sz="8" ns0:space="0"/>
        <ns0:insideV ns0:val="single" ns0:color="000000" ns0:themeColor="text1"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000000" ns0:themeColor="text1" ns0:sz="8" ns0:space="0"/>
          <ns0:left ns0:val="single" ns0:color="000000" ns0:themeColor="text1" ns0:sz="8" ns0:space="0"/>
          <ns0:bottom ns0:val="single" ns0:color="000000" ns0:themeColor="text1" ns0:sz="18" ns0:space="0"/>
          <ns0:right ns0:val="single" ns0:color="000000" ns0:themeColor="text1" ns0:sz="8" ns0:space="0"/>
          <ns0:insideH ns0:val="nil"/>
          <ns0:insideV ns0:val="single" ns0:color="000000" ns0:themeColor="text1"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000000" ns0:themeColor="text1" ns0:sz="6" ns0:space="0"/>
          <ns0:left ns0:val="single" ns0:color="000000" ns0:themeColor="text1" ns0:sz="8" ns0:space="0"/>
          <ns0:bottom ns0:val="single" ns0:color="000000" ns0:themeColor="text1" ns0:sz="8" ns0:space="0"/>
          <ns0:right ns0:val="single" ns0:color="000000" ns0:themeColor="text1" ns0:sz="8" ns0:space="0"/>
          <ns0:insideH ns0:val="nil"/>
          <ns0:insideV ns0:val="single" ns0:color="000000" ns0:themeColor="text1"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tcPr>
    </ns0:tblStylePr>
    <ns0:tblStylePr ns0:type="band1Vert">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shd ns0:val="clear" ns0:color="auto" ns0:fill="C0C0C0" ns0:themeFill="text1" ns0:themeFillTint="3F"/>
      </ns0:tcPr>
    </ns0:tblStylePr>
    <ns0:tblStylePr ns0:type="band1Horz">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V ns0:val="single" ns0:color="000000" ns0:themeColor="text1" ns0:sz="8" ns0:space="0"/>
        </ns0:tcBorders>
        <ns0:shd ns0:val="clear" ns0:color="auto" ns0:fill="C0C0C0" ns0:themeFill="text1" ns0:themeFillTint="3F"/>
      </ns0:tcPr>
    </ns0:tblStylePr>
    <ns0:tblStylePr ns0:type="band2Horz">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V ns0:val="single" ns0:color="000000" ns0:themeColor="text1" ns0:sz="8" ns0:space="0"/>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H ns0:val="single" ns0:color="4F81BD" ns0:themeColor="accent1" ns0:sz="8" ns0:space="0"/>
        <ns0:insideV ns0:val="single" ns0:color="4F81BD" ns0:themeColor="accent1"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4F81BD" ns0:themeColor="accent1" ns0:sz="8" ns0:space="0"/>
          <ns0:left ns0:val="single" ns0:color="4F81BD" ns0:themeColor="accent1" ns0:sz="8" ns0:space="0"/>
          <ns0:bottom ns0:val="single" ns0:color="4F81BD" ns0:themeColor="accent1" ns0:sz="18" ns0:space="0"/>
          <ns0:right ns0:val="single" ns0:color="4F81BD" ns0:themeColor="accent1" ns0:sz="8" ns0:space="0"/>
          <ns0:insideH ns0:val="nil"/>
          <ns0:insideV ns0:val="single" ns0:color="4F81BD" ns0:themeColor="accent1"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4F81BD" ns0:themeColor="accent1" ns0:sz="6" ns0:space="0"/>
          <ns0:left ns0:val="single" ns0:color="4F81BD" ns0:themeColor="accent1" ns0:sz="8" ns0:space="0"/>
          <ns0:bottom ns0:val="single" ns0:color="4F81BD" ns0:themeColor="accent1" ns0:sz="8" ns0:space="0"/>
          <ns0:right ns0:val="single" ns0:color="4F81BD" ns0:themeColor="accent1" ns0:sz="8" ns0:space="0"/>
          <ns0:insideH ns0:val="nil"/>
          <ns0:insideV ns0:val="single" ns0:color="4F81BD" ns0:themeColor="accent1"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tcPr>
    </ns0:tblStylePr>
    <ns0:tblStylePr ns0:type="band1Vert">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shd ns0:val="clear" ns0:color="auto" ns0:fill="D3DFEE" ns0:themeFill="accent1" ns0:themeFillTint="3F"/>
      </ns0:tcPr>
    </ns0:tblStylePr>
    <ns0:tblStylePr ns0:type="band1Horz">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V ns0:val="single" ns0:color="4F81BD" ns0:themeColor="accent1" ns0:sz="8" ns0:space="0"/>
        </ns0:tcBorders>
        <ns0:shd ns0:val="clear" ns0:color="auto" ns0:fill="D3DFEE" ns0:themeFill="accent1" ns0:themeFillTint="3F"/>
      </ns0:tcPr>
    </ns0:tblStylePr>
    <ns0:tblStylePr ns0:type="band2Horz">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V ns0:val="single" ns0:color="4F81BD" ns0:themeColor="accent1" ns0:sz="8" ns0:space="0"/>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H ns0:val="single" ns0:color="C0504D" ns0:themeColor="accent2" ns0:sz="8" ns0:space="0"/>
        <ns0:insideV ns0:val="single" ns0:color="C0504D" ns0:themeColor="accent2"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C0504D" ns0:themeColor="accent2" ns0:sz="8" ns0:space="0"/>
          <ns0:left ns0:val="single" ns0:color="C0504D" ns0:themeColor="accent2" ns0:sz="8" ns0:space="0"/>
          <ns0:bottom ns0:val="single" ns0:color="C0504D" ns0:themeColor="accent2" ns0:sz="18" ns0:space="0"/>
          <ns0:right ns0:val="single" ns0:color="C0504D" ns0:themeColor="accent2" ns0:sz="8" ns0:space="0"/>
          <ns0:insideH ns0:val="nil"/>
          <ns0:insideV ns0:val="single" ns0:color="C0504D" ns0:themeColor="accent2"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C0504D" ns0:themeColor="accent2" ns0:sz="6" ns0:space="0"/>
          <ns0:left ns0:val="single" ns0:color="C0504D" ns0:themeColor="accent2" ns0:sz="8" ns0:space="0"/>
          <ns0:bottom ns0:val="single" ns0:color="C0504D" ns0:themeColor="accent2" ns0:sz="8" ns0:space="0"/>
          <ns0:right ns0:val="single" ns0:color="C0504D" ns0:themeColor="accent2" ns0:sz="8" ns0:space="0"/>
          <ns0:insideH ns0:val="nil"/>
          <ns0:insideV ns0:val="single" ns0:color="C0504D" ns0:themeColor="accent2"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tcPr>
    </ns0:tblStylePr>
    <ns0:tblStylePr ns0:type="band1Vert">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shd ns0:val="clear" ns0:color="auto" ns0:fill="EFD3D2" ns0:themeFill="accent2" ns0:themeFillTint="3F"/>
      </ns0:tcPr>
    </ns0:tblStylePr>
    <ns0:tblStylePr ns0:type="band1Horz">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V ns0:val="single" ns0:color="C0504D" ns0:themeColor="accent2" ns0:sz="8" ns0:space="0"/>
        </ns0:tcBorders>
        <ns0:shd ns0:val="clear" ns0:color="auto" ns0:fill="EFD3D2" ns0:themeFill="accent2" ns0:themeFillTint="3F"/>
      </ns0:tcPr>
    </ns0:tblStylePr>
    <ns0:tblStylePr ns0:type="band2Horz">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V ns0:val="single" ns0:color="C0504D" ns0:themeColor="accent2" ns0:sz="8" ns0:space="0"/>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H ns0:val="single" ns0:color="9BBB59" ns0:themeColor="accent3" ns0:sz="8" ns0:space="0"/>
        <ns0:insideV ns0:val="single" ns0:color="9BBB59" ns0:themeColor="accent3"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9BBB59" ns0:themeColor="accent3" ns0:sz="8" ns0:space="0"/>
          <ns0:left ns0:val="single" ns0:color="9BBB59" ns0:themeColor="accent3" ns0:sz="8" ns0:space="0"/>
          <ns0:bottom ns0:val="single" ns0:color="9BBB59" ns0:themeColor="accent3" ns0:sz="18" ns0:space="0"/>
          <ns0:right ns0:val="single" ns0:color="9BBB59" ns0:themeColor="accent3" ns0:sz="8" ns0:space="0"/>
          <ns0:insideH ns0:val="nil"/>
          <ns0:insideV ns0:val="single" ns0:color="9BBB59" ns0:themeColor="accent3"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9BBB59" ns0:themeColor="accent3" ns0:sz="6" ns0:space="0"/>
          <ns0:left ns0:val="single" ns0:color="9BBB59" ns0:themeColor="accent3" ns0:sz="8" ns0:space="0"/>
          <ns0:bottom ns0:val="single" ns0:color="9BBB59" ns0:themeColor="accent3" ns0:sz="8" ns0:space="0"/>
          <ns0:right ns0:val="single" ns0:color="9BBB59" ns0:themeColor="accent3" ns0:sz="8" ns0:space="0"/>
          <ns0:insideH ns0:val="nil"/>
          <ns0:insideV ns0:val="single" ns0:color="9BBB59" ns0:themeColor="accent3"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tcPr>
    </ns0:tblStylePr>
    <ns0:tblStylePr ns0:type="band1Vert">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shd ns0:val="clear" ns0:color="auto" ns0:fill="E6EED5" ns0:themeFill="accent3" ns0:themeFillTint="3F"/>
      </ns0:tcPr>
    </ns0:tblStylePr>
    <ns0:tblStylePr ns0:type="band1Horz">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V ns0:val="single" ns0:color="9BBB59" ns0:themeColor="accent3" ns0:sz="8" ns0:space="0"/>
        </ns0:tcBorders>
        <ns0:shd ns0:val="clear" ns0:color="auto" ns0:fill="E6EED5" ns0:themeFill="accent3" ns0:themeFillTint="3F"/>
      </ns0:tcPr>
    </ns0:tblStylePr>
    <ns0:tblStylePr ns0:type="band2Horz">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V ns0:val="single" ns0:color="9BBB59" ns0:themeColor="accent3" ns0:sz="8" ns0:space="0"/>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H ns0:val="single" ns0:color="8064A2" ns0:themeColor="accent4" ns0:sz="8" ns0:space="0"/>
        <ns0:insideV ns0:val="single" ns0:color="8064A2" ns0:themeColor="accent4"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8064A2" ns0:themeColor="accent4" ns0:sz="8" ns0:space="0"/>
          <ns0:left ns0:val="single" ns0:color="8064A2" ns0:themeColor="accent4" ns0:sz="8" ns0:space="0"/>
          <ns0:bottom ns0:val="single" ns0:color="8064A2" ns0:themeColor="accent4" ns0:sz="18" ns0:space="0"/>
          <ns0:right ns0:val="single" ns0:color="8064A2" ns0:themeColor="accent4" ns0:sz="8" ns0:space="0"/>
          <ns0:insideH ns0:val="nil"/>
          <ns0:insideV ns0:val="single" ns0:color="8064A2" ns0:themeColor="accent4"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8064A2" ns0:themeColor="accent4" ns0:sz="6" ns0:space="0"/>
          <ns0:left ns0:val="single" ns0:color="8064A2" ns0:themeColor="accent4" ns0:sz="8" ns0:space="0"/>
          <ns0:bottom ns0:val="single" ns0:color="8064A2" ns0:themeColor="accent4" ns0:sz="8" ns0:space="0"/>
          <ns0:right ns0:val="single" ns0:color="8064A2" ns0:themeColor="accent4" ns0:sz="8" ns0:space="0"/>
          <ns0:insideH ns0:val="nil"/>
          <ns0:insideV ns0:val="single" ns0:color="8064A2" ns0:themeColor="accent4"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tcPr>
    </ns0:tblStylePr>
    <ns0:tblStylePr ns0:type="band1Vert">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shd ns0:val="clear" ns0:color="auto" ns0:fill="DFD8E8" ns0:themeFill="accent4" ns0:themeFillTint="3F"/>
      </ns0:tcPr>
    </ns0:tblStylePr>
    <ns0:tblStylePr ns0:type="band1Horz">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V ns0:val="single" ns0:color="8064A2" ns0:themeColor="accent4" ns0:sz="8" ns0:space="0"/>
        </ns0:tcBorders>
        <ns0:shd ns0:val="clear" ns0:color="auto" ns0:fill="DFD8E8" ns0:themeFill="accent4" ns0:themeFillTint="3F"/>
      </ns0:tcPr>
    </ns0:tblStylePr>
    <ns0:tblStylePr ns0:type="band2Horz">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V ns0:val="single" ns0:color="8064A2" ns0:themeColor="accent4" ns0:sz="8" ns0:space="0"/>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H ns0:val="single" ns0:color="4BACC6" ns0:themeColor="accent5" ns0:sz="8" ns0:space="0"/>
        <ns0:insideV ns0:val="single" ns0:color="4BACC6" ns0:themeColor="accent5"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4BACC6" ns0:themeColor="accent5" ns0:sz="8" ns0:space="0"/>
          <ns0:left ns0:val="single" ns0:color="4BACC6" ns0:themeColor="accent5" ns0:sz="8" ns0:space="0"/>
          <ns0:bottom ns0:val="single" ns0:color="4BACC6" ns0:themeColor="accent5" ns0:sz="18" ns0:space="0"/>
          <ns0:right ns0:val="single" ns0:color="4BACC6" ns0:themeColor="accent5" ns0:sz="8" ns0:space="0"/>
          <ns0:insideH ns0:val="nil"/>
          <ns0:insideV ns0:val="single" ns0:color="4BACC6" ns0:themeColor="accent5"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4BACC6" ns0:themeColor="accent5" ns0:sz="6" ns0:space="0"/>
          <ns0:left ns0:val="single" ns0:color="4BACC6" ns0:themeColor="accent5" ns0:sz="8" ns0:space="0"/>
          <ns0:bottom ns0:val="single" ns0:color="4BACC6" ns0:themeColor="accent5" ns0:sz="8" ns0:space="0"/>
          <ns0:right ns0:val="single" ns0:color="4BACC6" ns0:themeColor="accent5" ns0:sz="8" ns0:space="0"/>
          <ns0:insideH ns0:val="nil"/>
          <ns0:insideV ns0:val="single" ns0:color="4BACC6" ns0:themeColor="accent5"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tcPr>
    </ns0:tblStylePr>
    <ns0:tblStylePr ns0:type="band1Vert">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shd ns0:val="clear" ns0:color="auto" ns0:fill="D2EAF1" ns0:themeFill="accent5" ns0:themeFillTint="3F"/>
      </ns0:tcPr>
    </ns0:tblStylePr>
    <ns0:tblStylePr ns0:type="band1Horz">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V ns0:val="single" ns0:color="4BACC6" ns0:themeColor="accent5" ns0:sz="8" ns0:space="0"/>
        </ns0:tcBorders>
        <ns0:shd ns0:val="clear" ns0:color="auto" ns0:fill="D2EAF1" ns0:themeFill="accent5" ns0:themeFillTint="3F"/>
      </ns0:tcPr>
    </ns0:tblStylePr>
    <ns0:tblStylePr ns0:type="band2Horz">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V ns0:val="single" ns0:color="4BACC6" ns0:themeColor="accent5" ns0:sz="8" ns0:space="0"/>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H ns0:val="single" ns0:color="F79646" ns0:themeColor="accent6" ns0:sz="8" ns0:space="0"/>
        <ns0:insideV ns0:val="single" ns0:color="F79646" ns0:themeColor="accent6"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F79646" ns0:themeColor="accent6" ns0:sz="8" ns0:space="0"/>
          <ns0:left ns0:val="single" ns0:color="F79646" ns0:themeColor="accent6" ns0:sz="8" ns0:space="0"/>
          <ns0:bottom ns0:val="single" ns0:color="F79646" ns0:themeColor="accent6" ns0:sz="18" ns0:space="0"/>
          <ns0:right ns0:val="single" ns0:color="F79646" ns0:themeColor="accent6" ns0:sz="8" ns0:space="0"/>
          <ns0:insideH ns0:val="nil"/>
          <ns0:insideV ns0:val="single" ns0:color="F79646" ns0:themeColor="accent6"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F79646" ns0:themeColor="accent6" ns0:sz="6" ns0:space="0"/>
          <ns0:left ns0:val="single" ns0:color="F79646" ns0:themeColor="accent6" ns0:sz="8" ns0:space="0"/>
          <ns0:bottom ns0:val="single" ns0:color="F79646" ns0:themeColor="accent6" ns0:sz="8" ns0:space="0"/>
          <ns0:right ns0:val="single" ns0:color="F79646" ns0:themeColor="accent6" ns0:sz="8" ns0:space="0"/>
          <ns0:insideH ns0:val="nil"/>
          <ns0:insideV ns0:val="single" ns0:color="F79646" ns0:themeColor="accent6"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tcPr>
    </ns0:tblStylePr>
    <ns0:tblStylePr ns0:type="band1Vert">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shd ns0:val="clear" ns0:color="auto" ns0:fill="FDE4D0" ns0:themeFill="accent6" ns0:themeFillTint="3F"/>
      </ns0:tcPr>
    </ns0:tblStylePr>
    <ns0:tblStylePr ns0:type="band1Horz">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V ns0:val="single" ns0:color="F79646" ns0:themeColor="accent6" ns0:sz="8" ns0:space="0"/>
        </ns0:tcBorders>
        <ns0:shd ns0:val="clear" ns0:color="auto" ns0:fill="FDE4D0" ns0:themeFill="accent6" ns0:themeFillTint="3F"/>
      </ns0:tcPr>
    </ns0:tblStylePr>
    <ns0:tblStylePr ns0:type="band2Horz">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V ns0:val="single" ns0:color="F79646" ns0:themeColor="accent6" ns0:sz="8" ns0:space="0"/>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color="404040" ns0:themeColor="text1" ns0:themeTint="BF" ns0:sz="8"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single" ns0:color="404040" ns0:themeColor="text1"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404040" ns0:themeColor="text1" ns0:themeTint="BF" ns0:sz="8"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color="404040" ns0:themeColor="text1" ns0:themeTint="BF" ns0:sz="6"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color="7BA0CD" ns0:themeColor="accent1" ns0:themeTint="BF" ns0:sz="8"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single" ns0:color="7BA0CD" ns0:themeColor="accent1"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7BA0CD" ns0:themeColor="accent1" ns0:themeTint="BF" ns0:sz="8"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color="7BA0CD" ns0:themeColor="accent1" ns0:themeTint="BF" ns0:sz="6"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color="CF7B79" ns0:themeColor="accent2" ns0:themeTint="BF" ns0:sz="8"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single" ns0:color="CF7B79" ns0:themeColor="accent2"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CF7B79" ns0:themeColor="accent2" ns0:themeTint="BF" ns0:sz="8"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color="CF7B79" ns0:themeColor="accent2" ns0:themeTint="BF" ns0:sz="6"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color="B3CC82" ns0:themeColor="accent3" ns0:themeTint="BF" ns0:sz="8"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single" ns0:color="B3CC82" ns0:themeColor="accent3"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B3CC82" ns0:themeColor="accent3" ns0:themeTint="BF" ns0:sz="8"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color="B3CC82" ns0:themeColor="accent3" ns0:themeTint="BF" ns0:sz="6"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color="9F8AB9" ns0:themeColor="accent4" ns0:themeTint="BF" ns0:sz="8"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single" ns0:color="9F8AB9" ns0:themeColor="accent4"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9F8AB9" ns0:themeColor="accent4" ns0:themeTint="BF" ns0:sz="8"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color="9F8AB9" ns0:themeColor="accent4" ns0:themeTint="BF" ns0:sz="6"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color="78C0D4" ns0:themeColor="accent5" ns0:themeTint="BF" ns0:sz="8"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single" ns0:color="78C0D4" ns0:themeColor="accent5"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78C0D4" ns0:themeColor="accent5" ns0:themeTint="BF" ns0:sz="8"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color="78C0D4" ns0:themeColor="accent5" ns0:themeTint="BF" ns0:sz="6"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color="F9B074" ns0:themeColor="accent6" ns0:themeTint="BF" ns0:sz="8"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single" ns0:color="F9B074" ns0:themeColor="accent6"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F9B074" ns0:themeColor="accent6" ns0:themeTint="BF" ns0:sz="8"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color="F9B074" ns0:themeColor="accent6" ns0:themeTint="BF" ns0:sz="6"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000000" ns0:themeColor="text1" ns0:sz="8" ns0:space="0"/>
        <ns0:bottom ns0:val="single" ns0:color="000000" ns0:themeColor="text1" ns0:sz="8" ns0:space="0"/>
      </ns0:tblBorders>
    </ns0:tblPr>
    <ns0:tblStylePr ns0:type="firstRow">
      <ns0:rPr>
        <ns0:rFonts ns0:asciiTheme="majorHAnsi" ns0:hAnsiTheme="majorHAnsi" ns0:eastAsiaTheme="majorEastAsia" ns0:cstheme="majorBidi"/>
      </ns0:rPr>
      <ns0:tblPr/>
      <ns0:tcPr>
        <ns0:tcBorders>
          <ns0:top ns0:val="nil"/>
          <ns0:bottom ns0:val="single" ns0:color="000000" ns0:themeColor="text1" ns0:sz="8" ns0:space="0"/>
        </ns0:tcBorders>
      </ns0:tcPr>
    </ns0:tblStylePr>
    <ns0:tblStylePr ns0:type="lastRow">
      <ns0:rPr>
        <ns0:b/>
        <ns0:bCs/>
        <ns0:color ns0:val="1F497D" ns0:themeColor="text2"/>
      </ns0:rPr>
      <ns0:tblPr/>
      <ns0:tcPr>
        <ns0:tcBorders>
          <ns0:top ns0:val="single" ns0:color="000000" ns0:themeColor="text1" ns0:sz="8" ns0:space="0"/>
          <ns0:bottom ns0:val="single" ns0:color="000000" ns0:themeColor="text1" ns0:sz="8" ns0:space="0"/>
        </ns0:tcBorders>
      </ns0:tcPr>
    </ns0:tblStylePr>
    <ns0:tblStylePr ns0:type="firstCol">
      <ns0:rPr>
        <ns0:b/>
        <ns0:bCs/>
      </ns0:rPr>
    </ns0:tblStylePr>
    <ns0:tblStylePr ns0:type="lastCol">
      <ns0:rPr>
        <ns0:b/>
        <ns0:bCs/>
      </ns0:rPr>
      <ns0:tblPr/>
      <ns0:tcPr>
        <ns0:tcBorders>
          <ns0:top ns0:val="single" ns0:color="000000" ns0:themeColor="text1" ns0:sz="8" ns0:space="0"/>
          <ns0:bottom ns0:val="single" ns0:color="000000" ns0:themeColor="text1" ns0:sz="8" ns0:space="0"/>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4F81BD" ns0:themeColor="accent1" ns0:sz="8" ns0:space="0"/>
        <ns0:bottom ns0:val="single" ns0:color="4F81BD" ns0:themeColor="accent1" ns0:sz="8" ns0:space="0"/>
      </ns0:tblBorders>
    </ns0:tblPr>
    <ns0:tblStylePr ns0:type="firstRow">
      <ns0:rPr>
        <ns0:rFonts ns0:asciiTheme="majorHAnsi" ns0:hAnsiTheme="majorHAnsi" ns0:eastAsiaTheme="majorEastAsia" ns0:cstheme="majorBidi"/>
      </ns0:rPr>
      <ns0:tblPr/>
      <ns0:tcPr>
        <ns0:tcBorders>
          <ns0:top ns0:val="nil"/>
          <ns0:bottom ns0:val="single" ns0:color="4F81BD" ns0:themeColor="accent1" ns0:sz="8" ns0:space="0"/>
        </ns0:tcBorders>
      </ns0:tcPr>
    </ns0:tblStylePr>
    <ns0:tblStylePr ns0:type="lastRow">
      <ns0:rPr>
        <ns0:b/>
        <ns0:bCs/>
        <ns0:color ns0:val="1F497D" ns0:themeColor="text2"/>
      </ns0:rPr>
      <ns0:tblPr/>
      <ns0:tcPr>
        <ns0:tcBorders>
          <ns0:top ns0:val="single" ns0:color="4F81BD" ns0:themeColor="accent1" ns0:sz="8" ns0:space="0"/>
          <ns0:bottom ns0:val="single" ns0:color="4F81BD" ns0:themeColor="accent1" ns0:sz="8" ns0:space="0"/>
        </ns0:tcBorders>
      </ns0:tcPr>
    </ns0:tblStylePr>
    <ns0:tblStylePr ns0:type="firstCol">
      <ns0:rPr>
        <ns0:b/>
        <ns0:bCs/>
      </ns0:rPr>
    </ns0:tblStylePr>
    <ns0:tblStylePr ns0:type="lastCol">
      <ns0:rPr>
        <ns0:b/>
        <ns0:bCs/>
      </ns0:rPr>
      <ns0:tblPr/>
      <ns0:tcPr>
        <ns0:tcBorders>
          <ns0:top ns0:val="single" ns0:color="4F81BD" ns0:themeColor="accent1" ns0:sz="8" ns0:space="0"/>
          <ns0:bottom ns0:val="single" ns0:color="4F81BD" ns0:themeColor="accent1" ns0:sz="8" ns0:space="0"/>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8" ns0:space="0"/>
        <ns0:bottom ns0:val="single" ns0:color="C0504D" ns0:themeColor="accent2" ns0:sz="8" ns0:space="0"/>
      </ns0:tblBorders>
    </ns0:tblPr>
    <ns0:tblStylePr ns0:type="firstRow">
      <ns0:rPr>
        <ns0:rFonts ns0:asciiTheme="majorHAnsi" ns0:hAnsiTheme="majorHAnsi" ns0:eastAsiaTheme="majorEastAsia" ns0:cstheme="majorBidi"/>
      </ns0:rPr>
      <ns0:tblPr/>
      <ns0:tcPr>
        <ns0:tcBorders>
          <ns0:top ns0:val="nil"/>
          <ns0:bottom ns0:val="single" ns0:color="C0504D" ns0:themeColor="accent2" ns0:sz="8" ns0:space="0"/>
        </ns0:tcBorders>
      </ns0:tcPr>
    </ns0:tblStylePr>
    <ns0:tblStylePr ns0:type="lastRow">
      <ns0:rPr>
        <ns0:b/>
        <ns0:bCs/>
        <ns0:color ns0:val="1F497D" ns0:themeColor="text2"/>
      </ns0:rPr>
      <ns0:tblPr/>
      <ns0:tcPr>
        <ns0:tcBorders>
          <ns0:top ns0:val="single" ns0:color="C0504D" ns0:themeColor="accent2" ns0:sz="8" ns0:space="0"/>
          <ns0:bottom ns0:val="single" ns0:color="C0504D" ns0:themeColor="accent2" ns0:sz="8" ns0:space="0"/>
        </ns0:tcBorders>
      </ns0:tcPr>
    </ns0:tblStylePr>
    <ns0:tblStylePr ns0:type="firstCol">
      <ns0:rPr>
        <ns0:b/>
        <ns0:bCs/>
      </ns0:rPr>
    </ns0:tblStylePr>
    <ns0:tblStylePr ns0:type="lastCol">
      <ns0:rPr>
        <ns0:b/>
        <ns0:bCs/>
      </ns0:rPr>
      <ns0:tblPr/>
      <ns0:tcPr>
        <ns0:tcBorders>
          <ns0:top ns0:val="single" ns0:color="C0504D" ns0:themeColor="accent2" ns0:sz="8" ns0:space="0"/>
          <ns0:bottom ns0:val="single" ns0:color="C0504D" ns0:themeColor="accent2" ns0:sz="8" ns0:space="0"/>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9BBB59" ns0:themeColor="accent3" ns0:sz="8" ns0:space="0"/>
        <ns0:bottom ns0:val="single" ns0:color="9BBB59" ns0:themeColor="accent3" ns0:sz="8" ns0:space="0"/>
      </ns0:tblBorders>
    </ns0:tblPr>
    <ns0:tblStylePr ns0:type="firstRow">
      <ns0:rPr>
        <ns0:rFonts ns0:asciiTheme="majorHAnsi" ns0:hAnsiTheme="majorHAnsi" ns0:eastAsiaTheme="majorEastAsia" ns0:cstheme="majorBidi"/>
      </ns0:rPr>
      <ns0:tblPr/>
      <ns0:tcPr>
        <ns0:tcBorders>
          <ns0:top ns0:val="nil"/>
          <ns0:bottom ns0:val="single" ns0:color="9BBB59" ns0:themeColor="accent3" ns0:sz="8" ns0:space="0"/>
        </ns0:tcBorders>
      </ns0:tcPr>
    </ns0:tblStylePr>
    <ns0:tblStylePr ns0:type="lastRow">
      <ns0:rPr>
        <ns0:b/>
        <ns0:bCs/>
        <ns0:color ns0:val="1F497D" ns0:themeColor="text2"/>
      </ns0:rPr>
      <ns0:tblPr/>
      <ns0:tcPr>
        <ns0:tcBorders>
          <ns0:top ns0:val="single" ns0:color="9BBB59" ns0:themeColor="accent3" ns0:sz="8" ns0:space="0"/>
          <ns0:bottom ns0:val="single" ns0:color="9BBB59" ns0:themeColor="accent3" ns0:sz="8" ns0:space="0"/>
        </ns0:tcBorders>
      </ns0:tcPr>
    </ns0:tblStylePr>
    <ns0:tblStylePr ns0:type="firstCol">
      <ns0:rPr>
        <ns0:b/>
        <ns0:bCs/>
      </ns0:rPr>
    </ns0:tblStylePr>
    <ns0:tblStylePr ns0:type="lastCol">
      <ns0:rPr>
        <ns0:b/>
        <ns0:bCs/>
      </ns0:rPr>
      <ns0:tblPr/>
      <ns0:tcPr>
        <ns0:tcBorders>
          <ns0:top ns0:val="single" ns0:color="9BBB59" ns0:themeColor="accent3" ns0:sz="8" ns0:space="0"/>
          <ns0:bottom ns0:val="single" ns0:color="9BBB59" ns0:themeColor="accent3" ns0:sz="8" ns0:space="0"/>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8064A2" ns0:themeColor="accent4" ns0:sz="8" ns0:space="0"/>
        <ns0:bottom ns0:val="single" ns0:color="8064A2" ns0:themeColor="accent4" ns0:sz="8" ns0:space="0"/>
      </ns0:tblBorders>
    </ns0:tblPr>
    <ns0:tblStylePr ns0:type="firstRow">
      <ns0:rPr>
        <ns0:rFonts ns0:asciiTheme="majorHAnsi" ns0:hAnsiTheme="majorHAnsi" ns0:eastAsiaTheme="majorEastAsia" ns0:cstheme="majorBidi"/>
      </ns0:rPr>
      <ns0:tblPr/>
      <ns0:tcPr>
        <ns0:tcBorders>
          <ns0:top ns0:val="nil"/>
          <ns0:bottom ns0:val="single" ns0:color="8064A2" ns0:themeColor="accent4" ns0:sz="8" ns0:space="0"/>
        </ns0:tcBorders>
      </ns0:tcPr>
    </ns0:tblStylePr>
    <ns0:tblStylePr ns0:type="lastRow">
      <ns0:rPr>
        <ns0:b/>
        <ns0:bCs/>
        <ns0:color ns0:val="1F497D" ns0:themeColor="text2"/>
      </ns0:rPr>
      <ns0:tblPr/>
      <ns0:tcPr>
        <ns0:tcBorders>
          <ns0:top ns0:val="single" ns0:color="8064A2" ns0:themeColor="accent4" ns0:sz="8" ns0:space="0"/>
          <ns0:bottom ns0:val="single" ns0:color="8064A2" ns0:themeColor="accent4" ns0:sz="8" ns0:space="0"/>
        </ns0:tcBorders>
      </ns0:tcPr>
    </ns0:tblStylePr>
    <ns0:tblStylePr ns0:type="firstCol">
      <ns0:rPr>
        <ns0:b/>
        <ns0:bCs/>
      </ns0:rPr>
    </ns0:tblStylePr>
    <ns0:tblStylePr ns0:type="lastCol">
      <ns0:rPr>
        <ns0:b/>
        <ns0:bCs/>
      </ns0:rPr>
      <ns0:tblPr/>
      <ns0:tcPr>
        <ns0:tcBorders>
          <ns0:top ns0:val="single" ns0:color="8064A2" ns0:themeColor="accent4" ns0:sz="8" ns0:space="0"/>
          <ns0:bottom ns0:val="single" ns0:color="8064A2" ns0:themeColor="accent4" ns0:sz="8" ns0:space="0"/>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4BACC6" ns0:themeColor="accent5" ns0:sz="8" ns0:space="0"/>
        <ns0:bottom ns0:val="single" ns0:color="4BACC6" ns0:themeColor="accent5" ns0:sz="8" ns0:space="0"/>
      </ns0:tblBorders>
    </ns0:tblPr>
    <ns0:tblStylePr ns0:type="firstRow">
      <ns0:rPr>
        <ns0:rFonts ns0:asciiTheme="majorHAnsi" ns0:hAnsiTheme="majorHAnsi" ns0:eastAsiaTheme="majorEastAsia" ns0:cstheme="majorBidi"/>
      </ns0:rPr>
      <ns0:tblPr/>
      <ns0:tcPr>
        <ns0:tcBorders>
          <ns0:top ns0:val="nil"/>
          <ns0:bottom ns0:val="single" ns0:color="4BACC6" ns0:themeColor="accent5" ns0:sz="8" ns0:space="0"/>
        </ns0:tcBorders>
      </ns0:tcPr>
    </ns0:tblStylePr>
    <ns0:tblStylePr ns0:type="lastRow">
      <ns0:rPr>
        <ns0:b/>
        <ns0:bCs/>
        <ns0:color ns0:val="1F497D" ns0:themeColor="text2"/>
      </ns0:rPr>
      <ns0:tblPr/>
      <ns0:tcPr>
        <ns0:tcBorders>
          <ns0:top ns0:val="single" ns0:color="4BACC6" ns0:themeColor="accent5" ns0:sz="8" ns0:space="0"/>
          <ns0:bottom ns0:val="single" ns0:color="4BACC6" ns0:themeColor="accent5" ns0:sz="8" ns0:space="0"/>
        </ns0:tcBorders>
      </ns0:tcPr>
    </ns0:tblStylePr>
    <ns0:tblStylePr ns0:type="firstCol">
      <ns0:rPr>
        <ns0:b/>
        <ns0:bCs/>
      </ns0:rPr>
    </ns0:tblStylePr>
    <ns0:tblStylePr ns0:type="lastCol">
      <ns0:rPr>
        <ns0:b/>
        <ns0:bCs/>
      </ns0:rPr>
      <ns0:tblPr/>
      <ns0:tcPr>
        <ns0:tcBorders>
          <ns0:top ns0:val="single" ns0:color="4BACC6" ns0:themeColor="accent5" ns0:sz="8" ns0:space="0"/>
          <ns0:bottom ns0:val="single" ns0:color="4BACC6" ns0:themeColor="accent5" ns0:sz="8" ns0:space="0"/>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F79646" ns0:themeColor="accent6" ns0:sz="8" ns0:space="0"/>
        <ns0:bottom ns0:val="single" ns0:color="F79646" ns0:themeColor="accent6" ns0:sz="8" ns0:space="0"/>
      </ns0:tblBorders>
    </ns0:tblPr>
    <ns0:tblStylePr ns0:type="firstRow">
      <ns0:rPr>
        <ns0:rFonts ns0:asciiTheme="majorHAnsi" ns0:hAnsiTheme="majorHAnsi" ns0:eastAsiaTheme="majorEastAsia" ns0:cstheme="majorBidi"/>
      </ns0:rPr>
      <ns0:tblPr/>
      <ns0:tcPr>
        <ns0:tcBorders>
          <ns0:top ns0:val="nil"/>
          <ns0:bottom ns0:val="single" ns0:color="F79646" ns0:themeColor="accent6" ns0:sz="8" ns0:space="0"/>
        </ns0:tcBorders>
      </ns0:tcPr>
    </ns0:tblStylePr>
    <ns0:tblStylePr ns0:type="lastRow">
      <ns0:rPr>
        <ns0:b/>
        <ns0:bCs/>
        <ns0:color ns0:val="1F497D" ns0:themeColor="text2"/>
      </ns0:rPr>
      <ns0:tblPr/>
      <ns0:tcPr>
        <ns0:tcBorders>
          <ns0:top ns0:val="single" ns0:color="F79646" ns0:themeColor="accent6" ns0:sz="8" ns0:space="0"/>
          <ns0:bottom ns0:val="single" ns0:color="F79646" ns0:themeColor="accent6" ns0:sz="8" ns0:space="0"/>
        </ns0:tcBorders>
      </ns0:tcPr>
    </ns0:tblStylePr>
    <ns0:tblStylePr ns0:type="firstCol">
      <ns0:rPr>
        <ns0:b/>
        <ns0:bCs/>
      </ns0:rPr>
    </ns0:tblStylePr>
    <ns0:tblStylePr ns0:type="lastCol">
      <ns0:rPr>
        <ns0:b/>
        <ns0:bCs/>
      </ns0:rPr>
      <ns0:tblPr/>
      <ns0:tcPr>
        <ns0:tcBorders>
          <ns0:top ns0:val="single" ns0:color="F79646" ns0:themeColor="accent6" ns0:sz="8" ns0:space="0"/>
          <ns0:bottom ns0:val="single" ns0:color="F79646" ns0:themeColor="accent6" ns0:sz="8" ns0:space="0"/>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blBorders>
    </ns0:tblPr>
    <ns0:tblStylePr ns0:type="firstRow">
      <ns0:rPr>
        <ns0:sz ns0:val="24"/>
        <ns0:szCs ns0:val="24"/>
      </ns0:rPr>
      <ns0:tblPr/>
      <ns0:tcPr>
        <ns0:tcBorders>
          <ns0:top ns0:val="nil"/>
          <ns0:left ns0:val="nil"/>
          <ns0:bottom ns0:val="single" ns0:color="000000" ns0:themeColor="text1" ns0:sz="24" ns0:space="0"/>
          <ns0:right ns0:val="nil"/>
          <ns0:insideH ns0:val="nil"/>
          <ns0:insideV ns0:val="nil"/>
        </ns0:tcBorders>
        <ns0:shd ns0:val="clear" ns0:color="auto" ns0:fill="FFFFFF" ns0:themeFill="background1"/>
      </ns0:tcPr>
    </ns0:tblStylePr>
    <ns0:tblStylePr ns0:type="lastRow">
      <ns0:tblPr/>
      <ns0:tcPr>
        <ns0:tcBorders>
          <ns0:top ns0:val="single" ns0:color="000000" ns0:themeColor="text1"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000000" ns0:themeColor="text1" ns0:sz="8" ns0:space="0"/>
          <ns0:insideH ns0:val="nil"/>
          <ns0:insideV ns0:val="nil"/>
        </ns0:tcBorders>
        <ns0:shd ns0:val="clear" ns0:color="auto" ns0:fill="FFFFFF" ns0:themeFill="background1"/>
      </ns0:tcPr>
    </ns0:tblStylePr>
    <ns0:tblStylePr ns0:type="lastCol">
      <ns0:tblPr/>
      <ns0:tcPr>
        <ns0:tcBorders>
          <ns0:top ns0:val="nil"/>
          <ns0:left ns0:val="single" ns0:color="000000" ns0:themeColor="text1"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blBorders>
    </ns0:tblPr>
    <ns0:tblStylePr ns0:type="firstRow">
      <ns0:rPr>
        <ns0:sz ns0:val="24"/>
        <ns0:szCs ns0:val="24"/>
      </ns0:rPr>
      <ns0:tblPr/>
      <ns0:tcPr>
        <ns0:tcBorders>
          <ns0:top ns0:val="nil"/>
          <ns0:left ns0:val="nil"/>
          <ns0:bottom ns0:val="single" ns0:color="4F81BD" ns0:themeColor="accent1" ns0:sz="24" ns0:space="0"/>
          <ns0:right ns0:val="nil"/>
          <ns0:insideH ns0:val="nil"/>
          <ns0:insideV ns0:val="nil"/>
        </ns0:tcBorders>
        <ns0:shd ns0:val="clear" ns0:color="auto" ns0:fill="FFFFFF" ns0:themeFill="background1"/>
      </ns0:tcPr>
    </ns0:tblStylePr>
    <ns0:tblStylePr ns0:type="lastRow">
      <ns0:tblPr/>
      <ns0:tcPr>
        <ns0:tcBorders>
          <ns0:top ns0:val="single" ns0:color="4F81BD" ns0:themeColor="accent1"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4F81BD" ns0:themeColor="accent1" ns0:sz="8" ns0:space="0"/>
          <ns0:insideH ns0:val="nil"/>
          <ns0:insideV ns0:val="nil"/>
        </ns0:tcBorders>
        <ns0:shd ns0:val="clear" ns0:color="auto" ns0:fill="FFFFFF" ns0:themeFill="background1"/>
      </ns0:tcPr>
    </ns0:tblStylePr>
    <ns0:tblStylePr ns0:type="lastCol">
      <ns0:tblPr/>
      <ns0:tcPr>
        <ns0:tcBorders>
          <ns0:top ns0:val="nil"/>
          <ns0:left ns0:val="single" ns0:color="4F81BD" ns0:themeColor="accent1"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blBorders>
    </ns0:tblPr>
    <ns0:tblStylePr ns0:type="firstRow">
      <ns0:rPr>
        <ns0:sz ns0:val="24"/>
        <ns0:szCs ns0:val="24"/>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tblPr/>
      <ns0:tcPr>
        <ns0:tcBorders>
          <ns0:top ns0:val="single" ns0:color="C0504D" ns0:themeColor="accent2"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C0504D" ns0:themeColor="accent2" ns0:sz="8" ns0:space="0"/>
          <ns0:insideH ns0:val="nil"/>
          <ns0:insideV ns0:val="nil"/>
        </ns0:tcBorders>
        <ns0:shd ns0:val="clear" ns0:color="auto" ns0:fill="FFFFFF" ns0:themeFill="background1"/>
      </ns0:tcPr>
    </ns0:tblStylePr>
    <ns0:tblStylePr ns0:type="lastCol">
      <ns0:tblPr/>
      <ns0:tcPr>
        <ns0:tcBorders>
          <ns0:top ns0:val="nil"/>
          <ns0:left ns0:val="single" ns0:color="C0504D" ns0:themeColor="accent2"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blBorders>
    </ns0:tblPr>
    <ns0:tblStylePr ns0:type="firstRow">
      <ns0:rPr>
        <ns0:sz ns0:val="24"/>
        <ns0:szCs ns0:val="24"/>
      </ns0:rPr>
      <ns0:tblPr/>
      <ns0:tcPr>
        <ns0:tcBorders>
          <ns0:top ns0:val="nil"/>
          <ns0:left ns0:val="nil"/>
          <ns0:bottom ns0:val="single" ns0:color="9BBB59" ns0:themeColor="accent3" ns0:sz="24" ns0:space="0"/>
          <ns0:right ns0:val="nil"/>
          <ns0:insideH ns0:val="nil"/>
          <ns0:insideV ns0:val="nil"/>
        </ns0:tcBorders>
        <ns0:shd ns0:val="clear" ns0:color="auto" ns0:fill="FFFFFF" ns0:themeFill="background1"/>
      </ns0:tcPr>
    </ns0:tblStylePr>
    <ns0:tblStylePr ns0:type="lastRow">
      <ns0:tblPr/>
      <ns0:tcPr>
        <ns0:tcBorders>
          <ns0:top ns0:val="single" ns0:color="9BBB59" ns0:themeColor="accent3"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9BBB59" ns0:themeColor="accent3" ns0:sz="8" ns0:space="0"/>
          <ns0:insideH ns0:val="nil"/>
          <ns0:insideV ns0:val="nil"/>
        </ns0:tcBorders>
        <ns0:shd ns0:val="clear" ns0:color="auto" ns0:fill="FFFFFF" ns0:themeFill="background1"/>
      </ns0:tcPr>
    </ns0:tblStylePr>
    <ns0:tblStylePr ns0:type="lastCol">
      <ns0:tblPr/>
      <ns0:tcPr>
        <ns0:tcBorders>
          <ns0:top ns0:val="nil"/>
          <ns0:left ns0:val="single" ns0:color="9BBB59" ns0:themeColor="accent3"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blBorders>
    </ns0:tblPr>
    <ns0:tblStylePr ns0:type="firstRow">
      <ns0:rPr>
        <ns0:sz ns0:val="24"/>
        <ns0:szCs ns0:val="24"/>
      </ns0:rPr>
      <ns0:tblPr/>
      <ns0:tcPr>
        <ns0:tcBorders>
          <ns0:top ns0:val="nil"/>
          <ns0:left ns0:val="nil"/>
          <ns0:bottom ns0:val="single" ns0:color="8064A2" ns0:themeColor="accent4" ns0:sz="24" ns0:space="0"/>
          <ns0:right ns0:val="nil"/>
          <ns0:insideH ns0:val="nil"/>
          <ns0:insideV ns0:val="nil"/>
        </ns0:tcBorders>
        <ns0:shd ns0:val="clear" ns0:color="auto" ns0:fill="FFFFFF" ns0:themeFill="background1"/>
      </ns0:tcPr>
    </ns0:tblStylePr>
    <ns0:tblStylePr ns0:type="lastRow">
      <ns0:tblPr/>
      <ns0:tcPr>
        <ns0:tcBorders>
          <ns0:top ns0:val="single" ns0:color="8064A2" ns0:themeColor="accent4"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8064A2" ns0:themeColor="accent4" ns0:sz="8" ns0:space="0"/>
          <ns0:insideH ns0:val="nil"/>
          <ns0:insideV ns0:val="nil"/>
        </ns0:tcBorders>
        <ns0:shd ns0:val="clear" ns0:color="auto" ns0:fill="FFFFFF" ns0:themeFill="background1"/>
      </ns0:tcPr>
    </ns0:tblStylePr>
    <ns0:tblStylePr ns0:type="lastCol">
      <ns0:tblPr/>
      <ns0:tcPr>
        <ns0:tcBorders>
          <ns0:top ns0:val="nil"/>
          <ns0:left ns0:val="single" ns0:color="8064A2" ns0:themeColor="accent4"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blBorders>
    </ns0:tblPr>
    <ns0:tblStylePr ns0:type="firstRow">
      <ns0:rPr>
        <ns0:sz ns0:val="24"/>
        <ns0:szCs ns0:val="24"/>
      </ns0:rPr>
      <ns0:tblPr/>
      <ns0:tcPr>
        <ns0:tcBorders>
          <ns0:top ns0:val="nil"/>
          <ns0:left ns0:val="nil"/>
          <ns0:bottom ns0:val="single" ns0:color="4BACC6" ns0:themeColor="accent5" ns0:sz="24" ns0:space="0"/>
          <ns0:right ns0:val="nil"/>
          <ns0:insideH ns0:val="nil"/>
          <ns0:insideV ns0:val="nil"/>
        </ns0:tcBorders>
        <ns0:shd ns0:val="clear" ns0:color="auto" ns0:fill="FFFFFF" ns0:themeFill="background1"/>
      </ns0:tcPr>
    </ns0:tblStylePr>
    <ns0:tblStylePr ns0:type="lastRow">
      <ns0:tblPr/>
      <ns0:tcPr>
        <ns0:tcBorders>
          <ns0:top ns0:val="single" ns0:color="4BACC6" ns0:themeColor="accent5"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4BACC6" ns0:themeColor="accent5" ns0:sz="8" ns0:space="0"/>
          <ns0:insideH ns0:val="nil"/>
          <ns0:insideV ns0:val="nil"/>
        </ns0:tcBorders>
        <ns0:shd ns0:val="clear" ns0:color="auto" ns0:fill="FFFFFF" ns0:themeFill="background1"/>
      </ns0:tcPr>
    </ns0:tblStylePr>
    <ns0:tblStylePr ns0:type="lastCol">
      <ns0:tblPr/>
      <ns0:tcPr>
        <ns0:tcBorders>
          <ns0:top ns0:val="nil"/>
          <ns0:left ns0:val="single" ns0:color="4BACC6" ns0:themeColor="accent5"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blBorders>
    </ns0:tblPr>
    <ns0:tblStylePr ns0:type="firstRow">
      <ns0:rPr>
        <ns0:sz ns0:val="24"/>
        <ns0:szCs ns0:val="24"/>
      </ns0:rPr>
      <ns0:tblPr/>
      <ns0:tcPr>
        <ns0:tcBorders>
          <ns0:top ns0:val="nil"/>
          <ns0:left ns0:val="nil"/>
          <ns0:bottom ns0:val="single" ns0:color="F79646" ns0:themeColor="accent6" ns0:sz="24" ns0:space="0"/>
          <ns0:right ns0:val="nil"/>
          <ns0:insideH ns0:val="nil"/>
          <ns0:insideV ns0:val="nil"/>
        </ns0:tcBorders>
        <ns0:shd ns0:val="clear" ns0:color="auto" ns0:fill="FFFFFF" ns0:themeFill="background1"/>
      </ns0:tcPr>
    </ns0:tblStylePr>
    <ns0:tblStylePr ns0:type="lastRow">
      <ns0:tblPr/>
      <ns0:tcPr>
        <ns0:tcBorders>
          <ns0:top ns0:val="single" ns0:color="F79646" ns0:themeColor="accent6"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F79646" ns0:themeColor="accent6" ns0:sz="8" ns0:space="0"/>
          <ns0:insideH ns0:val="nil"/>
          <ns0:insideV ns0:val="nil"/>
        </ns0:tcBorders>
        <ns0:shd ns0:val="clear" ns0:color="auto" ns0:fill="FFFFFF" ns0:themeFill="background1"/>
      </ns0:tcPr>
    </ns0:tblStylePr>
    <ns0:tblStylePr ns0:type="lastCol">
      <ns0:tblPr/>
      <ns0:tcPr>
        <ns0:tcBorders>
          <ns0:top ns0:val="nil"/>
          <ns0:left ns0:val="single" ns0:color="F79646" ns0:themeColor="accent6"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color="404040" ns0:themeColor="text1" ns0:themeTint="BF" ns0:sz="8"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single" ns0:color="404040" ns0:themeColor="text1" ns0:themeTint="BF" ns0:sz="8" ns0:space="0"/>
        <ns0:insideV ns0:val="single" ns0:color="404040" ns0:themeColor="text1" ns0:themeTint="BF" ns0:sz="8" ns0:space="0"/>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color="404040" ns0:themeColor="text1"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color="7BA0CD" ns0:themeColor="accent1" ns0:themeTint="BF" ns0:sz="8"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single" ns0:color="7BA0CD" ns0:themeColor="accent1" ns0:themeTint="BF" ns0:sz="8" ns0:space="0"/>
        <ns0:insideV ns0:val="single" ns0:color="7BA0CD" ns0:themeColor="accent1" ns0:themeTint="BF" ns0:sz="8" ns0:space="0"/>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color="7BA0CD" ns0:themeColor="accent1"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color="CF7B79" ns0:themeColor="accent2" ns0:themeTint="BF" ns0:sz="8"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single" ns0:color="CF7B79" ns0:themeColor="accent2" ns0:themeTint="BF" ns0:sz="8" ns0:space="0"/>
        <ns0:insideV ns0:val="single" ns0:color="CF7B79" ns0:themeColor="accent2" ns0:themeTint="BF" ns0:sz="8" ns0:space="0"/>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color="CF7B79" ns0:themeColor="accent2"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color="B3CC82" ns0:themeColor="accent3" ns0:themeTint="BF" ns0:sz="8"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single" ns0:color="B3CC82" ns0:themeColor="accent3" ns0:themeTint="BF" ns0:sz="8" ns0:space="0"/>
        <ns0:insideV ns0:val="single" ns0:color="B3CC82" ns0:themeColor="accent3" ns0:themeTint="BF" ns0:sz="8" ns0:space="0"/>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color="B3CC82" ns0:themeColor="accent3"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color="9F8AB9" ns0:themeColor="accent4" ns0:themeTint="BF" ns0:sz="8"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single" ns0:color="9F8AB9" ns0:themeColor="accent4" ns0:themeTint="BF" ns0:sz="8" ns0:space="0"/>
        <ns0:insideV ns0:val="single" ns0:color="9F8AB9" ns0:themeColor="accent4" ns0:themeTint="BF" ns0:sz="8" ns0:space="0"/>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color="9F8AB9" ns0:themeColor="accent4"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color="78C0D4" ns0:themeColor="accent5" ns0:themeTint="BF" ns0:sz="8"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single" ns0:color="78C0D4" ns0:themeColor="accent5" ns0:themeTint="BF" ns0:sz="8" ns0:space="0"/>
        <ns0:insideV ns0:val="single" ns0:color="78C0D4" ns0:themeColor="accent5" ns0:themeTint="BF" ns0:sz="8" ns0:space="0"/>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color="78C0D4" ns0:themeColor="accent5"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color="F9B074" ns0:themeColor="accent6" ns0:themeTint="BF" ns0:sz="8"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single" ns0:color="F9B074" ns0:themeColor="accent6" ns0:themeTint="BF" ns0:sz="8" ns0:space="0"/>
        <ns0:insideV ns0:val="single" ns0:color="F9B074" ns0:themeColor="accent6" ns0:themeTint="BF" ns0:sz="8" ns0:space="0"/>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color="F9B074" ns0:themeColor="accent6"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H ns0:val="single" ns0:color="000000" ns0:themeColor="text1" ns0:sz="8" ns0:space="0"/>
        <ns0:insideV ns0:val="single" ns0:color="000000" ns0:themeColor="text1" ns0:sz="8" ns0:space="0"/>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color="000000" ns0:themeColor="text1" ns0:sz="6" ns0:space="0"/>
          <ns0:insideV ns0:val="single" ns0:color="000000" ns0:themeColor="text1" ns0:sz="6" ns0:space="0"/>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H ns0:val="single" ns0:color="4F81BD" ns0:themeColor="accent1" ns0:sz="8" ns0:space="0"/>
        <ns0:insideV ns0:val="single" ns0:color="4F81BD" ns0:themeColor="accent1" ns0:sz="8" ns0:space="0"/>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color="4F81BD" ns0:themeColor="accent1" ns0:sz="6" ns0:space="0"/>
          <ns0:insideV ns0:val="single" ns0:color="4F81BD" ns0:themeColor="accent1" ns0:sz="6" ns0:space="0"/>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H ns0:val="single" ns0:color="C0504D" ns0:themeColor="accent2" ns0:sz="8" ns0:space="0"/>
        <ns0:insideV ns0:val="single" ns0:color="C0504D" ns0:themeColor="accent2" ns0:sz="8" ns0:space="0"/>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color="C0504D" ns0:themeColor="accent2" ns0:sz="6" ns0:space="0"/>
          <ns0:insideV ns0:val="single" ns0:color="C0504D" ns0:themeColor="accent2" ns0:sz="6" ns0:space="0"/>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H ns0:val="single" ns0:color="9BBB59" ns0:themeColor="accent3" ns0:sz="8" ns0:space="0"/>
        <ns0:insideV ns0:val="single" ns0:color="9BBB59" ns0:themeColor="accent3" ns0:sz="8" ns0:space="0"/>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color="9BBB59" ns0:themeColor="accent3" ns0:sz="6" ns0:space="0"/>
          <ns0:insideV ns0:val="single" ns0:color="9BBB59" ns0:themeColor="accent3" ns0:sz="6" ns0:space="0"/>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H ns0:val="single" ns0:color="8064A2" ns0:themeColor="accent4" ns0:sz="8" ns0:space="0"/>
        <ns0:insideV ns0:val="single" ns0:color="8064A2" ns0:themeColor="accent4" ns0:sz="8" ns0:space="0"/>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color="8064A2" ns0:themeColor="accent4" ns0:sz="6" ns0:space="0"/>
          <ns0:insideV ns0:val="single" ns0:color="8064A2" ns0:themeColor="accent4" ns0:sz="6" ns0:space="0"/>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H ns0:val="single" ns0:color="4BACC6" ns0:themeColor="accent5" ns0:sz="8" ns0:space="0"/>
        <ns0:insideV ns0:val="single" ns0:color="4BACC6" ns0:themeColor="accent5" ns0:sz="8" ns0:space="0"/>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color="4BACC6" ns0:themeColor="accent5" ns0:sz="6" ns0:space="0"/>
          <ns0:insideV ns0:val="single" ns0:color="4BACC6" ns0:themeColor="accent5" ns0:sz="6" ns0:space="0"/>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H ns0:val="single" ns0:color="F79646" ns0:themeColor="accent6" ns0:sz="8" ns0:space="0"/>
        <ns0:insideV ns0:val="single" ns0:color="F79646" ns0:themeColor="accent6" ns0:sz="8" ns0:space="0"/>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color="F79646" ns0:themeColor="accent6" ns0:sz="6" ns0:space="0"/>
          <ns0:insideV ns0:val="single" ns0:color="F79646" ns0:themeColor="accent6" ns0:sz="6" ns0:space="0"/>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000000" ns0:themeFill="text1"/>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808080" ns0:themeFill="text1"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4F81BD" ns0:themeFill="accent1"/>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A7BFDE" ns0:themeFill="accent1"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C0504D" ns0:themeFill="accent2"/>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DFA7A6" ns0:themeFill="accent2"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9BBB59" ns0:themeFill="accent3"/>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CDDDAC" ns0:themeFill="accent3"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8064A2" ns0:themeFill="accent4"/>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BFB1D0" ns0:themeFill="accent4"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4BACC6" ns0:themeFill="accent5"/>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A5D5E2" ns0:themeFill="accent5"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F79646" ns0:themeFill="accent6"/>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FBCAA2" ns0:themeFill="accent6"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000000" ns0:themeFill="text1"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365F91" ns0:themeFill="accent1"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943634" ns0:themeFill="accent2"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76923C" ns0:themeFill="accent3"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5F497A" ns0:themeFill="accent4"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31849B" ns0:themeFill="accent5"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E36C0A" ns0:themeFill="accent6"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24" ns0:space="0"/>
        <ns0:left ns0:val="single" ns0:color="000000" ns0:themeColor="text1" ns0:sz="4" ns0:space="0"/>
        <ns0:bottom ns0:val="single" ns0:color="000000" ns0:themeColor="text1" ns0:sz="4" ns0:space="0"/>
        <ns0:right ns0:val="single" ns0:color="000000" ns0:themeColor="text1" ns0:sz="4" ns0:space="0"/>
        <ns0:insideH ns0:val="single" ns0:color="FFFFFF" ns0:themeColor="background1" ns0:sz="4" ns0:space="0"/>
        <ns0:insideV ns0:val="single" ns0:color="FFFFFF" ns0:themeColor="background1" ns0:sz="4" ns0:space="0"/>
      </ns0:tblBorders>
    </ns0:tblPr>
    <ns0:tcPr>
      <ns0:shd ns0:val="clear" ns0:color="auto" ns0:fill="E6E6E6" ns0:themeFill="text1" ns0:themeFillTint="19"/>
    </ns0:tcPr>
    <ns0:tblStylePr ns0:type="firstRow">
      <ns0:rPr>
        <ns0:b/>
        <ns0:bCs/>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color="000000" ns0:themeColor="text1" ns0:themeShade="99" ns0:sz="4" ns0:space="0"/>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24" ns0:space="0"/>
        <ns0:left ns0:val="single" ns0:color="4F81BD" ns0:themeColor="accent1" ns0:sz="4" ns0:space="0"/>
        <ns0:bottom ns0:val="single" ns0:color="4F81BD" ns0:themeColor="accent1" ns0:sz="4" ns0:space="0"/>
        <ns0:right ns0:val="single" ns0:color="4F81BD" ns0:themeColor="accent1" ns0:sz="4" ns0:space="0"/>
        <ns0:insideH ns0:val="single" ns0:color="FFFFFF" ns0:themeColor="background1" ns0:sz="4" ns0:space="0"/>
        <ns0:insideV ns0:val="single" ns0:color="FFFFFF" ns0:themeColor="background1" ns0:sz="4" ns0:space="0"/>
      </ns0:tblBorders>
    </ns0:tblPr>
    <ns0:tcPr>
      <ns0:shd ns0:val="clear" ns0:color="auto" ns0:fill="EDF2F8" ns0:themeFill="accent1" ns0:themeFillTint="19"/>
    </ns0:tcPr>
    <ns0:tblStylePr ns0:type="firstRow">
      <ns0:rPr>
        <ns0:b/>
        <ns0:bCs/>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color="2C4C74" ns0:themeColor="accent1" ns0:themeShade="99" ns0:sz="4" ns0:space="0"/>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24" ns0:space="0"/>
        <ns0:left ns0:val="single" ns0:color="C0504D" ns0:themeColor="accent2" ns0:sz="4" ns0:space="0"/>
        <ns0:bottom ns0:val="single" ns0:color="C0504D" ns0:themeColor="accent2" ns0:sz="4" ns0:space="0"/>
        <ns0:right ns0:val="single" ns0:color="C0504D" ns0:themeColor="accent2" ns0:sz="4" ns0:space="0"/>
        <ns0:insideH ns0:val="single" ns0:color="FFFFFF" ns0:themeColor="background1" ns0:sz="4" ns0:space="0"/>
        <ns0:insideV ns0:val="single" ns0:color="FFFFFF" ns0:themeColor="background1" ns0:sz="4" ns0:space="0"/>
      </ns0:tblBorders>
    </ns0:tblPr>
    <ns0:tcPr>
      <ns0:shd ns0:val="clear" ns0:color="auto" ns0:fill="F8EDED" ns0:themeFill="accent2" ns0:themeFillTint="19"/>
    </ns0:tcPr>
    <ns0:tblStylePr ns0:type="firstRow">
      <ns0:rPr>
        <ns0:b/>
        <ns0:bCs/>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color="772C2A" ns0:themeColor="accent2" ns0:themeShade="99" ns0:sz="4" ns0:space="0"/>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8064A2" ns0:themeColor="accent4" ns0:sz="24" ns0:space="0"/>
        <ns0:left ns0:val="single" ns0:color="9BBB59" ns0:themeColor="accent3" ns0:sz="4" ns0:space="0"/>
        <ns0:bottom ns0:val="single" ns0:color="9BBB59" ns0:themeColor="accent3" ns0:sz="4" ns0:space="0"/>
        <ns0:right ns0:val="single" ns0:color="9BBB59" ns0:themeColor="accent3" ns0:sz="4" ns0:space="0"/>
        <ns0:insideH ns0:val="single" ns0:color="FFFFFF" ns0:themeColor="background1" ns0:sz="4" ns0:space="0"/>
        <ns0:insideV ns0:val="single" ns0:color="FFFFFF" ns0:themeColor="background1" ns0:sz="4" ns0:space="0"/>
      </ns0:tblBorders>
    </ns0:tblPr>
    <ns0:tcPr>
      <ns0:shd ns0:val="clear" ns0:color="auto" ns0:fill="F5F8EE" ns0:themeFill="accent3" ns0:themeFillTint="19"/>
    </ns0:tcPr>
    <ns0:tblStylePr ns0:type="firstRow">
      <ns0:rPr>
        <ns0:b/>
        <ns0:bCs/>
      </ns0:rPr>
      <ns0:tblPr/>
      <ns0:tcPr>
        <ns0:tcBorders>
          <ns0:top ns0:val="nil"/>
          <ns0:left ns0:val="nil"/>
          <ns0:bottom ns0:val="single" ns0:color="8064A2" ns0:themeColor="accent4"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color="5E7530" ns0:themeColor="accent3" ns0:themeShade="99" ns0:sz="4" ns0:space="0"/>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9BBB59" ns0:themeColor="accent3" ns0:sz="24" ns0:space="0"/>
        <ns0:left ns0:val="single" ns0:color="8064A2" ns0:themeColor="accent4" ns0:sz="4" ns0:space="0"/>
        <ns0:bottom ns0:val="single" ns0:color="8064A2" ns0:themeColor="accent4" ns0:sz="4" ns0:space="0"/>
        <ns0:right ns0:val="single" ns0:color="8064A2" ns0:themeColor="accent4" ns0:sz="4" ns0:space="0"/>
        <ns0:insideH ns0:val="single" ns0:color="FFFFFF" ns0:themeColor="background1" ns0:sz="4" ns0:space="0"/>
        <ns0:insideV ns0:val="single" ns0:color="FFFFFF" ns0:themeColor="background1" ns0:sz="4" ns0:space="0"/>
      </ns0:tblBorders>
    </ns0:tblPr>
    <ns0:tcPr>
      <ns0:shd ns0:val="clear" ns0:color="auto" ns0:fill="F2EFF6" ns0:themeFill="accent4" ns0:themeFillTint="19"/>
    </ns0:tcPr>
    <ns0:tblStylePr ns0:type="firstRow">
      <ns0:rPr>
        <ns0:b/>
        <ns0:bCs/>
      </ns0:rPr>
      <ns0:tblPr/>
      <ns0:tcPr>
        <ns0:tcBorders>
          <ns0:top ns0:val="nil"/>
          <ns0:left ns0:val="nil"/>
          <ns0:bottom ns0:val="single" ns0:color="9BBB59" ns0:themeColor="accent3"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color="4C3B62" ns0:themeColor="accent4" ns0:themeShade="99" ns0:sz="4" ns0:space="0"/>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F79646" ns0:themeColor="accent6" ns0:sz="24" ns0:space="0"/>
        <ns0:left ns0:val="single" ns0:color="4BACC6" ns0:themeColor="accent5" ns0:sz="4" ns0:space="0"/>
        <ns0:bottom ns0:val="single" ns0:color="4BACC6" ns0:themeColor="accent5" ns0:sz="4" ns0:space="0"/>
        <ns0:right ns0:val="single" ns0:color="4BACC6" ns0:themeColor="accent5" ns0:sz="4" ns0:space="0"/>
        <ns0:insideH ns0:val="single" ns0:color="FFFFFF" ns0:themeColor="background1" ns0:sz="4" ns0:space="0"/>
        <ns0:insideV ns0:val="single" ns0:color="FFFFFF" ns0:themeColor="background1" ns0:sz="4" ns0:space="0"/>
      </ns0:tblBorders>
    </ns0:tblPr>
    <ns0:tcPr>
      <ns0:shd ns0:val="clear" ns0:color="auto" ns0:fill="EDF6F9" ns0:themeFill="accent5" ns0:themeFillTint="19"/>
    </ns0:tcPr>
    <ns0:tblStylePr ns0:type="firstRow">
      <ns0:rPr>
        <ns0:b/>
        <ns0:bCs/>
      </ns0:rPr>
      <ns0:tblPr/>
      <ns0:tcPr>
        <ns0:tcBorders>
          <ns0:top ns0:val="nil"/>
          <ns0:left ns0:val="nil"/>
          <ns0:bottom ns0:val="single" ns0:color="F79646" ns0:themeColor="accent6"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color="276A7C" ns0:themeColor="accent5" ns0:themeShade="99" ns0:sz="4" ns0:space="0"/>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4BACC6" ns0:themeColor="accent5" ns0:sz="24" ns0:space="0"/>
        <ns0:left ns0:val="single" ns0:color="F79646" ns0:themeColor="accent6" ns0:sz="4" ns0:space="0"/>
        <ns0:bottom ns0:val="single" ns0:color="F79646" ns0:themeColor="accent6" ns0:sz="4" ns0:space="0"/>
        <ns0:right ns0:val="single" ns0:color="F79646" ns0:themeColor="accent6" ns0:sz="4" ns0:space="0"/>
        <ns0:insideH ns0:val="single" ns0:color="FFFFFF" ns0:themeColor="background1" ns0:sz="4" ns0:space="0"/>
        <ns0:insideV ns0:val="single" ns0:color="FFFFFF" ns0:themeColor="background1" ns0:sz="4" ns0:space="0"/>
      </ns0:tblBorders>
    </ns0:tblPr>
    <ns0:tcPr>
      <ns0:shd ns0:val="clear" ns0:color="auto" ns0:fill="FEF4EC" ns0:themeFill="accent6" ns0:themeFillTint="19"/>
    </ns0:tcPr>
    <ns0:tblStylePr ns0:type="firstRow">
      <ns0:rPr>
        <ns0:b/>
        <ns0:bCs/>
      </ns0:rPr>
      <ns0:tblPr/>
      <ns0:tcPr>
        <ns0:tcBorders>
          <ns0:top ns0:val="nil"/>
          <ns0:left ns0:val="nil"/>
          <ns0:bottom ns0:val="single" ns0:color="4BACC6" ns0:themeColor="accent5"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color="B65608" ns0:themeColor="accent6" ns0:themeShade="99" ns0:sz="4" ns0:space="0"/>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relyOnVML/>
  <ns0:allowPNG/>
</ns0: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0F2DA80-B911-4336-9C56-1C1A596EF186}"/>
</file>

<file path=customXml/itemProps3.xml><?xml version="1.0" encoding="utf-8"?>
<ds:datastoreItem xmlns:ds="http://schemas.openxmlformats.org/officeDocument/2006/customXml" ds:itemID="{3A2C31BE-5646-436C-8638-41178DAA3C9F}"/>
</file>

<file path=customXml/itemProps4.xml><?xml version="1.0" encoding="utf-8"?>
<ds:datastoreItem xmlns:ds="http://schemas.openxmlformats.org/officeDocument/2006/customXml" ds:itemID="{3B2D2593-D72B-4262-BBF9-0867553A83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Mohammed Abdulla Alasoosi Alhebsi</cp:lastModifiedBy>
  <cp:revision>4</cp:revision>
  <dcterms:created xsi:type="dcterms:W3CDTF">2013-12-23T23:15:00Z</dcterms:created>
  <dcterms:modified xsi:type="dcterms:W3CDTF">2026-08-26T17:11:08Z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y fmtid="{D5CDD505-2E9C-101B-9397-08002B2CF9AE}" pid="3" name="MediaServiceImageTags">
    <vt:lpwstr/>
  </property>
</Properties>
</file>