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1.Что такое .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Net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Framework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из чего он состоит?</w:t>
      </w:r>
    </w:p>
    <w:p w:rsidR="000E2DF8" w:rsidRPr="00577668" w:rsidRDefault="000E2DF8" w:rsidP="00577668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Microsoft.NET (.NET Framework) – 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776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proofErr w:type="gramEnd"/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ледующие</w:t>
      </w:r>
      <w:proofErr w:type="spellEnd"/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E2DF8" w:rsidRPr="00577668" w:rsidRDefault="000E2DF8" w:rsidP="00577668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D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CLR</w:t>
      </w:r>
      <w:r w:rsidRPr="000E2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Common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Runtime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)–общеязыковая </w:t>
      </w:r>
      <w:proofErr w:type="gramStart"/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 исполнения</w:t>
      </w:r>
      <w:proofErr w:type="gramEnd"/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виртуальная машина на  которой исполняются все приложения, работающие в среде .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Реализация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CLIVES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компанией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.Компилятор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JIT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Just</w:t>
      </w:r>
      <w:r w:rsidR="00577668"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="00577668"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0E2DF8" w:rsidRPr="00577668" w:rsidRDefault="000E2DF8" w:rsidP="00577668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766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MSIL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>)–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</w:t>
      </w:r>
      <w:r w:rsidR="00577668"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CIL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компанией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77668" w:rsidRPr="00577668" w:rsidRDefault="00577668" w:rsidP="00577668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766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FCL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(.</w:t>
      </w:r>
      <w:r w:rsidRPr="005776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76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76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76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Library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соответствующая </w:t>
      </w:r>
      <w:r w:rsidRPr="005776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CLS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спецификации  объектно</w:t>
      </w:r>
      <w:proofErr w:type="gramEnd"/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>-ориентированная библиотека классов, интерфейсов и системы типов (типов-значений).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2.Поясните, что такое CLR-среда.</w:t>
      </w:r>
    </w:p>
    <w:p w:rsidR="00FF54DE" w:rsidRPr="00FF54DE" w:rsidRDefault="00577668" w:rsidP="00FF54DE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2DF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CLR</w:t>
      </w:r>
      <w:r w:rsidRPr="000E2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Common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Runtime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)–общеязыковая </w:t>
      </w:r>
      <w:proofErr w:type="gramStart"/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 исполнения</w:t>
      </w:r>
      <w:proofErr w:type="gramEnd"/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>, виртуальная машина на  которой исполняются все приложения, работающие в среде .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Реализация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CLIVES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компанией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.Компилятор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JIT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Just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2D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0E2D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FF54DE"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Времени Выполнения или Виртуальная Машина. Обеспечивает выполнение </w:t>
      </w:r>
      <w:proofErr w:type="gramStart"/>
      <w:r w:rsidR="00FF54DE"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сборки(</w:t>
      </w:r>
      <w:proofErr w:type="gramEnd"/>
      <w:r w:rsidR="00FF54DE" w:rsidRPr="0057766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памятью, загрузка сборок, безопасность, обработка исключений,  синхронизация)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3.Что такое FCL?</w:t>
      </w:r>
    </w:p>
    <w:p w:rsidR="0058488C" w:rsidRPr="0058488C" w:rsidRDefault="0058488C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тандартная</w:t>
      </w:r>
      <w:proofErr w:type="spellEnd"/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классов платформы «.NET </w:t>
      </w:r>
      <w:proofErr w:type="spellStart"/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proofErr w:type="gramEnd"/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Программы, написанные на любом из языков, поддерживающих платформу .NET, могут пользоваться классами и методами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CL — создавать объекты классов, вызывать их методы, наследовать необходимые классы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CL и т. д.</w:t>
      </w:r>
    </w:p>
    <w:p w:rsidR="00C24A18" w:rsidRPr="0058488C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4.Какая наименьшая исполнимая единица в .NET?</w:t>
      </w:r>
    </w:p>
    <w:p w:rsidR="0058488C" w:rsidRPr="0058488C" w:rsidRDefault="0058488C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Сборка -</w:t>
      </w:r>
      <w:r w:rsidRPr="0058488C">
        <w:t xml:space="preserve"> 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дискретная единица многократно используемого кода внутри CLR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5.Что такое IL?</w:t>
      </w:r>
    </w:p>
    <w:p w:rsidR="0058488C" w:rsidRPr="0058488C" w:rsidRDefault="0058488C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Промежуточный язык, разработанный фирмой «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платформы .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JIT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-компилятор 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CIL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частью 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CLR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common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runtime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общей среды выполнения программ, написанных на языках .</w:t>
      </w:r>
      <w:r w:rsidRPr="0058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Ранее.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6.Пояснить работу JIT-компилятора?</w:t>
      </w:r>
    </w:p>
    <w:p w:rsidR="0058488C" w:rsidRPr="0058488C" w:rsidRDefault="0058488C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компиляци</w:t>
      </w:r>
      <w:r w:rsidR="00FF54D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8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байт-кода в машинный код или в другой формат непосредственно во время работы программы.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7.</w:t>
      </w: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</w:t>
      </w:r>
      <w:r w:rsidRPr="00C24A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такое</w:t>
      </w:r>
      <w:r w:rsidRPr="00C24A1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CTS (Common Type System)?</w:t>
      </w:r>
      <w:proofErr w:type="gramEnd"/>
    </w:p>
    <w:p w:rsidR="00266961" w:rsidRPr="00266961" w:rsidRDefault="00266961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26696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.NET. Кроме того, данный стандарт определяет, как определения типов и специальные значения типов представлены в компьютерной памяти.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8.Какие аспекты поведения определяет  тип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System.Object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266961" w:rsidRPr="00266961" w:rsidRDefault="00266961" w:rsidP="00266961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9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все классы в иерархии классов .NET </w:t>
      </w:r>
      <w:proofErr w:type="spellStart"/>
      <w:r w:rsidRPr="00266961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2669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предоставляет службы низкого уровня для производных классов. Он является исходным базовым классом для всех классов платформы .NET </w:t>
      </w:r>
      <w:proofErr w:type="spellStart"/>
      <w:r w:rsidRPr="00266961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2669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корнем иерархии типов.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9.Что находится в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MSCorLib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dll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266961" w:rsidRPr="00266961" w:rsidRDefault="00266961" w:rsidP="00266961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9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этой сборке содержится большое количество базовых типов, охватывающих широкий спектр типичных задач программирования, а также базовых типов данных, применяемых во всех языках .NET. При построении .NET-решений доступ к этой конкретной сборке будет предоставляться автоматически.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10.Что такое частные и общие сборки?</w:t>
      </w:r>
    </w:p>
    <w:p w:rsidR="00266961" w:rsidRPr="00266961" w:rsidRDefault="00266961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961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Частные находятся в каталоге программы, а общие в GAC</w:t>
      </w:r>
      <w:r w:rsid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FF67CF" w:rsidRP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>Global</w:t>
      </w:r>
      <w:proofErr w:type="spellEnd"/>
      <w:r w:rsid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F67CF" w:rsidRP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>Assembly</w:t>
      </w:r>
      <w:proofErr w:type="spellEnd"/>
      <w:r w:rsid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F67CF" w:rsidRP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>Cache</w:t>
      </w:r>
      <w:proofErr w:type="spellEnd"/>
      <w:r w:rsid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11.Что такое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assembly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manifest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FF67CF" w:rsidRPr="00FF67CF" w:rsidRDefault="00FF67CF" w:rsidP="00FF67CF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абор таблиц метаданных файлы, которые входят в сборку, общедоступные  экспортируемые типы, файлы ресурсов или данных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12.Что такое GAC?</w:t>
      </w:r>
    </w:p>
    <w:p w:rsidR="00FF67CF" w:rsidRPr="00FF67CF" w:rsidRDefault="00FF67CF" w:rsidP="00FF67CF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Глобальным кэш</w:t>
      </w:r>
      <w:r w:rsidRPr="00FF6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сборок. В глобальном кэше сборок сохраняются сборки, специально предназначенные для совместного использования на компьютере несколькими приложениями.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13.Чем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managed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code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отличается от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unmanaged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code</w:t>
      </w:r>
      <w:proofErr w:type="spellEnd"/>
    </w:p>
    <w:p w:rsidR="006D0BBD" w:rsidRPr="005A641E" w:rsidRDefault="006D0BBD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5A641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Managed</w:t>
      </w:r>
      <w:r w:rsidRPr="005A641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A641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code</w:t>
      </w:r>
      <w:r w:rsidRPr="005A641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- код</w:t>
      </w:r>
      <w:r w:rsidRPr="005A641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A641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программы, исполняемой под «управлением» виртуальной машины .NET.</w:t>
      </w:r>
      <w:proofErr w:type="gramEnd"/>
      <w:r w:rsidRPr="005A641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 этом машинный код называется неуправляемым кодом (</w:t>
      </w:r>
      <w:r w:rsidRPr="005A641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unmanaged</w:t>
      </w:r>
      <w:r w:rsidRPr="005A641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A641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code</w:t>
      </w:r>
      <w:r w:rsidRPr="005A641E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14.Как используется ключевое слово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unsafe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C#?</w:t>
      </w:r>
    </w:p>
    <w:p w:rsidR="006D0BBD" w:rsidRPr="006D0BBD" w:rsidRDefault="006D0BBD" w:rsidP="006D0BBD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6D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значение может быть </w:t>
      </w:r>
      <w:proofErr w:type="gramStart"/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напрямую</w:t>
      </w:r>
      <w:proofErr w:type="gramEnd"/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</w:t>
      </w:r>
      <w:bookmarkStart w:id="0" w:name="_GoBack"/>
      <w:bookmarkEnd w:id="0"/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аться на переменную, тогда указатель не требуется. Использование указателей небезопасно и иногда приводит к краху приложения. </w:t>
      </w:r>
      <w:proofErr w:type="gramStart"/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proofErr w:type="gramEnd"/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несмотря на это, </w:t>
      </w:r>
      <w:r w:rsidRPr="006D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># поддерживает ука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затели и их можно использовать.</w:t>
      </w:r>
    </w:p>
    <w:p w:rsidR="006D0BBD" w:rsidRPr="006D0BBD" w:rsidRDefault="006D0BBD" w:rsidP="006D0BBD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Пользоваться указателями в </w:t>
      </w:r>
      <w:r w:rsidRPr="006D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можно только внутри метода, объявленного с модификатором </w:t>
      </w:r>
      <w:r w:rsidRPr="006D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unsafe</w:t>
      </w:r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D0B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unsafe</w:t>
      </w:r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>-блока. На указатели не распространяется действие сборщика мусора.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15.Как и для чего определен метод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Main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6D0BBD" w:rsidRPr="006D0BBD" w:rsidRDefault="006D0BBD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6D0B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точкой входа для каждого приложения C#, и он вызывается общеязыковой средой выполнения (CLR) при запуске программы.</w:t>
      </w:r>
    </w:p>
    <w:p w:rsid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16.Поясните состав и назначение </w:t>
      </w:r>
      <w:proofErr w:type="spellStart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config</w:t>
      </w:r>
      <w:proofErr w:type="spellEnd"/>
      <w:r w:rsidRPr="00C24A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файла</w:t>
      </w:r>
    </w:p>
    <w:p w:rsidR="006D0BBD" w:rsidRPr="00C27DFD" w:rsidRDefault="006D0BBD" w:rsidP="00C27DFD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Путем добавления файла конфигурации приложения (</w:t>
      </w:r>
      <w:proofErr w:type="spellStart"/>
      <w:r w:rsidRPr="00C27DFD">
        <w:rPr>
          <w:rFonts w:ascii="Times New Roman" w:eastAsia="Times New Roman" w:hAnsi="Times New Roman" w:cs="Times New Roman"/>
          <w:sz w:val="28"/>
          <w:szCs w:val="28"/>
          <w:lang w:eastAsia="ru-RU"/>
        </w:rPr>
        <w:t>app.config</w:t>
      </w:r>
      <w:proofErr w:type="spellEnd"/>
      <w:r w:rsidRPr="00C27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файла в проект C-#, можно </w:t>
      </w:r>
      <w:proofErr w:type="gramStart"/>
      <w:r w:rsidRPr="00C27DF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настраивать</w:t>
      </w:r>
      <w:proofErr w:type="gramEnd"/>
      <w:r w:rsidRPr="00C27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среда CLR находит и загружает файлы сборки.</w:t>
      </w:r>
    </w:p>
    <w:p w:rsidR="00C24A18" w:rsidRPr="00C24A18" w:rsidRDefault="00C24A18" w:rsidP="00C24A18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4A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B5F60" w:rsidRPr="00C24A18" w:rsidRDefault="000B5F60" w:rsidP="00C24A18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0B5F60" w:rsidRPr="00C24A1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3B4" w:rsidRDefault="00D033B4" w:rsidP="00C24A18">
      <w:pPr>
        <w:spacing w:after="0" w:line="240" w:lineRule="auto"/>
      </w:pPr>
      <w:r>
        <w:separator/>
      </w:r>
    </w:p>
  </w:endnote>
  <w:endnote w:type="continuationSeparator" w:id="0">
    <w:p w:rsidR="00D033B4" w:rsidRDefault="00D033B4" w:rsidP="00C2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3B4" w:rsidRDefault="00D033B4" w:rsidP="00C24A18">
      <w:pPr>
        <w:spacing w:after="0" w:line="240" w:lineRule="auto"/>
      </w:pPr>
      <w:r>
        <w:separator/>
      </w:r>
    </w:p>
  </w:footnote>
  <w:footnote w:type="continuationSeparator" w:id="0">
    <w:p w:rsidR="00D033B4" w:rsidRDefault="00D033B4" w:rsidP="00C24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A18" w:rsidRPr="00C24A18" w:rsidRDefault="00C24A18">
    <w:pPr>
      <w:pStyle w:val="a3"/>
      <w:rPr>
        <w:rFonts w:ascii="Times New Roman" w:hAnsi="Times New Roman" w:cs="Times New Roman"/>
        <w:sz w:val="28"/>
        <w:szCs w:val="28"/>
      </w:rPr>
    </w:pPr>
    <w:r w:rsidRPr="00C24A18">
      <w:rPr>
        <w:rFonts w:ascii="Times New Roman" w:hAnsi="Times New Roman" w:cs="Times New Roman"/>
        <w:sz w:val="28"/>
        <w:szCs w:val="28"/>
      </w:rPr>
      <w:t>Лакевич М.Г.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CA"/>
    <w:rsid w:val="000B5F60"/>
    <w:rsid w:val="000E2DF8"/>
    <w:rsid w:val="001857CA"/>
    <w:rsid w:val="00266961"/>
    <w:rsid w:val="00577668"/>
    <w:rsid w:val="0058488C"/>
    <w:rsid w:val="005A641E"/>
    <w:rsid w:val="0063731A"/>
    <w:rsid w:val="006D0BBD"/>
    <w:rsid w:val="00C24A18"/>
    <w:rsid w:val="00C27DFD"/>
    <w:rsid w:val="00D033B4"/>
    <w:rsid w:val="00DF4616"/>
    <w:rsid w:val="00FF54DE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4A18"/>
  </w:style>
  <w:style w:type="paragraph" w:styleId="a5">
    <w:name w:val="footer"/>
    <w:basedOn w:val="a"/>
    <w:link w:val="a6"/>
    <w:uiPriority w:val="99"/>
    <w:unhideWhenUsed/>
    <w:rsid w:val="00C24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4A18"/>
  </w:style>
  <w:style w:type="character" w:customStyle="1" w:styleId="apple-converted-space">
    <w:name w:val="apple-converted-space"/>
    <w:basedOn w:val="a0"/>
    <w:rsid w:val="006D0B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4A18"/>
  </w:style>
  <w:style w:type="paragraph" w:styleId="a5">
    <w:name w:val="footer"/>
    <w:basedOn w:val="a"/>
    <w:link w:val="a6"/>
    <w:uiPriority w:val="99"/>
    <w:unhideWhenUsed/>
    <w:rsid w:val="00C24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4A18"/>
  </w:style>
  <w:style w:type="character" w:customStyle="1" w:styleId="apple-converted-space">
    <w:name w:val="apple-converted-space"/>
    <w:basedOn w:val="a0"/>
    <w:rsid w:val="006D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9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2017-02-08T07:01:00Z</dcterms:created>
  <dcterms:modified xsi:type="dcterms:W3CDTF">2017-02-22T06:19:00Z</dcterms:modified>
</cp:coreProperties>
</file>