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0946C7" w:rsidRPr="000946C7" w14:paraId="0C62E904" w14:textId="77777777" w:rsidTr="000946C7">
        <w:trPr>
          <w:trHeight w:val="425"/>
        </w:trPr>
        <w:tc>
          <w:tcPr>
            <w:tcW w:w="4664" w:type="dxa"/>
            <w:shd w:val="clear" w:color="auto" w:fill="B4C6E7" w:themeFill="accent1" w:themeFillTint="66"/>
          </w:tcPr>
          <w:p w14:paraId="40B7189E" w14:textId="22D935FD" w:rsidR="000946C7" w:rsidRPr="000946C7" w:rsidRDefault="000946C7" w:rsidP="000946C7">
            <w:pPr>
              <w:jc w:val="center"/>
              <w:rPr>
                <w:sz w:val="36"/>
                <w:szCs w:val="36"/>
              </w:rPr>
            </w:pPr>
            <w:r w:rsidRPr="000946C7">
              <w:rPr>
                <w:sz w:val="36"/>
                <w:szCs w:val="36"/>
              </w:rPr>
              <w:t>Dieu</w:t>
            </w:r>
          </w:p>
        </w:tc>
        <w:tc>
          <w:tcPr>
            <w:tcW w:w="4665" w:type="dxa"/>
            <w:shd w:val="clear" w:color="auto" w:fill="B4C6E7" w:themeFill="accent1" w:themeFillTint="66"/>
          </w:tcPr>
          <w:p w14:paraId="4B3836D8" w14:textId="0DC2519A" w:rsidR="000946C7" w:rsidRPr="000946C7" w:rsidRDefault="000946C7" w:rsidP="000946C7">
            <w:pPr>
              <w:jc w:val="center"/>
              <w:rPr>
                <w:sz w:val="36"/>
                <w:szCs w:val="36"/>
              </w:rPr>
            </w:pPr>
            <w:r w:rsidRPr="000946C7">
              <w:rPr>
                <w:sz w:val="36"/>
                <w:szCs w:val="36"/>
              </w:rPr>
              <w:t>Clients</w:t>
            </w:r>
          </w:p>
        </w:tc>
        <w:tc>
          <w:tcPr>
            <w:tcW w:w="4665" w:type="dxa"/>
            <w:shd w:val="clear" w:color="auto" w:fill="B4C6E7" w:themeFill="accent1" w:themeFillTint="66"/>
          </w:tcPr>
          <w:p w14:paraId="469CE751" w14:textId="7DA0A870" w:rsidR="000946C7" w:rsidRPr="000946C7" w:rsidRDefault="000946C7" w:rsidP="000946C7">
            <w:pPr>
              <w:jc w:val="center"/>
              <w:rPr>
                <w:sz w:val="36"/>
                <w:szCs w:val="36"/>
              </w:rPr>
            </w:pPr>
            <w:r w:rsidRPr="000946C7">
              <w:rPr>
                <w:sz w:val="36"/>
                <w:szCs w:val="36"/>
              </w:rPr>
              <w:t>Planète et société</w:t>
            </w:r>
          </w:p>
        </w:tc>
      </w:tr>
      <w:tr w:rsidR="000946C7" w14:paraId="554FB3E8" w14:textId="77777777" w:rsidTr="000946C7">
        <w:trPr>
          <w:trHeight w:val="2555"/>
        </w:trPr>
        <w:tc>
          <w:tcPr>
            <w:tcW w:w="4664" w:type="dxa"/>
          </w:tcPr>
          <w:p w14:paraId="7045446C" w14:textId="77777777" w:rsidR="000946C7" w:rsidRDefault="000946C7">
            <w:r>
              <w:t>-</w:t>
            </w:r>
            <w:r w:rsidRPr="000946C7">
              <w:t>الأمانة</w:t>
            </w:r>
          </w:p>
          <w:p w14:paraId="15A63477" w14:textId="77777777" w:rsidR="000946C7" w:rsidRDefault="000946C7">
            <w:r w:rsidRPr="000946C7">
              <w:t>الصدق</w:t>
            </w:r>
          </w:p>
          <w:p w14:paraId="49920915" w14:textId="3B314484" w:rsidR="000946C7" w:rsidRDefault="000946C7">
            <w:r w:rsidRPr="000946C7">
              <w:t>النية</w:t>
            </w:r>
          </w:p>
        </w:tc>
        <w:tc>
          <w:tcPr>
            <w:tcW w:w="4665" w:type="dxa"/>
          </w:tcPr>
          <w:p w14:paraId="40A2E176" w14:textId="77777777" w:rsidR="000946C7" w:rsidRDefault="000946C7">
            <w:r>
              <w:t>-donner un produit de qualité</w:t>
            </w:r>
          </w:p>
          <w:p w14:paraId="76AC8BFF" w14:textId="5AC177FD" w:rsidR="000946C7" w:rsidRDefault="000946C7">
            <w:r>
              <w:t>-Produit conformes à la promesse donnée</w:t>
            </w:r>
          </w:p>
          <w:p w14:paraId="4B250677" w14:textId="5BC0B929" w:rsidR="000946C7" w:rsidRDefault="000946C7">
            <w:r>
              <w:t>-un service de qualité</w:t>
            </w:r>
          </w:p>
          <w:p w14:paraId="0B8C5142" w14:textId="5093AF94" w:rsidR="0038702A" w:rsidRDefault="0038702A">
            <w:r>
              <w:t>-améliorer le produit selon les avis des clients</w:t>
            </w:r>
          </w:p>
          <w:p w14:paraId="4BD30A92" w14:textId="4CC390B7" w:rsidR="004F053C" w:rsidRDefault="004F053C">
            <w:r>
              <w:t>-respect des délais</w:t>
            </w:r>
          </w:p>
          <w:p w14:paraId="05938F0E" w14:textId="58EEBA8C" w:rsidR="00D676BC" w:rsidRDefault="00D676BC">
            <w:r>
              <w:t xml:space="preserve">Avoir un service </w:t>
            </w:r>
            <w:r w:rsidR="004E24C7">
              <w:t>après-vente</w:t>
            </w:r>
            <w:r>
              <w:t xml:space="preserve"> de qualité</w:t>
            </w:r>
          </w:p>
          <w:p w14:paraId="73EACA37" w14:textId="115C9911" w:rsidR="0038702A" w:rsidRDefault="0038702A"/>
          <w:p w14:paraId="2868E909" w14:textId="77777777" w:rsidR="0038702A" w:rsidRDefault="0038702A"/>
          <w:p w14:paraId="0273412D" w14:textId="06FB6DB6" w:rsidR="000946C7" w:rsidRDefault="000946C7"/>
        </w:tc>
        <w:tc>
          <w:tcPr>
            <w:tcW w:w="4665" w:type="dxa"/>
          </w:tcPr>
          <w:p w14:paraId="0B88607E" w14:textId="77777777" w:rsidR="000946C7" w:rsidRDefault="002A37F2" w:rsidP="002A37F2">
            <w:pPr>
              <w:pStyle w:val="Paragraphedeliste"/>
              <w:numPr>
                <w:ilvl w:val="0"/>
                <w:numId w:val="1"/>
              </w:numPr>
            </w:pPr>
            <w:r>
              <w:t>Protéger le climat</w:t>
            </w:r>
          </w:p>
          <w:p w14:paraId="4FDE26CB" w14:textId="77777777" w:rsidR="002A37F2" w:rsidRDefault="00545049" w:rsidP="002A37F2">
            <w:pPr>
              <w:pStyle w:val="Paragraphedeliste"/>
              <w:numPr>
                <w:ilvl w:val="0"/>
                <w:numId w:val="1"/>
              </w:numPr>
            </w:pPr>
            <w:r>
              <w:t>Ne pas altérer l’environnement</w:t>
            </w:r>
          </w:p>
          <w:p w14:paraId="34730C57" w14:textId="77777777" w:rsidR="002239BD" w:rsidRDefault="00545049" w:rsidP="008B02D1">
            <w:pPr>
              <w:pStyle w:val="Paragraphedeliste"/>
              <w:numPr>
                <w:ilvl w:val="0"/>
                <w:numId w:val="1"/>
              </w:numPr>
            </w:pPr>
            <w:r>
              <w:t>Usage à bon escient les ressources naturelles</w:t>
            </w:r>
          </w:p>
          <w:p w14:paraId="1A9806F5" w14:textId="2353106E" w:rsidR="008B02D1" w:rsidRDefault="008B02D1" w:rsidP="008B02D1">
            <w:pPr>
              <w:pStyle w:val="Paragraphedeliste"/>
              <w:numPr>
                <w:ilvl w:val="0"/>
                <w:numId w:val="1"/>
              </w:numPr>
            </w:pPr>
            <w:r>
              <w:t>Ne pas user les animaux pour gagner de l’argent</w:t>
            </w:r>
          </w:p>
        </w:tc>
      </w:tr>
      <w:tr w:rsidR="000946C7" w14:paraId="10071F3D" w14:textId="77777777" w:rsidTr="000946C7">
        <w:trPr>
          <w:trHeight w:val="537"/>
        </w:trPr>
        <w:tc>
          <w:tcPr>
            <w:tcW w:w="4664" w:type="dxa"/>
            <w:shd w:val="clear" w:color="auto" w:fill="B4C6E7" w:themeFill="accent1" w:themeFillTint="66"/>
          </w:tcPr>
          <w:p w14:paraId="6DB5A006" w14:textId="257E6CED" w:rsidR="000946C7" w:rsidRPr="000946C7" w:rsidRDefault="000946C7" w:rsidP="000946C7">
            <w:pPr>
              <w:jc w:val="center"/>
              <w:rPr>
                <w:sz w:val="36"/>
                <w:szCs w:val="36"/>
              </w:rPr>
            </w:pPr>
            <w:r w:rsidRPr="000946C7">
              <w:rPr>
                <w:sz w:val="36"/>
                <w:szCs w:val="36"/>
              </w:rPr>
              <w:t>Fournisseurs</w:t>
            </w:r>
          </w:p>
        </w:tc>
        <w:tc>
          <w:tcPr>
            <w:tcW w:w="4665" w:type="dxa"/>
            <w:shd w:val="clear" w:color="auto" w:fill="B4C6E7" w:themeFill="accent1" w:themeFillTint="66"/>
          </w:tcPr>
          <w:p w14:paraId="6BC8F0BA" w14:textId="5EE35672" w:rsidR="000946C7" w:rsidRPr="000946C7" w:rsidRDefault="000946C7" w:rsidP="000946C7">
            <w:pPr>
              <w:jc w:val="center"/>
              <w:rPr>
                <w:sz w:val="36"/>
                <w:szCs w:val="36"/>
              </w:rPr>
            </w:pPr>
            <w:r w:rsidRPr="000946C7">
              <w:rPr>
                <w:sz w:val="36"/>
                <w:szCs w:val="36"/>
              </w:rPr>
              <w:t>Salariés</w:t>
            </w:r>
          </w:p>
        </w:tc>
        <w:tc>
          <w:tcPr>
            <w:tcW w:w="4665" w:type="dxa"/>
            <w:shd w:val="clear" w:color="auto" w:fill="B4C6E7" w:themeFill="accent1" w:themeFillTint="66"/>
          </w:tcPr>
          <w:p w14:paraId="16C7F4CD" w14:textId="22C26ADC" w:rsidR="000946C7" w:rsidRPr="000946C7" w:rsidRDefault="000946C7" w:rsidP="000946C7">
            <w:pPr>
              <w:jc w:val="center"/>
              <w:rPr>
                <w:sz w:val="36"/>
                <w:szCs w:val="36"/>
              </w:rPr>
            </w:pPr>
            <w:r w:rsidRPr="000946C7">
              <w:rPr>
                <w:sz w:val="36"/>
                <w:szCs w:val="36"/>
              </w:rPr>
              <w:t>Associés</w:t>
            </w:r>
          </w:p>
        </w:tc>
      </w:tr>
      <w:tr w:rsidR="000946C7" w14:paraId="1591983C" w14:textId="77777777" w:rsidTr="000946C7">
        <w:trPr>
          <w:trHeight w:val="2126"/>
        </w:trPr>
        <w:tc>
          <w:tcPr>
            <w:tcW w:w="4664" w:type="dxa"/>
          </w:tcPr>
          <w:p w14:paraId="118C0B59" w14:textId="507305A8" w:rsidR="000946C7" w:rsidRDefault="008B02D1">
            <w:r>
              <w:t>-</w:t>
            </w:r>
            <w:r w:rsidR="003C4BD6">
              <w:t xml:space="preserve"> </w:t>
            </w:r>
            <w:r w:rsidR="009F019E">
              <w:t>créer la confiance</w:t>
            </w:r>
          </w:p>
          <w:p w14:paraId="1D9715CB" w14:textId="77777777" w:rsidR="003C4BD6" w:rsidRDefault="003C4BD6">
            <w:r>
              <w:t>- le respect</w:t>
            </w:r>
          </w:p>
          <w:p w14:paraId="1E4863E2" w14:textId="77777777" w:rsidR="00B17043" w:rsidRDefault="00492D0A">
            <w:r>
              <w:t>- la bonne foie</w:t>
            </w:r>
          </w:p>
          <w:p w14:paraId="0876D8C3" w14:textId="1C8E81C4" w:rsidR="004A65F7" w:rsidRDefault="00647872">
            <w:r>
              <w:t>- la res</w:t>
            </w:r>
            <w:r w:rsidR="004A65F7">
              <w:t>p</w:t>
            </w:r>
            <w:r>
              <w:t>onsabilité</w:t>
            </w:r>
          </w:p>
          <w:p w14:paraId="4E0B87D4" w14:textId="77777777" w:rsidR="00931742" w:rsidRDefault="004A65F7">
            <w:r>
              <w:t>- la ponctualité et le respect des rdv</w:t>
            </w:r>
          </w:p>
          <w:p w14:paraId="55EDA437" w14:textId="77777777" w:rsidR="00931742" w:rsidRDefault="00931742">
            <w:r>
              <w:t>- exiger une qualité de matières premières constante</w:t>
            </w:r>
          </w:p>
          <w:p w14:paraId="7C461490" w14:textId="07350906" w:rsidR="004E24C7" w:rsidRDefault="00EB5AC1">
            <w:r>
              <w:t>-</w:t>
            </w:r>
            <w:r w:rsidR="004E24C7">
              <w:t>Facilité de paiement</w:t>
            </w:r>
          </w:p>
        </w:tc>
        <w:tc>
          <w:tcPr>
            <w:tcW w:w="4665" w:type="dxa"/>
          </w:tcPr>
          <w:p w14:paraId="4369F1FB" w14:textId="77777777" w:rsidR="000946C7" w:rsidRDefault="003702F9">
            <w:r>
              <w:t>- respect mutuel</w:t>
            </w:r>
          </w:p>
          <w:p w14:paraId="342CDB1E" w14:textId="77777777" w:rsidR="009D4D9C" w:rsidRDefault="009D4D9C">
            <w:r>
              <w:t>- ponctualité tout en étant flexible</w:t>
            </w:r>
          </w:p>
          <w:p w14:paraId="23BE2780" w14:textId="77777777" w:rsidR="00FD0538" w:rsidRDefault="00FD0538">
            <w:r>
              <w:t>- la promotion dans l’emploi</w:t>
            </w:r>
          </w:p>
          <w:p w14:paraId="53051B51" w14:textId="77777777" w:rsidR="003D3035" w:rsidRDefault="003D3035">
            <w:r>
              <w:t>- des primes pour encourager les employés</w:t>
            </w:r>
          </w:p>
          <w:p w14:paraId="4FE1490C" w14:textId="77777777" w:rsidR="0005022E" w:rsidRDefault="0005022E">
            <w:r>
              <w:t>- créer un environnement favorable pour les salariés</w:t>
            </w:r>
          </w:p>
          <w:p w14:paraId="465323D9" w14:textId="77777777" w:rsidR="0005022E" w:rsidRDefault="0005022E">
            <w:r>
              <w:t xml:space="preserve">- </w:t>
            </w:r>
            <w:r w:rsidR="000E0F0B">
              <w:t>sanctions</w:t>
            </w:r>
            <w:r w:rsidR="00FB16A8">
              <w:t xml:space="preserve"> en cas de fraudes</w:t>
            </w:r>
          </w:p>
          <w:p w14:paraId="278FDB5D" w14:textId="6FDFA51A" w:rsidR="00E05621" w:rsidRDefault="00E05621">
            <w:r>
              <w:t>-</w:t>
            </w:r>
            <w:r w:rsidR="0063069A">
              <w:t xml:space="preserve"> être un leader et non un manager</w:t>
            </w:r>
          </w:p>
        </w:tc>
        <w:tc>
          <w:tcPr>
            <w:tcW w:w="4665" w:type="dxa"/>
          </w:tcPr>
          <w:p w14:paraId="76FBA166" w14:textId="77777777" w:rsidR="000946C7" w:rsidRDefault="00FB16A8">
            <w:r>
              <w:t xml:space="preserve">- </w:t>
            </w:r>
            <w:r w:rsidR="00621A80">
              <w:t>relation win-win</w:t>
            </w:r>
          </w:p>
          <w:p w14:paraId="01AE66F7" w14:textId="77777777" w:rsidR="00621A80" w:rsidRDefault="004C5630">
            <w:r>
              <w:t>- respect mutuel</w:t>
            </w:r>
          </w:p>
          <w:p w14:paraId="4FB2BF71" w14:textId="77777777" w:rsidR="004C5630" w:rsidRDefault="004C5630">
            <w:r>
              <w:t>- la valorisation</w:t>
            </w:r>
          </w:p>
          <w:p w14:paraId="358FD91B" w14:textId="77777777" w:rsidR="006D0407" w:rsidRDefault="006D0407">
            <w:r>
              <w:t>- la transparence</w:t>
            </w:r>
          </w:p>
          <w:p w14:paraId="1B288339" w14:textId="77777777" w:rsidR="001F174B" w:rsidRDefault="001F174B">
            <w:r>
              <w:t xml:space="preserve">- </w:t>
            </w:r>
            <w:r w:rsidR="00B129E9">
              <w:t>la prise de décision collective</w:t>
            </w:r>
          </w:p>
          <w:p w14:paraId="54DF4CC9" w14:textId="2468EEEB" w:rsidR="00B129E9" w:rsidRDefault="00B129E9">
            <w:r>
              <w:t>- les bons comptes</w:t>
            </w:r>
          </w:p>
        </w:tc>
      </w:tr>
    </w:tbl>
    <w:p w14:paraId="40B17F5E" w14:textId="1B84FC14" w:rsidR="005201BB" w:rsidRDefault="005201BB"/>
    <w:p w14:paraId="57C747A8" w14:textId="1314E14F" w:rsidR="004C7F80" w:rsidRPr="004C7F80" w:rsidRDefault="004C7F80" w:rsidP="004C7F80"/>
    <w:p w14:paraId="3AEE56D7" w14:textId="6B8EAD21" w:rsidR="004C7F80" w:rsidRPr="004C7F80" w:rsidRDefault="004C7F80" w:rsidP="004C7F80">
      <w:pPr>
        <w:tabs>
          <w:tab w:val="left" w:pos="2055"/>
        </w:tabs>
        <w:jc w:val="center"/>
        <w:rPr>
          <w:b/>
          <w:bCs/>
          <w:sz w:val="28"/>
          <w:szCs w:val="28"/>
        </w:rPr>
      </w:pPr>
      <w:r w:rsidRPr="004C7F80">
        <w:rPr>
          <w:b/>
          <w:bCs/>
          <w:sz w:val="28"/>
          <w:szCs w:val="28"/>
        </w:rPr>
        <w:t>La liste des erreurs des entrepreneurs</w:t>
      </w:r>
    </w:p>
    <w:p w14:paraId="5B94C1E6" w14:textId="7F3762C1" w:rsidR="004C7F80" w:rsidRPr="003522DE" w:rsidRDefault="00464FDE" w:rsidP="00464FDE">
      <w:pPr>
        <w:pStyle w:val="Paragraphedeliste"/>
        <w:numPr>
          <w:ilvl w:val="0"/>
          <w:numId w:val="2"/>
        </w:numPr>
        <w:tabs>
          <w:tab w:val="left" w:pos="2055"/>
        </w:tabs>
        <w:rPr>
          <w:color w:val="00B050"/>
        </w:rPr>
      </w:pPr>
      <w:r w:rsidRPr="003522DE">
        <w:rPr>
          <w:color w:val="00B050"/>
        </w:rPr>
        <w:t>Ne pas évoluer (</w:t>
      </w:r>
      <w:r w:rsidR="00A04D16" w:rsidRPr="003522DE">
        <w:rPr>
          <w:color w:val="00B050"/>
        </w:rPr>
        <w:t>suivre</w:t>
      </w:r>
      <w:r w:rsidRPr="003522DE">
        <w:rPr>
          <w:color w:val="00B050"/>
        </w:rPr>
        <w:t xml:space="preserve"> la tendance</w:t>
      </w:r>
      <w:r w:rsidR="00D347D3" w:rsidRPr="003522DE">
        <w:rPr>
          <w:color w:val="00B050"/>
        </w:rPr>
        <w:t>, suivre l’évolution des besoins</w:t>
      </w:r>
      <w:r w:rsidRPr="003522DE">
        <w:rPr>
          <w:color w:val="00B050"/>
        </w:rPr>
        <w:t>)</w:t>
      </w:r>
    </w:p>
    <w:p w14:paraId="68239A94" w14:textId="2255BF87" w:rsidR="00464FDE" w:rsidRDefault="00A8161C" w:rsidP="00464FDE">
      <w:pPr>
        <w:pStyle w:val="Paragraphedeliste"/>
        <w:numPr>
          <w:ilvl w:val="0"/>
          <w:numId w:val="2"/>
        </w:numPr>
        <w:tabs>
          <w:tab w:val="left" w:pos="2055"/>
        </w:tabs>
      </w:pPr>
      <w:r w:rsidRPr="00B204A4">
        <w:rPr>
          <w:color w:val="00B050"/>
        </w:rPr>
        <w:t>Le mauvais associé (confiance)</w:t>
      </w:r>
    </w:p>
    <w:p w14:paraId="31855B19" w14:textId="51035C50" w:rsidR="00CD59BD" w:rsidRPr="006B312B" w:rsidRDefault="000A44CE" w:rsidP="00464FDE">
      <w:pPr>
        <w:pStyle w:val="Paragraphedeliste"/>
        <w:numPr>
          <w:ilvl w:val="0"/>
          <w:numId w:val="2"/>
        </w:numPr>
        <w:tabs>
          <w:tab w:val="left" w:pos="2055"/>
        </w:tabs>
        <w:rPr>
          <w:color w:val="00B050"/>
        </w:rPr>
      </w:pPr>
      <w:r w:rsidRPr="006B312B">
        <w:rPr>
          <w:color w:val="00B050"/>
        </w:rPr>
        <w:t>La</w:t>
      </w:r>
      <w:r w:rsidR="00F45A05" w:rsidRPr="006B312B">
        <w:rPr>
          <w:color w:val="00B050"/>
        </w:rPr>
        <w:t xml:space="preserve"> sécurité des données (problème de hacking)</w:t>
      </w:r>
    </w:p>
    <w:p w14:paraId="74BE509B" w14:textId="019DCEB7" w:rsidR="00F83F70" w:rsidRPr="00A0750A" w:rsidRDefault="00257748" w:rsidP="00464FDE">
      <w:pPr>
        <w:pStyle w:val="Paragraphedeliste"/>
        <w:numPr>
          <w:ilvl w:val="0"/>
          <w:numId w:val="2"/>
        </w:numPr>
        <w:tabs>
          <w:tab w:val="left" w:pos="2055"/>
        </w:tabs>
        <w:rPr>
          <w:color w:val="00B050"/>
        </w:rPr>
      </w:pPr>
      <w:r w:rsidRPr="00A0750A">
        <w:rPr>
          <w:color w:val="00B050"/>
        </w:rPr>
        <w:t>S’éloigner la négativité (ne pas mettre des limites)</w:t>
      </w:r>
      <w:r w:rsidR="00A0750A" w:rsidRPr="00A0750A">
        <w:rPr>
          <w:color w:val="00B050"/>
        </w:rPr>
        <w:t>, gérer les situations de difficulté</w:t>
      </w:r>
    </w:p>
    <w:p w14:paraId="6606A4CD" w14:textId="1AD2AC27" w:rsidR="00266384" w:rsidRPr="00A0750A" w:rsidRDefault="00266384" w:rsidP="00464FDE">
      <w:pPr>
        <w:pStyle w:val="Paragraphedeliste"/>
        <w:numPr>
          <w:ilvl w:val="0"/>
          <w:numId w:val="2"/>
        </w:numPr>
        <w:tabs>
          <w:tab w:val="left" w:pos="2055"/>
        </w:tabs>
        <w:rPr>
          <w:color w:val="00B050"/>
        </w:rPr>
      </w:pPr>
      <w:r w:rsidRPr="00A0750A">
        <w:rPr>
          <w:color w:val="00B050"/>
        </w:rPr>
        <w:t>Evolution de l’offre et du produit ( veille concurrentielle)</w:t>
      </w:r>
    </w:p>
    <w:p w14:paraId="61FD2ACF" w14:textId="570BDD16" w:rsidR="00D347D3" w:rsidRPr="00A0750A" w:rsidRDefault="006E5C7E" w:rsidP="00464FDE">
      <w:pPr>
        <w:pStyle w:val="Paragraphedeliste"/>
        <w:numPr>
          <w:ilvl w:val="0"/>
          <w:numId w:val="2"/>
        </w:numPr>
        <w:tabs>
          <w:tab w:val="left" w:pos="2055"/>
        </w:tabs>
        <w:rPr>
          <w:color w:val="00B050"/>
        </w:rPr>
      </w:pPr>
      <w:r w:rsidRPr="00A0750A">
        <w:rPr>
          <w:color w:val="00B050"/>
        </w:rPr>
        <w:t>Manque de planification, absence de stratégie</w:t>
      </w:r>
      <w:r w:rsidR="003F090C" w:rsidRPr="00A0750A">
        <w:rPr>
          <w:color w:val="00B050"/>
        </w:rPr>
        <w:t xml:space="preserve"> pour l’avenir</w:t>
      </w:r>
    </w:p>
    <w:p w14:paraId="63A1C033" w14:textId="6FA323FA" w:rsidR="00D80A41" w:rsidRPr="00A0750A" w:rsidRDefault="00D80A41" w:rsidP="00464FDE">
      <w:pPr>
        <w:pStyle w:val="Paragraphedeliste"/>
        <w:numPr>
          <w:ilvl w:val="0"/>
          <w:numId w:val="2"/>
        </w:numPr>
        <w:tabs>
          <w:tab w:val="left" w:pos="2055"/>
        </w:tabs>
        <w:rPr>
          <w:color w:val="00B050"/>
        </w:rPr>
      </w:pPr>
      <w:r w:rsidRPr="00A0750A">
        <w:rPr>
          <w:color w:val="00B050"/>
        </w:rPr>
        <w:lastRenderedPageBreak/>
        <w:t>Mauvaise management du projet</w:t>
      </w:r>
      <w:r w:rsidR="00C03761" w:rsidRPr="00A0750A">
        <w:rPr>
          <w:color w:val="00B050"/>
        </w:rPr>
        <w:t xml:space="preserve"> ( à cause des personnes ou de la stratégie)</w:t>
      </w:r>
    </w:p>
    <w:p w14:paraId="625CA9AF" w14:textId="0E414F35" w:rsidR="003E2C00" w:rsidRPr="004E0840" w:rsidRDefault="00247B9B" w:rsidP="00464FDE">
      <w:pPr>
        <w:pStyle w:val="Paragraphedeliste"/>
        <w:numPr>
          <w:ilvl w:val="0"/>
          <w:numId w:val="2"/>
        </w:numPr>
        <w:tabs>
          <w:tab w:val="left" w:pos="2055"/>
        </w:tabs>
        <w:rPr>
          <w:color w:val="00B050"/>
        </w:rPr>
      </w:pPr>
      <w:r w:rsidRPr="004E0840">
        <w:rPr>
          <w:color w:val="00B050"/>
        </w:rPr>
        <w:t>l</w:t>
      </w:r>
      <w:r w:rsidR="003E2C00" w:rsidRPr="004E0840">
        <w:rPr>
          <w:color w:val="00B050"/>
        </w:rPr>
        <w:t>a bonne gestion des imprévus ( exemple : covid)</w:t>
      </w:r>
    </w:p>
    <w:p w14:paraId="47ACB83B" w14:textId="216CAA0B" w:rsidR="00FD5661" w:rsidRDefault="00D623FA" w:rsidP="00D623FA">
      <w:pPr>
        <w:pStyle w:val="Paragraphedeliste"/>
        <w:numPr>
          <w:ilvl w:val="0"/>
          <w:numId w:val="2"/>
        </w:numPr>
        <w:tabs>
          <w:tab w:val="left" w:pos="2055"/>
        </w:tabs>
      </w:pPr>
      <w:r w:rsidRPr="00496DC1">
        <w:rPr>
          <w:color w:val="00B050"/>
        </w:rPr>
        <w:t>f</w:t>
      </w:r>
      <w:r w:rsidR="00FD5661" w:rsidRPr="00496DC1">
        <w:rPr>
          <w:color w:val="00B050"/>
        </w:rPr>
        <w:t>avoriser l’intérêt économique sur l’intérêt des consommateurs</w:t>
      </w:r>
    </w:p>
    <w:p w14:paraId="50C89B24" w14:textId="79489F70" w:rsidR="008A2E7E" w:rsidRDefault="008A2E7E" w:rsidP="008A2E7E">
      <w:pPr>
        <w:pStyle w:val="Paragraphedeliste"/>
        <w:tabs>
          <w:tab w:val="left" w:pos="2055"/>
        </w:tabs>
      </w:pPr>
    </w:p>
    <w:p w14:paraId="7219739C" w14:textId="0F0B6DB3" w:rsidR="00FB5AE9" w:rsidRDefault="00FB5AE9" w:rsidP="00FB5AE9">
      <w:pPr>
        <w:tabs>
          <w:tab w:val="left" w:pos="2055"/>
        </w:tabs>
        <w:jc w:val="center"/>
        <w:rPr>
          <w:b/>
          <w:bCs/>
          <w:sz w:val="28"/>
          <w:szCs w:val="28"/>
        </w:rPr>
      </w:pPr>
      <w:r w:rsidRPr="00FB5AE9">
        <w:rPr>
          <w:b/>
          <w:bCs/>
          <w:sz w:val="28"/>
          <w:szCs w:val="28"/>
        </w:rPr>
        <w:t>Difficultés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FB5AE9" w14:paraId="68EC0BA4" w14:textId="77777777" w:rsidTr="00FB5AE9">
        <w:tc>
          <w:tcPr>
            <w:tcW w:w="4664" w:type="dxa"/>
          </w:tcPr>
          <w:p w14:paraId="23C3FAD9" w14:textId="3B33900C" w:rsidR="00FB5AE9" w:rsidRDefault="00FB5AE9" w:rsidP="00FB5AE9">
            <w:pPr>
              <w:tabs>
                <w:tab w:val="left" w:pos="205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Difficulté à rencontrer</w:t>
            </w:r>
          </w:p>
        </w:tc>
        <w:tc>
          <w:tcPr>
            <w:tcW w:w="4665" w:type="dxa"/>
          </w:tcPr>
          <w:p w14:paraId="307B16D2" w14:textId="59479C49" w:rsidR="00FB5AE9" w:rsidRDefault="00FB5AE9" w:rsidP="00FB5AE9">
            <w:pPr>
              <w:tabs>
                <w:tab w:val="left" w:pos="205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Votre solution</w:t>
            </w:r>
          </w:p>
        </w:tc>
        <w:tc>
          <w:tcPr>
            <w:tcW w:w="4665" w:type="dxa"/>
          </w:tcPr>
          <w:p w14:paraId="7D2754C5" w14:textId="1064DD6A" w:rsidR="00FB5AE9" w:rsidRDefault="00FB5AE9" w:rsidP="00FB5AE9">
            <w:pPr>
              <w:tabs>
                <w:tab w:val="left" w:pos="205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 compétence à développer</w:t>
            </w:r>
          </w:p>
        </w:tc>
      </w:tr>
      <w:tr w:rsidR="00FB5AE9" w14:paraId="79CB93C0" w14:textId="77777777" w:rsidTr="00FB5AE9">
        <w:tc>
          <w:tcPr>
            <w:tcW w:w="4664" w:type="dxa"/>
          </w:tcPr>
          <w:p w14:paraId="42877901" w14:textId="655B6DF3" w:rsidR="00FB5AE9" w:rsidRPr="00F3446B" w:rsidRDefault="00E566F9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F3446B">
              <w:rPr>
                <w:sz w:val="24"/>
                <w:szCs w:val="24"/>
              </w:rPr>
              <w:t>La conviction du client</w:t>
            </w:r>
          </w:p>
        </w:tc>
        <w:tc>
          <w:tcPr>
            <w:tcW w:w="4665" w:type="dxa"/>
          </w:tcPr>
          <w:p w14:paraId="1F64E1AD" w14:textId="77777777" w:rsidR="00FB5AE9" w:rsidRDefault="00E566F9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F3446B">
              <w:rPr>
                <w:sz w:val="24"/>
                <w:szCs w:val="24"/>
              </w:rPr>
              <w:t>Présenter le produit qui répond à son besoin</w:t>
            </w:r>
          </w:p>
          <w:p w14:paraId="623A00D0" w14:textId="0FBF9D14" w:rsidR="00EE41C0" w:rsidRPr="00F3446B" w:rsidRDefault="00EE41C0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posture et le langage</w:t>
            </w:r>
          </w:p>
        </w:tc>
        <w:tc>
          <w:tcPr>
            <w:tcW w:w="4665" w:type="dxa"/>
          </w:tcPr>
          <w:p w14:paraId="663E2984" w14:textId="1BEC703A" w:rsidR="00FB5AE9" w:rsidRPr="00F3446B" w:rsidRDefault="00E566F9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F3446B">
              <w:rPr>
                <w:sz w:val="24"/>
                <w:szCs w:val="24"/>
              </w:rPr>
              <w:t>La communication, le marketing, la confiance en soi</w:t>
            </w:r>
          </w:p>
        </w:tc>
      </w:tr>
      <w:tr w:rsidR="00E566F9" w14:paraId="58E50925" w14:textId="77777777" w:rsidTr="00FB5AE9">
        <w:tc>
          <w:tcPr>
            <w:tcW w:w="4664" w:type="dxa"/>
          </w:tcPr>
          <w:p w14:paraId="60237152" w14:textId="4055139B" w:rsidR="00E566F9" w:rsidRPr="00F3446B" w:rsidRDefault="00E566F9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F3446B">
              <w:rPr>
                <w:sz w:val="24"/>
                <w:szCs w:val="24"/>
              </w:rPr>
              <w:t xml:space="preserve">Négociation </w:t>
            </w:r>
          </w:p>
        </w:tc>
        <w:tc>
          <w:tcPr>
            <w:tcW w:w="4665" w:type="dxa"/>
          </w:tcPr>
          <w:p w14:paraId="0CDD675F" w14:textId="77777777" w:rsidR="00E566F9" w:rsidRDefault="00E566F9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F3446B">
              <w:rPr>
                <w:sz w:val="24"/>
                <w:szCs w:val="24"/>
              </w:rPr>
              <w:t>Défendre les plus et la qualité du produit</w:t>
            </w:r>
            <w:r w:rsidR="0034260D" w:rsidRPr="00F3446B">
              <w:rPr>
                <w:sz w:val="24"/>
                <w:szCs w:val="24"/>
              </w:rPr>
              <w:t xml:space="preserve"> ( produit de qualité)</w:t>
            </w:r>
          </w:p>
          <w:p w14:paraId="4ABF3426" w14:textId="3FADACBF" w:rsidR="00C3183C" w:rsidRPr="00F3446B" w:rsidRDefault="00C3183C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Présenter le pl</w:t>
            </w:r>
            <w:r w:rsidR="00F75EDF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 par rapport aux concurrent</w:t>
            </w:r>
          </w:p>
        </w:tc>
        <w:tc>
          <w:tcPr>
            <w:tcW w:w="4665" w:type="dxa"/>
          </w:tcPr>
          <w:p w14:paraId="24407C15" w14:textId="7CD6A333" w:rsidR="00E566F9" w:rsidRPr="00F3446B" w:rsidRDefault="002E6007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F3446B">
              <w:rPr>
                <w:sz w:val="24"/>
                <w:szCs w:val="24"/>
              </w:rPr>
              <w:t>La communication</w:t>
            </w:r>
            <w:r w:rsidRPr="00F3446B">
              <w:rPr>
                <w:sz w:val="24"/>
                <w:szCs w:val="24"/>
              </w:rPr>
              <w:t>, technique de négociation</w:t>
            </w:r>
          </w:p>
        </w:tc>
      </w:tr>
      <w:tr w:rsidR="00F3446B" w14:paraId="5E0BE7EF" w14:textId="77777777" w:rsidTr="00FB5AE9">
        <w:tc>
          <w:tcPr>
            <w:tcW w:w="4664" w:type="dxa"/>
          </w:tcPr>
          <w:p w14:paraId="0E002D5F" w14:textId="4296A157" w:rsidR="00F3446B" w:rsidRPr="00F3446B" w:rsidRDefault="00F3446B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F3446B">
              <w:rPr>
                <w:sz w:val="24"/>
                <w:szCs w:val="24"/>
              </w:rPr>
              <w:t>Les critiques du client</w:t>
            </w:r>
          </w:p>
        </w:tc>
        <w:tc>
          <w:tcPr>
            <w:tcW w:w="4665" w:type="dxa"/>
          </w:tcPr>
          <w:p w14:paraId="37D95F51" w14:textId="643F378F" w:rsidR="00F3446B" w:rsidRPr="00F3446B" w:rsidRDefault="00F3446B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F3446B">
              <w:rPr>
                <w:sz w:val="24"/>
                <w:szCs w:val="24"/>
              </w:rPr>
              <w:t>Respect de son point de vue</w:t>
            </w:r>
          </w:p>
        </w:tc>
        <w:tc>
          <w:tcPr>
            <w:tcW w:w="4665" w:type="dxa"/>
          </w:tcPr>
          <w:p w14:paraId="292A7D0B" w14:textId="16769FAC" w:rsidR="00F3446B" w:rsidRPr="00F3446B" w:rsidRDefault="00F3446B" w:rsidP="00FB5AE9">
            <w:pPr>
              <w:tabs>
                <w:tab w:val="left" w:pos="2055"/>
              </w:tabs>
              <w:rPr>
                <w:sz w:val="28"/>
                <w:szCs w:val="28"/>
              </w:rPr>
            </w:pPr>
            <w:r w:rsidRPr="00F3446B">
              <w:rPr>
                <w:sz w:val="24"/>
                <w:szCs w:val="24"/>
              </w:rPr>
              <w:t>Maitrise de soi</w:t>
            </w:r>
            <w:r w:rsidR="004D61A5">
              <w:rPr>
                <w:sz w:val="24"/>
                <w:szCs w:val="24"/>
              </w:rPr>
              <w:t>, la patience</w:t>
            </w:r>
          </w:p>
        </w:tc>
      </w:tr>
      <w:tr w:rsidR="00F3446B" w14:paraId="2CB3AD16" w14:textId="77777777" w:rsidTr="00FB5AE9">
        <w:tc>
          <w:tcPr>
            <w:tcW w:w="4664" w:type="dxa"/>
          </w:tcPr>
          <w:p w14:paraId="5677E36D" w14:textId="4B0E5BD5" w:rsidR="00F3446B" w:rsidRPr="00F3446B" w:rsidRDefault="001B53F5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d’intérêt chez le client</w:t>
            </w:r>
            <w:r w:rsidR="006F261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(ne con</w:t>
            </w:r>
            <w:r w:rsidR="005B6289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ait pas le produit</w:t>
            </w:r>
            <w:r w:rsidR="00D9049C">
              <w:rPr>
                <w:sz w:val="24"/>
                <w:szCs w:val="24"/>
              </w:rPr>
              <w:t>)</w:t>
            </w:r>
          </w:p>
        </w:tc>
        <w:tc>
          <w:tcPr>
            <w:tcW w:w="4665" w:type="dxa"/>
          </w:tcPr>
          <w:p w14:paraId="1DA209D5" w14:textId="77777777" w:rsidR="00F3446B" w:rsidRDefault="001B53F5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Savoir présenter</w:t>
            </w:r>
            <w:r w:rsidR="005B6289">
              <w:rPr>
                <w:sz w:val="24"/>
                <w:szCs w:val="24"/>
              </w:rPr>
              <w:t xml:space="preserve"> le produit, susciter le besoin</w:t>
            </w:r>
          </w:p>
          <w:p w14:paraId="505CB6B2" w14:textId="00EAA464" w:rsidR="00AB1D36" w:rsidRPr="00F3446B" w:rsidRDefault="00AB1D36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Donner un exemple d’un consommateur</w:t>
            </w:r>
            <w:r w:rsidR="00B27F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qui est connu</w:t>
            </w:r>
          </w:p>
        </w:tc>
        <w:tc>
          <w:tcPr>
            <w:tcW w:w="4665" w:type="dxa"/>
          </w:tcPr>
          <w:p w14:paraId="0FD9AC4D" w14:textId="443E923E" w:rsidR="00F3446B" w:rsidRPr="00F3446B" w:rsidRDefault="006B584B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Technique de vente et de marketing</w:t>
            </w:r>
          </w:p>
        </w:tc>
      </w:tr>
      <w:tr w:rsidR="003C6423" w14:paraId="21D849CA" w14:textId="77777777" w:rsidTr="00FB5AE9">
        <w:tc>
          <w:tcPr>
            <w:tcW w:w="4664" w:type="dxa"/>
          </w:tcPr>
          <w:p w14:paraId="430025AA" w14:textId="4728E2D3" w:rsidR="003C6423" w:rsidRDefault="00EA104E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 entrer en contact (premier</w:t>
            </w:r>
            <w:r w:rsidR="007F348C">
              <w:rPr>
                <w:sz w:val="24"/>
                <w:szCs w:val="24"/>
              </w:rPr>
              <w:t>)</w:t>
            </w:r>
          </w:p>
        </w:tc>
        <w:tc>
          <w:tcPr>
            <w:tcW w:w="4665" w:type="dxa"/>
          </w:tcPr>
          <w:p w14:paraId="77B1C39F" w14:textId="73ACE1A1" w:rsidR="003C6423" w:rsidRDefault="00C06195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Sourire, saluer, savoir se présenter</w:t>
            </w:r>
          </w:p>
        </w:tc>
        <w:tc>
          <w:tcPr>
            <w:tcW w:w="4665" w:type="dxa"/>
          </w:tcPr>
          <w:p w14:paraId="79AAA065" w14:textId="6CDEAADE" w:rsidR="003C6423" w:rsidRDefault="00D93ED7" w:rsidP="00FB5AE9">
            <w:pPr>
              <w:tabs>
                <w:tab w:val="left" w:pos="20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prise de contact</w:t>
            </w:r>
          </w:p>
        </w:tc>
      </w:tr>
    </w:tbl>
    <w:p w14:paraId="447C1FBA" w14:textId="3D6B3C8E" w:rsidR="00FB5AE9" w:rsidRDefault="00FB5AE9" w:rsidP="00FB5AE9">
      <w:pPr>
        <w:tabs>
          <w:tab w:val="left" w:pos="2055"/>
        </w:tabs>
        <w:rPr>
          <w:b/>
          <w:bCs/>
          <w:sz w:val="28"/>
          <w:szCs w:val="28"/>
        </w:rPr>
      </w:pPr>
    </w:p>
    <w:p w14:paraId="55FEE661" w14:textId="551B704D" w:rsidR="009106D8" w:rsidRDefault="009106D8" w:rsidP="009106D8">
      <w:pPr>
        <w:tabs>
          <w:tab w:val="left" w:pos="205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Les produits à vendre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D97967" w14:paraId="5EEFF992" w14:textId="77777777" w:rsidTr="00D97967">
        <w:tc>
          <w:tcPr>
            <w:tcW w:w="3498" w:type="dxa"/>
          </w:tcPr>
          <w:p w14:paraId="511C7D5D" w14:textId="744C5D4C" w:rsidR="00D97967" w:rsidRPr="00226311" w:rsidRDefault="00D97967" w:rsidP="009106D8">
            <w:pPr>
              <w:tabs>
                <w:tab w:val="left" w:pos="2055"/>
              </w:tabs>
              <w:rPr>
                <w:b/>
                <w:bCs/>
                <w:sz w:val="28"/>
                <w:szCs w:val="28"/>
              </w:rPr>
            </w:pPr>
            <w:r w:rsidRPr="00226311">
              <w:rPr>
                <w:b/>
                <w:bCs/>
                <w:sz w:val="28"/>
                <w:szCs w:val="28"/>
              </w:rPr>
              <w:t>Equipe 1</w:t>
            </w:r>
          </w:p>
        </w:tc>
        <w:tc>
          <w:tcPr>
            <w:tcW w:w="3498" w:type="dxa"/>
          </w:tcPr>
          <w:p w14:paraId="4D023EC3" w14:textId="6AB3B914" w:rsidR="00D97967" w:rsidRPr="00226311" w:rsidRDefault="00D97967" w:rsidP="009106D8">
            <w:pPr>
              <w:tabs>
                <w:tab w:val="left" w:pos="2055"/>
              </w:tabs>
              <w:rPr>
                <w:b/>
                <w:bCs/>
                <w:sz w:val="28"/>
                <w:szCs w:val="28"/>
              </w:rPr>
            </w:pPr>
            <w:r w:rsidRPr="00226311">
              <w:rPr>
                <w:b/>
                <w:bCs/>
                <w:sz w:val="28"/>
                <w:szCs w:val="28"/>
              </w:rPr>
              <w:t>Equipe 2</w:t>
            </w:r>
          </w:p>
        </w:tc>
        <w:tc>
          <w:tcPr>
            <w:tcW w:w="3499" w:type="dxa"/>
          </w:tcPr>
          <w:p w14:paraId="6A2EA0D8" w14:textId="01BFCA28" w:rsidR="00D97967" w:rsidRPr="00226311" w:rsidRDefault="00D97967" w:rsidP="009106D8">
            <w:pPr>
              <w:tabs>
                <w:tab w:val="left" w:pos="2055"/>
              </w:tabs>
              <w:rPr>
                <w:b/>
                <w:bCs/>
                <w:sz w:val="28"/>
                <w:szCs w:val="28"/>
              </w:rPr>
            </w:pPr>
            <w:r w:rsidRPr="00226311">
              <w:rPr>
                <w:b/>
                <w:bCs/>
                <w:sz w:val="28"/>
                <w:szCs w:val="28"/>
              </w:rPr>
              <w:t xml:space="preserve"> Equipe 3</w:t>
            </w:r>
          </w:p>
        </w:tc>
        <w:tc>
          <w:tcPr>
            <w:tcW w:w="3499" w:type="dxa"/>
          </w:tcPr>
          <w:p w14:paraId="19DD6ECA" w14:textId="2646B061" w:rsidR="00D97967" w:rsidRPr="00226311" w:rsidRDefault="00D97967" w:rsidP="00D97967">
            <w:pPr>
              <w:tabs>
                <w:tab w:val="left" w:pos="205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226311">
              <w:rPr>
                <w:b/>
                <w:bCs/>
                <w:sz w:val="28"/>
                <w:szCs w:val="28"/>
              </w:rPr>
              <w:t>Equipe 4</w:t>
            </w:r>
          </w:p>
        </w:tc>
      </w:tr>
      <w:tr w:rsidR="00D97967" w14:paraId="1B8D064D" w14:textId="77777777" w:rsidTr="00D97967">
        <w:tc>
          <w:tcPr>
            <w:tcW w:w="3498" w:type="dxa"/>
          </w:tcPr>
          <w:p w14:paraId="0AABA38B" w14:textId="77777777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>Rania</w:t>
            </w:r>
          </w:p>
          <w:p w14:paraId="257EA0B2" w14:textId="77777777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>Othmane</w:t>
            </w:r>
          </w:p>
          <w:p w14:paraId="44C1FBBF" w14:textId="15D10C3E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>Khalil</w:t>
            </w:r>
          </w:p>
          <w:p w14:paraId="4B84CC90" w14:textId="77777777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>Nouzha</w:t>
            </w:r>
          </w:p>
          <w:p w14:paraId="37464D1A" w14:textId="19A9D752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>Oumayma</w:t>
            </w:r>
          </w:p>
        </w:tc>
        <w:tc>
          <w:tcPr>
            <w:tcW w:w="3498" w:type="dxa"/>
          </w:tcPr>
          <w:p w14:paraId="679C0D23" w14:textId="77777777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>Aymane</w:t>
            </w:r>
          </w:p>
          <w:p w14:paraId="36699A74" w14:textId="77777777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>Oussama</w:t>
            </w:r>
          </w:p>
          <w:p w14:paraId="7AAB1FF2" w14:textId="718A1606" w:rsidR="00D97967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 xml:space="preserve">Kaouthar </w:t>
            </w:r>
          </w:p>
          <w:p w14:paraId="597BD3F9" w14:textId="16123FCB" w:rsidR="00253CFA" w:rsidRPr="00226311" w:rsidRDefault="0002160D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samia</w:t>
            </w:r>
          </w:p>
          <w:p w14:paraId="1F08A9FA" w14:textId="792424F7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</w:p>
        </w:tc>
        <w:tc>
          <w:tcPr>
            <w:tcW w:w="3499" w:type="dxa"/>
          </w:tcPr>
          <w:p w14:paraId="3B91B4B1" w14:textId="77777777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>Aaboub mohamed amine</w:t>
            </w:r>
          </w:p>
          <w:p w14:paraId="644A38F9" w14:textId="77777777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>Hajar</w:t>
            </w:r>
          </w:p>
          <w:p w14:paraId="7F1D8EDC" w14:textId="60292D2A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>Oumayma</w:t>
            </w:r>
          </w:p>
          <w:p w14:paraId="2A6D92E5" w14:textId="06A7E9D9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>mohamed</w:t>
            </w:r>
          </w:p>
        </w:tc>
        <w:tc>
          <w:tcPr>
            <w:tcW w:w="3499" w:type="dxa"/>
          </w:tcPr>
          <w:p w14:paraId="478DF197" w14:textId="77777777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>Yassine</w:t>
            </w:r>
          </w:p>
          <w:p w14:paraId="392FD120" w14:textId="32480C1E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>Reda</w:t>
            </w:r>
          </w:p>
          <w:p w14:paraId="53123FF0" w14:textId="6EBD15AB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>Bilal</w:t>
            </w:r>
          </w:p>
          <w:p w14:paraId="48A92213" w14:textId="48CA437C" w:rsidR="00D97967" w:rsidRPr="00226311" w:rsidRDefault="00D97967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 w:rsidRPr="00226311">
              <w:rPr>
                <w:sz w:val="24"/>
                <w:szCs w:val="24"/>
              </w:rPr>
              <w:t>ikram</w:t>
            </w:r>
          </w:p>
        </w:tc>
      </w:tr>
      <w:tr w:rsidR="000C062F" w14:paraId="3C446541" w14:textId="77777777" w:rsidTr="00D97967">
        <w:tc>
          <w:tcPr>
            <w:tcW w:w="3498" w:type="dxa"/>
          </w:tcPr>
          <w:p w14:paraId="71F4609F" w14:textId="7F293D88" w:rsidR="000C062F" w:rsidRPr="00226311" w:rsidRDefault="000C062F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Produit : </w:t>
            </w:r>
            <w:r w:rsidR="004C5E14">
              <w:rPr>
                <w:sz w:val="24"/>
                <w:szCs w:val="24"/>
              </w:rPr>
              <w:t>le petit déjeuner</w:t>
            </w:r>
          </w:p>
        </w:tc>
        <w:tc>
          <w:tcPr>
            <w:tcW w:w="3498" w:type="dxa"/>
          </w:tcPr>
          <w:p w14:paraId="472BABCC" w14:textId="58703E10" w:rsidR="000C062F" w:rsidRPr="00226311" w:rsidRDefault="00FD0BC3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Produit : </w:t>
            </w:r>
            <w:r w:rsidR="00881E11">
              <w:rPr>
                <w:sz w:val="24"/>
                <w:szCs w:val="24"/>
              </w:rPr>
              <w:t>stickers</w:t>
            </w:r>
          </w:p>
        </w:tc>
        <w:tc>
          <w:tcPr>
            <w:tcW w:w="3499" w:type="dxa"/>
          </w:tcPr>
          <w:p w14:paraId="716A8AA5" w14:textId="7B3D082A" w:rsidR="000C062F" w:rsidRPr="00226311" w:rsidRDefault="00F8401A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Produit : </w:t>
            </w:r>
            <w:r w:rsidR="001C054C">
              <w:rPr>
                <w:sz w:val="24"/>
                <w:szCs w:val="24"/>
              </w:rPr>
              <w:t>gâteaux</w:t>
            </w:r>
          </w:p>
        </w:tc>
        <w:tc>
          <w:tcPr>
            <w:tcW w:w="3499" w:type="dxa"/>
          </w:tcPr>
          <w:p w14:paraId="1F55DE78" w14:textId="7CA24172" w:rsidR="000C062F" w:rsidRPr="00226311" w:rsidRDefault="00F8401A" w:rsidP="009106D8">
            <w:pPr>
              <w:tabs>
                <w:tab w:val="left" w:pos="20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Produit</w:t>
            </w:r>
            <w:r w:rsidR="002D1DD8">
              <w:rPr>
                <w:sz w:val="24"/>
                <w:szCs w:val="24"/>
              </w:rPr>
              <w:t xml:space="preserve"> : </w:t>
            </w:r>
            <w:r w:rsidR="00185C81">
              <w:rPr>
                <w:sz w:val="24"/>
                <w:szCs w:val="24"/>
              </w:rPr>
              <w:t>boissons</w:t>
            </w:r>
          </w:p>
        </w:tc>
      </w:tr>
      <w:tr w:rsidR="00226311" w14:paraId="0915CEF4" w14:textId="77777777" w:rsidTr="00D97967">
        <w:tc>
          <w:tcPr>
            <w:tcW w:w="3498" w:type="dxa"/>
          </w:tcPr>
          <w:p w14:paraId="097C5776" w14:textId="18EF0093" w:rsidR="00226311" w:rsidRDefault="00226311" w:rsidP="00226311">
            <w:pPr>
              <w:tabs>
                <w:tab w:val="left" w:pos="2055"/>
              </w:tabs>
              <w:rPr>
                <w:rStyle w:val="fontstyle01"/>
                <w:b w:val="0"/>
                <w:bCs w:val="0"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lastRenderedPageBreak/>
              <w:t>A quel besoin répond ce produit</w:t>
            </w:r>
            <w:r w:rsidR="001C054C">
              <w:rPr>
                <w:rStyle w:val="fontstyle01"/>
                <w:b w:val="0"/>
                <w:bCs w:val="0"/>
                <w:sz w:val="26"/>
                <w:szCs w:val="18"/>
              </w:rPr>
              <w:t> :</w:t>
            </w:r>
            <w:r w:rsidR="00A40710">
              <w:rPr>
                <w:rStyle w:val="fontstyle01"/>
                <w:b w:val="0"/>
                <w:bCs w:val="0"/>
                <w:sz w:val="26"/>
                <w:szCs w:val="18"/>
              </w:rPr>
              <w:t xml:space="preserve"> </w:t>
            </w:r>
            <w:r w:rsidR="0085511B">
              <w:rPr>
                <w:rStyle w:val="fontstyle01"/>
                <w:b w:val="0"/>
                <w:bCs w:val="0"/>
                <w:sz w:val="26"/>
                <w:szCs w:val="18"/>
              </w:rPr>
              <w:t>les stagiaires ont besoin de prendre les repas entre les séances</w:t>
            </w:r>
          </w:p>
          <w:p w14:paraId="0C3771D2" w14:textId="4176E6AD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</w:p>
        </w:tc>
        <w:tc>
          <w:tcPr>
            <w:tcW w:w="3498" w:type="dxa"/>
          </w:tcPr>
          <w:p w14:paraId="46164175" w14:textId="665D753F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A quel besoin répond ce produit</w:t>
            </w:r>
            <w:r w:rsidR="00B01A73">
              <w:rPr>
                <w:rStyle w:val="fontstyle01"/>
                <w:b w:val="0"/>
                <w:bCs w:val="0"/>
                <w:sz w:val="26"/>
                <w:szCs w:val="18"/>
              </w:rPr>
              <w:t> : divertissement et décoration</w:t>
            </w:r>
          </w:p>
        </w:tc>
        <w:tc>
          <w:tcPr>
            <w:tcW w:w="3499" w:type="dxa"/>
          </w:tcPr>
          <w:p w14:paraId="5ED9F9DF" w14:textId="3D669701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A quel besoin répond ce produit</w:t>
            </w:r>
            <w:r w:rsidR="00E6071A">
              <w:rPr>
                <w:rStyle w:val="fontstyle01"/>
                <w:b w:val="0"/>
                <w:bCs w:val="0"/>
                <w:sz w:val="26"/>
                <w:szCs w:val="18"/>
              </w:rPr>
              <w:t xml:space="preserve"> : les stagiaires ont besoin, les jeunes aiment les gâteaux </w:t>
            </w:r>
          </w:p>
        </w:tc>
        <w:tc>
          <w:tcPr>
            <w:tcW w:w="3499" w:type="dxa"/>
          </w:tcPr>
          <w:p w14:paraId="6B53CE14" w14:textId="1315D18F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A quel besoin répond ce produit</w:t>
            </w:r>
            <w:r w:rsidR="00FF324E">
              <w:rPr>
                <w:rStyle w:val="fontstyle01"/>
                <w:b w:val="0"/>
                <w:bCs w:val="0"/>
                <w:sz w:val="26"/>
                <w:szCs w:val="18"/>
              </w:rPr>
              <w:t xml:space="preserve"> : </w:t>
            </w:r>
            <w:r w:rsidR="00DA404E">
              <w:rPr>
                <w:rStyle w:val="fontstyle01"/>
                <w:b w:val="0"/>
                <w:bCs w:val="0"/>
                <w:sz w:val="26"/>
                <w:szCs w:val="18"/>
              </w:rPr>
              <w:t>l’éloignement des cafés, le temps réduit de la pause</w:t>
            </w:r>
          </w:p>
        </w:tc>
      </w:tr>
      <w:tr w:rsidR="00226311" w14:paraId="4425F83D" w14:textId="77777777" w:rsidTr="00D97967">
        <w:tc>
          <w:tcPr>
            <w:tcW w:w="3498" w:type="dxa"/>
          </w:tcPr>
          <w:p w14:paraId="24B11985" w14:textId="7DB89AE3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Qui a ce besoin ?</w:t>
            </w:r>
            <w:r w:rsidR="009C341D">
              <w:rPr>
                <w:rStyle w:val="fontstyle01"/>
                <w:b w:val="0"/>
                <w:bCs w:val="0"/>
                <w:sz w:val="26"/>
                <w:szCs w:val="18"/>
              </w:rPr>
              <w:t xml:space="preserve"> les stagiaires</w:t>
            </w:r>
          </w:p>
        </w:tc>
        <w:tc>
          <w:tcPr>
            <w:tcW w:w="3498" w:type="dxa"/>
          </w:tcPr>
          <w:p w14:paraId="392CC39B" w14:textId="53626075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Qui a ce besoin ?</w:t>
            </w:r>
            <w:r w:rsidR="00B01A73">
              <w:rPr>
                <w:rStyle w:val="fontstyle01"/>
                <w:b w:val="0"/>
                <w:bCs w:val="0"/>
                <w:sz w:val="26"/>
                <w:szCs w:val="18"/>
              </w:rPr>
              <w:t xml:space="preserve"> stagiaire, formateur</w:t>
            </w:r>
          </w:p>
        </w:tc>
        <w:tc>
          <w:tcPr>
            <w:tcW w:w="3499" w:type="dxa"/>
          </w:tcPr>
          <w:p w14:paraId="0558E54F" w14:textId="27FFC412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Qui a ce besoin ?</w:t>
            </w:r>
            <w:r w:rsidR="004C0F69">
              <w:rPr>
                <w:rStyle w:val="fontstyle01"/>
                <w:b w:val="0"/>
                <w:bCs w:val="0"/>
                <w:sz w:val="26"/>
                <w:szCs w:val="18"/>
              </w:rPr>
              <w:t xml:space="preserve"> stagiaires, formateur</w:t>
            </w:r>
          </w:p>
        </w:tc>
        <w:tc>
          <w:tcPr>
            <w:tcW w:w="3499" w:type="dxa"/>
          </w:tcPr>
          <w:p w14:paraId="3E61AC90" w14:textId="21A3C08B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Qui a ce besoin ?</w:t>
            </w:r>
            <w:r w:rsidR="009A31D7">
              <w:rPr>
                <w:rStyle w:val="fontstyle01"/>
                <w:b w:val="0"/>
                <w:bCs w:val="0"/>
                <w:sz w:val="26"/>
                <w:szCs w:val="18"/>
              </w:rPr>
              <w:t xml:space="preserve"> les stagiaires, les formateurs et les administrateurs</w:t>
            </w:r>
          </w:p>
        </w:tc>
      </w:tr>
      <w:tr w:rsidR="00226311" w14:paraId="734BEB69" w14:textId="77777777" w:rsidTr="00D97967">
        <w:tc>
          <w:tcPr>
            <w:tcW w:w="3498" w:type="dxa"/>
          </w:tcPr>
          <w:p w14:paraId="7FB11386" w14:textId="44F41B6E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A quel point ce besoin est-il important ?</w:t>
            </w:r>
            <w:r w:rsidR="009C341D">
              <w:rPr>
                <w:rStyle w:val="fontstyle01"/>
                <w:b w:val="0"/>
                <w:bCs w:val="0"/>
                <w:sz w:val="26"/>
                <w:szCs w:val="18"/>
              </w:rPr>
              <w:t xml:space="preserve"> très important</w:t>
            </w:r>
          </w:p>
        </w:tc>
        <w:tc>
          <w:tcPr>
            <w:tcW w:w="3498" w:type="dxa"/>
          </w:tcPr>
          <w:p w14:paraId="4746F3F1" w14:textId="1B799F27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A quel point ce besoin est-il important ?</w:t>
            </w:r>
            <w:r w:rsidR="00A72063">
              <w:rPr>
                <w:rStyle w:val="fontstyle01"/>
                <w:b w:val="0"/>
                <w:bCs w:val="0"/>
                <w:sz w:val="26"/>
                <w:szCs w:val="18"/>
              </w:rPr>
              <w:t xml:space="preserve"> peu important</w:t>
            </w:r>
          </w:p>
        </w:tc>
        <w:tc>
          <w:tcPr>
            <w:tcW w:w="3499" w:type="dxa"/>
          </w:tcPr>
          <w:p w14:paraId="08092C90" w14:textId="527AA0C4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A quel point ce besoin est-il important ?</w:t>
            </w:r>
            <w:r w:rsidR="00862ECD">
              <w:rPr>
                <w:rStyle w:val="fontstyle01"/>
                <w:b w:val="0"/>
                <w:bCs w:val="0"/>
                <w:sz w:val="26"/>
                <w:szCs w:val="18"/>
              </w:rPr>
              <w:t xml:space="preserve"> important</w:t>
            </w:r>
          </w:p>
        </w:tc>
        <w:tc>
          <w:tcPr>
            <w:tcW w:w="3499" w:type="dxa"/>
          </w:tcPr>
          <w:p w14:paraId="62FF32C7" w14:textId="7EFB8907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A quel point ce besoin est-il important ?</w:t>
            </w:r>
            <w:r w:rsidR="00D90078">
              <w:rPr>
                <w:rStyle w:val="fontstyle01"/>
                <w:b w:val="0"/>
                <w:bCs w:val="0"/>
                <w:sz w:val="26"/>
                <w:szCs w:val="18"/>
              </w:rPr>
              <w:t xml:space="preserve"> très important</w:t>
            </w:r>
          </w:p>
        </w:tc>
      </w:tr>
      <w:tr w:rsidR="00226311" w14:paraId="50F90451" w14:textId="77777777" w:rsidTr="00D97967">
        <w:tc>
          <w:tcPr>
            <w:tcW w:w="3498" w:type="dxa"/>
          </w:tcPr>
          <w:p w14:paraId="4293034C" w14:textId="043E6E38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Comment allez-vous vendre ce produit ?</w:t>
            </w:r>
            <w:r w:rsidR="005C451D">
              <w:rPr>
                <w:rStyle w:val="fontstyle01"/>
                <w:b w:val="0"/>
                <w:bCs w:val="0"/>
                <w:sz w:val="26"/>
                <w:szCs w:val="18"/>
              </w:rPr>
              <w:t xml:space="preserve"> un produit qui attire l’attention, réaliser un menu</w:t>
            </w:r>
            <w:r w:rsidR="00E95344">
              <w:rPr>
                <w:rStyle w:val="fontstyle01"/>
                <w:b w:val="0"/>
                <w:bCs w:val="0"/>
                <w:sz w:val="26"/>
                <w:szCs w:val="18"/>
              </w:rPr>
              <w:t>, les box avec les prix</w:t>
            </w:r>
            <w:r w:rsidRPr="00226311">
              <w:rPr>
                <w:rFonts w:ascii="Calibri-Bold" w:hAnsi="Calibri-Bold"/>
                <w:b/>
                <w:bCs/>
                <w:color w:val="000000"/>
                <w:sz w:val="26"/>
                <w:szCs w:val="18"/>
              </w:rPr>
              <w:br/>
            </w:r>
          </w:p>
        </w:tc>
        <w:tc>
          <w:tcPr>
            <w:tcW w:w="3498" w:type="dxa"/>
          </w:tcPr>
          <w:p w14:paraId="1CF240AB" w14:textId="212CC45E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Comment allez-vous vendre ce produit ?</w:t>
            </w:r>
            <w:r w:rsidR="00850C14">
              <w:rPr>
                <w:rStyle w:val="fontstyle01"/>
                <w:b w:val="0"/>
                <w:bCs w:val="0"/>
                <w:sz w:val="26"/>
                <w:szCs w:val="18"/>
              </w:rPr>
              <w:t xml:space="preserve"> cibler ce que les jeunes stagiaire aiment</w:t>
            </w:r>
            <w:r w:rsidRPr="00226311">
              <w:rPr>
                <w:rFonts w:ascii="Calibri-Bold" w:hAnsi="Calibri-Bold"/>
                <w:b/>
                <w:bCs/>
                <w:color w:val="000000"/>
                <w:sz w:val="26"/>
                <w:szCs w:val="18"/>
              </w:rPr>
              <w:br/>
            </w:r>
          </w:p>
        </w:tc>
        <w:tc>
          <w:tcPr>
            <w:tcW w:w="3499" w:type="dxa"/>
          </w:tcPr>
          <w:p w14:paraId="14A7B398" w14:textId="07134551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Comment allez-vous vendre ce produit ?</w:t>
            </w:r>
            <w:r w:rsidR="005E4B09">
              <w:rPr>
                <w:rStyle w:val="fontstyle01"/>
                <w:b w:val="0"/>
                <w:bCs w:val="0"/>
                <w:sz w:val="26"/>
                <w:szCs w:val="18"/>
              </w:rPr>
              <w:t xml:space="preserve"> </w:t>
            </w:r>
            <w:r w:rsidR="009B3DC9">
              <w:rPr>
                <w:rStyle w:val="fontstyle01"/>
                <w:b w:val="0"/>
                <w:bCs w:val="0"/>
                <w:sz w:val="26"/>
                <w:szCs w:val="18"/>
              </w:rPr>
              <w:t>choisir un bon produit</w:t>
            </w:r>
            <w:r w:rsidRPr="00226311">
              <w:rPr>
                <w:rFonts w:ascii="Calibri-Bold" w:hAnsi="Calibri-Bold"/>
                <w:b/>
                <w:bCs/>
                <w:color w:val="000000"/>
                <w:sz w:val="26"/>
                <w:szCs w:val="18"/>
              </w:rPr>
              <w:br/>
            </w:r>
          </w:p>
        </w:tc>
        <w:tc>
          <w:tcPr>
            <w:tcW w:w="3499" w:type="dxa"/>
          </w:tcPr>
          <w:p w14:paraId="00A18F09" w14:textId="00338448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Comment allez-vous vendre ce produit ?</w:t>
            </w:r>
            <w:r w:rsidRPr="00226311">
              <w:rPr>
                <w:rFonts w:ascii="Calibri-Bold" w:hAnsi="Calibri-Bold"/>
                <w:b/>
                <w:bCs/>
                <w:color w:val="000000"/>
                <w:sz w:val="26"/>
                <w:szCs w:val="18"/>
              </w:rPr>
              <w:br/>
            </w:r>
            <w:r w:rsidR="00DE2FB9" w:rsidRPr="00DE2FB9">
              <w:rPr>
                <w:sz w:val="26"/>
                <w:szCs w:val="18"/>
              </w:rPr>
              <w:t>des boissons de bonne qualité</w:t>
            </w:r>
            <w:r w:rsidR="00DE2FB9">
              <w:rPr>
                <w:sz w:val="26"/>
                <w:szCs w:val="18"/>
              </w:rPr>
              <w:t>, des gobelets personnalisés</w:t>
            </w:r>
          </w:p>
        </w:tc>
      </w:tr>
      <w:tr w:rsidR="00226311" w14:paraId="29C34730" w14:textId="77777777" w:rsidTr="00D97967">
        <w:tc>
          <w:tcPr>
            <w:tcW w:w="3498" w:type="dxa"/>
          </w:tcPr>
          <w:p w14:paraId="7C276C2B" w14:textId="40739DA3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Quels sont les canaux de communication et de vente que vous allez utiliser ?</w:t>
            </w:r>
            <w:r w:rsidR="00C9245B">
              <w:rPr>
                <w:rStyle w:val="fontstyle01"/>
                <w:b w:val="0"/>
                <w:bCs w:val="0"/>
                <w:sz w:val="26"/>
                <w:szCs w:val="18"/>
              </w:rPr>
              <w:t xml:space="preserve"> la vente directe</w:t>
            </w:r>
            <w:r w:rsidRPr="00226311">
              <w:rPr>
                <w:rFonts w:ascii="Calibri-Bold" w:hAnsi="Calibri-Bold"/>
                <w:b/>
                <w:bCs/>
                <w:color w:val="000000"/>
                <w:sz w:val="26"/>
                <w:szCs w:val="18"/>
              </w:rPr>
              <w:br/>
            </w:r>
          </w:p>
        </w:tc>
        <w:tc>
          <w:tcPr>
            <w:tcW w:w="3498" w:type="dxa"/>
          </w:tcPr>
          <w:p w14:paraId="0F6DA3A3" w14:textId="0514C27B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Quels sont les canaux de communication et de vente que vous allez utiliser ?</w:t>
            </w:r>
            <w:r w:rsidR="008947E4">
              <w:rPr>
                <w:rStyle w:val="fontstyle01"/>
                <w:b w:val="0"/>
                <w:bCs w:val="0"/>
                <w:sz w:val="26"/>
                <w:szCs w:val="18"/>
              </w:rPr>
              <w:t xml:space="preserve"> la vente directe, les outils </w:t>
            </w:r>
            <w:r w:rsidR="008A10E2">
              <w:rPr>
                <w:rStyle w:val="fontstyle01"/>
                <w:b w:val="0"/>
                <w:bCs w:val="0"/>
                <w:sz w:val="26"/>
                <w:szCs w:val="18"/>
              </w:rPr>
              <w:t>digitaux</w:t>
            </w:r>
            <w:r w:rsidRPr="00226311">
              <w:rPr>
                <w:rFonts w:ascii="Calibri-Bold" w:hAnsi="Calibri-Bold"/>
                <w:b/>
                <w:bCs/>
                <w:color w:val="000000"/>
                <w:sz w:val="26"/>
                <w:szCs w:val="18"/>
              </w:rPr>
              <w:br/>
            </w:r>
          </w:p>
        </w:tc>
        <w:tc>
          <w:tcPr>
            <w:tcW w:w="3499" w:type="dxa"/>
          </w:tcPr>
          <w:p w14:paraId="7C2B5AFC" w14:textId="6A742DB0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Quels sont les canaux de communication et de vente que vous allez utiliser ?</w:t>
            </w:r>
            <w:r w:rsidR="00163D67">
              <w:rPr>
                <w:rStyle w:val="fontstyle01"/>
                <w:b w:val="0"/>
                <w:bCs w:val="0"/>
                <w:sz w:val="26"/>
                <w:szCs w:val="18"/>
              </w:rPr>
              <w:t xml:space="preserve"> la vente directe</w:t>
            </w:r>
            <w:r w:rsidRPr="00226311">
              <w:rPr>
                <w:rFonts w:ascii="Calibri-Bold" w:hAnsi="Calibri-Bold"/>
                <w:b/>
                <w:bCs/>
                <w:color w:val="000000"/>
                <w:sz w:val="26"/>
                <w:szCs w:val="18"/>
              </w:rPr>
              <w:br/>
            </w:r>
          </w:p>
        </w:tc>
        <w:tc>
          <w:tcPr>
            <w:tcW w:w="3499" w:type="dxa"/>
          </w:tcPr>
          <w:p w14:paraId="264E6D49" w14:textId="398EFE3C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Quels sont les canaux de communication et de vente que vous allez utiliser ?</w:t>
            </w:r>
            <w:r w:rsidRPr="00226311">
              <w:rPr>
                <w:rFonts w:ascii="Calibri-Bold" w:hAnsi="Calibri-Bold"/>
                <w:b/>
                <w:bCs/>
                <w:color w:val="000000"/>
                <w:sz w:val="26"/>
                <w:szCs w:val="18"/>
              </w:rPr>
              <w:br/>
            </w:r>
            <w:r w:rsidR="00067DB0" w:rsidRPr="00067DB0">
              <w:rPr>
                <w:rStyle w:val="fontstyle01"/>
                <w:b w:val="0"/>
                <w:bCs w:val="0"/>
                <w:sz w:val="26"/>
                <w:szCs w:val="18"/>
              </w:rPr>
              <w:t>la vente directe, numéro WhatsApp pour livraison</w:t>
            </w:r>
          </w:p>
        </w:tc>
      </w:tr>
      <w:tr w:rsidR="00226311" w14:paraId="3CF511AF" w14:textId="77777777" w:rsidTr="00D97967">
        <w:tc>
          <w:tcPr>
            <w:tcW w:w="3498" w:type="dxa"/>
          </w:tcPr>
          <w:p w14:paraId="61D059F2" w14:textId="512EB49C" w:rsidR="00226311" w:rsidRPr="00226311" w:rsidRDefault="00226311" w:rsidP="00226311">
            <w:pPr>
              <w:tabs>
                <w:tab w:val="left" w:pos="2055"/>
              </w:tabs>
              <w:rPr>
                <w:rStyle w:val="fontstyle01"/>
                <w:b w:val="0"/>
                <w:bCs w:val="0"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Pourquoi votre client voudra-t-il l'acheter ?</w:t>
            </w:r>
            <w:r w:rsidR="00112759">
              <w:rPr>
                <w:rStyle w:val="fontstyle01"/>
                <w:b w:val="0"/>
                <w:bCs w:val="0"/>
                <w:sz w:val="26"/>
                <w:szCs w:val="18"/>
              </w:rPr>
              <w:t xml:space="preserve"> la propreté, manque de concurrence, le goût et la qualité, </w:t>
            </w:r>
            <w:r w:rsidR="00B6721F">
              <w:rPr>
                <w:rStyle w:val="fontstyle01"/>
                <w:b w:val="0"/>
                <w:bCs w:val="0"/>
                <w:sz w:val="26"/>
                <w:szCs w:val="18"/>
              </w:rPr>
              <w:t>le prix convenable</w:t>
            </w:r>
          </w:p>
        </w:tc>
        <w:tc>
          <w:tcPr>
            <w:tcW w:w="3498" w:type="dxa"/>
          </w:tcPr>
          <w:p w14:paraId="11179659" w14:textId="0C96FE63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Pourquoi votre client voudra-t-il l'acheter ?</w:t>
            </w:r>
            <w:r w:rsidR="00BF6609">
              <w:rPr>
                <w:rStyle w:val="fontstyle01"/>
                <w:b w:val="0"/>
                <w:bCs w:val="0"/>
                <w:sz w:val="26"/>
                <w:szCs w:val="18"/>
              </w:rPr>
              <w:t xml:space="preserve"> </w:t>
            </w:r>
            <w:r w:rsidR="00267F4F">
              <w:rPr>
                <w:rStyle w:val="fontstyle01"/>
                <w:b w:val="0"/>
                <w:bCs w:val="0"/>
                <w:sz w:val="26"/>
                <w:szCs w:val="18"/>
              </w:rPr>
              <w:t>une décoration qui va très bien avec ce qu’il aime, la variété de l’offre</w:t>
            </w:r>
          </w:p>
        </w:tc>
        <w:tc>
          <w:tcPr>
            <w:tcW w:w="3499" w:type="dxa"/>
          </w:tcPr>
          <w:p w14:paraId="50EF8A5B" w14:textId="5ECC3B62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Pourquoi votre client voudra-t-il l'acheter ?</w:t>
            </w:r>
            <w:r w:rsidR="007D6591">
              <w:rPr>
                <w:rStyle w:val="fontstyle01"/>
                <w:b w:val="0"/>
                <w:bCs w:val="0"/>
                <w:sz w:val="26"/>
                <w:szCs w:val="18"/>
              </w:rPr>
              <w:t xml:space="preserve"> contrainte le temps,  produit propre de qualité</w:t>
            </w:r>
          </w:p>
        </w:tc>
        <w:tc>
          <w:tcPr>
            <w:tcW w:w="3499" w:type="dxa"/>
          </w:tcPr>
          <w:p w14:paraId="109B9D7A" w14:textId="338F8182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Pourquoi votre client voudra-t-il l'acheter ?</w:t>
            </w:r>
            <w:r w:rsidR="00067DB0">
              <w:rPr>
                <w:rStyle w:val="fontstyle01"/>
                <w:b w:val="0"/>
                <w:bCs w:val="0"/>
                <w:sz w:val="26"/>
                <w:szCs w:val="18"/>
              </w:rPr>
              <w:t xml:space="preserve"> </w:t>
            </w:r>
            <w:r w:rsidR="00067DB0" w:rsidRPr="00067DB0">
              <w:rPr>
                <w:rStyle w:val="fontstyle01"/>
                <w:b w:val="0"/>
                <w:bCs w:val="0"/>
                <w:sz w:val="26"/>
                <w:szCs w:val="18"/>
              </w:rPr>
              <w:t>bonne qualité, bon prix et le design, le gout personnalisé</w:t>
            </w:r>
          </w:p>
        </w:tc>
      </w:tr>
      <w:tr w:rsidR="00226311" w14:paraId="4D7C0774" w14:textId="77777777" w:rsidTr="00D97967">
        <w:tc>
          <w:tcPr>
            <w:tcW w:w="3498" w:type="dxa"/>
          </w:tcPr>
          <w:p w14:paraId="274FA1CD" w14:textId="73AD56D7" w:rsidR="00226311" w:rsidRDefault="00226311" w:rsidP="00226311">
            <w:pPr>
              <w:tabs>
                <w:tab w:val="left" w:pos="2055"/>
              </w:tabs>
              <w:rPr>
                <w:rStyle w:val="fontstyle01"/>
                <w:b w:val="0"/>
                <w:bCs w:val="0"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lastRenderedPageBreak/>
              <w:t>Comment allez-vous garantir que vous ne vendez pas à perte ?</w:t>
            </w:r>
            <w:r w:rsidR="0091008E">
              <w:rPr>
                <w:rStyle w:val="fontstyle01"/>
                <w:b w:val="0"/>
                <w:bCs w:val="0"/>
                <w:sz w:val="26"/>
                <w:szCs w:val="18"/>
              </w:rPr>
              <w:t xml:space="preserve"> </w:t>
            </w:r>
            <w:r w:rsidR="009D7CE3">
              <w:rPr>
                <w:rStyle w:val="fontstyle01"/>
                <w:b w:val="0"/>
                <w:bCs w:val="0"/>
                <w:sz w:val="26"/>
                <w:szCs w:val="18"/>
              </w:rPr>
              <w:t>questionner les stagiaires sur leur pouvoir d’achat et adapter le produit selon le résultat du sondage</w:t>
            </w:r>
          </w:p>
          <w:p w14:paraId="2C5577E5" w14:textId="3F914DB6" w:rsidR="004264F7" w:rsidRPr="00226311" w:rsidRDefault="004264F7" w:rsidP="00226311">
            <w:pPr>
              <w:tabs>
                <w:tab w:val="left" w:pos="2055"/>
              </w:tabs>
              <w:rPr>
                <w:rStyle w:val="fontstyle01"/>
                <w:b w:val="0"/>
                <w:bCs w:val="0"/>
                <w:sz w:val="26"/>
                <w:szCs w:val="18"/>
              </w:rPr>
            </w:pPr>
            <w:r>
              <w:rPr>
                <w:rStyle w:val="fontstyle01"/>
                <w:b w:val="0"/>
                <w:bCs w:val="0"/>
                <w:sz w:val="26"/>
                <w:szCs w:val="18"/>
              </w:rPr>
              <w:t>Une quantité réduite</w:t>
            </w:r>
          </w:p>
        </w:tc>
        <w:tc>
          <w:tcPr>
            <w:tcW w:w="3498" w:type="dxa"/>
          </w:tcPr>
          <w:p w14:paraId="65E54D87" w14:textId="792F695D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Comment allez-vous garantir que vous ne vendez pas à perte ?</w:t>
            </w:r>
            <w:r w:rsidR="00410034">
              <w:rPr>
                <w:rStyle w:val="fontstyle01"/>
                <w:b w:val="0"/>
                <w:bCs w:val="0"/>
                <w:sz w:val="26"/>
                <w:szCs w:val="18"/>
              </w:rPr>
              <w:t xml:space="preserve"> respecter le pouvoir d’achat</w:t>
            </w:r>
          </w:p>
        </w:tc>
        <w:tc>
          <w:tcPr>
            <w:tcW w:w="3499" w:type="dxa"/>
          </w:tcPr>
          <w:p w14:paraId="28DC1CDF" w14:textId="3A6F502F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Comment allez-vous garantir que vous ne vendez pas à perte ?</w:t>
            </w:r>
            <w:r w:rsidR="00133E0F">
              <w:rPr>
                <w:rStyle w:val="fontstyle01"/>
                <w:b w:val="0"/>
                <w:bCs w:val="0"/>
                <w:sz w:val="26"/>
                <w:szCs w:val="18"/>
              </w:rPr>
              <w:t xml:space="preserve"> choisir un produit qui ne coute pas cher</w:t>
            </w:r>
          </w:p>
        </w:tc>
        <w:tc>
          <w:tcPr>
            <w:tcW w:w="3499" w:type="dxa"/>
          </w:tcPr>
          <w:p w14:paraId="1F4C4EE9" w14:textId="32A9E2DA" w:rsidR="00226311" w:rsidRPr="00226311" w:rsidRDefault="00226311" w:rsidP="00226311">
            <w:pPr>
              <w:tabs>
                <w:tab w:val="left" w:pos="2055"/>
              </w:tabs>
              <w:rPr>
                <w:b/>
                <w:bCs/>
                <w:sz w:val="26"/>
                <w:szCs w:val="18"/>
              </w:rPr>
            </w:pPr>
            <w:r w:rsidRPr="00226311">
              <w:rPr>
                <w:rStyle w:val="fontstyle01"/>
                <w:b w:val="0"/>
                <w:bCs w:val="0"/>
                <w:sz w:val="26"/>
                <w:szCs w:val="18"/>
              </w:rPr>
              <w:t>Comment allez-vous garantir que vous ne vendez pas à perte ?</w:t>
            </w:r>
            <w:r w:rsidR="00282139">
              <w:rPr>
                <w:rStyle w:val="fontstyle01"/>
                <w:b w:val="0"/>
                <w:bCs w:val="0"/>
                <w:sz w:val="26"/>
                <w:szCs w:val="18"/>
              </w:rPr>
              <w:t xml:space="preserve"> bon calcul des charges</w:t>
            </w:r>
          </w:p>
        </w:tc>
      </w:tr>
    </w:tbl>
    <w:p w14:paraId="18B01E87" w14:textId="701308B9" w:rsidR="009106D8" w:rsidRDefault="009106D8" w:rsidP="009106D8">
      <w:pPr>
        <w:tabs>
          <w:tab w:val="left" w:pos="2055"/>
        </w:tabs>
        <w:rPr>
          <w:b/>
          <w:bCs/>
          <w:sz w:val="28"/>
          <w:szCs w:val="28"/>
        </w:rPr>
      </w:pPr>
    </w:p>
    <w:p w14:paraId="25428C5B" w14:textId="7EB7196F" w:rsidR="00DA18FE" w:rsidRPr="00FB5AE9" w:rsidRDefault="00DA18FE" w:rsidP="009106D8">
      <w:pPr>
        <w:tabs>
          <w:tab w:val="left" w:pos="20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 du coordinateur : </w:t>
      </w:r>
      <w:r w:rsidR="000C6D8D">
        <w:rPr>
          <w:b/>
          <w:bCs/>
          <w:sz w:val="28"/>
          <w:szCs w:val="28"/>
        </w:rPr>
        <w:t>mcaymanel@gmail.com</w:t>
      </w:r>
    </w:p>
    <w:sectPr w:rsidR="00DA18FE" w:rsidRPr="00FB5AE9" w:rsidSect="000946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51E7E" w14:textId="77777777" w:rsidR="00E66654" w:rsidRDefault="00E66654" w:rsidP="00995942">
      <w:pPr>
        <w:spacing w:after="0" w:line="240" w:lineRule="auto"/>
      </w:pPr>
      <w:r>
        <w:separator/>
      </w:r>
    </w:p>
  </w:endnote>
  <w:endnote w:type="continuationSeparator" w:id="0">
    <w:p w14:paraId="1DE2F805" w14:textId="77777777" w:rsidR="00E66654" w:rsidRDefault="00E66654" w:rsidP="00995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D59E6" w14:textId="77777777" w:rsidR="00E66654" w:rsidRDefault="00E66654" w:rsidP="00995942">
      <w:pPr>
        <w:spacing w:after="0" w:line="240" w:lineRule="auto"/>
      </w:pPr>
      <w:r>
        <w:separator/>
      </w:r>
    </w:p>
  </w:footnote>
  <w:footnote w:type="continuationSeparator" w:id="0">
    <w:p w14:paraId="35F3B793" w14:textId="77777777" w:rsidR="00E66654" w:rsidRDefault="00E66654" w:rsidP="00995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2F1"/>
    <w:multiLevelType w:val="hybridMultilevel"/>
    <w:tmpl w:val="F834ABB6"/>
    <w:lvl w:ilvl="0" w:tplc="31D8A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90E7E"/>
    <w:multiLevelType w:val="hybridMultilevel"/>
    <w:tmpl w:val="C090EEBC"/>
    <w:lvl w:ilvl="0" w:tplc="1A989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21054">
    <w:abstractNumId w:val="1"/>
  </w:num>
  <w:num w:numId="2" w16cid:durableId="166704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C7"/>
    <w:rsid w:val="0002160D"/>
    <w:rsid w:val="0005022E"/>
    <w:rsid w:val="00067DB0"/>
    <w:rsid w:val="000946C7"/>
    <w:rsid w:val="000A44CE"/>
    <w:rsid w:val="000C062F"/>
    <w:rsid w:val="000C6D8D"/>
    <w:rsid w:val="000E0F0B"/>
    <w:rsid w:val="00112759"/>
    <w:rsid w:val="00114B87"/>
    <w:rsid w:val="00133E0F"/>
    <w:rsid w:val="00163D67"/>
    <w:rsid w:val="00185C81"/>
    <w:rsid w:val="00187A44"/>
    <w:rsid w:val="001A4876"/>
    <w:rsid w:val="001B53F5"/>
    <w:rsid w:val="001C054C"/>
    <w:rsid w:val="001F174B"/>
    <w:rsid w:val="002239BD"/>
    <w:rsid w:val="00226311"/>
    <w:rsid w:val="00247B9B"/>
    <w:rsid w:val="00253CFA"/>
    <w:rsid w:val="00257748"/>
    <w:rsid w:val="00266384"/>
    <w:rsid w:val="00267F4F"/>
    <w:rsid w:val="00282139"/>
    <w:rsid w:val="002A37F2"/>
    <w:rsid w:val="002B7248"/>
    <w:rsid w:val="002D1DD8"/>
    <w:rsid w:val="002E6007"/>
    <w:rsid w:val="003168E7"/>
    <w:rsid w:val="00320614"/>
    <w:rsid w:val="0032604E"/>
    <w:rsid w:val="00334DF1"/>
    <w:rsid w:val="0034260D"/>
    <w:rsid w:val="003522DE"/>
    <w:rsid w:val="003702F9"/>
    <w:rsid w:val="00376B13"/>
    <w:rsid w:val="0038702A"/>
    <w:rsid w:val="003C4BD6"/>
    <w:rsid w:val="003C6423"/>
    <w:rsid w:val="003D3035"/>
    <w:rsid w:val="003E2C00"/>
    <w:rsid w:val="003F090C"/>
    <w:rsid w:val="00410034"/>
    <w:rsid w:val="004264F7"/>
    <w:rsid w:val="00464FDE"/>
    <w:rsid w:val="00492D0A"/>
    <w:rsid w:val="00496DC1"/>
    <w:rsid w:val="004A65F7"/>
    <w:rsid w:val="004C0F69"/>
    <w:rsid w:val="004C5630"/>
    <w:rsid w:val="004C5E14"/>
    <w:rsid w:val="004C7F80"/>
    <w:rsid w:val="004D0560"/>
    <w:rsid w:val="004D61A5"/>
    <w:rsid w:val="004E0840"/>
    <w:rsid w:val="004E24C7"/>
    <w:rsid w:val="004F053C"/>
    <w:rsid w:val="005201BB"/>
    <w:rsid w:val="00545049"/>
    <w:rsid w:val="005B6289"/>
    <w:rsid w:val="005C451D"/>
    <w:rsid w:val="005E4378"/>
    <w:rsid w:val="005E4B09"/>
    <w:rsid w:val="00621A80"/>
    <w:rsid w:val="0063069A"/>
    <w:rsid w:val="006406D4"/>
    <w:rsid w:val="00647872"/>
    <w:rsid w:val="006A59B4"/>
    <w:rsid w:val="006B312B"/>
    <w:rsid w:val="006B584B"/>
    <w:rsid w:val="006D0407"/>
    <w:rsid w:val="006E5C7E"/>
    <w:rsid w:val="006F2619"/>
    <w:rsid w:val="00734A88"/>
    <w:rsid w:val="007D6591"/>
    <w:rsid w:val="007F348C"/>
    <w:rsid w:val="00850C14"/>
    <w:rsid w:val="0085511B"/>
    <w:rsid w:val="00862ECD"/>
    <w:rsid w:val="00881E11"/>
    <w:rsid w:val="008947E4"/>
    <w:rsid w:val="008A10E2"/>
    <w:rsid w:val="008A2E7E"/>
    <w:rsid w:val="008A7F13"/>
    <w:rsid w:val="008B02D1"/>
    <w:rsid w:val="008F069A"/>
    <w:rsid w:val="009038F9"/>
    <w:rsid w:val="0091008E"/>
    <w:rsid w:val="009106D8"/>
    <w:rsid w:val="00930477"/>
    <w:rsid w:val="00931742"/>
    <w:rsid w:val="00931DF9"/>
    <w:rsid w:val="00995942"/>
    <w:rsid w:val="009A31D7"/>
    <w:rsid w:val="009B3DC9"/>
    <w:rsid w:val="009C341D"/>
    <w:rsid w:val="009D4D9C"/>
    <w:rsid w:val="009D7695"/>
    <w:rsid w:val="009D7CE3"/>
    <w:rsid w:val="009F019E"/>
    <w:rsid w:val="00A04D16"/>
    <w:rsid w:val="00A0750A"/>
    <w:rsid w:val="00A21E2A"/>
    <w:rsid w:val="00A40710"/>
    <w:rsid w:val="00A45CD3"/>
    <w:rsid w:val="00A72063"/>
    <w:rsid w:val="00A8161C"/>
    <w:rsid w:val="00A91CB2"/>
    <w:rsid w:val="00AB1D36"/>
    <w:rsid w:val="00AC1E1F"/>
    <w:rsid w:val="00B01A73"/>
    <w:rsid w:val="00B129E9"/>
    <w:rsid w:val="00B15933"/>
    <w:rsid w:val="00B17043"/>
    <w:rsid w:val="00B204A4"/>
    <w:rsid w:val="00B27FF7"/>
    <w:rsid w:val="00B6721F"/>
    <w:rsid w:val="00BF6609"/>
    <w:rsid w:val="00C03761"/>
    <w:rsid w:val="00C06195"/>
    <w:rsid w:val="00C3183C"/>
    <w:rsid w:val="00C9245B"/>
    <w:rsid w:val="00CD59BD"/>
    <w:rsid w:val="00CF7FFA"/>
    <w:rsid w:val="00D2256A"/>
    <w:rsid w:val="00D347D3"/>
    <w:rsid w:val="00D623FA"/>
    <w:rsid w:val="00D676BC"/>
    <w:rsid w:val="00D80A41"/>
    <w:rsid w:val="00D90078"/>
    <w:rsid w:val="00D9049C"/>
    <w:rsid w:val="00D93ED7"/>
    <w:rsid w:val="00D97967"/>
    <w:rsid w:val="00DA18FE"/>
    <w:rsid w:val="00DA404E"/>
    <w:rsid w:val="00DE2FB9"/>
    <w:rsid w:val="00E05621"/>
    <w:rsid w:val="00E566F9"/>
    <w:rsid w:val="00E6071A"/>
    <w:rsid w:val="00E66654"/>
    <w:rsid w:val="00E74B92"/>
    <w:rsid w:val="00E95344"/>
    <w:rsid w:val="00EA104E"/>
    <w:rsid w:val="00EB5AC1"/>
    <w:rsid w:val="00EE413A"/>
    <w:rsid w:val="00EE41C0"/>
    <w:rsid w:val="00F3446B"/>
    <w:rsid w:val="00F45A05"/>
    <w:rsid w:val="00F60EBF"/>
    <w:rsid w:val="00F75EDF"/>
    <w:rsid w:val="00F83F70"/>
    <w:rsid w:val="00F8401A"/>
    <w:rsid w:val="00F84452"/>
    <w:rsid w:val="00FB16A8"/>
    <w:rsid w:val="00FB5AE9"/>
    <w:rsid w:val="00FD0538"/>
    <w:rsid w:val="00FD0BC3"/>
    <w:rsid w:val="00FD5661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F7D2"/>
  <w15:chartTrackingRefBased/>
  <w15:docId w15:val="{FFC86F93-17E0-45AB-AECE-EA9AA362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A37F2"/>
    <w:pPr>
      <w:ind w:left="720"/>
      <w:contextualSpacing/>
    </w:pPr>
  </w:style>
  <w:style w:type="character" w:customStyle="1" w:styleId="fontstyle01">
    <w:name w:val="fontstyle01"/>
    <w:basedOn w:val="Policepardfaut"/>
    <w:rsid w:val="00226311"/>
    <w:rPr>
      <w:rFonts w:ascii="Calibri-Bold" w:hAnsi="Calibri-Bold" w:hint="default"/>
      <w:b/>
      <w:bCs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Policepardfaut"/>
    <w:rsid w:val="00226311"/>
    <w:rPr>
      <w:rFonts w:ascii="Arial-BoldMT" w:hAnsi="Arial-BoldMT" w:hint="default"/>
      <w:b/>
      <w:bCs/>
      <w:i w:val="0"/>
      <w:iCs w:val="0"/>
      <w:color w:val="000000"/>
      <w:sz w:val="42"/>
      <w:szCs w:val="42"/>
    </w:rPr>
  </w:style>
  <w:style w:type="paragraph" w:styleId="En-tte">
    <w:name w:val="header"/>
    <w:basedOn w:val="Normal"/>
    <w:link w:val="En-tteCar"/>
    <w:uiPriority w:val="99"/>
    <w:unhideWhenUsed/>
    <w:rsid w:val="00995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942"/>
  </w:style>
  <w:style w:type="paragraph" w:styleId="Pieddepage">
    <w:name w:val="footer"/>
    <w:basedOn w:val="Normal"/>
    <w:link w:val="PieddepageCar"/>
    <w:uiPriority w:val="99"/>
    <w:unhideWhenUsed/>
    <w:rsid w:val="00995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BENLARABI</dc:creator>
  <cp:keywords/>
  <dc:description/>
  <cp:lastModifiedBy>ANISSA BENLARABI</cp:lastModifiedBy>
  <cp:revision>411</cp:revision>
  <dcterms:created xsi:type="dcterms:W3CDTF">2022-11-15T08:49:00Z</dcterms:created>
  <dcterms:modified xsi:type="dcterms:W3CDTF">2022-11-15T12:17:00Z</dcterms:modified>
</cp:coreProperties>
</file>