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9B3C" w14:textId="4F70D1F5" w:rsidR="00691DC0" w:rsidRDefault="00355423" w:rsidP="003F6408">
      <w:r>
        <w:rPr>
          <w:rFonts w:hint="eastAsia"/>
        </w:rPr>
        <w:t>P</w:t>
      </w:r>
      <w:r>
        <w:t xml:space="preserve">owerApps </w:t>
      </w:r>
      <w:r>
        <w:rPr>
          <w:rFonts w:hint="eastAsia"/>
        </w:rPr>
        <w:t>編集フォームのプルダウンリストのリレーションについて</w:t>
      </w:r>
    </w:p>
    <w:p w14:paraId="060C1935" w14:textId="55B6EC58" w:rsidR="003F6408" w:rsidRDefault="003F6408" w:rsidP="003F6408">
      <w:r>
        <w:rPr>
          <w:rFonts w:hint="eastAsia"/>
        </w:rPr>
        <w:t xml:space="preserve">　修正箇所は以下の通りです。</w:t>
      </w:r>
    </w:p>
    <w:p w14:paraId="6595D9BD" w14:textId="40CF0578" w:rsidR="003F6408" w:rsidRDefault="003F6408" w:rsidP="003F6408"/>
    <w:p w14:paraId="04B6BBFB" w14:textId="39CE8B43" w:rsidR="00CB1A1B" w:rsidRDefault="00CB1A1B" w:rsidP="00CB1A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harePoint</w:t>
      </w:r>
      <w:r>
        <w:rPr>
          <w:rFonts w:hint="eastAsia"/>
        </w:rPr>
        <w:t>リスト同士（</w:t>
      </w:r>
      <w:proofErr w:type="spellStart"/>
      <w:r>
        <w:rPr>
          <w:rFonts w:hint="eastAsia"/>
        </w:rPr>
        <w:t>Papps-ishi</w:t>
      </w:r>
      <w:proofErr w:type="spellEnd"/>
      <w:r>
        <w:rPr>
          <w:rFonts w:hint="eastAsia"/>
        </w:rPr>
        <w:t>、A</w:t>
      </w:r>
      <w:r>
        <w:t>FC-</w:t>
      </w:r>
      <w:proofErr w:type="spellStart"/>
      <w:r>
        <w:t>Apps_dpt</w:t>
      </w:r>
      <w:proofErr w:type="spellEnd"/>
      <w:r>
        <w:rPr>
          <w:rFonts w:hint="eastAsia"/>
        </w:rPr>
        <w:t>、A</w:t>
      </w:r>
      <w:r>
        <w:t>FC-</w:t>
      </w:r>
      <w:proofErr w:type="spellStart"/>
      <w:r>
        <w:t>Apps_Process</w:t>
      </w:r>
      <w:proofErr w:type="spellEnd"/>
      <w:r>
        <w:rPr>
          <w:rFonts w:hint="eastAsia"/>
        </w:rPr>
        <w:t>）を関連付ける（リレーション）ため、「</w:t>
      </w:r>
      <w:proofErr w:type="spellStart"/>
      <w:r>
        <w:rPr>
          <w:rFonts w:hint="eastAsia"/>
        </w:rPr>
        <w:t>P</w:t>
      </w:r>
      <w:r>
        <w:t>apps-ishi</w:t>
      </w:r>
      <w:proofErr w:type="spellEnd"/>
      <w:r>
        <w:rPr>
          <w:rFonts w:hint="eastAsia"/>
        </w:rPr>
        <w:t>」の「所属」列を「部場」列名へ変更しました。</w:t>
      </w:r>
    </w:p>
    <w:p w14:paraId="62FD79F1" w14:textId="0E8B777B" w:rsidR="003F6408" w:rsidRDefault="003F6408" w:rsidP="003F6408"/>
    <w:p w14:paraId="506ECB29" w14:textId="36B7A05D" w:rsidR="003F6408" w:rsidRDefault="00CB1A1B" w:rsidP="003F6408">
      <w:pPr>
        <w:pStyle w:val="a3"/>
        <w:ind w:leftChars="0" w:left="360"/>
      </w:pPr>
      <w:r>
        <w:rPr>
          <w:noProof/>
        </w:rPr>
        <w:drawing>
          <wp:inline distT="0" distB="0" distL="0" distR="0" wp14:anchorId="3562A9F9" wp14:editId="1BEBA1BF">
            <wp:extent cx="4982440" cy="1765371"/>
            <wp:effectExtent l="19050" t="19050" r="27940" b="2540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10" cy="17672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E4CCA" w14:textId="6774B467" w:rsidR="003F6408" w:rsidRDefault="003F6408" w:rsidP="003F6408">
      <w:pPr>
        <w:pStyle w:val="a3"/>
        <w:ind w:leftChars="0" w:left="360"/>
      </w:pPr>
    </w:p>
    <w:p w14:paraId="3183854F" w14:textId="5F335C2F" w:rsidR="003F6408" w:rsidRDefault="002D2EE1" w:rsidP="003F64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「</w:t>
      </w:r>
      <w:r w:rsidR="00616672">
        <w:rPr>
          <w:rFonts w:hint="eastAsia"/>
        </w:rPr>
        <w:t>Dat</w:t>
      </w:r>
      <w:r w:rsidR="00616672">
        <w:t>aCardValue15</w:t>
      </w:r>
      <w:r w:rsidR="00616672">
        <w:rPr>
          <w:rFonts w:hint="eastAsia"/>
        </w:rPr>
        <w:t>」のデータソースの依存先（リレーション）を以下の通りに変更しました。</w:t>
      </w:r>
    </w:p>
    <w:p w14:paraId="501008E8" w14:textId="3D8FE74E" w:rsidR="00616672" w:rsidRDefault="00616672" w:rsidP="0061667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 w:rsidRPr="00616672">
        <w:rPr>
          <w:rFonts w:hint="eastAsia"/>
          <w:color w:val="FF0000"/>
        </w:rPr>
        <w:t>親コントロール「D</w:t>
      </w:r>
      <w:r w:rsidRPr="00616672">
        <w:rPr>
          <w:color w:val="FF0000"/>
        </w:rPr>
        <w:t>ataCardValue14</w:t>
      </w:r>
      <w:r w:rsidRPr="00616672">
        <w:rPr>
          <w:rFonts w:hint="eastAsia"/>
          <w:color w:val="FF0000"/>
        </w:rPr>
        <w:t>（部場のデータカードを変更したので番号が変わっています）」「V</w:t>
      </w:r>
      <w:r w:rsidRPr="00616672">
        <w:rPr>
          <w:color w:val="FF0000"/>
        </w:rPr>
        <w:t>alue</w:t>
      </w:r>
      <w:r w:rsidRPr="00616672">
        <w:rPr>
          <w:rFonts w:hint="eastAsia"/>
          <w:color w:val="FF0000"/>
        </w:rPr>
        <w:t>」、一致するフィールドを「A</w:t>
      </w:r>
      <w:r w:rsidRPr="00616672">
        <w:rPr>
          <w:color w:val="FF0000"/>
        </w:rPr>
        <w:t>FC-</w:t>
      </w:r>
      <w:proofErr w:type="spellStart"/>
      <w:r w:rsidRPr="00616672">
        <w:rPr>
          <w:color w:val="FF0000"/>
        </w:rPr>
        <w:t>Apps_dpt</w:t>
      </w:r>
      <w:proofErr w:type="spellEnd"/>
      <w:r w:rsidRPr="00616672">
        <w:rPr>
          <w:rFonts w:hint="eastAsia"/>
          <w:color w:val="FF0000"/>
        </w:rPr>
        <w:t>」「部場」</w:t>
      </w:r>
    </w:p>
    <w:p w14:paraId="60724173" w14:textId="5324AF69" w:rsidR="002D2EE1" w:rsidRDefault="00616672" w:rsidP="002D2EE1">
      <w:pPr>
        <w:pStyle w:val="a3"/>
        <w:ind w:leftChars="0" w:left="360"/>
      </w:pPr>
      <w:r>
        <w:rPr>
          <w:noProof/>
        </w:rPr>
        <w:drawing>
          <wp:inline distT="0" distB="0" distL="0" distR="0" wp14:anchorId="1B2C671E" wp14:editId="58305172">
            <wp:extent cx="4968586" cy="2491025"/>
            <wp:effectExtent l="19050" t="19050" r="22860" b="2413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88" cy="2496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55275" w14:textId="00D0E348" w:rsidR="00616672" w:rsidRDefault="00616672" w:rsidP="00616672">
      <w:pPr>
        <w:pStyle w:val="a3"/>
        <w:ind w:leftChars="0" w:left="360" w:right="840"/>
      </w:pPr>
    </w:p>
    <w:p w14:paraId="68ABE93E" w14:textId="261FD02F" w:rsidR="00616672" w:rsidRDefault="00616672" w:rsidP="00616672">
      <w:pPr>
        <w:pStyle w:val="a3"/>
        <w:ind w:leftChars="0" w:left="360" w:right="840"/>
      </w:pPr>
    </w:p>
    <w:p w14:paraId="2D826627" w14:textId="7E95C027" w:rsidR="00616672" w:rsidRDefault="00616672" w:rsidP="00616672">
      <w:pPr>
        <w:pStyle w:val="a3"/>
        <w:ind w:leftChars="0" w:left="360" w:right="840"/>
      </w:pPr>
    </w:p>
    <w:p w14:paraId="51F99E24" w14:textId="70349C39" w:rsidR="00616672" w:rsidRDefault="00616672" w:rsidP="00616672">
      <w:pPr>
        <w:pStyle w:val="a3"/>
        <w:ind w:leftChars="0" w:left="360" w:right="840"/>
      </w:pPr>
    </w:p>
    <w:p w14:paraId="2D5A2C0C" w14:textId="77588D37" w:rsidR="00616672" w:rsidRDefault="00616672" w:rsidP="00616672">
      <w:pPr>
        <w:pStyle w:val="a3"/>
        <w:ind w:leftChars="0" w:left="360" w:right="840"/>
      </w:pPr>
    </w:p>
    <w:p w14:paraId="1B2E746A" w14:textId="72004F4C" w:rsidR="00616672" w:rsidRDefault="00616672" w:rsidP="00616672">
      <w:pPr>
        <w:pStyle w:val="a3"/>
        <w:numPr>
          <w:ilvl w:val="0"/>
          <w:numId w:val="4"/>
        </w:numPr>
        <w:ind w:leftChars="0" w:right="840"/>
        <w:rPr>
          <w:rFonts w:hint="eastAsia"/>
        </w:rPr>
      </w:pPr>
      <w:r>
        <w:rPr>
          <w:rFonts w:hint="eastAsia"/>
        </w:rPr>
        <w:lastRenderedPageBreak/>
        <w:t>「フィールド」の「編集」を押して、「主要なテキスト」及び「S</w:t>
      </w:r>
      <w:r>
        <w:t>earch Field</w:t>
      </w:r>
      <w:r>
        <w:rPr>
          <w:rFonts w:hint="eastAsia"/>
        </w:rPr>
        <w:t>」を「所属」に変更しました。</w:t>
      </w:r>
    </w:p>
    <w:p w14:paraId="62374590" w14:textId="7D7483CB" w:rsidR="00616672" w:rsidRDefault="00616672" w:rsidP="00616672">
      <w:pPr>
        <w:pStyle w:val="a3"/>
        <w:ind w:leftChars="0" w:left="360" w:right="840"/>
      </w:pPr>
    </w:p>
    <w:p w14:paraId="79F104D2" w14:textId="608A6F8D" w:rsidR="00616672" w:rsidRDefault="00616672" w:rsidP="00616672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0EB4395D" wp14:editId="4473E4E5">
            <wp:extent cx="5022272" cy="2420893"/>
            <wp:effectExtent l="19050" t="19050" r="26035" b="177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64" cy="2426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9C02" w14:textId="0B060BC9" w:rsidR="00616672" w:rsidRDefault="00616672" w:rsidP="00616672">
      <w:pPr>
        <w:ind w:right="840"/>
      </w:pPr>
    </w:p>
    <w:p w14:paraId="01FECBBB" w14:textId="623A2C25" w:rsidR="00616672" w:rsidRDefault="00346B79" w:rsidP="00616672">
      <w:pPr>
        <w:pStyle w:val="a3"/>
        <w:numPr>
          <w:ilvl w:val="0"/>
          <w:numId w:val="4"/>
        </w:numPr>
        <w:ind w:leftChars="0" w:right="840"/>
        <w:rPr>
          <w:rFonts w:hint="eastAsia"/>
        </w:rPr>
      </w:pPr>
      <w:r>
        <w:rPr>
          <w:rFonts w:hint="eastAsia"/>
        </w:rPr>
        <w:t>詳細設定の「D</w:t>
      </w:r>
      <w:r>
        <w:t>isplay Field</w:t>
      </w:r>
      <w:r>
        <w:rPr>
          <w:rFonts w:hint="eastAsia"/>
        </w:rPr>
        <w:t>」、「S</w:t>
      </w:r>
      <w:r>
        <w:t>earch Field</w:t>
      </w:r>
      <w:r>
        <w:rPr>
          <w:rFonts w:hint="eastAsia"/>
        </w:rPr>
        <w:t>」が「u</w:t>
      </w:r>
      <w:r>
        <w:t>nit</w:t>
      </w:r>
      <w:r>
        <w:rPr>
          <w:rFonts w:hint="eastAsia"/>
        </w:rPr>
        <w:t>（AFC-</w:t>
      </w:r>
      <w:proofErr w:type="spellStart"/>
      <w:r>
        <w:t>Apps_dpt</w:t>
      </w:r>
      <w:proofErr w:type="spellEnd"/>
      <w:r>
        <w:rPr>
          <w:rFonts w:hint="eastAsia"/>
        </w:rPr>
        <w:t>の所属の内部列名</w:t>
      </w:r>
      <w:r>
        <w:t>）</w:t>
      </w:r>
      <w:r>
        <w:rPr>
          <w:rFonts w:hint="eastAsia"/>
        </w:rPr>
        <w:t>」に、I</w:t>
      </w:r>
      <w:r>
        <w:t>tems</w:t>
      </w:r>
      <w:r>
        <w:rPr>
          <w:rFonts w:hint="eastAsia"/>
        </w:rPr>
        <w:t>が「</w:t>
      </w:r>
      <w:r w:rsidRPr="00346B79">
        <w:t>Filter(</w:t>
      </w:r>
      <w:proofErr w:type="spellStart"/>
      <w:r w:rsidRPr="00346B79">
        <w:t>AFC_Apps_dpt</w:t>
      </w:r>
      <w:proofErr w:type="spellEnd"/>
      <w:r w:rsidRPr="00346B79">
        <w:t>, 部場 = DataCardValue14.Selected.Value)</w:t>
      </w:r>
      <w:r>
        <w:rPr>
          <w:rFonts w:hint="eastAsia"/>
        </w:rPr>
        <w:t>」に自動的に変わります。</w:t>
      </w:r>
    </w:p>
    <w:p w14:paraId="5A22EE33" w14:textId="55739848" w:rsidR="00616672" w:rsidRDefault="00346B79" w:rsidP="00616672">
      <w:pPr>
        <w:pStyle w:val="a3"/>
        <w:ind w:leftChars="0" w:left="360" w:righ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3B33F6" wp14:editId="0B75506F">
            <wp:extent cx="5030931" cy="2185583"/>
            <wp:effectExtent l="19050" t="19050" r="17780" b="2476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2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38670" w14:textId="77777777" w:rsidR="00616672" w:rsidRDefault="00616672" w:rsidP="00B905DB">
      <w:pPr>
        <w:pStyle w:val="a3"/>
        <w:ind w:leftChars="0" w:left="360"/>
        <w:jc w:val="right"/>
      </w:pPr>
    </w:p>
    <w:p w14:paraId="0D528B89" w14:textId="6CBC63AD" w:rsidR="00616672" w:rsidRDefault="00616672" w:rsidP="00346B79">
      <w:pPr>
        <w:pStyle w:val="a3"/>
        <w:ind w:leftChars="0" w:left="360" w:right="840"/>
      </w:pPr>
    </w:p>
    <w:p w14:paraId="1248D4B1" w14:textId="0F14530F" w:rsidR="00346B79" w:rsidRDefault="00346B79" w:rsidP="00346B79">
      <w:pPr>
        <w:pStyle w:val="a3"/>
        <w:ind w:leftChars="0" w:left="360" w:right="840"/>
      </w:pPr>
    </w:p>
    <w:p w14:paraId="19C3283D" w14:textId="6EEB7211" w:rsidR="00346B79" w:rsidRDefault="00346B79" w:rsidP="00346B79">
      <w:pPr>
        <w:pStyle w:val="a3"/>
        <w:ind w:leftChars="0" w:left="360" w:right="840"/>
      </w:pPr>
    </w:p>
    <w:p w14:paraId="5983E212" w14:textId="3384BBF5" w:rsidR="00346B79" w:rsidRDefault="00346B79" w:rsidP="00346B79">
      <w:pPr>
        <w:pStyle w:val="a3"/>
        <w:ind w:leftChars="0" w:left="360" w:right="840"/>
      </w:pPr>
    </w:p>
    <w:p w14:paraId="062B83AB" w14:textId="4E66EC8B" w:rsidR="00346B79" w:rsidRDefault="00346B79" w:rsidP="00346B79">
      <w:pPr>
        <w:pStyle w:val="a3"/>
        <w:ind w:leftChars="0" w:left="360" w:right="840"/>
      </w:pPr>
    </w:p>
    <w:p w14:paraId="5D8D7DE4" w14:textId="1823752A" w:rsidR="00346B79" w:rsidRDefault="00346B79" w:rsidP="00346B79">
      <w:pPr>
        <w:pStyle w:val="a3"/>
        <w:ind w:leftChars="0" w:left="360" w:right="840"/>
      </w:pPr>
    </w:p>
    <w:p w14:paraId="23527DDD" w14:textId="2EB34434" w:rsidR="00346B79" w:rsidRDefault="00346B79" w:rsidP="00346B79">
      <w:pPr>
        <w:pStyle w:val="a3"/>
        <w:ind w:leftChars="0" w:left="360" w:right="840"/>
      </w:pPr>
    </w:p>
    <w:p w14:paraId="2E4C4C38" w14:textId="29DFD7BF" w:rsidR="00346B79" w:rsidRDefault="00346B79" w:rsidP="00346B79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lastRenderedPageBreak/>
        <w:t>以下の通り、無事にフィルターされた状態で表示できました。</w:t>
      </w:r>
    </w:p>
    <w:p w14:paraId="77DE32F4" w14:textId="3550C983" w:rsidR="00346B79" w:rsidRDefault="00346B79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421D41B0" wp14:editId="4BA5FA4D">
            <wp:extent cx="5086350" cy="2814311"/>
            <wp:effectExtent l="19050" t="19050" r="19050" b="2476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42" cy="28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F7DD1" w14:textId="5A9AA89F" w:rsidR="00346B79" w:rsidRDefault="00346B79" w:rsidP="00346B79">
      <w:pPr>
        <w:pStyle w:val="a3"/>
        <w:ind w:leftChars="0" w:left="360" w:right="840"/>
      </w:pPr>
    </w:p>
    <w:p w14:paraId="7A43B29A" w14:textId="30EF2F03" w:rsidR="00346B79" w:rsidRDefault="006D3EFB" w:rsidP="006D3EFB">
      <w:pPr>
        <w:pStyle w:val="a3"/>
        <w:numPr>
          <w:ilvl w:val="0"/>
          <w:numId w:val="4"/>
        </w:numPr>
        <w:ind w:leftChars="0" w:right="840"/>
        <w:rPr>
          <w:rFonts w:hint="eastAsia"/>
        </w:rPr>
      </w:pPr>
      <w:r>
        <w:rPr>
          <w:rFonts w:hint="eastAsia"/>
        </w:rPr>
        <w:t>ついでに「工程」も同じ</w:t>
      </w:r>
      <w:r w:rsidR="00A1635A">
        <w:rPr>
          <w:rFonts w:hint="eastAsia"/>
        </w:rPr>
        <w:t>要領</w:t>
      </w:r>
      <w:r>
        <w:rPr>
          <w:rFonts w:hint="eastAsia"/>
        </w:rPr>
        <w:t>で修正しました。</w:t>
      </w:r>
    </w:p>
    <w:p w14:paraId="16F64950" w14:textId="1DA8F01F" w:rsidR="00346B79" w:rsidRDefault="006D3EFB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5AEA7C50" wp14:editId="79F9D16C">
            <wp:extent cx="4954731" cy="2484079"/>
            <wp:effectExtent l="19050" t="19050" r="17780" b="1206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70" cy="2487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7B471" w14:textId="06B258BA" w:rsidR="00346B79" w:rsidRDefault="00346B79" w:rsidP="00346B79">
      <w:pPr>
        <w:pStyle w:val="a3"/>
        <w:ind w:leftChars="0" w:left="360" w:right="840"/>
      </w:pPr>
    </w:p>
    <w:p w14:paraId="03029863" w14:textId="159CC604" w:rsidR="00346B79" w:rsidRDefault="00346B79" w:rsidP="00346B79">
      <w:pPr>
        <w:pStyle w:val="a3"/>
        <w:ind w:leftChars="0" w:left="360" w:right="840"/>
      </w:pPr>
    </w:p>
    <w:p w14:paraId="3A6535D6" w14:textId="57CF2DEE" w:rsidR="00346B79" w:rsidRDefault="00346B79" w:rsidP="00346B79">
      <w:pPr>
        <w:pStyle w:val="a3"/>
        <w:ind w:leftChars="0" w:left="360" w:right="840"/>
      </w:pPr>
    </w:p>
    <w:p w14:paraId="4221DF79" w14:textId="3B59733D" w:rsidR="00346B79" w:rsidRDefault="00346B79" w:rsidP="00346B79">
      <w:pPr>
        <w:pStyle w:val="a3"/>
        <w:ind w:leftChars="0" w:left="360" w:right="840"/>
      </w:pPr>
    </w:p>
    <w:p w14:paraId="71A6ABE5" w14:textId="221D6E00" w:rsidR="00A1635A" w:rsidRDefault="00A1635A" w:rsidP="00346B79">
      <w:pPr>
        <w:pStyle w:val="a3"/>
        <w:ind w:leftChars="0" w:left="360" w:right="840"/>
      </w:pPr>
    </w:p>
    <w:p w14:paraId="5E11A893" w14:textId="667D008B" w:rsidR="00A1635A" w:rsidRDefault="00A1635A" w:rsidP="00346B79">
      <w:pPr>
        <w:pStyle w:val="a3"/>
        <w:ind w:leftChars="0" w:left="360" w:right="840"/>
      </w:pPr>
    </w:p>
    <w:p w14:paraId="648AB8F9" w14:textId="38E7188D" w:rsidR="00A1635A" w:rsidRDefault="00A1635A" w:rsidP="00346B79">
      <w:pPr>
        <w:pStyle w:val="a3"/>
        <w:ind w:leftChars="0" w:left="360" w:right="840"/>
      </w:pPr>
    </w:p>
    <w:p w14:paraId="14A5A8E0" w14:textId="324C5013" w:rsidR="00A1635A" w:rsidRDefault="00A1635A" w:rsidP="00346B79">
      <w:pPr>
        <w:pStyle w:val="a3"/>
        <w:ind w:leftChars="0" w:left="360" w:right="840"/>
      </w:pPr>
    </w:p>
    <w:p w14:paraId="34A8B34F" w14:textId="46F39F56" w:rsidR="00A1635A" w:rsidRDefault="00A1635A" w:rsidP="00346B79">
      <w:pPr>
        <w:pStyle w:val="a3"/>
        <w:ind w:leftChars="0" w:left="360" w:right="840"/>
      </w:pPr>
    </w:p>
    <w:p w14:paraId="0B348495" w14:textId="25C303E6" w:rsidR="00A1635A" w:rsidRDefault="00A1635A" w:rsidP="00346B79">
      <w:pPr>
        <w:pStyle w:val="a3"/>
        <w:ind w:leftChars="0" w:left="360" w:right="840"/>
      </w:pPr>
      <w:r>
        <w:rPr>
          <w:noProof/>
        </w:rPr>
        <w:lastRenderedPageBreak/>
        <w:drawing>
          <wp:inline distT="0" distB="0" distL="0" distR="0" wp14:anchorId="384CF71E" wp14:editId="7AC84AF8">
            <wp:extent cx="5024004" cy="2087230"/>
            <wp:effectExtent l="19050" t="19050" r="24765" b="279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68" cy="2088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86FCE" w14:textId="6575F040" w:rsidR="00A1635A" w:rsidRDefault="00A1635A" w:rsidP="00346B79">
      <w:pPr>
        <w:pStyle w:val="a3"/>
        <w:ind w:leftChars="0" w:left="360" w:right="840"/>
      </w:pPr>
    </w:p>
    <w:p w14:paraId="788EACDA" w14:textId="70F10720" w:rsidR="00A1635A" w:rsidRDefault="00A1635A" w:rsidP="00346B79">
      <w:pPr>
        <w:pStyle w:val="a3"/>
        <w:ind w:leftChars="0" w:left="360" w:right="840"/>
      </w:pPr>
    </w:p>
    <w:p w14:paraId="69AB3A5A" w14:textId="369C223D" w:rsidR="00A1635A" w:rsidRDefault="00A1635A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16E33742" wp14:editId="12A728CD">
            <wp:extent cx="5037859" cy="2855796"/>
            <wp:effectExtent l="19050" t="19050" r="10795" b="2095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08" cy="28589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EEC0" w14:textId="4C16EA94" w:rsidR="00A1635A" w:rsidRDefault="00A1635A" w:rsidP="00346B79">
      <w:pPr>
        <w:pStyle w:val="a3"/>
        <w:ind w:leftChars="0" w:left="360" w:right="840"/>
      </w:pPr>
    </w:p>
    <w:p w14:paraId="26321DC3" w14:textId="4809DEF7" w:rsidR="00A1635A" w:rsidRDefault="00A1635A" w:rsidP="00346B79">
      <w:pPr>
        <w:pStyle w:val="a3"/>
        <w:ind w:leftChars="0" w:left="360" w:right="840"/>
      </w:pPr>
    </w:p>
    <w:p w14:paraId="3DBB8F55" w14:textId="5F769568" w:rsidR="00050609" w:rsidRDefault="00050609" w:rsidP="00346B79">
      <w:pPr>
        <w:pStyle w:val="a3"/>
        <w:ind w:leftChars="0" w:left="360" w:right="840"/>
      </w:pPr>
    </w:p>
    <w:p w14:paraId="634E9557" w14:textId="58C40D49" w:rsidR="00050609" w:rsidRDefault="00050609" w:rsidP="00346B79">
      <w:pPr>
        <w:pStyle w:val="a3"/>
        <w:ind w:leftChars="0" w:left="360" w:right="840"/>
      </w:pPr>
    </w:p>
    <w:p w14:paraId="743E8BD3" w14:textId="1E87037B" w:rsidR="00050609" w:rsidRDefault="00050609" w:rsidP="00346B79">
      <w:pPr>
        <w:pStyle w:val="a3"/>
        <w:ind w:leftChars="0" w:left="360" w:right="840"/>
      </w:pPr>
    </w:p>
    <w:p w14:paraId="3C9D59D4" w14:textId="7B8BF32D" w:rsidR="00050609" w:rsidRDefault="00050609" w:rsidP="00346B79">
      <w:pPr>
        <w:pStyle w:val="a3"/>
        <w:ind w:leftChars="0" w:left="360" w:right="840"/>
      </w:pPr>
    </w:p>
    <w:p w14:paraId="42FD0B65" w14:textId="00AAF9E3" w:rsidR="00050609" w:rsidRDefault="00050609" w:rsidP="00346B79">
      <w:pPr>
        <w:pStyle w:val="a3"/>
        <w:ind w:leftChars="0" w:left="360" w:right="840"/>
      </w:pPr>
    </w:p>
    <w:p w14:paraId="3A4124ED" w14:textId="7032590F" w:rsidR="00050609" w:rsidRDefault="00050609" w:rsidP="00346B79">
      <w:pPr>
        <w:pStyle w:val="a3"/>
        <w:ind w:leftChars="0" w:left="360" w:right="840"/>
      </w:pPr>
    </w:p>
    <w:p w14:paraId="568F8C42" w14:textId="5C04AAE6" w:rsidR="00050609" w:rsidRDefault="00050609" w:rsidP="00346B79">
      <w:pPr>
        <w:pStyle w:val="a3"/>
        <w:ind w:leftChars="0" w:left="360" w:right="840"/>
      </w:pPr>
    </w:p>
    <w:p w14:paraId="3A1D1B1D" w14:textId="09A5EE0C" w:rsidR="00050609" w:rsidRDefault="00050609" w:rsidP="00346B79">
      <w:pPr>
        <w:pStyle w:val="a3"/>
        <w:ind w:leftChars="0" w:left="360" w:right="840"/>
      </w:pPr>
    </w:p>
    <w:p w14:paraId="3DA9F2EA" w14:textId="3BD8C975" w:rsidR="00050609" w:rsidRDefault="00050609" w:rsidP="00346B79">
      <w:pPr>
        <w:pStyle w:val="a3"/>
        <w:ind w:leftChars="0" w:left="360" w:right="840"/>
      </w:pPr>
    </w:p>
    <w:p w14:paraId="55D7CB29" w14:textId="2ED18B87" w:rsidR="00A1635A" w:rsidRDefault="00050609" w:rsidP="00050609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lastRenderedPageBreak/>
        <w:t>その他、「委任に関する警告」については、S</w:t>
      </w:r>
      <w:r>
        <w:t>harePoint</w:t>
      </w:r>
      <w:r>
        <w:rPr>
          <w:rFonts w:hint="eastAsia"/>
        </w:rPr>
        <w:t>からフィルタリングするとよく出てくるのですが、特に問題が無いようなので無視してください。（マイクロソフトの研修でも言ってました）</w:t>
      </w:r>
    </w:p>
    <w:p w14:paraId="70F3913D" w14:textId="30780B29" w:rsidR="00A1635A" w:rsidRDefault="00050609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7C47D522" wp14:editId="6646DFF0">
            <wp:extent cx="4940877" cy="2216321"/>
            <wp:effectExtent l="19050" t="19050" r="12700" b="1270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16" cy="2218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17269" w14:textId="7A3F0F0A" w:rsidR="00A1635A" w:rsidRDefault="00A1635A" w:rsidP="00346B79">
      <w:pPr>
        <w:pStyle w:val="a3"/>
        <w:ind w:leftChars="0" w:left="360" w:right="840"/>
      </w:pPr>
    </w:p>
    <w:p w14:paraId="6030FE39" w14:textId="5295B9D5" w:rsidR="00A1635A" w:rsidRDefault="00A1635A" w:rsidP="00346B79">
      <w:pPr>
        <w:pStyle w:val="a3"/>
        <w:ind w:leftChars="0" w:left="360" w:right="840"/>
      </w:pPr>
    </w:p>
    <w:p w14:paraId="5506F426" w14:textId="6EB50E0E" w:rsidR="00A1635A" w:rsidRDefault="001A4D60" w:rsidP="001A4D60">
      <w:pPr>
        <w:pStyle w:val="a3"/>
        <w:numPr>
          <w:ilvl w:val="0"/>
          <w:numId w:val="4"/>
        </w:numPr>
        <w:ind w:leftChars="0" w:right="840"/>
        <w:rPr>
          <w:rFonts w:hint="eastAsia"/>
        </w:rPr>
      </w:pPr>
      <w:r>
        <w:rPr>
          <w:rFonts w:hint="eastAsia"/>
        </w:rPr>
        <w:t>（お願い）エラーについては、適宜確認いただき、修正できそうなものは修正してください。分からないところがあれば聞いてください。こちらでも原因を探してみます。</w:t>
      </w:r>
    </w:p>
    <w:p w14:paraId="0F16F3D8" w14:textId="73E2DD85" w:rsidR="00A1635A" w:rsidRDefault="001A4D60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46143EBB" wp14:editId="4E1977C3">
            <wp:extent cx="5017077" cy="2489326"/>
            <wp:effectExtent l="19050" t="19050" r="12700" b="2540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77" cy="2491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E6B51" w14:textId="77777777" w:rsidR="00616672" w:rsidRDefault="00616672" w:rsidP="00B905DB">
      <w:pPr>
        <w:pStyle w:val="a3"/>
        <w:ind w:leftChars="0" w:left="360"/>
        <w:jc w:val="right"/>
      </w:pPr>
    </w:p>
    <w:p w14:paraId="65D7595F" w14:textId="77777777" w:rsidR="00616672" w:rsidRDefault="00616672" w:rsidP="00B905DB">
      <w:pPr>
        <w:pStyle w:val="a3"/>
        <w:ind w:leftChars="0" w:left="360"/>
        <w:jc w:val="right"/>
      </w:pPr>
    </w:p>
    <w:p w14:paraId="5427400C" w14:textId="77777777" w:rsidR="00616672" w:rsidRDefault="00616672" w:rsidP="00B905DB">
      <w:pPr>
        <w:pStyle w:val="a3"/>
        <w:ind w:leftChars="0" w:left="360"/>
        <w:jc w:val="right"/>
      </w:pPr>
    </w:p>
    <w:p w14:paraId="1D3FC261" w14:textId="118C7312" w:rsidR="003F6408" w:rsidRPr="003F6408" w:rsidRDefault="002D2EE1" w:rsidP="00B905DB">
      <w:pPr>
        <w:pStyle w:val="a3"/>
        <w:ind w:leftChars="0" w:left="360"/>
        <w:jc w:val="right"/>
      </w:pPr>
      <w:r>
        <w:rPr>
          <w:rFonts w:hint="eastAsia"/>
        </w:rPr>
        <w:t>以上</w:t>
      </w:r>
    </w:p>
    <w:sectPr w:rsidR="003F6408" w:rsidRPr="003F6408">
      <w:head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C7C5" w14:textId="77777777" w:rsidR="005665AE" w:rsidRDefault="005665AE" w:rsidP="00616672">
      <w:r>
        <w:separator/>
      </w:r>
    </w:p>
  </w:endnote>
  <w:endnote w:type="continuationSeparator" w:id="0">
    <w:p w14:paraId="37A31294" w14:textId="77777777" w:rsidR="005665AE" w:rsidRDefault="005665AE" w:rsidP="0061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81DB" w14:textId="77777777" w:rsidR="005665AE" w:rsidRDefault="005665AE" w:rsidP="00616672">
      <w:r>
        <w:separator/>
      </w:r>
    </w:p>
  </w:footnote>
  <w:footnote w:type="continuationSeparator" w:id="0">
    <w:p w14:paraId="2DB4DFF5" w14:textId="77777777" w:rsidR="005665AE" w:rsidRDefault="005665AE" w:rsidP="0061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0D13" w14:textId="070F9FDB" w:rsidR="00616672" w:rsidRDefault="00616672" w:rsidP="00616672">
    <w:pPr>
      <w:pStyle w:val="a4"/>
      <w:jc w:val="right"/>
    </w:pPr>
    <w:r>
      <w:rPr>
        <w:rFonts w:hint="eastAsia"/>
      </w:rPr>
      <w:t>作成日：</w:t>
    </w:r>
    <w:r>
      <w:t>2023年8月9日</w:t>
    </w:r>
  </w:p>
  <w:p w14:paraId="7D744B2E" w14:textId="46558414" w:rsidR="00616672" w:rsidRDefault="00616672" w:rsidP="00616672">
    <w:pPr>
      <w:pStyle w:val="a4"/>
      <w:jc w:val="right"/>
      <w:rPr>
        <w:rFonts w:hint="eastAsia"/>
      </w:rPr>
    </w:pPr>
    <w:r>
      <w:rPr>
        <w:rFonts w:hint="eastAsia"/>
      </w:rPr>
      <w:t>作成者：矢野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1F0"/>
    <w:multiLevelType w:val="hybridMultilevel"/>
    <w:tmpl w:val="999456EE"/>
    <w:lvl w:ilvl="0" w:tplc="B8984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0B4F1C"/>
    <w:multiLevelType w:val="hybridMultilevel"/>
    <w:tmpl w:val="0548E97C"/>
    <w:lvl w:ilvl="0" w:tplc="13C8481E">
      <w:start w:val="1"/>
      <w:numFmt w:val="decimalFullWidth"/>
      <w:lvlText w:val="%1．"/>
      <w:lvlJc w:val="left"/>
      <w:pPr>
        <w:ind w:left="419" w:hanging="41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963B0C"/>
    <w:multiLevelType w:val="hybridMultilevel"/>
    <w:tmpl w:val="E4DEAB22"/>
    <w:lvl w:ilvl="0" w:tplc="62783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DA217D"/>
    <w:multiLevelType w:val="hybridMultilevel"/>
    <w:tmpl w:val="628CF2DC"/>
    <w:lvl w:ilvl="0" w:tplc="A888F6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75408125">
    <w:abstractNumId w:val="1"/>
  </w:num>
  <w:num w:numId="2" w16cid:durableId="788663014">
    <w:abstractNumId w:val="3"/>
  </w:num>
  <w:num w:numId="3" w16cid:durableId="2010211370">
    <w:abstractNumId w:val="0"/>
  </w:num>
  <w:num w:numId="4" w16cid:durableId="155434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F"/>
    <w:rsid w:val="00050609"/>
    <w:rsid w:val="001A4D60"/>
    <w:rsid w:val="002D2EE1"/>
    <w:rsid w:val="00346B79"/>
    <w:rsid w:val="00355423"/>
    <w:rsid w:val="003F6408"/>
    <w:rsid w:val="005665AE"/>
    <w:rsid w:val="00616672"/>
    <w:rsid w:val="00691DC0"/>
    <w:rsid w:val="006D3EFB"/>
    <w:rsid w:val="00A1635A"/>
    <w:rsid w:val="00B905DB"/>
    <w:rsid w:val="00CB1A1B"/>
    <w:rsid w:val="00E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6D0EB"/>
  <w15:chartTrackingRefBased/>
  <w15:docId w15:val="{FE8DA3DB-6BE4-459C-9B61-9434EBFA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40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166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6672"/>
  </w:style>
  <w:style w:type="paragraph" w:styleId="a6">
    <w:name w:val="footer"/>
    <w:basedOn w:val="a"/>
    <w:link w:val="a7"/>
    <w:uiPriority w:val="99"/>
    <w:unhideWhenUsed/>
    <w:rsid w:val="006166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118</Words>
  <Characters>675</Characters>
  <Application>Microsoft Office Word</Application>
  <DocSecurity>0</DocSecurity>
  <Lines>5</Lines>
  <Paragraphs>1</Paragraphs>
  <ScaleCrop>false</ScaleCrop>
  <Company>旭化成グループ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12</cp:revision>
  <dcterms:created xsi:type="dcterms:W3CDTF">2023-08-08T05:36:00Z</dcterms:created>
  <dcterms:modified xsi:type="dcterms:W3CDTF">2023-08-09T04:47:00Z</dcterms:modified>
</cp:coreProperties>
</file>