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A6D9DC" w14:textId="77777777" w:rsidR="00A279EA" w:rsidRPr="003F7802" w:rsidRDefault="00A279EA" w:rsidP="003F7802">
      <w:pPr>
        <w:jc w:val="center"/>
      </w:pPr>
      <w:r w:rsidRPr="003F7802">
        <w:t>ГОСУДАРСТВЕННОЕ КАЗЕННОЕ УЧРЕЖДЕНИЕ ГОРОДА МОСКВЫ «ИНФОРМАЦИОННЫЙ ГОРОД»</w:t>
      </w:r>
    </w:p>
    <w:p w14:paraId="3000A33E" w14:textId="77777777" w:rsidR="00A279EA" w:rsidRPr="00DC4858" w:rsidRDefault="00A279EA" w:rsidP="00A279EA">
      <w:pPr>
        <w:pStyle w:val="IT2G"/>
      </w:pPr>
    </w:p>
    <w:tbl>
      <w:tblPr>
        <w:tblW w:w="4980" w:type="pct"/>
        <w:tblLook w:val="04A0" w:firstRow="1" w:lastRow="0" w:firstColumn="1" w:lastColumn="0" w:noHBand="0" w:noVBand="1"/>
      </w:tblPr>
      <w:tblGrid>
        <w:gridCol w:w="4526"/>
        <w:gridCol w:w="582"/>
        <w:gridCol w:w="4490"/>
      </w:tblGrid>
      <w:tr w:rsidR="00A279EA" w:rsidRPr="00DC4858" w14:paraId="5E4D5EA1" w14:textId="77777777" w:rsidTr="00712946">
        <w:trPr>
          <w:trHeight w:val="380"/>
        </w:trPr>
        <w:tc>
          <w:tcPr>
            <w:tcW w:w="2358" w:type="pct"/>
          </w:tcPr>
          <w:p w14:paraId="23833E98" w14:textId="77777777" w:rsidR="00A279EA" w:rsidRPr="003F7802" w:rsidRDefault="00A279EA" w:rsidP="003F7802">
            <w:pPr>
              <w:rPr>
                <w:b/>
                <w:bCs/>
              </w:rPr>
            </w:pPr>
            <w:r w:rsidRPr="003F7802">
              <w:rPr>
                <w:b/>
                <w:bCs/>
              </w:rPr>
              <w:t>УТВЕРЖДАЮ</w:t>
            </w:r>
          </w:p>
        </w:tc>
        <w:tc>
          <w:tcPr>
            <w:tcW w:w="303" w:type="pct"/>
          </w:tcPr>
          <w:p w14:paraId="7D05021D" w14:textId="77777777" w:rsidR="00A279EA" w:rsidRPr="00DC4858" w:rsidRDefault="00A279EA" w:rsidP="00712946">
            <w:pPr>
              <w:pStyle w:val="IT2G"/>
              <w:rPr>
                <w:b/>
              </w:rPr>
            </w:pPr>
          </w:p>
        </w:tc>
        <w:tc>
          <w:tcPr>
            <w:tcW w:w="2339" w:type="pct"/>
          </w:tcPr>
          <w:p w14:paraId="442F1BE1" w14:textId="77777777" w:rsidR="00A279EA" w:rsidRPr="003F7802" w:rsidRDefault="00A279EA" w:rsidP="003F7802">
            <w:pPr>
              <w:rPr>
                <w:b/>
                <w:bCs/>
              </w:rPr>
            </w:pPr>
            <w:r w:rsidRPr="003F7802">
              <w:rPr>
                <w:b/>
                <w:bCs/>
              </w:rPr>
              <w:t>УТВЕРЖДАЮ</w:t>
            </w:r>
          </w:p>
        </w:tc>
      </w:tr>
      <w:tr w:rsidR="00A279EA" w:rsidRPr="00DC4858" w14:paraId="10479896" w14:textId="77777777" w:rsidTr="00712946">
        <w:tc>
          <w:tcPr>
            <w:tcW w:w="2358" w:type="pct"/>
          </w:tcPr>
          <w:p w14:paraId="593422CC" w14:textId="77777777" w:rsidR="00A279EA" w:rsidRPr="003F7802" w:rsidRDefault="00A279EA" w:rsidP="003F7802">
            <w:pPr>
              <w:rPr>
                <w:b/>
                <w:bCs/>
              </w:rPr>
            </w:pPr>
            <w:r w:rsidRPr="003F7802">
              <w:rPr>
                <w:b/>
                <w:bCs/>
              </w:rPr>
              <w:t>Заказчик:</w:t>
            </w:r>
          </w:p>
          <w:p w14:paraId="4027E3EC" w14:textId="77777777" w:rsidR="00A279EA" w:rsidRPr="003F7802" w:rsidRDefault="00A279EA" w:rsidP="003F7802">
            <w:r w:rsidRPr="003F7802">
              <w:t>Заместитель директора департамента сопровождения проектов создания и развития электронных сервисов взаимодействия и специальных проектов ГКУ «Инфогород»</w:t>
            </w:r>
          </w:p>
          <w:p w14:paraId="555F9938" w14:textId="77777777" w:rsidR="00A279EA" w:rsidRPr="003F7802" w:rsidRDefault="00A279EA" w:rsidP="003F7802"/>
        </w:tc>
        <w:tc>
          <w:tcPr>
            <w:tcW w:w="303" w:type="pct"/>
          </w:tcPr>
          <w:p w14:paraId="4F85D3EE" w14:textId="77777777" w:rsidR="00A279EA" w:rsidRPr="00DC4858" w:rsidRDefault="00A279EA" w:rsidP="003F7802">
            <w:pPr>
              <w:pStyle w:val="IT2G"/>
            </w:pPr>
          </w:p>
        </w:tc>
        <w:tc>
          <w:tcPr>
            <w:tcW w:w="2339" w:type="pct"/>
          </w:tcPr>
          <w:p w14:paraId="5C204274" w14:textId="77777777" w:rsidR="00A279EA" w:rsidRPr="003F7802" w:rsidRDefault="00A279EA" w:rsidP="003F7802">
            <w:pPr>
              <w:rPr>
                <w:b/>
                <w:bCs/>
              </w:rPr>
            </w:pPr>
            <w:r w:rsidRPr="003F7802">
              <w:rPr>
                <w:b/>
                <w:bCs/>
              </w:rPr>
              <w:t>Подрядчик:</w:t>
            </w:r>
          </w:p>
          <w:p w14:paraId="5CA232AE" w14:textId="77777777" w:rsidR="00A279EA" w:rsidRPr="003F7802" w:rsidRDefault="00A279EA" w:rsidP="003F7802">
            <w:r w:rsidRPr="003F7802">
              <w:t>Генеральный директор</w:t>
            </w:r>
          </w:p>
          <w:p w14:paraId="557F358B" w14:textId="028B125B" w:rsidR="00A279EA" w:rsidRPr="003F7802" w:rsidRDefault="00A279EA" w:rsidP="003F7802">
            <w:r w:rsidRPr="003F7802">
              <w:t>ООО «</w:t>
            </w:r>
            <w:r w:rsidR="004B4A1A" w:rsidRPr="003F7802">
              <w:t>Некий подрядчик</w:t>
            </w:r>
            <w:r w:rsidRPr="003F7802">
              <w:t>»</w:t>
            </w:r>
          </w:p>
          <w:p w14:paraId="0C360AC3" w14:textId="77777777" w:rsidR="00A279EA" w:rsidRPr="003F7802" w:rsidRDefault="00A279EA" w:rsidP="003F7802"/>
        </w:tc>
      </w:tr>
      <w:tr w:rsidR="00A279EA" w:rsidRPr="00DC4858" w14:paraId="4BB55761" w14:textId="77777777" w:rsidTr="00712946">
        <w:trPr>
          <w:trHeight w:val="59"/>
        </w:trPr>
        <w:tc>
          <w:tcPr>
            <w:tcW w:w="2358" w:type="pct"/>
          </w:tcPr>
          <w:p w14:paraId="25B55962" w14:textId="4D9F7D60" w:rsidR="00A279EA" w:rsidRPr="003F7802" w:rsidRDefault="00A279EA" w:rsidP="003F7802">
            <w:r w:rsidRPr="003F7802">
              <w:t xml:space="preserve">__________________/ </w:t>
            </w:r>
            <w:r w:rsidR="004B4A1A" w:rsidRPr="003F7802">
              <w:t>И. И. Иванов</w:t>
            </w:r>
          </w:p>
        </w:tc>
        <w:tc>
          <w:tcPr>
            <w:tcW w:w="303" w:type="pct"/>
          </w:tcPr>
          <w:p w14:paraId="3932C27E" w14:textId="77777777" w:rsidR="00A279EA" w:rsidRPr="00DC4858" w:rsidRDefault="00A279EA" w:rsidP="003F7802">
            <w:pPr>
              <w:pStyle w:val="IT2G"/>
            </w:pPr>
          </w:p>
        </w:tc>
        <w:tc>
          <w:tcPr>
            <w:tcW w:w="2339" w:type="pct"/>
          </w:tcPr>
          <w:p w14:paraId="6B5C36F5" w14:textId="1E0A7232" w:rsidR="00A279EA" w:rsidRPr="003F7802" w:rsidRDefault="00A279EA" w:rsidP="003F7802">
            <w:r w:rsidRPr="003F7802">
              <w:t xml:space="preserve">_________________/ </w:t>
            </w:r>
            <w:r w:rsidR="004B4A1A" w:rsidRPr="003F7802">
              <w:t>П. П. Петров</w:t>
            </w:r>
          </w:p>
        </w:tc>
      </w:tr>
      <w:tr w:rsidR="00A279EA" w:rsidRPr="00DC4858" w14:paraId="5DFF97AB" w14:textId="77777777" w:rsidTr="00712946">
        <w:tc>
          <w:tcPr>
            <w:tcW w:w="2358" w:type="pct"/>
          </w:tcPr>
          <w:p w14:paraId="06E6002E" w14:textId="11CBB9C4" w:rsidR="00A279EA" w:rsidRPr="00DC4858" w:rsidRDefault="00A279EA" w:rsidP="003F7802">
            <w:pPr>
              <w:pStyle w:val="IT2G"/>
              <w:ind w:firstLine="0"/>
              <w:jc w:val="left"/>
              <w:rPr>
                <w:b/>
              </w:rPr>
            </w:pPr>
            <w:r w:rsidRPr="00DC4858">
              <w:rPr>
                <w:color w:val="000000"/>
              </w:rPr>
              <w:t>М.</w:t>
            </w:r>
            <w:r w:rsidR="004B4A1A">
              <w:rPr>
                <w:color w:val="000000"/>
              </w:rPr>
              <w:t> </w:t>
            </w:r>
            <w:r w:rsidRPr="00DC4858">
              <w:rPr>
                <w:color w:val="000000"/>
              </w:rPr>
              <w:t>П.</w:t>
            </w:r>
          </w:p>
        </w:tc>
        <w:tc>
          <w:tcPr>
            <w:tcW w:w="303" w:type="pct"/>
          </w:tcPr>
          <w:p w14:paraId="40A19351" w14:textId="77777777" w:rsidR="00A279EA" w:rsidRPr="00DC4858" w:rsidRDefault="00A279EA" w:rsidP="003F7802">
            <w:pPr>
              <w:pStyle w:val="IT2G"/>
            </w:pPr>
          </w:p>
        </w:tc>
        <w:tc>
          <w:tcPr>
            <w:tcW w:w="2339" w:type="pct"/>
          </w:tcPr>
          <w:p w14:paraId="119D6385" w14:textId="4FA24043" w:rsidR="00A279EA" w:rsidRPr="00DC4858" w:rsidRDefault="00A279EA" w:rsidP="003F7802">
            <w:pPr>
              <w:pStyle w:val="IT2G"/>
              <w:ind w:firstLine="23"/>
              <w:jc w:val="left"/>
            </w:pPr>
            <w:r w:rsidRPr="00DC4858">
              <w:rPr>
                <w:color w:val="000000"/>
              </w:rPr>
              <w:t>М.</w:t>
            </w:r>
            <w:r w:rsidR="004B4A1A">
              <w:rPr>
                <w:color w:val="000000"/>
              </w:rPr>
              <w:t> </w:t>
            </w:r>
            <w:r w:rsidRPr="00DC4858">
              <w:rPr>
                <w:color w:val="000000"/>
              </w:rPr>
              <w:t>П.</w:t>
            </w:r>
          </w:p>
        </w:tc>
      </w:tr>
    </w:tbl>
    <w:p w14:paraId="316A575C" w14:textId="77777777" w:rsidR="00A279EA" w:rsidRPr="00DC4858" w:rsidRDefault="00A279EA" w:rsidP="00A279EA">
      <w:pPr>
        <w:pStyle w:val="IT2G"/>
        <w:ind w:firstLine="0"/>
        <w:jc w:val="center"/>
        <w:rPr>
          <w:b/>
          <w:bCs/>
        </w:rPr>
      </w:pPr>
    </w:p>
    <w:p w14:paraId="57A62EE6" w14:textId="77777777" w:rsidR="00A279EA" w:rsidRPr="00DC4858" w:rsidRDefault="00A279EA" w:rsidP="00A279EA">
      <w:pPr>
        <w:pStyle w:val="IT2G"/>
        <w:ind w:firstLine="0"/>
        <w:jc w:val="center"/>
        <w:rPr>
          <w:b/>
          <w:bCs/>
        </w:rPr>
      </w:pPr>
    </w:p>
    <w:p w14:paraId="1D621C87" w14:textId="77777777" w:rsidR="00A279EA" w:rsidRPr="00DC4858" w:rsidRDefault="00A279EA" w:rsidP="00A279EA">
      <w:pPr>
        <w:pStyle w:val="IT2G"/>
        <w:ind w:firstLine="0"/>
        <w:jc w:val="center"/>
        <w:rPr>
          <w:b/>
          <w:bCs/>
        </w:rPr>
      </w:pPr>
    </w:p>
    <w:p w14:paraId="57ED1AE4" w14:textId="77777777" w:rsidR="00A279EA" w:rsidRPr="00DC4858" w:rsidRDefault="00A279EA" w:rsidP="00A279EA">
      <w:pPr>
        <w:pStyle w:val="IT2G"/>
        <w:ind w:firstLine="0"/>
        <w:jc w:val="center"/>
        <w:rPr>
          <w:b/>
          <w:bCs/>
        </w:rPr>
      </w:pPr>
    </w:p>
    <w:p w14:paraId="3E2D9158" w14:textId="77777777" w:rsidR="00A279EA" w:rsidRPr="00DC4858" w:rsidRDefault="00A279EA" w:rsidP="00A279EA">
      <w:pPr>
        <w:pStyle w:val="IT2G"/>
        <w:ind w:firstLine="0"/>
        <w:jc w:val="center"/>
        <w:rPr>
          <w:b/>
          <w:bCs/>
        </w:rPr>
      </w:pPr>
    </w:p>
    <w:p w14:paraId="752DA1C0" w14:textId="77777777" w:rsidR="00A279EA" w:rsidRPr="00DC4858" w:rsidRDefault="00A279EA" w:rsidP="00A279EA">
      <w:pPr>
        <w:pStyle w:val="IT2G"/>
        <w:ind w:firstLine="0"/>
        <w:jc w:val="center"/>
        <w:rPr>
          <w:b/>
        </w:rPr>
      </w:pPr>
    </w:p>
    <w:p w14:paraId="72A33935" w14:textId="2C4BE7BB" w:rsidR="00A279EA" w:rsidRPr="003F7802" w:rsidRDefault="00A279EA" w:rsidP="003F7802">
      <w:pPr>
        <w:jc w:val="center"/>
        <w:rPr>
          <w:b/>
          <w:bCs/>
        </w:rPr>
      </w:pPr>
      <w:r w:rsidRPr="003F7802">
        <w:rPr>
          <w:b/>
          <w:bCs/>
        </w:rPr>
        <w:t>ВЫПОЛНЕНИЕ РАБОТ ПО СОЗДАНИЮ ИНФОРМАЦИОННОЙ СИСТЕМЫ</w:t>
      </w:r>
      <w:r w:rsidRPr="003F7802">
        <w:rPr>
          <w:b/>
          <w:bCs/>
        </w:rPr>
        <w:br/>
        <w:t>ПО РАБОТЕ С ОБРАЩЕНИЯМИ (ВТОРАЯ ОЧЕРЕДЬ)</w:t>
      </w:r>
    </w:p>
    <w:p w14:paraId="7AD6AD32" w14:textId="77777777" w:rsidR="00A279EA" w:rsidRPr="003F7802" w:rsidRDefault="00A279EA" w:rsidP="003F7802"/>
    <w:p w14:paraId="18BF5C9D" w14:textId="77777777" w:rsidR="00A279EA" w:rsidRPr="003F7802" w:rsidRDefault="00A279EA" w:rsidP="003F7802"/>
    <w:p w14:paraId="0050B9D9" w14:textId="77777777" w:rsidR="00A279EA" w:rsidRPr="003F7802" w:rsidRDefault="00A279EA" w:rsidP="003F7802"/>
    <w:p w14:paraId="33F65FE6" w14:textId="3D65D0ED" w:rsidR="00A279EA" w:rsidRPr="003F7802" w:rsidRDefault="00A279EA" w:rsidP="003F7802">
      <w:pPr>
        <w:jc w:val="center"/>
        <w:rPr>
          <w:b/>
          <w:bCs/>
        </w:rPr>
      </w:pPr>
      <w:r w:rsidRPr="003F7802">
        <w:rPr>
          <w:b/>
          <w:bCs/>
        </w:rPr>
        <w:t>Программа и методика предварительных испытаний</w:t>
      </w:r>
    </w:p>
    <w:p w14:paraId="0DC9B886" w14:textId="77777777" w:rsidR="00A279EA" w:rsidRPr="003F7802" w:rsidRDefault="00A279EA" w:rsidP="003F7802">
      <w:pPr>
        <w:jc w:val="center"/>
        <w:rPr>
          <w:b/>
          <w:bCs/>
        </w:rPr>
      </w:pPr>
    </w:p>
    <w:p w14:paraId="0EB8B6DD" w14:textId="77777777" w:rsidR="00A279EA" w:rsidRPr="003F7802" w:rsidRDefault="00A279EA" w:rsidP="003F7802">
      <w:pPr>
        <w:jc w:val="center"/>
        <w:rPr>
          <w:b/>
          <w:bCs/>
        </w:rPr>
      </w:pPr>
    </w:p>
    <w:p w14:paraId="5F4BE904" w14:textId="77777777" w:rsidR="00A279EA" w:rsidRPr="003F7802" w:rsidRDefault="00A279EA" w:rsidP="003F7802">
      <w:pPr>
        <w:jc w:val="center"/>
        <w:rPr>
          <w:b/>
          <w:bCs/>
        </w:rPr>
      </w:pPr>
      <w:r w:rsidRPr="003F7802">
        <w:rPr>
          <w:b/>
          <w:bCs/>
        </w:rPr>
        <w:t>ЛИСТ УТВЕРЖДЕНИЯ</w:t>
      </w:r>
    </w:p>
    <w:p w14:paraId="7E372926" w14:textId="4E8F8948" w:rsidR="00A279EA" w:rsidRPr="003F7802" w:rsidRDefault="004B4A1A" w:rsidP="003F7802">
      <w:pPr>
        <w:jc w:val="center"/>
        <w:rPr>
          <w:b/>
          <w:bCs/>
        </w:rPr>
      </w:pPr>
      <w:r w:rsidRPr="003F7802">
        <w:rPr>
          <w:b/>
          <w:bCs/>
        </w:rPr>
        <w:t>11111111</w:t>
      </w:r>
      <w:r w:rsidR="00A279EA" w:rsidRPr="003F7802">
        <w:rPr>
          <w:b/>
          <w:bCs/>
        </w:rPr>
        <w:t>.</w:t>
      </w:r>
      <w:r w:rsidRPr="003F7802">
        <w:rPr>
          <w:b/>
          <w:bCs/>
        </w:rPr>
        <w:t>2</w:t>
      </w:r>
      <w:r w:rsidR="00A279EA" w:rsidRPr="003F7802">
        <w:rPr>
          <w:b/>
          <w:bCs/>
        </w:rPr>
        <w:t>2.</w:t>
      </w:r>
      <w:r w:rsidRPr="003F7802">
        <w:rPr>
          <w:b/>
          <w:bCs/>
        </w:rPr>
        <w:t>33</w:t>
      </w:r>
      <w:r w:rsidR="00A279EA" w:rsidRPr="003F7802">
        <w:rPr>
          <w:b/>
          <w:bCs/>
        </w:rPr>
        <w:t>.</w:t>
      </w:r>
      <w:r w:rsidRPr="003F7802">
        <w:rPr>
          <w:b/>
          <w:bCs/>
        </w:rPr>
        <w:t>44</w:t>
      </w:r>
      <w:r w:rsidR="00A279EA" w:rsidRPr="003F7802">
        <w:rPr>
          <w:b/>
          <w:bCs/>
        </w:rPr>
        <w:t>.</w:t>
      </w:r>
      <w:proofErr w:type="gramStart"/>
      <w:r w:rsidRPr="003F7802">
        <w:rPr>
          <w:b/>
          <w:bCs/>
        </w:rPr>
        <w:t>555</w:t>
      </w:r>
      <w:r w:rsidR="00A279EA" w:rsidRPr="003F7802">
        <w:rPr>
          <w:b/>
          <w:bCs/>
        </w:rPr>
        <w:t>.</w:t>
      </w:r>
      <w:r w:rsidRPr="003F7802">
        <w:rPr>
          <w:b/>
          <w:bCs/>
        </w:rPr>
        <w:t>666</w:t>
      </w:r>
      <w:r w:rsidR="00A279EA" w:rsidRPr="003F7802">
        <w:rPr>
          <w:b/>
          <w:bCs/>
        </w:rPr>
        <w:t>.ПМ</w:t>
      </w:r>
      <w:proofErr w:type="gramEnd"/>
      <w:r w:rsidR="00A279EA" w:rsidRPr="003F7802">
        <w:rPr>
          <w:b/>
          <w:bCs/>
        </w:rPr>
        <w:t>-ЛУ</w:t>
      </w:r>
    </w:p>
    <w:p w14:paraId="253289D2" w14:textId="77777777" w:rsidR="00A279EA" w:rsidRPr="00DC4858" w:rsidRDefault="00A279EA" w:rsidP="003F7802">
      <w:pPr>
        <w:pStyle w:val="IT2G"/>
        <w:ind w:firstLine="0"/>
        <w:jc w:val="center"/>
        <w:rPr>
          <w:b/>
          <w:lang w:eastAsia="ar-SA"/>
        </w:rPr>
      </w:pPr>
    </w:p>
    <w:p w14:paraId="1EDE103D" w14:textId="77777777" w:rsidR="00A279EA" w:rsidRPr="00DC4858" w:rsidRDefault="00A279EA" w:rsidP="00A279EA">
      <w:pPr>
        <w:pStyle w:val="IT2G"/>
        <w:ind w:firstLine="0"/>
        <w:jc w:val="center"/>
        <w:rPr>
          <w:b/>
          <w:lang w:eastAsia="ar-SA"/>
        </w:rPr>
      </w:pPr>
    </w:p>
    <w:p w14:paraId="4821AA8F" w14:textId="77777777" w:rsidR="00A279EA" w:rsidRPr="00DC4858" w:rsidRDefault="00A279EA" w:rsidP="00A279EA">
      <w:pPr>
        <w:pStyle w:val="IT2G"/>
        <w:ind w:firstLine="0"/>
        <w:jc w:val="center"/>
        <w:rPr>
          <w:b/>
          <w:lang w:eastAsia="ar-SA"/>
        </w:rPr>
      </w:pPr>
    </w:p>
    <w:p w14:paraId="4E9904D8" w14:textId="77777777" w:rsidR="00A279EA" w:rsidRPr="00DC4858" w:rsidRDefault="00A279EA" w:rsidP="00A279EA">
      <w:pPr>
        <w:pStyle w:val="IT2G"/>
        <w:ind w:firstLine="0"/>
        <w:jc w:val="center"/>
        <w:rPr>
          <w:b/>
          <w:lang w:eastAsia="ar-SA"/>
        </w:rPr>
      </w:pPr>
    </w:p>
    <w:p w14:paraId="5F5BA497" w14:textId="77777777" w:rsidR="00A279EA" w:rsidRPr="00DC4858" w:rsidRDefault="00A279EA" w:rsidP="00A279EA">
      <w:pPr>
        <w:pStyle w:val="IT2G"/>
        <w:ind w:firstLine="0"/>
        <w:jc w:val="center"/>
        <w:rPr>
          <w:b/>
          <w:lang w:eastAsia="ar-SA"/>
        </w:rPr>
      </w:pPr>
    </w:p>
    <w:p w14:paraId="59C611B1" w14:textId="77777777" w:rsidR="00A279EA" w:rsidRPr="00DC4858" w:rsidRDefault="00A279EA" w:rsidP="00A279EA">
      <w:pPr>
        <w:pStyle w:val="IT2G"/>
        <w:ind w:firstLine="0"/>
        <w:jc w:val="center"/>
        <w:rPr>
          <w:b/>
          <w:lang w:eastAsia="ar-SA"/>
        </w:rPr>
      </w:pPr>
    </w:p>
    <w:p w14:paraId="1EA18F2A" w14:textId="77777777" w:rsidR="00A279EA" w:rsidRPr="00DC4858" w:rsidRDefault="00A279EA" w:rsidP="00A279EA">
      <w:pPr>
        <w:pStyle w:val="IT2G"/>
        <w:ind w:firstLine="0"/>
        <w:jc w:val="center"/>
        <w:rPr>
          <w:b/>
          <w:lang w:eastAsia="ar-SA"/>
        </w:rPr>
      </w:pPr>
    </w:p>
    <w:p w14:paraId="36FE0C42" w14:textId="77777777" w:rsidR="00A279EA" w:rsidRPr="00DC4858" w:rsidRDefault="00A279EA" w:rsidP="00A279EA">
      <w:pPr>
        <w:pStyle w:val="IT2G"/>
        <w:ind w:firstLine="0"/>
        <w:jc w:val="center"/>
        <w:rPr>
          <w:b/>
          <w:lang w:eastAsia="ar-SA"/>
        </w:rPr>
      </w:pPr>
    </w:p>
    <w:p w14:paraId="4B291D30" w14:textId="77777777" w:rsidR="00A279EA" w:rsidRPr="00DC4858" w:rsidRDefault="00A279EA" w:rsidP="00A279EA">
      <w:pPr>
        <w:pStyle w:val="IT2G"/>
        <w:ind w:firstLine="0"/>
        <w:jc w:val="center"/>
        <w:rPr>
          <w:b/>
          <w:lang w:eastAsia="ar-SA"/>
        </w:rPr>
      </w:pPr>
    </w:p>
    <w:p w14:paraId="035192C8" w14:textId="77777777" w:rsidR="00A279EA" w:rsidRPr="00DC4858" w:rsidRDefault="00A279EA" w:rsidP="00A279EA">
      <w:pPr>
        <w:pStyle w:val="IT2G"/>
        <w:ind w:firstLine="0"/>
        <w:jc w:val="center"/>
        <w:rPr>
          <w:b/>
          <w:lang w:eastAsia="ar-SA"/>
        </w:rPr>
      </w:pPr>
    </w:p>
    <w:p w14:paraId="6B78BC0D" w14:textId="77777777" w:rsidR="00A279EA" w:rsidRPr="00DC4858" w:rsidRDefault="00A279EA" w:rsidP="00A279EA">
      <w:pPr>
        <w:pStyle w:val="IT2G"/>
        <w:ind w:firstLine="0"/>
        <w:jc w:val="center"/>
        <w:rPr>
          <w:b/>
          <w:lang w:eastAsia="ar-SA"/>
        </w:rPr>
      </w:pPr>
    </w:p>
    <w:p w14:paraId="11D31DD0" w14:textId="77777777" w:rsidR="00A279EA" w:rsidRPr="00DC4858" w:rsidRDefault="00A279EA" w:rsidP="00A279EA">
      <w:pPr>
        <w:pStyle w:val="IT2G"/>
        <w:ind w:firstLine="0"/>
        <w:jc w:val="center"/>
        <w:rPr>
          <w:b/>
          <w:lang w:eastAsia="ar-SA"/>
        </w:rPr>
      </w:pPr>
    </w:p>
    <w:p w14:paraId="6B2B6BEF" w14:textId="77777777" w:rsidR="00A279EA" w:rsidRPr="00DC4858" w:rsidRDefault="00A279EA" w:rsidP="00A279EA">
      <w:pPr>
        <w:pStyle w:val="IT2G"/>
        <w:ind w:firstLine="0"/>
        <w:jc w:val="center"/>
        <w:rPr>
          <w:b/>
          <w:lang w:eastAsia="ar-SA"/>
        </w:rPr>
      </w:pPr>
    </w:p>
    <w:p w14:paraId="7BD89294" w14:textId="7B2AA6AF" w:rsidR="00A279EA" w:rsidRDefault="00A279EA" w:rsidP="00A279EA">
      <w:pPr>
        <w:pStyle w:val="IT2G"/>
        <w:ind w:firstLine="0"/>
        <w:jc w:val="center"/>
        <w:rPr>
          <w:b/>
          <w:lang w:eastAsia="ar-SA"/>
        </w:rPr>
      </w:pPr>
    </w:p>
    <w:p w14:paraId="2E498BAD" w14:textId="56802850" w:rsidR="00F02065" w:rsidRDefault="00F02065" w:rsidP="00A279EA">
      <w:pPr>
        <w:pStyle w:val="IT2G"/>
        <w:ind w:firstLine="0"/>
        <w:jc w:val="center"/>
        <w:rPr>
          <w:b/>
          <w:lang w:eastAsia="ar-SA"/>
        </w:rPr>
      </w:pPr>
    </w:p>
    <w:p w14:paraId="6055488D" w14:textId="77777777" w:rsidR="00F02065" w:rsidRPr="00DC4858" w:rsidRDefault="00F02065" w:rsidP="00A279EA">
      <w:pPr>
        <w:pStyle w:val="IT2G"/>
        <w:ind w:firstLine="0"/>
        <w:jc w:val="center"/>
        <w:rPr>
          <w:b/>
          <w:lang w:eastAsia="ar-SA"/>
        </w:rPr>
      </w:pPr>
    </w:p>
    <w:p w14:paraId="3E7C2131" w14:textId="77777777" w:rsidR="00A279EA" w:rsidRPr="00DC4858" w:rsidRDefault="00A279EA" w:rsidP="00A279EA">
      <w:pPr>
        <w:pStyle w:val="IT2G"/>
        <w:ind w:firstLine="0"/>
        <w:jc w:val="center"/>
        <w:rPr>
          <w:b/>
          <w:lang w:eastAsia="ar-SA"/>
        </w:rPr>
      </w:pPr>
    </w:p>
    <w:p w14:paraId="7D8F5831" w14:textId="77777777" w:rsidR="00A279EA" w:rsidRPr="00DC4858" w:rsidRDefault="00A279EA" w:rsidP="003F7802">
      <w:pPr>
        <w:pStyle w:val="IT2G"/>
        <w:ind w:firstLine="0"/>
        <w:jc w:val="center"/>
        <w:rPr>
          <w:b/>
          <w:lang w:eastAsia="ar-SA"/>
        </w:rPr>
      </w:pPr>
    </w:p>
    <w:p w14:paraId="7F374968" w14:textId="77777777" w:rsidR="00A279EA" w:rsidRPr="00DC4858" w:rsidRDefault="00A279EA" w:rsidP="00A279EA">
      <w:pPr>
        <w:pStyle w:val="IT2G"/>
        <w:ind w:firstLine="0"/>
        <w:jc w:val="center"/>
        <w:rPr>
          <w:b/>
          <w:lang w:eastAsia="ar-SA"/>
        </w:rPr>
      </w:pPr>
    </w:p>
    <w:p w14:paraId="0708137F" w14:textId="77777777" w:rsidR="00A279EA" w:rsidRPr="00F16AF7" w:rsidRDefault="00A279EA" w:rsidP="00F16AF7">
      <w:pPr>
        <w:jc w:val="center"/>
      </w:pPr>
      <w:r w:rsidRPr="00F16AF7">
        <w:t>Москва</w:t>
      </w:r>
    </w:p>
    <w:p w14:paraId="5BE0943A" w14:textId="77777777" w:rsidR="00A279EA" w:rsidRPr="00DC4858" w:rsidRDefault="00A279EA" w:rsidP="00F16AF7">
      <w:pPr>
        <w:jc w:val="center"/>
      </w:pPr>
      <w:r w:rsidRPr="00F16AF7">
        <w:t>2020</w:t>
      </w:r>
    </w:p>
    <w:p w14:paraId="51A34B89" w14:textId="77777777" w:rsidR="00A279EA" w:rsidRPr="00DC4858" w:rsidRDefault="00A279EA" w:rsidP="00A279EA">
      <w:pPr>
        <w:pStyle w:val="IT2G"/>
        <w:sectPr w:rsidR="00A279EA" w:rsidRPr="00DC4858" w:rsidSect="005C12DA">
          <w:footerReference w:type="default" r:id="rId11"/>
          <w:headerReference w:type="first" r:id="rId12"/>
          <w:pgSz w:w="11906" w:h="16838" w:code="9"/>
          <w:pgMar w:top="1134" w:right="851" w:bottom="1134" w:left="1418" w:header="709" w:footer="709" w:gutter="0"/>
          <w:pgNumType w:start="1"/>
          <w:cols w:space="708"/>
          <w:docGrid w:linePitch="381"/>
        </w:sectPr>
      </w:pPr>
    </w:p>
    <w:p w14:paraId="0095B824" w14:textId="77777777" w:rsidR="00A279EA" w:rsidRPr="00D606A5" w:rsidRDefault="00A279EA" w:rsidP="00D606A5">
      <w:pPr>
        <w:jc w:val="center"/>
      </w:pPr>
      <w:r w:rsidRPr="00D606A5">
        <w:lastRenderedPageBreak/>
        <w:t>ГОСУДАРСТВЕННОЕ КАЗЕННОЕ УЧРЕЖДЕНИЕ ГОРОДА МОСКВЫ «ИНФОРМАЦИОННЫЙ ГОРОД»</w:t>
      </w:r>
    </w:p>
    <w:p w14:paraId="0AC5E9BD" w14:textId="77777777" w:rsidR="00A279EA" w:rsidRPr="00D606A5" w:rsidRDefault="00A279EA" w:rsidP="00D606A5"/>
    <w:p w14:paraId="65A4B507" w14:textId="77777777" w:rsidR="00A279EA" w:rsidRPr="00D606A5" w:rsidRDefault="00A279EA" w:rsidP="00D606A5">
      <w:pPr>
        <w:rPr>
          <w:b/>
          <w:bCs/>
        </w:rPr>
      </w:pPr>
      <w:r w:rsidRPr="00D606A5">
        <w:rPr>
          <w:b/>
          <w:bCs/>
        </w:rPr>
        <w:t>УТВЕРЖДЕН</w:t>
      </w:r>
    </w:p>
    <w:p w14:paraId="7AC1A9D0" w14:textId="69AE3263" w:rsidR="00A279EA" w:rsidRPr="00D606A5" w:rsidRDefault="004B4A1A" w:rsidP="00D606A5">
      <w:pPr>
        <w:rPr>
          <w:b/>
          <w:bCs/>
        </w:rPr>
      </w:pPr>
      <w:r w:rsidRPr="00D606A5">
        <w:rPr>
          <w:b/>
          <w:bCs/>
        </w:rPr>
        <w:t>11111111.22.33.44.</w:t>
      </w:r>
      <w:proofErr w:type="gramStart"/>
      <w:r w:rsidRPr="00D606A5">
        <w:rPr>
          <w:b/>
          <w:bCs/>
        </w:rPr>
        <w:t>555.666.ПМ</w:t>
      </w:r>
      <w:proofErr w:type="gramEnd"/>
      <w:r w:rsidR="00A279EA" w:rsidRPr="00D606A5">
        <w:rPr>
          <w:b/>
          <w:bCs/>
        </w:rPr>
        <w:t>-ЛУ</w:t>
      </w:r>
    </w:p>
    <w:p w14:paraId="729C9808" w14:textId="77777777" w:rsidR="00A279EA" w:rsidRPr="00D606A5" w:rsidRDefault="00A279EA" w:rsidP="00D606A5"/>
    <w:p w14:paraId="7C815454" w14:textId="77777777" w:rsidR="00A279EA" w:rsidRPr="00D606A5" w:rsidRDefault="00A279EA" w:rsidP="00D606A5"/>
    <w:p w14:paraId="088D0A3D" w14:textId="77777777" w:rsidR="00A279EA" w:rsidRPr="00D606A5" w:rsidRDefault="00A279EA" w:rsidP="00D606A5"/>
    <w:p w14:paraId="25CE730B" w14:textId="77777777" w:rsidR="00A279EA" w:rsidRPr="00D606A5" w:rsidRDefault="00A279EA" w:rsidP="00D606A5"/>
    <w:p w14:paraId="7C203F44" w14:textId="77777777" w:rsidR="00A279EA" w:rsidRPr="00D606A5" w:rsidRDefault="00A279EA" w:rsidP="00D606A5"/>
    <w:p w14:paraId="7C27FE79" w14:textId="77777777" w:rsidR="00A279EA" w:rsidRPr="00D606A5" w:rsidRDefault="00A279EA" w:rsidP="00D606A5"/>
    <w:p w14:paraId="255A6204" w14:textId="77777777" w:rsidR="00A279EA" w:rsidRPr="00D606A5" w:rsidRDefault="00A279EA" w:rsidP="00D606A5"/>
    <w:p w14:paraId="176F0940" w14:textId="77777777" w:rsidR="00A279EA" w:rsidRPr="00D606A5" w:rsidRDefault="00A279EA" w:rsidP="00D606A5"/>
    <w:p w14:paraId="19C28EE7" w14:textId="77777777" w:rsidR="00A279EA" w:rsidRPr="00D606A5" w:rsidRDefault="00A279EA" w:rsidP="00D606A5"/>
    <w:p w14:paraId="57F105AA" w14:textId="77777777" w:rsidR="00A279EA" w:rsidRPr="00D606A5" w:rsidRDefault="00A279EA" w:rsidP="00D606A5"/>
    <w:p w14:paraId="54732B1D" w14:textId="77777777" w:rsidR="00A279EA" w:rsidRPr="00D606A5" w:rsidRDefault="00A279EA" w:rsidP="00D606A5"/>
    <w:p w14:paraId="6149E800" w14:textId="77777777" w:rsidR="00A279EA" w:rsidRPr="00D606A5" w:rsidRDefault="00A279EA" w:rsidP="00D606A5"/>
    <w:p w14:paraId="6B563A7D" w14:textId="77777777" w:rsidR="00A279EA" w:rsidRPr="00D606A5" w:rsidRDefault="00A279EA" w:rsidP="00D606A5"/>
    <w:p w14:paraId="660EBC3A" w14:textId="77777777" w:rsidR="00A279EA" w:rsidRPr="00D606A5" w:rsidRDefault="00A279EA" w:rsidP="00D606A5"/>
    <w:p w14:paraId="5E57EFC9" w14:textId="5ACFEFE8" w:rsidR="00A279EA" w:rsidRPr="00D606A5" w:rsidRDefault="00A279EA" w:rsidP="00D606A5">
      <w:pPr>
        <w:jc w:val="center"/>
        <w:rPr>
          <w:b/>
          <w:bCs/>
        </w:rPr>
      </w:pPr>
      <w:r w:rsidRPr="00D606A5">
        <w:rPr>
          <w:b/>
          <w:bCs/>
        </w:rPr>
        <w:t>ВЫПОЛНЕНИЕ РАБОТ ПО СОЗДАНИЮ ИНФОРМАЦИОННОЙ СИСТЕМЫ</w:t>
      </w:r>
      <w:r w:rsidRPr="00D606A5">
        <w:rPr>
          <w:b/>
          <w:bCs/>
        </w:rPr>
        <w:br/>
        <w:t>ПО РАБОТЕ С ОБРАЩЕНИЯМИ (ВТОРАЯ ОЧЕРЕДЬ)</w:t>
      </w:r>
    </w:p>
    <w:p w14:paraId="6E96CF61" w14:textId="77777777" w:rsidR="00A279EA" w:rsidRPr="00D606A5" w:rsidRDefault="00A279EA" w:rsidP="00D606A5">
      <w:pPr>
        <w:jc w:val="center"/>
        <w:rPr>
          <w:b/>
          <w:bCs/>
        </w:rPr>
      </w:pPr>
    </w:p>
    <w:p w14:paraId="2A9EA284" w14:textId="77777777" w:rsidR="00A279EA" w:rsidRPr="00D606A5" w:rsidRDefault="00A279EA" w:rsidP="00D606A5">
      <w:pPr>
        <w:jc w:val="center"/>
        <w:rPr>
          <w:b/>
          <w:bCs/>
        </w:rPr>
      </w:pPr>
    </w:p>
    <w:p w14:paraId="22CD798C" w14:textId="77777777" w:rsidR="00A279EA" w:rsidRPr="00D606A5" w:rsidRDefault="00A279EA" w:rsidP="00D606A5">
      <w:pPr>
        <w:jc w:val="center"/>
        <w:rPr>
          <w:b/>
          <w:bCs/>
        </w:rPr>
      </w:pPr>
    </w:p>
    <w:p w14:paraId="3FBCB04C" w14:textId="018DC3EC" w:rsidR="00A279EA" w:rsidRPr="00D606A5" w:rsidRDefault="00A279EA" w:rsidP="00D606A5">
      <w:pPr>
        <w:jc w:val="center"/>
        <w:rPr>
          <w:b/>
          <w:bCs/>
        </w:rPr>
      </w:pPr>
      <w:r w:rsidRPr="00D606A5">
        <w:rPr>
          <w:b/>
          <w:bCs/>
        </w:rPr>
        <w:t>Программа и методика предварительных испытаний</w:t>
      </w:r>
    </w:p>
    <w:p w14:paraId="44C4358A" w14:textId="77777777" w:rsidR="00A279EA" w:rsidRPr="00D606A5" w:rsidRDefault="00A279EA" w:rsidP="00D606A5">
      <w:pPr>
        <w:jc w:val="center"/>
        <w:rPr>
          <w:b/>
          <w:bCs/>
        </w:rPr>
      </w:pPr>
    </w:p>
    <w:p w14:paraId="3646D87C" w14:textId="77777777" w:rsidR="00A279EA" w:rsidRPr="00D606A5" w:rsidRDefault="00A279EA" w:rsidP="00D606A5">
      <w:pPr>
        <w:jc w:val="center"/>
        <w:rPr>
          <w:b/>
          <w:bCs/>
        </w:rPr>
      </w:pPr>
    </w:p>
    <w:p w14:paraId="56EBCF5B" w14:textId="77777777" w:rsidR="00A279EA" w:rsidRPr="00D606A5" w:rsidRDefault="00A279EA" w:rsidP="00D606A5">
      <w:pPr>
        <w:jc w:val="center"/>
        <w:rPr>
          <w:b/>
          <w:bCs/>
        </w:rPr>
      </w:pPr>
    </w:p>
    <w:p w14:paraId="2F7ECCBF" w14:textId="30A9AB5D" w:rsidR="00A279EA" w:rsidRPr="00D606A5" w:rsidRDefault="004B4A1A" w:rsidP="00D606A5">
      <w:pPr>
        <w:jc w:val="center"/>
        <w:rPr>
          <w:b/>
          <w:bCs/>
        </w:rPr>
      </w:pPr>
      <w:r w:rsidRPr="00D606A5">
        <w:rPr>
          <w:b/>
          <w:bCs/>
        </w:rPr>
        <w:t>11111111.22.33.44.</w:t>
      </w:r>
      <w:proofErr w:type="gramStart"/>
      <w:r w:rsidRPr="00D606A5">
        <w:rPr>
          <w:b/>
          <w:bCs/>
        </w:rPr>
        <w:t>555.666.ПМ</w:t>
      </w:r>
      <w:proofErr w:type="gramEnd"/>
    </w:p>
    <w:p w14:paraId="2E818A70" w14:textId="77777777" w:rsidR="00A279EA" w:rsidRPr="00D606A5" w:rsidRDefault="00A279EA" w:rsidP="00D606A5"/>
    <w:p w14:paraId="3AA8B65E" w14:textId="77777777" w:rsidR="00A279EA" w:rsidRPr="00D606A5" w:rsidRDefault="00A279EA" w:rsidP="00D606A5"/>
    <w:p w14:paraId="7568F928" w14:textId="77777777" w:rsidR="00A279EA" w:rsidRPr="00D606A5" w:rsidRDefault="00A279EA" w:rsidP="00D606A5"/>
    <w:p w14:paraId="572B5889" w14:textId="77777777" w:rsidR="00A279EA" w:rsidRPr="00D606A5" w:rsidRDefault="00A279EA" w:rsidP="00D606A5"/>
    <w:p w14:paraId="34F053EA" w14:textId="782DDFDE" w:rsidR="00A279EA" w:rsidRPr="00D606A5" w:rsidRDefault="00A279EA" w:rsidP="00D606A5">
      <w:pPr>
        <w:jc w:val="center"/>
      </w:pPr>
      <w:r w:rsidRPr="00D606A5">
        <w:t xml:space="preserve">на </w:t>
      </w:r>
      <w:r w:rsidRPr="00D606A5">
        <w:fldChar w:fldCharType="begin"/>
      </w:r>
      <w:r w:rsidRPr="00D606A5">
        <w:instrText xml:space="preserve"> =</w:instrText>
      </w:r>
      <w:r w:rsidRPr="00D606A5">
        <w:fldChar w:fldCharType="begin"/>
      </w:r>
      <w:r w:rsidRPr="00D606A5">
        <w:instrText>NUMPAGES</w:instrText>
      </w:r>
      <w:r w:rsidRPr="00D606A5">
        <w:fldChar w:fldCharType="separate"/>
      </w:r>
      <w:r w:rsidR="00B749C5">
        <w:rPr>
          <w:noProof/>
        </w:rPr>
        <w:instrText>86</w:instrText>
      </w:r>
      <w:r w:rsidRPr="00D606A5">
        <w:fldChar w:fldCharType="end"/>
      </w:r>
      <w:r w:rsidRPr="00D606A5">
        <w:instrText xml:space="preserve">-1 </w:instrText>
      </w:r>
      <w:r w:rsidRPr="00D606A5">
        <w:fldChar w:fldCharType="separate"/>
      </w:r>
      <w:r w:rsidR="00B749C5">
        <w:rPr>
          <w:noProof/>
        </w:rPr>
        <w:t>85</w:t>
      </w:r>
      <w:r w:rsidRPr="00D606A5">
        <w:fldChar w:fldCharType="end"/>
      </w:r>
      <w:r w:rsidRPr="00D606A5">
        <w:t xml:space="preserve"> листах</w:t>
      </w:r>
    </w:p>
    <w:p w14:paraId="02D0112D" w14:textId="77777777" w:rsidR="00A279EA" w:rsidRPr="00D606A5" w:rsidRDefault="00A279EA" w:rsidP="00D606A5"/>
    <w:p w14:paraId="032FA4AC" w14:textId="77777777" w:rsidR="00A279EA" w:rsidRPr="00D606A5" w:rsidRDefault="00A279EA" w:rsidP="00D606A5"/>
    <w:p w14:paraId="55CD0C3D" w14:textId="77777777" w:rsidR="00A279EA" w:rsidRPr="00D606A5" w:rsidRDefault="00A279EA" w:rsidP="00D606A5"/>
    <w:p w14:paraId="365B6203" w14:textId="77777777" w:rsidR="00A279EA" w:rsidRPr="00D606A5" w:rsidRDefault="00A279EA" w:rsidP="00D606A5"/>
    <w:p w14:paraId="6ACBE7D3" w14:textId="77777777" w:rsidR="00A279EA" w:rsidRPr="00D606A5" w:rsidRDefault="00A279EA" w:rsidP="00D606A5"/>
    <w:p w14:paraId="2B898895" w14:textId="77777777" w:rsidR="00A279EA" w:rsidRPr="00D606A5" w:rsidRDefault="00A279EA" w:rsidP="00D606A5"/>
    <w:p w14:paraId="56498A94" w14:textId="77777777" w:rsidR="00A279EA" w:rsidRPr="00D606A5" w:rsidRDefault="00A279EA" w:rsidP="00D606A5"/>
    <w:p w14:paraId="5E56306C" w14:textId="77777777" w:rsidR="00A279EA" w:rsidRPr="00D606A5" w:rsidRDefault="00A279EA" w:rsidP="00D606A5"/>
    <w:p w14:paraId="2B8C8537" w14:textId="77777777" w:rsidR="00A279EA" w:rsidRPr="00D606A5" w:rsidRDefault="00A279EA" w:rsidP="00D606A5"/>
    <w:p w14:paraId="5A3E6682" w14:textId="4D9007EE" w:rsidR="00A279EA" w:rsidRDefault="00A279EA" w:rsidP="00D606A5"/>
    <w:p w14:paraId="298D06AF" w14:textId="22463D85" w:rsidR="00F02065" w:rsidRDefault="00F02065" w:rsidP="00D606A5"/>
    <w:p w14:paraId="7BB2D7E7" w14:textId="1711A8CA" w:rsidR="00F02065" w:rsidRDefault="00F02065" w:rsidP="00D606A5"/>
    <w:p w14:paraId="1B850834" w14:textId="59987CEB" w:rsidR="00F02065" w:rsidRDefault="00F02065" w:rsidP="00D606A5"/>
    <w:p w14:paraId="49FD2EE5" w14:textId="10FCD3C5" w:rsidR="00F02065" w:rsidRDefault="00F02065" w:rsidP="00D606A5"/>
    <w:p w14:paraId="4E54F878" w14:textId="2CCCED82" w:rsidR="00F02065" w:rsidRDefault="00F02065" w:rsidP="00D606A5"/>
    <w:p w14:paraId="3975E6F9" w14:textId="77777777" w:rsidR="00F02065" w:rsidRPr="00D606A5" w:rsidRDefault="00F02065" w:rsidP="00D606A5"/>
    <w:p w14:paraId="26EF5CC6" w14:textId="77777777" w:rsidR="00A279EA" w:rsidRPr="00D606A5" w:rsidRDefault="00A279EA" w:rsidP="00F16AF7">
      <w:pPr>
        <w:jc w:val="center"/>
      </w:pPr>
      <w:r w:rsidRPr="00D606A5">
        <w:t>Москва</w:t>
      </w:r>
    </w:p>
    <w:p w14:paraId="47C6DFB6" w14:textId="77777777" w:rsidR="00A279EA" w:rsidRPr="00D606A5" w:rsidRDefault="00A279EA" w:rsidP="00F16AF7">
      <w:pPr>
        <w:jc w:val="center"/>
        <w:sectPr w:rsidR="00A279EA" w:rsidRPr="00D606A5" w:rsidSect="005C12DA">
          <w:pgSz w:w="11906" w:h="16838" w:code="9"/>
          <w:pgMar w:top="1134" w:right="851" w:bottom="1134" w:left="1418" w:header="709" w:footer="709" w:gutter="0"/>
          <w:pgNumType w:start="1"/>
          <w:cols w:space="708"/>
          <w:docGrid w:linePitch="381"/>
        </w:sectPr>
      </w:pPr>
      <w:r w:rsidRPr="00D606A5">
        <w:t>2020</w:t>
      </w:r>
    </w:p>
    <w:p w14:paraId="74DAECC8" w14:textId="108B0DA1" w:rsidR="00684EE9" w:rsidRPr="00CD4F82" w:rsidRDefault="00D87895" w:rsidP="00CD4F82">
      <w:pPr>
        <w:jc w:val="center"/>
        <w:rPr>
          <w:b/>
          <w:bCs/>
        </w:rPr>
      </w:pPr>
      <w:r w:rsidRPr="00CD4F82">
        <w:rPr>
          <w:b/>
          <w:bCs/>
        </w:rPr>
        <w:lastRenderedPageBreak/>
        <w:t>Аннотация</w:t>
      </w:r>
    </w:p>
    <w:p w14:paraId="0DBAB65C" w14:textId="0644D883" w:rsidR="00F55BC5" w:rsidRPr="00D87895" w:rsidRDefault="00F55BC5" w:rsidP="00727EE6">
      <w:pPr>
        <w:pStyle w:val="IT2G"/>
      </w:pPr>
      <w:r w:rsidRPr="00A60E90">
        <w:t xml:space="preserve">Настоящий </w:t>
      </w:r>
      <w:r w:rsidRPr="00D87895">
        <w:t xml:space="preserve">документ является программой и методикой предварительных испытаний </w:t>
      </w:r>
      <w:r w:rsidR="007A0A0E">
        <w:t xml:space="preserve">для </w:t>
      </w:r>
      <w:r w:rsidR="00727EE6" w:rsidRPr="00727EE6">
        <w:t>подсистем</w:t>
      </w:r>
      <w:r w:rsidR="007A0A0E">
        <w:t xml:space="preserve"> «</w:t>
      </w:r>
      <w:r w:rsidR="00727EE6">
        <w:t>Реестр обращений</w:t>
      </w:r>
      <w:r w:rsidR="007A0A0E">
        <w:t>», «</w:t>
      </w:r>
      <w:r w:rsidR="00727EE6">
        <w:t>Создание и редактирование карточки обращения</w:t>
      </w:r>
      <w:r w:rsidR="007A0A0E">
        <w:t>»</w:t>
      </w:r>
      <w:r w:rsidR="007A670B">
        <w:t xml:space="preserve"> и</w:t>
      </w:r>
      <w:r w:rsidR="007A0A0E">
        <w:t xml:space="preserve"> «</w:t>
      </w:r>
      <w:r w:rsidR="00727EE6">
        <w:t>Подготовка ответа на обращение</w:t>
      </w:r>
      <w:r w:rsidR="007A0A0E">
        <w:t xml:space="preserve">» </w:t>
      </w:r>
      <w:r w:rsidR="00727EE6">
        <w:t xml:space="preserve">информационной системы по работе с обращениями (вторая очередь) </w:t>
      </w:r>
      <w:r w:rsidR="007A0A0E">
        <w:t>(д</w:t>
      </w:r>
      <w:r w:rsidR="00727EE6">
        <w:t>алее </w:t>
      </w:r>
      <w:r w:rsidR="007A0A0E">
        <w:sym w:font="Symbol" w:char="F02D"/>
      </w:r>
      <w:r w:rsidR="007A0A0E">
        <w:t xml:space="preserve"> Система)</w:t>
      </w:r>
      <w:r w:rsidRPr="00D87895">
        <w:t>.</w:t>
      </w:r>
    </w:p>
    <w:p w14:paraId="4EF2AB15" w14:textId="55611E6C" w:rsidR="00F03D58" w:rsidRPr="00A60E90" w:rsidRDefault="007A0A0E" w:rsidP="00727EE6">
      <w:pPr>
        <w:pStyle w:val="IT2G"/>
      </w:pPr>
      <w:r w:rsidRPr="008A6C50">
        <w:t xml:space="preserve">Настоящий документ </w:t>
      </w:r>
      <w:r w:rsidRPr="00727EE6">
        <w:t>содержит</w:t>
      </w:r>
      <w:r w:rsidRPr="008A6C50">
        <w:t xml:space="preserve"> сведения об условиях, последовательности, методике и ожидаемых результатах проведения испытаний </w:t>
      </w:r>
      <w:r>
        <w:t>Системы</w:t>
      </w:r>
      <w:r w:rsidRPr="008A6C50">
        <w:t>, перечень необходимых для проведения испытаний технических, программных средств и документации.</w:t>
      </w:r>
    </w:p>
    <w:p w14:paraId="09AF51D9" w14:textId="77777777" w:rsidR="002E4EC8" w:rsidRPr="00A60E90" w:rsidRDefault="002E4EC8" w:rsidP="00F46617">
      <w:pPr>
        <w:spacing w:after="160"/>
        <w:rPr>
          <w:szCs w:val="28"/>
        </w:rPr>
      </w:pPr>
      <w:r w:rsidRPr="00A60E90">
        <w:rPr>
          <w:szCs w:val="28"/>
        </w:rPr>
        <w:br w:type="page"/>
      </w:r>
    </w:p>
    <w:p w14:paraId="25E39DE4" w14:textId="1F0542B6" w:rsidR="00F03D58" w:rsidRPr="00955BA8" w:rsidRDefault="00955BA8" w:rsidP="00CD4F82">
      <w:pPr>
        <w:pStyle w:val="aff9"/>
        <w:rPr>
          <w:szCs w:val="28"/>
        </w:rPr>
      </w:pPr>
      <w:r w:rsidRPr="00955BA8">
        <w:lastRenderedPageBreak/>
        <w:t>Содержание</w:t>
      </w:r>
    </w:p>
    <w:sdt>
      <w:sdtPr>
        <w:rPr>
          <w:b/>
        </w:rPr>
        <w:id w:val="685023085"/>
        <w:docPartObj>
          <w:docPartGallery w:val="Table of Contents"/>
          <w:docPartUnique/>
        </w:docPartObj>
      </w:sdtPr>
      <w:sdtEndPr>
        <w:rPr>
          <w:b w:val="0"/>
          <w:bCs/>
        </w:rPr>
      </w:sdtEndPr>
      <w:sdtContent>
        <w:p w14:paraId="4532FC0B" w14:textId="794DCED4" w:rsidR="00B749C5" w:rsidRDefault="00955BA8">
          <w:pPr>
            <w:pStyle w:val="16"/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364001" w:history="1">
            <w:r w:rsidR="00B749C5" w:rsidRPr="00AA56A6">
              <w:rPr>
                <w:rStyle w:val="af6"/>
                <w:noProof/>
              </w:rPr>
              <w:t>Перечень терминов и сокращений</w:t>
            </w:r>
            <w:r w:rsidR="00B749C5">
              <w:rPr>
                <w:noProof/>
                <w:webHidden/>
              </w:rPr>
              <w:tab/>
            </w:r>
            <w:r w:rsidR="00B749C5">
              <w:rPr>
                <w:noProof/>
                <w:webHidden/>
              </w:rPr>
              <w:fldChar w:fldCharType="begin"/>
            </w:r>
            <w:r w:rsidR="00B749C5">
              <w:rPr>
                <w:noProof/>
                <w:webHidden/>
              </w:rPr>
              <w:instrText xml:space="preserve"> PAGEREF _Toc219364001 \h </w:instrText>
            </w:r>
            <w:r w:rsidR="00B749C5">
              <w:rPr>
                <w:noProof/>
                <w:webHidden/>
              </w:rPr>
            </w:r>
            <w:r w:rsidR="00B749C5">
              <w:rPr>
                <w:noProof/>
                <w:webHidden/>
              </w:rPr>
              <w:fldChar w:fldCharType="separate"/>
            </w:r>
            <w:r w:rsidR="00B749C5">
              <w:rPr>
                <w:noProof/>
                <w:webHidden/>
              </w:rPr>
              <w:t>4</w:t>
            </w:r>
            <w:r w:rsidR="00B749C5">
              <w:rPr>
                <w:noProof/>
                <w:webHidden/>
              </w:rPr>
              <w:fldChar w:fldCharType="end"/>
            </w:r>
          </w:hyperlink>
        </w:p>
        <w:p w14:paraId="4FFC089D" w14:textId="6DAC4CE1" w:rsidR="00B749C5" w:rsidRDefault="00B749C5">
          <w:pPr>
            <w:pStyle w:val="16"/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219364002" w:history="1">
            <w:r w:rsidRPr="00AA56A6">
              <w:rPr>
                <w:rStyle w:val="af6"/>
                <w:noProof/>
              </w:rPr>
              <w:t>1 Объект испытаний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_Toc219364002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E347FA" w14:textId="78D93F84" w:rsidR="00B749C5" w:rsidRDefault="00B749C5">
          <w:pPr>
            <w:pStyle w:val="26"/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219364003" w:history="1">
            <w:r w:rsidRPr="00AA56A6">
              <w:rPr>
                <w:rStyle w:val="af6"/>
                <w:noProof/>
              </w:rPr>
              <w:t>1.1 Полное наименование Системы и ее обозначение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_Toc219364003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4D0C9A" w14:textId="790BAFA4" w:rsidR="00B749C5" w:rsidRDefault="00B749C5">
          <w:pPr>
            <w:pStyle w:val="26"/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219364004" w:history="1">
            <w:r w:rsidRPr="00AA56A6">
              <w:rPr>
                <w:rStyle w:val="af6"/>
                <w:noProof/>
              </w:rPr>
              <w:t>1.2 Комплектность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_Toc219364004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E92E10" w14:textId="7972F53B" w:rsidR="00B749C5" w:rsidRDefault="00B749C5">
          <w:pPr>
            <w:pStyle w:val="36"/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219364005" w:history="1">
            <w:r w:rsidRPr="00AA56A6">
              <w:rPr>
                <w:rStyle w:val="af6"/>
                <w:noProof/>
              </w:rPr>
              <w:t>1.2.1 Технические средства, используемые во время испытаний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_Toc219364005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98E58B" w14:textId="09587A09" w:rsidR="00B749C5" w:rsidRDefault="00B749C5">
          <w:pPr>
            <w:pStyle w:val="36"/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219364006" w:history="1">
            <w:r w:rsidRPr="00AA56A6">
              <w:rPr>
                <w:rStyle w:val="af6"/>
                <w:noProof/>
              </w:rPr>
              <w:t>1.2.2 Программные средства, используемые во время испытаний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_Toc219364006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AAD525" w14:textId="5027BE5D" w:rsidR="00B749C5" w:rsidRDefault="00B749C5">
          <w:pPr>
            <w:pStyle w:val="36"/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219364007" w:history="1">
            <w:r w:rsidRPr="00AA56A6">
              <w:rPr>
                <w:rStyle w:val="af6"/>
                <w:noProof/>
              </w:rPr>
              <w:t>1.2.3 Перечень документов, предъявляемых на испытания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_Toc219364007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BFC981" w14:textId="5006191A" w:rsidR="00B749C5" w:rsidRDefault="00B749C5">
          <w:pPr>
            <w:pStyle w:val="16"/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219364008" w:history="1">
            <w:r w:rsidRPr="00AA56A6">
              <w:rPr>
                <w:rStyle w:val="af6"/>
                <w:noProof/>
              </w:rPr>
              <w:t>2 Цель испытаний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_Toc219364008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A22444" w14:textId="17EB9832" w:rsidR="00B749C5" w:rsidRDefault="00B749C5">
          <w:pPr>
            <w:pStyle w:val="16"/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219364009" w:history="1">
            <w:r w:rsidRPr="00AA56A6">
              <w:rPr>
                <w:rStyle w:val="af6"/>
                <w:noProof/>
              </w:rPr>
              <w:t>3 Общие положения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_Toc219364009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562CB4" w14:textId="206DD29A" w:rsidR="00B749C5" w:rsidRDefault="00B749C5">
          <w:pPr>
            <w:pStyle w:val="26"/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219364010" w:history="1">
            <w:r w:rsidRPr="00AA56A6">
              <w:rPr>
                <w:rStyle w:val="af6"/>
                <w:noProof/>
              </w:rPr>
              <w:t>3.1 Перечень руководящих документов, на основании которых проводятся испытания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_Toc219364010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FDD3B9" w14:textId="08655166" w:rsidR="00B749C5" w:rsidRDefault="00B749C5">
          <w:pPr>
            <w:pStyle w:val="26"/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219364011" w:history="1">
            <w:r w:rsidRPr="00AA56A6">
              <w:rPr>
                <w:rStyle w:val="af6"/>
                <w:noProof/>
              </w:rPr>
              <w:t>3.2 Место и продолжительность испытаний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_Toc219364011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B05458" w14:textId="6B86ED5A" w:rsidR="00B749C5" w:rsidRDefault="00B749C5">
          <w:pPr>
            <w:pStyle w:val="26"/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219364012" w:history="1">
            <w:r w:rsidRPr="00AA56A6">
              <w:rPr>
                <w:rStyle w:val="af6"/>
                <w:noProof/>
              </w:rPr>
              <w:t>3.3 Организации, участвующие в испытаниях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_Toc219364012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A0A2A3" w14:textId="6296E55C" w:rsidR="00B749C5" w:rsidRDefault="00B749C5">
          <w:pPr>
            <w:pStyle w:val="16"/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219364013" w:history="1">
            <w:r w:rsidRPr="00AA56A6">
              <w:rPr>
                <w:rStyle w:val="af6"/>
                <w:noProof/>
              </w:rPr>
              <w:t>4 Объем испытаний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_Toc219364013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8C2BEA" w14:textId="78EC749B" w:rsidR="00B749C5" w:rsidRDefault="00B749C5">
          <w:pPr>
            <w:pStyle w:val="26"/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219364014" w:history="1">
            <w:r w:rsidRPr="00AA56A6">
              <w:rPr>
                <w:rStyle w:val="af6"/>
                <w:noProof/>
              </w:rPr>
              <w:t>4.1 Перечень этапов испытаний, проверок и характеристик, подлежащих оценке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_Toc219364014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7DB502" w14:textId="10037C4D" w:rsidR="00B749C5" w:rsidRDefault="00B749C5">
          <w:pPr>
            <w:pStyle w:val="36"/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219364015" w:history="1">
            <w:r w:rsidRPr="00AA56A6">
              <w:rPr>
                <w:rStyle w:val="af6"/>
                <w:noProof/>
              </w:rPr>
              <w:t>4.1.1 Этапы испытаний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_Toc219364015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95D115" w14:textId="7F9D6C00" w:rsidR="00B749C5" w:rsidRDefault="00B749C5">
          <w:pPr>
            <w:pStyle w:val="36"/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219364016" w:history="1">
            <w:r w:rsidRPr="00AA56A6">
              <w:rPr>
                <w:rStyle w:val="af6"/>
                <w:noProof/>
              </w:rPr>
              <w:t>4.1.2 Перечень проверок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_Toc219364016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831E25" w14:textId="7AAFE89E" w:rsidR="00B749C5" w:rsidRDefault="00B749C5">
          <w:pPr>
            <w:pStyle w:val="26"/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219364017" w:history="1">
            <w:r w:rsidRPr="00AA56A6">
              <w:rPr>
                <w:rStyle w:val="af6"/>
                <w:noProof/>
              </w:rPr>
              <w:t>4.2 Последовательность проведения и режимы испытаний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_Toc219364017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2853AD" w14:textId="52D34F7E" w:rsidR="00B749C5" w:rsidRDefault="00B749C5">
          <w:pPr>
            <w:pStyle w:val="36"/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219364018" w:history="1">
            <w:r w:rsidRPr="00AA56A6">
              <w:rPr>
                <w:rStyle w:val="af6"/>
                <w:noProof/>
              </w:rPr>
              <w:t>4.2.1 Подготовка к испытаниям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_Toc219364018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ECC58" w14:textId="3C229054" w:rsidR="00B749C5" w:rsidRDefault="00B749C5">
          <w:pPr>
            <w:pStyle w:val="36"/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219364019" w:history="1">
            <w:r w:rsidRPr="00AA56A6">
              <w:rPr>
                <w:rStyle w:val="af6"/>
                <w:noProof/>
              </w:rPr>
              <w:t>4.2.2 Проведение испытаний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_Toc219364019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922428" w14:textId="397EB436" w:rsidR="00B749C5" w:rsidRDefault="00B749C5">
          <w:pPr>
            <w:pStyle w:val="36"/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219364020" w:history="1">
            <w:r w:rsidRPr="00AA56A6">
              <w:rPr>
                <w:rStyle w:val="af6"/>
                <w:noProof/>
              </w:rPr>
              <w:t>4.2.3 Оформление результатов испытаний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_Toc219364020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20AB7" w14:textId="0E7B6626" w:rsidR="00B749C5" w:rsidRDefault="00B749C5">
          <w:pPr>
            <w:pStyle w:val="26"/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219364021" w:history="1">
            <w:r w:rsidRPr="00AA56A6">
              <w:rPr>
                <w:rStyle w:val="af6"/>
                <w:noProof/>
              </w:rPr>
              <w:t>4.3 Требования к испытаниям программных средств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_Toc219364021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E1F5CF" w14:textId="17FDF865" w:rsidR="00B749C5" w:rsidRDefault="00B749C5">
          <w:pPr>
            <w:pStyle w:val="26"/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219364022" w:history="1">
            <w:r w:rsidRPr="00AA56A6">
              <w:rPr>
                <w:rStyle w:val="af6"/>
                <w:noProof/>
              </w:rPr>
              <w:t>4.4 Перечень работ, проводимых после завершения испытаний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_Toc219364022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9FCC2F" w14:textId="4799EE84" w:rsidR="00B749C5" w:rsidRDefault="00B749C5">
          <w:pPr>
            <w:pStyle w:val="16"/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219364023" w:history="1">
            <w:r w:rsidRPr="00AA56A6">
              <w:rPr>
                <w:rStyle w:val="af6"/>
                <w:noProof/>
              </w:rPr>
              <w:t>5 Условия и порядок проведения испытаний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_Toc219364023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68F393" w14:textId="4B25CD7A" w:rsidR="00B749C5" w:rsidRDefault="00B749C5">
          <w:pPr>
            <w:pStyle w:val="26"/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219364024" w:history="1">
            <w:r w:rsidRPr="00AA56A6">
              <w:rPr>
                <w:rStyle w:val="af6"/>
                <w:noProof/>
              </w:rPr>
              <w:t>5.1 Условия проведения испытаний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_Toc219364024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5539B4" w14:textId="7F67D01C" w:rsidR="00B749C5" w:rsidRDefault="00B749C5">
          <w:pPr>
            <w:pStyle w:val="26"/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219364025" w:history="1">
            <w:r w:rsidRPr="00AA56A6">
              <w:rPr>
                <w:rStyle w:val="af6"/>
                <w:noProof/>
              </w:rPr>
              <w:t>5.2 Условия начала и завершения испытаний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_Toc219364025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936610" w14:textId="282FA44F" w:rsidR="00B749C5" w:rsidRDefault="00B749C5">
          <w:pPr>
            <w:pStyle w:val="26"/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219364026" w:history="1">
            <w:r w:rsidRPr="00AA56A6">
              <w:rPr>
                <w:rStyle w:val="af6"/>
                <w:noProof/>
              </w:rPr>
              <w:t>5.3 Требования к техническому обслуживанию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_Toc219364026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BF4C14" w14:textId="634D051E" w:rsidR="00B749C5" w:rsidRDefault="00B749C5">
          <w:pPr>
            <w:pStyle w:val="26"/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219364027" w:history="1">
            <w:r w:rsidRPr="00AA56A6">
              <w:rPr>
                <w:rStyle w:val="af6"/>
                <w:noProof/>
              </w:rPr>
              <w:t>5.4 Оценка и анализ результатов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_Toc219364027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D6740F" w14:textId="46BABBC4" w:rsidR="00B749C5" w:rsidRDefault="00B749C5">
          <w:pPr>
            <w:pStyle w:val="26"/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219364028" w:history="1">
            <w:r w:rsidRPr="00AA56A6">
              <w:rPr>
                <w:rStyle w:val="af6"/>
                <w:noProof/>
              </w:rPr>
              <w:t>5.5 Меры, обеспечивающие безопасность и безаварийность проведения испытаний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_Toc219364028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2F204A" w14:textId="57A509E3" w:rsidR="00B749C5" w:rsidRDefault="00B749C5">
          <w:pPr>
            <w:pStyle w:val="26"/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219364029" w:history="1">
            <w:r w:rsidRPr="00AA56A6">
              <w:rPr>
                <w:rStyle w:val="af6"/>
                <w:noProof/>
              </w:rPr>
              <w:t>5.6 Порядок взаимодействия организаций, участвующих в испытаниях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_Toc219364029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6A39A" w14:textId="26936105" w:rsidR="00B749C5" w:rsidRDefault="00B749C5">
          <w:pPr>
            <w:pStyle w:val="26"/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219364030" w:history="1">
            <w:r w:rsidRPr="00AA56A6">
              <w:rPr>
                <w:rStyle w:val="af6"/>
                <w:noProof/>
              </w:rPr>
              <w:t>5.7 Порядок привлечения экспертов для исследования возможных повреждений в процессе проведения испытаний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_Toc219364030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EF3A5E" w14:textId="4AC416C4" w:rsidR="00B749C5" w:rsidRDefault="00B749C5">
          <w:pPr>
            <w:pStyle w:val="26"/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219364031" w:history="1">
            <w:r w:rsidRPr="00AA56A6">
              <w:rPr>
                <w:rStyle w:val="af6"/>
                <w:noProof/>
              </w:rPr>
              <w:t>5.8 Требования к персоналу, проводящему испытания, и порядок его допуска к испытаниям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_Toc219364031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9EDF72" w14:textId="62CF6DE9" w:rsidR="00B749C5" w:rsidRDefault="00B749C5">
          <w:pPr>
            <w:pStyle w:val="16"/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219364032" w:history="1">
            <w:r w:rsidRPr="00AA56A6">
              <w:rPr>
                <w:rStyle w:val="af6"/>
                <w:noProof/>
              </w:rPr>
              <w:t>6 Материально-техническое обеспечение испытаний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_Toc219364032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EEF434" w14:textId="5E488626" w:rsidR="00B749C5" w:rsidRDefault="00B749C5">
          <w:pPr>
            <w:pStyle w:val="16"/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219364033" w:history="1">
            <w:r w:rsidRPr="00AA56A6">
              <w:rPr>
                <w:rStyle w:val="af6"/>
                <w:noProof/>
              </w:rPr>
              <w:t>7 Отчетность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_Toc219364033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1B35EC" w14:textId="2F3B15EB" w:rsidR="00B749C5" w:rsidRDefault="00B749C5">
          <w:pPr>
            <w:pStyle w:val="16"/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219364034" w:history="1">
            <w:r w:rsidRPr="00AA56A6">
              <w:rPr>
                <w:rStyle w:val="af6"/>
                <w:noProof/>
              </w:rPr>
              <w:t>Приложение 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_Toc219364034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F08010" w14:textId="4F80F5A1" w:rsidR="00B749C5" w:rsidRDefault="00B749C5">
          <w:pPr>
            <w:pStyle w:val="16"/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219364035" w:history="1">
            <w:r w:rsidRPr="00AA56A6">
              <w:rPr>
                <w:rStyle w:val="af6"/>
                <w:noProof/>
              </w:rPr>
              <w:t>Приложение 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_Toc219364035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6DE425" w14:textId="49F0328E" w:rsidR="00B749C5" w:rsidRDefault="00B749C5">
          <w:pPr>
            <w:pStyle w:val="16"/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219364036" w:history="1">
            <w:r w:rsidRPr="00AA56A6">
              <w:rPr>
                <w:rStyle w:val="af6"/>
                <w:noProof/>
              </w:rPr>
              <w:t>Приложение 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_Toc219364036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9D8B9D" w14:textId="3ED61C5C" w:rsidR="00BE13D4" w:rsidRPr="00A60E90" w:rsidRDefault="00955BA8" w:rsidP="007A670B">
          <w:pPr>
            <w:pStyle w:val="16"/>
          </w:pPr>
          <w:r>
            <w:fldChar w:fldCharType="end"/>
          </w:r>
        </w:p>
      </w:sdtContent>
    </w:sdt>
    <w:p w14:paraId="30199289" w14:textId="77777777" w:rsidR="002E4EC8" w:rsidRPr="00A60E90" w:rsidRDefault="002E4EC8" w:rsidP="00F46617">
      <w:pPr>
        <w:spacing w:after="160"/>
        <w:rPr>
          <w:szCs w:val="28"/>
        </w:rPr>
      </w:pPr>
      <w:r w:rsidRPr="00A60E90">
        <w:rPr>
          <w:szCs w:val="28"/>
        </w:rPr>
        <w:br w:type="page"/>
      </w:r>
    </w:p>
    <w:p w14:paraId="6017695C" w14:textId="0B225608" w:rsidR="002E4EC8" w:rsidRPr="00727EE6" w:rsidRDefault="002E4EC8" w:rsidP="00180F92">
      <w:pPr>
        <w:pStyle w:val="7IT2G"/>
      </w:pPr>
      <w:bookmarkStart w:id="0" w:name="_Toc219364001"/>
      <w:r w:rsidRPr="00180F92">
        <w:lastRenderedPageBreak/>
        <w:t>Перечень</w:t>
      </w:r>
      <w:r w:rsidRPr="00727EE6">
        <w:t xml:space="preserve"> </w:t>
      </w:r>
      <w:r w:rsidR="00F6623B" w:rsidRPr="00727EE6">
        <w:t xml:space="preserve">терминов и </w:t>
      </w:r>
      <w:r w:rsidR="00727EE6" w:rsidRPr="00727EE6">
        <w:t>сокращений</w:t>
      </w:r>
      <w:bookmarkEnd w:id="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59"/>
        <w:gridCol w:w="6986"/>
      </w:tblGrid>
      <w:tr w:rsidR="00727EE6" w:rsidRPr="007C37D4" w14:paraId="405B3D96" w14:textId="77777777" w:rsidTr="00727EE6">
        <w:trPr>
          <w:trHeight w:val="20"/>
          <w:tblHeader/>
        </w:trPr>
        <w:tc>
          <w:tcPr>
            <w:tcW w:w="1262" w:type="pct"/>
            <w:shd w:val="clear" w:color="auto" w:fill="FFFFFF" w:themeFill="background1"/>
            <w:vAlign w:val="center"/>
          </w:tcPr>
          <w:p w14:paraId="7C9BFC6A" w14:textId="77777777" w:rsidR="00727EE6" w:rsidRPr="007C37D4" w:rsidRDefault="00727EE6" w:rsidP="00727EE6">
            <w:pPr>
              <w:pStyle w:val="IT2G5"/>
              <w:spacing w:before="0"/>
            </w:pPr>
            <w:r w:rsidRPr="007C37D4">
              <w:t>Сокращение</w:t>
            </w:r>
          </w:p>
        </w:tc>
        <w:tc>
          <w:tcPr>
            <w:tcW w:w="3738" w:type="pct"/>
            <w:shd w:val="clear" w:color="auto" w:fill="FFFFFF" w:themeFill="background1"/>
            <w:vAlign w:val="center"/>
          </w:tcPr>
          <w:p w14:paraId="072F65A6" w14:textId="77777777" w:rsidR="00727EE6" w:rsidRPr="007C37D4" w:rsidRDefault="00727EE6" w:rsidP="00727EE6">
            <w:pPr>
              <w:pStyle w:val="IT2G5"/>
            </w:pPr>
            <w:r w:rsidRPr="007C37D4">
              <w:t>Расшифровка</w:t>
            </w:r>
          </w:p>
        </w:tc>
      </w:tr>
      <w:tr w:rsidR="00180F92" w:rsidRPr="007C37D4" w14:paraId="55D749FD" w14:textId="77777777" w:rsidTr="00712946">
        <w:trPr>
          <w:trHeight w:val="20"/>
        </w:trPr>
        <w:tc>
          <w:tcPr>
            <w:tcW w:w="1262" w:type="pct"/>
            <w:vAlign w:val="center"/>
          </w:tcPr>
          <w:p w14:paraId="24938828" w14:textId="77777777" w:rsidR="00180F92" w:rsidRPr="00AD2B8C" w:rsidRDefault="00180F92" w:rsidP="00AD2B8C">
            <w:pPr>
              <w:pStyle w:val="IT2G4"/>
            </w:pPr>
            <w:r w:rsidRPr="00AD2B8C">
              <w:t>АмиПМ</w:t>
            </w:r>
          </w:p>
        </w:tc>
        <w:tc>
          <w:tcPr>
            <w:tcW w:w="3738" w:type="pct"/>
            <w:vAlign w:val="center"/>
          </w:tcPr>
          <w:p w14:paraId="4ADB3043" w14:textId="77777777" w:rsidR="00180F92" w:rsidRPr="00AD2B8C" w:rsidRDefault="00180F92" w:rsidP="00AD2B8C">
            <w:pPr>
              <w:pStyle w:val="IT2G4"/>
            </w:pPr>
            <w:r w:rsidRPr="00AD2B8C">
              <w:t>Аппарат Мэра и Правительства Москвы</w:t>
            </w:r>
          </w:p>
        </w:tc>
      </w:tr>
      <w:tr w:rsidR="00C61618" w:rsidRPr="007C37D4" w14:paraId="6BB0FCB1" w14:textId="77777777" w:rsidTr="00712946">
        <w:trPr>
          <w:trHeight w:val="20"/>
        </w:trPr>
        <w:tc>
          <w:tcPr>
            <w:tcW w:w="1262" w:type="pct"/>
            <w:vAlign w:val="center"/>
          </w:tcPr>
          <w:p w14:paraId="11C5B133" w14:textId="77777777" w:rsidR="00C61618" w:rsidRPr="00AD2B8C" w:rsidRDefault="00C61618" w:rsidP="00AD2B8C">
            <w:pPr>
              <w:pStyle w:val="IT2G4"/>
            </w:pPr>
            <w:r w:rsidRPr="00AD2B8C">
              <w:t>БД</w:t>
            </w:r>
          </w:p>
        </w:tc>
        <w:tc>
          <w:tcPr>
            <w:tcW w:w="3738" w:type="pct"/>
            <w:vAlign w:val="center"/>
          </w:tcPr>
          <w:p w14:paraId="682B999D" w14:textId="77777777" w:rsidR="00C61618" w:rsidRPr="00AD2B8C" w:rsidRDefault="00C61618" w:rsidP="00AD2B8C">
            <w:pPr>
              <w:pStyle w:val="IT2G4"/>
            </w:pPr>
            <w:r w:rsidRPr="00AD2B8C">
              <w:t>База данных</w:t>
            </w:r>
          </w:p>
        </w:tc>
      </w:tr>
      <w:tr w:rsidR="00C61618" w:rsidRPr="007C37D4" w14:paraId="047C6B60" w14:textId="77777777" w:rsidTr="00712946">
        <w:trPr>
          <w:trHeight w:val="20"/>
        </w:trPr>
        <w:tc>
          <w:tcPr>
            <w:tcW w:w="1262" w:type="pct"/>
            <w:vAlign w:val="center"/>
          </w:tcPr>
          <w:p w14:paraId="7FDAF846" w14:textId="77777777" w:rsidR="00C61618" w:rsidRPr="00AD2B8C" w:rsidRDefault="00C61618" w:rsidP="00AD2B8C">
            <w:pPr>
              <w:pStyle w:val="IT2G4"/>
            </w:pPr>
            <w:r w:rsidRPr="00AD2B8C">
              <w:t>Внутренний служебный документ</w:t>
            </w:r>
          </w:p>
        </w:tc>
        <w:tc>
          <w:tcPr>
            <w:tcW w:w="3738" w:type="pct"/>
            <w:vAlign w:val="center"/>
          </w:tcPr>
          <w:p w14:paraId="0E739DE1" w14:textId="313668BF" w:rsidR="00C61618" w:rsidRPr="00AD2B8C" w:rsidRDefault="00C61618" w:rsidP="00AD2B8C">
            <w:pPr>
              <w:pStyle w:val="IT2G4"/>
            </w:pPr>
            <w:r w:rsidRPr="00AD2B8C">
              <w:t xml:space="preserve">Официальный окумент, обмен которым происходит внутри органа исполнительной власти или организации. Внутренний служебный документ не подлежит отправке в другой орган исполнительной власти или подведомственную организацию. Внутренний служебный документ </w:t>
            </w:r>
            <w:r w:rsidR="00180F92" w:rsidRPr="00AD2B8C">
              <w:t>С</w:t>
            </w:r>
            <w:r w:rsidRPr="00AD2B8C">
              <w:t>истеме представляет собой электронный образ документа и электронную карточку с информацией об этом служебном документе</w:t>
            </w:r>
          </w:p>
        </w:tc>
      </w:tr>
      <w:tr w:rsidR="00C61618" w:rsidRPr="007C37D4" w14:paraId="7F8E80BF" w14:textId="77777777" w:rsidTr="00712946">
        <w:trPr>
          <w:trHeight w:val="20"/>
        </w:trPr>
        <w:tc>
          <w:tcPr>
            <w:tcW w:w="1262" w:type="pct"/>
            <w:vAlign w:val="center"/>
          </w:tcPr>
          <w:p w14:paraId="343002EA" w14:textId="77777777" w:rsidR="00C61618" w:rsidRPr="00AD2B8C" w:rsidRDefault="00C61618" w:rsidP="00AD2B8C">
            <w:pPr>
              <w:pStyle w:val="IT2G4"/>
            </w:pPr>
            <w:r w:rsidRPr="00AD2B8C">
              <w:t>Входящий служебный документ</w:t>
            </w:r>
          </w:p>
        </w:tc>
        <w:tc>
          <w:tcPr>
            <w:tcW w:w="3738" w:type="pct"/>
            <w:vAlign w:val="center"/>
          </w:tcPr>
          <w:p w14:paraId="30EC97F6" w14:textId="07DB9A9E" w:rsidR="00C61618" w:rsidRPr="00AD2B8C" w:rsidRDefault="00C61618" w:rsidP="00AD2B8C">
            <w:pPr>
              <w:pStyle w:val="IT2G4"/>
            </w:pPr>
            <w:r w:rsidRPr="00AD2B8C">
              <w:t>Официальный документ, который был н</w:t>
            </w:r>
            <w:r w:rsidR="00180F92" w:rsidRPr="00AD2B8C">
              <w:t>а</w:t>
            </w:r>
            <w:r w:rsidRPr="00AD2B8C">
              <w:t>правлен в орган исполнительной власти из другого органа исполнительной власти или подв</w:t>
            </w:r>
            <w:r w:rsidR="00180F92" w:rsidRPr="00AD2B8C">
              <w:t>е</w:t>
            </w:r>
            <w:r w:rsidRPr="00AD2B8C">
              <w:t xml:space="preserve">домственной организации. Входящий служебный документ в </w:t>
            </w:r>
            <w:r w:rsidR="00180F92" w:rsidRPr="00AD2B8C">
              <w:t>С</w:t>
            </w:r>
            <w:r w:rsidRPr="00AD2B8C">
              <w:t xml:space="preserve">истеме представляет </w:t>
            </w:r>
            <w:r w:rsidR="00180F92" w:rsidRPr="00AD2B8C">
              <w:t>собой</w:t>
            </w:r>
            <w:r w:rsidRPr="00AD2B8C">
              <w:t xml:space="preserve"> электронный образ документа и электронную карточку с информацией об этом служебном документе</w:t>
            </w:r>
          </w:p>
        </w:tc>
      </w:tr>
      <w:tr w:rsidR="00676C10" w:rsidRPr="007C37D4" w14:paraId="47859E29" w14:textId="77777777" w:rsidTr="00712946">
        <w:trPr>
          <w:trHeight w:val="20"/>
        </w:trPr>
        <w:tc>
          <w:tcPr>
            <w:tcW w:w="1262" w:type="pct"/>
            <w:vAlign w:val="center"/>
          </w:tcPr>
          <w:p w14:paraId="43B4902E" w14:textId="72BCB8A5" w:rsidR="00676C10" w:rsidRPr="00AD2B8C" w:rsidRDefault="00676C10" w:rsidP="00AD2B8C">
            <w:pPr>
              <w:pStyle w:val="IT2G4"/>
            </w:pPr>
            <w:r>
              <w:t>ГБ</w:t>
            </w:r>
          </w:p>
        </w:tc>
        <w:tc>
          <w:tcPr>
            <w:tcW w:w="3738" w:type="pct"/>
            <w:vAlign w:val="center"/>
          </w:tcPr>
          <w:p w14:paraId="010C14C6" w14:textId="3CDEC96F" w:rsidR="00676C10" w:rsidRPr="00AD2B8C" w:rsidRDefault="00676C10" w:rsidP="00AD2B8C">
            <w:pPr>
              <w:pStyle w:val="IT2G4"/>
            </w:pPr>
            <w:r>
              <w:t>Гигабайт</w:t>
            </w:r>
          </w:p>
        </w:tc>
      </w:tr>
      <w:tr w:rsidR="00C61618" w:rsidRPr="007C37D4" w14:paraId="0294C2B6" w14:textId="77777777" w:rsidTr="00712946">
        <w:trPr>
          <w:trHeight w:val="20"/>
        </w:trPr>
        <w:tc>
          <w:tcPr>
            <w:tcW w:w="1262" w:type="pct"/>
            <w:vAlign w:val="center"/>
          </w:tcPr>
          <w:p w14:paraId="5E626693" w14:textId="77777777" w:rsidR="00C61618" w:rsidRPr="00AD2B8C" w:rsidRDefault="00C61618" w:rsidP="00AD2B8C">
            <w:pPr>
              <w:pStyle w:val="IT2G4"/>
            </w:pPr>
            <w:r w:rsidRPr="00AD2B8C">
              <w:t>Исходящий служебный документ</w:t>
            </w:r>
          </w:p>
        </w:tc>
        <w:tc>
          <w:tcPr>
            <w:tcW w:w="3738" w:type="pct"/>
            <w:vAlign w:val="center"/>
          </w:tcPr>
          <w:p w14:paraId="00060905" w14:textId="60E625F4" w:rsidR="00C61618" w:rsidRPr="00AD2B8C" w:rsidRDefault="00C61618" w:rsidP="00AD2B8C">
            <w:pPr>
              <w:pStyle w:val="IT2G4"/>
            </w:pPr>
            <w:r w:rsidRPr="00AD2B8C">
              <w:t xml:space="preserve">Официальный документ, который был отправлен из одного органа исполнительной власти в другой орган исполнительной власти или подведомственную организацию. Исходящий служебный документ в </w:t>
            </w:r>
            <w:r w:rsidR="00180F92" w:rsidRPr="00AD2B8C">
              <w:t>С</w:t>
            </w:r>
            <w:r w:rsidRPr="00AD2B8C">
              <w:t xml:space="preserve">истеме представляет </w:t>
            </w:r>
            <w:r w:rsidR="00180F92" w:rsidRPr="00AD2B8C">
              <w:t>собой</w:t>
            </w:r>
            <w:r w:rsidRPr="00AD2B8C">
              <w:t xml:space="preserve"> электронный образ документа и электронную карточку с информацией об этом служебном документе</w:t>
            </w:r>
          </w:p>
        </w:tc>
      </w:tr>
      <w:tr w:rsidR="00AE38F0" w:rsidRPr="007C37D4" w14:paraId="34AB6164" w14:textId="77777777" w:rsidTr="00712946">
        <w:trPr>
          <w:trHeight w:val="20"/>
        </w:trPr>
        <w:tc>
          <w:tcPr>
            <w:tcW w:w="1262" w:type="pct"/>
            <w:vAlign w:val="center"/>
          </w:tcPr>
          <w:p w14:paraId="74EAA90A" w14:textId="0F8C20CF" w:rsidR="00AE38F0" w:rsidRPr="00AD2B8C" w:rsidRDefault="00AE38F0" w:rsidP="00AD2B8C">
            <w:pPr>
              <w:pStyle w:val="IT2G4"/>
            </w:pPr>
            <w:r w:rsidRPr="00F574FE">
              <w:t>Контракт</w:t>
            </w:r>
          </w:p>
        </w:tc>
        <w:tc>
          <w:tcPr>
            <w:tcW w:w="3738" w:type="pct"/>
            <w:vAlign w:val="center"/>
          </w:tcPr>
          <w:p w14:paraId="6963CC8E" w14:textId="7EFDE207" w:rsidR="00AE38F0" w:rsidRPr="00AD2B8C" w:rsidRDefault="00AE38F0" w:rsidP="00AD2B8C">
            <w:pPr>
              <w:pStyle w:val="IT2G4"/>
            </w:pPr>
            <w:r w:rsidRPr="00F574FE">
              <w:t>Государственный контракт от 08 июня 2020 года № </w:t>
            </w:r>
            <w:r>
              <w:t>11</w:t>
            </w:r>
            <w:r w:rsidRPr="00F574FE">
              <w:t>/</w:t>
            </w:r>
            <w:r>
              <w:t>22</w:t>
            </w:r>
            <w:r w:rsidRPr="00F574FE">
              <w:t>/</w:t>
            </w:r>
            <w:r>
              <w:t>33</w:t>
            </w:r>
            <w:r w:rsidRPr="00F574FE">
              <w:t xml:space="preserve"> на выполнение работ по созданию информационной системы по работе с обращениями (вторая очередь)</w:t>
            </w:r>
          </w:p>
        </w:tc>
      </w:tr>
      <w:tr w:rsidR="00C61618" w:rsidRPr="007C37D4" w14:paraId="2C66D457" w14:textId="77777777" w:rsidTr="00712946">
        <w:trPr>
          <w:trHeight w:val="20"/>
        </w:trPr>
        <w:tc>
          <w:tcPr>
            <w:tcW w:w="1262" w:type="pct"/>
            <w:vAlign w:val="center"/>
          </w:tcPr>
          <w:p w14:paraId="19E7020B" w14:textId="77777777" w:rsidR="00C61618" w:rsidRDefault="00C61618" w:rsidP="00AD2B8C">
            <w:pPr>
              <w:pStyle w:val="IT2G4"/>
            </w:pPr>
            <w:r w:rsidRPr="00AD2B8C">
              <w:t>Обращение гражданина или организации</w:t>
            </w:r>
            <w:r w:rsidR="001E3AEE">
              <w:t>,</w:t>
            </w:r>
          </w:p>
          <w:p w14:paraId="682A40CD" w14:textId="6A7F1678" w:rsidR="001E3AEE" w:rsidRPr="00AD2B8C" w:rsidRDefault="001E3AEE" w:rsidP="00AD2B8C">
            <w:pPr>
              <w:pStyle w:val="IT2G4"/>
            </w:pPr>
            <w:r>
              <w:t>Обращение</w:t>
            </w:r>
          </w:p>
        </w:tc>
        <w:tc>
          <w:tcPr>
            <w:tcW w:w="3738" w:type="pct"/>
            <w:vAlign w:val="center"/>
          </w:tcPr>
          <w:p w14:paraId="3804D4DC" w14:textId="77777777" w:rsidR="00C61618" w:rsidRPr="00AD2B8C" w:rsidRDefault="00C61618" w:rsidP="00AD2B8C">
            <w:pPr>
              <w:pStyle w:val="IT2G4"/>
            </w:pPr>
            <w:r w:rsidRPr="00AD2B8C">
              <w:t>Направленные в государственный орган, орган местного самоуправления или должностному лицу в письменной форме или в форме электронного документа предложение, заявление или жалоба гражданина или организации</w:t>
            </w:r>
          </w:p>
        </w:tc>
      </w:tr>
      <w:tr w:rsidR="00363E47" w:rsidRPr="007C37D4" w14:paraId="00CC3223" w14:textId="77777777" w:rsidTr="00712946">
        <w:trPr>
          <w:trHeight w:val="20"/>
        </w:trPr>
        <w:tc>
          <w:tcPr>
            <w:tcW w:w="1262" w:type="pct"/>
            <w:vAlign w:val="center"/>
          </w:tcPr>
          <w:p w14:paraId="78611B7C" w14:textId="0DF6EDA7" w:rsidR="00363E47" w:rsidRPr="00AD2B8C" w:rsidRDefault="00363E47" w:rsidP="00AD2B8C">
            <w:pPr>
              <w:pStyle w:val="IT2G4"/>
            </w:pPr>
            <w:r>
              <w:t>ОЗУ</w:t>
            </w:r>
          </w:p>
        </w:tc>
        <w:tc>
          <w:tcPr>
            <w:tcW w:w="3738" w:type="pct"/>
            <w:vAlign w:val="center"/>
          </w:tcPr>
          <w:p w14:paraId="40686A8B" w14:textId="29C7B44E" w:rsidR="00363E47" w:rsidRPr="00363E47" w:rsidRDefault="00363E47" w:rsidP="00AD2B8C">
            <w:pPr>
              <w:pStyle w:val="IT2G4"/>
              <w:rPr>
                <w:lang w:val="en-US"/>
              </w:rPr>
            </w:pPr>
            <w:r>
              <w:t>Оперативное запоминающее устройство</w:t>
            </w:r>
          </w:p>
        </w:tc>
      </w:tr>
      <w:tr w:rsidR="00C61618" w:rsidRPr="007C37D4" w14:paraId="203ECCB5" w14:textId="77777777" w:rsidTr="00712946">
        <w:trPr>
          <w:trHeight w:val="20"/>
        </w:trPr>
        <w:tc>
          <w:tcPr>
            <w:tcW w:w="1262" w:type="pct"/>
            <w:vAlign w:val="center"/>
          </w:tcPr>
          <w:p w14:paraId="7FECCDF7" w14:textId="77777777" w:rsidR="00C61618" w:rsidRPr="00AD2B8C" w:rsidRDefault="00C61618" w:rsidP="00AD2B8C">
            <w:pPr>
              <w:pStyle w:val="IT2G4"/>
            </w:pPr>
            <w:r w:rsidRPr="00AD2B8C">
              <w:t>Повестка</w:t>
            </w:r>
          </w:p>
        </w:tc>
        <w:tc>
          <w:tcPr>
            <w:tcW w:w="3738" w:type="pct"/>
            <w:vAlign w:val="center"/>
          </w:tcPr>
          <w:p w14:paraId="3AA67E0F" w14:textId="77777777" w:rsidR="00C61618" w:rsidRPr="00AD2B8C" w:rsidRDefault="00C61618" w:rsidP="00AD2B8C">
            <w:pPr>
              <w:pStyle w:val="IT2G4"/>
            </w:pPr>
            <w:r w:rsidRPr="00AD2B8C">
              <w:t>Перечень поручений и вопросов, необходимых к обсуждению на собрании, заседании</w:t>
            </w:r>
          </w:p>
        </w:tc>
      </w:tr>
      <w:tr w:rsidR="00C61618" w:rsidRPr="007C37D4" w14:paraId="65E9B5C2" w14:textId="77777777" w:rsidTr="00712946">
        <w:trPr>
          <w:trHeight w:val="20"/>
        </w:trPr>
        <w:tc>
          <w:tcPr>
            <w:tcW w:w="1262" w:type="pct"/>
            <w:vAlign w:val="center"/>
          </w:tcPr>
          <w:p w14:paraId="24400BA1" w14:textId="77777777" w:rsidR="00C61618" w:rsidRPr="00AD2B8C" w:rsidRDefault="00C61618" w:rsidP="00AD2B8C">
            <w:pPr>
              <w:pStyle w:val="IT2G4"/>
            </w:pPr>
            <w:r w:rsidRPr="00AD2B8C">
              <w:t>Поручение</w:t>
            </w:r>
          </w:p>
        </w:tc>
        <w:tc>
          <w:tcPr>
            <w:tcW w:w="3738" w:type="pct"/>
            <w:vAlign w:val="center"/>
          </w:tcPr>
          <w:p w14:paraId="480AEB17" w14:textId="77777777" w:rsidR="00C61618" w:rsidRPr="00AD2B8C" w:rsidRDefault="00C61618" w:rsidP="00AD2B8C">
            <w:pPr>
              <w:pStyle w:val="IT2G4"/>
            </w:pPr>
            <w:r w:rsidRPr="00AD2B8C">
              <w:t>Один из пунктов протокола, обсужденных на собрании, заседании, необходимый к исполнению</w:t>
            </w:r>
          </w:p>
        </w:tc>
      </w:tr>
      <w:tr w:rsidR="00AE38F0" w:rsidRPr="007C37D4" w14:paraId="4F73DD49" w14:textId="77777777" w:rsidTr="00712946">
        <w:trPr>
          <w:trHeight w:val="20"/>
        </w:trPr>
        <w:tc>
          <w:tcPr>
            <w:tcW w:w="1262" w:type="pct"/>
            <w:vAlign w:val="center"/>
          </w:tcPr>
          <w:p w14:paraId="48C26F2C" w14:textId="1747118F" w:rsidR="00AE38F0" w:rsidRPr="00AD2B8C" w:rsidRDefault="00AE38F0" w:rsidP="00AD2B8C">
            <w:pPr>
              <w:pStyle w:val="IT2G4"/>
            </w:pPr>
            <w:r>
              <w:t>Приказ</w:t>
            </w:r>
          </w:p>
        </w:tc>
        <w:tc>
          <w:tcPr>
            <w:tcW w:w="3738" w:type="pct"/>
            <w:vAlign w:val="center"/>
          </w:tcPr>
          <w:p w14:paraId="662FB65C" w14:textId="386D9B83" w:rsidR="00AE38F0" w:rsidRPr="00AD2B8C" w:rsidRDefault="00AE38F0" w:rsidP="00AE38F0">
            <w:pPr>
              <w:pStyle w:val="IT2G4"/>
            </w:pPr>
            <w:r>
              <w:t>Приказ «</w:t>
            </w:r>
            <w:r w:rsidRPr="00F574FE">
              <w:t xml:space="preserve">О создании комиссии по проведению предварительных испытаний, опытной эксплуатации и приемочных испытаний в рамках исполнения государственного </w:t>
            </w:r>
            <w:r w:rsidRPr="00AE38F0">
              <w:t>контракта</w:t>
            </w:r>
            <w:r w:rsidRPr="00F574FE">
              <w:t xml:space="preserve"> от 08 июня 2020 года № </w:t>
            </w:r>
            <w:r>
              <w:t>11</w:t>
            </w:r>
            <w:r w:rsidRPr="00F574FE">
              <w:t>/</w:t>
            </w:r>
            <w:r>
              <w:t>22</w:t>
            </w:r>
            <w:r w:rsidRPr="00F574FE">
              <w:t>/</w:t>
            </w:r>
            <w:r>
              <w:t>33»</w:t>
            </w:r>
          </w:p>
        </w:tc>
      </w:tr>
      <w:tr w:rsidR="00C61618" w:rsidRPr="007C37D4" w14:paraId="0E2535E9" w14:textId="77777777" w:rsidTr="00712946">
        <w:trPr>
          <w:trHeight w:val="20"/>
        </w:trPr>
        <w:tc>
          <w:tcPr>
            <w:tcW w:w="1262" w:type="pct"/>
            <w:vAlign w:val="center"/>
          </w:tcPr>
          <w:p w14:paraId="2DD0CF8C" w14:textId="77777777" w:rsidR="00C61618" w:rsidRPr="00AD2B8C" w:rsidRDefault="00C61618" w:rsidP="00AD2B8C">
            <w:pPr>
              <w:pStyle w:val="IT2G4"/>
            </w:pPr>
            <w:r w:rsidRPr="00AD2B8C">
              <w:t>Протокол</w:t>
            </w:r>
          </w:p>
        </w:tc>
        <w:tc>
          <w:tcPr>
            <w:tcW w:w="3738" w:type="pct"/>
            <w:vAlign w:val="center"/>
          </w:tcPr>
          <w:p w14:paraId="3EB7041A" w14:textId="77777777" w:rsidR="00C61618" w:rsidRPr="00AD2B8C" w:rsidRDefault="00C61618" w:rsidP="00AD2B8C">
            <w:pPr>
              <w:pStyle w:val="IT2G4"/>
            </w:pPr>
            <w:r w:rsidRPr="00AD2B8C">
              <w:t>Перечень поручений и вопросов, обсужденных на собрании, заседании, необходимых к исполнению</w:t>
            </w:r>
          </w:p>
        </w:tc>
      </w:tr>
      <w:tr w:rsidR="00C61618" w:rsidRPr="007C37D4" w14:paraId="6BE39FDA" w14:textId="77777777" w:rsidTr="00712946">
        <w:trPr>
          <w:trHeight w:val="20"/>
        </w:trPr>
        <w:tc>
          <w:tcPr>
            <w:tcW w:w="1262" w:type="pct"/>
            <w:vAlign w:val="center"/>
          </w:tcPr>
          <w:p w14:paraId="71F2FE35" w14:textId="77777777" w:rsidR="00C61618" w:rsidRPr="00AD2B8C" w:rsidRDefault="00C61618" w:rsidP="00AD2B8C">
            <w:pPr>
              <w:pStyle w:val="IT2G4"/>
            </w:pPr>
            <w:r w:rsidRPr="00AD2B8C">
              <w:t>Резолюция</w:t>
            </w:r>
          </w:p>
        </w:tc>
        <w:tc>
          <w:tcPr>
            <w:tcW w:w="3738" w:type="pct"/>
            <w:vAlign w:val="center"/>
          </w:tcPr>
          <w:p w14:paraId="120F3151" w14:textId="77777777" w:rsidR="00C61618" w:rsidRPr="00AD2B8C" w:rsidRDefault="00C61618" w:rsidP="00AD2B8C">
            <w:pPr>
              <w:pStyle w:val="IT2G4"/>
            </w:pPr>
            <w:r w:rsidRPr="00AD2B8C">
              <w:t>Принятое должностным лицом решение в отношении рассмотрения обращения гражданина или организации, рассмотрения поручения служебного документа или протокола</w:t>
            </w:r>
          </w:p>
        </w:tc>
      </w:tr>
      <w:tr w:rsidR="00C61618" w:rsidRPr="007C37D4" w14:paraId="6EDC488A" w14:textId="77777777" w:rsidTr="00712946">
        <w:trPr>
          <w:trHeight w:val="20"/>
        </w:trPr>
        <w:tc>
          <w:tcPr>
            <w:tcW w:w="1262" w:type="pct"/>
            <w:shd w:val="clear" w:color="auto" w:fill="auto"/>
            <w:vAlign w:val="center"/>
          </w:tcPr>
          <w:p w14:paraId="7E91A15C" w14:textId="7300BF48" w:rsidR="00C61618" w:rsidRPr="00AD2B8C" w:rsidRDefault="00C61618" w:rsidP="00AD2B8C">
            <w:pPr>
              <w:pStyle w:val="IT2G4"/>
            </w:pPr>
            <w:r w:rsidRPr="00AD2B8C">
              <w:t>Система</w:t>
            </w:r>
          </w:p>
        </w:tc>
        <w:tc>
          <w:tcPr>
            <w:tcW w:w="3738" w:type="pct"/>
            <w:vAlign w:val="center"/>
          </w:tcPr>
          <w:p w14:paraId="33E838EA" w14:textId="77777777" w:rsidR="00C61618" w:rsidRPr="00AD2B8C" w:rsidRDefault="00C61618" w:rsidP="00AD2B8C">
            <w:pPr>
              <w:pStyle w:val="IT2G4"/>
            </w:pPr>
            <w:r w:rsidRPr="00AD2B8C">
              <w:t>Информационная система по работе с обращениями</w:t>
            </w:r>
          </w:p>
        </w:tc>
      </w:tr>
      <w:tr w:rsidR="00C61618" w:rsidRPr="007C37D4" w14:paraId="543CA0FD" w14:textId="77777777" w:rsidTr="00712946">
        <w:trPr>
          <w:trHeight w:val="20"/>
        </w:trPr>
        <w:tc>
          <w:tcPr>
            <w:tcW w:w="1262" w:type="pct"/>
            <w:shd w:val="clear" w:color="auto" w:fill="auto"/>
            <w:vAlign w:val="center"/>
          </w:tcPr>
          <w:p w14:paraId="13D7C6AE" w14:textId="77777777" w:rsidR="00C61618" w:rsidRPr="00AD2B8C" w:rsidRDefault="00C61618" w:rsidP="00AD2B8C">
            <w:pPr>
              <w:pStyle w:val="IT2G4"/>
            </w:pPr>
            <w:r w:rsidRPr="00AD2B8C">
              <w:lastRenderedPageBreak/>
              <w:t>Служебный документ</w:t>
            </w:r>
          </w:p>
        </w:tc>
        <w:tc>
          <w:tcPr>
            <w:tcW w:w="3738" w:type="pct"/>
            <w:vAlign w:val="center"/>
          </w:tcPr>
          <w:p w14:paraId="57EDAE18" w14:textId="77777777" w:rsidR="00C61618" w:rsidRPr="00AD2B8C" w:rsidRDefault="00C61618" w:rsidP="00AD2B8C">
            <w:pPr>
              <w:pStyle w:val="IT2G4"/>
            </w:pPr>
            <w:r w:rsidRPr="00AD2B8C">
              <w:t>Официальный документ, используемый в текущей деятельности органов исполнительной власти и их подведомственных организаций</w:t>
            </w:r>
          </w:p>
        </w:tc>
      </w:tr>
      <w:tr w:rsidR="00C61618" w:rsidRPr="007C37D4" w14:paraId="25CEDEB0" w14:textId="77777777" w:rsidTr="00712946">
        <w:trPr>
          <w:trHeight w:val="20"/>
        </w:trPr>
        <w:tc>
          <w:tcPr>
            <w:tcW w:w="1262" w:type="pct"/>
            <w:shd w:val="clear" w:color="auto" w:fill="auto"/>
            <w:vAlign w:val="center"/>
          </w:tcPr>
          <w:p w14:paraId="71967C2C" w14:textId="77777777" w:rsidR="00C61618" w:rsidRPr="00AD2B8C" w:rsidRDefault="00C61618" w:rsidP="00AD2B8C">
            <w:pPr>
              <w:pStyle w:val="IT2G4"/>
            </w:pPr>
            <w:r w:rsidRPr="00AD2B8C">
              <w:t>СУБД</w:t>
            </w:r>
          </w:p>
        </w:tc>
        <w:tc>
          <w:tcPr>
            <w:tcW w:w="3738" w:type="pct"/>
            <w:vAlign w:val="center"/>
          </w:tcPr>
          <w:p w14:paraId="35269FD8" w14:textId="77777777" w:rsidR="00C61618" w:rsidRPr="00AD2B8C" w:rsidRDefault="00C61618" w:rsidP="00AD2B8C">
            <w:pPr>
              <w:pStyle w:val="IT2G4"/>
            </w:pPr>
            <w:r w:rsidRPr="00AD2B8C">
              <w:t>Система управления базами данных</w:t>
            </w:r>
          </w:p>
        </w:tc>
      </w:tr>
      <w:tr w:rsidR="00C61618" w:rsidRPr="007C37D4" w14:paraId="31CB2EB0" w14:textId="77777777" w:rsidTr="00712946">
        <w:trPr>
          <w:trHeight w:val="20"/>
        </w:trPr>
        <w:tc>
          <w:tcPr>
            <w:tcW w:w="1262" w:type="pct"/>
            <w:shd w:val="clear" w:color="auto" w:fill="auto"/>
            <w:vAlign w:val="center"/>
          </w:tcPr>
          <w:p w14:paraId="0C41C8C7" w14:textId="77777777" w:rsidR="00C61618" w:rsidRPr="00AD2B8C" w:rsidRDefault="00C61618" w:rsidP="00AD2B8C">
            <w:pPr>
              <w:pStyle w:val="IT2G4"/>
            </w:pPr>
            <w:r w:rsidRPr="00AD2B8C">
              <w:t>ТЗ</w:t>
            </w:r>
          </w:p>
        </w:tc>
        <w:tc>
          <w:tcPr>
            <w:tcW w:w="3738" w:type="pct"/>
            <w:vAlign w:val="center"/>
          </w:tcPr>
          <w:p w14:paraId="52C02EAB" w14:textId="70DAFA1A" w:rsidR="00C61618" w:rsidRPr="00AD2B8C" w:rsidRDefault="002D37D5" w:rsidP="00AD2B8C">
            <w:pPr>
              <w:pStyle w:val="IT2G4"/>
            </w:pPr>
            <w:r w:rsidRPr="001368FF">
              <w:t>Приложение № 1 к Государственному контракту от 08 июня 2020 года № </w:t>
            </w:r>
            <w:r>
              <w:t>11</w:t>
            </w:r>
            <w:r w:rsidRPr="001368FF">
              <w:t>/</w:t>
            </w:r>
            <w:r>
              <w:t>22</w:t>
            </w:r>
            <w:r w:rsidRPr="001368FF">
              <w:t>/</w:t>
            </w:r>
            <w:r>
              <w:t>33</w:t>
            </w:r>
            <w:r w:rsidRPr="001368FF">
              <w:t> – Техническое задание на выполнение работ по созданию информационной системы по работе с обращениями (вторая очередь)</w:t>
            </w:r>
          </w:p>
        </w:tc>
      </w:tr>
      <w:tr w:rsidR="00C61618" w:rsidRPr="007C37D4" w14:paraId="644E07F5" w14:textId="77777777" w:rsidTr="00712946">
        <w:trPr>
          <w:trHeight w:val="20"/>
        </w:trPr>
        <w:tc>
          <w:tcPr>
            <w:tcW w:w="1262" w:type="pct"/>
            <w:shd w:val="clear" w:color="auto" w:fill="auto"/>
            <w:vAlign w:val="center"/>
          </w:tcPr>
          <w:p w14:paraId="5ACAE43C" w14:textId="77777777" w:rsidR="00C61618" w:rsidRPr="00AD2B8C" w:rsidRDefault="00C61618" w:rsidP="00AD2B8C">
            <w:pPr>
              <w:pStyle w:val="IT2G4"/>
            </w:pPr>
            <w:r w:rsidRPr="00AD2B8C">
              <w:t>ФЗ</w:t>
            </w:r>
          </w:p>
        </w:tc>
        <w:tc>
          <w:tcPr>
            <w:tcW w:w="3738" w:type="pct"/>
            <w:vAlign w:val="center"/>
          </w:tcPr>
          <w:p w14:paraId="34A2CAE2" w14:textId="77777777" w:rsidR="00C61618" w:rsidRPr="00AD2B8C" w:rsidRDefault="00C61618" w:rsidP="00AD2B8C">
            <w:pPr>
              <w:pStyle w:val="IT2G4"/>
            </w:pPr>
            <w:r w:rsidRPr="00AD2B8C">
              <w:t>Федеральный закон</w:t>
            </w:r>
          </w:p>
        </w:tc>
      </w:tr>
      <w:tr w:rsidR="00C61618" w:rsidRPr="007C37D4" w14:paraId="20CD21A5" w14:textId="77777777" w:rsidTr="00712946">
        <w:trPr>
          <w:trHeight w:val="20"/>
        </w:trPr>
        <w:tc>
          <w:tcPr>
            <w:tcW w:w="1262" w:type="pct"/>
            <w:shd w:val="clear" w:color="auto" w:fill="auto"/>
            <w:vAlign w:val="center"/>
          </w:tcPr>
          <w:p w14:paraId="1DD1B4EB" w14:textId="2AD8C973" w:rsidR="00C61618" w:rsidRPr="00AD2B8C" w:rsidRDefault="00C61618" w:rsidP="00AD2B8C">
            <w:pPr>
              <w:pStyle w:val="IT2G4"/>
            </w:pPr>
            <w:r w:rsidRPr="00AD2B8C">
              <w:t>Ф. И. О.</w:t>
            </w:r>
          </w:p>
        </w:tc>
        <w:tc>
          <w:tcPr>
            <w:tcW w:w="3738" w:type="pct"/>
            <w:vAlign w:val="center"/>
          </w:tcPr>
          <w:p w14:paraId="11165525" w14:textId="59B4F8E6" w:rsidR="00C61618" w:rsidRPr="00AD2B8C" w:rsidRDefault="00C61618" w:rsidP="00AD2B8C">
            <w:pPr>
              <w:pStyle w:val="IT2G4"/>
            </w:pPr>
            <w:r w:rsidRPr="00AD2B8C">
              <w:t>Фамилия, имя, отчество</w:t>
            </w:r>
          </w:p>
        </w:tc>
      </w:tr>
      <w:tr w:rsidR="00C61618" w:rsidRPr="007C37D4" w14:paraId="24B36541" w14:textId="77777777" w:rsidTr="00712946">
        <w:trPr>
          <w:trHeight w:val="20"/>
        </w:trPr>
        <w:tc>
          <w:tcPr>
            <w:tcW w:w="1262" w:type="pct"/>
            <w:vAlign w:val="center"/>
          </w:tcPr>
          <w:p w14:paraId="61278FA1" w14:textId="77777777" w:rsidR="00C61618" w:rsidRPr="00AD2B8C" w:rsidRDefault="00C61618" w:rsidP="00AD2B8C">
            <w:pPr>
              <w:pStyle w:val="IT2G4"/>
            </w:pPr>
            <w:r w:rsidRPr="00AD2B8C">
              <w:t>ЧТЗ</w:t>
            </w:r>
          </w:p>
        </w:tc>
        <w:tc>
          <w:tcPr>
            <w:tcW w:w="3738" w:type="pct"/>
            <w:vAlign w:val="center"/>
          </w:tcPr>
          <w:p w14:paraId="45BDFD83" w14:textId="1E4DC0A9" w:rsidR="00C61618" w:rsidRPr="00AD2B8C" w:rsidRDefault="002D37D5" w:rsidP="00AD2B8C">
            <w:pPr>
              <w:pStyle w:val="IT2G4"/>
            </w:pPr>
            <w:r w:rsidRPr="001368FF">
              <w:t>Частное техническое задание на создание информационной системы по работе с обращениями (вторая очередь)</w:t>
            </w:r>
          </w:p>
        </w:tc>
      </w:tr>
      <w:tr w:rsidR="00B46084" w:rsidRPr="007C37D4" w14:paraId="53E13064" w14:textId="77777777" w:rsidTr="00712946">
        <w:trPr>
          <w:trHeight w:val="20"/>
        </w:trPr>
        <w:tc>
          <w:tcPr>
            <w:tcW w:w="1262" w:type="pct"/>
            <w:vAlign w:val="center"/>
          </w:tcPr>
          <w:p w14:paraId="3F48228E" w14:textId="0B991113" w:rsidR="00B46084" w:rsidRPr="00B46084" w:rsidRDefault="00B46084" w:rsidP="00AD2B8C">
            <w:pPr>
              <w:pStyle w:val="IT2G4"/>
              <w:rPr>
                <w:lang w:val="en-US"/>
              </w:rPr>
            </w:pPr>
            <w:r>
              <w:rPr>
                <w:lang w:val="en-US"/>
              </w:rPr>
              <w:t>DNS</w:t>
            </w:r>
          </w:p>
        </w:tc>
        <w:tc>
          <w:tcPr>
            <w:tcW w:w="3738" w:type="pct"/>
            <w:vAlign w:val="center"/>
          </w:tcPr>
          <w:p w14:paraId="4D626C4A" w14:textId="150C4DA0" w:rsidR="00B46084" w:rsidRPr="001368FF" w:rsidRDefault="00B46084" w:rsidP="00B46084">
            <w:pPr>
              <w:pStyle w:val="IT2G4"/>
            </w:pPr>
            <w:r>
              <w:t>(от англ. Domain Name System) – система, которая переводит понятные человеку доменные имена в IP-адреса</w:t>
            </w:r>
          </w:p>
        </w:tc>
      </w:tr>
      <w:tr w:rsidR="003254E5" w:rsidRPr="007C37D4" w14:paraId="515BD742" w14:textId="77777777" w:rsidTr="00712946">
        <w:trPr>
          <w:trHeight w:val="20"/>
        </w:trPr>
        <w:tc>
          <w:tcPr>
            <w:tcW w:w="1262" w:type="pct"/>
            <w:vAlign w:val="center"/>
          </w:tcPr>
          <w:p w14:paraId="7D22C20E" w14:textId="77777777" w:rsidR="003254E5" w:rsidRPr="00AD2B8C" w:rsidRDefault="003254E5" w:rsidP="00AD2B8C">
            <w:pPr>
              <w:pStyle w:val="IT2G4"/>
            </w:pPr>
            <w:r w:rsidRPr="00AD2B8C">
              <w:t>Drag-and-drop</w:t>
            </w:r>
          </w:p>
        </w:tc>
        <w:tc>
          <w:tcPr>
            <w:tcW w:w="3738" w:type="pct"/>
            <w:vAlign w:val="center"/>
          </w:tcPr>
          <w:p w14:paraId="397B7C49" w14:textId="6DF81324" w:rsidR="003254E5" w:rsidRPr="00B46084" w:rsidRDefault="003254E5" w:rsidP="00AD2B8C">
            <w:pPr>
              <w:pStyle w:val="IT2G4"/>
            </w:pPr>
            <w:r w:rsidRPr="00AD2B8C">
              <w:t xml:space="preserve">Способ оперирования элементами интерфейса </w:t>
            </w:r>
            <w:r w:rsidR="00B46084">
              <w:t>путем перетаскивания мышью объектов интерфейса из одного места на экране в другое</w:t>
            </w:r>
          </w:p>
        </w:tc>
      </w:tr>
      <w:tr w:rsidR="00363E47" w:rsidRPr="007C37D4" w14:paraId="70D8A96F" w14:textId="77777777" w:rsidTr="00712946">
        <w:trPr>
          <w:trHeight w:val="20"/>
        </w:trPr>
        <w:tc>
          <w:tcPr>
            <w:tcW w:w="1262" w:type="pct"/>
            <w:vAlign w:val="center"/>
          </w:tcPr>
          <w:p w14:paraId="7A66AC3C" w14:textId="42E9038E" w:rsidR="00363E47" w:rsidRPr="00AD2B8C" w:rsidRDefault="00363E47" w:rsidP="00AD2B8C">
            <w:pPr>
              <w:pStyle w:val="IT2G4"/>
            </w:pPr>
            <w:r w:rsidRPr="00AD2B8C">
              <w:t>IIS</w:t>
            </w:r>
          </w:p>
        </w:tc>
        <w:tc>
          <w:tcPr>
            <w:tcW w:w="3738" w:type="pct"/>
            <w:vAlign w:val="center"/>
          </w:tcPr>
          <w:p w14:paraId="4FEA76B4" w14:textId="2B0C2E54" w:rsidR="00363E47" w:rsidRPr="00AD2B8C" w:rsidRDefault="00363E47" w:rsidP="00363E47">
            <w:r w:rsidRPr="00363E47">
              <w:t>(</w:t>
            </w:r>
            <w:r>
              <w:t xml:space="preserve">от англ. </w:t>
            </w:r>
            <w:r w:rsidRPr="00363E47">
              <w:t>Internet Information Services)</w:t>
            </w:r>
            <w:r>
              <w:t xml:space="preserve"> – веб-сервер от Microsoft для операционной системы Windows, используемый для размещения веб-сайтов и приложений</w:t>
            </w:r>
          </w:p>
        </w:tc>
      </w:tr>
    </w:tbl>
    <w:p w14:paraId="4A675F36" w14:textId="77777777" w:rsidR="002E4EC8" w:rsidRPr="00A60E90" w:rsidRDefault="002E4EC8" w:rsidP="00F46617">
      <w:pPr>
        <w:spacing w:after="160"/>
        <w:rPr>
          <w:szCs w:val="28"/>
        </w:rPr>
      </w:pPr>
      <w:r w:rsidRPr="00A60E90">
        <w:rPr>
          <w:szCs w:val="28"/>
        </w:rPr>
        <w:br w:type="page"/>
      </w:r>
    </w:p>
    <w:p w14:paraId="7ABC7ECB" w14:textId="77777777" w:rsidR="002E4EC8" w:rsidRPr="00AD2B8C" w:rsidRDefault="00230D45" w:rsidP="00AD2B8C">
      <w:pPr>
        <w:pStyle w:val="1IT2G0"/>
      </w:pPr>
      <w:bookmarkStart w:id="1" w:name="_Toc219364002"/>
      <w:r w:rsidRPr="00AD2B8C">
        <w:lastRenderedPageBreak/>
        <w:t>Объект испытаний</w:t>
      </w:r>
      <w:bookmarkEnd w:id="1"/>
    </w:p>
    <w:p w14:paraId="2C592C55" w14:textId="17275DD5" w:rsidR="00230D45" w:rsidRPr="00AD2B8C" w:rsidRDefault="00230D45" w:rsidP="00AD2B8C">
      <w:pPr>
        <w:pStyle w:val="2IT2G0"/>
      </w:pPr>
      <w:bookmarkStart w:id="2" w:name="_Toc443047738"/>
      <w:bookmarkStart w:id="3" w:name="_Ref467686362"/>
      <w:bookmarkStart w:id="4" w:name="_Toc219364003"/>
      <w:r w:rsidRPr="00AD2B8C">
        <w:t xml:space="preserve">Полное </w:t>
      </w:r>
      <w:bookmarkEnd w:id="2"/>
      <w:bookmarkEnd w:id="3"/>
      <w:r w:rsidR="00AB1155" w:rsidRPr="00AD2B8C">
        <w:t>наименование</w:t>
      </w:r>
      <w:r w:rsidR="00CD4F82" w:rsidRPr="00AD2B8C">
        <w:t xml:space="preserve"> Системы и ее обозначение</w:t>
      </w:r>
      <w:bookmarkEnd w:id="4"/>
    </w:p>
    <w:p w14:paraId="23D60571" w14:textId="38D2BFCD" w:rsidR="00837E2D" w:rsidRPr="00621851" w:rsidRDefault="00837E2D" w:rsidP="00837E2D">
      <w:pPr>
        <w:pStyle w:val="IT2G"/>
      </w:pPr>
      <w:bookmarkStart w:id="5" w:name="_Toc416429951"/>
      <w:bookmarkStart w:id="6" w:name="_Toc426448658"/>
      <w:bookmarkStart w:id="7" w:name="_Toc443047739"/>
      <w:bookmarkStart w:id="8" w:name="_Ref467686364"/>
      <w:r>
        <w:t xml:space="preserve">Полное наименование системы: </w:t>
      </w:r>
      <w:r w:rsidRPr="00217D55">
        <w:t>Информационная система по работе с обращениями</w:t>
      </w:r>
      <w:r w:rsidR="00CD4F82">
        <w:t>.</w:t>
      </w:r>
    </w:p>
    <w:p w14:paraId="649B91B9" w14:textId="77777777" w:rsidR="00837E2D" w:rsidRPr="0057581C" w:rsidRDefault="00837E2D" w:rsidP="00837E2D">
      <w:pPr>
        <w:pStyle w:val="IT2G"/>
      </w:pPr>
      <w:r w:rsidRPr="0057581C">
        <w:t xml:space="preserve">Условное </w:t>
      </w:r>
      <w:r w:rsidRPr="007603D8">
        <w:t>обозначение: Система</w:t>
      </w:r>
      <w:r w:rsidRPr="0057581C">
        <w:t>.</w:t>
      </w:r>
    </w:p>
    <w:p w14:paraId="7ADE8E49" w14:textId="0814DE2A" w:rsidR="00230D45" w:rsidRPr="00AD2B8C" w:rsidRDefault="000B5A8B" w:rsidP="00AD2B8C">
      <w:pPr>
        <w:pStyle w:val="2IT2G0"/>
      </w:pPr>
      <w:bookmarkStart w:id="9" w:name="_Toc219364004"/>
      <w:r w:rsidRPr="00AD2B8C">
        <w:t xml:space="preserve">Комплектность </w:t>
      </w:r>
      <w:bookmarkEnd w:id="5"/>
      <w:bookmarkEnd w:id="6"/>
      <w:r w:rsidRPr="00AD2B8C">
        <w:t>Системы</w:t>
      </w:r>
      <w:bookmarkEnd w:id="7"/>
      <w:bookmarkEnd w:id="8"/>
      <w:bookmarkEnd w:id="9"/>
    </w:p>
    <w:p w14:paraId="47058227" w14:textId="77777777" w:rsidR="000B5A8B" w:rsidRPr="00A60E90" w:rsidRDefault="000B5A8B" w:rsidP="00AD2B8C">
      <w:pPr>
        <w:pStyle w:val="IT2G"/>
        <w:rPr>
          <w:noProof/>
        </w:rPr>
      </w:pPr>
      <w:r w:rsidRPr="00A60E90">
        <w:t xml:space="preserve">В состав комплекта </w:t>
      </w:r>
      <w:r w:rsidRPr="00AD2B8C">
        <w:t>поставки</w:t>
      </w:r>
      <w:r w:rsidRPr="00A60E90">
        <w:t xml:space="preserve"> Системы входят</w:t>
      </w:r>
      <w:r w:rsidRPr="00A60E90">
        <w:rPr>
          <w:noProof/>
        </w:rPr>
        <w:t>:</w:t>
      </w:r>
    </w:p>
    <w:p w14:paraId="395EE0EB" w14:textId="77777777" w:rsidR="000B5A8B" w:rsidRPr="00AD2B8C" w:rsidRDefault="000B5A8B">
      <w:pPr>
        <w:pStyle w:val="-1IT2G0"/>
      </w:pPr>
      <w:r w:rsidRPr="00AD2B8C">
        <w:t>технические средства, используемые во время испытаний;</w:t>
      </w:r>
    </w:p>
    <w:p w14:paraId="07E76D8B" w14:textId="77777777" w:rsidR="000B5A8B" w:rsidRPr="00AD2B8C" w:rsidRDefault="000B5A8B">
      <w:pPr>
        <w:pStyle w:val="-1IT2G0"/>
      </w:pPr>
      <w:r w:rsidRPr="00AD2B8C">
        <w:t>программные средства, используемые во время испытаний;</w:t>
      </w:r>
    </w:p>
    <w:p w14:paraId="54621CA0" w14:textId="77777777" w:rsidR="000B5A8B" w:rsidRPr="00AD2B8C" w:rsidRDefault="000B5A8B">
      <w:pPr>
        <w:pStyle w:val="-1IT2G0"/>
      </w:pPr>
      <w:r w:rsidRPr="00AD2B8C">
        <w:t xml:space="preserve">перечень документов, предъявляемых на испытания. </w:t>
      </w:r>
    </w:p>
    <w:p w14:paraId="52F109A1" w14:textId="77777777" w:rsidR="00230D45" w:rsidRPr="00AD2B8C" w:rsidRDefault="00332C38" w:rsidP="00AD2B8C">
      <w:pPr>
        <w:pStyle w:val="3IT2G0"/>
      </w:pPr>
      <w:bookmarkStart w:id="10" w:name="ESPREF_201504021912135795"/>
      <w:bookmarkStart w:id="11" w:name="_Ref415765448"/>
      <w:bookmarkStart w:id="12" w:name="_Toc416429952"/>
      <w:bookmarkStart w:id="13" w:name="_Toc426448659"/>
      <w:bookmarkStart w:id="14" w:name="_Toc443047740"/>
      <w:bookmarkStart w:id="15" w:name="_Toc219364005"/>
      <w:r w:rsidRPr="00AD2B8C">
        <w:t>Технические средства, используемые во время испытаний</w:t>
      </w:r>
      <w:bookmarkEnd w:id="10"/>
      <w:bookmarkEnd w:id="11"/>
      <w:bookmarkEnd w:id="12"/>
      <w:bookmarkEnd w:id="13"/>
      <w:bookmarkEnd w:id="14"/>
      <w:bookmarkEnd w:id="15"/>
    </w:p>
    <w:p w14:paraId="040B47B9" w14:textId="728DE74D" w:rsidR="00E078BE" w:rsidRPr="00AD2B8C" w:rsidRDefault="00332C38" w:rsidP="00AD2B8C">
      <w:pPr>
        <w:pStyle w:val="IT2G"/>
      </w:pPr>
      <w:r w:rsidRPr="00AD2B8C">
        <w:t xml:space="preserve">Состав компонентов комплекса технических средств, используемых во время испытаний </w:t>
      </w:r>
      <w:r w:rsidR="0053033C" w:rsidRPr="00AD2B8C">
        <w:t>Системы</w:t>
      </w:r>
      <w:r w:rsidR="003019CE" w:rsidRPr="00AD2B8C">
        <w:t>,</w:t>
      </w:r>
      <w:r w:rsidR="00E65D6C" w:rsidRPr="00AD2B8C">
        <w:t xml:space="preserve"> </w:t>
      </w:r>
      <w:r w:rsidR="0056098F" w:rsidRPr="00AD2B8C">
        <w:t>приведен в таблице ниже (</w:t>
      </w:r>
      <w:r w:rsidR="00D72216" w:rsidRPr="00AD2B8C">
        <w:fldChar w:fldCharType="begin"/>
      </w:r>
      <w:r w:rsidR="00D72216" w:rsidRPr="00AD2B8C">
        <w:instrText xml:space="preserve"> REF _Ref467678604 \h </w:instrText>
      </w:r>
      <w:r w:rsidR="000375BF" w:rsidRPr="00AD2B8C">
        <w:instrText xml:space="preserve"> \* MERGEFORMAT </w:instrText>
      </w:r>
      <w:r w:rsidR="00D72216" w:rsidRPr="00AD2B8C">
        <w:fldChar w:fldCharType="separate"/>
      </w:r>
      <w:r w:rsidR="00B749C5" w:rsidRPr="00AD2B8C">
        <w:t>Та</w:t>
      </w:r>
      <w:r w:rsidR="00B749C5" w:rsidRPr="00AD2B8C">
        <w:t>б</w:t>
      </w:r>
      <w:r w:rsidR="00B749C5" w:rsidRPr="00AD2B8C">
        <w:t>лица </w:t>
      </w:r>
      <w:r w:rsidR="00B749C5">
        <w:t>1</w:t>
      </w:r>
      <w:r w:rsidR="00D72216" w:rsidRPr="00AD2B8C">
        <w:fldChar w:fldCharType="end"/>
      </w:r>
      <w:r w:rsidR="0056098F" w:rsidRPr="00AD2B8C">
        <w:t>).</w:t>
      </w:r>
    </w:p>
    <w:p w14:paraId="3FCB3CB4" w14:textId="1359B6C0" w:rsidR="00082A4D" w:rsidRPr="00AD2B8C" w:rsidRDefault="00837E2D" w:rsidP="00AD2B8C">
      <w:pPr>
        <w:pStyle w:val="IT2G3"/>
      </w:pPr>
      <w:bookmarkStart w:id="16" w:name="_Ref467678604"/>
      <w:r w:rsidRPr="00AD2B8C">
        <w:t>Таблица </w:t>
      </w:r>
      <w:r w:rsidR="00000000">
        <w:fldChar w:fldCharType="begin"/>
      </w:r>
      <w:r w:rsidR="00000000">
        <w:instrText xml:space="preserve"> SEQ Таблица \* ARABIC </w:instrText>
      </w:r>
      <w:r w:rsidR="00000000">
        <w:fldChar w:fldCharType="separate"/>
      </w:r>
      <w:r w:rsidR="008E5CA3">
        <w:rPr>
          <w:noProof/>
        </w:rPr>
        <w:t>1</w:t>
      </w:r>
      <w:r w:rsidR="00000000">
        <w:rPr>
          <w:noProof/>
        </w:rPr>
        <w:fldChar w:fldCharType="end"/>
      </w:r>
      <w:bookmarkEnd w:id="16"/>
      <w:r w:rsidR="00082A4D" w:rsidRPr="00AD2B8C">
        <w:t xml:space="preserve"> – Состав компоненто</w:t>
      </w:r>
      <w:r w:rsidR="00F67E5B" w:rsidRPr="00AD2B8C">
        <w:t>в комплекса технических средств</w:t>
      </w:r>
    </w:p>
    <w:tbl>
      <w:tblPr>
        <w:tblW w:w="500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733"/>
        <w:gridCol w:w="2177"/>
        <w:gridCol w:w="1904"/>
        <w:gridCol w:w="1826"/>
        <w:gridCol w:w="1294"/>
        <w:gridCol w:w="1418"/>
      </w:tblGrid>
      <w:tr w:rsidR="00F67E5B" w:rsidRPr="00AD2B8C" w14:paraId="100D9EB3" w14:textId="77777777" w:rsidTr="0037512F">
        <w:trPr>
          <w:cantSplit/>
          <w:tblHeader/>
        </w:trPr>
        <w:tc>
          <w:tcPr>
            <w:tcW w:w="39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E4B493" w14:textId="77777777" w:rsidR="00F67E5B" w:rsidRPr="00AD2B8C" w:rsidRDefault="00F67E5B" w:rsidP="0037512F">
            <w:pPr>
              <w:pStyle w:val="IT2G5"/>
            </w:pPr>
            <w:r w:rsidRPr="00AD2B8C">
              <w:t>№</w:t>
            </w:r>
          </w:p>
        </w:tc>
        <w:tc>
          <w:tcPr>
            <w:tcW w:w="116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F04E87" w14:textId="77777777" w:rsidR="00F67E5B" w:rsidRPr="00AD2B8C" w:rsidRDefault="00F67E5B" w:rsidP="0037512F">
            <w:pPr>
              <w:pStyle w:val="IT2G5"/>
            </w:pPr>
            <w:r w:rsidRPr="00AD2B8C">
              <w:t>Назначение сервера</w:t>
            </w:r>
          </w:p>
        </w:tc>
        <w:tc>
          <w:tcPr>
            <w:tcW w:w="101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019D29" w14:textId="506749CA" w:rsidR="00F67E5B" w:rsidRPr="00AD2B8C" w:rsidRDefault="00F67E5B" w:rsidP="0037512F">
            <w:pPr>
              <w:pStyle w:val="IT2G5"/>
            </w:pPr>
            <w:r w:rsidRPr="00AD2B8C">
              <w:rPr>
                <w:lang w:val="en-US"/>
              </w:rPr>
              <w:t>DNS</w:t>
            </w:r>
            <w:r w:rsidR="00AD2B8C">
              <w:t>-</w:t>
            </w:r>
            <w:r w:rsidRPr="00AD2B8C">
              <w:t>имя сервера</w:t>
            </w:r>
          </w:p>
        </w:tc>
        <w:tc>
          <w:tcPr>
            <w:tcW w:w="242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F6FB26" w14:textId="77777777" w:rsidR="00F67E5B" w:rsidRPr="00AD2B8C" w:rsidRDefault="00F67E5B" w:rsidP="0037512F">
            <w:pPr>
              <w:pStyle w:val="IT2G5"/>
            </w:pPr>
            <w:r w:rsidRPr="00AD2B8C">
              <w:t>Характеристики</w:t>
            </w:r>
          </w:p>
        </w:tc>
      </w:tr>
      <w:tr w:rsidR="00F67E5B" w:rsidRPr="00AD2B8C" w14:paraId="495273A0" w14:textId="77777777" w:rsidTr="0037512F">
        <w:trPr>
          <w:cantSplit/>
          <w:tblHeader/>
        </w:trPr>
        <w:tc>
          <w:tcPr>
            <w:tcW w:w="39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8DEDD9" w14:textId="77777777" w:rsidR="00F67E5B" w:rsidRPr="00AD2B8C" w:rsidRDefault="00F67E5B" w:rsidP="0037512F">
            <w:pPr>
              <w:pStyle w:val="IT2G4"/>
            </w:pPr>
          </w:p>
        </w:tc>
        <w:tc>
          <w:tcPr>
            <w:tcW w:w="116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EAA035" w14:textId="77777777" w:rsidR="00F67E5B" w:rsidRPr="00AD2B8C" w:rsidRDefault="00F67E5B" w:rsidP="0037512F">
            <w:pPr>
              <w:pStyle w:val="IT2G4"/>
            </w:pPr>
          </w:p>
        </w:tc>
        <w:tc>
          <w:tcPr>
            <w:tcW w:w="101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10ED31" w14:textId="77777777" w:rsidR="00F67E5B" w:rsidRPr="00AD2B8C" w:rsidRDefault="00F67E5B" w:rsidP="0037512F">
            <w:pPr>
              <w:pStyle w:val="IT2G4"/>
            </w:pPr>
          </w:p>
        </w:tc>
        <w:tc>
          <w:tcPr>
            <w:tcW w:w="9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6845C5" w14:textId="77777777" w:rsidR="00F67E5B" w:rsidRPr="00AD2B8C" w:rsidRDefault="00F67E5B" w:rsidP="0037512F">
            <w:pPr>
              <w:pStyle w:val="IT2G5"/>
            </w:pPr>
            <w:r w:rsidRPr="00AD2B8C">
              <w:t>Виртуальные процессоры, количество</w:t>
            </w:r>
          </w:p>
        </w:tc>
        <w:tc>
          <w:tcPr>
            <w:tcW w:w="6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496FA9" w14:textId="77777777" w:rsidR="00F67E5B" w:rsidRPr="00AD2B8C" w:rsidRDefault="00F67E5B" w:rsidP="0037512F">
            <w:pPr>
              <w:pStyle w:val="IT2G5"/>
            </w:pPr>
            <w:r w:rsidRPr="00AD2B8C">
              <w:t>ОЗУ, ГБ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4D58C0" w14:textId="77777777" w:rsidR="00F67E5B" w:rsidRPr="00AD2B8C" w:rsidRDefault="00F67E5B" w:rsidP="0037512F">
            <w:pPr>
              <w:pStyle w:val="IT2G5"/>
            </w:pPr>
            <w:r w:rsidRPr="00AD2B8C">
              <w:t>Локальные диски, ГБ</w:t>
            </w:r>
          </w:p>
        </w:tc>
      </w:tr>
      <w:tr w:rsidR="00F67E5B" w:rsidRPr="00AD2B8C" w14:paraId="6A3F16EC" w14:textId="77777777" w:rsidTr="0037512F">
        <w:trPr>
          <w:cantSplit/>
        </w:trPr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A8B9A" w14:textId="08824C57" w:rsidR="00F67E5B" w:rsidRPr="00AD2B8C" w:rsidRDefault="00F67E5B" w:rsidP="00EB1DBF">
            <w:pPr>
              <w:pStyle w:val="1IT2G2"/>
            </w:pPr>
          </w:p>
        </w:tc>
        <w:tc>
          <w:tcPr>
            <w:tcW w:w="1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3A98EB" w14:textId="77777777" w:rsidR="00F67E5B" w:rsidRPr="00AD2B8C" w:rsidRDefault="00F67E5B" w:rsidP="00AD2B8C">
            <w:pPr>
              <w:pStyle w:val="IT2G4"/>
            </w:pPr>
            <w:r w:rsidRPr="00AD2B8C">
              <w:t>Сервер веб</w:t>
            </w:r>
            <w:r w:rsidRPr="00AD2B8C">
              <w:noBreakHyphen/>
              <w:t>приложений Системы</w:t>
            </w:r>
          </w:p>
        </w:tc>
        <w:tc>
          <w:tcPr>
            <w:tcW w:w="10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094085" w14:textId="77777777" w:rsidR="00F67E5B" w:rsidRPr="00AD2B8C" w:rsidRDefault="00F67E5B" w:rsidP="00AD2B8C">
            <w:pPr>
              <w:pStyle w:val="IT2G4"/>
            </w:pPr>
            <w:r w:rsidRPr="00AD2B8C">
              <w:t>SIV-WEB11</w:t>
            </w:r>
          </w:p>
        </w:tc>
        <w:tc>
          <w:tcPr>
            <w:tcW w:w="9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FCFD4A" w14:textId="77777777" w:rsidR="00F67E5B" w:rsidRPr="00AD2B8C" w:rsidRDefault="00F67E5B" w:rsidP="00AD2B8C">
            <w:pPr>
              <w:pStyle w:val="IT2G4"/>
            </w:pPr>
            <w:r w:rsidRPr="00AD2B8C">
              <w:t>8</w:t>
            </w:r>
          </w:p>
        </w:tc>
        <w:tc>
          <w:tcPr>
            <w:tcW w:w="6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8DEAF4" w14:textId="77777777" w:rsidR="00F67E5B" w:rsidRPr="00AD2B8C" w:rsidRDefault="00F67E5B" w:rsidP="00AD2B8C">
            <w:pPr>
              <w:pStyle w:val="IT2G4"/>
            </w:pPr>
            <w:r w:rsidRPr="00AD2B8C">
              <w:t>16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B8236" w14:textId="77777777" w:rsidR="00F67E5B" w:rsidRPr="00AD2B8C" w:rsidRDefault="00F67E5B" w:rsidP="00AD2B8C">
            <w:pPr>
              <w:pStyle w:val="IT2G4"/>
            </w:pPr>
            <w:r w:rsidRPr="00AD2B8C">
              <w:t>100</w:t>
            </w:r>
          </w:p>
        </w:tc>
      </w:tr>
      <w:tr w:rsidR="00F67E5B" w:rsidRPr="00AD2B8C" w14:paraId="3040C413" w14:textId="77777777" w:rsidTr="0037512F">
        <w:trPr>
          <w:cantSplit/>
        </w:trPr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F5C9D" w14:textId="5CCCAAAD" w:rsidR="00F67E5B" w:rsidRPr="00AD2B8C" w:rsidRDefault="00F67E5B" w:rsidP="00EB1DBF">
            <w:pPr>
              <w:pStyle w:val="1IT2G2"/>
            </w:pPr>
          </w:p>
        </w:tc>
        <w:tc>
          <w:tcPr>
            <w:tcW w:w="1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70B6B3" w14:textId="3CD7C808" w:rsidR="00F67E5B" w:rsidRPr="00AD2B8C" w:rsidRDefault="00F67E5B" w:rsidP="00AD2B8C">
            <w:pPr>
              <w:pStyle w:val="IT2G4"/>
            </w:pPr>
            <w:r w:rsidRPr="00AD2B8C">
              <w:t xml:space="preserve">Дублирующий </w:t>
            </w:r>
            <w:r w:rsidR="00AD2B8C" w:rsidRPr="00AD2B8C">
              <w:t>с</w:t>
            </w:r>
            <w:r w:rsidRPr="00AD2B8C">
              <w:t>ервер веб</w:t>
            </w:r>
            <w:r w:rsidRPr="00AD2B8C">
              <w:noBreakHyphen/>
              <w:t>приложений Системы</w:t>
            </w:r>
          </w:p>
        </w:tc>
        <w:tc>
          <w:tcPr>
            <w:tcW w:w="10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1DA555" w14:textId="77777777" w:rsidR="00F67E5B" w:rsidRPr="00AD2B8C" w:rsidRDefault="00F67E5B" w:rsidP="00AD2B8C">
            <w:pPr>
              <w:pStyle w:val="IT2G4"/>
            </w:pPr>
            <w:r w:rsidRPr="00AD2B8C">
              <w:t>SIV-WEB21</w:t>
            </w:r>
          </w:p>
        </w:tc>
        <w:tc>
          <w:tcPr>
            <w:tcW w:w="9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5C591D" w14:textId="77777777" w:rsidR="00F67E5B" w:rsidRPr="00AD2B8C" w:rsidRDefault="00F67E5B" w:rsidP="00AD2B8C">
            <w:pPr>
              <w:pStyle w:val="IT2G4"/>
            </w:pPr>
            <w:r w:rsidRPr="00AD2B8C">
              <w:t>8</w:t>
            </w:r>
          </w:p>
        </w:tc>
        <w:tc>
          <w:tcPr>
            <w:tcW w:w="6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D37FF4" w14:textId="77777777" w:rsidR="00F67E5B" w:rsidRPr="00AD2B8C" w:rsidRDefault="00F67E5B" w:rsidP="00AD2B8C">
            <w:pPr>
              <w:pStyle w:val="IT2G4"/>
            </w:pPr>
            <w:r w:rsidRPr="00AD2B8C">
              <w:t>16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E0AC59" w14:textId="77777777" w:rsidR="00F67E5B" w:rsidRPr="00AD2B8C" w:rsidRDefault="00F67E5B" w:rsidP="00AD2B8C">
            <w:pPr>
              <w:pStyle w:val="IT2G4"/>
            </w:pPr>
            <w:r w:rsidRPr="00AD2B8C">
              <w:t>100</w:t>
            </w:r>
          </w:p>
        </w:tc>
      </w:tr>
      <w:tr w:rsidR="00F67E5B" w:rsidRPr="00AD2B8C" w14:paraId="6511DBF1" w14:textId="77777777" w:rsidTr="0037512F">
        <w:trPr>
          <w:cantSplit/>
        </w:trPr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EDC8D" w14:textId="062AD5BC" w:rsidR="00F67E5B" w:rsidRPr="00AD2B8C" w:rsidRDefault="00F67E5B" w:rsidP="00EB1DBF">
            <w:pPr>
              <w:pStyle w:val="1IT2G2"/>
            </w:pPr>
          </w:p>
        </w:tc>
        <w:tc>
          <w:tcPr>
            <w:tcW w:w="1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4FEA49" w14:textId="77777777" w:rsidR="00F67E5B" w:rsidRPr="00AD2B8C" w:rsidRDefault="00F67E5B" w:rsidP="00AD2B8C">
            <w:pPr>
              <w:pStyle w:val="IT2G4"/>
            </w:pPr>
            <w:r w:rsidRPr="00AD2B8C">
              <w:t>Сервер приложений для сервисов Системы</w:t>
            </w:r>
          </w:p>
        </w:tc>
        <w:tc>
          <w:tcPr>
            <w:tcW w:w="10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DBBCEC" w14:textId="77777777" w:rsidR="00F67E5B" w:rsidRPr="00AD2B8C" w:rsidRDefault="00F67E5B" w:rsidP="00AD2B8C">
            <w:pPr>
              <w:pStyle w:val="IT2G4"/>
            </w:pPr>
            <w:r w:rsidRPr="00AD2B8C">
              <w:t>SIV-APP1</w:t>
            </w:r>
          </w:p>
        </w:tc>
        <w:tc>
          <w:tcPr>
            <w:tcW w:w="9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EB91BD" w14:textId="77777777" w:rsidR="00F67E5B" w:rsidRPr="00AD2B8C" w:rsidRDefault="00F67E5B" w:rsidP="00AD2B8C">
            <w:pPr>
              <w:pStyle w:val="IT2G4"/>
            </w:pPr>
            <w:r w:rsidRPr="00AD2B8C">
              <w:t>8</w:t>
            </w:r>
          </w:p>
        </w:tc>
        <w:tc>
          <w:tcPr>
            <w:tcW w:w="6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42B7A1" w14:textId="77777777" w:rsidR="00F67E5B" w:rsidRPr="00AD2B8C" w:rsidRDefault="00F67E5B" w:rsidP="00AD2B8C">
            <w:pPr>
              <w:pStyle w:val="IT2G4"/>
            </w:pPr>
            <w:r w:rsidRPr="00AD2B8C">
              <w:t>16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8B8FA0" w14:textId="77777777" w:rsidR="00F67E5B" w:rsidRPr="00AD2B8C" w:rsidRDefault="00F67E5B" w:rsidP="00AD2B8C">
            <w:pPr>
              <w:pStyle w:val="IT2G4"/>
            </w:pPr>
            <w:r w:rsidRPr="00AD2B8C">
              <w:t>150</w:t>
            </w:r>
          </w:p>
        </w:tc>
      </w:tr>
      <w:tr w:rsidR="00F67E5B" w:rsidRPr="00AD2B8C" w14:paraId="4B11B281" w14:textId="77777777" w:rsidTr="0037512F">
        <w:trPr>
          <w:cantSplit/>
        </w:trPr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F9F30" w14:textId="7A5B333E" w:rsidR="00F67E5B" w:rsidRPr="00AD2B8C" w:rsidRDefault="00F67E5B" w:rsidP="00EB1DBF">
            <w:pPr>
              <w:pStyle w:val="1IT2G2"/>
            </w:pPr>
          </w:p>
        </w:tc>
        <w:tc>
          <w:tcPr>
            <w:tcW w:w="1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FAF132" w14:textId="4E17B7FA" w:rsidR="00F67E5B" w:rsidRPr="00AD2B8C" w:rsidRDefault="00F67E5B" w:rsidP="00AD2B8C">
            <w:pPr>
              <w:pStyle w:val="IT2G4"/>
            </w:pPr>
            <w:r w:rsidRPr="00AD2B8C">
              <w:t xml:space="preserve">Дублирующий </w:t>
            </w:r>
            <w:r w:rsidR="00AD2B8C" w:rsidRPr="00AD2B8C">
              <w:t>с</w:t>
            </w:r>
            <w:r w:rsidRPr="00AD2B8C">
              <w:t>ервер приложений для сервисов Системы</w:t>
            </w:r>
          </w:p>
        </w:tc>
        <w:tc>
          <w:tcPr>
            <w:tcW w:w="10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3CF46" w14:textId="77777777" w:rsidR="00F67E5B" w:rsidRPr="00AD2B8C" w:rsidRDefault="00F67E5B" w:rsidP="00AD2B8C">
            <w:pPr>
              <w:pStyle w:val="IT2G4"/>
            </w:pPr>
            <w:r w:rsidRPr="00AD2B8C">
              <w:t>SIV-APP2</w:t>
            </w:r>
          </w:p>
        </w:tc>
        <w:tc>
          <w:tcPr>
            <w:tcW w:w="9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338E8B" w14:textId="77777777" w:rsidR="00F67E5B" w:rsidRPr="00AD2B8C" w:rsidRDefault="00F67E5B" w:rsidP="00AD2B8C">
            <w:pPr>
              <w:pStyle w:val="IT2G4"/>
            </w:pPr>
            <w:r w:rsidRPr="00AD2B8C">
              <w:t>8</w:t>
            </w:r>
          </w:p>
        </w:tc>
        <w:tc>
          <w:tcPr>
            <w:tcW w:w="6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F0235F" w14:textId="77777777" w:rsidR="00F67E5B" w:rsidRPr="00AD2B8C" w:rsidRDefault="00F67E5B" w:rsidP="00AD2B8C">
            <w:pPr>
              <w:pStyle w:val="IT2G4"/>
            </w:pPr>
            <w:r w:rsidRPr="00AD2B8C">
              <w:t>16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89A1D1" w14:textId="77777777" w:rsidR="00F67E5B" w:rsidRPr="00AD2B8C" w:rsidRDefault="00F67E5B" w:rsidP="00AD2B8C">
            <w:pPr>
              <w:pStyle w:val="IT2G4"/>
            </w:pPr>
            <w:r w:rsidRPr="00AD2B8C">
              <w:t>150</w:t>
            </w:r>
          </w:p>
        </w:tc>
      </w:tr>
      <w:tr w:rsidR="00F67E5B" w:rsidRPr="00AD2B8C" w14:paraId="13ADF8AE" w14:textId="77777777" w:rsidTr="0037512F">
        <w:trPr>
          <w:cantSplit/>
        </w:trPr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9E811" w14:textId="17C9BC73" w:rsidR="00F67E5B" w:rsidRPr="00AD2B8C" w:rsidRDefault="00F67E5B" w:rsidP="00EB1DBF">
            <w:pPr>
              <w:pStyle w:val="1IT2G2"/>
            </w:pPr>
          </w:p>
        </w:tc>
        <w:tc>
          <w:tcPr>
            <w:tcW w:w="1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48888E" w14:textId="77777777" w:rsidR="00F67E5B" w:rsidRPr="00AD2B8C" w:rsidRDefault="00F67E5B" w:rsidP="00AD2B8C">
            <w:pPr>
              <w:pStyle w:val="IT2G4"/>
            </w:pPr>
            <w:r w:rsidRPr="00AD2B8C">
              <w:t>Сервер узла кластера СУБД Системы</w:t>
            </w:r>
          </w:p>
        </w:tc>
        <w:tc>
          <w:tcPr>
            <w:tcW w:w="10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AB61CB" w14:textId="77777777" w:rsidR="00F67E5B" w:rsidRPr="00AD2B8C" w:rsidRDefault="00F67E5B" w:rsidP="00AD2B8C">
            <w:pPr>
              <w:pStyle w:val="IT2G4"/>
            </w:pPr>
            <w:r w:rsidRPr="00AD2B8C">
              <w:t>SIV-DB1</w:t>
            </w:r>
          </w:p>
        </w:tc>
        <w:tc>
          <w:tcPr>
            <w:tcW w:w="9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D35C2F" w14:textId="77777777" w:rsidR="00F67E5B" w:rsidRPr="00AD2B8C" w:rsidRDefault="00F67E5B" w:rsidP="00AD2B8C">
            <w:pPr>
              <w:pStyle w:val="IT2G4"/>
            </w:pPr>
            <w:r w:rsidRPr="00AD2B8C">
              <w:t>8</w:t>
            </w:r>
          </w:p>
        </w:tc>
        <w:tc>
          <w:tcPr>
            <w:tcW w:w="6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845872" w14:textId="77777777" w:rsidR="00F67E5B" w:rsidRPr="00AD2B8C" w:rsidRDefault="00F67E5B" w:rsidP="00AD2B8C">
            <w:pPr>
              <w:pStyle w:val="IT2G4"/>
            </w:pPr>
            <w:r w:rsidRPr="00AD2B8C">
              <w:t>72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41D5A5" w14:textId="77777777" w:rsidR="00F67E5B" w:rsidRPr="00AD2B8C" w:rsidRDefault="00F67E5B" w:rsidP="00AD2B8C">
            <w:pPr>
              <w:pStyle w:val="IT2G4"/>
            </w:pPr>
            <w:r w:rsidRPr="00AD2B8C">
              <w:t>200</w:t>
            </w:r>
          </w:p>
        </w:tc>
      </w:tr>
      <w:tr w:rsidR="00F67E5B" w:rsidRPr="00AD2B8C" w14:paraId="3F3483B4" w14:textId="77777777" w:rsidTr="0037512F">
        <w:trPr>
          <w:cantSplit/>
        </w:trPr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9E79B" w14:textId="314F430C" w:rsidR="00F67E5B" w:rsidRPr="00AD2B8C" w:rsidRDefault="00F67E5B" w:rsidP="00EB1DBF">
            <w:pPr>
              <w:pStyle w:val="1IT2G2"/>
            </w:pPr>
          </w:p>
        </w:tc>
        <w:tc>
          <w:tcPr>
            <w:tcW w:w="1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A6E839" w14:textId="77777777" w:rsidR="00F67E5B" w:rsidRPr="00AD2B8C" w:rsidRDefault="00F67E5B" w:rsidP="00AD2B8C">
            <w:pPr>
              <w:pStyle w:val="IT2G4"/>
            </w:pPr>
            <w:r w:rsidRPr="00AD2B8C">
              <w:t>Сервер узла кластера СУБД Системы</w:t>
            </w:r>
          </w:p>
        </w:tc>
        <w:tc>
          <w:tcPr>
            <w:tcW w:w="10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278E0C" w14:textId="77777777" w:rsidR="00F67E5B" w:rsidRPr="00AD2B8C" w:rsidRDefault="00F67E5B" w:rsidP="00AD2B8C">
            <w:pPr>
              <w:pStyle w:val="IT2G4"/>
            </w:pPr>
            <w:r w:rsidRPr="00AD2B8C">
              <w:t>SIV-DB2</w:t>
            </w:r>
          </w:p>
        </w:tc>
        <w:tc>
          <w:tcPr>
            <w:tcW w:w="9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815D2B" w14:textId="77777777" w:rsidR="00F67E5B" w:rsidRPr="00AD2B8C" w:rsidRDefault="00F67E5B" w:rsidP="00AD2B8C">
            <w:pPr>
              <w:pStyle w:val="IT2G4"/>
            </w:pPr>
            <w:r w:rsidRPr="00AD2B8C">
              <w:t>4</w:t>
            </w:r>
          </w:p>
        </w:tc>
        <w:tc>
          <w:tcPr>
            <w:tcW w:w="6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E0095F" w14:textId="77777777" w:rsidR="00F67E5B" w:rsidRPr="00AD2B8C" w:rsidRDefault="00F67E5B" w:rsidP="00AD2B8C">
            <w:pPr>
              <w:pStyle w:val="IT2G4"/>
            </w:pPr>
            <w:r w:rsidRPr="00AD2B8C">
              <w:t>72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D457AD" w14:textId="77777777" w:rsidR="00F67E5B" w:rsidRPr="00AD2B8C" w:rsidRDefault="00F67E5B" w:rsidP="00AD2B8C">
            <w:pPr>
              <w:pStyle w:val="IT2G4"/>
            </w:pPr>
            <w:r w:rsidRPr="00AD2B8C">
              <w:t>200</w:t>
            </w:r>
          </w:p>
        </w:tc>
      </w:tr>
      <w:tr w:rsidR="00F67E5B" w:rsidRPr="00AD2B8C" w14:paraId="5442EC16" w14:textId="77777777" w:rsidTr="0037512F">
        <w:trPr>
          <w:cantSplit/>
        </w:trPr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D73F8" w14:textId="48CBF0D6" w:rsidR="00F67E5B" w:rsidRPr="00AD2B8C" w:rsidRDefault="00F67E5B" w:rsidP="00EB1DBF">
            <w:pPr>
              <w:pStyle w:val="1IT2G2"/>
            </w:pPr>
          </w:p>
        </w:tc>
        <w:tc>
          <w:tcPr>
            <w:tcW w:w="1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6DA4C" w14:textId="77777777" w:rsidR="00F67E5B" w:rsidRPr="00AD2B8C" w:rsidRDefault="00F67E5B" w:rsidP="00AD2B8C">
            <w:pPr>
              <w:pStyle w:val="IT2G4"/>
            </w:pPr>
            <w:r w:rsidRPr="00AD2B8C">
              <w:t>Тестовый сервер веб</w:t>
            </w:r>
            <w:r w:rsidRPr="00AD2B8C">
              <w:noBreakHyphen/>
              <w:t>приложений Системы</w:t>
            </w:r>
          </w:p>
        </w:tc>
        <w:tc>
          <w:tcPr>
            <w:tcW w:w="10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149FD" w14:textId="77777777" w:rsidR="00F67E5B" w:rsidRPr="00AD2B8C" w:rsidRDefault="00F67E5B" w:rsidP="00AD2B8C">
            <w:pPr>
              <w:pStyle w:val="IT2G4"/>
            </w:pPr>
            <w:r w:rsidRPr="00AD2B8C">
              <w:t>SIV-WEB-TEST1</w:t>
            </w:r>
          </w:p>
        </w:tc>
        <w:tc>
          <w:tcPr>
            <w:tcW w:w="9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0211D" w14:textId="77777777" w:rsidR="00F67E5B" w:rsidRPr="00AD2B8C" w:rsidRDefault="00F67E5B" w:rsidP="00AD2B8C">
            <w:pPr>
              <w:pStyle w:val="IT2G4"/>
            </w:pPr>
            <w:r w:rsidRPr="00AD2B8C">
              <w:t>1</w:t>
            </w:r>
          </w:p>
        </w:tc>
        <w:tc>
          <w:tcPr>
            <w:tcW w:w="6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323D5" w14:textId="77777777" w:rsidR="00F67E5B" w:rsidRPr="00AD2B8C" w:rsidRDefault="00F67E5B" w:rsidP="00AD2B8C">
            <w:pPr>
              <w:pStyle w:val="IT2G4"/>
            </w:pPr>
            <w:r w:rsidRPr="00AD2B8C">
              <w:t>4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29B76" w14:textId="77777777" w:rsidR="00F67E5B" w:rsidRPr="00AD2B8C" w:rsidRDefault="00F67E5B" w:rsidP="00AD2B8C">
            <w:pPr>
              <w:pStyle w:val="IT2G4"/>
            </w:pPr>
            <w:r w:rsidRPr="00AD2B8C">
              <w:t>100</w:t>
            </w:r>
          </w:p>
        </w:tc>
      </w:tr>
      <w:tr w:rsidR="00F67E5B" w:rsidRPr="00AD2B8C" w14:paraId="7A8585C4" w14:textId="77777777" w:rsidTr="0037512F">
        <w:trPr>
          <w:cantSplit/>
        </w:trPr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7E953" w14:textId="52E3148A" w:rsidR="00F67E5B" w:rsidRPr="00AD2B8C" w:rsidRDefault="00F67E5B" w:rsidP="00EB1DBF">
            <w:pPr>
              <w:pStyle w:val="1IT2G2"/>
            </w:pPr>
          </w:p>
        </w:tc>
        <w:tc>
          <w:tcPr>
            <w:tcW w:w="1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EED1D" w14:textId="77777777" w:rsidR="00F67E5B" w:rsidRPr="00AD2B8C" w:rsidRDefault="00F67E5B" w:rsidP="00AD2B8C">
            <w:pPr>
              <w:pStyle w:val="IT2G4"/>
            </w:pPr>
            <w:r w:rsidRPr="00AD2B8C">
              <w:t>Тестовый сервер приложений для сервисов Системы</w:t>
            </w:r>
          </w:p>
        </w:tc>
        <w:tc>
          <w:tcPr>
            <w:tcW w:w="10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B7B2D" w14:textId="77777777" w:rsidR="00F67E5B" w:rsidRPr="00AD2B8C" w:rsidRDefault="00F67E5B" w:rsidP="00AD2B8C">
            <w:pPr>
              <w:pStyle w:val="IT2G4"/>
            </w:pPr>
            <w:r w:rsidRPr="00AD2B8C">
              <w:t>IS114-SIV-APP-TEST</w:t>
            </w:r>
          </w:p>
        </w:tc>
        <w:tc>
          <w:tcPr>
            <w:tcW w:w="9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1611D" w14:textId="77777777" w:rsidR="00F67E5B" w:rsidRPr="00AD2B8C" w:rsidRDefault="00F67E5B" w:rsidP="00AD2B8C">
            <w:pPr>
              <w:pStyle w:val="IT2G4"/>
            </w:pPr>
            <w:r w:rsidRPr="00AD2B8C">
              <w:t>2</w:t>
            </w:r>
          </w:p>
        </w:tc>
        <w:tc>
          <w:tcPr>
            <w:tcW w:w="6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7615C" w14:textId="77777777" w:rsidR="00F67E5B" w:rsidRPr="00AD2B8C" w:rsidRDefault="00F67E5B" w:rsidP="00AD2B8C">
            <w:pPr>
              <w:pStyle w:val="IT2G4"/>
            </w:pPr>
            <w:r w:rsidRPr="00AD2B8C">
              <w:t>4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EFFBA" w14:textId="77777777" w:rsidR="00F67E5B" w:rsidRPr="00AD2B8C" w:rsidRDefault="00F67E5B" w:rsidP="00AD2B8C">
            <w:pPr>
              <w:pStyle w:val="IT2G4"/>
            </w:pPr>
            <w:r w:rsidRPr="00AD2B8C">
              <w:t>150</w:t>
            </w:r>
          </w:p>
        </w:tc>
      </w:tr>
      <w:tr w:rsidR="00F67E5B" w:rsidRPr="00AD2B8C" w14:paraId="37CDE101" w14:textId="77777777" w:rsidTr="0037512F">
        <w:trPr>
          <w:cantSplit/>
        </w:trPr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9B280" w14:textId="54CEE1E6" w:rsidR="00F67E5B" w:rsidRPr="00AD2B8C" w:rsidRDefault="00F67E5B" w:rsidP="00EB1DBF">
            <w:pPr>
              <w:pStyle w:val="1IT2G2"/>
            </w:pPr>
          </w:p>
        </w:tc>
        <w:tc>
          <w:tcPr>
            <w:tcW w:w="1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F1D3E8" w14:textId="77777777" w:rsidR="00F67E5B" w:rsidRPr="00AD2B8C" w:rsidRDefault="00F67E5B" w:rsidP="00AD2B8C">
            <w:pPr>
              <w:pStyle w:val="IT2G4"/>
            </w:pPr>
            <w:r w:rsidRPr="00AD2B8C">
              <w:t>Балансировщик нагрузки для серверов Системы</w:t>
            </w:r>
          </w:p>
        </w:tc>
        <w:tc>
          <w:tcPr>
            <w:tcW w:w="10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B4B6B" w14:textId="77777777" w:rsidR="00F67E5B" w:rsidRPr="00AD2B8C" w:rsidRDefault="00F67E5B" w:rsidP="00AD2B8C">
            <w:pPr>
              <w:pStyle w:val="IT2G4"/>
            </w:pPr>
            <w:r w:rsidRPr="00AD2B8C">
              <w:t>SIV-ARR1</w:t>
            </w:r>
          </w:p>
        </w:tc>
        <w:tc>
          <w:tcPr>
            <w:tcW w:w="9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68FD12" w14:textId="77777777" w:rsidR="00F67E5B" w:rsidRPr="00AD2B8C" w:rsidRDefault="00F67E5B" w:rsidP="00AD2B8C">
            <w:pPr>
              <w:pStyle w:val="IT2G4"/>
            </w:pPr>
            <w:r w:rsidRPr="00AD2B8C">
              <w:t>4</w:t>
            </w:r>
          </w:p>
        </w:tc>
        <w:tc>
          <w:tcPr>
            <w:tcW w:w="6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C17407" w14:textId="77777777" w:rsidR="00F67E5B" w:rsidRPr="00AD2B8C" w:rsidRDefault="00F67E5B" w:rsidP="00AD2B8C">
            <w:pPr>
              <w:pStyle w:val="IT2G4"/>
            </w:pPr>
            <w:r w:rsidRPr="00AD2B8C">
              <w:t>8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8D1E3C" w14:textId="77777777" w:rsidR="00F67E5B" w:rsidRPr="00AD2B8C" w:rsidRDefault="00F67E5B" w:rsidP="00AD2B8C">
            <w:pPr>
              <w:pStyle w:val="IT2G4"/>
            </w:pPr>
            <w:r w:rsidRPr="00AD2B8C">
              <w:t>100</w:t>
            </w:r>
          </w:p>
        </w:tc>
      </w:tr>
      <w:tr w:rsidR="00F67E5B" w:rsidRPr="00AD2B8C" w14:paraId="419EB18D" w14:textId="77777777" w:rsidTr="0037512F">
        <w:trPr>
          <w:cantSplit/>
        </w:trPr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87E12" w14:textId="1FBD29AB" w:rsidR="00F67E5B" w:rsidRPr="00AD2B8C" w:rsidRDefault="00F67E5B" w:rsidP="00EB1DBF">
            <w:pPr>
              <w:pStyle w:val="1IT2G2"/>
            </w:pPr>
          </w:p>
        </w:tc>
        <w:tc>
          <w:tcPr>
            <w:tcW w:w="1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95C32" w14:textId="15F2AA6E" w:rsidR="00F67E5B" w:rsidRPr="00AD2B8C" w:rsidRDefault="00F67E5B" w:rsidP="00AD2B8C">
            <w:pPr>
              <w:pStyle w:val="IT2G4"/>
            </w:pPr>
            <w:r w:rsidRPr="00AD2B8C">
              <w:t xml:space="preserve">Сервер </w:t>
            </w:r>
            <w:r w:rsidR="00363E47" w:rsidRPr="00AD2B8C">
              <w:t>для анализа логов IIS</w:t>
            </w:r>
            <w:r w:rsidR="00363E47">
              <w:t xml:space="preserve"> </w:t>
            </w:r>
            <w:r w:rsidRPr="00AD2B8C">
              <w:t>(</w:t>
            </w:r>
            <w:r w:rsidR="00AD2B8C">
              <w:rPr>
                <w:lang w:val="en-US"/>
              </w:rPr>
              <w:t>E</w:t>
            </w:r>
            <w:r w:rsidRPr="00AD2B8C">
              <w:t xml:space="preserve">lasticsearch, </w:t>
            </w:r>
            <w:r w:rsidR="00AD2B8C">
              <w:rPr>
                <w:lang w:val="en-US"/>
              </w:rPr>
              <w:t>L</w:t>
            </w:r>
            <w:r w:rsidRPr="00AD2B8C">
              <w:t xml:space="preserve">ogstash, </w:t>
            </w:r>
            <w:r w:rsidR="00AD2B8C">
              <w:rPr>
                <w:lang w:val="en-US"/>
              </w:rPr>
              <w:t>K</w:t>
            </w:r>
            <w:r w:rsidRPr="00AD2B8C">
              <w:t>ibana)</w:t>
            </w:r>
          </w:p>
        </w:tc>
        <w:tc>
          <w:tcPr>
            <w:tcW w:w="10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2B3F8" w14:textId="77777777" w:rsidR="00F67E5B" w:rsidRPr="00AD2B8C" w:rsidRDefault="00F67E5B" w:rsidP="00AD2B8C">
            <w:pPr>
              <w:pStyle w:val="IT2G4"/>
            </w:pPr>
            <w:r w:rsidRPr="00AD2B8C">
              <w:rPr>
                <w:rStyle w:val="aff6"/>
                <w:b w:val="0"/>
                <w:bCs w:val="0"/>
              </w:rPr>
              <w:t>SIV-ELK2</w:t>
            </w:r>
          </w:p>
        </w:tc>
        <w:tc>
          <w:tcPr>
            <w:tcW w:w="9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F07B5" w14:textId="77777777" w:rsidR="00F67E5B" w:rsidRPr="00AD2B8C" w:rsidRDefault="00F67E5B" w:rsidP="00AD2B8C">
            <w:pPr>
              <w:pStyle w:val="IT2G4"/>
            </w:pPr>
            <w:r w:rsidRPr="00AD2B8C">
              <w:t>2</w:t>
            </w:r>
          </w:p>
        </w:tc>
        <w:tc>
          <w:tcPr>
            <w:tcW w:w="6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7AA0F" w14:textId="77777777" w:rsidR="00F67E5B" w:rsidRPr="00AD2B8C" w:rsidRDefault="00F67E5B" w:rsidP="00AD2B8C">
            <w:pPr>
              <w:pStyle w:val="IT2G4"/>
            </w:pPr>
            <w:r w:rsidRPr="00AD2B8C">
              <w:t>4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3CC3A" w14:textId="77777777" w:rsidR="00F67E5B" w:rsidRPr="00AD2B8C" w:rsidRDefault="00F67E5B" w:rsidP="00AD2B8C">
            <w:pPr>
              <w:pStyle w:val="IT2G4"/>
            </w:pPr>
            <w:r w:rsidRPr="00AD2B8C">
              <w:t>150</w:t>
            </w:r>
          </w:p>
        </w:tc>
      </w:tr>
      <w:tr w:rsidR="00F67E5B" w:rsidRPr="00AD2B8C" w14:paraId="71E8B580" w14:textId="77777777" w:rsidTr="0037512F">
        <w:trPr>
          <w:cantSplit/>
        </w:trPr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E37F5" w14:textId="36F45B4A" w:rsidR="00F67E5B" w:rsidRPr="00AD2B8C" w:rsidRDefault="00F67E5B" w:rsidP="00EB1DBF">
            <w:pPr>
              <w:pStyle w:val="1IT2G2"/>
            </w:pPr>
          </w:p>
        </w:tc>
        <w:tc>
          <w:tcPr>
            <w:tcW w:w="1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55B4A" w14:textId="5DA3AE4A" w:rsidR="00F67E5B" w:rsidRPr="00AD2B8C" w:rsidRDefault="00F67E5B" w:rsidP="00AD2B8C">
            <w:pPr>
              <w:pStyle w:val="IT2G4"/>
            </w:pPr>
            <w:r w:rsidRPr="00AD2B8C">
              <w:t>Сервер сборки Zabbix-метрик</w:t>
            </w:r>
          </w:p>
        </w:tc>
        <w:tc>
          <w:tcPr>
            <w:tcW w:w="10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C02F1" w14:textId="77777777" w:rsidR="00F67E5B" w:rsidRPr="00AD2B8C" w:rsidRDefault="00F67E5B" w:rsidP="00AD2B8C">
            <w:pPr>
              <w:pStyle w:val="IT2G4"/>
            </w:pPr>
            <w:r w:rsidRPr="00AD2B8C">
              <w:rPr>
                <w:rStyle w:val="aff6"/>
                <w:b w:val="0"/>
                <w:bCs w:val="0"/>
              </w:rPr>
              <w:t>SIV-MON1</w:t>
            </w:r>
          </w:p>
        </w:tc>
        <w:tc>
          <w:tcPr>
            <w:tcW w:w="9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9D5F4" w14:textId="77777777" w:rsidR="00F67E5B" w:rsidRPr="00AD2B8C" w:rsidRDefault="00F67E5B" w:rsidP="00AD2B8C">
            <w:pPr>
              <w:pStyle w:val="IT2G4"/>
            </w:pPr>
            <w:r w:rsidRPr="00AD2B8C">
              <w:t>2</w:t>
            </w:r>
          </w:p>
        </w:tc>
        <w:tc>
          <w:tcPr>
            <w:tcW w:w="6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1DBE3" w14:textId="77777777" w:rsidR="00F67E5B" w:rsidRPr="00AD2B8C" w:rsidRDefault="00F67E5B" w:rsidP="00AD2B8C">
            <w:pPr>
              <w:pStyle w:val="IT2G4"/>
            </w:pPr>
            <w:r w:rsidRPr="00AD2B8C">
              <w:t>4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D8309" w14:textId="77777777" w:rsidR="00F67E5B" w:rsidRPr="00AD2B8C" w:rsidRDefault="00F67E5B" w:rsidP="00AD2B8C">
            <w:pPr>
              <w:pStyle w:val="IT2G4"/>
            </w:pPr>
            <w:r w:rsidRPr="00AD2B8C">
              <w:t>50</w:t>
            </w:r>
          </w:p>
        </w:tc>
      </w:tr>
      <w:tr w:rsidR="00F67E5B" w:rsidRPr="00AD2B8C" w14:paraId="38F6E6D5" w14:textId="77777777" w:rsidTr="0037512F">
        <w:trPr>
          <w:cantSplit/>
        </w:trPr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7E969" w14:textId="575EFB60" w:rsidR="00F67E5B" w:rsidRPr="00AD2B8C" w:rsidRDefault="00F67E5B" w:rsidP="00EB1DBF">
            <w:pPr>
              <w:pStyle w:val="1IT2G2"/>
            </w:pPr>
          </w:p>
        </w:tc>
        <w:tc>
          <w:tcPr>
            <w:tcW w:w="1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22901" w14:textId="23B31B29" w:rsidR="00F67E5B" w:rsidRPr="00AD2B8C" w:rsidRDefault="00F67E5B" w:rsidP="00AD2B8C">
            <w:pPr>
              <w:pStyle w:val="IT2G4"/>
            </w:pPr>
            <w:r w:rsidRPr="00AD2B8C">
              <w:t>Сервер для электронной очереди (</w:t>
            </w:r>
            <w:r w:rsidR="00AD2B8C">
              <w:t xml:space="preserve">NoSQL </w:t>
            </w:r>
            <w:r w:rsidR="00AD2B8C">
              <w:rPr>
                <w:lang w:val="en-US"/>
              </w:rPr>
              <w:t>D</w:t>
            </w:r>
            <w:r w:rsidR="00AD2B8C">
              <w:t>atabase</w:t>
            </w:r>
            <w:r w:rsidRPr="00AD2B8C">
              <w:t>)</w:t>
            </w:r>
          </w:p>
        </w:tc>
        <w:tc>
          <w:tcPr>
            <w:tcW w:w="10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BC642" w14:textId="77777777" w:rsidR="00F67E5B" w:rsidRPr="00AD2B8C" w:rsidRDefault="00F67E5B" w:rsidP="00AD2B8C">
            <w:pPr>
              <w:pStyle w:val="IT2G4"/>
            </w:pPr>
            <w:r w:rsidRPr="00AD2B8C">
              <w:rPr>
                <w:rStyle w:val="aff6"/>
                <w:b w:val="0"/>
                <w:bCs w:val="0"/>
              </w:rPr>
              <w:t>SIV-REDIS</w:t>
            </w:r>
          </w:p>
        </w:tc>
        <w:tc>
          <w:tcPr>
            <w:tcW w:w="9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1A2FA" w14:textId="77777777" w:rsidR="00F67E5B" w:rsidRPr="00AD2B8C" w:rsidRDefault="00F67E5B" w:rsidP="00AD2B8C">
            <w:pPr>
              <w:pStyle w:val="IT2G4"/>
            </w:pPr>
            <w:r w:rsidRPr="00AD2B8C">
              <w:t>4</w:t>
            </w:r>
          </w:p>
        </w:tc>
        <w:tc>
          <w:tcPr>
            <w:tcW w:w="6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611DB" w14:textId="77777777" w:rsidR="00F67E5B" w:rsidRPr="00AD2B8C" w:rsidRDefault="00F67E5B" w:rsidP="00AD2B8C">
            <w:pPr>
              <w:pStyle w:val="IT2G4"/>
            </w:pPr>
            <w:r w:rsidRPr="00AD2B8C">
              <w:t>8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7F1E0" w14:textId="77777777" w:rsidR="00F67E5B" w:rsidRPr="00AD2B8C" w:rsidRDefault="00F67E5B" w:rsidP="00AD2B8C">
            <w:pPr>
              <w:pStyle w:val="IT2G4"/>
            </w:pPr>
            <w:r w:rsidRPr="00AD2B8C">
              <w:t>100</w:t>
            </w:r>
          </w:p>
        </w:tc>
      </w:tr>
      <w:tr w:rsidR="00F67E5B" w:rsidRPr="00AD2B8C" w14:paraId="27B7A447" w14:textId="77777777" w:rsidTr="0037512F">
        <w:trPr>
          <w:cantSplit/>
        </w:trPr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245A7" w14:textId="71DE7561" w:rsidR="00F67E5B" w:rsidRPr="00AD2B8C" w:rsidRDefault="00F67E5B" w:rsidP="00EB1DBF">
            <w:pPr>
              <w:pStyle w:val="1IT2G2"/>
            </w:pPr>
          </w:p>
        </w:tc>
        <w:tc>
          <w:tcPr>
            <w:tcW w:w="1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7146D" w14:textId="033DDB64" w:rsidR="00F67E5B" w:rsidRPr="00AD2B8C" w:rsidRDefault="00F67E5B" w:rsidP="00AD2B8C">
            <w:pPr>
              <w:pStyle w:val="IT2G4"/>
            </w:pPr>
            <w:r w:rsidRPr="00AD2B8C">
              <w:t xml:space="preserve">Сервер для </w:t>
            </w:r>
            <w:r w:rsidR="00AD2B8C">
              <w:t xml:space="preserve">выполнения функции </w:t>
            </w:r>
            <w:r w:rsidRPr="00AD2B8C">
              <w:t>поиска</w:t>
            </w:r>
          </w:p>
        </w:tc>
        <w:tc>
          <w:tcPr>
            <w:tcW w:w="10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75DB6" w14:textId="77777777" w:rsidR="00F67E5B" w:rsidRPr="00AD2B8C" w:rsidRDefault="00F67E5B" w:rsidP="00AD2B8C">
            <w:pPr>
              <w:pStyle w:val="IT2G4"/>
            </w:pPr>
            <w:r w:rsidRPr="00AD2B8C">
              <w:rPr>
                <w:rStyle w:val="aff6"/>
                <w:b w:val="0"/>
                <w:bCs w:val="0"/>
              </w:rPr>
              <w:t>SIV-NN-MODEL-1</w:t>
            </w:r>
          </w:p>
        </w:tc>
        <w:tc>
          <w:tcPr>
            <w:tcW w:w="9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2C6DD" w14:textId="77777777" w:rsidR="00F67E5B" w:rsidRPr="00AD2B8C" w:rsidRDefault="00F67E5B" w:rsidP="00AD2B8C">
            <w:pPr>
              <w:pStyle w:val="IT2G4"/>
            </w:pPr>
            <w:r w:rsidRPr="00AD2B8C">
              <w:t>2</w:t>
            </w:r>
          </w:p>
        </w:tc>
        <w:tc>
          <w:tcPr>
            <w:tcW w:w="6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3EB84" w14:textId="77777777" w:rsidR="00F67E5B" w:rsidRPr="00AD2B8C" w:rsidRDefault="00F67E5B" w:rsidP="00AD2B8C">
            <w:pPr>
              <w:pStyle w:val="IT2G4"/>
            </w:pPr>
            <w:r w:rsidRPr="00AD2B8C">
              <w:t>8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F21FD" w14:textId="77777777" w:rsidR="00F67E5B" w:rsidRPr="00AD2B8C" w:rsidRDefault="00F67E5B" w:rsidP="00AD2B8C">
            <w:pPr>
              <w:pStyle w:val="IT2G4"/>
            </w:pPr>
            <w:r w:rsidRPr="00AD2B8C">
              <w:t>100</w:t>
            </w:r>
          </w:p>
        </w:tc>
      </w:tr>
      <w:tr w:rsidR="00F67E5B" w:rsidRPr="00AD2B8C" w14:paraId="05398E61" w14:textId="77777777" w:rsidTr="0037512F">
        <w:trPr>
          <w:cantSplit/>
        </w:trPr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60891" w14:textId="7E49EC77" w:rsidR="00F67E5B" w:rsidRPr="00AD2B8C" w:rsidRDefault="00F67E5B" w:rsidP="00EB1DBF">
            <w:pPr>
              <w:pStyle w:val="1IT2G2"/>
            </w:pPr>
          </w:p>
        </w:tc>
        <w:tc>
          <w:tcPr>
            <w:tcW w:w="1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3752D" w14:textId="47EDE3BA" w:rsidR="00F67E5B" w:rsidRPr="00AD2B8C" w:rsidRDefault="00F67E5B" w:rsidP="00AD2B8C">
            <w:pPr>
              <w:pStyle w:val="IT2G4"/>
            </w:pPr>
            <w:r w:rsidRPr="00AD2B8C">
              <w:t xml:space="preserve">Сервер для </w:t>
            </w:r>
            <w:r w:rsidR="00AD2B8C">
              <w:t xml:space="preserve">выполнения функции </w:t>
            </w:r>
            <w:r w:rsidRPr="00AD2B8C">
              <w:t>поиска</w:t>
            </w:r>
          </w:p>
        </w:tc>
        <w:tc>
          <w:tcPr>
            <w:tcW w:w="10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2F24D" w14:textId="77777777" w:rsidR="00F67E5B" w:rsidRPr="00AD2B8C" w:rsidRDefault="00F67E5B" w:rsidP="00AD2B8C">
            <w:pPr>
              <w:pStyle w:val="IT2G4"/>
            </w:pPr>
            <w:r w:rsidRPr="00AD2B8C">
              <w:rPr>
                <w:rStyle w:val="aff6"/>
                <w:b w:val="0"/>
                <w:bCs w:val="0"/>
              </w:rPr>
              <w:t>SIV-NN-TSRS-1</w:t>
            </w:r>
          </w:p>
        </w:tc>
        <w:tc>
          <w:tcPr>
            <w:tcW w:w="9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63B3B" w14:textId="77777777" w:rsidR="00F67E5B" w:rsidRPr="00AD2B8C" w:rsidRDefault="00F67E5B" w:rsidP="00AD2B8C">
            <w:pPr>
              <w:pStyle w:val="IT2G4"/>
            </w:pPr>
            <w:r w:rsidRPr="00AD2B8C">
              <w:t>4</w:t>
            </w:r>
          </w:p>
        </w:tc>
        <w:tc>
          <w:tcPr>
            <w:tcW w:w="6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B164E" w14:textId="77777777" w:rsidR="00F67E5B" w:rsidRPr="00AD2B8C" w:rsidRDefault="00F67E5B" w:rsidP="00AD2B8C">
            <w:pPr>
              <w:pStyle w:val="IT2G4"/>
            </w:pPr>
            <w:r w:rsidRPr="00AD2B8C">
              <w:t>8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3A04D" w14:textId="77777777" w:rsidR="00F67E5B" w:rsidRPr="00AD2B8C" w:rsidRDefault="00F67E5B" w:rsidP="00AD2B8C">
            <w:pPr>
              <w:pStyle w:val="IT2G4"/>
            </w:pPr>
            <w:r w:rsidRPr="00AD2B8C">
              <w:t>100</w:t>
            </w:r>
          </w:p>
        </w:tc>
      </w:tr>
      <w:tr w:rsidR="00F67E5B" w:rsidRPr="002E785E" w14:paraId="16F76BA1" w14:textId="77777777" w:rsidTr="0037512F">
        <w:trPr>
          <w:cantSplit/>
        </w:trPr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7E201" w14:textId="75019686" w:rsidR="00F67E5B" w:rsidRPr="00AD2B8C" w:rsidRDefault="00F67E5B" w:rsidP="00EB1DBF">
            <w:pPr>
              <w:pStyle w:val="1IT2G2"/>
            </w:pPr>
          </w:p>
        </w:tc>
        <w:tc>
          <w:tcPr>
            <w:tcW w:w="1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5EDC6" w14:textId="77777777" w:rsidR="00F67E5B" w:rsidRPr="00AD2B8C" w:rsidRDefault="00F67E5B" w:rsidP="00AD2B8C">
            <w:pPr>
              <w:pStyle w:val="IT2G4"/>
            </w:pPr>
            <w:r w:rsidRPr="00AD2B8C">
              <w:t>Терминальный сервер для доступа к тестовой БД</w:t>
            </w:r>
          </w:p>
        </w:tc>
        <w:tc>
          <w:tcPr>
            <w:tcW w:w="10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F7B41" w14:textId="77777777" w:rsidR="00F67E5B" w:rsidRPr="00AD2B8C" w:rsidRDefault="00F67E5B" w:rsidP="00AD2B8C">
            <w:pPr>
              <w:pStyle w:val="IT2G4"/>
            </w:pPr>
            <w:r w:rsidRPr="00AD2B8C">
              <w:rPr>
                <w:rStyle w:val="aff6"/>
                <w:b w:val="0"/>
                <w:bCs w:val="0"/>
              </w:rPr>
              <w:t>SIV-TS-1</w:t>
            </w:r>
          </w:p>
        </w:tc>
        <w:tc>
          <w:tcPr>
            <w:tcW w:w="9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83A8B" w14:textId="77777777" w:rsidR="00F67E5B" w:rsidRPr="00AD2B8C" w:rsidRDefault="00F67E5B" w:rsidP="00AD2B8C">
            <w:pPr>
              <w:pStyle w:val="IT2G4"/>
            </w:pPr>
            <w:r w:rsidRPr="00AD2B8C">
              <w:t>1</w:t>
            </w:r>
          </w:p>
        </w:tc>
        <w:tc>
          <w:tcPr>
            <w:tcW w:w="6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A9660" w14:textId="77777777" w:rsidR="00F67E5B" w:rsidRPr="00AD2B8C" w:rsidRDefault="00F67E5B" w:rsidP="00AD2B8C">
            <w:pPr>
              <w:pStyle w:val="IT2G4"/>
            </w:pPr>
            <w:r w:rsidRPr="00AD2B8C">
              <w:t>4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7BD55" w14:textId="77777777" w:rsidR="00F67E5B" w:rsidRPr="00AD2B8C" w:rsidRDefault="00F67E5B" w:rsidP="00AD2B8C">
            <w:pPr>
              <w:pStyle w:val="IT2G4"/>
            </w:pPr>
            <w:r w:rsidRPr="00AD2B8C">
              <w:t>80</w:t>
            </w:r>
          </w:p>
        </w:tc>
      </w:tr>
    </w:tbl>
    <w:p w14:paraId="619291E6" w14:textId="77777777" w:rsidR="00332C38" w:rsidRPr="00A60E90" w:rsidRDefault="00412E76" w:rsidP="004709B6">
      <w:pPr>
        <w:pStyle w:val="3IT2G0"/>
      </w:pPr>
      <w:bookmarkStart w:id="17" w:name="_Ref467687868"/>
      <w:bookmarkStart w:id="18" w:name="_Toc219364006"/>
      <w:r w:rsidRPr="00A60E90">
        <w:t>Программные средства, используемые во время испытаний</w:t>
      </w:r>
      <w:bookmarkEnd w:id="17"/>
      <w:bookmarkEnd w:id="18"/>
    </w:p>
    <w:p w14:paraId="4EF405A9" w14:textId="2784524F" w:rsidR="00332C38" w:rsidRPr="00A60E90" w:rsidRDefault="00412E76" w:rsidP="00F46617">
      <w:pPr>
        <w:pStyle w:val="IT2G"/>
      </w:pPr>
      <w:r w:rsidRPr="00A60E90">
        <w:t>В состав программных средств, используемых во время</w:t>
      </w:r>
      <w:r w:rsidR="00B27EAC">
        <w:t xml:space="preserve"> </w:t>
      </w:r>
      <w:r w:rsidRPr="00A60E90">
        <w:t>испытаний</w:t>
      </w:r>
      <w:r w:rsidR="00B27EAC">
        <w:t xml:space="preserve"> </w:t>
      </w:r>
      <w:r w:rsidR="00E4680F">
        <w:t>Системы</w:t>
      </w:r>
      <w:r w:rsidRPr="00A60E90">
        <w:t>, входит:</w:t>
      </w:r>
    </w:p>
    <w:p w14:paraId="028A0DD3" w14:textId="77777777" w:rsidR="00412E76" w:rsidRPr="00A60E90" w:rsidRDefault="00412E76">
      <w:pPr>
        <w:pStyle w:val="-1IT2G0"/>
      </w:pPr>
      <w:r w:rsidRPr="00A60E90">
        <w:t>системное программное обеспечение;</w:t>
      </w:r>
    </w:p>
    <w:p w14:paraId="0540FA93" w14:textId="77777777" w:rsidR="00412E76" w:rsidRPr="00A60E90" w:rsidRDefault="00412E76">
      <w:pPr>
        <w:pStyle w:val="-1IT2G0"/>
      </w:pPr>
      <w:r w:rsidRPr="00A60E90">
        <w:t>прикладное программное обеспечение.</w:t>
      </w:r>
    </w:p>
    <w:p w14:paraId="28D97F3F" w14:textId="615EAD53" w:rsidR="00412E76" w:rsidRDefault="00412E76" w:rsidP="00F46617">
      <w:pPr>
        <w:pStyle w:val="IT2G"/>
      </w:pPr>
      <w:r w:rsidRPr="00A60E90">
        <w:t>Состав системного программного обеспечения, используемого</w:t>
      </w:r>
      <w:r w:rsidR="007321C3" w:rsidRPr="00A60E90">
        <w:t xml:space="preserve"> во</w:t>
      </w:r>
      <w:r w:rsidRPr="00A60E90">
        <w:t xml:space="preserve"> время испытаний </w:t>
      </w:r>
      <w:r w:rsidR="00E4680F">
        <w:t>Системы</w:t>
      </w:r>
      <w:r w:rsidR="00E86872">
        <w:t>,</w:t>
      </w:r>
      <w:r w:rsidR="00482565">
        <w:t xml:space="preserve"> </w:t>
      </w:r>
      <w:r w:rsidRPr="00A60E90">
        <w:t>приведен в таблице ниже (</w:t>
      </w:r>
      <w:r w:rsidR="00D72216">
        <w:fldChar w:fldCharType="begin"/>
      </w:r>
      <w:r w:rsidR="00D72216">
        <w:instrText xml:space="preserve"> REF _Ref467679714 \h </w:instrText>
      </w:r>
      <w:r w:rsidR="00D72FC0">
        <w:instrText xml:space="preserve"> \* MERGEFORMAT </w:instrText>
      </w:r>
      <w:r w:rsidR="00D72216">
        <w:fldChar w:fldCharType="separate"/>
      </w:r>
      <w:r w:rsidR="00B749C5" w:rsidRPr="00D35CF0">
        <w:t>Табл</w:t>
      </w:r>
      <w:r w:rsidR="00B749C5" w:rsidRPr="00D35CF0">
        <w:t>и</w:t>
      </w:r>
      <w:r w:rsidR="00B749C5" w:rsidRPr="00D35CF0">
        <w:t>ца</w:t>
      </w:r>
      <w:r w:rsidR="00B749C5">
        <w:t> 2</w:t>
      </w:r>
      <w:r w:rsidR="00D72216">
        <w:fldChar w:fldCharType="end"/>
      </w:r>
      <w:r w:rsidRPr="00A60E90">
        <w:t>).</w:t>
      </w:r>
    </w:p>
    <w:p w14:paraId="3AF353F1" w14:textId="619CD08C" w:rsidR="00412E76" w:rsidRDefault="00412E76" w:rsidP="00837E2D">
      <w:pPr>
        <w:pStyle w:val="IT2G3"/>
      </w:pPr>
      <w:bookmarkStart w:id="19" w:name="_Ref467679714"/>
      <w:r w:rsidRPr="00D35CF0">
        <w:t>Таблица</w:t>
      </w:r>
      <w:r w:rsidR="00837E2D">
        <w:t> </w:t>
      </w:r>
      <w:r w:rsidR="00863D51" w:rsidRPr="00D35CF0">
        <w:rPr>
          <w:noProof/>
        </w:rPr>
        <w:fldChar w:fldCharType="begin"/>
      </w:r>
      <w:r w:rsidR="00863D51" w:rsidRPr="00D35CF0">
        <w:rPr>
          <w:noProof/>
        </w:rPr>
        <w:instrText xml:space="preserve"> SEQ Таблица \* ARABIC </w:instrText>
      </w:r>
      <w:r w:rsidR="00863D51" w:rsidRPr="00D35CF0">
        <w:rPr>
          <w:noProof/>
        </w:rPr>
        <w:fldChar w:fldCharType="separate"/>
      </w:r>
      <w:r w:rsidR="008E5CA3">
        <w:rPr>
          <w:noProof/>
        </w:rPr>
        <w:t>2</w:t>
      </w:r>
      <w:r w:rsidR="00863D51" w:rsidRPr="00D35CF0">
        <w:rPr>
          <w:noProof/>
        </w:rPr>
        <w:fldChar w:fldCharType="end"/>
      </w:r>
      <w:bookmarkEnd w:id="19"/>
      <w:r w:rsidRPr="00D35CF0">
        <w:t xml:space="preserve"> – Состав системного программного обеспечения </w:t>
      </w:r>
      <w:r w:rsidR="00D369A0" w:rsidRPr="00D35CF0">
        <w:t>Системы</w:t>
      </w:r>
    </w:p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66"/>
        <w:gridCol w:w="4351"/>
        <w:gridCol w:w="4428"/>
      </w:tblGrid>
      <w:tr w:rsidR="00F67E5B" w:rsidRPr="00AD2B8C" w14:paraId="2A1DC582" w14:textId="77777777" w:rsidTr="0037512F">
        <w:trPr>
          <w:cantSplit/>
          <w:trHeight w:val="364"/>
          <w:tblHeader/>
        </w:trPr>
        <w:tc>
          <w:tcPr>
            <w:tcW w:w="303" w:type="pct"/>
            <w:vAlign w:val="center"/>
          </w:tcPr>
          <w:p w14:paraId="44064B2C" w14:textId="77777777" w:rsidR="00F67E5B" w:rsidRPr="00AD2B8C" w:rsidRDefault="00F67E5B" w:rsidP="00AD2B8C">
            <w:pPr>
              <w:pStyle w:val="IT2G5"/>
            </w:pPr>
            <w:r w:rsidRPr="00AD2B8C">
              <w:t>№</w:t>
            </w:r>
          </w:p>
        </w:tc>
        <w:tc>
          <w:tcPr>
            <w:tcW w:w="2328" w:type="pct"/>
            <w:vAlign w:val="center"/>
          </w:tcPr>
          <w:p w14:paraId="407EA5E2" w14:textId="77777777" w:rsidR="00F67E5B" w:rsidRPr="00AD2B8C" w:rsidRDefault="00F67E5B" w:rsidP="00AD2B8C">
            <w:pPr>
              <w:pStyle w:val="IT2G5"/>
            </w:pPr>
            <w:r w:rsidRPr="00AD2B8C">
              <w:t>Тип программного обеспечения</w:t>
            </w:r>
          </w:p>
        </w:tc>
        <w:tc>
          <w:tcPr>
            <w:tcW w:w="2369" w:type="pct"/>
            <w:vAlign w:val="center"/>
          </w:tcPr>
          <w:p w14:paraId="55AEB334" w14:textId="77777777" w:rsidR="00F67E5B" w:rsidRPr="00AD2B8C" w:rsidRDefault="00F67E5B" w:rsidP="00AD2B8C">
            <w:pPr>
              <w:pStyle w:val="IT2G5"/>
            </w:pPr>
            <w:r w:rsidRPr="00AD2B8C">
              <w:t>Наименование</w:t>
            </w:r>
          </w:p>
        </w:tc>
      </w:tr>
      <w:tr w:rsidR="00F67E5B" w:rsidRPr="00AD2B8C" w14:paraId="37A7264D" w14:textId="77777777" w:rsidTr="0037512F">
        <w:trPr>
          <w:cantSplit/>
        </w:trPr>
        <w:tc>
          <w:tcPr>
            <w:tcW w:w="303" w:type="pct"/>
          </w:tcPr>
          <w:p w14:paraId="532ECA1E" w14:textId="6422316A" w:rsidR="00F67E5B" w:rsidRPr="00AD2B8C" w:rsidRDefault="00F67E5B">
            <w:pPr>
              <w:pStyle w:val="1IT2G2"/>
              <w:numPr>
                <w:ilvl w:val="0"/>
                <w:numId w:val="153"/>
              </w:numPr>
            </w:pPr>
          </w:p>
        </w:tc>
        <w:tc>
          <w:tcPr>
            <w:tcW w:w="2328" w:type="pct"/>
          </w:tcPr>
          <w:p w14:paraId="450CBC16" w14:textId="77777777" w:rsidR="00F67E5B" w:rsidRPr="00AD2B8C" w:rsidRDefault="00F67E5B" w:rsidP="00AD2B8C">
            <w:pPr>
              <w:pStyle w:val="IT2G4"/>
            </w:pPr>
            <w:r w:rsidRPr="00AD2B8C">
              <w:t>Программная платформа сервера приложений</w:t>
            </w:r>
          </w:p>
        </w:tc>
        <w:tc>
          <w:tcPr>
            <w:tcW w:w="2369" w:type="pct"/>
            <w:shd w:val="clear" w:color="auto" w:fill="auto"/>
          </w:tcPr>
          <w:p w14:paraId="14987402" w14:textId="77777777" w:rsidR="00F67E5B" w:rsidRPr="00AD2B8C" w:rsidRDefault="00F67E5B" w:rsidP="00AD2B8C">
            <w:pPr>
              <w:pStyle w:val="IT2G4"/>
            </w:pPr>
            <w:r w:rsidRPr="00AD2B8C">
              <w:t>Microsoft .NET Framework 4.6.2 Full Package</w:t>
            </w:r>
          </w:p>
        </w:tc>
      </w:tr>
      <w:tr w:rsidR="00F67E5B" w:rsidRPr="00AD2B8C" w14:paraId="0971577D" w14:textId="77777777" w:rsidTr="0037512F">
        <w:trPr>
          <w:cantSplit/>
        </w:trPr>
        <w:tc>
          <w:tcPr>
            <w:tcW w:w="303" w:type="pct"/>
          </w:tcPr>
          <w:p w14:paraId="22752CF2" w14:textId="0ECE9A36" w:rsidR="00F67E5B" w:rsidRPr="00AD2B8C" w:rsidRDefault="00F67E5B" w:rsidP="00EB1DBF">
            <w:pPr>
              <w:pStyle w:val="1IT2G2"/>
            </w:pPr>
          </w:p>
        </w:tc>
        <w:tc>
          <w:tcPr>
            <w:tcW w:w="2328" w:type="pct"/>
          </w:tcPr>
          <w:p w14:paraId="0449F2A5" w14:textId="77777777" w:rsidR="00F67E5B" w:rsidRPr="00AD2B8C" w:rsidRDefault="00F67E5B" w:rsidP="00AD2B8C">
            <w:pPr>
              <w:pStyle w:val="IT2G4"/>
            </w:pPr>
            <w:r w:rsidRPr="00AD2B8C">
              <w:t>Операционная система</w:t>
            </w:r>
          </w:p>
        </w:tc>
        <w:tc>
          <w:tcPr>
            <w:tcW w:w="2369" w:type="pct"/>
            <w:shd w:val="clear" w:color="auto" w:fill="auto"/>
          </w:tcPr>
          <w:p w14:paraId="23EE564C" w14:textId="5E9AF1B2" w:rsidR="00F67E5B" w:rsidRPr="00AD2B8C" w:rsidRDefault="00C60C0E" w:rsidP="00AD2B8C">
            <w:pPr>
              <w:pStyle w:val="IT2G4"/>
            </w:pPr>
            <w:r>
              <w:rPr>
                <w:lang w:val="en-US"/>
              </w:rPr>
              <w:t>Microsoft</w:t>
            </w:r>
            <w:r w:rsidR="00F67E5B" w:rsidRPr="00AD2B8C">
              <w:t xml:space="preserve"> Windows Server 2012 Std Eng x64</w:t>
            </w:r>
          </w:p>
        </w:tc>
      </w:tr>
      <w:tr w:rsidR="00F67E5B" w:rsidRPr="00AD2B8C" w14:paraId="00F18B79" w14:textId="77777777" w:rsidTr="0037512F">
        <w:trPr>
          <w:cantSplit/>
        </w:trPr>
        <w:tc>
          <w:tcPr>
            <w:tcW w:w="303" w:type="pct"/>
          </w:tcPr>
          <w:p w14:paraId="5C35FA86" w14:textId="26FEAFE8" w:rsidR="00F67E5B" w:rsidRPr="00AD2B8C" w:rsidRDefault="00F67E5B" w:rsidP="00EB1DBF">
            <w:pPr>
              <w:pStyle w:val="1IT2G2"/>
            </w:pPr>
          </w:p>
        </w:tc>
        <w:tc>
          <w:tcPr>
            <w:tcW w:w="2328" w:type="pct"/>
          </w:tcPr>
          <w:p w14:paraId="1DD8D5A7" w14:textId="77777777" w:rsidR="00F67E5B" w:rsidRPr="00AD2B8C" w:rsidRDefault="00F67E5B" w:rsidP="00AD2B8C">
            <w:pPr>
              <w:pStyle w:val="IT2G4"/>
            </w:pPr>
            <w:r w:rsidRPr="00AD2B8C">
              <w:t>Операционная система</w:t>
            </w:r>
          </w:p>
        </w:tc>
        <w:tc>
          <w:tcPr>
            <w:tcW w:w="2369" w:type="pct"/>
            <w:shd w:val="clear" w:color="auto" w:fill="auto"/>
          </w:tcPr>
          <w:p w14:paraId="22891B85" w14:textId="5FD7E41F" w:rsidR="00F67E5B" w:rsidRPr="00AD2B8C" w:rsidRDefault="00C60C0E" w:rsidP="00AD2B8C">
            <w:pPr>
              <w:pStyle w:val="IT2G4"/>
            </w:pPr>
            <w:r>
              <w:rPr>
                <w:lang w:val="en-US"/>
              </w:rPr>
              <w:t>Microsoft</w:t>
            </w:r>
            <w:r w:rsidRPr="00AD2B8C">
              <w:t xml:space="preserve"> </w:t>
            </w:r>
            <w:r w:rsidR="00F67E5B" w:rsidRPr="00AD2B8C">
              <w:t>Windows Server 2008 R2 Eng Std x64</w:t>
            </w:r>
          </w:p>
        </w:tc>
      </w:tr>
      <w:tr w:rsidR="00F67E5B" w:rsidRPr="00AD2B8C" w14:paraId="4A165D01" w14:textId="77777777" w:rsidTr="0037512F">
        <w:trPr>
          <w:cantSplit/>
        </w:trPr>
        <w:tc>
          <w:tcPr>
            <w:tcW w:w="303" w:type="pct"/>
          </w:tcPr>
          <w:p w14:paraId="4D803F61" w14:textId="13AF2A28" w:rsidR="00F67E5B" w:rsidRPr="00AD2B8C" w:rsidRDefault="00F67E5B" w:rsidP="00EB1DBF">
            <w:pPr>
              <w:pStyle w:val="1IT2G2"/>
            </w:pPr>
          </w:p>
        </w:tc>
        <w:tc>
          <w:tcPr>
            <w:tcW w:w="2328" w:type="pct"/>
          </w:tcPr>
          <w:p w14:paraId="4C0C3C56" w14:textId="77777777" w:rsidR="00F67E5B" w:rsidRPr="00AD2B8C" w:rsidRDefault="00F67E5B" w:rsidP="00AD2B8C">
            <w:pPr>
              <w:pStyle w:val="IT2G4"/>
            </w:pPr>
            <w:r w:rsidRPr="00AD2B8C">
              <w:t>Компонент Internet Information Services</w:t>
            </w:r>
          </w:p>
        </w:tc>
        <w:tc>
          <w:tcPr>
            <w:tcW w:w="2369" w:type="pct"/>
            <w:shd w:val="clear" w:color="auto" w:fill="auto"/>
          </w:tcPr>
          <w:p w14:paraId="0C739B38" w14:textId="77777777" w:rsidR="00F67E5B" w:rsidRPr="00AD2B8C" w:rsidRDefault="00F67E5B" w:rsidP="00AD2B8C">
            <w:pPr>
              <w:pStyle w:val="IT2G4"/>
            </w:pPr>
            <w:r w:rsidRPr="00AD2B8C">
              <w:t>Application Request Routing 3.0</w:t>
            </w:r>
          </w:p>
        </w:tc>
      </w:tr>
      <w:tr w:rsidR="00F67E5B" w:rsidRPr="00AD2B8C" w14:paraId="2EEE88E2" w14:textId="77777777" w:rsidTr="0037512F">
        <w:trPr>
          <w:cantSplit/>
        </w:trPr>
        <w:tc>
          <w:tcPr>
            <w:tcW w:w="303" w:type="pct"/>
          </w:tcPr>
          <w:p w14:paraId="56FAC8E7" w14:textId="41F0EFF6" w:rsidR="00F67E5B" w:rsidRPr="00AD2B8C" w:rsidRDefault="00F67E5B" w:rsidP="00EB1DBF">
            <w:pPr>
              <w:pStyle w:val="1IT2G2"/>
            </w:pPr>
          </w:p>
        </w:tc>
        <w:tc>
          <w:tcPr>
            <w:tcW w:w="2328" w:type="pct"/>
          </w:tcPr>
          <w:p w14:paraId="6DFA2214" w14:textId="77777777" w:rsidR="00F67E5B" w:rsidRPr="00AD2B8C" w:rsidRDefault="00F67E5B" w:rsidP="00AD2B8C">
            <w:pPr>
              <w:pStyle w:val="IT2G4"/>
            </w:pPr>
            <w:r w:rsidRPr="00AD2B8C">
              <w:t>СУБД</w:t>
            </w:r>
          </w:p>
        </w:tc>
        <w:tc>
          <w:tcPr>
            <w:tcW w:w="2369" w:type="pct"/>
            <w:shd w:val="clear" w:color="auto" w:fill="auto"/>
          </w:tcPr>
          <w:p w14:paraId="2FFA4324" w14:textId="77777777" w:rsidR="00F67E5B" w:rsidRPr="00AD2B8C" w:rsidRDefault="00F67E5B" w:rsidP="00AD2B8C">
            <w:pPr>
              <w:pStyle w:val="IT2G4"/>
            </w:pPr>
            <w:r w:rsidRPr="00AD2B8C">
              <w:t>Oracle 11g Enterprise Edition</w:t>
            </w:r>
          </w:p>
        </w:tc>
      </w:tr>
      <w:tr w:rsidR="00F67E5B" w:rsidRPr="00AD2B8C" w14:paraId="28FBDE5A" w14:textId="77777777" w:rsidTr="0037512F">
        <w:trPr>
          <w:cantSplit/>
        </w:trPr>
        <w:tc>
          <w:tcPr>
            <w:tcW w:w="303" w:type="pct"/>
          </w:tcPr>
          <w:p w14:paraId="1006008D" w14:textId="53328962" w:rsidR="00F67E5B" w:rsidRPr="00AD2B8C" w:rsidRDefault="00F67E5B" w:rsidP="00EB1DBF">
            <w:pPr>
              <w:pStyle w:val="1IT2G2"/>
            </w:pPr>
          </w:p>
        </w:tc>
        <w:tc>
          <w:tcPr>
            <w:tcW w:w="2328" w:type="pct"/>
          </w:tcPr>
          <w:p w14:paraId="514FC869" w14:textId="77777777" w:rsidR="00F67E5B" w:rsidRPr="00AD2B8C" w:rsidDel="005C0018" w:rsidRDefault="00F67E5B" w:rsidP="00AD2B8C">
            <w:pPr>
              <w:pStyle w:val="IT2G4"/>
            </w:pPr>
            <w:r w:rsidRPr="00AD2B8C">
              <w:t>СУБД</w:t>
            </w:r>
          </w:p>
        </w:tc>
        <w:tc>
          <w:tcPr>
            <w:tcW w:w="2369" w:type="pct"/>
            <w:shd w:val="clear" w:color="auto" w:fill="auto"/>
          </w:tcPr>
          <w:p w14:paraId="7CC83DE8" w14:textId="77777777" w:rsidR="00F67E5B" w:rsidRPr="00AD2B8C" w:rsidRDefault="00F67E5B" w:rsidP="00AD2B8C">
            <w:pPr>
              <w:pStyle w:val="IT2G4"/>
            </w:pPr>
            <w:r w:rsidRPr="00AD2B8C">
              <w:t>Oracle Real Application Clusters</w:t>
            </w:r>
          </w:p>
        </w:tc>
      </w:tr>
      <w:tr w:rsidR="00F67E5B" w:rsidRPr="00AD2B8C" w14:paraId="48707499" w14:textId="77777777" w:rsidTr="0037512F">
        <w:trPr>
          <w:cantSplit/>
        </w:trPr>
        <w:tc>
          <w:tcPr>
            <w:tcW w:w="303" w:type="pct"/>
          </w:tcPr>
          <w:p w14:paraId="618DD9EA" w14:textId="54CD4659" w:rsidR="00F67E5B" w:rsidRPr="00AD2B8C" w:rsidRDefault="00F67E5B" w:rsidP="00EB1DBF">
            <w:pPr>
              <w:pStyle w:val="1IT2G2"/>
            </w:pPr>
          </w:p>
        </w:tc>
        <w:tc>
          <w:tcPr>
            <w:tcW w:w="2328" w:type="pct"/>
          </w:tcPr>
          <w:p w14:paraId="19EDE131" w14:textId="77777777" w:rsidR="00F67E5B" w:rsidRPr="00AD2B8C" w:rsidDel="005C0018" w:rsidRDefault="00F67E5B" w:rsidP="00AD2B8C">
            <w:pPr>
              <w:pStyle w:val="IT2G4"/>
            </w:pPr>
            <w:r w:rsidRPr="00AD2B8C">
              <w:t>Операционная система</w:t>
            </w:r>
          </w:p>
        </w:tc>
        <w:tc>
          <w:tcPr>
            <w:tcW w:w="2369" w:type="pct"/>
            <w:shd w:val="clear" w:color="auto" w:fill="auto"/>
          </w:tcPr>
          <w:p w14:paraId="55E4DFF4" w14:textId="77777777" w:rsidR="00F67E5B" w:rsidRPr="00AD2B8C" w:rsidRDefault="00F67E5B" w:rsidP="00AD2B8C">
            <w:pPr>
              <w:pStyle w:val="IT2G4"/>
            </w:pPr>
            <w:r w:rsidRPr="00AD2B8C">
              <w:t>Red Hat Enterprise Linux 7.1 Enterprise</w:t>
            </w:r>
          </w:p>
        </w:tc>
      </w:tr>
      <w:tr w:rsidR="00F67E5B" w:rsidRPr="00AD2B8C" w14:paraId="6ABA192B" w14:textId="77777777" w:rsidTr="0037512F">
        <w:trPr>
          <w:cantSplit/>
        </w:trPr>
        <w:tc>
          <w:tcPr>
            <w:tcW w:w="303" w:type="pct"/>
          </w:tcPr>
          <w:p w14:paraId="1D35ED12" w14:textId="6210A4B0" w:rsidR="00F67E5B" w:rsidRPr="00AD2B8C" w:rsidRDefault="00F67E5B" w:rsidP="00EB1DBF">
            <w:pPr>
              <w:pStyle w:val="1IT2G2"/>
            </w:pPr>
          </w:p>
        </w:tc>
        <w:tc>
          <w:tcPr>
            <w:tcW w:w="2328" w:type="pct"/>
          </w:tcPr>
          <w:p w14:paraId="38D49D10" w14:textId="77777777" w:rsidR="00F67E5B" w:rsidRPr="00AD2B8C" w:rsidRDefault="00F67E5B" w:rsidP="00AD2B8C">
            <w:pPr>
              <w:pStyle w:val="IT2G4"/>
            </w:pPr>
            <w:r w:rsidRPr="00AD2B8C">
              <w:t>Операционная система</w:t>
            </w:r>
          </w:p>
        </w:tc>
        <w:tc>
          <w:tcPr>
            <w:tcW w:w="2369" w:type="pct"/>
            <w:shd w:val="clear" w:color="auto" w:fill="auto"/>
          </w:tcPr>
          <w:p w14:paraId="4F9A3A44" w14:textId="77777777" w:rsidR="00F67E5B" w:rsidRPr="00AD2B8C" w:rsidRDefault="00F67E5B" w:rsidP="00AD2B8C">
            <w:pPr>
              <w:pStyle w:val="IT2G4"/>
            </w:pPr>
            <w:r w:rsidRPr="00AD2B8C">
              <w:t>Red Hat Enterprise Linux 7.3 Enterprise</w:t>
            </w:r>
          </w:p>
        </w:tc>
      </w:tr>
      <w:tr w:rsidR="00F67E5B" w:rsidRPr="00AD2B8C" w14:paraId="585BBBF5" w14:textId="77777777" w:rsidTr="0037512F">
        <w:trPr>
          <w:cantSplit/>
        </w:trPr>
        <w:tc>
          <w:tcPr>
            <w:tcW w:w="303" w:type="pct"/>
          </w:tcPr>
          <w:p w14:paraId="006477FE" w14:textId="338AE468" w:rsidR="00F67E5B" w:rsidRPr="00AD2B8C" w:rsidRDefault="00F67E5B" w:rsidP="00EB1DBF">
            <w:pPr>
              <w:pStyle w:val="1IT2G2"/>
            </w:pPr>
          </w:p>
        </w:tc>
        <w:tc>
          <w:tcPr>
            <w:tcW w:w="2328" w:type="pct"/>
          </w:tcPr>
          <w:p w14:paraId="295BF7EF" w14:textId="77777777" w:rsidR="00F67E5B" w:rsidRPr="00AD2B8C" w:rsidRDefault="00F67E5B" w:rsidP="00AD2B8C">
            <w:pPr>
              <w:pStyle w:val="IT2G4"/>
            </w:pPr>
            <w:r w:rsidRPr="00AD2B8C">
              <w:t>Веб-сервер</w:t>
            </w:r>
          </w:p>
        </w:tc>
        <w:tc>
          <w:tcPr>
            <w:tcW w:w="2369" w:type="pct"/>
            <w:shd w:val="clear" w:color="auto" w:fill="auto"/>
          </w:tcPr>
          <w:p w14:paraId="48434931" w14:textId="77777777" w:rsidR="00F67E5B" w:rsidRPr="00AD2B8C" w:rsidRDefault="00F67E5B" w:rsidP="00AD2B8C">
            <w:pPr>
              <w:pStyle w:val="IT2G4"/>
            </w:pPr>
            <w:r w:rsidRPr="00AD2B8C">
              <w:t>Microsoft Internet Information Services 7.5</w:t>
            </w:r>
          </w:p>
        </w:tc>
      </w:tr>
      <w:tr w:rsidR="00F67E5B" w:rsidRPr="00AD2B8C" w14:paraId="06CC21DE" w14:textId="77777777" w:rsidTr="0037512F">
        <w:trPr>
          <w:cantSplit/>
        </w:trPr>
        <w:tc>
          <w:tcPr>
            <w:tcW w:w="303" w:type="pct"/>
          </w:tcPr>
          <w:p w14:paraId="52469A11" w14:textId="726935E8" w:rsidR="00F67E5B" w:rsidRPr="00AD2B8C" w:rsidRDefault="00F67E5B" w:rsidP="00EB1DBF">
            <w:pPr>
              <w:pStyle w:val="1IT2G2"/>
            </w:pPr>
          </w:p>
        </w:tc>
        <w:tc>
          <w:tcPr>
            <w:tcW w:w="2328" w:type="pct"/>
          </w:tcPr>
          <w:p w14:paraId="799165E0" w14:textId="77777777" w:rsidR="00F67E5B" w:rsidRPr="00AD2B8C" w:rsidRDefault="00F67E5B" w:rsidP="00AD2B8C">
            <w:pPr>
              <w:pStyle w:val="IT2G4"/>
            </w:pPr>
            <w:r w:rsidRPr="00AD2B8C">
              <w:t>Веб-сервер</w:t>
            </w:r>
          </w:p>
        </w:tc>
        <w:tc>
          <w:tcPr>
            <w:tcW w:w="2369" w:type="pct"/>
            <w:shd w:val="clear" w:color="auto" w:fill="auto"/>
          </w:tcPr>
          <w:p w14:paraId="59FE2B33" w14:textId="77777777" w:rsidR="00F67E5B" w:rsidRPr="00AD2B8C" w:rsidRDefault="00F67E5B" w:rsidP="00AD2B8C">
            <w:pPr>
              <w:pStyle w:val="IT2G4"/>
            </w:pPr>
            <w:r w:rsidRPr="00AD2B8C">
              <w:t>Microsoft Internet Information Services 8.5</w:t>
            </w:r>
          </w:p>
        </w:tc>
      </w:tr>
      <w:tr w:rsidR="00F67E5B" w:rsidRPr="00AD2B8C" w14:paraId="053B9495" w14:textId="77777777" w:rsidTr="0037512F">
        <w:trPr>
          <w:cantSplit/>
        </w:trPr>
        <w:tc>
          <w:tcPr>
            <w:tcW w:w="303" w:type="pct"/>
          </w:tcPr>
          <w:p w14:paraId="603BE90F" w14:textId="4945F41A" w:rsidR="00F67E5B" w:rsidRPr="00AD2B8C" w:rsidRDefault="00F67E5B" w:rsidP="00EB1DBF">
            <w:pPr>
              <w:pStyle w:val="1IT2G2"/>
            </w:pPr>
          </w:p>
        </w:tc>
        <w:tc>
          <w:tcPr>
            <w:tcW w:w="2328" w:type="pct"/>
          </w:tcPr>
          <w:p w14:paraId="7568D31E" w14:textId="77777777" w:rsidR="00F67E5B" w:rsidRPr="00AD2B8C" w:rsidRDefault="00F67E5B" w:rsidP="00AD2B8C">
            <w:pPr>
              <w:pStyle w:val="IT2G4"/>
            </w:pPr>
            <w:r w:rsidRPr="00AD2B8C">
              <w:t>Система мониторинга и анализа</w:t>
            </w:r>
          </w:p>
        </w:tc>
        <w:tc>
          <w:tcPr>
            <w:tcW w:w="2369" w:type="pct"/>
            <w:shd w:val="clear" w:color="auto" w:fill="auto"/>
          </w:tcPr>
          <w:p w14:paraId="51780A9A" w14:textId="77777777" w:rsidR="00F67E5B" w:rsidRPr="00AD2B8C" w:rsidRDefault="00F67E5B" w:rsidP="00AD2B8C">
            <w:pPr>
              <w:pStyle w:val="IT2G4"/>
            </w:pPr>
            <w:r w:rsidRPr="00AD2B8C">
              <w:t>Zabbix LLC</w:t>
            </w:r>
          </w:p>
        </w:tc>
      </w:tr>
      <w:tr w:rsidR="00F67E5B" w:rsidRPr="00AD2B8C" w14:paraId="3AA46869" w14:textId="77777777" w:rsidTr="0037512F">
        <w:trPr>
          <w:cantSplit/>
        </w:trPr>
        <w:tc>
          <w:tcPr>
            <w:tcW w:w="303" w:type="pct"/>
          </w:tcPr>
          <w:p w14:paraId="59BFDB6A" w14:textId="1BB255CD" w:rsidR="00F67E5B" w:rsidRPr="00AD2B8C" w:rsidRDefault="00F67E5B" w:rsidP="00EB1DBF">
            <w:pPr>
              <w:pStyle w:val="1IT2G2"/>
              <w:rPr>
                <w:lang w:val="en-US"/>
              </w:rPr>
            </w:pPr>
          </w:p>
        </w:tc>
        <w:tc>
          <w:tcPr>
            <w:tcW w:w="2328" w:type="pct"/>
          </w:tcPr>
          <w:p w14:paraId="30514FB2" w14:textId="77777777" w:rsidR="00F67E5B" w:rsidRPr="00AD2B8C" w:rsidRDefault="00F67E5B" w:rsidP="00AD2B8C">
            <w:pPr>
              <w:pStyle w:val="IT2G4"/>
            </w:pPr>
            <w:r w:rsidRPr="00AD2B8C">
              <w:t>Система мониторинга и анализа</w:t>
            </w:r>
          </w:p>
        </w:tc>
        <w:tc>
          <w:tcPr>
            <w:tcW w:w="2369" w:type="pct"/>
            <w:shd w:val="clear" w:color="auto" w:fill="auto"/>
          </w:tcPr>
          <w:p w14:paraId="3A6B1F81" w14:textId="77777777" w:rsidR="00F67E5B" w:rsidRPr="00AD2B8C" w:rsidRDefault="00F67E5B" w:rsidP="00AD2B8C">
            <w:pPr>
              <w:pStyle w:val="IT2G4"/>
            </w:pPr>
            <w:r w:rsidRPr="00AD2B8C">
              <w:t>Kibana 6.2</w:t>
            </w:r>
          </w:p>
        </w:tc>
      </w:tr>
      <w:tr w:rsidR="00F67E5B" w:rsidRPr="00AD2B8C" w14:paraId="64EC3CE5" w14:textId="77777777" w:rsidTr="0037512F">
        <w:trPr>
          <w:cantSplit/>
        </w:trPr>
        <w:tc>
          <w:tcPr>
            <w:tcW w:w="303" w:type="pct"/>
          </w:tcPr>
          <w:p w14:paraId="50466819" w14:textId="23925079" w:rsidR="00F67E5B" w:rsidRPr="00AD2B8C" w:rsidRDefault="00F67E5B" w:rsidP="00EB1DBF">
            <w:pPr>
              <w:pStyle w:val="1IT2G2"/>
              <w:rPr>
                <w:lang w:val="en-US"/>
              </w:rPr>
            </w:pPr>
          </w:p>
        </w:tc>
        <w:tc>
          <w:tcPr>
            <w:tcW w:w="2328" w:type="pct"/>
          </w:tcPr>
          <w:p w14:paraId="38146CC3" w14:textId="77777777" w:rsidR="00F67E5B" w:rsidRPr="00AD2B8C" w:rsidRDefault="00F67E5B" w:rsidP="00AD2B8C">
            <w:pPr>
              <w:pStyle w:val="IT2G4"/>
            </w:pPr>
            <w:r w:rsidRPr="00AD2B8C">
              <w:t>Система мониторинга и анализа</w:t>
            </w:r>
          </w:p>
        </w:tc>
        <w:tc>
          <w:tcPr>
            <w:tcW w:w="2369" w:type="pct"/>
            <w:shd w:val="clear" w:color="auto" w:fill="auto"/>
          </w:tcPr>
          <w:p w14:paraId="029D3AFA" w14:textId="77777777" w:rsidR="00F67E5B" w:rsidRPr="00AD2B8C" w:rsidRDefault="00F67E5B" w:rsidP="00AD2B8C">
            <w:pPr>
              <w:pStyle w:val="IT2G4"/>
            </w:pPr>
            <w:r w:rsidRPr="00AD2B8C">
              <w:t>Elasticsearch 6.2</w:t>
            </w:r>
          </w:p>
        </w:tc>
      </w:tr>
      <w:tr w:rsidR="00F67E5B" w:rsidRPr="00837E2D" w14:paraId="546BD421" w14:textId="77777777" w:rsidTr="0037512F">
        <w:trPr>
          <w:cantSplit/>
        </w:trPr>
        <w:tc>
          <w:tcPr>
            <w:tcW w:w="303" w:type="pct"/>
          </w:tcPr>
          <w:p w14:paraId="55E9003F" w14:textId="3F25F1DF" w:rsidR="00F67E5B" w:rsidRPr="00AD2B8C" w:rsidRDefault="00F67E5B" w:rsidP="00EB1DBF">
            <w:pPr>
              <w:pStyle w:val="1IT2G2"/>
              <w:rPr>
                <w:lang w:val="en-US"/>
              </w:rPr>
            </w:pPr>
          </w:p>
        </w:tc>
        <w:tc>
          <w:tcPr>
            <w:tcW w:w="2328" w:type="pct"/>
          </w:tcPr>
          <w:p w14:paraId="66BB66AC" w14:textId="77777777" w:rsidR="00F67E5B" w:rsidRPr="00AD2B8C" w:rsidRDefault="00F67E5B" w:rsidP="00AD2B8C">
            <w:pPr>
              <w:pStyle w:val="IT2G4"/>
            </w:pPr>
            <w:r w:rsidRPr="00AD2B8C">
              <w:t>Система мониторинга и анализа</w:t>
            </w:r>
          </w:p>
        </w:tc>
        <w:tc>
          <w:tcPr>
            <w:tcW w:w="2369" w:type="pct"/>
            <w:shd w:val="clear" w:color="auto" w:fill="auto"/>
          </w:tcPr>
          <w:p w14:paraId="3E5EC301" w14:textId="77777777" w:rsidR="00F67E5B" w:rsidRPr="00AD2B8C" w:rsidRDefault="00F67E5B" w:rsidP="00AD2B8C">
            <w:pPr>
              <w:pStyle w:val="IT2G4"/>
            </w:pPr>
            <w:r w:rsidRPr="00AD2B8C">
              <w:t>Logstash 6.2</w:t>
            </w:r>
          </w:p>
        </w:tc>
      </w:tr>
    </w:tbl>
    <w:p w14:paraId="5F370450" w14:textId="4B5D272B" w:rsidR="009B346F" w:rsidRDefault="009B346F" w:rsidP="008E260D">
      <w:pPr>
        <w:pStyle w:val="IT2G"/>
      </w:pPr>
      <w:bookmarkStart w:id="20" w:name="ESPRESETNUM_201602291533339618"/>
      <w:bookmarkEnd w:id="20"/>
      <w:r>
        <w:t>В состав</w:t>
      </w:r>
      <w:r w:rsidR="00531AEF" w:rsidRPr="009B346F">
        <w:t xml:space="preserve"> программн</w:t>
      </w:r>
      <w:r>
        <w:t>ого</w:t>
      </w:r>
      <w:r w:rsidR="00531AEF" w:rsidRPr="009B346F">
        <w:t xml:space="preserve"> обеспечени</w:t>
      </w:r>
      <w:r>
        <w:t>я Системы входит д</w:t>
      </w:r>
      <w:r w:rsidRPr="00D44963">
        <w:t xml:space="preserve">истрибутив </w:t>
      </w:r>
      <w:r>
        <w:t xml:space="preserve">с исходными кодами для развертывания Системы и </w:t>
      </w:r>
      <w:r w:rsidRPr="00D44963">
        <w:t xml:space="preserve">script-файлы </w:t>
      </w:r>
      <w:r w:rsidRPr="005C06D0">
        <w:t>для создания БД Системы</w:t>
      </w:r>
      <w:r>
        <w:t>. Подробная информация о прикладном программном обеспечении приведена</w:t>
      </w:r>
      <w:r w:rsidR="008E260D">
        <w:rPr>
          <w:lang w:val="en-US"/>
        </w:rPr>
        <w:t xml:space="preserve"> </w:t>
      </w:r>
      <w:r w:rsidR="008E260D">
        <w:t>в</w:t>
      </w:r>
      <w:r w:rsidR="00AC0CF4">
        <w:t xml:space="preserve"> п 3.1</w:t>
      </w:r>
      <w:r w:rsidR="008E260D">
        <w:t xml:space="preserve"> </w:t>
      </w:r>
      <w:r w:rsidR="00AC0CF4">
        <w:t>«</w:t>
      </w:r>
      <w:r w:rsidR="00AC0CF4" w:rsidRPr="006C5CCF">
        <w:t>Состав и содержание дистрибутивного носителя данных</w:t>
      </w:r>
      <w:r w:rsidR="00AC0CF4">
        <w:t xml:space="preserve">» </w:t>
      </w:r>
      <w:r w:rsidR="008E260D">
        <w:t>документ</w:t>
      </w:r>
      <w:r w:rsidR="00AC0CF4">
        <w:t>а</w:t>
      </w:r>
      <w:r>
        <w:t xml:space="preserve"> «</w:t>
      </w:r>
      <w:r w:rsidRPr="009B346F">
        <w:t>Руководство</w:t>
      </w:r>
      <w:r w:rsidRPr="00D44963">
        <w:t xml:space="preserve"> администратора</w:t>
      </w:r>
      <w:r>
        <w:t>»</w:t>
      </w:r>
      <w:r w:rsidR="008E260D">
        <w:t xml:space="preserve"> </w:t>
      </w:r>
      <w:r>
        <w:t>(</w:t>
      </w:r>
      <w:r w:rsidR="008E260D" w:rsidRPr="004B4A1A">
        <w:rPr>
          <w:bCs/>
          <w:lang w:eastAsia="ar-SA"/>
        </w:rPr>
        <w:t>11111111.22.33.44.555.666</w:t>
      </w:r>
      <w:r w:rsidRPr="00837E2D">
        <w:rPr>
          <w:rFonts w:eastAsia="Calibri"/>
          <w:lang w:eastAsia="ar-SA"/>
        </w:rPr>
        <w:t>.И5</w:t>
      </w:r>
      <w:r>
        <w:t>)</w:t>
      </w:r>
      <w:r w:rsidR="00AC0CF4">
        <w:t>.</w:t>
      </w:r>
    </w:p>
    <w:p w14:paraId="3777480A" w14:textId="493FD578" w:rsidR="00531AEF" w:rsidRPr="001368FF" w:rsidRDefault="00D96A24" w:rsidP="001368FF">
      <w:pPr>
        <w:pStyle w:val="3IT2G0"/>
      </w:pPr>
      <w:bookmarkStart w:id="21" w:name="_Toc532901678"/>
      <w:bookmarkStart w:id="22" w:name="_Toc533001650"/>
      <w:bookmarkStart w:id="23" w:name="_Toc530757401"/>
      <w:bookmarkStart w:id="24" w:name="Перечень_документов_на_испытания"/>
      <w:bookmarkStart w:id="25" w:name="_Ref470085730"/>
      <w:bookmarkStart w:id="26" w:name="_Ref470085757"/>
      <w:bookmarkStart w:id="27" w:name="_Ref470085775"/>
      <w:bookmarkStart w:id="28" w:name="_Toc219364007"/>
      <w:bookmarkEnd w:id="21"/>
      <w:bookmarkEnd w:id="22"/>
      <w:bookmarkEnd w:id="23"/>
      <w:bookmarkEnd w:id="24"/>
      <w:r w:rsidRPr="001368FF">
        <w:t>Перечень документов, предъявляемых на испытания</w:t>
      </w:r>
      <w:bookmarkEnd w:id="25"/>
      <w:bookmarkEnd w:id="26"/>
      <w:bookmarkEnd w:id="27"/>
      <w:bookmarkEnd w:id="28"/>
    </w:p>
    <w:p w14:paraId="76137794" w14:textId="03E6ED4F" w:rsidR="00531AEF" w:rsidRPr="00A60E90" w:rsidRDefault="00D96A24" w:rsidP="001368FF">
      <w:pPr>
        <w:pStyle w:val="IT2G"/>
      </w:pPr>
      <w:r w:rsidRPr="00A60E90">
        <w:t xml:space="preserve">Перечень документов, </w:t>
      </w:r>
      <w:r w:rsidRPr="001368FF">
        <w:t>предъявляемых</w:t>
      </w:r>
      <w:r w:rsidRPr="00A60E90">
        <w:t xml:space="preserve"> на испытания:</w:t>
      </w:r>
    </w:p>
    <w:p w14:paraId="63DF61B3" w14:textId="067668D0" w:rsidR="00A21543" w:rsidRPr="001368FF" w:rsidRDefault="002E726E">
      <w:pPr>
        <w:pStyle w:val="-1IT2G0"/>
      </w:pPr>
      <w:r w:rsidRPr="001368FF">
        <w:t>Приложение</w:t>
      </w:r>
      <w:r w:rsidR="001368FF" w:rsidRPr="001368FF">
        <w:t xml:space="preserve"> №</w:t>
      </w:r>
      <w:r w:rsidRPr="001368FF">
        <w:t> </w:t>
      </w:r>
      <w:r w:rsidR="00A21543" w:rsidRPr="001368FF">
        <w:t xml:space="preserve">1 к </w:t>
      </w:r>
      <w:r w:rsidR="00D13B85" w:rsidRPr="001368FF">
        <w:t xml:space="preserve">Государственному контракту </w:t>
      </w:r>
      <w:r w:rsidRPr="001368FF">
        <w:t>от 08 июня 2020 года № </w:t>
      </w:r>
      <w:r w:rsidR="00F574FE">
        <w:t>11</w:t>
      </w:r>
      <w:r w:rsidRPr="001368FF">
        <w:t>/</w:t>
      </w:r>
      <w:r w:rsidR="00F574FE">
        <w:t>22</w:t>
      </w:r>
      <w:r w:rsidRPr="001368FF">
        <w:t>/</w:t>
      </w:r>
      <w:r w:rsidR="00F574FE">
        <w:t>33</w:t>
      </w:r>
      <w:r w:rsidRPr="001368FF">
        <w:t> </w:t>
      </w:r>
      <w:r w:rsidR="00A21543" w:rsidRPr="001368FF">
        <w:t xml:space="preserve">– Техническое задание </w:t>
      </w:r>
      <w:r w:rsidRPr="001368FF">
        <w:t>на выполнение работ по созданию информационной системы по работе с обращениями (вторая очередь) (далее </w:t>
      </w:r>
      <w:r w:rsidR="00D42772" w:rsidRPr="001368FF">
        <w:sym w:font="Symbol" w:char="F02D"/>
      </w:r>
      <w:r w:rsidR="00D42772" w:rsidRPr="001368FF">
        <w:t xml:space="preserve"> ТЗ)</w:t>
      </w:r>
      <w:r w:rsidR="00A21543" w:rsidRPr="001368FF">
        <w:t>;</w:t>
      </w:r>
    </w:p>
    <w:p w14:paraId="781E3A59" w14:textId="19BC6536" w:rsidR="009C135B" w:rsidRPr="001368FF" w:rsidRDefault="00920445">
      <w:pPr>
        <w:pStyle w:val="-1IT2G0"/>
      </w:pPr>
      <w:r w:rsidRPr="001368FF">
        <w:t>Ч</w:t>
      </w:r>
      <w:r w:rsidR="00753436" w:rsidRPr="001368FF">
        <w:t>астное техническое задание</w:t>
      </w:r>
      <w:r w:rsidRPr="001368FF">
        <w:t xml:space="preserve"> </w:t>
      </w:r>
      <w:r w:rsidR="002E726E" w:rsidRPr="001368FF">
        <w:t xml:space="preserve">на создание </w:t>
      </w:r>
      <w:r w:rsidR="002D37D5" w:rsidRPr="001368FF">
        <w:t>информационной системы по работе с обращениями (вторая очередь)</w:t>
      </w:r>
      <w:r w:rsidR="002E726E" w:rsidRPr="001368FF">
        <w:t xml:space="preserve"> </w:t>
      </w:r>
      <w:r w:rsidR="009C135B" w:rsidRPr="001368FF">
        <w:t>(</w:t>
      </w:r>
      <w:r w:rsidR="00F574FE" w:rsidRPr="004B4A1A">
        <w:rPr>
          <w:bCs/>
        </w:rPr>
        <w:t>11111111.22.33.44.555.666</w:t>
      </w:r>
      <w:r w:rsidR="002E726E" w:rsidRPr="001368FF">
        <w:t>.ТЗ</w:t>
      </w:r>
      <w:r w:rsidR="009C135B" w:rsidRPr="001368FF">
        <w:t>)</w:t>
      </w:r>
      <w:r w:rsidR="00F574FE">
        <w:t xml:space="preserve"> (далее – ЧТЗ)</w:t>
      </w:r>
      <w:r w:rsidR="009C135B" w:rsidRPr="001368FF">
        <w:t>;</w:t>
      </w:r>
    </w:p>
    <w:p w14:paraId="3644E589" w14:textId="338156F5" w:rsidR="009F1051" w:rsidRPr="001368FF" w:rsidRDefault="009F1051">
      <w:pPr>
        <w:pStyle w:val="-1IT2G0"/>
      </w:pPr>
      <w:r w:rsidRPr="001368FF">
        <w:t>Пояснительная</w:t>
      </w:r>
      <w:r w:rsidR="007443F8" w:rsidRPr="001368FF">
        <w:t xml:space="preserve"> записка к техническому проекту </w:t>
      </w:r>
      <w:r w:rsidRPr="001368FF">
        <w:t>(</w:t>
      </w:r>
      <w:r w:rsidR="00F574FE" w:rsidRPr="004B4A1A">
        <w:rPr>
          <w:bCs/>
        </w:rPr>
        <w:t>11111111.22.33.44.555.666</w:t>
      </w:r>
      <w:r w:rsidR="002E726E" w:rsidRPr="001368FF">
        <w:t>.П2</w:t>
      </w:r>
      <w:r w:rsidRPr="001368FF">
        <w:t>);</w:t>
      </w:r>
    </w:p>
    <w:p w14:paraId="6DF8DA33" w14:textId="2556E025" w:rsidR="009F1051" w:rsidRPr="001368FF" w:rsidRDefault="009F1051">
      <w:pPr>
        <w:pStyle w:val="-1IT2G0"/>
      </w:pPr>
      <w:r w:rsidRPr="001368FF">
        <w:t>Описание информационного обеспечения</w:t>
      </w:r>
      <w:r w:rsidR="00F574FE">
        <w:t xml:space="preserve"> Системы</w:t>
      </w:r>
      <w:r w:rsidRPr="001368FF">
        <w:t xml:space="preserve"> (</w:t>
      </w:r>
      <w:r w:rsidR="00F574FE" w:rsidRPr="004B4A1A">
        <w:rPr>
          <w:bCs/>
        </w:rPr>
        <w:t>11111111.22.33.44.555.666</w:t>
      </w:r>
      <w:r w:rsidR="002E726E" w:rsidRPr="001368FF">
        <w:t>.П5</w:t>
      </w:r>
      <w:r w:rsidRPr="001368FF">
        <w:t>);</w:t>
      </w:r>
    </w:p>
    <w:p w14:paraId="7ED7CC03" w14:textId="0EE4BD0F" w:rsidR="009F1051" w:rsidRPr="001368FF" w:rsidRDefault="00F574FE">
      <w:pPr>
        <w:pStyle w:val="-1IT2G0"/>
      </w:pPr>
      <w:r>
        <w:t>Описание архитектуры</w:t>
      </w:r>
      <w:r w:rsidR="009F1051" w:rsidRPr="001368FF">
        <w:t xml:space="preserve"> </w:t>
      </w:r>
      <w:r w:rsidR="00920445" w:rsidRPr="001368FF">
        <w:t>С</w:t>
      </w:r>
      <w:r w:rsidR="009F1051" w:rsidRPr="001368FF">
        <w:t>истемы;</w:t>
      </w:r>
    </w:p>
    <w:p w14:paraId="56D37F96" w14:textId="3B6F477C" w:rsidR="00B8419E" w:rsidRPr="001368FF" w:rsidRDefault="00B13DE7">
      <w:pPr>
        <w:pStyle w:val="-1IT2G0"/>
      </w:pPr>
      <w:r w:rsidRPr="001368FF">
        <w:t>Программа и методика предварительных испытаний</w:t>
      </w:r>
      <w:r w:rsidR="00D42772" w:rsidRPr="001368FF">
        <w:t xml:space="preserve"> (с приложением проекта Протокола предварительных испытаний и проекта Акта о приемке в опытную эксплуатацию)</w:t>
      </w:r>
      <w:r w:rsidRPr="001368FF">
        <w:t xml:space="preserve"> </w:t>
      </w:r>
      <w:r w:rsidR="00D96A24" w:rsidRPr="001368FF">
        <w:t>(</w:t>
      </w:r>
      <w:r w:rsidR="00F574FE" w:rsidRPr="004B4A1A">
        <w:rPr>
          <w:bCs/>
        </w:rPr>
        <w:t>11111111.22.33.44.555.666</w:t>
      </w:r>
      <w:r w:rsidR="002E726E" w:rsidRPr="001368FF">
        <w:t>.ПМ</w:t>
      </w:r>
      <w:r w:rsidR="003B4992" w:rsidRPr="001368FF">
        <w:t>)</w:t>
      </w:r>
      <w:r w:rsidR="0025631B" w:rsidRPr="001368FF">
        <w:t xml:space="preserve"> </w:t>
      </w:r>
      <w:r w:rsidR="00D72216" w:rsidRPr="001368FF">
        <w:sym w:font="Symbol" w:char="F02D"/>
      </w:r>
      <w:r w:rsidR="00264D2A" w:rsidRPr="001368FF">
        <w:t xml:space="preserve"> </w:t>
      </w:r>
      <w:r w:rsidR="0025631B" w:rsidRPr="001368FF">
        <w:t>настоящий документ</w:t>
      </w:r>
      <w:r w:rsidR="00B8419E" w:rsidRPr="001368FF">
        <w:t>;</w:t>
      </w:r>
    </w:p>
    <w:p w14:paraId="5F978EAD" w14:textId="6C21BAD7" w:rsidR="005C06D0" w:rsidRPr="001368FF" w:rsidRDefault="00C8223C">
      <w:pPr>
        <w:pStyle w:val="-1IT2G0"/>
      </w:pPr>
      <w:r w:rsidRPr="001368FF">
        <w:t xml:space="preserve">Руководство </w:t>
      </w:r>
      <w:r w:rsidR="005C06D0" w:rsidRPr="001368FF">
        <w:t>а</w:t>
      </w:r>
      <w:r w:rsidRPr="001368FF">
        <w:t>дминистратора</w:t>
      </w:r>
      <w:r w:rsidR="0088219E" w:rsidRPr="001368FF">
        <w:t xml:space="preserve"> </w:t>
      </w:r>
      <w:r w:rsidR="005C06D0" w:rsidRPr="001368FF">
        <w:t>(</w:t>
      </w:r>
      <w:r w:rsidR="00F574FE" w:rsidRPr="004B4A1A">
        <w:rPr>
          <w:bCs/>
        </w:rPr>
        <w:t>11111111.22.33.44.555.666</w:t>
      </w:r>
      <w:r w:rsidR="002E726E" w:rsidRPr="001368FF">
        <w:t>.И5</w:t>
      </w:r>
      <w:r w:rsidR="005C06D0" w:rsidRPr="001368FF">
        <w:t>);</w:t>
      </w:r>
    </w:p>
    <w:p w14:paraId="7B2C9D38" w14:textId="7F7B174A" w:rsidR="00D42772" w:rsidRPr="00D42772" w:rsidRDefault="00DA0FD7">
      <w:pPr>
        <w:pStyle w:val="-1IT2G0"/>
      </w:pPr>
      <w:r w:rsidRPr="001368FF">
        <w:t>Технический акт проведения пусконаладочных работ.</w:t>
      </w:r>
    </w:p>
    <w:p w14:paraId="2AED7774" w14:textId="77777777" w:rsidR="00332C38" w:rsidRPr="00F574FE" w:rsidRDefault="00D96A24" w:rsidP="00F574FE">
      <w:pPr>
        <w:pStyle w:val="1IT2G0"/>
      </w:pPr>
      <w:bookmarkStart w:id="29" w:name="_Ref467686368"/>
      <w:bookmarkStart w:id="30" w:name="_Toc219364008"/>
      <w:r w:rsidRPr="00F574FE">
        <w:lastRenderedPageBreak/>
        <w:t>Цель испытаний</w:t>
      </w:r>
      <w:bookmarkEnd w:id="29"/>
      <w:bookmarkEnd w:id="30"/>
    </w:p>
    <w:p w14:paraId="730C7747" w14:textId="334607E4" w:rsidR="00E11D62" w:rsidRPr="00F574FE" w:rsidRDefault="00E11D62" w:rsidP="00F574FE">
      <w:pPr>
        <w:pStyle w:val="IT2G"/>
      </w:pPr>
      <w:r w:rsidRPr="00F574FE">
        <w:t xml:space="preserve">Целью </w:t>
      </w:r>
      <w:r w:rsidR="00B27EAC" w:rsidRPr="00F574FE">
        <w:t xml:space="preserve">предварительных </w:t>
      </w:r>
      <w:r w:rsidRPr="00F574FE">
        <w:t xml:space="preserve">испытаний Системы является проверка </w:t>
      </w:r>
      <w:r w:rsidR="00AE1F1C" w:rsidRPr="00F574FE">
        <w:t>ее</w:t>
      </w:r>
      <w:r w:rsidR="00BA17A6" w:rsidRPr="00F574FE">
        <w:t xml:space="preserve"> </w:t>
      </w:r>
      <w:r w:rsidRPr="00F574FE">
        <w:t>соответствия требованиям</w:t>
      </w:r>
      <w:r w:rsidR="00B27EAC" w:rsidRPr="00F574FE">
        <w:t xml:space="preserve"> </w:t>
      </w:r>
      <w:r w:rsidR="001673D6" w:rsidRPr="00F574FE">
        <w:t>ТЗ и ЧТЗ</w:t>
      </w:r>
      <w:r w:rsidRPr="00F574FE">
        <w:t>.</w:t>
      </w:r>
    </w:p>
    <w:p w14:paraId="4048CC57" w14:textId="5F727AA5" w:rsidR="00D96A24" w:rsidRPr="00F574FE" w:rsidRDefault="00E11D62" w:rsidP="00F574FE">
      <w:pPr>
        <w:pStyle w:val="IT2G"/>
      </w:pPr>
      <w:r w:rsidRPr="00F574FE">
        <w:t xml:space="preserve">По результатам </w:t>
      </w:r>
      <w:r w:rsidR="00B27EAC" w:rsidRPr="00F574FE">
        <w:t xml:space="preserve">предварительных </w:t>
      </w:r>
      <w:r w:rsidRPr="00F574FE">
        <w:t>испытаний определяется готовность Системы к опытной эксплуатации.</w:t>
      </w:r>
    </w:p>
    <w:p w14:paraId="43D3EEA9" w14:textId="77777777" w:rsidR="00D96A24" w:rsidRPr="00F574FE" w:rsidRDefault="00E11D62" w:rsidP="00F574FE">
      <w:pPr>
        <w:pStyle w:val="1IT2G0"/>
      </w:pPr>
      <w:bookmarkStart w:id="31" w:name="_Ref467686370"/>
      <w:bookmarkStart w:id="32" w:name="_Toc219364009"/>
      <w:r w:rsidRPr="00F574FE">
        <w:lastRenderedPageBreak/>
        <w:t>Общие положения</w:t>
      </w:r>
      <w:bookmarkEnd w:id="31"/>
      <w:bookmarkEnd w:id="32"/>
    </w:p>
    <w:p w14:paraId="3477A70E" w14:textId="30DEB6CD" w:rsidR="008F393B" w:rsidRPr="00F574FE" w:rsidRDefault="00FD47AE" w:rsidP="00F574FE">
      <w:pPr>
        <w:pStyle w:val="2IT2G0"/>
      </w:pPr>
      <w:bookmarkStart w:id="33" w:name="_Toc416429956"/>
      <w:bookmarkStart w:id="34" w:name="_Toc426448663"/>
      <w:bookmarkStart w:id="35" w:name="_Toc443047745"/>
      <w:bookmarkStart w:id="36" w:name="_Ref467686372"/>
      <w:bookmarkStart w:id="37" w:name="_Toc219364010"/>
      <w:r w:rsidRPr="00F574FE">
        <w:t>Перечень руководящих документов, на основании которых проводят</w:t>
      </w:r>
      <w:r w:rsidR="009C7EAC" w:rsidRPr="00F574FE">
        <w:t>ся</w:t>
      </w:r>
      <w:r w:rsidRPr="00F574FE">
        <w:t xml:space="preserve"> испытания</w:t>
      </w:r>
      <w:bookmarkEnd w:id="33"/>
      <w:bookmarkEnd w:id="34"/>
      <w:bookmarkEnd w:id="35"/>
      <w:bookmarkEnd w:id="36"/>
      <w:bookmarkEnd w:id="37"/>
    </w:p>
    <w:p w14:paraId="6D509FDF" w14:textId="08BF5B8C" w:rsidR="00E11D62" w:rsidRPr="00F574FE" w:rsidRDefault="001673D6" w:rsidP="00F574FE">
      <w:pPr>
        <w:pStyle w:val="IT2G"/>
      </w:pPr>
      <w:r w:rsidRPr="00F574FE">
        <w:t>Предварительные и</w:t>
      </w:r>
      <w:r w:rsidR="00061008" w:rsidRPr="00F574FE">
        <w:t xml:space="preserve">спытания </w:t>
      </w:r>
      <w:r w:rsidRPr="00F574FE">
        <w:t xml:space="preserve">Системы </w:t>
      </w:r>
      <w:r w:rsidR="00061008" w:rsidRPr="00F574FE">
        <w:t>проводятся на основании следующих руководящих документов:</w:t>
      </w:r>
    </w:p>
    <w:p w14:paraId="49121B68" w14:textId="55651394" w:rsidR="00060F39" w:rsidRPr="00F574FE" w:rsidRDefault="001673D6">
      <w:pPr>
        <w:pStyle w:val="-1IT2G0"/>
      </w:pPr>
      <w:r w:rsidRPr="00F574FE">
        <w:t>Государственный к</w:t>
      </w:r>
      <w:r w:rsidR="00060F39" w:rsidRPr="00F574FE">
        <w:t xml:space="preserve">онтракт </w:t>
      </w:r>
      <w:r w:rsidR="004234D6" w:rsidRPr="00F574FE">
        <w:t>от 08 июня 2020 года № </w:t>
      </w:r>
      <w:r w:rsidR="00F574FE">
        <w:t>11</w:t>
      </w:r>
      <w:r w:rsidR="004234D6" w:rsidRPr="00F574FE">
        <w:t>/</w:t>
      </w:r>
      <w:r w:rsidR="00F574FE">
        <w:t>22</w:t>
      </w:r>
      <w:r w:rsidR="004234D6" w:rsidRPr="00F574FE">
        <w:t>/</w:t>
      </w:r>
      <w:r w:rsidR="00F574FE">
        <w:t>33</w:t>
      </w:r>
      <w:r w:rsidR="004234D6" w:rsidRPr="00F574FE">
        <w:t xml:space="preserve"> на выполнение работ по созданию информационной системы по работе с обращениями (вторая очередь) (далее </w:t>
      </w:r>
      <w:r w:rsidRPr="00F574FE">
        <w:sym w:font="Symbol" w:char="F02D"/>
      </w:r>
      <w:r w:rsidRPr="00F574FE">
        <w:t xml:space="preserve"> Контракт)</w:t>
      </w:r>
      <w:r w:rsidR="00060F39" w:rsidRPr="00F574FE">
        <w:t>;</w:t>
      </w:r>
    </w:p>
    <w:p w14:paraId="56B2461D" w14:textId="77D884C3" w:rsidR="00060F39" w:rsidRPr="00F574FE" w:rsidRDefault="00060F39">
      <w:pPr>
        <w:pStyle w:val="-1IT2G0"/>
      </w:pPr>
      <w:r w:rsidRPr="00F574FE">
        <w:t>Приложение</w:t>
      </w:r>
      <w:r w:rsidR="00B31299" w:rsidRPr="00F574FE">
        <w:t> </w:t>
      </w:r>
      <w:r w:rsidR="00F574FE">
        <w:t>№ </w:t>
      </w:r>
      <w:r w:rsidRPr="00F574FE">
        <w:t xml:space="preserve">1 к </w:t>
      </w:r>
      <w:r w:rsidR="001673D6" w:rsidRPr="00F574FE">
        <w:t xml:space="preserve">Государственному контракту </w:t>
      </w:r>
      <w:r w:rsidR="004234D6" w:rsidRPr="00F574FE">
        <w:t>от 08 июня 2020 года № </w:t>
      </w:r>
      <w:r w:rsidR="00F574FE">
        <w:t>11</w:t>
      </w:r>
      <w:r w:rsidR="004234D6" w:rsidRPr="00F574FE">
        <w:t>/</w:t>
      </w:r>
      <w:r w:rsidR="00F574FE">
        <w:t>22</w:t>
      </w:r>
      <w:r w:rsidR="004234D6" w:rsidRPr="00F574FE">
        <w:t>/</w:t>
      </w:r>
      <w:r w:rsidR="00F574FE">
        <w:t>33</w:t>
      </w:r>
      <w:r w:rsidR="004234D6" w:rsidRPr="00F574FE">
        <w:t> </w:t>
      </w:r>
      <w:r w:rsidRPr="00F574FE">
        <w:t xml:space="preserve">– Техническое задание </w:t>
      </w:r>
      <w:r w:rsidR="006C6C66" w:rsidRPr="00F574FE">
        <w:t>на</w:t>
      </w:r>
      <w:r w:rsidR="00251876" w:rsidRPr="00F574FE">
        <w:t xml:space="preserve"> </w:t>
      </w:r>
      <w:r w:rsidR="004234D6" w:rsidRPr="00F574FE">
        <w:t>выполнение работ по созданию информационной системы по работе с обращениями (вторая очередь);</w:t>
      </w:r>
    </w:p>
    <w:p w14:paraId="10389E81" w14:textId="65EE33A9" w:rsidR="00060F39" w:rsidRPr="00F574FE" w:rsidRDefault="00D35CF0">
      <w:pPr>
        <w:pStyle w:val="-1IT2G0"/>
      </w:pPr>
      <w:r w:rsidRPr="00F574FE">
        <w:t xml:space="preserve">Приказ </w:t>
      </w:r>
      <w:r w:rsidR="00F574FE">
        <w:t>«</w:t>
      </w:r>
      <w:r w:rsidRPr="00F574FE">
        <w:t xml:space="preserve">О создании комиссии по проведению предварительных испытаний, опытной эксплуатации и приемочных испытаний в рамках исполнения государственного контракта </w:t>
      </w:r>
      <w:r w:rsidR="004234D6" w:rsidRPr="00F574FE">
        <w:t>от 08 июня 2020 года № </w:t>
      </w:r>
      <w:r w:rsidR="00F574FE">
        <w:t>11</w:t>
      </w:r>
      <w:r w:rsidR="004234D6" w:rsidRPr="00F574FE">
        <w:t>/</w:t>
      </w:r>
      <w:r w:rsidR="00F574FE">
        <w:t>22</w:t>
      </w:r>
      <w:r w:rsidR="004234D6" w:rsidRPr="00F574FE">
        <w:t>/</w:t>
      </w:r>
      <w:r w:rsidR="00F574FE">
        <w:t>33»</w:t>
      </w:r>
      <w:r w:rsidR="004234D6" w:rsidRPr="00F574FE">
        <w:t xml:space="preserve"> </w:t>
      </w:r>
      <w:r w:rsidRPr="00F574FE">
        <w:t>(далее</w:t>
      </w:r>
      <w:r w:rsidR="004234D6" w:rsidRPr="00F574FE">
        <w:t> </w:t>
      </w:r>
      <w:r w:rsidRPr="00F574FE">
        <w:t>– Приказ)</w:t>
      </w:r>
      <w:r w:rsidR="00585CF6" w:rsidRPr="00F574FE">
        <w:t>;</w:t>
      </w:r>
    </w:p>
    <w:p w14:paraId="672577C7" w14:textId="1B9E9E31" w:rsidR="00060F39" w:rsidRPr="00F574FE" w:rsidRDefault="00F574FE">
      <w:pPr>
        <w:pStyle w:val="-1IT2G0"/>
      </w:pPr>
      <w:r>
        <w:t>н</w:t>
      </w:r>
      <w:r w:rsidR="00060F39" w:rsidRPr="00F574FE">
        <w:t xml:space="preserve">астоящая Программа и методика </w:t>
      </w:r>
      <w:r w:rsidR="00CB5FDD" w:rsidRPr="00F574FE">
        <w:t>предварительных испытаний</w:t>
      </w:r>
      <w:r>
        <w:t xml:space="preserve"> (</w:t>
      </w:r>
      <w:r w:rsidRPr="004B4A1A">
        <w:rPr>
          <w:bCs/>
        </w:rPr>
        <w:t>11111111.22.33.44.555.666</w:t>
      </w:r>
      <w:r w:rsidRPr="001368FF">
        <w:t>.ПМ</w:t>
      </w:r>
      <w:r>
        <w:t>)</w:t>
      </w:r>
      <w:r w:rsidR="00482565" w:rsidRPr="00F574FE">
        <w:t>.</w:t>
      </w:r>
    </w:p>
    <w:p w14:paraId="237100FC" w14:textId="77777777" w:rsidR="00061008" w:rsidRPr="00F574FE" w:rsidRDefault="00060F39" w:rsidP="00F574FE">
      <w:pPr>
        <w:pStyle w:val="2IT2G0"/>
      </w:pPr>
      <w:bookmarkStart w:id="38" w:name="_Toc219364011"/>
      <w:r w:rsidRPr="00F574FE">
        <w:t>Место и продолжительность испытаний</w:t>
      </w:r>
      <w:bookmarkEnd w:id="38"/>
    </w:p>
    <w:p w14:paraId="413F8868" w14:textId="5E0F8F24" w:rsidR="00060F39" w:rsidRPr="00F574FE" w:rsidRDefault="00060F39" w:rsidP="00F46617">
      <w:pPr>
        <w:pStyle w:val="IT2G"/>
      </w:pPr>
      <w:r w:rsidRPr="00F574FE">
        <w:t>Место испытаний:</w:t>
      </w:r>
      <w:r w:rsidR="0009756A" w:rsidRPr="00F574FE">
        <w:t xml:space="preserve"> </w:t>
      </w:r>
      <w:r w:rsidR="00C933EC" w:rsidRPr="00F574FE">
        <w:t xml:space="preserve">г. Москва, </w:t>
      </w:r>
      <w:r w:rsidR="00F574FE">
        <w:t>ул. Московская</w:t>
      </w:r>
      <w:r w:rsidR="00C933EC" w:rsidRPr="00F574FE">
        <w:t>, д. </w:t>
      </w:r>
      <w:r w:rsidR="009C046E" w:rsidRPr="00F574FE">
        <w:t>5</w:t>
      </w:r>
      <w:r w:rsidR="00C933EC" w:rsidRPr="00F574FE">
        <w:t>, стр. </w:t>
      </w:r>
      <w:r w:rsidR="009C046E" w:rsidRPr="00F574FE">
        <w:t>5А</w:t>
      </w:r>
      <w:r w:rsidR="00C933EC" w:rsidRPr="00F574FE">
        <w:t>.</w:t>
      </w:r>
    </w:p>
    <w:p w14:paraId="3D60D4D9" w14:textId="15F34B05" w:rsidR="00E11D62" w:rsidRPr="00AA3F6A" w:rsidRDefault="00585CF6" w:rsidP="00F46617">
      <w:pPr>
        <w:pStyle w:val="IT2G"/>
        <w:rPr>
          <w:rFonts w:eastAsia="Times New Roman"/>
          <w:b/>
          <w:spacing w:val="-5"/>
          <w:lang w:eastAsia="ru-RU"/>
        </w:rPr>
      </w:pPr>
      <w:r w:rsidRPr="00F574FE">
        <w:rPr>
          <w:lang w:eastAsia="ar-SA"/>
        </w:rPr>
        <w:t xml:space="preserve">Продолжительность проведения предварительных испытаний определяется в соответствии с </w:t>
      </w:r>
      <w:r w:rsidR="009C046E" w:rsidRPr="00F574FE">
        <w:rPr>
          <w:lang w:eastAsia="ar-SA"/>
        </w:rPr>
        <w:t>П</w:t>
      </w:r>
      <w:r w:rsidR="001033E5" w:rsidRPr="00F574FE">
        <w:rPr>
          <w:lang w:eastAsia="ar-SA"/>
        </w:rPr>
        <w:t>риказом</w:t>
      </w:r>
      <w:r w:rsidRPr="00F574FE">
        <w:rPr>
          <w:lang w:eastAsia="ar-SA"/>
        </w:rPr>
        <w:t>.</w:t>
      </w:r>
    </w:p>
    <w:p w14:paraId="46D26538" w14:textId="77777777" w:rsidR="00060F39" w:rsidRPr="00F574FE" w:rsidRDefault="00060F39" w:rsidP="00F574FE">
      <w:pPr>
        <w:pStyle w:val="2IT2G0"/>
      </w:pPr>
      <w:bookmarkStart w:id="39" w:name="_Toc219364012"/>
      <w:r w:rsidRPr="00F574FE">
        <w:t>Организации, участвующие в испытаниях</w:t>
      </w:r>
      <w:bookmarkEnd w:id="39"/>
    </w:p>
    <w:p w14:paraId="1081EDC3" w14:textId="59DBA2B8" w:rsidR="00060F39" w:rsidRPr="00A60E90" w:rsidRDefault="00060F39" w:rsidP="00F574FE">
      <w:pPr>
        <w:pStyle w:val="IT2G"/>
      </w:pPr>
      <w:r w:rsidRPr="00A60E90">
        <w:t xml:space="preserve">В </w:t>
      </w:r>
      <w:r w:rsidR="006C6C66" w:rsidRPr="006C6C66">
        <w:t xml:space="preserve">предварительных испытаниях принимают участие </w:t>
      </w:r>
      <w:r w:rsidR="006C6C66" w:rsidRPr="00F574FE">
        <w:t>следующие</w:t>
      </w:r>
      <w:r w:rsidR="006C6C66" w:rsidRPr="006C6C66">
        <w:t xml:space="preserve"> организации</w:t>
      </w:r>
      <w:r w:rsidRPr="00A60E90">
        <w:rPr>
          <w:noProof/>
        </w:rPr>
        <w:t>:</w:t>
      </w:r>
    </w:p>
    <w:p w14:paraId="2A6BDD82" w14:textId="287267C3" w:rsidR="009C21B9" w:rsidRPr="00A60E90" w:rsidRDefault="00505E96">
      <w:pPr>
        <w:pStyle w:val="-1IT2G0"/>
      </w:pPr>
      <w:bookmarkStart w:id="40" w:name="_Hlk529352486"/>
      <w:r>
        <w:rPr>
          <w:b/>
        </w:rPr>
        <w:t>З</w:t>
      </w:r>
      <w:r w:rsidR="0053757F" w:rsidRPr="005019F5">
        <w:rPr>
          <w:b/>
        </w:rPr>
        <w:t>аказчик</w:t>
      </w:r>
      <w:r w:rsidR="0053757F" w:rsidRPr="00A60E90">
        <w:t xml:space="preserve">: </w:t>
      </w:r>
      <w:r>
        <w:t xml:space="preserve">Государственное </w:t>
      </w:r>
      <w:r w:rsidR="00B457A0">
        <w:t>казенное</w:t>
      </w:r>
      <w:r>
        <w:t xml:space="preserve"> учреждение города Москвы </w:t>
      </w:r>
      <w:r w:rsidR="00827E3B">
        <w:t>«</w:t>
      </w:r>
      <w:r>
        <w:t>Информационный город</w:t>
      </w:r>
      <w:r w:rsidR="00827E3B">
        <w:t>»</w:t>
      </w:r>
      <w:r w:rsidR="006C6C66">
        <w:t xml:space="preserve">, </w:t>
      </w:r>
      <w:r w:rsidR="00B457A0">
        <w:t>123112</w:t>
      </w:r>
      <w:r w:rsidR="00712946">
        <w:t>, г. Москва, 1-й </w:t>
      </w:r>
      <w:r w:rsidR="00B457A0" w:rsidRPr="004633A1">
        <w:t>Красногвардейский проезд, д.</w:t>
      </w:r>
      <w:r w:rsidR="00712946">
        <w:t> </w:t>
      </w:r>
      <w:r w:rsidR="00B457A0" w:rsidRPr="004633A1">
        <w:t>21, стр.</w:t>
      </w:r>
      <w:r w:rsidR="00B457A0">
        <w:t> </w:t>
      </w:r>
      <w:r w:rsidR="00B457A0" w:rsidRPr="004633A1">
        <w:t>1</w:t>
      </w:r>
      <w:r w:rsidR="00991900" w:rsidRPr="00A60E90">
        <w:t>;</w:t>
      </w:r>
    </w:p>
    <w:p w14:paraId="72081206" w14:textId="24601275" w:rsidR="009C21B9" w:rsidRPr="00A60E90" w:rsidRDefault="00585CF6">
      <w:pPr>
        <w:pStyle w:val="-1IT2G0"/>
      </w:pPr>
      <w:r>
        <w:rPr>
          <w:b/>
        </w:rPr>
        <w:t>Подрядчик</w:t>
      </w:r>
      <w:r w:rsidR="0053757F" w:rsidRPr="00A60E90">
        <w:t xml:space="preserve">: </w:t>
      </w:r>
      <w:r w:rsidR="005E560F">
        <w:rPr>
          <w:lang w:bidi="ru-RU"/>
        </w:rPr>
        <w:t>Некий подрядчик</w:t>
      </w:r>
      <w:r w:rsidR="0035529F">
        <w:t xml:space="preserve">, </w:t>
      </w:r>
      <w:r w:rsidR="005E560F">
        <w:rPr>
          <w:rFonts w:eastAsia="Calibri"/>
        </w:rPr>
        <w:t>555444</w:t>
      </w:r>
      <w:r w:rsidR="00712946" w:rsidRPr="00337481">
        <w:rPr>
          <w:rFonts w:eastAsia="Calibri"/>
        </w:rPr>
        <w:t>, г.</w:t>
      </w:r>
      <w:r w:rsidR="00712946">
        <w:rPr>
          <w:rFonts w:eastAsia="Calibri"/>
        </w:rPr>
        <w:t> </w:t>
      </w:r>
      <w:r w:rsidR="00712946" w:rsidRPr="00337481">
        <w:rPr>
          <w:rFonts w:eastAsia="Calibri"/>
        </w:rPr>
        <w:t>Москва, ул.</w:t>
      </w:r>
      <w:r w:rsidR="00712946">
        <w:rPr>
          <w:rFonts w:eastAsia="Calibri"/>
        </w:rPr>
        <w:t> </w:t>
      </w:r>
      <w:r w:rsidR="005E560F">
        <w:rPr>
          <w:rFonts w:eastAsia="Calibri"/>
        </w:rPr>
        <w:t>Пермская</w:t>
      </w:r>
      <w:r w:rsidR="00712946" w:rsidRPr="00337481">
        <w:rPr>
          <w:rFonts w:eastAsia="Calibri"/>
        </w:rPr>
        <w:t>, д.</w:t>
      </w:r>
      <w:r w:rsidR="00712946">
        <w:rPr>
          <w:rFonts w:eastAsia="Calibri"/>
        </w:rPr>
        <w:t> </w:t>
      </w:r>
      <w:r w:rsidR="00712946" w:rsidRPr="00337481">
        <w:rPr>
          <w:rFonts w:eastAsia="Calibri"/>
        </w:rPr>
        <w:t>6, стр.</w:t>
      </w:r>
      <w:r w:rsidR="00712946">
        <w:rPr>
          <w:rFonts w:eastAsia="Calibri"/>
        </w:rPr>
        <w:t> </w:t>
      </w:r>
      <w:r w:rsidR="00712946" w:rsidRPr="00337481">
        <w:rPr>
          <w:rFonts w:eastAsia="Calibri"/>
        </w:rPr>
        <w:t>3, эт.</w:t>
      </w:r>
      <w:r w:rsidR="00712946">
        <w:rPr>
          <w:rFonts w:eastAsia="Calibri"/>
        </w:rPr>
        <w:t> </w:t>
      </w:r>
      <w:r w:rsidR="00712946" w:rsidRPr="00337481">
        <w:rPr>
          <w:rFonts w:eastAsia="Calibri"/>
        </w:rPr>
        <w:t>6, ком.</w:t>
      </w:r>
      <w:r w:rsidR="00712946">
        <w:rPr>
          <w:rFonts w:eastAsia="Calibri"/>
        </w:rPr>
        <w:t> </w:t>
      </w:r>
      <w:r w:rsidR="00712946" w:rsidRPr="00337481">
        <w:rPr>
          <w:rFonts w:eastAsia="Calibri"/>
        </w:rPr>
        <w:t>87</w:t>
      </w:r>
      <w:r w:rsidR="006C6C66">
        <w:t>.</w:t>
      </w:r>
    </w:p>
    <w:p w14:paraId="32A7F04C" w14:textId="77777777" w:rsidR="00060F39" w:rsidRPr="00EA2FF7" w:rsidRDefault="0053757F" w:rsidP="00EA2FF7">
      <w:pPr>
        <w:pStyle w:val="1IT2G0"/>
      </w:pPr>
      <w:bookmarkStart w:id="41" w:name="_Ref467686375"/>
      <w:bookmarkStart w:id="42" w:name="_Toc219364013"/>
      <w:bookmarkEnd w:id="40"/>
      <w:r w:rsidRPr="00EA2FF7">
        <w:lastRenderedPageBreak/>
        <w:t>Объем испытаний</w:t>
      </w:r>
      <w:bookmarkEnd w:id="41"/>
      <w:bookmarkEnd w:id="42"/>
    </w:p>
    <w:p w14:paraId="6FBA50E6" w14:textId="5FFB3D5C" w:rsidR="0053757F" w:rsidRPr="00EA2FF7" w:rsidRDefault="0043784A" w:rsidP="00EA2FF7">
      <w:pPr>
        <w:pStyle w:val="2IT2G0"/>
      </w:pPr>
      <w:bookmarkStart w:id="43" w:name="_Ref467686377"/>
      <w:bookmarkStart w:id="44" w:name="_Toc219364014"/>
      <w:r w:rsidRPr="00EA2FF7">
        <w:t>Перечень этапов испытаний, проверок и характеристик</w:t>
      </w:r>
      <w:bookmarkEnd w:id="43"/>
      <w:r w:rsidR="001673D6" w:rsidRPr="00EA2FF7">
        <w:t>, подлежащих оценке</w:t>
      </w:r>
      <w:bookmarkEnd w:id="44"/>
    </w:p>
    <w:p w14:paraId="59BE77B9" w14:textId="77777777" w:rsidR="0053757F" w:rsidRPr="00EA2FF7" w:rsidRDefault="00772B26" w:rsidP="00EA2FF7">
      <w:pPr>
        <w:pStyle w:val="3IT2G0"/>
      </w:pPr>
      <w:bookmarkStart w:id="45" w:name="_Ref467686151"/>
      <w:bookmarkStart w:id="46" w:name="_Toc219364015"/>
      <w:r w:rsidRPr="00EA2FF7">
        <w:t>Этапы испытаний</w:t>
      </w:r>
      <w:bookmarkEnd w:id="45"/>
      <w:bookmarkEnd w:id="46"/>
    </w:p>
    <w:p w14:paraId="7B03CAE5" w14:textId="77777777" w:rsidR="00772B26" w:rsidRPr="00EA2FF7" w:rsidRDefault="00772B26" w:rsidP="00EA2FF7">
      <w:pPr>
        <w:pStyle w:val="IT2G"/>
      </w:pPr>
      <w:r w:rsidRPr="00EA2FF7">
        <w:t>Испытания проводятся в один этап.</w:t>
      </w:r>
    </w:p>
    <w:p w14:paraId="1A56D0E4" w14:textId="0D073F20" w:rsidR="00772B26" w:rsidRPr="00EA2FF7" w:rsidRDefault="00772B26" w:rsidP="00EA2FF7">
      <w:pPr>
        <w:pStyle w:val="IT2G"/>
      </w:pPr>
      <w:r w:rsidRPr="00EA2FF7">
        <w:t xml:space="preserve">Испытания представляют собой процесс проверки выполнения заданных функций </w:t>
      </w:r>
      <w:r w:rsidR="009C7EAC" w:rsidRPr="00EA2FF7">
        <w:t>Системы</w:t>
      </w:r>
      <w:r w:rsidR="00585CF6" w:rsidRPr="00EA2FF7">
        <w:t xml:space="preserve"> и ее </w:t>
      </w:r>
      <w:r w:rsidR="00255E77" w:rsidRPr="00EA2FF7">
        <w:t>подсистем</w:t>
      </w:r>
      <w:r w:rsidRPr="00EA2FF7">
        <w:t xml:space="preserve">, определения соответствия требованиям ТЗ и </w:t>
      </w:r>
      <w:r w:rsidR="00585CF6" w:rsidRPr="00EA2FF7">
        <w:t>ЧТЗ</w:t>
      </w:r>
      <w:r w:rsidRPr="00EA2FF7">
        <w:t xml:space="preserve"> количественных и качественных характеристик </w:t>
      </w:r>
      <w:r w:rsidR="009C7EAC" w:rsidRPr="00EA2FF7">
        <w:t>Системы</w:t>
      </w:r>
      <w:r w:rsidRPr="00EA2FF7">
        <w:t xml:space="preserve">, выявления и устранения недостатков действий </w:t>
      </w:r>
      <w:r w:rsidR="009C7EAC" w:rsidRPr="00EA2FF7">
        <w:t xml:space="preserve">Системы </w:t>
      </w:r>
      <w:r w:rsidRPr="00EA2FF7">
        <w:t>и включают проверку</w:t>
      </w:r>
      <w:r w:rsidR="00D10109" w:rsidRPr="00EA2FF7">
        <w:t xml:space="preserve"> </w:t>
      </w:r>
      <w:r w:rsidRPr="00EA2FF7">
        <w:t xml:space="preserve">реализации требований к функциям (задачам), выполняемым </w:t>
      </w:r>
      <w:r w:rsidR="009C7EAC" w:rsidRPr="00EA2FF7">
        <w:t>Систем</w:t>
      </w:r>
      <w:r w:rsidR="00AE1F1C" w:rsidRPr="00EA2FF7">
        <w:t>ой</w:t>
      </w:r>
      <w:r w:rsidR="009C7EAC" w:rsidRPr="00EA2FF7">
        <w:t xml:space="preserve"> </w:t>
      </w:r>
      <w:r w:rsidRPr="00EA2FF7">
        <w:t>(пункт 4.2 ТЗ, пункт 4.2 ЧТЗ)</w:t>
      </w:r>
      <w:r w:rsidR="00D10109" w:rsidRPr="00EA2FF7">
        <w:t>.</w:t>
      </w:r>
    </w:p>
    <w:p w14:paraId="677304FF" w14:textId="77777777" w:rsidR="00772B26" w:rsidRPr="00A60E90" w:rsidRDefault="00772B26" w:rsidP="004709B6">
      <w:pPr>
        <w:pStyle w:val="3IT2G0"/>
      </w:pPr>
      <w:bookmarkStart w:id="47" w:name="_Ref467686381"/>
      <w:bookmarkStart w:id="48" w:name="_Toc219364016"/>
      <w:r w:rsidRPr="00A60E90">
        <w:t>Перечень проверок</w:t>
      </w:r>
      <w:bookmarkEnd w:id="47"/>
      <w:bookmarkEnd w:id="48"/>
    </w:p>
    <w:p w14:paraId="42938C0B" w14:textId="070A40FF" w:rsidR="00772B26" w:rsidRPr="00C933EC" w:rsidRDefault="00334B92" w:rsidP="00F46617">
      <w:pPr>
        <w:pStyle w:val="4IT2G0"/>
      </w:pPr>
      <w:r w:rsidRPr="00F00B1E">
        <w:t>Проверка вы</w:t>
      </w:r>
      <w:r w:rsidRPr="00062520">
        <w:t>полнен</w:t>
      </w:r>
      <w:r w:rsidRPr="00F00B1E">
        <w:t>ия требований к ф</w:t>
      </w:r>
      <w:r w:rsidR="00B530C7" w:rsidRPr="00F00B1E">
        <w:t>ункциям (задачам), выполняемым С</w:t>
      </w:r>
      <w:r w:rsidRPr="00C933EC">
        <w:t>истемой</w:t>
      </w:r>
    </w:p>
    <w:p w14:paraId="317060EE" w14:textId="7E865E7A" w:rsidR="00334B92" w:rsidRDefault="00B34996" w:rsidP="00F46617">
      <w:pPr>
        <w:pStyle w:val="IT2G"/>
      </w:pPr>
      <w:r w:rsidRPr="00A60E90">
        <w:t>Во время</w:t>
      </w:r>
      <w:r w:rsidR="00334B92" w:rsidRPr="00A60E90">
        <w:t xml:space="preserve"> проведения предварительных испытаний </w:t>
      </w:r>
      <w:r w:rsidR="009C7EAC" w:rsidRPr="00A60E90">
        <w:t xml:space="preserve">Системы </w:t>
      </w:r>
      <w:r w:rsidR="00334B92" w:rsidRPr="00A60E90">
        <w:t>осуществляется проверка выполнения требований к функциям</w:t>
      </w:r>
      <w:r w:rsidR="00585CF6">
        <w:t xml:space="preserve"> </w:t>
      </w:r>
      <w:r w:rsidR="00712946">
        <w:t xml:space="preserve">подсистем </w:t>
      </w:r>
      <w:r w:rsidR="00585CF6">
        <w:t>Системы</w:t>
      </w:r>
      <w:r w:rsidR="0025631B" w:rsidRPr="00A60E90">
        <w:t xml:space="preserve"> </w:t>
      </w:r>
      <w:r w:rsidR="00334B92" w:rsidRPr="00A60E90">
        <w:t>(</w:t>
      </w:r>
      <w:r w:rsidR="00B749C5">
        <w:t>п. </w:t>
      </w:r>
      <w:r w:rsidR="00334B92" w:rsidRPr="00A60E90">
        <w:t xml:space="preserve">4.2 ТЗ, </w:t>
      </w:r>
      <w:r w:rsidR="00B749C5">
        <w:t>п. </w:t>
      </w:r>
      <w:r w:rsidR="00334B92" w:rsidRPr="00A60E90">
        <w:t>4.2 ЧТЗ)</w:t>
      </w:r>
      <w:r w:rsidR="00050B35">
        <w:t>:</w:t>
      </w:r>
    </w:p>
    <w:p w14:paraId="24E55F46" w14:textId="26294D41" w:rsidR="00050B35" w:rsidRPr="00B9430E" w:rsidRDefault="00050B35">
      <w:pPr>
        <w:pStyle w:val="-1IT2G0"/>
      </w:pPr>
      <w:r w:rsidRPr="00B9430E">
        <w:t xml:space="preserve">требования к функциям </w:t>
      </w:r>
      <w:r w:rsidR="00712946" w:rsidRPr="00B9430E">
        <w:t>подсистемы</w:t>
      </w:r>
      <w:r w:rsidRPr="00B9430E">
        <w:t xml:space="preserve"> </w:t>
      </w:r>
      <w:r w:rsidR="00827E3B" w:rsidRPr="00B9430E">
        <w:t>«</w:t>
      </w:r>
      <w:r w:rsidR="00712946" w:rsidRPr="00B9430E">
        <w:t>Реестр обращений</w:t>
      </w:r>
      <w:r w:rsidR="00827E3B" w:rsidRPr="00B9430E">
        <w:t>»</w:t>
      </w:r>
      <w:r w:rsidR="007C5AE7" w:rsidRPr="00B9430E">
        <w:t xml:space="preserve"> (</w:t>
      </w:r>
      <w:r w:rsidR="00B749C5">
        <w:t>п. </w:t>
      </w:r>
      <w:r w:rsidR="00712946" w:rsidRPr="00B9430E">
        <w:t>4.2.1</w:t>
      </w:r>
      <w:r w:rsidR="00265DCF" w:rsidRPr="00B9430E">
        <w:t xml:space="preserve"> ТЗ, </w:t>
      </w:r>
      <w:r w:rsidR="00B749C5">
        <w:t>п. </w:t>
      </w:r>
      <w:r w:rsidR="00F04AED" w:rsidRPr="00B9430E">
        <w:t>4.2.1</w:t>
      </w:r>
      <w:r w:rsidR="00265DCF" w:rsidRPr="00B9430E">
        <w:t> </w:t>
      </w:r>
      <w:r w:rsidRPr="00B9430E">
        <w:t>ЧТЗ);</w:t>
      </w:r>
    </w:p>
    <w:p w14:paraId="7707F376" w14:textId="7AA36FE3" w:rsidR="00BA7184" w:rsidRPr="003E2346" w:rsidRDefault="00272F6C">
      <w:pPr>
        <w:pStyle w:val="-1IT2G0"/>
      </w:pPr>
      <w:r w:rsidRPr="00B9430E">
        <w:t xml:space="preserve">требования к функциям </w:t>
      </w:r>
      <w:r w:rsidR="00712946" w:rsidRPr="00B9430E">
        <w:t>подсистемы</w:t>
      </w:r>
      <w:r w:rsidRPr="00B9430E">
        <w:t xml:space="preserve"> </w:t>
      </w:r>
      <w:r w:rsidR="00827E3B" w:rsidRPr="00B9430E">
        <w:t>«</w:t>
      </w:r>
      <w:r w:rsidR="00712946" w:rsidRPr="00B9430E">
        <w:t>Создание и редактирование карточки обращения</w:t>
      </w:r>
      <w:r w:rsidR="00827E3B" w:rsidRPr="00B9430E">
        <w:t>»</w:t>
      </w:r>
      <w:r w:rsidR="00712946" w:rsidRPr="00B9430E">
        <w:t xml:space="preserve"> (</w:t>
      </w:r>
      <w:r w:rsidR="007A670B">
        <w:t>п. </w:t>
      </w:r>
      <w:r w:rsidRPr="00B9430E">
        <w:t>4.2.</w:t>
      </w:r>
      <w:r w:rsidR="00BA7184" w:rsidRPr="00B9430E">
        <w:t>2</w:t>
      </w:r>
      <w:r w:rsidR="00265DCF" w:rsidRPr="00B9430E">
        <w:t> </w:t>
      </w:r>
      <w:r w:rsidRPr="00B9430E">
        <w:t>ТЗ,</w:t>
      </w:r>
      <w:r w:rsidR="00712946" w:rsidRPr="00B9430E">
        <w:t xml:space="preserve"> </w:t>
      </w:r>
      <w:r w:rsidR="007A670B">
        <w:t>п. </w:t>
      </w:r>
      <w:r w:rsidRPr="003E2346">
        <w:t>4.2</w:t>
      </w:r>
      <w:r w:rsidR="00BA7184" w:rsidRPr="003E2346">
        <w:t>.2</w:t>
      </w:r>
      <w:r w:rsidRPr="003E2346">
        <w:t xml:space="preserve"> ЧТЗ);</w:t>
      </w:r>
    </w:p>
    <w:p w14:paraId="2FC49D2E" w14:textId="72EBC07B" w:rsidR="00272F6C" w:rsidRPr="003E2346" w:rsidRDefault="00BA7184">
      <w:pPr>
        <w:pStyle w:val="-1IT2G0"/>
      </w:pPr>
      <w:r w:rsidRPr="003E2346">
        <w:t xml:space="preserve">требования к функциям </w:t>
      </w:r>
      <w:r w:rsidR="00712946" w:rsidRPr="003E2346">
        <w:t xml:space="preserve">подсистемы </w:t>
      </w:r>
      <w:r w:rsidR="00827E3B" w:rsidRPr="003E2346">
        <w:t>«</w:t>
      </w:r>
      <w:r w:rsidR="00265DCF" w:rsidRPr="003E2346">
        <w:t>Подготовка ответа на обращение</w:t>
      </w:r>
      <w:r w:rsidR="00827E3B" w:rsidRPr="003E2346">
        <w:t>»</w:t>
      </w:r>
      <w:r w:rsidR="00712946" w:rsidRPr="003E2346">
        <w:t xml:space="preserve"> (</w:t>
      </w:r>
      <w:r w:rsidR="007A670B">
        <w:t>п. </w:t>
      </w:r>
      <w:r w:rsidR="00265DCF" w:rsidRPr="003E2346">
        <w:t>4.2</w:t>
      </w:r>
      <w:r w:rsidRPr="003E2346">
        <w:t>.</w:t>
      </w:r>
      <w:r w:rsidR="00DE4DCB" w:rsidRPr="003E2346">
        <w:t>3</w:t>
      </w:r>
      <w:r w:rsidR="00265DCF" w:rsidRPr="003E2346">
        <w:t> </w:t>
      </w:r>
      <w:r w:rsidR="007C5AE7" w:rsidRPr="003E2346">
        <w:t xml:space="preserve">ТЗ, </w:t>
      </w:r>
      <w:r w:rsidR="007A670B">
        <w:t>п. </w:t>
      </w:r>
      <w:r w:rsidRPr="003E2346">
        <w:t>4.2</w:t>
      </w:r>
      <w:r w:rsidR="00DE4DCB" w:rsidRPr="003E2346">
        <w:t>.3</w:t>
      </w:r>
      <w:r w:rsidR="00712946" w:rsidRPr="003E2346">
        <w:t xml:space="preserve"> </w:t>
      </w:r>
      <w:r w:rsidRPr="003E2346">
        <w:t>ЧТЗ)</w:t>
      </w:r>
      <w:r w:rsidR="00D21896">
        <w:t>.</w:t>
      </w:r>
    </w:p>
    <w:p w14:paraId="3F43699F" w14:textId="314246F6" w:rsidR="00334B92" w:rsidRPr="00A60E90" w:rsidRDefault="00334B92" w:rsidP="00F46617">
      <w:pPr>
        <w:pStyle w:val="IT2G"/>
        <w:rPr>
          <w:lang w:eastAsia="ar-SA"/>
        </w:rPr>
      </w:pPr>
      <w:r w:rsidRPr="00A60E90">
        <w:rPr>
          <w:lang w:eastAsia="ar-SA"/>
        </w:rPr>
        <w:t>Порядок и методика проведения проверки выполнения требований к функциям, выполняемы</w:t>
      </w:r>
      <w:r w:rsidR="00D10109" w:rsidRPr="00A60E90">
        <w:rPr>
          <w:lang w:eastAsia="ar-SA"/>
        </w:rPr>
        <w:t>м</w:t>
      </w:r>
      <w:r w:rsidRPr="00A60E90">
        <w:rPr>
          <w:lang w:eastAsia="ar-SA"/>
        </w:rPr>
        <w:t xml:space="preserve"> </w:t>
      </w:r>
      <w:r w:rsidR="00255E77" w:rsidRPr="00E86BE7">
        <w:t xml:space="preserve">подсистемами </w:t>
      </w:r>
      <w:r w:rsidR="00CB5FDD">
        <w:rPr>
          <w:lang w:eastAsia="ar-SA"/>
        </w:rPr>
        <w:t>С</w:t>
      </w:r>
      <w:r w:rsidR="00CB5FDD" w:rsidRPr="00A60E90">
        <w:rPr>
          <w:lang w:eastAsia="ar-SA"/>
        </w:rPr>
        <w:t>истемы</w:t>
      </w:r>
      <w:r w:rsidRPr="00A60E90">
        <w:rPr>
          <w:lang w:eastAsia="ar-SA"/>
        </w:rPr>
        <w:t>, приведены в</w:t>
      </w:r>
      <w:r w:rsidR="00A334D6" w:rsidRPr="00A60E90">
        <w:rPr>
          <w:lang w:eastAsia="ar-SA"/>
        </w:rPr>
        <w:t xml:space="preserve"> </w:t>
      </w:r>
      <w:r w:rsidR="00B9430E">
        <w:rPr>
          <w:lang w:eastAsia="ar-SA"/>
        </w:rPr>
        <w:t>п</w:t>
      </w:r>
      <w:r w:rsidR="00A334D6" w:rsidRPr="00A60E90">
        <w:rPr>
          <w:lang w:eastAsia="ar-SA"/>
        </w:rPr>
        <w:t>риложении</w:t>
      </w:r>
      <w:r w:rsidR="00050B35">
        <w:rPr>
          <w:lang w:eastAsia="ar-SA"/>
        </w:rPr>
        <w:t xml:space="preserve"> </w:t>
      </w:r>
      <w:r w:rsidR="00A334D6" w:rsidRPr="00A60E90">
        <w:rPr>
          <w:lang w:eastAsia="ar-SA"/>
        </w:rPr>
        <w:t>(</w:t>
      </w:r>
      <w:r w:rsidR="00A334D6" w:rsidRPr="00A60E90">
        <w:rPr>
          <w:lang w:eastAsia="ar-SA"/>
        </w:rPr>
        <w:fldChar w:fldCharType="begin"/>
      </w:r>
      <w:r w:rsidR="00A334D6" w:rsidRPr="00A60E90">
        <w:rPr>
          <w:lang w:eastAsia="ar-SA"/>
        </w:rPr>
        <w:instrText xml:space="preserve"> REF _Ref470002926 \h  \* MERGEFORMAT </w:instrText>
      </w:r>
      <w:r w:rsidR="00A334D6" w:rsidRPr="00A60E90">
        <w:rPr>
          <w:lang w:eastAsia="ar-SA"/>
        </w:rPr>
      </w:r>
      <w:r w:rsidR="00A334D6" w:rsidRPr="00A60E90">
        <w:rPr>
          <w:lang w:eastAsia="ar-SA"/>
        </w:rPr>
        <w:fldChar w:fldCharType="separate"/>
      </w:r>
      <w:r w:rsidR="008E5CA3" w:rsidRPr="008E5CA3">
        <w:t>Приложение А</w:t>
      </w:r>
      <w:r w:rsidR="00A334D6" w:rsidRPr="00A60E90">
        <w:rPr>
          <w:lang w:eastAsia="ar-SA"/>
        </w:rPr>
        <w:fldChar w:fldCharType="end"/>
      </w:r>
      <w:r w:rsidR="00A334D6" w:rsidRPr="00A60E90">
        <w:rPr>
          <w:lang w:eastAsia="ar-SA"/>
        </w:rPr>
        <w:t>)</w:t>
      </w:r>
      <w:r w:rsidR="00325DEE" w:rsidRPr="00A60E90">
        <w:rPr>
          <w:lang w:eastAsia="ar-SA"/>
        </w:rPr>
        <w:t xml:space="preserve"> </w:t>
      </w:r>
      <w:r w:rsidRPr="00A60E90">
        <w:rPr>
          <w:lang w:eastAsia="ar-SA"/>
        </w:rPr>
        <w:t>к настоящему документу.</w:t>
      </w:r>
    </w:p>
    <w:p w14:paraId="1837C677" w14:textId="3F966D1B" w:rsidR="00772B26" w:rsidRPr="00B749C5" w:rsidRDefault="00334B92" w:rsidP="00B749C5">
      <w:pPr>
        <w:pStyle w:val="IT2G"/>
      </w:pPr>
      <w:r w:rsidRPr="00B749C5">
        <w:t>Проверка считается выполненной, если действия, перечисленные в</w:t>
      </w:r>
      <w:r w:rsidR="00A334D6" w:rsidRPr="00B749C5">
        <w:t xml:space="preserve"> </w:t>
      </w:r>
      <w:r w:rsidR="00B9430E" w:rsidRPr="00B749C5">
        <w:t>приложении (</w:t>
      </w:r>
      <w:r w:rsidR="00B9430E" w:rsidRPr="00B749C5">
        <w:fldChar w:fldCharType="begin"/>
      </w:r>
      <w:r w:rsidR="00B9430E" w:rsidRPr="00B749C5">
        <w:instrText xml:space="preserve"> REF _Ref470002922 \h </w:instrText>
      </w:r>
      <w:r w:rsidR="00B749C5">
        <w:instrText xml:space="preserve"> \* MERGEFORMAT </w:instrText>
      </w:r>
      <w:r w:rsidR="00B9430E" w:rsidRPr="00B749C5">
        <w:fldChar w:fldCharType="separate"/>
      </w:r>
      <w:r w:rsidR="00B749C5" w:rsidRPr="00E17043">
        <w:t>Приложение А</w:t>
      </w:r>
      <w:r w:rsidR="00B9430E" w:rsidRPr="00B749C5">
        <w:fldChar w:fldCharType="end"/>
      </w:r>
      <w:r w:rsidR="00B9430E" w:rsidRPr="00B749C5">
        <w:t>)</w:t>
      </w:r>
      <w:r w:rsidR="00050B35" w:rsidRPr="00B749C5">
        <w:t xml:space="preserve">, приводят к </w:t>
      </w:r>
      <w:r w:rsidRPr="00B749C5">
        <w:t>ожидаемым результатам.</w:t>
      </w:r>
    </w:p>
    <w:p w14:paraId="3A1AEAA6" w14:textId="77777777" w:rsidR="002202DB" w:rsidRPr="00B9430E" w:rsidRDefault="00494D86" w:rsidP="00B9430E">
      <w:pPr>
        <w:pStyle w:val="2IT2G0"/>
      </w:pPr>
      <w:bookmarkStart w:id="49" w:name="_Toc473041133"/>
      <w:bookmarkStart w:id="50" w:name="_Toc473041170"/>
      <w:bookmarkStart w:id="51" w:name="_Toc473060722"/>
      <w:bookmarkStart w:id="52" w:name="_Toc473060759"/>
      <w:bookmarkStart w:id="53" w:name="_Toc473041134"/>
      <w:bookmarkStart w:id="54" w:name="_Toc473041171"/>
      <w:bookmarkStart w:id="55" w:name="_Toc473060723"/>
      <w:bookmarkStart w:id="56" w:name="_Toc473060760"/>
      <w:bookmarkStart w:id="57" w:name="ESPREF_201601261112492896"/>
      <w:bookmarkStart w:id="58" w:name="_Ref441571990"/>
      <w:bookmarkStart w:id="59" w:name="_Toc443047752"/>
      <w:bookmarkStart w:id="60" w:name="_Toc219364017"/>
      <w:bookmarkEnd w:id="49"/>
      <w:bookmarkEnd w:id="50"/>
      <w:bookmarkEnd w:id="51"/>
      <w:bookmarkEnd w:id="52"/>
      <w:bookmarkEnd w:id="53"/>
      <w:bookmarkEnd w:id="54"/>
      <w:bookmarkEnd w:id="55"/>
      <w:bookmarkEnd w:id="56"/>
      <w:r w:rsidRPr="00B9430E">
        <w:t>Последовательность проведения и режимы испытаний</w:t>
      </w:r>
      <w:bookmarkEnd w:id="57"/>
      <w:bookmarkEnd w:id="58"/>
      <w:bookmarkEnd w:id="59"/>
      <w:bookmarkEnd w:id="60"/>
    </w:p>
    <w:p w14:paraId="68A3DB2E" w14:textId="74B3D037" w:rsidR="004672EA" w:rsidRDefault="004672EA" w:rsidP="00B9430E">
      <w:pPr>
        <w:pStyle w:val="IT2G"/>
      </w:pPr>
      <w:r w:rsidRPr="00DD4F8C">
        <w:t xml:space="preserve">В рамках проведения </w:t>
      </w:r>
      <w:r w:rsidRPr="00B9430E">
        <w:t>предварительных</w:t>
      </w:r>
      <w:r w:rsidRPr="00DD4F8C">
        <w:t xml:space="preserve"> испытаний </w:t>
      </w:r>
      <w:r>
        <w:t>Системы предусмотрен</w:t>
      </w:r>
      <w:r w:rsidR="00B9430E">
        <w:t>ы следующие мероприятия</w:t>
      </w:r>
      <w:r>
        <w:t>:</w:t>
      </w:r>
    </w:p>
    <w:p w14:paraId="711C5DCF" w14:textId="03C5F8B5" w:rsidR="004672EA" w:rsidRPr="00B05436" w:rsidRDefault="004672EA">
      <w:pPr>
        <w:pStyle w:val="-1IT2G0"/>
      </w:pPr>
      <w:r w:rsidRPr="00B05436">
        <w:t>подготовка к испытаниям;</w:t>
      </w:r>
    </w:p>
    <w:p w14:paraId="2F9F312F" w14:textId="24378C5D" w:rsidR="004672EA" w:rsidRPr="00B05436" w:rsidRDefault="004672EA">
      <w:pPr>
        <w:pStyle w:val="-1IT2G0"/>
      </w:pPr>
      <w:r w:rsidRPr="00B05436">
        <w:t>проведение испытаний;</w:t>
      </w:r>
    </w:p>
    <w:p w14:paraId="6F9D89B0" w14:textId="3E2E9037" w:rsidR="004672EA" w:rsidRPr="00B05436" w:rsidRDefault="004672EA">
      <w:pPr>
        <w:pStyle w:val="-1IT2G0"/>
      </w:pPr>
      <w:r w:rsidRPr="00B05436">
        <w:t>оформление результатов испытаний.</w:t>
      </w:r>
    </w:p>
    <w:p w14:paraId="35A8AEBC" w14:textId="75C32D68" w:rsidR="00494D86" w:rsidRPr="001522A1" w:rsidRDefault="00494D86" w:rsidP="001522A1">
      <w:pPr>
        <w:pStyle w:val="IT2G"/>
      </w:pPr>
      <w:r w:rsidRPr="001522A1">
        <w:t xml:space="preserve">Последовательность проведения </w:t>
      </w:r>
      <w:r w:rsidR="00CB5FDD" w:rsidRPr="001522A1">
        <w:t xml:space="preserve">предварительных </w:t>
      </w:r>
      <w:r w:rsidRPr="001522A1">
        <w:t>испытаний Системы представлена в таблице ниже (</w:t>
      </w:r>
      <w:r w:rsidR="00E04732" w:rsidRPr="001522A1">
        <w:fldChar w:fldCharType="begin"/>
      </w:r>
      <w:r w:rsidR="00E04732" w:rsidRPr="001522A1">
        <w:instrText xml:space="preserve"> REF _Ref467687007 \h </w:instrText>
      </w:r>
      <w:r w:rsidR="00A60E90" w:rsidRPr="001522A1">
        <w:instrText xml:space="preserve"> \* MERGEFORMAT </w:instrText>
      </w:r>
      <w:r w:rsidR="00E04732" w:rsidRPr="001522A1">
        <w:fldChar w:fldCharType="separate"/>
      </w:r>
      <w:r w:rsidR="008E5CA3" w:rsidRPr="00D35CF0">
        <w:t>Табл</w:t>
      </w:r>
      <w:r w:rsidR="008E5CA3" w:rsidRPr="00D35CF0">
        <w:t>и</w:t>
      </w:r>
      <w:r w:rsidR="008E5CA3" w:rsidRPr="00D35CF0">
        <w:t xml:space="preserve">ца </w:t>
      </w:r>
      <w:r w:rsidR="008E5CA3">
        <w:t>3</w:t>
      </w:r>
      <w:r w:rsidR="00E04732" w:rsidRPr="001522A1">
        <w:fldChar w:fldCharType="end"/>
      </w:r>
      <w:r w:rsidRPr="001522A1">
        <w:t>).</w:t>
      </w:r>
    </w:p>
    <w:p w14:paraId="23442044" w14:textId="679D863B" w:rsidR="00E04732" w:rsidRPr="00D35CF0" w:rsidRDefault="00E04732" w:rsidP="00837E2D">
      <w:pPr>
        <w:pStyle w:val="IT2G3"/>
      </w:pPr>
      <w:bookmarkStart w:id="61" w:name="_Ref467687007"/>
      <w:r w:rsidRPr="00D35CF0">
        <w:t xml:space="preserve">Таблица </w:t>
      </w:r>
      <w:r w:rsidR="00863D51" w:rsidRPr="00D35CF0">
        <w:rPr>
          <w:noProof/>
        </w:rPr>
        <w:fldChar w:fldCharType="begin"/>
      </w:r>
      <w:r w:rsidR="00863D51" w:rsidRPr="00D35CF0">
        <w:rPr>
          <w:noProof/>
        </w:rPr>
        <w:instrText xml:space="preserve"> SEQ Таблица \* ARABIC </w:instrText>
      </w:r>
      <w:r w:rsidR="00863D51" w:rsidRPr="00D35CF0">
        <w:rPr>
          <w:noProof/>
        </w:rPr>
        <w:fldChar w:fldCharType="separate"/>
      </w:r>
      <w:r w:rsidR="008E5CA3">
        <w:rPr>
          <w:noProof/>
        </w:rPr>
        <w:t>3</w:t>
      </w:r>
      <w:r w:rsidR="00863D51" w:rsidRPr="00D35CF0">
        <w:rPr>
          <w:noProof/>
        </w:rPr>
        <w:fldChar w:fldCharType="end"/>
      </w:r>
      <w:bookmarkEnd w:id="61"/>
      <w:r w:rsidRPr="00D35CF0">
        <w:t xml:space="preserve"> – Последовательность проведения </w:t>
      </w:r>
      <w:r w:rsidR="00CB5FDD" w:rsidRPr="00D35CF0">
        <w:t>предварительных испытаний Системы</w:t>
      </w:r>
    </w:p>
    <w:tbl>
      <w:tblPr>
        <w:tblW w:w="9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85"/>
        <w:gridCol w:w="4180"/>
        <w:gridCol w:w="1843"/>
        <w:gridCol w:w="1898"/>
      </w:tblGrid>
      <w:tr w:rsidR="0027557E" w:rsidRPr="002F3E0A" w14:paraId="2DE21C36" w14:textId="77777777" w:rsidTr="00B749C5">
        <w:trPr>
          <w:tblHeader/>
        </w:trPr>
        <w:tc>
          <w:tcPr>
            <w:tcW w:w="1485" w:type="dxa"/>
          </w:tcPr>
          <w:p w14:paraId="5623EF08" w14:textId="434EF87C" w:rsidR="0027557E" w:rsidRPr="002F3E0A" w:rsidRDefault="0027557E" w:rsidP="00B02E34">
            <w:pPr>
              <w:pStyle w:val="IT2G5"/>
              <w:spacing w:before="0"/>
            </w:pPr>
            <w:r>
              <w:t>№ пункта программы</w:t>
            </w:r>
          </w:p>
        </w:tc>
        <w:tc>
          <w:tcPr>
            <w:tcW w:w="4180" w:type="dxa"/>
          </w:tcPr>
          <w:p w14:paraId="3598BC07" w14:textId="10CAFBA0" w:rsidR="0027557E" w:rsidRPr="002F3E0A" w:rsidRDefault="0027557E" w:rsidP="00B02E34">
            <w:pPr>
              <w:pStyle w:val="IT2G5"/>
              <w:spacing w:before="0"/>
            </w:pPr>
            <w:r w:rsidRPr="002F3E0A">
              <w:t>Наименование пункта программы</w:t>
            </w:r>
          </w:p>
        </w:tc>
        <w:tc>
          <w:tcPr>
            <w:tcW w:w="1843" w:type="dxa"/>
          </w:tcPr>
          <w:p w14:paraId="3F7234DB" w14:textId="77777777" w:rsidR="0027557E" w:rsidRPr="002F3E0A" w:rsidRDefault="0027557E" w:rsidP="0027557E">
            <w:pPr>
              <w:pStyle w:val="IT2G5"/>
            </w:pPr>
            <w:r w:rsidRPr="002F3E0A">
              <w:t>№ метода</w:t>
            </w:r>
          </w:p>
        </w:tc>
        <w:tc>
          <w:tcPr>
            <w:tcW w:w="1898" w:type="dxa"/>
          </w:tcPr>
          <w:p w14:paraId="1B628702" w14:textId="77777777" w:rsidR="0027557E" w:rsidRPr="002F3E0A" w:rsidRDefault="0027557E">
            <w:pPr>
              <w:pStyle w:val="IT2G5"/>
            </w:pPr>
            <w:r w:rsidRPr="002F3E0A">
              <w:t>Пункт ТЗ/ЧТЗ</w:t>
            </w:r>
          </w:p>
        </w:tc>
      </w:tr>
      <w:tr w:rsidR="0027557E" w:rsidRPr="002F3E0A" w14:paraId="35708321" w14:textId="77777777" w:rsidTr="00B749C5">
        <w:tc>
          <w:tcPr>
            <w:tcW w:w="1485" w:type="dxa"/>
          </w:tcPr>
          <w:p w14:paraId="026A34E5" w14:textId="1F123C4A" w:rsidR="0027557E" w:rsidRPr="008F4EB3" w:rsidRDefault="0027557E">
            <w:pPr>
              <w:pStyle w:val="1IT2G2"/>
              <w:numPr>
                <w:ilvl w:val="0"/>
                <w:numId w:val="154"/>
              </w:numPr>
            </w:pPr>
          </w:p>
        </w:tc>
        <w:tc>
          <w:tcPr>
            <w:tcW w:w="4180" w:type="dxa"/>
          </w:tcPr>
          <w:p w14:paraId="66D0A1E1" w14:textId="4694841D" w:rsidR="0027557E" w:rsidRPr="002F3E0A" w:rsidRDefault="0027557E" w:rsidP="00DB33E1">
            <w:pPr>
              <w:pStyle w:val="IT2G4"/>
            </w:pPr>
            <w:r w:rsidRPr="002F3E0A">
              <w:t xml:space="preserve">Проверка выполнения требований к функциям (задачам), выполняемым </w:t>
            </w:r>
            <w:r w:rsidR="008F4EB3" w:rsidRPr="00B9430E">
              <w:t>подсистем</w:t>
            </w:r>
            <w:r w:rsidR="008F4EB3">
              <w:t>ой</w:t>
            </w:r>
            <w:r w:rsidR="008F4EB3" w:rsidRPr="00B9430E">
              <w:t xml:space="preserve"> «Реестр обращений»</w:t>
            </w:r>
          </w:p>
        </w:tc>
        <w:tc>
          <w:tcPr>
            <w:tcW w:w="1843" w:type="dxa"/>
          </w:tcPr>
          <w:p w14:paraId="49D5C01C" w14:textId="622CA9EC" w:rsidR="0027557E" w:rsidRDefault="008F4EB3">
            <w:pPr>
              <w:pStyle w:val="IT2G4"/>
            </w:pPr>
            <w:r>
              <w:fldChar w:fldCharType="begin"/>
            </w:r>
            <w:r>
              <w:instrText xml:space="preserve"> REF Таблица_А_1 \h  \* MERGEFORMAT </w:instrText>
            </w:r>
            <w:r>
              <w:fldChar w:fldCharType="separate"/>
            </w:r>
            <w:r w:rsidR="008E5CA3" w:rsidRPr="00D35CF0">
              <w:t>Таблица</w:t>
            </w:r>
            <w:r w:rsidR="008E5CA3">
              <w:t> </w:t>
            </w:r>
            <w:r w:rsidR="008E5CA3" w:rsidRPr="00D35CF0">
              <w:t>А.</w:t>
            </w:r>
            <w:r w:rsidR="008E5CA3">
              <w:t>1</w:t>
            </w:r>
            <w:r>
              <w:fldChar w:fldCharType="end"/>
            </w:r>
            <w:r w:rsidR="0027557E">
              <w:t>,</w:t>
            </w:r>
          </w:p>
          <w:p w14:paraId="6CDF31A4" w14:textId="380D42B4" w:rsidR="0027557E" w:rsidRPr="00930989" w:rsidRDefault="0027557E" w:rsidP="00AF758E">
            <w:pPr>
              <w:pStyle w:val="IT2G4"/>
            </w:pPr>
            <w:r>
              <w:t>1–</w:t>
            </w:r>
            <w:r w:rsidR="008F4EB3">
              <w:t>2</w:t>
            </w:r>
            <w:r w:rsidR="0085419F">
              <w:t>3</w:t>
            </w:r>
          </w:p>
        </w:tc>
        <w:tc>
          <w:tcPr>
            <w:tcW w:w="1898" w:type="dxa"/>
          </w:tcPr>
          <w:p w14:paraId="498058EA" w14:textId="6BCA2E5C" w:rsidR="0027557E" w:rsidRPr="002F3E0A" w:rsidRDefault="00B749C5">
            <w:pPr>
              <w:pStyle w:val="IT2G4"/>
            </w:pPr>
            <w:r>
              <w:t>п. </w:t>
            </w:r>
            <w:r w:rsidR="0027557E" w:rsidRPr="002F3E0A">
              <w:t>4.</w:t>
            </w:r>
            <w:r w:rsidR="0027557E">
              <w:t>2</w:t>
            </w:r>
            <w:r w:rsidR="0027557E" w:rsidRPr="002F3E0A">
              <w:t xml:space="preserve"> ТЗ</w:t>
            </w:r>
          </w:p>
          <w:p w14:paraId="5BDFD80E" w14:textId="46616181" w:rsidR="0027557E" w:rsidRPr="002F3E0A" w:rsidRDefault="00B749C5">
            <w:pPr>
              <w:pStyle w:val="IT2G4"/>
            </w:pPr>
            <w:r>
              <w:t>п. </w:t>
            </w:r>
            <w:r w:rsidR="0027557E" w:rsidRPr="002F3E0A">
              <w:t>4.2</w:t>
            </w:r>
            <w:r w:rsidR="008F4EB3">
              <w:t>.1</w:t>
            </w:r>
            <w:r w:rsidR="0027557E" w:rsidRPr="002F3E0A">
              <w:t xml:space="preserve"> ЧТЗ</w:t>
            </w:r>
          </w:p>
        </w:tc>
      </w:tr>
      <w:tr w:rsidR="007A670B" w:rsidRPr="002F3E0A" w14:paraId="44574D71" w14:textId="77777777" w:rsidTr="00B749C5">
        <w:tc>
          <w:tcPr>
            <w:tcW w:w="1485" w:type="dxa"/>
          </w:tcPr>
          <w:p w14:paraId="146F1E87" w14:textId="6CF5718E" w:rsidR="007A670B" w:rsidRPr="008F4EB3" w:rsidRDefault="007A670B" w:rsidP="00EB1DBF">
            <w:pPr>
              <w:pStyle w:val="1IT2G2"/>
            </w:pPr>
          </w:p>
        </w:tc>
        <w:tc>
          <w:tcPr>
            <w:tcW w:w="4180" w:type="dxa"/>
          </w:tcPr>
          <w:p w14:paraId="05F2D5B9" w14:textId="3A7B4324" w:rsidR="007A670B" w:rsidRPr="002F3E0A" w:rsidRDefault="007A670B" w:rsidP="007A670B">
            <w:pPr>
              <w:pStyle w:val="IT2G4"/>
            </w:pPr>
            <w:r w:rsidRPr="002F3E0A">
              <w:t xml:space="preserve">Проверка выполнения требований к функциям (задачам), выполняемым </w:t>
            </w:r>
            <w:r w:rsidRPr="00B9430E">
              <w:t>подсистем</w:t>
            </w:r>
            <w:r>
              <w:t xml:space="preserve">ой </w:t>
            </w:r>
            <w:r w:rsidRPr="00B9430E">
              <w:t>«Создание и редактирование карточки обращения»</w:t>
            </w:r>
          </w:p>
        </w:tc>
        <w:tc>
          <w:tcPr>
            <w:tcW w:w="1843" w:type="dxa"/>
          </w:tcPr>
          <w:p w14:paraId="0057F1B1" w14:textId="1098BCD0" w:rsidR="007A670B" w:rsidRDefault="007A670B" w:rsidP="007A670B">
            <w:pPr>
              <w:pStyle w:val="IT2G4"/>
            </w:pPr>
            <w:r w:rsidRPr="00461FC6">
              <w:fldChar w:fldCharType="begin"/>
            </w:r>
            <w:r w:rsidRPr="00461FC6">
              <w:instrText xml:space="preserve"> REF Таблица_А_1 \h  \* MERGEFORMAT </w:instrText>
            </w:r>
            <w:r w:rsidRPr="00461FC6">
              <w:fldChar w:fldCharType="separate"/>
            </w:r>
            <w:r w:rsidR="008E5CA3" w:rsidRPr="00D35CF0">
              <w:t>Таблица</w:t>
            </w:r>
            <w:r w:rsidR="008E5CA3">
              <w:t> </w:t>
            </w:r>
            <w:r w:rsidR="008E5CA3" w:rsidRPr="00D35CF0">
              <w:t>А.</w:t>
            </w:r>
            <w:r w:rsidR="008E5CA3">
              <w:t>1</w:t>
            </w:r>
            <w:r w:rsidRPr="00461FC6">
              <w:fldChar w:fldCharType="end"/>
            </w:r>
            <w:r w:rsidRPr="00461FC6">
              <w:t>,</w:t>
            </w:r>
          </w:p>
          <w:p w14:paraId="4FFDC1EB" w14:textId="17482B4F" w:rsidR="007A670B" w:rsidRDefault="007A670B" w:rsidP="007A670B">
            <w:pPr>
              <w:pStyle w:val="IT2G4"/>
            </w:pPr>
            <w:r>
              <w:t>2–1</w:t>
            </w:r>
            <w:r w:rsidR="009B16C1">
              <w:t>3</w:t>
            </w:r>
          </w:p>
        </w:tc>
        <w:tc>
          <w:tcPr>
            <w:tcW w:w="1898" w:type="dxa"/>
          </w:tcPr>
          <w:p w14:paraId="06EB762A" w14:textId="20E662DD" w:rsidR="007A670B" w:rsidRPr="002F3E0A" w:rsidRDefault="00B749C5" w:rsidP="007A670B">
            <w:pPr>
              <w:pStyle w:val="IT2G4"/>
            </w:pPr>
            <w:r>
              <w:t>п. </w:t>
            </w:r>
            <w:r w:rsidR="007A670B" w:rsidRPr="002F3E0A">
              <w:t>4.</w:t>
            </w:r>
            <w:r w:rsidR="007A670B">
              <w:t>2</w:t>
            </w:r>
            <w:r w:rsidR="007A670B" w:rsidRPr="002F3E0A">
              <w:t xml:space="preserve"> ТЗ</w:t>
            </w:r>
          </w:p>
          <w:p w14:paraId="5505388D" w14:textId="416B7953" w:rsidR="007A670B" w:rsidRPr="002F3E0A" w:rsidRDefault="00B749C5" w:rsidP="007A670B">
            <w:pPr>
              <w:pStyle w:val="IT2G4"/>
            </w:pPr>
            <w:r>
              <w:t>п. </w:t>
            </w:r>
            <w:r w:rsidR="007A670B" w:rsidRPr="002F3E0A">
              <w:t>4.2</w:t>
            </w:r>
            <w:r w:rsidR="007A670B">
              <w:t>.2</w:t>
            </w:r>
            <w:r w:rsidR="007A670B" w:rsidRPr="002F3E0A">
              <w:t xml:space="preserve"> ЧТЗ</w:t>
            </w:r>
          </w:p>
        </w:tc>
      </w:tr>
      <w:tr w:rsidR="007A670B" w:rsidRPr="002F3E0A" w14:paraId="2FAC1C71" w14:textId="77777777" w:rsidTr="00B749C5">
        <w:tc>
          <w:tcPr>
            <w:tcW w:w="1485" w:type="dxa"/>
          </w:tcPr>
          <w:p w14:paraId="528D85B5" w14:textId="77777777" w:rsidR="007A670B" w:rsidRPr="008F4EB3" w:rsidRDefault="007A670B" w:rsidP="00EB1DBF">
            <w:pPr>
              <w:pStyle w:val="1IT2G2"/>
            </w:pPr>
          </w:p>
        </w:tc>
        <w:tc>
          <w:tcPr>
            <w:tcW w:w="4180" w:type="dxa"/>
          </w:tcPr>
          <w:p w14:paraId="1A4F5AC8" w14:textId="0A3119B8" w:rsidR="007A670B" w:rsidRPr="002F3E0A" w:rsidRDefault="007A670B" w:rsidP="007A670B">
            <w:pPr>
              <w:pStyle w:val="IT2G4"/>
            </w:pPr>
            <w:r w:rsidRPr="002F3E0A">
              <w:t xml:space="preserve">Проверка выполнения требований к функциям (задачам), выполняемым </w:t>
            </w:r>
            <w:r w:rsidRPr="00B9430E">
              <w:t>подсистем</w:t>
            </w:r>
            <w:r>
              <w:t xml:space="preserve">ой </w:t>
            </w:r>
            <w:r w:rsidRPr="003E2346">
              <w:t>«Подготовка ответа на обращение»</w:t>
            </w:r>
          </w:p>
        </w:tc>
        <w:tc>
          <w:tcPr>
            <w:tcW w:w="1843" w:type="dxa"/>
          </w:tcPr>
          <w:p w14:paraId="3DDBF39F" w14:textId="24EA5FEF" w:rsidR="007A670B" w:rsidRDefault="007A670B" w:rsidP="007A670B">
            <w:pPr>
              <w:pStyle w:val="IT2G4"/>
            </w:pPr>
            <w:r w:rsidRPr="00461FC6">
              <w:fldChar w:fldCharType="begin"/>
            </w:r>
            <w:r w:rsidRPr="00461FC6">
              <w:instrText xml:space="preserve"> REF Таблица_А_1 \h  \* MERGEFORMAT </w:instrText>
            </w:r>
            <w:r w:rsidRPr="00461FC6">
              <w:fldChar w:fldCharType="separate"/>
            </w:r>
            <w:r w:rsidR="008E5CA3" w:rsidRPr="00D35CF0">
              <w:t>Таблица</w:t>
            </w:r>
            <w:r w:rsidR="008E5CA3">
              <w:t> </w:t>
            </w:r>
            <w:r w:rsidR="008E5CA3" w:rsidRPr="00D35CF0">
              <w:t>А.</w:t>
            </w:r>
            <w:r w:rsidR="008E5CA3">
              <w:t>1</w:t>
            </w:r>
            <w:r w:rsidRPr="00461FC6">
              <w:fldChar w:fldCharType="end"/>
            </w:r>
            <w:r w:rsidRPr="00461FC6">
              <w:t>,</w:t>
            </w:r>
          </w:p>
          <w:p w14:paraId="715A5EF4" w14:textId="3FEA6698" w:rsidR="007A670B" w:rsidRDefault="007A670B" w:rsidP="007A670B">
            <w:pPr>
              <w:pStyle w:val="IT2G4"/>
            </w:pPr>
            <w:r>
              <w:t>3–1</w:t>
            </w:r>
            <w:r w:rsidR="009B16C1">
              <w:t>7</w:t>
            </w:r>
          </w:p>
        </w:tc>
        <w:tc>
          <w:tcPr>
            <w:tcW w:w="1898" w:type="dxa"/>
          </w:tcPr>
          <w:p w14:paraId="1786F314" w14:textId="7C01F64F" w:rsidR="009B16C1" w:rsidRDefault="007A670B" w:rsidP="007A670B">
            <w:pPr>
              <w:pStyle w:val="IT2G4"/>
            </w:pPr>
            <w:r>
              <w:t>п. </w:t>
            </w:r>
            <w:r w:rsidRPr="00B9430E">
              <w:t>4.2 ТЗ</w:t>
            </w:r>
          </w:p>
          <w:p w14:paraId="32F9AE9A" w14:textId="46070CE8" w:rsidR="007A670B" w:rsidRPr="002F3E0A" w:rsidRDefault="007A670B" w:rsidP="007A670B">
            <w:pPr>
              <w:pStyle w:val="IT2G4"/>
            </w:pPr>
            <w:r>
              <w:t>п. </w:t>
            </w:r>
            <w:r w:rsidRPr="003E2346">
              <w:t>4.2.</w:t>
            </w:r>
            <w:r>
              <w:t>3</w:t>
            </w:r>
            <w:r w:rsidRPr="003E2346">
              <w:t xml:space="preserve"> ЧТЗ</w:t>
            </w:r>
          </w:p>
        </w:tc>
      </w:tr>
    </w:tbl>
    <w:p w14:paraId="0D6F4403" w14:textId="2C6EB6B4" w:rsidR="00494D86" w:rsidRPr="00513730" w:rsidRDefault="007368BC" w:rsidP="00513730">
      <w:pPr>
        <w:pStyle w:val="IT2G"/>
      </w:pPr>
      <w:r w:rsidRPr="00513730">
        <w:t xml:space="preserve">Испытания </w:t>
      </w:r>
      <w:r w:rsidR="002B7097" w:rsidRPr="00513730">
        <w:t xml:space="preserve">Системы </w:t>
      </w:r>
      <w:r w:rsidRPr="00513730">
        <w:t>проводятся в режиме обработки тестовой информации, подготовленной заранее для проверки испытываемых функций</w:t>
      </w:r>
      <w:r w:rsidR="004672EA" w:rsidRPr="00513730">
        <w:t xml:space="preserve"> Системы</w:t>
      </w:r>
      <w:r w:rsidRPr="00513730">
        <w:t>.</w:t>
      </w:r>
    </w:p>
    <w:p w14:paraId="3A26E263" w14:textId="762046EB" w:rsidR="00B94FAA" w:rsidRPr="00513730" w:rsidRDefault="00B94FAA" w:rsidP="00513730">
      <w:pPr>
        <w:pStyle w:val="IT2G"/>
      </w:pPr>
      <w:r w:rsidRPr="00513730">
        <w:t>В случае если взаимодействие с внешними системами не может быть проверено на промышленных средах взаимодействующих систем по причине неготовности со стороны внешней информационной системы или иным причинам, функции взаимодействия, разработанные в соответствии с требованиями ТЗ, должны быть проверены на тестовом стенде с использованием эмулятора внешней информационной системы.</w:t>
      </w:r>
    </w:p>
    <w:p w14:paraId="4FB7A324" w14:textId="77777777" w:rsidR="00602C2A" w:rsidRPr="001815F5" w:rsidRDefault="00602C2A" w:rsidP="00602C2A">
      <w:pPr>
        <w:pStyle w:val="3IT2G0"/>
        <w:spacing w:before="120" w:after="120"/>
      </w:pPr>
      <w:bookmarkStart w:id="62" w:name="_Ref360486176"/>
      <w:bookmarkStart w:id="63" w:name="_Toc492978565"/>
      <w:bookmarkStart w:id="64" w:name="_Toc498990526"/>
      <w:bookmarkStart w:id="65" w:name="_Toc503947291"/>
      <w:bookmarkStart w:id="66" w:name="_Toc24548580"/>
      <w:bookmarkStart w:id="67" w:name="_Toc219364018"/>
      <w:r w:rsidRPr="001815F5">
        <w:t>Подготовка к испытаниям</w:t>
      </w:r>
      <w:bookmarkEnd w:id="62"/>
      <w:bookmarkEnd w:id="63"/>
      <w:bookmarkEnd w:id="64"/>
      <w:bookmarkEnd w:id="65"/>
      <w:bookmarkEnd w:id="66"/>
      <w:bookmarkEnd w:id="67"/>
    </w:p>
    <w:p w14:paraId="52FA7CCF" w14:textId="77777777" w:rsidR="00602C2A" w:rsidRPr="00330F45" w:rsidRDefault="00602C2A" w:rsidP="00602C2A">
      <w:pPr>
        <w:pStyle w:val="IT2G"/>
      </w:pPr>
      <w:r w:rsidRPr="00901589">
        <w:t xml:space="preserve">Подготовка к </w:t>
      </w:r>
      <w:r>
        <w:t>предварительным испытаниям включает в себя:</w:t>
      </w:r>
    </w:p>
    <w:p w14:paraId="6E92FE24" w14:textId="77777777" w:rsidR="00602C2A" w:rsidRPr="0038377E" w:rsidRDefault="00602C2A">
      <w:pPr>
        <w:pStyle w:val="-1IT2G0"/>
      </w:pPr>
      <w:r w:rsidRPr="00901589">
        <w:t xml:space="preserve">определение </w:t>
      </w:r>
      <w:r w:rsidRPr="0038377E">
        <w:t>состава приемочной комиссии;</w:t>
      </w:r>
    </w:p>
    <w:p w14:paraId="182CAF54" w14:textId="77777777" w:rsidR="00602C2A" w:rsidRPr="0038377E" w:rsidRDefault="00602C2A">
      <w:pPr>
        <w:pStyle w:val="-1IT2G0"/>
      </w:pPr>
      <w:r w:rsidRPr="0038377E">
        <w:t xml:space="preserve">распределение ответственности членов приемочной комиссии за проведение проверок и оформление результатов в </w:t>
      </w:r>
      <w:r>
        <w:t>П</w:t>
      </w:r>
      <w:r w:rsidRPr="0038377E">
        <w:t xml:space="preserve">ротоколе </w:t>
      </w:r>
      <w:r>
        <w:t xml:space="preserve">предварительных </w:t>
      </w:r>
      <w:r w:rsidRPr="0038377E">
        <w:t>испытаний;</w:t>
      </w:r>
    </w:p>
    <w:p w14:paraId="054EF3EC" w14:textId="0D659C77" w:rsidR="00602C2A" w:rsidRPr="0038377E" w:rsidRDefault="00602C2A">
      <w:pPr>
        <w:pStyle w:val="-1IT2G0"/>
      </w:pPr>
      <w:r w:rsidRPr="0038377E">
        <w:t xml:space="preserve">ознакомление членов приемочной комиссии с </w:t>
      </w:r>
      <w:r>
        <w:t>П</w:t>
      </w:r>
      <w:r w:rsidRPr="0038377E">
        <w:t xml:space="preserve">рограммой и методикой </w:t>
      </w:r>
      <w:r>
        <w:t xml:space="preserve">предварительных </w:t>
      </w:r>
      <w:r w:rsidRPr="0038377E">
        <w:t>испытаний, документацией на оборудование и программные средства</w:t>
      </w:r>
      <w:r>
        <w:t xml:space="preserve"> Системы</w:t>
      </w:r>
      <w:r w:rsidRPr="0038377E">
        <w:t>;</w:t>
      </w:r>
    </w:p>
    <w:p w14:paraId="40F0665F" w14:textId="77777777" w:rsidR="00602C2A" w:rsidRPr="0038377E" w:rsidRDefault="00602C2A">
      <w:pPr>
        <w:pStyle w:val="-1IT2G0"/>
      </w:pPr>
      <w:r w:rsidRPr="0038377E">
        <w:t>согласование даты и периода времени проведения испытаний, составление плана проведения испытаний;</w:t>
      </w:r>
    </w:p>
    <w:p w14:paraId="619428D8" w14:textId="77777777" w:rsidR="00602C2A" w:rsidRPr="00330F45" w:rsidRDefault="00602C2A">
      <w:pPr>
        <w:pStyle w:val="-1IT2G0"/>
      </w:pPr>
      <w:r w:rsidRPr="0038377E">
        <w:t>проведение инструктажа членов приемочной комиссии по технике безопасности</w:t>
      </w:r>
      <w:r w:rsidRPr="00901589">
        <w:t xml:space="preserve"> при проведении испытаний.</w:t>
      </w:r>
    </w:p>
    <w:p w14:paraId="0BEFDA9C" w14:textId="77777777" w:rsidR="00602C2A" w:rsidRPr="001815F5" w:rsidRDefault="00602C2A" w:rsidP="00602C2A">
      <w:pPr>
        <w:pStyle w:val="3IT2G0"/>
        <w:spacing w:before="120" w:after="120"/>
      </w:pPr>
      <w:bookmarkStart w:id="68" w:name="_Toc492978566"/>
      <w:bookmarkStart w:id="69" w:name="_Toc498990527"/>
      <w:bookmarkStart w:id="70" w:name="_Toc503947292"/>
      <w:bookmarkStart w:id="71" w:name="_Toc24548581"/>
      <w:bookmarkStart w:id="72" w:name="_Toc219364019"/>
      <w:r w:rsidRPr="001815F5">
        <w:t>Проведение испытаний</w:t>
      </w:r>
      <w:bookmarkEnd w:id="68"/>
      <w:bookmarkEnd w:id="69"/>
      <w:bookmarkEnd w:id="70"/>
      <w:bookmarkEnd w:id="71"/>
      <w:bookmarkEnd w:id="72"/>
    </w:p>
    <w:p w14:paraId="0BA25AFB" w14:textId="2BAF85C4" w:rsidR="00602C2A" w:rsidRPr="00D75EF8" w:rsidRDefault="00602C2A" w:rsidP="00D75EF8">
      <w:pPr>
        <w:pStyle w:val="IT2G"/>
      </w:pPr>
      <w:r w:rsidRPr="00D75EF8">
        <w:t xml:space="preserve">Испытания проводятся в соответствии с методикой испытаний, представленной в </w:t>
      </w:r>
      <w:r w:rsidR="00C91709" w:rsidRPr="00D75EF8">
        <w:t>приложении (</w:t>
      </w:r>
      <w:r w:rsidR="00D75EF8" w:rsidRPr="00D75EF8">
        <w:fldChar w:fldCharType="begin"/>
      </w:r>
      <w:r w:rsidR="00D75EF8" w:rsidRPr="00D75EF8">
        <w:instrText xml:space="preserve"> REF Приложение_А \h </w:instrText>
      </w:r>
      <w:r w:rsidR="00D75EF8">
        <w:instrText xml:space="preserve"> \* MERGEFORMAT </w:instrText>
      </w:r>
      <w:r w:rsidR="00D75EF8" w:rsidRPr="00D75EF8">
        <w:fldChar w:fldCharType="separate"/>
      </w:r>
      <w:r w:rsidR="008E5CA3" w:rsidRPr="008E5CA3">
        <w:t>Приложение А</w:t>
      </w:r>
      <w:r w:rsidR="00D75EF8" w:rsidRPr="00D75EF8">
        <w:fldChar w:fldCharType="end"/>
      </w:r>
      <w:r w:rsidR="00C91709" w:rsidRPr="00D75EF8">
        <w:t xml:space="preserve">) </w:t>
      </w:r>
      <w:r w:rsidRPr="00D75EF8">
        <w:t>к настоящему документу.</w:t>
      </w:r>
    </w:p>
    <w:p w14:paraId="6E890D85" w14:textId="7B90875A" w:rsidR="00602C2A" w:rsidRPr="00330F45" w:rsidRDefault="00602C2A" w:rsidP="00602C2A">
      <w:pPr>
        <w:pStyle w:val="IT2G"/>
      </w:pPr>
      <w:r>
        <w:t xml:space="preserve">Перечень проверок при проведении испытаний приведен </w:t>
      </w:r>
      <w:r w:rsidR="00C91709">
        <w:t>таблице</w:t>
      </w:r>
      <w:r w:rsidR="00B43B5E">
        <w:t xml:space="preserve"> </w:t>
      </w:r>
      <w:r w:rsidR="00B43B5E" w:rsidRPr="00A60E90">
        <w:t>(</w:t>
      </w:r>
      <w:r w:rsidR="00B43B5E">
        <w:fldChar w:fldCharType="begin"/>
      </w:r>
      <w:r w:rsidR="00B43B5E">
        <w:instrText xml:space="preserve"> REF Таблица_А_1 \h  \* MERGEFORMAT </w:instrText>
      </w:r>
      <w:r w:rsidR="00B43B5E">
        <w:fldChar w:fldCharType="separate"/>
      </w:r>
      <w:r w:rsidR="008E5CA3" w:rsidRPr="00D35CF0">
        <w:t>Таблица</w:t>
      </w:r>
      <w:r w:rsidR="008E5CA3">
        <w:t> </w:t>
      </w:r>
      <w:r w:rsidR="008E5CA3" w:rsidRPr="00D35CF0">
        <w:t>А</w:t>
      </w:r>
      <w:r w:rsidR="008E5CA3" w:rsidRPr="008E5CA3">
        <w:rPr>
          <w:b/>
          <w:sz w:val="20"/>
          <w:szCs w:val="20"/>
        </w:rPr>
        <w:t>.</w:t>
      </w:r>
      <w:r w:rsidR="008E5CA3" w:rsidRPr="008E5CA3">
        <w:rPr>
          <w:noProof/>
          <w:szCs w:val="24"/>
        </w:rPr>
        <w:t>1</w:t>
      </w:r>
      <w:r w:rsidR="00B43B5E">
        <w:fldChar w:fldCharType="end"/>
      </w:r>
      <w:r w:rsidR="00B43B5E" w:rsidRPr="00A60E90">
        <w:t>)</w:t>
      </w:r>
      <w:r>
        <w:t xml:space="preserve"> к настоящему документу.</w:t>
      </w:r>
    </w:p>
    <w:p w14:paraId="1AD8AC51" w14:textId="77777777" w:rsidR="00602C2A" w:rsidRPr="001815F5" w:rsidRDefault="00602C2A" w:rsidP="00602C2A">
      <w:pPr>
        <w:pStyle w:val="3IT2G0"/>
        <w:spacing w:before="120" w:after="120"/>
      </w:pPr>
      <w:bookmarkStart w:id="73" w:name="_Toc491344515"/>
      <w:bookmarkStart w:id="74" w:name="_Toc492978567"/>
      <w:bookmarkStart w:id="75" w:name="_Toc498990528"/>
      <w:bookmarkStart w:id="76" w:name="_Toc503947293"/>
      <w:bookmarkStart w:id="77" w:name="_Toc24548582"/>
      <w:bookmarkStart w:id="78" w:name="_Toc219364020"/>
      <w:bookmarkEnd w:id="73"/>
      <w:r w:rsidRPr="001815F5">
        <w:t>Оформление результатов испытаний</w:t>
      </w:r>
      <w:bookmarkEnd w:id="74"/>
      <w:bookmarkEnd w:id="75"/>
      <w:bookmarkEnd w:id="76"/>
      <w:bookmarkEnd w:id="77"/>
      <w:bookmarkEnd w:id="78"/>
    </w:p>
    <w:p w14:paraId="055762CA" w14:textId="47A4B258" w:rsidR="00602C2A" w:rsidRPr="003F68E2" w:rsidRDefault="00602C2A" w:rsidP="00602C2A">
      <w:pPr>
        <w:pStyle w:val="IT2G"/>
      </w:pPr>
      <w:r>
        <w:t>П</w:t>
      </w:r>
      <w:r w:rsidRPr="00F66AFB">
        <w:t>редваритель</w:t>
      </w:r>
      <w:r>
        <w:t>ные и</w:t>
      </w:r>
      <w:r w:rsidRPr="00BA6FEA">
        <w:t xml:space="preserve">спытания считаются завершенными после выполнения всех проверок, фиксирования результатов в Протоколе </w:t>
      </w:r>
      <w:r>
        <w:t>предварительных испытаний</w:t>
      </w:r>
      <w:r w:rsidRPr="00BA6FEA">
        <w:t xml:space="preserve"> и его подписания </w:t>
      </w:r>
      <w:r>
        <w:t xml:space="preserve">приемочной </w:t>
      </w:r>
      <w:r w:rsidRPr="00BA6FEA">
        <w:t xml:space="preserve">комиссией. При составлении Протокола </w:t>
      </w:r>
      <w:r>
        <w:t>предварительных</w:t>
      </w:r>
      <w:r w:rsidRPr="003F68E2">
        <w:t xml:space="preserve"> испытаний указывается </w:t>
      </w:r>
      <w:r w:rsidR="00D75EF8">
        <w:t xml:space="preserve">информация об </w:t>
      </w:r>
      <w:r w:rsidRPr="003F68E2">
        <w:t>успешно</w:t>
      </w:r>
      <w:r w:rsidR="00D75EF8">
        <w:t>сти</w:t>
      </w:r>
      <w:r w:rsidRPr="003F68E2">
        <w:t xml:space="preserve"> результатов проверк</w:t>
      </w:r>
      <w:r>
        <w:t>и</w:t>
      </w:r>
      <w:r w:rsidRPr="003F68E2">
        <w:t>.</w:t>
      </w:r>
    </w:p>
    <w:p w14:paraId="04759E2D" w14:textId="77777777" w:rsidR="00602C2A" w:rsidRPr="00604E97" w:rsidRDefault="00602C2A" w:rsidP="00602C2A">
      <w:pPr>
        <w:pStyle w:val="IT2G"/>
      </w:pPr>
      <w:r w:rsidRPr="00604E97">
        <w:t xml:space="preserve">По результатам проведения испытаний </w:t>
      </w:r>
      <w:r>
        <w:t>Подрядчиком</w:t>
      </w:r>
      <w:r w:rsidRPr="00604E97">
        <w:t xml:space="preserve"> оформляются </w:t>
      </w:r>
      <w:r>
        <w:t xml:space="preserve">и предъявляются на подпись приемочной комиссии </w:t>
      </w:r>
      <w:r w:rsidRPr="00604E97">
        <w:t>следующие отчетные документы:</w:t>
      </w:r>
    </w:p>
    <w:p w14:paraId="2F41E011" w14:textId="77777777" w:rsidR="00602C2A" w:rsidRPr="00604E97" w:rsidRDefault="00602C2A">
      <w:pPr>
        <w:pStyle w:val="-1IT2G0"/>
      </w:pPr>
      <w:r w:rsidRPr="00604E97">
        <w:t xml:space="preserve">Протокол </w:t>
      </w:r>
      <w:r>
        <w:t>предварительных</w:t>
      </w:r>
      <w:r w:rsidRPr="00604E97">
        <w:t xml:space="preserve"> испытаний;</w:t>
      </w:r>
    </w:p>
    <w:p w14:paraId="0D3DBD1A" w14:textId="4130BC13" w:rsidR="00602C2A" w:rsidRPr="00604E97" w:rsidRDefault="00602C2A">
      <w:pPr>
        <w:pStyle w:val="-1IT2G0"/>
      </w:pPr>
      <w:r w:rsidRPr="00604E97">
        <w:t xml:space="preserve">Акт </w:t>
      </w:r>
      <w:r w:rsidR="00974A1A">
        <w:t xml:space="preserve">о </w:t>
      </w:r>
      <w:r>
        <w:t>приемк</w:t>
      </w:r>
      <w:r w:rsidR="00974A1A">
        <w:t>е</w:t>
      </w:r>
      <w:r>
        <w:t xml:space="preserve"> в опытную эксплуатацию</w:t>
      </w:r>
      <w:r w:rsidRPr="00604E97">
        <w:t>.</w:t>
      </w:r>
    </w:p>
    <w:p w14:paraId="0090EC41" w14:textId="20C81E8D" w:rsidR="002202DB" w:rsidRPr="00A60E90" w:rsidRDefault="00BE13D4" w:rsidP="00F46617">
      <w:pPr>
        <w:pStyle w:val="2IT2G0"/>
        <w:rPr>
          <w:szCs w:val="28"/>
        </w:rPr>
      </w:pPr>
      <w:bookmarkStart w:id="79" w:name="_Toc25837532"/>
      <w:bookmarkStart w:id="80" w:name="_Toc25915714"/>
      <w:bookmarkStart w:id="81" w:name="_Toc416429970"/>
      <w:bookmarkStart w:id="82" w:name="_Toc426448677"/>
      <w:bookmarkStart w:id="83" w:name="_Toc443047753"/>
      <w:bookmarkStart w:id="84" w:name="_Toc219364021"/>
      <w:bookmarkEnd w:id="79"/>
      <w:bookmarkEnd w:id="80"/>
      <w:r w:rsidRPr="00A60E90">
        <w:t xml:space="preserve">Требования </w:t>
      </w:r>
      <w:r w:rsidR="00930989">
        <w:t>к</w:t>
      </w:r>
      <w:r w:rsidRPr="00A60E90">
        <w:t xml:space="preserve"> испытаниям программных средств</w:t>
      </w:r>
      <w:bookmarkEnd w:id="81"/>
      <w:bookmarkEnd w:id="82"/>
      <w:bookmarkEnd w:id="83"/>
      <w:bookmarkEnd w:id="84"/>
    </w:p>
    <w:p w14:paraId="52C41FD3" w14:textId="62E0B801" w:rsidR="00F72886" w:rsidRPr="00A60E90" w:rsidRDefault="00F72886" w:rsidP="00F46617">
      <w:pPr>
        <w:pStyle w:val="IT2G"/>
        <w:rPr>
          <w:noProof/>
        </w:rPr>
      </w:pPr>
      <w:r w:rsidRPr="00A60E90">
        <w:t xml:space="preserve">Испытания программных средств </w:t>
      </w:r>
      <w:r w:rsidR="009C7EAC" w:rsidRPr="00A60E90">
        <w:t xml:space="preserve">Системы </w:t>
      </w:r>
      <w:r w:rsidRPr="00A60E90">
        <w:t>должны проходить при соблюдении следующих условий</w:t>
      </w:r>
      <w:r w:rsidRPr="00A60E90">
        <w:rPr>
          <w:noProof/>
        </w:rPr>
        <w:t>:</w:t>
      </w:r>
    </w:p>
    <w:p w14:paraId="4905D3EB" w14:textId="66634C8B" w:rsidR="00F72886" w:rsidRPr="00A60E90" w:rsidRDefault="00F72886">
      <w:pPr>
        <w:pStyle w:val="-1IT2G0"/>
      </w:pPr>
      <w:r w:rsidRPr="00A60E90">
        <w:t>все технические средства, участвующие в испытаниях, должны быть исправны и работать в штатн</w:t>
      </w:r>
      <w:r w:rsidR="00D75EF8">
        <w:t>ом</w:t>
      </w:r>
      <w:r w:rsidRPr="00A60E90">
        <w:t xml:space="preserve"> режим</w:t>
      </w:r>
      <w:r w:rsidR="00D75EF8">
        <w:t>е</w:t>
      </w:r>
      <w:r w:rsidRPr="00A60E90">
        <w:t>;</w:t>
      </w:r>
    </w:p>
    <w:p w14:paraId="7F9FC3BF" w14:textId="77777777" w:rsidR="00F72886" w:rsidRPr="00A60E90" w:rsidRDefault="00F72886">
      <w:pPr>
        <w:pStyle w:val="-1IT2G0"/>
      </w:pPr>
      <w:r w:rsidRPr="00A60E90">
        <w:t>программное обеспечение должно быть корректно установлено и настроено;</w:t>
      </w:r>
    </w:p>
    <w:p w14:paraId="2F256D60" w14:textId="40A39CFE" w:rsidR="00332C38" w:rsidRPr="00A60E90" w:rsidRDefault="00F72886">
      <w:pPr>
        <w:pStyle w:val="-1IT2G0"/>
      </w:pPr>
      <w:bookmarkStart w:id="85" w:name="_Toc352179796"/>
      <w:r w:rsidRPr="00A60E90">
        <w:lastRenderedPageBreak/>
        <w:t xml:space="preserve">персонал, участвующий в испытаниях, должен иметь </w:t>
      </w:r>
      <w:r w:rsidR="00234B2F" w:rsidRPr="00A60E90">
        <w:t>квалификацию, соответствующую требованиям ТЗ</w:t>
      </w:r>
      <w:r w:rsidR="00602C2A">
        <w:t>.</w:t>
      </w:r>
      <w:bookmarkEnd w:id="85"/>
    </w:p>
    <w:p w14:paraId="49E1C06F" w14:textId="77777777" w:rsidR="00BE13D4" w:rsidRPr="00A60E90" w:rsidRDefault="00CD18C3" w:rsidP="00F46617">
      <w:pPr>
        <w:pStyle w:val="2IT2G0"/>
        <w:rPr>
          <w:szCs w:val="28"/>
        </w:rPr>
      </w:pPr>
      <w:bookmarkStart w:id="86" w:name="_Toc416429971"/>
      <w:bookmarkStart w:id="87" w:name="_Toc426448678"/>
      <w:bookmarkStart w:id="88" w:name="_Toc443047754"/>
      <w:bookmarkStart w:id="89" w:name="_Toc219364022"/>
      <w:r w:rsidRPr="00A60E90">
        <w:t>Перечень работ</w:t>
      </w:r>
      <w:r w:rsidRPr="00A60E90">
        <w:rPr>
          <w:noProof/>
        </w:rPr>
        <w:t xml:space="preserve">, </w:t>
      </w:r>
      <w:r w:rsidRPr="00A60E90">
        <w:t>проводимых после завершения испытаний</w:t>
      </w:r>
      <w:bookmarkEnd w:id="86"/>
      <w:bookmarkEnd w:id="87"/>
      <w:bookmarkEnd w:id="88"/>
      <w:bookmarkEnd w:id="89"/>
    </w:p>
    <w:p w14:paraId="74A043E1" w14:textId="77777777" w:rsidR="006A2A8C" w:rsidRPr="00A60E90" w:rsidRDefault="006A2A8C" w:rsidP="00F46617">
      <w:pPr>
        <w:pStyle w:val="IT2G"/>
        <w:rPr>
          <w:noProof/>
          <w:lang w:val="en-US"/>
        </w:rPr>
      </w:pPr>
      <w:r w:rsidRPr="00A60E90">
        <w:t>После завершения испытаний необходимо</w:t>
      </w:r>
      <w:r w:rsidRPr="00A60E90">
        <w:rPr>
          <w:noProof/>
          <w:lang w:val="en-US"/>
        </w:rPr>
        <w:t>:</w:t>
      </w:r>
    </w:p>
    <w:p w14:paraId="7F7D4A51" w14:textId="4C6B1D15" w:rsidR="00C512A0" w:rsidRPr="00A60E90" w:rsidRDefault="006A2A8C">
      <w:pPr>
        <w:pStyle w:val="-1IT2G0"/>
      </w:pPr>
      <w:r w:rsidRPr="00A60E90">
        <w:t xml:space="preserve">силами </w:t>
      </w:r>
      <w:r w:rsidR="00602C2A">
        <w:t>Подрядчика</w:t>
      </w:r>
      <w:r w:rsidR="00602C2A" w:rsidRPr="00A60E90">
        <w:t xml:space="preserve"> </w:t>
      </w:r>
      <w:r w:rsidRPr="00A60E90">
        <w:t xml:space="preserve">провести анализ результатов </w:t>
      </w:r>
      <w:r w:rsidR="00B7127B">
        <w:t xml:space="preserve">предварительных </w:t>
      </w:r>
      <w:r w:rsidRPr="00A60E90">
        <w:t>испытаний Системы и устранить недостатки (отклонения от ТЗ</w:t>
      </w:r>
      <w:r w:rsidR="00975744">
        <w:t xml:space="preserve"> и </w:t>
      </w:r>
      <w:r w:rsidRPr="00A60E90">
        <w:t>ЧТЗ), выявленные при испытаниях</w:t>
      </w:r>
      <w:r w:rsidR="00C512A0" w:rsidRPr="00A60E90">
        <w:t>;</w:t>
      </w:r>
    </w:p>
    <w:p w14:paraId="4358FB9C" w14:textId="44478146" w:rsidR="006A2A8C" w:rsidRPr="00A60E90" w:rsidRDefault="006A2A8C">
      <w:pPr>
        <w:pStyle w:val="-1IT2G0"/>
      </w:pPr>
      <w:r w:rsidRPr="00A60E90">
        <w:t xml:space="preserve">при наличии замечаний по результатам предварительных испытаний </w:t>
      </w:r>
      <w:r w:rsidR="00975744">
        <w:t xml:space="preserve">Системы </w:t>
      </w:r>
      <w:r w:rsidRPr="00A60E90">
        <w:t xml:space="preserve">силами </w:t>
      </w:r>
      <w:r w:rsidR="00602C2A">
        <w:t>Подрядчика</w:t>
      </w:r>
      <w:r w:rsidR="00602C2A" w:rsidRPr="00A60E90">
        <w:t xml:space="preserve"> </w:t>
      </w:r>
      <w:r w:rsidR="00C512A0" w:rsidRPr="00A60E90">
        <w:t xml:space="preserve">доработать </w:t>
      </w:r>
      <w:r w:rsidRPr="00A60E90">
        <w:t xml:space="preserve">исходный код, дистрибутивы программного обеспечения и </w:t>
      </w:r>
      <w:r w:rsidR="00C512A0" w:rsidRPr="00A60E90">
        <w:t>эксплуатационную документацию</w:t>
      </w:r>
      <w:r w:rsidRPr="00A60E90">
        <w:t xml:space="preserve">, которые </w:t>
      </w:r>
      <w:r w:rsidR="00524AB5" w:rsidRPr="00A60E90">
        <w:t>предоставляются</w:t>
      </w:r>
      <w:r w:rsidR="00C512A0" w:rsidRPr="00A60E90">
        <w:t xml:space="preserve"> </w:t>
      </w:r>
      <w:r w:rsidRPr="00A60E90">
        <w:t>на повторные испытания;</w:t>
      </w:r>
    </w:p>
    <w:p w14:paraId="75CAFC8D" w14:textId="246FA764" w:rsidR="005019F5" w:rsidRPr="00A60E90" w:rsidRDefault="00602C2A">
      <w:pPr>
        <w:pStyle w:val="-1IT2G0"/>
      </w:pPr>
      <w:r>
        <w:t>Подрядчику</w:t>
      </w:r>
      <w:r w:rsidRPr="002B7097">
        <w:t xml:space="preserve"> </w:t>
      </w:r>
      <w:r w:rsidR="006A2A8C" w:rsidRPr="002B7097">
        <w:t>совместно с Заказчиком оформить Протокол предварительных испытаний</w:t>
      </w:r>
      <w:r w:rsidR="00B34996" w:rsidRPr="002B7097">
        <w:t xml:space="preserve"> </w:t>
      </w:r>
      <w:r w:rsidR="005050EA" w:rsidRPr="00C84842">
        <w:t xml:space="preserve">и </w:t>
      </w:r>
      <w:r w:rsidR="005465B6">
        <w:t>А</w:t>
      </w:r>
      <w:r w:rsidR="005050EA" w:rsidRPr="00C84842">
        <w:t xml:space="preserve">кт </w:t>
      </w:r>
      <w:r w:rsidR="00974A1A">
        <w:t xml:space="preserve">о </w:t>
      </w:r>
      <w:r w:rsidR="00974A1A" w:rsidRPr="00C84842">
        <w:t>приемк</w:t>
      </w:r>
      <w:r w:rsidR="00974A1A">
        <w:t>е</w:t>
      </w:r>
      <w:r w:rsidR="00974A1A" w:rsidRPr="00C84842">
        <w:t xml:space="preserve"> </w:t>
      </w:r>
      <w:r w:rsidR="005050EA" w:rsidRPr="00C84842">
        <w:t>в опытную эксплуатацию</w:t>
      </w:r>
      <w:r w:rsidR="00D75EF8">
        <w:t>. П</w:t>
      </w:r>
      <w:r w:rsidR="005050EA" w:rsidRPr="00C84842">
        <w:t xml:space="preserve">роект </w:t>
      </w:r>
      <w:r w:rsidR="005465B6">
        <w:t>П</w:t>
      </w:r>
      <w:r w:rsidR="005050EA" w:rsidRPr="00C84842">
        <w:t>ротокола предварительных испытаний</w:t>
      </w:r>
      <w:r w:rsidR="005050EA" w:rsidRPr="002B7097">
        <w:t xml:space="preserve"> </w:t>
      </w:r>
      <w:r w:rsidR="005050EA" w:rsidRPr="00C84842">
        <w:t xml:space="preserve">представлен в </w:t>
      </w:r>
      <w:r w:rsidR="00D75EF8">
        <w:t>приложении (</w:t>
      </w:r>
      <w:r w:rsidR="003E2346">
        <w:fldChar w:fldCharType="begin"/>
      </w:r>
      <w:r w:rsidR="003E2346">
        <w:instrText xml:space="preserve"> REF Приложение_Б \h </w:instrText>
      </w:r>
      <w:r w:rsidR="003E2346">
        <w:fldChar w:fldCharType="separate"/>
      </w:r>
      <w:r w:rsidR="00105B3E" w:rsidRPr="00305075">
        <w:t>Приложение Б</w:t>
      </w:r>
      <w:r w:rsidR="003E2346">
        <w:fldChar w:fldCharType="end"/>
      </w:r>
      <w:r w:rsidR="00D75EF8">
        <w:t>)</w:t>
      </w:r>
      <w:r w:rsidR="005050EA" w:rsidRPr="00C84842">
        <w:t xml:space="preserve">, проект </w:t>
      </w:r>
      <w:r w:rsidR="005465B6">
        <w:t>А</w:t>
      </w:r>
      <w:r w:rsidR="005050EA" w:rsidRPr="00C84842">
        <w:t xml:space="preserve">кта </w:t>
      </w:r>
      <w:r w:rsidR="00974A1A">
        <w:t xml:space="preserve">о </w:t>
      </w:r>
      <w:r w:rsidR="00974A1A" w:rsidRPr="00C84842">
        <w:t>приемк</w:t>
      </w:r>
      <w:r w:rsidR="00974A1A">
        <w:t>е</w:t>
      </w:r>
      <w:r w:rsidR="00974A1A" w:rsidRPr="00C84842">
        <w:t xml:space="preserve"> </w:t>
      </w:r>
      <w:r w:rsidR="005050EA" w:rsidRPr="00C84842">
        <w:t xml:space="preserve">в опытную эксплуатацию </w:t>
      </w:r>
      <w:r w:rsidR="00D75EF8">
        <w:t>–</w:t>
      </w:r>
      <w:r w:rsidR="005050EA" w:rsidRPr="00C84842">
        <w:t xml:space="preserve"> в </w:t>
      </w:r>
      <w:r w:rsidR="00D75EF8">
        <w:t>п</w:t>
      </w:r>
      <w:r w:rsidR="005050EA" w:rsidRPr="00C84842">
        <w:t>риложении</w:t>
      </w:r>
      <w:r w:rsidR="00577A75">
        <w:t> </w:t>
      </w:r>
      <w:r w:rsidR="00D75EF8">
        <w:t>(</w:t>
      </w:r>
      <w:r w:rsidR="003E2346">
        <w:fldChar w:fldCharType="begin"/>
      </w:r>
      <w:r w:rsidR="003E2346">
        <w:instrText xml:space="preserve"> REF Приложение_В \h </w:instrText>
      </w:r>
      <w:r w:rsidR="003E2346">
        <w:fldChar w:fldCharType="separate"/>
      </w:r>
      <w:r w:rsidR="00105B3E" w:rsidRPr="006C27F8">
        <w:t>Приложение В</w:t>
      </w:r>
      <w:r w:rsidR="003E2346">
        <w:fldChar w:fldCharType="end"/>
      </w:r>
      <w:r w:rsidR="00D75EF8">
        <w:t>)</w:t>
      </w:r>
      <w:r w:rsidR="005019F5">
        <w:t>.</w:t>
      </w:r>
    </w:p>
    <w:p w14:paraId="2EA45D2D" w14:textId="77777777" w:rsidR="007368BC" w:rsidRPr="00A60E90" w:rsidRDefault="006A2A8C" w:rsidP="004709B6">
      <w:pPr>
        <w:pStyle w:val="1IT2G0"/>
        <w:rPr>
          <w:szCs w:val="28"/>
        </w:rPr>
      </w:pPr>
      <w:bookmarkStart w:id="90" w:name="_Toc416429972"/>
      <w:bookmarkStart w:id="91" w:name="_Toc426448679"/>
      <w:bookmarkStart w:id="92" w:name="_Toc443047755"/>
      <w:bookmarkStart w:id="93" w:name="_Toc219364023"/>
      <w:r w:rsidRPr="00A60E90">
        <w:lastRenderedPageBreak/>
        <w:t>Условия и порядок проведения испытаний</w:t>
      </w:r>
      <w:bookmarkEnd w:id="90"/>
      <w:bookmarkEnd w:id="91"/>
      <w:bookmarkEnd w:id="92"/>
      <w:bookmarkEnd w:id="93"/>
    </w:p>
    <w:p w14:paraId="729763E2" w14:textId="77777777" w:rsidR="00CD18C3" w:rsidRPr="00A60E90" w:rsidRDefault="006A2A8C" w:rsidP="00F46617">
      <w:pPr>
        <w:pStyle w:val="2IT2G0"/>
      </w:pPr>
      <w:bookmarkStart w:id="94" w:name="_Ref467688091"/>
      <w:bookmarkStart w:id="95" w:name="_Toc219364024"/>
      <w:r w:rsidRPr="00A60E90">
        <w:t>Условия проведения испытаний</w:t>
      </w:r>
      <w:bookmarkEnd w:id="94"/>
      <w:bookmarkEnd w:id="95"/>
    </w:p>
    <w:p w14:paraId="34DFBB74" w14:textId="2C0C6347" w:rsidR="0076750A" w:rsidRPr="00A60E90" w:rsidRDefault="00B7127B" w:rsidP="00F46617">
      <w:pPr>
        <w:pStyle w:val="IT2G"/>
        <w:rPr>
          <w:noProof/>
        </w:rPr>
      </w:pPr>
      <w:r>
        <w:t>Предварительные и</w:t>
      </w:r>
      <w:r w:rsidRPr="00A60E90">
        <w:t xml:space="preserve">спытания </w:t>
      </w:r>
      <w:r w:rsidR="0076750A" w:rsidRPr="00A60E90">
        <w:t>Системы проводятся на тестовом стенде</w:t>
      </w:r>
      <w:r w:rsidR="0076750A" w:rsidRPr="00A60E90">
        <w:rPr>
          <w:noProof/>
        </w:rPr>
        <w:t xml:space="preserve">. </w:t>
      </w:r>
      <w:r w:rsidR="0076750A" w:rsidRPr="00A60E90">
        <w:t xml:space="preserve">Характеристики технических и программных средств тестового стенда приведены в п. </w:t>
      </w:r>
      <w:r w:rsidR="0076750A" w:rsidRPr="00A60E90">
        <w:fldChar w:fldCharType="begin"/>
      </w:r>
      <w:r w:rsidR="0076750A" w:rsidRPr="00A60E90">
        <w:instrText xml:space="preserve"> REF ESPREF_201504021912135795 \r \h </w:instrText>
      </w:r>
      <w:r w:rsidR="00A60E90">
        <w:instrText xml:space="preserve"> \* MERGEFORMAT </w:instrText>
      </w:r>
      <w:r w:rsidR="0076750A" w:rsidRPr="00A60E90">
        <w:fldChar w:fldCharType="separate"/>
      </w:r>
      <w:r w:rsidR="008E5CA3">
        <w:t>1.2.1</w:t>
      </w:r>
      <w:r w:rsidR="0076750A" w:rsidRPr="00A60E90">
        <w:fldChar w:fldCharType="end"/>
      </w:r>
      <w:r w:rsidR="0076750A" w:rsidRPr="00A60E90">
        <w:t xml:space="preserve"> и п. </w:t>
      </w:r>
      <w:r w:rsidR="00D369A0">
        <w:fldChar w:fldCharType="begin"/>
      </w:r>
      <w:r w:rsidR="00D369A0">
        <w:instrText xml:space="preserve"> REF _Ref467687868 \r \h </w:instrText>
      </w:r>
      <w:r w:rsidR="002A1BF7">
        <w:instrText xml:space="preserve"> \* MERGEFORMAT </w:instrText>
      </w:r>
      <w:r w:rsidR="00D369A0">
        <w:fldChar w:fldCharType="separate"/>
      </w:r>
      <w:r w:rsidR="008E5CA3">
        <w:t>1.2.2</w:t>
      </w:r>
      <w:r w:rsidR="00D369A0">
        <w:fldChar w:fldCharType="end"/>
      </w:r>
      <w:r w:rsidR="00D369A0">
        <w:t xml:space="preserve"> </w:t>
      </w:r>
      <w:r w:rsidR="004176EB">
        <w:t>настоящего документа</w:t>
      </w:r>
      <w:r w:rsidR="0076750A" w:rsidRPr="00A60E90">
        <w:t>.</w:t>
      </w:r>
    </w:p>
    <w:p w14:paraId="06272FC7" w14:textId="292FCFE3" w:rsidR="0076750A" w:rsidRPr="00A60E90" w:rsidRDefault="0076750A" w:rsidP="00F46617">
      <w:pPr>
        <w:pStyle w:val="IT2G"/>
        <w:rPr>
          <w:noProof/>
        </w:rPr>
      </w:pPr>
      <w:r w:rsidRPr="00A60E90">
        <w:t xml:space="preserve">По решению комиссии допускается производить корректировку методики проверки отдельных пунктов настоящей </w:t>
      </w:r>
      <w:r w:rsidR="00B84EE7">
        <w:t>П</w:t>
      </w:r>
      <w:r w:rsidR="00B84EE7" w:rsidRPr="003E1950">
        <w:t xml:space="preserve">рограммы и методики </w:t>
      </w:r>
      <w:r w:rsidR="00B84EE7">
        <w:t xml:space="preserve">предварительных </w:t>
      </w:r>
      <w:r w:rsidR="00B84EE7" w:rsidRPr="003E1950">
        <w:t xml:space="preserve">испытаний </w:t>
      </w:r>
      <w:r w:rsidRPr="00A60E90">
        <w:t>в процессе испытаний</w:t>
      </w:r>
      <w:r w:rsidRPr="00A60E90">
        <w:rPr>
          <w:noProof/>
        </w:rPr>
        <w:t xml:space="preserve">. </w:t>
      </w:r>
      <w:r w:rsidRPr="00A60E90">
        <w:t>Изменения отмечаются в соответствующем протоколе</w:t>
      </w:r>
      <w:r w:rsidRPr="00A60E90">
        <w:rPr>
          <w:noProof/>
        </w:rPr>
        <w:t>.</w:t>
      </w:r>
    </w:p>
    <w:p w14:paraId="2860A895" w14:textId="2A46FD00" w:rsidR="0076750A" w:rsidRPr="00156176" w:rsidRDefault="00B84EE7" w:rsidP="00F46617">
      <w:pPr>
        <w:pStyle w:val="IT2G"/>
      </w:pPr>
      <w:r>
        <w:t>Предварительные и</w:t>
      </w:r>
      <w:r w:rsidRPr="00A60E90">
        <w:t xml:space="preserve">спытания </w:t>
      </w:r>
      <w:r w:rsidR="0076750A" w:rsidRPr="00A60E90">
        <w:t>Системы проводятся в условиях нормального функционирования систем электропитания, резервного копирования и восстановления данных, максимально достижимой производительности сетевых коммуникаций.</w:t>
      </w:r>
    </w:p>
    <w:p w14:paraId="1F3013F4" w14:textId="77777777" w:rsidR="0076750A" w:rsidRPr="00A60E90" w:rsidRDefault="0076750A" w:rsidP="00F46617">
      <w:pPr>
        <w:pStyle w:val="IT2G"/>
      </w:pPr>
      <w:r w:rsidRPr="00A60E90">
        <w:t>Условиями для выполнения тестовых примеров (если не указано иное) являются следующие начальные условия:</w:t>
      </w:r>
    </w:p>
    <w:p w14:paraId="127A377C" w14:textId="77777777" w:rsidR="0076750A" w:rsidRPr="00A60E90" w:rsidRDefault="0076750A">
      <w:pPr>
        <w:pStyle w:val="-1IT2G0"/>
      </w:pPr>
      <w:r w:rsidRPr="00A60E90">
        <w:t>должна быть доступна техническая документация на Систему;</w:t>
      </w:r>
    </w:p>
    <w:p w14:paraId="75AF3A3B" w14:textId="5AE8927F" w:rsidR="00CD18C3" w:rsidRPr="00A60E90" w:rsidRDefault="0076750A">
      <w:pPr>
        <w:pStyle w:val="-1IT2G0"/>
      </w:pPr>
      <w:r w:rsidRPr="00A60E90">
        <w:t>Система должна быть установлена и настроена согласно указаниям технической документации.</w:t>
      </w:r>
    </w:p>
    <w:p w14:paraId="5E59CD63" w14:textId="77777777" w:rsidR="006A2A8C" w:rsidRPr="00A60E90" w:rsidRDefault="000A2159" w:rsidP="00F46617">
      <w:pPr>
        <w:pStyle w:val="2IT2G0"/>
        <w:rPr>
          <w:szCs w:val="28"/>
        </w:rPr>
      </w:pPr>
      <w:bookmarkStart w:id="96" w:name="_Toc443047757"/>
      <w:bookmarkStart w:id="97" w:name="_Toc219364025"/>
      <w:r w:rsidRPr="00A60E90">
        <w:t>Условия начала и завершения испытаний</w:t>
      </w:r>
      <w:bookmarkEnd w:id="96"/>
      <w:bookmarkEnd w:id="97"/>
    </w:p>
    <w:p w14:paraId="362934CB" w14:textId="77777777" w:rsidR="005B295D" w:rsidRPr="00A60E90" w:rsidRDefault="005B295D" w:rsidP="00F46617">
      <w:pPr>
        <w:pStyle w:val="IT2G"/>
      </w:pPr>
      <w:r w:rsidRPr="00A60E90">
        <w:t>Испытания начинаются при условии:</w:t>
      </w:r>
    </w:p>
    <w:p w14:paraId="65DB23D0" w14:textId="35523D3E" w:rsidR="005B295D" w:rsidRPr="00A60E90" w:rsidRDefault="005B295D">
      <w:pPr>
        <w:pStyle w:val="-1IT2G0"/>
      </w:pPr>
      <w:r w:rsidRPr="00A60E90">
        <w:t xml:space="preserve">полного завершения работ по установке и настройке программного обеспечения </w:t>
      </w:r>
      <w:r w:rsidR="001610F4">
        <w:t>Подрядчиком</w:t>
      </w:r>
      <w:r w:rsidRPr="00A60E90">
        <w:t>;</w:t>
      </w:r>
    </w:p>
    <w:p w14:paraId="22F9DB20" w14:textId="77777777" w:rsidR="005B295D" w:rsidRPr="00A60E90" w:rsidRDefault="005B295D">
      <w:pPr>
        <w:pStyle w:val="-1IT2G0"/>
      </w:pPr>
      <w:r w:rsidRPr="00A60E90">
        <w:t>наличия полного комплекта документации на Систему;</w:t>
      </w:r>
    </w:p>
    <w:p w14:paraId="66581810" w14:textId="06FAFD4E" w:rsidR="005B295D" w:rsidRPr="00A60E90" w:rsidRDefault="005B295D">
      <w:pPr>
        <w:pStyle w:val="-1IT2G0"/>
      </w:pPr>
      <w:r w:rsidRPr="00A60E90">
        <w:t>выполнения всех условий проведения испытаний, заявленных в пункте</w:t>
      </w:r>
      <w:r w:rsidR="00B05436">
        <w:t> </w:t>
      </w:r>
      <w:r w:rsidRPr="00A60E90">
        <w:fldChar w:fldCharType="begin"/>
      </w:r>
      <w:r w:rsidRPr="00A60E90">
        <w:instrText xml:space="preserve"> REF _Ref467688091 \r \h </w:instrText>
      </w:r>
      <w:r w:rsidR="00A60E90">
        <w:instrText xml:space="preserve"> \* MERGEFORMAT </w:instrText>
      </w:r>
      <w:r w:rsidRPr="00A60E90">
        <w:fldChar w:fldCharType="separate"/>
      </w:r>
      <w:r w:rsidR="008E5CA3">
        <w:t>5.1</w:t>
      </w:r>
      <w:r w:rsidRPr="00A60E90">
        <w:fldChar w:fldCharType="end"/>
      </w:r>
      <w:r w:rsidRPr="00A60E90">
        <w:t xml:space="preserve"> настоящего документа.</w:t>
      </w:r>
    </w:p>
    <w:p w14:paraId="5CA01BEA" w14:textId="1A77318D" w:rsidR="006A2A8C" w:rsidRPr="00A60E90" w:rsidRDefault="005B295D" w:rsidP="00F46617">
      <w:pPr>
        <w:pStyle w:val="IT2G"/>
      </w:pPr>
      <w:r w:rsidRPr="00A60E90">
        <w:t>Условием завершения испытаний является выполнение всех проверок, заявленных в пункте</w:t>
      </w:r>
      <w:r w:rsidR="00B05436">
        <w:t> </w:t>
      </w:r>
      <w:r w:rsidRPr="00A60E90">
        <w:fldChar w:fldCharType="begin"/>
      </w:r>
      <w:r w:rsidRPr="00A60E90">
        <w:instrText xml:space="preserve"> REF _Ref467686381 \r \h </w:instrText>
      </w:r>
      <w:r w:rsidR="00A60E90">
        <w:instrText xml:space="preserve"> \* MERGEFORMAT </w:instrText>
      </w:r>
      <w:r w:rsidRPr="00A60E90">
        <w:fldChar w:fldCharType="separate"/>
      </w:r>
      <w:r w:rsidR="008E5CA3">
        <w:t>4.1.2</w:t>
      </w:r>
      <w:r w:rsidRPr="00A60E90">
        <w:fldChar w:fldCharType="end"/>
      </w:r>
      <w:r w:rsidR="00602C2A">
        <w:t xml:space="preserve"> настоящего документа</w:t>
      </w:r>
      <w:r w:rsidRPr="00A60E90">
        <w:t xml:space="preserve">, и занесение полученных результатов в </w:t>
      </w:r>
      <w:r w:rsidR="007D7D10" w:rsidRPr="00A60E90">
        <w:t>Протокол</w:t>
      </w:r>
      <w:r w:rsidR="007D7D10" w:rsidRPr="00A60E90">
        <w:rPr>
          <w:lang w:eastAsia="ar-SA"/>
        </w:rPr>
        <w:t xml:space="preserve"> </w:t>
      </w:r>
      <w:r w:rsidRPr="00A60E90">
        <w:rPr>
          <w:lang w:eastAsia="ar-SA"/>
        </w:rPr>
        <w:t>предварительных испытаний.</w:t>
      </w:r>
    </w:p>
    <w:p w14:paraId="055BD4C0" w14:textId="256D66EE" w:rsidR="000A2159" w:rsidRPr="00A60E90" w:rsidRDefault="005B295D" w:rsidP="00F46617">
      <w:pPr>
        <w:pStyle w:val="2IT2G0"/>
        <w:rPr>
          <w:szCs w:val="28"/>
        </w:rPr>
      </w:pPr>
      <w:bookmarkStart w:id="98" w:name="_Toc416429976"/>
      <w:bookmarkStart w:id="99" w:name="_Toc426448683"/>
      <w:bookmarkStart w:id="100" w:name="_Toc443047758"/>
      <w:bookmarkStart w:id="101" w:name="_Toc219364026"/>
      <w:r w:rsidRPr="00A60E90">
        <w:t xml:space="preserve">Требования </w:t>
      </w:r>
      <w:r w:rsidR="00180F92">
        <w:t>к</w:t>
      </w:r>
      <w:r w:rsidRPr="00A60E90">
        <w:t xml:space="preserve"> техническому обслуживанию</w:t>
      </w:r>
      <w:bookmarkEnd w:id="101"/>
      <w:r w:rsidRPr="00A60E90">
        <w:t xml:space="preserve"> </w:t>
      </w:r>
      <w:bookmarkEnd w:id="98"/>
      <w:bookmarkEnd w:id="99"/>
      <w:bookmarkEnd w:id="100"/>
    </w:p>
    <w:p w14:paraId="2EFD7D14" w14:textId="1B08848B" w:rsidR="006A2A8C" w:rsidRPr="00A60E90" w:rsidRDefault="006B076C" w:rsidP="00F46617">
      <w:pPr>
        <w:pStyle w:val="IT2G"/>
      </w:pPr>
      <w:r w:rsidRPr="00A60E90">
        <w:t xml:space="preserve">Техническое обслуживание Системы включает в себя комплекс операций, направленных на обеспечение </w:t>
      </w:r>
      <w:r w:rsidR="005465B6">
        <w:t xml:space="preserve">ее </w:t>
      </w:r>
      <w:r w:rsidRPr="00A60E90">
        <w:t xml:space="preserve">функционирования. В процессе проведения испытаний техническое обслуживание Системы обеспечивают специалисты по техническому обслуживанию </w:t>
      </w:r>
      <w:r w:rsidR="001610F4">
        <w:t>Подрядчика</w:t>
      </w:r>
      <w:r w:rsidRPr="00A60E90">
        <w:t>.</w:t>
      </w:r>
    </w:p>
    <w:p w14:paraId="6D672852" w14:textId="6805C5A2" w:rsidR="007835C8" w:rsidRDefault="007835C8" w:rsidP="00F46617">
      <w:pPr>
        <w:pStyle w:val="2IT2G0"/>
      </w:pPr>
      <w:bookmarkStart w:id="102" w:name="_Toc443047759"/>
      <w:bookmarkStart w:id="103" w:name="_Toc219364027"/>
      <w:r w:rsidRPr="00A60E90">
        <w:t>Оценка и анализ результатов</w:t>
      </w:r>
      <w:bookmarkEnd w:id="103"/>
    </w:p>
    <w:p w14:paraId="407BCF83" w14:textId="52BA558B" w:rsidR="007835C8" w:rsidRPr="00565B6B" w:rsidRDefault="007835C8" w:rsidP="00F46617">
      <w:pPr>
        <w:pStyle w:val="IT2G"/>
      </w:pPr>
      <w:r>
        <w:t>Предварительные и</w:t>
      </w:r>
      <w:r w:rsidRPr="00A60E90">
        <w:t xml:space="preserve">спытания Системы считаются пройденными успешно при условии выполнения в полном объеме всех проверок, заявленных в пункте </w:t>
      </w:r>
      <w:r w:rsidRPr="00A60E90">
        <w:fldChar w:fldCharType="begin"/>
      </w:r>
      <w:r w:rsidRPr="00A60E90">
        <w:instrText xml:space="preserve"> REF _Ref467686381 \r \h </w:instrText>
      </w:r>
      <w:r>
        <w:instrText xml:space="preserve"> \* MERGEFORMAT </w:instrText>
      </w:r>
      <w:r w:rsidRPr="00A60E90">
        <w:fldChar w:fldCharType="separate"/>
      </w:r>
      <w:r w:rsidR="008E5CA3">
        <w:t>4.1.2</w:t>
      </w:r>
      <w:r w:rsidRPr="00A60E90">
        <w:fldChar w:fldCharType="end"/>
      </w:r>
      <w:r w:rsidRPr="00A60E90">
        <w:t xml:space="preserve"> настоящего документа и получения результатов, соответствующих ожидаемым.</w:t>
      </w:r>
    </w:p>
    <w:p w14:paraId="2A007DDE" w14:textId="6B95D05B" w:rsidR="004176EB" w:rsidRDefault="004176EB" w:rsidP="00F46617">
      <w:pPr>
        <w:pStyle w:val="2IT2G0"/>
      </w:pPr>
      <w:bookmarkStart w:id="104" w:name="_Toc219364028"/>
      <w:r w:rsidRPr="00A60E90">
        <w:t xml:space="preserve">Меры, </w:t>
      </w:r>
      <w:r w:rsidRPr="00577A75">
        <w:t>обеспечивающие</w:t>
      </w:r>
      <w:r w:rsidRPr="00A60E90">
        <w:t xml:space="preserve"> безопасность и безаварийность проведения испытаний</w:t>
      </w:r>
      <w:bookmarkEnd w:id="104"/>
    </w:p>
    <w:p w14:paraId="4DB42C00" w14:textId="18B9C7A0" w:rsidR="006B076C" w:rsidRPr="00A60E90" w:rsidRDefault="004176EB" w:rsidP="00F46617">
      <w:pPr>
        <w:pStyle w:val="IT2G"/>
      </w:pPr>
      <w:r w:rsidRPr="00A60E90">
        <w:t>При проведении</w:t>
      </w:r>
      <w:r>
        <w:t xml:space="preserve"> предварительных</w:t>
      </w:r>
      <w:r w:rsidRPr="00A60E90">
        <w:t xml:space="preserve"> испытаний Системы должны быть обеспечены меры безопасности, принятые в организации </w:t>
      </w:r>
      <w:r w:rsidR="000304F4">
        <w:t>З</w:t>
      </w:r>
      <w:r w:rsidRPr="00A60E90">
        <w:t>аказчика.</w:t>
      </w:r>
      <w:bookmarkEnd w:id="102"/>
    </w:p>
    <w:p w14:paraId="4C9EF5E3" w14:textId="572AC07C" w:rsidR="00A43061" w:rsidRPr="00A60E90" w:rsidRDefault="002A1110" w:rsidP="00F46617">
      <w:pPr>
        <w:pStyle w:val="2IT2G0"/>
        <w:rPr>
          <w:szCs w:val="28"/>
        </w:rPr>
      </w:pPr>
      <w:bookmarkStart w:id="105" w:name="_Toc416429978"/>
      <w:bookmarkStart w:id="106" w:name="_Toc426448685"/>
      <w:bookmarkStart w:id="107" w:name="_Toc443047761"/>
      <w:bookmarkStart w:id="108" w:name="_Toc219364029"/>
      <w:r w:rsidRPr="00A60E90">
        <w:t>Порядок взаимодействия организаций</w:t>
      </w:r>
      <w:r w:rsidRPr="00A60E90">
        <w:rPr>
          <w:noProof/>
        </w:rPr>
        <w:t xml:space="preserve">, </w:t>
      </w:r>
      <w:r w:rsidRPr="00A60E90">
        <w:t>участвующих в испытаниях</w:t>
      </w:r>
      <w:bookmarkEnd w:id="105"/>
      <w:bookmarkEnd w:id="106"/>
      <w:bookmarkEnd w:id="107"/>
      <w:bookmarkEnd w:id="108"/>
    </w:p>
    <w:p w14:paraId="094BE29B" w14:textId="30D17B09" w:rsidR="002A1110" w:rsidRPr="00A60E90" w:rsidRDefault="001610F4" w:rsidP="00F46617">
      <w:pPr>
        <w:pStyle w:val="IT2G"/>
      </w:pPr>
      <w:r>
        <w:t>Подрядчик</w:t>
      </w:r>
      <w:r w:rsidRPr="00A60E90">
        <w:t xml:space="preserve"> </w:t>
      </w:r>
      <w:r w:rsidR="002A1110" w:rsidRPr="00A60E90">
        <w:t xml:space="preserve">извещает </w:t>
      </w:r>
      <w:r w:rsidR="00F413EF">
        <w:t>З</w:t>
      </w:r>
      <w:r w:rsidR="002A1110" w:rsidRPr="00A60E90">
        <w:t>аказчика</w:t>
      </w:r>
      <w:r w:rsidR="00F413EF">
        <w:t xml:space="preserve"> </w:t>
      </w:r>
      <w:r w:rsidR="002A1110" w:rsidRPr="00A60E90">
        <w:t>о готовности к проведению испытаний.</w:t>
      </w:r>
    </w:p>
    <w:p w14:paraId="3F40FF51" w14:textId="6A8DAC4D" w:rsidR="002A1110" w:rsidRPr="00A60E90" w:rsidRDefault="00CF1F5A" w:rsidP="00F46617">
      <w:pPr>
        <w:pStyle w:val="IT2G"/>
      </w:pPr>
      <w:r>
        <w:lastRenderedPageBreak/>
        <w:t>З</w:t>
      </w:r>
      <w:r w:rsidR="002A1110" w:rsidRPr="00A60E90">
        <w:t xml:space="preserve">аказчик оформляет </w:t>
      </w:r>
      <w:r w:rsidR="009C046E" w:rsidRPr="00800352">
        <w:t>Приказ</w:t>
      </w:r>
      <w:r w:rsidR="002A1110" w:rsidRPr="00800352">
        <w:t>,</w:t>
      </w:r>
      <w:r w:rsidR="002A1110" w:rsidRPr="00A60E90">
        <w:t xml:space="preserve"> которым определяет состав комиссии, порядок ее работы, место и сроки проведения испытаний, осуществляет организацию и контроль проведения испытаний, а также документирует ход проведения </w:t>
      </w:r>
      <w:r w:rsidR="00975744">
        <w:t xml:space="preserve">проверок </w:t>
      </w:r>
      <w:r w:rsidR="002A1110" w:rsidRPr="00A60E90">
        <w:t xml:space="preserve">в </w:t>
      </w:r>
      <w:r w:rsidR="00910DE9" w:rsidRPr="00A60E90">
        <w:t>П</w:t>
      </w:r>
      <w:r w:rsidR="002A1110" w:rsidRPr="00A60E90">
        <w:t>ротоколе предварительных испытаний.</w:t>
      </w:r>
    </w:p>
    <w:p w14:paraId="3B8FAA4E" w14:textId="5817ECD9" w:rsidR="002A1110" w:rsidRPr="00A60E90" w:rsidRDefault="002A1110" w:rsidP="00F46617">
      <w:pPr>
        <w:pStyle w:val="IT2G"/>
      </w:pPr>
      <w:r w:rsidRPr="00A60E90">
        <w:t>Предварительные испытания</w:t>
      </w:r>
      <w:r w:rsidR="00B31D91" w:rsidRPr="00A60E90">
        <w:t xml:space="preserve"> </w:t>
      </w:r>
      <w:r w:rsidR="00975744">
        <w:t xml:space="preserve">Системы </w:t>
      </w:r>
      <w:r w:rsidRPr="00A60E90">
        <w:t xml:space="preserve">проводятся комиссией, состоящей из представителей организаций, </w:t>
      </w:r>
      <w:r w:rsidRPr="00826EB7">
        <w:t xml:space="preserve">перечисленных в </w:t>
      </w:r>
      <w:r w:rsidR="009C046E" w:rsidRPr="00826EB7">
        <w:t>Приказе</w:t>
      </w:r>
      <w:r w:rsidRPr="00826EB7">
        <w:t>,</w:t>
      </w:r>
      <w:r w:rsidRPr="00A60E90">
        <w:t xml:space="preserve"> по программе и методике, представленной в настоящем документе.</w:t>
      </w:r>
    </w:p>
    <w:p w14:paraId="1185510C" w14:textId="0A651A09" w:rsidR="00A43061" w:rsidRPr="00A60E90" w:rsidRDefault="002A1110" w:rsidP="00F46617">
      <w:pPr>
        <w:pStyle w:val="IT2G"/>
      </w:pPr>
      <w:r w:rsidRPr="00A60E90">
        <w:t xml:space="preserve">По результатам проведенных испытаний </w:t>
      </w:r>
      <w:r w:rsidR="007D7D10" w:rsidRPr="00A60E90">
        <w:t xml:space="preserve">Протокол </w:t>
      </w:r>
      <w:r w:rsidRPr="00A60E90">
        <w:t>предварительных испытаний</w:t>
      </w:r>
      <w:r w:rsidR="00910DE9" w:rsidRPr="00A60E90">
        <w:t xml:space="preserve"> </w:t>
      </w:r>
      <w:r w:rsidRPr="00A60E90">
        <w:t>должен быть подписан всеми членами комиссии.</w:t>
      </w:r>
    </w:p>
    <w:p w14:paraId="4B3638A7" w14:textId="2CC79479" w:rsidR="007835C8" w:rsidRPr="008F4EB3" w:rsidRDefault="007835C8" w:rsidP="008F4EB3">
      <w:pPr>
        <w:pStyle w:val="2IT2G0"/>
      </w:pPr>
      <w:bookmarkStart w:id="109" w:name="_Toc416429979"/>
      <w:bookmarkStart w:id="110" w:name="_Toc426448686"/>
      <w:bookmarkStart w:id="111" w:name="_Toc443047762"/>
      <w:bookmarkStart w:id="112" w:name="_Toc219364030"/>
      <w:r w:rsidRPr="008F4EB3">
        <w:t>Порядок привлечения экспертов для исследования возможных повреждений в процессе проведения испытаний</w:t>
      </w:r>
      <w:bookmarkEnd w:id="112"/>
    </w:p>
    <w:p w14:paraId="5FC8D617" w14:textId="2EA1C7C5" w:rsidR="007835C8" w:rsidRPr="00A60E90" w:rsidRDefault="007835C8" w:rsidP="00F46617">
      <w:pPr>
        <w:pStyle w:val="IT2G"/>
      </w:pPr>
      <w:r w:rsidRPr="00A60E90">
        <w:t xml:space="preserve">В случае расхождений в оценках результатов испытаний для разрешения споров, получения однозначных оценок допускается привлечение экспертов как со стороны </w:t>
      </w:r>
      <w:r w:rsidR="00F07673">
        <w:t>З</w:t>
      </w:r>
      <w:r w:rsidRPr="00A60E90">
        <w:t xml:space="preserve">аказчика и </w:t>
      </w:r>
      <w:r w:rsidR="001610F4">
        <w:t>Подрядчика</w:t>
      </w:r>
      <w:r w:rsidRPr="00A60E90">
        <w:t>, так и со стороны сторонних организаций.</w:t>
      </w:r>
    </w:p>
    <w:p w14:paraId="7F97B0CF" w14:textId="46978506" w:rsidR="007835C8" w:rsidRPr="00565B6B" w:rsidRDefault="00F07673" w:rsidP="00F46617">
      <w:pPr>
        <w:pStyle w:val="IT2G"/>
      </w:pPr>
      <w:r>
        <w:t>З</w:t>
      </w:r>
      <w:r w:rsidR="007835C8" w:rsidRPr="00A60E90">
        <w:t xml:space="preserve">аказчик и </w:t>
      </w:r>
      <w:r w:rsidR="001610F4">
        <w:t>Подрядчик</w:t>
      </w:r>
      <w:r w:rsidR="001610F4" w:rsidRPr="00A60E90">
        <w:t xml:space="preserve"> </w:t>
      </w:r>
      <w:r w:rsidR="007835C8" w:rsidRPr="00A60E90">
        <w:t>совместно иници</w:t>
      </w:r>
      <w:r w:rsidR="00EF7448">
        <w:t>ируют привлечение экспертов. По </w:t>
      </w:r>
      <w:r w:rsidR="007835C8" w:rsidRPr="00A60E90">
        <w:t>результатам проведения экспертизы формируется Протокол проведения экспертизы, в котором излагаются заключения экспертов и рекомендации.</w:t>
      </w:r>
    </w:p>
    <w:p w14:paraId="4283039D" w14:textId="2521A2BA" w:rsidR="00A43061" w:rsidRPr="008F4EB3" w:rsidRDefault="007835C8" w:rsidP="008F4EB3">
      <w:pPr>
        <w:pStyle w:val="2IT2G0"/>
      </w:pPr>
      <w:bookmarkStart w:id="113" w:name="_Toc469568019"/>
      <w:bookmarkStart w:id="114" w:name="_Toc219364031"/>
      <w:r w:rsidRPr="008F4EB3">
        <w:t>Требования к персоналу, проводящему испытания, и порядок его допуска к испытаниям</w:t>
      </w:r>
      <w:bookmarkEnd w:id="113"/>
      <w:bookmarkEnd w:id="114"/>
      <w:r w:rsidRPr="008F4EB3" w:rsidDel="007835C8">
        <w:t xml:space="preserve"> </w:t>
      </w:r>
      <w:bookmarkEnd w:id="109"/>
      <w:bookmarkEnd w:id="110"/>
      <w:bookmarkEnd w:id="111"/>
    </w:p>
    <w:p w14:paraId="5F7B28D8" w14:textId="1CAFE984" w:rsidR="001A44F3" w:rsidRPr="00C84842" w:rsidRDefault="001A44F3" w:rsidP="00F46617">
      <w:pPr>
        <w:pStyle w:val="IT2G"/>
        <w:rPr>
          <w:lang w:eastAsia="ar-SA"/>
        </w:rPr>
      </w:pPr>
      <w:r w:rsidRPr="00C84842">
        <w:rPr>
          <w:lang w:eastAsia="ar-SA"/>
        </w:rPr>
        <w:t xml:space="preserve">Персонал, проводящий испытания, должен состоять из представителей </w:t>
      </w:r>
      <w:r w:rsidR="001610F4">
        <w:rPr>
          <w:lang w:eastAsia="ar-SA"/>
        </w:rPr>
        <w:t xml:space="preserve">Подрядчика </w:t>
      </w:r>
      <w:r w:rsidR="00F07673">
        <w:rPr>
          <w:lang w:eastAsia="ar-SA"/>
        </w:rPr>
        <w:t>и З</w:t>
      </w:r>
      <w:r w:rsidRPr="00C84842">
        <w:rPr>
          <w:lang w:eastAsia="ar-SA"/>
        </w:rPr>
        <w:t>аказчика.</w:t>
      </w:r>
    </w:p>
    <w:p w14:paraId="12DACA93" w14:textId="15CD7EDC" w:rsidR="001A44F3" w:rsidRPr="00C84842" w:rsidRDefault="001A44F3" w:rsidP="00F46617">
      <w:pPr>
        <w:pStyle w:val="IT2G"/>
      </w:pPr>
      <w:r w:rsidRPr="00C84842">
        <w:rPr>
          <w:lang w:eastAsia="ar-SA"/>
        </w:rPr>
        <w:t xml:space="preserve">Квалификация персонала, проводящего испытания, должна соответствовать квалификации пользователей Системы. Персонал должен обладать практическими навыками работы </w:t>
      </w:r>
      <w:r w:rsidRPr="00C84842">
        <w:t xml:space="preserve">с </w:t>
      </w:r>
      <w:r w:rsidR="008F4EB3">
        <w:t>веб</w:t>
      </w:r>
      <w:r w:rsidRPr="00C84842">
        <w:t>-ресурсами посредством веб-браузеров. Персонал должен уметь выполнять следующие функции при помощи программного обеспечения Системы:</w:t>
      </w:r>
    </w:p>
    <w:p w14:paraId="6E9A36A7" w14:textId="77777777" w:rsidR="001A44F3" w:rsidRPr="00312DBF" w:rsidRDefault="001A44F3">
      <w:pPr>
        <w:pStyle w:val="-1IT2G0"/>
      </w:pPr>
      <w:r w:rsidRPr="00C84842">
        <w:t xml:space="preserve">ввод информации из </w:t>
      </w:r>
      <w:r w:rsidRPr="00270237">
        <w:t>документов, необходимых для поиска запрашиваемых сведений;</w:t>
      </w:r>
    </w:p>
    <w:p w14:paraId="2D2F88EC" w14:textId="77777777" w:rsidR="001A44F3" w:rsidRPr="00C84842" w:rsidRDefault="001A44F3">
      <w:pPr>
        <w:pStyle w:val="-1IT2G0"/>
      </w:pPr>
      <w:r w:rsidRPr="00AE2BB6">
        <w:t>сохранение на носители информации</w:t>
      </w:r>
      <w:r w:rsidRPr="00C84842">
        <w:t xml:space="preserve"> и (или) вывод на печать выходных материалов.</w:t>
      </w:r>
    </w:p>
    <w:p w14:paraId="0CC23DAA" w14:textId="6F6F88EF" w:rsidR="00A43061" w:rsidRPr="00A60E90" w:rsidRDefault="001A44F3" w:rsidP="00F46617">
      <w:pPr>
        <w:pStyle w:val="IT2G"/>
      </w:pPr>
      <w:r w:rsidRPr="00C84842">
        <w:rPr>
          <w:lang w:eastAsia="ar-SA"/>
        </w:rPr>
        <w:t>Требования по допуску к испытаниям персонала, проводящего испытания, не предъявляются.</w:t>
      </w:r>
    </w:p>
    <w:p w14:paraId="12C4496D" w14:textId="77777777" w:rsidR="00D96B6E" w:rsidRPr="00A60E90" w:rsidRDefault="00D96B6E" w:rsidP="004709B6">
      <w:pPr>
        <w:pStyle w:val="1IT2G0"/>
      </w:pPr>
      <w:bookmarkStart w:id="115" w:name="_Toc219364032"/>
      <w:r w:rsidRPr="00A60E90">
        <w:lastRenderedPageBreak/>
        <w:t>Материально-техническое обеспечение испытаний</w:t>
      </w:r>
      <w:bookmarkEnd w:id="115"/>
    </w:p>
    <w:p w14:paraId="0F418396" w14:textId="63A47348" w:rsidR="00D96B6E" w:rsidRPr="00A60E90" w:rsidRDefault="00D96B6E" w:rsidP="00F46617">
      <w:pPr>
        <w:pStyle w:val="IT2G"/>
        <w:rPr>
          <w:noProof/>
        </w:rPr>
      </w:pPr>
      <w:r w:rsidRPr="00A60E90">
        <w:t xml:space="preserve">Для проведения </w:t>
      </w:r>
      <w:r w:rsidR="00B84EE7">
        <w:t xml:space="preserve">предварительных </w:t>
      </w:r>
      <w:r w:rsidRPr="00A60E90">
        <w:t xml:space="preserve">испытаний </w:t>
      </w:r>
      <w:r w:rsidR="00143E99" w:rsidRPr="00A60E90">
        <w:t xml:space="preserve">Системы </w:t>
      </w:r>
      <w:r w:rsidRPr="00A60E90">
        <w:t>Комиссии предоставляются</w:t>
      </w:r>
      <w:r w:rsidRPr="00A60E90">
        <w:rPr>
          <w:noProof/>
        </w:rPr>
        <w:t>:</w:t>
      </w:r>
    </w:p>
    <w:p w14:paraId="5F61D2AE" w14:textId="508BACED" w:rsidR="00D96B6E" w:rsidRPr="00A60E90" w:rsidRDefault="00D96B6E">
      <w:pPr>
        <w:pStyle w:val="-1IT2G0"/>
      </w:pPr>
      <w:r w:rsidRPr="00A60E90">
        <w:t>комплекс программно-технических средств</w:t>
      </w:r>
      <w:r w:rsidR="001610F4">
        <w:t xml:space="preserve"> (пункты</w:t>
      </w:r>
      <w:r w:rsidR="00D75EF8">
        <w:t> </w:t>
      </w:r>
      <w:r w:rsidR="00826EB7">
        <w:fldChar w:fldCharType="begin"/>
      </w:r>
      <w:r w:rsidR="00826EB7">
        <w:instrText xml:space="preserve"> REF ESPREF_201504021912135795 \r \h </w:instrText>
      </w:r>
      <w:r w:rsidR="00826EB7">
        <w:fldChar w:fldCharType="separate"/>
      </w:r>
      <w:r w:rsidR="008E5CA3">
        <w:t>1.2.1</w:t>
      </w:r>
      <w:r w:rsidR="00826EB7">
        <w:fldChar w:fldCharType="end"/>
      </w:r>
      <w:r w:rsidR="00826EB7">
        <w:t xml:space="preserve"> и </w:t>
      </w:r>
      <w:r w:rsidR="00826EB7">
        <w:fldChar w:fldCharType="begin"/>
      </w:r>
      <w:r w:rsidR="00826EB7">
        <w:instrText xml:space="preserve"> REF _Ref467687868 \r \h </w:instrText>
      </w:r>
      <w:r w:rsidR="00826EB7">
        <w:fldChar w:fldCharType="separate"/>
      </w:r>
      <w:r w:rsidR="008E5CA3">
        <w:t>1.2.2</w:t>
      </w:r>
      <w:r w:rsidR="00826EB7">
        <w:fldChar w:fldCharType="end"/>
      </w:r>
      <w:r w:rsidR="001610F4">
        <w:t xml:space="preserve"> настоящего документа)</w:t>
      </w:r>
      <w:r w:rsidRPr="00A60E90">
        <w:t>;</w:t>
      </w:r>
    </w:p>
    <w:p w14:paraId="46DC3819" w14:textId="795E9353" w:rsidR="00D96B6E" w:rsidRPr="00A60E90" w:rsidRDefault="00D96B6E">
      <w:pPr>
        <w:pStyle w:val="-1IT2G0"/>
      </w:pPr>
      <w:r w:rsidRPr="00A60E90">
        <w:t>необходимое для проведения испытаний системное программное обеспечение;</w:t>
      </w:r>
    </w:p>
    <w:p w14:paraId="0960FD96" w14:textId="03C67AFC" w:rsidR="00D96B6E" w:rsidRPr="00A60E90" w:rsidRDefault="000304F4">
      <w:pPr>
        <w:pStyle w:val="-1IT2G0"/>
      </w:pPr>
      <w:r>
        <w:t>прикладное</w:t>
      </w:r>
      <w:r w:rsidRPr="00A60E90">
        <w:t xml:space="preserve"> </w:t>
      </w:r>
      <w:r w:rsidR="00D96B6E" w:rsidRPr="00A60E90">
        <w:t>программное обеспечение, функционирование которого проверяется в ходе проведения испытаний;</w:t>
      </w:r>
    </w:p>
    <w:p w14:paraId="68ED298C" w14:textId="7068D5D5" w:rsidR="00D96B6E" w:rsidRPr="00A60E90" w:rsidRDefault="00D96B6E">
      <w:pPr>
        <w:pStyle w:val="-1IT2G0"/>
      </w:pPr>
      <w:r w:rsidRPr="00A60E90">
        <w:t>эксплуатационная документация (в печатном и электронном виде);</w:t>
      </w:r>
    </w:p>
    <w:p w14:paraId="6D5FD9B1" w14:textId="11344B44" w:rsidR="00D96B6E" w:rsidRPr="00A60E90" w:rsidRDefault="00B84EE7">
      <w:pPr>
        <w:pStyle w:val="-1IT2G0"/>
      </w:pPr>
      <w:r>
        <w:t>П</w:t>
      </w:r>
      <w:r w:rsidRPr="00A60E90">
        <w:t xml:space="preserve">рограмма </w:t>
      </w:r>
      <w:r w:rsidR="00D96B6E" w:rsidRPr="00A60E90">
        <w:t xml:space="preserve">и методика </w:t>
      </w:r>
      <w:r w:rsidRPr="00B84EE7">
        <w:t>предварительных испытаний</w:t>
      </w:r>
      <w:r w:rsidR="00D96B6E" w:rsidRPr="00A60E90">
        <w:t xml:space="preserve">, а также подготовленный к заполнению Протокол </w:t>
      </w:r>
      <w:r w:rsidR="007D7D10" w:rsidRPr="00A60E90">
        <w:t xml:space="preserve">предварительных </w:t>
      </w:r>
      <w:r w:rsidR="00D96B6E" w:rsidRPr="00A60E90">
        <w:t>испытаний.</w:t>
      </w:r>
    </w:p>
    <w:p w14:paraId="112F427B" w14:textId="77777777" w:rsidR="00D96B6E" w:rsidRPr="00A60E90" w:rsidRDefault="00D96B6E" w:rsidP="004709B6">
      <w:pPr>
        <w:pStyle w:val="1IT2G0"/>
      </w:pPr>
      <w:bookmarkStart w:id="116" w:name="_Toc219364033"/>
      <w:r w:rsidRPr="00A60E90">
        <w:lastRenderedPageBreak/>
        <w:t>Отчетность</w:t>
      </w:r>
      <w:bookmarkEnd w:id="116"/>
    </w:p>
    <w:p w14:paraId="5D1620CE" w14:textId="66F21F4A" w:rsidR="00D96B6E" w:rsidRPr="00A60E90" w:rsidRDefault="00371C5A" w:rsidP="00F46617">
      <w:pPr>
        <w:pStyle w:val="IT2G"/>
      </w:pPr>
      <w:r w:rsidRPr="00A60E90">
        <w:rPr>
          <w:lang w:eastAsia="ar-SA"/>
        </w:rPr>
        <w:t xml:space="preserve">Результаты </w:t>
      </w:r>
      <w:r w:rsidR="00B84EE7" w:rsidRPr="00B84EE7">
        <w:rPr>
          <w:lang w:eastAsia="ar-SA"/>
        </w:rPr>
        <w:t xml:space="preserve">предварительных испытаний </w:t>
      </w:r>
      <w:r w:rsidR="001A44F3" w:rsidRPr="00B84EE7">
        <w:rPr>
          <w:lang w:eastAsia="ar-SA"/>
        </w:rPr>
        <w:t>Системы</w:t>
      </w:r>
      <w:r w:rsidR="001A44F3" w:rsidRPr="00B84EE7" w:rsidDel="00B84EE7">
        <w:rPr>
          <w:lang w:eastAsia="ar-SA"/>
        </w:rPr>
        <w:t xml:space="preserve"> </w:t>
      </w:r>
      <w:r w:rsidR="001A44F3" w:rsidRPr="00A60E90">
        <w:rPr>
          <w:lang w:eastAsia="ar-SA"/>
        </w:rPr>
        <w:t>оформляются</w:t>
      </w:r>
      <w:r w:rsidRPr="00A60E90">
        <w:rPr>
          <w:lang w:eastAsia="ar-SA"/>
        </w:rPr>
        <w:t xml:space="preserve"> в виде </w:t>
      </w:r>
      <w:r w:rsidR="007D7D10" w:rsidRPr="00A60E90">
        <w:rPr>
          <w:lang w:eastAsia="ar-SA"/>
        </w:rPr>
        <w:t xml:space="preserve">Протокола </w:t>
      </w:r>
      <w:r w:rsidRPr="00A60E90">
        <w:rPr>
          <w:lang w:eastAsia="ar-SA"/>
        </w:rPr>
        <w:t xml:space="preserve">предварительных испытаний </w:t>
      </w:r>
      <w:r w:rsidR="000304F4">
        <w:rPr>
          <w:lang w:eastAsia="ar-SA"/>
        </w:rPr>
        <w:t xml:space="preserve">и </w:t>
      </w:r>
      <w:r w:rsidR="00B84EE7">
        <w:rPr>
          <w:lang w:eastAsia="ar-SA"/>
        </w:rPr>
        <w:t>А</w:t>
      </w:r>
      <w:r w:rsidR="00B84EE7" w:rsidRPr="00A60E90">
        <w:rPr>
          <w:lang w:eastAsia="ar-SA"/>
        </w:rPr>
        <w:t xml:space="preserve">кта </w:t>
      </w:r>
      <w:r w:rsidR="00974A1A">
        <w:rPr>
          <w:lang w:eastAsia="ar-SA"/>
        </w:rPr>
        <w:t xml:space="preserve">о </w:t>
      </w:r>
      <w:r w:rsidR="00974A1A" w:rsidRPr="00A60E90">
        <w:rPr>
          <w:lang w:eastAsia="ar-SA"/>
        </w:rPr>
        <w:t>приемк</w:t>
      </w:r>
      <w:r w:rsidR="00974A1A">
        <w:rPr>
          <w:lang w:eastAsia="ar-SA"/>
        </w:rPr>
        <w:t>е</w:t>
      </w:r>
      <w:r w:rsidR="00974A1A" w:rsidRPr="00A60E90">
        <w:rPr>
          <w:lang w:eastAsia="ar-SA"/>
        </w:rPr>
        <w:t xml:space="preserve"> </w:t>
      </w:r>
      <w:r w:rsidRPr="00A60E90">
        <w:rPr>
          <w:lang w:eastAsia="ar-SA"/>
        </w:rPr>
        <w:t>в опытную эксплуатацию.</w:t>
      </w:r>
      <w:r w:rsidR="001A44F3">
        <w:rPr>
          <w:lang w:eastAsia="ar-SA"/>
        </w:rPr>
        <w:t xml:space="preserve"> </w:t>
      </w:r>
    </w:p>
    <w:p w14:paraId="34F55A8D" w14:textId="77777777" w:rsidR="00D96B6E" w:rsidRPr="00A60E90" w:rsidRDefault="00D96B6E" w:rsidP="00F46617">
      <w:pPr>
        <w:spacing w:line="360" w:lineRule="auto"/>
        <w:ind w:firstLine="851"/>
        <w:rPr>
          <w:szCs w:val="28"/>
        </w:rPr>
      </w:pPr>
    </w:p>
    <w:p w14:paraId="439F9349" w14:textId="77777777" w:rsidR="004F4F7E" w:rsidRPr="00A60E90" w:rsidRDefault="004F4F7E" w:rsidP="00F46617">
      <w:pPr>
        <w:spacing w:line="360" w:lineRule="auto"/>
        <w:ind w:firstLine="851"/>
        <w:rPr>
          <w:szCs w:val="28"/>
        </w:rPr>
        <w:sectPr w:rsidR="004F4F7E" w:rsidRPr="00A60E90" w:rsidSect="007D3BE5">
          <w:headerReference w:type="default" r:id="rId13"/>
          <w:pgSz w:w="11906" w:h="16838"/>
          <w:pgMar w:top="1134" w:right="850" w:bottom="1134" w:left="1701" w:header="340" w:footer="708" w:gutter="0"/>
          <w:pgNumType w:start="2"/>
          <w:cols w:space="708"/>
          <w:docGrid w:linePitch="381"/>
        </w:sectPr>
      </w:pPr>
    </w:p>
    <w:p w14:paraId="5BE23CF9" w14:textId="4EBF89FF" w:rsidR="00D96B6E" w:rsidRPr="00E17043" w:rsidRDefault="00402B52" w:rsidP="00E17043">
      <w:pPr>
        <w:pStyle w:val="7IT2G"/>
      </w:pPr>
      <w:bookmarkStart w:id="117" w:name="_Ref470002922"/>
      <w:bookmarkStart w:id="118" w:name="_Ref470002926"/>
      <w:bookmarkStart w:id="119" w:name="_Ref470002966"/>
      <w:bookmarkStart w:id="120" w:name="_Ref470021229"/>
      <w:bookmarkStart w:id="121" w:name="_Ref470021233"/>
      <w:bookmarkStart w:id="122" w:name="Приложение_А"/>
      <w:bookmarkStart w:id="123" w:name="_Toc219364034"/>
      <w:r w:rsidRPr="00E17043">
        <w:lastRenderedPageBreak/>
        <w:t>Приложение </w:t>
      </w:r>
      <w:r w:rsidR="00B924C5" w:rsidRPr="00E17043">
        <w:t>А</w:t>
      </w:r>
      <w:bookmarkEnd w:id="117"/>
      <w:bookmarkEnd w:id="118"/>
      <w:bookmarkEnd w:id="119"/>
      <w:bookmarkEnd w:id="120"/>
      <w:bookmarkEnd w:id="121"/>
      <w:bookmarkEnd w:id="122"/>
      <w:bookmarkEnd w:id="123"/>
    </w:p>
    <w:p w14:paraId="1149F40D" w14:textId="796BCBED" w:rsidR="00B924C5" w:rsidRPr="00D35CF0" w:rsidRDefault="00700A7D" w:rsidP="00E17043">
      <w:pPr>
        <w:pStyle w:val="aff9"/>
      </w:pPr>
      <w:r w:rsidRPr="00D35CF0">
        <w:t xml:space="preserve">Методика проверки выполнения требований к функциям (задачам), выполняемым </w:t>
      </w:r>
      <w:r w:rsidR="00E86BE7">
        <w:t>подсистемами</w:t>
      </w:r>
      <w:r w:rsidR="00E86BE7" w:rsidRPr="00D35CF0">
        <w:t xml:space="preserve"> </w:t>
      </w:r>
      <w:r w:rsidRPr="00D35CF0">
        <w:t>Систем</w:t>
      </w:r>
      <w:r w:rsidR="00B27EAC" w:rsidRPr="00D35CF0">
        <w:t>ы</w:t>
      </w:r>
    </w:p>
    <w:p w14:paraId="4DA9F964" w14:textId="3E4CA70C" w:rsidR="003B368C" w:rsidRPr="00A60E90" w:rsidRDefault="003B368C" w:rsidP="00F46617">
      <w:pPr>
        <w:pStyle w:val="IT2G"/>
      </w:pPr>
      <w:r w:rsidRPr="00A60E90">
        <w:t xml:space="preserve">Состав и методика </w:t>
      </w:r>
      <w:r w:rsidR="00C161EF" w:rsidRPr="00A60E90">
        <w:t>провер</w:t>
      </w:r>
      <w:r w:rsidR="00C161EF">
        <w:t>ок соответствия требованиям</w:t>
      </w:r>
      <w:r w:rsidRPr="00A60E90">
        <w:t xml:space="preserve"> к функциям (задачам), выполняемым </w:t>
      </w:r>
      <w:r w:rsidR="00E86BE7" w:rsidRPr="00E86BE7">
        <w:t xml:space="preserve">подсистемами </w:t>
      </w:r>
      <w:r>
        <w:t>Системы</w:t>
      </w:r>
      <w:r w:rsidRPr="00A60E90">
        <w:t>, представлены в таблице ниже (</w:t>
      </w:r>
      <w:r w:rsidR="001C25C7">
        <w:fldChar w:fldCharType="begin"/>
      </w:r>
      <w:r w:rsidR="001C25C7">
        <w:instrText xml:space="preserve"> REF Таблица_А_1 \h </w:instrText>
      </w:r>
      <w:r w:rsidR="00D72FC0">
        <w:instrText xml:space="preserve"> \* MERGEFORMAT </w:instrText>
      </w:r>
      <w:r w:rsidR="001C25C7">
        <w:fldChar w:fldCharType="separate"/>
      </w:r>
      <w:r w:rsidR="008E5CA3" w:rsidRPr="00D35CF0">
        <w:t>Таблица</w:t>
      </w:r>
      <w:r w:rsidR="008E5CA3">
        <w:t> </w:t>
      </w:r>
      <w:r w:rsidR="008E5CA3" w:rsidRPr="00D35CF0">
        <w:t>А.</w:t>
      </w:r>
      <w:r w:rsidR="008E5CA3">
        <w:rPr>
          <w:noProof/>
        </w:rPr>
        <w:t>1</w:t>
      </w:r>
      <w:r w:rsidR="001C25C7">
        <w:fldChar w:fldCharType="end"/>
      </w:r>
      <w:r w:rsidRPr="00A60E90">
        <w:t>).</w:t>
      </w:r>
    </w:p>
    <w:p w14:paraId="3BFA99BC" w14:textId="0340642D" w:rsidR="00BB1B2F" w:rsidRPr="00D35CF0" w:rsidDel="00270237" w:rsidRDefault="003B368C" w:rsidP="00837E2D">
      <w:pPr>
        <w:pStyle w:val="IT2G3"/>
      </w:pPr>
      <w:bookmarkStart w:id="124" w:name="Таблица_А_1"/>
      <w:r w:rsidRPr="00D35CF0">
        <w:t>Таблица</w:t>
      </w:r>
      <w:r w:rsidR="0066523D">
        <w:t> </w:t>
      </w:r>
      <w:r w:rsidRPr="00D35CF0">
        <w:t>А.</w:t>
      </w:r>
      <w:r w:rsidR="00863D51" w:rsidRPr="00D35CF0">
        <w:rPr>
          <w:noProof/>
        </w:rPr>
        <w:fldChar w:fldCharType="begin"/>
      </w:r>
      <w:r w:rsidR="00863D51" w:rsidRPr="00D35CF0">
        <w:rPr>
          <w:noProof/>
        </w:rPr>
        <w:instrText xml:space="preserve"> SEQ _ \* ARABIC </w:instrText>
      </w:r>
      <w:r w:rsidR="00863D51" w:rsidRPr="00D35CF0">
        <w:rPr>
          <w:noProof/>
        </w:rPr>
        <w:fldChar w:fldCharType="separate"/>
      </w:r>
      <w:r w:rsidR="008E5CA3">
        <w:rPr>
          <w:noProof/>
        </w:rPr>
        <w:t>1</w:t>
      </w:r>
      <w:r w:rsidR="00863D51" w:rsidRPr="00D35CF0">
        <w:rPr>
          <w:noProof/>
        </w:rPr>
        <w:fldChar w:fldCharType="end"/>
      </w:r>
      <w:bookmarkEnd w:id="124"/>
      <w:r w:rsidRPr="00D35CF0">
        <w:t xml:space="preserve"> – Состав и методика </w:t>
      </w:r>
      <w:r w:rsidR="00C161EF" w:rsidRPr="00D35CF0">
        <w:t>провер</w:t>
      </w:r>
      <w:r w:rsidR="00C161EF">
        <w:t>ок соответствия</w:t>
      </w:r>
      <w:r w:rsidRPr="00D35CF0">
        <w:t xml:space="preserve"> </w:t>
      </w:r>
      <w:r w:rsidR="00C161EF" w:rsidRPr="00D35CF0">
        <w:t>требовани</w:t>
      </w:r>
      <w:r w:rsidR="00C161EF">
        <w:t>ям</w:t>
      </w:r>
      <w:r w:rsidR="00C161EF" w:rsidRPr="00D35CF0">
        <w:t xml:space="preserve"> </w:t>
      </w:r>
      <w:r w:rsidRPr="00D35CF0">
        <w:t xml:space="preserve">к функциям (задачам), выполняемым </w:t>
      </w:r>
      <w:r w:rsidR="00E86BE7" w:rsidRPr="00E86BE7">
        <w:t xml:space="preserve">подсистемами </w:t>
      </w:r>
      <w:r w:rsidRPr="00D35CF0">
        <w:t>Системы</w:t>
      </w:r>
    </w:p>
    <w:tbl>
      <w:tblPr>
        <w:tblW w:w="15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7"/>
        <w:gridCol w:w="2835"/>
        <w:gridCol w:w="4964"/>
        <w:gridCol w:w="4252"/>
        <w:gridCol w:w="1843"/>
        <w:gridCol w:w="10"/>
      </w:tblGrid>
      <w:tr w:rsidR="007B6813" w:rsidRPr="007B6813" w14:paraId="2D102416" w14:textId="77777777" w:rsidTr="00EB1DBF">
        <w:trPr>
          <w:gridAfter w:val="1"/>
          <w:wAfter w:w="10" w:type="dxa"/>
          <w:tblHeader/>
        </w:trPr>
        <w:tc>
          <w:tcPr>
            <w:tcW w:w="1127" w:type="dxa"/>
            <w:vAlign w:val="center"/>
          </w:tcPr>
          <w:p w14:paraId="010F179D" w14:textId="77777777" w:rsidR="007E42F7" w:rsidRPr="007B6813" w:rsidRDefault="007E42F7" w:rsidP="00F46617">
            <w:pPr>
              <w:pStyle w:val="IT2G5"/>
            </w:pPr>
            <w:r w:rsidRPr="007B6813">
              <w:t>№ метода испытания</w:t>
            </w:r>
          </w:p>
        </w:tc>
        <w:tc>
          <w:tcPr>
            <w:tcW w:w="2835" w:type="dxa"/>
            <w:vAlign w:val="center"/>
          </w:tcPr>
          <w:p w14:paraId="3B09968F" w14:textId="77777777" w:rsidR="007E42F7" w:rsidRPr="007B6813" w:rsidRDefault="007E42F7" w:rsidP="00F46617">
            <w:pPr>
              <w:pStyle w:val="IT2G5"/>
            </w:pPr>
            <w:r w:rsidRPr="007B6813">
              <w:t>Наименование испытания</w:t>
            </w:r>
          </w:p>
        </w:tc>
        <w:tc>
          <w:tcPr>
            <w:tcW w:w="4964" w:type="dxa"/>
            <w:vAlign w:val="center"/>
          </w:tcPr>
          <w:p w14:paraId="79E1D273" w14:textId="77777777" w:rsidR="007E42F7" w:rsidRPr="007B6813" w:rsidRDefault="007E42F7" w:rsidP="00F46617">
            <w:pPr>
              <w:pStyle w:val="IT2G5"/>
            </w:pPr>
            <w:r w:rsidRPr="007B6813">
              <w:t>Порядок выполнения действий</w:t>
            </w:r>
          </w:p>
        </w:tc>
        <w:tc>
          <w:tcPr>
            <w:tcW w:w="4252" w:type="dxa"/>
            <w:vAlign w:val="center"/>
          </w:tcPr>
          <w:p w14:paraId="67537DA9" w14:textId="77777777" w:rsidR="007E42F7" w:rsidRPr="007B6813" w:rsidRDefault="007E42F7" w:rsidP="00F46617">
            <w:pPr>
              <w:pStyle w:val="IT2G5"/>
            </w:pPr>
            <w:r w:rsidRPr="007B6813">
              <w:t>Ожидаемые результаты</w:t>
            </w:r>
          </w:p>
        </w:tc>
        <w:tc>
          <w:tcPr>
            <w:tcW w:w="1843" w:type="dxa"/>
            <w:vAlign w:val="center"/>
          </w:tcPr>
          <w:p w14:paraId="0908AE37" w14:textId="77777777" w:rsidR="007E42F7" w:rsidRPr="007B6813" w:rsidRDefault="007E42F7" w:rsidP="00F46617">
            <w:pPr>
              <w:pStyle w:val="IT2G5"/>
            </w:pPr>
            <w:r w:rsidRPr="007B6813">
              <w:t>Пункт ТЗ, ЧТЗ</w:t>
            </w:r>
          </w:p>
        </w:tc>
      </w:tr>
      <w:tr w:rsidR="007B6813" w:rsidRPr="007B6813" w14:paraId="3ED98567" w14:textId="77777777" w:rsidTr="00DF4A5D">
        <w:trPr>
          <w:gridAfter w:val="1"/>
          <w:wAfter w:w="10" w:type="dxa"/>
        </w:trPr>
        <w:tc>
          <w:tcPr>
            <w:tcW w:w="1127" w:type="dxa"/>
          </w:tcPr>
          <w:p w14:paraId="5F452AFE" w14:textId="78F717B8" w:rsidR="007E42F7" w:rsidRPr="007B6813" w:rsidRDefault="00B50490" w:rsidP="00B02E34">
            <w:pPr>
              <w:pStyle w:val="IT2G4"/>
              <w:keepNext/>
              <w:spacing w:before="0"/>
              <w:rPr>
                <w:b/>
              </w:rPr>
            </w:pPr>
            <w:r w:rsidRPr="007B6813">
              <w:rPr>
                <w:b/>
              </w:rPr>
              <w:t>1</w:t>
            </w:r>
          </w:p>
        </w:tc>
        <w:tc>
          <w:tcPr>
            <w:tcW w:w="12051" w:type="dxa"/>
            <w:gridSpan w:val="3"/>
          </w:tcPr>
          <w:p w14:paraId="7B8F4BA7" w14:textId="0CC9141A" w:rsidR="007E42F7" w:rsidRPr="007B6813" w:rsidRDefault="005663CA" w:rsidP="005663CA">
            <w:pPr>
              <w:pStyle w:val="IT2G4"/>
              <w:keepNext/>
              <w:rPr>
                <w:b/>
              </w:rPr>
            </w:pPr>
            <w:r>
              <w:rPr>
                <w:b/>
              </w:rPr>
              <w:t xml:space="preserve">Подсистема </w:t>
            </w:r>
            <w:r w:rsidR="00827E3B" w:rsidRPr="007B6813">
              <w:rPr>
                <w:b/>
              </w:rPr>
              <w:t>«</w:t>
            </w:r>
            <w:r>
              <w:rPr>
                <w:b/>
              </w:rPr>
              <w:t>Реестр обращений</w:t>
            </w:r>
            <w:r w:rsidR="00827E3B" w:rsidRPr="007B6813">
              <w:rPr>
                <w:b/>
              </w:rPr>
              <w:t>»</w:t>
            </w:r>
          </w:p>
        </w:tc>
        <w:tc>
          <w:tcPr>
            <w:tcW w:w="1843" w:type="dxa"/>
          </w:tcPr>
          <w:p w14:paraId="43564FC3" w14:textId="653D1FC0" w:rsidR="007E42F7" w:rsidRPr="007B6813" w:rsidRDefault="007E42F7" w:rsidP="00D252CD">
            <w:pPr>
              <w:pStyle w:val="IT2G4"/>
              <w:keepNext/>
              <w:rPr>
                <w:b/>
                <w:lang w:val="en-US"/>
              </w:rPr>
            </w:pPr>
            <w:r w:rsidRPr="007B6813">
              <w:rPr>
                <w:b/>
              </w:rPr>
              <w:t>4.2.</w:t>
            </w:r>
            <w:r w:rsidRPr="007B6813">
              <w:rPr>
                <w:b/>
                <w:lang w:val="en-US"/>
              </w:rPr>
              <w:t>1</w:t>
            </w:r>
            <w:r w:rsidRPr="007B6813">
              <w:rPr>
                <w:b/>
              </w:rPr>
              <w:t xml:space="preserve"> ТЗ</w:t>
            </w:r>
          </w:p>
          <w:p w14:paraId="613EBCB0" w14:textId="395BB2D8" w:rsidR="00D07B00" w:rsidRPr="007B6813" w:rsidRDefault="007E42F7" w:rsidP="00D252CD">
            <w:pPr>
              <w:pStyle w:val="IT2G4"/>
              <w:keepNext/>
              <w:rPr>
                <w:b/>
              </w:rPr>
            </w:pPr>
            <w:r w:rsidRPr="007B6813">
              <w:rPr>
                <w:b/>
              </w:rPr>
              <w:t>4.2.1 ЧТЗ</w:t>
            </w:r>
          </w:p>
        </w:tc>
      </w:tr>
      <w:tr w:rsidR="007B6813" w:rsidRPr="007B6813" w14:paraId="517B6FAA" w14:textId="77777777" w:rsidTr="00B50490">
        <w:trPr>
          <w:trHeight w:val="359"/>
        </w:trPr>
        <w:tc>
          <w:tcPr>
            <w:tcW w:w="15031" w:type="dxa"/>
            <w:gridSpan w:val="6"/>
          </w:tcPr>
          <w:p w14:paraId="39DF959D" w14:textId="182B592F" w:rsidR="007E42F7" w:rsidRPr="005663CA" w:rsidRDefault="00201597" w:rsidP="00D07B00">
            <w:pPr>
              <w:pStyle w:val="IT2G4"/>
              <w:keepNext/>
              <w:rPr>
                <w:i/>
                <w:szCs w:val="28"/>
              </w:rPr>
            </w:pPr>
            <w:bookmarkStart w:id="125" w:name="_Toc19175435"/>
            <w:r w:rsidRPr="005663CA">
              <w:rPr>
                <w:i/>
              </w:rPr>
              <w:t xml:space="preserve">1.1 </w:t>
            </w:r>
            <w:r w:rsidR="007E42F7" w:rsidRPr="005663CA">
              <w:rPr>
                <w:i/>
              </w:rPr>
              <w:t xml:space="preserve">Проверка </w:t>
            </w:r>
            <w:bookmarkEnd w:id="125"/>
            <w:r w:rsidR="005663CA" w:rsidRPr="005663CA">
              <w:rPr>
                <w:i/>
              </w:rPr>
              <w:t>функции контекстного поиска по атрибутам карточки Обращений в Реестре обращений</w:t>
            </w:r>
          </w:p>
        </w:tc>
      </w:tr>
      <w:tr w:rsidR="00187332" w:rsidRPr="007B6813" w14:paraId="2CBD331B" w14:textId="77777777" w:rsidTr="00EB1DBF">
        <w:trPr>
          <w:trHeight w:val="359"/>
        </w:trPr>
        <w:tc>
          <w:tcPr>
            <w:tcW w:w="1127" w:type="dxa"/>
          </w:tcPr>
          <w:p w14:paraId="0777BF7A" w14:textId="551A7D42" w:rsidR="00187332" w:rsidRPr="007B6813" w:rsidRDefault="00187332" w:rsidP="00187332">
            <w:pPr>
              <w:pStyle w:val="IT2G4"/>
            </w:pPr>
            <w:r w:rsidRPr="007B6813">
              <w:rPr>
                <w:lang w:val="en-US"/>
              </w:rPr>
              <w:t>1.</w:t>
            </w:r>
            <w:r w:rsidRPr="007B6813">
              <w:t>1.1</w:t>
            </w:r>
          </w:p>
        </w:tc>
        <w:tc>
          <w:tcPr>
            <w:tcW w:w="2835" w:type="dxa"/>
          </w:tcPr>
          <w:p w14:paraId="17F96252" w14:textId="361F1173" w:rsidR="00187332" w:rsidRPr="007B6813" w:rsidRDefault="00187332" w:rsidP="00187332">
            <w:pPr>
              <w:pStyle w:val="IT2G4"/>
              <w:rPr>
                <w:lang w:eastAsia="ru-RU"/>
              </w:rPr>
            </w:pPr>
            <w:r w:rsidRPr="00DB7930">
              <w:rPr>
                <w:szCs w:val="22"/>
              </w:rPr>
              <w:t>Проверка выполнения функции</w:t>
            </w:r>
            <w:r>
              <w:rPr>
                <w:szCs w:val="22"/>
              </w:rPr>
              <w:t xml:space="preserve"> </w:t>
            </w:r>
            <w:r w:rsidRPr="00E927AC">
              <w:t>настройк</w:t>
            </w:r>
            <w:r>
              <w:t>и</w:t>
            </w:r>
            <w:r w:rsidRPr="00E927AC">
              <w:t xml:space="preserve"> поиска по частичному</w:t>
            </w:r>
            <w:r>
              <w:t>/</w:t>
            </w:r>
            <w:r w:rsidRPr="00E927AC">
              <w:t>полному совпадению введенного текста с текстом</w:t>
            </w:r>
            <w:r>
              <w:t xml:space="preserve"> в атрибутах</w:t>
            </w:r>
            <w:r w:rsidRPr="00E927AC">
              <w:t xml:space="preserve"> карточки </w:t>
            </w:r>
            <w:r w:rsidRPr="00767759">
              <w:t>Обращения в Реестре обращений</w:t>
            </w:r>
          </w:p>
        </w:tc>
        <w:tc>
          <w:tcPr>
            <w:tcW w:w="4964" w:type="dxa"/>
          </w:tcPr>
          <w:p w14:paraId="1AA3A968" w14:textId="0D416800" w:rsidR="00E223D7" w:rsidRDefault="00187332">
            <w:pPr>
              <w:pStyle w:val="1IT2G2"/>
              <w:numPr>
                <w:ilvl w:val="0"/>
                <w:numId w:val="156"/>
              </w:numPr>
            </w:pPr>
            <w:r w:rsidRPr="00AA5650">
              <w:t>Войти</w:t>
            </w:r>
            <w:r>
              <w:t xml:space="preserve"> в </w:t>
            </w:r>
            <w:r w:rsidRPr="00AA5650">
              <w:t>Систему</w:t>
            </w:r>
            <w:r>
              <w:t>:</w:t>
            </w:r>
          </w:p>
          <w:p w14:paraId="2DC442D0" w14:textId="52E83276" w:rsidR="00187332" w:rsidRPr="00E223D7" w:rsidRDefault="00AA5650" w:rsidP="009923DA">
            <w:pPr>
              <w:pStyle w:val="2IT2G2"/>
            </w:pPr>
            <w:r>
              <w:t>В</w:t>
            </w:r>
            <w:r w:rsidR="00187332" w:rsidRPr="00AA5650">
              <w:t>вести</w:t>
            </w:r>
            <w:r w:rsidR="00187332" w:rsidRPr="00E223D7">
              <w:t xml:space="preserve"> в адресную строку браузера https://ispro.mos.ru</w:t>
            </w:r>
            <w:r>
              <w:t>.</w:t>
            </w:r>
          </w:p>
          <w:p w14:paraId="5D43F2AA" w14:textId="3435A942" w:rsidR="00187332" w:rsidRPr="00AA5650" w:rsidRDefault="00AA5650" w:rsidP="009923DA">
            <w:pPr>
              <w:pStyle w:val="2IT2G2"/>
            </w:pPr>
            <w:r>
              <w:t>В</w:t>
            </w:r>
            <w:r w:rsidR="00187332" w:rsidRPr="00AA5650">
              <w:t xml:space="preserve">вести логин </w:t>
            </w:r>
            <w:r w:rsidR="00187332" w:rsidRPr="00AA5650">
              <w:rPr>
                <w:b/>
                <w:bCs/>
              </w:rPr>
              <w:t>pivanov</w:t>
            </w:r>
            <w:r w:rsidR="00187332" w:rsidRPr="00AA5650">
              <w:t xml:space="preserve"> и пароль qwerty123</w:t>
            </w:r>
            <w:r>
              <w:t>.</w:t>
            </w:r>
          </w:p>
          <w:p w14:paraId="12C13A14" w14:textId="75F773D3" w:rsidR="00187332" w:rsidRPr="00AA5650" w:rsidRDefault="00AA5650" w:rsidP="009923DA">
            <w:pPr>
              <w:pStyle w:val="2IT2G2"/>
            </w:pPr>
            <w:r>
              <w:t>Н</w:t>
            </w:r>
            <w:r w:rsidR="00653A27" w:rsidRPr="00AA5650">
              <w:t>ажать кнопку «Войти»</w:t>
            </w:r>
            <w:r w:rsidR="00187332" w:rsidRPr="00AA5650">
              <w:t>.</w:t>
            </w:r>
          </w:p>
          <w:p w14:paraId="19DDCE56" w14:textId="09DF6195" w:rsidR="00187332" w:rsidRPr="003726A0" w:rsidRDefault="00987DF5" w:rsidP="00EB1DBF">
            <w:pPr>
              <w:pStyle w:val="1IT2G2"/>
            </w:pPr>
            <w:r w:rsidRPr="003726A0">
              <w:t>Перейти в раздел «Реестр обращений»</w:t>
            </w:r>
            <w:r w:rsidR="00187332" w:rsidRPr="003726A0">
              <w:t>.</w:t>
            </w:r>
          </w:p>
          <w:p w14:paraId="294FD333" w14:textId="1FF6C76E" w:rsidR="0013372C" w:rsidRPr="003726A0" w:rsidRDefault="00987DF5" w:rsidP="00EB1DBF">
            <w:pPr>
              <w:pStyle w:val="1IT2G2"/>
            </w:pPr>
            <w:r w:rsidRPr="003726A0">
              <w:t>Перейти на вкладку «Поиск» панели фильтрации</w:t>
            </w:r>
            <w:r w:rsidR="0013372C" w:rsidRPr="003726A0">
              <w:t>. Убедиться, что отображаются инструменты для настройки поиска:</w:t>
            </w:r>
          </w:p>
          <w:p w14:paraId="766622D1" w14:textId="77777777" w:rsidR="0013372C" w:rsidRPr="00D87FB6" w:rsidRDefault="0013372C">
            <w:pPr>
              <w:pStyle w:val="2IT2G"/>
            </w:pPr>
            <w:r w:rsidRPr="00D87FB6">
              <w:t>переключатели «И», «ИЛИ»;</w:t>
            </w:r>
          </w:p>
          <w:p w14:paraId="47529D38" w14:textId="77777777" w:rsidR="0013372C" w:rsidRPr="00D87FB6" w:rsidRDefault="0013372C">
            <w:pPr>
              <w:pStyle w:val="2IT2G"/>
            </w:pPr>
            <w:r w:rsidRPr="00D87FB6">
              <w:t>флаг «Поиск по полному совпадению»;</w:t>
            </w:r>
          </w:p>
          <w:p w14:paraId="47663965" w14:textId="77777777" w:rsidR="0013372C" w:rsidRPr="00D87FB6" w:rsidRDefault="0013372C">
            <w:pPr>
              <w:pStyle w:val="2IT2G"/>
            </w:pPr>
            <w:r w:rsidRPr="00D87FB6">
              <w:t>поле поиска;</w:t>
            </w:r>
          </w:p>
          <w:p w14:paraId="0FB8EEEC" w14:textId="053257CD" w:rsidR="00187332" w:rsidRDefault="0013372C">
            <w:pPr>
              <w:pStyle w:val="2IT2G"/>
            </w:pPr>
            <w:r w:rsidRPr="00D87FB6">
              <w:t>флаги «номер обращения» и «ID </w:t>
            </w:r>
            <w:r>
              <w:t>обращения».</w:t>
            </w:r>
          </w:p>
          <w:p w14:paraId="0904112C" w14:textId="19FC7745" w:rsidR="00187332" w:rsidRPr="007B6813" w:rsidRDefault="00B416D6" w:rsidP="00EB1DBF">
            <w:pPr>
              <w:pStyle w:val="1IT2G2"/>
            </w:pPr>
            <w:r>
              <w:t xml:space="preserve">Установить флаг </w:t>
            </w:r>
            <w:r w:rsidRPr="00D87FB6">
              <w:t xml:space="preserve">«Поиск по полному </w:t>
            </w:r>
            <w:r w:rsidRPr="003726A0">
              <w:t>совпадению</w:t>
            </w:r>
            <w:r w:rsidRPr="00D87FB6">
              <w:t>»</w:t>
            </w:r>
          </w:p>
        </w:tc>
        <w:tc>
          <w:tcPr>
            <w:tcW w:w="4252" w:type="dxa"/>
          </w:tcPr>
          <w:p w14:paraId="28BF78BE" w14:textId="77777777" w:rsidR="00187332" w:rsidRDefault="00187332">
            <w:pPr>
              <w:pStyle w:val="1IT2G2"/>
              <w:numPr>
                <w:ilvl w:val="0"/>
                <w:numId w:val="42"/>
              </w:numPr>
            </w:pPr>
            <w:r>
              <w:t>Открыта главная страница раздела «Аналитика».</w:t>
            </w:r>
          </w:p>
          <w:p w14:paraId="5487D7C1" w14:textId="5CD25D9A" w:rsidR="00187332" w:rsidRDefault="00987DF5" w:rsidP="00EB1DBF">
            <w:pPr>
              <w:pStyle w:val="1IT2G2"/>
            </w:pPr>
            <w:r>
              <w:t>Открыта главная страница раздела «Реестр обращений»</w:t>
            </w:r>
            <w:r w:rsidR="00187332">
              <w:t>.</w:t>
            </w:r>
          </w:p>
          <w:p w14:paraId="5F9BEAB4" w14:textId="77777777" w:rsidR="00987DF5" w:rsidRPr="00D87FB6" w:rsidRDefault="00987DF5" w:rsidP="00EB1DBF">
            <w:pPr>
              <w:pStyle w:val="1IT2G2"/>
            </w:pPr>
            <w:r w:rsidRPr="00D87FB6">
              <w:t>Открыта вкладка «Поиск» панели фильтрации</w:t>
            </w:r>
            <w:r w:rsidR="00187332" w:rsidRPr="00D87FB6">
              <w:t>.</w:t>
            </w:r>
            <w:r w:rsidRPr="00D87FB6">
              <w:t xml:space="preserve"> Отображаются инструменты для настройки поиска:</w:t>
            </w:r>
          </w:p>
          <w:p w14:paraId="7A6CF2EF" w14:textId="3DE7826B" w:rsidR="00187332" w:rsidRPr="00D87FB6" w:rsidRDefault="00987DF5">
            <w:pPr>
              <w:pStyle w:val="2IT2G"/>
            </w:pPr>
            <w:r w:rsidRPr="00D87FB6">
              <w:t>переключатели «И», «ИЛИ»;</w:t>
            </w:r>
          </w:p>
          <w:p w14:paraId="7583112B" w14:textId="0FD39857" w:rsidR="00987DF5" w:rsidRPr="00D87FB6" w:rsidRDefault="00987DF5">
            <w:pPr>
              <w:pStyle w:val="2IT2G"/>
            </w:pPr>
            <w:r w:rsidRPr="00D87FB6">
              <w:t>флаг «Поиск по полному совпадению»</w:t>
            </w:r>
            <w:r w:rsidR="00C17F60" w:rsidRPr="00D87FB6">
              <w:t>;</w:t>
            </w:r>
          </w:p>
          <w:p w14:paraId="38D56B1E" w14:textId="77777777" w:rsidR="00187332" w:rsidRPr="00D87FB6" w:rsidRDefault="00C17F60">
            <w:pPr>
              <w:pStyle w:val="2IT2G"/>
            </w:pPr>
            <w:r w:rsidRPr="00D87FB6">
              <w:t>поле поиска</w:t>
            </w:r>
            <w:r w:rsidR="00984B16" w:rsidRPr="00D87FB6">
              <w:t>;</w:t>
            </w:r>
          </w:p>
          <w:p w14:paraId="76E99DBD" w14:textId="28F43FD8" w:rsidR="00984B16" w:rsidRDefault="00984B16">
            <w:pPr>
              <w:pStyle w:val="2IT2G"/>
            </w:pPr>
            <w:r w:rsidRPr="00D87FB6">
              <w:t>флаги «номер обращения» и «ID</w:t>
            </w:r>
            <w:r w:rsidR="00D87FB6" w:rsidRPr="00D87FB6">
              <w:t> </w:t>
            </w:r>
            <w:r w:rsidR="00D87FB6">
              <w:t>обращения»</w:t>
            </w:r>
            <w:r w:rsidR="0013372C">
              <w:t>.</w:t>
            </w:r>
          </w:p>
          <w:p w14:paraId="1D3B10B2" w14:textId="2B21F39C" w:rsidR="00B416D6" w:rsidRPr="00984B16" w:rsidRDefault="00B416D6" w:rsidP="00EB1DBF">
            <w:pPr>
              <w:pStyle w:val="1IT2G2"/>
            </w:pPr>
            <w:r w:rsidRPr="00270DB2">
              <w:t>Флаг «Поиск по полному совпадению» установлен</w:t>
            </w:r>
          </w:p>
        </w:tc>
        <w:tc>
          <w:tcPr>
            <w:tcW w:w="1853" w:type="dxa"/>
            <w:gridSpan w:val="2"/>
          </w:tcPr>
          <w:p w14:paraId="7DFC31A3" w14:textId="5F9AA1C7" w:rsidR="00187332" w:rsidRPr="007B6813" w:rsidRDefault="00187332" w:rsidP="00187332">
            <w:pPr>
              <w:pStyle w:val="IT2G4"/>
            </w:pPr>
            <w:r w:rsidRPr="007B6813">
              <w:t>4.2.1 ТЗ</w:t>
            </w:r>
          </w:p>
          <w:p w14:paraId="4F09242A" w14:textId="77777777" w:rsidR="00187332" w:rsidRPr="007B6813" w:rsidRDefault="00187332" w:rsidP="00187332">
            <w:pPr>
              <w:pStyle w:val="IT2G4"/>
            </w:pPr>
            <w:r w:rsidRPr="007B6813">
              <w:t>4.2.1.1 ЧТЗ</w:t>
            </w:r>
          </w:p>
        </w:tc>
      </w:tr>
      <w:tr w:rsidR="00C17F60" w:rsidRPr="007B6813" w14:paraId="60944120" w14:textId="77777777" w:rsidTr="00EB1DBF">
        <w:trPr>
          <w:trHeight w:val="359"/>
        </w:trPr>
        <w:tc>
          <w:tcPr>
            <w:tcW w:w="1127" w:type="dxa"/>
          </w:tcPr>
          <w:p w14:paraId="2B0BCC05" w14:textId="55D6B9BF" w:rsidR="00C17F60" w:rsidRPr="007B6813" w:rsidRDefault="00C17F60" w:rsidP="00C17F60">
            <w:pPr>
              <w:pStyle w:val="IT2G4"/>
              <w:rPr>
                <w:lang w:val="en-US"/>
              </w:rPr>
            </w:pPr>
            <w:r w:rsidRPr="007B5F08">
              <w:rPr>
                <w:lang w:val="en-US"/>
              </w:rPr>
              <w:lastRenderedPageBreak/>
              <w:t>1.</w:t>
            </w:r>
            <w:r>
              <w:t>1.2</w:t>
            </w:r>
          </w:p>
        </w:tc>
        <w:tc>
          <w:tcPr>
            <w:tcW w:w="2835" w:type="dxa"/>
          </w:tcPr>
          <w:p w14:paraId="7E9EAB29" w14:textId="3BA80873" w:rsidR="00C17F60" w:rsidRPr="00F66C32" w:rsidRDefault="00C17F60" w:rsidP="00C17F60">
            <w:pPr>
              <w:pStyle w:val="IT2G4"/>
              <w:rPr>
                <w:lang w:eastAsia="ru-RU"/>
              </w:rPr>
            </w:pPr>
            <w:r w:rsidRPr="00F66C32">
              <w:rPr>
                <w:szCs w:val="22"/>
              </w:rPr>
              <w:t xml:space="preserve">Проверка выполнения функции </w:t>
            </w:r>
            <w:r w:rsidRPr="00F66C32">
              <w:t>поиска по частичному совпадению введенного текста с текстом в атрибутах карточки Обращения в Реестре обращений</w:t>
            </w:r>
          </w:p>
        </w:tc>
        <w:tc>
          <w:tcPr>
            <w:tcW w:w="4964" w:type="dxa"/>
          </w:tcPr>
          <w:p w14:paraId="42F48978" w14:textId="77777777" w:rsidR="00C17F60" w:rsidRPr="00F66C32" w:rsidRDefault="00C17F60">
            <w:pPr>
              <w:pStyle w:val="1IT2G2"/>
              <w:numPr>
                <w:ilvl w:val="0"/>
                <w:numId w:val="43"/>
              </w:numPr>
            </w:pPr>
            <w:r w:rsidRPr="00F66C32">
              <w:t>Войти в Систему:</w:t>
            </w:r>
          </w:p>
          <w:p w14:paraId="3A4A975D" w14:textId="0730F3D5" w:rsidR="00C17F60" w:rsidRPr="00A212EF" w:rsidRDefault="00A212EF" w:rsidP="009923DA">
            <w:pPr>
              <w:pStyle w:val="2IT2G2"/>
            </w:pPr>
            <w:r>
              <w:t>В</w:t>
            </w:r>
            <w:r w:rsidR="00C17F60" w:rsidRPr="00A212EF">
              <w:t>вести в адресную строку браузера https://ispro.mos.ru</w:t>
            </w:r>
            <w:r>
              <w:t>.</w:t>
            </w:r>
          </w:p>
          <w:p w14:paraId="5A9D8B4C" w14:textId="2EBE6983" w:rsidR="00C17F60" w:rsidRPr="00A212EF" w:rsidRDefault="00A212EF" w:rsidP="009923DA">
            <w:pPr>
              <w:pStyle w:val="2IT2G2"/>
            </w:pPr>
            <w:r>
              <w:t>В</w:t>
            </w:r>
            <w:r w:rsidR="00C17F60" w:rsidRPr="00A212EF">
              <w:t xml:space="preserve">вести логин </w:t>
            </w:r>
            <w:r w:rsidR="00C17F60" w:rsidRPr="00A212EF">
              <w:rPr>
                <w:b/>
                <w:bCs/>
              </w:rPr>
              <w:t>pivanov</w:t>
            </w:r>
            <w:r w:rsidR="00C17F60" w:rsidRPr="00A212EF">
              <w:t xml:space="preserve"> и пароль </w:t>
            </w:r>
            <w:r w:rsidR="00C17F60" w:rsidRPr="00A212EF">
              <w:rPr>
                <w:b/>
                <w:bCs/>
              </w:rPr>
              <w:t>qwerty123</w:t>
            </w:r>
            <w:r>
              <w:t>.</w:t>
            </w:r>
          </w:p>
          <w:p w14:paraId="68F5CB82" w14:textId="766C049A" w:rsidR="00C17F60" w:rsidRPr="00A212EF" w:rsidRDefault="00A212EF" w:rsidP="009923DA">
            <w:pPr>
              <w:pStyle w:val="2IT2G2"/>
            </w:pPr>
            <w:r>
              <w:t>Н</w:t>
            </w:r>
            <w:r w:rsidR="00653A27" w:rsidRPr="00A212EF">
              <w:t>ажать кнопку «Войти»</w:t>
            </w:r>
            <w:r w:rsidR="00C17F60" w:rsidRPr="00A212EF">
              <w:t>.</w:t>
            </w:r>
          </w:p>
          <w:p w14:paraId="388D1F75" w14:textId="77777777" w:rsidR="00C17F60" w:rsidRPr="00F66C32" w:rsidRDefault="00C17F60" w:rsidP="00EB1DBF">
            <w:pPr>
              <w:pStyle w:val="1IT2G2"/>
            </w:pPr>
            <w:r w:rsidRPr="00F66C32">
              <w:t>Перейти в раздел «Реестр обращений».</w:t>
            </w:r>
          </w:p>
          <w:p w14:paraId="18FC8E31" w14:textId="77777777" w:rsidR="00C17F60" w:rsidRPr="00F66C32" w:rsidRDefault="00C17F60" w:rsidP="00EB1DBF">
            <w:pPr>
              <w:pStyle w:val="1IT2G2"/>
            </w:pPr>
            <w:r w:rsidRPr="00F66C32">
              <w:t>Перейти на вкладку «Поиск» панели фильтрации.</w:t>
            </w:r>
          </w:p>
          <w:p w14:paraId="281951CF" w14:textId="11607283" w:rsidR="00C17F60" w:rsidRPr="00F66C32" w:rsidRDefault="00C17F60" w:rsidP="00EB1DBF">
            <w:pPr>
              <w:pStyle w:val="1IT2G2"/>
            </w:pPr>
            <w:r w:rsidRPr="00F66C32">
              <w:t xml:space="preserve">Ввести в поле поиска </w:t>
            </w:r>
            <w:r w:rsidR="00A212EF">
              <w:t>«</w:t>
            </w:r>
            <w:r w:rsidR="00F66C32" w:rsidRPr="00A212EF">
              <w:rPr>
                <w:bCs/>
              </w:rPr>
              <w:t>вопр</w:t>
            </w:r>
            <w:r w:rsidR="00270DB2" w:rsidRPr="00A212EF">
              <w:rPr>
                <w:bCs/>
              </w:rPr>
              <w:t>ос</w:t>
            </w:r>
            <w:r w:rsidR="00A212EF" w:rsidRPr="00A212EF">
              <w:rPr>
                <w:bCs/>
              </w:rPr>
              <w:t>»</w:t>
            </w:r>
            <w:r w:rsidR="000A33B3" w:rsidRPr="000A33B3">
              <w:t>.</w:t>
            </w:r>
            <w:r w:rsidR="0013372C">
              <w:t xml:space="preserve"> Нажать кнопку «Применить»</w:t>
            </w:r>
          </w:p>
        </w:tc>
        <w:tc>
          <w:tcPr>
            <w:tcW w:w="4252" w:type="dxa"/>
          </w:tcPr>
          <w:p w14:paraId="73EE86C0" w14:textId="77777777" w:rsidR="00C17F60" w:rsidRDefault="00C17F60">
            <w:pPr>
              <w:pStyle w:val="1IT2G2"/>
              <w:numPr>
                <w:ilvl w:val="0"/>
                <w:numId w:val="44"/>
              </w:numPr>
            </w:pPr>
            <w:r>
              <w:t>Открыта главная страница раздела «Аналитика».</w:t>
            </w:r>
          </w:p>
          <w:p w14:paraId="20B467AB" w14:textId="77777777" w:rsidR="00C17F60" w:rsidRDefault="00C17F60" w:rsidP="00EB1DBF">
            <w:pPr>
              <w:pStyle w:val="1IT2G2"/>
            </w:pPr>
            <w:r>
              <w:t>Открыта главная страница раздела «Реестр обращений».</w:t>
            </w:r>
          </w:p>
          <w:p w14:paraId="0B107C98" w14:textId="33770093" w:rsidR="00C17F60" w:rsidRPr="00987DF5" w:rsidRDefault="00C17F60" w:rsidP="00EB1DBF">
            <w:pPr>
              <w:pStyle w:val="1IT2G2"/>
            </w:pPr>
            <w:r>
              <w:t>Открыта вкладка «Поиск» панели фильтрации.</w:t>
            </w:r>
          </w:p>
          <w:p w14:paraId="6E644D3C" w14:textId="4F6E4697" w:rsidR="00C17F60" w:rsidRPr="007B6813" w:rsidRDefault="00C17F60" w:rsidP="00EB1DBF">
            <w:pPr>
              <w:pStyle w:val="1IT2G2"/>
            </w:pPr>
            <w:r w:rsidRPr="00D87FB6">
              <w:t>Выполнен поиск по частичному совпадению введенного текста с текстом в атрибутах карточки Обращения в Реестре обращений</w:t>
            </w:r>
          </w:p>
        </w:tc>
        <w:tc>
          <w:tcPr>
            <w:tcW w:w="1853" w:type="dxa"/>
            <w:gridSpan w:val="2"/>
          </w:tcPr>
          <w:p w14:paraId="474BA73B" w14:textId="77777777" w:rsidR="00C17F60" w:rsidRPr="007B6813" w:rsidRDefault="00C17F60" w:rsidP="00C17F60">
            <w:pPr>
              <w:pStyle w:val="IT2G4"/>
            </w:pPr>
            <w:r w:rsidRPr="007B6813">
              <w:t>4.2.1 ТЗ</w:t>
            </w:r>
          </w:p>
          <w:p w14:paraId="18F3EB3D" w14:textId="3C5B4DE3" w:rsidR="00C17F60" w:rsidRPr="007B6813" w:rsidRDefault="00C17F60" w:rsidP="00C17F60">
            <w:pPr>
              <w:pStyle w:val="IT2G4"/>
            </w:pPr>
            <w:r w:rsidRPr="007B6813">
              <w:t>4.2.1.1 ЧТЗ</w:t>
            </w:r>
          </w:p>
        </w:tc>
      </w:tr>
      <w:tr w:rsidR="00C17F60" w:rsidRPr="007B6813" w14:paraId="55BC3975" w14:textId="77777777" w:rsidTr="00EB1DBF">
        <w:trPr>
          <w:trHeight w:val="359"/>
        </w:trPr>
        <w:tc>
          <w:tcPr>
            <w:tcW w:w="1127" w:type="dxa"/>
          </w:tcPr>
          <w:p w14:paraId="52059CD3" w14:textId="7708BAA8" w:rsidR="00C17F60" w:rsidRPr="007B6813" w:rsidRDefault="00C17F60" w:rsidP="00C17F60">
            <w:pPr>
              <w:pStyle w:val="IT2G4"/>
              <w:rPr>
                <w:lang w:val="en-US"/>
              </w:rPr>
            </w:pPr>
            <w:r w:rsidRPr="007B5F08">
              <w:rPr>
                <w:lang w:val="en-US"/>
              </w:rPr>
              <w:t>1.</w:t>
            </w:r>
            <w:r>
              <w:t>1.3</w:t>
            </w:r>
          </w:p>
        </w:tc>
        <w:tc>
          <w:tcPr>
            <w:tcW w:w="2835" w:type="dxa"/>
          </w:tcPr>
          <w:p w14:paraId="3C5E35BA" w14:textId="63F0CBD9" w:rsidR="00C17F60" w:rsidRPr="007B6813" w:rsidRDefault="00C17F60" w:rsidP="00C17F60">
            <w:pPr>
              <w:pStyle w:val="IT2G4"/>
              <w:rPr>
                <w:lang w:eastAsia="ru-RU"/>
              </w:rPr>
            </w:pPr>
            <w:r w:rsidRPr="00647B52">
              <w:rPr>
                <w:szCs w:val="22"/>
              </w:rPr>
              <w:t>Проверка выполнения функции</w:t>
            </w:r>
            <w:r w:rsidRPr="00767759">
              <w:t xml:space="preserve"> поиск</w:t>
            </w:r>
            <w:r>
              <w:t>а</w:t>
            </w:r>
            <w:r w:rsidRPr="00767759">
              <w:t xml:space="preserve"> по полному с</w:t>
            </w:r>
            <w:r w:rsidRPr="00E927AC">
              <w:t>овпадению введенного текста с текстом</w:t>
            </w:r>
            <w:r w:rsidRPr="005021E2">
              <w:t xml:space="preserve"> </w:t>
            </w:r>
            <w:r>
              <w:t>в атрибутах</w:t>
            </w:r>
            <w:r w:rsidRPr="00E927AC">
              <w:t xml:space="preserve"> карточки Обращени</w:t>
            </w:r>
            <w:r>
              <w:t>я</w:t>
            </w:r>
            <w:r w:rsidRPr="00E927AC">
              <w:t xml:space="preserve"> в Реестре обращений</w:t>
            </w:r>
          </w:p>
        </w:tc>
        <w:tc>
          <w:tcPr>
            <w:tcW w:w="4964" w:type="dxa"/>
          </w:tcPr>
          <w:p w14:paraId="5DCC61DB" w14:textId="77777777" w:rsidR="002336A5" w:rsidRPr="00F66C32" w:rsidRDefault="002336A5">
            <w:pPr>
              <w:pStyle w:val="1IT2G2"/>
              <w:numPr>
                <w:ilvl w:val="0"/>
                <w:numId w:val="161"/>
              </w:numPr>
            </w:pPr>
            <w:r w:rsidRPr="00F66C32">
              <w:t>Войти в Систему:</w:t>
            </w:r>
          </w:p>
          <w:p w14:paraId="04D2F178" w14:textId="77777777" w:rsidR="002336A5" w:rsidRPr="00A212EF" w:rsidRDefault="002336A5" w:rsidP="009923DA">
            <w:pPr>
              <w:pStyle w:val="2IT2G2"/>
            </w:pPr>
            <w:r>
              <w:t>В</w:t>
            </w:r>
            <w:r w:rsidRPr="00A212EF">
              <w:t>вести в адресную строку браузера https://ispro.mos.ru</w:t>
            </w:r>
            <w:r>
              <w:t>.</w:t>
            </w:r>
          </w:p>
          <w:p w14:paraId="2B863314" w14:textId="77777777" w:rsidR="002336A5" w:rsidRPr="00A212EF" w:rsidRDefault="002336A5" w:rsidP="009923DA">
            <w:pPr>
              <w:pStyle w:val="2IT2G2"/>
            </w:pPr>
            <w:r>
              <w:t>В</w:t>
            </w:r>
            <w:r w:rsidRPr="00A212EF">
              <w:t xml:space="preserve">вести логин </w:t>
            </w:r>
            <w:r w:rsidRPr="00A212EF">
              <w:rPr>
                <w:b/>
                <w:bCs/>
              </w:rPr>
              <w:t>pivanov</w:t>
            </w:r>
            <w:r w:rsidRPr="00A212EF">
              <w:t xml:space="preserve"> и пароль </w:t>
            </w:r>
            <w:r w:rsidRPr="00A212EF">
              <w:rPr>
                <w:b/>
                <w:bCs/>
              </w:rPr>
              <w:t>qwerty123</w:t>
            </w:r>
            <w:r>
              <w:t>.</w:t>
            </w:r>
          </w:p>
          <w:p w14:paraId="56625FBB" w14:textId="77777777" w:rsidR="002336A5" w:rsidRPr="00A212EF" w:rsidRDefault="002336A5" w:rsidP="009923DA">
            <w:pPr>
              <w:pStyle w:val="2IT2G2"/>
            </w:pPr>
            <w:r>
              <w:t>Н</w:t>
            </w:r>
            <w:r w:rsidRPr="00A212EF">
              <w:t>ажать кнопку «Войти».</w:t>
            </w:r>
          </w:p>
          <w:p w14:paraId="66D4502C" w14:textId="77777777" w:rsidR="00C17F60" w:rsidRDefault="00C17F60" w:rsidP="00EB1DBF">
            <w:pPr>
              <w:pStyle w:val="1IT2G2"/>
            </w:pPr>
            <w:r>
              <w:t>Перейти в раздел «Реестр обращений».</w:t>
            </w:r>
          </w:p>
          <w:p w14:paraId="7A149FCB" w14:textId="541DF743" w:rsidR="00C17F60" w:rsidRDefault="00C17F60" w:rsidP="00EB1DBF">
            <w:pPr>
              <w:pStyle w:val="1IT2G2"/>
            </w:pPr>
            <w:r>
              <w:t>Перейти на вкладку «Поиск» панели фильтрации.</w:t>
            </w:r>
          </w:p>
          <w:p w14:paraId="1CA3A314" w14:textId="47806E41" w:rsidR="000470D2" w:rsidRPr="00270DB2" w:rsidRDefault="000470D2" w:rsidP="00EB1DBF">
            <w:pPr>
              <w:pStyle w:val="1IT2G2"/>
            </w:pPr>
            <w:r w:rsidRPr="00270DB2">
              <w:t>Установить флаг «</w:t>
            </w:r>
            <w:r w:rsidR="00987DF5" w:rsidRPr="00270DB2">
              <w:t>Поиск по полному совпадению</w:t>
            </w:r>
            <w:r w:rsidRPr="00270DB2">
              <w:t>».</w:t>
            </w:r>
          </w:p>
          <w:p w14:paraId="053FF52B" w14:textId="18A31EBA" w:rsidR="00C17F60" w:rsidRPr="007B6813" w:rsidRDefault="00C17F60" w:rsidP="00EB1DBF">
            <w:pPr>
              <w:pStyle w:val="1IT2G2"/>
            </w:pPr>
            <w:r w:rsidRPr="00270DB2">
              <w:t xml:space="preserve">Ввести в поле поиска </w:t>
            </w:r>
            <w:r w:rsidR="002336A5">
              <w:t>«</w:t>
            </w:r>
            <w:r w:rsidR="002336A5" w:rsidRPr="00A212EF">
              <w:rPr>
                <w:bCs/>
              </w:rPr>
              <w:t>вопрос»</w:t>
            </w:r>
            <w:r w:rsidR="000A33B3" w:rsidRPr="000A33B3">
              <w:t>.</w:t>
            </w:r>
            <w:r w:rsidR="00D81827">
              <w:t xml:space="preserve"> Нажать кнопку «Применить»</w:t>
            </w:r>
          </w:p>
        </w:tc>
        <w:tc>
          <w:tcPr>
            <w:tcW w:w="4252" w:type="dxa"/>
          </w:tcPr>
          <w:p w14:paraId="1D39B6F6" w14:textId="77777777" w:rsidR="00C17F60" w:rsidRDefault="00C17F60">
            <w:pPr>
              <w:pStyle w:val="1IT2G2"/>
              <w:numPr>
                <w:ilvl w:val="0"/>
                <w:numId w:val="45"/>
              </w:numPr>
            </w:pPr>
            <w:r>
              <w:t>Открыта главная страница раздела «Аналитика».</w:t>
            </w:r>
          </w:p>
          <w:p w14:paraId="4A2CAD92" w14:textId="77777777" w:rsidR="00C17F60" w:rsidRDefault="00C17F60" w:rsidP="00EB1DBF">
            <w:pPr>
              <w:pStyle w:val="1IT2G2"/>
            </w:pPr>
            <w:r>
              <w:t>Открыта главная страница раздела «Реестр обращений».</w:t>
            </w:r>
          </w:p>
          <w:p w14:paraId="3F79A7C5" w14:textId="1F8D1C1B" w:rsidR="00C17F60" w:rsidRDefault="00C17F60" w:rsidP="00EB1DBF">
            <w:pPr>
              <w:pStyle w:val="1IT2G2"/>
            </w:pPr>
            <w:r>
              <w:t>Открыта вкладка «Поиск» панели фильтрации.</w:t>
            </w:r>
          </w:p>
          <w:p w14:paraId="037BF002" w14:textId="25FD1D6F" w:rsidR="000470D2" w:rsidRPr="00270DB2" w:rsidRDefault="000470D2" w:rsidP="00EB1DBF">
            <w:pPr>
              <w:pStyle w:val="1IT2G2"/>
            </w:pPr>
            <w:r w:rsidRPr="00270DB2">
              <w:t>Флаг «Поиск по полному совпадению» установлен.</w:t>
            </w:r>
          </w:p>
          <w:p w14:paraId="01AD28E0" w14:textId="44FD3E13" w:rsidR="008E2EE0" w:rsidRPr="008E2EE0" w:rsidRDefault="00C17F60" w:rsidP="00EB1DBF">
            <w:pPr>
              <w:pStyle w:val="1IT2G2"/>
            </w:pPr>
            <w:r w:rsidRPr="00270DB2">
              <w:t xml:space="preserve">Выполнен поиск </w:t>
            </w:r>
            <w:r w:rsidR="00270DB2" w:rsidRPr="00767759">
              <w:t>по полному с</w:t>
            </w:r>
            <w:r w:rsidR="00270DB2" w:rsidRPr="00E927AC">
              <w:t>овпадению введенного текста с текстом</w:t>
            </w:r>
            <w:r w:rsidR="00270DB2" w:rsidRPr="005021E2">
              <w:t xml:space="preserve"> </w:t>
            </w:r>
            <w:r w:rsidR="00270DB2">
              <w:t>в атрибутах</w:t>
            </w:r>
            <w:r w:rsidR="00270DB2" w:rsidRPr="00E927AC">
              <w:t xml:space="preserve"> карточки Обращени</w:t>
            </w:r>
            <w:r w:rsidR="00270DB2">
              <w:t>я</w:t>
            </w:r>
            <w:r w:rsidR="00270DB2" w:rsidRPr="00E927AC">
              <w:t xml:space="preserve"> в Реестре обращений</w:t>
            </w:r>
          </w:p>
        </w:tc>
        <w:tc>
          <w:tcPr>
            <w:tcW w:w="1853" w:type="dxa"/>
            <w:gridSpan w:val="2"/>
          </w:tcPr>
          <w:p w14:paraId="02E00A14" w14:textId="77777777" w:rsidR="00C17F60" w:rsidRPr="007B6813" w:rsidRDefault="00C17F60" w:rsidP="00C17F60">
            <w:pPr>
              <w:pStyle w:val="IT2G4"/>
            </w:pPr>
            <w:r w:rsidRPr="007B6813">
              <w:t>4.2.1 ТЗ</w:t>
            </w:r>
          </w:p>
          <w:p w14:paraId="6B05B9F7" w14:textId="67EF4E38" w:rsidR="00C17F60" w:rsidRPr="007B6813" w:rsidRDefault="00C17F60" w:rsidP="00C17F60">
            <w:pPr>
              <w:pStyle w:val="IT2G4"/>
            </w:pPr>
            <w:r w:rsidRPr="007B6813">
              <w:t>4.2.1.1 ЧТЗ</w:t>
            </w:r>
          </w:p>
        </w:tc>
      </w:tr>
      <w:tr w:rsidR="00C17F60" w:rsidRPr="007B6813" w14:paraId="4A33BF40" w14:textId="77777777" w:rsidTr="00B50490">
        <w:trPr>
          <w:trHeight w:val="359"/>
        </w:trPr>
        <w:tc>
          <w:tcPr>
            <w:tcW w:w="15031" w:type="dxa"/>
            <w:gridSpan w:val="6"/>
          </w:tcPr>
          <w:p w14:paraId="715E5019" w14:textId="06172A81" w:rsidR="00C17F60" w:rsidRPr="005663CA" w:rsidRDefault="00C17F60" w:rsidP="00C17F60">
            <w:pPr>
              <w:pStyle w:val="IT2G4"/>
              <w:keepNext/>
              <w:rPr>
                <w:i/>
              </w:rPr>
            </w:pPr>
            <w:r w:rsidRPr="005663CA">
              <w:rPr>
                <w:i/>
              </w:rPr>
              <w:lastRenderedPageBreak/>
              <w:t>1.2 Проверка функции подсветки результатов контекстного поиска по атрибутам карточки Обращений в Реестре обращений</w:t>
            </w:r>
          </w:p>
        </w:tc>
      </w:tr>
      <w:tr w:rsidR="00831511" w:rsidRPr="007B6813" w14:paraId="47D02FF6" w14:textId="77777777" w:rsidTr="00EB1DBF">
        <w:trPr>
          <w:trHeight w:val="359"/>
        </w:trPr>
        <w:tc>
          <w:tcPr>
            <w:tcW w:w="1127" w:type="dxa"/>
          </w:tcPr>
          <w:p w14:paraId="3E3CD0F1" w14:textId="769EFE09" w:rsidR="00831511" w:rsidRPr="007B6813" w:rsidRDefault="00831511" w:rsidP="00831511">
            <w:pPr>
              <w:pStyle w:val="IT2G4"/>
            </w:pPr>
            <w:r w:rsidRPr="007B6813">
              <w:rPr>
                <w:lang w:val="en-US"/>
              </w:rPr>
              <w:t>1</w:t>
            </w:r>
            <w:r w:rsidRPr="007B6813">
              <w:t>.2.1</w:t>
            </w:r>
          </w:p>
        </w:tc>
        <w:tc>
          <w:tcPr>
            <w:tcW w:w="2835" w:type="dxa"/>
          </w:tcPr>
          <w:p w14:paraId="3E288D76" w14:textId="653EBBB2" w:rsidR="00831511" w:rsidRPr="007B6813" w:rsidRDefault="00831511" w:rsidP="00831511">
            <w:pPr>
              <w:pStyle w:val="IT2G4"/>
            </w:pPr>
            <w:r w:rsidRPr="00C65A7B">
              <w:rPr>
                <w:szCs w:val="22"/>
              </w:rPr>
              <w:t>Проверка выполнения функции</w:t>
            </w:r>
            <w:r>
              <w:rPr>
                <w:szCs w:val="22"/>
              </w:rPr>
              <w:t xml:space="preserve"> </w:t>
            </w:r>
            <w:r w:rsidRPr="00451243">
              <w:t>подсветк</w:t>
            </w:r>
            <w:r>
              <w:t>и</w:t>
            </w:r>
            <w:r w:rsidRPr="00451243">
              <w:t xml:space="preserve"> результатов контекстного поиска </w:t>
            </w:r>
            <w:r>
              <w:t>по атрибутам</w:t>
            </w:r>
            <w:r w:rsidRPr="00451243">
              <w:t xml:space="preserve"> </w:t>
            </w:r>
            <w:r>
              <w:t xml:space="preserve">краткой </w:t>
            </w:r>
            <w:r w:rsidRPr="00451243">
              <w:t>карточк</w:t>
            </w:r>
            <w:r>
              <w:t>и</w:t>
            </w:r>
            <w:r w:rsidRPr="00451243">
              <w:t xml:space="preserve"> Обращения </w:t>
            </w:r>
            <w:r>
              <w:t xml:space="preserve">в Реестре </w:t>
            </w:r>
            <w:r w:rsidRPr="00767759">
              <w:t>обращений</w:t>
            </w:r>
          </w:p>
        </w:tc>
        <w:tc>
          <w:tcPr>
            <w:tcW w:w="4964" w:type="dxa"/>
          </w:tcPr>
          <w:p w14:paraId="3E4A0915" w14:textId="77777777" w:rsidR="002336A5" w:rsidRPr="00F66C32" w:rsidRDefault="002336A5" w:rsidP="00EB7198">
            <w:pPr>
              <w:pStyle w:val="1IT2G2"/>
              <w:keepNext/>
              <w:numPr>
                <w:ilvl w:val="0"/>
                <w:numId w:val="162"/>
              </w:numPr>
            </w:pPr>
            <w:r w:rsidRPr="00F66C32">
              <w:t>Войти в Систему:</w:t>
            </w:r>
          </w:p>
          <w:p w14:paraId="394B3196" w14:textId="77777777" w:rsidR="002336A5" w:rsidRPr="00A212EF" w:rsidRDefault="002336A5" w:rsidP="00EB7198">
            <w:pPr>
              <w:pStyle w:val="2IT2G2"/>
              <w:keepNext/>
            </w:pPr>
            <w:r>
              <w:t>В</w:t>
            </w:r>
            <w:r w:rsidRPr="00A212EF">
              <w:t>вести в адресную строку браузера https://ispro.mos.ru</w:t>
            </w:r>
            <w:r>
              <w:t>.</w:t>
            </w:r>
          </w:p>
          <w:p w14:paraId="14BA21DC" w14:textId="77777777" w:rsidR="002336A5" w:rsidRPr="00A212EF" w:rsidRDefault="002336A5" w:rsidP="009923DA">
            <w:pPr>
              <w:pStyle w:val="2IT2G2"/>
            </w:pPr>
            <w:r>
              <w:t>В</w:t>
            </w:r>
            <w:r w:rsidRPr="00A212EF">
              <w:t xml:space="preserve">вести логин </w:t>
            </w:r>
            <w:r w:rsidRPr="00A212EF">
              <w:rPr>
                <w:b/>
                <w:bCs/>
              </w:rPr>
              <w:t>pivanov</w:t>
            </w:r>
            <w:r w:rsidRPr="00A212EF">
              <w:t xml:space="preserve"> и пароль </w:t>
            </w:r>
            <w:r w:rsidRPr="00A212EF">
              <w:rPr>
                <w:b/>
                <w:bCs/>
              </w:rPr>
              <w:t>qwerty123</w:t>
            </w:r>
            <w:r>
              <w:t>.</w:t>
            </w:r>
          </w:p>
          <w:p w14:paraId="33FF7BAE" w14:textId="77777777" w:rsidR="002336A5" w:rsidRDefault="002336A5" w:rsidP="009923DA">
            <w:pPr>
              <w:pStyle w:val="2IT2G2"/>
            </w:pPr>
            <w:r w:rsidRPr="002336A5">
              <w:t>Нажать</w:t>
            </w:r>
            <w:r w:rsidRPr="00A212EF">
              <w:t xml:space="preserve"> кнопку «Войти».</w:t>
            </w:r>
          </w:p>
          <w:p w14:paraId="30679BC3" w14:textId="11EC5EDA" w:rsidR="00831511" w:rsidRDefault="00831511" w:rsidP="00EB1DBF">
            <w:pPr>
              <w:pStyle w:val="1IT2G2"/>
            </w:pPr>
            <w:r>
              <w:t>Перейти в раздел «Реестр обращений».</w:t>
            </w:r>
          </w:p>
          <w:p w14:paraId="11CF4908" w14:textId="77777777" w:rsidR="00831511" w:rsidRDefault="00831511" w:rsidP="00EB1DBF">
            <w:pPr>
              <w:pStyle w:val="1IT2G2"/>
            </w:pPr>
            <w:r>
              <w:t>Перейти на вкладку «Поиск» панели фильтрации.</w:t>
            </w:r>
          </w:p>
          <w:p w14:paraId="094F60FB" w14:textId="7F788207" w:rsidR="00831511" w:rsidRPr="009F53F8" w:rsidRDefault="00831511" w:rsidP="00EB1DBF">
            <w:pPr>
              <w:pStyle w:val="1IT2G2"/>
            </w:pPr>
            <w:r w:rsidRPr="00B94DAF">
              <w:t xml:space="preserve">Ввести в поле поиска </w:t>
            </w:r>
            <w:r w:rsidR="002336A5">
              <w:t>«</w:t>
            </w:r>
            <w:r w:rsidR="00915E18" w:rsidRPr="002336A5">
              <w:rPr>
                <w:bCs/>
              </w:rPr>
              <w:t>регистр</w:t>
            </w:r>
            <w:r w:rsidR="002336A5">
              <w:rPr>
                <w:bCs/>
              </w:rPr>
              <w:t>»</w:t>
            </w:r>
            <w:r w:rsidR="000A33B3" w:rsidRPr="000A33B3">
              <w:t>.</w:t>
            </w:r>
            <w:r w:rsidR="000A33B3">
              <w:rPr>
                <w:b/>
              </w:rPr>
              <w:t xml:space="preserve"> </w:t>
            </w:r>
            <w:r w:rsidR="0013372C">
              <w:t>Нажать кнопку «Применить»</w:t>
            </w:r>
          </w:p>
        </w:tc>
        <w:tc>
          <w:tcPr>
            <w:tcW w:w="4252" w:type="dxa"/>
          </w:tcPr>
          <w:p w14:paraId="7B199E76" w14:textId="77777777" w:rsidR="00831511" w:rsidRDefault="00831511">
            <w:pPr>
              <w:pStyle w:val="1IT2G2"/>
              <w:numPr>
                <w:ilvl w:val="0"/>
                <w:numId w:val="46"/>
              </w:numPr>
            </w:pPr>
            <w:r>
              <w:t>Открыта главная страница раздела «Аналитика».</w:t>
            </w:r>
          </w:p>
          <w:p w14:paraId="20E1014A" w14:textId="77777777" w:rsidR="00831511" w:rsidRDefault="00831511" w:rsidP="00EB1DBF">
            <w:pPr>
              <w:pStyle w:val="1IT2G2"/>
            </w:pPr>
            <w:r>
              <w:t>Открыта главная страница раздела «Реестр обращений».</w:t>
            </w:r>
          </w:p>
          <w:p w14:paraId="72FB476D" w14:textId="77777777" w:rsidR="00831511" w:rsidRPr="00987DF5" w:rsidRDefault="00831511" w:rsidP="00EB1DBF">
            <w:pPr>
              <w:pStyle w:val="1IT2G2"/>
            </w:pPr>
            <w:r>
              <w:t>Открыта вкладка «Поиск» панели фильтрации.</w:t>
            </w:r>
          </w:p>
          <w:p w14:paraId="1294B76A" w14:textId="3ACC8CB9" w:rsidR="00831511" w:rsidRPr="009F53F8" w:rsidRDefault="00831511" w:rsidP="00EB1DBF">
            <w:pPr>
              <w:pStyle w:val="1IT2G2"/>
            </w:pPr>
            <w:r w:rsidRPr="00D87FB6">
              <w:t xml:space="preserve">Выполнен </w:t>
            </w:r>
            <w:r w:rsidR="00B94DAF" w:rsidRPr="00451243">
              <w:t>контекстн</w:t>
            </w:r>
            <w:r w:rsidR="00B94DAF">
              <w:t>ый</w:t>
            </w:r>
            <w:r w:rsidR="00B94DAF" w:rsidRPr="00451243">
              <w:t xml:space="preserve"> поиск </w:t>
            </w:r>
            <w:r w:rsidR="00B94DAF">
              <w:t>по атрибутам</w:t>
            </w:r>
            <w:r w:rsidR="00B94DAF" w:rsidRPr="00451243">
              <w:t xml:space="preserve"> </w:t>
            </w:r>
            <w:r w:rsidR="00B94DAF">
              <w:t xml:space="preserve">краткой </w:t>
            </w:r>
            <w:r w:rsidR="00B94DAF" w:rsidRPr="00451243">
              <w:t>карточк</w:t>
            </w:r>
            <w:r w:rsidR="00B94DAF">
              <w:t>и</w:t>
            </w:r>
            <w:r w:rsidR="00B94DAF" w:rsidRPr="00451243">
              <w:t xml:space="preserve"> Обращения </w:t>
            </w:r>
            <w:r w:rsidR="00B94DAF">
              <w:t xml:space="preserve">в Реестре </w:t>
            </w:r>
            <w:r w:rsidR="00B94DAF" w:rsidRPr="00767759">
              <w:t>обращений</w:t>
            </w:r>
            <w:r w:rsidR="00A113DB">
              <w:t>. Результаты поиска подсвечены</w:t>
            </w:r>
          </w:p>
        </w:tc>
        <w:tc>
          <w:tcPr>
            <w:tcW w:w="1853" w:type="dxa"/>
            <w:gridSpan w:val="2"/>
          </w:tcPr>
          <w:p w14:paraId="6E4D2BA8" w14:textId="505332D0" w:rsidR="00831511" w:rsidRPr="007B6813" w:rsidRDefault="00831511" w:rsidP="00831511">
            <w:pPr>
              <w:pStyle w:val="IT2G4"/>
            </w:pPr>
            <w:r>
              <w:t>4.2.1</w:t>
            </w:r>
            <w:r w:rsidRPr="007B6813">
              <w:t xml:space="preserve"> ТЗ</w:t>
            </w:r>
          </w:p>
          <w:p w14:paraId="2190B72E" w14:textId="77777777" w:rsidR="00831511" w:rsidRPr="007B6813" w:rsidRDefault="00831511" w:rsidP="00831511">
            <w:pPr>
              <w:pStyle w:val="IT2G4"/>
            </w:pPr>
            <w:r w:rsidRPr="007B6813">
              <w:t>4.2.1.2 ЧТЗ</w:t>
            </w:r>
          </w:p>
        </w:tc>
      </w:tr>
      <w:tr w:rsidR="00B94DAF" w:rsidRPr="007B6813" w14:paraId="23E1BDD2" w14:textId="77777777" w:rsidTr="00EB1DBF">
        <w:trPr>
          <w:trHeight w:val="359"/>
        </w:trPr>
        <w:tc>
          <w:tcPr>
            <w:tcW w:w="1127" w:type="dxa"/>
          </w:tcPr>
          <w:p w14:paraId="114DC557" w14:textId="45BD46E6" w:rsidR="00B94DAF" w:rsidRPr="00B94DAF" w:rsidRDefault="00B94DAF" w:rsidP="00B94DAF">
            <w:pPr>
              <w:pStyle w:val="IT2G4"/>
            </w:pPr>
            <w:r w:rsidRPr="00B94DAF">
              <w:t>1</w:t>
            </w:r>
            <w:r>
              <w:t>.2.2</w:t>
            </w:r>
          </w:p>
        </w:tc>
        <w:tc>
          <w:tcPr>
            <w:tcW w:w="2835" w:type="dxa"/>
          </w:tcPr>
          <w:p w14:paraId="6F984563" w14:textId="7B3AE31E" w:rsidR="00B94DAF" w:rsidRPr="007B6813" w:rsidRDefault="00B94DAF" w:rsidP="00B94DAF">
            <w:pPr>
              <w:pStyle w:val="IT2G4"/>
            </w:pPr>
            <w:r w:rsidRPr="00C65A7B">
              <w:rPr>
                <w:szCs w:val="22"/>
              </w:rPr>
              <w:t>Проверка выполнения функции</w:t>
            </w:r>
            <w:r w:rsidRPr="00767759">
              <w:t xml:space="preserve"> подсветк</w:t>
            </w:r>
            <w:r>
              <w:t>и</w:t>
            </w:r>
            <w:r w:rsidRPr="00767759">
              <w:t xml:space="preserve"> результатов контекстного поиска по атрибутам подробной карточки Обращения при переходе из Реестра обращений</w:t>
            </w:r>
          </w:p>
        </w:tc>
        <w:tc>
          <w:tcPr>
            <w:tcW w:w="4964" w:type="dxa"/>
          </w:tcPr>
          <w:p w14:paraId="5C2DE5F0" w14:textId="77777777" w:rsidR="002336A5" w:rsidRPr="00F66C32" w:rsidRDefault="002336A5">
            <w:pPr>
              <w:pStyle w:val="1IT2G2"/>
              <w:numPr>
                <w:ilvl w:val="0"/>
                <w:numId w:val="163"/>
              </w:numPr>
            </w:pPr>
            <w:r w:rsidRPr="00F66C32">
              <w:t>Войти в Систему:</w:t>
            </w:r>
          </w:p>
          <w:p w14:paraId="67DB174E" w14:textId="77777777" w:rsidR="002336A5" w:rsidRPr="00A212EF" w:rsidRDefault="002336A5" w:rsidP="009923DA">
            <w:pPr>
              <w:pStyle w:val="2IT2G2"/>
            </w:pPr>
            <w:r>
              <w:t>В</w:t>
            </w:r>
            <w:r w:rsidRPr="00A212EF">
              <w:t>вести в адресную строку браузера https://ispro.mos.ru</w:t>
            </w:r>
            <w:r>
              <w:t>.</w:t>
            </w:r>
          </w:p>
          <w:p w14:paraId="5B19F37C" w14:textId="77777777" w:rsidR="002336A5" w:rsidRPr="00A212EF" w:rsidRDefault="002336A5" w:rsidP="009923DA">
            <w:pPr>
              <w:pStyle w:val="2IT2G2"/>
            </w:pPr>
            <w:r>
              <w:t>В</w:t>
            </w:r>
            <w:r w:rsidRPr="00A212EF">
              <w:t xml:space="preserve">вести логин </w:t>
            </w:r>
            <w:r w:rsidRPr="00A212EF">
              <w:rPr>
                <w:b/>
                <w:bCs/>
              </w:rPr>
              <w:t>pivanov</w:t>
            </w:r>
            <w:r w:rsidRPr="00A212EF">
              <w:t xml:space="preserve"> и пароль </w:t>
            </w:r>
            <w:r w:rsidRPr="00A212EF">
              <w:rPr>
                <w:b/>
                <w:bCs/>
              </w:rPr>
              <w:t>qwerty123</w:t>
            </w:r>
            <w:r>
              <w:t>.</w:t>
            </w:r>
          </w:p>
          <w:p w14:paraId="754612B6" w14:textId="0D9EC852" w:rsidR="00B94DAF" w:rsidRDefault="002336A5" w:rsidP="009923DA">
            <w:pPr>
              <w:pStyle w:val="2IT2G2"/>
            </w:pPr>
            <w:r w:rsidRPr="002336A5">
              <w:t>Нажать</w:t>
            </w:r>
            <w:r w:rsidRPr="00A212EF">
              <w:t xml:space="preserve"> кнопку «Войти».</w:t>
            </w:r>
          </w:p>
          <w:p w14:paraId="1C48C9CE" w14:textId="77777777" w:rsidR="00B94DAF" w:rsidRDefault="00B94DAF" w:rsidP="00EB1DBF">
            <w:pPr>
              <w:pStyle w:val="1IT2G2"/>
            </w:pPr>
            <w:r>
              <w:t>Перейти в раздел «Реестр обращений».</w:t>
            </w:r>
          </w:p>
          <w:p w14:paraId="2F7296B7" w14:textId="77777777" w:rsidR="00B94DAF" w:rsidRDefault="00B94DAF" w:rsidP="00EB1DBF">
            <w:pPr>
              <w:pStyle w:val="1IT2G2"/>
            </w:pPr>
            <w:r>
              <w:t>Перейти на вкладку «Поиск» панели фильтрации.</w:t>
            </w:r>
          </w:p>
          <w:p w14:paraId="5D48748E" w14:textId="24B00F53" w:rsidR="00B94DAF" w:rsidRDefault="00B94DAF" w:rsidP="00EB1DBF">
            <w:pPr>
              <w:pStyle w:val="1IT2G2"/>
              <w:rPr>
                <w:b/>
              </w:rPr>
            </w:pPr>
            <w:r w:rsidRPr="00B94DAF">
              <w:t xml:space="preserve">Ввести в поле поиска </w:t>
            </w:r>
            <w:r w:rsidR="002336A5">
              <w:t>«</w:t>
            </w:r>
            <w:r w:rsidR="00915E18" w:rsidRPr="002336A5">
              <w:rPr>
                <w:bCs/>
              </w:rPr>
              <w:t>регистр</w:t>
            </w:r>
            <w:r w:rsidR="000A33B3" w:rsidRPr="002336A5">
              <w:rPr>
                <w:bCs/>
              </w:rPr>
              <w:t>ац</w:t>
            </w:r>
            <w:r w:rsidR="002336A5" w:rsidRPr="002336A5">
              <w:rPr>
                <w:bCs/>
              </w:rPr>
              <w:t>»</w:t>
            </w:r>
            <w:r w:rsidRPr="00B94DAF">
              <w:t>.</w:t>
            </w:r>
            <w:r w:rsidR="000A33B3">
              <w:t xml:space="preserve"> Нажать кнопку «Применить».</w:t>
            </w:r>
          </w:p>
          <w:p w14:paraId="3FAADC4E" w14:textId="69291D7C" w:rsidR="00B94DAF" w:rsidRPr="00B94DAF" w:rsidRDefault="00B94DAF" w:rsidP="00EB1DBF">
            <w:pPr>
              <w:pStyle w:val="1IT2G2"/>
            </w:pPr>
            <w:r w:rsidRPr="0043293C">
              <w:t>Перейти в подробную карточку Обращения</w:t>
            </w:r>
          </w:p>
        </w:tc>
        <w:tc>
          <w:tcPr>
            <w:tcW w:w="4252" w:type="dxa"/>
          </w:tcPr>
          <w:p w14:paraId="33001B90" w14:textId="77777777" w:rsidR="00B94DAF" w:rsidRDefault="00B94DAF">
            <w:pPr>
              <w:pStyle w:val="1IT2G2"/>
              <w:numPr>
                <w:ilvl w:val="0"/>
                <w:numId w:val="47"/>
              </w:numPr>
            </w:pPr>
            <w:r>
              <w:t>Открыта главная страница раздела «Аналитика».</w:t>
            </w:r>
          </w:p>
          <w:p w14:paraId="262E2E8B" w14:textId="77777777" w:rsidR="00B94DAF" w:rsidRDefault="00B94DAF" w:rsidP="00EB1DBF">
            <w:pPr>
              <w:pStyle w:val="1IT2G2"/>
            </w:pPr>
            <w:r>
              <w:t>Открыта главная страница раздела «Реестр обращений».</w:t>
            </w:r>
          </w:p>
          <w:p w14:paraId="54BC4C0F" w14:textId="77777777" w:rsidR="00B94DAF" w:rsidRPr="00987DF5" w:rsidRDefault="00B94DAF" w:rsidP="00EB1DBF">
            <w:pPr>
              <w:pStyle w:val="1IT2G2"/>
            </w:pPr>
            <w:r>
              <w:t>Открыта вкладка «Поиск» панели фильтрации.</w:t>
            </w:r>
          </w:p>
          <w:p w14:paraId="5385CDA2" w14:textId="400821A5" w:rsidR="00B94DAF" w:rsidRDefault="00B94DAF" w:rsidP="00EB1DBF">
            <w:pPr>
              <w:pStyle w:val="1IT2G2"/>
            </w:pPr>
            <w:r w:rsidRPr="00D87FB6">
              <w:t xml:space="preserve">Выполнен </w:t>
            </w:r>
            <w:r w:rsidRPr="00451243">
              <w:t>контекстн</w:t>
            </w:r>
            <w:r>
              <w:t>ый</w:t>
            </w:r>
            <w:r w:rsidRPr="00451243">
              <w:t xml:space="preserve"> поиск </w:t>
            </w:r>
            <w:r>
              <w:t>по атрибутам</w:t>
            </w:r>
            <w:r w:rsidRPr="00451243">
              <w:t xml:space="preserve"> </w:t>
            </w:r>
            <w:r>
              <w:t xml:space="preserve">краткой </w:t>
            </w:r>
            <w:r w:rsidRPr="00451243">
              <w:t>карточк</w:t>
            </w:r>
            <w:r>
              <w:t>и</w:t>
            </w:r>
            <w:r w:rsidRPr="00451243">
              <w:t xml:space="preserve"> Обращения </w:t>
            </w:r>
            <w:r>
              <w:t xml:space="preserve">в Реестре </w:t>
            </w:r>
            <w:r w:rsidRPr="00767759">
              <w:t>обращений</w:t>
            </w:r>
            <w:r>
              <w:t>.</w:t>
            </w:r>
          </w:p>
          <w:p w14:paraId="18D26133" w14:textId="6EB54765" w:rsidR="00B94DAF" w:rsidRPr="00B94DAF" w:rsidRDefault="00B94DAF" w:rsidP="00EB1DBF">
            <w:pPr>
              <w:pStyle w:val="1IT2G2"/>
            </w:pPr>
            <w:r w:rsidRPr="00A81FD6">
              <w:t xml:space="preserve">В подробной карточке </w:t>
            </w:r>
            <w:r w:rsidR="0043293C">
              <w:t xml:space="preserve">подсвечены результаты контекстного поиска </w:t>
            </w:r>
            <w:r w:rsidR="0043293C" w:rsidRPr="00767759">
              <w:t>по атрибутам подробной карточки Обращения</w:t>
            </w:r>
          </w:p>
        </w:tc>
        <w:tc>
          <w:tcPr>
            <w:tcW w:w="1853" w:type="dxa"/>
            <w:gridSpan w:val="2"/>
          </w:tcPr>
          <w:p w14:paraId="052B7933" w14:textId="77777777" w:rsidR="00B94DAF" w:rsidRPr="007B6813" w:rsidRDefault="00B94DAF" w:rsidP="00B94DAF">
            <w:pPr>
              <w:pStyle w:val="IT2G4"/>
            </w:pPr>
            <w:r>
              <w:t>4.2.1</w:t>
            </w:r>
            <w:r w:rsidRPr="007B6813">
              <w:t xml:space="preserve"> ТЗ</w:t>
            </w:r>
          </w:p>
          <w:p w14:paraId="59E7923B" w14:textId="6FD54BBA" w:rsidR="00B94DAF" w:rsidRDefault="00B94DAF" w:rsidP="00B94DAF">
            <w:pPr>
              <w:pStyle w:val="IT2G4"/>
            </w:pPr>
            <w:r w:rsidRPr="007B6813">
              <w:t>4.2.1.2 ЧТЗ</w:t>
            </w:r>
          </w:p>
        </w:tc>
      </w:tr>
      <w:tr w:rsidR="00915E18" w:rsidRPr="007B6813" w14:paraId="7B8365BA" w14:textId="77777777" w:rsidTr="00EB1DBF">
        <w:trPr>
          <w:trHeight w:val="359"/>
        </w:trPr>
        <w:tc>
          <w:tcPr>
            <w:tcW w:w="1127" w:type="dxa"/>
          </w:tcPr>
          <w:p w14:paraId="1559C992" w14:textId="10494B15" w:rsidR="00915E18" w:rsidRPr="007B6813" w:rsidRDefault="00915E18" w:rsidP="00915E18">
            <w:pPr>
              <w:pStyle w:val="IT2G4"/>
              <w:rPr>
                <w:lang w:val="en-US"/>
              </w:rPr>
            </w:pPr>
            <w:r w:rsidRPr="00F065E1">
              <w:rPr>
                <w:lang w:val="en-US"/>
              </w:rPr>
              <w:lastRenderedPageBreak/>
              <w:t>1</w:t>
            </w:r>
            <w:r>
              <w:t>.2.3</w:t>
            </w:r>
          </w:p>
        </w:tc>
        <w:tc>
          <w:tcPr>
            <w:tcW w:w="2835" w:type="dxa"/>
          </w:tcPr>
          <w:p w14:paraId="30969312" w14:textId="4AFDC835" w:rsidR="00915E18" w:rsidRPr="007B6813" w:rsidRDefault="00915E18" w:rsidP="00915E18">
            <w:pPr>
              <w:pStyle w:val="IT2G4"/>
            </w:pPr>
            <w:r w:rsidRPr="00C65A7B">
              <w:rPr>
                <w:szCs w:val="22"/>
              </w:rPr>
              <w:t>Проверка выполнения функции</w:t>
            </w:r>
            <w:r>
              <w:rPr>
                <w:szCs w:val="22"/>
              </w:rPr>
              <w:t xml:space="preserve"> </w:t>
            </w:r>
            <w:r w:rsidRPr="00767759">
              <w:t>подсветк</w:t>
            </w:r>
            <w:r>
              <w:t>и</w:t>
            </w:r>
            <w:r w:rsidRPr="00767759">
              <w:t xml:space="preserve"> результатов</w:t>
            </w:r>
            <w:r w:rsidRPr="00451243">
              <w:t xml:space="preserve"> контекстного поиска</w:t>
            </w:r>
            <w:r>
              <w:t xml:space="preserve"> оранжевым цветом</w:t>
            </w:r>
          </w:p>
        </w:tc>
        <w:tc>
          <w:tcPr>
            <w:tcW w:w="4964" w:type="dxa"/>
          </w:tcPr>
          <w:p w14:paraId="1294B561" w14:textId="77777777" w:rsidR="002336A5" w:rsidRPr="00F66C32" w:rsidRDefault="002336A5" w:rsidP="00EB7198">
            <w:pPr>
              <w:pStyle w:val="1IT2G2"/>
              <w:keepNext/>
              <w:numPr>
                <w:ilvl w:val="0"/>
                <w:numId w:val="164"/>
              </w:numPr>
            </w:pPr>
            <w:r w:rsidRPr="00F66C32">
              <w:t>Войти в Систему:</w:t>
            </w:r>
          </w:p>
          <w:p w14:paraId="6DFF15B0" w14:textId="77777777" w:rsidR="002336A5" w:rsidRPr="003A2AF0" w:rsidRDefault="002336A5" w:rsidP="00EB7198">
            <w:pPr>
              <w:pStyle w:val="2IT2G2"/>
              <w:keepNext/>
            </w:pPr>
            <w:r w:rsidRPr="003A2AF0">
              <w:t>Ввести в адресную строку браузера https://ispro.mos.ru.</w:t>
            </w:r>
          </w:p>
          <w:p w14:paraId="6DEFFDC4" w14:textId="77777777" w:rsidR="002336A5" w:rsidRPr="003A2AF0" w:rsidRDefault="002336A5" w:rsidP="009923DA">
            <w:pPr>
              <w:pStyle w:val="2IT2G2"/>
            </w:pPr>
            <w:r w:rsidRPr="003A2AF0">
              <w:t>Ввести логин pivanov и пароль qwerty123.</w:t>
            </w:r>
          </w:p>
          <w:p w14:paraId="2AE739B9" w14:textId="77777777" w:rsidR="002336A5" w:rsidRPr="003A2AF0" w:rsidRDefault="002336A5" w:rsidP="009923DA">
            <w:pPr>
              <w:pStyle w:val="2IT2G2"/>
            </w:pPr>
            <w:r w:rsidRPr="003A2AF0">
              <w:t>Нажать кнопку «Войти».</w:t>
            </w:r>
          </w:p>
          <w:p w14:paraId="077B905F" w14:textId="77777777" w:rsidR="00915E18" w:rsidRDefault="00915E18" w:rsidP="00EB1DBF">
            <w:pPr>
              <w:pStyle w:val="1IT2G2"/>
            </w:pPr>
            <w:r>
              <w:t>Перейти в раздел «Реестр обращений».</w:t>
            </w:r>
          </w:p>
          <w:p w14:paraId="1B94F9C0" w14:textId="19ECF59E" w:rsidR="00915E18" w:rsidRPr="00915E18" w:rsidRDefault="00915E18" w:rsidP="00EB1DBF">
            <w:pPr>
              <w:pStyle w:val="1IT2G2"/>
              <w:rPr>
                <w:b/>
              </w:rPr>
            </w:pPr>
            <w:r w:rsidRPr="00B94DAF">
              <w:t xml:space="preserve">Ввести в поле быстрого поиска </w:t>
            </w:r>
            <w:r w:rsidR="002336A5">
              <w:t>«</w:t>
            </w:r>
            <w:r w:rsidRPr="002336A5">
              <w:rPr>
                <w:bCs/>
              </w:rPr>
              <w:t>жалоба</w:t>
            </w:r>
            <w:r w:rsidR="002336A5" w:rsidRPr="002336A5">
              <w:rPr>
                <w:bCs/>
              </w:rPr>
              <w:t>»</w:t>
            </w:r>
            <w:r>
              <w:t xml:space="preserve">, нажать клавишу </w:t>
            </w:r>
            <w:r>
              <w:rPr>
                <w:lang w:val="en-US"/>
              </w:rPr>
              <w:t>Enter</w:t>
            </w:r>
          </w:p>
        </w:tc>
        <w:tc>
          <w:tcPr>
            <w:tcW w:w="4252" w:type="dxa"/>
          </w:tcPr>
          <w:p w14:paraId="2E180814" w14:textId="77777777" w:rsidR="00915E18" w:rsidRDefault="00915E18">
            <w:pPr>
              <w:pStyle w:val="1IT2G2"/>
              <w:numPr>
                <w:ilvl w:val="0"/>
                <w:numId w:val="48"/>
              </w:numPr>
            </w:pPr>
            <w:r>
              <w:t>Открыта главная страница раздела «Аналитика».</w:t>
            </w:r>
          </w:p>
          <w:p w14:paraId="6AFAB93C" w14:textId="77777777" w:rsidR="00915E18" w:rsidRDefault="00915E18" w:rsidP="00EB1DBF">
            <w:pPr>
              <w:pStyle w:val="1IT2G2"/>
            </w:pPr>
            <w:r>
              <w:t>Открыта главная страница раздела «Реестр обращений».</w:t>
            </w:r>
          </w:p>
          <w:p w14:paraId="3D3DF6EB" w14:textId="7018BF8B" w:rsidR="00915E18" w:rsidRPr="009F53F8" w:rsidRDefault="00915E18" w:rsidP="00EB1DBF">
            <w:pPr>
              <w:pStyle w:val="1IT2G2"/>
            </w:pPr>
            <w:r>
              <w:t>Р</w:t>
            </w:r>
            <w:r w:rsidRPr="00915E18">
              <w:t xml:space="preserve">езультаты </w:t>
            </w:r>
            <w:r w:rsidRPr="00451243">
              <w:t xml:space="preserve">контекстного </w:t>
            </w:r>
            <w:r w:rsidRPr="00915E18">
              <w:t>поиска подсвечены оранжевым цветом</w:t>
            </w:r>
          </w:p>
        </w:tc>
        <w:tc>
          <w:tcPr>
            <w:tcW w:w="1853" w:type="dxa"/>
            <w:gridSpan w:val="2"/>
          </w:tcPr>
          <w:p w14:paraId="64C7133B" w14:textId="77777777" w:rsidR="00915E18" w:rsidRPr="007B6813" w:rsidRDefault="00915E18" w:rsidP="00915E18">
            <w:pPr>
              <w:pStyle w:val="IT2G4"/>
            </w:pPr>
            <w:r>
              <w:t>4.2.1</w:t>
            </w:r>
            <w:r w:rsidRPr="007B6813">
              <w:t xml:space="preserve"> ТЗ</w:t>
            </w:r>
          </w:p>
          <w:p w14:paraId="0D3669BE" w14:textId="4439B798" w:rsidR="00915E18" w:rsidRDefault="00915E18" w:rsidP="00915E18">
            <w:pPr>
              <w:pStyle w:val="IT2G4"/>
            </w:pPr>
            <w:r w:rsidRPr="007B6813">
              <w:t>4.2.1.2 ЧТЗ</w:t>
            </w:r>
          </w:p>
        </w:tc>
      </w:tr>
      <w:tr w:rsidR="00915E18" w:rsidRPr="007B6813" w14:paraId="00CCE395" w14:textId="77777777" w:rsidTr="00B50490">
        <w:trPr>
          <w:trHeight w:val="359"/>
        </w:trPr>
        <w:tc>
          <w:tcPr>
            <w:tcW w:w="15031" w:type="dxa"/>
            <w:gridSpan w:val="6"/>
          </w:tcPr>
          <w:p w14:paraId="18CCB873" w14:textId="3005F2ED" w:rsidR="00915E18" w:rsidRPr="005663CA" w:rsidRDefault="00915E18" w:rsidP="00915E18">
            <w:pPr>
              <w:pStyle w:val="IT2G4"/>
              <w:keepNext/>
              <w:rPr>
                <w:i/>
              </w:rPr>
            </w:pPr>
            <w:r w:rsidRPr="005663CA">
              <w:rPr>
                <w:rFonts w:eastAsia="Calibri"/>
                <w:i/>
              </w:rPr>
              <w:t xml:space="preserve">1.3 Проверка </w:t>
            </w:r>
            <w:r w:rsidRPr="005663CA">
              <w:rPr>
                <w:i/>
              </w:rPr>
              <w:t>функции ввода и отображения преднастроенных наборов фильтров</w:t>
            </w:r>
          </w:p>
        </w:tc>
      </w:tr>
      <w:tr w:rsidR="00A81FD6" w:rsidRPr="007B6813" w14:paraId="0F6F262C" w14:textId="77777777" w:rsidTr="00EB1DBF">
        <w:trPr>
          <w:trHeight w:val="359"/>
        </w:trPr>
        <w:tc>
          <w:tcPr>
            <w:tcW w:w="1127" w:type="dxa"/>
          </w:tcPr>
          <w:p w14:paraId="4F436966" w14:textId="25031DB4" w:rsidR="00A81FD6" w:rsidRPr="007B6813" w:rsidRDefault="00A81FD6" w:rsidP="00A81FD6">
            <w:pPr>
              <w:pStyle w:val="IT2G4"/>
            </w:pPr>
            <w:r w:rsidRPr="007B6813">
              <w:t>1.3.1</w:t>
            </w:r>
          </w:p>
        </w:tc>
        <w:tc>
          <w:tcPr>
            <w:tcW w:w="2835" w:type="dxa"/>
          </w:tcPr>
          <w:p w14:paraId="682F5694" w14:textId="4D2F4B28" w:rsidR="00A81FD6" w:rsidRPr="00D34739" w:rsidRDefault="00A81FD6" w:rsidP="00A81FD6">
            <w:pPr>
              <w:pStyle w:val="IT2G4"/>
              <w:rPr>
                <w:highlight w:val="cyan"/>
              </w:rPr>
            </w:pPr>
            <w:r w:rsidRPr="005B0D5E">
              <w:rPr>
                <w:szCs w:val="22"/>
              </w:rPr>
              <w:t xml:space="preserve">Проверка выполнения функции </w:t>
            </w:r>
            <w:r w:rsidRPr="005B0D5E">
              <w:t>выбора прав доступа для набора фильтров</w:t>
            </w:r>
          </w:p>
        </w:tc>
        <w:tc>
          <w:tcPr>
            <w:tcW w:w="4964" w:type="dxa"/>
          </w:tcPr>
          <w:p w14:paraId="73E1FA64" w14:textId="77777777" w:rsidR="002336A5" w:rsidRPr="00F66C32" w:rsidRDefault="002336A5">
            <w:pPr>
              <w:pStyle w:val="1IT2G2"/>
              <w:numPr>
                <w:ilvl w:val="0"/>
                <w:numId w:val="165"/>
              </w:numPr>
            </w:pPr>
            <w:r w:rsidRPr="00F66C32">
              <w:t>Войти в Систему:</w:t>
            </w:r>
          </w:p>
          <w:p w14:paraId="3F4FBECC" w14:textId="77777777" w:rsidR="002336A5" w:rsidRPr="00A212EF" w:rsidRDefault="002336A5" w:rsidP="009923DA">
            <w:pPr>
              <w:pStyle w:val="2IT2G2"/>
            </w:pPr>
            <w:r>
              <w:t>В</w:t>
            </w:r>
            <w:r w:rsidRPr="00A212EF">
              <w:t>вести в адресную строку браузера https://ispro.mos.ru</w:t>
            </w:r>
            <w:r>
              <w:t>.</w:t>
            </w:r>
          </w:p>
          <w:p w14:paraId="7157644F" w14:textId="77777777" w:rsidR="002336A5" w:rsidRPr="00A212EF" w:rsidRDefault="002336A5" w:rsidP="009923DA">
            <w:pPr>
              <w:pStyle w:val="2IT2G2"/>
            </w:pPr>
            <w:r>
              <w:t>В</w:t>
            </w:r>
            <w:r w:rsidRPr="00A212EF">
              <w:t xml:space="preserve">вести логин </w:t>
            </w:r>
            <w:r w:rsidRPr="00A212EF">
              <w:rPr>
                <w:b/>
                <w:bCs/>
              </w:rPr>
              <w:t>pivanov</w:t>
            </w:r>
            <w:r w:rsidRPr="00A212EF">
              <w:t xml:space="preserve"> и пароль </w:t>
            </w:r>
            <w:r w:rsidRPr="00A212EF">
              <w:rPr>
                <w:b/>
                <w:bCs/>
              </w:rPr>
              <w:t>qwerty123</w:t>
            </w:r>
            <w:r>
              <w:t>.</w:t>
            </w:r>
          </w:p>
          <w:p w14:paraId="40B0207D" w14:textId="77777777" w:rsidR="002336A5" w:rsidRDefault="002336A5" w:rsidP="009923DA">
            <w:pPr>
              <w:pStyle w:val="2IT2G2"/>
            </w:pPr>
            <w:r w:rsidRPr="002336A5">
              <w:t>Нажать</w:t>
            </w:r>
            <w:r w:rsidRPr="00A212EF">
              <w:t xml:space="preserve"> кнопку «Войти».</w:t>
            </w:r>
          </w:p>
          <w:p w14:paraId="31459836" w14:textId="77777777" w:rsidR="00A81FD6" w:rsidRPr="00D34739" w:rsidRDefault="00A81FD6" w:rsidP="00EB1DBF">
            <w:pPr>
              <w:pStyle w:val="1IT2G2"/>
            </w:pPr>
            <w:r w:rsidRPr="00D34739">
              <w:t>Перейти в раздел «Реестр обращений».</w:t>
            </w:r>
          </w:p>
          <w:p w14:paraId="59B93AD5" w14:textId="77777777" w:rsidR="00A81FD6" w:rsidRPr="00D34739" w:rsidRDefault="00623969" w:rsidP="00EB1DBF">
            <w:pPr>
              <w:pStyle w:val="1IT2G2"/>
            </w:pPr>
            <w:r w:rsidRPr="00D34739">
              <w:t>Задать параметры фильтрации на панели фильтрации:</w:t>
            </w:r>
          </w:p>
          <w:p w14:paraId="0833B35D" w14:textId="0F898212" w:rsidR="00623969" w:rsidRPr="00D34739" w:rsidRDefault="00623969">
            <w:pPr>
              <w:pStyle w:val="2IT2G"/>
            </w:pPr>
            <w:r w:rsidRPr="00D34739">
              <w:t>фильтр «Общая информация»: «Дата регистрации» – «01.07.2020 – 31.07.2020»;</w:t>
            </w:r>
          </w:p>
          <w:p w14:paraId="37568B2B" w14:textId="77777777" w:rsidR="00623969" w:rsidRPr="00D34739" w:rsidRDefault="00623969">
            <w:pPr>
              <w:pStyle w:val="2IT2G"/>
            </w:pPr>
            <w:r w:rsidRPr="00D34739">
              <w:t>фильтр «Общая информация»: «Организация-регистратор» – «АМиПМ».</w:t>
            </w:r>
          </w:p>
          <w:p w14:paraId="3548EF4B" w14:textId="77777777" w:rsidR="00623969" w:rsidRPr="00D34739" w:rsidRDefault="00623969" w:rsidP="00EB1DBF">
            <w:pPr>
              <w:pStyle w:val="1IT2G2"/>
              <w:numPr>
                <w:ilvl w:val="0"/>
                <w:numId w:val="0"/>
              </w:numPr>
              <w:ind w:left="284"/>
            </w:pPr>
            <w:r w:rsidRPr="00D34739">
              <w:t>Нажать кнопку «Применить».</w:t>
            </w:r>
          </w:p>
          <w:p w14:paraId="335EF319" w14:textId="77777777" w:rsidR="00623969" w:rsidRPr="00D34739" w:rsidRDefault="00623969" w:rsidP="00EB1DBF">
            <w:pPr>
              <w:pStyle w:val="1IT2G2"/>
            </w:pPr>
            <w:r w:rsidRPr="00D34739">
              <w:t>Нажать кнопку «Создать новый набор»</w:t>
            </w:r>
            <w:r w:rsidR="0074717C" w:rsidRPr="00D34739">
              <w:t>.</w:t>
            </w:r>
          </w:p>
          <w:p w14:paraId="7A6A1176" w14:textId="373EB11E" w:rsidR="0074717C" w:rsidRPr="00D34739" w:rsidRDefault="0074717C" w:rsidP="00EB1DBF">
            <w:pPr>
              <w:pStyle w:val="1IT2G2"/>
            </w:pPr>
            <w:r w:rsidRPr="00D34739">
              <w:t>Ввести название нового набора фильтров и нажать кнопку «Создать новый набор».</w:t>
            </w:r>
          </w:p>
          <w:p w14:paraId="13AE0122" w14:textId="3FEA2D54" w:rsidR="0074717C" w:rsidRPr="00D34739" w:rsidRDefault="0074717C" w:rsidP="00EB1DBF">
            <w:pPr>
              <w:pStyle w:val="1IT2G2"/>
            </w:pPr>
            <w:r w:rsidRPr="00D34739">
              <w:lastRenderedPageBreak/>
              <w:t>В блоке «Наборы фильтров» панели фильтрации нажать кнопку </w:t>
            </w:r>
            <w:r w:rsidRPr="00D34739">
              <w:rPr>
                <w:noProof/>
              </w:rPr>
              <w:drawing>
                <wp:inline distT="0" distB="0" distL="0" distR="0" wp14:anchorId="5A727B00" wp14:editId="77C03F59">
                  <wp:extent cx="190500" cy="171450"/>
                  <wp:effectExtent l="0" t="0" r="0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Шестеренка.png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D34739">
              <w:t xml:space="preserve"> напротив названия нового набора фильтров.</w:t>
            </w:r>
          </w:p>
          <w:p w14:paraId="3ED8575F" w14:textId="77777777" w:rsidR="0074717C" w:rsidRPr="00D34739" w:rsidRDefault="00AD3398" w:rsidP="00EB1DBF">
            <w:pPr>
              <w:pStyle w:val="1IT2G2"/>
            </w:pPr>
            <w:r w:rsidRPr="00D34739">
              <w:t xml:space="preserve">В окне настройки </w:t>
            </w:r>
            <w:r w:rsidR="0060524B" w:rsidRPr="00D34739">
              <w:t>доступа</w:t>
            </w:r>
            <w:r w:rsidRPr="00D34739">
              <w:t xml:space="preserve"> выбрать </w:t>
            </w:r>
            <w:r w:rsidR="0060524B" w:rsidRPr="00D34739">
              <w:t>значение «</w:t>
            </w:r>
            <w:r w:rsidRPr="00D34739">
              <w:t>Все пользователи</w:t>
            </w:r>
            <w:r w:rsidR="0060524B" w:rsidRPr="00D34739">
              <w:t>»</w:t>
            </w:r>
            <w:r w:rsidRPr="00D34739">
              <w:t xml:space="preserve"> и нажать </w:t>
            </w:r>
            <w:r w:rsidR="0060524B" w:rsidRPr="00D34739">
              <w:t>кнопку</w:t>
            </w:r>
            <w:r w:rsidRPr="00D34739">
              <w:t xml:space="preserve"> </w:t>
            </w:r>
            <w:r w:rsidR="0060524B" w:rsidRPr="00D34739">
              <w:t>«</w:t>
            </w:r>
            <w:r w:rsidRPr="00D34739">
              <w:t>Применить</w:t>
            </w:r>
            <w:r w:rsidR="0060524B" w:rsidRPr="00D34739">
              <w:t>».</w:t>
            </w:r>
          </w:p>
          <w:p w14:paraId="1A6CED75" w14:textId="77777777" w:rsidR="0060524B" w:rsidRPr="00D34739" w:rsidRDefault="0060524B" w:rsidP="00EB1DBF">
            <w:pPr>
              <w:pStyle w:val="1IT2G2"/>
            </w:pPr>
            <w:r w:rsidRPr="00D34739">
              <w:t>В блоке «Наборы фильтров» панели фильтрации нажать кнопку </w:t>
            </w:r>
            <w:r w:rsidRPr="00D34739">
              <w:rPr>
                <w:noProof/>
              </w:rPr>
              <w:drawing>
                <wp:inline distT="0" distB="0" distL="0" distR="0" wp14:anchorId="19B3F6E8" wp14:editId="2813D4B6">
                  <wp:extent cx="190500" cy="171450"/>
                  <wp:effectExtent l="0" t="0" r="0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Шестеренка.png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D34739">
              <w:t xml:space="preserve"> напротив названия нового набора фильтров.</w:t>
            </w:r>
          </w:p>
          <w:p w14:paraId="204ED8BB" w14:textId="77777777" w:rsidR="0060524B" w:rsidRPr="00D34739" w:rsidRDefault="0060524B" w:rsidP="00EB1DBF">
            <w:pPr>
              <w:pStyle w:val="1IT2G2"/>
            </w:pPr>
            <w:r w:rsidRPr="00D34739">
              <w:t>В окне настройки доступа выбрать значение «Группа пользователей», нажать ссылку «Настроить группу».</w:t>
            </w:r>
          </w:p>
          <w:p w14:paraId="28D72160" w14:textId="77777777" w:rsidR="0060524B" w:rsidRPr="00D34739" w:rsidRDefault="0060524B" w:rsidP="00EB1DBF">
            <w:pPr>
              <w:pStyle w:val="1IT2G2"/>
            </w:pPr>
            <w:r w:rsidRPr="00D34739">
              <w:t xml:space="preserve">Выбрать несколько </w:t>
            </w:r>
            <w:r w:rsidRPr="00EB1DBF">
              <w:t>пользователей</w:t>
            </w:r>
            <w:r w:rsidRPr="00D34739">
              <w:t xml:space="preserve"> и нажать кнопку «Добавить».</w:t>
            </w:r>
          </w:p>
          <w:p w14:paraId="4D38C3F4" w14:textId="77777777" w:rsidR="00E54BEB" w:rsidRPr="00D34739" w:rsidRDefault="0060524B" w:rsidP="00EB1DBF">
            <w:pPr>
              <w:pStyle w:val="1IT2G2"/>
            </w:pPr>
            <w:r w:rsidRPr="00D34739">
              <w:t>Закрыть окно настройки группы</w:t>
            </w:r>
            <w:r w:rsidR="00E54BEB" w:rsidRPr="00D34739">
              <w:t>.</w:t>
            </w:r>
          </w:p>
          <w:p w14:paraId="25AEB843" w14:textId="77777777" w:rsidR="0060524B" w:rsidRPr="00D34739" w:rsidRDefault="00E54BEB" w:rsidP="00EB1DBF">
            <w:pPr>
              <w:pStyle w:val="1IT2G2"/>
            </w:pPr>
            <w:r w:rsidRPr="00D34739">
              <w:t>Нажать кнопку «Применить»</w:t>
            </w:r>
            <w:r w:rsidR="0060524B" w:rsidRPr="00D34739">
              <w:t>.</w:t>
            </w:r>
          </w:p>
          <w:p w14:paraId="27C1B6BF" w14:textId="0FB835AF" w:rsidR="00732F56" w:rsidRPr="00D34739" w:rsidRDefault="00732F56" w:rsidP="00EB1DBF">
            <w:pPr>
              <w:pStyle w:val="1IT2G2"/>
            </w:pPr>
            <w:r w:rsidRPr="00D34739">
              <w:t xml:space="preserve">В </w:t>
            </w:r>
            <w:r w:rsidRPr="002336A5">
              <w:t>блоке</w:t>
            </w:r>
            <w:r w:rsidRPr="00D34739">
              <w:t xml:space="preserve"> «Наборы фильтров» панели фильтрации нажать кнопку </w:t>
            </w:r>
            <w:r w:rsidRPr="00D34739">
              <w:rPr>
                <w:noProof/>
              </w:rPr>
              <w:drawing>
                <wp:inline distT="0" distB="0" distL="0" distR="0" wp14:anchorId="65720CF4" wp14:editId="6367D636">
                  <wp:extent cx="190500" cy="171450"/>
                  <wp:effectExtent l="0" t="0" r="0" b="0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Шестеренка.png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D34739">
              <w:t xml:space="preserve"> напротив названия нового набора</w:t>
            </w:r>
            <w:r w:rsidR="0076332C" w:rsidRPr="00D34739">
              <w:t xml:space="preserve"> фильтров</w:t>
            </w:r>
          </w:p>
        </w:tc>
        <w:tc>
          <w:tcPr>
            <w:tcW w:w="4252" w:type="dxa"/>
          </w:tcPr>
          <w:p w14:paraId="01EFB222" w14:textId="4B1FC1E7" w:rsidR="00A81FD6" w:rsidRPr="00D34739" w:rsidRDefault="00A81FD6">
            <w:pPr>
              <w:pStyle w:val="1IT2G2"/>
              <w:numPr>
                <w:ilvl w:val="0"/>
                <w:numId w:val="49"/>
              </w:numPr>
            </w:pPr>
            <w:r w:rsidRPr="00D34739">
              <w:lastRenderedPageBreak/>
              <w:t>Открыта главная страница раздела «Аналитика».</w:t>
            </w:r>
          </w:p>
          <w:p w14:paraId="639181D0" w14:textId="77777777" w:rsidR="00A81FD6" w:rsidRPr="00D34739" w:rsidRDefault="00A81FD6" w:rsidP="00EB1DBF">
            <w:pPr>
              <w:pStyle w:val="1IT2G2"/>
            </w:pPr>
            <w:r w:rsidRPr="00D34739">
              <w:t>Открыта главная страница раздела «Реестр обращений».</w:t>
            </w:r>
          </w:p>
          <w:p w14:paraId="6797FAE2" w14:textId="3E3F8419" w:rsidR="00A81FD6" w:rsidRPr="00D34739" w:rsidRDefault="0074717C" w:rsidP="00EB1DBF">
            <w:pPr>
              <w:pStyle w:val="1IT2G2"/>
            </w:pPr>
            <w:r w:rsidRPr="00D34739">
              <w:t xml:space="preserve">Параметры фильтрации </w:t>
            </w:r>
            <w:r w:rsidR="00A4275E">
              <w:t>применены</w:t>
            </w:r>
            <w:r w:rsidRPr="00D34739">
              <w:t>.</w:t>
            </w:r>
          </w:p>
          <w:p w14:paraId="4D425B68" w14:textId="77777777" w:rsidR="0074717C" w:rsidRPr="00D34739" w:rsidRDefault="0074717C" w:rsidP="00EB1DBF">
            <w:pPr>
              <w:pStyle w:val="1IT2G2"/>
            </w:pPr>
            <w:r w:rsidRPr="00D34739">
              <w:t>Открылось окно ввода названия нового набора фильтров.</w:t>
            </w:r>
          </w:p>
          <w:p w14:paraId="350EB095" w14:textId="19ACF8B8" w:rsidR="0074717C" w:rsidRPr="00D34739" w:rsidRDefault="0074717C" w:rsidP="00EB1DBF">
            <w:pPr>
              <w:pStyle w:val="1IT2G2"/>
            </w:pPr>
            <w:r w:rsidRPr="00D34739">
              <w:t>Новый набор фильтров отображается в блоке «Наборы фильтров» панели фильтрации.</w:t>
            </w:r>
          </w:p>
          <w:p w14:paraId="348019D1" w14:textId="1ADD081B" w:rsidR="0074717C" w:rsidRPr="00D34739" w:rsidRDefault="0074717C" w:rsidP="00EB1DBF">
            <w:pPr>
              <w:pStyle w:val="1IT2G2"/>
            </w:pPr>
            <w:r w:rsidRPr="00D34739">
              <w:t>Открыто окно настройки доступа. По</w:t>
            </w:r>
            <w:r w:rsidR="008068F4">
              <w:t> </w:t>
            </w:r>
            <w:r w:rsidRPr="00D34739">
              <w:t>умолчанию установлено значение «Текущий пользователь»</w:t>
            </w:r>
            <w:r w:rsidR="0060524B" w:rsidRPr="00D34739">
              <w:t>.</w:t>
            </w:r>
          </w:p>
          <w:p w14:paraId="73053F28" w14:textId="77777777" w:rsidR="0060524B" w:rsidRPr="00D34739" w:rsidRDefault="0060524B" w:rsidP="00EB1DBF">
            <w:pPr>
              <w:pStyle w:val="1IT2G2"/>
            </w:pPr>
            <w:r w:rsidRPr="00D34739">
              <w:t>Окно настройки доступа закрыто.</w:t>
            </w:r>
          </w:p>
          <w:p w14:paraId="3BA7234E" w14:textId="77777777" w:rsidR="0060524B" w:rsidRPr="00D34739" w:rsidRDefault="0060524B" w:rsidP="00EB1DBF">
            <w:pPr>
              <w:pStyle w:val="1IT2G2"/>
            </w:pPr>
            <w:r w:rsidRPr="00D34739">
              <w:t>Открыто окно настройки доступа. Установлено значение «Все пользователи».</w:t>
            </w:r>
          </w:p>
          <w:p w14:paraId="168C3CC1" w14:textId="6BFDD9B8" w:rsidR="0060524B" w:rsidRPr="00D34739" w:rsidRDefault="00161719" w:rsidP="00EB1DBF">
            <w:pPr>
              <w:pStyle w:val="1IT2G2"/>
            </w:pPr>
            <w:r w:rsidRPr="00D34739">
              <w:t xml:space="preserve">Открыто </w:t>
            </w:r>
            <w:r w:rsidR="0060524B" w:rsidRPr="00D34739">
              <w:t>окно настройки группы.</w:t>
            </w:r>
          </w:p>
          <w:p w14:paraId="7A406CC3" w14:textId="51817E5E" w:rsidR="0060524B" w:rsidRPr="00D34739" w:rsidRDefault="0060524B" w:rsidP="00EB1DBF">
            <w:pPr>
              <w:pStyle w:val="1IT2G2"/>
            </w:pPr>
            <w:r w:rsidRPr="00D34739">
              <w:lastRenderedPageBreak/>
              <w:t>Выбранные пользователи появились в списке.</w:t>
            </w:r>
          </w:p>
          <w:p w14:paraId="5ACF0744" w14:textId="77777777" w:rsidR="0060524B" w:rsidRPr="00D34739" w:rsidRDefault="0060524B" w:rsidP="00EB1DBF">
            <w:pPr>
              <w:pStyle w:val="1IT2G2"/>
            </w:pPr>
            <w:r w:rsidRPr="00D34739">
              <w:t>Открыто окно настройки доступа. Установлено значение «Группа пользователей».</w:t>
            </w:r>
          </w:p>
          <w:p w14:paraId="4ED4AC92" w14:textId="77777777" w:rsidR="00E54BEB" w:rsidRPr="00D34739" w:rsidRDefault="00E54BEB" w:rsidP="00EB1DBF">
            <w:pPr>
              <w:pStyle w:val="1IT2G2"/>
            </w:pPr>
            <w:r w:rsidRPr="00D34739">
              <w:t>Окно настройки доступа закрыто</w:t>
            </w:r>
            <w:r w:rsidR="00732F56" w:rsidRPr="00D34739">
              <w:t>.</w:t>
            </w:r>
          </w:p>
          <w:p w14:paraId="265802DE" w14:textId="302A553A" w:rsidR="00732F56" w:rsidRPr="00D34739" w:rsidRDefault="00732F56" w:rsidP="00EB1DBF">
            <w:pPr>
              <w:pStyle w:val="1IT2G2"/>
            </w:pPr>
            <w:r w:rsidRPr="00D34739">
              <w:t>Открыто окно настройки доступа. Установлено значение «Группа пользователей», отображается список добавленных пользователей</w:t>
            </w:r>
          </w:p>
        </w:tc>
        <w:tc>
          <w:tcPr>
            <w:tcW w:w="1853" w:type="dxa"/>
            <w:gridSpan w:val="2"/>
          </w:tcPr>
          <w:p w14:paraId="1972CC0D" w14:textId="0BB0B087" w:rsidR="00A81FD6" w:rsidRPr="007B6813" w:rsidRDefault="00A81FD6" w:rsidP="00A81FD6">
            <w:pPr>
              <w:pStyle w:val="IT2G4"/>
            </w:pPr>
            <w:r w:rsidRPr="007B6813">
              <w:lastRenderedPageBreak/>
              <w:t>4.2.1 ТЗ</w:t>
            </w:r>
          </w:p>
          <w:p w14:paraId="640ADA8C" w14:textId="77777777" w:rsidR="00A81FD6" w:rsidRPr="007B6813" w:rsidRDefault="00A81FD6" w:rsidP="00A81FD6">
            <w:pPr>
              <w:pStyle w:val="IT2G4"/>
            </w:pPr>
            <w:r w:rsidRPr="007B6813">
              <w:t>4.2.1.3 ЧТЗ</w:t>
            </w:r>
          </w:p>
        </w:tc>
      </w:tr>
      <w:tr w:rsidR="00E466F9" w:rsidRPr="007B6813" w14:paraId="705313C3" w14:textId="77777777" w:rsidTr="00EB1DBF">
        <w:trPr>
          <w:trHeight w:val="359"/>
        </w:trPr>
        <w:tc>
          <w:tcPr>
            <w:tcW w:w="1127" w:type="dxa"/>
          </w:tcPr>
          <w:p w14:paraId="0AE8C09F" w14:textId="05B7F626" w:rsidR="00E466F9" w:rsidRPr="007B6813" w:rsidRDefault="00E466F9" w:rsidP="00E466F9">
            <w:pPr>
              <w:pStyle w:val="IT2G4"/>
            </w:pPr>
            <w:r>
              <w:t>1.3.2</w:t>
            </w:r>
          </w:p>
        </w:tc>
        <w:tc>
          <w:tcPr>
            <w:tcW w:w="2835" w:type="dxa"/>
          </w:tcPr>
          <w:p w14:paraId="1E325926" w14:textId="4253DE1F" w:rsidR="00E466F9" w:rsidRPr="00D34739" w:rsidRDefault="00E466F9" w:rsidP="00E466F9">
            <w:pPr>
              <w:pStyle w:val="IT2G4"/>
              <w:rPr>
                <w:highlight w:val="cyan"/>
              </w:rPr>
            </w:pPr>
            <w:r w:rsidRPr="005B0D5E">
              <w:rPr>
                <w:szCs w:val="22"/>
              </w:rPr>
              <w:t xml:space="preserve">Проверка выполнения функции </w:t>
            </w:r>
            <w:r w:rsidRPr="005B0D5E">
              <w:t>создания набора фильтров, доступного только для автора набора</w:t>
            </w:r>
          </w:p>
        </w:tc>
        <w:tc>
          <w:tcPr>
            <w:tcW w:w="4964" w:type="dxa"/>
          </w:tcPr>
          <w:p w14:paraId="3D99A497" w14:textId="77777777" w:rsidR="002336A5" w:rsidRPr="00F66C32" w:rsidRDefault="002336A5">
            <w:pPr>
              <w:pStyle w:val="1IT2G2"/>
              <w:numPr>
                <w:ilvl w:val="0"/>
                <w:numId w:val="166"/>
              </w:numPr>
            </w:pPr>
            <w:r w:rsidRPr="00F66C32">
              <w:t>Войти в Систему:</w:t>
            </w:r>
          </w:p>
          <w:p w14:paraId="4A4C167D" w14:textId="77777777" w:rsidR="002336A5" w:rsidRPr="00A212EF" w:rsidRDefault="002336A5" w:rsidP="009923DA">
            <w:pPr>
              <w:pStyle w:val="2IT2G2"/>
            </w:pPr>
            <w:r w:rsidRPr="00EB1DBF">
              <w:t>Ввести</w:t>
            </w:r>
            <w:r w:rsidRPr="00A212EF">
              <w:t xml:space="preserve"> в адресную строку браузера https://ispro.mos.ru</w:t>
            </w:r>
            <w:r>
              <w:t>.</w:t>
            </w:r>
          </w:p>
          <w:p w14:paraId="640786E2" w14:textId="77777777" w:rsidR="002336A5" w:rsidRPr="00A212EF" w:rsidRDefault="002336A5" w:rsidP="009923DA">
            <w:pPr>
              <w:pStyle w:val="2IT2G2"/>
            </w:pPr>
            <w:r>
              <w:t>В</w:t>
            </w:r>
            <w:r w:rsidRPr="00A212EF">
              <w:t xml:space="preserve">вести логин </w:t>
            </w:r>
            <w:r w:rsidRPr="00A212EF">
              <w:rPr>
                <w:b/>
                <w:bCs/>
              </w:rPr>
              <w:t>pivanov</w:t>
            </w:r>
            <w:r w:rsidRPr="00A212EF">
              <w:t xml:space="preserve"> и пароль </w:t>
            </w:r>
            <w:r w:rsidRPr="00A212EF">
              <w:rPr>
                <w:b/>
                <w:bCs/>
              </w:rPr>
              <w:t>qwerty123</w:t>
            </w:r>
            <w:r>
              <w:t>.</w:t>
            </w:r>
          </w:p>
          <w:p w14:paraId="0FCE8544" w14:textId="77777777" w:rsidR="002336A5" w:rsidRDefault="002336A5" w:rsidP="009923DA">
            <w:pPr>
              <w:pStyle w:val="2IT2G2"/>
            </w:pPr>
            <w:r w:rsidRPr="002336A5">
              <w:t>Нажать</w:t>
            </w:r>
            <w:r w:rsidRPr="00A212EF">
              <w:t xml:space="preserve"> кнопку «Войти».</w:t>
            </w:r>
          </w:p>
          <w:p w14:paraId="73379136" w14:textId="77777777" w:rsidR="00E466F9" w:rsidRDefault="00E466F9" w:rsidP="00EB1DBF">
            <w:pPr>
              <w:pStyle w:val="1IT2G2"/>
            </w:pPr>
            <w:r>
              <w:t>Перейти в раздел «Реестр обращений».</w:t>
            </w:r>
          </w:p>
          <w:p w14:paraId="35CABDC7" w14:textId="77777777" w:rsidR="00E466F9" w:rsidRDefault="00E466F9" w:rsidP="00EB7198">
            <w:pPr>
              <w:pStyle w:val="1IT2G2"/>
              <w:keepNext/>
            </w:pPr>
            <w:r>
              <w:lastRenderedPageBreak/>
              <w:t>Задать параметры фильтрации на панели фильтрации:</w:t>
            </w:r>
          </w:p>
          <w:p w14:paraId="3DDF4A31" w14:textId="04D8DB57" w:rsidR="00E466F9" w:rsidRDefault="00E466F9">
            <w:pPr>
              <w:pStyle w:val="2IT2G"/>
            </w:pPr>
            <w:r w:rsidRPr="002336A5">
              <w:t>фильтр</w:t>
            </w:r>
            <w:r>
              <w:t xml:space="preserve"> «Общая информ</w:t>
            </w:r>
            <w:r w:rsidR="00242F8E">
              <w:t>ация»: «Дата регистрации» – «</w:t>
            </w:r>
            <w:r>
              <w:t>1</w:t>
            </w:r>
            <w:r w:rsidR="00242F8E">
              <w:t>0.07.2020 – 10.08</w:t>
            </w:r>
            <w:r>
              <w:t>.2020»;</w:t>
            </w:r>
          </w:p>
          <w:p w14:paraId="3A2E1DE8" w14:textId="77777777" w:rsidR="00E466F9" w:rsidRDefault="00E466F9">
            <w:pPr>
              <w:pStyle w:val="2IT2G"/>
            </w:pPr>
            <w:r>
              <w:t>фильтр «Общая информация»: «Организация-регистратор» – «АМиПМ».</w:t>
            </w:r>
          </w:p>
          <w:p w14:paraId="163E1A89" w14:textId="77777777" w:rsidR="00E466F9" w:rsidRDefault="00E466F9" w:rsidP="00EB1DBF">
            <w:pPr>
              <w:pStyle w:val="1IT2G2"/>
              <w:numPr>
                <w:ilvl w:val="0"/>
                <w:numId w:val="0"/>
              </w:numPr>
              <w:ind w:left="284"/>
            </w:pPr>
            <w:r>
              <w:t>Нажать кнопку «Применить».</w:t>
            </w:r>
          </w:p>
          <w:p w14:paraId="678CB7A9" w14:textId="77777777" w:rsidR="00E466F9" w:rsidRPr="0074717C" w:rsidRDefault="00E466F9" w:rsidP="00EB1DBF">
            <w:pPr>
              <w:pStyle w:val="1IT2G2"/>
            </w:pPr>
            <w:r>
              <w:t>Нажать кнопку «Создать новый набор».</w:t>
            </w:r>
          </w:p>
          <w:p w14:paraId="50616641" w14:textId="77777777" w:rsidR="00E466F9" w:rsidRDefault="00E466F9" w:rsidP="00EB1DBF">
            <w:pPr>
              <w:pStyle w:val="1IT2G2"/>
            </w:pPr>
            <w:r w:rsidRPr="0074717C">
              <w:t>Ввести название но</w:t>
            </w:r>
            <w:r>
              <w:t>вого набора фильтров и нажать кнопку «Создать новый набор»</w:t>
            </w:r>
            <w:r w:rsidR="008068F4">
              <w:t>.</w:t>
            </w:r>
          </w:p>
          <w:p w14:paraId="0C92C1ED" w14:textId="3FD71DAD" w:rsidR="008068F4" w:rsidRPr="00456056" w:rsidRDefault="008068F4" w:rsidP="00EB1DBF">
            <w:pPr>
              <w:pStyle w:val="1IT2G2"/>
            </w:pPr>
            <w:r w:rsidRPr="00D34739">
              <w:t>В блоке «Наборы фильтров» панели фильтрации нажать кнопку </w:t>
            </w:r>
            <w:r w:rsidRPr="00D34739">
              <w:rPr>
                <w:noProof/>
              </w:rPr>
              <w:drawing>
                <wp:inline distT="0" distB="0" distL="0" distR="0" wp14:anchorId="71AE4453" wp14:editId="45802A0D">
                  <wp:extent cx="190500" cy="171450"/>
                  <wp:effectExtent l="0" t="0" r="0" b="0"/>
                  <wp:docPr id="48" name="Рисунок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Шестеренка.png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D34739">
              <w:t xml:space="preserve"> напротив названия нового набора фильтров</w:t>
            </w:r>
            <w:r>
              <w:t xml:space="preserve">. Убедиться, что в окне настройки доступа установлено значение </w:t>
            </w:r>
            <w:r w:rsidRPr="00D34739">
              <w:t>«Текущий пользователь»</w:t>
            </w:r>
            <w:r>
              <w:t>: набор фильтров доступен только для автора набора</w:t>
            </w:r>
          </w:p>
        </w:tc>
        <w:tc>
          <w:tcPr>
            <w:tcW w:w="4252" w:type="dxa"/>
          </w:tcPr>
          <w:p w14:paraId="34113700" w14:textId="05CB17AF" w:rsidR="00E466F9" w:rsidRDefault="00E466F9">
            <w:pPr>
              <w:pStyle w:val="1IT2G2"/>
              <w:numPr>
                <w:ilvl w:val="0"/>
                <w:numId w:val="50"/>
              </w:numPr>
            </w:pPr>
            <w:r w:rsidRPr="0074717C">
              <w:lastRenderedPageBreak/>
              <w:t>Открыта</w:t>
            </w:r>
            <w:r>
              <w:t xml:space="preserve"> главная страница раздела «Аналитика».</w:t>
            </w:r>
          </w:p>
          <w:p w14:paraId="1377CB2D" w14:textId="77777777" w:rsidR="00E466F9" w:rsidRDefault="00E466F9" w:rsidP="00EB1DBF">
            <w:pPr>
              <w:pStyle w:val="1IT2G2"/>
            </w:pPr>
            <w:r>
              <w:t>Открыта главная страница раздела «Реестр обращений».</w:t>
            </w:r>
          </w:p>
          <w:p w14:paraId="75BA3E75" w14:textId="18DD60C7" w:rsidR="00E466F9" w:rsidRDefault="00E466F9" w:rsidP="00EB1DBF">
            <w:pPr>
              <w:pStyle w:val="1IT2G2"/>
            </w:pPr>
            <w:r>
              <w:t xml:space="preserve">Параметры фильтрации </w:t>
            </w:r>
            <w:r w:rsidR="008068F4">
              <w:t>применены</w:t>
            </w:r>
            <w:r>
              <w:t>.</w:t>
            </w:r>
          </w:p>
          <w:p w14:paraId="04FB08CA" w14:textId="77777777" w:rsidR="00E466F9" w:rsidRDefault="00E466F9" w:rsidP="00EB1DBF">
            <w:pPr>
              <w:pStyle w:val="1IT2G2"/>
            </w:pPr>
            <w:r w:rsidRPr="0074717C">
              <w:t>Открылось окно ввода названия нового набора</w:t>
            </w:r>
            <w:r>
              <w:t xml:space="preserve"> фильтров.</w:t>
            </w:r>
          </w:p>
          <w:p w14:paraId="35F5E191" w14:textId="77777777" w:rsidR="00E466F9" w:rsidRPr="008068F4" w:rsidRDefault="00E466F9" w:rsidP="00EB1DBF">
            <w:pPr>
              <w:pStyle w:val="1IT2G2"/>
            </w:pPr>
            <w:r>
              <w:lastRenderedPageBreak/>
              <w:t>Новый набор фильтров отображается в блоке «Наб</w:t>
            </w:r>
            <w:r w:rsidR="0058431E">
              <w:t>оры фильтров» панели фильтрации</w:t>
            </w:r>
            <w:r w:rsidR="008068F4">
              <w:t>.</w:t>
            </w:r>
          </w:p>
          <w:p w14:paraId="752660A2" w14:textId="37F6DE3B" w:rsidR="008068F4" w:rsidRPr="00456056" w:rsidRDefault="008068F4" w:rsidP="00EB1DBF">
            <w:pPr>
              <w:pStyle w:val="1IT2G2"/>
            </w:pPr>
            <w:r>
              <w:t xml:space="preserve">В окне настройки доступа установлено значение </w:t>
            </w:r>
            <w:r w:rsidRPr="00D34739">
              <w:t>«Текущий пользователь»</w:t>
            </w:r>
            <w:r>
              <w:t>: набор фильтров доступен только для автора набора</w:t>
            </w:r>
          </w:p>
        </w:tc>
        <w:tc>
          <w:tcPr>
            <w:tcW w:w="1853" w:type="dxa"/>
            <w:gridSpan w:val="2"/>
          </w:tcPr>
          <w:p w14:paraId="59CD4054" w14:textId="77777777" w:rsidR="00E466F9" w:rsidRPr="007B6813" w:rsidRDefault="00E466F9" w:rsidP="00E466F9">
            <w:pPr>
              <w:pStyle w:val="IT2G4"/>
            </w:pPr>
            <w:r w:rsidRPr="007B6813">
              <w:lastRenderedPageBreak/>
              <w:t>4.2.1 ТЗ</w:t>
            </w:r>
          </w:p>
          <w:p w14:paraId="5C562840" w14:textId="3229B11B" w:rsidR="00E466F9" w:rsidRPr="007B6813" w:rsidRDefault="00E466F9" w:rsidP="00E466F9">
            <w:pPr>
              <w:pStyle w:val="IT2G4"/>
            </w:pPr>
            <w:r w:rsidRPr="007B6813">
              <w:t>4.2.1.3 ЧТЗ</w:t>
            </w:r>
          </w:p>
        </w:tc>
      </w:tr>
      <w:tr w:rsidR="00242F8E" w:rsidRPr="007B6813" w14:paraId="3F67F1CB" w14:textId="77777777" w:rsidTr="00EB1DBF">
        <w:trPr>
          <w:trHeight w:val="359"/>
        </w:trPr>
        <w:tc>
          <w:tcPr>
            <w:tcW w:w="1127" w:type="dxa"/>
          </w:tcPr>
          <w:p w14:paraId="2D36CEB5" w14:textId="7D9D7D8C" w:rsidR="00242F8E" w:rsidRPr="007B6813" w:rsidRDefault="00242F8E" w:rsidP="00242F8E">
            <w:pPr>
              <w:pStyle w:val="IT2G4"/>
            </w:pPr>
            <w:r>
              <w:t>1.3.3</w:t>
            </w:r>
          </w:p>
        </w:tc>
        <w:tc>
          <w:tcPr>
            <w:tcW w:w="2835" w:type="dxa"/>
          </w:tcPr>
          <w:p w14:paraId="2AA4CF98" w14:textId="35E9C7FA" w:rsidR="00242F8E" w:rsidRPr="00D34739" w:rsidRDefault="00242F8E" w:rsidP="00242F8E">
            <w:pPr>
              <w:pStyle w:val="IT2G4"/>
              <w:rPr>
                <w:highlight w:val="cyan"/>
              </w:rPr>
            </w:pPr>
            <w:r w:rsidRPr="005B0D5E">
              <w:rPr>
                <w:szCs w:val="22"/>
              </w:rPr>
              <w:t xml:space="preserve">Проверка выполнения функции </w:t>
            </w:r>
            <w:r w:rsidRPr="005B0D5E">
              <w:t>создания набора фильтров, доступного только для группы пользователей</w:t>
            </w:r>
          </w:p>
        </w:tc>
        <w:tc>
          <w:tcPr>
            <w:tcW w:w="4964" w:type="dxa"/>
          </w:tcPr>
          <w:p w14:paraId="21F83E86" w14:textId="77777777" w:rsidR="00242F8E" w:rsidRPr="00D34739" w:rsidRDefault="00242F8E">
            <w:pPr>
              <w:pStyle w:val="1IT2G2"/>
              <w:numPr>
                <w:ilvl w:val="0"/>
                <w:numId w:val="51"/>
              </w:numPr>
            </w:pPr>
            <w:r w:rsidRPr="00D34739">
              <w:t>Войти в Систему:</w:t>
            </w:r>
          </w:p>
          <w:p w14:paraId="4B834F6E" w14:textId="7E227895" w:rsidR="00242F8E" w:rsidRPr="00D34739" w:rsidRDefault="003A2AF0" w:rsidP="009923DA">
            <w:pPr>
              <w:pStyle w:val="2IT2G2"/>
            </w:pPr>
            <w:r>
              <w:t>В</w:t>
            </w:r>
            <w:r w:rsidR="00242F8E" w:rsidRPr="00D34739">
              <w:t>вести в адресную строку браузера https://ispro.mos.ru</w:t>
            </w:r>
            <w:r>
              <w:t>.</w:t>
            </w:r>
          </w:p>
          <w:p w14:paraId="078B0402" w14:textId="1443D778" w:rsidR="00242F8E" w:rsidRPr="00D34739" w:rsidRDefault="003A2AF0" w:rsidP="009923DA">
            <w:pPr>
              <w:pStyle w:val="2IT2G2"/>
            </w:pPr>
            <w:r>
              <w:t>В</w:t>
            </w:r>
            <w:r w:rsidR="00242F8E" w:rsidRPr="00D34739">
              <w:t xml:space="preserve">вести логин </w:t>
            </w:r>
            <w:r w:rsidR="00242F8E" w:rsidRPr="003A2AF0">
              <w:rPr>
                <w:b/>
                <w:bCs/>
              </w:rPr>
              <w:t>pivanov</w:t>
            </w:r>
            <w:r w:rsidR="00242F8E" w:rsidRPr="00D34739">
              <w:t xml:space="preserve"> и пароль </w:t>
            </w:r>
            <w:r w:rsidR="00242F8E" w:rsidRPr="003A2AF0">
              <w:rPr>
                <w:b/>
                <w:bCs/>
              </w:rPr>
              <w:t>qwerty123</w:t>
            </w:r>
            <w:r>
              <w:t>.</w:t>
            </w:r>
          </w:p>
          <w:p w14:paraId="7B257A6B" w14:textId="260746EC" w:rsidR="00242F8E" w:rsidRPr="00D34739" w:rsidRDefault="003A2AF0" w:rsidP="009923DA">
            <w:pPr>
              <w:pStyle w:val="2IT2G2"/>
            </w:pPr>
            <w:r>
              <w:t>Н</w:t>
            </w:r>
            <w:r w:rsidR="00653A27">
              <w:t>ажать кнопку «Войти»</w:t>
            </w:r>
            <w:r w:rsidR="00242F8E" w:rsidRPr="00D34739">
              <w:t>.</w:t>
            </w:r>
          </w:p>
          <w:p w14:paraId="67D655D4" w14:textId="77777777" w:rsidR="00242F8E" w:rsidRPr="00D34739" w:rsidRDefault="00242F8E" w:rsidP="00EB1DBF">
            <w:pPr>
              <w:pStyle w:val="1IT2G2"/>
            </w:pPr>
            <w:r w:rsidRPr="00D34739">
              <w:t>Перейти в раздел «Реестр обращений».</w:t>
            </w:r>
          </w:p>
          <w:p w14:paraId="24A782B4" w14:textId="77777777" w:rsidR="00242F8E" w:rsidRPr="00D34739" w:rsidRDefault="00242F8E" w:rsidP="00EB7198">
            <w:pPr>
              <w:pStyle w:val="1IT2G2"/>
              <w:keepNext/>
            </w:pPr>
            <w:r w:rsidRPr="00D34739">
              <w:lastRenderedPageBreak/>
              <w:t>Задать параметры фильтрации на панели фильтрации:</w:t>
            </w:r>
          </w:p>
          <w:p w14:paraId="494E0151" w14:textId="763B33AA" w:rsidR="00242F8E" w:rsidRPr="00D34739" w:rsidRDefault="00242F8E">
            <w:pPr>
              <w:pStyle w:val="2IT2G"/>
            </w:pPr>
            <w:r w:rsidRPr="00D34739">
              <w:t>фильтр «Общая информация»: «Дата регистрации» – «01.06.2020 – 30.06.2020»;</w:t>
            </w:r>
          </w:p>
          <w:p w14:paraId="509556AB" w14:textId="2AC1883F" w:rsidR="00242F8E" w:rsidRPr="00D34739" w:rsidRDefault="00242F8E">
            <w:pPr>
              <w:pStyle w:val="2IT2G"/>
            </w:pPr>
            <w:r w:rsidRPr="00D34739">
              <w:t>фильтр «Общая информация»: «Кому» – «АМиПМ».</w:t>
            </w:r>
          </w:p>
          <w:p w14:paraId="0C2ABA96" w14:textId="77777777" w:rsidR="00242F8E" w:rsidRPr="00D34739" w:rsidRDefault="00242F8E" w:rsidP="00EB1DBF">
            <w:pPr>
              <w:pStyle w:val="1IT2G2"/>
              <w:numPr>
                <w:ilvl w:val="0"/>
                <w:numId w:val="0"/>
              </w:numPr>
              <w:ind w:left="284"/>
            </w:pPr>
            <w:r w:rsidRPr="00D34739">
              <w:t>Нажать кнопку «Применить».</w:t>
            </w:r>
          </w:p>
          <w:p w14:paraId="5E44C583" w14:textId="77777777" w:rsidR="00242F8E" w:rsidRPr="00D34739" w:rsidRDefault="00242F8E" w:rsidP="00EB1DBF">
            <w:pPr>
              <w:pStyle w:val="1IT2G2"/>
            </w:pPr>
            <w:r w:rsidRPr="00D34739">
              <w:t>Нажать кнопку «Создать новый набор».</w:t>
            </w:r>
          </w:p>
          <w:p w14:paraId="0F5A1533" w14:textId="77777777" w:rsidR="00242F8E" w:rsidRPr="00D34739" w:rsidRDefault="00242F8E" w:rsidP="00EB1DBF">
            <w:pPr>
              <w:pStyle w:val="1IT2G2"/>
            </w:pPr>
            <w:r w:rsidRPr="00D34739">
              <w:t>Ввести название нового набора фильтров и нажать кнопку «Создать новый набор».</w:t>
            </w:r>
          </w:p>
          <w:p w14:paraId="0DEBFA81" w14:textId="77777777" w:rsidR="00242F8E" w:rsidRPr="00D34739" w:rsidRDefault="00242F8E" w:rsidP="00EB1DBF">
            <w:pPr>
              <w:pStyle w:val="1IT2G2"/>
            </w:pPr>
            <w:r w:rsidRPr="00D34739">
              <w:t>В блоке «Наборы фильтров» панели фильтрации нажать кнопку </w:t>
            </w:r>
            <w:r w:rsidRPr="00D34739">
              <w:rPr>
                <w:noProof/>
              </w:rPr>
              <w:drawing>
                <wp:inline distT="0" distB="0" distL="0" distR="0" wp14:anchorId="15F59505" wp14:editId="0962A29B">
                  <wp:extent cx="190500" cy="171450"/>
                  <wp:effectExtent l="0" t="0" r="0" b="0"/>
                  <wp:docPr id="37" name="Рисунок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Шестеренка.png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D34739">
              <w:t xml:space="preserve"> напротив названия нового набора фильтров.</w:t>
            </w:r>
          </w:p>
          <w:p w14:paraId="001B24AE" w14:textId="77777777" w:rsidR="00242F8E" w:rsidRPr="00D34739" w:rsidRDefault="00242F8E" w:rsidP="00EB1DBF">
            <w:pPr>
              <w:pStyle w:val="1IT2G2"/>
            </w:pPr>
            <w:r w:rsidRPr="00D34739">
              <w:t>В окне настройки доступа выбрать значение «Группа пользователей», нажать ссылку «Настроить группу».</w:t>
            </w:r>
          </w:p>
          <w:p w14:paraId="2C5AD2E5" w14:textId="77777777" w:rsidR="00242F8E" w:rsidRPr="00D34739" w:rsidRDefault="00242F8E" w:rsidP="00EB1DBF">
            <w:pPr>
              <w:pStyle w:val="1IT2G2"/>
            </w:pPr>
            <w:r w:rsidRPr="00D34739">
              <w:t>Выбрать несколько пользователей и нажать кнопку «Добавить».</w:t>
            </w:r>
          </w:p>
          <w:p w14:paraId="15ADA480" w14:textId="77777777" w:rsidR="00242F8E" w:rsidRDefault="00242F8E" w:rsidP="00EB1DBF">
            <w:pPr>
              <w:pStyle w:val="1IT2G2"/>
            </w:pPr>
            <w:r w:rsidRPr="00D34739">
              <w:t>Закрыть окно настройки группы</w:t>
            </w:r>
            <w:r w:rsidR="003D5055" w:rsidRPr="00D34739">
              <w:t>, н</w:t>
            </w:r>
            <w:r w:rsidRPr="00D34739">
              <w:t>ажать кнопку «Применить»</w:t>
            </w:r>
            <w:r w:rsidR="006A283C">
              <w:t>.</w:t>
            </w:r>
          </w:p>
          <w:p w14:paraId="0FBCCBE5" w14:textId="6CEB4582" w:rsidR="006A283C" w:rsidRPr="00D34739" w:rsidRDefault="006A283C" w:rsidP="00EB1DBF">
            <w:pPr>
              <w:pStyle w:val="1IT2G2"/>
            </w:pPr>
            <w:r w:rsidRPr="00D34739">
              <w:t>В блоке «Наборы фильтров» панели фильтрации нажать кнопку </w:t>
            </w:r>
            <w:r w:rsidRPr="00D34739">
              <w:rPr>
                <w:noProof/>
              </w:rPr>
              <w:drawing>
                <wp:inline distT="0" distB="0" distL="0" distR="0" wp14:anchorId="185A129A" wp14:editId="52885085">
                  <wp:extent cx="190500" cy="171450"/>
                  <wp:effectExtent l="0" t="0" r="0" b="0"/>
                  <wp:docPr id="49" name="Рисунок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Шестеренка.png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D34739">
              <w:t xml:space="preserve"> напротив названия нового набора фильтров</w:t>
            </w:r>
            <w:r w:rsidR="0066793E">
              <w:t xml:space="preserve">. Убедиться, что в окне настройки доступа установлено значение </w:t>
            </w:r>
            <w:r w:rsidR="0066793E" w:rsidRPr="00D34739">
              <w:t>«Группа пользователей»</w:t>
            </w:r>
            <w:r w:rsidR="0066793E">
              <w:t>: набор фильтров доступен только для пользователей, выбранных на шаге 8</w:t>
            </w:r>
          </w:p>
        </w:tc>
        <w:tc>
          <w:tcPr>
            <w:tcW w:w="4252" w:type="dxa"/>
          </w:tcPr>
          <w:p w14:paraId="4CCC3D91" w14:textId="2125A663" w:rsidR="00242F8E" w:rsidRPr="00D34739" w:rsidRDefault="00242F8E">
            <w:pPr>
              <w:pStyle w:val="1IT2G2"/>
              <w:numPr>
                <w:ilvl w:val="0"/>
                <w:numId w:val="52"/>
              </w:numPr>
            </w:pPr>
            <w:r w:rsidRPr="00D34739">
              <w:lastRenderedPageBreak/>
              <w:t>Открыта главная страница раздела «Аналитика».</w:t>
            </w:r>
          </w:p>
          <w:p w14:paraId="5262D112" w14:textId="77777777" w:rsidR="00242F8E" w:rsidRPr="00D34739" w:rsidRDefault="00242F8E" w:rsidP="00EB1DBF">
            <w:pPr>
              <w:pStyle w:val="1IT2G2"/>
            </w:pPr>
            <w:r w:rsidRPr="00D34739">
              <w:t>Открыта главная страница раздела «Реестр обращений».</w:t>
            </w:r>
          </w:p>
          <w:p w14:paraId="33FB80DF" w14:textId="4FFBF1C9" w:rsidR="00242F8E" w:rsidRPr="00D34739" w:rsidRDefault="00242F8E" w:rsidP="00EB1DBF">
            <w:pPr>
              <w:pStyle w:val="1IT2G2"/>
            </w:pPr>
            <w:r w:rsidRPr="00D34739">
              <w:t xml:space="preserve">Параметры фильтрации </w:t>
            </w:r>
            <w:r w:rsidR="006A283C">
              <w:t>применены</w:t>
            </w:r>
            <w:r w:rsidRPr="00D34739">
              <w:t>.</w:t>
            </w:r>
          </w:p>
          <w:p w14:paraId="528BC2FA" w14:textId="77777777" w:rsidR="00242F8E" w:rsidRPr="00D34739" w:rsidRDefault="00242F8E" w:rsidP="00EB1DBF">
            <w:pPr>
              <w:pStyle w:val="1IT2G2"/>
            </w:pPr>
            <w:r w:rsidRPr="00D34739">
              <w:t>Открылось окно ввода названия нового набора фильтров.</w:t>
            </w:r>
          </w:p>
          <w:p w14:paraId="56C3D419" w14:textId="77777777" w:rsidR="00242F8E" w:rsidRPr="00D34739" w:rsidRDefault="00242F8E" w:rsidP="00EB1DBF">
            <w:pPr>
              <w:pStyle w:val="1IT2G2"/>
            </w:pPr>
            <w:r w:rsidRPr="00D34739">
              <w:t>Новый набор фильтров отображается в блоке «Наборы фильтров» панели фильтрации.</w:t>
            </w:r>
          </w:p>
          <w:p w14:paraId="31ACB6C6" w14:textId="2AFFBA6C" w:rsidR="00242F8E" w:rsidRPr="00D34739" w:rsidRDefault="00242F8E" w:rsidP="00EB1DBF">
            <w:pPr>
              <w:pStyle w:val="1IT2G2"/>
            </w:pPr>
            <w:r w:rsidRPr="00D34739">
              <w:lastRenderedPageBreak/>
              <w:t>Открыто</w:t>
            </w:r>
            <w:r w:rsidR="003D5055" w:rsidRPr="00D34739">
              <w:t xml:space="preserve"> окно настройки доступа</w:t>
            </w:r>
            <w:r w:rsidRPr="00D34739">
              <w:t>.</w:t>
            </w:r>
          </w:p>
          <w:p w14:paraId="0180C22B" w14:textId="2986EC8F" w:rsidR="00242F8E" w:rsidRPr="00D34739" w:rsidRDefault="00242F8E" w:rsidP="00EB1DBF">
            <w:pPr>
              <w:pStyle w:val="1IT2G2"/>
            </w:pPr>
            <w:r w:rsidRPr="00D34739">
              <w:t>О</w:t>
            </w:r>
            <w:r w:rsidR="003D5055" w:rsidRPr="00D34739">
              <w:t>ткрыто</w:t>
            </w:r>
            <w:r w:rsidRPr="00D34739">
              <w:t xml:space="preserve"> окно настройки группы.</w:t>
            </w:r>
          </w:p>
          <w:p w14:paraId="43A59DAC" w14:textId="77777777" w:rsidR="00242F8E" w:rsidRPr="00D34739" w:rsidRDefault="00242F8E" w:rsidP="00EB1DBF">
            <w:pPr>
              <w:pStyle w:val="1IT2G2"/>
            </w:pPr>
            <w:r w:rsidRPr="00D34739">
              <w:t>Выбранные пользователи появились в списке.</w:t>
            </w:r>
          </w:p>
          <w:p w14:paraId="72AE16B5" w14:textId="77777777" w:rsidR="00242F8E" w:rsidRDefault="00242F8E" w:rsidP="00EB1DBF">
            <w:pPr>
              <w:pStyle w:val="1IT2G2"/>
            </w:pPr>
            <w:r w:rsidRPr="00D34739">
              <w:t>Окно настройки доступа закрыто</w:t>
            </w:r>
            <w:r w:rsidR="0066793E">
              <w:t>.</w:t>
            </w:r>
          </w:p>
          <w:p w14:paraId="58E6C337" w14:textId="71DA2D56" w:rsidR="0066793E" w:rsidRPr="00D34739" w:rsidRDefault="0066793E" w:rsidP="00EB1DBF">
            <w:pPr>
              <w:pStyle w:val="1IT2G2"/>
            </w:pPr>
            <w:r>
              <w:t xml:space="preserve">В окне настройки доступа установлено значение </w:t>
            </w:r>
            <w:r w:rsidRPr="00D34739">
              <w:t>«Группа пользователей»</w:t>
            </w:r>
            <w:r>
              <w:t>: набор фильтров доступен только для пользователей, выбранных на шаге 8</w:t>
            </w:r>
          </w:p>
        </w:tc>
        <w:tc>
          <w:tcPr>
            <w:tcW w:w="1853" w:type="dxa"/>
            <w:gridSpan w:val="2"/>
          </w:tcPr>
          <w:p w14:paraId="047C2371" w14:textId="77777777" w:rsidR="00242F8E" w:rsidRPr="007B6813" w:rsidRDefault="00242F8E" w:rsidP="00242F8E">
            <w:pPr>
              <w:pStyle w:val="IT2G4"/>
            </w:pPr>
            <w:r w:rsidRPr="007B6813">
              <w:lastRenderedPageBreak/>
              <w:t>4.2.1 ТЗ</w:t>
            </w:r>
          </w:p>
          <w:p w14:paraId="27DC0992" w14:textId="2968563B" w:rsidR="00242F8E" w:rsidRPr="007B6813" w:rsidRDefault="00242F8E" w:rsidP="00242F8E">
            <w:pPr>
              <w:pStyle w:val="IT2G4"/>
            </w:pPr>
            <w:r w:rsidRPr="007B6813">
              <w:t>4.2.1.3 ЧТЗ</w:t>
            </w:r>
          </w:p>
        </w:tc>
      </w:tr>
      <w:tr w:rsidR="005B357E" w:rsidRPr="007B6813" w14:paraId="019DFCDB" w14:textId="77777777" w:rsidTr="00EB1DBF">
        <w:trPr>
          <w:trHeight w:val="359"/>
        </w:trPr>
        <w:tc>
          <w:tcPr>
            <w:tcW w:w="1127" w:type="dxa"/>
          </w:tcPr>
          <w:p w14:paraId="351966FB" w14:textId="2AD63152" w:rsidR="005B357E" w:rsidRPr="007B6813" w:rsidRDefault="005B357E" w:rsidP="005B357E">
            <w:pPr>
              <w:pStyle w:val="IT2G4"/>
            </w:pPr>
            <w:r>
              <w:lastRenderedPageBreak/>
              <w:t>1.3.4</w:t>
            </w:r>
          </w:p>
        </w:tc>
        <w:tc>
          <w:tcPr>
            <w:tcW w:w="2835" w:type="dxa"/>
          </w:tcPr>
          <w:p w14:paraId="2A907D28" w14:textId="32068C5D" w:rsidR="005B357E" w:rsidRPr="00D34739" w:rsidRDefault="005B357E" w:rsidP="005B357E">
            <w:pPr>
              <w:pStyle w:val="IT2G4"/>
              <w:rPr>
                <w:highlight w:val="cyan"/>
              </w:rPr>
            </w:pPr>
            <w:r w:rsidRPr="005B0D5E">
              <w:rPr>
                <w:szCs w:val="22"/>
              </w:rPr>
              <w:t xml:space="preserve">Проверка выполнения функции </w:t>
            </w:r>
            <w:r w:rsidRPr="005B0D5E">
              <w:t>создания набора фильтров, доступного для всех пользователей</w:t>
            </w:r>
          </w:p>
        </w:tc>
        <w:tc>
          <w:tcPr>
            <w:tcW w:w="4964" w:type="dxa"/>
          </w:tcPr>
          <w:p w14:paraId="37066029" w14:textId="77777777" w:rsidR="005B357E" w:rsidRPr="00D34739" w:rsidRDefault="005B357E">
            <w:pPr>
              <w:pStyle w:val="1IT2G2"/>
              <w:numPr>
                <w:ilvl w:val="0"/>
                <w:numId w:val="53"/>
              </w:numPr>
            </w:pPr>
            <w:r w:rsidRPr="00D34739">
              <w:t>Войти в Систему:</w:t>
            </w:r>
          </w:p>
          <w:p w14:paraId="0AA3D393" w14:textId="47D711BD" w:rsidR="005B357E" w:rsidRPr="003A2AF0" w:rsidRDefault="003A2AF0" w:rsidP="009923DA">
            <w:pPr>
              <w:pStyle w:val="2IT2G2"/>
            </w:pPr>
            <w:r>
              <w:t>В</w:t>
            </w:r>
            <w:r w:rsidR="005B357E" w:rsidRPr="003A2AF0">
              <w:t>вести в адресную строку браузера https://ispro.mos.ru</w:t>
            </w:r>
            <w:r>
              <w:t>.</w:t>
            </w:r>
          </w:p>
          <w:p w14:paraId="49F8573D" w14:textId="4623C851" w:rsidR="005B357E" w:rsidRPr="003A2AF0" w:rsidRDefault="007B1DCD" w:rsidP="009923DA">
            <w:pPr>
              <w:pStyle w:val="2IT2G2"/>
            </w:pPr>
            <w:r>
              <w:t>В</w:t>
            </w:r>
            <w:r w:rsidR="005B357E" w:rsidRPr="003A2AF0">
              <w:t xml:space="preserve">вести логин </w:t>
            </w:r>
            <w:r w:rsidR="005B357E" w:rsidRPr="003A2AF0">
              <w:rPr>
                <w:b/>
                <w:bCs/>
              </w:rPr>
              <w:t>pivanov</w:t>
            </w:r>
            <w:r w:rsidR="005B357E" w:rsidRPr="003A2AF0">
              <w:t xml:space="preserve"> и пароль </w:t>
            </w:r>
            <w:r w:rsidR="005B357E" w:rsidRPr="003A2AF0">
              <w:rPr>
                <w:b/>
                <w:bCs/>
              </w:rPr>
              <w:t>qwerty123</w:t>
            </w:r>
            <w:r w:rsidR="003A2AF0">
              <w:t>.</w:t>
            </w:r>
          </w:p>
          <w:p w14:paraId="573798C6" w14:textId="033F52B3" w:rsidR="005B357E" w:rsidRPr="003A2AF0" w:rsidRDefault="003A2AF0" w:rsidP="009923DA">
            <w:pPr>
              <w:pStyle w:val="2IT2G2"/>
            </w:pPr>
            <w:r>
              <w:t>Н</w:t>
            </w:r>
            <w:r w:rsidR="00653A27" w:rsidRPr="003A2AF0">
              <w:t>ажать кнопку «Войти»</w:t>
            </w:r>
            <w:r w:rsidR="005B357E" w:rsidRPr="003A2AF0">
              <w:t>.</w:t>
            </w:r>
          </w:p>
          <w:p w14:paraId="0AECC710" w14:textId="77777777" w:rsidR="005B357E" w:rsidRPr="00D34739" w:rsidRDefault="005B357E" w:rsidP="00EB1DBF">
            <w:pPr>
              <w:pStyle w:val="1IT2G2"/>
            </w:pPr>
            <w:r w:rsidRPr="00D34739">
              <w:t>Перейти в раздел «Реестр обращений».</w:t>
            </w:r>
          </w:p>
          <w:p w14:paraId="389D7034" w14:textId="77777777" w:rsidR="005B357E" w:rsidRPr="00D34739" w:rsidRDefault="005B357E" w:rsidP="00EB1DBF">
            <w:pPr>
              <w:pStyle w:val="1IT2G2"/>
            </w:pPr>
            <w:r w:rsidRPr="00D34739">
              <w:t>Задать параметры фильтрации на панели фильтрации:</w:t>
            </w:r>
          </w:p>
          <w:p w14:paraId="0AE647FF" w14:textId="03632434" w:rsidR="005B357E" w:rsidRPr="00D34739" w:rsidRDefault="005B357E">
            <w:pPr>
              <w:pStyle w:val="2IT2G"/>
            </w:pPr>
            <w:r w:rsidRPr="00D34739">
              <w:t>фильтр «Общая информация»: «Дата регистрации» – «01.07.2020 – 31.07.2020»;</w:t>
            </w:r>
          </w:p>
          <w:p w14:paraId="3F64B197" w14:textId="53DF9926" w:rsidR="005B357E" w:rsidRPr="00D34739" w:rsidRDefault="005B357E">
            <w:pPr>
              <w:pStyle w:val="2IT2G"/>
            </w:pPr>
            <w:r w:rsidRPr="00D34739">
              <w:t>фильтр «Общая информация»: «</w:t>
            </w:r>
            <w:r w:rsidR="008E3643" w:rsidRPr="00D34739">
              <w:t>Кому</w:t>
            </w:r>
            <w:r w:rsidRPr="00D34739">
              <w:t>» – «АМиПМ».</w:t>
            </w:r>
          </w:p>
          <w:p w14:paraId="14FDD14A" w14:textId="77777777" w:rsidR="005B357E" w:rsidRPr="00D34739" w:rsidRDefault="005B357E" w:rsidP="00EB1DBF">
            <w:pPr>
              <w:pStyle w:val="1IT2G2"/>
              <w:numPr>
                <w:ilvl w:val="0"/>
                <w:numId w:val="0"/>
              </w:numPr>
              <w:ind w:left="284"/>
            </w:pPr>
            <w:r w:rsidRPr="00D34739">
              <w:t>Нажать кнопку «Применить».</w:t>
            </w:r>
          </w:p>
          <w:p w14:paraId="6852B8C8" w14:textId="77777777" w:rsidR="005B357E" w:rsidRPr="00D34739" w:rsidRDefault="005B357E" w:rsidP="00EB1DBF">
            <w:pPr>
              <w:pStyle w:val="1IT2G2"/>
            </w:pPr>
            <w:r w:rsidRPr="00D34739">
              <w:t>Нажать кнопку «Создать новый набор».</w:t>
            </w:r>
          </w:p>
          <w:p w14:paraId="4887B3A3" w14:textId="77777777" w:rsidR="005B357E" w:rsidRPr="00D34739" w:rsidRDefault="005B357E" w:rsidP="00EB1DBF">
            <w:pPr>
              <w:pStyle w:val="1IT2G2"/>
            </w:pPr>
            <w:r w:rsidRPr="00D34739">
              <w:t>Ввести название нового набора фильтров и нажать кнопку «Создать новый набор».</w:t>
            </w:r>
          </w:p>
          <w:p w14:paraId="19034C09" w14:textId="77777777" w:rsidR="005B357E" w:rsidRPr="00D34739" w:rsidRDefault="005B357E" w:rsidP="00EB1DBF">
            <w:pPr>
              <w:pStyle w:val="1IT2G2"/>
            </w:pPr>
            <w:r w:rsidRPr="00D34739">
              <w:t>В блоке «Наборы фильтров» панели фильтрации нажать кнопку </w:t>
            </w:r>
            <w:r w:rsidRPr="00D34739">
              <w:rPr>
                <w:noProof/>
              </w:rPr>
              <w:drawing>
                <wp:inline distT="0" distB="0" distL="0" distR="0" wp14:anchorId="36122E6E" wp14:editId="728C0474">
                  <wp:extent cx="190500" cy="171450"/>
                  <wp:effectExtent l="0" t="0" r="0" b="0"/>
                  <wp:docPr id="40" name="Рисунок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Шестеренка.png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D34739">
              <w:t xml:space="preserve"> напротив названия нового набора фильтров.</w:t>
            </w:r>
          </w:p>
          <w:p w14:paraId="4A1B20C8" w14:textId="77777777" w:rsidR="005B357E" w:rsidRDefault="005B357E" w:rsidP="00EB1DBF">
            <w:pPr>
              <w:pStyle w:val="1IT2G2"/>
            </w:pPr>
            <w:r w:rsidRPr="00D34739">
              <w:t>В окне настройки доступа выбрать значение «Все пользователи» и нажать кнопку «Применить»</w:t>
            </w:r>
            <w:r w:rsidR="00061777">
              <w:t>.</w:t>
            </w:r>
          </w:p>
          <w:p w14:paraId="041E366F" w14:textId="021E4363" w:rsidR="00061777" w:rsidRPr="00D34739" w:rsidRDefault="00061777" w:rsidP="00EB1DBF">
            <w:pPr>
              <w:pStyle w:val="1IT2G2"/>
            </w:pPr>
            <w:r w:rsidRPr="00D34739">
              <w:t>В блоке «Наборы фильтров» панели фильтрации нажать кнопку </w:t>
            </w:r>
            <w:r w:rsidRPr="00D34739">
              <w:rPr>
                <w:noProof/>
              </w:rPr>
              <w:drawing>
                <wp:inline distT="0" distB="0" distL="0" distR="0" wp14:anchorId="2B08DF80" wp14:editId="0E730CB1">
                  <wp:extent cx="190500" cy="171450"/>
                  <wp:effectExtent l="0" t="0" r="0" b="0"/>
                  <wp:docPr id="102" name="Рисунок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Шестеренка.png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D34739">
              <w:t xml:space="preserve"> напротив названия нового набора фильтров</w:t>
            </w:r>
            <w:r>
              <w:t xml:space="preserve">. Убедиться, что в окне настройки доступа установлено значение </w:t>
            </w:r>
            <w:r w:rsidRPr="00D34739">
              <w:t>«Все пользователи»</w:t>
            </w:r>
          </w:p>
        </w:tc>
        <w:tc>
          <w:tcPr>
            <w:tcW w:w="4252" w:type="dxa"/>
          </w:tcPr>
          <w:p w14:paraId="1E959D2D" w14:textId="77777777" w:rsidR="005B357E" w:rsidRPr="00D34739" w:rsidRDefault="005B357E">
            <w:pPr>
              <w:pStyle w:val="1IT2G2"/>
              <w:numPr>
                <w:ilvl w:val="0"/>
                <w:numId w:val="54"/>
              </w:numPr>
            </w:pPr>
            <w:r w:rsidRPr="00D34739">
              <w:t>Открыта главная страница раздела «Аналитика».</w:t>
            </w:r>
          </w:p>
          <w:p w14:paraId="6CBB7966" w14:textId="77777777" w:rsidR="005B357E" w:rsidRPr="00D34739" w:rsidRDefault="005B357E" w:rsidP="00EB1DBF">
            <w:pPr>
              <w:pStyle w:val="1IT2G2"/>
            </w:pPr>
            <w:r w:rsidRPr="00D34739">
              <w:t>Открыта главная страница раздела «Реестр обращений».</w:t>
            </w:r>
          </w:p>
          <w:p w14:paraId="6F2D24C7" w14:textId="477EF905" w:rsidR="005B357E" w:rsidRPr="00D34739" w:rsidRDefault="005B357E" w:rsidP="00EB1DBF">
            <w:pPr>
              <w:pStyle w:val="1IT2G2"/>
            </w:pPr>
            <w:r w:rsidRPr="00D34739">
              <w:t xml:space="preserve">Параметры фильтрации </w:t>
            </w:r>
            <w:r w:rsidR="00061777">
              <w:t>применены</w:t>
            </w:r>
            <w:r w:rsidRPr="00D34739">
              <w:t>.</w:t>
            </w:r>
          </w:p>
          <w:p w14:paraId="31E8E7B2" w14:textId="77777777" w:rsidR="005B357E" w:rsidRPr="00D34739" w:rsidRDefault="005B357E" w:rsidP="00EB1DBF">
            <w:pPr>
              <w:pStyle w:val="1IT2G2"/>
            </w:pPr>
            <w:r w:rsidRPr="00D34739">
              <w:t>Открылось окно ввода названия нового набора фильтров.</w:t>
            </w:r>
          </w:p>
          <w:p w14:paraId="4F0D65D0" w14:textId="77777777" w:rsidR="005B357E" w:rsidRPr="00D34739" w:rsidRDefault="005B357E" w:rsidP="00EB1DBF">
            <w:pPr>
              <w:pStyle w:val="1IT2G2"/>
            </w:pPr>
            <w:r w:rsidRPr="00D34739">
              <w:t>Новый набор фильтров отображается в блоке «Наборы фильтров» панели фильтрации.</w:t>
            </w:r>
          </w:p>
          <w:p w14:paraId="5007C7B6" w14:textId="0C0B22F4" w:rsidR="005B357E" w:rsidRPr="00D34739" w:rsidRDefault="005B357E" w:rsidP="00EB1DBF">
            <w:pPr>
              <w:pStyle w:val="1IT2G2"/>
            </w:pPr>
            <w:r w:rsidRPr="00D34739">
              <w:t>Открыто</w:t>
            </w:r>
            <w:r w:rsidR="008E3643" w:rsidRPr="00D34739">
              <w:t xml:space="preserve"> окно настройки доступа</w:t>
            </w:r>
            <w:r w:rsidRPr="00D34739">
              <w:t>.</w:t>
            </w:r>
          </w:p>
          <w:p w14:paraId="483A5D67" w14:textId="77777777" w:rsidR="005B357E" w:rsidRDefault="005B357E" w:rsidP="00EB1DBF">
            <w:pPr>
              <w:pStyle w:val="1IT2G2"/>
            </w:pPr>
            <w:r w:rsidRPr="00D34739">
              <w:t>Окно настройки доступа закрыто</w:t>
            </w:r>
            <w:r w:rsidR="00061777">
              <w:t>.</w:t>
            </w:r>
          </w:p>
          <w:p w14:paraId="161AFE11" w14:textId="7B2D4AE7" w:rsidR="00061777" w:rsidRPr="00D34739" w:rsidRDefault="00061777" w:rsidP="00EB1DBF">
            <w:pPr>
              <w:pStyle w:val="1IT2G2"/>
            </w:pPr>
            <w:r>
              <w:t xml:space="preserve">В окне настройки доступа установлено значение </w:t>
            </w:r>
            <w:r w:rsidRPr="00D34739">
              <w:t>«Все пользователи»</w:t>
            </w:r>
          </w:p>
        </w:tc>
        <w:tc>
          <w:tcPr>
            <w:tcW w:w="1853" w:type="dxa"/>
            <w:gridSpan w:val="2"/>
          </w:tcPr>
          <w:p w14:paraId="22C0E768" w14:textId="77777777" w:rsidR="005B357E" w:rsidRPr="007B6813" w:rsidRDefault="005B357E" w:rsidP="005B357E">
            <w:pPr>
              <w:pStyle w:val="IT2G4"/>
            </w:pPr>
            <w:r w:rsidRPr="007B6813">
              <w:t>4.2.1 ТЗ</w:t>
            </w:r>
          </w:p>
          <w:p w14:paraId="24919F6E" w14:textId="5D7A4FAE" w:rsidR="005B357E" w:rsidRPr="007B6813" w:rsidRDefault="005B357E" w:rsidP="005B357E">
            <w:pPr>
              <w:pStyle w:val="IT2G4"/>
            </w:pPr>
            <w:r w:rsidRPr="007B6813">
              <w:t>4.2.1.3 ЧТЗ</w:t>
            </w:r>
          </w:p>
        </w:tc>
      </w:tr>
      <w:tr w:rsidR="00977A95" w:rsidRPr="007B6813" w14:paraId="7753F463" w14:textId="77777777" w:rsidTr="00EB1DBF">
        <w:trPr>
          <w:trHeight w:val="359"/>
        </w:trPr>
        <w:tc>
          <w:tcPr>
            <w:tcW w:w="1127" w:type="dxa"/>
          </w:tcPr>
          <w:p w14:paraId="400E2CF6" w14:textId="00663D6C" w:rsidR="00977A95" w:rsidRPr="007B6813" w:rsidRDefault="00977A95" w:rsidP="00977A95">
            <w:pPr>
              <w:pStyle w:val="IT2G4"/>
            </w:pPr>
            <w:r>
              <w:lastRenderedPageBreak/>
              <w:t>1.3.5</w:t>
            </w:r>
          </w:p>
        </w:tc>
        <w:tc>
          <w:tcPr>
            <w:tcW w:w="2835" w:type="dxa"/>
          </w:tcPr>
          <w:p w14:paraId="7ADFA99D" w14:textId="7D76D10D" w:rsidR="00977A95" w:rsidRPr="00D34739" w:rsidRDefault="00977A95" w:rsidP="00977A95">
            <w:pPr>
              <w:pStyle w:val="IT2G4"/>
              <w:rPr>
                <w:highlight w:val="cyan"/>
              </w:rPr>
            </w:pPr>
            <w:r w:rsidRPr="005B0D5E">
              <w:rPr>
                <w:szCs w:val="22"/>
              </w:rPr>
              <w:t xml:space="preserve">Проверка выполнения функции </w:t>
            </w:r>
            <w:r w:rsidRPr="005B0D5E">
              <w:t>отображения и применения преднастроенных наборов фильтров в соответствии с назначенным доступом</w:t>
            </w:r>
          </w:p>
        </w:tc>
        <w:tc>
          <w:tcPr>
            <w:tcW w:w="4964" w:type="dxa"/>
          </w:tcPr>
          <w:p w14:paraId="2939DFD4" w14:textId="77777777" w:rsidR="00977A95" w:rsidRPr="00D34739" w:rsidRDefault="00977A95">
            <w:pPr>
              <w:pStyle w:val="1IT2G2"/>
              <w:numPr>
                <w:ilvl w:val="0"/>
                <w:numId w:val="70"/>
              </w:numPr>
            </w:pPr>
            <w:r w:rsidRPr="00D34739">
              <w:t>Войти в Систему:</w:t>
            </w:r>
          </w:p>
          <w:p w14:paraId="23D3AFA7" w14:textId="77777777" w:rsidR="003A2AF0" w:rsidRPr="003A2AF0" w:rsidRDefault="003A2AF0" w:rsidP="009923DA">
            <w:pPr>
              <w:pStyle w:val="2IT2G2"/>
            </w:pPr>
            <w:r>
              <w:t>В</w:t>
            </w:r>
            <w:r w:rsidRPr="003A2AF0">
              <w:t>вести в адресную строку браузера https://ispro.mos.ru</w:t>
            </w:r>
            <w:r>
              <w:t>.</w:t>
            </w:r>
          </w:p>
          <w:p w14:paraId="0B066DD1" w14:textId="40F0EEB2" w:rsidR="003A2AF0" w:rsidRPr="003A2AF0" w:rsidRDefault="007B1DCD" w:rsidP="009923DA">
            <w:pPr>
              <w:pStyle w:val="2IT2G2"/>
            </w:pPr>
            <w:r>
              <w:t>В</w:t>
            </w:r>
            <w:r w:rsidR="003A2AF0" w:rsidRPr="003A2AF0">
              <w:t xml:space="preserve">вести логин </w:t>
            </w:r>
            <w:r w:rsidR="003A2AF0" w:rsidRPr="003A2AF0">
              <w:rPr>
                <w:b/>
                <w:bCs/>
              </w:rPr>
              <w:t>pivanov</w:t>
            </w:r>
            <w:r w:rsidR="003A2AF0" w:rsidRPr="003A2AF0">
              <w:t xml:space="preserve"> и пароль </w:t>
            </w:r>
            <w:r w:rsidR="003A2AF0" w:rsidRPr="003A2AF0">
              <w:rPr>
                <w:b/>
                <w:bCs/>
              </w:rPr>
              <w:t>qwerty123</w:t>
            </w:r>
            <w:r w:rsidR="003A2AF0">
              <w:t>.</w:t>
            </w:r>
          </w:p>
          <w:p w14:paraId="10AF9DBB" w14:textId="77777777" w:rsidR="003A2AF0" w:rsidRPr="003A2AF0" w:rsidRDefault="003A2AF0" w:rsidP="009923DA">
            <w:pPr>
              <w:pStyle w:val="2IT2G2"/>
            </w:pPr>
            <w:r>
              <w:t>Н</w:t>
            </w:r>
            <w:r w:rsidRPr="003A2AF0">
              <w:t>ажать кнопку «Войти».</w:t>
            </w:r>
          </w:p>
          <w:p w14:paraId="767D40E5" w14:textId="77777777" w:rsidR="00977A95" w:rsidRPr="00D34739" w:rsidRDefault="00977A95" w:rsidP="00EB1DBF">
            <w:pPr>
              <w:pStyle w:val="1IT2G2"/>
            </w:pPr>
            <w:r w:rsidRPr="00D34739">
              <w:t>Перейти в раздел «Реестр обращений».</w:t>
            </w:r>
          </w:p>
          <w:p w14:paraId="3E2F7692" w14:textId="77777777" w:rsidR="00977A95" w:rsidRPr="00D34739" w:rsidRDefault="00977A95" w:rsidP="00EB1DBF">
            <w:pPr>
              <w:pStyle w:val="1IT2G2"/>
            </w:pPr>
            <w:r w:rsidRPr="00D34739">
              <w:t>Задать параметры фильтрации на панели фильтрации:</w:t>
            </w:r>
          </w:p>
          <w:p w14:paraId="3DE48FBD" w14:textId="132B353D" w:rsidR="00977A95" w:rsidRPr="00D34739" w:rsidRDefault="00977A95">
            <w:pPr>
              <w:pStyle w:val="2IT2G"/>
            </w:pPr>
            <w:r w:rsidRPr="00D34739">
              <w:t>фильтр «Общая информация</w:t>
            </w:r>
            <w:r w:rsidR="007A7288" w:rsidRPr="00D34739">
              <w:t xml:space="preserve">»: «Дата регистрации» – «01.06.2020 – </w:t>
            </w:r>
            <w:r w:rsidRPr="00D34739">
              <w:t>1</w:t>
            </w:r>
            <w:r w:rsidR="007A7288" w:rsidRPr="00D34739">
              <w:t>5.06</w:t>
            </w:r>
            <w:r w:rsidRPr="00D34739">
              <w:t>.2020»;</w:t>
            </w:r>
          </w:p>
          <w:p w14:paraId="046B1131" w14:textId="354B9901" w:rsidR="00977A95" w:rsidRPr="00D34739" w:rsidRDefault="00977A95">
            <w:pPr>
              <w:pStyle w:val="2IT2G"/>
            </w:pPr>
            <w:r w:rsidRPr="00D34739">
              <w:t>фильтр «Общая информация»: «</w:t>
            </w:r>
            <w:r w:rsidR="007A7288" w:rsidRPr="00D34739">
              <w:t>Номенклатура</w:t>
            </w:r>
            <w:r w:rsidRPr="00D34739">
              <w:t>» – «А</w:t>
            </w:r>
            <w:r w:rsidR="007A7288" w:rsidRPr="00D34739">
              <w:t>ппарат Мэра и Правительства Москвы</w:t>
            </w:r>
            <w:r w:rsidRPr="00D34739">
              <w:t>».</w:t>
            </w:r>
          </w:p>
          <w:p w14:paraId="1A7F3BE0" w14:textId="77777777" w:rsidR="00977A95" w:rsidRPr="00D34739" w:rsidRDefault="00977A95" w:rsidP="00EB1DBF">
            <w:pPr>
              <w:pStyle w:val="1IT2G2"/>
              <w:numPr>
                <w:ilvl w:val="0"/>
                <w:numId w:val="0"/>
              </w:numPr>
              <w:ind w:left="284"/>
            </w:pPr>
            <w:r w:rsidRPr="00D34739">
              <w:t>Нажать кнопку «Применить».</w:t>
            </w:r>
          </w:p>
          <w:p w14:paraId="1E28C742" w14:textId="77777777" w:rsidR="00977A95" w:rsidRPr="00D34739" w:rsidRDefault="00977A95" w:rsidP="00EB1DBF">
            <w:pPr>
              <w:pStyle w:val="1IT2G2"/>
            </w:pPr>
            <w:r w:rsidRPr="00D34739">
              <w:t>Нажать кнопку «Создать новый набор».</w:t>
            </w:r>
          </w:p>
          <w:p w14:paraId="1D710260" w14:textId="77777777" w:rsidR="00977A95" w:rsidRPr="00D34739" w:rsidRDefault="00977A95" w:rsidP="00EB1DBF">
            <w:pPr>
              <w:pStyle w:val="1IT2G2"/>
            </w:pPr>
            <w:r w:rsidRPr="00D34739">
              <w:t>Ввести название нового набора фильтров и нажать кнопку «Создать новый набор».</w:t>
            </w:r>
          </w:p>
          <w:p w14:paraId="1374D6B9" w14:textId="28F8FA51" w:rsidR="00977A95" w:rsidRPr="00D34739" w:rsidRDefault="00977A95" w:rsidP="00EB1DBF">
            <w:pPr>
              <w:pStyle w:val="1IT2G2"/>
            </w:pPr>
            <w:r w:rsidRPr="00D34739">
              <w:t>В блоке «Наборы фильтров» панели фильтрации нажать кнопку </w:t>
            </w:r>
            <w:r w:rsidRPr="00D34739">
              <w:rPr>
                <w:noProof/>
              </w:rPr>
              <w:drawing>
                <wp:inline distT="0" distB="0" distL="0" distR="0" wp14:anchorId="267009D8" wp14:editId="33366509">
                  <wp:extent cx="190500" cy="171450"/>
                  <wp:effectExtent l="0" t="0" r="0" b="0"/>
                  <wp:docPr id="43" name="Рисунок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Шестеренка.png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D34739">
              <w:t xml:space="preserve"> напротив названия нового набора фильтров.</w:t>
            </w:r>
          </w:p>
          <w:p w14:paraId="72A7D076" w14:textId="57E67D5E" w:rsidR="007A7288" w:rsidRPr="003A2AF0" w:rsidRDefault="007A7288" w:rsidP="00EB1DBF">
            <w:pPr>
              <w:pStyle w:val="1IT2G2"/>
            </w:pPr>
            <w:r w:rsidRPr="003A2AF0">
              <w:t>Выйти из Системы и авторизоваться под новой учетной записью: логин</w:t>
            </w:r>
            <w:r w:rsidR="00DB3890" w:rsidRPr="003A2AF0">
              <w:t xml:space="preserve"> </w:t>
            </w:r>
            <w:r w:rsidR="003A2AF0" w:rsidRPr="003A2AF0">
              <w:rPr>
                <w:b/>
                <w:bCs/>
                <w:lang w:val="en-US"/>
              </w:rPr>
              <w:t>antonov</w:t>
            </w:r>
            <w:r w:rsidRPr="003A2AF0">
              <w:t>, пароль</w:t>
            </w:r>
            <w:r w:rsidR="003A2AF0">
              <w:rPr>
                <w:lang w:val="en-US"/>
              </w:rPr>
              <w:t xml:space="preserve"> </w:t>
            </w:r>
            <w:r w:rsidR="003A2AF0" w:rsidRPr="003A2AF0">
              <w:rPr>
                <w:b/>
                <w:bCs/>
                <w:lang w:val="en-US"/>
              </w:rPr>
              <w:t>rty123</w:t>
            </w:r>
            <w:r w:rsidRPr="003A2AF0">
              <w:t>.</w:t>
            </w:r>
          </w:p>
          <w:p w14:paraId="4BFE526D" w14:textId="1FF0F53A" w:rsidR="007A7288" w:rsidRPr="003A2AF0" w:rsidRDefault="007A7288" w:rsidP="00EB7198">
            <w:pPr>
              <w:pStyle w:val="1IT2G2"/>
              <w:keepNext/>
            </w:pPr>
            <w:r w:rsidRPr="003A2AF0">
              <w:t>Пере</w:t>
            </w:r>
            <w:r w:rsidR="004B3EA9" w:rsidRPr="003A2AF0">
              <w:t>йти в раздел «Реестр обращений». У</w:t>
            </w:r>
            <w:r w:rsidRPr="003A2AF0">
              <w:t xml:space="preserve">бедиться, что </w:t>
            </w:r>
            <w:r w:rsidR="004B3EA9" w:rsidRPr="003A2AF0">
              <w:t xml:space="preserve">новый набор фильтров недоступен для нового пользователя: </w:t>
            </w:r>
            <w:r w:rsidRPr="003A2AF0">
              <w:lastRenderedPageBreak/>
              <w:t>новый набор не отображается в блоке «Наборы фильтров» панели фильтрации.</w:t>
            </w:r>
          </w:p>
          <w:p w14:paraId="5B6811FE" w14:textId="0AB28714" w:rsidR="005D03BB" w:rsidRPr="003A2AF0" w:rsidRDefault="005D03BB" w:rsidP="00EB1DBF">
            <w:pPr>
              <w:pStyle w:val="1IT2G2"/>
            </w:pPr>
            <w:r w:rsidRPr="003A2AF0">
              <w:t xml:space="preserve">Выйти из Системы и авторизоваться под прежней учетной записью: логин </w:t>
            </w:r>
            <w:r w:rsidRPr="003A2AF0">
              <w:rPr>
                <w:b/>
                <w:bCs/>
              </w:rPr>
              <w:t>pivanov</w:t>
            </w:r>
            <w:r w:rsidRPr="003A2AF0">
              <w:t xml:space="preserve">, пароль </w:t>
            </w:r>
            <w:r w:rsidRPr="003A2AF0">
              <w:rPr>
                <w:b/>
                <w:bCs/>
              </w:rPr>
              <w:t>qwerty123</w:t>
            </w:r>
            <w:r w:rsidRPr="003A2AF0">
              <w:t>.</w:t>
            </w:r>
          </w:p>
          <w:p w14:paraId="7DF4CD2C" w14:textId="12D124AC" w:rsidR="005D03BB" w:rsidRPr="00D34739" w:rsidRDefault="005D03BB" w:rsidP="00EB1DBF">
            <w:pPr>
              <w:pStyle w:val="1IT2G2"/>
            </w:pPr>
            <w:r w:rsidRPr="00D34739">
              <w:t>Перейти в раздел «Реестр обращений», в блоке «Наборы фильтров» панели фильтрации нажать кнопку </w:t>
            </w:r>
            <w:r w:rsidRPr="00D34739">
              <w:rPr>
                <w:noProof/>
              </w:rPr>
              <w:drawing>
                <wp:inline distT="0" distB="0" distL="0" distR="0" wp14:anchorId="726899F3" wp14:editId="31E6F7FD">
                  <wp:extent cx="190500" cy="171450"/>
                  <wp:effectExtent l="0" t="0" r="0" b="0"/>
                  <wp:docPr id="44" name="Рисунок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Шестеренка.png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D34739">
              <w:t xml:space="preserve"> напротив названия нового набора фильтров.</w:t>
            </w:r>
          </w:p>
          <w:p w14:paraId="045E3361" w14:textId="77777777" w:rsidR="00977A95" w:rsidRPr="00D34739" w:rsidRDefault="00977A95" w:rsidP="00EB1DBF">
            <w:pPr>
              <w:pStyle w:val="1IT2G2"/>
            </w:pPr>
            <w:r w:rsidRPr="00D34739">
              <w:t>В окне настройки доступа выбрать значение «Все пользователи» и нажать кнопку «Применить».</w:t>
            </w:r>
          </w:p>
          <w:p w14:paraId="2CE5BE3F" w14:textId="1A2CC38D" w:rsidR="00977A95" w:rsidRPr="00D34739" w:rsidRDefault="005D03BB" w:rsidP="00EB1DBF">
            <w:pPr>
              <w:pStyle w:val="1IT2G2"/>
            </w:pPr>
            <w:r w:rsidRPr="00D34739">
              <w:t xml:space="preserve">Выйти из Системы и авторизоваться под новой учетной записью: </w:t>
            </w:r>
            <w:r w:rsidR="003A2AF0" w:rsidRPr="003A2AF0">
              <w:t xml:space="preserve">логин </w:t>
            </w:r>
            <w:r w:rsidR="003A2AF0" w:rsidRPr="003A2AF0">
              <w:rPr>
                <w:b/>
                <w:bCs/>
                <w:lang w:val="en-US"/>
              </w:rPr>
              <w:t>antonov</w:t>
            </w:r>
            <w:r w:rsidR="003A2AF0" w:rsidRPr="003A2AF0">
              <w:t>, пароль</w:t>
            </w:r>
            <w:r w:rsidR="003A2AF0">
              <w:rPr>
                <w:lang w:val="en-US"/>
              </w:rPr>
              <w:t xml:space="preserve"> </w:t>
            </w:r>
            <w:r w:rsidR="003A2AF0" w:rsidRPr="003A2AF0">
              <w:rPr>
                <w:b/>
                <w:bCs/>
                <w:lang w:val="en-US"/>
              </w:rPr>
              <w:t>rty123</w:t>
            </w:r>
            <w:r w:rsidRPr="00D34739">
              <w:t>.</w:t>
            </w:r>
          </w:p>
          <w:p w14:paraId="09FDF941" w14:textId="65BB58C8" w:rsidR="005D03BB" w:rsidRPr="00D34739" w:rsidRDefault="005D03BB" w:rsidP="00EB1DBF">
            <w:pPr>
              <w:pStyle w:val="1IT2G2"/>
            </w:pPr>
            <w:r w:rsidRPr="00D34739">
              <w:t xml:space="preserve">Перейти в раздел «Реестр </w:t>
            </w:r>
            <w:r w:rsidR="004B3EA9">
              <w:t>обращений». У</w:t>
            </w:r>
            <w:r w:rsidRPr="00D34739">
              <w:t>бедиться, что новый</w:t>
            </w:r>
            <w:r w:rsidR="004B3EA9" w:rsidRPr="00D34739">
              <w:t xml:space="preserve"> набор фильтров доступен для нового пользователя</w:t>
            </w:r>
            <w:r w:rsidR="004B3EA9">
              <w:t>:</w:t>
            </w:r>
            <w:r w:rsidRPr="00D34739">
              <w:t xml:space="preserve"> набор отображается в блоке «Наборы фильтров» панели фильтрации.</w:t>
            </w:r>
          </w:p>
          <w:p w14:paraId="0A20F7A3" w14:textId="2BE69A8F" w:rsidR="00D34739" w:rsidRPr="00D34739" w:rsidRDefault="00D34739" w:rsidP="00EB1DBF">
            <w:pPr>
              <w:pStyle w:val="1IT2G2"/>
            </w:pPr>
            <w:r w:rsidRPr="00D34739">
              <w:t>Выбрать новый набор фильтров и нажать кнопку «Применить» панели фильтрации.</w:t>
            </w:r>
          </w:p>
          <w:p w14:paraId="3CB00477" w14:textId="483945A7" w:rsidR="00D34739" w:rsidRPr="00D34739" w:rsidRDefault="00D34739" w:rsidP="00EB1DBF">
            <w:pPr>
              <w:pStyle w:val="1IT2G2"/>
            </w:pPr>
            <w:r w:rsidRPr="00D34739">
              <w:t xml:space="preserve">Выйти из Системы и авторизоваться под </w:t>
            </w:r>
            <w:r w:rsidR="000F69B5">
              <w:t>прежней</w:t>
            </w:r>
            <w:r w:rsidRPr="00D34739">
              <w:t xml:space="preserve"> учетной записью: </w:t>
            </w:r>
            <w:r w:rsidR="003A2AF0" w:rsidRPr="003A2AF0">
              <w:t xml:space="preserve">логин </w:t>
            </w:r>
            <w:r w:rsidR="003A2AF0" w:rsidRPr="003A2AF0">
              <w:rPr>
                <w:b/>
                <w:bCs/>
              </w:rPr>
              <w:t>pivanov</w:t>
            </w:r>
            <w:r w:rsidR="003A2AF0" w:rsidRPr="003A2AF0">
              <w:t xml:space="preserve">, пароль </w:t>
            </w:r>
            <w:r w:rsidR="003A2AF0" w:rsidRPr="003A2AF0">
              <w:rPr>
                <w:b/>
                <w:bCs/>
              </w:rPr>
              <w:t>qwerty123</w:t>
            </w:r>
            <w:r w:rsidRPr="00D34739">
              <w:t>.</w:t>
            </w:r>
          </w:p>
          <w:p w14:paraId="1039DD89" w14:textId="3F5A87B9" w:rsidR="00D34739" w:rsidRPr="00D34739" w:rsidRDefault="00D34739" w:rsidP="00EB1DBF">
            <w:pPr>
              <w:pStyle w:val="1IT2G2"/>
            </w:pPr>
            <w:r w:rsidRPr="00D34739">
              <w:t>Перейти в раздел «Реестр обращений», в блоке «Наборы фильтров» панели фильтрации нажать кнопку </w:t>
            </w:r>
            <w:r w:rsidRPr="00D34739">
              <w:rPr>
                <w:noProof/>
              </w:rPr>
              <w:drawing>
                <wp:inline distT="0" distB="0" distL="0" distR="0" wp14:anchorId="1666DF80" wp14:editId="0398F1CB">
                  <wp:extent cx="190500" cy="171450"/>
                  <wp:effectExtent l="0" t="0" r="0" b="0"/>
                  <wp:docPr id="46" name="Рисунок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Шестеренка.png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D34739">
              <w:t xml:space="preserve"> напротив названия нового набора фильтров</w:t>
            </w:r>
            <w:r>
              <w:t>.</w:t>
            </w:r>
          </w:p>
          <w:p w14:paraId="04C03E99" w14:textId="77777777" w:rsidR="00977A95" w:rsidRPr="00D34739" w:rsidRDefault="00977A95" w:rsidP="00EB1DBF">
            <w:pPr>
              <w:pStyle w:val="1IT2G2"/>
            </w:pPr>
            <w:r w:rsidRPr="00D34739">
              <w:lastRenderedPageBreak/>
              <w:t>В окне настройки доступа выбрать значение «Группа пользователей», нажать ссылку «Настроить группу».</w:t>
            </w:r>
          </w:p>
          <w:p w14:paraId="5E2E208A" w14:textId="66E3F87F" w:rsidR="00977A95" w:rsidRPr="00D34739" w:rsidRDefault="00977A95" w:rsidP="00EB1DBF">
            <w:pPr>
              <w:pStyle w:val="1IT2G2"/>
            </w:pPr>
            <w:r w:rsidRPr="00D34739">
              <w:t>Выбрать несколько пользователей</w:t>
            </w:r>
            <w:r w:rsidR="00D34739">
              <w:t xml:space="preserve">, включая </w:t>
            </w:r>
            <w:r w:rsidR="00D34739" w:rsidRPr="003A2AF0">
              <w:t xml:space="preserve">пользователя </w:t>
            </w:r>
            <w:r w:rsidR="003A2AF0">
              <w:t>«</w:t>
            </w:r>
            <w:r w:rsidR="00A31359">
              <w:rPr>
                <w:lang w:val="en-US"/>
              </w:rPr>
              <w:t>andreev</w:t>
            </w:r>
            <w:r w:rsidR="003A2AF0">
              <w:t>»</w:t>
            </w:r>
            <w:r w:rsidR="00D34739" w:rsidRPr="003A2AF0">
              <w:t>,</w:t>
            </w:r>
            <w:r w:rsidRPr="003A2AF0">
              <w:t xml:space="preserve"> </w:t>
            </w:r>
            <w:r w:rsidR="004E5861" w:rsidRPr="003A2AF0">
              <w:t>но исключая пользователя</w:t>
            </w:r>
            <w:r w:rsidR="003A2AF0">
              <w:t xml:space="preserve"> «</w:t>
            </w:r>
            <w:r w:rsidR="003A2AF0">
              <w:rPr>
                <w:lang w:val="en-US"/>
              </w:rPr>
              <w:t>antonov</w:t>
            </w:r>
            <w:r w:rsidR="003A2AF0">
              <w:t>»</w:t>
            </w:r>
            <w:r w:rsidR="004E5861" w:rsidRPr="003A2AF0">
              <w:t xml:space="preserve">, </w:t>
            </w:r>
            <w:r w:rsidRPr="00D34739">
              <w:t>и нажать кнопку «Добавить».</w:t>
            </w:r>
          </w:p>
          <w:p w14:paraId="502A4E2A" w14:textId="32837949" w:rsidR="00977A95" w:rsidRDefault="00977A95" w:rsidP="00EB1DBF">
            <w:pPr>
              <w:pStyle w:val="1IT2G2"/>
            </w:pPr>
            <w:r w:rsidRPr="00D34739">
              <w:t>Закрыть окно настройки группы</w:t>
            </w:r>
            <w:r w:rsidR="00D34739" w:rsidRPr="00D34739">
              <w:t xml:space="preserve"> и </w:t>
            </w:r>
            <w:r w:rsidR="00D34739">
              <w:t>н</w:t>
            </w:r>
            <w:r w:rsidRPr="00D34739">
              <w:t>ажать кнопку «Применить».</w:t>
            </w:r>
          </w:p>
          <w:p w14:paraId="78D0B34B" w14:textId="2B4D4578" w:rsidR="00D34739" w:rsidRPr="00D34739" w:rsidRDefault="00D34739" w:rsidP="00EB1DBF">
            <w:pPr>
              <w:pStyle w:val="1IT2G2"/>
            </w:pPr>
            <w:r w:rsidRPr="00D34739">
              <w:t xml:space="preserve">Выйти из Системы и авторизоваться под новой учетной записью: </w:t>
            </w:r>
            <w:r w:rsidR="003A2AF0" w:rsidRPr="003A2AF0">
              <w:t xml:space="preserve">логин </w:t>
            </w:r>
            <w:r w:rsidR="003A2AF0">
              <w:rPr>
                <w:b/>
                <w:bCs/>
                <w:lang w:val="en-US"/>
              </w:rPr>
              <w:t>andreev</w:t>
            </w:r>
            <w:r w:rsidR="003A2AF0" w:rsidRPr="003A2AF0">
              <w:t xml:space="preserve">, пароль </w:t>
            </w:r>
            <w:r w:rsidR="003A2AF0">
              <w:rPr>
                <w:b/>
                <w:bCs/>
                <w:lang w:val="en-US"/>
              </w:rPr>
              <w:t>qaz321</w:t>
            </w:r>
            <w:r>
              <w:t>.</w:t>
            </w:r>
          </w:p>
          <w:p w14:paraId="24EBB03A" w14:textId="6ABA4698" w:rsidR="00D34739" w:rsidRPr="00D34739" w:rsidRDefault="007837C0" w:rsidP="00EB1DBF">
            <w:pPr>
              <w:pStyle w:val="1IT2G2"/>
            </w:pPr>
            <w:r w:rsidRPr="00D34739">
              <w:t>Пере</w:t>
            </w:r>
            <w:r w:rsidR="003555EC">
              <w:t>йти в раздел «Реестр обращений». У</w:t>
            </w:r>
            <w:r w:rsidRPr="00D34739">
              <w:t xml:space="preserve">бедиться, что новый </w:t>
            </w:r>
            <w:r w:rsidR="003555EC" w:rsidRPr="00D34739">
              <w:t>набор фильтров доступен для нового пользователя</w:t>
            </w:r>
            <w:r w:rsidR="003555EC">
              <w:t>:</w:t>
            </w:r>
            <w:r w:rsidR="003555EC" w:rsidRPr="00D34739">
              <w:t xml:space="preserve"> </w:t>
            </w:r>
            <w:r w:rsidRPr="00D34739">
              <w:t>набор отображается в блоке «Наборы фильтров» панели фильтрации.</w:t>
            </w:r>
          </w:p>
          <w:p w14:paraId="6809751A" w14:textId="77777777" w:rsidR="00977A95" w:rsidRDefault="007837C0" w:rsidP="00EB1DBF">
            <w:pPr>
              <w:pStyle w:val="1IT2G2"/>
            </w:pPr>
            <w:r w:rsidRPr="00D34739">
              <w:t>Выбрать новый набор фильтров и нажать кнопку «Применить» панели фильтрации</w:t>
            </w:r>
            <w:r w:rsidR="004E5861">
              <w:t>.</w:t>
            </w:r>
          </w:p>
          <w:p w14:paraId="44477CE0" w14:textId="5201975B" w:rsidR="004E5861" w:rsidRPr="00D34739" w:rsidRDefault="004E5861" w:rsidP="00EB1DBF">
            <w:pPr>
              <w:pStyle w:val="1IT2G2"/>
            </w:pPr>
            <w:r w:rsidRPr="00D34739">
              <w:t xml:space="preserve">Выйти из Системы и авторизоваться под новой учетной записью: </w:t>
            </w:r>
            <w:r w:rsidR="00A31359" w:rsidRPr="003A2AF0">
              <w:t xml:space="preserve">логин </w:t>
            </w:r>
            <w:r w:rsidR="00A31359" w:rsidRPr="003A2AF0">
              <w:rPr>
                <w:b/>
                <w:bCs/>
                <w:lang w:val="en-US"/>
              </w:rPr>
              <w:t>antonov</w:t>
            </w:r>
            <w:r w:rsidR="00A31359" w:rsidRPr="003A2AF0">
              <w:t>, пароль</w:t>
            </w:r>
            <w:r w:rsidR="00A31359">
              <w:rPr>
                <w:lang w:val="en-US"/>
              </w:rPr>
              <w:t xml:space="preserve"> </w:t>
            </w:r>
            <w:r w:rsidR="00A31359" w:rsidRPr="003A2AF0">
              <w:rPr>
                <w:b/>
                <w:bCs/>
                <w:lang w:val="en-US"/>
              </w:rPr>
              <w:t>rty123</w:t>
            </w:r>
            <w:r>
              <w:t>.</w:t>
            </w:r>
          </w:p>
          <w:p w14:paraId="717ADA7A" w14:textId="021F40F8" w:rsidR="004E5861" w:rsidRPr="00D34739" w:rsidRDefault="004E5861" w:rsidP="00EB1DBF">
            <w:pPr>
              <w:pStyle w:val="1IT2G2"/>
            </w:pPr>
            <w:r w:rsidRPr="00D34739">
              <w:t>Пере</w:t>
            </w:r>
            <w:r w:rsidR="003555EC">
              <w:t>йти в раздел «Реестр обращений». У</w:t>
            </w:r>
            <w:r w:rsidRPr="00D34739">
              <w:t xml:space="preserve">бедиться, что новый </w:t>
            </w:r>
            <w:r w:rsidR="003555EC" w:rsidRPr="00D34739">
              <w:t>набор фильтров недоступен для нового пользователя</w:t>
            </w:r>
            <w:r w:rsidR="003555EC">
              <w:t>:</w:t>
            </w:r>
            <w:r w:rsidR="003555EC" w:rsidRPr="00D34739">
              <w:t xml:space="preserve"> </w:t>
            </w:r>
            <w:r w:rsidRPr="00D34739">
              <w:t xml:space="preserve">набор </w:t>
            </w:r>
            <w:r>
              <w:t xml:space="preserve">не </w:t>
            </w:r>
            <w:r w:rsidRPr="00D34739">
              <w:t>отображается в блоке «Наборы фильтров» панели фильтрации</w:t>
            </w:r>
          </w:p>
        </w:tc>
        <w:tc>
          <w:tcPr>
            <w:tcW w:w="4252" w:type="dxa"/>
          </w:tcPr>
          <w:p w14:paraId="56FB93E3" w14:textId="77777777" w:rsidR="00977A95" w:rsidRPr="00D34739" w:rsidRDefault="00977A95">
            <w:pPr>
              <w:pStyle w:val="1IT2G2"/>
              <w:numPr>
                <w:ilvl w:val="0"/>
                <w:numId w:val="71"/>
              </w:numPr>
            </w:pPr>
            <w:r w:rsidRPr="00D34739">
              <w:lastRenderedPageBreak/>
              <w:t>Открыта главная страница раздела «Аналитика».</w:t>
            </w:r>
          </w:p>
          <w:p w14:paraId="0C653EF0" w14:textId="77777777" w:rsidR="00977A95" w:rsidRPr="00D34739" w:rsidRDefault="00977A95" w:rsidP="00EB1DBF">
            <w:pPr>
              <w:pStyle w:val="1IT2G2"/>
            </w:pPr>
            <w:r w:rsidRPr="00D34739">
              <w:t>Открыта главная страница раздела «Реестр обращений».</w:t>
            </w:r>
          </w:p>
          <w:p w14:paraId="232C3E01" w14:textId="22C70500" w:rsidR="00977A95" w:rsidRPr="00D34739" w:rsidRDefault="00977A95" w:rsidP="00EB1DBF">
            <w:pPr>
              <w:pStyle w:val="1IT2G2"/>
            </w:pPr>
            <w:r w:rsidRPr="00D34739">
              <w:t xml:space="preserve">Параметры фильтрации </w:t>
            </w:r>
            <w:r w:rsidR="00B242F4">
              <w:t>применены</w:t>
            </w:r>
            <w:r w:rsidRPr="00D34739">
              <w:t>.</w:t>
            </w:r>
          </w:p>
          <w:p w14:paraId="73536468" w14:textId="77777777" w:rsidR="00977A95" w:rsidRPr="00D34739" w:rsidRDefault="00977A95" w:rsidP="00EB1DBF">
            <w:pPr>
              <w:pStyle w:val="1IT2G2"/>
            </w:pPr>
            <w:r w:rsidRPr="00D34739">
              <w:t>Открылось окно ввода названия нового набора фильтров.</w:t>
            </w:r>
          </w:p>
          <w:p w14:paraId="613FE4E3" w14:textId="77777777" w:rsidR="00977A95" w:rsidRPr="00D34739" w:rsidRDefault="00977A95" w:rsidP="00EB1DBF">
            <w:pPr>
              <w:pStyle w:val="1IT2G2"/>
            </w:pPr>
            <w:r w:rsidRPr="00D34739">
              <w:t>Новый набор фильтров отображается в блоке «Наборы фильтров» панели фильтрации.</w:t>
            </w:r>
          </w:p>
          <w:p w14:paraId="6B3CC316" w14:textId="5EBFB8C0" w:rsidR="00977A95" w:rsidRPr="00D34739" w:rsidRDefault="00977A95" w:rsidP="00EB1DBF">
            <w:pPr>
              <w:pStyle w:val="1IT2G2"/>
            </w:pPr>
            <w:r w:rsidRPr="00D34739">
              <w:t>Открыто окно настройки доступа. По</w:t>
            </w:r>
            <w:r w:rsidR="00B242F4">
              <w:t> </w:t>
            </w:r>
            <w:r w:rsidRPr="00D34739">
              <w:t>умолчанию установлено значение «Текущий пользователь».</w:t>
            </w:r>
          </w:p>
          <w:p w14:paraId="2F947881" w14:textId="51CB9DA0" w:rsidR="007A7288" w:rsidRPr="00D34739" w:rsidRDefault="007A7288" w:rsidP="00EB1DBF">
            <w:pPr>
              <w:pStyle w:val="1IT2G2"/>
            </w:pPr>
            <w:r w:rsidRPr="00D34739">
              <w:t>Выполнена авторизация в Системе под новой учетной записью.</w:t>
            </w:r>
          </w:p>
          <w:p w14:paraId="66215A05" w14:textId="2EE3E4EA" w:rsidR="005D03BB" w:rsidRPr="00D34739" w:rsidRDefault="005D03BB" w:rsidP="00EB1DBF">
            <w:pPr>
              <w:pStyle w:val="1IT2G2"/>
            </w:pPr>
            <w:r w:rsidRPr="00D34739">
              <w:t xml:space="preserve">Новый </w:t>
            </w:r>
            <w:r w:rsidR="004B3EA9" w:rsidRPr="00D34739">
              <w:t>набор фильтров недоступен для нового пользователя</w:t>
            </w:r>
            <w:r w:rsidR="004B3EA9">
              <w:t>:</w:t>
            </w:r>
            <w:r w:rsidR="004B3EA9" w:rsidRPr="00D34739">
              <w:t xml:space="preserve"> новый набор не отображается в блоке «Наборы фильтров» панели фильтрации.</w:t>
            </w:r>
          </w:p>
          <w:p w14:paraId="41E0E554" w14:textId="16F2D884" w:rsidR="005D03BB" w:rsidRPr="00D34739" w:rsidRDefault="005D03BB" w:rsidP="00EB1DBF">
            <w:pPr>
              <w:pStyle w:val="1IT2G2"/>
            </w:pPr>
            <w:r w:rsidRPr="00D34739">
              <w:t>Выполнена авторизация в Системе под прежней учетной записью.</w:t>
            </w:r>
          </w:p>
          <w:p w14:paraId="1B9DA455" w14:textId="2C7486B5" w:rsidR="005D03BB" w:rsidRPr="00D34739" w:rsidRDefault="005D03BB" w:rsidP="00EB1DBF">
            <w:pPr>
              <w:pStyle w:val="1IT2G2"/>
            </w:pPr>
            <w:r w:rsidRPr="00D34739">
              <w:t>Открыто окно настройки доступа.</w:t>
            </w:r>
          </w:p>
          <w:p w14:paraId="15150F0B" w14:textId="2399B764" w:rsidR="00977A95" w:rsidRPr="00D34739" w:rsidRDefault="00977A95" w:rsidP="00EB1DBF">
            <w:pPr>
              <w:pStyle w:val="1IT2G2"/>
            </w:pPr>
            <w:r w:rsidRPr="00D34739">
              <w:t>Окно настройки доступа закрыто.</w:t>
            </w:r>
          </w:p>
          <w:p w14:paraId="5B1D4C72" w14:textId="14A0C579" w:rsidR="005D03BB" w:rsidRPr="00D34739" w:rsidRDefault="005D03BB" w:rsidP="00EB1DBF">
            <w:pPr>
              <w:pStyle w:val="1IT2G2"/>
            </w:pPr>
            <w:r w:rsidRPr="00D34739">
              <w:lastRenderedPageBreak/>
              <w:t>Выполнена авторизация в Системе под новой учетной записью.</w:t>
            </w:r>
          </w:p>
          <w:p w14:paraId="63EEC9C6" w14:textId="5B9AB310" w:rsidR="00977A95" w:rsidRPr="00D34739" w:rsidRDefault="005D03BB" w:rsidP="00EB1DBF">
            <w:pPr>
              <w:pStyle w:val="1IT2G2"/>
            </w:pPr>
            <w:r w:rsidRPr="00D34739">
              <w:t xml:space="preserve">Новый </w:t>
            </w:r>
            <w:r w:rsidR="004B3EA9" w:rsidRPr="00D34739">
              <w:t>набор фильтров доступен для нового пользователя</w:t>
            </w:r>
            <w:r w:rsidR="004B3EA9">
              <w:t>:</w:t>
            </w:r>
            <w:r w:rsidR="004B3EA9" w:rsidRPr="00D34739">
              <w:t xml:space="preserve"> набор отображается в блоке «Наборы фильтров» панели фильтрации</w:t>
            </w:r>
            <w:r w:rsidR="00977A95" w:rsidRPr="00D34739">
              <w:t>.</w:t>
            </w:r>
          </w:p>
          <w:p w14:paraId="53E1BF75" w14:textId="69F9D828" w:rsidR="00D34739" w:rsidRPr="00D34739" w:rsidRDefault="00D34739" w:rsidP="00EB1DBF">
            <w:pPr>
              <w:pStyle w:val="1IT2G2"/>
            </w:pPr>
            <w:r w:rsidRPr="00D34739">
              <w:t>Данные Реестра обращений отфильтрованы в соответствии с выбранным набором фильтров.</w:t>
            </w:r>
          </w:p>
          <w:p w14:paraId="468093E6" w14:textId="0A0B9080" w:rsidR="00D34739" w:rsidRDefault="00D34739" w:rsidP="00EB1DBF">
            <w:pPr>
              <w:pStyle w:val="1IT2G2"/>
            </w:pPr>
            <w:r w:rsidRPr="00D34739">
              <w:t>Выполнена авторизация в Системе под прежней учетной записью.</w:t>
            </w:r>
          </w:p>
          <w:p w14:paraId="78B33EDC" w14:textId="07A070AD" w:rsidR="00D34739" w:rsidRDefault="00D34739" w:rsidP="00EB1DBF">
            <w:pPr>
              <w:pStyle w:val="1IT2G2"/>
            </w:pPr>
            <w:r w:rsidRPr="00D34739">
              <w:t>Открыто окно настройки доступа</w:t>
            </w:r>
            <w:r>
              <w:t>.</w:t>
            </w:r>
          </w:p>
          <w:p w14:paraId="5ABF9449" w14:textId="6B80C7DF" w:rsidR="00977A95" w:rsidRPr="00D34739" w:rsidRDefault="00977A95" w:rsidP="00EB1DBF">
            <w:pPr>
              <w:pStyle w:val="1IT2G2"/>
            </w:pPr>
            <w:r w:rsidRPr="00D34739">
              <w:t>Открыто окно настройки группы.</w:t>
            </w:r>
          </w:p>
          <w:p w14:paraId="02A888D1" w14:textId="77777777" w:rsidR="00977A95" w:rsidRPr="00D34739" w:rsidRDefault="00977A95" w:rsidP="00EB1DBF">
            <w:pPr>
              <w:pStyle w:val="1IT2G2"/>
            </w:pPr>
            <w:r w:rsidRPr="00D34739">
              <w:t>Выбранные пользователи появились в списке.</w:t>
            </w:r>
          </w:p>
          <w:p w14:paraId="7F8FA333" w14:textId="64B6D5E1" w:rsidR="00977A95" w:rsidRDefault="00977A95" w:rsidP="00EB1DBF">
            <w:pPr>
              <w:pStyle w:val="1IT2G2"/>
            </w:pPr>
            <w:r w:rsidRPr="00D34739">
              <w:t>Окно настройки доступа закрыто.</w:t>
            </w:r>
          </w:p>
          <w:p w14:paraId="5537F978" w14:textId="09691E99" w:rsidR="000F69B5" w:rsidRDefault="000F69B5" w:rsidP="00EB1DBF">
            <w:pPr>
              <w:pStyle w:val="1IT2G2"/>
            </w:pPr>
            <w:r w:rsidRPr="00D34739">
              <w:t>Выполнена авторизация в Системе под новой учетной записью.</w:t>
            </w:r>
          </w:p>
          <w:p w14:paraId="20C79658" w14:textId="7123DFD5" w:rsidR="000F69B5" w:rsidRDefault="007837C0" w:rsidP="00EB1DBF">
            <w:pPr>
              <w:pStyle w:val="1IT2G2"/>
            </w:pPr>
            <w:r w:rsidRPr="00D34739">
              <w:t xml:space="preserve">Новый </w:t>
            </w:r>
            <w:r w:rsidR="003555EC" w:rsidRPr="00D34739">
              <w:t>набор фильтров доступен для нового пользователя</w:t>
            </w:r>
            <w:r w:rsidR="003555EC">
              <w:t>:</w:t>
            </w:r>
            <w:r w:rsidR="003555EC" w:rsidRPr="00D34739">
              <w:t xml:space="preserve"> набор отображается в блоке «Наборы фильтров» панели фильтрации</w:t>
            </w:r>
            <w:r w:rsidRPr="00D34739">
              <w:t>.</w:t>
            </w:r>
          </w:p>
          <w:p w14:paraId="2F43E6B4" w14:textId="1DF24C0D" w:rsidR="007837C0" w:rsidRDefault="007837C0" w:rsidP="00EB1DBF">
            <w:pPr>
              <w:pStyle w:val="1IT2G2"/>
            </w:pPr>
            <w:r w:rsidRPr="00D34739">
              <w:t>Данные Реестра обращений отфильтрованы в соответствии с выбранным набором фильтров</w:t>
            </w:r>
            <w:r w:rsidR="004E5861">
              <w:t>.</w:t>
            </w:r>
          </w:p>
          <w:p w14:paraId="735C5F91" w14:textId="22686226" w:rsidR="004E5861" w:rsidRDefault="004E5861" w:rsidP="00EB1DBF">
            <w:pPr>
              <w:pStyle w:val="1IT2G2"/>
            </w:pPr>
            <w:r w:rsidRPr="00D34739">
              <w:lastRenderedPageBreak/>
              <w:t>Выполнена авторизация в Системе под новой учетной записью.</w:t>
            </w:r>
          </w:p>
          <w:p w14:paraId="198A1B15" w14:textId="26DB968E" w:rsidR="004E5861" w:rsidRPr="00D34739" w:rsidRDefault="004E5861" w:rsidP="00EB1DBF">
            <w:pPr>
              <w:pStyle w:val="1IT2G2"/>
            </w:pPr>
            <w:r w:rsidRPr="00D34739">
              <w:t xml:space="preserve">Новый </w:t>
            </w:r>
            <w:r w:rsidR="003555EC" w:rsidRPr="00D34739">
              <w:t>набор фильтров недоступен для нового пользователя</w:t>
            </w:r>
            <w:r w:rsidR="003555EC">
              <w:t>:</w:t>
            </w:r>
            <w:r w:rsidR="003555EC" w:rsidRPr="00D34739">
              <w:t xml:space="preserve"> набор </w:t>
            </w:r>
            <w:r w:rsidR="003555EC">
              <w:t xml:space="preserve">не </w:t>
            </w:r>
            <w:r w:rsidR="003555EC" w:rsidRPr="00D34739">
              <w:t>отображается в блоке «Наборы фильтров» панели фильтрации</w:t>
            </w:r>
          </w:p>
          <w:p w14:paraId="111C70A3" w14:textId="4DAF97A6" w:rsidR="00977A95" w:rsidRPr="00D34739" w:rsidRDefault="00977A95" w:rsidP="00977A95">
            <w:pPr>
              <w:pStyle w:val="IT2G4"/>
            </w:pPr>
          </w:p>
        </w:tc>
        <w:tc>
          <w:tcPr>
            <w:tcW w:w="1853" w:type="dxa"/>
            <w:gridSpan w:val="2"/>
          </w:tcPr>
          <w:p w14:paraId="384FAA51" w14:textId="77777777" w:rsidR="00977A95" w:rsidRPr="007B6813" w:rsidRDefault="00977A95" w:rsidP="00977A95">
            <w:pPr>
              <w:pStyle w:val="IT2G4"/>
            </w:pPr>
            <w:r w:rsidRPr="007B6813">
              <w:lastRenderedPageBreak/>
              <w:t>4.2.1 ТЗ</w:t>
            </w:r>
          </w:p>
          <w:p w14:paraId="0B19C980" w14:textId="6345B2AD" w:rsidR="00977A95" w:rsidRPr="007B6813" w:rsidRDefault="00977A95" w:rsidP="00977A95">
            <w:pPr>
              <w:pStyle w:val="IT2G4"/>
            </w:pPr>
            <w:r w:rsidRPr="007B6813">
              <w:t>4.2.1.3 ЧТЗ</w:t>
            </w:r>
          </w:p>
        </w:tc>
      </w:tr>
      <w:tr w:rsidR="00977A95" w:rsidRPr="007B6813" w14:paraId="5605B07F" w14:textId="77777777" w:rsidTr="00B50490">
        <w:trPr>
          <w:trHeight w:val="359"/>
        </w:trPr>
        <w:tc>
          <w:tcPr>
            <w:tcW w:w="15031" w:type="dxa"/>
            <w:gridSpan w:val="6"/>
          </w:tcPr>
          <w:p w14:paraId="36181C62" w14:textId="1B452E50" w:rsidR="00977A95" w:rsidRPr="00857D99" w:rsidRDefault="00977A95" w:rsidP="00977A95">
            <w:pPr>
              <w:pStyle w:val="IT2G4"/>
              <w:keepNext/>
              <w:rPr>
                <w:i/>
              </w:rPr>
            </w:pPr>
            <w:r w:rsidRPr="00857D99">
              <w:rPr>
                <w:rFonts w:eastAsia="Calibri"/>
                <w:i/>
              </w:rPr>
              <w:lastRenderedPageBreak/>
              <w:t xml:space="preserve">1.4 Проверка </w:t>
            </w:r>
            <w:r w:rsidRPr="00857D99">
              <w:rPr>
                <w:i/>
              </w:rPr>
              <w:t>функции фильтрации данных Реестра обращений по количеству вопросов</w:t>
            </w:r>
          </w:p>
        </w:tc>
      </w:tr>
      <w:tr w:rsidR="00977A95" w:rsidRPr="007B6813" w14:paraId="1124A384" w14:textId="77777777" w:rsidTr="00EB1DBF">
        <w:trPr>
          <w:trHeight w:val="647"/>
        </w:trPr>
        <w:tc>
          <w:tcPr>
            <w:tcW w:w="1127" w:type="dxa"/>
          </w:tcPr>
          <w:p w14:paraId="3350CA42" w14:textId="77777777" w:rsidR="00977A95" w:rsidRPr="007B6813" w:rsidRDefault="00977A95" w:rsidP="00977A95">
            <w:pPr>
              <w:pStyle w:val="IT2G4"/>
            </w:pPr>
            <w:r w:rsidRPr="007B6813">
              <w:t>1.4.1</w:t>
            </w:r>
          </w:p>
        </w:tc>
        <w:tc>
          <w:tcPr>
            <w:tcW w:w="2835" w:type="dxa"/>
          </w:tcPr>
          <w:p w14:paraId="3D6C22D0" w14:textId="55B00228" w:rsidR="00977A95" w:rsidRPr="007B6813" w:rsidRDefault="00977A95" w:rsidP="00977A95">
            <w:pPr>
              <w:pStyle w:val="IT2G4"/>
              <w:rPr>
                <w:szCs w:val="28"/>
              </w:rPr>
            </w:pPr>
            <w:r w:rsidRPr="00DB7930">
              <w:rPr>
                <w:szCs w:val="22"/>
              </w:rPr>
              <w:t>Проверка выполнения функции</w:t>
            </w:r>
            <w:r w:rsidRPr="00E56E66">
              <w:t xml:space="preserve"> ручно</w:t>
            </w:r>
            <w:r>
              <w:t>го</w:t>
            </w:r>
            <w:r w:rsidRPr="00E56E66">
              <w:t xml:space="preserve"> </w:t>
            </w:r>
            <w:r>
              <w:t xml:space="preserve">заполнения </w:t>
            </w:r>
            <w:r w:rsidRPr="00E56E66">
              <w:t xml:space="preserve">пользователем </w:t>
            </w:r>
            <w:r>
              <w:t xml:space="preserve">параметра «Количество вопросов» </w:t>
            </w:r>
            <w:r w:rsidRPr="00E56E66">
              <w:t xml:space="preserve">для фильтрации </w:t>
            </w:r>
            <w:r>
              <w:t xml:space="preserve">данных </w:t>
            </w:r>
            <w:r w:rsidRPr="00E56E66">
              <w:t xml:space="preserve">Реестра обращений по количеству </w:t>
            </w:r>
            <w:r w:rsidRPr="00301400">
              <w:t>вопросов</w:t>
            </w:r>
          </w:p>
        </w:tc>
        <w:tc>
          <w:tcPr>
            <w:tcW w:w="4964" w:type="dxa"/>
          </w:tcPr>
          <w:p w14:paraId="221FFFE3" w14:textId="77777777" w:rsidR="007B1DCD" w:rsidRPr="00D34739" w:rsidRDefault="007B1DCD">
            <w:pPr>
              <w:pStyle w:val="1IT2G2"/>
              <w:numPr>
                <w:ilvl w:val="0"/>
                <w:numId w:val="167"/>
              </w:numPr>
            </w:pPr>
            <w:r w:rsidRPr="00D34739">
              <w:t>Войти в Систему:</w:t>
            </w:r>
          </w:p>
          <w:p w14:paraId="40A8601C" w14:textId="77777777" w:rsidR="007B1DCD" w:rsidRPr="003A2AF0" w:rsidRDefault="007B1DCD" w:rsidP="009923DA">
            <w:pPr>
              <w:pStyle w:val="2IT2G2"/>
            </w:pPr>
            <w:r>
              <w:t>В</w:t>
            </w:r>
            <w:r w:rsidRPr="003A2AF0">
              <w:t>вести в адресную строку браузера https://ispro.mos.ru</w:t>
            </w:r>
            <w:r>
              <w:t>.</w:t>
            </w:r>
          </w:p>
          <w:p w14:paraId="167BF84D" w14:textId="7C974076" w:rsidR="007B1DCD" w:rsidRDefault="007B1DCD" w:rsidP="009923DA">
            <w:pPr>
              <w:pStyle w:val="2IT2G2"/>
            </w:pPr>
            <w:r>
              <w:t>В</w:t>
            </w:r>
            <w:r w:rsidRPr="003A2AF0">
              <w:t xml:space="preserve">вести логин </w:t>
            </w:r>
            <w:r w:rsidRPr="003A2AF0">
              <w:rPr>
                <w:b/>
                <w:bCs/>
              </w:rPr>
              <w:t>pivanov</w:t>
            </w:r>
            <w:r w:rsidRPr="003A2AF0">
              <w:t xml:space="preserve"> и пароль </w:t>
            </w:r>
            <w:r w:rsidRPr="003A2AF0">
              <w:rPr>
                <w:b/>
                <w:bCs/>
              </w:rPr>
              <w:t>qwerty123</w:t>
            </w:r>
            <w:r>
              <w:t>.</w:t>
            </w:r>
          </w:p>
          <w:p w14:paraId="7116D1F8" w14:textId="77777777" w:rsidR="007B1DCD" w:rsidRPr="003A2AF0" w:rsidRDefault="007B1DCD" w:rsidP="009923DA">
            <w:pPr>
              <w:pStyle w:val="2IT2G2"/>
            </w:pPr>
            <w:r>
              <w:t>Н</w:t>
            </w:r>
            <w:r w:rsidRPr="003A2AF0">
              <w:t>ажать кнопку «Войти».</w:t>
            </w:r>
          </w:p>
          <w:p w14:paraId="433F5E70" w14:textId="77777777" w:rsidR="007B1DCD" w:rsidRPr="007B1DCD" w:rsidRDefault="007B1DCD" w:rsidP="007B1DCD">
            <w:pPr>
              <w:pStyle w:val="IT2G4"/>
            </w:pPr>
          </w:p>
          <w:p w14:paraId="1F4B7AD3" w14:textId="77777777" w:rsidR="00977A95" w:rsidRDefault="00977A95" w:rsidP="00EB1DBF">
            <w:pPr>
              <w:pStyle w:val="1IT2G2"/>
            </w:pPr>
            <w:r>
              <w:t>Перейти в раздел «Реестр обращений».</w:t>
            </w:r>
          </w:p>
          <w:p w14:paraId="7880616C" w14:textId="50D8DCC1" w:rsidR="00977A95" w:rsidRPr="007B6813" w:rsidRDefault="00977A95" w:rsidP="00EB1DBF">
            <w:pPr>
              <w:pStyle w:val="1IT2G2"/>
            </w:pPr>
            <w:r>
              <w:t>В фильтре «Информация по вопросу» ввести значения параметра «Количество вопросов»: «от» – «1», «до» – «3»</w:t>
            </w:r>
          </w:p>
        </w:tc>
        <w:tc>
          <w:tcPr>
            <w:tcW w:w="4252" w:type="dxa"/>
          </w:tcPr>
          <w:p w14:paraId="09C37292" w14:textId="77777777" w:rsidR="00977A95" w:rsidRDefault="00977A95">
            <w:pPr>
              <w:pStyle w:val="1IT2G2"/>
              <w:numPr>
                <w:ilvl w:val="0"/>
                <w:numId w:val="55"/>
              </w:numPr>
            </w:pPr>
            <w:r>
              <w:t>Открыта главная страница раздела «Аналитика».</w:t>
            </w:r>
          </w:p>
          <w:p w14:paraId="2A0F064F" w14:textId="77777777" w:rsidR="00977A95" w:rsidRDefault="00977A95" w:rsidP="00EB1DBF">
            <w:pPr>
              <w:pStyle w:val="1IT2G2"/>
            </w:pPr>
            <w:r>
              <w:t>Открыта главная страница раздела «Реестр обращений».</w:t>
            </w:r>
          </w:p>
          <w:p w14:paraId="2D3E983D" w14:textId="1DE06767" w:rsidR="00977A95" w:rsidRDefault="00977A95" w:rsidP="00EB1DBF">
            <w:pPr>
              <w:pStyle w:val="1IT2G2"/>
            </w:pPr>
            <w:r>
              <w:t>Значения параметра «Количество вопросов» заданы</w:t>
            </w:r>
          </w:p>
          <w:p w14:paraId="70266098" w14:textId="739825D8" w:rsidR="00977A95" w:rsidRPr="007B6813" w:rsidRDefault="00977A95" w:rsidP="00EB1DBF">
            <w:pPr>
              <w:pStyle w:val="1IT2G2"/>
              <w:numPr>
                <w:ilvl w:val="0"/>
                <w:numId w:val="0"/>
              </w:numPr>
              <w:ind w:left="284"/>
            </w:pPr>
          </w:p>
        </w:tc>
        <w:tc>
          <w:tcPr>
            <w:tcW w:w="1853" w:type="dxa"/>
            <w:gridSpan w:val="2"/>
          </w:tcPr>
          <w:p w14:paraId="0B54AADF" w14:textId="748AEE66" w:rsidR="00977A95" w:rsidRPr="007B6813" w:rsidRDefault="00977A95" w:rsidP="00977A95">
            <w:pPr>
              <w:pStyle w:val="IT2G4"/>
            </w:pPr>
            <w:r>
              <w:t>4.2.1 ТЗ</w:t>
            </w:r>
          </w:p>
          <w:p w14:paraId="4A2BE608" w14:textId="77777777" w:rsidR="00977A95" w:rsidRPr="007B6813" w:rsidRDefault="00977A95" w:rsidP="00977A95">
            <w:pPr>
              <w:pStyle w:val="IT2G4"/>
            </w:pPr>
            <w:r w:rsidRPr="007B6813">
              <w:t>4.2.1.4 ЧТЗ</w:t>
            </w:r>
          </w:p>
        </w:tc>
      </w:tr>
      <w:tr w:rsidR="00977A95" w:rsidRPr="007B6813" w14:paraId="325A003B" w14:textId="77777777" w:rsidTr="00EB1DBF">
        <w:trPr>
          <w:trHeight w:val="647"/>
        </w:trPr>
        <w:tc>
          <w:tcPr>
            <w:tcW w:w="1127" w:type="dxa"/>
          </w:tcPr>
          <w:p w14:paraId="32EF8F56" w14:textId="04758A7A" w:rsidR="00977A95" w:rsidRPr="007B6813" w:rsidRDefault="00977A95" w:rsidP="00977A95">
            <w:pPr>
              <w:pStyle w:val="IT2G4"/>
            </w:pPr>
            <w:r>
              <w:t>1.4.2</w:t>
            </w:r>
          </w:p>
        </w:tc>
        <w:tc>
          <w:tcPr>
            <w:tcW w:w="2835" w:type="dxa"/>
          </w:tcPr>
          <w:p w14:paraId="2B5AA4FE" w14:textId="21609F92" w:rsidR="00977A95" w:rsidRPr="00DB7930" w:rsidRDefault="00977A95" w:rsidP="00977A95">
            <w:pPr>
              <w:pStyle w:val="IT2G4"/>
              <w:rPr>
                <w:szCs w:val="22"/>
              </w:rPr>
            </w:pPr>
            <w:r w:rsidRPr="00DB7930">
              <w:rPr>
                <w:szCs w:val="22"/>
              </w:rPr>
              <w:t>Проверка выполнения функции</w:t>
            </w:r>
            <w:r>
              <w:rPr>
                <w:szCs w:val="22"/>
              </w:rPr>
              <w:t xml:space="preserve"> </w:t>
            </w:r>
            <w:r w:rsidRPr="00E56E66">
              <w:t>фильтраци</w:t>
            </w:r>
            <w:r>
              <w:t>и</w:t>
            </w:r>
            <w:r w:rsidRPr="00E56E66">
              <w:t xml:space="preserve"> данных Реестра обращений с учетом введенного количества вопросов</w:t>
            </w:r>
          </w:p>
        </w:tc>
        <w:tc>
          <w:tcPr>
            <w:tcW w:w="4964" w:type="dxa"/>
          </w:tcPr>
          <w:p w14:paraId="2EB24119" w14:textId="77777777" w:rsidR="00977A95" w:rsidRDefault="00977A95">
            <w:pPr>
              <w:pStyle w:val="1IT2G2"/>
              <w:numPr>
                <w:ilvl w:val="0"/>
                <w:numId w:val="60"/>
              </w:numPr>
            </w:pPr>
            <w:r>
              <w:t>Войти в Систему:</w:t>
            </w:r>
          </w:p>
          <w:p w14:paraId="501150AA" w14:textId="77777777" w:rsidR="00E6439E" w:rsidRPr="003A2AF0" w:rsidRDefault="00E6439E" w:rsidP="009923DA">
            <w:pPr>
              <w:pStyle w:val="2IT2G2"/>
            </w:pPr>
            <w:r>
              <w:t>В</w:t>
            </w:r>
            <w:r w:rsidRPr="003A2AF0">
              <w:t>вести в адресную строку браузера https://ispro.mos.ru</w:t>
            </w:r>
            <w:r>
              <w:t>.</w:t>
            </w:r>
          </w:p>
          <w:p w14:paraId="43506C37" w14:textId="77777777" w:rsidR="00E6439E" w:rsidRDefault="00E6439E" w:rsidP="009923DA">
            <w:pPr>
              <w:pStyle w:val="2IT2G2"/>
            </w:pPr>
            <w:r>
              <w:t>В</w:t>
            </w:r>
            <w:r w:rsidRPr="003A2AF0">
              <w:t xml:space="preserve">вести логин </w:t>
            </w:r>
            <w:r w:rsidRPr="003A2AF0">
              <w:rPr>
                <w:b/>
                <w:bCs/>
              </w:rPr>
              <w:t>pivanov</w:t>
            </w:r>
            <w:r w:rsidRPr="003A2AF0">
              <w:t xml:space="preserve"> и пароль </w:t>
            </w:r>
            <w:r w:rsidRPr="003A2AF0">
              <w:rPr>
                <w:b/>
                <w:bCs/>
              </w:rPr>
              <w:t>qwerty123</w:t>
            </w:r>
            <w:r>
              <w:t>.</w:t>
            </w:r>
          </w:p>
          <w:p w14:paraId="7F544761" w14:textId="77777777" w:rsidR="00E6439E" w:rsidRPr="003A2AF0" w:rsidRDefault="00E6439E" w:rsidP="009923DA">
            <w:pPr>
              <w:pStyle w:val="2IT2G2"/>
            </w:pPr>
            <w:r>
              <w:t>Н</w:t>
            </w:r>
            <w:r w:rsidRPr="003A2AF0">
              <w:t>ажать кнопку «Войти».</w:t>
            </w:r>
          </w:p>
          <w:p w14:paraId="430E6FA4" w14:textId="77777777" w:rsidR="00977A95" w:rsidRDefault="00977A95" w:rsidP="00EB1DBF">
            <w:pPr>
              <w:pStyle w:val="1IT2G2"/>
            </w:pPr>
            <w:r>
              <w:t>Перейти в раздел «Реестр обращений».</w:t>
            </w:r>
          </w:p>
          <w:p w14:paraId="4AC22F18" w14:textId="77777777" w:rsidR="00977A95" w:rsidRDefault="00977A95" w:rsidP="00EB1DBF">
            <w:pPr>
              <w:pStyle w:val="1IT2G2"/>
            </w:pPr>
            <w:r>
              <w:t>В фильтре «Информация по вопросу» ввести значения параметра «Количество вопросов»: «от» – «2», «до» – «5».</w:t>
            </w:r>
          </w:p>
          <w:p w14:paraId="4F787A71" w14:textId="091D92DF" w:rsidR="00977A95" w:rsidRPr="007B6813" w:rsidRDefault="00977A95" w:rsidP="00EB1DBF">
            <w:pPr>
              <w:pStyle w:val="1IT2G2"/>
            </w:pPr>
            <w:r>
              <w:t>Нажать кнопку «Применить» на панели фильтрации</w:t>
            </w:r>
          </w:p>
        </w:tc>
        <w:tc>
          <w:tcPr>
            <w:tcW w:w="4252" w:type="dxa"/>
          </w:tcPr>
          <w:p w14:paraId="27C67C8B" w14:textId="77777777" w:rsidR="00977A95" w:rsidRDefault="00977A95">
            <w:pPr>
              <w:pStyle w:val="1IT2G2"/>
              <w:numPr>
                <w:ilvl w:val="0"/>
                <w:numId w:val="61"/>
              </w:numPr>
            </w:pPr>
            <w:r>
              <w:t>Открыта главная страница раздела «Аналитика».</w:t>
            </w:r>
          </w:p>
          <w:p w14:paraId="04A49686" w14:textId="77777777" w:rsidR="00977A95" w:rsidRDefault="00977A95" w:rsidP="00EB1DBF">
            <w:pPr>
              <w:pStyle w:val="1IT2G2"/>
            </w:pPr>
            <w:r>
              <w:t>Открыта главная страница раздела «Реестр обращений».</w:t>
            </w:r>
          </w:p>
          <w:p w14:paraId="392F44BC" w14:textId="33D9B33C" w:rsidR="00977A95" w:rsidRDefault="00977A95" w:rsidP="00EB1DBF">
            <w:pPr>
              <w:pStyle w:val="1IT2G2"/>
            </w:pPr>
            <w:r>
              <w:t>Значения параметра «Количество вопросов» заданы.</w:t>
            </w:r>
          </w:p>
          <w:p w14:paraId="41BDC28A" w14:textId="49E87492" w:rsidR="00977A95" w:rsidRDefault="00977A95" w:rsidP="00EB1DBF">
            <w:pPr>
              <w:pStyle w:val="1IT2G2"/>
            </w:pPr>
            <w:r>
              <w:t>Данные Реестра</w:t>
            </w:r>
            <w:r w:rsidRPr="00E56E66">
              <w:t xml:space="preserve"> обращений </w:t>
            </w:r>
            <w:r>
              <w:t xml:space="preserve">отфильтрованы </w:t>
            </w:r>
            <w:r w:rsidRPr="00E56E66">
              <w:t>с учетом введенного количества вопросов</w:t>
            </w:r>
          </w:p>
          <w:p w14:paraId="5BFE168B" w14:textId="77777777" w:rsidR="00977A95" w:rsidRPr="007B6813" w:rsidRDefault="00977A95" w:rsidP="00977A95">
            <w:pPr>
              <w:pStyle w:val="IT2G4"/>
            </w:pPr>
          </w:p>
        </w:tc>
        <w:tc>
          <w:tcPr>
            <w:tcW w:w="1853" w:type="dxa"/>
            <w:gridSpan w:val="2"/>
          </w:tcPr>
          <w:p w14:paraId="44ED4289" w14:textId="77777777" w:rsidR="00977A95" w:rsidRPr="007B6813" w:rsidRDefault="00977A95" w:rsidP="00977A95">
            <w:pPr>
              <w:pStyle w:val="IT2G4"/>
            </w:pPr>
            <w:r>
              <w:t>4.2.1 ТЗ</w:t>
            </w:r>
          </w:p>
          <w:p w14:paraId="3DB3B600" w14:textId="5D1E49B3" w:rsidR="00977A95" w:rsidRDefault="00977A95" w:rsidP="00977A95">
            <w:pPr>
              <w:pStyle w:val="IT2G4"/>
            </w:pPr>
            <w:r w:rsidRPr="007B6813">
              <w:t>4.2.1.4 ЧТЗ</w:t>
            </w:r>
          </w:p>
        </w:tc>
      </w:tr>
      <w:tr w:rsidR="00977A95" w:rsidRPr="007B6813" w14:paraId="3F675E8D" w14:textId="77777777" w:rsidTr="009F4B44">
        <w:trPr>
          <w:trHeight w:val="378"/>
        </w:trPr>
        <w:tc>
          <w:tcPr>
            <w:tcW w:w="15031" w:type="dxa"/>
            <w:gridSpan w:val="6"/>
          </w:tcPr>
          <w:p w14:paraId="7B92878E" w14:textId="78D281F6" w:rsidR="00977A95" w:rsidRPr="00814CF3" w:rsidRDefault="00977A95" w:rsidP="00977A95">
            <w:pPr>
              <w:pStyle w:val="IT2G4"/>
              <w:keepNext/>
              <w:rPr>
                <w:i/>
              </w:rPr>
            </w:pPr>
            <w:r w:rsidRPr="00814CF3">
              <w:rPr>
                <w:i/>
              </w:rPr>
              <w:lastRenderedPageBreak/>
              <w:t>1.5 Проверка функции фильтрации данных Реестра обращений по количеству авторов</w:t>
            </w:r>
          </w:p>
        </w:tc>
      </w:tr>
      <w:tr w:rsidR="00977A95" w:rsidRPr="007B6813" w14:paraId="107212F5" w14:textId="77777777" w:rsidTr="00EB1DBF">
        <w:trPr>
          <w:trHeight w:val="411"/>
        </w:trPr>
        <w:tc>
          <w:tcPr>
            <w:tcW w:w="1127" w:type="dxa"/>
          </w:tcPr>
          <w:p w14:paraId="4D72B6A0" w14:textId="079C58E4" w:rsidR="00977A95" w:rsidRPr="007B6813" w:rsidRDefault="00977A95" w:rsidP="00977A95">
            <w:pPr>
              <w:pStyle w:val="IT2G4"/>
            </w:pPr>
            <w:r w:rsidRPr="007B6813">
              <w:t>1.5.1</w:t>
            </w:r>
          </w:p>
        </w:tc>
        <w:tc>
          <w:tcPr>
            <w:tcW w:w="2835" w:type="dxa"/>
          </w:tcPr>
          <w:p w14:paraId="44D509A4" w14:textId="0085136D" w:rsidR="00977A95" w:rsidRPr="007B6813" w:rsidRDefault="00977A95" w:rsidP="00977A95">
            <w:pPr>
              <w:pStyle w:val="IT2G4"/>
              <w:rPr>
                <w:lang w:eastAsia="ru-RU"/>
              </w:rPr>
            </w:pPr>
            <w:r w:rsidRPr="00DB7930">
              <w:rPr>
                <w:szCs w:val="22"/>
              </w:rPr>
              <w:t>Проверка выполнения функции</w:t>
            </w:r>
            <w:r w:rsidRPr="00E56E66">
              <w:t xml:space="preserve"> ручно</w:t>
            </w:r>
            <w:r>
              <w:t>го</w:t>
            </w:r>
            <w:r w:rsidRPr="00E56E66">
              <w:t xml:space="preserve"> </w:t>
            </w:r>
            <w:r>
              <w:t xml:space="preserve">заполнения </w:t>
            </w:r>
            <w:r w:rsidRPr="00E56E66">
              <w:t xml:space="preserve">пользователем </w:t>
            </w:r>
            <w:r>
              <w:t>параметра «Количество авторов»</w:t>
            </w:r>
            <w:r w:rsidRPr="00E56E66">
              <w:t xml:space="preserve"> для фильтрации </w:t>
            </w:r>
            <w:r>
              <w:t xml:space="preserve">данных </w:t>
            </w:r>
            <w:r w:rsidRPr="00E56E66">
              <w:t xml:space="preserve">Реестра обращений по количеству </w:t>
            </w:r>
            <w:r>
              <w:t>авторов</w:t>
            </w:r>
          </w:p>
        </w:tc>
        <w:tc>
          <w:tcPr>
            <w:tcW w:w="4964" w:type="dxa"/>
          </w:tcPr>
          <w:p w14:paraId="0A927268" w14:textId="77777777" w:rsidR="00977A95" w:rsidRDefault="00977A95" w:rsidP="00EB7198">
            <w:pPr>
              <w:pStyle w:val="1IT2G2"/>
              <w:keepNext/>
              <w:numPr>
                <w:ilvl w:val="0"/>
                <w:numId w:val="62"/>
              </w:numPr>
            </w:pPr>
            <w:r>
              <w:t>Войти в Систему:</w:t>
            </w:r>
          </w:p>
          <w:p w14:paraId="00F3C7D4" w14:textId="77777777" w:rsidR="00E6439E" w:rsidRPr="003A2AF0" w:rsidRDefault="00E6439E" w:rsidP="00EB7198">
            <w:pPr>
              <w:pStyle w:val="2IT2G2"/>
              <w:keepNext/>
            </w:pPr>
            <w:r>
              <w:t>В</w:t>
            </w:r>
            <w:r w:rsidRPr="003A2AF0">
              <w:t>вести в адресную строку браузера https://ispro.mos.ru</w:t>
            </w:r>
            <w:r>
              <w:t>.</w:t>
            </w:r>
          </w:p>
          <w:p w14:paraId="2345C49E" w14:textId="77777777" w:rsidR="00E6439E" w:rsidRDefault="00E6439E" w:rsidP="009923DA">
            <w:pPr>
              <w:pStyle w:val="2IT2G2"/>
            </w:pPr>
            <w:r>
              <w:t>В</w:t>
            </w:r>
            <w:r w:rsidRPr="003A2AF0">
              <w:t xml:space="preserve">вести логин </w:t>
            </w:r>
            <w:r w:rsidRPr="003A2AF0">
              <w:rPr>
                <w:b/>
                <w:bCs/>
              </w:rPr>
              <w:t>pivanov</w:t>
            </w:r>
            <w:r w:rsidRPr="003A2AF0">
              <w:t xml:space="preserve"> и пароль </w:t>
            </w:r>
            <w:r w:rsidRPr="003A2AF0">
              <w:rPr>
                <w:b/>
                <w:bCs/>
              </w:rPr>
              <w:t>qwerty123</w:t>
            </w:r>
            <w:r>
              <w:t>.</w:t>
            </w:r>
          </w:p>
          <w:p w14:paraId="4694A882" w14:textId="77777777" w:rsidR="00E6439E" w:rsidRPr="003A2AF0" w:rsidRDefault="00E6439E" w:rsidP="009923DA">
            <w:pPr>
              <w:pStyle w:val="2IT2G2"/>
            </w:pPr>
            <w:r>
              <w:t>Н</w:t>
            </w:r>
            <w:r w:rsidRPr="003A2AF0">
              <w:t>ажать кнопку «Войти».</w:t>
            </w:r>
          </w:p>
          <w:p w14:paraId="48C373A6" w14:textId="77777777" w:rsidR="00977A95" w:rsidRDefault="00977A95" w:rsidP="00EB1DBF">
            <w:pPr>
              <w:pStyle w:val="1IT2G2"/>
            </w:pPr>
            <w:r>
              <w:t>Перейти в раздел «Реестр обращений».</w:t>
            </w:r>
          </w:p>
          <w:p w14:paraId="3BDFB989" w14:textId="15F3C833" w:rsidR="00977A95" w:rsidRPr="00A33CC0" w:rsidRDefault="00977A95" w:rsidP="00EB1DBF">
            <w:pPr>
              <w:pStyle w:val="1IT2G2"/>
            </w:pPr>
            <w:r>
              <w:t>В фильтре «Автор» ввести значения параметра «Количество авторов»: «от» – «1», «до» – «3»</w:t>
            </w:r>
          </w:p>
        </w:tc>
        <w:tc>
          <w:tcPr>
            <w:tcW w:w="4252" w:type="dxa"/>
          </w:tcPr>
          <w:p w14:paraId="2927FE0F" w14:textId="77777777" w:rsidR="00977A95" w:rsidRDefault="00977A95">
            <w:pPr>
              <w:pStyle w:val="1IT2G2"/>
              <w:numPr>
                <w:ilvl w:val="0"/>
                <w:numId w:val="63"/>
              </w:numPr>
            </w:pPr>
            <w:r>
              <w:t>Открыта главная страница раздела «Аналитика».</w:t>
            </w:r>
          </w:p>
          <w:p w14:paraId="7E4A51DF" w14:textId="77777777" w:rsidR="00977A95" w:rsidRDefault="00977A95" w:rsidP="00EB1DBF">
            <w:pPr>
              <w:pStyle w:val="1IT2G2"/>
            </w:pPr>
            <w:r>
              <w:t>Открыта главная страница раздела «Реестр обращений».</w:t>
            </w:r>
          </w:p>
          <w:p w14:paraId="0433E2B5" w14:textId="0A4C3E7E" w:rsidR="00977A95" w:rsidRDefault="00977A95" w:rsidP="00EB1DBF">
            <w:pPr>
              <w:pStyle w:val="1IT2G2"/>
            </w:pPr>
            <w:r>
              <w:t>Значения параметра «Количество авторов» заданы</w:t>
            </w:r>
          </w:p>
          <w:p w14:paraId="10DD9843" w14:textId="4DFE203F" w:rsidR="00977A95" w:rsidRPr="007B6813" w:rsidRDefault="00977A95" w:rsidP="00977A95">
            <w:pPr>
              <w:pStyle w:val="IT2G4"/>
            </w:pPr>
          </w:p>
        </w:tc>
        <w:tc>
          <w:tcPr>
            <w:tcW w:w="1853" w:type="dxa"/>
            <w:gridSpan w:val="2"/>
          </w:tcPr>
          <w:p w14:paraId="031229EE" w14:textId="41B9195F" w:rsidR="00977A95" w:rsidRPr="007B6813" w:rsidRDefault="00977A95" w:rsidP="00977A95">
            <w:pPr>
              <w:pStyle w:val="IT2G4"/>
            </w:pPr>
            <w:r>
              <w:t>4.2.1 ТЗ</w:t>
            </w:r>
          </w:p>
          <w:p w14:paraId="2026ED80" w14:textId="6ADF4269" w:rsidR="00977A95" w:rsidRPr="007B6813" w:rsidRDefault="00977A95" w:rsidP="00977A95">
            <w:pPr>
              <w:pStyle w:val="IT2G4"/>
            </w:pPr>
            <w:r w:rsidRPr="007B6813">
              <w:t>4.2.1.5 ЧТЗ</w:t>
            </w:r>
          </w:p>
        </w:tc>
      </w:tr>
      <w:tr w:rsidR="00977A95" w:rsidRPr="007B6813" w14:paraId="55A10FE7" w14:textId="77777777" w:rsidTr="00EB1DBF">
        <w:trPr>
          <w:trHeight w:val="411"/>
        </w:trPr>
        <w:tc>
          <w:tcPr>
            <w:tcW w:w="1127" w:type="dxa"/>
          </w:tcPr>
          <w:p w14:paraId="15877BF1" w14:textId="49E29607" w:rsidR="00977A95" w:rsidRPr="007B6813" w:rsidRDefault="00977A95" w:rsidP="00977A95">
            <w:pPr>
              <w:pStyle w:val="IT2G4"/>
            </w:pPr>
            <w:r>
              <w:t>1.5.2</w:t>
            </w:r>
          </w:p>
        </w:tc>
        <w:tc>
          <w:tcPr>
            <w:tcW w:w="2835" w:type="dxa"/>
          </w:tcPr>
          <w:p w14:paraId="09AA819B" w14:textId="60750AF3" w:rsidR="00977A95" w:rsidRPr="00DB7930" w:rsidRDefault="00977A95" w:rsidP="00977A95">
            <w:pPr>
              <w:pStyle w:val="IT2G4"/>
              <w:rPr>
                <w:szCs w:val="22"/>
              </w:rPr>
            </w:pPr>
            <w:r w:rsidRPr="00DB7930">
              <w:rPr>
                <w:szCs w:val="22"/>
              </w:rPr>
              <w:t>Проверка выполнения функции</w:t>
            </w:r>
            <w:r w:rsidRPr="00E56E66">
              <w:t xml:space="preserve"> фильтраци</w:t>
            </w:r>
            <w:r>
              <w:t>и</w:t>
            </w:r>
            <w:r w:rsidRPr="00E56E66">
              <w:t xml:space="preserve"> данных Реестра обращений с учетом введенного количества </w:t>
            </w:r>
            <w:r>
              <w:t>авторов</w:t>
            </w:r>
          </w:p>
        </w:tc>
        <w:tc>
          <w:tcPr>
            <w:tcW w:w="4964" w:type="dxa"/>
          </w:tcPr>
          <w:p w14:paraId="63BF5545" w14:textId="77777777" w:rsidR="00977A95" w:rsidRDefault="00977A95">
            <w:pPr>
              <w:pStyle w:val="1IT2G2"/>
              <w:numPr>
                <w:ilvl w:val="0"/>
                <w:numId w:val="64"/>
              </w:numPr>
            </w:pPr>
            <w:r>
              <w:t>Войти в Систему:</w:t>
            </w:r>
          </w:p>
          <w:p w14:paraId="5F43466D" w14:textId="77777777" w:rsidR="00E6439E" w:rsidRPr="003A2AF0" w:rsidRDefault="00E6439E" w:rsidP="009923DA">
            <w:pPr>
              <w:pStyle w:val="2IT2G2"/>
            </w:pPr>
            <w:r>
              <w:t>В</w:t>
            </w:r>
            <w:r w:rsidRPr="003A2AF0">
              <w:t>вести в адресную строку браузера https://ispro.mos.ru</w:t>
            </w:r>
            <w:r>
              <w:t>.</w:t>
            </w:r>
          </w:p>
          <w:p w14:paraId="32F1BCE8" w14:textId="77777777" w:rsidR="00E6439E" w:rsidRDefault="00E6439E" w:rsidP="009923DA">
            <w:pPr>
              <w:pStyle w:val="2IT2G2"/>
            </w:pPr>
            <w:r>
              <w:t>В</w:t>
            </w:r>
            <w:r w:rsidRPr="003A2AF0">
              <w:t xml:space="preserve">вести логин </w:t>
            </w:r>
            <w:r w:rsidRPr="003A2AF0">
              <w:rPr>
                <w:b/>
                <w:bCs/>
              </w:rPr>
              <w:t>pivanov</w:t>
            </w:r>
            <w:r w:rsidRPr="003A2AF0">
              <w:t xml:space="preserve"> и пароль </w:t>
            </w:r>
            <w:r w:rsidRPr="003A2AF0">
              <w:rPr>
                <w:b/>
                <w:bCs/>
              </w:rPr>
              <w:t>qwerty123</w:t>
            </w:r>
            <w:r>
              <w:t>.</w:t>
            </w:r>
          </w:p>
          <w:p w14:paraId="7EE8ED0A" w14:textId="77777777" w:rsidR="00E6439E" w:rsidRPr="003A2AF0" w:rsidRDefault="00E6439E" w:rsidP="009923DA">
            <w:pPr>
              <w:pStyle w:val="2IT2G2"/>
            </w:pPr>
            <w:r>
              <w:t>Н</w:t>
            </w:r>
            <w:r w:rsidRPr="003A2AF0">
              <w:t>ажать кнопку «Войти».</w:t>
            </w:r>
          </w:p>
          <w:p w14:paraId="0ADF8915" w14:textId="77777777" w:rsidR="00977A95" w:rsidRDefault="00977A95" w:rsidP="00EB1DBF">
            <w:pPr>
              <w:pStyle w:val="1IT2G2"/>
            </w:pPr>
            <w:r>
              <w:t>Перейти в раздел «Реестр обращений».</w:t>
            </w:r>
          </w:p>
          <w:p w14:paraId="3C9A8FDE" w14:textId="521E0226" w:rsidR="00977A95" w:rsidRDefault="00977A95" w:rsidP="00EB1DBF">
            <w:pPr>
              <w:pStyle w:val="1IT2G2"/>
            </w:pPr>
            <w:r>
              <w:t>В фильтре «Автор» ввести значения параметра «Количество авторов»: «от» – «2», «до» – «4».</w:t>
            </w:r>
          </w:p>
          <w:p w14:paraId="6D3ABB7F" w14:textId="108E1C0E" w:rsidR="00977A95" w:rsidRPr="00A33CC0" w:rsidRDefault="00977A95" w:rsidP="00EB1DBF">
            <w:pPr>
              <w:pStyle w:val="1IT2G2"/>
            </w:pPr>
            <w:r>
              <w:t>Нажать кнопку «Применить» на панели фильтрации</w:t>
            </w:r>
          </w:p>
        </w:tc>
        <w:tc>
          <w:tcPr>
            <w:tcW w:w="4252" w:type="dxa"/>
          </w:tcPr>
          <w:p w14:paraId="36D707D9" w14:textId="77777777" w:rsidR="00977A95" w:rsidRDefault="00977A95">
            <w:pPr>
              <w:pStyle w:val="1IT2G2"/>
              <w:numPr>
                <w:ilvl w:val="0"/>
                <w:numId w:val="65"/>
              </w:numPr>
            </w:pPr>
            <w:r>
              <w:t>Открыта главная страница раздела «Аналитика».</w:t>
            </w:r>
          </w:p>
          <w:p w14:paraId="7254E399" w14:textId="77777777" w:rsidR="00977A95" w:rsidRDefault="00977A95" w:rsidP="00EB1DBF">
            <w:pPr>
              <w:pStyle w:val="1IT2G2"/>
            </w:pPr>
            <w:r>
              <w:t>Открыта главная страница раздела «Реестр обращений».</w:t>
            </w:r>
          </w:p>
          <w:p w14:paraId="3DAC67A2" w14:textId="5DAD45DB" w:rsidR="00977A95" w:rsidRDefault="00977A95" w:rsidP="00EB1DBF">
            <w:pPr>
              <w:pStyle w:val="1IT2G2"/>
            </w:pPr>
            <w:r>
              <w:t>Значения параметра «Количество авторов» заданы.</w:t>
            </w:r>
          </w:p>
          <w:p w14:paraId="1A107FDB" w14:textId="49808279" w:rsidR="00977A95" w:rsidRDefault="00977A95" w:rsidP="00EB1DBF">
            <w:pPr>
              <w:pStyle w:val="1IT2G2"/>
            </w:pPr>
            <w:r>
              <w:t>Данные Реестра</w:t>
            </w:r>
            <w:r w:rsidRPr="00E56E66">
              <w:t xml:space="preserve"> обращений </w:t>
            </w:r>
            <w:r>
              <w:t xml:space="preserve">отфильтрованы </w:t>
            </w:r>
            <w:r w:rsidRPr="00E56E66">
              <w:t xml:space="preserve">с учетом введенного количества </w:t>
            </w:r>
            <w:r>
              <w:t>авторов</w:t>
            </w:r>
          </w:p>
          <w:p w14:paraId="0137ED14" w14:textId="77777777" w:rsidR="00977A95" w:rsidRPr="007B6813" w:rsidRDefault="00977A95" w:rsidP="00977A95">
            <w:pPr>
              <w:pStyle w:val="IT2G4"/>
            </w:pPr>
          </w:p>
        </w:tc>
        <w:tc>
          <w:tcPr>
            <w:tcW w:w="1853" w:type="dxa"/>
            <w:gridSpan w:val="2"/>
          </w:tcPr>
          <w:p w14:paraId="27DE91AA" w14:textId="77777777" w:rsidR="00977A95" w:rsidRPr="007B6813" w:rsidRDefault="00977A95" w:rsidP="00977A95">
            <w:pPr>
              <w:pStyle w:val="IT2G4"/>
            </w:pPr>
            <w:r>
              <w:t>4.2.1 ТЗ</w:t>
            </w:r>
          </w:p>
          <w:p w14:paraId="598EC825" w14:textId="2086FCED" w:rsidR="00977A95" w:rsidRDefault="00977A95" w:rsidP="00977A95">
            <w:pPr>
              <w:pStyle w:val="IT2G4"/>
            </w:pPr>
            <w:r w:rsidRPr="007B6813">
              <w:t>4.2.1.5 ЧТЗ</w:t>
            </w:r>
          </w:p>
        </w:tc>
      </w:tr>
      <w:tr w:rsidR="00977A95" w:rsidRPr="007B6813" w14:paraId="1CD1AA8E" w14:textId="77777777" w:rsidTr="00B50490">
        <w:trPr>
          <w:trHeight w:val="359"/>
        </w:trPr>
        <w:tc>
          <w:tcPr>
            <w:tcW w:w="15031" w:type="dxa"/>
            <w:gridSpan w:val="6"/>
          </w:tcPr>
          <w:p w14:paraId="2755ACC4" w14:textId="3E5459C8" w:rsidR="00977A95" w:rsidRPr="00814CF3" w:rsidRDefault="00977A95" w:rsidP="00977A95">
            <w:pPr>
              <w:pStyle w:val="IT2G4"/>
              <w:keepNext/>
              <w:rPr>
                <w:i/>
                <w:szCs w:val="28"/>
              </w:rPr>
            </w:pPr>
            <w:r w:rsidRPr="00814CF3">
              <w:rPr>
                <w:rFonts w:eastAsia="Calibri"/>
                <w:i/>
              </w:rPr>
              <w:lastRenderedPageBreak/>
              <w:t xml:space="preserve">1.6 Проверка </w:t>
            </w:r>
            <w:r w:rsidRPr="00814CF3">
              <w:rPr>
                <w:i/>
              </w:rPr>
              <w:t>функции фильтрации данных Реестра обращений по наличию разных авторов</w:t>
            </w:r>
          </w:p>
        </w:tc>
      </w:tr>
      <w:tr w:rsidR="00977A95" w:rsidRPr="007B6813" w14:paraId="13AC66E2" w14:textId="77777777" w:rsidTr="00EB1DBF">
        <w:trPr>
          <w:trHeight w:val="359"/>
        </w:trPr>
        <w:tc>
          <w:tcPr>
            <w:tcW w:w="1127" w:type="dxa"/>
          </w:tcPr>
          <w:p w14:paraId="3288CAC6" w14:textId="325BAB52" w:rsidR="00977A95" w:rsidRPr="007B6813" w:rsidRDefault="00977A95" w:rsidP="00977A95">
            <w:pPr>
              <w:pStyle w:val="IT2G4"/>
            </w:pPr>
            <w:r w:rsidRPr="007B6813">
              <w:t>1.6.1</w:t>
            </w:r>
          </w:p>
        </w:tc>
        <w:tc>
          <w:tcPr>
            <w:tcW w:w="2835" w:type="dxa"/>
          </w:tcPr>
          <w:p w14:paraId="44D7E8D1" w14:textId="6E1E2E7D" w:rsidR="00977A95" w:rsidRPr="007B6813" w:rsidRDefault="00977A95" w:rsidP="00977A95">
            <w:pPr>
              <w:pStyle w:val="IT2G4"/>
            </w:pPr>
            <w:r w:rsidRPr="00DB7930">
              <w:rPr>
                <w:szCs w:val="22"/>
              </w:rPr>
              <w:t>Проверка выполнения функции</w:t>
            </w:r>
            <w:r>
              <w:rPr>
                <w:szCs w:val="22"/>
              </w:rPr>
              <w:t xml:space="preserve"> </w:t>
            </w:r>
            <w:r w:rsidRPr="00E56E66">
              <w:t>ручно</w:t>
            </w:r>
            <w:r>
              <w:t>го</w:t>
            </w:r>
            <w:r w:rsidRPr="00E56E66">
              <w:t xml:space="preserve"> </w:t>
            </w:r>
            <w:r>
              <w:t xml:space="preserve">заполнения </w:t>
            </w:r>
            <w:r w:rsidRPr="00E56E66">
              <w:t xml:space="preserve">пользователем </w:t>
            </w:r>
            <w:r>
              <w:t xml:space="preserve">параметра </w:t>
            </w:r>
            <w:r w:rsidRPr="004446AC">
              <w:t xml:space="preserve">для фильтрации </w:t>
            </w:r>
            <w:r>
              <w:t xml:space="preserve">данных </w:t>
            </w:r>
            <w:r w:rsidRPr="004446AC">
              <w:t xml:space="preserve">Реестра обращений </w:t>
            </w:r>
            <w:r>
              <w:t>по наличию разных авторов</w:t>
            </w:r>
          </w:p>
        </w:tc>
        <w:tc>
          <w:tcPr>
            <w:tcW w:w="4964" w:type="dxa"/>
          </w:tcPr>
          <w:p w14:paraId="1CD6E914" w14:textId="77777777" w:rsidR="00977A95" w:rsidRDefault="00977A95" w:rsidP="00EB7198">
            <w:pPr>
              <w:pStyle w:val="1IT2G2"/>
              <w:keepNext/>
              <w:numPr>
                <w:ilvl w:val="0"/>
                <w:numId w:val="66"/>
              </w:numPr>
            </w:pPr>
            <w:r>
              <w:t>Войти в Систему:</w:t>
            </w:r>
          </w:p>
          <w:p w14:paraId="48DA93E4" w14:textId="77777777" w:rsidR="00E6439E" w:rsidRPr="003A2AF0" w:rsidRDefault="00E6439E" w:rsidP="00EB7198">
            <w:pPr>
              <w:pStyle w:val="2IT2G2"/>
              <w:keepNext/>
            </w:pPr>
            <w:r>
              <w:t>В</w:t>
            </w:r>
            <w:r w:rsidRPr="003A2AF0">
              <w:t>вести в адресную строку браузера https://ispro.mos.ru</w:t>
            </w:r>
            <w:r>
              <w:t>.</w:t>
            </w:r>
          </w:p>
          <w:p w14:paraId="04686407" w14:textId="77777777" w:rsidR="00E6439E" w:rsidRDefault="00E6439E" w:rsidP="009923DA">
            <w:pPr>
              <w:pStyle w:val="2IT2G2"/>
            </w:pPr>
            <w:r>
              <w:t>В</w:t>
            </w:r>
            <w:r w:rsidRPr="003A2AF0">
              <w:t xml:space="preserve">вести логин </w:t>
            </w:r>
            <w:r w:rsidRPr="003A2AF0">
              <w:rPr>
                <w:b/>
                <w:bCs/>
              </w:rPr>
              <w:t>pivanov</w:t>
            </w:r>
            <w:r w:rsidRPr="003A2AF0">
              <w:t xml:space="preserve"> и пароль </w:t>
            </w:r>
            <w:r w:rsidRPr="003A2AF0">
              <w:rPr>
                <w:b/>
                <w:bCs/>
              </w:rPr>
              <w:t>qwerty123</w:t>
            </w:r>
            <w:r>
              <w:t>.</w:t>
            </w:r>
          </w:p>
          <w:p w14:paraId="33D21DFC" w14:textId="77777777" w:rsidR="00E6439E" w:rsidRPr="003A2AF0" w:rsidRDefault="00E6439E" w:rsidP="009923DA">
            <w:pPr>
              <w:pStyle w:val="2IT2G2"/>
            </w:pPr>
            <w:r>
              <w:t>Н</w:t>
            </w:r>
            <w:r w:rsidRPr="003A2AF0">
              <w:t>ажать кнопку «Войти».</w:t>
            </w:r>
          </w:p>
          <w:p w14:paraId="74E018FB" w14:textId="77777777" w:rsidR="00977A95" w:rsidRDefault="00977A95" w:rsidP="00EB1DBF">
            <w:pPr>
              <w:pStyle w:val="1IT2G2"/>
            </w:pPr>
            <w:r>
              <w:t>Перейти в раздел «Реестр обращений».</w:t>
            </w:r>
          </w:p>
          <w:p w14:paraId="29EFDB13" w14:textId="796FEB31" w:rsidR="00977A95" w:rsidRPr="007B6813" w:rsidRDefault="00977A95" w:rsidP="00EB1DBF">
            <w:pPr>
              <w:pStyle w:val="1IT2G2"/>
            </w:pPr>
            <w:r>
              <w:t>В фильтре «Автор» ввести значения параметра «Количество авторов»: «от» – «3», «до» – «5»</w:t>
            </w:r>
          </w:p>
        </w:tc>
        <w:tc>
          <w:tcPr>
            <w:tcW w:w="4252" w:type="dxa"/>
            <w:shd w:val="clear" w:color="auto" w:fill="auto"/>
          </w:tcPr>
          <w:p w14:paraId="643C7EDF" w14:textId="77777777" w:rsidR="00977A95" w:rsidRDefault="00977A95">
            <w:pPr>
              <w:pStyle w:val="1IT2G2"/>
              <w:numPr>
                <w:ilvl w:val="0"/>
                <w:numId w:val="67"/>
              </w:numPr>
            </w:pPr>
            <w:r>
              <w:t>Открыта главная страница раздела «Аналитика».</w:t>
            </w:r>
          </w:p>
          <w:p w14:paraId="7FDC2094" w14:textId="77777777" w:rsidR="00977A95" w:rsidRDefault="00977A95" w:rsidP="00EB1DBF">
            <w:pPr>
              <w:pStyle w:val="1IT2G2"/>
            </w:pPr>
            <w:r>
              <w:t>Открыта главная страница раздела «Реестр обращений».</w:t>
            </w:r>
          </w:p>
          <w:p w14:paraId="3ADAB95D" w14:textId="25E0A0CA" w:rsidR="00977A95" w:rsidRDefault="005C235E" w:rsidP="00EB1DBF">
            <w:pPr>
              <w:pStyle w:val="1IT2G2"/>
            </w:pPr>
            <w:r>
              <w:t xml:space="preserve">Заполнен вручную параметр </w:t>
            </w:r>
            <w:r w:rsidRPr="004446AC">
              <w:t xml:space="preserve">для фильтрации </w:t>
            </w:r>
            <w:r>
              <w:t xml:space="preserve">данных </w:t>
            </w:r>
            <w:r w:rsidRPr="004446AC">
              <w:t xml:space="preserve">Реестра обращений </w:t>
            </w:r>
            <w:r>
              <w:t>по наличию разных авторов</w:t>
            </w:r>
          </w:p>
          <w:p w14:paraId="28DBD451" w14:textId="1E775D21" w:rsidR="00977A95" w:rsidRPr="007B6813" w:rsidRDefault="00977A95" w:rsidP="00977A95">
            <w:pPr>
              <w:pStyle w:val="IT2G4"/>
            </w:pPr>
          </w:p>
        </w:tc>
        <w:tc>
          <w:tcPr>
            <w:tcW w:w="1853" w:type="dxa"/>
            <w:gridSpan w:val="2"/>
          </w:tcPr>
          <w:p w14:paraId="146CF115" w14:textId="71F3C57C" w:rsidR="00977A95" w:rsidRPr="007B6813" w:rsidRDefault="00977A95" w:rsidP="00977A95">
            <w:pPr>
              <w:pStyle w:val="IT2G4"/>
            </w:pPr>
            <w:r>
              <w:t>4.2.1 ТЗ</w:t>
            </w:r>
          </w:p>
          <w:p w14:paraId="32697B4F" w14:textId="604ECB48" w:rsidR="00977A95" w:rsidRPr="007B6813" w:rsidRDefault="00977A95" w:rsidP="00977A95">
            <w:pPr>
              <w:pStyle w:val="IT2G4"/>
            </w:pPr>
            <w:r w:rsidRPr="007B6813">
              <w:t>4.2.1.6 ЧТЗ</w:t>
            </w:r>
          </w:p>
        </w:tc>
      </w:tr>
      <w:tr w:rsidR="00977A95" w:rsidRPr="007B6813" w14:paraId="20A41AA8" w14:textId="77777777" w:rsidTr="00EB1DBF">
        <w:trPr>
          <w:trHeight w:val="359"/>
        </w:trPr>
        <w:tc>
          <w:tcPr>
            <w:tcW w:w="1127" w:type="dxa"/>
          </w:tcPr>
          <w:p w14:paraId="04832C03" w14:textId="7CA320B9" w:rsidR="00977A95" w:rsidRPr="007B6813" w:rsidRDefault="00977A95" w:rsidP="00977A95">
            <w:pPr>
              <w:pStyle w:val="IT2G4"/>
            </w:pPr>
            <w:r>
              <w:t>1.6.2</w:t>
            </w:r>
          </w:p>
        </w:tc>
        <w:tc>
          <w:tcPr>
            <w:tcW w:w="2835" w:type="dxa"/>
          </w:tcPr>
          <w:p w14:paraId="373C1B60" w14:textId="7077C2ED" w:rsidR="00977A95" w:rsidRPr="00DB7930" w:rsidRDefault="00977A95" w:rsidP="00977A95">
            <w:pPr>
              <w:pStyle w:val="IT2G4"/>
              <w:rPr>
                <w:szCs w:val="22"/>
              </w:rPr>
            </w:pPr>
            <w:r w:rsidRPr="00DB7930">
              <w:rPr>
                <w:szCs w:val="22"/>
              </w:rPr>
              <w:t>Проверка выполнения функции</w:t>
            </w:r>
            <w:r w:rsidRPr="004446AC">
              <w:t xml:space="preserve"> фильтраци</w:t>
            </w:r>
            <w:r>
              <w:t>и</w:t>
            </w:r>
            <w:r w:rsidRPr="004446AC">
              <w:t xml:space="preserve"> данных Реестра обращений с учетом </w:t>
            </w:r>
            <w:r>
              <w:t>настроенного фильтра</w:t>
            </w:r>
          </w:p>
        </w:tc>
        <w:tc>
          <w:tcPr>
            <w:tcW w:w="4964" w:type="dxa"/>
          </w:tcPr>
          <w:p w14:paraId="7405F854" w14:textId="77777777" w:rsidR="00977A95" w:rsidRDefault="00977A95">
            <w:pPr>
              <w:pStyle w:val="1IT2G2"/>
              <w:numPr>
                <w:ilvl w:val="0"/>
                <w:numId w:val="68"/>
              </w:numPr>
            </w:pPr>
            <w:r>
              <w:t>Войти в Систему:</w:t>
            </w:r>
          </w:p>
          <w:p w14:paraId="1ED5244A" w14:textId="77777777" w:rsidR="00E6439E" w:rsidRPr="003A2AF0" w:rsidRDefault="00E6439E" w:rsidP="009923DA">
            <w:pPr>
              <w:pStyle w:val="2IT2G2"/>
            </w:pPr>
            <w:r>
              <w:t>В</w:t>
            </w:r>
            <w:r w:rsidRPr="003A2AF0">
              <w:t>вести в адресную строку браузера https://ispro.mos.ru</w:t>
            </w:r>
            <w:r>
              <w:t>.</w:t>
            </w:r>
          </w:p>
          <w:p w14:paraId="71DDF941" w14:textId="77777777" w:rsidR="00E6439E" w:rsidRDefault="00E6439E" w:rsidP="009923DA">
            <w:pPr>
              <w:pStyle w:val="2IT2G2"/>
            </w:pPr>
            <w:r>
              <w:t>В</w:t>
            </w:r>
            <w:r w:rsidRPr="003A2AF0">
              <w:t xml:space="preserve">вести логин </w:t>
            </w:r>
            <w:r w:rsidRPr="003A2AF0">
              <w:rPr>
                <w:b/>
                <w:bCs/>
              </w:rPr>
              <w:t>pivanov</w:t>
            </w:r>
            <w:r w:rsidRPr="003A2AF0">
              <w:t xml:space="preserve"> и пароль </w:t>
            </w:r>
            <w:r w:rsidRPr="003A2AF0">
              <w:rPr>
                <w:b/>
                <w:bCs/>
              </w:rPr>
              <w:t>qwerty123</w:t>
            </w:r>
            <w:r>
              <w:t>.</w:t>
            </w:r>
          </w:p>
          <w:p w14:paraId="6BB032AA" w14:textId="77777777" w:rsidR="00E6439E" w:rsidRPr="003A2AF0" w:rsidRDefault="00E6439E" w:rsidP="009923DA">
            <w:pPr>
              <w:pStyle w:val="2IT2G2"/>
            </w:pPr>
            <w:r>
              <w:t>Н</w:t>
            </w:r>
            <w:r w:rsidRPr="003A2AF0">
              <w:t>ажать кнопку «Войти».</w:t>
            </w:r>
          </w:p>
          <w:p w14:paraId="1671B81D" w14:textId="77777777" w:rsidR="00977A95" w:rsidRDefault="00977A95" w:rsidP="00EB1DBF">
            <w:pPr>
              <w:pStyle w:val="1IT2G2"/>
            </w:pPr>
            <w:r>
              <w:t>Перейти в раздел «Реестр обращений».</w:t>
            </w:r>
          </w:p>
          <w:p w14:paraId="23B0DB65" w14:textId="614976C5" w:rsidR="00977A95" w:rsidRDefault="00977A95" w:rsidP="00EB1DBF">
            <w:pPr>
              <w:pStyle w:val="1IT2G2"/>
            </w:pPr>
            <w:r>
              <w:t>В фильтре «Автор» ввести значения параметра «Количество авторов»: «от» – «4», «до» – «6».</w:t>
            </w:r>
          </w:p>
          <w:p w14:paraId="17F2F2C4" w14:textId="52DD87A2" w:rsidR="00977A95" w:rsidRPr="007B6813" w:rsidRDefault="00977A95" w:rsidP="00EB1DBF">
            <w:pPr>
              <w:pStyle w:val="1IT2G2"/>
            </w:pPr>
            <w:r>
              <w:t>Нажать кнопку «Применить» на панели фильтрации</w:t>
            </w:r>
          </w:p>
        </w:tc>
        <w:tc>
          <w:tcPr>
            <w:tcW w:w="4252" w:type="dxa"/>
            <w:shd w:val="clear" w:color="auto" w:fill="auto"/>
          </w:tcPr>
          <w:p w14:paraId="17A938CE" w14:textId="77777777" w:rsidR="00977A95" w:rsidRDefault="00977A95">
            <w:pPr>
              <w:pStyle w:val="1IT2G2"/>
              <w:numPr>
                <w:ilvl w:val="0"/>
                <w:numId w:val="69"/>
              </w:numPr>
            </w:pPr>
            <w:r>
              <w:t>Открыта главная страница раздела «Аналитика».</w:t>
            </w:r>
          </w:p>
          <w:p w14:paraId="51F50057" w14:textId="77777777" w:rsidR="00977A95" w:rsidRDefault="00977A95" w:rsidP="00EB1DBF">
            <w:pPr>
              <w:pStyle w:val="1IT2G2"/>
            </w:pPr>
            <w:r>
              <w:t>Открыта главная страница раздела «Реестр обращений».</w:t>
            </w:r>
          </w:p>
          <w:p w14:paraId="3F1AEAB7" w14:textId="069DCE5C" w:rsidR="00977A95" w:rsidRDefault="005C235E" w:rsidP="00EB1DBF">
            <w:pPr>
              <w:pStyle w:val="1IT2G2"/>
            </w:pPr>
            <w:r>
              <w:t xml:space="preserve">Заполнен параметр </w:t>
            </w:r>
            <w:r w:rsidRPr="004446AC">
              <w:t xml:space="preserve">для фильтрации </w:t>
            </w:r>
            <w:r>
              <w:t xml:space="preserve">данных </w:t>
            </w:r>
            <w:r w:rsidRPr="004446AC">
              <w:t xml:space="preserve">Реестра обращений </w:t>
            </w:r>
            <w:r>
              <w:t>по наличию разных авторов</w:t>
            </w:r>
            <w:r w:rsidR="00977A95">
              <w:t>.</w:t>
            </w:r>
          </w:p>
          <w:p w14:paraId="06AB318C" w14:textId="775671E9" w:rsidR="00977A95" w:rsidRDefault="00977A95" w:rsidP="00EB1DBF">
            <w:pPr>
              <w:pStyle w:val="1IT2G2"/>
            </w:pPr>
            <w:r>
              <w:t>Данные Реестра</w:t>
            </w:r>
            <w:r w:rsidRPr="00E56E66">
              <w:t xml:space="preserve"> обращений </w:t>
            </w:r>
            <w:r>
              <w:t xml:space="preserve">отфильтрованы </w:t>
            </w:r>
            <w:r w:rsidR="0058431E">
              <w:t>по наличию разных авторов</w:t>
            </w:r>
          </w:p>
          <w:p w14:paraId="5E580837" w14:textId="77777777" w:rsidR="00977A95" w:rsidRPr="007B6813" w:rsidRDefault="00977A95" w:rsidP="00977A95">
            <w:pPr>
              <w:pStyle w:val="IT2G4"/>
            </w:pPr>
          </w:p>
        </w:tc>
        <w:tc>
          <w:tcPr>
            <w:tcW w:w="1853" w:type="dxa"/>
            <w:gridSpan w:val="2"/>
          </w:tcPr>
          <w:p w14:paraId="7ECE79C6" w14:textId="77777777" w:rsidR="00977A95" w:rsidRPr="007B6813" w:rsidRDefault="00977A95" w:rsidP="00977A95">
            <w:pPr>
              <w:pStyle w:val="IT2G4"/>
            </w:pPr>
            <w:r>
              <w:t>4.2.1 ТЗ</w:t>
            </w:r>
          </w:p>
          <w:p w14:paraId="72401CF7" w14:textId="52229059" w:rsidR="00977A95" w:rsidRDefault="00977A95" w:rsidP="00977A95">
            <w:pPr>
              <w:pStyle w:val="IT2G4"/>
            </w:pPr>
            <w:r w:rsidRPr="007B6813">
              <w:t>4.2.1.6 ЧТЗ</w:t>
            </w:r>
          </w:p>
        </w:tc>
      </w:tr>
      <w:tr w:rsidR="00977A95" w:rsidRPr="007B6813" w14:paraId="3B9EFB83" w14:textId="77777777" w:rsidTr="00B50490">
        <w:trPr>
          <w:trHeight w:val="359"/>
        </w:trPr>
        <w:tc>
          <w:tcPr>
            <w:tcW w:w="15031" w:type="dxa"/>
            <w:gridSpan w:val="6"/>
          </w:tcPr>
          <w:p w14:paraId="57F3B621" w14:textId="706CDD57" w:rsidR="00977A95" w:rsidRPr="00814CF3" w:rsidRDefault="00977A95" w:rsidP="00977A95">
            <w:pPr>
              <w:pStyle w:val="IT2G4"/>
              <w:keepNext/>
              <w:rPr>
                <w:i/>
                <w:szCs w:val="28"/>
              </w:rPr>
            </w:pPr>
            <w:r w:rsidRPr="00814CF3">
              <w:rPr>
                <w:rFonts w:eastAsia="Calibri"/>
                <w:i/>
              </w:rPr>
              <w:lastRenderedPageBreak/>
              <w:t xml:space="preserve">1.7 Проверка </w:t>
            </w:r>
            <w:r w:rsidRPr="00814CF3">
              <w:rPr>
                <w:i/>
              </w:rPr>
              <w:t>функции исключения заданного значения в условии фильтрации данных Реестра обращений</w:t>
            </w:r>
          </w:p>
        </w:tc>
      </w:tr>
      <w:tr w:rsidR="00977A95" w:rsidRPr="007B6813" w14:paraId="36EA5636" w14:textId="77777777" w:rsidTr="00EB1DBF">
        <w:trPr>
          <w:trHeight w:val="485"/>
        </w:trPr>
        <w:tc>
          <w:tcPr>
            <w:tcW w:w="1127" w:type="dxa"/>
          </w:tcPr>
          <w:p w14:paraId="5D239D2A" w14:textId="2F57A827" w:rsidR="00977A95" w:rsidRPr="007B6813" w:rsidRDefault="00977A95" w:rsidP="00977A95">
            <w:pPr>
              <w:pStyle w:val="IT2G4"/>
            </w:pPr>
            <w:r w:rsidRPr="007B6813">
              <w:t>1.7.1</w:t>
            </w:r>
          </w:p>
        </w:tc>
        <w:tc>
          <w:tcPr>
            <w:tcW w:w="2835" w:type="dxa"/>
          </w:tcPr>
          <w:p w14:paraId="3A514686" w14:textId="56A34D12" w:rsidR="00977A95" w:rsidRPr="007B6813" w:rsidRDefault="00977A95" w:rsidP="00977A95">
            <w:pPr>
              <w:pStyle w:val="IT2G4"/>
            </w:pPr>
            <w:r w:rsidRPr="00DB7930">
              <w:rPr>
                <w:szCs w:val="22"/>
              </w:rPr>
              <w:t>Проверка выполнения функции</w:t>
            </w:r>
            <w:r>
              <w:t xml:space="preserve"> исключения</w:t>
            </w:r>
            <w:r w:rsidRPr="00B3423C">
              <w:t xml:space="preserve"> значения </w:t>
            </w:r>
            <w:r>
              <w:t>из</w:t>
            </w:r>
            <w:r w:rsidRPr="00B3423C">
              <w:t xml:space="preserve"> фильтр</w:t>
            </w:r>
            <w:r>
              <w:t>ов</w:t>
            </w:r>
            <w:r w:rsidRPr="00B3423C">
              <w:t xml:space="preserve"> панели фильтрации Реестра обращений</w:t>
            </w:r>
          </w:p>
        </w:tc>
        <w:tc>
          <w:tcPr>
            <w:tcW w:w="4964" w:type="dxa"/>
          </w:tcPr>
          <w:p w14:paraId="6E10A5C3" w14:textId="77777777" w:rsidR="00977A95" w:rsidRDefault="00977A95" w:rsidP="00EB7198">
            <w:pPr>
              <w:pStyle w:val="1IT2G2"/>
              <w:keepNext/>
              <w:numPr>
                <w:ilvl w:val="0"/>
                <w:numId w:val="56"/>
              </w:numPr>
            </w:pPr>
            <w:r>
              <w:t>Войти в Систему:</w:t>
            </w:r>
          </w:p>
          <w:p w14:paraId="61948DEE" w14:textId="77777777" w:rsidR="00E6439E" w:rsidRPr="003A2AF0" w:rsidRDefault="00E6439E" w:rsidP="00EB7198">
            <w:pPr>
              <w:pStyle w:val="2IT2G2"/>
              <w:keepNext/>
            </w:pPr>
            <w:r>
              <w:t>В</w:t>
            </w:r>
            <w:r w:rsidRPr="003A2AF0">
              <w:t>вести в адресную строку браузера https://ispro.mos.ru</w:t>
            </w:r>
            <w:r>
              <w:t>.</w:t>
            </w:r>
          </w:p>
          <w:p w14:paraId="1B15CC23" w14:textId="77777777" w:rsidR="00E6439E" w:rsidRDefault="00E6439E" w:rsidP="009923DA">
            <w:pPr>
              <w:pStyle w:val="2IT2G2"/>
            </w:pPr>
            <w:r>
              <w:t>В</w:t>
            </w:r>
            <w:r w:rsidRPr="003A2AF0">
              <w:t xml:space="preserve">вести логин </w:t>
            </w:r>
            <w:r w:rsidRPr="003A2AF0">
              <w:rPr>
                <w:b/>
                <w:bCs/>
              </w:rPr>
              <w:t>pivanov</w:t>
            </w:r>
            <w:r w:rsidRPr="003A2AF0">
              <w:t xml:space="preserve"> и пароль </w:t>
            </w:r>
            <w:r w:rsidRPr="003A2AF0">
              <w:rPr>
                <w:b/>
                <w:bCs/>
              </w:rPr>
              <w:t>qwerty123</w:t>
            </w:r>
            <w:r>
              <w:t>.</w:t>
            </w:r>
          </w:p>
          <w:p w14:paraId="2E452B0A" w14:textId="77777777" w:rsidR="00E6439E" w:rsidRPr="003A2AF0" w:rsidRDefault="00E6439E" w:rsidP="009923DA">
            <w:pPr>
              <w:pStyle w:val="2IT2G2"/>
            </w:pPr>
            <w:r>
              <w:t>Н</w:t>
            </w:r>
            <w:r w:rsidRPr="003A2AF0">
              <w:t>ажать кнопку «Войти».</w:t>
            </w:r>
          </w:p>
          <w:p w14:paraId="636EC1A6" w14:textId="6446EDC3" w:rsidR="00977A95" w:rsidRDefault="00977A95" w:rsidP="00EB1DBF">
            <w:pPr>
              <w:pStyle w:val="1IT2G2"/>
            </w:pPr>
            <w:r>
              <w:t>Перейти в раздел «Реестр обращений».</w:t>
            </w:r>
          </w:p>
          <w:p w14:paraId="101C4D7A" w14:textId="757442C8" w:rsidR="00A510DE" w:rsidRDefault="00A510DE" w:rsidP="00EB1DBF">
            <w:pPr>
              <w:pStyle w:val="1IT2G2"/>
            </w:pPr>
            <w:r>
              <w:t>Перейти на вкладку «Поиск» панели фильтрации.</w:t>
            </w:r>
          </w:p>
          <w:p w14:paraId="23DFD19C" w14:textId="3B55CCE3" w:rsidR="00977A95" w:rsidRPr="007B6813" w:rsidRDefault="00A510DE" w:rsidP="00EB1DBF">
            <w:pPr>
              <w:pStyle w:val="1IT2G2"/>
            </w:pPr>
            <w:r>
              <w:t xml:space="preserve">Раскрыть фильтр «Автор», в поле «Автор обращения» ввести </w:t>
            </w:r>
            <w:r>
              <w:rPr>
                <w:b/>
              </w:rPr>
              <w:t>Демидов</w:t>
            </w:r>
            <w:r>
              <w:t xml:space="preserve"> и нажать кнопку </w:t>
            </w:r>
            <w:r>
              <w:rPr>
                <w:noProof/>
              </w:rPr>
              <w:drawing>
                <wp:inline distT="0" distB="0" distL="0" distR="0" wp14:anchorId="12E3330D" wp14:editId="047BD174">
                  <wp:extent cx="161925" cy="161925"/>
                  <wp:effectExtent l="0" t="0" r="9525" b="9525"/>
                  <wp:docPr id="32" name="Рисунок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Исключение.png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2" w:type="dxa"/>
            <w:shd w:val="clear" w:color="auto" w:fill="auto"/>
          </w:tcPr>
          <w:p w14:paraId="0C1FBAB5" w14:textId="77777777" w:rsidR="00977A95" w:rsidRDefault="00977A95">
            <w:pPr>
              <w:pStyle w:val="1IT2G2"/>
              <w:numPr>
                <w:ilvl w:val="0"/>
                <w:numId w:val="57"/>
              </w:numPr>
            </w:pPr>
            <w:r>
              <w:t>Открыта главная страница раздела «Аналитика».</w:t>
            </w:r>
          </w:p>
          <w:p w14:paraId="384A73EB" w14:textId="2225330F" w:rsidR="00977A95" w:rsidRDefault="00977A95" w:rsidP="00EB1DBF">
            <w:pPr>
              <w:pStyle w:val="1IT2G2"/>
            </w:pPr>
            <w:r>
              <w:t>Открыта главная страница раздела «Реестр обращений».</w:t>
            </w:r>
          </w:p>
          <w:p w14:paraId="08248A57" w14:textId="3D947133" w:rsidR="00A510DE" w:rsidRDefault="00A510DE" w:rsidP="00EB1DBF">
            <w:pPr>
              <w:pStyle w:val="1IT2G2"/>
            </w:pPr>
            <w:r>
              <w:t>Открыта вкладка «Поиск» панели фильтрации.</w:t>
            </w:r>
          </w:p>
          <w:p w14:paraId="1B4DC0C3" w14:textId="7B822393" w:rsidR="00977A95" w:rsidRDefault="005C235E" w:rsidP="00EB1DBF">
            <w:pPr>
              <w:pStyle w:val="1IT2G2"/>
            </w:pPr>
            <w:r>
              <w:t xml:space="preserve">Введенное значение исключено из фильтров </w:t>
            </w:r>
            <w:r w:rsidRPr="00B3423C">
              <w:t>панели фильтрации Реестра обращений</w:t>
            </w:r>
            <w:r>
              <w:t xml:space="preserve">. </w:t>
            </w:r>
            <w:r w:rsidR="00A510DE">
              <w:t>В</w:t>
            </w:r>
            <w:r w:rsidR="00A510DE" w:rsidRPr="00A510DE">
              <w:t xml:space="preserve"> област</w:t>
            </w:r>
            <w:r w:rsidR="00A510DE">
              <w:t>и</w:t>
            </w:r>
            <w:r w:rsidR="00A510DE" w:rsidRPr="00A510DE">
              <w:t xml:space="preserve"> тегов </w:t>
            </w:r>
            <w:r w:rsidR="00A510DE">
              <w:t>отображается введенный текст со знаком «-»</w:t>
            </w:r>
          </w:p>
          <w:p w14:paraId="47A81933" w14:textId="08B5252E" w:rsidR="00977A95" w:rsidRPr="007B6813" w:rsidRDefault="00977A95" w:rsidP="00977A95">
            <w:pPr>
              <w:pStyle w:val="IT2G4"/>
            </w:pPr>
          </w:p>
        </w:tc>
        <w:tc>
          <w:tcPr>
            <w:tcW w:w="1853" w:type="dxa"/>
            <w:gridSpan w:val="2"/>
          </w:tcPr>
          <w:p w14:paraId="16DB971E" w14:textId="1E9136C3" w:rsidR="00977A95" w:rsidRPr="007B6813" w:rsidRDefault="00977A95" w:rsidP="00977A95">
            <w:pPr>
              <w:pStyle w:val="IT2G4"/>
            </w:pPr>
            <w:r>
              <w:t>4.2.1 ТЗ</w:t>
            </w:r>
          </w:p>
          <w:p w14:paraId="0141085C" w14:textId="459C1FE5" w:rsidR="00977A95" w:rsidRPr="007B6813" w:rsidRDefault="00977A95" w:rsidP="00977A95">
            <w:pPr>
              <w:pStyle w:val="IT2G4"/>
            </w:pPr>
            <w:r w:rsidRPr="007B6813">
              <w:t>4.2.1.7 ЧТЗ</w:t>
            </w:r>
          </w:p>
        </w:tc>
      </w:tr>
      <w:tr w:rsidR="00F349A3" w:rsidRPr="007B6813" w14:paraId="4834931C" w14:textId="77777777" w:rsidTr="00EB1DBF">
        <w:trPr>
          <w:trHeight w:val="485"/>
        </w:trPr>
        <w:tc>
          <w:tcPr>
            <w:tcW w:w="1127" w:type="dxa"/>
          </w:tcPr>
          <w:p w14:paraId="77B82F09" w14:textId="7BCEAC5C" w:rsidR="00F349A3" w:rsidRPr="007B6813" w:rsidRDefault="00F349A3" w:rsidP="00F349A3">
            <w:pPr>
              <w:pStyle w:val="IT2G4"/>
            </w:pPr>
            <w:r>
              <w:t>1.7.2</w:t>
            </w:r>
          </w:p>
        </w:tc>
        <w:tc>
          <w:tcPr>
            <w:tcW w:w="2835" w:type="dxa"/>
          </w:tcPr>
          <w:p w14:paraId="6FF15F95" w14:textId="30F64F40" w:rsidR="00F349A3" w:rsidRPr="00DB7930" w:rsidRDefault="00F349A3" w:rsidP="00F349A3">
            <w:pPr>
              <w:pStyle w:val="IT2G4"/>
              <w:rPr>
                <w:szCs w:val="22"/>
              </w:rPr>
            </w:pPr>
            <w:r w:rsidRPr="00DB7930">
              <w:rPr>
                <w:szCs w:val="22"/>
              </w:rPr>
              <w:t>Проверка выполнения функции</w:t>
            </w:r>
            <w:r w:rsidRPr="00B3423C">
              <w:t xml:space="preserve"> фильтраци</w:t>
            </w:r>
            <w:r>
              <w:t>и</w:t>
            </w:r>
            <w:r w:rsidRPr="00B3423C">
              <w:t xml:space="preserve"> данных Реестра обращений с учетом </w:t>
            </w:r>
            <w:r>
              <w:t>исключения выбранного значения из условия фильтрации данных Реестра обращений</w:t>
            </w:r>
          </w:p>
        </w:tc>
        <w:tc>
          <w:tcPr>
            <w:tcW w:w="4964" w:type="dxa"/>
          </w:tcPr>
          <w:p w14:paraId="4FC59C12" w14:textId="77777777" w:rsidR="00F349A3" w:rsidRDefault="00F349A3">
            <w:pPr>
              <w:pStyle w:val="1IT2G2"/>
              <w:numPr>
                <w:ilvl w:val="0"/>
                <w:numId w:val="72"/>
              </w:numPr>
            </w:pPr>
            <w:r>
              <w:t>Войти в Систему:</w:t>
            </w:r>
          </w:p>
          <w:p w14:paraId="2E90EDAF" w14:textId="77777777" w:rsidR="00E6439E" w:rsidRPr="003A2AF0" w:rsidRDefault="00E6439E" w:rsidP="009923DA">
            <w:pPr>
              <w:pStyle w:val="2IT2G2"/>
            </w:pPr>
            <w:r>
              <w:t>В</w:t>
            </w:r>
            <w:r w:rsidRPr="003A2AF0">
              <w:t>вести в адресную строку браузера https://ispro.mos.ru</w:t>
            </w:r>
            <w:r>
              <w:t>.</w:t>
            </w:r>
          </w:p>
          <w:p w14:paraId="08FB1E41" w14:textId="77777777" w:rsidR="00E6439E" w:rsidRDefault="00E6439E" w:rsidP="009923DA">
            <w:pPr>
              <w:pStyle w:val="2IT2G2"/>
            </w:pPr>
            <w:r>
              <w:t>В</w:t>
            </w:r>
            <w:r w:rsidRPr="003A2AF0">
              <w:t xml:space="preserve">вести логин </w:t>
            </w:r>
            <w:r w:rsidRPr="003A2AF0">
              <w:rPr>
                <w:b/>
                <w:bCs/>
              </w:rPr>
              <w:t>pivanov</w:t>
            </w:r>
            <w:r w:rsidRPr="003A2AF0">
              <w:t xml:space="preserve"> и пароль </w:t>
            </w:r>
            <w:r w:rsidRPr="003A2AF0">
              <w:rPr>
                <w:b/>
                <w:bCs/>
              </w:rPr>
              <w:t>qwerty123</w:t>
            </w:r>
            <w:r>
              <w:t>.</w:t>
            </w:r>
          </w:p>
          <w:p w14:paraId="24C468A0" w14:textId="77777777" w:rsidR="00E6439E" w:rsidRPr="003A2AF0" w:rsidRDefault="00E6439E" w:rsidP="009923DA">
            <w:pPr>
              <w:pStyle w:val="2IT2G2"/>
            </w:pPr>
            <w:r>
              <w:t>Н</w:t>
            </w:r>
            <w:r w:rsidRPr="003A2AF0">
              <w:t>ажать кнопку «Войти».</w:t>
            </w:r>
          </w:p>
          <w:p w14:paraId="0E7E2EDD" w14:textId="77777777" w:rsidR="00F349A3" w:rsidRDefault="00F349A3" w:rsidP="00EB1DBF">
            <w:pPr>
              <w:pStyle w:val="1IT2G2"/>
            </w:pPr>
            <w:r>
              <w:t>Перейти в раздел «Реестр обращений».</w:t>
            </w:r>
          </w:p>
          <w:p w14:paraId="19D882F8" w14:textId="77777777" w:rsidR="00F349A3" w:rsidRDefault="00F349A3" w:rsidP="00EB1DBF">
            <w:pPr>
              <w:pStyle w:val="1IT2G2"/>
            </w:pPr>
            <w:r>
              <w:t>Перейти на вкладку «Поиск» панели фильтрации.</w:t>
            </w:r>
          </w:p>
          <w:p w14:paraId="22251DCA" w14:textId="5F1B108C" w:rsidR="00F349A3" w:rsidRDefault="00F349A3" w:rsidP="00EB1DBF">
            <w:pPr>
              <w:pStyle w:val="1IT2G2"/>
            </w:pPr>
            <w:r>
              <w:t xml:space="preserve">Раскрыть фильтр «Автор», в поле «Автор обращения» ввести </w:t>
            </w:r>
            <w:r>
              <w:rPr>
                <w:b/>
              </w:rPr>
              <w:t>Иванов</w:t>
            </w:r>
            <w:r>
              <w:t xml:space="preserve"> и нажать кнопку </w:t>
            </w:r>
            <w:r>
              <w:rPr>
                <w:noProof/>
              </w:rPr>
              <w:drawing>
                <wp:inline distT="0" distB="0" distL="0" distR="0" wp14:anchorId="381D2D6F" wp14:editId="5264C248">
                  <wp:extent cx="161925" cy="161925"/>
                  <wp:effectExtent l="0" t="0" r="9525" b="9525"/>
                  <wp:docPr id="36" name="Рисунок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Исключение.png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" cy="161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.</w:t>
            </w:r>
          </w:p>
          <w:p w14:paraId="19ECC5F3" w14:textId="04EC3934" w:rsidR="00F349A3" w:rsidRPr="007B6813" w:rsidRDefault="00F349A3" w:rsidP="00EB1DBF">
            <w:pPr>
              <w:pStyle w:val="1IT2G2"/>
            </w:pPr>
            <w:r>
              <w:t xml:space="preserve">Нажать кнопку «Применить» </w:t>
            </w:r>
            <w:r w:rsidR="00DF08F9">
              <w:t xml:space="preserve">на </w:t>
            </w:r>
            <w:r>
              <w:t>панели фильтрации</w:t>
            </w:r>
          </w:p>
        </w:tc>
        <w:tc>
          <w:tcPr>
            <w:tcW w:w="4252" w:type="dxa"/>
            <w:shd w:val="clear" w:color="auto" w:fill="auto"/>
          </w:tcPr>
          <w:p w14:paraId="7E7E1E84" w14:textId="77777777" w:rsidR="00F349A3" w:rsidRDefault="00F349A3">
            <w:pPr>
              <w:pStyle w:val="1IT2G2"/>
              <w:numPr>
                <w:ilvl w:val="0"/>
                <w:numId w:val="73"/>
              </w:numPr>
            </w:pPr>
            <w:r>
              <w:t>Открыта главная страница раздела «Аналитика».</w:t>
            </w:r>
          </w:p>
          <w:p w14:paraId="4765B067" w14:textId="77777777" w:rsidR="00F349A3" w:rsidRDefault="00F349A3" w:rsidP="00EB1DBF">
            <w:pPr>
              <w:pStyle w:val="1IT2G2"/>
            </w:pPr>
            <w:r>
              <w:t>Открыта главная страница раздела «Реестр обращений».</w:t>
            </w:r>
          </w:p>
          <w:p w14:paraId="232D4266" w14:textId="77777777" w:rsidR="00F349A3" w:rsidRDefault="00F349A3" w:rsidP="00EB1DBF">
            <w:pPr>
              <w:pStyle w:val="1IT2G2"/>
            </w:pPr>
            <w:r>
              <w:t>Открыта вкладка «Поиск» панели фильтрации.</w:t>
            </w:r>
          </w:p>
          <w:p w14:paraId="1A591AE0" w14:textId="61215A78" w:rsidR="00F349A3" w:rsidRDefault="00F349A3" w:rsidP="00EB1DBF">
            <w:pPr>
              <w:pStyle w:val="1IT2G2"/>
            </w:pPr>
            <w:r>
              <w:t>В</w:t>
            </w:r>
            <w:r w:rsidRPr="00A510DE">
              <w:t xml:space="preserve"> област</w:t>
            </w:r>
            <w:r>
              <w:t>и</w:t>
            </w:r>
            <w:r w:rsidRPr="00A510DE">
              <w:t xml:space="preserve"> тегов </w:t>
            </w:r>
            <w:r>
              <w:t>отображается введенный текст со знаком «-»</w:t>
            </w:r>
            <w:r w:rsidR="005A06BA">
              <w:t>.</w:t>
            </w:r>
          </w:p>
          <w:p w14:paraId="57988CD4" w14:textId="7484441F" w:rsidR="005A06BA" w:rsidRDefault="005A06BA" w:rsidP="00EB1DBF">
            <w:pPr>
              <w:pStyle w:val="1IT2G2"/>
            </w:pPr>
            <w:r>
              <w:t>Данные</w:t>
            </w:r>
            <w:r w:rsidRPr="00B3423C">
              <w:t xml:space="preserve"> Реестра обращений </w:t>
            </w:r>
            <w:r>
              <w:t xml:space="preserve">отфильтрованы </w:t>
            </w:r>
            <w:r w:rsidRPr="00B3423C">
              <w:t xml:space="preserve">с учетом </w:t>
            </w:r>
            <w:r>
              <w:t xml:space="preserve">исключения из </w:t>
            </w:r>
            <w:r w:rsidR="008A3883">
              <w:t>условия фильтрации</w:t>
            </w:r>
            <w:r>
              <w:t xml:space="preserve"> введенного значения</w:t>
            </w:r>
          </w:p>
          <w:p w14:paraId="2B72C7A1" w14:textId="77777777" w:rsidR="00F349A3" w:rsidRPr="007B6813" w:rsidRDefault="00F349A3" w:rsidP="00F349A3">
            <w:pPr>
              <w:pStyle w:val="IT2G4"/>
            </w:pPr>
          </w:p>
        </w:tc>
        <w:tc>
          <w:tcPr>
            <w:tcW w:w="1853" w:type="dxa"/>
            <w:gridSpan w:val="2"/>
          </w:tcPr>
          <w:p w14:paraId="7F737DFB" w14:textId="77777777" w:rsidR="00F349A3" w:rsidRPr="007B6813" w:rsidRDefault="00F349A3" w:rsidP="00F349A3">
            <w:pPr>
              <w:pStyle w:val="IT2G4"/>
            </w:pPr>
            <w:r>
              <w:t>4.2.1 ТЗ</w:t>
            </w:r>
          </w:p>
          <w:p w14:paraId="6D6148D9" w14:textId="0CB5142D" w:rsidR="00F349A3" w:rsidRDefault="00F349A3" w:rsidP="00F349A3">
            <w:pPr>
              <w:pStyle w:val="IT2G4"/>
            </w:pPr>
            <w:r w:rsidRPr="007B6813">
              <w:t>4.2.1.7 ЧТЗ</w:t>
            </w:r>
          </w:p>
        </w:tc>
      </w:tr>
      <w:tr w:rsidR="00A510DE" w:rsidRPr="007B6813" w14:paraId="580C8C5A" w14:textId="77777777" w:rsidTr="00B50490">
        <w:trPr>
          <w:trHeight w:val="359"/>
        </w:trPr>
        <w:tc>
          <w:tcPr>
            <w:tcW w:w="15031" w:type="dxa"/>
            <w:gridSpan w:val="6"/>
          </w:tcPr>
          <w:p w14:paraId="56FA3693" w14:textId="236BF68A" w:rsidR="00A510DE" w:rsidRPr="00814CF3" w:rsidRDefault="00A510DE" w:rsidP="00A510DE">
            <w:pPr>
              <w:pStyle w:val="IT2G4"/>
              <w:keepNext/>
              <w:rPr>
                <w:i/>
                <w:szCs w:val="28"/>
              </w:rPr>
            </w:pPr>
            <w:r w:rsidRPr="00814CF3">
              <w:rPr>
                <w:i/>
                <w:szCs w:val="28"/>
              </w:rPr>
              <w:lastRenderedPageBreak/>
              <w:t xml:space="preserve">1.8 Проверка </w:t>
            </w:r>
            <w:r w:rsidRPr="00814CF3">
              <w:rPr>
                <w:i/>
              </w:rPr>
              <w:t>функции задания значения «не указано» в условии фильтрации данных Реестра обращений</w:t>
            </w:r>
          </w:p>
        </w:tc>
      </w:tr>
      <w:tr w:rsidR="00A510DE" w:rsidRPr="007B6813" w14:paraId="565D3AA1" w14:textId="77777777" w:rsidTr="00EB1DBF">
        <w:trPr>
          <w:trHeight w:val="485"/>
        </w:trPr>
        <w:tc>
          <w:tcPr>
            <w:tcW w:w="1127" w:type="dxa"/>
          </w:tcPr>
          <w:p w14:paraId="34738105" w14:textId="38306917" w:rsidR="00A510DE" w:rsidRPr="007B6813" w:rsidRDefault="00A510DE" w:rsidP="00A510DE">
            <w:pPr>
              <w:pStyle w:val="IT2G4"/>
            </w:pPr>
            <w:r>
              <w:t>1.8</w:t>
            </w:r>
            <w:r w:rsidRPr="007B6813">
              <w:t>.1</w:t>
            </w:r>
          </w:p>
        </w:tc>
        <w:tc>
          <w:tcPr>
            <w:tcW w:w="2835" w:type="dxa"/>
          </w:tcPr>
          <w:p w14:paraId="4E2969C4" w14:textId="225E8367" w:rsidR="00A510DE" w:rsidRPr="007B6813" w:rsidRDefault="00A510DE" w:rsidP="00A510DE">
            <w:pPr>
              <w:pStyle w:val="IT2G4"/>
            </w:pPr>
            <w:r w:rsidRPr="00DB7930">
              <w:rPr>
                <w:szCs w:val="22"/>
              </w:rPr>
              <w:t>Проверка выполнения функции</w:t>
            </w:r>
            <w:r>
              <w:t xml:space="preserve"> выбора значения «Н</w:t>
            </w:r>
            <w:r w:rsidRPr="00916F48">
              <w:t>е указано» в фильтр</w:t>
            </w:r>
            <w:r>
              <w:t>е</w:t>
            </w:r>
            <w:r w:rsidRPr="00916F48">
              <w:t xml:space="preserve"> панели</w:t>
            </w:r>
            <w:r>
              <w:t xml:space="preserve"> фильтрации</w:t>
            </w:r>
            <w:r w:rsidRPr="00916F48">
              <w:t xml:space="preserve"> Реестра обращений</w:t>
            </w:r>
          </w:p>
        </w:tc>
        <w:tc>
          <w:tcPr>
            <w:tcW w:w="4964" w:type="dxa"/>
          </w:tcPr>
          <w:p w14:paraId="2E9EE671" w14:textId="77777777" w:rsidR="00A510DE" w:rsidRDefault="00A510DE">
            <w:pPr>
              <w:pStyle w:val="1IT2G2"/>
              <w:numPr>
                <w:ilvl w:val="0"/>
                <w:numId w:val="58"/>
              </w:numPr>
            </w:pPr>
            <w:r>
              <w:t>Войти в Систему:</w:t>
            </w:r>
          </w:p>
          <w:p w14:paraId="1DEE80C4" w14:textId="77777777" w:rsidR="00E6439E" w:rsidRPr="003A2AF0" w:rsidRDefault="00E6439E" w:rsidP="009923DA">
            <w:pPr>
              <w:pStyle w:val="2IT2G2"/>
            </w:pPr>
            <w:r>
              <w:t>В</w:t>
            </w:r>
            <w:r w:rsidRPr="003A2AF0">
              <w:t>вести в адресную строку браузера https://ispro.mos.ru</w:t>
            </w:r>
            <w:r>
              <w:t>.</w:t>
            </w:r>
          </w:p>
          <w:p w14:paraId="61CEB359" w14:textId="77777777" w:rsidR="00E6439E" w:rsidRDefault="00E6439E" w:rsidP="009923DA">
            <w:pPr>
              <w:pStyle w:val="2IT2G2"/>
            </w:pPr>
            <w:r>
              <w:t>В</w:t>
            </w:r>
            <w:r w:rsidRPr="003A2AF0">
              <w:t xml:space="preserve">вести логин </w:t>
            </w:r>
            <w:r w:rsidRPr="003A2AF0">
              <w:rPr>
                <w:b/>
                <w:bCs/>
              </w:rPr>
              <w:t>pivanov</w:t>
            </w:r>
            <w:r w:rsidRPr="003A2AF0">
              <w:t xml:space="preserve"> и пароль </w:t>
            </w:r>
            <w:r w:rsidRPr="003A2AF0">
              <w:rPr>
                <w:b/>
                <w:bCs/>
              </w:rPr>
              <w:t>qwerty123</w:t>
            </w:r>
            <w:r>
              <w:t>.</w:t>
            </w:r>
          </w:p>
          <w:p w14:paraId="51C3367F" w14:textId="77777777" w:rsidR="00E6439E" w:rsidRPr="003A2AF0" w:rsidRDefault="00E6439E" w:rsidP="009923DA">
            <w:pPr>
              <w:pStyle w:val="2IT2G2"/>
            </w:pPr>
            <w:r>
              <w:t>Н</w:t>
            </w:r>
            <w:r w:rsidRPr="003A2AF0">
              <w:t>ажать кнопку «Войти».</w:t>
            </w:r>
          </w:p>
          <w:p w14:paraId="1BCA8E05" w14:textId="77777777" w:rsidR="00A510DE" w:rsidRDefault="00A510DE" w:rsidP="00EB1DBF">
            <w:pPr>
              <w:pStyle w:val="1IT2G2"/>
            </w:pPr>
            <w:r>
              <w:t>Перейти в раздел «Реестр обращений».</w:t>
            </w:r>
          </w:p>
          <w:p w14:paraId="44B70E8A" w14:textId="4C563887" w:rsidR="00A510DE" w:rsidRDefault="00F27562" w:rsidP="00EB1DBF">
            <w:pPr>
              <w:pStyle w:val="1IT2G2"/>
            </w:pPr>
            <w:r>
              <w:t>Задать параметры фильтрации на панели фильтрации:</w:t>
            </w:r>
          </w:p>
          <w:p w14:paraId="22C373A1" w14:textId="3150311C" w:rsidR="00F27562" w:rsidRDefault="00F27562">
            <w:pPr>
              <w:pStyle w:val="2IT2G"/>
            </w:pPr>
            <w:r>
              <w:t>Фильтр «Общая информация»: «Вид документа» – «Не указано»;</w:t>
            </w:r>
          </w:p>
          <w:p w14:paraId="2B474679" w14:textId="2B4B430E" w:rsidR="00F27562" w:rsidRDefault="00F27562">
            <w:pPr>
              <w:pStyle w:val="2IT2G"/>
            </w:pPr>
            <w:r>
              <w:t>Фильтр «Сопроводительное письмо»: «Дата документа» – «Не указано»;</w:t>
            </w:r>
          </w:p>
          <w:p w14:paraId="0158413D" w14:textId="69123918" w:rsidR="00F27562" w:rsidRDefault="00F27562">
            <w:pPr>
              <w:pStyle w:val="2IT2G"/>
            </w:pPr>
            <w:r>
              <w:t>Фильтр «Автор»: «Гражданство» – «Не указано»;</w:t>
            </w:r>
          </w:p>
          <w:p w14:paraId="3543689F" w14:textId="51130E0A" w:rsidR="00F27562" w:rsidRDefault="00F27562">
            <w:pPr>
              <w:pStyle w:val="2IT2G"/>
            </w:pPr>
            <w:r>
              <w:t>Фильтр «Информация по вопросу»: «Повторность обращения» – «Не указано»;</w:t>
            </w:r>
          </w:p>
          <w:p w14:paraId="1A4736C4" w14:textId="0D77F225" w:rsidR="00F27562" w:rsidRDefault="00F27562">
            <w:pPr>
              <w:pStyle w:val="2IT2G"/>
            </w:pPr>
            <w:r>
              <w:t>Фильтр «Объект вопроса»: «Тип объекта» – «Не указано»;</w:t>
            </w:r>
          </w:p>
          <w:p w14:paraId="77466C43" w14:textId="2A91EA38" w:rsidR="00F27562" w:rsidRDefault="00F27562">
            <w:pPr>
              <w:pStyle w:val="2IT2G"/>
            </w:pPr>
            <w:r>
              <w:t>Фильтр «Исполнение»: «Исполнение» – «Не указано»;</w:t>
            </w:r>
          </w:p>
          <w:p w14:paraId="74FCE6F7" w14:textId="4660D050" w:rsidR="00F27562" w:rsidRDefault="00F27562">
            <w:pPr>
              <w:pStyle w:val="2IT2G"/>
            </w:pPr>
            <w:r>
              <w:t>Фильтр «Ответ»: «Дата ответа» – «Не указано»;</w:t>
            </w:r>
          </w:p>
          <w:p w14:paraId="4991447E" w14:textId="5741892B" w:rsidR="00F27562" w:rsidRDefault="00F27562">
            <w:pPr>
              <w:pStyle w:val="2IT2G"/>
            </w:pPr>
            <w:r>
              <w:t>Фильтр «Результат»: «Причина возврата исполнителю» – «Не указано»;</w:t>
            </w:r>
          </w:p>
          <w:p w14:paraId="5F4B3011" w14:textId="7827C090" w:rsidR="00F27562" w:rsidRDefault="00F27562">
            <w:pPr>
              <w:pStyle w:val="2IT2G"/>
            </w:pPr>
            <w:r>
              <w:lastRenderedPageBreak/>
              <w:t>Фильтр «Информация»: «Автор информации» – «Не указано»;</w:t>
            </w:r>
          </w:p>
          <w:p w14:paraId="25CB72F3" w14:textId="6A0BA5AB" w:rsidR="00A510DE" w:rsidRPr="007B6813" w:rsidRDefault="00F27562">
            <w:pPr>
              <w:pStyle w:val="2IT2G"/>
            </w:pPr>
            <w:r>
              <w:t>Фильтр «Списано в дело»: «</w:t>
            </w:r>
            <w:r w:rsidR="00DF08F9">
              <w:t>Готовил списание</w:t>
            </w:r>
            <w:r>
              <w:t>» – «Не указано»</w:t>
            </w:r>
          </w:p>
        </w:tc>
        <w:tc>
          <w:tcPr>
            <w:tcW w:w="4252" w:type="dxa"/>
            <w:shd w:val="clear" w:color="auto" w:fill="auto"/>
          </w:tcPr>
          <w:p w14:paraId="7C0FA467" w14:textId="77777777" w:rsidR="00A510DE" w:rsidRDefault="00A510DE">
            <w:pPr>
              <w:pStyle w:val="1IT2G2"/>
              <w:numPr>
                <w:ilvl w:val="0"/>
                <w:numId w:val="59"/>
              </w:numPr>
            </w:pPr>
            <w:r>
              <w:lastRenderedPageBreak/>
              <w:t>Открыта главная страница раздела «Аналитика».</w:t>
            </w:r>
          </w:p>
          <w:p w14:paraId="7F22ECB0" w14:textId="77777777" w:rsidR="00A510DE" w:rsidRDefault="00A510DE" w:rsidP="00EB1DBF">
            <w:pPr>
              <w:pStyle w:val="1IT2G2"/>
            </w:pPr>
            <w:r>
              <w:t>Открыта главная страница раздела «Реестр обращений».</w:t>
            </w:r>
          </w:p>
          <w:p w14:paraId="79DF2414" w14:textId="779C8547" w:rsidR="00A510DE" w:rsidRDefault="00DF08F9" w:rsidP="00EB1DBF">
            <w:pPr>
              <w:pStyle w:val="1IT2G2"/>
            </w:pPr>
            <w:r>
              <w:t>Заданы параметры фильтрации со значением «Не указано»</w:t>
            </w:r>
            <w:r w:rsidR="0036311E">
              <w:t>:</w:t>
            </w:r>
          </w:p>
          <w:p w14:paraId="4187640C" w14:textId="47788181" w:rsidR="0036311E" w:rsidRDefault="0036311E">
            <w:pPr>
              <w:pStyle w:val="2IT2G"/>
            </w:pPr>
            <w:r>
              <w:t>Фильтр «Общая информация»</w:t>
            </w:r>
            <w:r w:rsidR="00664A07">
              <w:t xml:space="preserve"> –</w:t>
            </w:r>
            <w:r>
              <w:t xml:space="preserve"> «Вид документа»;</w:t>
            </w:r>
          </w:p>
          <w:p w14:paraId="02160943" w14:textId="4BE37A7F" w:rsidR="0036311E" w:rsidRDefault="0036311E">
            <w:pPr>
              <w:pStyle w:val="2IT2G"/>
            </w:pPr>
            <w:r>
              <w:t>Фильтр «Сопроводительное письмо»</w:t>
            </w:r>
            <w:r w:rsidR="00664A07">
              <w:t xml:space="preserve"> –</w:t>
            </w:r>
            <w:r>
              <w:t xml:space="preserve"> «Дата документа»;</w:t>
            </w:r>
          </w:p>
          <w:p w14:paraId="226E0E35" w14:textId="357E8B46" w:rsidR="0036311E" w:rsidRDefault="0036311E">
            <w:pPr>
              <w:pStyle w:val="2IT2G"/>
            </w:pPr>
            <w:r>
              <w:t>Фильтр «Автор»</w:t>
            </w:r>
            <w:r w:rsidR="00664A07">
              <w:t xml:space="preserve"> –</w:t>
            </w:r>
            <w:r>
              <w:t xml:space="preserve"> «Гражданство»;</w:t>
            </w:r>
          </w:p>
          <w:p w14:paraId="7323C9F1" w14:textId="7515ACE2" w:rsidR="0036311E" w:rsidRDefault="0036311E">
            <w:pPr>
              <w:pStyle w:val="2IT2G"/>
            </w:pPr>
            <w:r>
              <w:t>Фильтр «Информация по вопросу»</w:t>
            </w:r>
            <w:r w:rsidR="00664A07">
              <w:t xml:space="preserve"> – </w:t>
            </w:r>
            <w:r>
              <w:t>«Повторность обращения»;</w:t>
            </w:r>
          </w:p>
          <w:p w14:paraId="3F07065B" w14:textId="3FFC4A85" w:rsidR="0036311E" w:rsidRDefault="0036311E">
            <w:pPr>
              <w:pStyle w:val="2IT2G"/>
            </w:pPr>
            <w:r>
              <w:t>Фильтр «Объект вопроса»</w:t>
            </w:r>
            <w:r w:rsidR="00664A07">
              <w:t xml:space="preserve"> – </w:t>
            </w:r>
            <w:r>
              <w:t>«Тип объекта»;</w:t>
            </w:r>
          </w:p>
          <w:p w14:paraId="0B8BA8CE" w14:textId="1D43A113" w:rsidR="0036311E" w:rsidRDefault="0036311E">
            <w:pPr>
              <w:pStyle w:val="2IT2G"/>
            </w:pPr>
            <w:r>
              <w:t>Фильтр «Исполнение»</w:t>
            </w:r>
            <w:r w:rsidR="00664A07">
              <w:t xml:space="preserve"> –</w:t>
            </w:r>
            <w:r>
              <w:t xml:space="preserve"> «Исполнение»;</w:t>
            </w:r>
          </w:p>
          <w:p w14:paraId="07D78EDA" w14:textId="729CD69B" w:rsidR="0036311E" w:rsidRDefault="0036311E">
            <w:pPr>
              <w:pStyle w:val="2IT2G"/>
            </w:pPr>
            <w:r>
              <w:t>Фильтр «Ответ»</w:t>
            </w:r>
            <w:r w:rsidR="00664A07">
              <w:t xml:space="preserve"> –</w:t>
            </w:r>
            <w:r>
              <w:t xml:space="preserve"> «Дата ответа»;</w:t>
            </w:r>
          </w:p>
          <w:p w14:paraId="738FF485" w14:textId="34D6C993" w:rsidR="0036311E" w:rsidRDefault="0036311E">
            <w:pPr>
              <w:pStyle w:val="2IT2G"/>
            </w:pPr>
            <w:r>
              <w:t>Фильтр «Результат»</w:t>
            </w:r>
            <w:r w:rsidR="00664A07">
              <w:t xml:space="preserve"> – </w:t>
            </w:r>
            <w:r>
              <w:t>«Причина возврата исполнителю»;</w:t>
            </w:r>
          </w:p>
          <w:p w14:paraId="74A47C69" w14:textId="15BACF57" w:rsidR="0036311E" w:rsidRDefault="0036311E">
            <w:pPr>
              <w:pStyle w:val="2IT2G"/>
            </w:pPr>
            <w:r>
              <w:t>Фильтр «Информация»</w:t>
            </w:r>
            <w:r w:rsidR="00664A07">
              <w:t xml:space="preserve"> –</w:t>
            </w:r>
            <w:r>
              <w:t xml:space="preserve"> «Автор информации»;</w:t>
            </w:r>
          </w:p>
          <w:p w14:paraId="4AB1F059" w14:textId="2279A980" w:rsidR="0036311E" w:rsidRDefault="0036311E">
            <w:pPr>
              <w:pStyle w:val="2IT2G"/>
            </w:pPr>
            <w:r>
              <w:t>Фильтр «Списано в дело»</w:t>
            </w:r>
            <w:r w:rsidR="00664A07">
              <w:t xml:space="preserve"> –</w:t>
            </w:r>
            <w:r>
              <w:t xml:space="preserve"> «Готовил списание»</w:t>
            </w:r>
          </w:p>
          <w:p w14:paraId="09059997" w14:textId="435DAEBD" w:rsidR="00A510DE" w:rsidRPr="007B6813" w:rsidRDefault="00A510DE" w:rsidP="00A510DE">
            <w:pPr>
              <w:pStyle w:val="IT2G4"/>
            </w:pPr>
          </w:p>
        </w:tc>
        <w:tc>
          <w:tcPr>
            <w:tcW w:w="1853" w:type="dxa"/>
            <w:gridSpan w:val="2"/>
          </w:tcPr>
          <w:p w14:paraId="36E1EA02" w14:textId="77777777" w:rsidR="00A510DE" w:rsidRPr="007B6813" w:rsidRDefault="00A510DE" w:rsidP="00A510DE">
            <w:pPr>
              <w:pStyle w:val="IT2G4"/>
            </w:pPr>
            <w:r>
              <w:t>4.2.1 ТЗ</w:t>
            </w:r>
          </w:p>
          <w:p w14:paraId="13DB1264" w14:textId="587C9DF4" w:rsidR="00A510DE" w:rsidRPr="007B6813" w:rsidRDefault="00A510DE" w:rsidP="00A510DE">
            <w:pPr>
              <w:pStyle w:val="IT2G4"/>
            </w:pPr>
            <w:r>
              <w:t>4.2.1.8</w:t>
            </w:r>
            <w:r w:rsidRPr="007B6813">
              <w:t xml:space="preserve"> ЧТЗ</w:t>
            </w:r>
          </w:p>
        </w:tc>
      </w:tr>
      <w:tr w:rsidR="00DF08F9" w:rsidRPr="007B6813" w14:paraId="6217D662" w14:textId="77777777" w:rsidTr="00EB1DBF">
        <w:trPr>
          <w:trHeight w:val="485"/>
        </w:trPr>
        <w:tc>
          <w:tcPr>
            <w:tcW w:w="1127" w:type="dxa"/>
          </w:tcPr>
          <w:p w14:paraId="4AB0CC3A" w14:textId="0A1C69DD" w:rsidR="00DF08F9" w:rsidRDefault="00DF08F9" w:rsidP="00DF08F9">
            <w:pPr>
              <w:pStyle w:val="IT2G4"/>
            </w:pPr>
            <w:r>
              <w:t>1.8.2</w:t>
            </w:r>
          </w:p>
        </w:tc>
        <w:tc>
          <w:tcPr>
            <w:tcW w:w="2835" w:type="dxa"/>
          </w:tcPr>
          <w:p w14:paraId="7B979C0B" w14:textId="23C7371B" w:rsidR="00DF08F9" w:rsidRPr="00DB7930" w:rsidRDefault="00DF08F9" w:rsidP="00DF08F9">
            <w:pPr>
              <w:pStyle w:val="IT2G4"/>
              <w:rPr>
                <w:szCs w:val="22"/>
              </w:rPr>
            </w:pPr>
            <w:r w:rsidRPr="00DB7930">
              <w:rPr>
                <w:szCs w:val="22"/>
              </w:rPr>
              <w:t>Проверка выполнения функции</w:t>
            </w:r>
            <w:r w:rsidRPr="00916F48">
              <w:t xml:space="preserve"> фильтраци</w:t>
            </w:r>
            <w:r>
              <w:t>и</w:t>
            </w:r>
            <w:r w:rsidRPr="00916F48">
              <w:t xml:space="preserve"> данных Реестра обращений с учетом выбранного значения «</w:t>
            </w:r>
            <w:r>
              <w:t>Н</w:t>
            </w:r>
            <w:r w:rsidRPr="00916F48">
              <w:t>е указано» в фильтре</w:t>
            </w:r>
            <w:r>
              <w:t xml:space="preserve"> </w:t>
            </w:r>
            <w:r w:rsidRPr="00916F48">
              <w:t>панели</w:t>
            </w:r>
            <w:r>
              <w:t xml:space="preserve"> фильтрации</w:t>
            </w:r>
            <w:r w:rsidRPr="00916F48">
              <w:t xml:space="preserve"> Реестра обращений</w:t>
            </w:r>
          </w:p>
        </w:tc>
        <w:tc>
          <w:tcPr>
            <w:tcW w:w="4964" w:type="dxa"/>
          </w:tcPr>
          <w:p w14:paraId="027A9417" w14:textId="77777777" w:rsidR="00DF08F9" w:rsidRDefault="00DF08F9">
            <w:pPr>
              <w:pStyle w:val="1IT2G2"/>
              <w:numPr>
                <w:ilvl w:val="0"/>
                <w:numId w:val="74"/>
              </w:numPr>
            </w:pPr>
            <w:r>
              <w:t>Войти в Систему:</w:t>
            </w:r>
          </w:p>
          <w:p w14:paraId="4D209883" w14:textId="77777777" w:rsidR="00AB5E52" w:rsidRPr="003A2AF0" w:rsidRDefault="00AB5E52" w:rsidP="009923DA">
            <w:pPr>
              <w:pStyle w:val="2IT2G2"/>
            </w:pPr>
            <w:r>
              <w:t>В</w:t>
            </w:r>
            <w:r w:rsidRPr="003A2AF0">
              <w:t>вести в адресную строку браузера https://ispro.mos.ru</w:t>
            </w:r>
            <w:r>
              <w:t>.</w:t>
            </w:r>
          </w:p>
          <w:p w14:paraId="7687AB8F" w14:textId="77777777" w:rsidR="00AB5E52" w:rsidRDefault="00AB5E52" w:rsidP="009923DA">
            <w:pPr>
              <w:pStyle w:val="2IT2G2"/>
            </w:pPr>
            <w:r>
              <w:t>В</w:t>
            </w:r>
            <w:r w:rsidRPr="003A2AF0">
              <w:t xml:space="preserve">вести логин </w:t>
            </w:r>
            <w:r w:rsidRPr="003A2AF0">
              <w:rPr>
                <w:b/>
                <w:bCs/>
              </w:rPr>
              <w:t>pivanov</w:t>
            </w:r>
            <w:r w:rsidRPr="003A2AF0">
              <w:t xml:space="preserve"> и пароль </w:t>
            </w:r>
            <w:r w:rsidRPr="003A2AF0">
              <w:rPr>
                <w:b/>
                <w:bCs/>
              </w:rPr>
              <w:t>qwerty123</w:t>
            </w:r>
            <w:r>
              <w:t>.</w:t>
            </w:r>
          </w:p>
          <w:p w14:paraId="4DCD8236" w14:textId="77777777" w:rsidR="00AB5E52" w:rsidRPr="003A2AF0" w:rsidRDefault="00AB5E52" w:rsidP="009923DA">
            <w:pPr>
              <w:pStyle w:val="2IT2G2"/>
            </w:pPr>
            <w:r>
              <w:t>Н</w:t>
            </w:r>
            <w:r w:rsidRPr="003A2AF0">
              <w:t>ажать кнопку «Войти».</w:t>
            </w:r>
          </w:p>
          <w:p w14:paraId="7D605CDA" w14:textId="77777777" w:rsidR="00DF08F9" w:rsidRDefault="00DF08F9" w:rsidP="00EB1DBF">
            <w:pPr>
              <w:pStyle w:val="1IT2G2"/>
            </w:pPr>
            <w:r>
              <w:t>Перейти в раздел «Реестр обращений».</w:t>
            </w:r>
          </w:p>
          <w:p w14:paraId="034BCBE6" w14:textId="63C7A467" w:rsidR="00DF08F9" w:rsidRPr="00AB5E52" w:rsidRDefault="00DF08F9" w:rsidP="00EB1DBF">
            <w:pPr>
              <w:pStyle w:val="1IT2G2"/>
            </w:pPr>
            <w:r w:rsidRPr="00AB5E52">
              <w:t>В фильтре «Общая информация» для параметра «Дата обращения» выбрать значение «Не указано».</w:t>
            </w:r>
          </w:p>
          <w:p w14:paraId="024A3D13" w14:textId="30955251" w:rsidR="00DF08F9" w:rsidRPr="007B6813" w:rsidRDefault="00DF08F9" w:rsidP="00EB1DBF">
            <w:pPr>
              <w:pStyle w:val="1IT2G2"/>
            </w:pPr>
            <w:r>
              <w:t>Нажать кнопку «Применить» на панели фильтрации</w:t>
            </w:r>
          </w:p>
        </w:tc>
        <w:tc>
          <w:tcPr>
            <w:tcW w:w="4252" w:type="dxa"/>
            <w:shd w:val="clear" w:color="auto" w:fill="auto"/>
          </w:tcPr>
          <w:p w14:paraId="18ED55DE" w14:textId="77777777" w:rsidR="00DF08F9" w:rsidRDefault="00DF08F9">
            <w:pPr>
              <w:pStyle w:val="1IT2G2"/>
              <w:numPr>
                <w:ilvl w:val="0"/>
                <w:numId w:val="75"/>
              </w:numPr>
            </w:pPr>
            <w:r>
              <w:t>Открыта главная страница раздела «Аналитика».</w:t>
            </w:r>
          </w:p>
          <w:p w14:paraId="6403ED6E" w14:textId="77777777" w:rsidR="00DF08F9" w:rsidRDefault="00DF08F9" w:rsidP="00EB1DBF">
            <w:pPr>
              <w:pStyle w:val="1IT2G2"/>
            </w:pPr>
            <w:r>
              <w:t>Открыта главная страница раздела «Реестр обращений».</w:t>
            </w:r>
          </w:p>
          <w:p w14:paraId="05B86F41" w14:textId="5527CB52" w:rsidR="00DF08F9" w:rsidRDefault="00DF08F9" w:rsidP="00EB1DBF">
            <w:pPr>
              <w:pStyle w:val="1IT2G2"/>
            </w:pPr>
            <w:r>
              <w:t>Задан параметр фильтрации со значением «Не указано».</w:t>
            </w:r>
          </w:p>
          <w:p w14:paraId="61DD9395" w14:textId="205D3510" w:rsidR="00DF08F9" w:rsidRDefault="00DF08F9" w:rsidP="00EB1DBF">
            <w:pPr>
              <w:pStyle w:val="1IT2G2"/>
            </w:pPr>
            <w:r>
              <w:t xml:space="preserve">Данные Реестра обращений отфильтрованы с </w:t>
            </w:r>
            <w:r w:rsidRPr="00916F48">
              <w:t>учетом выбранного значения «</w:t>
            </w:r>
            <w:r>
              <w:t>Н</w:t>
            </w:r>
            <w:r w:rsidRPr="00916F48">
              <w:t>е</w:t>
            </w:r>
            <w:r>
              <w:t> </w:t>
            </w:r>
            <w:r w:rsidRPr="00916F48">
              <w:t xml:space="preserve">указано» </w:t>
            </w:r>
            <w:r>
              <w:t xml:space="preserve">на </w:t>
            </w:r>
            <w:r w:rsidRPr="00916F48">
              <w:t>панели</w:t>
            </w:r>
            <w:r>
              <w:t xml:space="preserve"> фильтрации</w:t>
            </w:r>
          </w:p>
          <w:p w14:paraId="7515A4BE" w14:textId="77777777" w:rsidR="00DF08F9" w:rsidRPr="007B6813" w:rsidRDefault="00DF08F9" w:rsidP="00DF08F9">
            <w:pPr>
              <w:pStyle w:val="IT2G4"/>
            </w:pPr>
          </w:p>
        </w:tc>
        <w:tc>
          <w:tcPr>
            <w:tcW w:w="1853" w:type="dxa"/>
            <w:gridSpan w:val="2"/>
          </w:tcPr>
          <w:p w14:paraId="0A85D59B" w14:textId="77777777" w:rsidR="00DF08F9" w:rsidRPr="007B6813" w:rsidRDefault="00DF08F9" w:rsidP="00DF08F9">
            <w:pPr>
              <w:pStyle w:val="IT2G4"/>
            </w:pPr>
            <w:r>
              <w:t>4.2.1 ТЗ</w:t>
            </w:r>
          </w:p>
          <w:p w14:paraId="5A5DF89F" w14:textId="4B6040D9" w:rsidR="00DF08F9" w:rsidRDefault="00DF08F9" w:rsidP="00DF08F9">
            <w:pPr>
              <w:pStyle w:val="IT2G4"/>
            </w:pPr>
            <w:r>
              <w:t>4.2.1.8</w:t>
            </w:r>
            <w:r w:rsidRPr="007B6813">
              <w:t xml:space="preserve"> ЧТЗ</w:t>
            </w:r>
          </w:p>
        </w:tc>
      </w:tr>
      <w:tr w:rsidR="00DF08F9" w:rsidRPr="007B6813" w14:paraId="31E2F342" w14:textId="77777777" w:rsidTr="00B50490">
        <w:trPr>
          <w:trHeight w:val="359"/>
        </w:trPr>
        <w:tc>
          <w:tcPr>
            <w:tcW w:w="15031" w:type="dxa"/>
            <w:gridSpan w:val="6"/>
          </w:tcPr>
          <w:p w14:paraId="7A80950C" w14:textId="34B31933" w:rsidR="00DF08F9" w:rsidRPr="00814CF3" w:rsidRDefault="00DF08F9" w:rsidP="00DF08F9">
            <w:pPr>
              <w:pStyle w:val="IT2G4"/>
              <w:keepNext/>
              <w:rPr>
                <w:i/>
                <w:szCs w:val="28"/>
              </w:rPr>
            </w:pPr>
            <w:r w:rsidRPr="00814CF3">
              <w:rPr>
                <w:i/>
                <w:szCs w:val="28"/>
              </w:rPr>
              <w:t xml:space="preserve">1.9 Проверка </w:t>
            </w:r>
            <w:r w:rsidRPr="00814CF3">
              <w:rPr>
                <w:i/>
              </w:rPr>
              <w:t>функции группировки типов объектов Обращений по тематикам</w:t>
            </w:r>
          </w:p>
        </w:tc>
      </w:tr>
      <w:tr w:rsidR="00CD349A" w:rsidRPr="007B6813" w14:paraId="4FBBC76F" w14:textId="77777777" w:rsidTr="00EB1DBF">
        <w:trPr>
          <w:trHeight w:val="485"/>
        </w:trPr>
        <w:tc>
          <w:tcPr>
            <w:tcW w:w="1127" w:type="dxa"/>
          </w:tcPr>
          <w:p w14:paraId="5ABE2078" w14:textId="6EA459B9" w:rsidR="00CD349A" w:rsidRPr="007B6813" w:rsidRDefault="00CD349A" w:rsidP="00CD349A">
            <w:pPr>
              <w:pStyle w:val="IT2G4"/>
            </w:pPr>
            <w:r>
              <w:t>1.9</w:t>
            </w:r>
            <w:r w:rsidRPr="007B6813">
              <w:t>.1</w:t>
            </w:r>
          </w:p>
        </w:tc>
        <w:tc>
          <w:tcPr>
            <w:tcW w:w="2835" w:type="dxa"/>
          </w:tcPr>
          <w:p w14:paraId="4AF08684" w14:textId="23254725" w:rsidR="00CD349A" w:rsidRPr="007B6813" w:rsidRDefault="00CD349A" w:rsidP="00CD349A">
            <w:pPr>
              <w:pStyle w:val="IT2G4"/>
            </w:pPr>
            <w:r w:rsidRPr="00DB7930">
              <w:rPr>
                <w:szCs w:val="22"/>
              </w:rPr>
              <w:t>Проверка выполнения функции</w:t>
            </w:r>
            <w:r>
              <w:t xml:space="preserve"> выбора группировки значений списка </w:t>
            </w:r>
            <w:r w:rsidRPr="002D5192">
              <w:t>типов объектов</w:t>
            </w:r>
            <w:r>
              <w:t xml:space="preserve"> Обращений по тематикам</w:t>
            </w:r>
          </w:p>
        </w:tc>
        <w:tc>
          <w:tcPr>
            <w:tcW w:w="4964" w:type="dxa"/>
          </w:tcPr>
          <w:p w14:paraId="5678B611" w14:textId="77777777" w:rsidR="00CD349A" w:rsidRPr="00CD349A" w:rsidRDefault="00CD349A">
            <w:pPr>
              <w:pStyle w:val="1IT2G2"/>
              <w:numPr>
                <w:ilvl w:val="0"/>
                <w:numId w:val="76"/>
              </w:numPr>
            </w:pPr>
            <w:r w:rsidRPr="00CD349A">
              <w:t>Войти в Систему:</w:t>
            </w:r>
          </w:p>
          <w:p w14:paraId="600935CB" w14:textId="77777777" w:rsidR="00AB5E52" w:rsidRPr="003A2AF0" w:rsidRDefault="00AB5E52" w:rsidP="009923DA">
            <w:pPr>
              <w:pStyle w:val="2IT2G2"/>
            </w:pPr>
            <w:r>
              <w:t>В</w:t>
            </w:r>
            <w:r w:rsidRPr="003A2AF0">
              <w:t>вести в адресную строку браузера https://ispro.mos.ru</w:t>
            </w:r>
            <w:r>
              <w:t>.</w:t>
            </w:r>
          </w:p>
          <w:p w14:paraId="5C61A754" w14:textId="77777777" w:rsidR="00AB5E52" w:rsidRDefault="00AB5E52" w:rsidP="009923DA">
            <w:pPr>
              <w:pStyle w:val="2IT2G2"/>
            </w:pPr>
            <w:r>
              <w:t>В</w:t>
            </w:r>
            <w:r w:rsidRPr="003A2AF0">
              <w:t xml:space="preserve">вести логин </w:t>
            </w:r>
            <w:r w:rsidRPr="003A2AF0">
              <w:rPr>
                <w:b/>
                <w:bCs/>
              </w:rPr>
              <w:t>pivanov</w:t>
            </w:r>
            <w:r w:rsidRPr="003A2AF0">
              <w:t xml:space="preserve"> и пароль </w:t>
            </w:r>
            <w:r w:rsidRPr="003A2AF0">
              <w:rPr>
                <w:b/>
                <w:bCs/>
              </w:rPr>
              <w:t>qwerty123</w:t>
            </w:r>
            <w:r>
              <w:t>.</w:t>
            </w:r>
          </w:p>
          <w:p w14:paraId="295D21A6" w14:textId="77777777" w:rsidR="00AB5E52" w:rsidRPr="003A2AF0" w:rsidRDefault="00AB5E52" w:rsidP="009923DA">
            <w:pPr>
              <w:pStyle w:val="2IT2G2"/>
            </w:pPr>
            <w:r>
              <w:t>Н</w:t>
            </w:r>
            <w:r w:rsidRPr="003A2AF0">
              <w:t>ажать кнопку «Войти».</w:t>
            </w:r>
          </w:p>
          <w:p w14:paraId="7EE4ED0F" w14:textId="77777777" w:rsidR="00CD349A" w:rsidRPr="00CD349A" w:rsidRDefault="00CD349A" w:rsidP="00EB1DBF">
            <w:pPr>
              <w:pStyle w:val="1IT2G2"/>
            </w:pPr>
            <w:r w:rsidRPr="00CD349A">
              <w:t>Перейти в раздел «Реестр обращений».</w:t>
            </w:r>
          </w:p>
          <w:p w14:paraId="2F6745EC" w14:textId="1490B67A" w:rsidR="00CD349A" w:rsidRDefault="00CD349A" w:rsidP="00EB1DBF">
            <w:pPr>
              <w:pStyle w:val="1IT2G2"/>
            </w:pPr>
            <w:r>
              <w:t>В фильтре «Объект вопроса» панели фильтрации раскрыть список «Тип объекта»</w:t>
            </w:r>
            <w:r w:rsidRPr="00CD349A">
              <w:t>.</w:t>
            </w:r>
          </w:p>
          <w:p w14:paraId="08655783" w14:textId="6E774530" w:rsidR="00CD349A" w:rsidRPr="00CD349A" w:rsidRDefault="009E632C" w:rsidP="00EB1DBF">
            <w:pPr>
              <w:pStyle w:val="1IT2G2"/>
            </w:pPr>
            <w:r>
              <w:t>Нажать кнопку «По тематикам»</w:t>
            </w:r>
          </w:p>
        </w:tc>
        <w:tc>
          <w:tcPr>
            <w:tcW w:w="4252" w:type="dxa"/>
            <w:shd w:val="clear" w:color="auto" w:fill="auto"/>
          </w:tcPr>
          <w:p w14:paraId="1144EA34" w14:textId="77777777" w:rsidR="00CD349A" w:rsidRDefault="00CD349A">
            <w:pPr>
              <w:pStyle w:val="1IT2G2"/>
              <w:numPr>
                <w:ilvl w:val="0"/>
                <w:numId w:val="77"/>
              </w:numPr>
            </w:pPr>
            <w:r>
              <w:t>Открыта главная страница раздела «Аналитика».</w:t>
            </w:r>
          </w:p>
          <w:p w14:paraId="1BD98610" w14:textId="77777777" w:rsidR="00CD349A" w:rsidRDefault="00CD349A" w:rsidP="00EB1DBF">
            <w:pPr>
              <w:pStyle w:val="1IT2G2"/>
            </w:pPr>
            <w:r>
              <w:t>Открыта главная страница раздела «Реестр обращений».</w:t>
            </w:r>
          </w:p>
          <w:p w14:paraId="02F8DDFF" w14:textId="2716DAAE" w:rsidR="00CD349A" w:rsidRDefault="00454455" w:rsidP="00EB1DBF">
            <w:pPr>
              <w:pStyle w:val="1IT2G2"/>
            </w:pPr>
            <w:r>
              <w:t xml:space="preserve">Раскрыт список «Тип объекта». </w:t>
            </w:r>
            <w:r w:rsidR="00CD349A">
              <w:t xml:space="preserve">Отображаются кнопки для выбора группировки значений списка </w:t>
            </w:r>
            <w:r w:rsidR="00CD349A" w:rsidRPr="002D5192">
              <w:t>типов объектов</w:t>
            </w:r>
            <w:r w:rsidR="00CD349A">
              <w:t xml:space="preserve"> Обращений: «Весь список», «По</w:t>
            </w:r>
            <w:r w:rsidR="00822964">
              <w:t> </w:t>
            </w:r>
            <w:r w:rsidR="00CD349A">
              <w:t>тематикам», «По</w:t>
            </w:r>
            <w:r w:rsidR="009E632C">
              <w:t> </w:t>
            </w:r>
            <w:r w:rsidR="00CD349A">
              <w:t>комплексам».</w:t>
            </w:r>
          </w:p>
          <w:p w14:paraId="32DB0319" w14:textId="193E1AC6" w:rsidR="00CD349A" w:rsidRPr="007B6813" w:rsidRDefault="009E632C" w:rsidP="00EB1DBF">
            <w:pPr>
              <w:pStyle w:val="1IT2G2"/>
            </w:pPr>
            <w:r>
              <w:lastRenderedPageBreak/>
              <w:t xml:space="preserve">Значения списка </w:t>
            </w:r>
            <w:r w:rsidRPr="002D5192">
              <w:t>типов объектов</w:t>
            </w:r>
            <w:r>
              <w:t xml:space="preserve"> Обращений сгруппированы по тематикам</w:t>
            </w:r>
            <w:r w:rsidRPr="007B6813">
              <w:t xml:space="preserve"> </w:t>
            </w:r>
          </w:p>
        </w:tc>
        <w:tc>
          <w:tcPr>
            <w:tcW w:w="1853" w:type="dxa"/>
            <w:gridSpan w:val="2"/>
          </w:tcPr>
          <w:p w14:paraId="1712AD00" w14:textId="77777777" w:rsidR="00CD349A" w:rsidRPr="007B6813" w:rsidRDefault="00CD349A" w:rsidP="00CD349A">
            <w:pPr>
              <w:pStyle w:val="IT2G4"/>
            </w:pPr>
            <w:r>
              <w:lastRenderedPageBreak/>
              <w:t>4.2.1 ТЗ</w:t>
            </w:r>
          </w:p>
          <w:p w14:paraId="4283A773" w14:textId="5CBAE025" w:rsidR="00CD349A" w:rsidRPr="007B6813" w:rsidRDefault="00CD349A" w:rsidP="00CD349A">
            <w:pPr>
              <w:pStyle w:val="IT2G4"/>
            </w:pPr>
            <w:r>
              <w:t>4.2.1.9</w:t>
            </w:r>
            <w:r w:rsidRPr="007B6813">
              <w:t xml:space="preserve"> ЧТЗ</w:t>
            </w:r>
          </w:p>
        </w:tc>
      </w:tr>
      <w:tr w:rsidR="00F0266A" w:rsidRPr="007B6813" w14:paraId="425BEFC5" w14:textId="77777777" w:rsidTr="00EB1DBF">
        <w:trPr>
          <w:trHeight w:val="485"/>
        </w:trPr>
        <w:tc>
          <w:tcPr>
            <w:tcW w:w="1127" w:type="dxa"/>
          </w:tcPr>
          <w:p w14:paraId="53C5F407" w14:textId="2EF93A2D" w:rsidR="00F0266A" w:rsidRDefault="00F0266A" w:rsidP="00F0266A">
            <w:pPr>
              <w:pStyle w:val="IT2G4"/>
            </w:pPr>
            <w:r>
              <w:t>1.9.2</w:t>
            </w:r>
          </w:p>
        </w:tc>
        <w:tc>
          <w:tcPr>
            <w:tcW w:w="2835" w:type="dxa"/>
          </w:tcPr>
          <w:p w14:paraId="6C2F81EA" w14:textId="1158676E" w:rsidR="00F0266A" w:rsidRPr="00DB7930" w:rsidRDefault="00F0266A" w:rsidP="00F0266A">
            <w:pPr>
              <w:pStyle w:val="IT2G4"/>
              <w:rPr>
                <w:szCs w:val="22"/>
              </w:rPr>
            </w:pPr>
            <w:r w:rsidRPr="00DB7930">
              <w:rPr>
                <w:szCs w:val="22"/>
              </w:rPr>
              <w:t>Проверка выполнения функции</w:t>
            </w:r>
            <w:r w:rsidRPr="002D5192">
              <w:t xml:space="preserve"> отображени</w:t>
            </w:r>
            <w:r>
              <w:t>я</w:t>
            </w:r>
            <w:r w:rsidRPr="002D5192">
              <w:t xml:space="preserve"> списка типов объектов</w:t>
            </w:r>
            <w:r>
              <w:t xml:space="preserve"> Обращений</w:t>
            </w:r>
            <w:r w:rsidRPr="002D5192">
              <w:t xml:space="preserve"> </w:t>
            </w:r>
            <w:r>
              <w:t>с учетом</w:t>
            </w:r>
            <w:r w:rsidRPr="002D5192">
              <w:t xml:space="preserve"> группировк</w:t>
            </w:r>
            <w:r>
              <w:t>и</w:t>
            </w:r>
            <w:r w:rsidRPr="002D5192">
              <w:t xml:space="preserve"> по тематикам в фильтре</w:t>
            </w:r>
          </w:p>
        </w:tc>
        <w:tc>
          <w:tcPr>
            <w:tcW w:w="4964" w:type="dxa"/>
          </w:tcPr>
          <w:p w14:paraId="596F465B" w14:textId="77777777" w:rsidR="00F0266A" w:rsidRPr="00CD349A" w:rsidRDefault="00F0266A">
            <w:pPr>
              <w:pStyle w:val="1IT2G2"/>
              <w:numPr>
                <w:ilvl w:val="0"/>
                <w:numId w:val="80"/>
              </w:numPr>
            </w:pPr>
            <w:r w:rsidRPr="00CD349A">
              <w:t>Войти в Систему:</w:t>
            </w:r>
          </w:p>
          <w:p w14:paraId="266180DF" w14:textId="77777777" w:rsidR="00A13997" w:rsidRPr="003A2AF0" w:rsidRDefault="00A13997" w:rsidP="009923DA">
            <w:pPr>
              <w:pStyle w:val="2IT2G2"/>
            </w:pPr>
            <w:r>
              <w:t>В</w:t>
            </w:r>
            <w:r w:rsidRPr="003A2AF0">
              <w:t>вести в адресную строку браузера https://ispro.mos.ru</w:t>
            </w:r>
            <w:r>
              <w:t>.</w:t>
            </w:r>
          </w:p>
          <w:p w14:paraId="0599BF29" w14:textId="77777777" w:rsidR="00A13997" w:rsidRDefault="00A13997" w:rsidP="009923DA">
            <w:pPr>
              <w:pStyle w:val="2IT2G2"/>
            </w:pPr>
            <w:r>
              <w:t>В</w:t>
            </w:r>
            <w:r w:rsidRPr="003A2AF0">
              <w:t xml:space="preserve">вести логин </w:t>
            </w:r>
            <w:r w:rsidRPr="003A2AF0">
              <w:rPr>
                <w:b/>
                <w:bCs/>
              </w:rPr>
              <w:t>pivanov</w:t>
            </w:r>
            <w:r w:rsidRPr="003A2AF0">
              <w:t xml:space="preserve"> и пароль </w:t>
            </w:r>
            <w:r w:rsidRPr="003A2AF0">
              <w:rPr>
                <w:b/>
                <w:bCs/>
              </w:rPr>
              <w:t>qwerty123</w:t>
            </w:r>
            <w:r>
              <w:t>.</w:t>
            </w:r>
          </w:p>
          <w:p w14:paraId="76473AB1" w14:textId="77777777" w:rsidR="00A13997" w:rsidRPr="003A2AF0" w:rsidRDefault="00A13997" w:rsidP="009923DA">
            <w:pPr>
              <w:pStyle w:val="2IT2G2"/>
            </w:pPr>
            <w:r>
              <w:t>Н</w:t>
            </w:r>
            <w:r w:rsidRPr="003A2AF0">
              <w:t>ажать кнопку «Войти».</w:t>
            </w:r>
          </w:p>
          <w:p w14:paraId="29EF4E69" w14:textId="77777777" w:rsidR="00F0266A" w:rsidRPr="00CD349A" w:rsidRDefault="00F0266A" w:rsidP="00EB1DBF">
            <w:pPr>
              <w:pStyle w:val="1IT2G2"/>
            </w:pPr>
            <w:r w:rsidRPr="00CD349A">
              <w:t>Перейти в раздел «Реестр обращений».</w:t>
            </w:r>
          </w:p>
          <w:p w14:paraId="5C9FD115" w14:textId="77777777" w:rsidR="00F0266A" w:rsidRDefault="00F0266A" w:rsidP="00EB1DBF">
            <w:pPr>
              <w:pStyle w:val="1IT2G2"/>
            </w:pPr>
            <w:r>
              <w:t>В фильтре «Объект вопроса» панели фильтрации раскрыть список «Тип объекта»</w:t>
            </w:r>
            <w:r w:rsidRPr="00CD349A">
              <w:t>.</w:t>
            </w:r>
          </w:p>
          <w:p w14:paraId="5745F08F" w14:textId="77777777" w:rsidR="00F0266A" w:rsidRDefault="00F0266A" w:rsidP="00EB1DBF">
            <w:pPr>
              <w:pStyle w:val="1IT2G2"/>
            </w:pPr>
            <w:r>
              <w:t>Нажать кнопку «По тематикам».</w:t>
            </w:r>
          </w:p>
          <w:p w14:paraId="7597D1E2" w14:textId="19AD0462" w:rsidR="00F0266A" w:rsidRPr="007B6813" w:rsidRDefault="00F0266A" w:rsidP="00EB1DBF">
            <w:pPr>
              <w:pStyle w:val="1IT2G2"/>
            </w:pPr>
            <w:r>
              <w:t>Просмотреть список типов объектов Обращений, раскрывая / сворачивая элементы разных уровней</w:t>
            </w:r>
          </w:p>
        </w:tc>
        <w:tc>
          <w:tcPr>
            <w:tcW w:w="4252" w:type="dxa"/>
            <w:shd w:val="clear" w:color="auto" w:fill="auto"/>
          </w:tcPr>
          <w:p w14:paraId="78E362FB" w14:textId="77777777" w:rsidR="00F0266A" w:rsidRDefault="00F0266A">
            <w:pPr>
              <w:pStyle w:val="1IT2G2"/>
              <w:numPr>
                <w:ilvl w:val="0"/>
                <w:numId w:val="81"/>
              </w:numPr>
            </w:pPr>
            <w:r>
              <w:t>Открыта главная страница раздела «Аналитика».</w:t>
            </w:r>
          </w:p>
          <w:p w14:paraId="46593EE1" w14:textId="77777777" w:rsidR="00F0266A" w:rsidRDefault="00F0266A" w:rsidP="00EB1DBF">
            <w:pPr>
              <w:pStyle w:val="1IT2G2"/>
            </w:pPr>
            <w:r>
              <w:t>Открыта главная страница раздела «Реестр обращений».</w:t>
            </w:r>
          </w:p>
          <w:p w14:paraId="68CE15C7" w14:textId="4B7D2573" w:rsidR="00F0266A" w:rsidRDefault="00454455" w:rsidP="00EB1DBF">
            <w:pPr>
              <w:pStyle w:val="1IT2G2"/>
            </w:pPr>
            <w:r>
              <w:t>Раскрыт список «Тип объекта»</w:t>
            </w:r>
            <w:r w:rsidR="00F0266A">
              <w:t>.</w:t>
            </w:r>
          </w:p>
          <w:p w14:paraId="192BFFBE" w14:textId="77777777" w:rsidR="00F0266A" w:rsidRDefault="00F0266A" w:rsidP="00EB1DBF">
            <w:pPr>
              <w:pStyle w:val="1IT2G2"/>
            </w:pPr>
            <w:r>
              <w:t xml:space="preserve">Значения списка </w:t>
            </w:r>
            <w:r w:rsidRPr="002D5192">
              <w:t>типов объектов</w:t>
            </w:r>
            <w:r>
              <w:t xml:space="preserve"> Обращений сгруппированы по тематикам.</w:t>
            </w:r>
          </w:p>
          <w:p w14:paraId="5C5BD03F" w14:textId="5AA5D176" w:rsidR="00F0266A" w:rsidRPr="007B6813" w:rsidRDefault="00F0266A" w:rsidP="00EB1DBF">
            <w:pPr>
              <w:pStyle w:val="1IT2G2"/>
            </w:pPr>
            <w:r>
              <w:t>Список типов объектов Обращений</w:t>
            </w:r>
            <w:r w:rsidR="00A13997">
              <w:t> </w:t>
            </w:r>
            <w:r>
              <w:t>– иерархическ</w:t>
            </w:r>
            <w:r w:rsidR="00454455">
              <w:t>ий, значения списка имеют разные</w:t>
            </w:r>
            <w:r>
              <w:t xml:space="preserve"> уров</w:t>
            </w:r>
            <w:r w:rsidR="00454455">
              <w:t>ни</w:t>
            </w:r>
            <w:r>
              <w:t xml:space="preserve"> вложенности</w:t>
            </w:r>
          </w:p>
        </w:tc>
        <w:tc>
          <w:tcPr>
            <w:tcW w:w="1853" w:type="dxa"/>
            <w:gridSpan w:val="2"/>
          </w:tcPr>
          <w:p w14:paraId="6720D611" w14:textId="77777777" w:rsidR="00F0266A" w:rsidRPr="007B6813" w:rsidRDefault="00F0266A" w:rsidP="00F0266A">
            <w:pPr>
              <w:pStyle w:val="IT2G4"/>
            </w:pPr>
            <w:r>
              <w:t>4.2.1 ТЗ</w:t>
            </w:r>
          </w:p>
          <w:p w14:paraId="4950F88C" w14:textId="71C13ACA" w:rsidR="00F0266A" w:rsidRDefault="00F0266A" w:rsidP="00F0266A">
            <w:pPr>
              <w:pStyle w:val="IT2G4"/>
            </w:pPr>
            <w:r>
              <w:t>4.2.1.9</w:t>
            </w:r>
            <w:r w:rsidRPr="007B6813">
              <w:t xml:space="preserve"> ЧТЗ</w:t>
            </w:r>
          </w:p>
        </w:tc>
      </w:tr>
      <w:tr w:rsidR="00702368" w:rsidRPr="007B6813" w14:paraId="20A6EFCE" w14:textId="77777777" w:rsidTr="00EB1DBF">
        <w:trPr>
          <w:trHeight w:val="485"/>
        </w:trPr>
        <w:tc>
          <w:tcPr>
            <w:tcW w:w="1127" w:type="dxa"/>
          </w:tcPr>
          <w:p w14:paraId="6D6A2A33" w14:textId="64BA0CC9" w:rsidR="00702368" w:rsidRDefault="00702368" w:rsidP="00702368">
            <w:pPr>
              <w:pStyle w:val="IT2G4"/>
            </w:pPr>
            <w:r>
              <w:t>1.9.3</w:t>
            </w:r>
          </w:p>
        </w:tc>
        <w:tc>
          <w:tcPr>
            <w:tcW w:w="2835" w:type="dxa"/>
          </w:tcPr>
          <w:p w14:paraId="1CE1C7B6" w14:textId="646419DE" w:rsidR="00702368" w:rsidRPr="00DB7930" w:rsidRDefault="00702368" w:rsidP="00702368">
            <w:pPr>
              <w:pStyle w:val="IT2G4"/>
              <w:rPr>
                <w:szCs w:val="22"/>
              </w:rPr>
            </w:pPr>
            <w:r w:rsidRPr="00DB7930">
              <w:rPr>
                <w:szCs w:val="22"/>
              </w:rPr>
              <w:t>Проверка выполнения функции</w:t>
            </w:r>
            <w:r w:rsidRPr="002D5192">
              <w:t xml:space="preserve"> фильтраци</w:t>
            </w:r>
            <w:r>
              <w:t>и</w:t>
            </w:r>
            <w:r w:rsidRPr="002D5192">
              <w:t xml:space="preserve"> данных Реестра обращений с учетом настроенного фильтра</w:t>
            </w:r>
          </w:p>
        </w:tc>
        <w:tc>
          <w:tcPr>
            <w:tcW w:w="4964" w:type="dxa"/>
          </w:tcPr>
          <w:p w14:paraId="4F442C6D" w14:textId="77777777" w:rsidR="00702368" w:rsidRPr="00CD349A" w:rsidRDefault="00702368">
            <w:pPr>
              <w:pStyle w:val="1IT2G2"/>
              <w:numPr>
                <w:ilvl w:val="0"/>
                <w:numId w:val="82"/>
              </w:numPr>
            </w:pPr>
            <w:r w:rsidRPr="00CD349A">
              <w:t>Войти в Систему:</w:t>
            </w:r>
          </w:p>
          <w:p w14:paraId="25A39E59" w14:textId="77777777" w:rsidR="00A13997" w:rsidRPr="003A2AF0" w:rsidRDefault="00A13997" w:rsidP="009923DA">
            <w:pPr>
              <w:pStyle w:val="2IT2G2"/>
            </w:pPr>
            <w:r>
              <w:t>В</w:t>
            </w:r>
            <w:r w:rsidRPr="003A2AF0">
              <w:t>вести в адресную строку браузера https://ispro.mos.ru</w:t>
            </w:r>
            <w:r>
              <w:t>.</w:t>
            </w:r>
          </w:p>
          <w:p w14:paraId="10FE9487" w14:textId="77777777" w:rsidR="00A13997" w:rsidRDefault="00A13997" w:rsidP="009923DA">
            <w:pPr>
              <w:pStyle w:val="2IT2G2"/>
            </w:pPr>
            <w:r>
              <w:t>В</w:t>
            </w:r>
            <w:r w:rsidRPr="003A2AF0">
              <w:t xml:space="preserve">вести логин </w:t>
            </w:r>
            <w:r w:rsidRPr="003A2AF0">
              <w:rPr>
                <w:b/>
                <w:bCs/>
              </w:rPr>
              <w:t>pivanov</w:t>
            </w:r>
            <w:r w:rsidRPr="003A2AF0">
              <w:t xml:space="preserve"> и пароль </w:t>
            </w:r>
            <w:r w:rsidRPr="003A2AF0">
              <w:rPr>
                <w:b/>
                <w:bCs/>
              </w:rPr>
              <w:t>qwerty123</w:t>
            </w:r>
            <w:r>
              <w:t>.</w:t>
            </w:r>
          </w:p>
          <w:p w14:paraId="1194AA81" w14:textId="77777777" w:rsidR="00A13997" w:rsidRPr="003A2AF0" w:rsidRDefault="00A13997" w:rsidP="009923DA">
            <w:pPr>
              <w:pStyle w:val="2IT2G2"/>
            </w:pPr>
            <w:r>
              <w:t>Н</w:t>
            </w:r>
            <w:r w:rsidRPr="003A2AF0">
              <w:t>ажать кнопку «Войти».</w:t>
            </w:r>
          </w:p>
          <w:p w14:paraId="0CD7A35A" w14:textId="77777777" w:rsidR="00702368" w:rsidRPr="00CD349A" w:rsidRDefault="00702368" w:rsidP="00EB1DBF">
            <w:pPr>
              <w:pStyle w:val="1IT2G2"/>
            </w:pPr>
            <w:r w:rsidRPr="00CD349A">
              <w:t>Перейти в раздел «Реестр обращений».</w:t>
            </w:r>
          </w:p>
          <w:p w14:paraId="47A27B67" w14:textId="77777777" w:rsidR="00702368" w:rsidRDefault="00702368" w:rsidP="00EB1DBF">
            <w:pPr>
              <w:pStyle w:val="1IT2G2"/>
            </w:pPr>
            <w:r>
              <w:t>В фильтре «Объект вопроса» панели фильтрации раскрыть список «Тип объекта»</w:t>
            </w:r>
            <w:r w:rsidRPr="00CD349A">
              <w:t>.</w:t>
            </w:r>
          </w:p>
          <w:p w14:paraId="23091A67" w14:textId="77777777" w:rsidR="00702368" w:rsidRDefault="00702368" w:rsidP="00EB1DBF">
            <w:pPr>
              <w:pStyle w:val="1IT2G2"/>
            </w:pPr>
            <w:r>
              <w:t>Нажать кнопку «По тематикам».</w:t>
            </w:r>
          </w:p>
          <w:p w14:paraId="0B1E0665" w14:textId="77777777" w:rsidR="00702368" w:rsidRDefault="00702368" w:rsidP="00EB1DBF">
            <w:pPr>
              <w:pStyle w:val="1IT2G2"/>
            </w:pPr>
            <w:r>
              <w:lastRenderedPageBreak/>
              <w:t xml:space="preserve">Снять флаг «Выбрать / снять все» и выбрать любые значения списка </w:t>
            </w:r>
            <w:r w:rsidRPr="002D5192">
              <w:t>типов объектов</w:t>
            </w:r>
            <w:r>
              <w:t xml:space="preserve"> Обращений.</w:t>
            </w:r>
          </w:p>
          <w:p w14:paraId="1CB75B39" w14:textId="77FEE31A" w:rsidR="00702368" w:rsidRPr="007B6813" w:rsidRDefault="00702368" w:rsidP="00EB1DBF">
            <w:pPr>
              <w:pStyle w:val="1IT2G2"/>
            </w:pPr>
            <w:r>
              <w:t>Нажать кнопку «Применить»</w:t>
            </w:r>
          </w:p>
        </w:tc>
        <w:tc>
          <w:tcPr>
            <w:tcW w:w="4252" w:type="dxa"/>
            <w:shd w:val="clear" w:color="auto" w:fill="auto"/>
          </w:tcPr>
          <w:p w14:paraId="1E9AB8E7" w14:textId="77777777" w:rsidR="00702368" w:rsidRDefault="00702368">
            <w:pPr>
              <w:pStyle w:val="1IT2G2"/>
              <w:numPr>
                <w:ilvl w:val="0"/>
                <w:numId w:val="83"/>
              </w:numPr>
            </w:pPr>
            <w:r>
              <w:lastRenderedPageBreak/>
              <w:t>Открыта главная страница раздела «Аналитика».</w:t>
            </w:r>
          </w:p>
          <w:p w14:paraId="30B43635" w14:textId="77777777" w:rsidR="00702368" w:rsidRDefault="00702368" w:rsidP="00EB1DBF">
            <w:pPr>
              <w:pStyle w:val="1IT2G2"/>
            </w:pPr>
            <w:r>
              <w:t>Открыта главная страница раздела «Реестр обращений».</w:t>
            </w:r>
          </w:p>
          <w:p w14:paraId="0C906341" w14:textId="5353B6F3" w:rsidR="00702368" w:rsidRDefault="00454455" w:rsidP="00EB1DBF">
            <w:pPr>
              <w:pStyle w:val="1IT2G2"/>
            </w:pPr>
            <w:r>
              <w:t>Раскрыт список «Тип объекта»</w:t>
            </w:r>
            <w:r w:rsidR="00702368">
              <w:t>.</w:t>
            </w:r>
          </w:p>
          <w:p w14:paraId="48ED62B3" w14:textId="77777777" w:rsidR="00702368" w:rsidRDefault="00702368" w:rsidP="00EB1DBF">
            <w:pPr>
              <w:pStyle w:val="1IT2G2"/>
            </w:pPr>
            <w:r>
              <w:t xml:space="preserve">Значения списка </w:t>
            </w:r>
            <w:r w:rsidRPr="002D5192">
              <w:t>типов объектов</w:t>
            </w:r>
            <w:r>
              <w:t xml:space="preserve"> Обращений сгруппированы по тематикам.</w:t>
            </w:r>
          </w:p>
          <w:p w14:paraId="0DE4079A" w14:textId="3C43DEBC" w:rsidR="00702368" w:rsidRDefault="00702368" w:rsidP="00EB1DBF">
            <w:pPr>
              <w:pStyle w:val="1IT2G2"/>
            </w:pPr>
            <w:r>
              <w:t>Напротив выбранных значений установлены флаги.</w:t>
            </w:r>
          </w:p>
          <w:p w14:paraId="413365D6" w14:textId="06C1EFBD" w:rsidR="00702368" w:rsidRPr="007B6813" w:rsidRDefault="00702368" w:rsidP="00EB1DBF">
            <w:pPr>
              <w:pStyle w:val="1IT2G2"/>
            </w:pPr>
            <w:r>
              <w:lastRenderedPageBreak/>
              <w:t xml:space="preserve">Данные Реестра обращений отфильтрованы с учетом </w:t>
            </w:r>
            <w:r w:rsidRPr="002D5192">
              <w:t>настроенного фильтра</w:t>
            </w:r>
          </w:p>
        </w:tc>
        <w:tc>
          <w:tcPr>
            <w:tcW w:w="1853" w:type="dxa"/>
            <w:gridSpan w:val="2"/>
          </w:tcPr>
          <w:p w14:paraId="3630E63E" w14:textId="77777777" w:rsidR="00702368" w:rsidRPr="007B6813" w:rsidRDefault="00702368" w:rsidP="00702368">
            <w:pPr>
              <w:pStyle w:val="IT2G4"/>
            </w:pPr>
            <w:r>
              <w:lastRenderedPageBreak/>
              <w:t>4.2.1 ТЗ</w:t>
            </w:r>
          </w:p>
          <w:p w14:paraId="6BD68B32" w14:textId="0CFDA10F" w:rsidR="00702368" w:rsidRDefault="00702368" w:rsidP="00702368">
            <w:pPr>
              <w:pStyle w:val="IT2G4"/>
            </w:pPr>
            <w:r>
              <w:t>4.2.1.9</w:t>
            </w:r>
            <w:r w:rsidRPr="007B6813">
              <w:t xml:space="preserve"> ЧТЗ</w:t>
            </w:r>
          </w:p>
        </w:tc>
      </w:tr>
      <w:tr w:rsidR="00702368" w:rsidRPr="007B6813" w14:paraId="6625124E" w14:textId="77777777" w:rsidTr="00B50490">
        <w:trPr>
          <w:trHeight w:val="359"/>
        </w:trPr>
        <w:tc>
          <w:tcPr>
            <w:tcW w:w="15031" w:type="dxa"/>
            <w:gridSpan w:val="6"/>
          </w:tcPr>
          <w:p w14:paraId="73A6EED3" w14:textId="7F0DBD9C" w:rsidR="00702368" w:rsidRPr="00814CF3" w:rsidRDefault="00702368" w:rsidP="00702368">
            <w:pPr>
              <w:pStyle w:val="IT2G4"/>
              <w:keepNext/>
              <w:rPr>
                <w:i/>
                <w:spacing w:val="-5"/>
              </w:rPr>
            </w:pPr>
            <w:r w:rsidRPr="00814CF3">
              <w:rPr>
                <w:i/>
                <w:spacing w:val="-5"/>
              </w:rPr>
              <w:t xml:space="preserve">1.10 Проверка </w:t>
            </w:r>
            <w:r w:rsidRPr="00814CF3">
              <w:rPr>
                <w:i/>
              </w:rPr>
              <w:t>функции группировки типов объектов Обращений по комплексам (организациям)</w:t>
            </w:r>
          </w:p>
        </w:tc>
      </w:tr>
      <w:tr w:rsidR="00822964" w:rsidRPr="007B6813" w14:paraId="36ECE56A" w14:textId="77777777" w:rsidTr="00EB1DBF">
        <w:trPr>
          <w:trHeight w:val="359"/>
        </w:trPr>
        <w:tc>
          <w:tcPr>
            <w:tcW w:w="1127" w:type="dxa"/>
          </w:tcPr>
          <w:p w14:paraId="373C2BB4" w14:textId="19B53C2F" w:rsidR="00822964" w:rsidRPr="007B6813" w:rsidRDefault="00822964" w:rsidP="00822964">
            <w:pPr>
              <w:pStyle w:val="IT2G4"/>
            </w:pPr>
            <w:r w:rsidRPr="007B6813">
              <w:t>1.10.1</w:t>
            </w:r>
          </w:p>
        </w:tc>
        <w:tc>
          <w:tcPr>
            <w:tcW w:w="2835" w:type="dxa"/>
          </w:tcPr>
          <w:p w14:paraId="1A656B6A" w14:textId="0257BA0E" w:rsidR="00822964" w:rsidRPr="007B6813" w:rsidRDefault="00822964" w:rsidP="00822964">
            <w:pPr>
              <w:pStyle w:val="IT2G4"/>
              <w:rPr>
                <w:lang w:eastAsia="ru-RU"/>
              </w:rPr>
            </w:pPr>
            <w:r w:rsidRPr="00DB7930">
              <w:rPr>
                <w:szCs w:val="22"/>
              </w:rPr>
              <w:t>Проверка выполнения функции</w:t>
            </w:r>
            <w:r>
              <w:t xml:space="preserve"> выбора группировки значений списка </w:t>
            </w:r>
            <w:r w:rsidRPr="002D5192">
              <w:t>типов объектов</w:t>
            </w:r>
            <w:r>
              <w:t xml:space="preserve"> Обращений </w:t>
            </w:r>
            <w:r w:rsidRPr="002D5192">
              <w:t xml:space="preserve">по </w:t>
            </w:r>
            <w:r>
              <w:t>комплексам (организациям)</w:t>
            </w:r>
          </w:p>
        </w:tc>
        <w:tc>
          <w:tcPr>
            <w:tcW w:w="4964" w:type="dxa"/>
          </w:tcPr>
          <w:p w14:paraId="0C457E09" w14:textId="77777777" w:rsidR="00822964" w:rsidRPr="00CD349A" w:rsidRDefault="00822964">
            <w:pPr>
              <w:pStyle w:val="1IT2G2"/>
              <w:numPr>
                <w:ilvl w:val="0"/>
                <w:numId w:val="84"/>
              </w:numPr>
            </w:pPr>
            <w:r w:rsidRPr="00CD349A">
              <w:t>Войти в Систему:</w:t>
            </w:r>
          </w:p>
          <w:p w14:paraId="0F5DD7D4" w14:textId="77777777" w:rsidR="00A13997" w:rsidRPr="003A2AF0" w:rsidRDefault="00A13997" w:rsidP="009923DA">
            <w:pPr>
              <w:pStyle w:val="2IT2G2"/>
            </w:pPr>
            <w:r>
              <w:t>В</w:t>
            </w:r>
            <w:r w:rsidRPr="003A2AF0">
              <w:t>вести в адресную строку браузера https://ispro.mos.ru</w:t>
            </w:r>
            <w:r>
              <w:t>.</w:t>
            </w:r>
          </w:p>
          <w:p w14:paraId="1E2DA600" w14:textId="77777777" w:rsidR="00A13997" w:rsidRDefault="00A13997" w:rsidP="009923DA">
            <w:pPr>
              <w:pStyle w:val="2IT2G2"/>
            </w:pPr>
            <w:r>
              <w:t>В</w:t>
            </w:r>
            <w:r w:rsidRPr="003A2AF0">
              <w:t xml:space="preserve">вести логин </w:t>
            </w:r>
            <w:r w:rsidRPr="003A2AF0">
              <w:rPr>
                <w:b/>
                <w:bCs/>
              </w:rPr>
              <w:t>pivanov</w:t>
            </w:r>
            <w:r w:rsidRPr="003A2AF0">
              <w:t xml:space="preserve"> и пароль </w:t>
            </w:r>
            <w:r w:rsidRPr="003A2AF0">
              <w:rPr>
                <w:b/>
                <w:bCs/>
              </w:rPr>
              <w:t>qwerty123</w:t>
            </w:r>
            <w:r>
              <w:t>.</w:t>
            </w:r>
          </w:p>
          <w:p w14:paraId="58461A80" w14:textId="77777777" w:rsidR="00A13997" w:rsidRPr="003A2AF0" w:rsidRDefault="00A13997" w:rsidP="009923DA">
            <w:pPr>
              <w:pStyle w:val="2IT2G2"/>
            </w:pPr>
            <w:r>
              <w:t>Н</w:t>
            </w:r>
            <w:r w:rsidRPr="003A2AF0">
              <w:t>ажать кнопку «Войти».</w:t>
            </w:r>
          </w:p>
          <w:p w14:paraId="7A125097" w14:textId="77777777" w:rsidR="00822964" w:rsidRPr="00CD349A" w:rsidRDefault="00822964" w:rsidP="00EB1DBF">
            <w:pPr>
              <w:pStyle w:val="1IT2G2"/>
            </w:pPr>
            <w:r w:rsidRPr="00CD349A">
              <w:t>Перейти в раздел «Реестр обращений».</w:t>
            </w:r>
          </w:p>
          <w:p w14:paraId="2BAAB807" w14:textId="77777777" w:rsidR="00822964" w:rsidRDefault="00822964" w:rsidP="00EB1DBF">
            <w:pPr>
              <w:pStyle w:val="1IT2G2"/>
            </w:pPr>
            <w:r>
              <w:t>В фильтре «Объект вопроса» панели фильтрации раскрыть список «Тип объекта»</w:t>
            </w:r>
            <w:r w:rsidRPr="00CD349A">
              <w:t>.</w:t>
            </w:r>
          </w:p>
          <w:p w14:paraId="6CBE5F01" w14:textId="41BCB044" w:rsidR="00822964" w:rsidRPr="007B6813" w:rsidRDefault="00822964" w:rsidP="00EB1DBF">
            <w:pPr>
              <w:pStyle w:val="1IT2G2"/>
            </w:pPr>
            <w:r>
              <w:t xml:space="preserve">Нажать кнопку </w:t>
            </w:r>
            <w:r w:rsidRPr="001B7B73">
              <w:t>«По комплексам»</w:t>
            </w:r>
          </w:p>
        </w:tc>
        <w:tc>
          <w:tcPr>
            <w:tcW w:w="4252" w:type="dxa"/>
          </w:tcPr>
          <w:p w14:paraId="18571C7C" w14:textId="77777777" w:rsidR="00822964" w:rsidRDefault="00822964">
            <w:pPr>
              <w:pStyle w:val="1IT2G2"/>
              <w:numPr>
                <w:ilvl w:val="0"/>
                <w:numId w:val="85"/>
              </w:numPr>
            </w:pPr>
            <w:r>
              <w:t>Открыта главная страница раздела «Аналитика».</w:t>
            </w:r>
          </w:p>
          <w:p w14:paraId="60EC8BC0" w14:textId="77777777" w:rsidR="00822964" w:rsidRDefault="00822964" w:rsidP="00EB1DBF">
            <w:pPr>
              <w:pStyle w:val="1IT2G2"/>
            </w:pPr>
            <w:r>
              <w:t>Открыта главная страница раздела «Реестр обращений».</w:t>
            </w:r>
          </w:p>
          <w:p w14:paraId="6DBA2242" w14:textId="2731A10A" w:rsidR="00822964" w:rsidRDefault="00454455" w:rsidP="00EB1DBF">
            <w:pPr>
              <w:pStyle w:val="1IT2G2"/>
            </w:pPr>
            <w:r>
              <w:t xml:space="preserve">Раскрыт список «Тип объекта». </w:t>
            </w:r>
            <w:r w:rsidR="00822964">
              <w:t xml:space="preserve">Отображаются кнопки для выбора группировки значений списка </w:t>
            </w:r>
            <w:r w:rsidR="00822964" w:rsidRPr="002D5192">
              <w:t>типов объектов</w:t>
            </w:r>
            <w:r w:rsidR="00822964">
              <w:t xml:space="preserve"> Обращений: «Весь список», «По тематикам», «По комплексам».</w:t>
            </w:r>
          </w:p>
          <w:p w14:paraId="012938E4" w14:textId="0EC3CB2E" w:rsidR="00822964" w:rsidRPr="007B6813" w:rsidRDefault="00822964" w:rsidP="00EB1DBF">
            <w:pPr>
              <w:pStyle w:val="1IT2G2"/>
            </w:pPr>
            <w:r>
              <w:t xml:space="preserve">Значения списка </w:t>
            </w:r>
            <w:r w:rsidRPr="002D5192">
              <w:t>типов объектов</w:t>
            </w:r>
            <w:r>
              <w:t xml:space="preserve"> Обращений сгруппированы по комплексам (организациям)</w:t>
            </w:r>
          </w:p>
        </w:tc>
        <w:tc>
          <w:tcPr>
            <w:tcW w:w="1853" w:type="dxa"/>
            <w:gridSpan w:val="2"/>
          </w:tcPr>
          <w:p w14:paraId="25783256" w14:textId="438A0446" w:rsidR="00822964" w:rsidRPr="007B6813" w:rsidRDefault="00822964" w:rsidP="00822964">
            <w:pPr>
              <w:pStyle w:val="IT2G4"/>
            </w:pPr>
            <w:r>
              <w:t>4.2.1 ТЗ</w:t>
            </w:r>
          </w:p>
          <w:p w14:paraId="0F2FC6DE" w14:textId="24EF066F" w:rsidR="00822964" w:rsidRPr="007B6813" w:rsidRDefault="00822964" w:rsidP="00822964">
            <w:pPr>
              <w:pStyle w:val="IT2G4"/>
            </w:pPr>
            <w:r w:rsidRPr="007B6813">
              <w:t>4.2.1.10 ЧТЗ</w:t>
            </w:r>
          </w:p>
        </w:tc>
      </w:tr>
      <w:tr w:rsidR="00822964" w:rsidRPr="007B6813" w14:paraId="5F3D58C7" w14:textId="77777777" w:rsidTr="00EB1DBF">
        <w:trPr>
          <w:trHeight w:val="359"/>
        </w:trPr>
        <w:tc>
          <w:tcPr>
            <w:tcW w:w="1127" w:type="dxa"/>
          </w:tcPr>
          <w:p w14:paraId="6533961C" w14:textId="0D17902B" w:rsidR="00822964" w:rsidRPr="007B6813" w:rsidRDefault="00822964" w:rsidP="00822964">
            <w:pPr>
              <w:pStyle w:val="IT2G4"/>
            </w:pPr>
            <w:r>
              <w:t>1.10.2</w:t>
            </w:r>
          </w:p>
        </w:tc>
        <w:tc>
          <w:tcPr>
            <w:tcW w:w="2835" w:type="dxa"/>
          </w:tcPr>
          <w:p w14:paraId="071289F1" w14:textId="17D9DA49" w:rsidR="00822964" w:rsidRPr="00DB7930" w:rsidRDefault="00822964" w:rsidP="00822964">
            <w:pPr>
              <w:pStyle w:val="IT2G4"/>
              <w:rPr>
                <w:szCs w:val="22"/>
              </w:rPr>
            </w:pPr>
            <w:r w:rsidRPr="00DB7930">
              <w:rPr>
                <w:szCs w:val="22"/>
              </w:rPr>
              <w:t>Проверка выполнения функции</w:t>
            </w:r>
            <w:r w:rsidRPr="002D5192">
              <w:t xml:space="preserve"> отображени</w:t>
            </w:r>
            <w:r>
              <w:t>я</w:t>
            </w:r>
            <w:r w:rsidRPr="002D5192">
              <w:t xml:space="preserve"> списка типов объектов</w:t>
            </w:r>
            <w:r>
              <w:t xml:space="preserve"> Обращений</w:t>
            </w:r>
            <w:r w:rsidRPr="002D5192">
              <w:t xml:space="preserve"> </w:t>
            </w:r>
            <w:r>
              <w:t>с учетом</w:t>
            </w:r>
            <w:r w:rsidRPr="002D5192">
              <w:t xml:space="preserve"> группировк</w:t>
            </w:r>
            <w:r>
              <w:t>и</w:t>
            </w:r>
            <w:r w:rsidRPr="002D5192">
              <w:t xml:space="preserve"> по </w:t>
            </w:r>
            <w:r>
              <w:t>комплексам (организациям)</w:t>
            </w:r>
            <w:r w:rsidRPr="002D5192">
              <w:t xml:space="preserve"> в фильтре</w:t>
            </w:r>
          </w:p>
        </w:tc>
        <w:tc>
          <w:tcPr>
            <w:tcW w:w="4964" w:type="dxa"/>
          </w:tcPr>
          <w:p w14:paraId="46AF5126" w14:textId="77777777" w:rsidR="00822964" w:rsidRPr="00CD349A" w:rsidRDefault="00822964">
            <w:pPr>
              <w:pStyle w:val="1IT2G2"/>
              <w:numPr>
                <w:ilvl w:val="0"/>
                <w:numId w:val="86"/>
              </w:numPr>
            </w:pPr>
            <w:r w:rsidRPr="00CD349A">
              <w:t>Войти в Систему:</w:t>
            </w:r>
          </w:p>
          <w:p w14:paraId="14738BCD" w14:textId="77777777" w:rsidR="00A13997" w:rsidRPr="003A2AF0" w:rsidRDefault="00A13997" w:rsidP="009923DA">
            <w:pPr>
              <w:pStyle w:val="2IT2G2"/>
            </w:pPr>
            <w:r>
              <w:t>В</w:t>
            </w:r>
            <w:r w:rsidRPr="003A2AF0">
              <w:t>вести в адресную строку браузера https://ispro.mos.ru</w:t>
            </w:r>
            <w:r>
              <w:t>.</w:t>
            </w:r>
          </w:p>
          <w:p w14:paraId="2FC6EF25" w14:textId="77777777" w:rsidR="00A13997" w:rsidRDefault="00A13997" w:rsidP="009923DA">
            <w:pPr>
              <w:pStyle w:val="2IT2G2"/>
            </w:pPr>
            <w:r>
              <w:t>В</w:t>
            </w:r>
            <w:r w:rsidRPr="003A2AF0">
              <w:t xml:space="preserve">вести логин </w:t>
            </w:r>
            <w:r w:rsidRPr="003A2AF0">
              <w:rPr>
                <w:b/>
                <w:bCs/>
              </w:rPr>
              <w:t>pivanov</w:t>
            </w:r>
            <w:r w:rsidRPr="003A2AF0">
              <w:t xml:space="preserve"> и пароль </w:t>
            </w:r>
            <w:r w:rsidRPr="003A2AF0">
              <w:rPr>
                <w:b/>
                <w:bCs/>
              </w:rPr>
              <w:t>qwerty123</w:t>
            </w:r>
            <w:r>
              <w:t>.</w:t>
            </w:r>
          </w:p>
          <w:p w14:paraId="7DD136B4" w14:textId="77777777" w:rsidR="00A13997" w:rsidRPr="003A2AF0" w:rsidRDefault="00A13997" w:rsidP="009923DA">
            <w:pPr>
              <w:pStyle w:val="2IT2G2"/>
            </w:pPr>
            <w:r>
              <w:t>Н</w:t>
            </w:r>
            <w:r w:rsidRPr="003A2AF0">
              <w:t>ажать кнопку «Войти».</w:t>
            </w:r>
          </w:p>
          <w:p w14:paraId="69E753ED" w14:textId="77777777" w:rsidR="00822964" w:rsidRPr="00CD349A" w:rsidRDefault="00822964" w:rsidP="00EB1DBF">
            <w:pPr>
              <w:pStyle w:val="1IT2G2"/>
            </w:pPr>
            <w:r w:rsidRPr="00CD349A">
              <w:t>Перейти в раздел «Реестр обращений».</w:t>
            </w:r>
          </w:p>
          <w:p w14:paraId="6A8BA4EE" w14:textId="77777777" w:rsidR="00822964" w:rsidRDefault="00822964" w:rsidP="00EB1DBF">
            <w:pPr>
              <w:pStyle w:val="1IT2G2"/>
            </w:pPr>
            <w:r>
              <w:t>В фильтре «Объект вопроса» панели фильтрации раскрыть список «Тип объекта»</w:t>
            </w:r>
            <w:r w:rsidRPr="00CD349A">
              <w:t>.</w:t>
            </w:r>
          </w:p>
          <w:p w14:paraId="0A4325A4" w14:textId="539FC721" w:rsidR="00822964" w:rsidRDefault="00822964" w:rsidP="00EB1DBF">
            <w:pPr>
              <w:pStyle w:val="1IT2G2"/>
            </w:pPr>
            <w:r>
              <w:lastRenderedPageBreak/>
              <w:t>Нажать кнопку «</w:t>
            </w:r>
            <w:r w:rsidRPr="001B7B73">
              <w:t>По комплексам</w:t>
            </w:r>
            <w:r>
              <w:t>».</w:t>
            </w:r>
          </w:p>
          <w:p w14:paraId="6D4286E3" w14:textId="6F9835C6" w:rsidR="00822964" w:rsidRPr="007B6813" w:rsidRDefault="00822964" w:rsidP="00EB1DBF">
            <w:pPr>
              <w:pStyle w:val="1IT2G2"/>
            </w:pPr>
            <w:r>
              <w:t>Просмотреть список типов объектов Обращений, раскрывая/сворачивая элементы разных уровней</w:t>
            </w:r>
          </w:p>
        </w:tc>
        <w:tc>
          <w:tcPr>
            <w:tcW w:w="4252" w:type="dxa"/>
          </w:tcPr>
          <w:p w14:paraId="3CDC1ADF" w14:textId="77777777" w:rsidR="00822964" w:rsidRDefault="00822964">
            <w:pPr>
              <w:pStyle w:val="1IT2G2"/>
              <w:numPr>
                <w:ilvl w:val="0"/>
                <w:numId w:val="87"/>
              </w:numPr>
            </w:pPr>
            <w:r>
              <w:lastRenderedPageBreak/>
              <w:t>Открыта главная страница раздела «Аналитика».</w:t>
            </w:r>
          </w:p>
          <w:p w14:paraId="62FFA132" w14:textId="77777777" w:rsidR="00822964" w:rsidRDefault="00822964" w:rsidP="00EB1DBF">
            <w:pPr>
              <w:pStyle w:val="1IT2G2"/>
            </w:pPr>
            <w:r>
              <w:t>Открыта главная страница раздела «Реестр обращений».</w:t>
            </w:r>
          </w:p>
          <w:p w14:paraId="03D7E03F" w14:textId="4A196486" w:rsidR="00822964" w:rsidRDefault="00454455" w:rsidP="00EB1DBF">
            <w:pPr>
              <w:pStyle w:val="1IT2G2"/>
            </w:pPr>
            <w:r>
              <w:t>Раскрыт список «Тип объекта»</w:t>
            </w:r>
            <w:r w:rsidR="00822964">
              <w:t>.</w:t>
            </w:r>
          </w:p>
          <w:p w14:paraId="0BC285A4" w14:textId="7F6E7C76" w:rsidR="00822964" w:rsidRDefault="00822964" w:rsidP="00EB1DBF">
            <w:pPr>
              <w:pStyle w:val="1IT2G2"/>
            </w:pPr>
            <w:r>
              <w:t xml:space="preserve">Значения списка </w:t>
            </w:r>
            <w:r w:rsidRPr="002D5192">
              <w:t>типов объектов</w:t>
            </w:r>
            <w:r>
              <w:t xml:space="preserve"> Обращений сгруппированы по комплексам (организациям).</w:t>
            </w:r>
          </w:p>
          <w:p w14:paraId="2C3DB657" w14:textId="55DCF89F" w:rsidR="00822964" w:rsidRPr="007B6813" w:rsidRDefault="00822964" w:rsidP="00EB1DBF">
            <w:pPr>
              <w:pStyle w:val="1IT2G2"/>
            </w:pPr>
            <w:r>
              <w:t>Список типов объектов Обращений</w:t>
            </w:r>
            <w:r w:rsidR="00A13997">
              <w:t> </w:t>
            </w:r>
            <w:r>
              <w:t>– иерархическ</w:t>
            </w:r>
            <w:r w:rsidR="00454455">
              <w:t xml:space="preserve">ий, </w:t>
            </w:r>
            <w:r w:rsidR="00454455">
              <w:lastRenderedPageBreak/>
              <w:t>значения списка имеют разные</w:t>
            </w:r>
            <w:r>
              <w:t xml:space="preserve"> уров</w:t>
            </w:r>
            <w:r w:rsidR="00454455">
              <w:t>ни</w:t>
            </w:r>
            <w:r>
              <w:t xml:space="preserve"> вложенности</w:t>
            </w:r>
          </w:p>
        </w:tc>
        <w:tc>
          <w:tcPr>
            <w:tcW w:w="1853" w:type="dxa"/>
            <w:gridSpan w:val="2"/>
          </w:tcPr>
          <w:p w14:paraId="0C98F0AD" w14:textId="77777777" w:rsidR="00822964" w:rsidRPr="007B6813" w:rsidRDefault="00822964" w:rsidP="00822964">
            <w:pPr>
              <w:pStyle w:val="IT2G4"/>
            </w:pPr>
            <w:r>
              <w:lastRenderedPageBreak/>
              <w:t>4.2.1 ТЗ</w:t>
            </w:r>
          </w:p>
          <w:p w14:paraId="5688F574" w14:textId="6255CFB9" w:rsidR="00822964" w:rsidRDefault="00822964" w:rsidP="00822964">
            <w:pPr>
              <w:pStyle w:val="IT2G4"/>
            </w:pPr>
            <w:r w:rsidRPr="007B6813">
              <w:t>4.2.1.10 ЧТЗ</w:t>
            </w:r>
          </w:p>
        </w:tc>
      </w:tr>
      <w:tr w:rsidR="00822964" w:rsidRPr="007B6813" w14:paraId="5897DE15" w14:textId="77777777" w:rsidTr="00EB1DBF">
        <w:trPr>
          <w:trHeight w:val="359"/>
        </w:trPr>
        <w:tc>
          <w:tcPr>
            <w:tcW w:w="1127" w:type="dxa"/>
          </w:tcPr>
          <w:p w14:paraId="0DCB0EF1" w14:textId="203B508C" w:rsidR="00822964" w:rsidRPr="007B6813" w:rsidRDefault="00822964" w:rsidP="00822964">
            <w:pPr>
              <w:pStyle w:val="IT2G4"/>
            </w:pPr>
            <w:r>
              <w:t>1.10.3</w:t>
            </w:r>
          </w:p>
        </w:tc>
        <w:tc>
          <w:tcPr>
            <w:tcW w:w="2835" w:type="dxa"/>
          </w:tcPr>
          <w:p w14:paraId="4208F603" w14:textId="44124215" w:rsidR="00822964" w:rsidRPr="00DB7930" w:rsidRDefault="00822964" w:rsidP="00822964">
            <w:pPr>
              <w:pStyle w:val="IT2G4"/>
              <w:rPr>
                <w:szCs w:val="22"/>
              </w:rPr>
            </w:pPr>
            <w:r w:rsidRPr="00DB7930">
              <w:rPr>
                <w:szCs w:val="22"/>
              </w:rPr>
              <w:t>Проверка выполнения функции</w:t>
            </w:r>
            <w:r w:rsidRPr="002D5192">
              <w:t xml:space="preserve"> фильтраци</w:t>
            </w:r>
            <w:r>
              <w:t>и</w:t>
            </w:r>
            <w:r w:rsidRPr="002D5192">
              <w:t xml:space="preserve"> данных Реестра обращений с учетом настроенного фильтра</w:t>
            </w:r>
          </w:p>
        </w:tc>
        <w:tc>
          <w:tcPr>
            <w:tcW w:w="4964" w:type="dxa"/>
          </w:tcPr>
          <w:p w14:paraId="12572B0A" w14:textId="77777777" w:rsidR="00822964" w:rsidRPr="00CD349A" w:rsidRDefault="00822964">
            <w:pPr>
              <w:pStyle w:val="1IT2G2"/>
              <w:numPr>
                <w:ilvl w:val="0"/>
                <w:numId w:val="88"/>
              </w:numPr>
            </w:pPr>
            <w:r w:rsidRPr="00CD349A">
              <w:t>Войти в Систему:</w:t>
            </w:r>
          </w:p>
          <w:p w14:paraId="193AC2D5" w14:textId="77777777" w:rsidR="00A13997" w:rsidRPr="003A2AF0" w:rsidRDefault="00A13997" w:rsidP="009923DA">
            <w:pPr>
              <w:pStyle w:val="2IT2G2"/>
            </w:pPr>
            <w:r>
              <w:t>В</w:t>
            </w:r>
            <w:r w:rsidRPr="003A2AF0">
              <w:t>вести в адресную строку браузера https://ispro.mos.ru</w:t>
            </w:r>
            <w:r>
              <w:t>.</w:t>
            </w:r>
          </w:p>
          <w:p w14:paraId="7E511B66" w14:textId="77777777" w:rsidR="00A13997" w:rsidRDefault="00A13997" w:rsidP="009923DA">
            <w:pPr>
              <w:pStyle w:val="2IT2G2"/>
            </w:pPr>
            <w:r>
              <w:t>В</w:t>
            </w:r>
            <w:r w:rsidRPr="003A2AF0">
              <w:t xml:space="preserve">вести логин </w:t>
            </w:r>
            <w:r w:rsidRPr="003A2AF0">
              <w:rPr>
                <w:b/>
                <w:bCs/>
              </w:rPr>
              <w:t>pivanov</w:t>
            </w:r>
            <w:r w:rsidRPr="003A2AF0">
              <w:t xml:space="preserve"> и пароль </w:t>
            </w:r>
            <w:r w:rsidRPr="003A2AF0">
              <w:rPr>
                <w:b/>
                <w:bCs/>
              </w:rPr>
              <w:t>qwerty123</w:t>
            </w:r>
            <w:r>
              <w:t>.</w:t>
            </w:r>
          </w:p>
          <w:p w14:paraId="089516D6" w14:textId="77777777" w:rsidR="00A13997" w:rsidRPr="003A2AF0" w:rsidRDefault="00A13997" w:rsidP="009923DA">
            <w:pPr>
              <w:pStyle w:val="2IT2G2"/>
            </w:pPr>
            <w:r>
              <w:t>Н</w:t>
            </w:r>
            <w:r w:rsidRPr="003A2AF0">
              <w:t>ажать кнопку «Войти».</w:t>
            </w:r>
          </w:p>
          <w:p w14:paraId="6A0F47F3" w14:textId="77777777" w:rsidR="00822964" w:rsidRPr="00CD349A" w:rsidRDefault="00822964" w:rsidP="00EB1DBF">
            <w:pPr>
              <w:pStyle w:val="1IT2G2"/>
            </w:pPr>
            <w:r w:rsidRPr="00CD349A">
              <w:t>Перейти в раздел «Реестр обращений».</w:t>
            </w:r>
          </w:p>
          <w:p w14:paraId="674837E0" w14:textId="77777777" w:rsidR="00822964" w:rsidRDefault="00822964" w:rsidP="00EB1DBF">
            <w:pPr>
              <w:pStyle w:val="1IT2G2"/>
            </w:pPr>
            <w:r>
              <w:t>В фильтре «Объект вопроса» панели фильтрации раскрыть список «Тип объекта»</w:t>
            </w:r>
            <w:r w:rsidRPr="00CD349A">
              <w:t>.</w:t>
            </w:r>
          </w:p>
          <w:p w14:paraId="58947D37" w14:textId="6A29677A" w:rsidR="00822964" w:rsidRDefault="00822964" w:rsidP="00EB1DBF">
            <w:pPr>
              <w:pStyle w:val="1IT2G2"/>
            </w:pPr>
            <w:r>
              <w:t xml:space="preserve">Нажать кнопку «По </w:t>
            </w:r>
            <w:r w:rsidR="003A0031" w:rsidRPr="001B7B73">
              <w:t>комплексам</w:t>
            </w:r>
            <w:r>
              <w:t>».</w:t>
            </w:r>
          </w:p>
          <w:p w14:paraId="539495F3" w14:textId="77777777" w:rsidR="00822964" w:rsidRDefault="00822964" w:rsidP="00EB1DBF">
            <w:pPr>
              <w:pStyle w:val="1IT2G2"/>
            </w:pPr>
            <w:r>
              <w:t xml:space="preserve">Снять флаг «Выбрать / снять все» и выбрать любые значения списка </w:t>
            </w:r>
            <w:r w:rsidRPr="002D5192">
              <w:t>типов объектов</w:t>
            </w:r>
            <w:r>
              <w:t xml:space="preserve"> Обращений.</w:t>
            </w:r>
          </w:p>
          <w:p w14:paraId="6CD2AF59" w14:textId="0649657F" w:rsidR="00822964" w:rsidRPr="007B6813" w:rsidRDefault="00822964" w:rsidP="00EB1DBF">
            <w:pPr>
              <w:pStyle w:val="1IT2G2"/>
            </w:pPr>
            <w:r>
              <w:t>Нажать кнопку «Применить»</w:t>
            </w:r>
          </w:p>
        </w:tc>
        <w:tc>
          <w:tcPr>
            <w:tcW w:w="4252" w:type="dxa"/>
          </w:tcPr>
          <w:p w14:paraId="48C760EC" w14:textId="77777777" w:rsidR="00822964" w:rsidRDefault="00822964">
            <w:pPr>
              <w:pStyle w:val="1IT2G2"/>
              <w:numPr>
                <w:ilvl w:val="0"/>
                <w:numId w:val="89"/>
              </w:numPr>
            </w:pPr>
            <w:r>
              <w:t>Открыта главная страница раздела «Аналитика».</w:t>
            </w:r>
          </w:p>
          <w:p w14:paraId="23DE28E2" w14:textId="77777777" w:rsidR="00822964" w:rsidRDefault="00822964" w:rsidP="00EB1DBF">
            <w:pPr>
              <w:pStyle w:val="1IT2G2"/>
            </w:pPr>
            <w:r>
              <w:t>Открыта главная страница раздела «Реестр обращений».</w:t>
            </w:r>
          </w:p>
          <w:p w14:paraId="1CD33634" w14:textId="24808677" w:rsidR="00822964" w:rsidRDefault="00454455" w:rsidP="00EB1DBF">
            <w:pPr>
              <w:pStyle w:val="1IT2G2"/>
            </w:pPr>
            <w:r>
              <w:t>Раскрыт список «Тип объекта»</w:t>
            </w:r>
            <w:r w:rsidR="00822964">
              <w:t>.</w:t>
            </w:r>
          </w:p>
          <w:p w14:paraId="6DD32308" w14:textId="0507BBA0" w:rsidR="00822964" w:rsidRDefault="00822964" w:rsidP="00EB1DBF">
            <w:pPr>
              <w:pStyle w:val="1IT2G2"/>
            </w:pPr>
            <w:r>
              <w:t xml:space="preserve">Значения списка </w:t>
            </w:r>
            <w:r w:rsidRPr="002D5192">
              <w:t>типов объектов</w:t>
            </w:r>
            <w:r>
              <w:t xml:space="preserve"> Обращений сгруппированы по </w:t>
            </w:r>
            <w:r w:rsidR="001B7B73">
              <w:t>комплексам (организациям)</w:t>
            </w:r>
            <w:r>
              <w:t>.</w:t>
            </w:r>
          </w:p>
          <w:p w14:paraId="57F3E84F" w14:textId="2146F7A8" w:rsidR="00822964" w:rsidRDefault="00822964" w:rsidP="00EB1DBF">
            <w:pPr>
              <w:pStyle w:val="1IT2G2"/>
            </w:pPr>
            <w:r>
              <w:t>Напротив выбранных значений установлены флаги.</w:t>
            </w:r>
          </w:p>
          <w:p w14:paraId="699DD680" w14:textId="43240906" w:rsidR="00822964" w:rsidRPr="007B6813" w:rsidRDefault="00822964" w:rsidP="00EB1DBF">
            <w:pPr>
              <w:pStyle w:val="1IT2G2"/>
            </w:pPr>
            <w:r>
              <w:t xml:space="preserve">Данные Реестра обращений отфильтрованы с учетом </w:t>
            </w:r>
            <w:r w:rsidRPr="002D5192">
              <w:t>настроенного фильтра</w:t>
            </w:r>
          </w:p>
        </w:tc>
        <w:tc>
          <w:tcPr>
            <w:tcW w:w="1853" w:type="dxa"/>
            <w:gridSpan w:val="2"/>
          </w:tcPr>
          <w:p w14:paraId="023B3C53" w14:textId="77777777" w:rsidR="00822964" w:rsidRPr="007B6813" w:rsidRDefault="00822964" w:rsidP="00822964">
            <w:pPr>
              <w:pStyle w:val="IT2G4"/>
            </w:pPr>
            <w:r>
              <w:t>4.2.1 ТЗ</w:t>
            </w:r>
          </w:p>
          <w:p w14:paraId="673ADF5D" w14:textId="3585DE78" w:rsidR="00822964" w:rsidRDefault="00822964" w:rsidP="00822964">
            <w:pPr>
              <w:pStyle w:val="IT2G4"/>
            </w:pPr>
            <w:r w:rsidRPr="007B6813">
              <w:t>4.2.1.10 ЧТЗ</w:t>
            </w:r>
          </w:p>
        </w:tc>
      </w:tr>
      <w:tr w:rsidR="00822964" w:rsidRPr="007B6813" w14:paraId="2DCA4D21" w14:textId="77777777" w:rsidTr="00B50490">
        <w:trPr>
          <w:trHeight w:val="359"/>
        </w:trPr>
        <w:tc>
          <w:tcPr>
            <w:tcW w:w="15031" w:type="dxa"/>
            <w:gridSpan w:val="6"/>
          </w:tcPr>
          <w:p w14:paraId="0392B22E" w14:textId="0409CC88" w:rsidR="00822964" w:rsidRPr="00814CF3" w:rsidRDefault="00822964" w:rsidP="00822964">
            <w:pPr>
              <w:pStyle w:val="IT2G4"/>
              <w:keepNext/>
              <w:rPr>
                <w:i/>
                <w:spacing w:val="-5"/>
              </w:rPr>
            </w:pPr>
            <w:r w:rsidRPr="00814CF3">
              <w:rPr>
                <w:i/>
                <w:spacing w:val="-5"/>
              </w:rPr>
              <w:t xml:space="preserve">1.11 Проверка </w:t>
            </w:r>
            <w:r w:rsidRPr="00814CF3">
              <w:rPr>
                <w:i/>
              </w:rPr>
              <w:t>функции настройки списка атрибутов при экспорте сведений Реестра</w:t>
            </w:r>
          </w:p>
        </w:tc>
      </w:tr>
      <w:tr w:rsidR="00173227" w:rsidRPr="007B6813" w14:paraId="381287C3" w14:textId="77777777" w:rsidTr="00EB1DBF">
        <w:trPr>
          <w:trHeight w:val="359"/>
        </w:trPr>
        <w:tc>
          <w:tcPr>
            <w:tcW w:w="1127" w:type="dxa"/>
          </w:tcPr>
          <w:p w14:paraId="1366CC4C" w14:textId="03FEDB36" w:rsidR="00173227" w:rsidRPr="007B6813" w:rsidRDefault="00173227" w:rsidP="00173227">
            <w:pPr>
              <w:pStyle w:val="IT2G4"/>
            </w:pPr>
            <w:r>
              <w:t>1.11</w:t>
            </w:r>
            <w:r w:rsidRPr="007B6813">
              <w:t>.1</w:t>
            </w:r>
          </w:p>
        </w:tc>
        <w:tc>
          <w:tcPr>
            <w:tcW w:w="2835" w:type="dxa"/>
          </w:tcPr>
          <w:p w14:paraId="69B83ED9" w14:textId="630C2F72" w:rsidR="00173227" w:rsidRPr="007B6813" w:rsidRDefault="00173227" w:rsidP="00173227">
            <w:pPr>
              <w:pStyle w:val="IT2G4"/>
              <w:rPr>
                <w:lang w:eastAsia="ru-RU"/>
              </w:rPr>
            </w:pPr>
            <w:r w:rsidRPr="00DB7930">
              <w:rPr>
                <w:szCs w:val="22"/>
              </w:rPr>
              <w:t>Проверка выполнения функции</w:t>
            </w:r>
            <w:r>
              <w:t xml:space="preserve"> отображения списка атрибутов, доступных для экспорта сведений Реестра обращений</w:t>
            </w:r>
          </w:p>
        </w:tc>
        <w:tc>
          <w:tcPr>
            <w:tcW w:w="4964" w:type="dxa"/>
          </w:tcPr>
          <w:p w14:paraId="4CCF776E" w14:textId="77777777" w:rsidR="00173227" w:rsidRPr="00CD349A" w:rsidRDefault="00173227">
            <w:pPr>
              <w:pStyle w:val="1IT2G2"/>
              <w:numPr>
                <w:ilvl w:val="0"/>
                <w:numId w:val="137"/>
              </w:numPr>
            </w:pPr>
            <w:r w:rsidRPr="00CD349A">
              <w:t>Войти в Систему:</w:t>
            </w:r>
          </w:p>
          <w:p w14:paraId="5A99D01B" w14:textId="77777777" w:rsidR="00A13997" w:rsidRPr="003A2AF0" w:rsidRDefault="00A13997" w:rsidP="009923DA">
            <w:pPr>
              <w:pStyle w:val="2IT2G2"/>
            </w:pPr>
            <w:r>
              <w:t>В</w:t>
            </w:r>
            <w:r w:rsidRPr="003A2AF0">
              <w:t>вести в адресную строку браузера https://ispro.mos.ru</w:t>
            </w:r>
            <w:r>
              <w:t>.</w:t>
            </w:r>
          </w:p>
          <w:p w14:paraId="59D176C5" w14:textId="77777777" w:rsidR="00A13997" w:rsidRDefault="00A13997" w:rsidP="009923DA">
            <w:pPr>
              <w:pStyle w:val="2IT2G2"/>
            </w:pPr>
            <w:r>
              <w:t>В</w:t>
            </w:r>
            <w:r w:rsidRPr="003A2AF0">
              <w:t xml:space="preserve">вести логин </w:t>
            </w:r>
            <w:r w:rsidRPr="003A2AF0">
              <w:rPr>
                <w:b/>
                <w:bCs/>
              </w:rPr>
              <w:t>pivanov</w:t>
            </w:r>
            <w:r w:rsidRPr="003A2AF0">
              <w:t xml:space="preserve"> и пароль </w:t>
            </w:r>
            <w:r w:rsidRPr="003A2AF0">
              <w:rPr>
                <w:b/>
                <w:bCs/>
              </w:rPr>
              <w:t>qwerty123</w:t>
            </w:r>
            <w:r>
              <w:t>.</w:t>
            </w:r>
          </w:p>
          <w:p w14:paraId="53C65109" w14:textId="77777777" w:rsidR="00A13997" w:rsidRPr="003A2AF0" w:rsidRDefault="00A13997" w:rsidP="009923DA">
            <w:pPr>
              <w:pStyle w:val="2IT2G2"/>
            </w:pPr>
            <w:r>
              <w:t>Н</w:t>
            </w:r>
            <w:r w:rsidRPr="003A2AF0">
              <w:t>ажать кнопку «Войти».</w:t>
            </w:r>
          </w:p>
          <w:p w14:paraId="6BB60BD7" w14:textId="77777777" w:rsidR="00173227" w:rsidRPr="00CD349A" w:rsidRDefault="00173227" w:rsidP="00EB1DBF">
            <w:pPr>
              <w:pStyle w:val="1IT2G2"/>
            </w:pPr>
            <w:r w:rsidRPr="00CD349A">
              <w:t>Перейти в раздел «Реестр обращений».</w:t>
            </w:r>
          </w:p>
          <w:p w14:paraId="5C4FF05C" w14:textId="3E1F8D88" w:rsidR="00173227" w:rsidRPr="007B6813" w:rsidRDefault="00173227" w:rsidP="00EB1DBF">
            <w:pPr>
              <w:pStyle w:val="1IT2G2"/>
            </w:pPr>
            <w:r>
              <w:lastRenderedPageBreak/>
              <w:t>Нажать кнопку </w:t>
            </w:r>
            <w:r>
              <w:rPr>
                <w:noProof/>
              </w:rPr>
              <w:drawing>
                <wp:inline distT="0" distB="0" distL="0" distR="0" wp14:anchorId="073802CA" wp14:editId="0ACFB64F">
                  <wp:extent cx="371527" cy="371527"/>
                  <wp:effectExtent l="0" t="0" r="9525" b="9525"/>
                  <wp:docPr id="103" name="Рисунок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Экспорт реестра.PNG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527" cy="371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D349A">
              <w:t>.</w:t>
            </w:r>
            <w:r>
              <w:t xml:space="preserve"> Убедиться, что отображается список атрибутов, доступных для экспорта сведений Реестра обращений</w:t>
            </w:r>
          </w:p>
        </w:tc>
        <w:tc>
          <w:tcPr>
            <w:tcW w:w="4252" w:type="dxa"/>
          </w:tcPr>
          <w:p w14:paraId="7B9EBC03" w14:textId="77777777" w:rsidR="00173227" w:rsidRDefault="00173227">
            <w:pPr>
              <w:pStyle w:val="1IT2G2"/>
              <w:numPr>
                <w:ilvl w:val="0"/>
                <w:numId w:val="138"/>
              </w:numPr>
            </w:pPr>
            <w:r>
              <w:lastRenderedPageBreak/>
              <w:t>Открыта главная страница раздела «Аналитика».</w:t>
            </w:r>
          </w:p>
          <w:p w14:paraId="139FCA62" w14:textId="77777777" w:rsidR="00173227" w:rsidRDefault="00173227" w:rsidP="00EB1DBF">
            <w:pPr>
              <w:pStyle w:val="1IT2G2"/>
            </w:pPr>
            <w:r>
              <w:t>Открыта главная страница раздела «Реестр обращений».</w:t>
            </w:r>
          </w:p>
          <w:p w14:paraId="0AF4581E" w14:textId="47F196ED" w:rsidR="00173227" w:rsidRDefault="00173227" w:rsidP="00EB1DBF">
            <w:pPr>
              <w:pStyle w:val="1IT2G2"/>
            </w:pPr>
            <w:r>
              <w:t>Открыто окно со списком атрибутов, доступных для экспорта сведений Реестра обращений</w:t>
            </w:r>
          </w:p>
          <w:p w14:paraId="01C4D7FC" w14:textId="3A9A56C5" w:rsidR="00173227" w:rsidRPr="007B6813" w:rsidRDefault="00173227" w:rsidP="00173227">
            <w:pPr>
              <w:pStyle w:val="IT2G4"/>
              <w:rPr>
                <w:rFonts w:eastAsia="Calibri"/>
              </w:rPr>
            </w:pPr>
          </w:p>
        </w:tc>
        <w:tc>
          <w:tcPr>
            <w:tcW w:w="1853" w:type="dxa"/>
            <w:gridSpan w:val="2"/>
          </w:tcPr>
          <w:p w14:paraId="779E9ADC" w14:textId="77777777" w:rsidR="00173227" w:rsidRPr="007B6813" w:rsidRDefault="00173227" w:rsidP="00173227">
            <w:pPr>
              <w:pStyle w:val="IT2G4"/>
            </w:pPr>
            <w:r>
              <w:t>4.2.1 ТЗ</w:t>
            </w:r>
          </w:p>
          <w:p w14:paraId="1AA7F299" w14:textId="7CA805AB" w:rsidR="00173227" w:rsidRPr="007B6813" w:rsidRDefault="00173227" w:rsidP="00173227">
            <w:pPr>
              <w:pStyle w:val="IT2G4"/>
            </w:pPr>
            <w:r>
              <w:t>4.2.1.11</w:t>
            </w:r>
            <w:r w:rsidRPr="007B6813">
              <w:t xml:space="preserve"> ЧТЗ</w:t>
            </w:r>
          </w:p>
        </w:tc>
      </w:tr>
      <w:tr w:rsidR="00CB1890" w:rsidRPr="007B6813" w14:paraId="3E3B617A" w14:textId="77777777" w:rsidTr="00EB1DBF">
        <w:trPr>
          <w:trHeight w:val="359"/>
        </w:trPr>
        <w:tc>
          <w:tcPr>
            <w:tcW w:w="1127" w:type="dxa"/>
          </w:tcPr>
          <w:p w14:paraId="53D8F868" w14:textId="5B0EAE44" w:rsidR="00CB1890" w:rsidRDefault="00CB1890" w:rsidP="00CB1890">
            <w:pPr>
              <w:pStyle w:val="IT2G4"/>
            </w:pPr>
            <w:r>
              <w:t>1.11.2</w:t>
            </w:r>
          </w:p>
        </w:tc>
        <w:tc>
          <w:tcPr>
            <w:tcW w:w="2835" w:type="dxa"/>
          </w:tcPr>
          <w:p w14:paraId="45BE7D0E" w14:textId="6890DA35" w:rsidR="00CB1890" w:rsidRPr="00DB7930" w:rsidRDefault="00CB1890" w:rsidP="00CB1890">
            <w:pPr>
              <w:pStyle w:val="IT2G4"/>
              <w:rPr>
                <w:szCs w:val="22"/>
              </w:rPr>
            </w:pPr>
            <w:r w:rsidRPr="00DB7930">
              <w:rPr>
                <w:szCs w:val="22"/>
              </w:rPr>
              <w:t>Проверка выполнения функции</w:t>
            </w:r>
            <w:r>
              <w:t xml:space="preserve"> изменения порядка атрибутов для отображения в</w:t>
            </w:r>
            <w:r w:rsidRPr="00EE09F0">
              <w:t xml:space="preserve"> экспорт</w:t>
            </w:r>
            <w:r>
              <w:t>ируемом файле</w:t>
            </w:r>
          </w:p>
        </w:tc>
        <w:tc>
          <w:tcPr>
            <w:tcW w:w="4964" w:type="dxa"/>
          </w:tcPr>
          <w:p w14:paraId="0541263E" w14:textId="77777777" w:rsidR="00CB1890" w:rsidRPr="00CD349A" w:rsidRDefault="00CB1890">
            <w:pPr>
              <w:pStyle w:val="1IT2G2"/>
              <w:numPr>
                <w:ilvl w:val="0"/>
                <w:numId w:val="141"/>
              </w:numPr>
            </w:pPr>
            <w:r w:rsidRPr="00CD349A">
              <w:t>Войти в Систему:</w:t>
            </w:r>
          </w:p>
          <w:p w14:paraId="2F64C28F" w14:textId="77777777" w:rsidR="00CB1890" w:rsidRPr="00CD349A" w:rsidRDefault="00CB1890">
            <w:pPr>
              <w:pStyle w:val="2IT2G"/>
            </w:pPr>
            <w:r w:rsidRPr="00CD349A">
              <w:t>ввести в адресную строку браузера https://ispro.mos.ru;</w:t>
            </w:r>
          </w:p>
          <w:p w14:paraId="4788BDF7" w14:textId="77777777" w:rsidR="00CB1890" w:rsidRPr="00CD349A" w:rsidRDefault="00CB1890">
            <w:pPr>
              <w:pStyle w:val="2IT2G"/>
            </w:pPr>
            <w:r w:rsidRPr="00CD349A">
              <w:t>ввести логин pivanov и пароль qwerty123;</w:t>
            </w:r>
          </w:p>
          <w:p w14:paraId="63EC9AA6" w14:textId="4FC49183" w:rsidR="00CB1890" w:rsidRPr="00CD349A" w:rsidRDefault="00653A27">
            <w:pPr>
              <w:pStyle w:val="2IT2G"/>
            </w:pPr>
            <w:r>
              <w:t>нажать кнопку «Войти»</w:t>
            </w:r>
            <w:r w:rsidR="00CB1890" w:rsidRPr="00CD349A">
              <w:t>.</w:t>
            </w:r>
          </w:p>
          <w:p w14:paraId="06F5BE0E" w14:textId="77777777" w:rsidR="00CB1890" w:rsidRPr="00CD349A" w:rsidRDefault="00CB1890" w:rsidP="00EB1DBF">
            <w:pPr>
              <w:pStyle w:val="1IT2G2"/>
            </w:pPr>
            <w:r w:rsidRPr="00CD349A">
              <w:t>Перейти в раздел «Реестр обращений».</w:t>
            </w:r>
          </w:p>
          <w:p w14:paraId="3A28CF7B" w14:textId="77777777" w:rsidR="00CB1890" w:rsidRDefault="00CB1890" w:rsidP="00EB1DBF">
            <w:pPr>
              <w:pStyle w:val="1IT2G2"/>
            </w:pPr>
            <w:r>
              <w:t>Нажать кнопку </w:t>
            </w:r>
            <w:r>
              <w:rPr>
                <w:noProof/>
              </w:rPr>
              <w:drawing>
                <wp:inline distT="0" distB="0" distL="0" distR="0" wp14:anchorId="4927E2CB" wp14:editId="1A3460C9">
                  <wp:extent cx="371527" cy="371527"/>
                  <wp:effectExtent l="0" t="0" r="9525" b="9525"/>
                  <wp:docPr id="106" name="Рисунок 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Экспорт реестра.PNG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527" cy="371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D349A">
              <w:t>.</w:t>
            </w:r>
          </w:p>
          <w:p w14:paraId="37D062AB" w14:textId="6221C2A7" w:rsidR="00CB1890" w:rsidRPr="007B6813" w:rsidRDefault="00CB1890" w:rsidP="00EB1DBF">
            <w:pPr>
              <w:pStyle w:val="1IT2G2"/>
            </w:pPr>
            <w:r w:rsidRPr="00A13997">
              <w:t>Изменить порядок атрибутов</w:t>
            </w:r>
          </w:p>
        </w:tc>
        <w:tc>
          <w:tcPr>
            <w:tcW w:w="4252" w:type="dxa"/>
          </w:tcPr>
          <w:p w14:paraId="6671CD18" w14:textId="77777777" w:rsidR="00CB1890" w:rsidRDefault="00CB1890">
            <w:pPr>
              <w:pStyle w:val="1IT2G2"/>
              <w:numPr>
                <w:ilvl w:val="0"/>
                <w:numId w:val="142"/>
              </w:numPr>
            </w:pPr>
            <w:r>
              <w:t>Открыта главная страница раздела «Аналитика».</w:t>
            </w:r>
          </w:p>
          <w:p w14:paraId="36D5F5E6" w14:textId="77777777" w:rsidR="00CB1890" w:rsidRDefault="00CB1890" w:rsidP="00EB1DBF">
            <w:pPr>
              <w:pStyle w:val="1IT2G2"/>
            </w:pPr>
            <w:r>
              <w:t>Открыта главная страница раздела «Реестр обращений».</w:t>
            </w:r>
          </w:p>
          <w:p w14:paraId="49474CC6" w14:textId="1C67D0F8" w:rsidR="00CB1890" w:rsidRDefault="00CB1890" w:rsidP="00EB1DBF">
            <w:pPr>
              <w:pStyle w:val="1IT2G2"/>
            </w:pPr>
            <w:r>
              <w:t>Открыто окно со списком атрибутов Реестра обращений</w:t>
            </w:r>
          </w:p>
          <w:p w14:paraId="2A62C960" w14:textId="6A264EA8" w:rsidR="00CB1890" w:rsidRDefault="00CB1890" w:rsidP="00EB1DBF">
            <w:pPr>
              <w:pStyle w:val="1IT2G2"/>
            </w:pPr>
            <w:r>
              <w:t>Порядок атрибутов изменен</w:t>
            </w:r>
          </w:p>
          <w:p w14:paraId="50661921" w14:textId="77777777" w:rsidR="00CB1890" w:rsidRPr="007B6813" w:rsidRDefault="00CB1890" w:rsidP="00CB1890">
            <w:pPr>
              <w:pStyle w:val="IT2G4"/>
              <w:rPr>
                <w:rFonts w:eastAsia="Calibri"/>
              </w:rPr>
            </w:pPr>
          </w:p>
        </w:tc>
        <w:tc>
          <w:tcPr>
            <w:tcW w:w="1853" w:type="dxa"/>
            <w:gridSpan w:val="2"/>
          </w:tcPr>
          <w:p w14:paraId="2DF6BFD6" w14:textId="77777777" w:rsidR="00CB1890" w:rsidRPr="007B6813" w:rsidRDefault="00CB1890" w:rsidP="00CB1890">
            <w:pPr>
              <w:pStyle w:val="IT2G4"/>
            </w:pPr>
            <w:r>
              <w:t>4.2.1 ТЗ</w:t>
            </w:r>
          </w:p>
          <w:p w14:paraId="77DEED1D" w14:textId="6E2A35B4" w:rsidR="00CB1890" w:rsidRDefault="00CB1890" w:rsidP="00CB1890">
            <w:pPr>
              <w:pStyle w:val="IT2G4"/>
            </w:pPr>
            <w:r>
              <w:t>4.2.1.11</w:t>
            </w:r>
            <w:r w:rsidRPr="007B6813">
              <w:t xml:space="preserve"> ЧТЗ</w:t>
            </w:r>
          </w:p>
        </w:tc>
      </w:tr>
      <w:tr w:rsidR="00CB1890" w:rsidRPr="007B6813" w14:paraId="74B56FFE" w14:textId="77777777" w:rsidTr="00EB1DBF">
        <w:trPr>
          <w:trHeight w:val="359"/>
        </w:trPr>
        <w:tc>
          <w:tcPr>
            <w:tcW w:w="1127" w:type="dxa"/>
          </w:tcPr>
          <w:p w14:paraId="58340EE0" w14:textId="7A2B9203" w:rsidR="00CB1890" w:rsidRDefault="00CB1890" w:rsidP="00CB1890">
            <w:pPr>
              <w:pStyle w:val="IT2G4"/>
            </w:pPr>
            <w:r>
              <w:t>1.11.3</w:t>
            </w:r>
          </w:p>
        </w:tc>
        <w:tc>
          <w:tcPr>
            <w:tcW w:w="2835" w:type="dxa"/>
          </w:tcPr>
          <w:p w14:paraId="602B80EA" w14:textId="35467C2E" w:rsidR="00CB1890" w:rsidRPr="00DB7930" w:rsidRDefault="00CB1890" w:rsidP="00CB1890">
            <w:pPr>
              <w:pStyle w:val="IT2G4"/>
              <w:rPr>
                <w:szCs w:val="22"/>
              </w:rPr>
            </w:pPr>
            <w:r w:rsidRPr="00DB7930">
              <w:rPr>
                <w:szCs w:val="22"/>
              </w:rPr>
              <w:t>Проверка выполнения функции</w:t>
            </w:r>
            <w:r w:rsidRPr="00EE09F0">
              <w:t xml:space="preserve"> выбор</w:t>
            </w:r>
            <w:r>
              <w:t>а</w:t>
            </w:r>
            <w:r w:rsidRPr="00EE09F0">
              <w:t xml:space="preserve"> списка атрибутов</w:t>
            </w:r>
            <w:r>
              <w:t xml:space="preserve"> Реестра обращений для отображения в</w:t>
            </w:r>
            <w:r w:rsidRPr="00EE09F0">
              <w:t xml:space="preserve"> экспорт</w:t>
            </w:r>
            <w:r>
              <w:t>ируемом файле</w:t>
            </w:r>
          </w:p>
        </w:tc>
        <w:tc>
          <w:tcPr>
            <w:tcW w:w="4964" w:type="dxa"/>
          </w:tcPr>
          <w:p w14:paraId="14EFBC56" w14:textId="77777777" w:rsidR="00CB1890" w:rsidRPr="00CD349A" w:rsidRDefault="00CB1890">
            <w:pPr>
              <w:pStyle w:val="1IT2G2"/>
              <w:numPr>
                <w:ilvl w:val="0"/>
                <w:numId w:val="139"/>
              </w:numPr>
            </w:pPr>
            <w:r w:rsidRPr="00CD349A">
              <w:t>Войти в Систему:</w:t>
            </w:r>
          </w:p>
          <w:p w14:paraId="7A1FAE91" w14:textId="77777777" w:rsidR="00A13997" w:rsidRPr="003A2AF0" w:rsidRDefault="00A13997" w:rsidP="009923DA">
            <w:pPr>
              <w:pStyle w:val="2IT2G2"/>
            </w:pPr>
            <w:r>
              <w:t>В</w:t>
            </w:r>
            <w:r w:rsidRPr="003A2AF0">
              <w:t>вести в адресную строку браузера https://ispro.mos.ru</w:t>
            </w:r>
            <w:r>
              <w:t>.</w:t>
            </w:r>
          </w:p>
          <w:p w14:paraId="2C78EAE3" w14:textId="77777777" w:rsidR="00A13997" w:rsidRDefault="00A13997" w:rsidP="009923DA">
            <w:pPr>
              <w:pStyle w:val="2IT2G2"/>
            </w:pPr>
            <w:r>
              <w:t>В</w:t>
            </w:r>
            <w:r w:rsidRPr="003A2AF0">
              <w:t xml:space="preserve">вести логин </w:t>
            </w:r>
            <w:r w:rsidRPr="003A2AF0">
              <w:rPr>
                <w:b/>
                <w:bCs/>
              </w:rPr>
              <w:t>pivanov</w:t>
            </w:r>
            <w:r w:rsidRPr="003A2AF0">
              <w:t xml:space="preserve"> и пароль </w:t>
            </w:r>
            <w:r w:rsidRPr="003A2AF0">
              <w:rPr>
                <w:b/>
                <w:bCs/>
              </w:rPr>
              <w:t>qwerty123</w:t>
            </w:r>
            <w:r>
              <w:t>.</w:t>
            </w:r>
          </w:p>
          <w:p w14:paraId="35D7C3D5" w14:textId="77777777" w:rsidR="00A13997" w:rsidRPr="003A2AF0" w:rsidRDefault="00A13997" w:rsidP="009923DA">
            <w:pPr>
              <w:pStyle w:val="2IT2G2"/>
            </w:pPr>
            <w:r>
              <w:t>Н</w:t>
            </w:r>
            <w:r w:rsidRPr="003A2AF0">
              <w:t>ажать кнопку «Войти».</w:t>
            </w:r>
          </w:p>
          <w:p w14:paraId="738A5437" w14:textId="77777777" w:rsidR="00CB1890" w:rsidRPr="00CD349A" w:rsidRDefault="00CB1890" w:rsidP="00EB1DBF">
            <w:pPr>
              <w:pStyle w:val="1IT2G2"/>
            </w:pPr>
            <w:r w:rsidRPr="00CD349A">
              <w:t>Перейти в раздел «Реестр обращений».</w:t>
            </w:r>
          </w:p>
          <w:p w14:paraId="2638DA1A" w14:textId="77777777" w:rsidR="00CB1890" w:rsidRPr="00173227" w:rsidRDefault="00CB1890" w:rsidP="00EB1DBF">
            <w:pPr>
              <w:pStyle w:val="1IT2G2"/>
            </w:pPr>
            <w:r>
              <w:t>Нажать кнопку </w:t>
            </w:r>
            <w:r>
              <w:rPr>
                <w:noProof/>
              </w:rPr>
              <w:drawing>
                <wp:inline distT="0" distB="0" distL="0" distR="0" wp14:anchorId="1BD06023" wp14:editId="2404CE85">
                  <wp:extent cx="371527" cy="371527"/>
                  <wp:effectExtent l="0" t="0" r="9525" b="9525"/>
                  <wp:docPr id="104" name="Рисунок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Экспорт реестра.PNG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527" cy="371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D349A">
              <w:t>.</w:t>
            </w:r>
          </w:p>
          <w:p w14:paraId="097D753D" w14:textId="51E0152B" w:rsidR="00CB1890" w:rsidRPr="00A13997" w:rsidRDefault="00CB1890" w:rsidP="00EB1DBF">
            <w:pPr>
              <w:pStyle w:val="1IT2G2"/>
            </w:pPr>
            <w:r w:rsidRPr="00A13997">
              <w:t xml:space="preserve">Выбрать </w:t>
            </w:r>
            <w:r w:rsidR="00A13997" w:rsidRPr="00A13997">
              <w:t xml:space="preserve">любые </w:t>
            </w:r>
            <w:r w:rsidRPr="00A13997">
              <w:t>атрибуты из списка, применить настройки.</w:t>
            </w:r>
          </w:p>
          <w:p w14:paraId="4B4E27DE" w14:textId="2FC5A319" w:rsidR="00CB1890" w:rsidRPr="00CB1890" w:rsidRDefault="00CB1890" w:rsidP="00EB1DBF">
            <w:pPr>
              <w:pStyle w:val="1IT2G2"/>
            </w:pPr>
            <w:r>
              <w:lastRenderedPageBreak/>
              <w:t>Нажать кнопку </w:t>
            </w:r>
            <w:r>
              <w:rPr>
                <w:noProof/>
              </w:rPr>
              <w:drawing>
                <wp:inline distT="0" distB="0" distL="0" distR="0" wp14:anchorId="2474B9A4" wp14:editId="2D029694">
                  <wp:extent cx="457264" cy="295316"/>
                  <wp:effectExtent l="0" t="0" r="0" b="9525"/>
                  <wp:docPr id="105" name="Рисунок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Дискета.PNG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64" cy="295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. Выбрать пункт «</w:t>
            </w:r>
            <w:r>
              <w:rPr>
                <w:lang w:val="en-US"/>
              </w:rPr>
              <w:t>Excel</w:t>
            </w:r>
            <w:r>
              <w:t>»</w:t>
            </w:r>
            <w:r w:rsidR="00DD5282">
              <w:t>.</w:t>
            </w:r>
          </w:p>
          <w:p w14:paraId="7FFD6D2B" w14:textId="5B118470" w:rsidR="00CB1890" w:rsidRPr="007B6813" w:rsidRDefault="00CB1890" w:rsidP="00EB1DBF">
            <w:pPr>
              <w:pStyle w:val="1IT2G2"/>
            </w:pPr>
            <w:r>
              <w:t>Открыть экспортированный файл на просмотр</w:t>
            </w:r>
          </w:p>
        </w:tc>
        <w:tc>
          <w:tcPr>
            <w:tcW w:w="4252" w:type="dxa"/>
          </w:tcPr>
          <w:p w14:paraId="677399CF" w14:textId="77777777" w:rsidR="00CB1890" w:rsidRDefault="00CB1890">
            <w:pPr>
              <w:pStyle w:val="1IT2G2"/>
              <w:numPr>
                <w:ilvl w:val="0"/>
                <w:numId w:val="140"/>
              </w:numPr>
            </w:pPr>
            <w:r>
              <w:lastRenderedPageBreak/>
              <w:t>Открыта главная страница раздела «Аналитика».</w:t>
            </w:r>
          </w:p>
          <w:p w14:paraId="58E07DB4" w14:textId="77777777" w:rsidR="00CB1890" w:rsidRDefault="00CB1890" w:rsidP="00EB1DBF">
            <w:pPr>
              <w:pStyle w:val="1IT2G2"/>
            </w:pPr>
            <w:r>
              <w:t>Открыта главная страница раздела «Реестр обращений».</w:t>
            </w:r>
          </w:p>
          <w:p w14:paraId="3743449F" w14:textId="3AA83DC6" w:rsidR="00CB1890" w:rsidRDefault="00CB1890" w:rsidP="00EB1DBF">
            <w:pPr>
              <w:pStyle w:val="1IT2G2"/>
            </w:pPr>
            <w:r>
              <w:t>Открыто окно со списком атрибутов Реестра обращений.</w:t>
            </w:r>
          </w:p>
          <w:p w14:paraId="479B5A1A" w14:textId="67BF96B4" w:rsidR="00CB1890" w:rsidRDefault="00CB1890" w:rsidP="00EB1DBF">
            <w:pPr>
              <w:pStyle w:val="1IT2G2"/>
            </w:pPr>
            <w:r>
              <w:t>На новой вкладке браузера отображается форма предварительного просмотра экспортируемых данных из Реестра обращений.</w:t>
            </w:r>
          </w:p>
          <w:p w14:paraId="2AAC669F" w14:textId="1F25C6EE" w:rsidR="00CB1890" w:rsidRDefault="00CB1890" w:rsidP="00EB1DBF">
            <w:pPr>
              <w:pStyle w:val="1IT2G2"/>
            </w:pPr>
            <w:r>
              <w:t>Запущен процесс экспорта данных из Реестра обращений.</w:t>
            </w:r>
          </w:p>
          <w:p w14:paraId="32E9B9F4" w14:textId="06940C01" w:rsidR="00CB1890" w:rsidRDefault="00CB1890" w:rsidP="00EB1DBF">
            <w:pPr>
              <w:pStyle w:val="1IT2G2"/>
            </w:pPr>
            <w:r>
              <w:lastRenderedPageBreak/>
              <w:t>В экспортированном файле отображаются данные Реестра обращений с выбранными атрибутами</w:t>
            </w:r>
          </w:p>
          <w:p w14:paraId="3851F47F" w14:textId="77777777" w:rsidR="00CB1890" w:rsidRPr="007B6813" w:rsidRDefault="00CB1890" w:rsidP="00CB1890">
            <w:pPr>
              <w:pStyle w:val="IT2G4"/>
              <w:rPr>
                <w:rFonts w:eastAsia="Calibri"/>
              </w:rPr>
            </w:pPr>
          </w:p>
        </w:tc>
        <w:tc>
          <w:tcPr>
            <w:tcW w:w="1853" w:type="dxa"/>
            <w:gridSpan w:val="2"/>
          </w:tcPr>
          <w:p w14:paraId="18C1E209" w14:textId="77777777" w:rsidR="00CB1890" w:rsidRPr="007B6813" w:rsidRDefault="00CB1890" w:rsidP="00CB1890">
            <w:pPr>
              <w:pStyle w:val="IT2G4"/>
            </w:pPr>
            <w:r>
              <w:lastRenderedPageBreak/>
              <w:t>4.2.1 ТЗ</w:t>
            </w:r>
          </w:p>
          <w:p w14:paraId="3B1D78F0" w14:textId="6109338E" w:rsidR="00CB1890" w:rsidRDefault="00CB1890" w:rsidP="00CB1890">
            <w:pPr>
              <w:pStyle w:val="IT2G4"/>
            </w:pPr>
            <w:r>
              <w:t>4.2.1.11</w:t>
            </w:r>
            <w:r w:rsidRPr="007B6813">
              <w:t xml:space="preserve"> ЧТЗ</w:t>
            </w:r>
          </w:p>
        </w:tc>
      </w:tr>
      <w:tr w:rsidR="00CB1890" w:rsidRPr="007B6813" w14:paraId="6C75A3E1" w14:textId="77777777" w:rsidTr="00B50490">
        <w:trPr>
          <w:trHeight w:val="359"/>
        </w:trPr>
        <w:tc>
          <w:tcPr>
            <w:tcW w:w="15031" w:type="dxa"/>
            <w:gridSpan w:val="6"/>
          </w:tcPr>
          <w:p w14:paraId="2D0D25F3" w14:textId="33498A4E" w:rsidR="00CB1890" w:rsidRPr="00814CF3" w:rsidRDefault="00CB1890" w:rsidP="00CB1890">
            <w:pPr>
              <w:pStyle w:val="IT2G4"/>
              <w:keepNext/>
              <w:rPr>
                <w:i/>
                <w:szCs w:val="28"/>
              </w:rPr>
            </w:pPr>
            <w:r w:rsidRPr="00814CF3">
              <w:rPr>
                <w:i/>
              </w:rPr>
              <w:t>1.1</w:t>
            </w:r>
            <w:r w:rsidR="00A13997">
              <w:rPr>
                <w:i/>
              </w:rPr>
              <w:t>2</w:t>
            </w:r>
            <w:r w:rsidRPr="00814CF3">
              <w:rPr>
                <w:i/>
              </w:rPr>
              <w:t xml:space="preserve"> Проверка функции настройки количества строк, выводимых в Реестре профилей авторов</w:t>
            </w:r>
          </w:p>
        </w:tc>
      </w:tr>
      <w:tr w:rsidR="00CB1890" w:rsidRPr="007B6813" w14:paraId="77BC844A" w14:textId="77777777" w:rsidTr="00EB1DBF">
        <w:trPr>
          <w:trHeight w:val="359"/>
        </w:trPr>
        <w:tc>
          <w:tcPr>
            <w:tcW w:w="1127" w:type="dxa"/>
          </w:tcPr>
          <w:p w14:paraId="6CD6FB4F" w14:textId="1C30367F" w:rsidR="00CB1890" w:rsidRPr="007B6813" w:rsidRDefault="00CB1890" w:rsidP="00CB1890">
            <w:pPr>
              <w:pStyle w:val="IT2G4"/>
            </w:pPr>
            <w:r>
              <w:t>1.1</w:t>
            </w:r>
            <w:r w:rsidR="00A13997">
              <w:t>2</w:t>
            </w:r>
            <w:r w:rsidRPr="007B6813">
              <w:t>.1</w:t>
            </w:r>
          </w:p>
        </w:tc>
        <w:tc>
          <w:tcPr>
            <w:tcW w:w="2835" w:type="dxa"/>
          </w:tcPr>
          <w:p w14:paraId="0E7406A7" w14:textId="51E703D6" w:rsidR="00CB1890" w:rsidRPr="007B6813" w:rsidRDefault="00CB1890" w:rsidP="00CB1890">
            <w:pPr>
              <w:pStyle w:val="IT2G4"/>
              <w:rPr>
                <w:lang w:eastAsia="ru-RU"/>
              </w:rPr>
            </w:pPr>
            <w:r w:rsidRPr="00DB7930">
              <w:rPr>
                <w:szCs w:val="22"/>
              </w:rPr>
              <w:t>Проверка выполнения функции</w:t>
            </w:r>
            <w:r>
              <w:t xml:space="preserve"> ручного ввода пользователем</w:t>
            </w:r>
            <w:r w:rsidRPr="00450485">
              <w:t xml:space="preserve"> количества строк, выводимых в Реестре профилей авторов</w:t>
            </w:r>
          </w:p>
        </w:tc>
        <w:tc>
          <w:tcPr>
            <w:tcW w:w="4964" w:type="dxa"/>
          </w:tcPr>
          <w:p w14:paraId="51021910" w14:textId="77777777" w:rsidR="00CB1890" w:rsidRPr="00CD349A" w:rsidRDefault="00CB1890">
            <w:pPr>
              <w:pStyle w:val="1IT2G2"/>
              <w:numPr>
                <w:ilvl w:val="0"/>
                <w:numId w:val="78"/>
              </w:numPr>
            </w:pPr>
            <w:r w:rsidRPr="00CD349A">
              <w:t>Войти в Систему:</w:t>
            </w:r>
          </w:p>
          <w:p w14:paraId="78CD5E2B" w14:textId="77777777" w:rsidR="003544C2" w:rsidRPr="003A2AF0" w:rsidRDefault="003544C2" w:rsidP="009923DA">
            <w:pPr>
              <w:pStyle w:val="2IT2G2"/>
            </w:pPr>
            <w:r>
              <w:t>В</w:t>
            </w:r>
            <w:r w:rsidRPr="003A2AF0">
              <w:t>вести в адресную строку браузера https://ispro.mos.ru</w:t>
            </w:r>
            <w:r>
              <w:t>.</w:t>
            </w:r>
          </w:p>
          <w:p w14:paraId="79A29F77" w14:textId="77777777" w:rsidR="003544C2" w:rsidRDefault="003544C2" w:rsidP="009923DA">
            <w:pPr>
              <w:pStyle w:val="2IT2G2"/>
            </w:pPr>
            <w:r>
              <w:t>В</w:t>
            </w:r>
            <w:r w:rsidRPr="003A2AF0">
              <w:t xml:space="preserve">вести логин </w:t>
            </w:r>
            <w:r w:rsidRPr="003A2AF0">
              <w:rPr>
                <w:b/>
                <w:bCs/>
              </w:rPr>
              <w:t>pivanov</w:t>
            </w:r>
            <w:r w:rsidRPr="003A2AF0">
              <w:t xml:space="preserve"> и пароль </w:t>
            </w:r>
            <w:r w:rsidRPr="003A2AF0">
              <w:rPr>
                <w:b/>
                <w:bCs/>
              </w:rPr>
              <w:t>qwerty123</w:t>
            </w:r>
            <w:r>
              <w:t>.</w:t>
            </w:r>
          </w:p>
          <w:p w14:paraId="6ECC7E35" w14:textId="77777777" w:rsidR="003544C2" w:rsidRPr="003A2AF0" w:rsidRDefault="003544C2" w:rsidP="009923DA">
            <w:pPr>
              <w:pStyle w:val="2IT2G2"/>
            </w:pPr>
            <w:r>
              <w:t>Н</w:t>
            </w:r>
            <w:r w:rsidRPr="003A2AF0">
              <w:t>ажать кнопку «Войти».</w:t>
            </w:r>
          </w:p>
          <w:p w14:paraId="16C89943" w14:textId="77777777" w:rsidR="00CB1890" w:rsidRPr="00CD349A" w:rsidRDefault="00CB1890" w:rsidP="00EB1DBF">
            <w:pPr>
              <w:pStyle w:val="1IT2G2"/>
            </w:pPr>
            <w:r w:rsidRPr="00CD349A">
              <w:t>Перейти в раздел «Реестр обращений».</w:t>
            </w:r>
          </w:p>
          <w:p w14:paraId="28AC6E3C" w14:textId="3CF4BD66" w:rsidR="00CB1890" w:rsidRPr="00A13997" w:rsidRDefault="00CB1890" w:rsidP="00EB1DBF">
            <w:pPr>
              <w:pStyle w:val="1IT2G2"/>
            </w:pPr>
            <w:r w:rsidRPr="00A13997">
              <w:t>Перейти к представлению «Реестр профилей авторов».</w:t>
            </w:r>
          </w:p>
          <w:p w14:paraId="142FFF60" w14:textId="0BF639D0" w:rsidR="00CB1890" w:rsidRPr="007B6813" w:rsidRDefault="00CB1890" w:rsidP="00EB1DBF">
            <w:pPr>
              <w:pStyle w:val="1IT2G2"/>
            </w:pPr>
            <w:r>
              <w:t>Очистить поле «Показывать по» и ввести в него значение «10»</w:t>
            </w:r>
          </w:p>
        </w:tc>
        <w:tc>
          <w:tcPr>
            <w:tcW w:w="4252" w:type="dxa"/>
          </w:tcPr>
          <w:p w14:paraId="7D42CF32" w14:textId="77777777" w:rsidR="00CB1890" w:rsidRPr="00AE2469" w:rsidRDefault="00CB1890">
            <w:pPr>
              <w:pStyle w:val="1IT2G2"/>
              <w:numPr>
                <w:ilvl w:val="0"/>
                <w:numId w:val="79"/>
              </w:numPr>
            </w:pPr>
            <w:r w:rsidRPr="00AE2469">
              <w:t>Открыта главная страница раздела «Аналитика».</w:t>
            </w:r>
          </w:p>
          <w:p w14:paraId="0713A754" w14:textId="77777777" w:rsidR="00CB1890" w:rsidRPr="00AE2469" w:rsidRDefault="00CB1890" w:rsidP="00EB1DBF">
            <w:pPr>
              <w:pStyle w:val="1IT2G2"/>
            </w:pPr>
            <w:r w:rsidRPr="00AE2469">
              <w:t>Открыта главная страница раздела «Реестр обращений».</w:t>
            </w:r>
          </w:p>
          <w:p w14:paraId="1807063A" w14:textId="4BDF5827" w:rsidR="00CB1890" w:rsidRPr="00AE2469" w:rsidRDefault="00AE2469" w:rsidP="00EB1DBF">
            <w:pPr>
              <w:pStyle w:val="1IT2G2"/>
            </w:pPr>
            <w:r w:rsidRPr="00AE2469">
              <w:t>Отображается Реестр профилей авторов</w:t>
            </w:r>
            <w:r w:rsidR="00CB1890" w:rsidRPr="00AE2469">
              <w:t>.</w:t>
            </w:r>
          </w:p>
          <w:p w14:paraId="1064BD07" w14:textId="62527B5A" w:rsidR="00CB1890" w:rsidRPr="00AE2469" w:rsidRDefault="00CB1890" w:rsidP="00EB1DBF">
            <w:pPr>
              <w:pStyle w:val="1IT2G2"/>
            </w:pPr>
            <w:r w:rsidRPr="00AE2469">
              <w:t>В поле «Показывать по» отображается значение «10»</w:t>
            </w:r>
          </w:p>
        </w:tc>
        <w:tc>
          <w:tcPr>
            <w:tcW w:w="1853" w:type="dxa"/>
            <w:gridSpan w:val="2"/>
          </w:tcPr>
          <w:p w14:paraId="03B45D09" w14:textId="77777777" w:rsidR="00CB1890" w:rsidRPr="007B6813" w:rsidRDefault="00CB1890" w:rsidP="00CB1890">
            <w:pPr>
              <w:pStyle w:val="IT2G4"/>
            </w:pPr>
            <w:r>
              <w:t>4.2.1 ТЗ</w:t>
            </w:r>
          </w:p>
          <w:p w14:paraId="3961CB2E" w14:textId="331C600E" w:rsidR="00CB1890" w:rsidRPr="007B6813" w:rsidRDefault="00CB1890" w:rsidP="00CB1890">
            <w:pPr>
              <w:pStyle w:val="IT2G4"/>
            </w:pPr>
            <w:r>
              <w:t>4.2.1.1</w:t>
            </w:r>
            <w:r w:rsidR="00A13997">
              <w:t>2</w:t>
            </w:r>
            <w:r w:rsidRPr="007B6813">
              <w:t xml:space="preserve"> ЧТЗ</w:t>
            </w:r>
          </w:p>
        </w:tc>
      </w:tr>
      <w:tr w:rsidR="00CB1890" w:rsidRPr="007B6813" w14:paraId="619E311A" w14:textId="77777777" w:rsidTr="00EB1DBF">
        <w:trPr>
          <w:trHeight w:val="359"/>
        </w:trPr>
        <w:tc>
          <w:tcPr>
            <w:tcW w:w="1127" w:type="dxa"/>
          </w:tcPr>
          <w:p w14:paraId="06E4F788" w14:textId="09465D17" w:rsidR="00CB1890" w:rsidRDefault="00CB1890" w:rsidP="00CB1890">
            <w:pPr>
              <w:pStyle w:val="IT2G4"/>
            </w:pPr>
            <w:r>
              <w:t>1.1</w:t>
            </w:r>
            <w:r w:rsidR="003544C2">
              <w:t>2</w:t>
            </w:r>
            <w:r>
              <w:t>.2</w:t>
            </w:r>
          </w:p>
        </w:tc>
        <w:tc>
          <w:tcPr>
            <w:tcW w:w="2835" w:type="dxa"/>
          </w:tcPr>
          <w:p w14:paraId="18F8CD69" w14:textId="29E08375" w:rsidR="00CB1890" w:rsidRPr="00DB7930" w:rsidRDefault="00CB1890" w:rsidP="00CB1890">
            <w:pPr>
              <w:pStyle w:val="IT2G4"/>
              <w:rPr>
                <w:szCs w:val="22"/>
              </w:rPr>
            </w:pPr>
            <w:r w:rsidRPr="00DB7930">
              <w:rPr>
                <w:szCs w:val="22"/>
              </w:rPr>
              <w:t>Проверка выполнения функции</w:t>
            </w:r>
            <w:r>
              <w:t xml:space="preserve"> отображения количества строк на странице </w:t>
            </w:r>
            <w:r w:rsidRPr="00450485">
              <w:t>в Реестре профилей авторов</w:t>
            </w:r>
            <w:r>
              <w:t xml:space="preserve"> в соответствии с заданным числом</w:t>
            </w:r>
          </w:p>
        </w:tc>
        <w:tc>
          <w:tcPr>
            <w:tcW w:w="4964" w:type="dxa"/>
          </w:tcPr>
          <w:p w14:paraId="6C141F52" w14:textId="77777777" w:rsidR="00CB1890" w:rsidRPr="00CD349A" w:rsidRDefault="00CB1890">
            <w:pPr>
              <w:pStyle w:val="1IT2G2"/>
              <w:numPr>
                <w:ilvl w:val="0"/>
                <w:numId w:val="90"/>
              </w:numPr>
            </w:pPr>
            <w:r w:rsidRPr="00CD349A">
              <w:t>Войти в Систему:</w:t>
            </w:r>
          </w:p>
          <w:p w14:paraId="36129956" w14:textId="77777777" w:rsidR="003544C2" w:rsidRPr="003A2AF0" w:rsidRDefault="003544C2" w:rsidP="009923DA">
            <w:pPr>
              <w:pStyle w:val="2IT2G2"/>
            </w:pPr>
            <w:r>
              <w:t>В</w:t>
            </w:r>
            <w:r w:rsidRPr="003A2AF0">
              <w:t>вести в адресную строку браузера https://ispro.mos.ru</w:t>
            </w:r>
            <w:r>
              <w:t>.</w:t>
            </w:r>
          </w:p>
          <w:p w14:paraId="0291493E" w14:textId="77777777" w:rsidR="003544C2" w:rsidRDefault="003544C2" w:rsidP="009923DA">
            <w:pPr>
              <w:pStyle w:val="2IT2G2"/>
            </w:pPr>
            <w:r>
              <w:t>В</w:t>
            </w:r>
            <w:r w:rsidRPr="003A2AF0">
              <w:t xml:space="preserve">вести логин </w:t>
            </w:r>
            <w:r w:rsidRPr="003A2AF0">
              <w:rPr>
                <w:b/>
                <w:bCs/>
              </w:rPr>
              <w:t>pivanov</w:t>
            </w:r>
            <w:r w:rsidRPr="003A2AF0">
              <w:t xml:space="preserve"> и пароль </w:t>
            </w:r>
            <w:r w:rsidRPr="003A2AF0">
              <w:rPr>
                <w:b/>
                <w:bCs/>
              </w:rPr>
              <w:t>qwerty123</w:t>
            </w:r>
            <w:r>
              <w:t>.</w:t>
            </w:r>
          </w:p>
          <w:p w14:paraId="1AB39090" w14:textId="77777777" w:rsidR="003544C2" w:rsidRPr="003A2AF0" w:rsidRDefault="003544C2" w:rsidP="009923DA">
            <w:pPr>
              <w:pStyle w:val="2IT2G2"/>
            </w:pPr>
            <w:r>
              <w:t>Н</w:t>
            </w:r>
            <w:r w:rsidRPr="003A2AF0">
              <w:t>ажать кнопку «Войти».</w:t>
            </w:r>
          </w:p>
          <w:p w14:paraId="2F305800" w14:textId="77777777" w:rsidR="00CB1890" w:rsidRPr="00CD349A" w:rsidRDefault="00CB1890" w:rsidP="00EB1DBF">
            <w:pPr>
              <w:pStyle w:val="1IT2G2"/>
            </w:pPr>
            <w:r w:rsidRPr="00CD349A">
              <w:t>Перейти в раздел «Реестр обращений».</w:t>
            </w:r>
          </w:p>
          <w:p w14:paraId="6CACCE9D" w14:textId="77777777" w:rsidR="00CB1890" w:rsidRPr="003544C2" w:rsidRDefault="00CB1890" w:rsidP="00EB1DBF">
            <w:pPr>
              <w:pStyle w:val="1IT2G2"/>
            </w:pPr>
            <w:r w:rsidRPr="003544C2">
              <w:t>Перейти к представлению «Реестр профилей авторов».</w:t>
            </w:r>
          </w:p>
          <w:p w14:paraId="1BED070B" w14:textId="31B4276D" w:rsidR="00CB1890" w:rsidRPr="007B6813" w:rsidRDefault="00CB1890" w:rsidP="00EB1DBF">
            <w:pPr>
              <w:pStyle w:val="1IT2G2"/>
            </w:pPr>
            <w:r>
              <w:t xml:space="preserve">Очистить поле «Показывать по», ввести в него значение «5» и нажать клавишу </w:t>
            </w:r>
            <w:r>
              <w:rPr>
                <w:lang w:val="en-US"/>
              </w:rPr>
              <w:t>Enter</w:t>
            </w:r>
          </w:p>
        </w:tc>
        <w:tc>
          <w:tcPr>
            <w:tcW w:w="4252" w:type="dxa"/>
          </w:tcPr>
          <w:p w14:paraId="7D064075" w14:textId="77777777" w:rsidR="00CB1890" w:rsidRPr="00AE2469" w:rsidRDefault="00CB1890">
            <w:pPr>
              <w:pStyle w:val="1IT2G2"/>
              <w:numPr>
                <w:ilvl w:val="0"/>
                <w:numId w:val="91"/>
              </w:numPr>
            </w:pPr>
            <w:r w:rsidRPr="00AE2469">
              <w:t>Открыта главная страница раздела «Аналитика».</w:t>
            </w:r>
          </w:p>
          <w:p w14:paraId="73E3B3F3" w14:textId="77777777" w:rsidR="00CB1890" w:rsidRPr="00AE2469" w:rsidRDefault="00CB1890" w:rsidP="00EB1DBF">
            <w:pPr>
              <w:pStyle w:val="1IT2G2"/>
            </w:pPr>
            <w:r w:rsidRPr="00AE2469">
              <w:t>Открыта главная страница раздела «Реестр обращений».</w:t>
            </w:r>
          </w:p>
          <w:p w14:paraId="017B5D67" w14:textId="5FFF0D8F" w:rsidR="00CB1890" w:rsidRPr="00AE2469" w:rsidRDefault="00AE2469" w:rsidP="00EB1DBF">
            <w:pPr>
              <w:pStyle w:val="1IT2G2"/>
            </w:pPr>
            <w:r w:rsidRPr="00AE2469">
              <w:t>Отображается Реестр профилей авторов</w:t>
            </w:r>
            <w:r w:rsidR="00CB1890" w:rsidRPr="00AE2469">
              <w:t>.</w:t>
            </w:r>
          </w:p>
          <w:p w14:paraId="74BAF016" w14:textId="08A42381" w:rsidR="00CB1890" w:rsidRPr="00AE2469" w:rsidRDefault="00CB1890" w:rsidP="00EB1DBF">
            <w:pPr>
              <w:pStyle w:val="1IT2G2"/>
            </w:pPr>
            <w:r w:rsidRPr="00AE2469">
              <w:t>В Реестре профилей авторов на одной странице отображается 5 строк</w:t>
            </w:r>
          </w:p>
          <w:p w14:paraId="6F33F8ED" w14:textId="77777777" w:rsidR="00CB1890" w:rsidRPr="00AE2469" w:rsidRDefault="00CB1890" w:rsidP="00CB1890">
            <w:pPr>
              <w:pStyle w:val="IT2G4"/>
              <w:rPr>
                <w:rFonts w:eastAsia="Calibri"/>
              </w:rPr>
            </w:pPr>
          </w:p>
        </w:tc>
        <w:tc>
          <w:tcPr>
            <w:tcW w:w="1853" w:type="dxa"/>
            <w:gridSpan w:val="2"/>
          </w:tcPr>
          <w:p w14:paraId="797F8D70" w14:textId="77777777" w:rsidR="00CB1890" w:rsidRPr="007B6813" w:rsidRDefault="00CB1890" w:rsidP="00CB1890">
            <w:pPr>
              <w:pStyle w:val="IT2G4"/>
            </w:pPr>
            <w:r>
              <w:t>4.2.1 ТЗ</w:t>
            </w:r>
          </w:p>
          <w:p w14:paraId="37E18453" w14:textId="5C1646BE" w:rsidR="00CB1890" w:rsidRDefault="00CB1890" w:rsidP="00CB1890">
            <w:pPr>
              <w:pStyle w:val="IT2G4"/>
            </w:pPr>
            <w:r>
              <w:t>4.2.1.1</w:t>
            </w:r>
            <w:r w:rsidR="00A13997">
              <w:t>2</w:t>
            </w:r>
            <w:r w:rsidRPr="007B6813">
              <w:t xml:space="preserve"> ЧТЗ</w:t>
            </w:r>
          </w:p>
        </w:tc>
      </w:tr>
      <w:tr w:rsidR="00CB1890" w:rsidRPr="007B6813" w14:paraId="27969FC9" w14:textId="77777777" w:rsidTr="00EB1DBF">
        <w:trPr>
          <w:trHeight w:val="359"/>
        </w:trPr>
        <w:tc>
          <w:tcPr>
            <w:tcW w:w="1127" w:type="dxa"/>
          </w:tcPr>
          <w:p w14:paraId="5342E492" w14:textId="2CA545C3" w:rsidR="00CB1890" w:rsidRDefault="00CB1890" w:rsidP="00CB1890">
            <w:pPr>
              <w:pStyle w:val="IT2G4"/>
            </w:pPr>
            <w:r>
              <w:lastRenderedPageBreak/>
              <w:t>1.1</w:t>
            </w:r>
            <w:r w:rsidR="003544C2">
              <w:t>2</w:t>
            </w:r>
            <w:r>
              <w:t>.3</w:t>
            </w:r>
          </w:p>
        </w:tc>
        <w:tc>
          <w:tcPr>
            <w:tcW w:w="2835" w:type="dxa"/>
          </w:tcPr>
          <w:p w14:paraId="48478B82" w14:textId="4420C863" w:rsidR="00CB1890" w:rsidRPr="00DB7930" w:rsidRDefault="00CB1890" w:rsidP="00CB1890">
            <w:pPr>
              <w:pStyle w:val="IT2G4"/>
              <w:rPr>
                <w:szCs w:val="22"/>
              </w:rPr>
            </w:pPr>
            <w:r w:rsidRPr="00DB7930">
              <w:rPr>
                <w:szCs w:val="22"/>
              </w:rPr>
              <w:t>Проверка выполнения функции</w:t>
            </w:r>
            <w:r>
              <w:t xml:space="preserve"> расчета числа страниц в соответствии с заданным числом строк, выводимых на одной странице в Реестре профилей авторов</w:t>
            </w:r>
          </w:p>
        </w:tc>
        <w:tc>
          <w:tcPr>
            <w:tcW w:w="4964" w:type="dxa"/>
          </w:tcPr>
          <w:p w14:paraId="55C1DF8A" w14:textId="77777777" w:rsidR="00CB1890" w:rsidRPr="00CD349A" w:rsidRDefault="00CB1890">
            <w:pPr>
              <w:pStyle w:val="1IT2G2"/>
              <w:numPr>
                <w:ilvl w:val="0"/>
                <w:numId w:val="92"/>
              </w:numPr>
            </w:pPr>
            <w:r w:rsidRPr="00CD349A">
              <w:t>Войти в Систему:</w:t>
            </w:r>
          </w:p>
          <w:p w14:paraId="5B722301" w14:textId="77777777" w:rsidR="003544C2" w:rsidRPr="003A2AF0" w:rsidRDefault="003544C2" w:rsidP="009923DA">
            <w:pPr>
              <w:pStyle w:val="2IT2G2"/>
            </w:pPr>
            <w:r>
              <w:t>В</w:t>
            </w:r>
            <w:r w:rsidRPr="003A2AF0">
              <w:t>вести в адресную строку браузера https://ispro.mos.ru</w:t>
            </w:r>
            <w:r>
              <w:t>.</w:t>
            </w:r>
          </w:p>
          <w:p w14:paraId="44B5BD0C" w14:textId="77777777" w:rsidR="003544C2" w:rsidRDefault="003544C2" w:rsidP="009923DA">
            <w:pPr>
              <w:pStyle w:val="2IT2G2"/>
            </w:pPr>
            <w:r>
              <w:t>В</w:t>
            </w:r>
            <w:r w:rsidRPr="003A2AF0">
              <w:t xml:space="preserve">вести логин </w:t>
            </w:r>
            <w:r w:rsidRPr="003A2AF0">
              <w:rPr>
                <w:b/>
                <w:bCs/>
              </w:rPr>
              <w:t>pivanov</w:t>
            </w:r>
            <w:r w:rsidRPr="003A2AF0">
              <w:t xml:space="preserve"> и пароль </w:t>
            </w:r>
            <w:r w:rsidRPr="003A2AF0">
              <w:rPr>
                <w:b/>
                <w:bCs/>
              </w:rPr>
              <w:t>qwerty123</w:t>
            </w:r>
            <w:r>
              <w:t>.</w:t>
            </w:r>
          </w:p>
          <w:p w14:paraId="0B224D7B" w14:textId="77777777" w:rsidR="003544C2" w:rsidRPr="003A2AF0" w:rsidRDefault="003544C2" w:rsidP="009923DA">
            <w:pPr>
              <w:pStyle w:val="2IT2G2"/>
            </w:pPr>
            <w:r>
              <w:t>Н</w:t>
            </w:r>
            <w:r w:rsidRPr="003A2AF0">
              <w:t>ажать кнопку «Войти».</w:t>
            </w:r>
          </w:p>
          <w:p w14:paraId="4D21FB54" w14:textId="77777777" w:rsidR="00CB1890" w:rsidRPr="00CD349A" w:rsidRDefault="00CB1890" w:rsidP="00EB1DBF">
            <w:pPr>
              <w:pStyle w:val="1IT2G2"/>
            </w:pPr>
            <w:r w:rsidRPr="00CD349A">
              <w:t>Перейти в раздел «Реестр обращений».</w:t>
            </w:r>
          </w:p>
          <w:p w14:paraId="2BB3B2FD" w14:textId="77777777" w:rsidR="00CB1890" w:rsidRPr="003544C2" w:rsidRDefault="00CB1890" w:rsidP="00EB1DBF">
            <w:pPr>
              <w:pStyle w:val="1IT2G2"/>
            </w:pPr>
            <w:r w:rsidRPr="003544C2">
              <w:t>Перейти к представлению «Реестр профилей авторов».</w:t>
            </w:r>
          </w:p>
          <w:p w14:paraId="7BBFC53A" w14:textId="4544B3EC" w:rsidR="00CB1890" w:rsidRPr="007B6813" w:rsidRDefault="00CB1890" w:rsidP="00EB1DBF">
            <w:pPr>
              <w:pStyle w:val="1IT2G2"/>
            </w:pPr>
            <w:r>
              <w:t xml:space="preserve">Очистить поле «Показывать по», ввести в него значение «15» и нажать клавишу </w:t>
            </w:r>
            <w:r>
              <w:rPr>
                <w:lang w:val="en-US"/>
              </w:rPr>
              <w:t>Enter</w:t>
            </w:r>
          </w:p>
        </w:tc>
        <w:tc>
          <w:tcPr>
            <w:tcW w:w="4252" w:type="dxa"/>
            <w:shd w:val="clear" w:color="auto" w:fill="FFFFFF" w:themeFill="background1"/>
          </w:tcPr>
          <w:p w14:paraId="4A7839AD" w14:textId="77777777" w:rsidR="00CB1890" w:rsidRPr="00AE2469" w:rsidRDefault="00CB1890">
            <w:pPr>
              <w:pStyle w:val="1IT2G2"/>
              <w:numPr>
                <w:ilvl w:val="0"/>
                <w:numId w:val="93"/>
              </w:numPr>
            </w:pPr>
            <w:r w:rsidRPr="00AE2469">
              <w:t>Открыта главная страница раздела «Аналитика».</w:t>
            </w:r>
          </w:p>
          <w:p w14:paraId="01498582" w14:textId="77777777" w:rsidR="00CB1890" w:rsidRPr="00AE2469" w:rsidRDefault="00CB1890" w:rsidP="00EB1DBF">
            <w:pPr>
              <w:pStyle w:val="1IT2G2"/>
            </w:pPr>
            <w:r w:rsidRPr="00AE2469">
              <w:t>Открыта главная страница раздела «Реестр обращений».</w:t>
            </w:r>
          </w:p>
          <w:p w14:paraId="7C936FAA" w14:textId="45891F81" w:rsidR="00CB1890" w:rsidRPr="00AE2469" w:rsidRDefault="00AE2469" w:rsidP="00EB1DBF">
            <w:pPr>
              <w:pStyle w:val="1IT2G2"/>
            </w:pPr>
            <w:r w:rsidRPr="00AE2469">
              <w:t>Отображается Реестр профилей авторов</w:t>
            </w:r>
            <w:r w:rsidR="00CB1890" w:rsidRPr="00AE2469">
              <w:t>.</w:t>
            </w:r>
          </w:p>
          <w:p w14:paraId="3F2FC9BD" w14:textId="1D2A7788" w:rsidR="00CB1890" w:rsidRPr="00AE2469" w:rsidRDefault="00CB1890" w:rsidP="00EB1DBF">
            <w:pPr>
              <w:pStyle w:val="1IT2G2"/>
            </w:pPr>
            <w:r w:rsidRPr="00AE2469">
              <w:t>В Реестре профилей авторов на одной странице отображается 15 строк. Число страниц изменилось в соответствии с заданным числом строк, выводимых на одной странице</w:t>
            </w:r>
          </w:p>
          <w:p w14:paraId="06FE3B75" w14:textId="77777777" w:rsidR="00CB1890" w:rsidRPr="00AE2469" w:rsidRDefault="00CB1890" w:rsidP="00CB1890">
            <w:pPr>
              <w:pStyle w:val="IT2G4"/>
              <w:rPr>
                <w:rFonts w:eastAsia="Calibri"/>
              </w:rPr>
            </w:pPr>
          </w:p>
        </w:tc>
        <w:tc>
          <w:tcPr>
            <w:tcW w:w="1853" w:type="dxa"/>
            <w:gridSpan w:val="2"/>
          </w:tcPr>
          <w:p w14:paraId="2149C28D" w14:textId="77777777" w:rsidR="00CB1890" w:rsidRPr="007B6813" w:rsidRDefault="00CB1890" w:rsidP="00CB1890">
            <w:pPr>
              <w:pStyle w:val="IT2G4"/>
            </w:pPr>
            <w:r>
              <w:t>4.2.1 ТЗ</w:t>
            </w:r>
          </w:p>
          <w:p w14:paraId="623BB4DE" w14:textId="74C363CA" w:rsidR="00CB1890" w:rsidRDefault="00CB1890" w:rsidP="00CB1890">
            <w:pPr>
              <w:pStyle w:val="IT2G4"/>
            </w:pPr>
            <w:r>
              <w:t>4.2.1.1</w:t>
            </w:r>
            <w:r w:rsidR="003544C2">
              <w:t>2</w:t>
            </w:r>
            <w:r w:rsidRPr="007B6813">
              <w:t xml:space="preserve"> ЧТЗ</w:t>
            </w:r>
          </w:p>
        </w:tc>
      </w:tr>
      <w:tr w:rsidR="00CB1890" w:rsidRPr="007B6813" w14:paraId="183F84B5" w14:textId="77777777" w:rsidTr="00EB1DBF">
        <w:trPr>
          <w:trHeight w:val="359"/>
        </w:trPr>
        <w:tc>
          <w:tcPr>
            <w:tcW w:w="1127" w:type="dxa"/>
          </w:tcPr>
          <w:p w14:paraId="1E83026F" w14:textId="24C2B860" w:rsidR="00CB1890" w:rsidRDefault="00CB1890" w:rsidP="00CB1890">
            <w:pPr>
              <w:pStyle w:val="IT2G4"/>
            </w:pPr>
            <w:r>
              <w:t>1.1</w:t>
            </w:r>
            <w:r w:rsidR="003544C2">
              <w:t>2</w:t>
            </w:r>
            <w:r>
              <w:t>.4</w:t>
            </w:r>
          </w:p>
        </w:tc>
        <w:tc>
          <w:tcPr>
            <w:tcW w:w="2835" w:type="dxa"/>
          </w:tcPr>
          <w:p w14:paraId="2301223C" w14:textId="0C74A3AE" w:rsidR="00CB1890" w:rsidRPr="00DB7930" w:rsidRDefault="00CB1890" w:rsidP="00CB1890">
            <w:pPr>
              <w:pStyle w:val="IT2G4"/>
              <w:rPr>
                <w:szCs w:val="22"/>
              </w:rPr>
            </w:pPr>
            <w:r w:rsidRPr="00DB7930">
              <w:rPr>
                <w:szCs w:val="22"/>
              </w:rPr>
              <w:t>Проверка выполнения функции</w:t>
            </w:r>
            <w:r>
              <w:t xml:space="preserve"> отображения значения «по умолчанию» для </w:t>
            </w:r>
            <w:r w:rsidRPr="00450485">
              <w:t>количества строк</w:t>
            </w:r>
            <w:r>
              <w:t xml:space="preserve"> при открытии Реестра </w:t>
            </w:r>
            <w:r w:rsidRPr="00450485">
              <w:t>профилей авторов</w:t>
            </w:r>
          </w:p>
        </w:tc>
        <w:tc>
          <w:tcPr>
            <w:tcW w:w="4964" w:type="dxa"/>
          </w:tcPr>
          <w:p w14:paraId="036667C0" w14:textId="77777777" w:rsidR="00CB1890" w:rsidRPr="00CD349A" w:rsidRDefault="00CB1890">
            <w:pPr>
              <w:pStyle w:val="1IT2G2"/>
              <w:numPr>
                <w:ilvl w:val="0"/>
                <w:numId w:val="94"/>
              </w:numPr>
            </w:pPr>
            <w:r w:rsidRPr="00CD349A">
              <w:t>Войти в Систему:</w:t>
            </w:r>
          </w:p>
          <w:p w14:paraId="3E030C2D" w14:textId="77777777" w:rsidR="003544C2" w:rsidRPr="003A2AF0" w:rsidRDefault="003544C2" w:rsidP="009923DA">
            <w:pPr>
              <w:pStyle w:val="2IT2G2"/>
            </w:pPr>
            <w:r>
              <w:t>В</w:t>
            </w:r>
            <w:r w:rsidRPr="003A2AF0">
              <w:t>вести в адресную строку браузера https://ispro.mos.ru</w:t>
            </w:r>
            <w:r>
              <w:t>.</w:t>
            </w:r>
          </w:p>
          <w:p w14:paraId="15F6DF6F" w14:textId="77777777" w:rsidR="003544C2" w:rsidRDefault="003544C2" w:rsidP="009923DA">
            <w:pPr>
              <w:pStyle w:val="2IT2G2"/>
            </w:pPr>
            <w:r>
              <w:t>В</w:t>
            </w:r>
            <w:r w:rsidRPr="003A2AF0">
              <w:t xml:space="preserve">вести логин </w:t>
            </w:r>
            <w:r w:rsidRPr="003A2AF0">
              <w:rPr>
                <w:b/>
                <w:bCs/>
              </w:rPr>
              <w:t>pivanov</w:t>
            </w:r>
            <w:r w:rsidRPr="003A2AF0">
              <w:t xml:space="preserve"> и пароль </w:t>
            </w:r>
            <w:r w:rsidRPr="003A2AF0">
              <w:rPr>
                <w:b/>
                <w:bCs/>
              </w:rPr>
              <w:t>qwerty123</w:t>
            </w:r>
            <w:r>
              <w:t>.</w:t>
            </w:r>
          </w:p>
          <w:p w14:paraId="3AE66AEF" w14:textId="77777777" w:rsidR="003544C2" w:rsidRPr="003A2AF0" w:rsidRDefault="003544C2" w:rsidP="009923DA">
            <w:pPr>
              <w:pStyle w:val="2IT2G2"/>
            </w:pPr>
            <w:r>
              <w:t>Н</w:t>
            </w:r>
            <w:r w:rsidRPr="003A2AF0">
              <w:t>ажать кнопку «Войти».</w:t>
            </w:r>
          </w:p>
          <w:p w14:paraId="142A0E78" w14:textId="77777777" w:rsidR="00CB1890" w:rsidRPr="00CD349A" w:rsidRDefault="00CB1890" w:rsidP="00EB1DBF">
            <w:pPr>
              <w:pStyle w:val="1IT2G2"/>
            </w:pPr>
            <w:r w:rsidRPr="00CD349A">
              <w:t>Перейти в раздел «Реестр обращений».</w:t>
            </w:r>
          </w:p>
          <w:p w14:paraId="2C79CAB1" w14:textId="77777777" w:rsidR="00CB1890" w:rsidRPr="003544C2" w:rsidRDefault="00CB1890" w:rsidP="00EB1DBF">
            <w:pPr>
              <w:pStyle w:val="1IT2G2"/>
            </w:pPr>
            <w:r w:rsidRPr="003544C2">
              <w:t>Перейти к представлению «Реестр профилей авторов».</w:t>
            </w:r>
          </w:p>
          <w:p w14:paraId="7D8B1D54" w14:textId="1A23DBFB" w:rsidR="00CB1890" w:rsidRPr="007B6813" w:rsidRDefault="00EA62C0" w:rsidP="00EB1DBF">
            <w:pPr>
              <w:pStyle w:val="1IT2G2"/>
            </w:pPr>
            <w:r>
              <w:t>Убедиться, что в</w:t>
            </w:r>
            <w:r w:rsidR="00CB1890">
              <w:t xml:space="preserve"> поле «Показывать</w:t>
            </w:r>
            <w:r w:rsidR="00377DEE">
              <w:rPr>
                <w:lang w:val="en-US"/>
              </w:rPr>
              <w:t> </w:t>
            </w:r>
            <w:r w:rsidR="00CB1890">
              <w:t>по» отображается значение «25»</w:t>
            </w:r>
          </w:p>
        </w:tc>
        <w:tc>
          <w:tcPr>
            <w:tcW w:w="4252" w:type="dxa"/>
          </w:tcPr>
          <w:p w14:paraId="58FD97CE" w14:textId="77777777" w:rsidR="00CB1890" w:rsidRPr="00AE2469" w:rsidRDefault="00CB1890">
            <w:pPr>
              <w:pStyle w:val="1IT2G2"/>
              <w:numPr>
                <w:ilvl w:val="0"/>
                <w:numId w:val="95"/>
              </w:numPr>
            </w:pPr>
            <w:r w:rsidRPr="00AE2469">
              <w:t>Открыта главная страница раздела «Аналитика».</w:t>
            </w:r>
          </w:p>
          <w:p w14:paraId="13B5A42A" w14:textId="77777777" w:rsidR="00CB1890" w:rsidRPr="00AE2469" w:rsidRDefault="00CB1890" w:rsidP="00EB1DBF">
            <w:pPr>
              <w:pStyle w:val="1IT2G2"/>
            </w:pPr>
            <w:r w:rsidRPr="00AE2469">
              <w:t>Открыта главная страница раздела «Реестр обращений».</w:t>
            </w:r>
          </w:p>
          <w:p w14:paraId="1FB59F69" w14:textId="77777777" w:rsidR="00EA62C0" w:rsidRDefault="00AE2469" w:rsidP="00EB1DBF">
            <w:pPr>
              <w:pStyle w:val="1IT2G2"/>
            </w:pPr>
            <w:r w:rsidRPr="00AE2469">
              <w:t>Отображается Реестр профилей авторов</w:t>
            </w:r>
            <w:r w:rsidR="00EA62C0">
              <w:t>.</w:t>
            </w:r>
          </w:p>
          <w:p w14:paraId="5CF10EEF" w14:textId="56E16391" w:rsidR="00CB1890" w:rsidRPr="00AE2469" w:rsidRDefault="00CB1890" w:rsidP="00EB1DBF">
            <w:pPr>
              <w:pStyle w:val="1IT2G2"/>
            </w:pPr>
            <w:r w:rsidRPr="00AE2469">
              <w:t>В поле «Показывать по» отображается значение «25», которое является значением по умолчанию</w:t>
            </w:r>
          </w:p>
        </w:tc>
        <w:tc>
          <w:tcPr>
            <w:tcW w:w="1853" w:type="dxa"/>
            <w:gridSpan w:val="2"/>
          </w:tcPr>
          <w:p w14:paraId="5ED9FF19" w14:textId="77777777" w:rsidR="00CB1890" w:rsidRPr="007B6813" w:rsidRDefault="00CB1890" w:rsidP="00CB1890">
            <w:pPr>
              <w:pStyle w:val="IT2G4"/>
            </w:pPr>
            <w:r>
              <w:t>4.2.1 ТЗ</w:t>
            </w:r>
          </w:p>
          <w:p w14:paraId="26D6C490" w14:textId="6048E05B" w:rsidR="00CB1890" w:rsidRDefault="00CB1890" w:rsidP="00CB1890">
            <w:pPr>
              <w:pStyle w:val="IT2G4"/>
            </w:pPr>
            <w:r>
              <w:t>4.2.1.1</w:t>
            </w:r>
            <w:r w:rsidR="003544C2">
              <w:t>2</w:t>
            </w:r>
            <w:r w:rsidRPr="007B6813">
              <w:t xml:space="preserve"> ЧТЗ</w:t>
            </w:r>
          </w:p>
        </w:tc>
      </w:tr>
      <w:tr w:rsidR="00CB1890" w:rsidRPr="007B6813" w14:paraId="58B10580" w14:textId="77777777" w:rsidTr="00B50490">
        <w:trPr>
          <w:trHeight w:val="359"/>
        </w:trPr>
        <w:tc>
          <w:tcPr>
            <w:tcW w:w="15031" w:type="dxa"/>
            <w:gridSpan w:val="6"/>
          </w:tcPr>
          <w:p w14:paraId="405A0650" w14:textId="6C96E9A4" w:rsidR="00CB1890" w:rsidRPr="00814CF3" w:rsidRDefault="00CB1890" w:rsidP="00CB1890">
            <w:pPr>
              <w:pStyle w:val="IT2G4"/>
              <w:keepNext/>
              <w:rPr>
                <w:i/>
              </w:rPr>
            </w:pPr>
            <w:r w:rsidRPr="00814CF3">
              <w:rPr>
                <w:i/>
              </w:rPr>
              <w:lastRenderedPageBreak/>
              <w:t>1.1</w:t>
            </w:r>
            <w:r w:rsidR="003544C2">
              <w:rPr>
                <w:i/>
              </w:rPr>
              <w:t>3</w:t>
            </w:r>
            <w:r w:rsidRPr="00814CF3">
              <w:rPr>
                <w:i/>
              </w:rPr>
              <w:t xml:space="preserve"> Проверка функции формирования и отображения в Реестре профилей авторов данных о количестве профилей авторов с учетом примененных фильтров</w:t>
            </w:r>
          </w:p>
        </w:tc>
      </w:tr>
      <w:tr w:rsidR="00CB1890" w:rsidRPr="007B6813" w14:paraId="345115F6" w14:textId="77777777" w:rsidTr="00EB1DBF">
        <w:trPr>
          <w:trHeight w:val="359"/>
        </w:trPr>
        <w:tc>
          <w:tcPr>
            <w:tcW w:w="1127" w:type="dxa"/>
          </w:tcPr>
          <w:p w14:paraId="42B86B5C" w14:textId="0DEBD094" w:rsidR="00CB1890" w:rsidRPr="007B6813" w:rsidRDefault="00CB1890" w:rsidP="00CB1890">
            <w:pPr>
              <w:pStyle w:val="IT2G4"/>
            </w:pPr>
            <w:r>
              <w:t>1.1</w:t>
            </w:r>
            <w:r w:rsidR="003544C2">
              <w:t>3</w:t>
            </w:r>
            <w:r w:rsidRPr="007B6813">
              <w:t>.1</w:t>
            </w:r>
          </w:p>
        </w:tc>
        <w:tc>
          <w:tcPr>
            <w:tcW w:w="2835" w:type="dxa"/>
          </w:tcPr>
          <w:p w14:paraId="37FB724D" w14:textId="03D40D2E" w:rsidR="00CB1890" w:rsidRPr="007B6813" w:rsidRDefault="00CB1890" w:rsidP="00CB1890">
            <w:pPr>
              <w:pStyle w:val="IT2G4"/>
              <w:rPr>
                <w:lang w:eastAsia="ru-RU"/>
              </w:rPr>
            </w:pPr>
            <w:r w:rsidRPr="00DB7930">
              <w:rPr>
                <w:szCs w:val="22"/>
              </w:rPr>
              <w:t>Проверка выполнения функции</w:t>
            </w:r>
            <w:r w:rsidRPr="00816FB1">
              <w:t xml:space="preserve"> расчет</w:t>
            </w:r>
            <w:r>
              <w:t>а</w:t>
            </w:r>
            <w:r w:rsidRPr="00816FB1">
              <w:t xml:space="preserve"> количества </w:t>
            </w:r>
            <w:r>
              <w:t>профилей авторов</w:t>
            </w:r>
            <w:r w:rsidRPr="00816FB1">
              <w:t xml:space="preserve"> в Реестре </w:t>
            </w:r>
            <w:r>
              <w:t>профилей авторов</w:t>
            </w:r>
            <w:r w:rsidRPr="00816FB1">
              <w:t xml:space="preserve"> с учетом настроенных фильтров пользователя</w:t>
            </w:r>
          </w:p>
        </w:tc>
        <w:tc>
          <w:tcPr>
            <w:tcW w:w="4964" w:type="dxa"/>
          </w:tcPr>
          <w:p w14:paraId="145AF9C4" w14:textId="77777777" w:rsidR="00CB1890" w:rsidRPr="00CD349A" w:rsidRDefault="00CB1890" w:rsidP="00EB7198">
            <w:pPr>
              <w:pStyle w:val="1IT2G2"/>
              <w:keepNext/>
              <w:numPr>
                <w:ilvl w:val="0"/>
                <w:numId w:val="96"/>
              </w:numPr>
            </w:pPr>
            <w:r w:rsidRPr="00CD349A">
              <w:t>Войти в Систему:</w:t>
            </w:r>
          </w:p>
          <w:p w14:paraId="60AC790E" w14:textId="77777777" w:rsidR="003544C2" w:rsidRPr="003A2AF0" w:rsidRDefault="003544C2" w:rsidP="00EB7198">
            <w:pPr>
              <w:pStyle w:val="2IT2G2"/>
              <w:keepNext/>
            </w:pPr>
            <w:r>
              <w:t>В</w:t>
            </w:r>
            <w:r w:rsidRPr="003A2AF0">
              <w:t>вести в адресную строку браузера https://ispro.mos.ru</w:t>
            </w:r>
            <w:r>
              <w:t>.</w:t>
            </w:r>
          </w:p>
          <w:p w14:paraId="53ACE84C" w14:textId="77777777" w:rsidR="003544C2" w:rsidRDefault="003544C2" w:rsidP="009923DA">
            <w:pPr>
              <w:pStyle w:val="2IT2G2"/>
            </w:pPr>
            <w:r>
              <w:t>В</w:t>
            </w:r>
            <w:r w:rsidRPr="003A2AF0">
              <w:t xml:space="preserve">вести логин </w:t>
            </w:r>
            <w:r w:rsidRPr="003A2AF0">
              <w:rPr>
                <w:b/>
                <w:bCs/>
              </w:rPr>
              <w:t>pivanov</w:t>
            </w:r>
            <w:r w:rsidRPr="003A2AF0">
              <w:t xml:space="preserve"> и пароль </w:t>
            </w:r>
            <w:r w:rsidRPr="003A2AF0">
              <w:rPr>
                <w:b/>
                <w:bCs/>
              </w:rPr>
              <w:t>qwerty123</w:t>
            </w:r>
            <w:r>
              <w:t>.</w:t>
            </w:r>
          </w:p>
          <w:p w14:paraId="2B58A020" w14:textId="77777777" w:rsidR="003544C2" w:rsidRPr="003A2AF0" w:rsidRDefault="003544C2" w:rsidP="009923DA">
            <w:pPr>
              <w:pStyle w:val="2IT2G2"/>
            </w:pPr>
            <w:r>
              <w:t>Н</w:t>
            </w:r>
            <w:r w:rsidRPr="003A2AF0">
              <w:t>ажать кнопку «Войти».</w:t>
            </w:r>
          </w:p>
          <w:p w14:paraId="45266E97" w14:textId="77777777" w:rsidR="00CB1890" w:rsidRPr="00CD349A" w:rsidRDefault="00CB1890" w:rsidP="00EB1DBF">
            <w:pPr>
              <w:pStyle w:val="1IT2G2"/>
            </w:pPr>
            <w:r w:rsidRPr="00CD349A">
              <w:t>Перейти в раздел «Реестр обращений».</w:t>
            </w:r>
          </w:p>
          <w:p w14:paraId="6E6D5F59" w14:textId="77777777" w:rsidR="00CB1890" w:rsidRPr="003544C2" w:rsidRDefault="00CB1890" w:rsidP="00EB1DBF">
            <w:pPr>
              <w:pStyle w:val="1IT2G2"/>
            </w:pPr>
            <w:r w:rsidRPr="003544C2">
              <w:t>Перейти к представлению «Реестр профилей авторов».</w:t>
            </w:r>
          </w:p>
          <w:p w14:paraId="445CD18F" w14:textId="1A3B7841" w:rsidR="00CB1890" w:rsidRPr="007B6813" w:rsidRDefault="00CB1890" w:rsidP="00EB1DBF">
            <w:pPr>
              <w:pStyle w:val="1IT2G2"/>
            </w:pPr>
            <w:r>
              <w:t>В фильтре «Общая информация» для параметра «Дата регистрации» указать значение «20.06.2020 – 20.07.2020» и нажать кнопку «Применить»</w:t>
            </w:r>
          </w:p>
        </w:tc>
        <w:tc>
          <w:tcPr>
            <w:tcW w:w="4252" w:type="dxa"/>
          </w:tcPr>
          <w:p w14:paraId="2C154102" w14:textId="77777777" w:rsidR="00CB1890" w:rsidRDefault="00CB1890">
            <w:pPr>
              <w:pStyle w:val="1IT2G2"/>
              <w:numPr>
                <w:ilvl w:val="0"/>
                <w:numId w:val="97"/>
              </w:numPr>
            </w:pPr>
            <w:r>
              <w:t>Открыта главная страница раздела «Аналитика».</w:t>
            </w:r>
          </w:p>
          <w:p w14:paraId="466BC344" w14:textId="77777777" w:rsidR="00CB1890" w:rsidRDefault="00CB1890" w:rsidP="00EB1DBF">
            <w:pPr>
              <w:pStyle w:val="1IT2G2"/>
            </w:pPr>
            <w:r>
              <w:t>Открыта главная страница раздела «Реестр обращений».</w:t>
            </w:r>
          </w:p>
          <w:p w14:paraId="2F2EE3DE" w14:textId="1FE5AF79" w:rsidR="00CB1890" w:rsidRPr="00AE2469" w:rsidRDefault="00AE2469" w:rsidP="00EB1DBF">
            <w:pPr>
              <w:pStyle w:val="1IT2G2"/>
            </w:pPr>
            <w:r w:rsidRPr="00AE2469">
              <w:t>Отображается Реестр профилей авторов.</w:t>
            </w:r>
          </w:p>
          <w:p w14:paraId="34E87F29" w14:textId="799D3912" w:rsidR="00CB1890" w:rsidRDefault="00CB1890" w:rsidP="00EB1DBF">
            <w:pPr>
              <w:pStyle w:val="1IT2G2"/>
            </w:pPr>
            <w:r>
              <w:t xml:space="preserve">Выполнен расчет </w:t>
            </w:r>
            <w:r w:rsidRPr="00816FB1">
              <w:t xml:space="preserve">количества </w:t>
            </w:r>
            <w:r>
              <w:t>профилей авторов</w:t>
            </w:r>
            <w:r w:rsidRPr="00816FB1">
              <w:t xml:space="preserve"> в Реестре </w:t>
            </w:r>
            <w:r>
              <w:t>профилей авторов с учетом настроенных фильтров</w:t>
            </w:r>
          </w:p>
          <w:p w14:paraId="37E02FC5" w14:textId="77777777" w:rsidR="00CB1890" w:rsidRPr="007B6813" w:rsidRDefault="00CB1890" w:rsidP="00CB1890">
            <w:pPr>
              <w:pStyle w:val="IT2G4"/>
              <w:rPr>
                <w:rFonts w:eastAsia="Calibri"/>
              </w:rPr>
            </w:pPr>
          </w:p>
        </w:tc>
        <w:tc>
          <w:tcPr>
            <w:tcW w:w="1853" w:type="dxa"/>
            <w:gridSpan w:val="2"/>
          </w:tcPr>
          <w:p w14:paraId="2E9563B9" w14:textId="77777777" w:rsidR="00CB1890" w:rsidRPr="007B6813" w:rsidRDefault="00CB1890" w:rsidP="00CB1890">
            <w:pPr>
              <w:pStyle w:val="IT2G4"/>
            </w:pPr>
            <w:r>
              <w:t>4.2.1 ТЗ</w:t>
            </w:r>
          </w:p>
          <w:p w14:paraId="341F6ACD" w14:textId="62937C3E" w:rsidR="00CB1890" w:rsidRPr="007B6813" w:rsidRDefault="00CB1890" w:rsidP="00CB1890">
            <w:pPr>
              <w:pStyle w:val="IT2G4"/>
            </w:pPr>
            <w:r>
              <w:t>4.2.1.1</w:t>
            </w:r>
            <w:r w:rsidR="003544C2">
              <w:t>3</w:t>
            </w:r>
            <w:r w:rsidRPr="007B6813">
              <w:t xml:space="preserve"> ЧТЗ</w:t>
            </w:r>
          </w:p>
        </w:tc>
      </w:tr>
      <w:tr w:rsidR="00CB1890" w:rsidRPr="007B6813" w14:paraId="09F3EA49" w14:textId="77777777" w:rsidTr="00EB1DBF">
        <w:trPr>
          <w:trHeight w:val="359"/>
        </w:trPr>
        <w:tc>
          <w:tcPr>
            <w:tcW w:w="1127" w:type="dxa"/>
          </w:tcPr>
          <w:p w14:paraId="01BF9550" w14:textId="5B3A250E" w:rsidR="00CB1890" w:rsidRDefault="00CB1890" w:rsidP="00CB1890">
            <w:pPr>
              <w:pStyle w:val="IT2G4"/>
            </w:pPr>
            <w:r>
              <w:t>1.1</w:t>
            </w:r>
            <w:r w:rsidR="003544C2">
              <w:t>3</w:t>
            </w:r>
            <w:r>
              <w:t>.2</w:t>
            </w:r>
          </w:p>
        </w:tc>
        <w:tc>
          <w:tcPr>
            <w:tcW w:w="2835" w:type="dxa"/>
          </w:tcPr>
          <w:p w14:paraId="2DCFC540" w14:textId="12CA48B6" w:rsidR="00CB1890" w:rsidRPr="00DB7930" w:rsidRDefault="00CB1890" w:rsidP="00CB1890">
            <w:pPr>
              <w:pStyle w:val="IT2G4"/>
              <w:rPr>
                <w:szCs w:val="22"/>
              </w:rPr>
            </w:pPr>
            <w:r w:rsidRPr="00DB7930">
              <w:rPr>
                <w:szCs w:val="22"/>
              </w:rPr>
              <w:t>Проверка выполнения функции</w:t>
            </w:r>
            <w:r w:rsidRPr="00393021">
              <w:t xml:space="preserve"> отображени</w:t>
            </w:r>
            <w:r>
              <w:t>я</w:t>
            </w:r>
            <w:r w:rsidRPr="00393021">
              <w:t xml:space="preserve"> показателя «Всего </w:t>
            </w:r>
            <w:r>
              <w:t>профилей</w:t>
            </w:r>
            <w:r w:rsidRPr="00393021">
              <w:t xml:space="preserve">» в Реестре </w:t>
            </w:r>
            <w:r>
              <w:t>профилей авторов</w:t>
            </w:r>
          </w:p>
        </w:tc>
        <w:tc>
          <w:tcPr>
            <w:tcW w:w="4964" w:type="dxa"/>
          </w:tcPr>
          <w:p w14:paraId="44756044" w14:textId="77777777" w:rsidR="00CB1890" w:rsidRPr="00CD349A" w:rsidRDefault="00CB1890">
            <w:pPr>
              <w:pStyle w:val="1IT2G2"/>
              <w:numPr>
                <w:ilvl w:val="0"/>
                <w:numId w:val="98"/>
              </w:numPr>
            </w:pPr>
            <w:r w:rsidRPr="00CD349A">
              <w:t>Войти в Систему:</w:t>
            </w:r>
          </w:p>
          <w:p w14:paraId="050F5B5B" w14:textId="77777777" w:rsidR="003544C2" w:rsidRPr="003A2AF0" w:rsidRDefault="003544C2" w:rsidP="009923DA">
            <w:pPr>
              <w:pStyle w:val="2IT2G2"/>
            </w:pPr>
            <w:r>
              <w:t>В</w:t>
            </w:r>
            <w:r w:rsidRPr="003A2AF0">
              <w:t>вести в адресную строку браузера https://ispro.mos.ru</w:t>
            </w:r>
            <w:r>
              <w:t>.</w:t>
            </w:r>
          </w:p>
          <w:p w14:paraId="3930659C" w14:textId="77777777" w:rsidR="003544C2" w:rsidRDefault="003544C2" w:rsidP="009923DA">
            <w:pPr>
              <w:pStyle w:val="2IT2G2"/>
            </w:pPr>
            <w:r>
              <w:t>В</w:t>
            </w:r>
            <w:r w:rsidRPr="003A2AF0">
              <w:t xml:space="preserve">вести логин </w:t>
            </w:r>
            <w:r w:rsidRPr="003A2AF0">
              <w:rPr>
                <w:b/>
                <w:bCs/>
              </w:rPr>
              <w:t>pivanov</w:t>
            </w:r>
            <w:r w:rsidRPr="003A2AF0">
              <w:t xml:space="preserve"> и пароль </w:t>
            </w:r>
            <w:r w:rsidRPr="003A2AF0">
              <w:rPr>
                <w:b/>
                <w:bCs/>
              </w:rPr>
              <w:t>qwerty123</w:t>
            </w:r>
            <w:r>
              <w:t>.</w:t>
            </w:r>
          </w:p>
          <w:p w14:paraId="10B6EA51" w14:textId="77777777" w:rsidR="003544C2" w:rsidRPr="003A2AF0" w:rsidRDefault="003544C2" w:rsidP="009923DA">
            <w:pPr>
              <w:pStyle w:val="2IT2G2"/>
            </w:pPr>
            <w:r>
              <w:t>Н</w:t>
            </w:r>
            <w:r w:rsidRPr="003A2AF0">
              <w:t>ажать кнопку «Войти».</w:t>
            </w:r>
          </w:p>
          <w:p w14:paraId="4E5BAAB6" w14:textId="77777777" w:rsidR="00CB1890" w:rsidRPr="00CD349A" w:rsidRDefault="00CB1890" w:rsidP="00EB1DBF">
            <w:pPr>
              <w:pStyle w:val="1IT2G2"/>
            </w:pPr>
            <w:r w:rsidRPr="00CD349A">
              <w:t>Перейти в раздел «Реестр обращений».</w:t>
            </w:r>
          </w:p>
          <w:p w14:paraId="16CF0205" w14:textId="6B7AAD95" w:rsidR="00CB1890" w:rsidRPr="008D1CCB" w:rsidRDefault="00CB1890" w:rsidP="00EB1DBF">
            <w:pPr>
              <w:pStyle w:val="1IT2G2"/>
            </w:pPr>
            <w:r w:rsidRPr="003544C2">
              <w:t>Перейти к представлению «Реестр профилей авторов»</w:t>
            </w:r>
          </w:p>
        </w:tc>
        <w:tc>
          <w:tcPr>
            <w:tcW w:w="4252" w:type="dxa"/>
          </w:tcPr>
          <w:p w14:paraId="48D31D0D" w14:textId="77777777" w:rsidR="00CB1890" w:rsidRDefault="00CB1890">
            <w:pPr>
              <w:pStyle w:val="1IT2G2"/>
              <w:numPr>
                <w:ilvl w:val="0"/>
                <w:numId w:val="99"/>
              </w:numPr>
            </w:pPr>
            <w:r>
              <w:t>Открыта главная страница раздела «Аналитика».</w:t>
            </w:r>
          </w:p>
          <w:p w14:paraId="660E5183" w14:textId="77777777" w:rsidR="00CB1890" w:rsidRDefault="00CB1890" w:rsidP="00EB1DBF">
            <w:pPr>
              <w:pStyle w:val="1IT2G2"/>
            </w:pPr>
            <w:r>
              <w:t>Открыта главная страница раздела «Реестр обращений».</w:t>
            </w:r>
          </w:p>
          <w:p w14:paraId="6FD6B4D7" w14:textId="1FD1DE02" w:rsidR="00CB1890" w:rsidRDefault="00AE2469" w:rsidP="00EB1DBF">
            <w:pPr>
              <w:pStyle w:val="1IT2G2"/>
            </w:pPr>
            <w:r w:rsidRPr="00B86892">
              <w:t xml:space="preserve">Отображается Реестр профилей </w:t>
            </w:r>
            <w:r w:rsidRPr="00AE2469">
              <w:t>авторов</w:t>
            </w:r>
            <w:r w:rsidR="00CB1890" w:rsidRPr="00AE2469">
              <w:t>. В</w:t>
            </w:r>
            <w:r w:rsidR="00CB1890">
              <w:t xml:space="preserve"> верхней части страницы отображается показатель «</w:t>
            </w:r>
            <w:r w:rsidR="00CB1890" w:rsidRPr="00393021">
              <w:t xml:space="preserve">Всего </w:t>
            </w:r>
            <w:r w:rsidR="00CB1890">
              <w:t>профилей»</w:t>
            </w:r>
          </w:p>
          <w:p w14:paraId="1E8D3529" w14:textId="77777777" w:rsidR="00CB1890" w:rsidRPr="007B6813" w:rsidRDefault="00CB1890" w:rsidP="00CB1890">
            <w:pPr>
              <w:pStyle w:val="IT2G4"/>
              <w:rPr>
                <w:rFonts w:eastAsia="Calibri"/>
              </w:rPr>
            </w:pPr>
          </w:p>
        </w:tc>
        <w:tc>
          <w:tcPr>
            <w:tcW w:w="1853" w:type="dxa"/>
            <w:gridSpan w:val="2"/>
          </w:tcPr>
          <w:p w14:paraId="4DE90FE7" w14:textId="77777777" w:rsidR="00CB1890" w:rsidRPr="007B6813" w:rsidRDefault="00CB1890" w:rsidP="00CB1890">
            <w:pPr>
              <w:pStyle w:val="IT2G4"/>
            </w:pPr>
            <w:r>
              <w:t>4.2.1 ТЗ</w:t>
            </w:r>
          </w:p>
          <w:p w14:paraId="2A3D3A57" w14:textId="08D61CF4" w:rsidR="00CB1890" w:rsidRDefault="00CB1890" w:rsidP="00CB1890">
            <w:pPr>
              <w:pStyle w:val="IT2G4"/>
            </w:pPr>
            <w:r>
              <w:t>4.2.1.1</w:t>
            </w:r>
            <w:r w:rsidR="003544C2">
              <w:t>3</w:t>
            </w:r>
            <w:r w:rsidRPr="007B6813">
              <w:t xml:space="preserve"> ЧТЗ</w:t>
            </w:r>
          </w:p>
        </w:tc>
      </w:tr>
      <w:tr w:rsidR="00CB1890" w:rsidRPr="007B6813" w14:paraId="4A3C081F" w14:textId="77777777" w:rsidTr="00B50490">
        <w:trPr>
          <w:trHeight w:val="359"/>
        </w:trPr>
        <w:tc>
          <w:tcPr>
            <w:tcW w:w="15031" w:type="dxa"/>
            <w:gridSpan w:val="6"/>
          </w:tcPr>
          <w:p w14:paraId="65676289" w14:textId="33F0B3E6" w:rsidR="00CB1890" w:rsidRPr="00814CF3" w:rsidRDefault="00CB1890" w:rsidP="00CB1890">
            <w:pPr>
              <w:pStyle w:val="IT2G4"/>
              <w:keepNext/>
              <w:rPr>
                <w:i/>
              </w:rPr>
            </w:pPr>
            <w:r w:rsidRPr="00814CF3">
              <w:rPr>
                <w:i/>
              </w:rPr>
              <w:lastRenderedPageBreak/>
              <w:t>1.1</w:t>
            </w:r>
            <w:r w:rsidR="003544C2">
              <w:rPr>
                <w:i/>
              </w:rPr>
              <w:t>4</w:t>
            </w:r>
            <w:r w:rsidRPr="00814CF3">
              <w:rPr>
                <w:i/>
              </w:rPr>
              <w:t xml:space="preserve"> Проверка функции формирования и отображения Реестра профилей авторов</w:t>
            </w:r>
          </w:p>
        </w:tc>
      </w:tr>
      <w:tr w:rsidR="00CB1890" w:rsidRPr="007B6813" w14:paraId="5EB2BA9A" w14:textId="77777777" w:rsidTr="00EB1DBF">
        <w:trPr>
          <w:trHeight w:val="359"/>
        </w:trPr>
        <w:tc>
          <w:tcPr>
            <w:tcW w:w="1127" w:type="dxa"/>
          </w:tcPr>
          <w:p w14:paraId="2289E70B" w14:textId="7B4E02C7" w:rsidR="00CB1890" w:rsidRPr="007B6813" w:rsidRDefault="00CB1890" w:rsidP="00CB1890">
            <w:pPr>
              <w:pStyle w:val="IT2G4"/>
            </w:pPr>
            <w:r>
              <w:t>1.1</w:t>
            </w:r>
            <w:r w:rsidR="003544C2">
              <w:t>4</w:t>
            </w:r>
            <w:r w:rsidRPr="007B6813">
              <w:t>.1</w:t>
            </w:r>
          </w:p>
        </w:tc>
        <w:tc>
          <w:tcPr>
            <w:tcW w:w="2835" w:type="dxa"/>
          </w:tcPr>
          <w:p w14:paraId="1F714B38" w14:textId="21095156" w:rsidR="00CB1890" w:rsidRPr="007B6813" w:rsidRDefault="00CB1890" w:rsidP="00CB1890">
            <w:pPr>
              <w:pStyle w:val="IT2G4"/>
              <w:rPr>
                <w:lang w:eastAsia="ru-RU"/>
              </w:rPr>
            </w:pPr>
            <w:r w:rsidRPr="00DB7930">
              <w:rPr>
                <w:szCs w:val="22"/>
              </w:rPr>
              <w:t>Проверка выполнения функции</w:t>
            </w:r>
            <w:r>
              <w:t xml:space="preserve"> формирования Р</w:t>
            </w:r>
            <w:r w:rsidRPr="00805CC6">
              <w:t>еестра профилей авторов</w:t>
            </w:r>
            <w:r>
              <w:t xml:space="preserve"> с учетом </w:t>
            </w:r>
            <w:r w:rsidRPr="00816FB1">
              <w:t>настроенных фильтров пользователя</w:t>
            </w:r>
          </w:p>
        </w:tc>
        <w:tc>
          <w:tcPr>
            <w:tcW w:w="4964" w:type="dxa"/>
          </w:tcPr>
          <w:p w14:paraId="6773E638" w14:textId="77777777" w:rsidR="00CB1890" w:rsidRPr="00CD349A" w:rsidRDefault="00CB1890" w:rsidP="00EB7198">
            <w:pPr>
              <w:pStyle w:val="1IT2G2"/>
              <w:keepNext/>
              <w:numPr>
                <w:ilvl w:val="0"/>
                <w:numId w:val="100"/>
              </w:numPr>
            </w:pPr>
            <w:r w:rsidRPr="00CD349A">
              <w:t>Войти в Систему:</w:t>
            </w:r>
          </w:p>
          <w:p w14:paraId="5447D454" w14:textId="77777777" w:rsidR="003544C2" w:rsidRPr="003A2AF0" w:rsidRDefault="003544C2" w:rsidP="00EB7198">
            <w:pPr>
              <w:pStyle w:val="2IT2G2"/>
              <w:keepNext/>
            </w:pPr>
            <w:r>
              <w:t>В</w:t>
            </w:r>
            <w:r w:rsidRPr="003A2AF0">
              <w:t>вести в адресную строку браузера https://ispro.mos.ru</w:t>
            </w:r>
            <w:r>
              <w:t>.</w:t>
            </w:r>
          </w:p>
          <w:p w14:paraId="62A98F7A" w14:textId="77777777" w:rsidR="003544C2" w:rsidRDefault="003544C2" w:rsidP="009923DA">
            <w:pPr>
              <w:pStyle w:val="2IT2G2"/>
            </w:pPr>
            <w:r>
              <w:t>В</w:t>
            </w:r>
            <w:r w:rsidRPr="003A2AF0">
              <w:t xml:space="preserve">вести логин </w:t>
            </w:r>
            <w:r w:rsidRPr="003A2AF0">
              <w:rPr>
                <w:b/>
                <w:bCs/>
              </w:rPr>
              <w:t>pivanov</w:t>
            </w:r>
            <w:r w:rsidRPr="003A2AF0">
              <w:t xml:space="preserve"> и пароль </w:t>
            </w:r>
            <w:r w:rsidRPr="003A2AF0">
              <w:rPr>
                <w:b/>
                <w:bCs/>
              </w:rPr>
              <w:t>qwerty123</w:t>
            </w:r>
            <w:r>
              <w:t>.</w:t>
            </w:r>
          </w:p>
          <w:p w14:paraId="1DF229EB" w14:textId="77777777" w:rsidR="003544C2" w:rsidRPr="003A2AF0" w:rsidRDefault="003544C2" w:rsidP="009923DA">
            <w:pPr>
              <w:pStyle w:val="2IT2G2"/>
            </w:pPr>
            <w:r>
              <w:t>Н</w:t>
            </w:r>
            <w:r w:rsidRPr="003A2AF0">
              <w:t>ажать кнопку «Войти».</w:t>
            </w:r>
          </w:p>
          <w:p w14:paraId="0F2D9527" w14:textId="77777777" w:rsidR="00CB1890" w:rsidRPr="00CD349A" w:rsidRDefault="00CB1890" w:rsidP="00EB1DBF">
            <w:pPr>
              <w:pStyle w:val="1IT2G2"/>
            </w:pPr>
            <w:r w:rsidRPr="00CD349A">
              <w:t>Перейти в раздел «Реестр обращений».</w:t>
            </w:r>
          </w:p>
          <w:p w14:paraId="62BFA214" w14:textId="77777777" w:rsidR="00CB1890" w:rsidRPr="003544C2" w:rsidRDefault="00CB1890" w:rsidP="00EB1DBF">
            <w:pPr>
              <w:pStyle w:val="1IT2G2"/>
            </w:pPr>
            <w:r w:rsidRPr="003544C2">
              <w:t>Перейти к представлению «Реестр профилей авторов».</w:t>
            </w:r>
          </w:p>
          <w:p w14:paraId="0EB71A9B" w14:textId="77777777" w:rsidR="00CB1890" w:rsidRPr="003544C2" w:rsidRDefault="00CB1890" w:rsidP="00EB1DBF">
            <w:pPr>
              <w:pStyle w:val="1IT2G2"/>
            </w:pPr>
            <w:r w:rsidRPr="003544C2">
              <w:t>Задать параметры фильтрации на панели фильтрации:</w:t>
            </w:r>
          </w:p>
          <w:p w14:paraId="31F8BD65" w14:textId="7270665E" w:rsidR="00CB1890" w:rsidRPr="003544C2" w:rsidRDefault="00CB1890">
            <w:pPr>
              <w:pStyle w:val="2IT2G"/>
            </w:pPr>
            <w:r w:rsidRPr="003544C2">
              <w:t>Фильтр «Общая информация»: «Дата регистрации» – «01.06.2020 – 30.06.2020»;</w:t>
            </w:r>
          </w:p>
          <w:p w14:paraId="4BE20F10" w14:textId="11E5A950" w:rsidR="00CB1890" w:rsidRPr="003544C2" w:rsidRDefault="00CB1890">
            <w:pPr>
              <w:pStyle w:val="2IT2G"/>
            </w:pPr>
            <w:r w:rsidRPr="003544C2">
              <w:t>Фильтр «Общая информация»: «Организация-регистратор» – «АМиПМ».</w:t>
            </w:r>
          </w:p>
          <w:p w14:paraId="585F5BFD" w14:textId="15A73EF9" w:rsidR="00CB1890" w:rsidRPr="007B6813" w:rsidRDefault="00CB1890" w:rsidP="00EB1DBF">
            <w:pPr>
              <w:pStyle w:val="1IT2G2"/>
              <w:numPr>
                <w:ilvl w:val="0"/>
                <w:numId w:val="0"/>
              </w:numPr>
              <w:ind w:left="284"/>
            </w:pPr>
            <w:r>
              <w:t>Нажать кнопку «Применить»</w:t>
            </w:r>
          </w:p>
        </w:tc>
        <w:tc>
          <w:tcPr>
            <w:tcW w:w="4252" w:type="dxa"/>
          </w:tcPr>
          <w:p w14:paraId="2C1B98D8" w14:textId="77777777" w:rsidR="00CB1890" w:rsidRDefault="00CB1890">
            <w:pPr>
              <w:pStyle w:val="1IT2G2"/>
              <w:numPr>
                <w:ilvl w:val="0"/>
                <w:numId w:val="101"/>
              </w:numPr>
            </w:pPr>
            <w:r>
              <w:t>Открыта главная страница раздела «Аналитика».</w:t>
            </w:r>
          </w:p>
          <w:p w14:paraId="39C3563C" w14:textId="77777777" w:rsidR="00CB1890" w:rsidRDefault="00CB1890" w:rsidP="00EB1DBF">
            <w:pPr>
              <w:pStyle w:val="1IT2G2"/>
            </w:pPr>
            <w:r>
              <w:t>Открыта главная страница раздела «Реестр обращений».</w:t>
            </w:r>
          </w:p>
          <w:p w14:paraId="15D00561" w14:textId="338507FC" w:rsidR="00CB1890" w:rsidRPr="00AE2469" w:rsidRDefault="00AE2469" w:rsidP="00EB1DBF">
            <w:pPr>
              <w:pStyle w:val="1IT2G2"/>
            </w:pPr>
            <w:r w:rsidRPr="00AE2469">
              <w:t>Отображается Реестр профилей авторов</w:t>
            </w:r>
            <w:r w:rsidR="00CB1890" w:rsidRPr="00AE2469">
              <w:t>.</w:t>
            </w:r>
          </w:p>
          <w:p w14:paraId="686B1BF3" w14:textId="5055AF00" w:rsidR="00CB1890" w:rsidRDefault="00CB1890" w:rsidP="00EB1DBF">
            <w:pPr>
              <w:pStyle w:val="1IT2G2"/>
            </w:pPr>
            <w:r>
              <w:t xml:space="preserve">Реестр </w:t>
            </w:r>
            <w:r w:rsidRPr="00805CC6">
              <w:t>профилей авторов</w:t>
            </w:r>
            <w:r>
              <w:t xml:space="preserve"> сформирован с учетом настроенных фильтров</w:t>
            </w:r>
          </w:p>
          <w:p w14:paraId="5D58DF09" w14:textId="77777777" w:rsidR="00CB1890" w:rsidRPr="007B6813" w:rsidRDefault="00CB1890" w:rsidP="00CB1890">
            <w:pPr>
              <w:pStyle w:val="IT2G4"/>
              <w:rPr>
                <w:rFonts w:eastAsia="Calibri"/>
              </w:rPr>
            </w:pPr>
          </w:p>
        </w:tc>
        <w:tc>
          <w:tcPr>
            <w:tcW w:w="1853" w:type="dxa"/>
            <w:gridSpan w:val="2"/>
          </w:tcPr>
          <w:p w14:paraId="35714C37" w14:textId="77777777" w:rsidR="00CB1890" w:rsidRPr="007B6813" w:rsidRDefault="00CB1890" w:rsidP="00CB1890">
            <w:pPr>
              <w:pStyle w:val="IT2G4"/>
            </w:pPr>
            <w:r>
              <w:t>4.2.1 ТЗ</w:t>
            </w:r>
          </w:p>
          <w:p w14:paraId="56859BB1" w14:textId="075C9010" w:rsidR="00CB1890" w:rsidRPr="007B6813" w:rsidRDefault="00CB1890" w:rsidP="00CB1890">
            <w:pPr>
              <w:pStyle w:val="IT2G4"/>
            </w:pPr>
            <w:r>
              <w:t>4.2.1.1</w:t>
            </w:r>
            <w:r w:rsidR="003544C2">
              <w:t>4</w:t>
            </w:r>
            <w:r w:rsidRPr="007B6813">
              <w:t xml:space="preserve"> ЧТЗ</w:t>
            </w:r>
          </w:p>
        </w:tc>
      </w:tr>
      <w:tr w:rsidR="00CB1890" w:rsidRPr="007B6813" w14:paraId="55222506" w14:textId="77777777" w:rsidTr="00EB1DBF">
        <w:trPr>
          <w:trHeight w:val="359"/>
        </w:trPr>
        <w:tc>
          <w:tcPr>
            <w:tcW w:w="1127" w:type="dxa"/>
          </w:tcPr>
          <w:p w14:paraId="2C3A0C39" w14:textId="3729DD33" w:rsidR="00CB1890" w:rsidRDefault="00CB1890" w:rsidP="00CB1890">
            <w:pPr>
              <w:pStyle w:val="IT2G4"/>
            </w:pPr>
            <w:r>
              <w:t>1.1</w:t>
            </w:r>
            <w:r w:rsidR="003544C2">
              <w:t>4</w:t>
            </w:r>
            <w:r>
              <w:t>.2</w:t>
            </w:r>
          </w:p>
        </w:tc>
        <w:tc>
          <w:tcPr>
            <w:tcW w:w="2835" w:type="dxa"/>
          </w:tcPr>
          <w:p w14:paraId="68F298DC" w14:textId="77777777" w:rsidR="00CB1890" w:rsidRDefault="00CB1890" w:rsidP="00CB1890">
            <w:pPr>
              <w:pStyle w:val="IT2G4"/>
            </w:pPr>
            <w:r w:rsidRPr="00DB7930">
              <w:rPr>
                <w:szCs w:val="22"/>
              </w:rPr>
              <w:t>Проверка выполнения функции</w:t>
            </w:r>
            <w:r w:rsidRPr="00805CC6">
              <w:t xml:space="preserve"> отображени</w:t>
            </w:r>
            <w:r>
              <w:t>я</w:t>
            </w:r>
            <w:r w:rsidRPr="00805CC6">
              <w:t xml:space="preserve"> </w:t>
            </w:r>
            <w:r>
              <w:t>Р</w:t>
            </w:r>
            <w:r w:rsidRPr="00805CC6">
              <w:t>еестра профилей авторов</w:t>
            </w:r>
            <w:r>
              <w:t xml:space="preserve"> </w:t>
            </w:r>
            <w:r w:rsidRPr="00805CC6">
              <w:t>в табличном виде</w:t>
            </w:r>
            <w:r>
              <w:t>, включая сведения:</w:t>
            </w:r>
          </w:p>
          <w:p w14:paraId="7B2EE075" w14:textId="598476F0" w:rsidR="00CB1890" w:rsidRDefault="00CB1890" w:rsidP="00CB1890">
            <w:pPr>
              <w:pStyle w:val="a3"/>
            </w:pPr>
            <w:r>
              <w:t>Ф. И. О.;</w:t>
            </w:r>
          </w:p>
          <w:p w14:paraId="5065EA34" w14:textId="77777777" w:rsidR="00CB1890" w:rsidRDefault="00CB1890" w:rsidP="00CB1890">
            <w:pPr>
              <w:pStyle w:val="a3"/>
            </w:pPr>
            <w:r>
              <w:t>Номер телефона;</w:t>
            </w:r>
          </w:p>
          <w:p w14:paraId="70D6B6E9" w14:textId="77777777" w:rsidR="00CB1890" w:rsidRPr="004408F0" w:rsidRDefault="00CB1890" w:rsidP="00CB1890">
            <w:pPr>
              <w:pStyle w:val="a3"/>
            </w:pPr>
            <w:r>
              <w:rPr>
                <w:lang w:val="en-US"/>
              </w:rPr>
              <w:t>Email</w:t>
            </w:r>
            <w:r>
              <w:t>;</w:t>
            </w:r>
          </w:p>
          <w:p w14:paraId="49F3A8CB" w14:textId="783409AB" w:rsidR="00CB1890" w:rsidRPr="00DB7930" w:rsidRDefault="00CB1890" w:rsidP="00CB1890">
            <w:pPr>
              <w:pStyle w:val="a3"/>
              <w:rPr>
                <w:szCs w:val="22"/>
              </w:rPr>
            </w:pPr>
            <w:r>
              <w:t>Почтовый адрес</w:t>
            </w:r>
          </w:p>
        </w:tc>
        <w:tc>
          <w:tcPr>
            <w:tcW w:w="4964" w:type="dxa"/>
          </w:tcPr>
          <w:p w14:paraId="4E7C714D" w14:textId="77777777" w:rsidR="00CB1890" w:rsidRPr="005C12DA" w:rsidRDefault="00CB1890">
            <w:pPr>
              <w:pStyle w:val="1IT2G2"/>
              <w:numPr>
                <w:ilvl w:val="0"/>
                <w:numId w:val="109"/>
              </w:numPr>
            </w:pPr>
            <w:r w:rsidRPr="005C12DA">
              <w:t>Войти в Систему:</w:t>
            </w:r>
          </w:p>
          <w:p w14:paraId="610226EF" w14:textId="77777777" w:rsidR="003544C2" w:rsidRPr="005C12DA" w:rsidRDefault="003544C2" w:rsidP="009923DA">
            <w:pPr>
              <w:pStyle w:val="2IT2G2"/>
            </w:pPr>
            <w:r w:rsidRPr="005C12DA">
              <w:t>Ввести в адресную строку браузера https://ispro.mos.ru.</w:t>
            </w:r>
          </w:p>
          <w:p w14:paraId="2A9C84BA" w14:textId="77777777" w:rsidR="003544C2" w:rsidRPr="005C12DA" w:rsidRDefault="003544C2" w:rsidP="009923DA">
            <w:pPr>
              <w:pStyle w:val="2IT2G2"/>
            </w:pPr>
            <w:r w:rsidRPr="005C12DA">
              <w:t xml:space="preserve">Ввести логин </w:t>
            </w:r>
            <w:r w:rsidRPr="005C12DA">
              <w:rPr>
                <w:b/>
                <w:bCs/>
              </w:rPr>
              <w:t>pivanov</w:t>
            </w:r>
            <w:r w:rsidRPr="005C12DA">
              <w:t xml:space="preserve"> и пароль </w:t>
            </w:r>
            <w:r w:rsidRPr="005C12DA">
              <w:rPr>
                <w:b/>
                <w:bCs/>
              </w:rPr>
              <w:t>qwerty123</w:t>
            </w:r>
            <w:r w:rsidRPr="005C12DA">
              <w:t>.</w:t>
            </w:r>
          </w:p>
          <w:p w14:paraId="519CAE9C" w14:textId="77777777" w:rsidR="003544C2" w:rsidRPr="005C12DA" w:rsidRDefault="003544C2" w:rsidP="009923DA">
            <w:pPr>
              <w:pStyle w:val="2IT2G2"/>
            </w:pPr>
            <w:r w:rsidRPr="005C12DA">
              <w:t>Нажать кнопку «Войти».</w:t>
            </w:r>
          </w:p>
          <w:p w14:paraId="5023A931" w14:textId="77777777" w:rsidR="00CB1890" w:rsidRPr="005C12DA" w:rsidRDefault="00CB1890" w:rsidP="00EB1DBF">
            <w:pPr>
              <w:pStyle w:val="1IT2G2"/>
            </w:pPr>
            <w:r w:rsidRPr="005C12DA">
              <w:t>Перейти в раздел «Реестр обращений».</w:t>
            </w:r>
          </w:p>
          <w:p w14:paraId="757CDF34" w14:textId="7AA0474B" w:rsidR="00CB1890" w:rsidRPr="005C12DA" w:rsidRDefault="00CB1890" w:rsidP="00EB7198">
            <w:pPr>
              <w:pStyle w:val="1IT2G2"/>
              <w:keepNext/>
            </w:pPr>
            <w:r w:rsidRPr="005C12DA">
              <w:t>Перейти к представлению «Реестр профилей авторов»</w:t>
            </w:r>
            <w:r w:rsidR="0000504A" w:rsidRPr="005C12DA">
              <w:t>. Убедиться, что в</w:t>
            </w:r>
            <w:r w:rsidRPr="005C12DA">
              <w:t xml:space="preserve"> </w:t>
            </w:r>
            <w:r w:rsidRPr="005C12DA">
              <w:lastRenderedPageBreak/>
              <w:t>Реестре</w:t>
            </w:r>
            <w:r w:rsidRPr="005C12DA">
              <w:rPr>
                <w:rFonts w:eastAsiaTheme="minorHAnsi" w:cstheme="minorBidi"/>
                <w:szCs w:val="22"/>
                <w:lang w:eastAsia="en-US"/>
              </w:rPr>
              <w:t xml:space="preserve"> </w:t>
            </w:r>
            <w:r w:rsidRPr="005C12DA">
              <w:t>профилей авторов представлены в табличном виде следующие сведения:</w:t>
            </w:r>
          </w:p>
          <w:p w14:paraId="4F083676" w14:textId="77777777" w:rsidR="00CB1890" w:rsidRPr="005C12DA" w:rsidRDefault="00CB1890">
            <w:pPr>
              <w:pStyle w:val="2IT2G"/>
            </w:pPr>
            <w:r w:rsidRPr="005C12DA">
              <w:t>Ф. И. О.;</w:t>
            </w:r>
          </w:p>
          <w:p w14:paraId="091E3B3E" w14:textId="77777777" w:rsidR="00CB1890" w:rsidRPr="005C12DA" w:rsidRDefault="00CB1890">
            <w:pPr>
              <w:pStyle w:val="2IT2G"/>
            </w:pPr>
            <w:r w:rsidRPr="005C12DA">
              <w:t>Номер телефона;</w:t>
            </w:r>
          </w:p>
          <w:p w14:paraId="67D35BFD" w14:textId="77777777" w:rsidR="00CB1890" w:rsidRPr="005C12DA" w:rsidRDefault="00CB1890">
            <w:pPr>
              <w:pStyle w:val="2IT2G"/>
            </w:pPr>
            <w:r w:rsidRPr="005C12DA">
              <w:rPr>
                <w:lang w:val="en-US"/>
              </w:rPr>
              <w:t>Email</w:t>
            </w:r>
            <w:r w:rsidRPr="005C12DA">
              <w:t>;</w:t>
            </w:r>
          </w:p>
          <w:p w14:paraId="239F5588" w14:textId="327CE808" w:rsidR="00CB1890" w:rsidRPr="005C12DA" w:rsidRDefault="00CB1890">
            <w:pPr>
              <w:pStyle w:val="2IT2G"/>
            </w:pPr>
            <w:r w:rsidRPr="005C12DA">
              <w:t>Почтовый адрес</w:t>
            </w:r>
          </w:p>
        </w:tc>
        <w:tc>
          <w:tcPr>
            <w:tcW w:w="4252" w:type="dxa"/>
          </w:tcPr>
          <w:p w14:paraId="16537105" w14:textId="77777777" w:rsidR="00CB1890" w:rsidRDefault="00CB1890">
            <w:pPr>
              <w:pStyle w:val="1IT2G2"/>
              <w:numPr>
                <w:ilvl w:val="0"/>
                <w:numId w:val="102"/>
              </w:numPr>
            </w:pPr>
            <w:r>
              <w:lastRenderedPageBreak/>
              <w:t>Открыта главная страница раздела «Аналитика».</w:t>
            </w:r>
          </w:p>
          <w:p w14:paraId="1A2385B1" w14:textId="77777777" w:rsidR="00CB1890" w:rsidRDefault="00CB1890" w:rsidP="00EB1DBF">
            <w:pPr>
              <w:pStyle w:val="1IT2G2"/>
            </w:pPr>
            <w:r>
              <w:t>Открыта главная страница раздела «Реестр обращений».</w:t>
            </w:r>
          </w:p>
          <w:p w14:paraId="6576AC13" w14:textId="50F3C60E" w:rsidR="00CB1890" w:rsidRDefault="0000504A" w:rsidP="00EB1DBF">
            <w:pPr>
              <w:pStyle w:val="1IT2G2"/>
            </w:pPr>
            <w:r>
              <w:t>В Реестре</w:t>
            </w:r>
            <w:r w:rsidRPr="00510174">
              <w:rPr>
                <w:rFonts w:eastAsiaTheme="minorHAnsi" w:cstheme="minorBidi"/>
                <w:szCs w:val="22"/>
                <w:lang w:eastAsia="en-US"/>
              </w:rPr>
              <w:t xml:space="preserve"> </w:t>
            </w:r>
            <w:r w:rsidRPr="00510174">
              <w:t>профилей авторов</w:t>
            </w:r>
            <w:r>
              <w:t xml:space="preserve"> представлены в табличном виде следующие сведения</w:t>
            </w:r>
            <w:r w:rsidR="00CB1890">
              <w:t>:</w:t>
            </w:r>
          </w:p>
          <w:p w14:paraId="14B44E97" w14:textId="0A3A9EE4" w:rsidR="00CB1890" w:rsidRDefault="00CB1890">
            <w:pPr>
              <w:pStyle w:val="2IT2G"/>
            </w:pPr>
            <w:r>
              <w:t>Ф. И. О.;</w:t>
            </w:r>
          </w:p>
          <w:p w14:paraId="6437A9BB" w14:textId="77777777" w:rsidR="00CB1890" w:rsidRDefault="00CB1890">
            <w:pPr>
              <w:pStyle w:val="2IT2G"/>
            </w:pPr>
            <w:r>
              <w:t>Номер телефона;</w:t>
            </w:r>
          </w:p>
          <w:p w14:paraId="46775196" w14:textId="77777777" w:rsidR="00CB1890" w:rsidRPr="004408F0" w:rsidRDefault="00CB1890">
            <w:pPr>
              <w:pStyle w:val="2IT2G"/>
            </w:pPr>
            <w:r>
              <w:rPr>
                <w:lang w:val="en-US"/>
              </w:rPr>
              <w:t>Email</w:t>
            </w:r>
            <w:r>
              <w:t>;</w:t>
            </w:r>
          </w:p>
          <w:p w14:paraId="5FCC859B" w14:textId="6A81BB7C" w:rsidR="00CB1890" w:rsidRPr="00B86892" w:rsidRDefault="00CB1890">
            <w:pPr>
              <w:pStyle w:val="2IT2G"/>
            </w:pPr>
            <w:r>
              <w:lastRenderedPageBreak/>
              <w:t>Почтовый адрес</w:t>
            </w:r>
            <w:r w:rsidRPr="00B86892">
              <w:t>.</w:t>
            </w:r>
          </w:p>
          <w:p w14:paraId="442E6EE3" w14:textId="422E67DF" w:rsidR="00CB1890" w:rsidRDefault="00CB1890" w:rsidP="00EB1DBF">
            <w:pPr>
              <w:pStyle w:val="1IT2G2"/>
              <w:numPr>
                <w:ilvl w:val="0"/>
                <w:numId w:val="0"/>
              </w:numPr>
              <w:ind w:left="284"/>
            </w:pPr>
          </w:p>
          <w:p w14:paraId="32A0F775" w14:textId="77777777" w:rsidR="00CB1890" w:rsidRPr="007B6813" w:rsidRDefault="00CB1890" w:rsidP="00CB1890">
            <w:pPr>
              <w:pStyle w:val="IT2G4"/>
              <w:rPr>
                <w:rFonts w:eastAsia="Calibri"/>
              </w:rPr>
            </w:pPr>
          </w:p>
        </w:tc>
        <w:tc>
          <w:tcPr>
            <w:tcW w:w="1853" w:type="dxa"/>
            <w:gridSpan w:val="2"/>
          </w:tcPr>
          <w:p w14:paraId="10803774" w14:textId="77777777" w:rsidR="00CB1890" w:rsidRPr="007B6813" w:rsidRDefault="00CB1890" w:rsidP="00CB1890">
            <w:pPr>
              <w:pStyle w:val="IT2G4"/>
            </w:pPr>
            <w:r>
              <w:lastRenderedPageBreak/>
              <w:t>4.2.1 ТЗ</w:t>
            </w:r>
          </w:p>
          <w:p w14:paraId="64420E0E" w14:textId="164B3E34" w:rsidR="00CB1890" w:rsidRDefault="00CB1890" w:rsidP="00CB1890">
            <w:pPr>
              <w:pStyle w:val="IT2G4"/>
            </w:pPr>
            <w:r>
              <w:t>4.2.1.1</w:t>
            </w:r>
            <w:r w:rsidR="003544C2">
              <w:t>4</w:t>
            </w:r>
            <w:r w:rsidRPr="007B6813">
              <w:t xml:space="preserve"> ЧТЗ</w:t>
            </w:r>
          </w:p>
        </w:tc>
      </w:tr>
      <w:tr w:rsidR="00CB1890" w:rsidRPr="007B6813" w14:paraId="1C01F392" w14:textId="77777777" w:rsidTr="00B50490">
        <w:trPr>
          <w:trHeight w:val="359"/>
        </w:trPr>
        <w:tc>
          <w:tcPr>
            <w:tcW w:w="15031" w:type="dxa"/>
            <w:gridSpan w:val="6"/>
          </w:tcPr>
          <w:p w14:paraId="585DA7F9" w14:textId="28D5D2D6" w:rsidR="00CB1890" w:rsidRPr="005C12DA" w:rsidRDefault="00CB1890" w:rsidP="00CB1890">
            <w:pPr>
              <w:pStyle w:val="IT2G4"/>
              <w:keepNext/>
              <w:rPr>
                <w:i/>
              </w:rPr>
            </w:pPr>
            <w:r w:rsidRPr="005C12DA">
              <w:rPr>
                <w:i/>
              </w:rPr>
              <w:t>1.</w:t>
            </w:r>
            <w:r w:rsidR="003544C2" w:rsidRPr="005C12DA">
              <w:rPr>
                <w:i/>
              </w:rPr>
              <w:t>15</w:t>
            </w:r>
            <w:r w:rsidRPr="005C12DA">
              <w:rPr>
                <w:i/>
              </w:rPr>
              <w:t xml:space="preserve"> Проверка функции экспорта сведений Реестра авторов в файл заданного формата</w:t>
            </w:r>
          </w:p>
        </w:tc>
      </w:tr>
      <w:tr w:rsidR="00CB1890" w:rsidRPr="007B6813" w14:paraId="6530AF8B" w14:textId="77777777" w:rsidTr="00EB1DBF">
        <w:trPr>
          <w:trHeight w:val="359"/>
        </w:trPr>
        <w:tc>
          <w:tcPr>
            <w:tcW w:w="1127" w:type="dxa"/>
          </w:tcPr>
          <w:p w14:paraId="11E9E209" w14:textId="3AF57855" w:rsidR="00CB1890" w:rsidRPr="007B6813" w:rsidRDefault="00CB1890" w:rsidP="00CB1890">
            <w:pPr>
              <w:pStyle w:val="IT2G4"/>
            </w:pPr>
            <w:r w:rsidRPr="007B6813">
              <w:t>1.1</w:t>
            </w:r>
            <w:r w:rsidR="003544C2">
              <w:t>5</w:t>
            </w:r>
            <w:r w:rsidRPr="007B6813">
              <w:t>.1</w:t>
            </w:r>
          </w:p>
        </w:tc>
        <w:tc>
          <w:tcPr>
            <w:tcW w:w="2835" w:type="dxa"/>
          </w:tcPr>
          <w:p w14:paraId="54913D5F" w14:textId="05DC6D30" w:rsidR="00CB1890" w:rsidRPr="007B6813" w:rsidRDefault="00CB1890" w:rsidP="00CB1890">
            <w:pPr>
              <w:pStyle w:val="IT2G4"/>
            </w:pPr>
            <w:r w:rsidRPr="00DB7930">
              <w:rPr>
                <w:szCs w:val="22"/>
              </w:rPr>
              <w:t>Проверка выполнения функции</w:t>
            </w:r>
            <w:r w:rsidRPr="00FA4D38">
              <w:t xml:space="preserve"> выбор</w:t>
            </w:r>
            <w:r>
              <w:t>а</w:t>
            </w:r>
            <w:r w:rsidRPr="00FA4D38">
              <w:t xml:space="preserve"> формата электронного документа</w:t>
            </w:r>
            <w:r>
              <w:t xml:space="preserve"> (</w:t>
            </w:r>
            <w:r>
              <w:rPr>
                <w:lang w:val="en-US"/>
              </w:rPr>
              <w:t>PDF</w:t>
            </w:r>
            <w:r>
              <w:t xml:space="preserve">, </w:t>
            </w:r>
            <w:r>
              <w:rPr>
                <w:lang w:val="en-US"/>
              </w:rPr>
              <w:t>Excel</w:t>
            </w:r>
            <w:r w:rsidRPr="00F16D1E">
              <w:t xml:space="preserve">, </w:t>
            </w:r>
            <w:r>
              <w:rPr>
                <w:lang w:val="en-US"/>
              </w:rPr>
              <w:t>Word</w:t>
            </w:r>
            <w:r>
              <w:t>)</w:t>
            </w:r>
          </w:p>
        </w:tc>
        <w:tc>
          <w:tcPr>
            <w:tcW w:w="4964" w:type="dxa"/>
          </w:tcPr>
          <w:p w14:paraId="7E25F357" w14:textId="77777777" w:rsidR="00CB1890" w:rsidRPr="005C12DA" w:rsidRDefault="00CB1890">
            <w:pPr>
              <w:pStyle w:val="1IT2G2"/>
              <w:numPr>
                <w:ilvl w:val="0"/>
                <w:numId w:val="103"/>
              </w:numPr>
            </w:pPr>
            <w:r w:rsidRPr="005C12DA">
              <w:t>Войти в Систему:</w:t>
            </w:r>
          </w:p>
          <w:p w14:paraId="2AE55BB7" w14:textId="77777777" w:rsidR="003544C2" w:rsidRPr="005C12DA" w:rsidRDefault="003544C2" w:rsidP="009923DA">
            <w:pPr>
              <w:pStyle w:val="2IT2G2"/>
            </w:pPr>
            <w:r w:rsidRPr="005C12DA">
              <w:t>Ввести в адресную строку браузера https://ispro.mos.ru.</w:t>
            </w:r>
          </w:p>
          <w:p w14:paraId="3BFC430A" w14:textId="77777777" w:rsidR="003544C2" w:rsidRPr="005C12DA" w:rsidRDefault="003544C2" w:rsidP="009923DA">
            <w:pPr>
              <w:pStyle w:val="2IT2G2"/>
            </w:pPr>
            <w:r w:rsidRPr="005C12DA">
              <w:t xml:space="preserve">Ввести логин </w:t>
            </w:r>
            <w:r w:rsidRPr="005C12DA">
              <w:rPr>
                <w:b/>
                <w:bCs/>
              </w:rPr>
              <w:t>pivanov</w:t>
            </w:r>
            <w:r w:rsidRPr="005C12DA">
              <w:t xml:space="preserve"> и пароль </w:t>
            </w:r>
            <w:r w:rsidRPr="005C12DA">
              <w:rPr>
                <w:b/>
                <w:bCs/>
              </w:rPr>
              <w:t>qwerty123</w:t>
            </w:r>
            <w:r w:rsidRPr="005C12DA">
              <w:t>.</w:t>
            </w:r>
          </w:p>
          <w:p w14:paraId="57A49C04" w14:textId="77777777" w:rsidR="003544C2" w:rsidRPr="005C12DA" w:rsidRDefault="003544C2" w:rsidP="009923DA">
            <w:pPr>
              <w:pStyle w:val="2IT2G2"/>
            </w:pPr>
            <w:r w:rsidRPr="005C12DA">
              <w:t>Нажать кнопку «Войти».</w:t>
            </w:r>
          </w:p>
          <w:p w14:paraId="117DD12B" w14:textId="77777777" w:rsidR="00CB1890" w:rsidRPr="005C12DA" w:rsidRDefault="00CB1890" w:rsidP="00EB1DBF">
            <w:pPr>
              <w:pStyle w:val="1IT2G2"/>
            </w:pPr>
            <w:r w:rsidRPr="005C12DA">
              <w:t>Перейти в раздел «Реестр обращений».</w:t>
            </w:r>
          </w:p>
          <w:p w14:paraId="64A89B54" w14:textId="77777777" w:rsidR="00CB1890" w:rsidRPr="005C12DA" w:rsidRDefault="00CB1890" w:rsidP="00EB1DBF">
            <w:pPr>
              <w:pStyle w:val="1IT2G2"/>
            </w:pPr>
            <w:r w:rsidRPr="005C12DA">
              <w:t>Перейти к представлению «Реестр профилей авторов».</w:t>
            </w:r>
          </w:p>
          <w:p w14:paraId="601C9841" w14:textId="77777777" w:rsidR="00CB1890" w:rsidRPr="005C12DA" w:rsidRDefault="00CB1890" w:rsidP="00EB1DBF">
            <w:pPr>
              <w:pStyle w:val="1IT2G2"/>
            </w:pPr>
            <w:r w:rsidRPr="005C12DA">
              <w:t>Нажать кнопку </w:t>
            </w:r>
            <w:r w:rsidRPr="005C12DA">
              <w:rPr>
                <w:noProof/>
              </w:rPr>
              <w:drawing>
                <wp:inline distT="0" distB="0" distL="0" distR="0" wp14:anchorId="7413A2B8" wp14:editId="38B5990A">
                  <wp:extent cx="371527" cy="371527"/>
                  <wp:effectExtent l="0" t="0" r="9525" b="9525"/>
                  <wp:docPr id="38" name="Рисунок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Экспорт реестра.PNG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527" cy="371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C12DA">
              <w:t>.</w:t>
            </w:r>
          </w:p>
          <w:p w14:paraId="62B39302" w14:textId="77777777" w:rsidR="00CB1890" w:rsidRPr="005C12DA" w:rsidRDefault="00CB1890" w:rsidP="00EB1DBF">
            <w:pPr>
              <w:pStyle w:val="1IT2G2"/>
            </w:pPr>
            <w:r w:rsidRPr="005C12DA">
              <w:t>Нажать кнопку </w:t>
            </w:r>
            <w:r w:rsidRPr="005C12DA">
              <w:rPr>
                <w:noProof/>
              </w:rPr>
              <w:drawing>
                <wp:inline distT="0" distB="0" distL="0" distR="0" wp14:anchorId="45B508DB" wp14:editId="54E9A361">
                  <wp:extent cx="457264" cy="295316"/>
                  <wp:effectExtent l="0" t="0" r="0" b="9525"/>
                  <wp:docPr id="39" name="Рисунок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Дискета.PNG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64" cy="295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C12DA">
              <w:t xml:space="preserve"> .</w:t>
            </w:r>
          </w:p>
          <w:p w14:paraId="1FF8E6D2" w14:textId="76CE67E4" w:rsidR="00CB1890" w:rsidRPr="005C12DA" w:rsidRDefault="00CB1890" w:rsidP="00EB1DBF">
            <w:pPr>
              <w:pStyle w:val="1IT2G2"/>
            </w:pPr>
            <w:r w:rsidRPr="005C12DA">
              <w:t>Выбрать пункт «</w:t>
            </w:r>
            <w:r w:rsidRPr="005C12DA">
              <w:rPr>
                <w:lang w:val="en-US"/>
              </w:rPr>
              <w:t>Excel</w:t>
            </w:r>
            <w:r w:rsidRPr="005C12DA">
              <w:t>»</w:t>
            </w:r>
          </w:p>
        </w:tc>
        <w:tc>
          <w:tcPr>
            <w:tcW w:w="4252" w:type="dxa"/>
          </w:tcPr>
          <w:p w14:paraId="5873656A" w14:textId="77777777" w:rsidR="00CB1890" w:rsidRDefault="00CB1890">
            <w:pPr>
              <w:pStyle w:val="1IT2G2"/>
              <w:numPr>
                <w:ilvl w:val="0"/>
                <w:numId w:val="104"/>
              </w:numPr>
            </w:pPr>
            <w:r>
              <w:t>Открыта главная страница раздела «Аналитика».</w:t>
            </w:r>
          </w:p>
          <w:p w14:paraId="5E067776" w14:textId="77777777" w:rsidR="00CB1890" w:rsidRDefault="00CB1890" w:rsidP="00EB1DBF">
            <w:pPr>
              <w:pStyle w:val="1IT2G2"/>
            </w:pPr>
            <w:r>
              <w:t>Открыта главная страница раздела «Реестр обращений».</w:t>
            </w:r>
          </w:p>
          <w:p w14:paraId="3B07D4C5" w14:textId="282DD94C" w:rsidR="00CB1890" w:rsidRDefault="00CB1890" w:rsidP="00EB1DBF">
            <w:pPr>
              <w:pStyle w:val="1IT2G2"/>
            </w:pPr>
            <w:r w:rsidRPr="00B86892">
              <w:t>Отображается Реестр профилей авторов</w:t>
            </w:r>
            <w:r>
              <w:t>.</w:t>
            </w:r>
          </w:p>
          <w:p w14:paraId="01F5FC0D" w14:textId="11BD3CC4" w:rsidR="00CB1890" w:rsidRDefault="00CB1890" w:rsidP="00EB1DBF">
            <w:pPr>
              <w:pStyle w:val="1IT2G2"/>
            </w:pPr>
            <w:r>
              <w:t>На новой вкладке браузера отображается форма предварительного просмотра экспортируемых данных из Реестра профилей авторов.</w:t>
            </w:r>
          </w:p>
          <w:p w14:paraId="23D0D2D8" w14:textId="2BA4CBCF" w:rsidR="00CB1890" w:rsidRDefault="00CB1890" w:rsidP="00EB1DBF">
            <w:pPr>
              <w:pStyle w:val="1IT2G2"/>
            </w:pPr>
            <w:r>
              <w:t>Доступен</w:t>
            </w:r>
            <w:r w:rsidRPr="00FC4222">
              <w:t xml:space="preserve"> выбор</w:t>
            </w:r>
            <w:r>
              <w:t xml:space="preserve"> формата экспортируемого электронного документа:</w:t>
            </w:r>
          </w:p>
          <w:p w14:paraId="1315DFF1" w14:textId="740A6811" w:rsidR="00CB1890" w:rsidRDefault="00CB1890">
            <w:pPr>
              <w:pStyle w:val="2IT2G"/>
            </w:pPr>
            <w:r>
              <w:rPr>
                <w:lang w:val="en-US"/>
              </w:rPr>
              <w:t>PDF</w:t>
            </w:r>
            <w:r>
              <w:t>;</w:t>
            </w:r>
          </w:p>
          <w:p w14:paraId="4E474FE2" w14:textId="4C087CD6" w:rsidR="00CB1890" w:rsidRDefault="00CB1890">
            <w:pPr>
              <w:pStyle w:val="2IT2G"/>
            </w:pPr>
            <w:r>
              <w:rPr>
                <w:lang w:val="en-US"/>
              </w:rPr>
              <w:t>Excel</w:t>
            </w:r>
            <w:r>
              <w:t>;</w:t>
            </w:r>
          </w:p>
          <w:p w14:paraId="7B39F0AD" w14:textId="0A26E323" w:rsidR="00CB1890" w:rsidRDefault="00CB1890">
            <w:pPr>
              <w:pStyle w:val="2IT2G"/>
            </w:pPr>
            <w:r>
              <w:rPr>
                <w:lang w:val="en-US"/>
              </w:rPr>
              <w:t>Word</w:t>
            </w:r>
            <w:r>
              <w:t>.</w:t>
            </w:r>
          </w:p>
          <w:p w14:paraId="2ABBD291" w14:textId="138C0EF8" w:rsidR="00CB1890" w:rsidRPr="007B6813" w:rsidRDefault="00CB1890" w:rsidP="00EB1DBF">
            <w:pPr>
              <w:pStyle w:val="1IT2G2"/>
            </w:pPr>
            <w:r>
              <w:t xml:space="preserve">Выбран формат электронного документа </w:t>
            </w:r>
            <w:r w:rsidRPr="00FC4222">
              <w:rPr>
                <w:lang w:val="en-US"/>
              </w:rPr>
              <w:t>Excel</w:t>
            </w:r>
            <w:r>
              <w:t>. Запущен процесс экспорта документа</w:t>
            </w:r>
          </w:p>
        </w:tc>
        <w:tc>
          <w:tcPr>
            <w:tcW w:w="1853" w:type="dxa"/>
            <w:gridSpan w:val="2"/>
          </w:tcPr>
          <w:p w14:paraId="0289DB12" w14:textId="0A875ACB" w:rsidR="00CB1890" w:rsidRPr="007B6813" w:rsidRDefault="00CB1890" w:rsidP="00CB1890">
            <w:pPr>
              <w:pStyle w:val="IT2G4"/>
            </w:pPr>
            <w:r>
              <w:t>4.2.1 ТЗ</w:t>
            </w:r>
          </w:p>
          <w:p w14:paraId="7DA60592" w14:textId="4CCBB1DA" w:rsidR="00CB1890" w:rsidRPr="007B6813" w:rsidRDefault="00CB1890" w:rsidP="00CB1890">
            <w:pPr>
              <w:pStyle w:val="IT2G4"/>
            </w:pPr>
            <w:r w:rsidRPr="007B6813">
              <w:t>4.2.1.1</w:t>
            </w:r>
            <w:r w:rsidR="003544C2">
              <w:t>5</w:t>
            </w:r>
            <w:r w:rsidRPr="007B6813">
              <w:t xml:space="preserve"> ЧТЗ</w:t>
            </w:r>
          </w:p>
        </w:tc>
      </w:tr>
      <w:tr w:rsidR="00CB1890" w:rsidRPr="007B6813" w14:paraId="44433F49" w14:textId="77777777" w:rsidTr="00EB1DBF">
        <w:trPr>
          <w:trHeight w:val="359"/>
        </w:trPr>
        <w:tc>
          <w:tcPr>
            <w:tcW w:w="1127" w:type="dxa"/>
          </w:tcPr>
          <w:p w14:paraId="44C43624" w14:textId="6954285B" w:rsidR="00CB1890" w:rsidRPr="007B6813" w:rsidRDefault="00CB1890" w:rsidP="00CB1890">
            <w:pPr>
              <w:pStyle w:val="IT2G4"/>
            </w:pPr>
            <w:r>
              <w:lastRenderedPageBreak/>
              <w:t>1.1</w:t>
            </w:r>
            <w:r w:rsidR="003544C2">
              <w:t>5</w:t>
            </w:r>
            <w:r>
              <w:t>.2</w:t>
            </w:r>
          </w:p>
        </w:tc>
        <w:tc>
          <w:tcPr>
            <w:tcW w:w="2835" w:type="dxa"/>
          </w:tcPr>
          <w:p w14:paraId="365DD55A" w14:textId="3BE9DB1F" w:rsidR="00CB1890" w:rsidRPr="00DB7930" w:rsidRDefault="00CB1890" w:rsidP="00CB1890">
            <w:pPr>
              <w:pStyle w:val="IT2G4"/>
              <w:rPr>
                <w:szCs w:val="22"/>
              </w:rPr>
            </w:pPr>
            <w:r w:rsidRPr="00DB7930">
              <w:rPr>
                <w:szCs w:val="22"/>
              </w:rPr>
              <w:t>Проверка выполнения функции</w:t>
            </w:r>
            <w:r>
              <w:t xml:space="preserve"> отображения результатов экспорта Реестра авторов в режиме предварительного просмотра</w:t>
            </w:r>
          </w:p>
        </w:tc>
        <w:tc>
          <w:tcPr>
            <w:tcW w:w="4964" w:type="dxa"/>
          </w:tcPr>
          <w:p w14:paraId="7845D91F" w14:textId="77777777" w:rsidR="00CB1890" w:rsidRPr="005C12DA" w:rsidRDefault="00CB1890">
            <w:pPr>
              <w:pStyle w:val="1IT2G2"/>
              <w:numPr>
                <w:ilvl w:val="0"/>
                <w:numId w:val="105"/>
              </w:numPr>
            </w:pPr>
            <w:r w:rsidRPr="005C12DA">
              <w:t>Войти в Систему:</w:t>
            </w:r>
          </w:p>
          <w:p w14:paraId="533CBADE" w14:textId="77777777" w:rsidR="003544C2" w:rsidRPr="005C12DA" w:rsidRDefault="003544C2" w:rsidP="009923DA">
            <w:pPr>
              <w:pStyle w:val="2IT2G2"/>
            </w:pPr>
            <w:r w:rsidRPr="005C12DA">
              <w:t>Ввести в адресную строку браузера https://ispro.mos.ru.</w:t>
            </w:r>
          </w:p>
          <w:p w14:paraId="5BD9C983" w14:textId="77777777" w:rsidR="003544C2" w:rsidRPr="005C12DA" w:rsidRDefault="003544C2" w:rsidP="009923DA">
            <w:pPr>
              <w:pStyle w:val="2IT2G2"/>
            </w:pPr>
            <w:r w:rsidRPr="005C12DA">
              <w:t xml:space="preserve">Ввести логин </w:t>
            </w:r>
            <w:r w:rsidRPr="005C12DA">
              <w:rPr>
                <w:b/>
                <w:bCs/>
              </w:rPr>
              <w:t>pivanov</w:t>
            </w:r>
            <w:r w:rsidRPr="005C12DA">
              <w:t xml:space="preserve"> и пароль </w:t>
            </w:r>
            <w:r w:rsidRPr="005C12DA">
              <w:rPr>
                <w:b/>
                <w:bCs/>
              </w:rPr>
              <w:t>qwerty123</w:t>
            </w:r>
            <w:r w:rsidRPr="005C12DA">
              <w:t>.</w:t>
            </w:r>
          </w:p>
          <w:p w14:paraId="4D149D5A" w14:textId="77777777" w:rsidR="003544C2" w:rsidRPr="005C12DA" w:rsidRDefault="003544C2" w:rsidP="009923DA">
            <w:pPr>
              <w:pStyle w:val="2IT2G2"/>
            </w:pPr>
            <w:r w:rsidRPr="005C12DA">
              <w:t>Нажать кнопку «Войти».</w:t>
            </w:r>
          </w:p>
          <w:p w14:paraId="3B6238DA" w14:textId="77777777" w:rsidR="00CB1890" w:rsidRPr="005C12DA" w:rsidRDefault="00CB1890" w:rsidP="00EB1DBF">
            <w:pPr>
              <w:pStyle w:val="1IT2G2"/>
            </w:pPr>
            <w:r w:rsidRPr="005C12DA">
              <w:t>Перейти в раздел «Реестр обращений».</w:t>
            </w:r>
          </w:p>
          <w:p w14:paraId="422BD8C3" w14:textId="77777777" w:rsidR="00CB1890" w:rsidRPr="005C12DA" w:rsidRDefault="00CB1890" w:rsidP="00EB1DBF">
            <w:pPr>
              <w:pStyle w:val="1IT2G2"/>
            </w:pPr>
            <w:r w:rsidRPr="005C12DA">
              <w:t>Перейти к представлению «Реестр профилей авторов».</w:t>
            </w:r>
          </w:p>
          <w:p w14:paraId="48CEA21B" w14:textId="513BBBCE" w:rsidR="00CB1890" w:rsidRPr="005C12DA" w:rsidRDefault="00CB1890" w:rsidP="00EB1DBF">
            <w:pPr>
              <w:pStyle w:val="1IT2G2"/>
            </w:pPr>
            <w:r w:rsidRPr="005C12DA">
              <w:t>Нажать кнопку </w:t>
            </w:r>
            <w:r w:rsidRPr="005C12DA">
              <w:rPr>
                <w:noProof/>
              </w:rPr>
              <w:drawing>
                <wp:inline distT="0" distB="0" distL="0" distR="0" wp14:anchorId="4424B938" wp14:editId="4FE26E03">
                  <wp:extent cx="371527" cy="371527"/>
                  <wp:effectExtent l="0" t="0" r="9525" b="9525"/>
                  <wp:docPr id="41" name="Рисунок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Экспорт реестра.PNG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527" cy="371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2" w:type="dxa"/>
          </w:tcPr>
          <w:p w14:paraId="0FC19588" w14:textId="77777777" w:rsidR="00CB1890" w:rsidRDefault="00CB1890">
            <w:pPr>
              <w:pStyle w:val="1IT2G2"/>
              <w:numPr>
                <w:ilvl w:val="0"/>
                <w:numId w:val="106"/>
              </w:numPr>
            </w:pPr>
            <w:r>
              <w:t>Открыта главная страница раздела «Аналитика».</w:t>
            </w:r>
          </w:p>
          <w:p w14:paraId="1092349D" w14:textId="77777777" w:rsidR="00CB1890" w:rsidRDefault="00CB1890" w:rsidP="00EB1DBF">
            <w:pPr>
              <w:pStyle w:val="1IT2G2"/>
            </w:pPr>
            <w:r>
              <w:t>Открыта главная страница раздела «Реестр обращений».</w:t>
            </w:r>
          </w:p>
          <w:p w14:paraId="53F912F9" w14:textId="77777777" w:rsidR="00CB1890" w:rsidRDefault="00CB1890" w:rsidP="00EB1DBF">
            <w:pPr>
              <w:pStyle w:val="1IT2G2"/>
            </w:pPr>
            <w:r w:rsidRPr="00B86892">
              <w:t>Отображается Реестр профилей авторов</w:t>
            </w:r>
            <w:r>
              <w:t>.</w:t>
            </w:r>
          </w:p>
          <w:p w14:paraId="67F1ECEE" w14:textId="71EA75EE" w:rsidR="00CB1890" w:rsidRDefault="00CB1890" w:rsidP="00EB1DBF">
            <w:pPr>
              <w:pStyle w:val="1IT2G2"/>
            </w:pPr>
            <w:r>
              <w:t>На новой вкладке браузера отображаются результаты экспорта Реестра профилей авторов в режиме предварительного просмотра</w:t>
            </w:r>
          </w:p>
          <w:p w14:paraId="3A2DB96E" w14:textId="77777777" w:rsidR="00CB1890" w:rsidRPr="007B6813" w:rsidRDefault="00CB1890" w:rsidP="00CB1890">
            <w:pPr>
              <w:pStyle w:val="IT2G4"/>
              <w:rPr>
                <w:rFonts w:eastAsia="Calibri"/>
              </w:rPr>
            </w:pPr>
          </w:p>
        </w:tc>
        <w:tc>
          <w:tcPr>
            <w:tcW w:w="1853" w:type="dxa"/>
            <w:gridSpan w:val="2"/>
          </w:tcPr>
          <w:p w14:paraId="279EEC11" w14:textId="77777777" w:rsidR="003E2346" w:rsidRPr="007B6813" w:rsidRDefault="003E2346" w:rsidP="003E2346">
            <w:pPr>
              <w:pStyle w:val="IT2G4"/>
            </w:pPr>
            <w:r>
              <w:t>4.2.1 ТЗ</w:t>
            </w:r>
          </w:p>
          <w:p w14:paraId="072F7FB7" w14:textId="77BFC2A6" w:rsidR="00CB1890" w:rsidRDefault="003E2346" w:rsidP="003E2346">
            <w:pPr>
              <w:pStyle w:val="IT2G4"/>
            </w:pPr>
            <w:r w:rsidRPr="007B6813">
              <w:t>4.2.1.1</w:t>
            </w:r>
            <w:r w:rsidR="003544C2">
              <w:t>5</w:t>
            </w:r>
            <w:r w:rsidRPr="007B6813">
              <w:t xml:space="preserve"> ЧТЗ</w:t>
            </w:r>
          </w:p>
        </w:tc>
      </w:tr>
      <w:tr w:rsidR="00CB1890" w:rsidRPr="007B6813" w14:paraId="16D756FF" w14:textId="77777777" w:rsidTr="00EB1DBF">
        <w:trPr>
          <w:trHeight w:val="359"/>
        </w:trPr>
        <w:tc>
          <w:tcPr>
            <w:tcW w:w="1127" w:type="dxa"/>
          </w:tcPr>
          <w:p w14:paraId="2A6FD3CC" w14:textId="11F3B926" w:rsidR="00CB1890" w:rsidRPr="007B6813" w:rsidRDefault="00CB1890" w:rsidP="00CB1890">
            <w:pPr>
              <w:pStyle w:val="IT2G4"/>
            </w:pPr>
            <w:r>
              <w:t>1.1</w:t>
            </w:r>
            <w:r w:rsidR="003544C2">
              <w:t>5</w:t>
            </w:r>
            <w:r>
              <w:t>.3</w:t>
            </w:r>
          </w:p>
        </w:tc>
        <w:tc>
          <w:tcPr>
            <w:tcW w:w="2835" w:type="dxa"/>
          </w:tcPr>
          <w:p w14:paraId="1F1D0DDB" w14:textId="517A1E89" w:rsidR="00CB1890" w:rsidRPr="00DB7930" w:rsidRDefault="00CB1890" w:rsidP="00CB1890">
            <w:pPr>
              <w:pStyle w:val="IT2G4"/>
              <w:rPr>
                <w:szCs w:val="22"/>
              </w:rPr>
            </w:pPr>
            <w:r w:rsidRPr="00DB7930">
              <w:rPr>
                <w:szCs w:val="22"/>
              </w:rPr>
              <w:t>Проверка выполнения функции</w:t>
            </w:r>
            <w:r w:rsidRPr="00FA4D38">
              <w:t xml:space="preserve"> сохранени</w:t>
            </w:r>
            <w:r>
              <w:t>я</w:t>
            </w:r>
            <w:r w:rsidRPr="00FA4D38">
              <w:t xml:space="preserve"> сформированного документа на компьютер пользователя</w:t>
            </w:r>
          </w:p>
        </w:tc>
        <w:tc>
          <w:tcPr>
            <w:tcW w:w="4964" w:type="dxa"/>
          </w:tcPr>
          <w:p w14:paraId="3A72AF18" w14:textId="77777777" w:rsidR="00CB1890" w:rsidRPr="005C12DA" w:rsidRDefault="00CB1890">
            <w:pPr>
              <w:pStyle w:val="1IT2G2"/>
              <w:numPr>
                <w:ilvl w:val="0"/>
                <w:numId w:val="107"/>
              </w:numPr>
            </w:pPr>
            <w:r w:rsidRPr="005C12DA">
              <w:t>Войти в Систему:</w:t>
            </w:r>
          </w:p>
          <w:p w14:paraId="0AAC071A" w14:textId="77777777" w:rsidR="003544C2" w:rsidRPr="005C12DA" w:rsidRDefault="003544C2" w:rsidP="009923DA">
            <w:pPr>
              <w:pStyle w:val="2IT2G2"/>
            </w:pPr>
            <w:r w:rsidRPr="005C12DA">
              <w:t>Ввести в адресную строку браузера https://ispro.mos.ru.</w:t>
            </w:r>
          </w:p>
          <w:p w14:paraId="04991BE8" w14:textId="77777777" w:rsidR="003544C2" w:rsidRPr="005C12DA" w:rsidRDefault="003544C2" w:rsidP="009923DA">
            <w:pPr>
              <w:pStyle w:val="2IT2G2"/>
            </w:pPr>
            <w:r w:rsidRPr="005C12DA">
              <w:t xml:space="preserve">Ввести логин </w:t>
            </w:r>
            <w:r w:rsidRPr="005C12DA">
              <w:rPr>
                <w:b/>
                <w:bCs/>
              </w:rPr>
              <w:t>pivanov</w:t>
            </w:r>
            <w:r w:rsidRPr="005C12DA">
              <w:t xml:space="preserve"> и пароль </w:t>
            </w:r>
            <w:r w:rsidRPr="005C12DA">
              <w:rPr>
                <w:b/>
                <w:bCs/>
              </w:rPr>
              <w:t>qwerty123</w:t>
            </w:r>
            <w:r w:rsidRPr="005C12DA">
              <w:t>.</w:t>
            </w:r>
          </w:p>
          <w:p w14:paraId="00D05440" w14:textId="77777777" w:rsidR="003544C2" w:rsidRPr="005C12DA" w:rsidRDefault="003544C2" w:rsidP="009923DA">
            <w:pPr>
              <w:pStyle w:val="2IT2G2"/>
            </w:pPr>
            <w:r w:rsidRPr="005C12DA">
              <w:t>Нажать кнопку «Войти».</w:t>
            </w:r>
          </w:p>
          <w:p w14:paraId="669A5447" w14:textId="77777777" w:rsidR="00CB1890" w:rsidRPr="005C12DA" w:rsidRDefault="00CB1890" w:rsidP="00EB1DBF">
            <w:pPr>
              <w:pStyle w:val="1IT2G2"/>
            </w:pPr>
            <w:r w:rsidRPr="005C12DA">
              <w:t>Перейти в раздел «Реестр обращений».</w:t>
            </w:r>
          </w:p>
          <w:p w14:paraId="49A01F74" w14:textId="77777777" w:rsidR="00CB1890" w:rsidRPr="005C12DA" w:rsidRDefault="00CB1890" w:rsidP="00EB1DBF">
            <w:pPr>
              <w:pStyle w:val="1IT2G2"/>
            </w:pPr>
            <w:r w:rsidRPr="005C12DA">
              <w:t>Перейти к представлению «Реестр профилей авторов».</w:t>
            </w:r>
          </w:p>
          <w:p w14:paraId="1EE3820E" w14:textId="77777777" w:rsidR="00CB1890" w:rsidRPr="005C12DA" w:rsidRDefault="00CB1890" w:rsidP="00EB1DBF">
            <w:pPr>
              <w:pStyle w:val="1IT2G2"/>
            </w:pPr>
            <w:r w:rsidRPr="005C12DA">
              <w:t>Нажать кнопку </w:t>
            </w:r>
            <w:r w:rsidRPr="005C12DA">
              <w:rPr>
                <w:noProof/>
              </w:rPr>
              <w:drawing>
                <wp:inline distT="0" distB="0" distL="0" distR="0" wp14:anchorId="58BE8477" wp14:editId="1FECA6D1">
                  <wp:extent cx="371527" cy="371527"/>
                  <wp:effectExtent l="0" t="0" r="9525" b="9525"/>
                  <wp:docPr id="45" name="Рисунок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Экспорт реестра.PNG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527" cy="371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C12DA">
              <w:t>.</w:t>
            </w:r>
          </w:p>
          <w:p w14:paraId="6B904504" w14:textId="77777777" w:rsidR="00CB1890" w:rsidRPr="005C12DA" w:rsidRDefault="00CB1890" w:rsidP="00EB1DBF">
            <w:pPr>
              <w:pStyle w:val="1IT2G2"/>
            </w:pPr>
            <w:r w:rsidRPr="005C12DA">
              <w:t>Нажать кнопку </w:t>
            </w:r>
            <w:r w:rsidRPr="005C12DA">
              <w:rPr>
                <w:noProof/>
              </w:rPr>
              <w:drawing>
                <wp:inline distT="0" distB="0" distL="0" distR="0" wp14:anchorId="54C874BE" wp14:editId="29338E8B">
                  <wp:extent cx="457264" cy="295316"/>
                  <wp:effectExtent l="0" t="0" r="0" b="9525"/>
                  <wp:docPr id="47" name="Рисунок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Дискета.PNG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64" cy="295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C12DA">
              <w:t xml:space="preserve"> и выбрать пункт «</w:t>
            </w:r>
            <w:r w:rsidRPr="005C12DA">
              <w:rPr>
                <w:lang w:val="en-US"/>
              </w:rPr>
              <w:t>PDF</w:t>
            </w:r>
            <w:r w:rsidRPr="005C12DA">
              <w:t>».</w:t>
            </w:r>
          </w:p>
          <w:p w14:paraId="38A94EBE" w14:textId="233E8762" w:rsidR="00CB1890" w:rsidRPr="005C12DA" w:rsidRDefault="00CB1890" w:rsidP="00EB1DBF">
            <w:pPr>
              <w:pStyle w:val="1IT2G2"/>
            </w:pPr>
            <w:r w:rsidRPr="005C12DA">
              <w:t xml:space="preserve">Открыть экспортированный документ в формате </w:t>
            </w:r>
            <w:r w:rsidRPr="005C12DA">
              <w:rPr>
                <w:lang w:val="en-US"/>
              </w:rPr>
              <w:t>PDF</w:t>
            </w:r>
            <w:r w:rsidR="00CB27ED" w:rsidRPr="005C12DA">
              <w:t xml:space="preserve"> на просмотр</w:t>
            </w:r>
          </w:p>
        </w:tc>
        <w:tc>
          <w:tcPr>
            <w:tcW w:w="4252" w:type="dxa"/>
          </w:tcPr>
          <w:p w14:paraId="39F02517" w14:textId="77777777" w:rsidR="00CB1890" w:rsidRDefault="00CB1890">
            <w:pPr>
              <w:pStyle w:val="1IT2G2"/>
              <w:numPr>
                <w:ilvl w:val="0"/>
                <w:numId w:val="108"/>
              </w:numPr>
            </w:pPr>
            <w:r>
              <w:t>Открыта главная страница раздела «Аналитика».</w:t>
            </w:r>
          </w:p>
          <w:p w14:paraId="4CCBBED8" w14:textId="77777777" w:rsidR="00CB1890" w:rsidRDefault="00CB1890" w:rsidP="00EB1DBF">
            <w:pPr>
              <w:pStyle w:val="1IT2G2"/>
            </w:pPr>
            <w:r>
              <w:t>Открыта главная страница раздела «Реестр обращений».</w:t>
            </w:r>
          </w:p>
          <w:p w14:paraId="3F6535FE" w14:textId="77777777" w:rsidR="00CB1890" w:rsidRDefault="00CB1890" w:rsidP="00EB1DBF">
            <w:pPr>
              <w:pStyle w:val="1IT2G2"/>
            </w:pPr>
            <w:r w:rsidRPr="00B86892">
              <w:t>Отображается Реестр профилей авторов</w:t>
            </w:r>
            <w:r>
              <w:t>.</w:t>
            </w:r>
          </w:p>
          <w:p w14:paraId="28D51CBA" w14:textId="77777777" w:rsidR="00CB1890" w:rsidRDefault="00CB1890" w:rsidP="00EB1DBF">
            <w:pPr>
              <w:pStyle w:val="1IT2G2"/>
            </w:pPr>
            <w:r>
              <w:t>На новой вкладке браузера отображается форма предварительного просмотра экспортируемых данных из Реестра профилей авторов.</w:t>
            </w:r>
          </w:p>
          <w:p w14:paraId="12BBE20A" w14:textId="66BC7E36" w:rsidR="00CB1890" w:rsidRDefault="00CB1890" w:rsidP="00EB1DBF">
            <w:pPr>
              <w:pStyle w:val="1IT2G2"/>
            </w:pPr>
            <w:r>
              <w:t xml:space="preserve">Выбран формат документа </w:t>
            </w:r>
            <w:r>
              <w:rPr>
                <w:lang w:val="en-US"/>
              </w:rPr>
              <w:t>PDF</w:t>
            </w:r>
            <w:r>
              <w:t>. Запущен процесс экспорта документа.</w:t>
            </w:r>
          </w:p>
          <w:p w14:paraId="523EB41A" w14:textId="5A6B64D8" w:rsidR="00CB1890" w:rsidRPr="007B6813" w:rsidRDefault="00CB1890" w:rsidP="00EB1DBF">
            <w:pPr>
              <w:pStyle w:val="1IT2G2"/>
            </w:pPr>
            <w:r>
              <w:t xml:space="preserve">Документ в формате </w:t>
            </w:r>
            <w:r>
              <w:rPr>
                <w:lang w:val="en-US"/>
              </w:rPr>
              <w:t>PDF</w:t>
            </w:r>
            <w:r>
              <w:t xml:space="preserve"> сохранен на </w:t>
            </w:r>
            <w:r w:rsidR="00CB27ED">
              <w:t>компьютере и открыт на просмотр</w:t>
            </w:r>
          </w:p>
        </w:tc>
        <w:tc>
          <w:tcPr>
            <w:tcW w:w="1853" w:type="dxa"/>
            <w:gridSpan w:val="2"/>
          </w:tcPr>
          <w:p w14:paraId="6E07D207" w14:textId="77777777" w:rsidR="003E2346" w:rsidRPr="007B6813" w:rsidRDefault="003E2346" w:rsidP="003E2346">
            <w:pPr>
              <w:pStyle w:val="IT2G4"/>
            </w:pPr>
            <w:r>
              <w:t>4.2.1 ТЗ</w:t>
            </w:r>
          </w:p>
          <w:p w14:paraId="4A90248F" w14:textId="3ACF6CAA" w:rsidR="00CB1890" w:rsidRDefault="003E2346" w:rsidP="003E2346">
            <w:pPr>
              <w:pStyle w:val="IT2G4"/>
            </w:pPr>
            <w:r w:rsidRPr="007B6813">
              <w:t>4.2.1.1</w:t>
            </w:r>
            <w:r w:rsidR="003544C2">
              <w:t>5</w:t>
            </w:r>
            <w:r w:rsidRPr="007B6813">
              <w:t xml:space="preserve"> ЧТЗ</w:t>
            </w:r>
          </w:p>
        </w:tc>
      </w:tr>
      <w:tr w:rsidR="00CB1890" w:rsidRPr="007B6813" w14:paraId="050E9577" w14:textId="77777777" w:rsidTr="00B50490">
        <w:trPr>
          <w:trHeight w:val="359"/>
        </w:trPr>
        <w:tc>
          <w:tcPr>
            <w:tcW w:w="15031" w:type="dxa"/>
            <w:gridSpan w:val="6"/>
          </w:tcPr>
          <w:p w14:paraId="7DF6EDD2" w14:textId="0C1950D6" w:rsidR="00CB1890" w:rsidRPr="00DB4DEF" w:rsidRDefault="00CB1890" w:rsidP="00CB1890">
            <w:pPr>
              <w:pStyle w:val="IT2G4"/>
              <w:keepNext/>
              <w:rPr>
                <w:i/>
              </w:rPr>
            </w:pPr>
            <w:r w:rsidRPr="00DB4DEF">
              <w:rPr>
                <w:i/>
              </w:rPr>
              <w:lastRenderedPageBreak/>
              <w:t>1.1</w:t>
            </w:r>
            <w:r w:rsidR="003544C2">
              <w:rPr>
                <w:i/>
              </w:rPr>
              <w:t>6</w:t>
            </w:r>
            <w:r w:rsidRPr="00DB4DEF">
              <w:rPr>
                <w:i/>
              </w:rPr>
              <w:t xml:space="preserve"> Проверка функции сортировки записей в Реестре авторов</w:t>
            </w:r>
          </w:p>
        </w:tc>
      </w:tr>
      <w:tr w:rsidR="00CB1890" w:rsidRPr="007B6813" w14:paraId="2F7EBD2A" w14:textId="77777777" w:rsidTr="00EB1DBF">
        <w:trPr>
          <w:trHeight w:val="359"/>
        </w:trPr>
        <w:tc>
          <w:tcPr>
            <w:tcW w:w="1127" w:type="dxa"/>
          </w:tcPr>
          <w:p w14:paraId="1B88B998" w14:textId="7E6A03D1" w:rsidR="00CB1890" w:rsidRPr="007B6813" w:rsidRDefault="00CB1890" w:rsidP="00CB1890">
            <w:pPr>
              <w:pStyle w:val="IT2G4"/>
            </w:pPr>
            <w:r w:rsidRPr="007B6813">
              <w:t>1.1</w:t>
            </w:r>
            <w:r w:rsidR="003544C2">
              <w:t>6</w:t>
            </w:r>
            <w:r>
              <w:t>.1</w:t>
            </w:r>
          </w:p>
        </w:tc>
        <w:tc>
          <w:tcPr>
            <w:tcW w:w="2835" w:type="dxa"/>
          </w:tcPr>
          <w:p w14:paraId="6744BB02" w14:textId="7357FF67" w:rsidR="00CB1890" w:rsidRPr="007B6813" w:rsidRDefault="00CB1890" w:rsidP="00CB1890">
            <w:pPr>
              <w:pStyle w:val="IT2G4"/>
            </w:pPr>
            <w:r w:rsidRPr="00DB7930">
              <w:rPr>
                <w:szCs w:val="22"/>
              </w:rPr>
              <w:t>Проверка выполнения функции</w:t>
            </w:r>
            <w:r w:rsidRPr="006142E2">
              <w:t xml:space="preserve"> сортировк</w:t>
            </w:r>
            <w:r>
              <w:t>и</w:t>
            </w:r>
            <w:r w:rsidRPr="006142E2">
              <w:t xml:space="preserve"> в алфавитном порядке по возрастанию / убыванию текстовых данных</w:t>
            </w:r>
            <w:r>
              <w:t xml:space="preserve"> </w:t>
            </w:r>
            <w:r w:rsidRPr="006142E2">
              <w:t>запис</w:t>
            </w:r>
            <w:r>
              <w:t>ей</w:t>
            </w:r>
            <w:r w:rsidRPr="006142E2">
              <w:t xml:space="preserve"> в Реестре авторов</w:t>
            </w:r>
          </w:p>
        </w:tc>
        <w:tc>
          <w:tcPr>
            <w:tcW w:w="4964" w:type="dxa"/>
          </w:tcPr>
          <w:p w14:paraId="6085FAF7" w14:textId="77777777" w:rsidR="00CB1890" w:rsidRPr="00CD349A" w:rsidRDefault="00CB1890">
            <w:pPr>
              <w:pStyle w:val="1IT2G2"/>
              <w:numPr>
                <w:ilvl w:val="0"/>
                <w:numId w:val="110"/>
              </w:numPr>
            </w:pPr>
            <w:r w:rsidRPr="00CD349A">
              <w:t>Войти в Систему:</w:t>
            </w:r>
          </w:p>
          <w:p w14:paraId="44ED9855" w14:textId="77777777" w:rsidR="003544C2" w:rsidRPr="003A2AF0" w:rsidRDefault="003544C2" w:rsidP="009923DA">
            <w:pPr>
              <w:pStyle w:val="2IT2G2"/>
            </w:pPr>
            <w:r>
              <w:t>В</w:t>
            </w:r>
            <w:r w:rsidRPr="003A2AF0">
              <w:t>вести в адресную строку браузера https://ispro.mos.ru</w:t>
            </w:r>
            <w:r>
              <w:t>.</w:t>
            </w:r>
          </w:p>
          <w:p w14:paraId="69F9D71C" w14:textId="77777777" w:rsidR="003544C2" w:rsidRDefault="003544C2" w:rsidP="009923DA">
            <w:pPr>
              <w:pStyle w:val="2IT2G2"/>
            </w:pPr>
            <w:r>
              <w:t>В</w:t>
            </w:r>
            <w:r w:rsidRPr="003A2AF0">
              <w:t xml:space="preserve">вести логин </w:t>
            </w:r>
            <w:r w:rsidRPr="003A2AF0">
              <w:rPr>
                <w:b/>
                <w:bCs/>
              </w:rPr>
              <w:t>pivanov</w:t>
            </w:r>
            <w:r w:rsidRPr="003A2AF0">
              <w:t xml:space="preserve"> и пароль </w:t>
            </w:r>
            <w:r w:rsidRPr="003A2AF0">
              <w:rPr>
                <w:b/>
                <w:bCs/>
              </w:rPr>
              <w:t>qwerty123</w:t>
            </w:r>
            <w:r>
              <w:t>.</w:t>
            </w:r>
          </w:p>
          <w:p w14:paraId="30BE2C08" w14:textId="77777777" w:rsidR="003544C2" w:rsidRPr="005C12DA" w:rsidRDefault="003544C2" w:rsidP="009923DA">
            <w:pPr>
              <w:pStyle w:val="2IT2G2"/>
            </w:pPr>
            <w:r w:rsidRPr="005C12DA">
              <w:t>Нажать кнопку «Войти».</w:t>
            </w:r>
          </w:p>
          <w:p w14:paraId="21DEE7A1" w14:textId="77777777" w:rsidR="00CB1890" w:rsidRPr="005C12DA" w:rsidRDefault="00CB1890" w:rsidP="00EB1DBF">
            <w:pPr>
              <w:pStyle w:val="1IT2G2"/>
            </w:pPr>
            <w:r w:rsidRPr="005C12DA">
              <w:t>Перейти в раздел «Реестр обращений».</w:t>
            </w:r>
          </w:p>
          <w:p w14:paraId="7F68D092" w14:textId="546CA055" w:rsidR="00CB1890" w:rsidRPr="005C12DA" w:rsidRDefault="00CB1890" w:rsidP="00EB1DBF">
            <w:pPr>
              <w:pStyle w:val="1IT2G2"/>
            </w:pPr>
            <w:r w:rsidRPr="005C12DA">
              <w:t>Перейти к представлению «Реестр профилей авторов».</w:t>
            </w:r>
          </w:p>
          <w:p w14:paraId="49002807" w14:textId="730F3920" w:rsidR="00CB1890" w:rsidRPr="00CC34FB" w:rsidRDefault="00CB1890" w:rsidP="00EB1DBF">
            <w:pPr>
              <w:pStyle w:val="1IT2G2"/>
            </w:pPr>
            <w:r w:rsidRPr="005C12DA">
              <w:t>Поочередно нажать кнопку </w:t>
            </w:r>
            <w:r w:rsidRPr="005C12DA">
              <w:rPr>
                <w:noProof/>
              </w:rPr>
              <w:drawing>
                <wp:inline distT="0" distB="0" distL="0" distR="0" wp14:anchorId="089CCDF9" wp14:editId="02968029">
                  <wp:extent cx="181000" cy="190527"/>
                  <wp:effectExtent l="0" t="0" r="0" b="0"/>
                  <wp:docPr id="58" name="Рисунок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Кнопка сортировки.PNG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181000" cy="190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C12DA">
              <w:t xml:space="preserve"> </w:t>
            </w:r>
            <w:r w:rsidR="00AE2469" w:rsidRPr="005C12DA">
              <w:t>в столбце</w:t>
            </w:r>
            <w:r w:rsidRPr="005C12DA">
              <w:t xml:space="preserve"> с </w:t>
            </w:r>
            <w:r w:rsidR="00031AA6" w:rsidRPr="005C12DA">
              <w:t>Ф. И. О. авторов</w:t>
            </w:r>
            <w:r w:rsidRPr="005C12DA">
              <w:t xml:space="preserve">. Убедиться, что при первом нажатии кнопки </w:t>
            </w:r>
            <w:r w:rsidRPr="005C12DA">
              <w:rPr>
                <w:noProof/>
              </w:rPr>
              <w:drawing>
                <wp:inline distT="0" distB="0" distL="0" distR="0" wp14:anchorId="182DB51E" wp14:editId="2C89EEE1">
                  <wp:extent cx="181000" cy="190527"/>
                  <wp:effectExtent l="0" t="0" r="0" b="0"/>
                  <wp:docPr id="59" name="Рисунок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Кнопка сортировки.PNG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181000" cy="190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C12DA">
              <w:t xml:space="preserve"> текстовые данные сортируются в алфавитном порядке по возрастанию, при втором нажатии – в алфавитном порядке по убыванию</w:t>
            </w:r>
          </w:p>
        </w:tc>
        <w:tc>
          <w:tcPr>
            <w:tcW w:w="4252" w:type="dxa"/>
          </w:tcPr>
          <w:p w14:paraId="4FFC94D3" w14:textId="77777777" w:rsidR="00CB1890" w:rsidRDefault="00CB1890">
            <w:pPr>
              <w:pStyle w:val="1IT2G2"/>
              <w:numPr>
                <w:ilvl w:val="0"/>
                <w:numId w:val="111"/>
              </w:numPr>
            </w:pPr>
            <w:r>
              <w:t>Открыта главная страница раздела «Аналитика».</w:t>
            </w:r>
          </w:p>
          <w:p w14:paraId="27E648C8" w14:textId="77777777" w:rsidR="00CB1890" w:rsidRDefault="00CB1890" w:rsidP="00EB1DBF">
            <w:pPr>
              <w:pStyle w:val="1IT2G2"/>
            </w:pPr>
            <w:r>
              <w:t>Открыта главная страница раздела «Реестр обращений».</w:t>
            </w:r>
          </w:p>
          <w:p w14:paraId="4882EA3C" w14:textId="294BA6BC" w:rsidR="00CB1890" w:rsidRDefault="00CB1890" w:rsidP="00EB1DBF">
            <w:pPr>
              <w:pStyle w:val="1IT2G2"/>
            </w:pPr>
            <w:r w:rsidRPr="00B86892">
              <w:t>Отображается Реестр профилей авторов</w:t>
            </w:r>
            <w:r>
              <w:t>.</w:t>
            </w:r>
          </w:p>
          <w:p w14:paraId="729CE0DC" w14:textId="0BB13451" w:rsidR="00CB1890" w:rsidRPr="007B6813" w:rsidRDefault="00CB1890" w:rsidP="00EB1DBF">
            <w:pPr>
              <w:pStyle w:val="1IT2G2"/>
            </w:pPr>
            <w:r>
              <w:t xml:space="preserve">При первом нажатии кнопки </w:t>
            </w:r>
            <w:r>
              <w:rPr>
                <w:noProof/>
              </w:rPr>
              <w:drawing>
                <wp:inline distT="0" distB="0" distL="0" distR="0" wp14:anchorId="1F6F2B90" wp14:editId="06E6EA3D">
                  <wp:extent cx="181000" cy="190527"/>
                  <wp:effectExtent l="0" t="0" r="0" b="0"/>
                  <wp:docPr id="60" name="Рисунок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Кнопка сортировки.PNG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181000" cy="190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текстовые данные сортируются </w:t>
            </w:r>
            <w:r w:rsidRPr="006142E2">
              <w:t>в алфавитном порядке</w:t>
            </w:r>
            <w:r>
              <w:t xml:space="preserve"> по возрастанию, при втором нажатии – </w:t>
            </w:r>
            <w:r w:rsidRPr="006142E2">
              <w:t>в алфавитном порядке</w:t>
            </w:r>
            <w:r>
              <w:t xml:space="preserve"> по убыванию</w:t>
            </w:r>
          </w:p>
        </w:tc>
        <w:tc>
          <w:tcPr>
            <w:tcW w:w="1853" w:type="dxa"/>
            <w:gridSpan w:val="2"/>
          </w:tcPr>
          <w:p w14:paraId="076B5727" w14:textId="058A4218" w:rsidR="00CB1890" w:rsidRPr="007B6813" w:rsidRDefault="00CB1890" w:rsidP="00CB1890">
            <w:pPr>
              <w:pStyle w:val="IT2G4"/>
            </w:pPr>
            <w:r>
              <w:t>4.2.1 ТЗ</w:t>
            </w:r>
          </w:p>
          <w:p w14:paraId="3BFB3721" w14:textId="572D6DE4" w:rsidR="00CB1890" w:rsidRPr="007B6813" w:rsidRDefault="00CB1890" w:rsidP="00CB1890">
            <w:pPr>
              <w:pStyle w:val="IT2G4"/>
            </w:pPr>
            <w:r w:rsidRPr="007B6813">
              <w:t>4.2.1.1</w:t>
            </w:r>
            <w:r w:rsidR="003544C2">
              <w:t>6</w:t>
            </w:r>
            <w:r w:rsidRPr="007B6813">
              <w:t xml:space="preserve"> ЧТЗ</w:t>
            </w:r>
          </w:p>
        </w:tc>
      </w:tr>
      <w:tr w:rsidR="00CB1890" w:rsidRPr="007B6813" w14:paraId="03DFC00C" w14:textId="77777777" w:rsidTr="00EB1DBF">
        <w:trPr>
          <w:trHeight w:val="359"/>
        </w:trPr>
        <w:tc>
          <w:tcPr>
            <w:tcW w:w="1127" w:type="dxa"/>
          </w:tcPr>
          <w:p w14:paraId="24D8D25D" w14:textId="4EA021C5" w:rsidR="00CB1890" w:rsidRPr="007B6813" w:rsidRDefault="00CB1890" w:rsidP="00CB1890">
            <w:pPr>
              <w:pStyle w:val="IT2G4"/>
            </w:pPr>
            <w:r w:rsidRPr="007B6813">
              <w:t>1.1</w:t>
            </w:r>
            <w:r w:rsidR="003E2346">
              <w:t>7</w:t>
            </w:r>
            <w:r>
              <w:t>.2</w:t>
            </w:r>
          </w:p>
        </w:tc>
        <w:tc>
          <w:tcPr>
            <w:tcW w:w="2835" w:type="dxa"/>
          </w:tcPr>
          <w:p w14:paraId="2D0B0AA2" w14:textId="463C6CC0" w:rsidR="00CB1890" w:rsidRPr="00DB7930" w:rsidRDefault="00CB1890" w:rsidP="00CB1890">
            <w:pPr>
              <w:pStyle w:val="IT2G4"/>
              <w:rPr>
                <w:szCs w:val="22"/>
              </w:rPr>
            </w:pPr>
            <w:r w:rsidRPr="00DB7930">
              <w:rPr>
                <w:szCs w:val="22"/>
              </w:rPr>
              <w:t>Проверка выполнения функции</w:t>
            </w:r>
            <w:r w:rsidRPr="006142E2">
              <w:t xml:space="preserve"> сортировк</w:t>
            </w:r>
            <w:r>
              <w:t>и</w:t>
            </w:r>
            <w:r w:rsidRPr="006142E2">
              <w:t xml:space="preserve"> по возрастанию</w:t>
            </w:r>
            <w:r>
              <w:t> </w:t>
            </w:r>
            <w:r w:rsidRPr="006142E2">
              <w:t>/</w:t>
            </w:r>
            <w:r>
              <w:t> </w:t>
            </w:r>
            <w:r w:rsidRPr="006142E2">
              <w:t>убыванию числов</w:t>
            </w:r>
            <w:r>
              <w:t>ых</w:t>
            </w:r>
            <w:r w:rsidRPr="006142E2">
              <w:t xml:space="preserve"> значени</w:t>
            </w:r>
            <w:r>
              <w:t>й записей</w:t>
            </w:r>
            <w:r w:rsidRPr="006142E2">
              <w:t xml:space="preserve"> в Реестре авторов</w:t>
            </w:r>
          </w:p>
        </w:tc>
        <w:tc>
          <w:tcPr>
            <w:tcW w:w="4964" w:type="dxa"/>
          </w:tcPr>
          <w:p w14:paraId="060B5433" w14:textId="77777777" w:rsidR="00CB1890" w:rsidRPr="00930989" w:rsidRDefault="00CB1890">
            <w:pPr>
              <w:pStyle w:val="1IT2G2"/>
              <w:numPr>
                <w:ilvl w:val="0"/>
                <w:numId w:val="112"/>
              </w:numPr>
            </w:pPr>
            <w:r w:rsidRPr="00930989">
              <w:t>Войти в Систему:</w:t>
            </w:r>
          </w:p>
          <w:p w14:paraId="4992F70F" w14:textId="77777777" w:rsidR="003544C2" w:rsidRPr="00930989" w:rsidRDefault="003544C2" w:rsidP="009923DA">
            <w:pPr>
              <w:pStyle w:val="2IT2G2"/>
            </w:pPr>
            <w:r w:rsidRPr="00930989">
              <w:t>Ввести в адресную строку браузера https://ispro.mos.ru.</w:t>
            </w:r>
          </w:p>
          <w:p w14:paraId="261CD09E" w14:textId="77777777" w:rsidR="003544C2" w:rsidRPr="00930989" w:rsidRDefault="003544C2" w:rsidP="009923DA">
            <w:pPr>
              <w:pStyle w:val="2IT2G2"/>
            </w:pPr>
            <w:r w:rsidRPr="00930989">
              <w:t xml:space="preserve">Ввести логин </w:t>
            </w:r>
            <w:r w:rsidRPr="00930989">
              <w:rPr>
                <w:b/>
                <w:bCs/>
              </w:rPr>
              <w:t>pivanov</w:t>
            </w:r>
            <w:r w:rsidRPr="00930989">
              <w:t xml:space="preserve"> и пароль </w:t>
            </w:r>
            <w:r w:rsidRPr="00930989">
              <w:rPr>
                <w:b/>
                <w:bCs/>
              </w:rPr>
              <w:t>qwerty123</w:t>
            </w:r>
            <w:r w:rsidRPr="00930989">
              <w:t>.</w:t>
            </w:r>
          </w:p>
          <w:p w14:paraId="3A7C12E4" w14:textId="77777777" w:rsidR="003544C2" w:rsidRPr="00930989" w:rsidRDefault="003544C2" w:rsidP="009923DA">
            <w:pPr>
              <w:pStyle w:val="2IT2G2"/>
            </w:pPr>
            <w:r w:rsidRPr="00930989">
              <w:t>Нажать кнопку «Войти».</w:t>
            </w:r>
          </w:p>
          <w:p w14:paraId="71A3917F" w14:textId="77777777" w:rsidR="00CB1890" w:rsidRPr="00930989" w:rsidRDefault="00CB1890" w:rsidP="00EB1DBF">
            <w:pPr>
              <w:pStyle w:val="1IT2G2"/>
            </w:pPr>
            <w:r w:rsidRPr="00930989">
              <w:t>Перейти в раздел «Реестр обращений».</w:t>
            </w:r>
          </w:p>
          <w:p w14:paraId="2B11AFF2" w14:textId="77777777" w:rsidR="00CB1890" w:rsidRPr="00930989" w:rsidRDefault="00CB1890" w:rsidP="00EB1DBF">
            <w:pPr>
              <w:pStyle w:val="1IT2G2"/>
            </w:pPr>
            <w:r w:rsidRPr="00930989">
              <w:t>Перейти к представлению «Реестр профилей авторов».</w:t>
            </w:r>
          </w:p>
          <w:p w14:paraId="1BA3C252" w14:textId="38A2C76C" w:rsidR="00CB1890" w:rsidRPr="00930989" w:rsidRDefault="00CB1890" w:rsidP="00EB1DBF">
            <w:pPr>
              <w:pStyle w:val="1IT2G2"/>
            </w:pPr>
            <w:r w:rsidRPr="00930989">
              <w:lastRenderedPageBreak/>
              <w:t>Поочередно нажать кнопку </w:t>
            </w:r>
            <w:r w:rsidRPr="00930989">
              <w:rPr>
                <w:noProof/>
              </w:rPr>
              <w:drawing>
                <wp:inline distT="0" distB="0" distL="0" distR="0" wp14:anchorId="34BB40ED" wp14:editId="0EB69998">
                  <wp:extent cx="181000" cy="190527"/>
                  <wp:effectExtent l="0" t="0" r="0" b="0"/>
                  <wp:docPr id="61" name="Рисунок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Кнопка сортировки.PNG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181000" cy="190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30989">
              <w:t xml:space="preserve"> </w:t>
            </w:r>
            <w:r w:rsidR="00AE2469" w:rsidRPr="00930989">
              <w:t>в столбце</w:t>
            </w:r>
            <w:r w:rsidRPr="00930989">
              <w:t xml:space="preserve"> с </w:t>
            </w:r>
            <w:r w:rsidR="00AE2469" w:rsidRPr="00930989">
              <w:t>номерами телефона авторов</w:t>
            </w:r>
            <w:r w:rsidRPr="00930989">
              <w:t xml:space="preserve">. Убедиться, что при первом нажатии кнопки </w:t>
            </w:r>
            <w:r w:rsidRPr="00930989">
              <w:rPr>
                <w:noProof/>
              </w:rPr>
              <w:drawing>
                <wp:inline distT="0" distB="0" distL="0" distR="0" wp14:anchorId="0E2F195D" wp14:editId="3FECC0A7">
                  <wp:extent cx="181000" cy="190527"/>
                  <wp:effectExtent l="0" t="0" r="0" b="0"/>
                  <wp:docPr id="62" name="Рисунок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Кнопка сортировки.PNG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181000" cy="190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30989">
              <w:t xml:space="preserve"> числовые значения сортируются по возрастанию, при втором нажатии – по убыванию</w:t>
            </w:r>
          </w:p>
        </w:tc>
        <w:tc>
          <w:tcPr>
            <w:tcW w:w="4252" w:type="dxa"/>
          </w:tcPr>
          <w:p w14:paraId="78A7A586" w14:textId="77777777" w:rsidR="00CB1890" w:rsidRDefault="00CB1890">
            <w:pPr>
              <w:pStyle w:val="1IT2G2"/>
              <w:numPr>
                <w:ilvl w:val="0"/>
                <w:numId w:val="113"/>
              </w:numPr>
            </w:pPr>
            <w:r>
              <w:lastRenderedPageBreak/>
              <w:t>Открыта главная страница раздела «Аналитика».</w:t>
            </w:r>
          </w:p>
          <w:p w14:paraId="5286043C" w14:textId="77777777" w:rsidR="00CB1890" w:rsidRDefault="00CB1890" w:rsidP="00EB1DBF">
            <w:pPr>
              <w:pStyle w:val="1IT2G2"/>
            </w:pPr>
            <w:r>
              <w:t>Открыта главная страница раздела «Реестр обращений».</w:t>
            </w:r>
          </w:p>
          <w:p w14:paraId="7A5D43B1" w14:textId="77777777" w:rsidR="00CB1890" w:rsidRDefault="00CB1890" w:rsidP="00EB1DBF">
            <w:pPr>
              <w:pStyle w:val="1IT2G2"/>
            </w:pPr>
            <w:r w:rsidRPr="00B86892">
              <w:t>Отображается Реестр профилей авторов</w:t>
            </w:r>
            <w:r>
              <w:t>.</w:t>
            </w:r>
          </w:p>
          <w:p w14:paraId="7462729E" w14:textId="5A3B3C63" w:rsidR="00CB1890" w:rsidRPr="007B6813" w:rsidRDefault="00CB1890" w:rsidP="00EB1DBF">
            <w:pPr>
              <w:pStyle w:val="1IT2G2"/>
            </w:pPr>
            <w:r>
              <w:t xml:space="preserve">При первом нажатии кнопки </w:t>
            </w:r>
            <w:r>
              <w:rPr>
                <w:noProof/>
              </w:rPr>
              <w:drawing>
                <wp:inline distT="0" distB="0" distL="0" distR="0" wp14:anchorId="3E616E72" wp14:editId="3AD6D84B">
                  <wp:extent cx="181000" cy="190527"/>
                  <wp:effectExtent l="0" t="0" r="0" b="0"/>
                  <wp:docPr id="63" name="Рисунок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Кнопка сортировки.PNG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181000" cy="190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 w:rsidR="00AE2469">
              <w:t>числовые значения сортируются</w:t>
            </w:r>
            <w:r w:rsidRPr="006142E2">
              <w:t xml:space="preserve"> </w:t>
            </w:r>
            <w:r>
              <w:t>по возрастанию, при втором нажатии – по убыванию</w:t>
            </w:r>
          </w:p>
        </w:tc>
        <w:tc>
          <w:tcPr>
            <w:tcW w:w="1853" w:type="dxa"/>
            <w:gridSpan w:val="2"/>
          </w:tcPr>
          <w:p w14:paraId="1B3C3580" w14:textId="77777777" w:rsidR="00CB1890" w:rsidRPr="007B6813" w:rsidRDefault="00CB1890" w:rsidP="00CB1890">
            <w:pPr>
              <w:pStyle w:val="IT2G4"/>
            </w:pPr>
            <w:r>
              <w:t>4.2.1 ТЗ</w:t>
            </w:r>
          </w:p>
          <w:p w14:paraId="7FD40564" w14:textId="4718A239" w:rsidR="00CB1890" w:rsidRDefault="00CB1890" w:rsidP="00CB1890">
            <w:pPr>
              <w:pStyle w:val="IT2G4"/>
            </w:pPr>
            <w:r w:rsidRPr="007B6813">
              <w:t>4.2.1.1</w:t>
            </w:r>
            <w:r w:rsidR="003544C2">
              <w:t>6</w:t>
            </w:r>
            <w:r w:rsidRPr="007B6813">
              <w:t xml:space="preserve"> ЧТЗ</w:t>
            </w:r>
          </w:p>
        </w:tc>
      </w:tr>
      <w:tr w:rsidR="00CB1890" w:rsidRPr="007B6813" w14:paraId="23D9D16F" w14:textId="77777777" w:rsidTr="00B50490">
        <w:trPr>
          <w:trHeight w:val="359"/>
        </w:trPr>
        <w:tc>
          <w:tcPr>
            <w:tcW w:w="15031" w:type="dxa"/>
            <w:gridSpan w:val="6"/>
          </w:tcPr>
          <w:p w14:paraId="2C2BB55F" w14:textId="6F70289C" w:rsidR="00CB1890" w:rsidRPr="00930989" w:rsidRDefault="00CB1890" w:rsidP="00CB1890">
            <w:pPr>
              <w:pStyle w:val="IT2G4"/>
              <w:keepNext/>
              <w:rPr>
                <w:i/>
                <w:szCs w:val="28"/>
              </w:rPr>
            </w:pPr>
            <w:r w:rsidRPr="00930989">
              <w:rPr>
                <w:i/>
              </w:rPr>
              <w:t>1.1</w:t>
            </w:r>
            <w:r w:rsidR="003544C2" w:rsidRPr="00930989">
              <w:rPr>
                <w:i/>
              </w:rPr>
              <w:t>7</w:t>
            </w:r>
            <w:r w:rsidRPr="00930989">
              <w:rPr>
                <w:i/>
              </w:rPr>
              <w:t xml:space="preserve"> Проверка функции поиска по атрибутам автора в Реестре авторов</w:t>
            </w:r>
          </w:p>
        </w:tc>
      </w:tr>
      <w:tr w:rsidR="00CB1890" w:rsidRPr="007B6813" w14:paraId="686DD6C3" w14:textId="77777777" w:rsidTr="00EB1DBF">
        <w:trPr>
          <w:trHeight w:val="60"/>
        </w:trPr>
        <w:tc>
          <w:tcPr>
            <w:tcW w:w="1127" w:type="dxa"/>
          </w:tcPr>
          <w:p w14:paraId="76445395" w14:textId="002EA2B8" w:rsidR="00CB1890" w:rsidRPr="007B6813" w:rsidRDefault="00CB1890" w:rsidP="00CB1890">
            <w:pPr>
              <w:pStyle w:val="IT2G4"/>
            </w:pPr>
            <w:r w:rsidRPr="007B6813">
              <w:t>1.1</w:t>
            </w:r>
            <w:r w:rsidR="003544C2">
              <w:t>7</w:t>
            </w:r>
            <w:r w:rsidRPr="007B6813">
              <w:t>.1</w:t>
            </w:r>
          </w:p>
        </w:tc>
        <w:tc>
          <w:tcPr>
            <w:tcW w:w="2835" w:type="dxa"/>
          </w:tcPr>
          <w:p w14:paraId="3647672D" w14:textId="798A7A55" w:rsidR="00CB1890" w:rsidRPr="007B6813" w:rsidRDefault="00CB1890" w:rsidP="00CB1890">
            <w:pPr>
              <w:pStyle w:val="IT2G4"/>
            </w:pPr>
            <w:r w:rsidRPr="005B0D5E">
              <w:rPr>
                <w:szCs w:val="22"/>
              </w:rPr>
              <w:t>Проверка выполнения функции</w:t>
            </w:r>
            <w:r w:rsidRPr="005B0D5E">
              <w:t xml:space="preserve"> быстрого поиска по ограниченному числу атрибутов автора в Реестре авторов</w:t>
            </w:r>
          </w:p>
        </w:tc>
        <w:tc>
          <w:tcPr>
            <w:tcW w:w="4964" w:type="dxa"/>
          </w:tcPr>
          <w:p w14:paraId="10D87B6A" w14:textId="77777777" w:rsidR="00CB1890" w:rsidRPr="00930989" w:rsidRDefault="00CB1890">
            <w:pPr>
              <w:pStyle w:val="1IT2G2"/>
              <w:numPr>
                <w:ilvl w:val="0"/>
                <w:numId w:val="114"/>
              </w:numPr>
            </w:pPr>
            <w:r w:rsidRPr="00930989">
              <w:t>Войти в Систему:</w:t>
            </w:r>
          </w:p>
          <w:p w14:paraId="50FD8B9E" w14:textId="77777777" w:rsidR="003544C2" w:rsidRPr="00930989" w:rsidRDefault="003544C2" w:rsidP="009923DA">
            <w:pPr>
              <w:pStyle w:val="2IT2G2"/>
            </w:pPr>
            <w:r w:rsidRPr="00930989">
              <w:t>Ввести в адресную строку браузера https://ispro.mos.ru.</w:t>
            </w:r>
          </w:p>
          <w:p w14:paraId="29E2172C" w14:textId="77777777" w:rsidR="003544C2" w:rsidRPr="00930989" w:rsidRDefault="003544C2" w:rsidP="009923DA">
            <w:pPr>
              <w:pStyle w:val="2IT2G2"/>
            </w:pPr>
            <w:r w:rsidRPr="00930989">
              <w:t xml:space="preserve">Ввести логин </w:t>
            </w:r>
            <w:r w:rsidRPr="00930989">
              <w:rPr>
                <w:b/>
                <w:bCs/>
              </w:rPr>
              <w:t>pivanov</w:t>
            </w:r>
            <w:r w:rsidRPr="00930989">
              <w:t xml:space="preserve"> и пароль </w:t>
            </w:r>
            <w:r w:rsidRPr="00930989">
              <w:rPr>
                <w:b/>
                <w:bCs/>
              </w:rPr>
              <w:t>qwerty123</w:t>
            </w:r>
            <w:r w:rsidRPr="00930989">
              <w:t>.</w:t>
            </w:r>
          </w:p>
          <w:p w14:paraId="619FC69A" w14:textId="77777777" w:rsidR="003544C2" w:rsidRPr="00930989" w:rsidRDefault="003544C2" w:rsidP="009923DA">
            <w:pPr>
              <w:pStyle w:val="2IT2G2"/>
            </w:pPr>
            <w:r w:rsidRPr="00930989">
              <w:t>Нажать кнопку «Войти».</w:t>
            </w:r>
          </w:p>
          <w:p w14:paraId="7844D687" w14:textId="77777777" w:rsidR="00CB1890" w:rsidRPr="00930989" w:rsidRDefault="00CB1890" w:rsidP="00EB1DBF">
            <w:pPr>
              <w:pStyle w:val="1IT2G2"/>
            </w:pPr>
            <w:r w:rsidRPr="00930989">
              <w:t>Перейти в раздел «Реестр обращений».</w:t>
            </w:r>
          </w:p>
          <w:p w14:paraId="03E6F7FA" w14:textId="77777777" w:rsidR="00CB1890" w:rsidRPr="00930989" w:rsidRDefault="00CB1890" w:rsidP="00EB1DBF">
            <w:pPr>
              <w:pStyle w:val="1IT2G2"/>
            </w:pPr>
            <w:r w:rsidRPr="00930989">
              <w:t>Перейти к представлению «Реестр профилей авторов».</w:t>
            </w:r>
          </w:p>
          <w:p w14:paraId="465899A6" w14:textId="4DD4F82A" w:rsidR="00CB1890" w:rsidRPr="00930989" w:rsidRDefault="00CB1890" w:rsidP="00EB1DBF">
            <w:pPr>
              <w:pStyle w:val="1IT2G2"/>
            </w:pPr>
            <w:r w:rsidRPr="00930989">
              <w:t xml:space="preserve">В поле быстрого поиска ввести </w:t>
            </w:r>
            <w:r w:rsidRPr="00930989">
              <w:rPr>
                <w:b/>
              </w:rPr>
              <w:t>иван</w:t>
            </w:r>
            <w:r w:rsidRPr="00930989">
              <w:t xml:space="preserve"> и нажать клавишу </w:t>
            </w:r>
            <w:r w:rsidRPr="00930989">
              <w:rPr>
                <w:lang w:val="en-US"/>
              </w:rPr>
              <w:t>Enter</w:t>
            </w:r>
          </w:p>
        </w:tc>
        <w:tc>
          <w:tcPr>
            <w:tcW w:w="4252" w:type="dxa"/>
            <w:shd w:val="clear" w:color="auto" w:fill="auto"/>
          </w:tcPr>
          <w:p w14:paraId="4E0B5296" w14:textId="77777777" w:rsidR="00CB1890" w:rsidRDefault="00CB1890">
            <w:pPr>
              <w:pStyle w:val="1IT2G2"/>
              <w:numPr>
                <w:ilvl w:val="0"/>
                <w:numId w:val="115"/>
              </w:numPr>
            </w:pPr>
            <w:r>
              <w:t>Открыта главная страница раздела «Аналитика».</w:t>
            </w:r>
          </w:p>
          <w:p w14:paraId="236C1531" w14:textId="77777777" w:rsidR="00CB1890" w:rsidRDefault="00CB1890" w:rsidP="00EB1DBF">
            <w:pPr>
              <w:pStyle w:val="1IT2G2"/>
            </w:pPr>
            <w:r>
              <w:t>Открыта главная страница раздела «Реестр обращений».</w:t>
            </w:r>
          </w:p>
          <w:p w14:paraId="0475C455" w14:textId="0BC0573D" w:rsidR="00CB1890" w:rsidRDefault="00CB1890" w:rsidP="00EB1DBF">
            <w:pPr>
              <w:pStyle w:val="1IT2G2"/>
            </w:pPr>
            <w:r w:rsidRPr="00B86892">
              <w:t>Отображается Реестр профилей авторов</w:t>
            </w:r>
            <w:r>
              <w:t>.</w:t>
            </w:r>
          </w:p>
          <w:p w14:paraId="57283DC9" w14:textId="2888A310" w:rsidR="00CB1890" w:rsidRPr="007B6813" w:rsidRDefault="00CB1890" w:rsidP="00EB1DBF">
            <w:pPr>
              <w:pStyle w:val="1IT2G2"/>
            </w:pPr>
            <w:r w:rsidRPr="00905B2F">
              <w:t>Выполнен быстрый поиск по ограниченному числу атрибутов автора: Ф. И. О., почтовый адрес</w:t>
            </w:r>
          </w:p>
        </w:tc>
        <w:tc>
          <w:tcPr>
            <w:tcW w:w="1853" w:type="dxa"/>
            <w:gridSpan w:val="2"/>
          </w:tcPr>
          <w:p w14:paraId="3DD71F03" w14:textId="077587FC" w:rsidR="00CB1890" w:rsidRPr="007B6813" w:rsidRDefault="00CB1890" w:rsidP="00CB1890">
            <w:pPr>
              <w:pStyle w:val="IT2G4"/>
            </w:pPr>
            <w:r>
              <w:t>4.2.1 ТЗ</w:t>
            </w:r>
          </w:p>
          <w:p w14:paraId="00CD8B83" w14:textId="7C436E76" w:rsidR="00CB1890" w:rsidRPr="007B6813" w:rsidRDefault="00CB1890" w:rsidP="00CB1890">
            <w:pPr>
              <w:pStyle w:val="IT2G4"/>
            </w:pPr>
            <w:r w:rsidRPr="007B6813">
              <w:t>4.2.1.1</w:t>
            </w:r>
            <w:r w:rsidR="003544C2">
              <w:t>7</w:t>
            </w:r>
            <w:r w:rsidRPr="007B6813">
              <w:t xml:space="preserve"> ЧТЗ</w:t>
            </w:r>
          </w:p>
        </w:tc>
      </w:tr>
      <w:tr w:rsidR="00CB1890" w:rsidRPr="007B6813" w14:paraId="2EB2DC3E" w14:textId="77777777" w:rsidTr="00EB1DBF">
        <w:trPr>
          <w:trHeight w:val="60"/>
        </w:trPr>
        <w:tc>
          <w:tcPr>
            <w:tcW w:w="1127" w:type="dxa"/>
          </w:tcPr>
          <w:p w14:paraId="220CA538" w14:textId="614D72DE" w:rsidR="00CB1890" w:rsidRPr="007B6813" w:rsidRDefault="00CB1890" w:rsidP="00CB1890">
            <w:pPr>
              <w:pStyle w:val="IT2G4"/>
            </w:pPr>
            <w:r>
              <w:t>1.1</w:t>
            </w:r>
            <w:r w:rsidR="003544C2">
              <w:t>7</w:t>
            </w:r>
            <w:r>
              <w:t>.2</w:t>
            </w:r>
          </w:p>
        </w:tc>
        <w:tc>
          <w:tcPr>
            <w:tcW w:w="2835" w:type="dxa"/>
          </w:tcPr>
          <w:p w14:paraId="6AD36476" w14:textId="77777777" w:rsidR="00CB1890" w:rsidRDefault="00CB1890" w:rsidP="00CB1890">
            <w:pPr>
              <w:pStyle w:val="IT2G4"/>
            </w:pPr>
            <w:r w:rsidRPr="00DB7930">
              <w:rPr>
                <w:szCs w:val="22"/>
              </w:rPr>
              <w:t>Проверка выполнения функции</w:t>
            </w:r>
            <w:r>
              <w:t xml:space="preserve"> отображения результатов поиска </w:t>
            </w:r>
            <w:r w:rsidRPr="00380E59">
              <w:t>по ограниченному числу атрибутов автора в Реестре авторов</w:t>
            </w:r>
            <w:r>
              <w:t>:</w:t>
            </w:r>
          </w:p>
          <w:p w14:paraId="5281D159" w14:textId="53CFD069" w:rsidR="00CB1890" w:rsidRDefault="00CB1890" w:rsidP="00CB1890">
            <w:pPr>
              <w:pStyle w:val="a3"/>
            </w:pPr>
            <w:r>
              <w:t>Ф. И. О.;</w:t>
            </w:r>
          </w:p>
          <w:p w14:paraId="5A2B15A2" w14:textId="5949209E" w:rsidR="00CB1890" w:rsidRPr="00DB7930" w:rsidRDefault="00CB1890" w:rsidP="00CB1890">
            <w:pPr>
              <w:pStyle w:val="a3"/>
              <w:rPr>
                <w:szCs w:val="22"/>
              </w:rPr>
            </w:pPr>
            <w:r>
              <w:t>Почтовый адрес</w:t>
            </w:r>
          </w:p>
        </w:tc>
        <w:tc>
          <w:tcPr>
            <w:tcW w:w="4964" w:type="dxa"/>
          </w:tcPr>
          <w:p w14:paraId="74998291" w14:textId="77777777" w:rsidR="00CB1890" w:rsidRPr="00930989" w:rsidRDefault="00CB1890">
            <w:pPr>
              <w:pStyle w:val="1IT2G2"/>
              <w:numPr>
                <w:ilvl w:val="0"/>
                <w:numId w:val="116"/>
              </w:numPr>
            </w:pPr>
            <w:r w:rsidRPr="00930989">
              <w:t>Войти в Систему:</w:t>
            </w:r>
          </w:p>
          <w:p w14:paraId="3E305156" w14:textId="77777777" w:rsidR="003544C2" w:rsidRPr="00930989" w:rsidRDefault="003544C2" w:rsidP="009923DA">
            <w:pPr>
              <w:pStyle w:val="2IT2G2"/>
            </w:pPr>
            <w:r w:rsidRPr="00930989">
              <w:t>Ввести в адресную строку браузера https://ispro.mos.ru.</w:t>
            </w:r>
          </w:p>
          <w:p w14:paraId="5EAD18C5" w14:textId="77777777" w:rsidR="003544C2" w:rsidRPr="00930989" w:rsidRDefault="003544C2" w:rsidP="009923DA">
            <w:pPr>
              <w:pStyle w:val="2IT2G2"/>
            </w:pPr>
            <w:r w:rsidRPr="00930989">
              <w:t xml:space="preserve">Ввести логин </w:t>
            </w:r>
            <w:r w:rsidRPr="00930989">
              <w:rPr>
                <w:b/>
                <w:bCs/>
              </w:rPr>
              <w:t>pivanov</w:t>
            </w:r>
            <w:r w:rsidRPr="00930989">
              <w:t xml:space="preserve"> и пароль </w:t>
            </w:r>
            <w:r w:rsidRPr="00930989">
              <w:rPr>
                <w:b/>
                <w:bCs/>
              </w:rPr>
              <w:t>qwerty123</w:t>
            </w:r>
            <w:r w:rsidRPr="00930989">
              <w:t>.</w:t>
            </w:r>
          </w:p>
          <w:p w14:paraId="319C372D" w14:textId="77777777" w:rsidR="003544C2" w:rsidRPr="00930989" w:rsidRDefault="003544C2" w:rsidP="009923DA">
            <w:pPr>
              <w:pStyle w:val="2IT2G2"/>
            </w:pPr>
            <w:r w:rsidRPr="00930989">
              <w:t>Нажать кнопку «Войти».</w:t>
            </w:r>
          </w:p>
          <w:p w14:paraId="3A1D536D" w14:textId="77777777" w:rsidR="00CB1890" w:rsidRPr="00930989" w:rsidRDefault="00CB1890" w:rsidP="00EB1DBF">
            <w:pPr>
              <w:pStyle w:val="1IT2G2"/>
            </w:pPr>
            <w:r w:rsidRPr="00930989">
              <w:t>Перейти в раздел «Реестр обращений».</w:t>
            </w:r>
          </w:p>
          <w:p w14:paraId="12165458" w14:textId="77777777" w:rsidR="00CB1890" w:rsidRPr="00930989" w:rsidRDefault="00CB1890" w:rsidP="00EB1DBF">
            <w:pPr>
              <w:pStyle w:val="1IT2G2"/>
            </w:pPr>
            <w:r w:rsidRPr="00930989">
              <w:t>Перейти к представлению «Реестр профилей авторов».</w:t>
            </w:r>
          </w:p>
          <w:p w14:paraId="41E9BBD9" w14:textId="428FD7A1" w:rsidR="00CB1890" w:rsidRPr="00930989" w:rsidRDefault="00CB1890" w:rsidP="00EB1DBF">
            <w:pPr>
              <w:pStyle w:val="1IT2G2"/>
            </w:pPr>
            <w:r w:rsidRPr="00930989">
              <w:lastRenderedPageBreak/>
              <w:t xml:space="preserve">В поле быстрого поиска ввести </w:t>
            </w:r>
            <w:r w:rsidRPr="00930989">
              <w:rPr>
                <w:b/>
              </w:rPr>
              <w:t>демид</w:t>
            </w:r>
            <w:r w:rsidRPr="00930989">
              <w:t xml:space="preserve"> и нажать клавишу </w:t>
            </w:r>
            <w:r w:rsidRPr="00930989">
              <w:rPr>
                <w:lang w:val="en-US"/>
              </w:rPr>
              <w:t>Enter</w:t>
            </w:r>
          </w:p>
        </w:tc>
        <w:tc>
          <w:tcPr>
            <w:tcW w:w="4252" w:type="dxa"/>
            <w:shd w:val="clear" w:color="auto" w:fill="auto"/>
          </w:tcPr>
          <w:p w14:paraId="2DC341AD" w14:textId="77777777" w:rsidR="00CB1890" w:rsidRDefault="00CB1890">
            <w:pPr>
              <w:pStyle w:val="1IT2G2"/>
              <w:numPr>
                <w:ilvl w:val="0"/>
                <w:numId w:val="117"/>
              </w:numPr>
            </w:pPr>
            <w:r>
              <w:lastRenderedPageBreak/>
              <w:t>Открыта главная страница раздела «Аналитика».</w:t>
            </w:r>
          </w:p>
          <w:p w14:paraId="36BB5334" w14:textId="77777777" w:rsidR="00CB1890" w:rsidRDefault="00CB1890" w:rsidP="00EB1DBF">
            <w:pPr>
              <w:pStyle w:val="1IT2G2"/>
            </w:pPr>
            <w:r>
              <w:t>Открыта главная страница раздела «Реестр обращений».</w:t>
            </w:r>
          </w:p>
          <w:p w14:paraId="4B73C510" w14:textId="77777777" w:rsidR="00CB1890" w:rsidRDefault="00CB1890" w:rsidP="00EB1DBF">
            <w:pPr>
              <w:pStyle w:val="1IT2G2"/>
            </w:pPr>
            <w:r w:rsidRPr="00B86892">
              <w:t>Отображается Реестр профилей авторов</w:t>
            </w:r>
            <w:r>
              <w:t>.</w:t>
            </w:r>
          </w:p>
          <w:p w14:paraId="657BCF73" w14:textId="77777777" w:rsidR="00CB1890" w:rsidRDefault="00CB1890" w:rsidP="00EB1DBF">
            <w:pPr>
              <w:pStyle w:val="1IT2G2"/>
            </w:pPr>
            <w:r w:rsidRPr="00E46298">
              <w:t>Выполнен быстрый поиск по ограниченному числу атрибутов автора</w:t>
            </w:r>
            <w:r>
              <w:t>:</w:t>
            </w:r>
          </w:p>
          <w:p w14:paraId="14C37D60" w14:textId="77777777" w:rsidR="00CB1890" w:rsidRDefault="00CB1890">
            <w:pPr>
              <w:pStyle w:val="2IT2G"/>
            </w:pPr>
            <w:r>
              <w:lastRenderedPageBreak/>
              <w:t>Ф. И. О.;</w:t>
            </w:r>
          </w:p>
          <w:p w14:paraId="12348742" w14:textId="49288D5D" w:rsidR="00CB1890" w:rsidRDefault="00CB1890">
            <w:pPr>
              <w:pStyle w:val="2IT2G"/>
            </w:pPr>
            <w:r>
              <w:t>Почтовый адрес.</w:t>
            </w:r>
          </w:p>
          <w:p w14:paraId="3ED83F0F" w14:textId="66FE9574" w:rsidR="00CB1890" w:rsidRPr="007B6813" w:rsidRDefault="00CB1890" w:rsidP="00EB1DBF">
            <w:pPr>
              <w:pStyle w:val="1IT2G2"/>
              <w:numPr>
                <w:ilvl w:val="0"/>
                <w:numId w:val="0"/>
              </w:numPr>
              <w:ind w:left="284"/>
            </w:pPr>
            <w:r w:rsidRPr="00E46298">
              <w:t xml:space="preserve">Результаты </w:t>
            </w:r>
            <w:r>
              <w:t xml:space="preserve">поиска </w:t>
            </w:r>
            <w:r w:rsidRPr="00E46298">
              <w:t>подсвечены оранжевым цветом</w:t>
            </w:r>
          </w:p>
        </w:tc>
        <w:tc>
          <w:tcPr>
            <w:tcW w:w="1853" w:type="dxa"/>
            <w:gridSpan w:val="2"/>
          </w:tcPr>
          <w:p w14:paraId="51625B9B" w14:textId="77777777" w:rsidR="00CB1890" w:rsidRPr="007B6813" w:rsidRDefault="00CB1890" w:rsidP="00CB1890">
            <w:pPr>
              <w:pStyle w:val="IT2G4"/>
            </w:pPr>
            <w:r>
              <w:lastRenderedPageBreak/>
              <w:t>4.2.1 ТЗ</w:t>
            </w:r>
          </w:p>
          <w:p w14:paraId="08F80A61" w14:textId="78EF67B8" w:rsidR="00CB1890" w:rsidRDefault="00CB1890" w:rsidP="00CB1890">
            <w:pPr>
              <w:pStyle w:val="IT2G4"/>
            </w:pPr>
            <w:r w:rsidRPr="007B6813">
              <w:t>4.2.1.1</w:t>
            </w:r>
            <w:r w:rsidR="003544C2">
              <w:t>7</w:t>
            </w:r>
            <w:r w:rsidRPr="007B6813">
              <w:t xml:space="preserve"> ЧТЗ</w:t>
            </w:r>
          </w:p>
        </w:tc>
      </w:tr>
      <w:tr w:rsidR="00CB1890" w:rsidRPr="007B6813" w14:paraId="2582A58F" w14:textId="77777777" w:rsidTr="00B50490">
        <w:trPr>
          <w:trHeight w:val="359"/>
        </w:trPr>
        <w:tc>
          <w:tcPr>
            <w:tcW w:w="15031" w:type="dxa"/>
            <w:gridSpan w:val="6"/>
          </w:tcPr>
          <w:p w14:paraId="60011B56" w14:textId="2D671C18" w:rsidR="00CB1890" w:rsidRPr="00DB4DEF" w:rsidRDefault="00CB1890" w:rsidP="00CB1890">
            <w:pPr>
              <w:pStyle w:val="IT2G4"/>
              <w:keepNext/>
              <w:rPr>
                <w:i/>
              </w:rPr>
            </w:pPr>
            <w:r w:rsidRPr="00DB4DEF">
              <w:rPr>
                <w:i/>
              </w:rPr>
              <w:t>1.</w:t>
            </w:r>
            <w:r w:rsidR="003544C2">
              <w:rPr>
                <w:i/>
              </w:rPr>
              <w:t>18</w:t>
            </w:r>
            <w:r w:rsidRPr="00DB4DEF">
              <w:rPr>
                <w:i/>
              </w:rPr>
              <w:t xml:space="preserve"> Проверка функции выбора страницы и отображения списка Обращений для выбора конкретной страницы при постраничной навигации</w:t>
            </w:r>
          </w:p>
        </w:tc>
      </w:tr>
      <w:tr w:rsidR="00CB1890" w:rsidRPr="007B6813" w14:paraId="664882FC" w14:textId="77777777" w:rsidTr="00EB1DBF">
        <w:trPr>
          <w:trHeight w:val="60"/>
        </w:trPr>
        <w:tc>
          <w:tcPr>
            <w:tcW w:w="1127" w:type="dxa"/>
          </w:tcPr>
          <w:p w14:paraId="7EDC257B" w14:textId="0A720815" w:rsidR="00CB1890" w:rsidRPr="007B6813" w:rsidRDefault="00CB1890" w:rsidP="00CB1890">
            <w:pPr>
              <w:pStyle w:val="IT2G4"/>
            </w:pPr>
            <w:r>
              <w:t>1.</w:t>
            </w:r>
            <w:r w:rsidR="003E2346">
              <w:t>1</w:t>
            </w:r>
            <w:r w:rsidR="003544C2">
              <w:t>8</w:t>
            </w:r>
            <w:r w:rsidRPr="007B6813">
              <w:t>.1</w:t>
            </w:r>
          </w:p>
        </w:tc>
        <w:tc>
          <w:tcPr>
            <w:tcW w:w="2835" w:type="dxa"/>
          </w:tcPr>
          <w:p w14:paraId="5E96D1CC" w14:textId="76E3EB84" w:rsidR="00CB1890" w:rsidRPr="007B6813" w:rsidRDefault="00CB1890" w:rsidP="00CB1890">
            <w:pPr>
              <w:pStyle w:val="IT2G4"/>
            </w:pPr>
            <w:r w:rsidRPr="00DB7930">
              <w:rPr>
                <w:szCs w:val="22"/>
              </w:rPr>
              <w:t>Проверка выполнения функции</w:t>
            </w:r>
            <w:r>
              <w:t xml:space="preserve"> ручного ввода пользователем</w:t>
            </w:r>
            <w:r w:rsidRPr="00450485">
              <w:t xml:space="preserve"> </w:t>
            </w:r>
            <w:r>
              <w:t>номера страницы для навигации</w:t>
            </w:r>
            <w:r w:rsidRPr="00450485">
              <w:t xml:space="preserve"> </w:t>
            </w:r>
            <w:r>
              <w:t>по</w:t>
            </w:r>
            <w:r w:rsidRPr="00450485">
              <w:t xml:space="preserve"> Реестр</w:t>
            </w:r>
            <w:r>
              <w:t>у</w:t>
            </w:r>
            <w:r w:rsidRPr="00450485">
              <w:t xml:space="preserve"> </w:t>
            </w:r>
            <w:r>
              <w:t>обращений</w:t>
            </w:r>
          </w:p>
        </w:tc>
        <w:tc>
          <w:tcPr>
            <w:tcW w:w="4964" w:type="dxa"/>
          </w:tcPr>
          <w:p w14:paraId="12FF1C18" w14:textId="77777777" w:rsidR="00CB1890" w:rsidRPr="00CD349A" w:rsidRDefault="00CB1890">
            <w:pPr>
              <w:pStyle w:val="1IT2G2"/>
              <w:numPr>
                <w:ilvl w:val="0"/>
                <w:numId w:val="118"/>
              </w:numPr>
            </w:pPr>
            <w:r w:rsidRPr="00CD349A">
              <w:t>Войти в Систему:</w:t>
            </w:r>
          </w:p>
          <w:p w14:paraId="5515DCE2" w14:textId="77777777" w:rsidR="003544C2" w:rsidRPr="003A2AF0" w:rsidRDefault="003544C2" w:rsidP="009923DA">
            <w:pPr>
              <w:pStyle w:val="2IT2G2"/>
            </w:pPr>
            <w:r>
              <w:t>В</w:t>
            </w:r>
            <w:r w:rsidRPr="003A2AF0">
              <w:t>вести в адресную строку браузера https://ispro.mos.ru</w:t>
            </w:r>
            <w:r>
              <w:t>.</w:t>
            </w:r>
          </w:p>
          <w:p w14:paraId="42C7A2F7" w14:textId="77777777" w:rsidR="003544C2" w:rsidRDefault="003544C2" w:rsidP="009923DA">
            <w:pPr>
              <w:pStyle w:val="2IT2G2"/>
            </w:pPr>
            <w:r>
              <w:t>В</w:t>
            </w:r>
            <w:r w:rsidRPr="003A2AF0">
              <w:t xml:space="preserve">вести логин </w:t>
            </w:r>
            <w:r w:rsidRPr="003A2AF0">
              <w:rPr>
                <w:b/>
                <w:bCs/>
              </w:rPr>
              <w:t>pivanov</w:t>
            </w:r>
            <w:r w:rsidRPr="003A2AF0">
              <w:t xml:space="preserve"> и пароль </w:t>
            </w:r>
            <w:r w:rsidRPr="003A2AF0">
              <w:rPr>
                <w:b/>
                <w:bCs/>
              </w:rPr>
              <w:t>qwerty123</w:t>
            </w:r>
            <w:r>
              <w:t>.</w:t>
            </w:r>
          </w:p>
          <w:p w14:paraId="7FC3C7E6" w14:textId="77777777" w:rsidR="003544C2" w:rsidRPr="003A2AF0" w:rsidRDefault="003544C2" w:rsidP="009923DA">
            <w:pPr>
              <w:pStyle w:val="2IT2G2"/>
            </w:pPr>
            <w:r>
              <w:t>Н</w:t>
            </w:r>
            <w:r w:rsidRPr="003A2AF0">
              <w:t>ажать кнопку «Войти».</w:t>
            </w:r>
          </w:p>
          <w:p w14:paraId="3D06A97C" w14:textId="77777777" w:rsidR="00CB1890" w:rsidRPr="00CD349A" w:rsidRDefault="00CB1890" w:rsidP="00EB1DBF">
            <w:pPr>
              <w:pStyle w:val="1IT2G2"/>
            </w:pPr>
            <w:r w:rsidRPr="00CD349A">
              <w:t>Перейти в раздел «Реестр обращений».</w:t>
            </w:r>
          </w:p>
          <w:p w14:paraId="5AFB7186" w14:textId="110605B5" w:rsidR="00CB1890" w:rsidRPr="007B6813" w:rsidRDefault="00CB1890" w:rsidP="00EB1DBF">
            <w:pPr>
              <w:pStyle w:val="1IT2G2"/>
            </w:pPr>
            <w:r>
              <w:t>Ввести в поле «Перейти к» значение «3»</w:t>
            </w:r>
          </w:p>
        </w:tc>
        <w:tc>
          <w:tcPr>
            <w:tcW w:w="4252" w:type="dxa"/>
            <w:shd w:val="clear" w:color="auto" w:fill="auto"/>
          </w:tcPr>
          <w:p w14:paraId="040FFDAD" w14:textId="77777777" w:rsidR="00CB1890" w:rsidRDefault="00CB1890">
            <w:pPr>
              <w:pStyle w:val="1IT2G2"/>
              <w:numPr>
                <w:ilvl w:val="0"/>
                <w:numId w:val="119"/>
              </w:numPr>
            </w:pPr>
            <w:r>
              <w:t>Открыта главная страница раздела «Аналитика».</w:t>
            </w:r>
          </w:p>
          <w:p w14:paraId="748395C2" w14:textId="77777777" w:rsidR="00CB1890" w:rsidRDefault="00CB1890" w:rsidP="00EB1DBF">
            <w:pPr>
              <w:pStyle w:val="1IT2G2"/>
            </w:pPr>
            <w:r>
              <w:t>Открыта главная страница раздела «Реестр обращений».</w:t>
            </w:r>
          </w:p>
          <w:p w14:paraId="7B3F0987" w14:textId="6A522B93" w:rsidR="00CB1890" w:rsidRPr="007B6813" w:rsidRDefault="00CB1890" w:rsidP="00EB1DBF">
            <w:pPr>
              <w:pStyle w:val="1IT2G2"/>
            </w:pPr>
            <w:r>
              <w:t>В поле «Перейти к» отображается значение «3»</w:t>
            </w:r>
          </w:p>
        </w:tc>
        <w:tc>
          <w:tcPr>
            <w:tcW w:w="1853" w:type="dxa"/>
            <w:gridSpan w:val="2"/>
          </w:tcPr>
          <w:p w14:paraId="3C5D76CE" w14:textId="77777777" w:rsidR="00CB1890" w:rsidRPr="007B6813" w:rsidRDefault="00CB1890" w:rsidP="00CB1890">
            <w:pPr>
              <w:pStyle w:val="IT2G4"/>
            </w:pPr>
            <w:r>
              <w:t>4.2.1 ТЗ</w:t>
            </w:r>
          </w:p>
          <w:p w14:paraId="68A392ED" w14:textId="0E23CC2C" w:rsidR="00CB1890" w:rsidRPr="007B6813" w:rsidRDefault="00CB1890" w:rsidP="00CB1890">
            <w:pPr>
              <w:pStyle w:val="IT2G4"/>
            </w:pPr>
            <w:r>
              <w:t>4.2.1.</w:t>
            </w:r>
            <w:r w:rsidR="003E2346">
              <w:t>1</w:t>
            </w:r>
            <w:r w:rsidR="003544C2">
              <w:t>8</w:t>
            </w:r>
            <w:r w:rsidRPr="007B6813">
              <w:t xml:space="preserve"> ЧТЗ</w:t>
            </w:r>
          </w:p>
        </w:tc>
      </w:tr>
      <w:tr w:rsidR="00CB1890" w:rsidRPr="007B6813" w14:paraId="7D79EC90" w14:textId="77777777" w:rsidTr="00EB1DBF">
        <w:trPr>
          <w:trHeight w:val="60"/>
        </w:trPr>
        <w:tc>
          <w:tcPr>
            <w:tcW w:w="1127" w:type="dxa"/>
          </w:tcPr>
          <w:p w14:paraId="50AFACD2" w14:textId="25A4188B" w:rsidR="00CB1890" w:rsidRDefault="00CB1890" w:rsidP="00CB1890">
            <w:pPr>
              <w:pStyle w:val="IT2G4"/>
            </w:pPr>
            <w:r>
              <w:t>1.</w:t>
            </w:r>
            <w:r w:rsidR="003E2346">
              <w:t>1</w:t>
            </w:r>
            <w:r w:rsidR="003544C2">
              <w:t>8</w:t>
            </w:r>
            <w:r>
              <w:t>.2</w:t>
            </w:r>
          </w:p>
        </w:tc>
        <w:tc>
          <w:tcPr>
            <w:tcW w:w="2835" w:type="dxa"/>
          </w:tcPr>
          <w:p w14:paraId="7E85E37B" w14:textId="084AC468" w:rsidR="00CB1890" w:rsidRPr="00DB7930" w:rsidRDefault="00CB1890" w:rsidP="00CB1890">
            <w:pPr>
              <w:pStyle w:val="IT2G4"/>
              <w:rPr>
                <w:szCs w:val="22"/>
              </w:rPr>
            </w:pPr>
            <w:r w:rsidRPr="00DB7930">
              <w:rPr>
                <w:szCs w:val="22"/>
              </w:rPr>
              <w:t>Проверка выполнения функции</w:t>
            </w:r>
            <w:r>
              <w:t xml:space="preserve"> отображения списка Обращений на странице </w:t>
            </w:r>
            <w:r w:rsidRPr="00450485">
              <w:t>Реестр</w:t>
            </w:r>
            <w:r>
              <w:t>а</w:t>
            </w:r>
            <w:r w:rsidRPr="00450485">
              <w:t xml:space="preserve"> </w:t>
            </w:r>
            <w:r>
              <w:t>обращений в соответствии с выбранным номером страницы при постраничной навигации</w:t>
            </w:r>
          </w:p>
        </w:tc>
        <w:tc>
          <w:tcPr>
            <w:tcW w:w="4964" w:type="dxa"/>
          </w:tcPr>
          <w:p w14:paraId="7BCDC18C" w14:textId="77777777" w:rsidR="00CB1890" w:rsidRPr="00CD349A" w:rsidRDefault="00CB1890">
            <w:pPr>
              <w:pStyle w:val="1IT2G2"/>
              <w:numPr>
                <w:ilvl w:val="0"/>
                <w:numId w:val="120"/>
              </w:numPr>
            </w:pPr>
            <w:r w:rsidRPr="00CD349A">
              <w:t>Войти в Систему:</w:t>
            </w:r>
          </w:p>
          <w:p w14:paraId="14D8D185" w14:textId="77777777" w:rsidR="003544C2" w:rsidRPr="003A2AF0" w:rsidRDefault="003544C2" w:rsidP="009923DA">
            <w:pPr>
              <w:pStyle w:val="2IT2G2"/>
            </w:pPr>
            <w:r>
              <w:t>В</w:t>
            </w:r>
            <w:r w:rsidRPr="003A2AF0">
              <w:t>вести в адресную строку браузера https://ispro.mos.ru</w:t>
            </w:r>
            <w:r>
              <w:t>.</w:t>
            </w:r>
          </w:p>
          <w:p w14:paraId="5CEAA4AB" w14:textId="77777777" w:rsidR="003544C2" w:rsidRDefault="003544C2" w:rsidP="009923DA">
            <w:pPr>
              <w:pStyle w:val="2IT2G2"/>
            </w:pPr>
            <w:r>
              <w:t>В</w:t>
            </w:r>
            <w:r w:rsidRPr="003A2AF0">
              <w:t xml:space="preserve">вести логин </w:t>
            </w:r>
            <w:r w:rsidRPr="003A2AF0">
              <w:rPr>
                <w:b/>
                <w:bCs/>
              </w:rPr>
              <w:t>pivanov</w:t>
            </w:r>
            <w:r w:rsidRPr="003A2AF0">
              <w:t xml:space="preserve"> и пароль </w:t>
            </w:r>
            <w:r w:rsidRPr="003A2AF0">
              <w:rPr>
                <w:b/>
                <w:bCs/>
              </w:rPr>
              <w:t>qwerty123</w:t>
            </w:r>
            <w:r>
              <w:t>.</w:t>
            </w:r>
          </w:p>
          <w:p w14:paraId="30BC2DA8" w14:textId="77777777" w:rsidR="003544C2" w:rsidRPr="003A2AF0" w:rsidRDefault="003544C2" w:rsidP="009923DA">
            <w:pPr>
              <w:pStyle w:val="2IT2G2"/>
            </w:pPr>
            <w:r>
              <w:t>Н</w:t>
            </w:r>
            <w:r w:rsidRPr="003A2AF0">
              <w:t>ажать кнопку «Войти».</w:t>
            </w:r>
          </w:p>
          <w:p w14:paraId="4FCF7A31" w14:textId="77777777" w:rsidR="00CB1890" w:rsidRPr="00CD349A" w:rsidRDefault="00CB1890" w:rsidP="00EB1DBF">
            <w:pPr>
              <w:pStyle w:val="1IT2G2"/>
            </w:pPr>
            <w:r w:rsidRPr="00CD349A">
              <w:t>Перейти в раздел «Реестр обращений».</w:t>
            </w:r>
          </w:p>
          <w:p w14:paraId="7174D4CD" w14:textId="3D8EDD2B" w:rsidR="00CB1890" w:rsidRPr="007B6813" w:rsidRDefault="00CB1890" w:rsidP="00EB1DBF">
            <w:pPr>
              <w:pStyle w:val="1IT2G2"/>
            </w:pPr>
            <w:r>
              <w:t xml:space="preserve">Ввести в поле «Перейти к» значение «5» и нажать клавишу </w:t>
            </w:r>
            <w:r>
              <w:rPr>
                <w:lang w:val="en-US"/>
              </w:rPr>
              <w:t>Enter</w:t>
            </w:r>
          </w:p>
        </w:tc>
        <w:tc>
          <w:tcPr>
            <w:tcW w:w="4252" w:type="dxa"/>
            <w:shd w:val="clear" w:color="auto" w:fill="auto"/>
          </w:tcPr>
          <w:p w14:paraId="4C866A16" w14:textId="77777777" w:rsidR="00CB1890" w:rsidRDefault="00CB1890">
            <w:pPr>
              <w:pStyle w:val="1IT2G2"/>
              <w:numPr>
                <w:ilvl w:val="0"/>
                <w:numId w:val="121"/>
              </w:numPr>
            </w:pPr>
            <w:r>
              <w:t>Открыта главная страница раздела «Аналитика».</w:t>
            </w:r>
          </w:p>
          <w:p w14:paraId="5BA0BA56" w14:textId="77777777" w:rsidR="00CB1890" w:rsidRDefault="00CB1890" w:rsidP="00EB1DBF">
            <w:pPr>
              <w:pStyle w:val="1IT2G2"/>
            </w:pPr>
            <w:r>
              <w:t>Открыта главная страница раздела «Реестр обращений».</w:t>
            </w:r>
          </w:p>
          <w:p w14:paraId="2A14A4B3" w14:textId="05F504A5" w:rsidR="00CB1890" w:rsidRPr="007B6813" w:rsidRDefault="00CB1890" w:rsidP="00EB1DBF">
            <w:pPr>
              <w:pStyle w:val="1IT2G2"/>
            </w:pPr>
            <w:r>
              <w:t xml:space="preserve">Выполнен переход к пятой странице </w:t>
            </w:r>
            <w:r w:rsidRPr="00450485">
              <w:t>Реестр</w:t>
            </w:r>
            <w:r>
              <w:t>а</w:t>
            </w:r>
            <w:r w:rsidRPr="00450485">
              <w:t xml:space="preserve"> </w:t>
            </w:r>
            <w:r>
              <w:t>обращений в соответствии с введенным номером страницы</w:t>
            </w:r>
          </w:p>
        </w:tc>
        <w:tc>
          <w:tcPr>
            <w:tcW w:w="1853" w:type="dxa"/>
            <w:gridSpan w:val="2"/>
          </w:tcPr>
          <w:p w14:paraId="07824A06" w14:textId="77777777" w:rsidR="00CB1890" w:rsidRPr="007B6813" w:rsidRDefault="00CB1890" w:rsidP="00CB1890">
            <w:pPr>
              <w:pStyle w:val="IT2G4"/>
            </w:pPr>
            <w:r>
              <w:t>4.2.1 ТЗ</w:t>
            </w:r>
          </w:p>
          <w:p w14:paraId="74FF33FA" w14:textId="0B727A9A" w:rsidR="00CB1890" w:rsidRDefault="00CB1890" w:rsidP="00CB1890">
            <w:pPr>
              <w:pStyle w:val="IT2G4"/>
            </w:pPr>
            <w:r>
              <w:t>4.2.1.</w:t>
            </w:r>
            <w:r w:rsidR="003E2346">
              <w:t>1</w:t>
            </w:r>
            <w:r w:rsidR="003544C2">
              <w:t>8</w:t>
            </w:r>
            <w:r w:rsidRPr="007B6813">
              <w:t xml:space="preserve"> ЧТЗ</w:t>
            </w:r>
          </w:p>
        </w:tc>
      </w:tr>
      <w:tr w:rsidR="00CB1890" w:rsidRPr="007B6813" w14:paraId="4BADC6D5" w14:textId="77777777" w:rsidTr="005A0CB4">
        <w:trPr>
          <w:trHeight w:val="359"/>
        </w:trPr>
        <w:tc>
          <w:tcPr>
            <w:tcW w:w="15031" w:type="dxa"/>
            <w:gridSpan w:val="6"/>
          </w:tcPr>
          <w:p w14:paraId="5AD8D69A" w14:textId="596AA1FD" w:rsidR="00CB1890" w:rsidRPr="00DB4DEF" w:rsidRDefault="00CB1890" w:rsidP="00CB1890">
            <w:pPr>
              <w:pStyle w:val="IT2G4"/>
              <w:keepNext/>
              <w:rPr>
                <w:i/>
                <w:szCs w:val="28"/>
              </w:rPr>
            </w:pPr>
            <w:r w:rsidRPr="00DB4DEF">
              <w:rPr>
                <w:i/>
              </w:rPr>
              <w:lastRenderedPageBreak/>
              <w:t>1.</w:t>
            </w:r>
            <w:r w:rsidR="003544C2">
              <w:rPr>
                <w:i/>
              </w:rPr>
              <w:t>19</w:t>
            </w:r>
            <w:r w:rsidRPr="00DB4DEF">
              <w:rPr>
                <w:i/>
              </w:rPr>
              <w:t xml:space="preserve"> Проверка функции отображения количества заявителей в Реестре обращений</w:t>
            </w:r>
          </w:p>
        </w:tc>
      </w:tr>
      <w:tr w:rsidR="00CB1890" w:rsidRPr="007B6813" w14:paraId="15CD2523" w14:textId="77777777" w:rsidTr="00EB1DBF">
        <w:trPr>
          <w:trHeight w:val="60"/>
        </w:trPr>
        <w:tc>
          <w:tcPr>
            <w:tcW w:w="1127" w:type="dxa"/>
          </w:tcPr>
          <w:p w14:paraId="64B1C101" w14:textId="38B96B71" w:rsidR="00CB1890" w:rsidRPr="007B6813" w:rsidRDefault="00CB1890" w:rsidP="00CB1890">
            <w:pPr>
              <w:pStyle w:val="IT2G4"/>
            </w:pPr>
            <w:r>
              <w:t>1.</w:t>
            </w:r>
            <w:r w:rsidR="003544C2">
              <w:t>19</w:t>
            </w:r>
            <w:r w:rsidRPr="007B6813">
              <w:t>.1</w:t>
            </w:r>
          </w:p>
        </w:tc>
        <w:tc>
          <w:tcPr>
            <w:tcW w:w="2835" w:type="dxa"/>
          </w:tcPr>
          <w:p w14:paraId="12462539" w14:textId="5D311F27" w:rsidR="00CB1890" w:rsidRPr="007B6813" w:rsidRDefault="00CB1890" w:rsidP="00CB1890">
            <w:pPr>
              <w:pStyle w:val="IT2G4"/>
            </w:pPr>
            <w:r w:rsidRPr="00DB7930">
              <w:rPr>
                <w:szCs w:val="22"/>
              </w:rPr>
              <w:t>Проверка выполнения функции</w:t>
            </w:r>
            <w:r w:rsidRPr="00393021">
              <w:t xml:space="preserve"> отображени</w:t>
            </w:r>
            <w:r>
              <w:t>я</w:t>
            </w:r>
            <w:r w:rsidRPr="00393021">
              <w:t xml:space="preserve"> показателя «Всего заявителей» в Реестре обращений</w:t>
            </w:r>
          </w:p>
        </w:tc>
        <w:tc>
          <w:tcPr>
            <w:tcW w:w="4964" w:type="dxa"/>
          </w:tcPr>
          <w:p w14:paraId="5918EFE8" w14:textId="77777777" w:rsidR="00CB1890" w:rsidRPr="00CD349A" w:rsidRDefault="00CB1890" w:rsidP="00EB7198">
            <w:pPr>
              <w:pStyle w:val="1IT2G2"/>
              <w:keepNext/>
              <w:numPr>
                <w:ilvl w:val="0"/>
                <w:numId w:val="122"/>
              </w:numPr>
            </w:pPr>
            <w:r w:rsidRPr="00CD349A">
              <w:t>Войти в Систему:</w:t>
            </w:r>
          </w:p>
          <w:p w14:paraId="24D4C16C" w14:textId="77777777" w:rsidR="003544C2" w:rsidRPr="003A2AF0" w:rsidRDefault="003544C2" w:rsidP="00EB7198">
            <w:pPr>
              <w:pStyle w:val="2IT2G2"/>
              <w:keepNext/>
            </w:pPr>
            <w:r>
              <w:t>В</w:t>
            </w:r>
            <w:r w:rsidRPr="003A2AF0">
              <w:t>вести в адресную строку браузера https://ispro.mos.ru</w:t>
            </w:r>
            <w:r>
              <w:t>.</w:t>
            </w:r>
          </w:p>
          <w:p w14:paraId="110D2088" w14:textId="77777777" w:rsidR="003544C2" w:rsidRDefault="003544C2" w:rsidP="009923DA">
            <w:pPr>
              <w:pStyle w:val="2IT2G2"/>
            </w:pPr>
            <w:r>
              <w:t>В</w:t>
            </w:r>
            <w:r w:rsidRPr="003A2AF0">
              <w:t xml:space="preserve">вести логин </w:t>
            </w:r>
            <w:r w:rsidRPr="003A2AF0">
              <w:rPr>
                <w:b/>
                <w:bCs/>
              </w:rPr>
              <w:t>pivanov</w:t>
            </w:r>
            <w:r w:rsidRPr="003A2AF0">
              <w:t xml:space="preserve"> и пароль </w:t>
            </w:r>
            <w:r w:rsidRPr="003A2AF0">
              <w:rPr>
                <w:b/>
                <w:bCs/>
              </w:rPr>
              <w:t>qwerty123</w:t>
            </w:r>
            <w:r>
              <w:t>.</w:t>
            </w:r>
          </w:p>
          <w:p w14:paraId="3FA5C225" w14:textId="77777777" w:rsidR="003544C2" w:rsidRPr="003A2AF0" w:rsidRDefault="003544C2" w:rsidP="009923DA">
            <w:pPr>
              <w:pStyle w:val="2IT2G2"/>
            </w:pPr>
            <w:r>
              <w:t>Н</w:t>
            </w:r>
            <w:r w:rsidRPr="003A2AF0">
              <w:t>ажать кнопку «Войти».</w:t>
            </w:r>
          </w:p>
          <w:p w14:paraId="53D49692" w14:textId="77777777" w:rsidR="00CB1890" w:rsidRPr="00CD349A" w:rsidRDefault="00CB1890" w:rsidP="00EB1DBF">
            <w:pPr>
              <w:pStyle w:val="1IT2G2"/>
            </w:pPr>
            <w:r w:rsidRPr="00CD349A">
              <w:t>Перейти в раздел «Реестр обращений».</w:t>
            </w:r>
          </w:p>
          <w:p w14:paraId="280EB7BA" w14:textId="1EC7EE9A" w:rsidR="00CB1890" w:rsidRPr="007B6813" w:rsidRDefault="00CB1890" w:rsidP="00EB1DBF">
            <w:pPr>
              <w:pStyle w:val="1IT2G2"/>
            </w:pPr>
            <w:r>
              <w:rPr>
                <w:rStyle w:val="1IT2G4"/>
              </w:rPr>
              <w:t xml:space="preserve">Убедиться, что в верхней части страницы Реестра обращений отображается показатель </w:t>
            </w:r>
            <w:r w:rsidRPr="00393021">
              <w:t>«Всего заявителей»</w:t>
            </w:r>
          </w:p>
        </w:tc>
        <w:tc>
          <w:tcPr>
            <w:tcW w:w="4252" w:type="dxa"/>
            <w:shd w:val="clear" w:color="auto" w:fill="auto"/>
          </w:tcPr>
          <w:p w14:paraId="4C100CEB" w14:textId="77777777" w:rsidR="00CB1890" w:rsidRDefault="00CB1890">
            <w:pPr>
              <w:pStyle w:val="1IT2G2"/>
              <w:numPr>
                <w:ilvl w:val="0"/>
                <w:numId w:val="123"/>
              </w:numPr>
            </w:pPr>
            <w:r>
              <w:t>Открыта главная страница раздела «Аналитика».</w:t>
            </w:r>
          </w:p>
          <w:p w14:paraId="1ECC8244" w14:textId="77777777" w:rsidR="00CB1890" w:rsidRDefault="00CB1890" w:rsidP="00EB1DBF">
            <w:pPr>
              <w:pStyle w:val="1IT2G2"/>
            </w:pPr>
            <w:r>
              <w:t>Открыта главная страница раздела «Реестр обращений».</w:t>
            </w:r>
          </w:p>
          <w:p w14:paraId="57AB2100" w14:textId="6624D69A" w:rsidR="00CB1890" w:rsidRPr="007B6813" w:rsidRDefault="00CB1890" w:rsidP="00EB1DBF">
            <w:pPr>
              <w:pStyle w:val="1IT2G2"/>
            </w:pPr>
            <w:r>
              <w:rPr>
                <w:rStyle w:val="1IT2G4"/>
              </w:rPr>
              <w:t xml:space="preserve">В верхней части страницы Реестра обращений отображается показатель </w:t>
            </w:r>
            <w:r w:rsidRPr="00393021">
              <w:t>«Всего заявителей»</w:t>
            </w:r>
          </w:p>
        </w:tc>
        <w:tc>
          <w:tcPr>
            <w:tcW w:w="1853" w:type="dxa"/>
            <w:gridSpan w:val="2"/>
          </w:tcPr>
          <w:p w14:paraId="5B1DF34F" w14:textId="77777777" w:rsidR="00CB1890" w:rsidRPr="007B6813" w:rsidRDefault="00CB1890" w:rsidP="00CB1890">
            <w:pPr>
              <w:pStyle w:val="IT2G4"/>
            </w:pPr>
            <w:r>
              <w:t>4.2.1 ТЗ</w:t>
            </w:r>
          </w:p>
          <w:p w14:paraId="270C16A3" w14:textId="69FF9E39" w:rsidR="00CB1890" w:rsidRPr="007B6813" w:rsidRDefault="00CB1890" w:rsidP="00CB1890">
            <w:pPr>
              <w:pStyle w:val="IT2G4"/>
            </w:pPr>
            <w:r>
              <w:t>4.2.1.</w:t>
            </w:r>
            <w:r w:rsidR="003544C2">
              <w:t>19</w:t>
            </w:r>
            <w:r w:rsidRPr="007B6813">
              <w:t xml:space="preserve"> ЧТЗ</w:t>
            </w:r>
          </w:p>
        </w:tc>
      </w:tr>
      <w:tr w:rsidR="00CB1890" w:rsidRPr="007B6813" w14:paraId="1FF2E482" w14:textId="77777777" w:rsidTr="005A0CB4">
        <w:trPr>
          <w:trHeight w:val="359"/>
        </w:trPr>
        <w:tc>
          <w:tcPr>
            <w:tcW w:w="15031" w:type="dxa"/>
            <w:gridSpan w:val="6"/>
          </w:tcPr>
          <w:p w14:paraId="68D71FFC" w14:textId="5678D2E1" w:rsidR="00CB1890" w:rsidRPr="00DB4DEF" w:rsidRDefault="00CB1890" w:rsidP="00CB1890">
            <w:pPr>
              <w:pStyle w:val="IT2G4"/>
              <w:keepNext/>
              <w:rPr>
                <w:i/>
                <w:szCs w:val="28"/>
              </w:rPr>
            </w:pPr>
            <w:r w:rsidRPr="00DB4DEF">
              <w:rPr>
                <w:i/>
              </w:rPr>
              <w:t>1.2</w:t>
            </w:r>
            <w:r w:rsidR="003544C2">
              <w:rPr>
                <w:i/>
              </w:rPr>
              <w:t>0</w:t>
            </w:r>
            <w:r w:rsidRPr="00DB4DEF">
              <w:rPr>
                <w:i/>
              </w:rPr>
              <w:t xml:space="preserve"> Проверка функции фильтрации Обращений по автору для использования контекстных запросов</w:t>
            </w:r>
          </w:p>
        </w:tc>
      </w:tr>
      <w:tr w:rsidR="00CB1890" w:rsidRPr="007B6813" w14:paraId="1B213079" w14:textId="77777777" w:rsidTr="00EB1DBF">
        <w:trPr>
          <w:trHeight w:val="60"/>
        </w:trPr>
        <w:tc>
          <w:tcPr>
            <w:tcW w:w="1127" w:type="dxa"/>
          </w:tcPr>
          <w:p w14:paraId="44352086" w14:textId="3D703437" w:rsidR="00CB1890" w:rsidRPr="007B6813" w:rsidRDefault="00CB1890" w:rsidP="00CB1890">
            <w:pPr>
              <w:pStyle w:val="IT2G4"/>
            </w:pPr>
            <w:r>
              <w:t>1.2</w:t>
            </w:r>
            <w:r w:rsidR="003544C2">
              <w:t>0</w:t>
            </w:r>
            <w:r w:rsidRPr="007B6813">
              <w:t>.1</w:t>
            </w:r>
          </w:p>
        </w:tc>
        <w:tc>
          <w:tcPr>
            <w:tcW w:w="2835" w:type="dxa"/>
          </w:tcPr>
          <w:p w14:paraId="452D9197" w14:textId="4B32551F" w:rsidR="00CB1890" w:rsidRPr="007B6813" w:rsidRDefault="00CB1890" w:rsidP="00CB1890">
            <w:pPr>
              <w:pStyle w:val="IT2G4"/>
            </w:pPr>
            <w:r w:rsidRPr="00DB7930">
              <w:rPr>
                <w:szCs w:val="22"/>
              </w:rPr>
              <w:t>Проверка выполнения функции</w:t>
            </w:r>
            <w:r w:rsidRPr="00B57316">
              <w:t xml:space="preserve"> </w:t>
            </w:r>
            <w:r>
              <w:t>задания</w:t>
            </w:r>
            <w:r w:rsidRPr="00B57316">
              <w:t xml:space="preserve"> пользователем условий фильтрации Реестра обращений </w:t>
            </w:r>
            <w:r>
              <w:t>в окне поиска авторов для использования контекстных запросов с целью поиска</w:t>
            </w:r>
            <w:r w:rsidRPr="00BD22C1">
              <w:t xml:space="preserve"> </w:t>
            </w:r>
            <w:r w:rsidRPr="00B57316">
              <w:t xml:space="preserve">введенного текста в атрибутах </w:t>
            </w:r>
            <w:r>
              <w:t>автора</w:t>
            </w:r>
          </w:p>
        </w:tc>
        <w:tc>
          <w:tcPr>
            <w:tcW w:w="4964" w:type="dxa"/>
          </w:tcPr>
          <w:p w14:paraId="5156CD03" w14:textId="77777777" w:rsidR="00CB1890" w:rsidRPr="00CD349A" w:rsidRDefault="00CB1890">
            <w:pPr>
              <w:pStyle w:val="1IT2G2"/>
              <w:numPr>
                <w:ilvl w:val="0"/>
                <w:numId w:val="124"/>
              </w:numPr>
            </w:pPr>
            <w:r w:rsidRPr="00CD349A">
              <w:t>Войти в Систему:</w:t>
            </w:r>
          </w:p>
          <w:p w14:paraId="47097519" w14:textId="77777777" w:rsidR="003544C2" w:rsidRPr="003A2AF0" w:rsidRDefault="003544C2" w:rsidP="009923DA">
            <w:pPr>
              <w:pStyle w:val="2IT2G2"/>
            </w:pPr>
            <w:r>
              <w:t>В</w:t>
            </w:r>
            <w:r w:rsidRPr="003A2AF0">
              <w:t>вести в адресную строку браузера https://ispro.mos.ru</w:t>
            </w:r>
            <w:r>
              <w:t>.</w:t>
            </w:r>
          </w:p>
          <w:p w14:paraId="50DE1B1F" w14:textId="77777777" w:rsidR="003544C2" w:rsidRDefault="003544C2" w:rsidP="009923DA">
            <w:pPr>
              <w:pStyle w:val="2IT2G2"/>
            </w:pPr>
            <w:r>
              <w:t>В</w:t>
            </w:r>
            <w:r w:rsidRPr="003A2AF0">
              <w:t xml:space="preserve">вести логин </w:t>
            </w:r>
            <w:r w:rsidRPr="003A2AF0">
              <w:rPr>
                <w:b/>
                <w:bCs/>
              </w:rPr>
              <w:t>pivanov</w:t>
            </w:r>
            <w:r w:rsidRPr="003A2AF0">
              <w:t xml:space="preserve"> и пароль </w:t>
            </w:r>
            <w:r w:rsidRPr="003A2AF0">
              <w:rPr>
                <w:b/>
                <w:bCs/>
              </w:rPr>
              <w:t>qwerty123</w:t>
            </w:r>
            <w:r>
              <w:t>.</w:t>
            </w:r>
          </w:p>
          <w:p w14:paraId="73C34256" w14:textId="77777777" w:rsidR="003544C2" w:rsidRPr="003A2AF0" w:rsidRDefault="003544C2" w:rsidP="009923DA">
            <w:pPr>
              <w:pStyle w:val="2IT2G2"/>
            </w:pPr>
            <w:r>
              <w:t>Н</w:t>
            </w:r>
            <w:r w:rsidRPr="003A2AF0">
              <w:t>ажать кнопку «Войти».</w:t>
            </w:r>
          </w:p>
          <w:p w14:paraId="5DEDAB3D" w14:textId="77777777" w:rsidR="00CB1890" w:rsidRPr="00CD349A" w:rsidRDefault="00CB1890" w:rsidP="00EB1DBF">
            <w:pPr>
              <w:pStyle w:val="1IT2G2"/>
            </w:pPr>
            <w:r w:rsidRPr="00CD349A">
              <w:t>Перейти в раздел «Реестр обращений».</w:t>
            </w:r>
          </w:p>
          <w:p w14:paraId="36449F84" w14:textId="3A128248" w:rsidR="00CB1890" w:rsidRDefault="00CB1890" w:rsidP="00EB1DBF">
            <w:pPr>
              <w:pStyle w:val="1IT2G2"/>
            </w:pPr>
            <w:r>
              <w:t>В фильтре «Автор» нажать кнопку </w:t>
            </w:r>
            <w:r>
              <w:rPr>
                <w:noProof/>
              </w:rPr>
              <w:drawing>
                <wp:inline distT="0" distB="0" distL="0" distR="0" wp14:anchorId="13720F73" wp14:editId="7D9EE115">
                  <wp:extent cx="190500" cy="171450"/>
                  <wp:effectExtent l="0" t="0" r="0" b="0"/>
                  <wp:docPr id="51" name="Рисунок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Шестеренка.png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напротив параметра «Автор обращения».</w:t>
            </w:r>
          </w:p>
          <w:p w14:paraId="7DE52463" w14:textId="77777777" w:rsidR="00CB1890" w:rsidRDefault="00CB1890" w:rsidP="00EB1DBF">
            <w:pPr>
              <w:pStyle w:val="1IT2G2"/>
            </w:pPr>
            <w:r>
              <w:t>В окне «Авторы обращений» задать условия фильтрации:</w:t>
            </w:r>
          </w:p>
          <w:p w14:paraId="697C4768" w14:textId="0B3FB87F" w:rsidR="00CB1890" w:rsidRDefault="00CB1890">
            <w:pPr>
              <w:pStyle w:val="2IT2G"/>
            </w:pPr>
            <w:r>
              <w:t xml:space="preserve">«Регион» – </w:t>
            </w:r>
            <w:r w:rsidRPr="00BE5627">
              <w:rPr>
                <w:b/>
              </w:rPr>
              <w:t>мос</w:t>
            </w:r>
            <w:r>
              <w:rPr>
                <w:b/>
              </w:rPr>
              <w:t>*</w:t>
            </w:r>
            <w:r>
              <w:t>;</w:t>
            </w:r>
          </w:p>
          <w:p w14:paraId="5A64973E" w14:textId="6A68A33B" w:rsidR="00CB1890" w:rsidRDefault="00CB1890">
            <w:pPr>
              <w:pStyle w:val="2IT2G"/>
            </w:pPr>
            <w:r>
              <w:t xml:space="preserve">«Дата рождения» – </w:t>
            </w:r>
            <w:r w:rsidR="001C356D">
              <w:rPr>
                <w:b/>
              </w:rPr>
              <w:t>0</w:t>
            </w:r>
            <w:r w:rsidR="001C356D">
              <w:rPr>
                <w:b/>
                <w:lang w:val="en-US"/>
              </w:rPr>
              <w:t>@</w:t>
            </w:r>
            <w:r w:rsidRPr="00BE5627">
              <w:rPr>
                <w:b/>
              </w:rPr>
              <w:t>.01.1985</w:t>
            </w:r>
            <w:r>
              <w:t>;</w:t>
            </w:r>
          </w:p>
          <w:p w14:paraId="003730B1" w14:textId="7BC590FA" w:rsidR="00CB1890" w:rsidRPr="007B6813" w:rsidRDefault="00CB1890">
            <w:pPr>
              <w:pStyle w:val="2IT2G"/>
            </w:pPr>
            <w:r>
              <w:t>«</w:t>
            </w:r>
            <w:r w:rsidRPr="002337BA">
              <w:t>Район</w:t>
            </w:r>
            <w:r>
              <w:t xml:space="preserve">» – </w:t>
            </w:r>
            <w:r w:rsidRPr="002337BA">
              <w:rPr>
                <w:b/>
              </w:rPr>
              <w:t>твер</w:t>
            </w:r>
            <w:r>
              <w:rPr>
                <w:b/>
                <w:lang w:val="en-US"/>
              </w:rPr>
              <w:t>*</w:t>
            </w:r>
          </w:p>
        </w:tc>
        <w:tc>
          <w:tcPr>
            <w:tcW w:w="4252" w:type="dxa"/>
            <w:shd w:val="clear" w:color="auto" w:fill="auto"/>
          </w:tcPr>
          <w:p w14:paraId="02DA4C31" w14:textId="77777777" w:rsidR="00CB1890" w:rsidRDefault="00CB1890">
            <w:pPr>
              <w:pStyle w:val="1IT2G2"/>
              <w:numPr>
                <w:ilvl w:val="0"/>
                <w:numId w:val="125"/>
              </w:numPr>
            </w:pPr>
            <w:r>
              <w:t>Открыта главная страница раздела «Аналитика».</w:t>
            </w:r>
          </w:p>
          <w:p w14:paraId="0BA9A5A2" w14:textId="77777777" w:rsidR="00CB1890" w:rsidRDefault="00CB1890" w:rsidP="00EB1DBF">
            <w:pPr>
              <w:pStyle w:val="1IT2G2"/>
            </w:pPr>
            <w:r>
              <w:t>Открыта главная страница раздела «Реестр обращений».</w:t>
            </w:r>
          </w:p>
          <w:p w14:paraId="1B7EAB32" w14:textId="77777777" w:rsidR="00CB1890" w:rsidRDefault="00CB1890" w:rsidP="00EB1DBF">
            <w:pPr>
              <w:pStyle w:val="1IT2G2"/>
            </w:pPr>
            <w:r>
              <w:t>Открыта форма «Авторы обращений».</w:t>
            </w:r>
          </w:p>
          <w:p w14:paraId="6CA0E822" w14:textId="763B4A0C" w:rsidR="00CB1890" w:rsidRDefault="00CB1890" w:rsidP="00EB7198">
            <w:pPr>
              <w:pStyle w:val="1IT2G2"/>
            </w:pPr>
            <w:r>
              <w:t>Заданы</w:t>
            </w:r>
            <w:r w:rsidRPr="00B57316">
              <w:t xml:space="preserve"> услови</w:t>
            </w:r>
            <w:r>
              <w:t>я</w:t>
            </w:r>
            <w:r w:rsidRPr="00B57316">
              <w:t xml:space="preserve"> фильтрации Реестра обращений </w:t>
            </w:r>
            <w:r>
              <w:t>для использования контекстных запросов с целью поиска</w:t>
            </w:r>
            <w:r w:rsidRPr="00BD22C1">
              <w:t xml:space="preserve"> </w:t>
            </w:r>
            <w:r w:rsidRPr="00B57316">
              <w:t xml:space="preserve">введенного текста в атрибутах </w:t>
            </w:r>
            <w:r>
              <w:t>автора</w:t>
            </w:r>
          </w:p>
          <w:p w14:paraId="605399D1" w14:textId="7D421EB4" w:rsidR="00CB1890" w:rsidRPr="007B6813" w:rsidRDefault="00CB1890">
            <w:pPr>
              <w:numPr>
                <w:ilvl w:val="0"/>
                <w:numId w:val="126"/>
              </w:numPr>
              <w:shd w:val="clear" w:color="auto" w:fill="FFFFFF"/>
              <w:spacing w:before="100" w:beforeAutospacing="1" w:after="100" w:afterAutospacing="1"/>
              <w:ind w:left="0"/>
            </w:pPr>
          </w:p>
        </w:tc>
        <w:tc>
          <w:tcPr>
            <w:tcW w:w="1853" w:type="dxa"/>
            <w:gridSpan w:val="2"/>
          </w:tcPr>
          <w:p w14:paraId="0240C484" w14:textId="77777777" w:rsidR="00CB1890" w:rsidRPr="007B6813" w:rsidRDefault="00CB1890" w:rsidP="00CB1890">
            <w:pPr>
              <w:pStyle w:val="IT2G4"/>
            </w:pPr>
            <w:r>
              <w:t>4.2.1 ТЗ</w:t>
            </w:r>
          </w:p>
          <w:p w14:paraId="09BFB8CC" w14:textId="2BAE209A" w:rsidR="00CB1890" w:rsidRPr="007B6813" w:rsidRDefault="00CB1890" w:rsidP="00CB1890">
            <w:pPr>
              <w:pStyle w:val="IT2G4"/>
            </w:pPr>
            <w:r>
              <w:t>4.2.1.2</w:t>
            </w:r>
            <w:r w:rsidR="003544C2">
              <w:t>0</w:t>
            </w:r>
            <w:r w:rsidRPr="007B6813">
              <w:t xml:space="preserve"> ЧТЗ</w:t>
            </w:r>
          </w:p>
        </w:tc>
      </w:tr>
      <w:tr w:rsidR="00CB1890" w:rsidRPr="007B6813" w14:paraId="44FFF1D3" w14:textId="77777777" w:rsidTr="00EB1DBF">
        <w:trPr>
          <w:trHeight w:val="60"/>
        </w:trPr>
        <w:tc>
          <w:tcPr>
            <w:tcW w:w="1127" w:type="dxa"/>
          </w:tcPr>
          <w:p w14:paraId="2B634362" w14:textId="7240DE85" w:rsidR="00CB1890" w:rsidRDefault="00CB1890" w:rsidP="00CB1890">
            <w:pPr>
              <w:pStyle w:val="IT2G4"/>
            </w:pPr>
            <w:r>
              <w:lastRenderedPageBreak/>
              <w:t>1.2</w:t>
            </w:r>
            <w:r w:rsidR="003544C2">
              <w:t>0</w:t>
            </w:r>
            <w:r>
              <w:t>.2</w:t>
            </w:r>
          </w:p>
        </w:tc>
        <w:tc>
          <w:tcPr>
            <w:tcW w:w="2835" w:type="dxa"/>
          </w:tcPr>
          <w:p w14:paraId="1A1CE16B" w14:textId="17A7784B" w:rsidR="00CB1890" w:rsidRPr="00DB7930" w:rsidRDefault="00CB1890" w:rsidP="00CB1890">
            <w:pPr>
              <w:pStyle w:val="IT2G4"/>
              <w:rPr>
                <w:szCs w:val="22"/>
              </w:rPr>
            </w:pPr>
            <w:r w:rsidRPr="00DB7930">
              <w:rPr>
                <w:szCs w:val="22"/>
              </w:rPr>
              <w:t>Проверка выполнения функции</w:t>
            </w:r>
            <w:r w:rsidRPr="00B57316">
              <w:t xml:space="preserve"> фильтраци</w:t>
            </w:r>
            <w:r>
              <w:t>и</w:t>
            </w:r>
            <w:r w:rsidRPr="00B57316">
              <w:t xml:space="preserve"> автор</w:t>
            </w:r>
            <w:r>
              <w:t>ов</w:t>
            </w:r>
            <w:r w:rsidRPr="00B57316">
              <w:t xml:space="preserve"> </w:t>
            </w:r>
            <w:r>
              <w:t>с учетом заданных значений</w:t>
            </w:r>
          </w:p>
        </w:tc>
        <w:tc>
          <w:tcPr>
            <w:tcW w:w="4964" w:type="dxa"/>
          </w:tcPr>
          <w:p w14:paraId="0CEDBB09" w14:textId="77777777" w:rsidR="00CB1890" w:rsidRPr="00CD349A" w:rsidRDefault="00CB1890">
            <w:pPr>
              <w:pStyle w:val="1IT2G2"/>
              <w:numPr>
                <w:ilvl w:val="0"/>
                <w:numId w:val="127"/>
              </w:numPr>
            </w:pPr>
            <w:r w:rsidRPr="00CD349A">
              <w:t>Войти в Систему:</w:t>
            </w:r>
          </w:p>
          <w:p w14:paraId="745A4868" w14:textId="77777777" w:rsidR="003544C2" w:rsidRPr="003A2AF0" w:rsidRDefault="003544C2" w:rsidP="009923DA">
            <w:pPr>
              <w:pStyle w:val="2IT2G2"/>
            </w:pPr>
            <w:r>
              <w:t>В</w:t>
            </w:r>
            <w:r w:rsidRPr="003A2AF0">
              <w:t>вести в адресную строку браузера https://ispro.mos.ru</w:t>
            </w:r>
            <w:r>
              <w:t>.</w:t>
            </w:r>
          </w:p>
          <w:p w14:paraId="4698B1FF" w14:textId="77777777" w:rsidR="003544C2" w:rsidRDefault="003544C2" w:rsidP="009923DA">
            <w:pPr>
              <w:pStyle w:val="2IT2G2"/>
            </w:pPr>
            <w:r>
              <w:t>В</w:t>
            </w:r>
            <w:r w:rsidRPr="003A2AF0">
              <w:t xml:space="preserve">вести логин </w:t>
            </w:r>
            <w:r w:rsidRPr="003A2AF0">
              <w:rPr>
                <w:b/>
                <w:bCs/>
              </w:rPr>
              <w:t>pivanov</w:t>
            </w:r>
            <w:r w:rsidRPr="003A2AF0">
              <w:t xml:space="preserve"> и пароль </w:t>
            </w:r>
            <w:r w:rsidRPr="003A2AF0">
              <w:rPr>
                <w:b/>
                <w:bCs/>
              </w:rPr>
              <w:t>qwerty123</w:t>
            </w:r>
            <w:r>
              <w:t>.</w:t>
            </w:r>
          </w:p>
          <w:p w14:paraId="6AF152FC" w14:textId="77777777" w:rsidR="003544C2" w:rsidRPr="003A2AF0" w:rsidRDefault="003544C2" w:rsidP="009923DA">
            <w:pPr>
              <w:pStyle w:val="2IT2G2"/>
            </w:pPr>
            <w:r>
              <w:t>Н</w:t>
            </w:r>
            <w:r w:rsidRPr="003A2AF0">
              <w:t>ажать кнопку «Войти».</w:t>
            </w:r>
          </w:p>
          <w:p w14:paraId="213DFAAA" w14:textId="77777777" w:rsidR="00CB1890" w:rsidRPr="00CD349A" w:rsidRDefault="00CB1890" w:rsidP="00EB1DBF">
            <w:pPr>
              <w:pStyle w:val="1IT2G2"/>
            </w:pPr>
            <w:r w:rsidRPr="00CD349A">
              <w:t>Перейти в раздел «Реестр обращений».</w:t>
            </w:r>
          </w:p>
          <w:p w14:paraId="61C613D6" w14:textId="75D46D46" w:rsidR="00CB1890" w:rsidRDefault="00CB1890" w:rsidP="00EB1DBF">
            <w:pPr>
              <w:pStyle w:val="1IT2G2"/>
            </w:pPr>
            <w:r>
              <w:t>В фильтре «Автор» нажать кнопку </w:t>
            </w:r>
            <w:r>
              <w:rPr>
                <w:noProof/>
              </w:rPr>
              <w:drawing>
                <wp:inline distT="0" distB="0" distL="0" distR="0" wp14:anchorId="73E78B22" wp14:editId="14D18546">
                  <wp:extent cx="190500" cy="171450"/>
                  <wp:effectExtent l="0" t="0" r="0" b="0"/>
                  <wp:docPr id="33" name="Рисунок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Шестеренка.png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напротив параметра «Автор обращения».</w:t>
            </w:r>
          </w:p>
          <w:p w14:paraId="71710D1D" w14:textId="3DC49613" w:rsidR="001C356D" w:rsidRDefault="001C356D" w:rsidP="00EB1DBF">
            <w:pPr>
              <w:pStyle w:val="1IT2G2"/>
            </w:pPr>
            <w:r>
              <w:t>В окне «Авторы обращений» задать условия фильтрации:</w:t>
            </w:r>
          </w:p>
          <w:p w14:paraId="39BE1C83" w14:textId="6FA872C3" w:rsidR="001C356D" w:rsidRPr="00916FEB" w:rsidRDefault="001C356D">
            <w:pPr>
              <w:pStyle w:val="2IT2G"/>
            </w:pPr>
            <w:r w:rsidRPr="00916FEB">
              <w:t xml:space="preserve">«ФИО» – </w:t>
            </w:r>
            <w:r w:rsidRPr="00916FEB">
              <w:rPr>
                <w:b/>
              </w:rPr>
              <w:t>и*ов</w:t>
            </w:r>
            <w:r w:rsidRPr="00916FEB">
              <w:t>;</w:t>
            </w:r>
          </w:p>
          <w:p w14:paraId="2C479E8C" w14:textId="59A6B7B4" w:rsidR="001C356D" w:rsidRPr="00916FEB" w:rsidRDefault="001C356D">
            <w:pPr>
              <w:pStyle w:val="2IT2G"/>
            </w:pPr>
            <w:r w:rsidRPr="00916FEB">
              <w:t xml:space="preserve">«Номер телефона» – </w:t>
            </w:r>
            <w:r w:rsidR="00C4591B" w:rsidRPr="00916FEB">
              <w:rPr>
                <w:b/>
                <w:lang w:val="en-US"/>
              </w:rPr>
              <w:t>shishkova*</w:t>
            </w:r>
            <w:r w:rsidRPr="00916FEB">
              <w:t>.</w:t>
            </w:r>
          </w:p>
          <w:p w14:paraId="61007F0A" w14:textId="31D11E77" w:rsidR="00CB1890" w:rsidRPr="007B6813" w:rsidRDefault="001C356D" w:rsidP="00EB1DBF">
            <w:pPr>
              <w:pStyle w:val="1IT2G2"/>
              <w:numPr>
                <w:ilvl w:val="0"/>
                <w:numId w:val="0"/>
              </w:numPr>
              <w:ind w:left="284"/>
            </w:pPr>
            <w:r>
              <w:t>Нажать кнопку «Применить»</w:t>
            </w:r>
          </w:p>
        </w:tc>
        <w:tc>
          <w:tcPr>
            <w:tcW w:w="4252" w:type="dxa"/>
            <w:shd w:val="clear" w:color="auto" w:fill="auto"/>
          </w:tcPr>
          <w:p w14:paraId="44F293E3" w14:textId="77777777" w:rsidR="00CB1890" w:rsidRDefault="00CB1890">
            <w:pPr>
              <w:pStyle w:val="1IT2G2"/>
              <w:numPr>
                <w:ilvl w:val="0"/>
                <w:numId w:val="128"/>
              </w:numPr>
            </w:pPr>
            <w:r>
              <w:t>Открыта главная страница раздела «Аналитика».</w:t>
            </w:r>
          </w:p>
          <w:p w14:paraId="292053EB" w14:textId="77777777" w:rsidR="00CB1890" w:rsidRDefault="00CB1890" w:rsidP="00EB1DBF">
            <w:pPr>
              <w:pStyle w:val="1IT2G2"/>
            </w:pPr>
            <w:r>
              <w:t>Открыта главная страница раздела «Реестр обращений».</w:t>
            </w:r>
          </w:p>
          <w:p w14:paraId="584019CA" w14:textId="77777777" w:rsidR="00CB1890" w:rsidRDefault="00CB1890" w:rsidP="00EB1DBF">
            <w:pPr>
              <w:pStyle w:val="1IT2G2"/>
            </w:pPr>
            <w:r>
              <w:t>Открыта форма «Авторы обращений».</w:t>
            </w:r>
          </w:p>
          <w:p w14:paraId="6B16932C" w14:textId="52A6F47C" w:rsidR="00CB1890" w:rsidRPr="007B6813" w:rsidRDefault="00CB1890" w:rsidP="00EB1DBF">
            <w:pPr>
              <w:pStyle w:val="1IT2G2"/>
            </w:pPr>
            <w:r>
              <w:t xml:space="preserve">Выполнена </w:t>
            </w:r>
            <w:r w:rsidRPr="00B57316">
              <w:t>фильтраци</w:t>
            </w:r>
            <w:r>
              <w:t>я</w:t>
            </w:r>
            <w:r w:rsidRPr="00B57316">
              <w:t xml:space="preserve"> автор</w:t>
            </w:r>
            <w:r>
              <w:t>ов</w:t>
            </w:r>
            <w:r w:rsidRPr="00B57316">
              <w:t xml:space="preserve"> </w:t>
            </w:r>
            <w:r>
              <w:t>с учетом заданных значений. В резул</w:t>
            </w:r>
            <w:r w:rsidR="001C356D">
              <w:t>ьтатах фильтрации вместо символов</w:t>
            </w:r>
            <w:r>
              <w:t xml:space="preserve"> «*» отображается</w:t>
            </w:r>
            <w:r w:rsidRPr="000541EE">
              <w:t xml:space="preserve"> любая последовательность символов</w:t>
            </w:r>
          </w:p>
        </w:tc>
        <w:tc>
          <w:tcPr>
            <w:tcW w:w="1853" w:type="dxa"/>
            <w:gridSpan w:val="2"/>
          </w:tcPr>
          <w:p w14:paraId="3CD70C5E" w14:textId="77777777" w:rsidR="00CB1890" w:rsidRPr="007B6813" w:rsidRDefault="00CB1890" w:rsidP="00CB1890">
            <w:pPr>
              <w:pStyle w:val="IT2G4"/>
            </w:pPr>
            <w:r>
              <w:t>4.2.1 ТЗ</w:t>
            </w:r>
          </w:p>
          <w:p w14:paraId="5C18F871" w14:textId="02D78B10" w:rsidR="00CB1890" w:rsidRDefault="00CB1890" w:rsidP="00CB1890">
            <w:pPr>
              <w:pStyle w:val="IT2G4"/>
            </w:pPr>
            <w:r>
              <w:t>4.2.1.2</w:t>
            </w:r>
            <w:r w:rsidR="003544C2">
              <w:t>0</w:t>
            </w:r>
            <w:r w:rsidRPr="007B6813">
              <w:t xml:space="preserve"> ЧТЗ</w:t>
            </w:r>
          </w:p>
        </w:tc>
      </w:tr>
      <w:tr w:rsidR="001C356D" w:rsidRPr="007B6813" w14:paraId="4F585057" w14:textId="77777777" w:rsidTr="00EB1DBF">
        <w:trPr>
          <w:trHeight w:val="60"/>
        </w:trPr>
        <w:tc>
          <w:tcPr>
            <w:tcW w:w="1127" w:type="dxa"/>
          </w:tcPr>
          <w:p w14:paraId="063B11D8" w14:textId="11FDBE23" w:rsidR="001C356D" w:rsidRDefault="001C356D" w:rsidP="001C356D">
            <w:pPr>
              <w:pStyle w:val="IT2G4"/>
            </w:pPr>
            <w:r>
              <w:t>1.2</w:t>
            </w:r>
            <w:r w:rsidR="003544C2">
              <w:t>0</w:t>
            </w:r>
            <w:r>
              <w:t>.3</w:t>
            </w:r>
          </w:p>
        </w:tc>
        <w:tc>
          <w:tcPr>
            <w:tcW w:w="2835" w:type="dxa"/>
          </w:tcPr>
          <w:p w14:paraId="23282CE4" w14:textId="1BAB96CA" w:rsidR="001C356D" w:rsidRPr="00DB7930" w:rsidRDefault="001C356D" w:rsidP="001C356D">
            <w:pPr>
              <w:pStyle w:val="IT2G4"/>
              <w:rPr>
                <w:szCs w:val="22"/>
              </w:rPr>
            </w:pPr>
            <w:r w:rsidRPr="00DB7930">
              <w:rPr>
                <w:szCs w:val="22"/>
              </w:rPr>
              <w:t>Проверка выполнения функции</w:t>
            </w:r>
            <w:r>
              <w:t xml:space="preserve"> фильтрации Обращений по автору</w:t>
            </w:r>
          </w:p>
        </w:tc>
        <w:tc>
          <w:tcPr>
            <w:tcW w:w="4964" w:type="dxa"/>
          </w:tcPr>
          <w:p w14:paraId="30D3296A" w14:textId="77777777" w:rsidR="001C356D" w:rsidRPr="00CD349A" w:rsidRDefault="001C356D">
            <w:pPr>
              <w:pStyle w:val="1IT2G2"/>
              <w:numPr>
                <w:ilvl w:val="0"/>
                <w:numId w:val="147"/>
              </w:numPr>
            </w:pPr>
            <w:r w:rsidRPr="00CD349A">
              <w:t>Войти в Систему:</w:t>
            </w:r>
          </w:p>
          <w:p w14:paraId="6F526596" w14:textId="77777777" w:rsidR="003544C2" w:rsidRPr="003A2AF0" w:rsidRDefault="003544C2" w:rsidP="009923DA">
            <w:pPr>
              <w:pStyle w:val="2IT2G2"/>
            </w:pPr>
            <w:r>
              <w:t>В</w:t>
            </w:r>
            <w:r w:rsidRPr="003A2AF0">
              <w:t>вести в адресную строку браузера https://ispro.mos.ru</w:t>
            </w:r>
            <w:r>
              <w:t>.</w:t>
            </w:r>
          </w:p>
          <w:p w14:paraId="47102C72" w14:textId="77777777" w:rsidR="003544C2" w:rsidRDefault="003544C2" w:rsidP="009923DA">
            <w:pPr>
              <w:pStyle w:val="2IT2G2"/>
            </w:pPr>
            <w:r>
              <w:t>В</w:t>
            </w:r>
            <w:r w:rsidRPr="003A2AF0">
              <w:t xml:space="preserve">вести логин </w:t>
            </w:r>
            <w:r w:rsidRPr="003A2AF0">
              <w:rPr>
                <w:b/>
                <w:bCs/>
              </w:rPr>
              <w:t>pivanov</w:t>
            </w:r>
            <w:r w:rsidRPr="003A2AF0">
              <w:t xml:space="preserve"> и пароль </w:t>
            </w:r>
            <w:r w:rsidRPr="003A2AF0">
              <w:rPr>
                <w:b/>
                <w:bCs/>
              </w:rPr>
              <w:t>qwerty123</w:t>
            </w:r>
            <w:r>
              <w:t>.</w:t>
            </w:r>
          </w:p>
          <w:p w14:paraId="5285DC1E" w14:textId="77777777" w:rsidR="003544C2" w:rsidRPr="003A2AF0" w:rsidRDefault="003544C2" w:rsidP="009923DA">
            <w:pPr>
              <w:pStyle w:val="2IT2G2"/>
            </w:pPr>
            <w:r>
              <w:t>Н</w:t>
            </w:r>
            <w:r w:rsidRPr="003A2AF0">
              <w:t>ажать кнопку «Войти».</w:t>
            </w:r>
          </w:p>
          <w:p w14:paraId="4C06D537" w14:textId="77777777" w:rsidR="001C356D" w:rsidRPr="00CD349A" w:rsidRDefault="001C356D" w:rsidP="00EB1DBF">
            <w:pPr>
              <w:pStyle w:val="1IT2G2"/>
            </w:pPr>
            <w:r w:rsidRPr="00CD349A">
              <w:t>Перейти в раздел «Реестр обращений».</w:t>
            </w:r>
          </w:p>
          <w:p w14:paraId="3D2E6CD5" w14:textId="77777777" w:rsidR="001C356D" w:rsidRDefault="001C356D" w:rsidP="00EB1DBF">
            <w:pPr>
              <w:pStyle w:val="1IT2G2"/>
            </w:pPr>
            <w:r>
              <w:t>В фильтре «Автор» нажать кнопку </w:t>
            </w:r>
            <w:r>
              <w:rPr>
                <w:noProof/>
              </w:rPr>
              <w:drawing>
                <wp:inline distT="0" distB="0" distL="0" distR="0" wp14:anchorId="52EE41E4" wp14:editId="19629827">
                  <wp:extent cx="190500" cy="171450"/>
                  <wp:effectExtent l="0" t="0" r="0" b="0"/>
                  <wp:docPr id="107" name="Рисунок 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Шестеренка.png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напротив параметра «Автор обращения».</w:t>
            </w:r>
          </w:p>
          <w:p w14:paraId="3911F6A7" w14:textId="77777777" w:rsidR="001C356D" w:rsidRDefault="001C356D" w:rsidP="00EB1DBF">
            <w:pPr>
              <w:pStyle w:val="1IT2G2"/>
            </w:pPr>
            <w:r>
              <w:t>В окне «Авторы обращений» задать условия фильтрации:</w:t>
            </w:r>
          </w:p>
          <w:p w14:paraId="01304541" w14:textId="77777777" w:rsidR="001C356D" w:rsidRPr="00916FEB" w:rsidRDefault="001C356D">
            <w:pPr>
              <w:pStyle w:val="2IT2G"/>
            </w:pPr>
            <w:r w:rsidRPr="00916FEB">
              <w:t xml:space="preserve">«ФИО» – </w:t>
            </w:r>
            <w:r w:rsidRPr="00916FEB">
              <w:rPr>
                <w:b/>
              </w:rPr>
              <w:t>и*ов</w:t>
            </w:r>
            <w:r w:rsidRPr="00916FEB">
              <w:t>;</w:t>
            </w:r>
          </w:p>
          <w:p w14:paraId="33DD8743" w14:textId="376F7943" w:rsidR="001C356D" w:rsidRPr="00916FEB" w:rsidRDefault="001C356D">
            <w:pPr>
              <w:pStyle w:val="2IT2G"/>
            </w:pPr>
            <w:r w:rsidRPr="00916FEB">
              <w:t xml:space="preserve">«Номер телефона» – </w:t>
            </w:r>
            <w:r w:rsidR="00C4591B" w:rsidRPr="00916FEB">
              <w:rPr>
                <w:b/>
                <w:lang w:val="en-US"/>
              </w:rPr>
              <w:t>shishkova*</w:t>
            </w:r>
            <w:r w:rsidRPr="00916FEB">
              <w:t>.</w:t>
            </w:r>
          </w:p>
          <w:p w14:paraId="5EB98FA4" w14:textId="77777777" w:rsidR="001C356D" w:rsidRDefault="001C356D" w:rsidP="00EB1DBF">
            <w:pPr>
              <w:pStyle w:val="1IT2G2"/>
              <w:numPr>
                <w:ilvl w:val="0"/>
                <w:numId w:val="0"/>
              </w:numPr>
              <w:ind w:left="284"/>
            </w:pPr>
            <w:r>
              <w:t>Нажать кнопку «Применить».</w:t>
            </w:r>
          </w:p>
          <w:p w14:paraId="717E56F9" w14:textId="175C24A9" w:rsidR="001C356D" w:rsidRDefault="001C356D" w:rsidP="00EB1DBF">
            <w:pPr>
              <w:pStyle w:val="1IT2G2"/>
            </w:pPr>
            <w:r w:rsidRPr="00C93BE8">
              <w:lastRenderedPageBreak/>
              <w:t xml:space="preserve">Установить флаг напротив </w:t>
            </w:r>
            <w:r w:rsidR="00A633E6" w:rsidRPr="00C93BE8">
              <w:t>найденного автора</w:t>
            </w:r>
            <w:r w:rsidR="00A633E6">
              <w:t>, ввести в поле название группы «Иванов» и нажать кнопку «Добавить».</w:t>
            </w:r>
          </w:p>
          <w:p w14:paraId="1ADC4AFE" w14:textId="49BF344F" w:rsidR="001C356D" w:rsidRDefault="00A633E6" w:rsidP="00EB1DBF">
            <w:pPr>
              <w:pStyle w:val="1IT2G2"/>
            </w:pPr>
            <w:r>
              <w:t>Закрыть окно «Автор</w:t>
            </w:r>
            <w:r w:rsidR="00916FEB">
              <w:t>ы обращений». В фильтре «Автор»</w:t>
            </w:r>
            <w:r>
              <w:t xml:space="preserve"> раскрыть список «Автор обращения», выбрать значение «Иванов» и нажать кнопку «Применить».</w:t>
            </w:r>
          </w:p>
          <w:p w14:paraId="574EDAC1" w14:textId="58D5CB64" w:rsidR="00A633E6" w:rsidRPr="007B6813" w:rsidRDefault="00A633E6" w:rsidP="00EB1DBF">
            <w:pPr>
              <w:pStyle w:val="1IT2G2"/>
            </w:pPr>
            <w:r>
              <w:t>Нажать кнопку «Применить» на панели фильтрации</w:t>
            </w:r>
          </w:p>
        </w:tc>
        <w:tc>
          <w:tcPr>
            <w:tcW w:w="4252" w:type="dxa"/>
            <w:shd w:val="clear" w:color="auto" w:fill="auto"/>
          </w:tcPr>
          <w:p w14:paraId="7673DF37" w14:textId="77777777" w:rsidR="001C356D" w:rsidRDefault="001C356D">
            <w:pPr>
              <w:pStyle w:val="1IT2G2"/>
              <w:numPr>
                <w:ilvl w:val="0"/>
                <w:numId w:val="148"/>
              </w:numPr>
            </w:pPr>
            <w:r>
              <w:lastRenderedPageBreak/>
              <w:t>Открыта главная страница раздела «Аналитика».</w:t>
            </w:r>
          </w:p>
          <w:p w14:paraId="56473305" w14:textId="77777777" w:rsidR="001C356D" w:rsidRDefault="001C356D" w:rsidP="00EB1DBF">
            <w:pPr>
              <w:pStyle w:val="1IT2G2"/>
            </w:pPr>
            <w:r>
              <w:t>Открыта главная страница раздела «Реестр обращений».</w:t>
            </w:r>
          </w:p>
          <w:p w14:paraId="047D3258" w14:textId="77777777" w:rsidR="001C356D" w:rsidRDefault="001C356D" w:rsidP="00EB1DBF">
            <w:pPr>
              <w:pStyle w:val="1IT2G2"/>
            </w:pPr>
            <w:r>
              <w:t>Открыта форма «Авторы обращений».</w:t>
            </w:r>
          </w:p>
          <w:p w14:paraId="2F1DD64C" w14:textId="77777777" w:rsidR="001C356D" w:rsidRDefault="001C356D" w:rsidP="00EB1DBF">
            <w:pPr>
              <w:pStyle w:val="1IT2G2"/>
            </w:pPr>
            <w:r>
              <w:t xml:space="preserve">Выполнена </w:t>
            </w:r>
            <w:r w:rsidRPr="00B57316">
              <w:t>фильтраци</w:t>
            </w:r>
            <w:r>
              <w:t>я</w:t>
            </w:r>
            <w:r w:rsidRPr="00B57316">
              <w:t xml:space="preserve"> автор</w:t>
            </w:r>
            <w:r>
              <w:t>ов</w:t>
            </w:r>
            <w:r w:rsidRPr="00B57316">
              <w:t xml:space="preserve"> </w:t>
            </w:r>
            <w:r>
              <w:t>с учетом заданных значений. В результатах фильтрации вместо символов «*» отображается</w:t>
            </w:r>
            <w:r w:rsidRPr="000541EE">
              <w:t xml:space="preserve"> любая последовательность символов</w:t>
            </w:r>
            <w:r w:rsidR="00A633E6">
              <w:t>.</w:t>
            </w:r>
          </w:p>
          <w:p w14:paraId="633B6B1E" w14:textId="77777777" w:rsidR="00A633E6" w:rsidRDefault="00A633E6" w:rsidP="00EB1DBF">
            <w:pPr>
              <w:pStyle w:val="1IT2G2"/>
            </w:pPr>
            <w:r>
              <w:t>Добавленная группа отображается в левой части окна «Авторы обращений».</w:t>
            </w:r>
          </w:p>
          <w:p w14:paraId="5FBA8EE5" w14:textId="77777777" w:rsidR="00A633E6" w:rsidRDefault="00A633E6" w:rsidP="00EB1DBF">
            <w:pPr>
              <w:pStyle w:val="1IT2G2"/>
            </w:pPr>
            <w:r>
              <w:lastRenderedPageBreak/>
              <w:t>Задан параметр фильтрации «Автор обращения».</w:t>
            </w:r>
          </w:p>
          <w:p w14:paraId="072AF33C" w14:textId="2EACBBD8" w:rsidR="00A633E6" w:rsidRPr="007B6813" w:rsidRDefault="00A633E6" w:rsidP="00EB1DBF">
            <w:pPr>
              <w:pStyle w:val="1IT2G2"/>
            </w:pPr>
            <w:r>
              <w:t>Обращения отфильтрованы по автору</w:t>
            </w:r>
          </w:p>
        </w:tc>
        <w:tc>
          <w:tcPr>
            <w:tcW w:w="1853" w:type="dxa"/>
            <w:gridSpan w:val="2"/>
          </w:tcPr>
          <w:p w14:paraId="5B4B18C7" w14:textId="77777777" w:rsidR="001C356D" w:rsidRPr="007B6813" w:rsidRDefault="001C356D" w:rsidP="001C356D">
            <w:pPr>
              <w:pStyle w:val="IT2G4"/>
            </w:pPr>
            <w:r>
              <w:lastRenderedPageBreak/>
              <w:t>4.2.1 ТЗ</w:t>
            </w:r>
          </w:p>
          <w:p w14:paraId="15C20577" w14:textId="51B1E539" w:rsidR="001C356D" w:rsidRDefault="001C356D" w:rsidP="001C356D">
            <w:pPr>
              <w:pStyle w:val="IT2G4"/>
            </w:pPr>
            <w:r>
              <w:t>4.2.1.2</w:t>
            </w:r>
            <w:r w:rsidR="003544C2">
              <w:t>0</w:t>
            </w:r>
            <w:r w:rsidRPr="007B6813">
              <w:t xml:space="preserve"> ЧТЗ</w:t>
            </w:r>
          </w:p>
        </w:tc>
      </w:tr>
      <w:tr w:rsidR="001C356D" w:rsidRPr="007B6813" w14:paraId="4C082E41" w14:textId="77777777" w:rsidTr="005A0CB4">
        <w:trPr>
          <w:trHeight w:val="359"/>
        </w:trPr>
        <w:tc>
          <w:tcPr>
            <w:tcW w:w="15031" w:type="dxa"/>
            <w:gridSpan w:val="6"/>
          </w:tcPr>
          <w:p w14:paraId="332275A6" w14:textId="17B5223C" w:rsidR="001C356D" w:rsidRPr="00DB4DEF" w:rsidRDefault="001C356D" w:rsidP="001C356D">
            <w:pPr>
              <w:pStyle w:val="IT2G4"/>
              <w:keepNext/>
              <w:rPr>
                <w:i/>
                <w:szCs w:val="28"/>
              </w:rPr>
            </w:pPr>
            <w:r w:rsidRPr="00DB4DEF">
              <w:rPr>
                <w:i/>
              </w:rPr>
              <w:t>1.2</w:t>
            </w:r>
            <w:r w:rsidR="003544C2">
              <w:rPr>
                <w:i/>
              </w:rPr>
              <w:t>1</w:t>
            </w:r>
            <w:r w:rsidRPr="00DB4DEF">
              <w:rPr>
                <w:i/>
              </w:rPr>
              <w:t xml:space="preserve"> Проверка функции фильтрации данных Реестра обращений по организациям и по типам организаций</w:t>
            </w:r>
          </w:p>
        </w:tc>
      </w:tr>
      <w:tr w:rsidR="001C356D" w:rsidRPr="007B6813" w14:paraId="3878FAE8" w14:textId="77777777" w:rsidTr="00EB1DBF">
        <w:trPr>
          <w:trHeight w:val="60"/>
        </w:trPr>
        <w:tc>
          <w:tcPr>
            <w:tcW w:w="1127" w:type="dxa"/>
          </w:tcPr>
          <w:p w14:paraId="70E3625B" w14:textId="6050E56F" w:rsidR="001C356D" w:rsidRPr="007B6813" w:rsidRDefault="001C356D" w:rsidP="001C356D">
            <w:pPr>
              <w:pStyle w:val="IT2G4"/>
            </w:pPr>
            <w:r>
              <w:t>1.2</w:t>
            </w:r>
            <w:r w:rsidR="003544C2">
              <w:t>1</w:t>
            </w:r>
            <w:r w:rsidRPr="007B6813">
              <w:t>.1</w:t>
            </w:r>
          </w:p>
        </w:tc>
        <w:tc>
          <w:tcPr>
            <w:tcW w:w="2835" w:type="dxa"/>
          </w:tcPr>
          <w:p w14:paraId="5E4128BB" w14:textId="46FBCA3B" w:rsidR="001C356D" w:rsidRPr="007B6813" w:rsidRDefault="001C356D" w:rsidP="001C356D">
            <w:pPr>
              <w:pStyle w:val="IT2G4"/>
            </w:pPr>
            <w:r w:rsidRPr="00DB7930">
              <w:rPr>
                <w:szCs w:val="22"/>
              </w:rPr>
              <w:t>Проверка выполнения функции</w:t>
            </w:r>
            <w:r>
              <w:t xml:space="preserve"> задания</w:t>
            </w:r>
            <w:r w:rsidRPr="00E56E66">
              <w:t xml:space="preserve"> пользователем </w:t>
            </w:r>
            <w:r>
              <w:t>условий</w:t>
            </w:r>
            <w:r w:rsidRPr="00E56E66">
              <w:t xml:space="preserve"> фильтрации Реестра обращений </w:t>
            </w:r>
            <w:r>
              <w:t>по организациям и по типам организаций</w:t>
            </w:r>
          </w:p>
        </w:tc>
        <w:tc>
          <w:tcPr>
            <w:tcW w:w="4964" w:type="dxa"/>
          </w:tcPr>
          <w:p w14:paraId="2CEDEE48" w14:textId="77777777" w:rsidR="001C356D" w:rsidRPr="00CD349A" w:rsidRDefault="001C356D">
            <w:pPr>
              <w:pStyle w:val="1IT2G2"/>
              <w:numPr>
                <w:ilvl w:val="0"/>
                <w:numId w:val="129"/>
              </w:numPr>
            </w:pPr>
            <w:r w:rsidRPr="00CD349A">
              <w:t>Войти в Систему:</w:t>
            </w:r>
          </w:p>
          <w:p w14:paraId="1252C2B5" w14:textId="77777777" w:rsidR="003544C2" w:rsidRPr="003A2AF0" w:rsidRDefault="003544C2" w:rsidP="009923DA">
            <w:pPr>
              <w:pStyle w:val="2IT2G2"/>
            </w:pPr>
            <w:r>
              <w:t>В</w:t>
            </w:r>
            <w:r w:rsidRPr="003A2AF0">
              <w:t>вести в адресную строку браузера https://ispro.mos.ru</w:t>
            </w:r>
            <w:r>
              <w:t>.</w:t>
            </w:r>
          </w:p>
          <w:p w14:paraId="0C044FB5" w14:textId="77777777" w:rsidR="003544C2" w:rsidRDefault="003544C2" w:rsidP="009923DA">
            <w:pPr>
              <w:pStyle w:val="2IT2G2"/>
            </w:pPr>
            <w:r>
              <w:t>В</w:t>
            </w:r>
            <w:r w:rsidRPr="003A2AF0">
              <w:t xml:space="preserve">вести логин </w:t>
            </w:r>
            <w:r w:rsidRPr="003A2AF0">
              <w:rPr>
                <w:b/>
                <w:bCs/>
              </w:rPr>
              <w:t>pivanov</w:t>
            </w:r>
            <w:r w:rsidRPr="003A2AF0">
              <w:t xml:space="preserve"> и пароль </w:t>
            </w:r>
            <w:r w:rsidRPr="003A2AF0">
              <w:rPr>
                <w:b/>
                <w:bCs/>
              </w:rPr>
              <w:t>qwerty123</w:t>
            </w:r>
            <w:r>
              <w:t>.</w:t>
            </w:r>
          </w:p>
          <w:p w14:paraId="1C727DD7" w14:textId="77777777" w:rsidR="003544C2" w:rsidRPr="003A2AF0" w:rsidRDefault="003544C2" w:rsidP="009923DA">
            <w:pPr>
              <w:pStyle w:val="2IT2G2"/>
            </w:pPr>
            <w:r>
              <w:t>Н</w:t>
            </w:r>
            <w:r w:rsidRPr="003A2AF0">
              <w:t>ажать кнопку «Войти».</w:t>
            </w:r>
          </w:p>
          <w:p w14:paraId="2F652FE8" w14:textId="77777777" w:rsidR="001C356D" w:rsidRPr="00CD349A" w:rsidRDefault="001C356D" w:rsidP="00EB1DBF">
            <w:pPr>
              <w:pStyle w:val="1IT2G2"/>
            </w:pPr>
            <w:r w:rsidRPr="00CD349A">
              <w:t>Перейти в раздел «Реестр обращений».</w:t>
            </w:r>
          </w:p>
          <w:p w14:paraId="57EB99D1" w14:textId="79E74381" w:rsidR="001C356D" w:rsidRDefault="001C356D" w:rsidP="00EB1DBF">
            <w:pPr>
              <w:pStyle w:val="1IT2G2"/>
            </w:pPr>
            <w:r>
              <w:t>В фильтре «</w:t>
            </w:r>
            <w:r w:rsidRPr="00DA693A">
              <w:t>Общая информация</w:t>
            </w:r>
            <w:r>
              <w:t>» панели фильтрации раскрыть список «Организация-регистратор»</w:t>
            </w:r>
            <w:r w:rsidRPr="00CD349A">
              <w:t>.</w:t>
            </w:r>
          </w:p>
          <w:p w14:paraId="27B2D07C" w14:textId="21548BCE" w:rsidR="001C356D" w:rsidRDefault="001C356D" w:rsidP="00EB1DBF">
            <w:pPr>
              <w:pStyle w:val="1IT2G2"/>
            </w:pPr>
            <w:r>
              <w:t xml:space="preserve">Снять </w:t>
            </w:r>
            <w:r w:rsidRPr="00A36488">
              <w:t>флаг</w:t>
            </w:r>
            <w:r>
              <w:t xml:space="preserve"> «Выбрать / снять все» и выбрать любые типы организаций / организации.</w:t>
            </w:r>
          </w:p>
          <w:p w14:paraId="0478CC28" w14:textId="5505D4B4" w:rsidR="001C356D" w:rsidRDefault="001C356D" w:rsidP="00EB1DBF">
            <w:pPr>
              <w:pStyle w:val="1IT2G2"/>
            </w:pPr>
            <w:r>
              <w:t>Нажать кнопку «По организациям».</w:t>
            </w:r>
          </w:p>
          <w:p w14:paraId="04C46887" w14:textId="5E813025" w:rsidR="001C356D" w:rsidRPr="007B6813" w:rsidRDefault="001C356D" w:rsidP="00EB1DBF">
            <w:pPr>
              <w:pStyle w:val="1IT2G2"/>
            </w:pPr>
            <w:r>
              <w:t>Снять флаг «Выбрать / снять все» и выбрать любые организации</w:t>
            </w:r>
          </w:p>
        </w:tc>
        <w:tc>
          <w:tcPr>
            <w:tcW w:w="4252" w:type="dxa"/>
            <w:shd w:val="clear" w:color="auto" w:fill="auto"/>
          </w:tcPr>
          <w:p w14:paraId="49FDBE40" w14:textId="77777777" w:rsidR="001C356D" w:rsidRDefault="001C356D">
            <w:pPr>
              <w:pStyle w:val="1IT2G2"/>
              <w:numPr>
                <w:ilvl w:val="0"/>
                <w:numId w:val="130"/>
              </w:numPr>
            </w:pPr>
            <w:r>
              <w:t>Открыта главная страница раздела «Аналитика».</w:t>
            </w:r>
          </w:p>
          <w:p w14:paraId="26786ACD" w14:textId="77777777" w:rsidR="001C356D" w:rsidRDefault="001C356D" w:rsidP="00EB1DBF">
            <w:pPr>
              <w:pStyle w:val="1IT2G2"/>
            </w:pPr>
            <w:r>
              <w:t>Открыта главная страница раздела «Реестр обращений».</w:t>
            </w:r>
          </w:p>
          <w:p w14:paraId="74A6143C" w14:textId="63CCBE00" w:rsidR="001C356D" w:rsidRDefault="00916FEB" w:rsidP="00EB1DBF">
            <w:pPr>
              <w:pStyle w:val="1IT2G2"/>
            </w:pPr>
            <w:r>
              <w:t xml:space="preserve">Раскрыт список «Организация-регистратор». </w:t>
            </w:r>
            <w:r w:rsidR="001C356D">
              <w:t>Отображаются кнопки для выбора представления организаций: «По</w:t>
            </w:r>
            <w:r>
              <w:t> </w:t>
            </w:r>
            <w:r w:rsidR="001C356D">
              <w:t>типам», «По организациям», «По комплексам». По умолчанию выбрано представление «По типам».</w:t>
            </w:r>
          </w:p>
          <w:p w14:paraId="5C6FAEF0" w14:textId="1C61E598" w:rsidR="001C356D" w:rsidRDefault="001C356D" w:rsidP="00EB1DBF">
            <w:pPr>
              <w:pStyle w:val="1IT2G2"/>
            </w:pPr>
            <w:r>
              <w:t>Напротив выбранных организаций и их типов установлены флаги.</w:t>
            </w:r>
          </w:p>
          <w:p w14:paraId="226332DE" w14:textId="1ACE5A81" w:rsidR="001C356D" w:rsidRDefault="001C356D" w:rsidP="00EB1DBF">
            <w:pPr>
              <w:pStyle w:val="1IT2G2"/>
            </w:pPr>
            <w:r>
              <w:t>Значения в списке сгруппированы по ролевой модели (организациям).</w:t>
            </w:r>
          </w:p>
          <w:p w14:paraId="7DEAA74E" w14:textId="02081AC8" w:rsidR="001C356D" w:rsidRPr="007B6813" w:rsidRDefault="001C356D" w:rsidP="00EB1DBF">
            <w:pPr>
              <w:pStyle w:val="1IT2G2"/>
            </w:pPr>
            <w:r>
              <w:t>Напротив выбранных организаций установлены флаги</w:t>
            </w:r>
          </w:p>
        </w:tc>
        <w:tc>
          <w:tcPr>
            <w:tcW w:w="1853" w:type="dxa"/>
            <w:gridSpan w:val="2"/>
          </w:tcPr>
          <w:p w14:paraId="2E21583E" w14:textId="77777777" w:rsidR="001C356D" w:rsidRPr="007B6813" w:rsidRDefault="001C356D" w:rsidP="001C356D">
            <w:pPr>
              <w:pStyle w:val="IT2G4"/>
            </w:pPr>
            <w:r>
              <w:t>4.2.1 ТЗ</w:t>
            </w:r>
          </w:p>
          <w:p w14:paraId="50431492" w14:textId="751546AD" w:rsidR="001C356D" w:rsidRPr="007B6813" w:rsidRDefault="001C356D" w:rsidP="001C356D">
            <w:pPr>
              <w:pStyle w:val="IT2G4"/>
            </w:pPr>
            <w:r>
              <w:t>4.2.1.2</w:t>
            </w:r>
            <w:r w:rsidR="003544C2">
              <w:t>1</w:t>
            </w:r>
            <w:r w:rsidRPr="007B6813">
              <w:t xml:space="preserve"> ЧТЗ</w:t>
            </w:r>
          </w:p>
        </w:tc>
      </w:tr>
      <w:tr w:rsidR="001C356D" w:rsidRPr="007B6813" w14:paraId="3271CAD9" w14:textId="77777777" w:rsidTr="00EB1DBF">
        <w:trPr>
          <w:trHeight w:val="60"/>
        </w:trPr>
        <w:tc>
          <w:tcPr>
            <w:tcW w:w="1127" w:type="dxa"/>
          </w:tcPr>
          <w:p w14:paraId="7838EA6C" w14:textId="0D52218E" w:rsidR="001C356D" w:rsidRDefault="001C356D" w:rsidP="001C356D">
            <w:pPr>
              <w:pStyle w:val="IT2G4"/>
            </w:pPr>
            <w:r>
              <w:lastRenderedPageBreak/>
              <w:t>1.2</w:t>
            </w:r>
            <w:r w:rsidR="003544C2">
              <w:t>1</w:t>
            </w:r>
            <w:r>
              <w:t>.2</w:t>
            </w:r>
          </w:p>
        </w:tc>
        <w:tc>
          <w:tcPr>
            <w:tcW w:w="2835" w:type="dxa"/>
          </w:tcPr>
          <w:p w14:paraId="3A862706" w14:textId="73F3A9A2" w:rsidR="001C356D" w:rsidRPr="00DB7930" w:rsidRDefault="001C356D" w:rsidP="001C356D">
            <w:pPr>
              <w:pStyle w:val="IT2G4"/>
              <w:rPr>
                <w:szCs w:val="22"/>
              </w:rPr>
            </w:pPr>
            <w:r w:rsidRPr="00DB7930">
              <w:rPr>
                <w:szCs w:val="22"/>
              </w:rPr>
              <w:t>Проверка выполнения функции</w:t>
            </w:r>
            <w:r w:rsidRPr="00E56E66">
              <w:t xml:space="preserve"> фильтраци</w:t>
            </w:r>
            <w:r>
              <w:t>и</w:t>
            </w:r>
            <w:r w:rsidRPr="00E56E66">
              <w:t xml:space="preserve"> данных Реестра обращений </w:t>
            </w:r>
            <w:r>
              <w:t>по организациям</w:t>
            </w:r>
          </w:p>
        </w:tc>
        <w:tc>
          <w:tcPr>
            <w:tcW w:w="4964" w:type="dxa"/>
          </w:tcPr>
          <w:p w14:paraId="63519EE0" w14:textId="77777777" w:rsidR="001C356D" w:rsidRPr="00CD349A" w:rsidRDefault="001C356D">
            <w:pPr>
              <w:pStyle w:val="1IT2G2"/>
              <w:numPr>
                <w:ilvl w:val="0"/>
                <w:numId w:val="133"/>
              </w:numPr>
            </w:pPr>
            <w:r w:rsidRPr="00CD349A">
              <w:t>Войти в Систему:</w:t>
            </w:r>
          </w:p>
          <w:p w14:paraId="41A97B44" w14:textId="77777777" w:rsidR="003544C2" w:rsidRPr="003A2AF0" w:rsidRDefault="003544C2" w:rsidP="009923DA">
            <w:pPr>
              <w:pStyle w:val="2IT2G2"/>
            </w:pPr>
            <w:r>
              <w:t>В</w:t>
            </w:r>
            <w:r w:rsidRPr="003A2AF0">
              <w:t>вести в адресную строку браузера https://ispro.mos.ru</w:t>
            </w:r>
            <w:r>
              <w:t>.</w:t>
            </w:r>
          </w:p>
          <w:p w14:paraId="1DEAC409" w14:textId="77777777" w:rsidR="003544C2" w:rsidRDefault="003544C2" w:rsidP="009923DA">
            <w:pPr>
              <w:pStyle w:val="2IT2G2"/>
            </w:pPr>
            <w:r>
              <w:t>В</w:t>
            </w:r>
            <w:r w:rsidRPr="003A2AF0">
              <w:t xml:space="preserve">вести логин </w:t>
            </w:r>
            <w:r w:rsidRPr="003A2AF0">
              <w:rPr>
                <w:b/>
                <w:bCs/>
              </w:rPr>
              <w:t>pivanov</w:t>
            </w:r>
            <w:r w:rsidRPr="003A2AF0">
              <w:t xml:space="preserve"> и пароль </w:t>
            </w:r>
            <w:r w:rsidRPr="003A2AF0">
              <w:rPr>
                <w:b/>
                <w:bCs/>
              </w:rPr>
              <w:t>qwerty123</w:t>
            </w:r>
            <w:r>
              <w:t>.</w:t>
            </w:r>
          </w:p>
          <w:p w14:paraId="526F4910" w14:textId="77777777" w:rsidR="003544C2" w:rsidRPr="003A2AF0" w:rsidRDefault="003544C2" w:rsidP="009923DA">
            <w:pPr>
              <w:pStyle w:val="2IT2G2"/>
            </w:pPr>
            <w:r>
              <w:t>Н</w:t>
            </w:r>
            <w:r w:rsidRPr="003A2AF0">
              <w:t>ажать кнопку «Войти».</w:t>
            </w:r>
          </w:p>
          <w:p w14:paraId="1BEE9EC8" w14:textId="77777777" w:rsidR="001C356D" w:rsidRPr="00CD349A" w:rsidRDefault="001C356D" w:rsidP="00EB1DBF">
            <w:pPr>
              <w:pStyle w:val="1IT2G2"/>
            </w:pPr>
            <w:r w:rsidRPr="00CD349A">
              <w:t>Перейти в раздел «Реестр обращений».</w:t>
            </w:r>
          </w:p>
          <w:p w14:paraId="2C4E3221" w14:textId="77777777" w:rsidR="001C356D" w:rsidRDefault="001C356D" w:rsidP="00EB1DBF">
            <w:pPr>
              <w:pStyle w:val="1IT2G2"/>
            </w:pPr>
            <w:r>
              <w:t>В фильтре «</w:t>
            </w:r>
            <w:r w:rsidRPr="00DA693A">
              <w:t>Общая информация</w:t>
            </w:r>
            <w:r>
              <w:t>» панели фильтрации раскрыть список «Организация-регистратор»</w:t>
            </w:r>
            <w:r w:rsidRPr="00CD349A">
              <w:t>.</w:t>
            </w:r>
          </w:p>
          <w:p w14:paraId="635482E1" w14:textId="77777777" w:rsidR="001C356D" w:rsidRDefault="001C356D" w:rsidP="00EB1DBF">
            <w:pPr>
              <w:pStyle w:val="1IT2G2"/>
            </w:pPr>
            <w:r>
              <w:t>Нажать кнопку «По организациям».</w:t>
            </w:r>
          </w:p>
          <w:p w14:paraId="4793D956" w14:textId="7451588B" w:rsidR="001C356D" w:rsidRPr="007B6813" w:rsidRDefault="001C356D" w:rsidP="00EB1DBF">
            <w:pPr>
              <w:pStyle w:val="1IT2G2"/>
            </w:pPr>
            <w:r>
              <w:t>Выбрать любые организации и нажать кнопку «Применить»</w:t>
            </w:r>
          </w:p>
        </w:tc>
        <w:tc>
          <w:tcPr>
            <w:tcW w:w="4252" w:type="dxa"/>
            <w:shd w:val="clear" w:color="auto" w:fill="auto"/>
          </w:tcPr>
          <w:p w14:paraId="48E40504" w14:textId="77777777" w:rsidR="001C356D" w:rsidRDefault="001C356D">
            <w:pPr>
              <w:pStyle w:val="1IT2G2"/>
              <w:numPr>
                <w:ilvl w:val="0"/>
                <w:numId w:val="134"/>
              </w:numPr>
            </w:pPr>
            <w:r>
              <w:t>Открыта главная страница раздела «Аналитика».</w:t>
            </w:r>
          </w:p>
          <w:p w14:paraId="6EA14F87" w14:textId="77777777" w:rsidR="001C356D" w:rsidRDefault="001C356D" w:rsidP="00EB1DBF">
            <w:pPr>
              <w:pStyle w:val="1IT2G2"/>
            </w:pPr>
            <w:r>
              <w:t>Открыта главная страница раздела «Реестр обращений».</w:t>
            </w:r>
          </w:p>
          <w:p w14:paraId="3D74EF85" w14:textId="751FCFA2" w:rsidR="001C356D" w:rsidRDefault="00916FEB" w:rsidP="00EB1DBF">
            <w:pPr>
              <w:pStyle w:val="1IT2G2"/>
            </w:pPr>
            <w:r>
              <w:t>Раскрыт список «Организация-регистратор»</w:t>
            </w:r>
            <w:r w:rsidR="001C356D">
              <w:t>.</w:t>
            </w:r>
          </w:p>
          <w:p w14:paraId="3936277B" w14:textId="6A421EDF" w:rsidR="001C356D" w:rsidRDefault="001C356D" w:rsidP="00EB1DBF">
            <w:pPr>
              <w:pStyle w:val="1IT2G2"/>
            </w:pPr>
            <w:r>
              <w:t>Значения в списке сгруппированы по ролевой модели (организациям).</w:t>
            </w:r>
          </w:p>
          <w:p w14:paraId="05A74FF2" w14:textId="79B88FB4" w:rsidR="001C356D" w:rsidRDefault="001C356D" w:rsidP="00EB1DBF">
            <w:pPr>
              <w:pStyle w:val="1IT2G2"/>
            </w:pPr>
            <w:r>
              <w:t>Данные Реестра обращений отфильтрованы по организациям</w:t>
            </w:r>
          </w:p>
          <w:p w14:paraId="0E058F03" w14:textId="49D36E86" w:rsidR="001C356D" w:rsidRPr="007B6813" w:rsidRDefault="001C356D" w:rsidP="001C356D">
            <w:pPr>
              <w:pStyle w:val="IT2G4"/>
            </w:pPr>
            <w:r w:rsidRPr="007B6813">
              <w:t xml:space="preserve"> </w:t>
            </w:r>
          </w:p>
        </w:tc>
        <w:tc>
          <w:tcPr>
            <w:tcW w:w="1853" w:type="dxa"/>
            <w:gridSpan w:val="2"/>
          </w:tcPr>
          <w:p w14:paraId="635ABE6E" w14:textId="77777777" w:rsidR="001C356D" w:rsidRPr="007B6813" w:rsidRDefault="001C356D" w:rsidP="001C356D">
            <w:pPr>
              <w:pStyle w:val="IT2G4"/>
            </w:pPr>
            <w:r>
              <w:t>4.2.1 ТЗ</w:t>
            </w:r>
          </w:p>
          <w:p w14:paraId="064C269B" w14:textId="3B484F8B" w:rsidR="001C356D" w:rsidRDefault="001C356D" w:rsidP="001C356D">
            <w:pPr>
              <w:pStyle w:val="IT2G4"/>
            </w:pPr>
            <w:r>
              <w:t>4.2.1.2</w:t>
            </w:r>
            <w:r w:rsidR="003544C2">
              <w:t>1</w:t>
            </w:r>
            <w:r w:rsidRPr="007B6813">
              <w:t xml:space="preserve"> ЧТЗ</w:t>
            </w:r>
          </w:p>
        </w:tc>
      </w:tr>
      <w:tr w:rsidR="001C356D" w:rsidRPr="007B6813" w14:paraId="4559EF1D" w14:textId="77777777" w:rsidTr="00EB1DBF">
        <w:trPr>
          <w:trHeight w:val="60"/>
        </w:trPr>
        <w:tc>
          <w:tcPr>
            <w:tcW w:w="1127" w:type="dxa"/>
          </w:tcPr>
          <w:p w14:paraId="6AB2543B" w14:textId="39D24EBA" w:rsidR="001C356D" w:rsidRDefault="001C356D" w:rsidP="001C356D">
            <w:pPr>
              <w:pStyle w:val="IT2G4"/>
            </w:pPr>
            <w:r>
              <w:t>1.2</w:t>
            </w:r>
            <w:r w:rsidR="003544C2">
              <w:t>1</w:t>
            </w:r>
            <w:r>
              <w:t>.3</w:t>
            </w:r>
          </w:p>
        </w:tc>
        <w:tc>
          <w:tcPr>
            <w:tcW w:w="2835" w:type="dxa"/>
          </w:tcPr>
          <w:p w14:paraId="56563CD7" w14:textId="35AAB358" w:rsidR="001C356D" w:rsidRPr="00DB7930" w:rsidRDefault="001C356D" w:rsidP="001C356D">
            <w:pPr>
              <w:pStyle w:val="IT2G4"/>
              <w:rPr>
                <w:szCs w:val="22"/>
              </w:rPr>
            </w:pPr>
            <w:r w:rsidRPr="00DB7930">
              <w:rPr>
                <w:szCs w:val="22"/>
              </w:rPr>
              <w:t>Проверка выполнения функции</w:t>
            </w:r>
            <w:r w:rsidRPr="00E56E66">
              <w:t xml:space="preserve"> фильтраци</w:t>
            </w:r>
            <w:r>
              <w:t>и</w:t>
            </w:r>
            <w:r w:rsidRPr="00E56E66">
              <w:t xml:space="preserve"> данных Реестра обращений</w:t>
            </w:r>
            <w:r w:rsidRPr="00D42712">
              <w:t xml:space="preserve"> </w:t>
            </w:r>
            <w:r>
              <w:t>по типам организаций</w:t>
            </w:r>
          </w:p>
        </w:tc>
        <w:tc>
          <w:tcPr>
            <w:tcW w:w="4964" w:type="dxa"/>
          </w:tcPr>
          <w:p w14:paraId="608F3F5C" w14:textId="77777777" w:rsidR="001C356D" w:rsidRPr="00CD349A" w:rsidRDefault="001C356D">
            <w:pPr>
              <w:pStyle w:val="1IT2G2"/>
              <w:numPr>
                <w:ilvl w:val="0"/>
                <w:numId w:val="135"/>
              </w:numPr>
            </w:pPr>
            <w:r w:rsidRPr="00CD349A">
              <w:t>Войти в Систему:</w:t>
            </w:r>
          </w:p>
          <w:p w14:paraId="1FCC0967" w14:textId="77777777" w:rsidR="003544C2" w:rsidRPr="003A2AF0" w:rsidRDefault="003544C2" w:rsidP="009923DA">
            <w:pPr>
              <w:pStyle w:val="2IT2G2"/>
            </w:pPr>
            <w:r>
              <w:t>В</w:t>
            </w:r>
            <w:r w:rsidRPr="003A2AF0">
              <w:t>вести в адресную строку браузера https://ispro.mos.ru</w:t>
            </w:r>
            <w:r>
              <w:t>.</w:t>
            </w:r>
          </w:p>
          <w:p w14:paraId="7191712F" w14:textId="77777777" w:rsidR="003544C2" w:rsidRDefault="003544C2" w:rsidP="009923DA">
            <w:pPr>
              <w:pStyle w:val="2IT2G2"/>
            </w:pPr>
            <w:r>
              <w:t>В</w:t>
            </w:r>
            <w:r w:rsidRPr="003A2AF0">
              <w:t xml:space="preserve">вести логин </w:t>
            </w:r>
            <w:r w:rsidRPr="003A2AF0">
              <w:rPr>
                <w:b/>
                <w:bCs/>
              </w:rPr>
              <w:t>pivanov</w:t>
            </w:r>
            <w:r w:rsidRPr="003A2AF0">
              <w:t xml:space="preserve"> и пароль </w:t>
            </w:r>
            <w:r w:rsidRPr="003A2AF0">
              <w:rPr>
                <w:b/>
                <w:bCs/>
              </w:rPr>
              <w:t>qwerty123</w:t>
            </w:r>
            <w:r>
              <w:t>.</w:t>
            </w:r>
          </w:p>
          <w:p w14:paraId="73AFFDD3" w14:textId="77777777" w:rsidR="003544C2" w:rsidRPr="003A2AF0" w:rsidRDefault="003544C2" w:rsidP="009923DA">
            <w:pPr>
              <w:pStyle w:val="2IT2G2"/>
            </w:pPr>
            <w:r>
              <w:t>Н</w:t>
            </w:r>
            <w:r w:rsidRPr="003A2AF0">
              <w:t>ажать кнопку «Войти».</w:t>
            </w:r>
          </w:p>
          <w:p w14:paraId="6CBFA586" w14:textId="77777777" w:rsidR="001C356D" w:rsidRPr="00CD349A" w:rsidRDefault="001C356D" w:rsidP="00EB1DBF">
            <w:pPr>
              <w:pStyle w:val="1IT2G2"/>
            </w:pPr>
            <w:r w:rsidRPr="00CD349A">
              <w:t>Перейти в раздел «Реестр обращений».</w:t>
            </w:r>
          </w:p>
          <w:p w14:paraId="0F3E0643" w14:textId="77777777" w:rsidR="001C356D" w:rsidRDefault="001C356D" w:rsidP="00EB1DBF">
            <w:pPr>
              <w:pStyle w:val="1IT2G2"/>
            </w:pPr>
            <w:r>
              <w:t>В фильтре «</w:t>
            </w:r>
            <w:r w:rsidRPr="00DA693A">
              <w:t>Общая информация</w:t>
            </w:r>
            <w:r>
              <w:t>» панели фильтрации раскрыть список «Организация-регистратор»</w:t>
            </w:r>
            <w:r w:rsidRPr="00CD349A">
              <w:t>.</w:t>
            </w:r>
          </w:p>
          <w:p w14:paraId="4568E30A" w14:textId="7B8E5E7E" w:rsidR="001C356D" w:rsidRPr="007B6813" w:rsidRDefault="001C356D" w:rsidP="00EB1DBF">
            <w:pPr>
              <w:pStyle w:val="1IT2G2"/>
            </w:pPr>
            <w:r>
              <w:t>Выбрать любые типы организаций/организации и нажать кнопку «Применить»</w:t>
            </w:r>
          </w:p>
        </w:tc>
        <w:tc>
          <w:tcPr>
            <w:tcW w:w="4252" w:type="dxa"/>
            <w:shd w:val="clear" w:color="auto" w:fill="auto"/>
          </w:tcPr>
          <w:p w14:paraId="18BF7A08" w14:textId="77777777" w:rsidR="001C356D" w:rsidRDefault="001C356D">
            <w:pPr>
              <w:pStyle w:val="1IT2G2"/>
              <w:numPr>
                <w:ilvl w:val="0"/>
                <w:numId w:val="136"/>
              </w:numPr>
            </w:pPr>
            <w:r>
              <w:t>Открыта главная страница раздела «Аналитика».</w:t>
            </w:r>
          </w:p>
          <w:p w14:paraId="04B93F0E" w14:textId="77777777" w:rsidR="001C356D" w:rsidRDefault="001C356D" w:rsidP="00EB1DBF">
            <w:pPr>
              <w:pStyle w:val="1IT2G2"/>
            </w:pPr>
            <w:r>
              <w:t>Открыта главная страница раздела «Реестр обращений».</w:t>
            </w:r>
          </w:p>
          <w:p w14:paraId="51B4ADC3" w14:textId="1BC98761" w:rsidR="001C356D" w:rsidRDefault="00916FEB" w:rsidP="00EB1DBF">
            <w:pPr>
              <w:pStyle w:val="1IT2G2"/>
            </w:pPr>
            <w:r>
              <w:t>Раскрыт список «Организация-регистратор»</w:t>
            </w:r>
            <w:r w:rsidR="001C356D">
              <w:t>. Выбрано представление «По</w:t>
            </w:r>
            <w:r>
              <w:t> </w:t>
            </w:r>
            <w:r w:rsidR="001C356D">
              <w:t>типам».</w:t>
            </w:r>
          </w:p>
          <w:p w14:paraId="5825C78F" w14:textId="665CC325" w:rsidR="001C356D" w:rsidRDefault="001C356D" w:rsidP="00EB1DBF">
            <w:pPr>
              <w:pStyle w:val="1IT2G2"/>
            </w:pPr>
            <w:r>
              <w:t>Данные Реестра обращений отфильтрованы по типам организаций</w:t>
            </w:r>
          </w:p>
          <w:p w14:paraId="63DAD5CA" w14:textId="3C65A48C" w:rsidR="001C356D" w:rsidRPr="007B6813" w:rsidRDefault="001C356D" w:rsidP="001C356D">
            <w:pPr>
              <w:pStyle w:val="IT2G4"/>
            </w:pPr>
            <w:r w:rsidRPr="007B6813">
              <w:t xml:space="preserve"> </w:t>
            </w:r>
          </w:p>
        </w:tc>
        <w:tc>
          <w:tcPr>
            <w:tcW w:w="1853" w:type="dxa"/>
            <w:gridSpan w:val="2"/>
          </w:tcPr>
          <w:p w14:paraId="07B9608B" w14:textId="77777777" w:rsidR="001C356D" w:rsidRPr="007B6813" w:rsidRDefault="001C356D" w:rsidP="001C356D">
            <w:pPr>
              <w:pStyle w:val="IT2G4"/>
            </w:pPr>
            <w:r>
              <w:t>4.2.1 ТЗ</w:t>
            </w:r>
          </w:p>
          <w:p w14:paraId="5D489A72" w14:textId="5220F5FF" w:rsidR="001C356D" w:rsidRDefault="001C356D" w:rsidP="001C356D">
            <w:pPr>
              <w:pStyle w:val="IT2G4"/>
            </w:pPr>
            <w:r>
              <w:t>4.2.1.2</w:t>
            </w:r>
            <w:r w:rsidR="003544C2">
              <w:t>1</w:t>
            </w:r>
            <w:r w:rsidRPr="007B6813">
              <w:t xml:space="preserve"> ЧТЗ</w:t>
            </w:r>
          </w:p>
        </w:tc>
      </w:tr>
      <w:tr w:rsidR="001C356D" w:rsidRPr="007B6813" w14:paraId="5C80403B" w14:textId="77777777" w:rsidTr="00EB1DBF">
        <w:trPr>
          <w:trHeight w:val="60"/>
        </w:trPr>
        <w:tc>
          <w:tcPr>
            <w:tcW w:w="1127" w:type="dxa"/>
          </w:tcPr>
          <w:p w14:paraId="1A24F2DD" w14:textId="5D8C3DEA" w:rsidR="001C356D" w:rsidRDefault="001C356D" w:rsidP="001C356D">
            <w:pPr>
              <w:pStyle w:val="IT2G4"/>
            </w:pPr>
            <w:r>
              <w:lastRenderedPageBreak/>
              <w:t>1.2</w:t>
            </w:r>
            <w:r w:rsidR="003544C2">
              <w:t>1</w:t>
            </w:r>
            <w:r>
              <w:t>.4</w:t>
            </w:r>
          </w:p>
        </w:tc>
        <w:tc>
          <w:tcPr>
            <w:tcW w:w="2835" w:type="dxa"/>
          </w:tcPr>
          <w:p w14:paraId="1685D9E3" w14:textId="22F71021" w:rsidR="001C356D" w:rsidRPr="00DB7930" w:rsidRDefault="001C356D" w:rsidP="001C356D">
            <w:pPr>
              <w:pStyle w:val="IT2G4"/>
              <w:rPr>
                <w:szCs w:val="22"/>
              </w:rPr>
            </w:pPr>
            <w:r w:rsidRPr="00DB7930">
              <w:rPr>
                <w:szCs w:val="22"/>
              </w:rPr>
              <w:t>Проверка выполнения функции</w:t>
            </w:r>
            <w:r>
              <w:t xml:space="preserve"> фильтрации данных Реестра обращений по комплексам</w:t>
            </w:r>
          </w:p>
        </w:tc>
        <w:tc>
          <w:tcPr>
            <w:tcW w:w="4964" w:type="dxa"/>
          </w:tcPr>
          <w:p w14:paraId="0BA59C01" w14:textId="77777777" w:rsidR="001C356D" w:rsidRPr="00CD349A" w:rsidRDefault="001C356D" w:rsidP="00EB7198">
            <w:pPr>
              <w:pStyle w:val="1IT2G2"/>
              <w:keepNext/>
              <w:numPr>
                <w:ilvl w:val="0"/>
                <w:numId w:val="131"/>
              </w:numPr>
            </w:pPr>
            <w:r w:rsidRPr="00CD349A">
              <w:t>Войти в Систему:</w:t>
            </w:r>
          </w:p>
          <w:p w14:paraId="64320945" w14:textId="77777777" w:rsidR="003544C2" w:rsidRPr="003A2AF0" w:rsidRDefault="003544C2" w:rsidP="00EB7198">
            <w:pPr>
              <w:pStyle w:val="2IT2G2"/>
              <w:keepNext/>
            </w:pPr>
            <w:r>
              <w:t>В</w:t>
            </w:r>
            <w:r w:rsidRPr="003A2AF0">
              <w:t>вести в адресную строку браузера https://ispro.mos.ru</w:t>
            </w:r>
            <w:r>
              <w:t>.</w:t>
            </w:r>
          </w:p>
          <w:p w14:paraId="6E9A8B1C" w14:textId="77777777" w:rsidR="003544C2" w:rsidRDefault="003544C2" w:rsidP="009923DA">
            <w:pPr>
              <w:pStyle w:val="2IT2G2"/>
            </w:pPr>
            <w:r>
              <w:t>В</w:t>
            </w:r>
            <w:r w:rsidRPr="003A2AF0">
              <w:t xml:space="preserve">вести логин </w:t>
            </w:r>
            <w:r w:rsidRPr="003A2AF0">
              <w:rPr>
                <w:b/>
                <w:bCs/>
              </w:rPr>
              <w:t>pivanov</w:t>
            </w:r>
            <w:r w:rsidRPr="003A2AF0">
              <w:t xml:space="preserve"> и пароль </w:t>
            </w:r>
            <w:r w:rsidRPr="003A2AF0">
              <w:rPr>
                <w:b/>
                <w:bCs/>
              </w:rPr>
              <w:t>qwerty123</w:t>
            </w:r>
            <w:r>
              <w:t>.</w:t>
            </w:r>
          </w:p>
          <w:p w14:paraId="39D7925B" w14:textId="77777777" w:rsidR="003544C2" w:rsidRPr="003A2AF0" w:rsidRDefault="003544C2" w:rsidP="009923DA">
            <w:pPr>
              <w:pStyle w:val="2IT2G2"/>
            </w:pPr>
            <w:r>
              <w:t>Н</w:t>
            </w:r>
            <w:r w:rsidRPr="003A2AF0">
              <w:t>ажать кнопку «Войти».</w:t>
            </w:r>
          </w:p>
          <w:p w14:paraId="6451237D" w14:textId="77777777" w:rsidR="001C356D" w:rsidRPr="00CD349A" w:rsidRDefault="001C356D" w:rsidP="00EB1DBF">
            <w:pPr>
              <w:pStyle w:val="1IT2G2"/>
            </w:pPr>
            <w:r w:rsidRPr="00CD349A">
              <w:t>Перейти в раздел «Реестр обращений».</w:t>
            </w:r>
          </w:p>
          <w:p w14:paraId="17CB667A" w14:textId="3748CBEA" w:rsidR="001C356D" w:rsidRDefault="001C356D" w:rsidP="00EB1DBF">
            <w:pPr>
              <w:pStyle w:val="1IT2G2"/>
            </w:pPr>
            <w:r>
              <w:t>В фильтре «</w:t>
            </w:r>
            <w:r w:rsidRPr="00DA693A">
              <w:t>Общая информация</w:t>
            </w:r>
            <w:r>
              <w:t>» панели фильтрации раскрыть список «Организация-регистратор»</w:t>
            </w:r>
            <w:r w:rsidRPr="00CD349A">
              <w:t>.</w:t>
            </w:r>
          </w:p>
          <w:p w14:paraId="712717A8" w14:textId="77777777" w:rsidR="001C356D" w:rsidRDefault="001C356D" w:rsidP="00EB1DBF">
            <w:pPr>
              <w:pStyle w:val="1IT2G2"/>
            </w:pPr>
            <w:r>
              <w:t xml:space="preserve">Нажать кнопку «По </w:t>
            </w:r>
            <w:r w:rsidRPr="001B7B73">
              <w:t>комплексам</w:t>
            </w:r>
            <w:r>
              <w:t>».</w:t>
            </w:r>
          </w:p>
          <w:p w14:paraId="03C370DC" w14:textId="045DBA57" w:rsidR="001C356D" w:rsidRDefault="001C356D" w:rsidP="00EB1DBF">
            <w:pPr>
              <w:pStyle w:val="1IT2G2"/>
            </w:pPr>
            <w:r>
              <w:t>Снять флаг «Выбрать / снять все» и выбрать любые комплексы организаций / организации.</w:t>
            </w:r>
          </w:p>
          <w:p w14:paraId="28048586" w14:textId="7BCD5FE4" w:rsidR="001C356D" w:rsidRPr="007B6813" w:rsidRDefault="001C356D" w:rsidP="00EB1DBF">
            <w:pPr>
              <w:pStyle w:val="1IT2G2"/>
            </w:pPr>
            <w:r>
              <w:t>Нажать кнопку «Применить»</w:t>
            </w:r>
          </w:p>
        </w:tc>
        <w:tc>
          <w:tcPr>
            <w:tcW w:w="4252" w:type="dxa"/>
            <w:shd w:val="clear" w:color="auto" w:fill="auto"/>
          </w:tcPr>
          <w:p w14:paraId="10E4A1F8" w14:textId="77777777" w:rsidR="001C356D" w:rsidRDefault="001C356D">
            <w:pPr>
              <w:pStyle w:val="1IT2G2"/>
              <w:numPr>
                <w:ilvl w:val="0"/>
                <w:numId w:val="132"/>
              </w:numPr>
            </w:pPr>
            <w:r>
              <w:t>Открыта главная страница раздела «Аналитика».</w:t>
            </w:r>
          </w:p>
          <w:p w14:paraId="2E266F8D" w14:textId="77777777" w:rsidR="001C356D" w:rsidRDefault="001C356D" w:rsidP="00EB1DBF">
            <w:pPr>
              <w:pStyle w:val="1IT2G2"/>
            </w:pPr>
            <w:r>
              <w:t>Открыта главная страница раздела «Реестр обращений».</w:t>
            </w:r>
          </w:p>
          <w:p w14:paraId="13924081" w14:textId="33ABC3EE" w:rsidR="001C356D" w:rsidRDefault="00916FEB" w:rsidP="00EB1DBF">
            <w:pPr>
              <w:pStyle w:val="1IT2G2"/>
            </w:pPr>
            <w:r>
              <w:t>Раскрыт список «Организация-регистратор»</w:t>
            </w:r>
            <w:r w:rsidR="001C356D">
              <w:t>.</w:t>
            </w:r>
          </w:p>
          <w:p w14:paraId="6CC144E4" w14:textId="5BA166BA" w:rsidR="001C356D" w:rsidRDefault="001C356D" w:rsidP="00EB1DBF">
            <w:pPr>
              <w:pStyle w:val="1IT2G2"/>
            </w:pPr>
            <w:r>
              <w:t>Организации в списке сгруппированы по комплексам.</w:t>
            </w:r>
          </w:p>
          <w:p w14:paraId="4D7CC93A" w14:textId="41E5B2BD" w:rsidR="001C356D" w:rsidRDefault="001C356D" w:rsidP="00EB1DBF">
            <w:pPr>
              <w:pStyle w:val="1IT2G2"/>
            </w:pPr>
            <w:r>
              <w:t>Напротив выбранных организаций и их комплексов установлены флаги.</w:t>
            </w:r>
          </w:p>
          <w:p w14:paraId="50833806" w14:textId="169F536D" w:rsidR="001C356D" w:rsidRPr="007B6813" w:rsidRDefault="001C356D" w:rsidP="00EB1DBF">
            <w:pPr>
              <w:pStyle w:val="1IT2G2"/>
            </w:pPr>
            <w:r>
              <w:t>Данные Реестра обращений отфильтрованы по комплексам</w:t>
            </w:r>
          </w:p>
        </w:tc>
        <w:tc>
          <w:tcPr>
            <w:tcW w:w="1853" w:type="dxa"/>
            <w:gridSpan w:val="2"/>
          </w:tcPr>
          <w:p w14:paraId="67E8EC06" w14:textId="77777777" w:rsidR="001C356D" w:rsidRPr="007B6813" w:rsidRDefault="001C356D" w:rsidP="001C356D">
            <w:pPr>
              <w:pStyle w:val="IT2G4"/>
            </w:pPr>
            <w:r>
              <w:t>4.2.1 ТЗ</w:t>
            </w:r>
          </w:p>
          <w:p w14:paraId="55092FEB" w14:textId="2C90E9B6" w:rsidR="001C356D" w:rsidRDefault="001C356D" w:rsidP="001C356D">
            <w:pPr>
              <w:pStyle w:val="IT2G4"/>
            </w:pPr>
            <w:r>
              <w:t>4.2.1.2</w:t>
            </w:r>
            <w:r w:rsidR="003544C2">
              <w:t>1</w:t>
            </w:r>
            <w:r w:rsidRPr="007B6813">
              <w:t xml:space="preserve"> ЧТЗ</w:t>
            </w:r>
          </w:p>
        </w:tc>
      </w:tr>
      <w:tr w:rsidR="001C356D" w:rsidRPr="007B6813" w14:paraId="7FF5311B" w14:textId="77777777" w:rsidTr="005A0CB4">
        <w:trPr>
          <w:trHeight w:val="359"/>
        </w:trPr>
        <w:tc>
          <w:tcPr>
            <w:tcW w:w="15031" w:type="dxa"/>
            <w:gridSpan w:val="6"/>
          </w:tcPr>
          <w:p w14:paraId="7D389D3D" w14:textId="185F1308" w:rsidR="001C356D" w:rsidRPr="00DB4DEF" w:rsidRDefault="001C356D" w:rsidP="001C356D">
            <w:pPr>
              <w:pStyle w:val="IT2G4"/>
              <w:keepNext/>
              <w:rPr>
                <w:i/>
                <w:szCs w:val="28"/>
              </w:rPr>
            </w:pPr>
            <w:r w:rsidRPr="00DB4DEF">
              <w:rPr>
                <w:i/>
              </w:rPr>
              <w:t>1.2</w:t>
            </w:r>
            <w:r w:rsidR="003544C2">
              <w:rPr>
                <w:i/>
              </w:rPr>
              <w:t>2</w:t>
            </w:r>
            <w:r w:rsidRPr="00DB4DEF">
              <w:rPr>
                <w:i/>
              </w:rPr>
              <w:t xml:space="preserve"> Проверка функции экспорта Реестра с учетом выбранных атрибутов</w:t>
            </w:r>
          </w:p>
        </w:tc>
      </w:tr>
      <w:tr w:rsidR="00DD5282" w:rsidRPr="007B6813" w14:paraId="47293621" w14:textId="77777777" w:rsidTr="00EB1DBF">
        <w:trPr>
          <w:trHeight w:val="60"/>
        </w:trPr>
        <w:tc>
          <w:tcPr>
            <w:tcW w:w="1127" w:type="dxa"/>
          </w:tcPr>
          <w:p w14:paraId="7C69D410" w14:textId="019F8744" w:rsidR="00DD5282" w:rsidRPr="007B6813" w:rsidRDefault="00DD5282" w:rsidP="00DD5282">
            <w:pPr>
              <w:pStyle w:val="IT2G4"/>
            </w:pPr>
            <w:r>
              <w:t>1.2</w:t>
            </w:r>
            <w:r w:rsidR="003544C2">
              <w:t>2</w:t>
            </w:r>
            <w:r w:rsidRPr="007B6813">
              <w:t>.1</w:t>
            </w:r>
          </w:p>
        </w:tc>
        <w:tc>
          <w:tcPr>
            <w:tcW w:w="2835" w:type="dxa"/>
          </w:tcPr>
          <w:p w14:paraId="02F96260" w14:textId="6B92A3B3" w:rsidR="00DD5282" w:rsidRPr="007B6813" w:rsidRDefault="00DD5282" w:rsidP="00DD5282">
            <w:pPr>
              <w:pStyle w:val="IT2G4"/>
            </w:pPr>
            <w:r w:rsidRPr="00DB7930">
              <w:rPr>
                <w:szCs w:val="22"/>
              </w:rPr>
              <w:t>Проверка выполнения функции</w:t>
            </w:r>
            <w:r>
              <w:t xml:space="preserve"> отображения результатов экспорта Реестра с учетом выбранных атрибутов в режиме предварительного просмотра</w:t>
            </w:r>
          </w:p>
        </w:tc>
        <w:tc>
          <w:tcPr>
            <w:tcW w:w="4964" w:type="dxa"/>
          </w:tcPr>
          <w:p w14:paraId="5857500E" w14:textId="77777777" w:rsidR="00DD5282" w:rsidRPr="00930989" w:rsidRDefault="00DD5282">
            <w:pPr>
              <w:pStyle w:val="1IT2G2"/>
              <w:numPr>
                <w:ilvl w:val="0"/>
                <w:numId w:val="149"/>
              </w:numPr>
            </w:pPr>
            <w:r w:rsidRPr="00930989">
              <w:t>Войти в Систему:</w:t>
            </w:r>
          </w:p>
          <w:p w14:paraId="198D2FE4" w14:textId="77777777" w:rsidR="003544C2" w:rsidRPr="00930989" w:rsidRDefault="003544C2" w:rsidP="009923DA">
            <w:pPr>
              <w:pStyle w:val="2IT2G2"/>
            </w:pPr>
            <w:r w:rsidRPr="00930989">
              <w:t>Ввести в адресную строку браузера https://ispro.mos.ru.</w:t>
            </w:r>
          </w:p>
          <w:p w14:paraId="5872F008" w14:textId="77777777" w:rsidR="003544C2" w:rsidRPr="00930989" w:rsidRDefault="003544C2" w:rsidP="009923DA">
            <w:pPr>
              <w:pStyle w:val="2IT2G2"/>
            </w:pPr>
            <w:r w:rsidRPr="00930989">
              <w:t xml:space="preserve">Ввести логин </w:t>
            </w:r>
            <w:r w:rsidRPr="00930989">
              <w:rPr>
                <w:b/>
                <w:bCs/>
              </w:rPr>
              <w:t>pivanov</w:t>
            </w:r>
            <w:r w:rsidRPr="00930989">
              <w:t xml:space="preserve"> и пароль </w:t>
            </w:r>
            <w:r w:rsidRPr="00930989">
              <w:rPr>
                <w:b/>
                <w:bCs/>
              </w:rPr>
              <w:t>qwerty123</w:t>
            </w:r>
            <w:r w:rsidRPr="00930989">
              <w:t>.</w:t>
            </w:r>
          </w:p>
          <w:p w14:paraId="4C6F4835" w14:textId="77777777" w:rsidR="003544C2" w:rsidRPr="00930989" w:rsidRDefault="003544C2" w:rsidP="009923DA">
            <w:pPr>
              <w:pStyle w:val="2IT2G2"/>
            </w:pPr>
            <w:r w:rsidRPr="00930989">
              <w:t>Нажать кнопку «Войти».</w:t>
            </w:r>
          </w:p>
          <w:p w14:paraId="73F9468A" w14:textId="77777777" w:rsidR="00DD5282" w:rsidRPr="00930989" w:rsidRDefault="00DD5282" w:rsidP="00EB1DBF">
            <w:pPr>
              <w:pStyle w:val="1IT2G2"/>
            </w:pPr>
            <w:r w:rsidRPr="00930989">
              <w:t>Перейти в раздел «Реестр обращений».</w:t>
            </w:r>
          </w:p>
          <w:p w14:paraId="3D141A63" w14:textId="77777777" w:rsidR="00DD5282" w:rsidRPr="00930989" w:rsidRDefault="00DD5282" w:rsidP="00EB1DBF">
            <w:pPr>
              <w:pStyle w:val="1IT2G2"/>
            </w:pPr>
            <w:r w:rsidRPr="00930989">
              <w:t>Нажать кнопку </w:t>
            </w:r>
            <w:r w:rsidRPr="00930989">
              <w:rPr>
                <w:noProof/>
              </w:rPr>
              <w:drawing>
                <wp:inline distT="0" distB="0" distL="0" distR="0" wp14:anchorId="2DC4BABF" wp14:editId="6F3CF33F">
                  <wp:extent cx="371527" cy="371527"/>
                  <wp:effectExtent l="0" t="0" r="9525" b="9525"/>
                  <wp:docPr id="100" name="Рисунок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Экспорт реестра.PNG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527" cy="371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30989">
              <w:t>.</w:t>
            </w:r>
          </w:p>
          <w:p w14:paraId="343FBA64" w14:textId="75B8DD94" w:rsidR="00DD5282" w:rsidRPr="00930989" w:rsidRDefault="00DD5282" w:rsidP="00EB1DBF">
            <w:pPr>
              <w:pStyle w:val="1IT2G2"/>
            </w:pPr>
            <w:r w:rsidRPr="00930989">
              <w:t xml:space="preserve">Выбрать </w:t>
            </w:r>
            <w:r w:rsidR="003544C2" w:rsidRPr="00930989">
              <w:t xml:space="preserve">любые </w:t>
            </w:r>
            <w:r w:rsidRPr="00930989">
              <w:t>атрибуты из списка, применить настройки</w:t>
            </w:r>
          </w:p>
        </w:tc>
        <w:tc>
          <w:tcPr>
            <w:tcW w:w="4252" w:type="dxa"/>
            <w:shd w:val="clear" w:color="auto" w:fill="auto"/>
          </w:tcPr>
          <w:p w14:paraId="0C934298" w14:textId="77777777" w:rsidR="00DD5282" w:rsidRDefault="00DD5282">
            <w:pPr>
              <w:pStyle w:val="1IT2G2"/>
              <w:numPr>
                <w:ilvl w:val="0"/>
                <w:numId w:val="150"/>
              </w:numPr>
            </w:pPr>
            <w:r>
              <w:t>Открыта главная страница раздела «Аналитика».</w:t>
            </w:r>
          </w:p>
          <w:p w14:paraId="086E6CC1" w14:textId="77777777" w:rsidR="00DD5282" w:rsidRDefault="00DD5282" w:rsidP="00EB1DBF">
            <w:pPr>
              <w:pStyle w:val="1IT2G2"/>
            </w:pPr>
            <w:r>
              <w:t>Открыта главная страница раздела «Реестр обращений».</w:t>
            </w:r>
          </w:p>
          <w:p w14:paraId="0F4EF00C" w14:textId="77777777" w:rsidR="00DD5282" w:rsidRDefault="00DD5282" w:rsidP="00EB1DBF">
            <w:pPr>
              <w:pStyle w:val="1IT2G2"/>
            </w:pPr>
            <w:r>
              <w:t>Открыто окно со списком атрибутов Реестра обращений.</w:t>
            </w:r>
          </w:p>
          <w:p w14:paraId="0BDE6D0B" w14:textId="30851CED" w:rsidR="00DD5282" w:rsidRPr="007B6813" w:rsidRDefault="00DD5282" w:rsidP="00EB1DBF">
            <w:pPr>
              <w:pStyle w:val="1IT2G2"/>
            </w:pPr>
            <w:r>
              <w:t>Отображаются результаты экспорта Реестра обращений с учетом выбранных атрибутов в режиме предварительного просмотра</w:t>
            </w:r>
          </w:p>
        </w:tc>
        <w:tc>
          <w:tcPr>
            <w:tcW w:w="1853" w:type="dxa"/>
            <w:gridSpan w:val="2"/>
          </w:tcPr>
          <w:p w14:paraId="6F09F9E3" w14:textId="77777777" w:rsidR="00DD5282" w:rsidRPr="007B6813" w:rsidRDefault="00DD5282" w:rsidP="00DD5282">
            <w:pPr>
              <w:pStyle w:val="IT2G4"/>
            </w:pPr>
            <w:r>
              <w:t>4.2.1 ТЗ</w:t>
            </w:r>
          </w:p>
          <w:p w14:paraId="6CC470D3" w14:textId="1F4ADC53" w:rsidR="00DD5282" w:rsidRPr="007B6813" w:rsidRDefault="00DD5282" w:rsidP="00DD5282">
            <w:pPr>
              <w:pStyle w:val="IT2G4"/>
            </w:pPr>
            <w:r>
              <w:t>4.2.1.2</w:t>
            </w:r>
            <w:r w:rsidR="003544C2">
              <w:t>2</w:t>
            </w:r>
            <w:r w:rsidRPr="007B6813">
              <w:t xml:space="preserve"> ЧТЗ</w:t>
            </w:r>
          </w:p>
        </w:tc>
      </w:tr>
      <w:tr w:rsidR="00DD5282" w:rsidRPr="007B6813" w14:paraId="2123FC93" w14:textId="77777777" w:rsidTr="00EB1DBF">
        <w:trPr>
          <w:trHeight w:val="60"/>
        </w:trPr>
        <w:tc>
          <w:tcPr>
            <w:tcW w:w="1127" w:type="dxa"/>
          </w:tcPr>
          <w:p w14:paraId="54BB807A" w14:textId="2B2F4831" w:rsidR="00DD5282" w:rsidRDefault="00DD5282" w:rsidP="00DD5282">
            <w:pPr>
              <w:pStyle w:val="IT2G4"/>
            </w:pPr>
            <w:r>
              <w:lastRenderedPageBreak/>
              <w:t>1.2</w:t>
            </w:r>
            <w:r w:rsidR="003544C2">
              <w:t>2</w:t>
            </w:r>
            <w:r>
              <w:t>.2</w:t>
            </w:r>
          </w:p>
        </w:tc>
        <w:tc>
          <w:tcPr>
            <w:tcW w:w="2835" w:type="dxa"/>
          </w:tcPr>
          <w:p w14:paraId="383CA682" w14:textId="0C8F13A5" w:rsidR="00DD5282" w:rsidRPr="00DB7930" w:rsidRDefault="00DD5282" w:rsidP="00DD5282">
            <w:pPr>
              <w:pStyle w:val="IT2G4"/>
              <w:rPr>
                <w:szCs w:val="22"/>
              </w:rPr>
            </w:pPr>
            <w:r w:rsidRPr="00DB7930">
              <w:rPr>
                <w:szCs w:val="22"/>
              </w:rPr>
              <w:t>Проверка выполнения функции</w:t>
            </w:r>
            <w:r w:rsidRPr="000D3B4D">
              <w:t xml:space="preserve"> сохранени</w:t>
            </w:r>
            <w:r>
              <w:t>я</w:t>
            </w:r>
            <w:r w:rsidRPr="000D3B4D">
              <w:t xml:space="preserve"> сформированного документа с учетом выбранных атрибутов на компьютер пользователя</w:t>
            </w:r>
          </w:p>
        </w:tc>
        <w:tc>
          <w:tcPr>
            <w:tcW w:w="4964" w:type="dxa"/>
          </w:tcPr>
          <w:p w14:paraId="4B75FA0E" w14:textId="77777777" w:rsidR="00DD5282" w:rsidRPr="00930989" w:rsidRDefault="00DD5282">
            <w:pPr>
              <w:pStyle w:val="1IT2G2"/>
              <w:numPr>
                <w:ilvl w:val="0"/>
                <w:numId w:val="151"/>
              </w:numPr>
            </w:pPr>
            <w:r w:rsidRPr="00930989">
              <w:t>Войти в Систему:</w:t>
            </w:r>
          </w:p>
          <w:p w14:paraId="1AB05EC3" w14:textId="77777777" w:rsidR="003544C2" w:rsidRPr="00930989" w:rsidRDefault="003544C2" w:rsidP="009923DA">
            <w:pPr>
              <w:pStyle w:val="2IT2G2"/>
            </w:pPr>
            <w:r w:rsidRPr="00930989">
              <w:t>Ввести в адресную строку браузера https://ispro.mos.ru.</w:t>
            </w:r>
          </w:p>
          <w:p w14:paraId="7B303049" w14:textId="77777777" w:rsidR="003544C2" w:rsidRPr="00930989" w:rsidRDefault="003544C2" w:rsidP="009923DA">
            <w:pPr>
              <w:pStyle w:val="2IT2G2"/>
            </w:pPr>
            <w:r w:rsidRPr="00930989">
              <w:t xml:space="preserve">Ввести логин </w:t>
            </w:r>
            <w:r w:rsidRPr="00930989">
              <w:rPr>
                <w:b/>
                <w:bCs/>
              </w:rPr>
              <w:t>pivanov</w:t>
            </w:r>
            <w:r w:rsidRPr="00930989">
              <w:t xml:space="preserve"> и пароль </w:t>
            </w:r>
            <w:r w:rsidRPr="00930989">
              <w:rPr>
                <w:b/>
                <w:bCs/>
              </w:rPr>
              <w:t>qwerty123</w:t>
            </w:r>
            <w:r w:rsidRPr="00930989">
              <w:t>.</w:t>
            </w:r>
          </w:p>
          <w:p w14:paraId="02B94B5F" w14:textId="77777777" w:rsidR="003544C2" w:rsidRPr="00930989" w:rsidRDefault="003544C2" w:rsidP="009923DA">
            <w:pPr>
              <w:pStyle w:val="2IT2G2"/>
            </w:pPr>
            <w:r w:rsidRPr="00930989">
              <w:t>Нажать кнопку «Войти».</w:t>
            </w:r>
          </w:p>
          <w:p w14:paraId="2DB20C65" w14:textId="77777777" w:rsidR="00DD5282" w:rsidRPr="00930989" w:rsidRDefault="00DD5282" w:rsidP="00EB1DBF">
            <w:pPr>
              <w:pStyle w:val="1IT2G2"/>
            </w:pPr>
            <w:r w:rsidRPr="00930989">
              <w:t>Перейти в раздел «Реестр обращений».</w:t>
            </w:r>
          </w:p>
          <w:p w14:paraId="22925A42" w14:textId="77777777" w:rsidR="00DD5282" w:rsidRPr="00930989" w:rsidRDefault="00DD5282" w:rsidP="00EB1DBF">
            <w:pPr>
              <w:pStyle w:val="1IT2G2"/>
            </w:pPr>
            <w:r w:rsidRPr="00930989">
              <w:t>Нажать кнопку </w:t>
            </w:r>
            <w:r w:rsidRPr="00930989">
              <w:rPr>
                <w:noProof/>
              </w:rPr>
              <w:drawing>
                <wp:inline distT="0" distB="0" distL="0" distR="0" wp14:anchorId="68E0A737" wp14:editId="0D7BCDEA">
                  <wp:extent cx="371527" cy="371527"/>
                  <wp:effectExtent l="0" t="0" r="9525" b="9525"/>
                  <wp:docPr id="109" name="Рисунок 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Экспорт реестра.PNG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527" cy="371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30989">
              <w:t>.</w:t>
            </w:r>
          </w:p>
          <w:p w14:paraId="639D481A" w14:textId="77777777" w:rsidR="00DD5282" w:rsidRPr="00930989" w:rsidRDefault="00DD5282" w:rsidP="00EB1DBF">
            <w:pPr>
              <w:pStyle w:val="1IT2G2"/>
            </w:pPr>
            <w:r w:rsidRPr="00930989">
              <w:t>Выбрать атрибуты из списка, применить настройки.</w:t>
            </w:r>
          </w:p>
          <w:p w14:paraId="23E3FB24" w14:textId="5B56BA28" w:rsidR="00DD5282" w:rsidRPr="00930989" w:rsidRDefault="00DD5282" w:rsidP="00EB1DBF">
            <w:pPr>
              <w:pStyle w:val="1IT2G2"/>
            </w:pPr>
            <w:r w:rsidRPr="00930989">
              <w:t>Нажать кнопку </w:t>
            </w:r>
            <w:r w:rsidRPr="00930989">
              <w:rPr>
                <w:noProof/>
              </w:rPr>
              <w:drawing>
                <wp:inline distT="0" distB="0" distL="0" distR="0" wp14:anchorId="619730D2" wp14:editId="0038C594">
                  <wp:extent cx="457264" cy="295316"/>
                  <wp:effectExtent l="0" t="0" r="0" b="9525"/>
                  <wp:docPr id="114" name="Рисунок 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Дискета.PNG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64" cy="295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30989">
              <w:t>. Выбрать пункт «</w:t>
            </w:r>
            <w:r w:rsidRPr="00930989">
              <w:rPr>
                <w:lang w:val="en-US"/>
              </w:rPr>
              <w:t>Word</w:t>
            </w:r>
            <w:r w:rsidRPr="00930989">
              <w:t>».</w:t>
            </w:r>
          </w:p>
          <w:p w14:paraId="09CC8912" w14:textId="6CDD6479" w:rsidR="00DD5282" w:rsidRPr="00930989" w:rsidRDefault="00DD5282" w:rsidP="00EB1DBF">
            <w:pPr>
              <w:pStyle w:val="1IT2G2"/>
            </w:pPr>
            <w:r w:rsidRPr="00930989">
              <w:t xml:space="preserve">Открыть </w:t>
            </w:r>
            <w:r w:rsidR="00AB3DFE" w:rsidRPr="00930989">
              <w:t>сформированный документ</w:t>
            </w:r>
            <w:r w:rsidRPr="00930989">
              <w:t xml:space="preserve"> на просмотр</w:t>
            </w:r>
          </w:p>
        </w:tc>
        <w:tc>
          <w:tcPr>
            <w:tcW w:w="4252" w:type="dxa"/>
            <w:shd w:val="clear" w:color="auto" w:fill="auto"/>
          </w:tcPr>
          <w:p w14:paraId="1D0077B7" w14:textId="77777777" w:rsidR="00DD5282" w:rsidRDefault="00DD5282">
            <w:pPr>
              <w:pStyle w:val="1IT2G2"/>
              <w:numPr>
                <w:ilvl w:val="0"/>
                <w:numId w:val="152"/>
              </w:numPr>
            </w:pPr>
            <w:r>
              <w:t>Открыта главная страница раздела «Аналитика».</w:t>
            </w:r>
          </w:p>
          <w:p w14:paraId="35FD5CC2" w14:textId="77777777" w:rsidR="00DD5282" w:rsidRDefault="00DD5282" w:rsidP="00EB1DBF">
            <w:pPr>
              <w:pStyle w:val="1IT2G2"/>
            </w:pPr>
            <w:r>
              <w:t>Открыта главная страница раздела «Реестр обращений».</w:t>
            </w:r>
          </w:p>
          <w:p w14:paraId="53DC45F5" w14:textId="77777777" w:rsidR="00DD5282" w:rsidRDefault="00DD5282" w:rsidP="00EB1DBF">
            <w:pPr>
              <w:pStyle w:val="1IT2G2"/>
            </w:pPr>
            <w:r>
              <w:t>Открыто окно со списком атрибутов Реестра обращений.</w:t>
            </w:r>
          </w:p>
          <w:p w14:paraId="4474ACC8" w14:textId="77777777" w:rsidR="00DD5282" w:rsidRDefault="00DD5282" w:rsidP="00EB1DBF">
            <w:pPr>
              <w:pStyle w:val="1IT2G2"/>
            </w:pPr>
            <w:r>
              <w:t>На новой вкладке браузера отображается форма предварительного просмотра экспортируемых данных из Реестра обращений.</w:t>
            </w:r>
          </w:p>
          <w:p w14:paraId="4B155A42" w14:textId="766F5106" w:rsidR="00DD5282" w:rsidRDefault="00DD5282" w:rsidP="00EB1DBF">
            <w:pPr>
              <w:pStyle w:val="1IT2G2"/>
            </w:pPr>
            <w:r>
              <w:t>Запущен процесс экспорта данных из Реестра обращений.</w:t>
            </w:r>
            <w:r w:rsidR="00AB3DFE">
              <w:t xml:space="preserve"> С</w:t>
            </w:r>
            <w:r w:rsidR="00AB3DFE" w:rsidRPr="000D3B4D">
              <w:t>формированн</w:t>
            </w:r>
            <w:r w:rsidR="00AB3DFE">
              <w:t>ый</w:t>
            </w:r>
            <w:r w:rsidR="00AB3DFE" w:rsidRPr="000D3B4D">
              <w:t xml:space="preserve"> документ </w:t>
            </w:r>
            <w:r w:rsidR="00AB3DFE">
              <w:t>сохранен</w:t>
            </w:r>
            <w:r w:rsidR="00AB3DFE" w:rsidRPr="000D3B4D">
              <w:t xml:space="preserve"> на компьютер с учетом выбранн</w:t>
            </w:r>
            <w:r w:rsidR="00AB3DFE">
              <w:t>ых атрибутов.</w:t>
            </w:r>
          </w:p>
          <w:p w14:paraId="06B321BA" w14:textId="14A76F02" w:rsidR="00DD5282" w:rsidRPr="007B6813" w:rsidRDefault="00AB3DFE" w:rsidP="00EB1DBF">
            <w:pPr>
              <w:pStyle w:val="1IT2G2"/>
            </w:pPr>
            <w:r>
              <w:t>С</w:t>
            </w:r>
            <w:r w:rsidRPr="000D3B4D">
              <w:t>формированн</w:t>
            </w:r>
            <w:r>
              <w:t>ый</w:t>
            </w:r>
            <w:r w:rsidRPr="000D3B4D">
              <w:t xml:space="preserve"> документ</w:t>
            </w:r>
            <w:r>
              <w:t xml:space="preserve"> содержит</w:t>
            </w:r>
            <w:r w:rsidR="00DD5282">
              <w:t xml:space="preserve"> данные Реестра обращений с выбранными атрибутами</w:t>
            </w:r>
          </w:p>
        </w:tc>
        <w:tc>
          <w:tcPr>
            <w:tcW w:w="1853" w:type="dxa"/>
            <w:gridSpan w:val="2"/>
          </w:tcPr>
          <w:p w14:paraId="3C4978EE" w14:textId="77777777" w:rsidR="00DD5282" w:rsidRPr="007B6813" w:rsidRDefault="00DD5282" w:rsidP="00DD5282">
            <w:pPr>
              <w:pStyle w:val="IT2G4"/>
            </w:pPr>
            <w:r>
              <w:t>4.2.1 ТЗ</w:t>
            </w:r>
          </w:p>
          <w:p w14:paraId="21219A2A" w14:textId="789B7F29" w:rsidR="00DD5282" w:rsidRDefault="00DD5282" w:rsidP="00DD5282">
            <w:pPr>
              <w:pStyle w:val="IT2G4"/>
            </w:pPr>
            <w:r>
              <w:t>4.2.1.2</w:t>
            </w:r>
            <w:r w:rsidR="003544C2">
              <w:t>2</w:t>
            </w:r>
            <w:r w:rsidRPr="007B6813">
              <w:t xml:space="preserve"> ЧТЗ</w:t>
            </w:r>
          </w:p>
        </w:tc>
      </w:tr>
      <w:tr w:rsidR="00DD5282" w:rsidRPr="007B6813" w14:paraId="04D7FD7B" w14:textId="77777777" w:rsidTr="00B50490">
        <w:trPr>
          <w:trHeight w:val="359"/>
        </w:trPr>
        <w:tc>
          <w:tcPr>
            <w:tcW w:w="15031" w:type="dxa"/>
            <w:gridSpan w:val="6"/>
          </w:tcPr>
          <w:p w14:paraId="510696E7" w14:textId="5E30E8C7" w:rsidR="00DD5282" w:rsidRPr="00DB4DEF" w:rsidRDefault="00DD5282" w:rsidP="00DD5282">
            <w:pPr>
              <w:pStyle w:val="IT2G4"/>
              <w:keepNext/>
              <w:rPr>
                <w:i/>
                <w:szCs w:val="28"/>
              </w:rPr>
            </w:pPr>
            <w:r w:rsidRPr="00DB4DEF">
              <w:rPr>
                <w:i/>
              </w:rPr>
              <w:t>1.2</w:t>
            </w:r>
            <w:r w:rsidR="003544C2">
              <w:rPr>
                <w:i/>
              </w:rPr>
              <w:t>3</w:t>
            </w:r>
            <w:r w:rsidRPr="00DB4DEF">
              <w:rPr>
                <w:i/>
              </w:rPr>
              <w:t xml:space="preserve"> Проверка функции расчета количества заявителей в Реестре обращений</w:t>
            </w:r>
          </w:p>
        </w:tc>
      </w:tr>
      <w:tr w:rsidR="00DD5282" w:rsidRPr="007B6813" w14:paraId="302CE5B8" w14:textId="77777777" w:rsidTr="00EB1DBF">
        <w:trPr>
          <w:trHeight w:val="60"/>
        </w:trPr>
        <w:tc>
          <w:tcPr>
            <w:tcW w:w="1127" w:type="dxa"/>
          </w:tcPr>
          <w:p w14:paraId="43D7D989" w14:textId="7AED3E4D" w:rsidR="00DD5282" w:rsidRPr="007B6813" w:rsidRDefault="00DD5282" w:rsidP="00DD5282">
            <w:pPr>
              <w:pStyle w:val="IT2G4"/>
            </w:pPr>
            <w:r>
              <w:t>1.2</w:t>
            </w:r>
            <w:r w:rsidR="003544C2">
              <w:t>3</w:t>
            </w:r>
            <w:r w:rsidRPr="007B6813">
              <w:t>.1</w:t>
            </w:r>
          </w:p>
        </w:tc>
        <w:tc>
          <w:tcPr>
            <w:tcW w:w="2835" w:type="dxa"/>
          </w:tcPr>
          <w:p w14:paraId="4AC13FE6" w14:textId="436379F4" w:rsidR="00DD5282" w:rsidRPr="007B6813" w:rsidRDefault="00DD5282" w:rsidP="00DD5282">
            <w:pPr>
              <w:pStyle w:val="IT2G4"/>
            </w:pPr>
            <w:r w:rsidRPr="00DB7930">
              <w:rPr>
                <w:szCs w:val="22"/>
              </w:rPr>
              <w:t>Проверка выполнения функции</w:t>
            </w:r>
            <w:r w:rsidRPr="00816FB1">
              <w:t xml:space="preserve"> расчет</w:t>
            </w:r>
            <w:r>
              <w:t>а</w:t>
            </w:r>
            <w:r w:rsidRPr="00816FB1">
              <w:t xml:space="preserve"> количества </w:t>
            </w:r>
            <w:r>
              <w:t xml:space="preserve">уникальных </w:t>
            </w:r>
            <w:r w:rsidRPr="00816FB1">
              <w:t xml:space="preserve">заявителей, направивших </w:t>
            </w:r>
            <w:r>
              <w:t>О</w:t>
            </w:r>
            <w:r w:rsidRPr="00816FB1">
              <w:t xml:space="preserve">бращения, в Реестре обращений с учетом </w:t>
            </w:r>
            <w:r w:rsidRPr="00816FB1">
              <w:lastRenderedPageBreak/>
              <w:t>настроенных фильтров пользователя</w:t>
            </w:r>
          </w:p>
        </w:tc>
        <w:tc>
          <w:tcPr>
            <w:tcW w:w="4964" w:type="dxa"/>
          </w:tcPr>
          <w:p w14:paraId="0D265B3A" w14:textId="77777777" w:rsidR="00DD5282" w:rsidRPr="00930989" w:rsidRDefault="00DD5282">
            <w:pPr>
              <w:pStyle w:val="1IT2G2"/>
              <w:numPr>
                <w:ilvl w:val="0"/>
                <w:numId w:val="143"/>
              </w:numPr>
            </w:pPr>
            <w:r w:rsidRPr="00930989">
              <w:lastRenderedPageBreak/>
              <w:t>Войти в Систему:</w:t>
            </w:r>
          </w:p>
          <w:p w14:paraId="50094F0B" w14:textId="77777777" w:rsidR="003544C2" w:rsidRPr="00930989" w:rsidRDefault="003544C2" w:rsidP="009923DA">
            <w:pPr>
              <w:pStyle w:val="2IT2G2"/>
            </w:pPr>
            <w:r w:rsidRPr="00930989">
              <w:t>Ввести в адресную строку браузера https://ispro.mos.ru.</w:t>
            </w:r>
          </w:p>
          <w:p w14:paraId="102A3B28" w14:textId="77777777" w:rsidR="003544C2" w:rsidRPr="00930989" w:rsidRDefault="003544C2" w:rsidP="009923DA">
            <w:pPr>
              <w:pStyle w:val="2IT2G2"/>
            </w:pPr>
            <w:r w:rsidRPr="00930989">
              <w:t xml:space="preserve">Ввести логин </w:t>
            </w:r>
            <w:r w:rsidRPr="00930989">
              <w:rPr>
                <w:b/>
                <w:bCs/>
              </w:rPr>
              <w:t>pivanov</w:t>
            </w:r>
            <w:r w:rsidRPr="00930989">
              <w:t xml:space="preserve"> и пароль </w:t>
            </w:r>
            <w:r w:rsidRPr="00930989">
              <w:rPr>
                <w:b/>
                <w:bCs/>
              </w:rPr>
              <w:t>qwerty123</w:t>
            </w:r>
            <w:r w:rsidRPr="00930989">
              <w:t>.</w:t>
            </w:r>
          </w:p>
          <w:p w14:paraId="3F2C1F0F" w14:textId="77777777" w:rsidR="003544C2" w:rsidRPr="00930989" w:rsidRDefault="003544C2" w:rsidP="009923DA">
            <w:pPr>
              <w:pStyle w:val="2IT2G2"/>
            </w:pPr>
            <w:r w:rsidRPr="00930989">
              <w:t>Нажать кнопку «Войти».</w:t>
            </w:r>
          </w:p>
          <w:p w14:paraId="1C48560E" w14:textId="77777777" w:rsidR="00DD5282" w:rsidRPr="00930989" w:rsidRDefault="00DD5282" w:rsidP="00EB1DBF">
            <w:pPr>
              <w:pStyle w:val="1IT2G2"/>
            </w:pPr>
            <w:r w:rsidRPr="00930989">
              <w:t>Перейти в раздел «Реестр обращений».</w:t>
            </w:r>
          </w:p>
          <w:p w14:paraId="55B3E5DD" w14:textId="77777777" w:rsidR="00DD5282" w:rsidRPr="00930989" w:rsidRDefault="00DD5282" w:rsidP="00EB1DBF">
            <w:pPr>
              <w:pStyle w:val="1IT2G2"/>
            </w:pPr>
            <w:r w:rsidRPr="00930989">
              <w:lastRenderedPageBreak/>
              <w:t>Задать параметры фильтрации на панели фильтрации:</w:t>
            </w:r>
          </w:p>
          <w:p w14:paraId="71863F9A" w14:textId="3D051AB6" w:rsidR="00DD5282" w:rsidRPr="00930989" w:rsidRDefault="00DD5282">
            <w:pPr>
              <w:pStyle w:val="2IT2G"/>
            </w:pPr>
            <w:r w:rsidRPr="00930989">
              <w:t>фильтр «Общая информация»: «Дата регистрации» – «01.07.2020 – 01.07.2020»;</w:t>
            </w:r>
          </w:p>
          <w:p w14:paraId="2380FF8B" w14:textId="0FDFEBD1" w:rsidR="00DD5282" w:rsidRPr="00930989" w:rsidRDefault="00DD5282">
            <w:pPr>
              <w:pStyle w:val="2IT2G"/>
            </w:pPr>
            <w:r w:rsidRPr="00930989">
              <w:t xml:space="preserve">фильтр «Автор»: «Количество авторов» – от «0», до «1». </w:t>
            </w:r>
          </w:p>
          <w:p w14:paraId="1E1A24DD" w14:textId="18D44C54" w:rsidR="00DD5282" w:rsidRPr="00930989" w:rsidRDefault="00DD5282" w:rsidP="00EB1DBF">
            <w:pPr>
              <w:pStyle w:val="1IT2G2"/>
              <w:numPr>
                <w:ilvl w:val="0"/>
                <w:numId w:val="0"/>
              </w:numPr>
              <w:ind w:left="284"/>
            </w:pPr>
            <w:r w:rsidRPr="00930989">
              <w:t>Нажать кнопку «Применить».</w:t>
            </w:r>
          </w:p>
          <w:p w14:paraId="5DAE2AD6" w14:textId="77777777" w:rsidR="00DD5282" w:rsidRPr="00930989" w:rsidRDefault="00DD5282" w:rsidP="00EB1DBF">
            <w:pPr>
              <w:pStyle w:val="1IT2G2"/>
            </w:pPr>
            <w:r w:rsidRPr="00930989">
              <w:t>Убедиться, что:</w:t>
            </w:r>
          </w:p>
          <w:p w14:paraId="6C04FA97" w14:textId="36AA9E93" w:rsidR="00DD5282" w:rsidRPr="00930989" w:rsidRDefault="00DD5282">
            <w:pPr>
              <w:pStyle w:val="2IT2G"/>
            </w:pPr>
            <w:r w:rsidRPr="00930989">
              <w:t>для показателя «Всего заявителей» отображается значение «1»;</w:t>
            </w:r>
          </w:p>
          <w:p w14:paraId="72BD404E" w14:textId="6635AB46" w:rsidR="00DD5282" w:rsidRPr="00930989" w:rsidRDefault="00DD5282">
            <w:pPr>
              <w:pStyle w:val="2IT2G"/>
            </w:pPr>
            <w:r w:rsidRPr="00930989">
              <w:t>у Обращений в реестре указан один (уникальный) заявитель</w:t>
            </w:r>
          </w:p>
        </w:tc>
        <w:tc>
          <w:tcPr>
            <w:tcW w:w="4252" w:type="dxa"/>
            <w:shd w:val="clear" w:color="auto" w:fill="auto"/>
          </w:tcPr>
          <w:p w14:paraId="5E5E28C7" w14:textId="77777777" w:rsidR="00DD5282" w:rsidRPr="00930989" w:rsidRDefault="00DD5282">
            <w:pPr>
              <w:pStyle w:val="1IT2G2"/>
              <w:numPr>
                <w:ilvl w:val="0"/>
                <w:numId w:val="144"/>
              </w:numPr>
            </w:pPr>
            <w:r w:rsidRPr="00930989">
              <w:lastRenderedPageBreak/>
              <w:t>Открыта главная страница раздела «Аналитика».</w:t>
            </w:r>
          </w:p>
          <w:p w14:paraId="5D4F387A" w14:textId="77777777" w:rsidR="00DD5282" w:rsidRPr="00930989" w:rsidRDefault="00DD5282" w:rsidP="00EB1DBF">
            <w:pPr>
              <w:pStyle w:val="1IT2G2"/>
            </w:pPr>
            <w:r w:rsidRPr="00930989">
              <w:t>Открыта главная страница раздела «Реестр обращений».</w:t>
            </w:r>
          </w:p>
          <w:p w14:paraId="43368686" w14:textId="028BC6E3" w:rsidR="00DD5282" w:rsidRPr="00930989" w:rsidRDefault="00DD5282" w:rsidP="00EB1DBF">
            <w:pPr>
              <w:pStyle w:val="1IT2G2"/>
            </w:pPr>
            <w:r w:rsidRPr="00930989">
              <w:t xml:space="preserve">Параметры фильтрации </w:t>
            </w:r>
            <w:r w:rsidR="00916FEB" w:rsidRPr="00930989">
              <w:t>применены</w:t>
            </w:r>
            <w:r w:rsidRPr="00930989">
              <w:t>.</w:t>
            </w:r>
          </w:p>
          <w:p w14:paraId="58C3FC06" w14:textId="7100B22D" w:rsidR="00DD5282" w:rsidRPr="00930989" w:rsidRDefault="00DD5282" w:rsidP="00EB1DBF">
            <w:pPr>
              <w:pStyle w:val="1IT2G2"/>
            </w:pPr>
            <w:r w:rsidRPr="00930989">
              <w:t xml:space="preserve">Для показателя «Всего заявителей» отображается значение «1». У </w:t>
            </w:r>
            <w:r w:rsidRPr="00930989">
              <w:lastRenderedPageBreak/>
              <w:t>Обращений в реестре указан один (уникальный) заявитель</w:t>
            </w:r>
          </w:p>
          <w:p w14:paraId="6158E3CC" w14:textId="02E85594" w:rsidR="00DD5282" w:rsidRPr="00930989" w:rsidRDefault="00DD5282" w:rsidP="00DD5282">
            <w:pPr>
              <w:pStyle w:val="IT2G4"/>
            </w:pPr>
          </w:p>
        </w:tc>
        <w:tc>
          <w:tcPr>
            <w:tcW w:w="1853" w:type="dxa"/>
            <w:gridSpan w:val="2"/>
          </w:tcPr>
          <w:p w14:paraId="2A2805DE" w14:textId="77777777" w:rsidR="00DD5282" w:rsidRPr="007B6813" w:rsidRDefault="00DD5282" w:rsidP="00DD5282">
            <w:pPr>
              <w:pStyle w:val="IT2G4"/>
            </w:pPr>
            <w:r>
              <w:lastRenderedPageBreak/>
              <w:t>4.2.1 ТЗ</w:t>
            </w:r>
          </w:p>
          <w:p w14:paraId="5C75D9AF" w14:textId="08C4342D" w:rsidR="00DD5282" w:rsidRPr="007B6813" w:rsidRDefault="00DD5282" w:rsidP="00DD5282">
            <w:pPr>
              <w:pStyle w:val="IT2G4"/>
            </w:pPr>
            <w:r>
              <w:t>4.2.1.2</w:t>
            </w:r>
            <w:r w:rsidR="003544C2">
              <w:t>3</w:t>
            </w:r>
            <w:r w:rsidRPr="007B6813">
              <w:t xml:space="preserve"> ЧТЗ</w:t>
            </w:r>
          </w:p>
        </w:tc>
      </w:tr>
      <w:tr w:rsidR="00DD5282" w:rsidRPr="007B6813" w14:paraId="484B8304" w14:textId="77777777" w:rsidTr="00EB1DBF">
        <w:trPr>
          <w:trHeight w:val="60"/>
        </w:trPr>
        <w:tc>
          <w:tcPr>
            <w:tcW w:w="1127" w:type="dxa"/>
          </w:tcPr>
          <w:p w14:paraId="3931EBFD" w14:textId="00C82B3D" w:rsidR="00DD5282" w:rsidRDefault="00DD5282" w:rsidP="00DD5282">
            <w:pPr>
              <w:pStyle w:val="IT2G4"/>
            </w:pPr>
            <w:r>
              <w:t>1.2</w:t>
            </w:r>
            <w:r w:rsidR="003544C2">
              <w:t>3</w:t>
            </w:r>
            <w:r>
              <w:t>.2</w:t>
            </w:r>
          </w:p>
        </w:tc>
        <w:tc>
          <w:tcPr>
            <w:tcW w:w="2835" w:type="dxa"/>
          </w:tcPr>
          <w:p w14:paraId="4B3713D7" w14:textId="4EC3D9E8" w:rsidR="00DD5282" w:rsidRPr="00DB7930" w:rsidRDefault="00DD5282" w:rsidP="00DD5282">
            <w:pPr>
              <w:pStyle w:val="IT2G4"/>
              <w:rPr>
                <w:szCs w:val="22"/>
              </w:rPr>
            </w:pPr>
            <w:r w:rsidRPr="00DB7930">
              <w:rPr>
                <w:szCs w:val="22"/>
              </w:rPr>
              <w:t>Проверка выполнения функции</w:t>
            </w:r>
            <w:r>
              <w:t xml:space="preserve"> учета заявителей, совместно направивших Обращение, при расчете количества заявителей в Реестре обращений</w:t>
            </w:r>
          </w:p>
        </w:tc>
        <w:tc>
          <w:tcPr>
            <w:tcW w:w="4964" w:type="dxa"/>
          </w:tcPr>
          <w:p w14:paraId="1E0120A3" w14:textId="77777777" w:rsidR="00DD5282" w:rsidRPr="00930989" w:rsidRDefault="00DD5282">
            <w:pPr>
              <w:pStyle w:val="1IT2G2"/>
              <w:numPr>
                <w:ilvl w:val="0"/>
                <w:numId w:val="145"/>
              </w:numPr>
            </w:pPr>
            <w:r w:rsidRPr="00930989">
              <w:t>Войти в Систему:</w:t>
            </w:r>
          </w:p>
          <w:p w14:paraId="33E68E5C" w14:textId="77777777" w:rsidR="003544C2" w:rsidRPr="00930989" w:rsidRDefault="003544C2" w:rsidP="009923DA">
            <w:pPr>
              <w:pStyle w:val="2IT2G2"/>
            </w:pPr>
            <w:r w:rsidRPr="00930989">
              <w:t>Ввести в адресную строку браузера https://ispro.mos.ru.</w:t>
            </w:r>
          </w:p>
          <w:p w14:paraId="2EF02DE9" w14:textId="77777777" w:rsidR="003544C2" w:rsidRPr="00930989" w:rsidRDefault="003544C2" w:rsidP="009923DA">
            <w:pPr>
              <w:pStyle w:val="2IT2G2"/>
            </w:pPr>
            <w:r w:rsidRPr="00930989">
              <w:t xml:space="preserve">Ввести логин </w:t>
            </w:r>
            <w:r w:rsidRPr="00930989">
              <w:rPr>
                <w:b/>
                <w:bCs/>
              </w:rPr>
              <w:t>pivanov</w:t>
            </w:r>
            <w:r w:rsidRPr="00930989">
              <w:t xml:space="preserve"> и пароль </w:t>
            </w:r>
            <w:r w:rsidRPr="00930989">
              <w:rPr>
                <w:b/>
                <w:bCs/>
              </w:rPr>
              <w:t>qwerty123</w:t>
            </w:r>
            <w:r w:rsidRPr="00930989">
              <w:t>.</w:t>
            </w:r>
          </w:p>
          <w:p w14:paraId="4F1E149B" w14:textId="77777777" w:rsidR="003544C2" w:rsidRPr="00930989" w:rsidRDefault="003544C2" w:rsidP="009923DA">
            <w:pPr>
              <w:pStyle w:val="2IT2G2"/>
            </w:pPr>
            <w:r w:rsidRPr="00930989">
              <w:t>Нажать кнопку «Войти».</w:t>
            </w:r>
          </w:p>
          <w:p w14:paraId="5C44424D" w14:textId="77777777" w:rsidR="00DD5282" w:rsidRPr="00930989" w:rsidRDefault="00DD5282" w:rsidP="00EB1DBF">
            <w:pPr>
              <w:pStyle w:val="1IT2G2"/>
            </w:pPr>
            <w:r w:rsidRPr="00930989">
              <w:t>Перейти в раздел «Реестр обращений».</w:t>
            </w:r>
          </w:p>
          <w:p w14:paraId="41B06A40" w14:textId="77777777" w:rsidR="00DD5282" w:rsidRPr="00930989" w:rsidRDefault="00DD5282" w:rsidP="00EB1DBF">
            <w:pPr>
              <w:pStyle w:val="1IT2G2"/>
            </w:pPr>
            <w:r w:rsidRPr="00930989">
              <w:t>Задать параметры фильтрации на панели фильтрации:</w:t>
            </w:r>
          </w:p>
          <w:p w14:paraId="27E8F0C5" w14:textId="10F2B03A" w:rsidR="00DD5282" w:rsidRPr="00930989" w:rsidRDefault="00DD5282">
            <w:pPr>
              <w:pStyle w:val="2IT2G"/>
            </w:pPr>
            <w:r w:rsidRPr="00930989">
              <w:t>фильтр «Общая информация»: «Дата регистрации» – «01.06.2020 – 01.06.2020»;</w:t>
            </w:r>
          </w:p>
          <w:p w14:paraId="2E696F0A" w14:textId="56F17970" w:rsidR="00DD5282" w:rsidRPr="00930989" w:rsidRDefault="00DD5282">
            <w:pPr>
              <w:pStyle w:val="2IT2G"/>
            </w:pPr>
            <w:r w:rsidRPr="00930989">
              <w:t xml:space="preserve">фильтр «Автор»: «Количество авторов» – от «2». </w:t>
            </w:r>
          </w:p>
          <w:p w14:paraId="1DD59253" w14:textId="77777777" w:rsidR="00DD5282" w:rsidRPr="00930989" w:rsidRDefault="00DD5282" w:rsidP="00EB1DBF">
            <w:pPr>
              <w:pStyle w:val="1IT2G2"/>
              <w:numPr>
                <w:ilvl w:val="0"/>
                <w:numId w:val="0"/>
              </w:numPr>
              <w:ind w:left="284"/>
            </w:pPr>
            <w:r w:rsidRPr="00930989">
              <w:t>Нажать кнопку «Применить».</w:t>
            </w:r>
          </w:p>
          <w:p w14:paraId="255B3CC4" w14:textId="77777777" w:rsidR="00DD5282" w:rsidRPr="00930989" w:rsidRDefault="00DD5282" w:rsidP="00EB7198">
            <w:pPr>
              <w:pStyle w:val="1IT2G2"/>
              <w:keepNext/>
            </w:pPr>
            <w:r w:rsidRPr="00930989">
              <w:lastRenderedPageBreak/>
              <w:t>Убедиться, что:</w:t>
            </w:r>
          </w:p>
          <w:p w14:paraId="3836F109" w14:textId="68EA233E" w:rsidR="00DD5282" w:rsidRPr="00930989" w:rsidRDefault="00DD5282">
            <w:pPr>
              <w:pStyle w:val="2IT2G"/>
            </w:pPr>
            <w:r w:rsidRPr="00930989">
              <w:t>для показателя «Всего заявителей» отображается значение больше 1;</w:t>
            </w:r>
          </w:p>
          <w:p w14:paraId="1B00EB29" w14:textId="1ADA7D01" w:rsidR="00DD5282" w:rsidRPr="00930989" w:rsidRDefault="00DD5282">
            <w:pPr>
              <w:pStyle w:val="2IT2G"/>
            </w:pPr>
            <w:r w:rsidRPr="00930989">
              <w:t>у одних и тех же Обращений в реестре указано несколько заявителей (</w:t>
            </w:r>
            <w:r w:rsidR="00916FEB" w:rsidRPr="00930989">
              <w:t>заявители, совместно направившие Обращение</w:t>
            </w:r>
            <w:r w:rsidRPr="00930989">
              <w:t>)</w:t>
            </w:r>
          </w:p>
        </w:tc>
        <w:tc>
          <w:tcPr>
            <w:tcW w:w="4252" w:type="dxa"/>
            <w:shd w:val="clear" w:color="auto" w:fill="auto"/>
          </w:tcPr>
          <w:p w14:paraId="0E8530B5" w14:textId="77777777" w:rsidR="00DD5282" w:rsidRPr="00930989" w:rsidRDefault="00DD5282">
            <w:pPr>
              <w:pStyle w:val="1IT2G2"/>
              <w:numPr>
                <w:ilvl w:val="0"/>
                <w:numId w:val="146"/>
              </w:numPr>
            </w:pPr>
            <w:r w:rsidRPr="00930989">
              <w:lastRenderedPageBreak/>
              <w:t>Открыта главная страница раздела «Аналитика».</w:t>
            </w:r>
          </w:p>
          <w:p w14:paraId="26AA46AE" w14:textId="77777777" w:rsidR="00DD5282" w:rsidRPr="00930989" w:rsidRDefault="00DD5282" w:rsidP="00EB1DBF">
            <w:pPr>
              <w:pStyle w:val="1IT2G2"/>
            </w:pPr>
            <w:r w:rsidRPr="00930989">
              <w:t>Открыта главная страница раздела «Реестр обращений».</w:t>
            </w:r>
          </w:p>
          <w:p w14:paraId="6D663A27" w14:textId="06B6EDCE" w:rsidR="00DD5282" w:rsidRPr="00930989" w:rsidRDefault="00DD5282" w:rsidP="00EB1DBF">
            <w:pPr>
              <w:pStyle w:val="1IT2G2"/>
            </w:pPr>
            <w:r w:rsidRPr="00930989">
              <w:t xml:space="preserve">Параметры фильтрации </w:t>
            </w:r>
            <w:r w:rsidR="00916FEB" w:rsidRPr="00930989">
              <w:t>применены</w:t>
            </w:r>
            <w:r w:rsidRPr="00930989">
              <w:t>.</w:t>
            </w:r>
          </w:p>
          <w:p w14:paraId="05D1EC2C" w14:textId="1991BF80" w:rsidR="00DD5282" w:rsidRPr="00930989" w:rsidRDefault="00DD5282" w:rsidP="00EB1DBF">
            <w:pPr>
              <w:pStyle w:val="1IT2G2"/>
            </w:pPr>
            <w:r w:rsidRPr="00930989">
              <w:t>Для показателя «Всего заявителей» отображается значение больше 1. У одних и тех же Обращений в реестре указано несколько заявителей (</w:t>
            </w:r>
            <w:r w:rsidR="00916FEB" w:rsidRPr="00930989">
              <w:t xml:space="preserve">заявители, </w:t>
            </w:r>
            <w:r w:rsidRPr="00930989">
              <w:t>совместно направившие</w:t>
            </w:r>
            <w:r w:rsidR="00916FEB" w:rsidRPr="00930989">
              <w:t xml:space="preserve"> Обращение</w:t>
            </w:r>
            <w:r w:rsidRPr="00930989">
              <w:t>)</w:t>
            </w:r>
          </w:p>
          <w:p w14:paraId="0D4A4563" w14:textId="77777777" w:rsidR="00DD5282" w:rsidRPr="00930989" w:rsidRDefault="00DD5282" w:rsidP="00DD5282">
            <w:pPr>
              <w:pStyle w:val="IT2G4"/>
            </w:pPr>
          </w:p>
        </w:tc>
        <w:tc>
          <w:tcPr>
            <w:tcW w:w="1853" w:type="dxa"/>
            <w:gridSpan w:val="2"/>
          </w:tcPr>
          <w:p w14:paraId="183F4B46" w14:textId="77777777" w:rsidR="00DD5282" w:rsidRPr="007B6813" w:rsidRDefault="00DD5282" w:rsidP="00DD5282">
            <w:pPr>
              <w:pStyle w:val="IT2G4"/>
            </w:pPr>
            <w:r>
              <w:t>4.2.1 ТЗ</w:t>
            </w:r>
          </w:p>
          <w:p w14:paraId="755490FF" w14:textId="2A9F149D" w:rsidR="00DD5282" w:rsidRDefault="00DD5282" w:rsidP="00DD5282">
            <w:pPr>
              <w:pStyle w:val="IT2G4"/>
            </w:pPr>
            <w:r>
              <w:t>4.2.1.2</w:t>
            </w:r>
            <w:r w:rsidR="003544C2">
              <w:t>3</w:t>
            </w:r>
            <w:r w:rsidRPr="007B6813">
              <w:t xml:space="preserve"> ЧТЗ</w:t>
            </w:r>
          </w:p>
        </w:tc>
      </w:tr>
    </w:tbl>
    <w:p w14:paraId="36270B3F" w14:textId="77777777" w:rsidR="0099104D" w:rsidRDefault="0099104D" w:rsidP="00F46617"/>
    <w:p w14:paraId="5F83A120" w14:textId="77777777" w:rsidR="00700A7D" w:rsidRPr="00A60E90" w:rsidRDefault="00700A7D" w:rsidP="003D2ADE">
      <w:pPr>
        <w:pStyle w:val="IT2G"/>
      </w:pPr>
    </w:p>
    <w:p w14:paraId="59F70401" w14:textId="77777777" w:rsidR="004F3C0C" w:rsidRPr="00A60E90" w:rsidRDefault="004F3C0C" w:rsidP="00F46617">
      <w:pPr>
        <w:spacing w:line="360" w:lineRule="auto"/>
        <w:rPr>
          <w:szCs w:val="28"/>
        </w:rPr>
        <w:sectPr w:rsidR="004F3C0C" w:rsidRPr="00A60E90" w:rsidSect="008C19E1">
          <w:pgSz w:w="16838" w:h="11906" w:orient="landscape"/>
          <w:pgMar w:top="1701" w:right="1134" w:bottom="567" w:left="1134" w:header="340" w:footer="709" w:gutter="0"/>
          <w:cols w:space="708"/>
          <w:docGrid w:linePitch="381"/>
        </w:sectPr>
      </w:pPr>
    </w:p>
    <w:p w14:paraId="76C09CA6" w14:textId="74603BDB" w:rsidR="007E13BB" w:rsidRPr="00305075" w:rsidRDefault="00F31319" w:rsidP="005C12DA">
      <w:pPr>
        <w:pStyle w:val="7IT2G"/>
      </w:pPr>
      <w:bookmarkStart w:id="126" w:name="_Toc493779083"/>
      <w:bookmarkStart w:id="127" w:name="Приложение_Б"/>
      <w:bookmarkStart w:id="128" w:name="_Toc219364035"/>
      <w:r w:rsidRPr="00305075">
        <w:lastRenderedPageBreak/>
        <w:t>Приложение </w:t>
      </w:r>
      <w:r w:rsidR="007E13BB" w:rsidRPr="00305075">
        <w:t>Б</w:t>
      </w:r>
      <w:bookmarkEnd w:id="126"/>
      <w:bookmarkEnd w:id="127"/>
      <w:bookmarkEnd w:id="128"/>
    </w:p>
    <w:p w14:paraId="564688E9" w14:textId="66AFC53C" w:rsidR="007E13BB" w:rsidRPr="00930989" w:rsidRDefault="007E13BB" w:rsidP="00930989">
      <w:pPr>
        <w:jc w:val="center"/>
        <w:rPr>
          <w:b/>
          <w:bCs/>
        </w:rPr>
      </w:pPr>
      <w:r w:rsidRPr="00930989">
        <w:rPr>
          <w:b/>
          <w:bCs/>
        </w:rPr>
        <w:t>Проект протокола предварительных испытаний</w:t>
      </w:r>
    </w:p>
    <w:p w14:paraId="3493322C" w14:textId="77777777" w:rsidR="000444D0" w:rsidRPr="00930989" w:rsidRDefault="000444D0" w:rsidP="00930989">
      <w:pPr>
        <w:jc w:val="center"/>
      </w:pPr>
      <w:r w:rsidRPr="00930989">
        <w:t>ГОСУДАРСТВЕННОЕ КАЗЕННОЕ УЧРЕЖДЕНИЕ ГОРОДА МОСКВЫ «ИНФОРМАЦИОННЫЙ ГОРОД»</w:t>
      </w:r>
    </w:p>
    <w:p w14:paraId="0DF8A45E" w14:textId="77777777" w:rsidR="000444D0" w:rsidRPr="00930989" w:rsidRDefault="000444D0" w:rsidP="00930989"/>
    <w:tbl>
      <w:tblPr>
        <w:tblW w:w="4980" w:type="pct"/>
        <w:tblLook w:val="04A0" w:firstRow="1" w:lastRow="0" w:firstColumn="1" w:lastColumn="0" w:noHBand="0" w:noVBand="1"/>
      </w:tblPr>
      <w:tblGrid>
        <w:gridCol w:w="4526"/>
        <w:gridCol w:w="582"/>
        <w:gridCol w:w="4490"/>
      </w:tblGrid>
      <w:tr w:rsidR="00930989" w:rsidRPr="00DC4858" w14:paraId="2465AF88" w14:textId="77777777" w:rsidTr="00915395">
        <w:trPr>
          <w:trHeight w:val="380"/>
        </w:trPr>
        <w:tc>
          <w:tcPr>
            <w:tcW w:w="2358" w:type="pct"/>
          </w:tcPr>
          <w:p w14:paraId="175EC73C" w14:textId="77777777" w:rsidR="00930989" w:rsidRPr="003F7802" w:rsidRDefault="00930989" w:rsidP="00915395">
            <w:pPr>
              <w:rPr>
                <w:b/>
                <w:bCs/>
              </w:rPr>
            </w:pPr>
            <w:r w:rsidRPr="003F7802">
              <w:rPr>
                <w:b/>
                <w:bCs/>
              </w:rPr>
              <w:t>УТВЕРЖДАЮ</w:t>
            </w:r>
          </w:p>
        </w:tc>
        <w:tc>
          <w:tcPr>
            <w:tcW w:w="303" w:type="pct"/>
          </w:tcPr>
          <w:p w14:paraId="2A0E0B8F" w14:textId="77777777" w:rsidR="00930989" w:rsidRPr="00DC4858" w:rsidRDefault="00930989" w:rsidP="00915395">
            <w:pPr>
              <w:pStyle w:val="IT2G"/>
              <w:rPr>
                <w:b/>
              </w:rPr>
            </w:pPr>
          </w:p>
        </w:tc>
        <w:tc>
          <w:tcPr>
            <w:tcW w:w="2339" w:type="pct"/>
          </w:tcPr>
          <w:p w14:paraId="77DE40B7" w14:textId="77777777" w:rsidR="00930989" w:rsidRPr="003F7802" w:rsidRDefault="00930989" w:rsidP="00915395">
            <w:pPr>
              <w:rPr>
                <w:b/>
                <w:bCs/>
              </w:rPr>
            </w:pPr>
            <w:r w:rsidRPr="003F7802">
              <w:rPr>
                <w:b/>
                <w:bCs/>
              </w:rPr>
              <w:t>УТВЕРЖДАЮ</w:t>
            </w:r>
          </w:p>
        </w:tc>
      </w:tr>
      <w:tr w:rsidR="00930989" w:rsidRPr="00DC4858" w14:paraId="304F7CBA" w14:textId="77777777" w:rsidTr="00915395">
        <w:tc>
          <w:tcPr>
            <w:tcW w:w="2358" w:type="pct"/>
          </w:tcPr>
          <w:p w14:paraId="6C0BC267" w14:textId="77777777" w:rsidR="00930989" w:rsidRPr="003F7802" w:rsidRDefault="00930989" w:rsidP="00915395">
            <w:pPr>
              <w:rPr>
                <w:b/>
                <w:bCs/>
              </w:rPr>
            </w:pPr>
            <w:r w:rsidRPr="003F7802">
              <w:rPr>
                <w:b/>
                <w:bCs/>
              </w:rPr>
              <w:t>Заказчик:</w:t>
            </w:r>
          </w:p>
          <w:p w14:paraId="1A2DECFF" w14:textId="77777777" w:rsidR="00930989" w:rsidRPr="003F7802" w:rsidRDefault="00930989" w:rsidP="00915395">
            <w:r w:rsidRPr="003F7802">
              <w:t>Заместитель директора департамента сопровождения проектов создания и развития электронных сервисов взаимодействия и специальных проектов ГКУ «Инфогород»</w:t>
            </w:r>
          </w:p>
          <w:p w14:paraId="6EE9A49D" w14:textId="77777777" w:rsidR="00930989" w:rsidRPr="003F7802" w:rsidRDefault="00930989" w:rsidP="00915395"/>
        </w:tc>
        <w:tc>
          <w:tcPr>
            <w:tcW w:w="303" w:type="pct"/>
          </w:tcPr>
          <w:p w14:paraId="145CFACC" w14:textId="77777777" w:rsidR="00930989" w:rsidRPr="00DC4858" w:rsidRDefault="00930989" w:rsidP="00915395">
            <w:pPr>
              <w:pStyle w:val="IT2G"/>
            </w:pPr>
          </w:p>
        </w:tc>
        <w:tc>
          <w:tcPr>
            <w:tcW w:w="2339" w:type="pct"/>
          </w:tcPr>
          <w:p w14:paraId="4E0E1CFB" w14:textId="77777777" w:rsidR="00930989" w:rsidRPr="003F7802" w:rsidRDefault="00930989" w:rsidP="00915395">
            <w:pPr>
              <w:rPr>
                <w:b/>
                <w:bCs/>
              </w:rPr>
            </w:pPr>
            <w:r w:rsidRPr="003F7802">
              <w:rPr>
                <w:b/>
                <w:bCs/>
              </w:rPr>
              <w:t>Подрядчик:</w:t>
            </w:r>
          </w:p>
          <w:p w14:paraId="0E7A9DDB" w14:textId="77777777" w:rsidR="00930989" w:rsidRPr="003F7802" w:rsidRDefault="00930989" w:rsidP="00915395">
            <w:r w:rsidRPr="003F7802">
              <w:t>Генеральный директор</w:t>
            </w:r>
          </w:p>
          <w:p w14:paraId="110697C7" w14:textId="77777777" w:rsidR="00930989" w:rsidRPr="003F7802" w:rsidRDefault="00930989" w:rsidP="00915395">
            <w:r w:rsidRPr="003F7802">
              <w:t>ООО «Некий подрядчик»</w:t>
            </w:r>
          </w:p>
          <w:p w14:paraId="44F97021" w14:textId="77777777" w:rsidR="00930989" w:rsidRPr="003F7802" w:rsidRDefault="00930989" w:rsidP="00915395"/>
        </w:tc>
      </w:tr>
      <w:tr w:rsidR="00930989" w:rsidRPr="00DC4858" w14:paraId="2017AB14" w14:textId="77777777" w:rsidTr="00915395">
        <w:trPr>
          <w:trHeight w:val="59"/>
        </w:trPr>
        <w:tc>
          <w:tcPr>
            <w:tcW w:w="2358" w:type="pct"/>
          </w:tcPr>
          <w:p w14:paraId="7470C422" w14:textId="77777777" w:rsidR="00930989" w:rsidRPr="003F7802" w:rsidRDefault="00930989" w:rsidP="00915395">
            <w:r w:rsidRPr="003F7802">
              <w:t>__________________/ И. И. Иванов</w:t>
            </w:r>
          </w:p>
        </w:tc>
        <w:tc>
          <w:tcPr>
            <w:tcW w:w="303" w:type="pct"/>
          </w:tcPr>
          <w:p w14:paraId="25214104" w14:textId="77777777" w:rsidR="00930989" w:rsidRPr="00DC4858" w:rsidRDefault="00930989" w:rsidP="00915395">
            <w:pPr>
              <w:pStyle w:val="IT2G"/>
            </w:pPr>
          </w:p>
        </w:tc>
        <w:tc>
          <w:tcPr>
            <w:tcW w:w="2339" w:type="pct"/>
          </w:tcPr>
          <w:p w14:paraId="07C80941" w14:textId="77777777" w:rsidR="00930989" w:rsidRPr="003F7802" w:rsidRDefault="00930989" w:rsidP="00915395">
            <w:r w:rsidRPr="003F7802">
              <w:t>_________________/ П. П. Петров</w:t>
            </w:r>
          </w:p>
        </w:tc>
      </w:tr>
      <w:tr w:rsidR="00930989" w:rsidRPr="00DC4858" w14:paraId="05F78D3D" w14:textId="77777777" w:rsidTr="00915395">
        <w:tc>
          <w:tcPr>
            <w:tcW w:w="2358" w:type="pct"/>
          </w:tcPr>
          <w:p w14:paraId="470AD50A" w14:textId="77777777" w:rsidR="00930989" w:rsidRPr="00DC4858" w:rsidRDefault="00930989" w:rsidP="00915395">
            <w:pPr>
              <w:pStyle w:val="IT2G"/>
              <w:ind w:firstLine="0"/>
              <w:jc w:val="left"/>
              <w:rPr>
                <w:b/>
              </w:rPr>
            </w:pPr>
            <w:r w:rsidRPr="00DC4858">
              <w:rPr>
                <w:color w:val="000000"/>
              </w:rPr>
              <w:t>М.</w:t>
            </w:r>
            <w:r>
              <w:rPr>
                <w:color w:val="000000"/>
              </w:rPr>
              <w:t> </w:t>
            </w:r>
            <w:r w:rsidRPr="00DC4858">
              <w:rPr>
                <w:color w:val="000000"/>
              </w:rPr>
              <w:t>П.</w:t>
            </w:r>
          </w:p>
        </w:tc>
        <w:tc>
          <w:tcPr>
            <w:tcW w:w="303" w:type="pct"/>
          </w:tcPr>
          <w:p w14:paraId="059BB202" w14:textId="77777777" w:rsidR="00930989" w:rsidRPr="00DC4858" w:rsidRDefault="00930989" w:rsidP="00915395">
            <w:pPr>
              <w:pStyle w:val="IT2G"/>
            </w:pPr>
          </w:p>
        </w:tc>
        <w:tc>
          <w:tcPr>
            <w:tcW w:w="2339" w:type="pct"/>
          </w:tcPr>
          <w:p w14:paraId="4108B43E" w14:textId="77777777" w:rsidR="00930989" w:rsidRPr="00DC4858" w:rsidRDefault="00930989" w:rsidP="00915395">
            <w:pPr>
              <w:pStyle w:val="IT2G"/>
              <w:ind w:firstLine="23"/>
              <w:jc w:val="left"/>
            </w:pPr>
            <w:r w:rsidRPr="00DC4858">
              <w:rPr>
                <w:color w:val="000000"/>
              </w:rPr>
              <w:t>М.</w:t>
            </w:r>
            <w:r>
              <w:rPr>
                <w:color w:val="000000"/>
              </w:rPr>
              <w:t> </w:t>
            </w:r>
            <w:r w:rsidRPr="00DC4858">
              <w:rPr>
                <w:color w:val="000000"/>
              </w:rPr>
              <w:t>П.</w:t>
            </w:r>
          </w:p>
        </w:tc>
      </w:tr>
    </w:tbl>
    <w:p w14:paraId="04F2010E" w14:textId="77777777" w:rsidR="00930989" w:rsidRPr="00DC4858" w:rsidRDefault="00930989" w:rsidP="00930989">
      <w:pPr>
        <w:pStyle w:val="IT2G"/>
        <w:ind w:firstLine="0"/>
        <w:jc w:val="center"/>
        <w:rPr>
          <w:b/>
          <w:bCs/>
        </w:rPr>
      </w:pPr>
    </w:p>
    <w:p w14:paraId="531F29C9" w14:textId="77777777" w:rsidR="00930989" w:rsidRPr="00DC4858" w:rsidRDefault="00930989" w:rsidP="00930989">
      <w:pPr>
        <w:pStyle w:val="IT2G"/>
        <w:ind w:firstLine="0"/>
        <w:jc w:val="center"/>
        <w:rPr>
          <w:b/>
          <w:bCs/>
        </w:rPr>
      </w:pPr>
    </w:p>
    <w:p w14:paraId="6D92EA98" w14:textId="77777777" w:rsidR="00930989" w:rsidRPr="00DC4858" w:rsidRDefault="00930989" w:rsidP="00930989">
      <w:pPr>
        <w:pStyle w:val="IT2G"/>
        <w:ind w:firstLine="0"/>
        <w:jc w:val="center"/>
        <w:rPr>
          <w:b/>
          <w:bCs/>
        </w:rPr>
      </w:pPr>
    </w:p>
    <w:p w14:paraId="59D67C05" w14:textId="77777777" w:rsidR="00930989" w:rsidRPr="00DC4858" w:rsidRDefault="00930989" w:rsidP="00930989">
      <w:pPr>
        <w:pStyle w:val="IT2G"/>
        <w:ind w:firstLine="0"/>
        <w:rPr>
          <w:b/>
          <w:bCs/>
        </w:rPr>
      </w:pPr>
    </w:p>
    <w:p w14:paraId="1460B35F" w14:textId="77777777" w:rsidR="00930989" w:rsidRPr="00DC4858" w:rsidRDefault="00930989" w:rsidP="00930989">
      <w:pPr>
        <w:pStyle w:val="IT2G"/>
        <w:ind w:firstLine="0"/>
        <w:jc w:val="center"/>
        <w:rPr>
          <w:b/>
        </w:rPr>
      </w:pPr>
    </w:p>
    <w:p w14:paraId="5CCDF809" w14:textId="77777777" w:rsidR="00930989" w:rsidRPr="003F7802" w:rsidRDefault="00930989" w:rsidP="00930989">
      <w:pPr>
        <w:jc w:val="center"/>
        <w:rPr>
          <w:b/>
          <w:bCs/>
        </w:rPr>
      </w:pPr>
      <w:r w:rsidRPr="003F7802">
        <w:rPr>
          <w:b/>
          <w:bCs/>
        </w:rPr>
        <w:t>ВЫПОЛНЕНИЕ РАБОТ ПО СОЗДАНИЮ ИНФОРМАЦИОННОЙ СИСТЕМЫ</w:t>
      </w:r>
      <w:r w:rsidRPr="003F7802">
        <w:rPr>
          <w:b/>
          <w:bCs/>
        </w:rPr>
        <w:br/>
        <w:t>ПО РАБОТЕ С ОБРАЩЕНИЯМИ (ВТОРАЯ ОЧЕРЕДЬ)</w:t>
      </w:r>
    </w:p>
    <w:p w14:paraId="439B2176" w14:textId="77777777" w:rsidR="000444D0" w:rsidRPr="00930989" w:rsidRDefault="000444D0" w:rsidP="00930989"/>
    <w:p w14:paraId="315F7260" w14:textId="77777777" w:rsidR="000444D0" w:rsidRPr="00930989" w:rsidRDefault="000444D0" w:rsidP="00930989"/>
    <w:p w14:paraId="35B3A3CB" w14:textId="77777777" w:rsidR="000444D0" w:rsidRPr="00930989" w:rsidRDefault="000444D0" w:rsidP="00930989"/>
    <w:p w14:paraId="479F7132" w14:textId="2CCC61D5" w:rsidR="000444D0" w:rsidRPr="00930989" w:rsidRDefault="000444D0" w:rsidP="00930989">
      <w:pPr>
        <w:jc w:val="center"/>
        <w:rPr>
          <w:b/>
          <w:bCs/>
        </w:rPr>
      </w:pPr>
      <w:r w:rsidRPr="00930989">
        <w:rPr>
          <w:b/>
          <w:bCs/>
        </w:rPr>
        <w:t>Протокол предварительных испытаний</w:t>
      </w:r>
    </w:p>
    <w:p w14:paraId="4AC66BD2" w14:textId="77777777" w:rsidR="000444D0" w:rsidRPr="00930989" w:rsidRDefault="000444D0" w:rsidP="00930989"/>
    <w:p w14:paraId="39233D44" w14:textId="77777777" w:rsidR="000444D0" w:rsidRPr="00930989" w:rsidRDefault="000444D0" w:rsidP="00930989"/>
    <w:p w14:paraId="17F23BB6" w14:textId="77777777" w:rsidR="000444D0" w:rsidRPr="00930989" w:rsidRDefault="000444D0" w:rsidP="00930989">
      <w:pPr>
        <w:jc w:val="center"/>
        <w:rPr>
          <w:b/>
          <w:bCs/>
        </w:rPr>
      </w:pPr>
      <w:r w:rsidRPr="00930989">
        <w:rPr>
          <w:b/>
          <w:bCs/>
        </w:rPr>
        <w:t>ЛИСТ УТВЕРЖДЕНИЯ</w:t>
      </w:r>
    </w:p>
    <w:p w14:paraId="31290366" w14:textId="77777777" w:rsidR="000444D0" w:rsidRPr="00930989" w:rsidRDefault="000444D0" w:rsidP="00930989"/>
    <w:p w14:paraId="0D743D7E" w14:textId="77777777" w:rsidR="000444D0" w:rsidRPr="00930989" w:rsidRDefault="000444D0" w:rsidP="00930989"/>
    <w:p w14:paraId="3F67D1A8" w14:textId="77777777" w:rsidR="000444D0" w:rsidRPr="00930989" w:rsidRDefault="000444D0" w:rsidP="00930989"/>
    <w:p w14:paraId="0CE2ED6E" w14:textId="6A756D3C" w:rsidR="000444D0" w:rsidRDefault="000444D0" w:rsidP="00930989"/>
    <w:p w14:paraId="35EC82B2" w14:textId="4D5EAFB8" w:rsidR="00105B3E" w:rsidRDefault="00105B3E" w:rsidP="00930989"/>
    <w:p w14:paraId="44880381" w14:textId="30FB47A7" w:rsidR="00105B3E" w:rsidRDefault="00105B3E" w:rsidP="00930989"/>
    <w:p w14:paraId="32F898B3" w14:textId="0606EC5D" w:rsidR="00105B3E" w:rsidRDefault="00105B3E" w:rsidP="00930989"/>
    <w:p w14:paraId="52A65D63" w14:textId="5359823E" w:rsidR="00105B3E" w:rsidRDefault="00105B3E" w:rsidP="00930989"/>
    <w:p w14:paraId="2BE67837" w14:textId="439E9AD7" w:rsidR="00105B3E" w:rsidRDefault="00105B3E" w:rsidP="00930989"/>
    <w:p w14:paraId="36A7012C" w14:textId="77777777" w:rsidR="00105B3E" w:rsidRPr="00930989" w:rsidRDefault="00105B3E" w:rsidP="00930989"/>
    <w:p w14:paraId="78BB4ECD" w14:textId="77777777" w:rsidR="000444D0" w:rsidRPr="00930989" w:rsidRDefault="000444D0" w:rsidP="00930989"/>
    <w:p w14:paraId="44CB175E" w14:textId="77777777" w:rsidR="000444D0" w:rsidRPr="00930989" w:rsidRDefault="000444D0" w:rsidP="00930989"/>
    <w:p w14:paraId="31CEDFD5" w14:textId="77777777" w:rsidR="000444D0" w:rsidRPr="00930989" w:rsidRDefault="000444D0" w:rsidP="00930989"/>
    <w:p w14:paraId="686DC4B2" w14:textId="77777777" w:rsidR="000444D0" w:rsidRPr="00930989" w:rsidRDefault="000444D0" w:rsidP="00930989"/>
    <w:p w14:paraId="561FC418" w14:textId="77777777" w:rsidR="000444D0" w:rsidRPr="00930989" w:rsidRDefault="000444D0" w:rsidP="00930989"/>
    <w:p w14:paraId="1BB2A7FC" w14:textId="77777777" w:rsidR="000444D0" w:rsidRPr="00930989" w:rsidRDefault="000444D0" w:rsidP="00930989"/>
    <w:p w14:paraId="2FE32B2A" w14:textId="77777777" w:rsidR="000444D0" w:rsidRPr="00930989" w:rsidRDefault="000444D0" w:rsidP="00930989"/>
    <w:p w14:paraId="38FBC213" w14:textId="77777777" w:rsidR="000444D0" w:rsidRPr="00930989" w:rsidRDefault="000444D0" w:rsidP="00930989"/>
    <w:p w14:paraId="2D51283F" w14:textId="77777777" w:rsidR="000444D0" w:rsidRPr="00930989" w:rsidRDefault="000444D0" w:rsidP="00930989">
      <w:pPr>
        <w:jc w:val="center"/>
      </w:pPr>
      <w:r w:rsidRPr="00930989">
        <w:t>Москва</w:t>
      </w:r>
    </w:p>
    <w:p w14:paraId="47664CA9" w14:textId="24FFE94B" w:rsidR="00F50D8B" w:rsidRPr="00DC4858" w:rsidRDefault="000444D0" w:rsidP="00F50D8B">
      <w:pPr>
        <w:jc w:val="center"/>
        <w:sectPr w:rsidR="00F50D8B" w:rsidRPr="00DC4858" w:rsidSect="00F50D8B">
          <w:footerReference w:type="default" r:id="rId19"/>
          <w:pgSz w:w="11906" w:h="16838" w:code="9"/>
          <w:pgMar w:top="1134" w:right="851" w:bottom="1134" w:left="1418" w:header="709" w:footer="709" w:gutter="0"/>
          <w:cols w:space="708"/>
          <w:titlePg/>
          <w:docGrid w:linePitch="381"/>
        </w:sectPr>
      </w:pPr>
      <w:r w:rsidRPr="00930989">
        <w:t>202</w:t>
      </w:r>
      <w:r w:rsidR="00F50D8B">
        <w:t>0</w:t>
      </w:r>
    </w:p>
    <w:p w14:paraId="266EBF26" w14:textId="77777777" w:rsidR="000444D0" w:rsidRPr="00305075" w:rsidRDefault="000444D0" w:rsidP="00705E32">
      <w:pPr>
        <w:spacing w:before="240"/>
        <w:jc w:val="center"/>
      </w:pPr>
      <w:r w:rsidRPr="00305075">
        <w:lastRenderedPageBreak/>
        <w:t>ГОСУДАРСТВЕННОЕ КАЗЕННОЕ УЧРЕЖДЕНИЕ ГОРОДА МОСКВЫ «ИНФОРМАЦИОННЫЙ ГОРОД»</w:t>
      </w:r>
    </w:p>
    <w:p w14:paraId="01A7CDAE" w14:textId="77777777" w:rsidR="000444D0" w:rsidRPr="00305075" w:rsidRDefault="000444D0" w:rsidP="00305075"/>
    <w:p w14:paraId="1D8A3A85" w14:textId="77777777" w:rsidR="000444D0" w:rsidRPr="00305075" w:rsidRDefault="000444D0" w:rsidP="00305075">
      <w:pPr>
        <w:rPr>
          <w:b/>
          <w:bCs/>
        </w:rPr>
      </w:pPr>
      <w:r w:rsidRPr="00305075">
        <w:rPr>
          <w:b/>
          <w:bCs/>
        </w:rPr>
        <w:t>УТВЕРЖДЕН</w:t>
      </w:r>
    </w:p>
    <w:p w14:paraId="5AF3BD88" w14:textId="7FBEB541" w:rsidR="000444D0" w:rsidRPr="00305075" w:rsidRDefault="000444D0" w:rsidP="00305075"/>
    <w:p w14:paraId="53BAFF1B" w14:textId="77777777" w:rsidR="000444D0" w:rsidRPr="00305075" w:rsidRDefault="000444D0" w:rsidP="00305075"/>
    <w:p w14:paraId="47D99828" w14:textId="77777777" w:rsidR="000444D0" w:rsidRPr="00305075" w:rsidRDefault="000444D0" w:rsidP="00305075"/>
    <w:p w14:paraId="01AF1F36" w14:textId="77777777" w:rsidR="000444D0" w:rsidRPr="00305075" w:rsidRDefault="000444D0" w:rsidP="00305075"/>
    <w:p w14:paraId="364D0494" w14:textId="77777777" w:rsidR="000444D0" w:rsidRPr="00305075" w:rsidRDefault="000444D0" w:rsidP="00305075"/>
    <w:p w14:paraId="43B570D1" w14:textId="77777777" w:rsidR="000444D0" w:rsidRPr="00305075" w:rsidRDefault="000444D0" w:rsidP="00305075"/>
    <w:p w14:paraId="22B5E49C" w14:textId="77777777" w:rsidR="000444D0" w:rsidRPr="00305075" w:rsidRDefault="000444D0" w:rsidP="00305075"/>
    <w:p w14:paraId="370FF09E" w14:textId="77777777" w:rsidR="000444D0" w:rsidRPr="00305075" w:rsidRDefault="000444D0" w:rsidP="00305075"/>
    <w:p w14:paraId="47190457" w14:textId="77777777" w:rsidR="000444D0" w:rsidRPr="00305075" w:rsidRDefault="000444D0" w:rsidP="00305075"/>
    <w:p w14:paraId="25C84F94" w14:textId="77777777" w:rsidR="000444D0" w:rsidRPr="00305075" w:rsidRDefault="000444D0" w:rsidP="00305075"/>
    <w:p w14:paraId="10A1AFAB" w14:textId="77777777" w:rsidR="000444D0" w:rsidRPr="00305075" w:rsidRDefault="000444D0" w:rsidP="00305075"/>
    <w:p w14:paraId="25DCF0DD" w14:textId="1701DF39" w:rsidR="000444D0" w:rsidRPr="00305075" w:rsidRDefault="000444D0" w:rsidP="00305075">
      <w:pPr>
        <w:jc w:val="center"/>
        <w:rPr>
          <w:b/>
          <w:bCs/>
        </w:rPr>
      </w:pPr>
      <w:r w:rsidRPr="00305075">
        <w:rPr>
          <w:b/>
          <w:bCs/>
        </w:rPr>
        <w:t>ВЫПОЛНЕНИЕ РАБОТ ПО СОЗДАНИЮ ИНФОРМАЦИОННОЙ СИСТЕМЫ</w:t>
      </w:r>
      <w:r w:rsidRPr="00305075">
        <w:rPr>
          <w:b/>
          <w:bCs/>
        </w:rPr>
        <w:br/>
        <w:t>ПО РАБОТЕ С ОБРАЩЕНИЯМИ (ВТОРАЯ ОЧЕРЕДЬ)</w:t>
      </w:r>
    </w:p>
    <w:p w14:paraId="28111B8A" w14:textId="77777777" w:rsidR="000444D0" w:rsidRPr="00305075" w:rsidRDefault="000444D0" w:rsidP="00305075"/>
    <w:p w14:paraId="335A3B06" w14:textId="77777777" w:rsidR="000444D0" w:rsidRPr="00305075" w:rsidRDefault="000444D0" w:rsidP="00305075"/>
    <w:p w14:paraId="2797305F" w14:textId="77777777" w:rsidR="000444D0" w:rsidRPr="00305075" w:rsidRDefault="000444D0" w:rsidP="00305075"/>
    <w:p w14:paraId="6E276228" w14:textId="6B9B9B73" w:rsidR="000444D0" w:rsidRPr="00305075" w:rsidRDefault="000444D0" w:rsidP="00305075">
      <w:pPr>
        <w:jc w:val="center"/>
        <w:rPr>
          <w:b/>
          <w:bCs/>
        </w:rPr>
      </w:pPr>
      <w:r w:rsidRPr="00305075">
        <w:rPr>
          <w:b/>
          <w:bCs/>
        </w:rPr>
        <w:t>Протокол предварительных испытаний</w:t>
      </w:r>
    </w:p>
    <w:p w14:paraId="77ED9AD4" w14:textId="77777777" w:rsidR="000444D0" w:rsidRPr="00305075" w:rsidRDefault="000444D0" w:rsidP="00305075"/>
    <w:p w14:paraId="7C627D1A" w14:textId="77777777" w:rsidR="000444D0" w:rsidRPr="00305075" w:rsidRDefault="000444D0" w:rsidP="00305075"/>
    <w:p w14:paraId="696644FB" w14:textId="1805ADD1" w:rsidR="000444D0" w:rsidRPr="00305075" w:rsidRDefault="000444D0" w:rsidP="00305075">
      <w:pPr>
        <w:jc w:val="center"/>
      </w:pPr>
      <w:r w:rsidRPr="00305075">
        <w:t>на ___ листах</w:t>
      </w:r>
    </w:p>
    <w:p w14:paraId="137138D0" w14:textId="77777777" w:rsidR="000444D0" w:rsidRPr="00305075" w:rsidRDefault="000444D0" w:rsidP="00305075"/>
    <w:p w14:paraId="799D3F0D" w14:textId="77777777" w:rsidR="000444D0" w:rsidRPr="00305075" w:rsidRDefault="000444D0" w:rsidP="00305075"/>
    <w:p w14:paraId="2088DE78" w14:textId="77777777" w:rsidR="000444D0" w:rsidRPr="00305075" w:rsidRDefault="000444D0" w:rsidP="00305075"/>
    <w:p w14:paraId="5164B01E" w14:textId="77777777" w:rsidR="000444D0" w:rsidRPr="00305075" w:rsidRDefault="000444D0" w:rsidP="00305075"/>
    <w:p w14:paraId="1EC550E8" w14:textId="3DDD4095" w:rsidR="000444D0" w:rsidRDefault="000444D0" w:rsidP="00305075"/>
    <w:p w14:paraId="6C037AC7" w14:textId="02AB9160" w:rsidR="00305075" w:rsidRDefault="00305075" w:rsidP="00305075"/>
    <w:p w14:paraId="0AF4CF31" w14:textId="6CBD50EF" w:rsidR="0063429B" w:rsidRDefault="0063429B" w:rsidP="00305075"/>
    <w:p w14:paraId="35D6D242" w14:textId="0D4CF8D5" w:rsidR="0063429B" w:rsidRDefault="0063429B" w:rsidP="00305075"/>
    <w:p w14:paraId="5CF2C876" w14:textId="690142D6" w:rsidR="0063429B" w:rsidRDefault="0063429B" w:rsidP="00305075"/>
    <w:p w14:paraId="706E0220" w14:textId="47548587" w:rsidR="0063429B" w:rsidRDefault="0063429B" w:rsidP="00305075"/>
    <w:p w14:paraId="10936848" w14:textId="02145CA4" w:rsidR="0063429B" w:rsidRDefault="0063429B" w:rsidP="00305075"/>
    <w:p w14:paraId="6232A1D2" w14:textId="4B76CF81" w:rsidR="0063429B" w:rsidRDefault="0063429B" w:rsidP="00305075"/>
    <w:p w14:paraId="28036D05" w14:textId="267A1489" w:rsidR="0063429B" w:rsidRDefault="0063429B" w:rsidP="00305075"/>
    <w:p w14:paraId="34729CB1" w14:textId="2BF212BC" w:rsidR="0063429B" w:rsidRDefault="0063429B" w:rsidP="00305075"/>
    <w:p w14:paraId="1F4B2A26" w14:textId="77777777" w:rsidR="0063429B" w:rsidRDefault="0063429B" w:rsidP="00305075"/>
    <w:p w14:paraId="14E0DAE6" w14:textId="113A6234" w:rsidR="00305075" w:rsidRDefault="00305075" w:rsidP="00305075"/>
    <w:p w14:paraId="07D624A9" w14:textId="3D490A9C" w:rsidR="00305075" w:rsidRDefault="00305075" w:rsidP="00305075"/>
    <w:p w14:paraId="3628EAC0" w14:textId="5AC286B0" w:rsidR="00305075" w:rsidRDefault="00305075" w:rsidP="00305075"/>
    <w:p w14:paraId="4DA8E2E8" w14:textId="77777777" w:rsidR="00305075" w:rsidRDefault="00305075" w:rsidP="00305075"/>
    <w:p w14:paraId="484101ED" w14:textId="77777777" w:rsidR="00105B3E" w:rsidRDefault="00105B3E" w:rsidP="00305075"/>
    <w:p w14:paraId="52FD722A" w14:textId="77777777" w:rsidR="00305075" w:rsidRDefault="00305075" w:rsidP="00305075"/>
    <w:p w14:paraId="07162429" w14:textId="7775E4CD" w:rsidR="00305075" w:rsidRDefault="00305075" w:rsidP="00305075"/>
    <w:p w14:paraId="00D77740" w14:textId="65067F94" w:rsidR="00305075" w:rsidRDefault="00305075" w:rsidP="00305075"/>
    <w:p w14:paraId="4637838A" w14:textId="77777777" w:rsidR="000444D0" w:rsidRPr="00305075" w:rsidRDefault="000444D0" w:rsidP="00305075"/>
    <w:p w14:paraId="5ABE18AD" w14:textId="77777777" w:rsidR="000444D0" w:rsidRPr="00305075" w:rsidRDefault="000444D0" w:rsidP="00305075"/>
    <w:p w14:paraId="49C592FE" w14:textId="77777777" w:rsidR="000444D0" w:rsidRPr="00305075" w:rsidRDefault="000444D0" w:rsidP="00305075">
      <w:pPr>
        <w:jc w:val="center"/>
      </w:pPr>
      <w:r w:rsidRPr="00305075">
        <w:t>Москва</w:t>
      </w:r>
    </w:p>
    <w:p w14:paraId="3BA4F490" w14:textId="77777777" w:rsidR="000444D0" w:rsidRPr="00DC4858" w:rsidRDefault="000444D0" w:rsidP="00305075">
      <w:pPr>
        <w:jc w:val="center"/>
        <w:sectPr w:rsidR="000444D0" w:rsidRPr="00DC4858" w:rsidSect="00F50D8B">
          <w:pgSz w:w="11906" w:h="16838" w:code="9"/>
          <w:pgMar w:top="1134" w:right="851" w:bottom="1134" w:left="1418" w:header="709" w:footer="709" w:gutter="0"/>
          <w:cols w:space="708"/>
          <w:titlePg/>
          <w:docGrid w:linePitch="381"/>
        </w:sectPr>
      </w:pPr>
      <w:r w:rsidRPr="00305075">
        <w:t>2020</w:t>
      </w:r>
    </w:p>
    <w:p w14:paraId="61B709FB" w14:textId="407A847D" w:rsidR="007E13BB" w:rsidRPr="005C12DA" w:rsidRDefault="007E13BB" w:rsidP="005C12DA">
      <w:pPr>
        <w:pStyle w:val="IT2G"/>
      </w:pPr>
      <w:r w:rsidRPr="005C12DA">
        <w:lastRenderedPageBreak/>
        <w:t xml:space="preserve">Предварительные испытания </w:t>
      </w:r>
      <w:r w:rsidR="00A6174E" w:rsidRPr="005C12DA">
        <w:t xml:space="preserve">информационной системы </w:t>
      </w:r>
      <w:r w:rsidR="00672C45" w:rsidRPr="005C12DA">
        <w:t xml:space="preserve">по работе с обращениями </w:t>
      </w:r>
      <w:r w:rsidRPr="005C12DA">
        <w:t xml:space="preserve">проводились в рамках </w:t>
      </w:r>
      <w:r w:rsidR="00F42678" w:rsidRPr="005C12DA">
        <w:t>Государственного к</w:t>
      </w:r>
      <w:r w:rsidR="00254F88" w:rsidRPr="005C12DA">
        <w:t xml:space="preserve">онтракта </w:t>
      </w:r>
      <w:r w:rsidR="00672C45" w:rsidRPr="005C12DA">
        <w:t>от 08 июня 2020 года № </w:t>
      </w:r>
      <w:r w:rsidR="005C12DA">
        <w:t>11</w:t>
      </w:r>
      <w:r w:rsidR="00672C45" w:rsidRPr="005C12DA">
        <w:t>/</w:t>
      </w:r>
      <w:r w:rsidR="005C12DA">
        <w:t>22</w:t>
      </w:r>
      <w:r w:rsidR="00672C45" w:rsidRPr="005C12DA">
        <w:t>/</w:t>
      </w:r>
      <w:r w:rsidR="005C12DA">
        <w:t>33</w:t>
      </w:r>
      <w:r w:rsidR="00672C45" w:rsidRPr="005C12DA">
        <w:t xml:space="preserve"> </w:t>
      </w:r>
      <w:r w:rsidRPr="005C12DA">
        <w:t xml:space="preserve">на выполнение работ по </w:t>
      </w:r>
      <w:r w:rsidR="00672C45" w:rsidRPr="005C12DA">
        <w:t xml:space="preserve">созданию информационной системы по работе с обращениями </w:t>
      </w:r>
      <w:r w:rsidR="00CA6CF5" w:rsidRPr="005C12DA">
        <w:t>(</w:t>
      </w:r>
      <w:r w:rsidR="00672C45" w:rsidRPr="005C12DA">
        <w:t xml:space="preserve">вторая </w:t>
      </w:r>
      <w:r w:rsidRPr="005C12DA">
        <w:t>очередь).</w:t>
      </w:r>
    </w:p>
    <w:p w14:paraId="0CC993F3" w14:textId="77777777" w:rsidR="007E13BB" w:rsidRPr="005C12DA" w:rsidRDefault="007E13BB" w:rsidP="009923DA">
      <w:pPr>
        <w:pStyle w:val="IT2G"/>
      </w:pPr>
      <w:r w:rsidRPr="005C12DA">
        <w:t xml:space="preserve">В испытаниях принимали </w:t>
      </w:r>
      <w:r w:rsidRPr="009923DA">
        <w:t>участие</w:t>
      </w:r>
      <w:r w:rsidRPr="005C12DA">
        <w:t xml:space="preserve"> следующие организации:</w:t>
      </w:r>
    </w:p>
    <w:p w14:paraId="1DB28A21" w14:textId="77777777" w:rsidR="009923DA" w:rsidRPr="00A60E90" w:rsidRDefault="009923DA">
      <w:pPr>
        <w:pStyle w:val="-1IT2G0"/>
      </w:pPr>
      <w:r>
        <w:rPr>
          <w:b/>
        </w:rPr>
        <w:t>З</w:t>
      </w:r>
      <w:r w:rsidRPr="005019F5">
        <w:rPr>
          <w:b/>
        </w:rPr>
        <w:t>аказчик</w:t>
      </w:r>
      <w:r w:rsidRPr="00A60E90">
        <w:t xml:space="preserve">: </w:t>
      </w:r>
      <w:r>
        <w:t>Государственное казенное учреждение города Москвы «Информационный город», 123112, г. Москва, 1-й </w:t>
      </w:r>
      <w:r w:rsidRPr="004633A1">
        <w:t>Красногвардейский проезд, д.</w:t>
      </w:r>
      <w:r>
        <w:t> </w:t>
      </w:r>
      <w:r w:rsidRPr="004633A1">
        <w:t>21, стр.</w:t>
      </w:r>
      <w:r>
        <w:t> </w:t>
      </w:r>
      <w:r w:rsidRPr="004633A1">
        <w:t>1</w:t>
      </w:r>
      <w:r w:rsidRPr="00A60E90">
        <w:t>;</w:t>
      </w:r>
    </w:p>
    <w:p w14:paraId="6569C391" w14:textId="77777777" w:rsidR="009923DA" w:rsidRPr="00A60E90" w:rsidRDefault="009923DA">
      <w:pPr>
        <w:pStyle w:val="-1IT2G0"/>
      </w:pPr>
      <w:r>
        <w:rPr>
          <w:b/>
        </w:rPr>
        <w:t>Подрядчик</w:t>
      </w:r>
      <w:r w:rsidRPr="00A60E90">
        <w:t xml:space="preserve">: </w:t>
      </w:r>
      <w:r>
        <w:rPr>
          <w:lang w:bidi="ru-RU"/>
        </w:rPr>
        <w:t>Некий подрядчик</w:t>
      </w:r>
      <w:r>
        <w:t xml:space="preserve">, </w:t>
      </w:r>
      <w:r>
        <w:rPr>
          <w:rFonts w:eastAsia="Calibri"/>
        </w:rPr>
        <w:t>555444</w:t>
      </w:r>
      <w:r w:rsidRPr="00337481">
        <w:rPr>
          <w:rFonts w:eastAsia="Calibri"/>
        </w:rPr>
        <w:t>, г.</w:t>
      </w:r>
      <w:r>
        <w:rPr>
          <w:rFonts w:eastAsia="Calibri"/>
        </w:rPr>
        <w:t> </w:t>
      </w:r>
      <w:r w:rsidRPr="00337481">
        <w:rPr>
          <w:rFonts w:eastAsia="Calibri"/>
        </w:rPr>
        <w:t>Москва, ул.</w:t>
      </w:r>
      <w:r>
        <w:rPr>
          <w:rFonts w:eastAsia="Calibri"/>
        </w:rPr>
        <w:t> Пермская</w:t>
      </w:r>
      <w:r w:rsidRPr="00337481">
        <w:rPr>
          <w:rFonts w:eastAsia="Calibri"/>
        </w:rPr>
        <w:t>, д.</w:t>
      </w:r>
      <w:r>
        <w:rPr>
          <w:rFonts w:eastAsia="Calibri"/>
        </w:rPr>
        <w:t> </w:t>
      </w:r>
      <w:r w:rsidRPr="00337481">
        <w:rPr>
          <w:rFonts w:eastAsia="Calibri"/>
        </w:rPr>
        <w:t>6, стр.</w:t>
      </w:r>
      <w:r>
        <w:rPr>
          <w:rFonts w:eastAsia="Calibri"/>
        </w:rPr>
        <w:t> </w:t>
      </w:r>
      <w:r w:rsidRPr="00337481">
        <w:rPr>
          <w:rFonts w:eastAsia="Calibri"/>
        </w:rPr>
        <w:t>3, эт.</w:t>
      </w:r>
      <w:r>
        <w:rPr>
          <w:rFonts w:eastAsia="Calibri"/>
        </w:rPr>
        <w:t> </w:t>
      </w:r>
      <w:r w:rsidRPr="00337481">
        <w:rPr>
          <w:rFonts w:eastAsia="Calibri"/>
        </w:rPr>
        <w:t>6, ком.</w:t>
      </w:r>
      <w:r>
        <w:rPr>
          <w:rFonts w:eastAsia="Calibri"/>
        </w:rPr>
        <w:t> </w:t>
      </w:r>
      <w:r w:rsidRPr="00337481">
        <w:rPr>
          <w:rFonts w:eastAsia="Calibri"/>
        </w:rPr>
        <w:t>87</w:t>
      </w:r>
      <w:r>
        <w:t>.</w:t>
      </w:r>
    </w:p>
    <w:p w14:paraId="155697D5" w14:textId="71AE310C" w:rsidR="007E13BB" w:rsidRPr="00456F41" w:rsidRDefault="007E13BB" w:rsidP="00F46617">
      <w:pPr>
        <w:pStyle w:val="IT2G"/>
      </w:pPr>
      <w:r w:rsidRPr="005D7790">
        <w:rPr>
          <w:color w:val="000000" w:themeColor="text1"/>
        </w:rPr>
        <w:t xml:space="preserve">Для проведения предварительных испытаний Системы в соответствии с </w:t>
      </w:r>
      <w:r w:rsidR="00111139">
        <w:t>Приказом</w:t>
      </w:r>
      <w:r w:rsidR="00111139" w:rsidRPr="006C4416">
        <w:t xml:space="preserve"> </w:t>
      </w:r>
      <w:r w:rsidR="00111139" w:rsidRPr="00DE67A4">
        <w:t>от </w:t>
      </w:r>
      <w:r w:rsidR="00F7416A">
        <w:t>«___»</w:t>
      </w:r>
      <w:r w:rsidR="00111139" w:rsidRPr="00DE67A4">
        <w:t> </w:t>
      </w:r>
      <w:r w:rsidR="00F7416A">
        <w:t>_______</w:t>
      </w:r>
      <w:r w:rsidR="00111139" w:rsidRPr="00DE67A4">
        <w:t> 20</w:t>
      </w:r>
      <w:r w:rsidR="00F7416A">
        <w:t>___</w:t>
      </w:r>
      <w:r w:rsidR="00111139" w:rsidRPr="00DE67A4">
        <w:t> г. № </w:t>
      </w:r>
      <w:r w:rsidR="00F7416A">
        <w:t>____________</w:t>
      </w:r>
      <w:r w:rsidR="00111139" w:rsidRPr="006C4416">
        <w:t xml:space="preserve"> «</w:t>
      </w:r>
      <w:r w:rsidR="009923DA">
        <w:rPr>
          <w:i/>
        </w:rPr>
        <w:t>Название приказа</w:t>
      </w:r>
      <w:r w:rsidR="00111139" w:rsidRPr="006C4416">
        <w:t xml:space="preserve">» (далее – </w:t>
      </w:r>
      <w:r w:rsidR="00111139">
        <w:t>Приказ</w:t>
      </w:r>
      <w:r w:rsidR="00111139" w:rsidRPr="006C4416">
        <w:t>) была образована комиссия в составе</w:t>
      </w:r>
      <w:r w:rsidRPr="00456F41">
        <w:t>: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2"/>
        <w:gridCol w:w="6799"/>
      </w:tblGrid>
      <w:tr w:rsidR="00111139" w:rsidRPr="00111139" w14:paraId="6EB5A62E" w14:textId="77777777" w:rsidTr="009923DA">
        <w:trPr>
          <w:trHeight w:val="491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2409BB" w14:textId="20D3C6AE" w:rsidR="00111139" w:rsidRPr="009923DA" w:rsidRDefault="00111139" w:rsidP="009923DA">
            <w:pPr>
              <w:pStyle w:val="affb"/>
            </w:pPr>
            <w:bookmarkStart w:id="129" w:name="_Hlk531770939"/>
            <w:r w:rsidRPr="009923DA">
              <w:t>Председатель комиссии</w:t>
            </w:r>
            <w:r w:rsidR="00910284" w:rsidRPr="009923DA">
              <w:t>:</w:t>
            </w:r>
          </w:p>
        </w:tc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5F3C6" w14:textId="77777777" w:rsidR="00111139" w:rsidRPr="009923DA" w:rsidRDefault="00111139" w:rsidP="009923DA">
            <w:pPr>
              <w:pStyle w:val="affb"/>
            </w:pPr>
          </w:p>
        </w:tc>
      </w:tr>
      <w:tr w:rsidR="00F7416A" w:rsidRPr="00111139" w14:paraId="6790AAE4" w14:textId="77777777" w:rsidTr="009923DA">
        <w:trPr>
          <w:trHeight w:val="491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29734" w14:textId="0E122DFF" w:rsidR="00F7416A" w:rsidRPr="009923DA" w:rsidRDefault="00F7416A" w:rsidP="009923DA">
            <w:pPr>
              <w:pStyle w:val="IT2G4"/>
            </w:pPr>
            <w:r w:rsidRPr="009923DA">
              <w:t>_______________</w:t>
            </w:r>
          </w:p>
          <w:p w14:paraId="49B515D7" w14:textId="61CEB359" w:rsidR="00F7416A" w:rsidRPr="009923DA" w:rsidRDefault="00F7416A" w:rsidP="009923DA">
            <w:pPr>
              <w:pStyle w:val="IT2G4"/>
              <w:rPr>
                <w:highlight w:val="yellow"/>
              </w:rPr>
            </w:pPr>
            <w:r w:rsidRPr="009923DA">
              <w:t>(Ф</w:t>
            </w:r>
            <w:r w:rsidR="009923DA">
              <w:t>. </w:t>
            </w:r>
            <w:r w:rsidRPr="009923DA">
              <w:t>И</w:t>
            </w:r>
            <w:r w:rsidR="009923DA">
              <w:t>. </w:t>
            </w:r>
            <w:r w:rsidRPr="009923DA">
              <w:t>О</w:t>
            </w:r>
            <w:r w:rsidR="009923DA">
              <w:t>.</w:t>
            </w:r>
            <w:r w:rsidRPr="009923DA">
              <w:t>)</w:t>
            </w:r>
          </w:p>
        </w:tc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774E4C" w14:textId="77777777" w:rsidR="00F7416A" w:rsidRPr="009923DA" w:rsidRDefault="00F7416A" w:rsidP="009923DA">
            <w:pPr>
              <w:pStyle w:val="IT2G4"/>
            </w:pPr>
            <w:r w:rsidRPr="009923DA">
              <w:t>___________________________</w:t>
            </w:r>
          </w:p>
          <w:p w14:paraId="4313BEEF" w14:textId="4203B3AB" w:rsidR="00F7416A" w:rsidRPr="009923DA" w:rsidRDefault="00F7416A" w:rsidP="009923DA">
            <w:pPr>
              <w:pStyle w:val="IT2G4"/>
              <w:rPr>
                <w:highlight w:val="yellow"/>
              </w:rPr>
            </w:pPr>
            <w:r w:rsidRPr="009923DA">
              <w:t>(Должность)</w:t>
            </w:r>
          </w:p>
        </w:tc>
      </w:tr>
      <w:tr w:rsidR="00111139" w:rsidRPr="00111139" w14:paraId="7C2F5F4E" w14:textId="77777777" w:rsidTr="009923DA">
        <w:trPr>
          <w:trHeight w:val="491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F8E564" w14:textId="77777777" w:rsidR="00111139" w:rsidRPr="009923DA" w:rsidRDefault="00111139" w:rsidP="009923DA">
            <w:pPr>
              <w:pStyle w:val="affb"/>
            </w:pPr>
            <w:r w:rsidRPr="009923DA">
              <w:t>Члены комиссии:</w:t>
            </w:r>
          </w:p>
        </w:tc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4EAC4" w14:textId="77777777" w:rsidR="00111139" w:rsidRPr="00111139" w:rsidRDefault="00111139" w:rsidP="00564FCA">
            <w:pPr>
              <w:pStyle w:val="IT2G4"/>
            </w:pPr>
          </w:p>
        </w:tc>
      </w:tr>
      <w:tr w:rsidR="00F7416A" w:rsidRPr="00111139" w14:paraId="01DBE6B8" w14:textId="77777777" w:rsidTr="009923DA">
        <w:trPr>
          <w:trHeight w:val="491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3E190E" w14:textId="77777777" w:rsidR="00F7416A" w:rsidRPr="009923DA" w:rsidRDefault="00F7416A" w:rsidP="009923DA">
            <w:pPr>
              <w:pStyle w:val="IT2G4"/>
            </w:pPr>
            <w:r w:rsidRPr="009923DA">
              <w:t>_______________</w:t>
            </w:r>
          </w:p>
          <w:p w14:paraId="40682826" w14:textId="5DACDDA2" w:rsidR="00F7416A" w:rsidRPr="009923DA" w:rsidRDefault="00F7416A" w:rsidP="009923DA">
            <w:pPr>
              <w:pStyle w:val="IT2G4"/>
              <w:rPr>
                <w:highlight w:val="yellow"/>
              </w:rPr>
            </w:pPr>
            <w:r w:rsidRPr="009923DA">
              <w:t>(</w:t>
            </w:r>
            <w:r w:rsidR="009923DA" w:rsidRPr="009923DA">
              <w:t>Ф</w:t>
            </w:r>
            <w:r w:rsidR="009923DA">
              <w:t>. </w:t>
            </w:r>
            <w:r w:rsidR="009923DA" w:rsidRPr="009923DA">
              <w:t>И</w:t>
            </w:r>
            <w:r w:rsidR="009923DA">
              <w:t>. </w:t>
            </w:r>
            <w:r w:rsidR="009923DA" w:rsidRPr="009923DA">
              <w:t>О</w:t>
            </w:r>
            <w:r w:rsidR="009923DA">
              <w:t>.</w:t>
            </w:r>
            <w:r w:rsidRPr="009923DA">
              <w:t>)</w:t>
            </w:r>
          </w:p>
        </w:tc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743B20" w14:textId="77777777" w:rsidR="00F7416A" w:rsidRPr="009923DA" w:rsidRDefault="00F7416A" w:rsidP="009923DA">
            <w:pPr>
              <w:pStyle w:val="IT2G4"/>
            </w:pPr>
            <w:r w:rsidRPr="009923DA">
              <w:t>___________________________</w:t>
            </w:r>
          </w:p>
          <w:p w14:paraId="76D91A89" w14:textId="100CEB68" w:rsidR="00F7416A" w:rsidRPr="009923DA" w:rsidRDefault="00F7416A" w:rsidP="009923DA">
            <w:pPr>
              <w:pStyle w:val="IT2G4"/>
            </w:pPr>
            <w:r w:rsidRPr="009923DA">
              <w:t>(Должность)</w:t>
            </w:r>
          </w:p>
        </w:tc>
      </w:tr>
      <w:tr w:rsidR="00F7416A" w:rsidRPr="00111139" w14:paraId="7BEF0C35" w14:textId="77777777" w:rsidTr="009923DA">
        <w:trPr>
          <w:trHeight w:val="491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E3FE03" w14:textId="77777777" w:rsidR="00F7416A" w:rsidRPr="009923DA" w:rsidRDefault="00F7416A" w:rsidP="009923DA">
            <w:pPr>
              <w:pStyle w:val="IT2G4"/>
            </w:pPr>
            <w:r w:rsidRPr="009923DA">
              <w:t>_______________</w:t>
            </w:r>
          </w:p>
          <w:p w14:paraId="6C2ED883" w14:textId="4B6D33B5" w:rsidR="00F7416A" w:rsidRPr="009923DA" w:rsidRDefault="00F7416A" w:rsidP="009923DA">
            <w:pPr>
              <w:pStyle w:val="IT2G4"/>
            </w:pPr>
            <w:r w:rsidRPr="009923DA">
              <w:t>(</w:t>
            </w:r>
            <w:r w:rsidR="009923DA" w:rsidRPr="009923DA">
              <w:t>Ф</w:t>
            </w:r>
            <w:r w:rsidR="009923DA">
              <w:t>. </w:t>
            </w:r>
            <w:r w:rsidR="009923DA" w:rsidRPr="009923DA">
              <w:t>И</w:t>
            </w:r>
            <w:r w:rsidR="009923DA">
              <w:t>. </w:t>
            </w:r>
            <w:r w:rsidR="009923DA" w:rsidRPr="009923DA">
              <w:t>О</w:t>
            </w:r>
            <w:r w:rsidR="009923DA">
              <w:t>.</w:t>
            </w:r>
            <w:r w:rsidRPr="009923DA">
              <w:t>)</w:t>
            </w:r>
          </w:p>
        </w:tc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226339" w14:textId="77777777" w:rsidR="00F7416A" w:rsidRPr="009923DA" w:rsidRDefault="00F7416A" w:rsidP="009923DA">
            <w:pPr>
              <w:pStyle w:val="IT2G4"/>
            </w:pPr>
            <w:r w:rsidRPr="009923DA">
              <w:t>___________________________</w:t>
            </w:r>
          </w:p>
          <w:p w14:paraId="5C351838" w14:textId="51456A62" w:rsidR="00F7416A" w:rsidRPr="009923DA" w:rsidRDefault="00F7416A" w:rsidP="009923DA">
            <w:pPr>
              <w:pStyle w:val="IT2G4"/>
            </w:pPr>
            <w:r w:rsidRPr="009923DA">
              <w:t>(Должность)</w:t>
            </w:r>
          </w:p>
        </w:tc>
      </w:tr>
      <w:tr w:rsidR="00F7416A" w:rsidRPr="00111139" w14:paraId="588DDE21" w14:textId="77777777" w:rsidTr="009923DA">
        <w:trPr>
          <w:trHeight w:val="491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3765CF" w14:textId="77777777" w:rsidR="00F7416A" w:rsidRPr="009923DA" w:rsidRDefault="00F7416A" w:rsidP="009923DA">
            <w:pPr>
              <w:pStyle w:val="IT2G4"/>
            </w:pPr>
            <w:r w:rsidRPr="009923DA">
              <w:t>_______________</w:t>
            </w:r>
          </w:p>
          <w:p w14:paraId="1CB454BA" w14:textId="4C5C34E2" w:rsidR="00F7416A" w:rsidRPr="009923DA" w:rsidRDefault="00F7416A" w:rsidP="009923DA">
            <w:pPr>
              <w:pStyle w:val="IT2G4"/>
            </w:pPr>
            <w:r w:rsidRPr="009923DA">
              <w:t>(</w:t>
            </w:r>
            <w:r w:rsidR="009923DA" w:rsidRPr="009923DA">
              <w:t>Ф</w:t>
            </w:r>
            <w:r w:rsidR="009923DA">
              <w:t>. </w:t>
            </w:r>
            <w:r w:rsidR="009923DA" w:rsidRPr="009923DA">
              <w:t>И</w:t>
            </w:r>
            <w:r w:rsidR="009923DA">
              <w:t>. </w:t>
            </w:r>
            <w:r w:rsidR="009923DA" w:rsidRPr="009923DA">
              <w:t>О</w:t>
            </w:r>
            <w:r w:rsidR="009923DA">
              <w:t>.</w:t>
            </w:r>
            <w:r w:rsidRPr="009923DA">
              <w:t>)</w:t>
            </w:r>
          </w:p>
        </w:tc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0FA7B4" w14:textId="77777777" w:rsidR="00F7416A" w:rsidRPr="009923DA" w:rsidRDefault="00F7416A" w:rsidP="009923DA">
            <w:pPr>
              <w:pStyle w:val="IT2G4"/>
            </w:pPr>
            <w:r w:rsidRPr="009923DA">
              <w:t>___________________________</w:t>
            </w:r>
          </w:p>
          <w:p w14:paraId="4D2326A1" w14:textId="32A17A09" w:rsidR="00F7416A" w:rsidRPr="009923DA" w:rsidRDefault="00F7416A" w:rsidP="009923DA">
            <w:pPr>
              <w:pStyle w:val="IT2G4"/>
              <w:rPr>
                <w:highlight w:val="yellow"/>
              </w:rPr>
            </w:pPr>
            <w:r w:rsidRPr="009923DA">
              <w:t>(Должность)</w:t>
            </w:r>
          </w:p>
        </w:tc>
      </w:tr>
      <w:tr w:rsidR="00F7416A" w:rsidRPr="00111139" w14:paraId="226EF03F" w14:textId="77777777" w:rsidTr="009923DA">
        <w:trPr>
          <w:trHeight w:val="491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39C3F" w14:textId="77777777" w:rsidR="00F7416A" w:rsidRPr="009923DA" w:rsidRDefault="00F7416A" w:rsidP="009923DA">
            <w:pPr>
              <w:pStyle w:val="IT2G4"/>
            </w:pPr>
            <w:r w:rsidRPr="009923DA">
              <w:t>_______________</w:t>
            </w:r>
          </w:p>
          <w:p w14:paraId="558F8A8D" w14:textId="3B2534DB" w:rsidR="00F7416A" w:rsidRPr="009923DA" w:rsidRDefault="00F7416A" w:rsidP="009923DA">
            <w:pPr>
              <w:pStyle w:val="IT2G4"/>
            </w:pPr>
            <w:r w:rsidRPr="009923DA">
              <w:t>(</w:t>
            </w:r>
            <w:r w:rsidR="009923DA" w:rsidRPr="009923DA">
              <w:t>Ф</w:t>
            </w:r>
            <w:r w:rsidR="009923DA">
              <w:t>. </w:t>
            </w:r>
            <w:r w:rsidR="009923DA" w:rsidRPr="009923DA">
              <w:t>И</w:t>
            </w:r>
            <w:r w:rsidR="009923DA">
              <w:t>. </w:t>
            </w:r>
            <w:r w:rsidR="009923DA" w:rsidRPr="009923DA">
              <w:t>О</w:t>
            </w:r>
            <w:r w:rsidR="009923DA">
              <w:t>.</w:t>
            </w:r>
            <w:r w:rsidRPr="009923DA">
              <w:t>)</w:t>
            </w:r>
          </w:p>
        </w:tc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919391" w14:textId="77777777" w:rsidR="00F7416A" w:rsidRPr="009923DA" w:rsidRDefault="00F7416A" w:rsidP="009923DA">
            <w:pPr>
              <w:pStyle w:val="IT2G4"/>
            </w:pPr>
            <w:r w:rsidRPr="009923DA">
              <w:t>___________________________</w:t>
            </w:r>
          </w:p>
          <w:p w14:paraId="7EC33902" w14:textId="02D6C0ED" w:rsidR="00F7416A" w:rsidRPr="009923DA" w:rsidRDefault="00F7416A" w:rsidP="009923DA">
            <w:pPr>
              <w:pStyle w:val="IT2G4"/>
            </w:pPr>
            <w:r w:rsidRPr="009923DA">
              <w:t>(Должность)</w:t>
            </w:r>
          </w:p>
        </w:tc>
      </w:tr>
      <w:tr w:rsidR="00F7416A" w:rsidRPr="00111139" w14:paraId="5EF0AF49" w14:textId="77777777" w:rsidTr="009923DA">
        <w:trPr>
          <w:trHeight w:val="491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C349C3" w14:textId="77777777" w:rsidR="00F7416A" w:rsidRPr="009923DA" w:rsidRDefault="00F7416A" w:rsidP="009923DA">
            <w:pPr>
              <w:pStyle w:val="IT2G4"/>
            </w:pPr>
            <w:r w:rsidRPr="009923DA">
              <w:t>_______________</w:t>
            </w:r>
          </w:p>
          <w:p w14:paraId="150377BB" w14:textId="7475BBD2" w:rsidR="00F7416A" w:rsidRPr="009923DA" w:rsidRDefault="00F7416A" w:rsidP="009923DA">
            <w:pPr>
              <w:pStyle w:val="IT2G4"/>
            </w:pPr>
            <w:r w:rsidRPr="009923DA">
              <w:t>(</w:t>
            </w:r>
            <w:r w:rsidR="009923DA" w:rsidRPr="009923DA">
              <w:t>Ф</w:t>
            </w:r>
            <w:r w:rsidR="009923DA">
              <w:t>. </w:t>
            </w:r>
            <w:r w:rsidR="009923DA" w:rsidRPr="009923DA">
              <w:t>И</w:t>
            </w:r>
            <w:r w:rsidR="009923DA">
              <w:t>. </w:t>
            </w:r>
            <w:r w:rsidR="009923DA" w:rsidRPr="009923DA">
              <w:t>О</w:t>
            </w:r>
            <w:r w:rsidR="009923DA">
              <w:t>.</w:t>
            </w:r>
            <w:r w:rsidRPr="009923DA">
              <w:t>)</w:t>
            </w:r>
          </w:p>
        </w:tc>
        <w:tc>
          <w:tcPr>
            <w:tcW w:w="6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42C0BF" w14:textId="77777777" w:rsidR="00F7416A" w:rsidRPr="009923DA" w:rsidRDefault="00F7416A" w:rsidP="009923DA">
            <w:pPr>
              <w:pStyle w:val="IT2G4"/>
            </w:pPr>
            <w:r w:rsidRPr="009923DA">
              <w:t>___________________________</w:t>
            </w:r>
          </w:p>
          <w:p w14:paraId="4115086A" w14:textId="22E93BB3" w:rsidR="00F7416A" w:rsidRPr="009923DA" w:rsidRDefault="00F7416A" w:rsidP="009923DA">
            <w:pPr>
              <w:pStyle w:val="IT2G4"/>
            </w:pPr>
            <w:r w:rsidRPr="009923DA">
              <w:t>(Должность)</w:t>
            </w:r>
          </w:p>
        </w:tc>
      </w:tr>
    </w:tbl>
    <w:bookmarkEnd w:id="129"/>
    <w:p w14:paraId="58967F14" w14:textId="6F8FECBF" w:rsidR="007E13BB" w:rsidRPr="009923DA" w:rsidRDefault="007E13BB" w:rsidP="0063429B">
      <w:pPr>
        <w:pStyle w:val="a5"/>
        <w:adjustRightInd w:val="0"/>
      </w:pPr>
      <w:r w:rsidRPr="009923DA">
        <w:t>Целью предварительных испытаний являлось определение соответствия характеристик Системы</w:t>
      </w:r>
      <w:r w:rsidR="00564FCA" w:rsidRPr="009923DA">
        <w:t xml:space="preserve"> требованиям Приложения</w:t>
      </w:r>
      <w:r w:rsidR="0020285E">
        <w:t xml:space="preserve"> № </w:t>
      </w:r>
      <w:r w:rsidRPr="009923DA">
        <w:t xml:space="preserve">1 к </w:t>
      </w:r>
      <w:r w:rsidR="00564FCA" w:rsidRPr="009923DA">
        <w:t>Государственному </w:t>
      </w:r>
      <w:r w:rsidR="005C02D4" w:rsidRPr="009923DA">
        <w:t>к</w:t>
      </w:r>
      <w:r w:rsidR="00B200CC" w:rsidRPr="009923DA">
        <w:t xml:space="preserve">онтракту </w:t>
      </w:r>
      <w:r w:rsidR="00564FCA" w:rsidRPr="009923DA">
        <w:t>от 08 июня 2020 года № </w:t>
      </w:r>
      <w:r w:rsidR="009923DA">
        <w:t>11</w:t>
      </w:r>
      <w:r w:rsidR="00564FCA" w:rsidRPr="009923DA">
        <w:t>/</w:t>
      </w:r>
      <w:r w:rsidR="009923DA">
        <w:t>22</w:t>
      </w:r>
      <w:r w:rsidR="00564FCA" w:rsidRPr="009923DA">
        <w:t>/</w:t>
      </w:r>
      <w:r w:rsidR="009923DA">
        <w:t>3</w:t>
      </w:r>
      <w:r w:rsidR="00564FCA" w:rsidRPr="009923DA">
        <w:t> </w:t>
      </w:r>
      <w:r w:rsidRPr="009923DA">
        <w:t xml:space="preserve">– </w:t>
      </w:r>
      <w:r w:rsidR="00827E3B" w:rsidRPr="009923DA">
        <w:t>«</w:t>
      </w:r>
      <w:r w:rsidR="00B200CC" w:rsidRPr="009923DA">
        <w:t>Техническое</w:t>
      </w:r>
      <w:r w:rsidRPr="009923DA">
        <w:t xml:space="preserve"> задани</w:t>
      </w:r>
      <w:r w:rsidR="00B200CC" w:rsidRPr="009923DA">
        <w:t>е</w:t>
      </w:r>
      <w:r w:rsidR="00827E3B" w:rsidRPr="009923DA">
        <w:t>»</w:t>
      </w:r>
      <w:r w:rsidR="00B200CC" w:rsidRPr="009923DA">
        <w:t xml:space="preserve"> (далее</w:t>
      </w:r>
      <w:r w:rsidR="002D37D5">
        <w:t xml:space="preserve"> </w:t>
      </w:r>
      <w:r w:rsidR="00B200CC" w:rsidRPr="009923DA">
        <w:t>–</w:t>
      </w:r>
      <w:r w:rsidR="002D37D5">
        <w:t xml:space="preserve"> </w:t>
      </w:r>
      <w:r w:rsidR="00B200CC" w:rsidRPr="009923DA">
        <w:t>ТЗ)</w:t>
      </w:r>
      <w:r w:rsidR="002D37D5">
        <w:t xml:space="preserve"> и Ч</w:t>
      </w:r>
      <w:r w:rsidR="00A6174E" w:rsidRPr="009923DA">
        <w:t>астн</w:t>
      </w:r>
      <w:r w:rsidR="00FF636F" w:rsidRPr="009923DA">
        <w:t>о</w:t>
      </w:r>
      <w:r w:rsidR="002D37D5">
        <w:t>го</w:t>
      </w:r>
      <w:r w:rsidR="00FF636F" w:rsidRPr="009923DA">
        <w:t xml:space="preserve"> </w:t>
      </w:r>
      <w:r w:rsidR="002D37D5" w:rsidRPr="001368FF">
        <w:t>техническо</w:t>
      </w:r>
      <w:r w:rsidR="002D37D5">
        <w:t>го</w:t>
      </w:r>
      <w:r w:rsidR="002D37D5" w:rsidRPr="001368FF">
        <w:t xml:space="preserve"> задани</w:t>
      </w:r>
      <w:r w:rsidR="002D37D5">
        <w:t>я</w:t>
      </w:r>
      <w:r w:rsidR="002D37D5" w:rsidRPr="001368FF">
        <w:t xml:space="preserve"> на создание информационной системы по работе с обращениями (вторая очередь)</w:t>
      </w:r>
      <w:r w:rsidR="002D37D5" w:rsidRPr="009923DA">
        <w:t xml:space="preserve"> </w:t>
      </w:r>
      <w:r w:rsidRPr="009923DA">
        <w:t>(далее</w:t>
      </w:r>
      <w:r w:rsidR="00A351C9" w:rsidRPr="009923DA">
        <w:t> </w:t>
      </w:r>
      <w:r w:rsidRPr="009923DA">
        <w:t>– ЧТЗ)</w:t>
      </w:r>
      <w:r w:rsidR="002D37D5">
        <w:t>, а также</w:t>
      </w:r>
      <w:r w:rsidRPr="009923DA">
        <w:t xml:space="preserve"> </w:t>
      </w:r>
      <w:r w:rsidR="00A6174E" w:rsidRPr="009923DA">
        <w:t xml:space="preserve">решение вопроса о возможности приемки </w:t>
      </w:r>
      <w:r w:rsidRPr="009923DA">
        <w:t>Системы в опытную эксплуатацию.</w:t>
      </w:r>
    </w:p>
    <w:p w14:paraId="20960C24" w14:textId="5A10A178" w:rsidR="007E13BB" w:rsidRDefault="007E13BB">
      <w:pPr>
        <w:pStyle w:val="a5"/>
      </w:pPr>
      <w:r w:rsidRPr="009D1E87">
        <w:t xml:space="preserve">Предварительные испытания Системы проводились </w:t>
      </w:r>
      <w:r w:rsidR="00827E3B" w:rsidRPr="009D1E87">
        <w:t>«</w:t>
      </w:r>
      <w:r w:rsidRPr="009D1E87">
        <w:t>__</w:t>
      </w:r>
      <w:r w:rsidR="00827E3B" w:rsidRPr="009D1E87">
        <w:t>»</w:t>
      </w:r>
      <w:r w:rsidRPr="009D1E87">
        <w:t xml:space="preserve"> ______ 20</w:t>
      </w:r>
      <w:r w:rsidR="00AA3F6A" w:rsidRPr="009D1E87">
        <w:t>_</w:t>
      </w:r>
      <w:r w:rsidRPr="009D1E87">
        <w:t xml:space="preserve">_г. </w:t>
      </w:r>
      <w:r w:rsidR="00543A85" w:rsidRPr="009D1E87">
        <w:t>на серверном</w:t>
      </w:r>
      <w:r w:rsidR="00543A85" w:rsidRPr="00543A85">
        <w:t xml:space="preserve"> оборудовании </w:t>
      </w:r>
      <w:r w:rsidR="00543A85" w:rsidRPr="00B01451">
        <w:t>центра</w:t>
      </w:r>
      <w:r w:rsidR="00543A85" w:rsidRPr="00543A85">
        <w:t xml:space="preserve"> обработки данных </w:t>
      </w:r>
      <w:r w:rsidR="005C02D4">
        <w:t>Заказчика</w:t>
      </w:r>
      <w:r w:rsidRPr="00543A85">
        <w:t>.</w:t>
      </w:r>
    </w:p>
    <w:p w14:paraId="375C8DCE" w14:textId="2201D178" w:rsidR="007E13BB" w:rsidRPr="00543A85" w:rsidRDefault="00543A85" w:rsidP="00336203">
      <w:pPr>
        <w:pStyle w:val="IT2G"/>
      </w:pPr>
      <w:r w:rsidRPr="00543A85">
        <w:t>Сроки и продолжительность предварительных испытаний</w:t>
      </w:r>
      <w:r w:rsidR="005C02D4">
        <w:t xml:space="preserve"> Системы</w:t>
      </w:r>
      <w:r w:rsidRPr="00543A85">
        <w:t xml:space="preserve"> установлены Приказом и требованиями Программы и методики предварительных испытаний </w:t>
      </w:r>
      <w:r w:rsidR="005C02D4">
        <w:t>(</w:t>
      </w:r>
      <w:r w:rsidR="00D61DB9" w:rsidRPr="004B4A1A">
        <w:rPr>
          <w:bCs/>
          <w:lang w:eastAsia="ar-SA"/>
        </w:rPr>
        <w:t>11111111.22.33.44.</w:t>
      </w:r>
      <w:proofErr w:type="gramStart"/>
      <w:r w:rsidR="00D61DB9" w:rsidRPr="004B4A1A">
        <w:rPr>
          <w:bCs/>
          <w:lang w:eastAsia="ar-SA"/>
        </w:rPr>
        <w:t>555.666</w:t>
      </w:r>
      <w:r w:rsidR="00564FCA" w:rsidRPr="00E67180">
        <w:rPr>
          <w:lang w:eastAsia="ar-SA"/>
        </w:rPr>
        <w:t>.ПМ</w:t>
      </w:r>
      <w:proofErr w:type="gramEnd"/>
      <w:r w:rsidR="005C02D4">
        <w:rPr>
          <w:rFonts w:eastAsia="Calibri"/>
          <w:szCs w:val="24"/>
          <w:lang w:eastAsia="ar-SA"/>
        </w:rPr>
        <w:t>)</w:t>
      </w:r>
      <w:r w:rsidRPr="00543A85">
        <w:t>.</w:t>
      </w:r>
    </w:p>
    <w:p w14:paraId="74B8F1AC" w14:textId="2002F79B" w:rsidR="007E13BB" w:rsidRPr="00D61DB9" w:rsidRDefault="007E13BB">
      <w:pPr>
        <w:pStyle w:val="a5"/>
      </w:pPr>
      <w:r w:rsidRPr="00D61DB9">
        <w:t xml:space="preserve">Предварительные испытания </w:t>
      </w:r>
      <w:r w:rsidR="00255E77" w:rsidRPr="00D61DB9">
        <w:t xml:space="preserve">подсистем </w:t>
      </w:r>
      <w:r w:rsidR="00A6174E" w:rsidRPr="00D61DB9">
        <w:t xml:space="preserve">Системы </w:t>
      </w:r>
      <w:r w:rsidRPr="00D61DB9">
        <w:t>проводились в соответствии с Программой и методикой предварительных испытаний</w:t>
      </w:r>
      <w:r w:rsidR="00D61DB9">
        <w:t xml:space="preserve"> (</w:t>
      </w:r>
      <w:r w:rsidR="00D61DB9" w:rsidRPr="004B4A1A">
        <w:rPr>
          <w:bCs/>
          <w:lang w:eastAsia="ar-SA"/>
        </w:rPr>
        <w:t>11111111.22.33.44.</w:t>
      </w:r>
      <w:proofErr w:type="gramStart"/>
      <w:r w:rsidR="00D61DB9" w:rsidRPr="004B4A1A">
        <w:rPr>
          <w:bCs/>
          <w:lang w:eastAsia="ar-SA"/>
        </w:rPr>
        <w:t>555.666</w:t>
      </w:r>
      <w:r w:rsidR="00D61DB9" w:rsidRPr="00E67180">
        <w:rPr>
          <w:lang w:eastAsia="ar-SA"/>
        </w:rPr>
        <w:t>.ПМ</w:t>
      </w:r>
      <w:proofErr w:type="gramEnd"/>
      <w:r w:rsidR="00D61DB9">
        <w:rPr>
          <w:rFonts w:eastAsia="Calibri"/>
          <w:szCs w:val="24"/>
          <w:lang w:eastAsia="ar-SA"/>
        </w:rPr>
        <w:t>)</w:t>
      </w:r>
      <w:r w:rsidRPr="00D61DB9">
        <w:t xml:space="preserve">. </w:t>
      </w:r>
    </w:p>
    <w:p w14:paraId="761C4B84" w14:textId="11C7884D" w:rsidR="007E13BB" w:rsidRPr="00D61DB9" w:rsidRDefault="007E13BB">
      <w:pPr>
        <w:pStyle w:val="a5"/>
      </w:pPr>
      <w:r w:rsidRPr="00D61DB9">
        <w:t xml:space="preserve">Предварительные испытания </w:t>
      </w:r>
      <w:r w:rsidR="00255E77" w:rsidRPr="00D61DB9">
        <w:t xml:space="preserve">подсистем </w:t>
      </w:r>
      <w:r w:rsidRPr="00D61DB9">
        <w:t xml:space="preserve">Системы </w:t>
      </w:r>
      <w:r w:rsidR="0050412B" w:rsidRPr="00D61DB9">
        <w:t>пров</w:t>
      </w:r>
      <w:r w:rsidR="00543A85" w:rsidRPr="00D61DB9">
        <w:t>одились</w:t>
      </w:r>
      <w:r w:rsidR="0050412B" w:rsidRPr="00D61DB9">
        <w:t xml:space="preserve"> </w:t>
      </w:r>
      <w:r w:rsidRPr="00D61DB9">
        <w:t>в соответствии с требованиями ТЗ и ЧТЗ и включали проверку реализации требований к функциям (задачам), выполняемым Систем</w:t>
      </w:r>
      <w:r w:rsidR="005327A7" w:rsidRPr="00D61DB9">
        <w:t>ой</w:t>
      </w:r>
      <w:r w:rsidR="00564FCA" w:rsidRPr="00D61DB9">
        <w:t xml:space="preserve"> (</w:t>
      </w:r>
      <w:r w:rsidR="00D61DB9">
        <w:t>п. </w:t>
      </w:r>
      <w:r w:rsidR="00564FCA" w:rsidRPr="00D61DB9">
        <w:t xml:space="preserve">4.2 ТЗ, </w:t>
      </w:r>
      <w:r w:rsidR="00D61DB9">
        <w:t>п. </w:t>
      </w:r>
      <w:r w:rsidRPr="00D61DB9">
        <w:t>4.2 ЧТЗ)</w:t>
      </w:r>
      <w:r w:rsidR="005F5501" w:rsidRPr="00D61DB9">
        <w:t>:</w:t>
      </w:r>
    </w:p>
    <w:p w14:paraId="237F699E" w14:textId="4325C2B5" w:rsidR="00564FCA" w:rsidRDefault="00564FCA">
      <w:pPr>
        <w:pStyle w:val="-1IT2G0"/>
      </w:pPr>
      <w:r>
        <w:t>подсистема «Реестр обращений»;</w:t>
      </w:r>
    </w:p>
    <w:p w14:paraId="6A039801" w14:textId="3B2742AF" w:rsidR="00564FCA" w:rsidRDefault="00564FCA">
      <w:pPr>
        <w:pStyle w:val="-1IT2G0"/>
      </w:pPr>
      <w:r>
        <w:t>подсистема «</w:t>
      </w:r>
      <w:r w:rsidR="003148A8">
        <w:t>Создание и реда</w:t>
      </w:r>
      <w:r>
        <w:t>ктирование карточки обращения»;</w:t>
      </w:r>
    </w:p>
    <w:p w14:paraId="26EB54C0" w14:textId="42A55F0F" w:rsidR="00564FCA" w:rsidRDefault="00564FCA">
      <w:pPr>
        <w:pStyle w:val="-1IT2G0"/>
      </w:pPr>
      <w:r>
        <w:t>подсистема «Подготовка ответа на обращение»</w:t>
      </w:r>
      <w:r w:rsidR="005C12DA">
        <w:t>.</w:t>
      </w:r>
    </w:p>
    <w:p w14:paraId="368A06DB" w14:textId="31DA4F93" w:rsidR="007E13BB" w:rsidRPr="00AE057D" w:rsidRDefault="007E13BB">
      <w:pPr>
        <w:pStyle w:val="a5"/>
      </w:pPr>
      <w:r>
        <w:lastRenderedPageBreak/>
        <w:t>Для</w:t>
      </w:r>
      <w:r w:rsidRPr="00AE057D">
        <w:t xml:space="preserve"> проведения предварительных </w:t>
      </w:r>
      <w:r w:rsidRPr="00D61DB9">
        <w:t>испытаний</w:t>
      </w:r>
      <w:r w:rsidRPr="00AE057D">
        <w:t xml:space="preserve"> членам комиссии были пред</w:t>
      </w:r>
      <w:r>
        <w:t>о</w:t>
      </w:r>
      <w:r w:rsidRPr="00AE057D">
        <w:t>ставлены:</w:t>
      </w:r>
    </w:p>
    <w:p w14:paraId="6835DBCB" w14:textId="1CCA4371" w:rsidR="007E13BB" w:rsidRPr="00F31F6E" w:rsidRDefault="007E13BB">
      <w:pPr>
        <w:pStyle w:val="-1IT2G0"/>
        <w:rPr>
          <w:color w:val="000000" w:themeColor="text1"/>
        </w:rPr>
      </w:pPr>
      <w:r w:rsidRPr="00AE057D">
        <w:t xml:space="preserve">Технические и программные средства, функционирующие в штатном </w:t>
      </w:r>
      <w:r w:rsidRPr="00F31F6E">
        <w:rPr>
          <w:color w:val="000000" w:themeColor="text1"/>
        </w:rPr>
        <w:t>режиме;</w:t>
      </w:r>
    </w:p>
    <w:p w14:paraId="753DEB96" w14:textId="280E4285" w:rsidR="007E13BB" w:rsidRPr="00F31F6E" w:rsidRDefault="00BD6A29">
      <w:pPr>
        <w:pStyle w:val="-1IT2G0"/>
      </w:pPr>
      <w:r w:rsidRPr="00727E85">
        <w:t xml:space="preserve">Разработанное и инсталлированное </w:t>
      </w:r>
      <w:r w:rsidRPr="005103DB">
        <w:t xml:space="preserve">на серверном оборудовании центра обработки данных </w:t>
      </w:r>
      <w:r w:rsidR="005C02D4">
        <w:t>Заказчика</w:t>
      </w:r>
      <w:r w:rsidRPr="00727E85">
        <w:t xml:space="preserve"> прикладное программное обеспечение Системы в соответствии с требованиями ТЗ и ЧТЗ</w:t>
      </w:r>
      <w:r w:rsidR="0092435A">
        <w:t>;</w:t>
      </w:r>
    </w:p>
    <w:p w14:paraId="6383C876" w14:textId="687F15AC" w:rsidR="007E13BB" w:rsidRPr="00AE057D" w:rsidRDefault="007E13BB">
      <w:pPr>
        <w:pStyle w:val="-1IT2G0"/>
      </w:pPr>
      <w:bookmarkStart w:id="130" w:name="Список_документации_прилож_Б"/>
      <w:bookmarkEnd w:id="130"/>
      <w:r w:rsidRPr="00AE057D">
        <w:t>Документация</w:t>
      </w:r>
      <w:r w:rsidR="00BD6A29">
        <w:t>:</w:t>
      </w:r>
    </w:p>
    <w:p w14:paraId="41001250" w14:textId="4CEC62F8" w:rsidR="005C12DA" w:rsidRPr="00D61DB9" w:rsidRDefault="005C12DA" w:rsidP="00D61DB9">
      <w:pPr>
        <w:pStyle w:val="-2"/>
      </w:pPr>
      <w:r w:rsidRPr="00D61DB9">
        <w:t>Приложение № 1 к Государственному контракту от 08 июня 2020 года № 11/22/33 – Техническое задание на выполнение работ по созданию информационной системы по работе с обращениями (вторая очередь);</w:t>
      </w:r>
    </w:p>
    <w:p w14:paraId="3ACB4F85" w14:textId="101D3E51" w:rsidR="005C12DA" w:rsidRPr="00D61DB9" w:rsidRDefault="002D37D5" w:rsidP="00D61DB9">
      <w:pPr>
        <w:pStyle w:val="-2"/>
      </w:pPr>
      <w:r w:rsidRPr="001368FF">
        <w:t>Частное техническое задание на создание информационной системы по работе с обращениями (вторая очередь)</w:t>
      </w:r>
      <w:r w:rsidRPr="00D61DB9">
        <w:t xml:space="preserve"> </w:t>
      </w:r>
      <w:r w:rsidR="005C12DA" w:rsidRPr="00D61DB9">
        <w:t>(11111111.22.33.44.</w:t>
      </w:r>
      <w:proofErr w:type="gramStart"/>
      <w:r w:rsidR="005C12DA" w:rsidRPr="00D61DB9">
        <w:t>555.666.ТЗ</w:t>
      </w:r>
      <w:proofErr w:type="gramEnd"/>
      <w:r w:rsidR="005C12DA" w:rsidRPr="00D61DB9">
        <w:t>);</w:t>
      </w:r>
    </w:p>
    <w:p w14:paraId="24B66D98" w14:textId="77777777" w:rsidR="005C12DA" w:rsidRPr="00D61DB9" w:rsidRDefault="005C12DA" w:rsidP="00D61DB9">
      <w:pPr>
        <w:pStyle w:val="-2"/>
      </w:pPr>
      <w:r w:rsidRPr="00D61DB9">
        <w:t>Пояснительная записка к техническому проекту (11111111.22.33.44.555.666.П2);</w:t>
      </w:r>
    </w:p>
    <w:p w14:paraId="0597369D" w14:textId="77777777" w:rsidR="005C12DA" w:rsidRPr="00D61DB9" w:rsidRDefault="005C12DA" w:rsidP="00D61DB9">
      <w:pPr>
        <w:pStyle w:val="-2"/>
      </w:pPr>
      <w:r w:rsidRPr="00D61DB9">
        <w:t>Описание информационного обеспечения Системы (11111111.22.33.44.555.666.П5);</w:t>
      </w:r>
    </w:p>
    <w:p w14:paraId="1516E913" w14:textId="77777777" w:rsidR="005C12DA" w:rsidRPr="00D61DB9" w:rsidRDefault="005C12DA" w:rsidP="00D61DB9">
      <w:pPr>
        <w:pStyle w:val="-2"/>
      </w:pPr>
      <w:r w:rsidRPr="00D61DB9">
        <w:t>Описание архитектуры Системы;</w:t>
      </w:r>
    </w:p>
    <w:p w14:paraId="2AF82EAF" w14:textId="77777777" w:rsidR="005C12DA" w:rsidRPr="00D61DB9" w:rsidRDefault="005C12DA" w:rsidP="00D61DB9">
      <w:pPr>
        <w:pStyle w:val="-2"/>
      </w:pPr>
      <w:r w:rsidRPr="00D61DB9">
        <w:t>Программа и методика предварительных испытаний (с приложением проекта Протокола предварительных испытаний и проекта Акта о приемке в опытную эксплуатацию) (11111111.22.33.44.</w:t>
      </w:r>
      <w:proofErr w:type="gramStart"/>
      <w:r w:rsidRPr="00D61DB9">
        <w:t>555.666.ПМ</w:t>
      </w:r>
      <w:proofErr w:type="gramEnd"/>
      <w:r w:rsidRPr="00D61DB9">
        <w:t xml:space="preserve">) </w:t>
      </w:r>
      <w:r w:rsidRPr="00D61DB9">
        <w:sym w:font="Symbol" w:char="F02D"/>
      </w:r>
      <w:r w:rsidRPr="00D61DB9">
        <w:t xml:space="preserve"> настоящий документ;</w:t>
      </w:r>
    </w:p>
    <w:p w14:paraId="0E23AC92" w14:textId="77777777" w:rsidR="005C12DA" w:rsidRPr="00D61DB9" w:rsidRDefault="005C12DA" w:rsidP="00D61DB9">
      <w:pPr>
        <w:pStyle w:val="-2"/>
      </w:pPr>
      <w:r w:rsidRPr="00D61DB9">
        <w:t>Руководство администратора (11111111.22.33.44.555.666.И5);</w:t>
      </w:r>
    </w:p>
    <w:p w14:paraId="7B63DC1C" w14:textId="5A773993" w:rsidR="005C12DA" w:rsidRPr="00D61DB9" w:rsidRDefault="005C12DA" w:rsidP="00D61DB9">
      <w:pPr>
        <w:pStyle w:val="-2"/>
      </w:pPr>
      <w:r w:rsidRPr="00D61DB9">
        <w:t>Технический акт проведения пусконаладочных работ.</w:t>
      </w:r>
    </w:p>
    <w:p w14:paraId="399A785A" w14:textId="1B0A8302" w:rsidR="007E13BB" w:rsidRPr="00456F41" w:rsidRDefault="007E13BB">
      <w:pPr>
        <w:pStyle w:val="a5"/>
      </w:pPr>
      <w:r w:rsidRPr="00456F41">
        <w:t>Результаты испытаний:</w:t>
      </w:r>
    </w:p>
    <w:p w14:paraId="7607F1AE" w14:textId="3615FC0F" w:rsidR="007E13BB" w:rsidRPr="00D61DB9" w:rsidRDefault="007E13BB">
      <w:pPr>
        <w:pStyle w:val="-1IT2G0"/>
      </w:pPr>
      <w:r w:rsidRPr="00D61DB9">
        <w:t xml:space="preserve">Техническая документация </w:t>
      </w:r>
      <w:r w:rsidR="005F5501" w:rsidRPr="00D61DB9">
        <w:rPr>
          <w:i/>
          <w:iCs/>
        </w:rPr>
        <w:t>представлена/не</w:t>
      </w:r>
      <w:r w:rsidR="00E73F96" w:rsidRPr="00D61DB9">
        <w:rPr>
          <w:i/>
          <w:iCs/>
        </w:rPr>
        <w:t> </w:t>
      </w:r>
      <w:r w:rsidR="005F5501" w:rsidRPr="00D61DB9">
        <w:rPr>
          <w:i/>
          <w:iCs/>
        </w:rPr>
        <w:t>представлена</w:t>
      </w:r>
      <w:r w:rsidR="005F5501" w:rsidRPr="00D61DB9">
        <w:t xml:space="preserve"> в полном объ</w:t>
      </w:r>
      <w:r w:rsidR="00D61DB9">
        <w:t>е</w:t>
      </w:r>
      <w:r w:rsidR="005F5501" w:rsidRPr="00D61DB9">
        <w:t xml:space="preserve">ме и </w:t>
      </w:r>
      <w:r w:rsidR="005F5501" w:rsidRPr="00D61DB9">
        <w:rPr>
          <w:i/>
          <w:iCs/>
        </w:rPr>
        <w:t>удовлетворяет/не</w:t>
      </w:r>
      <w:r w:rsidR="00E73F96" w:rsidRPr="00D61DB9">
        <w:rPr>
          <w:i/>
          <w:iCs/>
        </w:rPr>
        <w:t> </w:t>
      </w:r>
      <w:r w:rsidR="005F5501" w:rsidRPr="00D61DB9">
        <w:rPr>
          <w:i/>
          <w:iCs/>
        </w:rPr>
        <w:t>удовлетворяет</w:t>
      </w:r>
      <w:r w:rsidR="005F5501" w:rsidRPr="00D61DB9">
        <w:t xml:space="preserve"> требованиям ТЗ и ЧТЗ.</w:t>
      </w:r>
    </w:p>
    <w:p w14:paraId="29CF8A03" w14:textId="664909E4" w:rsidR="007E13BB" w:rsidRPr="00D61DB9" w:rsidRDefault="007E13BB">
      <w:pPr>
        <w:pStyle w:val="-1IT2G0"/>
      </w:pPr>
      <w:r w:rsidRPr="00D61DB9">
        <w:t>Разработанное</w:t>
      </w:r>
      <w:r w:rsidR="005F5501" w:rsidRPr="00D61DB9">
        <w:t xml:space="preserve"> </w:t>
      </w:r>
      <w:r w:rsidR="00BD6A29" w:rsidRPr="00D61DB9">
        <w:t xml:space="preserve">в рамках </w:t>
      </w:r>
      <w:r w:rsidR="00C84115" w:rsidRPr="00D61DB9">
        <w:t>Государственного к</w:t>
      </w:r>
      <w:r w:rsidR="00BD6A29" w:rsidRPr="00D61DB9">
        <w:t xml:space="preserve">онтракта </w:t>
      </w:r>
      <w:r w:rsidR="00D14B0B" w:rsidRPr="00D61DB9">
        <w:t>от 08 июня 2020 года № </w:t>
      </w:r>
      <w:r w:rsidR="00D61DB9">
        <w:t>11</w:t>
      </w:r>
      <w:r w:rsidR="00D14B0B" w:rsidRPr="00D61DB9">
        <w:t>/</w:t>
      </w:r>
      <w:r w:rsidR="00D61DB9">
        <w:t>22</w:t>
      </w:r>
      <w:r w:rsidR="00D14B0B" w:rsidRPr="00D61DB9">
        <w:t>/</w:t>
      </w:r>
      <w:r w:rsidR="00D61DB9">
        <w:t>33</w:t>
      </w:r>
      <w:r w:rsidR="007B6C7D" w:rsidRPr="00D61DB9">
        <w:t xml:space="preserve"> </w:t>
      </w:r>
      <w:r w:rsidRPr="00D61DB9">
        <w:t xml:space="preserve">прикладное программное обеспечение </w:t>
      </w:r>
      <w:r w:rsidR="00D14B0B" w:rsidRPr="00D61DB9">
        <w:t>подсистем</w:t>
      </w:r>
      <w:r w:rsidR="00BD6A29" w:rsidRPr="00D61DB9">
        <w:t xml:space="preserve"> </w:t>
      </w:r>
      <w:r w:rsidR="005F5501" w:rsidRPr="00D61DB9">
        <w:t>Системы</w:t>
      </w:r>
      <w:r w:rsidRPr="00D61DB9">
        <w:t xml:space="preserve">, предъявленное </w:t>
      </w:r>
      <w:r w:rsidR="00C84115" w:rsidRPr="00D61DB9">
        <w:t xml:space="preserve">Подрядчиком </w:t>
      </w:r>
      <w:r w:rsidRPr="00D61DB9">
        <w:t xml:space="preserve">на предварительных испытаниях, </w:t>
      </w:r>
      <w:r w:rsidRPr="00D61DB9">
        <w:rPr>
          <w:i/>
          <w:iCs/>
        </w:rPr>
        <w:t>соответствует/не соответствует</w:t>
      </w:r>
      <w:r w:rsidRPr="00D61DB9">
        <w:t xml:space="preserve"> требованиям ТЗ и ЧТЗ.</w:t>
      </w:r>
    </w:p>
    <w:p w14:paraId="19EE5ADA" w14:textId="17C797B8" w:rsidR="007E13BB" w:rsidRPr="00D61DB9" w:rsidRDefault="005F5501">
      <w:pPr>
        <w:pStyle w:val="-1IT2G0"/>
      </w:pPr>
      <w:r w:rsidRPr="00D61DB9">
        <w:t xml:space="preserve">Сведения о результатах проверки выполнения требований к функциям (задачам), выполняемым </w:t>
      </w:r>
      <w:r w:rsidR="00255E77" w:rsidRPr="00D61DB9">
        <w:t xml:space="preserve">подсистемами </w:t>
      </w:r>
      <w:r w:rsidRPr="00D61DB9">
        <w:t>Системы, приведены в таблице ниже (</w:t>
      </w:r>
      <w:r w:rsidR="003F743E" w:rsidRPr="00D61DB9">
        <w:fldChar w:fldCharType="begin"/>
      </w:r>
      <w:r w:rsidR="003F743E" w:rsidRPr="00D61DB9">
        <w:instrText xml:space="preserve"> REF Таблица_Б_1 \h </w:instrText>
      </w:r>
      <w:r w:rsidR="00140A0B" w:rsidRPr="00D61DB9">
        <w:instrText xml:space="preserve"> \* MERGEFORMAT </w:instrText>
      </w:r>
      <w:r w:rsidR="003F743E" w:rsidRPr="00D61DB9">
        <w:fldChar w:fldCharType="separate"/>
      </w:r>
      <w:r w:rsidR="008E5CA3" w:rsidRPr="00AE057D">
        <w:t xml:space="preserve">Таблица </w:t>
      </w:r>
      <w:r w:rsidR="008E5CA3">
        <w:t>Б.1</w:t>
      </w:r>
      <w:r w:rsidR="003F743E" w:rsidRPr="00D61DB9">
        <w:fldChar w:fldCharType="end"/>
      </w:r>
      <w:r w:rsidRPr="00D61DB9">
        <w:t xml:space="preserve">) и </w:t>
      </w:r>
      <w:r w:rsidRPr="00D61DB9">
        <w:rPr>
          <w:i/>
          <w:iCs/>
        </w:rPr>
        <w:t>подтверждают/не</w:t>
      </w:r>
      <w:r w:rsidR="003F743E" w:rsidRPr="00D61DB9">
        <w:rPr>
          <w:i/>
          <w:iCs/>
        </w:rPr>
        <w:t> </w:t>
      </w:r>
      <w:r w:rsidRPr="00D61DB9">
        <w:rPr>
          <w:i/>
          <w:iCs/>
        </w:rPr>
        <w:t>подтверждают</w:t>
      </w:r>
      <w:r w:rsidRPr="00D61DB9">
        <w:t xml:space="preserve"> работоспособность Системы и ее </w:t>
      </w:r>
      <w:r w:rsidR="00D14B0B" w:rsidRPr="00D61DB9">
        <w:rPr>
          <w:i/>
          <w:iCs/>
        </w:rPr>
        <w:t>готовность/не</w:t>
      </w:r>
      <w:r w:rsidRPr="00D61DB9">
        <w:rPr>
          <w:i/>
          <w:iCs/>
        </w:rPr>
        <w:t>готовность</w:t>
      </w:r>
      <w:r w:rsidRPr="00D61DB9">
        <w:t xml:space="preserve"> к передаче в опытную эксплуатацию.</w:t>
      </w:r>
    </w:p>
    <w:p w14:paraId="682014CA" w14:textId="6B7EE835" w:rsidR="007E13BB" w:rsidRPr="00D61DB9" w:rsidRDefault="007E13BB">
      <w:pPr>
        <w:pStyle w:val="-1IT2G0"/>
      </w:pPr>
      <w:r w:rsidRPr="00D61DB9">
        <w:t>Предложения по перспективам</w:t>
      </w:r>
      <w:r w:rsidR="00620191" w:rsidRPr="00D61DB9">
        <w:t xml:space="preserve"> развития</w:t>
      </w:r>
      <w:r w:rsidRPr="00D61DB9">
        <w:t xml:space="preserve"> Системы </w:t>
      </w:r>
      <w:r w:rsidRPr="00D61DB9">
        <w:rPr>
          <w:i/>
          <w:iCs/>
        </w:rPr>
        <w:t>отсутствуют/</w:t>
      </w:r>
      <w:r w:rsidR="00620191" w:rsidRPr="00D61DB9">
        <w:rPr>
          <w:i/>
          <w:iCs/>
        </w:rPr>
        <w:t>указываются</w:t>
      </w:r>
      <w:r w:rsidR="00494E0D" w:rsidRPr="00D61DB9">
        <w:t xml:space="preserve"> </w:t>
      </w:r>
      <w:r w:rsidR="00620191" w:rsidRPr="00D61DB9">
        <w:t>предложения по развитию Системы</w:t>
      </w:r>
      <w:r w:rsidRPr="00D61DB9">
        <w:t>.</w:t>
      </w:r>
    </w:p>
    <w:p w14:paraId="6EFD2A1C" w14:textId="77777777" w:rsidR="007E13BB" w:rsidRDefault="007E13BB" w:rsidP="00F46617">
      <w:pPr>
        <w:jc w:val="center"/>
        <w:sectPr w:rsidR="007E13BB" w:rsidSect="00F70E96">
          <w:headerReference w:type="even" r:id="rId20"/>
          <w:headerReference w:type="default" r:id="rId21"/>
          <w:footerReference w:type="even" r:id="rId22"/>
          <w:footerReference w:type="default" r:id="rId23"/>
          <w:headerReference w:type="first" r:id="rId24"/>
          <w:footerReference w:type="first" r:id="rId25"/>
          <w:pgSz w:w="11906" w:h="16838" w:code="9"/>
          <w:pgMar w:top="1389" w:right="1134" w:bottom="1276" w:left="1418" w:header="567" w:footer="709" w:gutter="0"/>
          <w:cols w:space="708"/>
          <w:titlePg/>
          <w:docGrid w:linePitch="360"/>
        </w:sectPr>
      </w:pPr>
    </w:p>
    <w:p w14:paraId="7D77C8E9" w14:textId="022C641E" w:rsidR="00AD37F2" w:rsidRPr="00AD37F2" w:rsidRDefault="007E13BB" w:rsidP="00163FCE">
      <w:pPr>
        <w:pStyle w:val="IT2G3"/>
      </w:pPr>
      <w:bookmarkStart w:id="131" w:name="_Ref420594421"/>
      <w:bookmarkStart w:id="132" w:name="Таблица_Б_1"/>
      <w:r w:rsidRPr="00AE057D">
        <w:lastRenderedPageBreak/>
        <w:t xml:space="preserve">Таблица </w:t>
      </w:r>
      <w:r w:rsidR="00B93322">
        <w:t>Б.</w:t>
      </w:r>
      <w:r>
        <w:t>1</w:t>
      </w:r>
      <w:bookmarkEnd w:id="131"/>
      <w:bookmarkEnd w:id="132"/>
      <w:r w:rsidRPr="00AE057D">
        <w:t xml:space="preserve"> </w:t>
      </w:r>
      <w:r w:rsidRPr="00AE057D">
        <w:rPr>
          <w:szCs w:val="28"/>
        </w:rPr>
        <w:t xml:space="preserve">– </w:t>
      </w:r>
      <w:r>
        <w:t xml:space="preserve">Сведения о результатах проверки выполнения требований к функциям (задачам), выполняемым </w:t>
      </w:r>
      <w:r w:rsidR="00255E77" w:rsidRPr="00E86BE7">
        <w:t xml:space="preserve">подсистемами </w:t>
      </w:r>
      <w:r>
        <w:t>Системы</w:t>
      </w:r>
    </w:p>
    <w:tbl>
      <w:tblPr>
        <w:tblW w:w="15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7"/>
        <w:gridCol w:w="2835"/>
        <w:gridCol w:w="4964"/>
        <w:gridCol w:w="4252"/>
        <w:gridCol w:w="1843"/>
        <w:gridCol w:w="10"/>
      </w:tblGrid>
      <w:tr w:rsidR="00333F5B" w:rsidRPr="007B6813" w14:paraId="1D5F9024" w14:textId="77777777" w:rsidTr="00915395">
        <w:trPr>
          <w:gridAfter w:val="1"/>
          <w:wAfter w:w="10" w:type="dxa"/>
          <w:tblHeader/>
        </w:trPr>
        <w:tc>
          <w:tcPr>
            <w:tcW w:w="1127" w:type="dxa"/>
            <w:vAlign w:val="center"/>
          </w:tcPr>
          <w:p w14:paraId="256D1E54" w14:textId="77777777" w:rsidR="00333F5B" w:rsidRPr="007B6813" w:rsidRDefault="00333F5B" w:rsidP="00915395">
            <w:pPr>
              <w:pStyle w:val="IT2G5"/>
            </w:pPr>
            <w:r w:rsidRPr="007B6813">
              <w:t>№ метода испытания</w:t>
            </w:r>
          </w:p>
        </w:tc>
        <w:tc>
          <w:tcPr>
            <w:tcW w:w="2835" w:type="dxa"/>
            <w:vAlign w:val="center"/>
          </w:tcPr>
          <w:p w14:paraId="66314E43" w14:textId="77777777" w:rsidR="00333F5B" w:rsidRPr="007B6813" w:rsidRDefault="00333F5B" w:rsidP="00915395">
            <w:pPr>
              <w:pStyle w:val="IT2G5"/>
            </w:pPr>
            <w:r w:rsidRPr="007B6813">
              <w:t>Наименование испытания</w:t>
            </w:r>
          </w:p>
        </w:tc>
        <w:tc>
          <w:tcPr>
            <w:tcW w:w="4964" w:type="dxa"/>
            <w:vAlign w:val="center"/>
          </w:tcPr>
          <w:p w14:paraId="0C9440B3" w14:textId="77777777" w:rsidR="00333F5B" w:rsidRPr="007B6813" w:rsidRDefault="00333F5B" w:rsidP="00915395">
            <w:pPr>
              <w:pStyle w:val="IT2G5"/>
            </w:pPr>
            <w:r w:rsidRPr="007B6813">
              <w:t>Порядок выполнения действий</w:t>
            </w:r>
          </w:p>
        </w:tc>
        <w:tc>
          <w:tcPr>
            <w:tcW w:w="4252" w:type="dxa"/>
            <w:vAlign w:val="center"/>
          </w:tcPr>
          <w:p w14:paraId="2E82DD22" w14:textId="77777777" w:rsidR="00333F5B" w:rsidRPr="007B6813" w:rsidRDefault="00333F5B" w:rsidP="00915395">
            <w:pPr>
              <w:pStyle w:val="IT2G5"/>
            </w:pPr>
            <w:r w:rsidRPr="007B6813">
              <w:t>Ожидаемые результаты</w:t>
            </w:r>
          </w:p>
        </w:tc>
        <w:tc>
          <w:tcPr>
            <w:tcW w:w="1843" w:type="dxa"/>
            <w:vAlign w:val="center"/>
          </w:tcPr>
          <w:p w14:paraId="6D6A2D7A" w14:textId="6D3FDE39" w:rsidR="00333F5B" w:rsidRPr="007B6813" w:rsidRDefault="00163FCE" w:rsidP="00915395">
            <w:pPr>
              <w:pStyle w:val="IT2G5"/>
            </w:pPr>
            <w:r w:rsidRPr="004C71E9">
              <w:t>Вывод о соответствии ТЗ/ЧТЗ. Замечания</w:t>
            </w:r>
          </w:p>
        </w:tc>
      </w:tr>
      <w:tr w:rsidR="00333F5B" w:rsidRPr="007B6813" w14:paraId="5F17EF10" w14:textId="77777777" w:rsidTr="00915395">
        <w:trPr>
          <w:gridAfter w:val="1"/>
          <w:wAfter w:w="10" w:type="dxa"/>
        </w:trPr>
        <w:tc>
          <w:tcPr>
            <w:tcW w:w="1127" w:type="dxa"/>
          </w:tcPr>
          <w:p w14:paraId="7629816D" w14:textId="77777777" w:rsidR="00333F5B" w:rsidRPr="007B6813" w:rsidRDefault="00333F5B" w:rsidP="00915395">
            <w:pPr>
              <w:pStyle w:val="IT2G4"/>
              <w:keepNext/>
              <w:spacing w:before="0"/>
              <w:rPr>
                <w:b/>
              </w:rPr>
            </w:pPr>
            <w:r w:rsidRPr="007B6813">
              <w:rPr>
                <w:b/>
              </w:rPr>
              <w:t>1</w:t>
            </w:r>
          </w:p>
        </w:tc>
        <w:tc>
          <w:tcPr>
            <w:tcW w:w="12051" w:type="dxa"/>
            <w:gridSpan w:val="3"/>
          </w:tcPr>
          <w:p w14:paraId="31573653" w14:textId="77777777" w:rsidR="00333F5B" w:rsidRPr="007B6813" w:rsidRDefault="00333F5B" w:rsidP="00915395">
            <w:pPr>
              <w:pStyle w:val="IT2G4"/>
              <w:keepNext/>
              <w:rPr>
                <w:b/>
              </w:rPr>
            </w:pPr>
            <w:r>
              <w:rPr>
                <w:b/>
              </w:rPr>
              <w:t xml:space="preserve">Подсистема </w:t>
            </w:r>
            <w:r w:rsidRPr="007B6813">
              <w:rPr>
                <w:b/>
              </w:rPr>
              <w:t>«</w:t>
            </w:r>
            <w:r>
              <w:rPr>
                <w:b/>
              </w:rPr>
              <w:t>Реестр обращений</w:t>
            </w:r>
            <w:r w:rsidRPr="007B6813">
              <w:rPr>
                <w:b/>
              </w:rPr>
              <w:t>»</w:t>
            </w:r>
          </w:p>
        </w:tc>
        <w:tc>
          <w:tcPr>
            <w:tcW w:w="1843" w:type="dxa"/>
          </w:tcPr>
          <w:p w14:paraId="79CBCE36" w14:textId="77777777" w:rsidR="00333F5B" w:rsidRPr="007B6813" w:rsidRDefault="00333F5B" w:rsidP="00915395">
            <w:pPr>
              <w:pStyle w:val="IT2G4"/>
              <w:keepNext/>
              <w:rPr>
                <w:b/>
                <w:lang w:val="en-US"/>
              </w:rPr>
            </w:pPr>
            <w:r w:rsidRPr="007B6813">
              <w:rPr>
                <w:b/>
              </w:rPr>
              <w:t>4.2.</w:t>
            </w:r>
            <w:r w:rsidRPr="007B6813">
              <w:rPr>
                <w:b/>
                <w:lang w:val="en-US"/>
              </w:rPr>
              <w:t>1</w:t>
            </w:r>
            <w:r w:rsidRPr="007B6813">
              <w:rPr>
                <w:b/>
              </w:rPr>
              <w:t xml:space="preserve"> ТЗ</w:t>
            </w:r>
          </w:p>
          <w:p w14:paraId="1AB2F970" w14:textId="77777777" w:rsidR="00333F5B" w:rsidRPr="007B6813" w:rsidRDefault="00333F5B" w:rsidP="00915395">
            <w:pPr>
              <w:pStyle w:val="IT2G4"/>
              <w:keepNext/>
              <w:rPr>
                <w:b/>
              </w:rPr>
            </w:pPr>
            <w:r w:rsidRPr="007B6813">
              <w:rPr>
                <w:b/>
              </w:rPr>
              <w:t>4.2.1 ЧТЗ</w:t>
            </w:r>
          </w:p>
        </w:tc>
      </w:tr>
      <w:tr w:rsidR="00333F5B" w:rsidRPr="007B6813" w14:paraId="5D4F53E9" w14:textId="77777777" w:rsidTr="00915395">
        <w:trPr>
          <w:trHeight w:val="359"/>
        </w:trPr>
        <w:tc>
          <w:tcPr>
            <w:tcW w:w="15031" w:type="dxa"/>
            <w:gridSpan w:val="6"/>
          </w:tcPr>
          <w:p w14:paraId="343B2D8D" w14:textId="77777777" w:rsidR="00333F5B" w:rsidRPr="005663CA" w:rsidRDefault="00333F5B" w:rsidP="00915395">
            <w:pPr>
              <w:pStyle w:val="IT2G4"/>
              <w:keepNext/>
              <w:rPr>
                <w:i/>
                <w:szCs w:val="28"/>
              </w:rPr>
            </w:pPr>
            <w:r w:rsidRPr="005663CA">
              <w:rPr>
                <w:i/>
              </w:rPr>
              <w:t>1.1 Проверка функции контекстного поиска по атрибутам карточки Обращений в Реестре обращений</w:t>
            </w:r>
          </w:p>
        </w:tc>
      </w:tr>
      <w:tr w:rsidR="00333F5B" w:rsidRPr="007B6813" w14:paraId="793D7549" w14:textId="77777777" w:rsidTr="00915395">
        <w:trPr>
          <w:trHeight w:val="359"/>
        </w:trPr>
        <w:tc>
          <w:tcPr>
            <w:tcW w:w="1127" w:type="dxa"/>
          </w:tcPr>
          <w:p w14:paraId="4752FBBE" w14:textId="77777777" w:rsidR="00333F5B" w:rsidRPr="007B6813" w:rsidRDefault="00333F5B" w:rsidP="00915395">
            <w:pPr>
              <w:pStyle w:val="IT2G4"/>
            </w:pPr>
            <w:r w:rsidRPr="007B6813">
              <w:rPr>
                <w:lang w:val="en-US"/>
              </w:rPr>
              <w:t>1.</w:t>
            </w:r>
            <w:r w:rsidRPr="007B6813">
              <w:t>1.1</w:t>
            </w:r>
          </w:p>
        </w:tc>
        <w:tc>
          <w:tcPr>
            <w:tcW w:w="2835" w:type="dxa"/>
          </w:tcPr>
          <w:p w14:paraId="559089A7" w14:textId="77777777" w:rsidR="00333F5B" w:rsidRPr="007B6813" w:rsidRDefault="00333F5B" w:rsidP="00915395">
            <w:pPr>
              <w:pStyle w:val="IT2G4"/>
              <w:rPr>
                <w:lang w:eastAsia="ru-RU"/>
              </w:rPr>
            </w:pPr>
            <w:r w:rsidRPr="00DB7930">
              <w:rPr>
                <w:szCs w:val="22"/>
              </w:rPr>
              <w:t>Проверка выполнения функции</w:t>
            </w:r>
            <w:r>
              <w:rPr>
                <w:szCs w:val="22"/>
              </w:rPr>
              <w:t xml:space="preserve"> </w:t>
            </w:r>
            <w:r w:rsidRPr="00E927AC">
              <w:t>настройк</w:t>
            </w:r>
            <w:r>
              <w:t>и</w:t>
            </w:r>
            <w:r w:rsidRPr="00E927AC">
              <w:t xml:space="preserve"> поиска по частичному</w:t>
            </w:r>
            <w:r>
              <w:t>/</w:t>
            </w:r>
            <w:r w:rsidRPr="00E927AC">
              <w:t>полному совпадению введенного текста с текстом</w:t>
            </w:r>
            <w:r>
              <w:t xml:space="preserve"> в атрибутах</w:t>
            </w:r>
            <w:r w:rsidRPr="00E927AC">
              <w:t xml:space="preserve"> карточки </w:t>
            </w:r>
            <w:r w:rsidRPr="00767759">
              <w:t>Обращения в Реестре обращений</w:t>
            </w:r>
          </w:p>
        </w:tc>
        <w:tc>
          <w:tcPr>
            <w:tcW w:w="4964" w:type="dxa"/>
          </w:tcPr>
          <w:p w14:paraId="24FDBF82" w14:textId="77777777" w:rsidR="00333F5B" w:rsidRDefault="00333F5B">
            <w:pPr>
              <w:pStyle w:val="1IT2G2"/>
              <w:numPr>
                <w:ilvl w:val="0"/>
                <w:numId w:val="170"/>
              </w:numPr>
            </w:pPr>
            <w:r w:rsidRPr="00AA5650">
              <w:t>Войти</w:t>
            </w:r>
            <w:r>
              <w:t xml:space="preserve"> в </w:t>
            </w:r>
            <w:r w:rsidRPr="00AA5650">
              <w:t>Систему</w:t>
            </w:r>
            <w:r>
              <w:t>:</w:t>
            </w:r>
          </w:p>
          <w:p w14:paraId="35A8B106" w14:textId="77777777" w:rsidR="00333F5B" w:rsidRPr="00E223D7" w:rsidRDefault="00333F5B" w:rsidP="00915395">
            <w:pPr>
              <w:pStyle w:val="2IT2G2"/>
            </w:pPr>
            <w:r>
              <w:t>В</w:t>
            </w:r>
            <w:r w:rsidRPr="00AA5650">
              <w:t>вести</w:t>
            </w:r>
            <w:r w:rsidRPr="00E223D7">
              <w:t xml:space="preserve"> в адресную строку браузера https://ispro.mos.ru</w:t>
            </w:r>
            <w:r>
              <w:t>.</w:t>
            </w:r>
          </w:p>
          <w:p w14:paraId="239C0202" w14:textId="77777777" w:rsidR="00333F5B" w:rsidRPr="00AA5650" w:rsidRDefault="00333F5B" w:rsidP="00915395">
            <w:pPr>
              <w:pStyle w:val="2IT2G2"/>
            </w:pPr>
            <w:r>
              <w:t>В</w:t>
            </w:r>
            <w:r w:rsidRPr="00AA5650">
              <w:t xml:space="preserve">вести логин </w:t>
            </w:r>
            <w:r w:rsidRPr="00AA5650">
              <w:rPr>
                <w:b/>
                <w:bCs/>
              </w:rPr>
              <w:t>pivanov</w:t>
            </w:r>
            <w:r w:rsidRPr="00AA5650">
              <w:t xml:space="preserve"> и пароль qwerty123</w:t>
            </w:r>
            <w:r>
              <w:t>.</w:t>
            </w:r>
          </w:p>
          <w:p w14:paraId="3305BD80" w14:textId="77777777" w:rsidR="00333F5B" w:rsidRPr="00AA5650" w:rsidRDefault="00333F5B" w:rsidP="00915395">
            <w:pPr>
              <w:pStyle w:val="2IT2G2"/>
            </w:pPr>
            <w:r>
              <w:t>Н</w:t>
            </w:r>
            <w:r w:rsidRPr="00AA5650">
              <w:t>ажать кнопку «Войти».</w:t>
            </w:r>
          </w:p>
          <w:p w14:paraId="7E43A8DE" w14:textId="77777777" w:rsidR="00333F5B" w:rsidRPr="003726A0" w:rsidRDefault="00333F5B" w:rsidP="00915395">
            <w:pPr>
              <w:pStyle w:val="1IT2G2"/>
            </w:pPr>
            <w:r w:rsidRPr="003726A0">
              <w:t>Перейти в раздел «Реестр обращений».</w:t>
            </w:r>
          </w:p>
          <w:p w14:paraId="04B256E5" w14:textId="77777777" w:rsidR="00333F5B" w:rsidRPr="003726A0" w:rsidRDefault="00333F5B" w:rsidP="00915395">
            <w:pPr>
              <w:pStyle w:val="1IT2G2"/>
            </w:pPr>
            <w:r w:rsidRPr="003726A0">
              <w:t>Перейти на вкладку «Поиск» панели фильтрации. Убедиться, что отображаются инструменты для настройки поиска:</w:t>
            </w:r>
          </w:p>
          <w:p w14:paraId="48BC479D" w14:textId="77777777" w:rsidR="00333F5B" w:rsidRPr="00D87FB6" w:rsidRDefault="00333F5B">
            <w:pPr>
              <w:pStyle w:val="2IT2G"/>
            </w:pPr>
            <w:r w:rsidRPr="00D87FB6">
              <w:t>переключатели «И», «ИЛИ»;</w:t>
            </w:r>
          </w:p>
          <w:p w14:paraId="7A142341" w14:textId="77777777" w:rsidR="00333F5B" w:rsidRPr="00D87FB6" w:rsidRDefault="00333F5B">
            <w:pPr>
              <w:pStyle w:val="2IT2G"/>
            </w:pPr>
            <w:r w:rsidRPr="00D87FB6">
              <w:t>флаг «Поиск по полному совпадению»;</w:t>
            </w:r>
          </w:p>
          <w:p w14:paraId="719970EB" w14:textId="77777777" w:rsidR="00333F5B" w:rsidRPr="00D87FB6" w:rsidRDefault="00333F5B">
            <w:pPr>
              <w:pStyle w:val="2IT2G"/>
            </w:pPr>
            <w:r w:rsidRPr="00D87FB6">
              <w:t>поле поиска;</w:t>
            </w:r>
          </w:p>
          <w:p w14:paraId="268DCE66" w14:textId="77777777" w:rsidR="00333F5B" w:rsidRDefault="00333F5B">
            <w:pPr>
              <w:pStyle w:val="2IT2G"/>
            </w:pPr>
            <w:r w:rsidRPr="00D87FB6">
              <w:t>флаги «номер обращения» и «ID </w:t>
            </w:r>
            <w:r>
              <w:t>обращения».</w:t>
            </w:r>
          </w:p>
          <w:p w14:paraId="2933EF9B" w14:textId="77777777" w:rsidR="00333F5B" w:rsidRPr="007B6813" w:rsidRDefault="00333F5B" w:rsidP="00915395">
            <w:pPr>
              <w:pStyle w:val="1IT2G2"/>
            </w:pPr>
            <w:r>
              <w:t xml:space="preserve">Установить флаг </w:t>
            </w:r>
            <w:r w:rsidRPr="00D87FB6">
              <w:t xml:space="preserve">«Поиск по полному </w:t>
            </w:r>
            <w:r w:rsidRPr="003726A0">
              <w:t>совпадению</w:t>
            </w:r>
            <w:r w:rsidRPr="00D87FB6">
              <w:t>»</w:t>
            </w:r>
          </w:p>
        </w:tc>
        <w:tc>
          <w:tcPr>
            <w:tcW w:w="4252" w:type="dxa"/>
          </w:tcPr>
          <w:p w14:paraId="487BCAE6" w14:textId="77777777" w:rsidR="00333F5B" w:rsidRDefault="00333F5B">
            <w:pPr>
              <w:pStyle w:val="1IT2G2"/>
              <w:numPr>
                <w:ilvl w:val="0"/>
                <w:numId w:val="171"/>
              </w:numPr>
            </w:pPr>
            <w:r>
              <w:t>Открыта главная страница раздела «Аналитика».</w:t>
            </w:r>
          </w:p>
          <w:p w14:paraId="5023BF3B" w14:textId="77777777" w:rsidR="00333F5B" w:rsidRDefault="00333F5B" w:rsidP="00915395">
            <w:pPr>
              <w:pStyle w:val="1IT2G2"/>
            </w:pPr>
            <w:r>
              <w:t>Открыта главная страница раздела «Реестр обращений».</w:t>
            </w:r>
          </w:p>
          <w:p w14:paraId="066C26EF" w14:textId="77777777" w:rsidR="00333F5B" w:rsidRPr="00D87FB6" w:rsidRDefault="00333F5B" w:rsidP="00915395">
            <w:pPr>
              <w:pStyle w:val="1IT2G2"/>
            </w:pPr>
            <w:r w:rsidRPr="00D87FB6">
              <w:t>Открыта вкладка «Поиск» панели фильтрации. Отображаются инструменты для настройки поиска:</w:t>
            </w:r>
          </w:p>
          <w:p w14:paraId="7E1E52E5" w14:textId="77777777" w:rsidR="00333F5B" w:rsidRPr="00D87FB6" w:rsidRDefault="00333F5B">
            <w:pPr>
              <w:pStyle w:val="2IT2G"/>
            </w:pPr>
            <w:r w:rsidRPr="00D87FB6">
              <w:t>переключатели «И», «ИЛИ»;</w:t>
            </w:r>
          </w:p>
          <w:p w14:paraId="6C5F249C" w14:textId="77777777" w:rsidR="00333F5B" w:rsidRPr="00D87FB6" w:rsidRDefault="00333F5B">
            <w:pPr>
              <w:pStyle w:val="2IT2G"/>
            </w:pPr>
            <w:r w:rsidRPr="00D87FB6">
              <w:t>флаг «Поиск по полному совпадению»;</w:t>
            </w:r>
          </w:p>
          <w:p w14:paraId="190C539C" w14:textId="77777777" w:rsidR="00333F5B" w:rsidRPr="00D87FB6" w:rsidRDefault="00333F5B">
            <w:pPr>
              <w:pStyle w:val="2IT2G"/>
            </w:pPr>
            <w:r w:rsidRPr="00D87FB6">
              <w:t>поле поиска;</w:t>
            </w:r>
          </w:p>
          <w:p w14:paraId="08F0408C" w14:textId="77777777" w:rsidR="00333F5B" w:rsidRDefault="00333F5B">
            <w:pPr>
              <w:pStyle w:val="2IT2G"/>
            </w:pPr>
            <w:r w:rsidRPr="00D87FB6">
              <w:t>флаги «номер обращения» и «ID </w:t>
            </w:r>
            <w:r>
              <w:t>обращения».</w:t>
            </w:r>
          </w:p>
          <w:p w14:paraId="03E8E92B" w14:textId="77777777" w:rsidR="00333F5B" w:rsidRPr="00984B16" w:rsidRDefault="00333F5B" w:rsidP="00915395">
            <w:pPr>
              <w:pStyle w:val="1IT2G2"/>
            </w:pPr>
            <w:r w:rsidRPr="00270DB2">
              <w:t>Флаг «Поиск по полному совпадению» установлен</w:t>
            </w:r>
          </w:p>
        </w:tc>
        <w:tc>
          <w:tcPr>
            <w:tcW w:w="1853" w:type="dxa"/>
            <w:gridSpan w:val="2"/>
          </w:tcPr>
          <w:p w14:paraId="26DCA1F2" w14:textId="463D2153" w:rsidR="00333F5B" w:rsidRPr="007B6813" w:rsidRDefault="00333F5B" w:rsidP="00915395">
            <w:pPr>
              <w:pStyle w:val="IT2G4"/>
            </w:pPr>
          </w:p>
        </w:tc>
      </w:tr>
      <w:tr w:rsidR="00333F5B" w:rsidRPr="007B6813" w14:paraId="655D69EA" w14:textId="77777777" w:rsidTr="00915395">
        <w:trPr>
          <w:trHeight w:val="359"/>
        </w:trPr>
        <w:tc>
          <w:tcPr>
            <w:tcW w:w="1127" w:type="dxa"/>
          </w:tcPr>
          <w:p w14:paraId="45C97073" w14:textId="77777777" w:rsidR="00333F5B" w:rsidRPr="007B6813" w:rsidRDefault="00333F5B" w:rsidP="00915395">
            <w:pPr>
              <w:pStyle w:val="IT2G4"/>
              <w:rPr>
                <w:lang w:val="en-US"/>
              </w:rPr>
            </w:pPr>
            <w:r w:rsidRPr="007B5F08">
              <w:rPr>
                <w:lang w:val="en-US"/>
              </w:rPr>
              <w:t>1.</w:t>
            </w:r>
            <w:r>
              <w:t>1.2</w:t>
            </w:r>
          </w:p>
        </w:tc>
        <w:tc>
          <w:tcPr>
            <w:tcW w:w="2835" w:type="dxa"/>
          </w:tcPr>
          <w:p w14:paraId="5BEBBA3A" w14:textId="77777777" w:rsidR="00333F5B" w:rsidRPr="00F66C32" w:rsidRDefault="00333F5B" w:rsidP="00915395">
            <w:pPr>
              <w:pStyle w:val="IT2G4"/>
              <w:rPr>
                <w:lang w:eastAsia="ru-RU"/>
              </w:rPr>
            </w:pPr>
            <w:r w:rsidRPr="00F66C32">
              <w:rPr>
                <w:szCs w:val="22"/>
              </w:rPr>
              <w:t xml:space="preserve">Проверка выполнения функции </w:t>
            </w:r>
            <w:r w:rsidRPr="00F66C32">
              <w:t xml:space="preserve">поиска по частичному совпадению введенного текста с текстом в атрибутах </w:t>
            </w:r>
            <w:r w:rsidRPr="00F66C32">
              <w:lastRenderedPageBreak/>
              <w:t>карточки Обращения в Реестре обращений</w:t>
            </w:r>
          </w:p>
        </w:tc>
        <w:tc>
          <w:tcPr>
            <w:tcW w:w="4964" w:type="dxa"/>
          </w:tcPr>
          <w:p w14:paraId="7D5423B9" w14:textId="77777777" w:rsidR="00333F5B" w:rsidRPr="00F66C32" w:rsidRDefault="00333F5B">
            <w:pPr>
              <w:pStyle w:val="1IT2G2"/>
              <w:numPr>
                <w:ilvl w:val="0"/>
                <w:numId w:val="172"/>
              </w:numPr>
            </w:pPr>
            <w:r w:rsidRPr="00F66C32">
              <w:lastRenderedPageBreak/>
              <w:t>Войти в Систему:</w:t>
            </w:r>
          </w:p>
          <w:p w14:paraId="1FEB7C8D" w14:textId="77777777" w:rsidR="00333F5B" w:rsidRPr="00A212EF" w:rsidRDefault="00333F5B" w:rsidP="00915395">
            <w:pPr>
              <w:pStyle w:val="2IT2G2"/>
            </w:pPr>
            <w:r>
              <w:t>В</w:t>
            </w:r>
            <w:r w:rsidRPr="00A212EF">
              <w:t>вести в адресную строку браузера https://ispro.mos.ru</w:t>
            </w:r>
            <w:r>
              <w:t>.</w:t>
            </w:r>
          </w:p>
          <w:p w14:paraId="2815E8F1" w14:textId="77777777" w:rsidR="00333F5B" w:rsidRPr="00A212EF" w:rsidRDefault="00333F5B" w:rsidP="00915395">
            <w:pPr>
              <w:pStyle w:val="2IT2G2"/>
            </w:pPr>
            <w:r>
              <w:t>В</w:t>
            </w:r>
            <w:r w:rsidRPr="00A212EF">
              <w:t xml:space="preserve">вести логин </w:t>
            </w:r>
            <w:r w:rsidRPr="00A212EF">
              <w:rPr>
                <w:b/>
                <w:bCs/>
              </w:rPr>
              <w:t>pivanov</w:t>
            </w:r>
            <w:r w:rsidRPr="00A212EF">
              <w:t xml:space="preserve"> и пароль </w:t>
            </w:r>
            <w:r w:rsidRPr="00A212EF">
              <w:rPr>
                <w:b/>
                <w:bCs/>
              </w:rPr>
              <w:t>qwerty123</w:t>
            </w:r>
            <w:r>
              <w:t>.</w:t>
            </w:r>
          </w:p>
          <w:p w14:paraId="6B963679" w14:textId="77777777" w:rsidR="00333F5B" w:rsidRPr="00A212EF" w:rsidRDefault="00333F5B" w:rsidP="00915395">
            <w:pPr>
              <w:pStyle w:val="2IT2G2"/>
            </w:pPr>
            <w:r>
              <w:t>Н</w:t>
            </w:r>
            <w:r w:rsidRPr="00A212EF">
              <w:t>ажать кнопку «Войти».</w:t>
            </w:r>
          </w:p>
          <w:p w14:paraId="7CB4A063" w14:textId="77777777" w:rsidR="00333F5B" w:rsidRPr="00F66C32" w:rsidRDefault="00333F5B" w:rsidP="00915395">
            <w:pPr>
              <w:pStyle w:val="1IT2G2"/>
            </w:pPr>
            <w:r w:rsidRPr="00F66C32">
              <w:t>Перейти в раздел «Реестр обращений».</w:t>
            </w:r>
          </w:p>
          <w:p w14:paraId="3879ED7A" w14:textId="77777777" w:rsidR="00333F5B" w:rsidRPr="00F66C32" w:rsidRDefault="00333F5B" w:rsidP="00915395">
            <w:pPr>
              <w:pStyle w:val="1IT2G2"/>
            </w:pPr>
            <w:r w:rsidRPr="00F66C32">
              <w:lastRenderedPageBreak/>
              <w:t>Перейти на вкладку «Поиск» панели фильтрации.</w:t>
            </w:r>
          </w:p>
          <w:p w14:paraId="3898305F" w14:textId="77777777" w:rsidR="00333F5B" w:rsidRPr="00F66C32" w:rsidRDefault="00333F5B" w:rsidP="00915395">
            <w:pPr>
              <w:pStyle w:val="1IT2G2"/>
            </w:pPr>
            <w:r w:rsidRPr="00F66C32">
              <w:t xml:space="preserve">Ввести в поле поиска </w:t>
            </w:r>
            <w:r>
              <w:t>«</w:t>
            </w:r>
            <w:r w:rsidRPr="00A212EF">
              <w:rPr>
                <w:bCs/>
              </w:rPr>
              <w:t>вопрос»</w:t>
            </w:r>
            <w:r w:rsidRPr="000A33B3">
              <w:t>.</w:t>
            </w:r>
            <w:r>
              <w:t xml:space="preserve"> Нажать кнопку «Применить»</w:t>
            </w:r>
          </w:p>
        </w:tc>
        <w:tc>
          <w:tcPr>
            <w:tcW w:w="4252" w:type="dxa"/>
          </w:tcPr>
          <w:p w14:paraId="41847831" w14:textId="77777777" w:rsidR="00333F5B" w:rsidRDefault="00333F5B">
            <w:pPr>
              <w:pStyle w:val="1IT2G2"/>
              <w:numPr>
                <w:ilvl w:val="0"/>
                <w:numId w:val="173"/>
              </w:numPr>
            </w:pPr>
            <w:r>
              <w:lastRenderedPageBreak/>
              <w:t>Открыта главная страница раздела «Аналитика».</w:t>
            </w:r>
          </w:p>
          <w:p w14:paraId="1203B4D0" w14:textId="77777777" w:rsidR="00333F5B" w:rsidRDefault="00333F5B" w:rsidP="00915395">
            <w:pPr>
              <w:pStyle w:val="1IT2G2"/>
            </w:pPr>
            <w:r>
              <w:t>Открыта главная страница раздела «Реестр обращений».</w:t>
            </w:r>
          </w:p>
          <w:p w14:paraId="333C4E34" w14:textId="77777777" w:rsidR="00333F5B" w:rsidRPr="00987DF5" w:rsidRDefault="00333F5B" w:rsidP="00915395">
            <w:pPr>
              <w:pStyle w:val="1IT2G2"/>
            </w:pPr>
            <w:r>
              <w:t>Открыта вкладка «Поиск» панели фильтрации.</w:t>
            </w:r>
          </w:p>
          <w:p w14:paraId="2B90F509" w14:textId="77777777" w:rsidR="00333F5B" w:rsidRPr="007B6813" w:rsidRDefault="00333F5B" w:rsidP="00915395">
            <w:pPr>
              <w:pStyle w:val="1IT2G2"/>
            </w:pPr>
            <w:r w:rsidRPr="00D87FB6">
              <w:lastRenderedPageBreak/>
              <w:t>Выполнен поиск по частичному совпадению введенного текста с текстом в атрибутах карточки Обращения в Реестре обращений</w:t>
            </w:r>
          </w:p>
        </w:tc>
        <w:tc>
          <w:tcPr>
            <w:tcW w:w="1853" w:type="dxa"/>
            <w:gridSpan w:val="2"/>
          </w:tcPr>
          <w:p w14:paraId="0F630903" w14:textId="3234474B" w:rsidR="00333F5B" w:rsidRPr="007B6813" w:rsidRDefault="00333F5B" w:rsidP="00915395">
            <w:pPr>
              <w:pStyle w:val="IT2G4"/>
            </w:pPr>
          </w:p>
        </w:tc>
      </w:tr>
      <w:tr w:rsidR="00333F5B" w:rsidRPr="007B6813" w14:paraId="32BED808" w14:textId="77777777" w:rsidTr="00915395">
        <w:trPr>
          <w:trHeight w:val="359"/>
        </w:trPr>
        <w:tc>
          <w:tcPr>
            <w:tcW w:w="1127" w:type="dxa"/>
          </w:tcPr>
          <w:p w14:paraId="4BB52E31" w14:textId="77777777" w:rsidR="00333F5B" w:rsidRPr="007B6813" w:rsidRDefault="00333F5B" w:rsidP="00915395">
            <w:pPr>
              <w:pStyle w:val="IT2G4"/>
              <w:rPr>
                <w:lang w:val="en-US"/>
              </w:rPr>
            </w:pPr>
            <w:r w:rsidRPr="007B5F08">
              <w:rPr>
                <w:lang w:val="en-US"/>
              </w:rPr>
              <w:t>1.</w:t>
            </w:r>
            <w:r>
              <w:t>1.3</w:t>
            </w:r>
          </w:p>
        </w:tc>
        <w:tc>
          <w:tcPr>
            <w:tcW w:w="2835" w:type="dxa"/>
          </w:tcPr>
          <w:p w14:paraId="00B9F522" w14:textId="77777777" w:rsidR="00333F5B" w:rsidRPr="007B6813" w:rsidRDefault="00333F5B" w:rsidP="00915395">
            <w:pPr>
              <w:pStyle w:val="IT2G4"/>
              <w:rPr>
                <w:lang w:eastAsia="ru-RU"/>
              </w:rPr>
            </w:pPr>
            <w:r w:rsidRPr="00647B52">
              <w:rPr>
                <w:szCs w:val="22"/>
              </w:rPr>
              <w:t>Проверка выполнения функции</w:t>
            </w:r>
            <w:r w:rsidRPr="00767759">
              <w:t xml:space="preserve"> поиск</w:t>
            </w:r>
            <w:r>
              <w:t>а</w:t>
            </w:r>
            <w:r w:rsidRPr="00767759">
              <w:t xml:space="preserve"> по полному с</w:t>
            </w:r>
            <w:r w:rsidRPr="00E927AC">
              <w:t>овпадению введенного текста с текстом</w:t>
            </w:r>
            <w:r w:rsidRPr="005021E2">
              <w:t xml:space="preserve"> </w:t>
            </w:r>
            <w:r>
              <w:t>в атрибутах</w:t>
            </w:r>
            <w:r w:rsidRPr="00E927AC">
              <w:t xml:space="preserve"> карточки Обращени</w:t>
            </w:r>
            <w:r>
              <w:t>я</w:t>
            </w:r>
            <w:r w:rsidRPr="00E927AC">
              <w:t xml:space="preserve"> в Реестре обращений</w:t>
            </w:r>
          </w:p>
        </w:tc>
        <w:tc>
          <w:tcPr>
            <w:tcW w:w="4964" w:type="dxa"/>
          </w:tcPr>
          <w:p w14:paraId="78FDB8F8" w14:textId="77777777" w:rsidR="00333F5B" w:rsidRPr="00F66C32" w:rsidRDefault="00333F5B">
            <w:pPr>
              <w:pStyle w:val="1IT2G2"/>
              <w:numPr>
                <w:ilvl w:val="0"/>
                <w:numId w:val="174"/>
              </w:numPr>
            </w:pPr>
            <w:r w:rsidRPr="00F66C32">
              <w:t>Войти в Систему:</w:t>
            </w:r>
          </w:p>
          <w:p w14:paraId="38ADF4F6" w14:textId="77777777" w:rsidR="00333F5B" w:rsidRPr="00A212EF" w:rsidRDefault="00333F5B" w:rsidP="00915395">
            <w:pPr>
              <w:pStyle w:val="2IT2G2"/>
            </w:pPr>
            <w:r>
              <w:t>В</w:t>
            </w:r>
            <w:r w:rsidRPr="00A212EF">
              <w:t>вести в адресную строку браузера https://ispro.mos.ru</w:t>
            </w:r>
            <w:r>
              <w:t>.</w:t>
            </w:r>
          </w:p>
          <w:p w14:paraId="049B51EB" w14:textId="77777777" w:rsidR="00333F5B" w:rsidRPr="00A212EF" w:rsidRDefault="00333F5B" w:rsidP="00915395">
            <w:pPr>
              <w:pStyle w:val="2IT2G2"/>
            </w:pPr>
            <w:r>
              <w:t>В</w:t>
            </w:r>
            <w:r w:rsidRPr="00A212EF">
              <w:t xml:space="preserve">вести логин </w:t>
            </w:r>
            <w:r w:rsidRPr="00A212EF">
              <w:rPr>
                <w:b/>
                <w:bCs/>
              </w:rPr>
              <w:t>pivanov</w:t>
            </w:r>
            <w:r w:rsidRPr="00A212EF">
              <w:t xml:space="preserve"> и пароль </w:t>
            </w:r>
            <w:r w:rsidRPr="00A212EF">
              <w:rPr>
                <w:b/>
                <w:bCs/>
              </w:rPr>
              <w:t>qwerty123</w:t>
            </w:r>
            <w:r>
              <w:t>.</w:t>
            </w:r>
          </w:p>
          <w:p w14:paraId="55A261F6" w14:textId="77777777" w:rsidR="00333F5B" w:rsidRPr="00A212EF" w:rsidRDefault="00333F5B" w:rsidP="00915395">
            <w:pPr>
              <w:pStyle w:val="2IT2G2"/>
            </w:pPr>
            <w:r>
              <w:t>Н</w:t>
            </w:r>
            <w:r w:rsidRPr="00A212EF">
              <w:t>ажать кнопку «Войти».</w:t>
            </w:r>
          </w:p>
          <w:p w14:paraId="5195000B" w14:textId="77777777" w:rsidR="00333F5B" w:rsidRDefault="00333F5B" w:rsidP="00915395">
            <w:pPr>
              <w:pStyle w:val="1IT2G2"/>
            </w:pPr>
            <w:r>
              <w:t>Перейти в раздел «Реестр обращений».</w:t>
            </w:r>
          </w:p>
          <w:p w14:paraId="5C2F927E" w14:textId="77777777" w:rsidR="00333F5B" w:rsidRDefault="00333F5B" w:rsidP="00915395">
            <w:pPr>
              <w:pStyle w:val="1IT2G2"/>
            </w:pPr>
            <w:r>
              <w:t>Перейти на вкладку «Поиск» панели фильтрации.</w:t>
            </w:r>
          </w:p>
          <w:p w14:paraId="2813C637" w14:textId="77777777" w:rsidR="00333F5B" w:rsidRPr="00270DB2" w:rsidRDefault="00333F5B" w:rsidP="00915395">
            <w:pPr>
              <w:pStyle w:val="1IT2G2"/>
            </w:pPr>
            <w:r w:rsidRPr="00270DB2">
              <w:t>Установить флаг «Поиск по полному совпадению».</w:t>
            </w:r>
          </w:p>
          <w:p w14:paraId="19A7E8AD" w14:textId="77777777" w:rsidR="00333F5B" w:rsidRPr="007B6813" w:rsidRDefault="00333F5B" w:rsidP="00915395">
            <w:pPr>
              <w:pStyle w:val="1IT2G2"/>
            </w:pPr>
            <w:r w:rsidRPr="00270DB2">
              <w:t xml:space="preserve">Ввести в поле поиска </w:t>
            </w:r>
            <w:r>
              <w:t>«</w:t>
            </w:r>
            <w:r w:rsidRPr="00A212EF">
              <w:rPr>
                <w:bCs/>
              </w:rPr>
              <w:t>вопрос»</w:t>
            </w:r>
            <w:r w:rsidRPr="000A33B3">
              <w:t>.</w:t>
            </w:r>
            <w:r>
              <w:t xml:space="preserve"> Нажать кнопку «Применить»</w:t>
            </w:r>
          </w:p>
        </w:tc>
        <w:tc>
          <w:tcPr>
            <w:tcW w:w="4252" w:type="dxa"/>
          </w:tcPr>
          <w:p w14:paraId="5995ED44" w14:textId="77777777" w:rsidR="00333F5B" w:rsidRDefault="00333F5B">
            <w:pPr>
              <w:pStyle w:val="1IT2G2"/>
              <w:numPr>
                <w:ilvl w:val="0"/>
                <w:numId w:val="175"/>
              </w:numPr>
            </w:pPr>
            <w:r>
              <w:t>Открыта главная страница раздела «Аналитика».</w:t>
            </w:r>
          </w:p>
          <w:p w14:paraId="67BC4149" w14:textId="77777777" w:rsidR="00333F5B" w:rsidRDefault="00333F5B" w:rsidP="00915395">
            <w:pPr>
              <w:pStyle w:val="1IT2G2"/>
            </w:pPr>
            <w:r>
              <w:t>Открыта главная страница раздела «Реестр обращений».</w:t>
            </w:r>
          </w:p>
          <w:p w14:paraId="3C2189D3" w14:textId="77777777" w:rsidR="00333F5B" w:rsidRDefault="00333F5B" w:rsidP="00915395">
            <w:pPr>
              <w:pStyle w:val="1IT2G2"/>
            </w:pPr>
            <w:r>
              <w:t>Открыта вкладка «Поиск» панели фильтрации.</w:t>
            </w:r>
          </w:p>
          <w:p w14:paraId="6DB14A9A" w14:textId="77777777" w:rsidR="00333F5B" w:rsidRPr="00270DB2" w:rsidRDefault="00333F5B" w:rsidP="00915395">
            <w:pPr>
              <w:pStyle w:val="1IT2G2"/>
            </w:pPr>
            <w:r w:rsidRPr="00270DB2">
              <w:t>Флаг «Поиск по полному совпадению» установлен.</w:t>
            </w:r>
          </w:p>
          <w:p w14:paraId="4587E5D0" w14:textId="77777777" w:rsidR="00333F5B" w:rsidRPr="008E2EE0" w:rsidRDefault="00333F5B" w:rsidP="00915395">
            <w:pPr>
              <w:pStyle w:val="1IT2G2"/>
            </w:pPr>
            <w:r w:rsidRPr="00270DB2">
              <w:t xml:space="preserve">Выполнен поиск </w:t>
            </w:r>
            <w:r w:rsidRPr="00767759">
              <w:t>по полному с</w:t>
            </w:r>
            <w:r w:rsidRPr="00E927AC">
              <w:t>овпадению введенного текста с текстом</w:t>
            </w:r>
            <w:r w:rsidRPr="005021E2">
              <w:t xml:space="preserve"> </w:t>
            </w:r>
            <w:r>
              <w:t>в атрибутах</w:t>
            </w:r>
            <w:r w:rsidRPr="00E927AC">
              <w:t xml:space="preserve"> карточки Обращени</w:t>
            </w:r>
            <w:r>
              <w:t>я</w:t>
            </w:r>
            <w:r w:rsidRPr="00E927AC">
              <w:t xml:space="preserve"> в Реестре обращений</w:t>
            </w:r>
          </w:p>
        </w:tc>
        <w:tc>
          <w:tcPr>
            <w:tcW w:w="1853" w:type="dxa"/>
            <w:gridSpan w:val="2"/>
          </w:tcPr>
          <w:p w14:paraId="4AB5926A" w14:textId="1A9FCF6E" w:rsidR="00333F5B" w:rsidRPr="007B6813" w:rsidRDefault="00333F5B" w:rsidP="00915395">
            <w:pPr>
              <w:pStyle w:val="IT2G4"/>
            </w:pPr>
          </w:p>
        </w:tc>
      </w:tr>
      <w:tr w:rsidR="00333F5B" w:rsidRPr="007B6813" w14:paraId="685E9BF2" w14:textId="77777777" w:rsidTr="00915395">
        <w:trPr>
          <w:trHeight w:val="359"/>
        </w:trPr>
        <w:tc>
          <w:tcPr>
            <w:tcW w:w="15031" w:type="dxa"/>
            <w:gridSpan w:val="6"/>
          </w:tcPr>
          <w:p w14:paraId="5E72777B" w14:textId="77777777" w:rsidR="00333F5B" w:rsidRPr="005663CA" w:rsidRDefault="00333F5B" w:rsidP="00915395">
            <w:pPr>
              <w:pStyle w:val="IT2G4"/>
              <w:keepNext/>
              <w:rPr>
                <w:i/>
              </w:rPr>
            </w:pPr>
            <w:r w:rsidRPr="005663CA">
              <w:rPr>
                <w:i/>
              </w:rPr>
              <w:t>1.2 Проверка функции подсветки результатов контекстного поиска по атрибутам карточки Обращений в Реестре обращений</w:t>
            </w:r>
          </w:p>
        </w:tc>
      </w:tr>
      <w:tr w:rsidR="00333F5B" w:rsidRPr="007B6813" w14:paraId="314609EC" w14:textId="77777777" w:rsidTr="00915395">
        <w:trPr>
          <w:trHeight w:val="359"/>
        </w:trPr>
        <w:tc>
          <w:tcPr>
            <w:tcW w:w="1127" w:type="dxa"/>
          </w:tcPr>
          <w:p w14:paraId="10919332" w14:textId="77777777" w:rsidR="00333F5B" w:rsidRPr="007B6813" w:rsidRDefault="00333F5B" w:rsidP="00915395">
            <w:pPr>
              <w:pStyle w:val="IT2G4"/>
            </w:pPr>
            <w:r w:rsidRPr="007B6813">
              <w:rPr>
                <w:lang w:val="en-US"/>
              </w:rPr>
              <w:t>1</w:t>
            </w:r>
            <w:r w:rsidRPr="007B6813">
              <w:t>.2.1</w:t>
            </w:r>
          </w:p>
        </w:tc>
        <w:tc>
          <w:tcPr>
            <w:tcW w:w="2835" w:type="dxa"/>
          </w:tcPr>
          <w:p w14:paraId="3BC89771" w14:textId="77777777" w:rsidR="00333F5B" w:rsidRPr="007B6813" w:rsidRDefault="00333F5B" w:rsidP="00915395">
            <w:pPr>
              <w:pStyle w:val="IT2G4"/>
            </w:pPr>
            <w:r w:rsidRPr="00C65A7B">
              <w:rPr>
                <w:szCs w:val="22"/>
              </w:rPr>
              <w:t>Проверка выполнения функции</w:t>
            </w:r>
            <w:r>
              <w:rPr>
                <w:szCs w:val="22"/>
              </w:rPr>
              <w:t xml:space="preserve"> </w:t>
            </w:r>
            <w:r w:rsidRPr="00451243">
              <w:t>подсветк</w:t>
            </w:r>
            <w:r>
              <w:t>и</w:t>
            </w:r>
            <w:r w:rsidRPr="00451243">
              <w:t xml:space="preserve"> результатов контекстного поиска </w:t>
            </w:r>
            <w:r>
              <w:t>по атрибутам</w:t>
            </w:r>
            <w:r w:rsidRPr="00451243">
              <w:t xml:space="preserve"> </w:t>
            </w:r>
            <w:r>
              <w:t xml:space="preserve">краткой </w:t>
            </w:r>
            <w:r w:rsidRPr="00451243">
              <w:t>карточк</w:t>
            </w:r>
            <w:r>
              <w:t>и</w:t>
            </w:r>
            <w:r w:rsidRPr="00451243">
              <w:t xml:space="preserve"> Обращения </w:t>
            </w:r>
            <w:r>
              <w:t xml:space="preserve">в Реестре </w:t>
            </w:r>
            <w:r w:rsidRPr="00767759">
              <w:t>обращений</w:t>
            </w:r>
          </w:p>
        </w:tc>
        <w:tc>
          <w:tcPr>
            <w:tcW w:w="4964" w:type="dxa"/>
          </w:tcPr>
          <w:p w14:paraId="19669F52" w14:textId="77777777" w:rsidR="00333F5B" w:rsidRPr="00F66C32" w:rsidRDefault="00333F5B">
            <w:pPr>
              <w:pStyle w:val="1IT2G2"/>
              <w:numPr>
                <w:ilvl w:val="0"/>
                <w:numId w:val="176"/>
              </w:numPr>
            </w:pPr>
            <w:r w:rsidRPr="00F66C32">
              <w:t>Войти в Систему:</w:t>
            </w:r>
          </w:p>
          <w:p w14:paraId="10FADB64" w14:textId="77777777" w:rsidR="00333F5B" w:rsidRPr="00A212EF" w:rsidRDefault="00333F5B" w:rsidP="00915395">
            <w:pPr>
              <w:pStyle w:val="2IT2G2"/>
            </w:pPr>
            <w:r>
              <w:t>В</w:t>
            </w:r>
            <w:r w:rsidRPr="00A212EF">
              <w:t>вести в адресную строку браузера https://ispro.mos.ru</w:t>
            </w:r>
            <w:r>
              <w:t>.</w:t>
            </w:r>
          </w:p>
          <w:p w14:paraId="02BF5390" w14:textId="77777777" w:rsidR="00333F5B" w:rsidRPr="00A212EF" w:rsidRDefault="00333F5B" w:rsidP="00915395">
            <w:pPr>
              <w:pStyle w:val="2IT2G2"/>
            </w:pPr>
            <w:r>
              <w:t>В</w:t>
            </w:r>
            <w:r w:rsidRPr="00A212EF">
              <w:t xml:space="preserve">вести логин </w:t>
            </w:r>
            <w:r w:rsidRPr="00A212EF">
              <w:rPr>
                <w:b/>
                <w:bCs/>
              </w:rPr>
              <w:t>pivanov</w:t>
            </w:r>
            <w:r w:rsidRPr="00A212EF">
              <w:t xml:space="preserve"> и пароль </w:t>
            </w:r>
            <w:r w:rsidRPr="00A212EF">
              <w:rPr>
                <w:b/>
                <w:bCs/>
              </w:rPr>
              <w:t>qwerty123</w:t>
            </w:r>
            <w:r>
              <w:t>.</w:t>
            </w:r>
          </w:p>
          <w:p w14:paraId="00F572B0" w14:textId="77777777" w:rsidR="00333F5B" w:rsidRDefault="00333F5B" w:rsidP="00915395">
            <w:pPr>
              <w:pStyle w:val="2IT2G2"/>
            </w:pPr>
            <w:r w:rsidRPr="002336A5">
              <w:t>Нажать</w:t>
            </w:r>
            <w:r w:rsidRPr="00A212EF">
              <w:t xml:space="preserve"> кнопку «Войти».</w:t>
            </w:r>
          </w:p>
          <w:p w14:paraId="633D8655" w14:textId="77777777" w:rsidR="00333F5B" w:rsidRDefault="00333F5B" w:rsidP="00915395">
            <w:pPr>
              <w:pStyle w:val="1IT2G2"/>
            </w:pPr>
            <w:r>
              <w:t>Перейти в раздел «Реестр обращений».</w:t>
            </w:r>
          </w:p>
          <w:p w14:paraId="4A5744C9" w14:textId="77777777" w:rsidR="00333F5B" w:rsidRDefault="00333F5B" w:rsidP="00915395">
            <w:pPr>
              <w:pStyle w:val="1IT2G2"/>
            </w:pPr>
            <w:r>
              <w:t>Перейти на вкладку «Поиск» панели фильтрации.</w:t>
            </w:r>
          </w:p>
          <w:p w14:paraId="10F6BEEB" w14:textId="77777777" w:rsidR="00333F5B" w:rsidRPr="009F53F8" w:rsidRDefault="00333F5B" w:rsidP="00915395">
            <w:pPr>
              <w:pStyle w:val="1IT2G2"/>
            </w:pPr>
            <w:r w:rsidRPr="00B94DAF">
              <w:lastRenderedPageBreak/>
              <w:t xml:space="preserve">Ввести в поле поиска </w:t>
            </w:r>
            <w:r>
              <w:t>«</w:t>
            </w:r>
            <w:r w:rsidRPr="002336A5">
              <w:rPr>
                <w:bCs/>
              </w:rPr>
              <w:t>регистр</w:t>
            </w:r>
            <w:r>
              <w:rPr>
                <w:bCs/>
              </w:rPr>
              <w:t>»</w:t>
            </w:r>
            <w:r w:rsidRPr="000A33B3">
              <w:t>.</w:t>
            </w:r>
            <w:r>
              <w:rPr>
                <w:b/>
              </w:rPr>
              <w:t xml:space="preserve"> </w:t>
            </w:r>
            <w:r>
              <w:t>Нажать кнопку «Применить»</w:t>
            </w:r>
          </w:p>
        </w:tc>
        <w:tc>
          <w:tcPr>
            <w:tcW w:w="4252" w:type="dxa"/>
          </w:tcPr>
          <w:p w14:paraId="6507066D" w14:textId="77777777" w:rsidR="00333F5B" w:rsidRDefault="00333F5B">
            <w:pPr>
              <w:pStyle w:val="1IT2G2"/>
              <w:numPr>
                <w:ilvl w:val="0"/>
                <w:numId w:val="177"/>
              </w:numPr>
            </w:pPr>
            <w:r>
              <w:lastRenderedPageBreak/>
              <w:t>Открыта главная страница раздела «Аналитика».</w:t>
            </w:r>
          </w:p>
          <w:p w14:paraId="598E6142" w14:textId="77777777" w:rsidR="00333F5B" w:rsidRDefault="00333F5B" w:rsidP="00915395">
            <w:pPr>
              <w:pStyle w:val="1IT2G2"/>
            </w:pPr>
            <w:r>
              <w:t>Открыта главная страница раздела «Реестр обращений».</w:t>
            </w:r>
          </w:p>
          <w:p w14:paraId="4635FCC3" w14:textId="77777777" w:rsidR="00333F5B" w:rsidRPr="00987DF5" w:rsidRDefault="00333F5B" w:rsidP="00915395">
            <w:pPr>
              <w:pStyle w:val="1IT2G2"/>
            </w:pPr>
            <w:r>
              <w:t>Открыта вкладка «Поиск» панели фильтрации.</w:t>
            </w:r>
          </w:p>
          <w:p w14:paraId="202EB23D" w14:textId="77777777" w:rsidR="00333F5B" w:rsidRPr="009F53F8" w:rsidRDefault="00333F5B" w:rsidP="00915395">
            <w:pPr>
              <w:pStyle w:val="1IT2G2"/>
            </w:pPr>
            <w:r w:rsidRPr="00D87FB6">
              <w:t xml:space="preserve">Выполнен </w:t>
            </w:r>
            <w:r w:rsidRPr="00451243">
              <w:t>контекстн</w:t>
            </w:r>
            <w:r>
              <w:t>ый</w:t>
            </w:r>
            <w:r w:rsidRPr="00451243">
              <w:t xml:space="preserve"> поиск </w:t>
            </w:r>
            <w:r>
              <w:t>по атрибутам</w:t>
            </w:r>
            <w:r w:rsidRPr="00451243">
              <w:t xml:space="preserve"> </w:t>
            </w:r>
            <w:r>
              <w:t xml:space="preserve">краткой </w:t>
            </w:r>
            <w:r w:rsidRPr="00451243">
              <w:t>карточк</w:t>
            </w:r>
            <w:r>
              <w:t>и</w:t>
            </w:r>
            <w:r w:rsidRPr="00451243">
              <w:t xml:space="preserve"> Обращения </w:t>
            </w:r>
            <w:r>
              <w:t xml:space="preserve">в Реестре </w:t>
            </w:r>
            <w:r w:rsidRPr="00767759">
              <w:t>обращений</w:t>
            </w:r>
            <w:r>
              <w:t>. Результаты поиска подсвечены</w:t>
            </w:r>
          </w:p>
        </w:tc>
        <w:tc>
          <w:tcPr>
            <w:tcW w:w="1853" w:type="dxa"/>
            <w:gridSpan w:val="2"/>
          </w:tcPr>
          <w:p w14:paraId="3D318EF4" w14:textId="37188B4C" w:rsidR="00333F5B" w:rsidRPr="007B6813" w:rsidRDefault="00333F5B" w:rsidP="00915395">
            <w:pPr>
              <w:pStyle w:val="IT2G4"/>
            </w:pPr>
          </w:p>
        </w:tc>
      </w:tr>
      <w:tr w:rsidR="00333F5B" w:rsidRPr="007B6813" w14:paraId="7308C30C" w14:textId="77777777" w:rsidTr="00915395">
        <w:trPr>
          <w:trHeight w:val="359"/>
        </w:trPr>
        <w:tc>
          <w:tcPr>
            <w:tcW w:w="1127" w:type="dxa"/>
          </w:tcPr>
          <w:p w14:paraId="66F7700F" w14:textId="77777777" w:rsidR="00333F5B" w:rsidRPr="00B94DAF" w:rsidRDefault="00333F5B" w:rsidP="00915395">
            <w:pPr>
              <w:pStyle w:val="IT2G4"/>
            </w:pPr>
            <w:r w:rsidRPr="00B94DAF">
              <w:t>1</w:t>
            </w:r>
            <w:r>
              <w:t>.2.2</w:t>
            </w:r>
          </w:p>
        </w:tc>
        <w:tc>
          <w:tcPr>
            <w:tcW w:w="2835" w:type="dxa"/>
          </w:tcPr>
          <w:p w14:paraId="3D92DAAC" w14:textId="77777777" w:rsidR="00333F5B" w:rsidRPr="007B6813" w:rsidRDefault="00333F5B" w:rsidP="00915395">
            <w:pPr>
              <w:pStyle w:val="IT2G4"/>
            </w:pPr>
            <w:r w:rsidRPr="00C65A7B">
              <w:rPr>
                <w:szCs w:val="22"/>
              </w:rPr>
              <w:t>Проверка выполнения функции</w:t>
            </w:r>
            <w:r w:rsidRPr="00767759">
              <w:t xml:space="preserve"> подсветк</w:t>
            </w:r>
            <w:r>
              <w:t>и</w:t>
            </w:r>
            <w:r w:rsidRPr="00767759">
              <w:t xml:space="preserve"> результатов контекстного поиска по атрибутам подробной карточки Обращения при переходе из Реестра обращений</w:t>
            </w:r>
          </w:p>
        </w:tc>
        <w:tc>
          <w:tcPr>
            <w:tcW w:w="4964" w:type="dxa"/>
          </w:tcPr>
          <w:p w14:paraId="45DBCF8D" w14:textId="77777777" w:rsidR="00333F5B" w:rsidRPr="00F66C32" w:rsidRDefault="00333F5B">
            <w:pPr>
              <w:pStyle w:val="1IT2G2"/>
              <w:numPr>
                <w:ilvl w:val="0"/>
                <w:numId w:val="178"/>
              </w:numPr>
            </w:pPr>
            <w:r w:rsidRPr="00F66C32">
              <w:t>Войти в Систему:</w:t>
            </w:r>
          </w:p>
          <w:p w14:paraId="1CB6309D" w14:textId="77777777" w:rsidR="00333F5B" w:rsidRPr="00A212EF" w:rsidRDefault="00333F5B" w:rsidP="00915395">
            <w:pPr>
              <w:pStyle w:val="2IT2G2"/>
            </w:pPr>
            <w:r>
              <w:t>В</w:t>
            </w:r>
            <w:r w:rsidRPr="00A212EF">
              <w:t>вести в адресную строку браузера https://ispro.mos.ru</w:t>
            </w:r>
            <w:r>
              <w:t>.</w:t>
            </w:r>
          </w:p>
          <w:p w14:paraId="1473A917" w14:textId="77777777" w:rsidR="00333F5B" w:rsidRPr="00A212EF" w:rsidRDefault="00333F5B" w:rsidP="00915395">
            <w:pPr>
              <w:pStyle w:val="2IT2G2"/>
            </w:pPr>
            <w:r>
              <w:t>В</w:t>
            </w:r>
            <w:r w:rsidRPr="00A212EF">
              <w:t xml:space="preserve">вести логин </w:t>
            </w:r>
            <w:r w:rsidRPr="00A212EF">
              <w:rPr>
                <w:b/>
                <w:bCs/>
              </w:rPr>
              <w:t>pivanov</w:t>
            </w:r>
            <w:r w:rsidRPr="00A212EF">
              <w:t xml:space="preserve"> и пароль </w:t>
            </w:r>
            <w:r w:rsidRPr="00A212EF">
              <w:rPr>
                <w:b/>
                <w:bCs/>
              </w:rPr>
              <w:t>qwerty123</w:t>
            </w:r>
            <w:r>
              <w:t>.</w:t>
            </w:r>
          </w:p>
          <w:p w14:paraId="342A97B8" w14:textId="77777777" w:rsidR="00333F5B" w:rsidRDefault="00333F5B" w:rsidP="00915395">
            <w:pPr>
              <w:pStyle w:val="2IT2G2"/>
            </w:pPr>
            <w:r w:rsidRPr="002336A5">
              <w:t>Нажать</w:t>
            </w:r>
            <w:r w:rsidRPr="00A212EF">
              <w:t xml:space="preserve"> кнопку «Войти».</w:t>
            </w:r>
          </w:p>
          <w:p w14:paraId="610B48CE" w14:textId="77777777" w:rsidR="00333F5B" w:rsidRDefault="00333F5B" w:rsidP="00915395">
            <w:pPr>
              <w:pStyle w:val="1IT2G2"/>
            </w:pPr>
            <w:r>
              <w:t>Перейти в раздел «Реестр обращений».</w:t>
            </w:r>
          </w:p>
          <w:p w14:paraId="08F4F44F" w14:textId="77777777" w:rsidR="00333F5B" w:rsidRDefault="00333F5B" w:rsidP="00915395">
            <w:pPr>
              <w:pStyle w:val="1IT2G2"/>
            </w:pPr>
            <w:r>
              <w:t>Перейти на вкладку «Поиск» панели фильтрации.</w:t>
            </w:r>
          </w:p>
          <w:p w14:paraId="384D3CA3" w14:textId="77777777" w:rsidR="00333F5B" w:rsidRDefault="00333F5B" w:rsidP="00915395">
            <w:pPr>
              <w:pStyle w:val="1IT2G2"/>
              <w:rPr>
                <w:b/>
              </w:rPr>
            </w:pPr>
            <w:r w:rsidRPr="00B94DAF">
              <w:t xml:space="preserve">Ввести в поле поиска </w:t>
            </w:r>
            <w:r>
              <w:t>«</w:t>
            </w:r>
            <w:r w:rsidRPr="002336A5">
              <w:rPr>
                <w:bCs/>
              </w:rPr>
              <w:t>регистрац»</w:t>
            </w:r>
            <w:r w:rsidRPr="00B94DAF">
              <w:t>.</w:t>
            </w:r>
            <w:r>
              <w:t xml:space="preserve"> Нажать кнопку «Применить».</w:t>
            </w:r>
          </w:p>
          <w:p w14:paraId="061C0D10" w14:textId="77777777" w:rsidR="00333F5B" w:rsidRPr="00B94DAF" w:rsidRDefault="00333F5B" w:rsidP="00915395">
            <w:pPr>
              <w:pStyle w:val="1IT2G2"/>
            </w:pPr>
            <w:r w:rsidRPr="0043293C">
              <w:t>Перейти в подробную карточку Обращения</w:t>
            </w:r>
          </w:p>
        </w:tc>
        <w:tc>
          <w:tcPr>
            <w:tcW w:w="4252" w:type="dxa"/>
          </w:tcPr>
          <w:p w14:paraId="7D2DDC1A" w14:textId="77777777" w:rsidR="00333F5B" w:rsidRDefault="00333F5B">
            <w:pPr>
              <w:pStyle w:val="1IT2G2"/>
              <w:numPr>
                <w:ilvl w:val="0"/>
                <w:numId w:val="179"/>
              </w:numPr>
            </w:pPr>
            <w:r>
              <w:t>Открыта главная страница раздела «Аналитика».</w:t>
            </w:r>
          </w:p>
          <w:p w14:paraId="6361C19C" w14:textId="77777777" w:rsidR="00333F5B" w:rsidRDefault="00333F5B" w:rsidP="00915395">
            <w:pPr>
              <w:pStyle w:val="1IT2G2"/>
            </w:pPr>
            <w:r>
              <w:t>Открыта главная страница раздела «Реестр обращений».</w:t>
            </w:r>
          </w:p>
          <w:p w14:paraId="384D7ABA" w14:textId="77777777" w:rsidR="00333F5B" w:rsidRPr="00987DF5" w:rsidRDefault="00333F5B" w:rsidP="00915395">
            <w:pPr>
              <w:pStyle w:val="1IT2G2"/>
            </w:pPr>
            <w:r>
              <w:t>Открыта вкладка «Поиск» панели фильтрации.</w:t>
            </w:r>
          </w:p>
          <w:p w14:paraId="0F6A117B" w14:textId="77777777" w:rsidR="00333F5B" w:rsidRDefault="00333F5B" w:rsidP="00915395">
            <w:pPr>
              <w:pStyle w:val="1IT2G2"/>
            </w:pPr>
            <w:r w:rsidRPr="00D87FB6">
              <w:t xml:space="preserve">Выполнен </w:t>
            </w:r>
            <w:r w:rsidRPr="00451243">
              <w:t>контекстн</w:t>
            </w:r>
            <w:r>
              <w:t>ый</w:t>
            </w:r>
            <w:r w:rsidRPr="00451243">
              <w:t xml:space="preserve"> поиск </w:t>
            </w:r>
            <w:r>
              <w:t>по атрибутам</w:t>
            </w:r>
            <w:r w:rsidRPr="00451243">
              <w:t xml:space="preserve"> </w:t>
            </w:r>
            <w:r>
              <w:t xml:space="preserve">краткой </w:t>
            </w:r>
            <w:r w:rsidRPr="00451243">
              <w:t>карточк</w:t>
            </w:r>
            <w:r>
              <w:t>и</w:t>
            </w:r>
            <w:r w:rsidRPr="00451243">
              <w:t xml:space="preserve"> Обращения </w:t>
            </w:r>
            <w:r>
              <w:t xml:space="preserve">в Реестре </w:t>
            </w:r>
            <w:r w:rsidRPr="00767759">
              <w:t>обращений</w:t>
            </w:r>
            <w:r>
              <w:t>.</w:t>
            </w:r>
          </w:p>
          <w:p w14:paraId="732D6257" w14:textId="77777777" w:rsidR="00333F5B" w:rsidRPr="00B94DAF" w:rsidRDefault="00333F5B" w:rsidP="00915395">
            <w:pPr>
              <w:pStyle w:val="1IT2G2"/>
            </w:pPr>
            <w:r w:rsidRPr="00A81FD6">
              <w:t xml:space="preserve">В подробной карточке </w:t>
            </w:r>
            <w:r>
              <w:t xml:space="preserve">подсвечены результаты контекстного поиска </w:t>
            </w:r>
            <w:r w:rsidRPr="00767759">
              <w:t>по атрибутам подробной карточки Обращения</w:t>
            </w:r>
          </w:p>
        </w:tc>
        <w:tc>
          <w:tcPr>
            <w:tcW w:w="1853" w:type="dxa"/>
            <w:gridSpan w:val="2"/>
          </w:tcPr>
          <w:p w14:paraId="5AD9DD39" w14:textId="43A4B5A1" w:rsidR="00333F5B" w:rsidRDefault="00333F5B" w:rsidP="00915395">
            <w:pPr>
              <w:pStyle w:val="IT2G4"/>
            </w:pPr>
          </w:p>
        </w:tc>
      </w:tr>
      <w:tr w:rsidR="00333F5B" w:rsidRPr="007B6813" w14:paraId="2916982C" w14:textId="77777777" w:rsidTr="00915395">
        <w:trPr>
          <w:trHeight w:val="359"/>
        </w:trPr>
        <w:tc>
          <w:tcPr>
            <w:tcW w:w="1127" w:type="dxa"/>
          </w:tcPr>
          <w:p w14:paraId="322FA06A" w14:textId="77777777" w:rsidR="00333F5B" w:rsidRPr="007B6813" w:rsidRDefault="00333F5B" w:rsidP="00915395">
            <w:pPr>
              <w:pStyle w:val="IT2G4"/>
              <w:rPr>
                <w:lang w:val="en-US"/>
              </w:rPr>
            </w:pPr>
            <w:r w:rsidRPr="00F065E1">
              <w:rPr>
                <w:lang w:val="en-US"/>
              </w:rPr>
              <w:t>1</w:t>
            </w:r>
            <w:r>
              <w:t>.2.3</w:t>
            </w:r>
          </w:p>
        </w:tc>
        <w:tc>
          <w:tcPr>
            <w:tcW w:w="2835" w:type="dxa"/>
          </w:tcPr>
          <w:p w14:paraId="6829E27D" w14:textId="77777777" w:rsidR="00333F5B" w:rsidRPr="007B6813" w:rsidRDefault="00333F5B" w:rsidP="00915395">
            <w:pPr>
              <w:pStyle w:val="IT2G4"/>
            </w:pPr>
            <w:r w:rsidRPr="00C65A7B">
              <w:rPr>
                <w:szCs w:val="22"/>
              </w:rPr>
              <w:t>Проверка выполнения функции</w:t>
            </w:r>
            <w:r>
              <w:rPr>
                <w:szCs w:val="22"/>
              </w:rPr>
              <w:t xml:space="preserve"> </w:t>
            </w:r>
            <w:r w:rsidRPr="00767759">
              <w:t>подсветк</w:t>
            </w:r>
            <w:r>
              <w:t>и</w:t>
            </w:r>
            <w:r w:rsidRPr="00767759">
              <w:t xml:space="preserve"> результатов</w:t>
            </w:r>
            <w:r w:rsidRPr="00451243">
              <w:t xml:space="preserve"> контекстного поиска</w:t>
            </w:r>
            <w:r>
              <w:t xml:space="preserve"> оранжевым цветом</w:t>
            </w:r>
          </w:p>
        </w:tc>
        <w:tc>
          <w:tcPr>
            <w:tcW w:w="4964" w:type="dxa"/>
          </w:tcPr>
          <w:p w14:paraId="29E2C967" w14:textId="77777777" w:rsidR="00333F5B" w:rsidRPr="00F66C32" w:rsidRDefault="00333F5B">
            <w:pPr>
              <w:pStyle w:val="1IT2G2"/>
              <w:numPr>
                <w:ilvl w:val="0"/>
                <w:numId w:val="180"/>
              </w:numPr>
            </w:pPr>
            <w:r w:rsidRPr="00F66C32">
              <w:t>Войти в Систему:</w:t>
            </w:r>
          </w:p>
          <w:p w14:paraId="7C552EC9" w14:textId="77777777" w:rsidR="00333F5B" w:rsidRPr="003A2AF0" w:rsidRDefault="00333F5B" w:rsidP="00915395">
            <w:pPr>
              <w:pStyle w:val="2IT2G2"/>
            </w:pPr>
            <w:r w:rsidRPr="003A2AF0">
              <w:t>Ввести в адресную строку браузера https://ispro.mos.ru.</w:t>
            </w:r>
          </w:p>
          <w:p w14:paraId="6AF0C1F7" w14:textId="77777777" w:rsidR="00333F5B" w:rsidRPr="003A2AF0" w:rsidRDefault="00333F5B" w:rsidP="00915395">
            <w:pPr>
              <w:pStyle w:val="2IT2G2"/>
            </w:pPr>
            <w:r w:rsidRPr="003A2AF0">
              <w:t>Ввести логин pivanov и пароль qwerty123.</w:t>
            </w:r>
          </w:p>
          <w:p w14:paraId="314DFEC4" w14:textId="77777777" w:rsidR="00333F5B" w:rsidRPr="003A2AF0" w:rsidRDefault="00333F5B" w:rsidP="00915395">
            <w:pPr>
              <w:pStyle w:val="2IT2G2"/>
            </w:pPr>
            <w:r w:rsidRPr="003A2AF0">
              <w:t>Нажать кнопку «Войти».</w:t>
            </w:r>
          </w:p>
          <w:p w14:paraId="18337D8C" w14:textId="77777777" w:rsidR="00333F5B" w:rsidRDefault="00333F5B" w:rsidP="00915395">
            <w:pPr>
              <w:pStyle w:val="1IT2G2"/>
            </w:pPr>
            <w:r>
              <w:t>Перейти в раздел «Реестр обращений».</w:t>
            </w:r>
          </w:p>
          <w:p w14:paraId="0A641D42" w14:textId="77777777" w:rsidR="00333F5B" w:rsidRPr="00915E18" w:rsidRDefault="00333F5B" w:rsidP="00915395">
            <w:pPr>
              <w:pStyle w:val="1IT2G2"/>
              <w:rPr>
                <w:b/>
              </w:rPr>
            </w:pPr>
            <w:r w:rsidRPr="00B94DAF">
              <w:t xml:space="preserve">Ввести в поле быстрого поиска </w:t>
            </w:r>
            <w:r>
              <w:t>«</w:t>
            </w:r>
            <w:r w:rsidRPr="002336A5">
              <w:rPr>
                <w:bCs/>
              </w:rPr>
              <w:t>жалоба»</w:t>
            </w:r>
            <w:r>
              <w:t xml:space="preserve">, нажать клавишу </w:t>
            </w:r>
            <w:r>
              <w:rPr>
                <w:lang w:val="en-US"/>
              </w:rPr>
              <w:t>Enter</w:t>
            </w:r>
          </w:p>
        </w:tc>
        <w:tc>
          <w:tcPr>
            <w:tcW w:w="4252" w:type="dxa"/>
          </w:tcPr>
          <w:p w14:paraId="3DC325B3" w14:textId="77777777" w:rsidR="00333F5B" w:rsidRDefault="00333F5B">
            <w:pPr>
              <w:pStyle w:val="1IT2G2"/>
              <w:numPr>
                <w:ilvl w:val="0"/>
                <w:numId w:val="181"/>
              </w:numPr>
            </w:pPr>
            <w:r>
              <w:t>Открыта главная страница раздела «Аналитика».</w:t>
            </w:r>
          </w:p>
          <w:p w14:paraId="028A0AC4" w14:textId="77777777" w:rsidR="00333F5B" w:rsidRDefault="00333F5B" w:rsidP="00915395">
            <w:pPr>
              <w:pStyle w:val="1IT2G2"/>
            </w:pPr>
            <w:r>
              <w:t>Открыта главная страница раздела «Реестр обращений».</w:t>
            </w:r>
          </w:p>
          <w:p w14:paraId="04CBA04D" w14:textId="77777777" w:rsidR="00333F5B" w:rsidRPr="009F53F8" w:rsidRDefault="00333F5B" w:rsidP="00915395">
            <w:pPr>
              <w:pStyle w:val="1IT2G2"/>
            </w:pPr>
            <w:r>
              <w:t>Р</w:t>
            </w:r>
            <w:r w:rsidRPr="00915E18">
              <w:t xml:space="preserve">езультаты </w:t>
            </w:r>
            <w:r w:rsidRPr="00451243">
              <w:t xml:space="preserve">контекстного </w:t>
            </w:r>
            <w:r w:rsidRPr="00915E18">
              <w:t>поиска подсвечены оранжевым цветом</w:t>
            </w:r>
          </w:p>
        </w:tc>
        <w:tc>
          <w:tcPr>
            <w:tcW w:w="1853" w:type="dxa"/>
            <w:gridSpan w:val="2"/>
          </w:tcPr>
          <w:p w14:paraId="072B743A" w14:textId="20D8C538" w:rsidR="00333F5B" w:rsidRDefault="00333F5B" w:rsidP="00915395">
            <w:pPr>
              <w:pStyle w:val="IT2G4"/>
            </w:pPr>
          </w:p>
        </w:tc>
      </w:tr>
    </w:tbl>
    <w:p w14:paraId="411F6AED" w14:textId="77777777" w:rsidR="00AD37F2" w:rsidRPr="00AD37F2" w:rsidRDefault="00AD37F2" w:rsidP="00F46617"/>
    <w:p w14:paraId="3BAF0A5E" w14:textId="1435ED9B" w:rsidR="00AD37F2" w:rsidRPr="00163FCE" w:rsidRDefault="00163FCE" w:rsidP="00F46617">
      <w:pPr>
        <w:rPr>
          <w:i/>
          <w:iCs/>
        </w:rPr>
      </w:pPr>
      <w:r w:rsidRPr="00163FCE">
        <w:rPr>
          <w:i/>
          <w:iCs/>
          <w:highlight w:val="yellow"/>
        </w:rPr>
        <w:t>И так далее и тому подобное (таблицу с проверками полностью не стала приводить)</w:t>
      </w:r>
    </w:p>
    <w:p w14:paraId="417795AE" w14:textId="52CDD6E9" w:rsidR="00AD37F2" w:rsidRDefault="00AD37F2" w:rsidP="00F46617"/>
    <w:p w14:paraId="3DBA822F" w14:textId="5C38F1CE" w:rsidR="00AD37F2" w:rsidRDefault="00AD37F2" w:rsidP="00F46617"/>
    <w:p w14:paraId="0FA145D4" w14:textId="77777777" w:rsidR="007E13BB" w:rsidRPr="00AD37F2" w:rsidRDefault="007E13BB" w:rsidP="00F46617">
      <w:pPr>
        <w:sectPr w:rsidR="007E13BB" w:rsidRPr="00AD37F2" w:rsidSect="002531AD">
          <w:pgSz w:w="16838" w:h="11906" w:orient="landscape"/>
          <w:pgMar w:top="1701" w:right="1387" w:bottom="849" w:left="1276" w:header="568" w:footer="709" w:gutter="0"/>
          <w:cols w:space="708"/>
          <w:docGrid w:linePitch="360"/>
        </w:sectPr>
      </w:pPr>
    </w:p>
    <w:p w14:paraId="236DEB1B" w14:textId="77777777" w:rsidR="007E13BB" w:rsidRPr="00456F41" w:rsidRDefault="007E13BB" w:rsidP="00F46617">
      <w:pPr>
        <w:pStyle w:val="IT2G"/>
      </w:pPr>
      <w:r w:rsidRPr="00F372F2">
        <w:rPr>
          <w:b/>
        </w:rPr>
        <w:lastRenderedPageBreak/>
        <w:t>Выводы комиссии</w:t>
      </w:r>
      <w:r w:rsidRPr="00456F41">
        <w:t>:</w:t>
      </w:r>
    </w:p>
    <w:p w14:paraId="719871C4" w14:textId="4D3AF2F8" w:rsidR="00535CBC" w:rsidRDefault="00535CBC" w:rsidP="00F46617">
      <w:pPr>
        <w:pStyle w:val="IT2G"/>
      </w:pPr>
      <w:r>
        <w:rPr>
          <w:bCs/>
          <w:color w:val="000000" w:themeColor="text1"/>
        </w:rPr>
        <w:t xml:space="preserve">Функциональные возможности </w:t>
      </w:r>
      <w:r w:rsidR="00255E77">
        <w:t>подсистем</w:t>
      </w:r>
      <w:r w:rsidR="00255E77" w:rsidRPr="00E86BE7">
        <w:t xml:space="preserve"> </w:t>
      </w:r>
      <w:r>
        <w:rPr>
          <w:bCs/>
          <w:color w:val="000000" w:themeColor="text1"/>
        </w:rPr>
        <w:t xml:space="preserve">информационной системы </w:t>
      </w:r>
      <w:r w:rsidR="00D14B0B">
        <w:rPr>
          <w:bCs/>
          <w:color w:val="000000" w:themeColor="text1"/>
        </w:rPr>
        <w:t>по работе с обращениями</w:t>
      </w:r>
      <w:r>
        <w:t xml:space="preserve"> </w:t>
      </w:r>
      <w:r w:rsidRPr="00717804">
        <w:rPr>
          <w:i/>
        </w:rPr>
        <w:t>соответствуют/не соответствуют</w:t>
      </w:r>
      <w:r>
        <w:t xml:space="preserve"> требованиям Технического задания</w:t>
      </w:r>
      <w:r w:rsidR="00D14B0B">
        <w:t xml:space="preserve"> </w:t>
      </w:r>
      <w:r w:rsidR="00163FCE">
        <w:t>ТЗ и ЧТЗ</w:t>
      </w:r>
      <w:r>
        <w:t>.</w:t>
      </w:r>
    </w:p>
    <w:p w14:paraId="3B7E6F3B" w14:textId="341AFBCA" w:rsidR="007E13BB" w:rsidRDefault="00D14B0B" w:rsidP="00F46617">
      <w:pPr>
        <w:pStyle w:val="IT2G"/>
        <w:rPr>
          <w:bCs/>
          <w:color w:val="000000" w:themeColor="text1"/>
        </w:rPr>
      </w:pPr>
      <w:r>
        <w:t>И</w:t>
      </w:r>
      <w:r w:rsidR="00535CBC" w:rsidRPr="0076515E">
        <w:t>нформационн</w:t>
      </w:r>
      <w:r w:rsidR="00535CBC">
        <w:t>ая</w:t>
      </w:r>
      <w:r w:rsidR="00535CBC" w:rsidRPr="0076515E">
        <w:t xml:space="preserve"> систем</w:t>
      </w:r>
      <w:r w:rsidR="00535CBC">
        <w:t>а</w:t>
      </w:r>
      <w:r w:rsidR="00535CBC" w:rsidRPr="0076515E">
        <w:t xml:space="preserve"> </w:t>
      </w:r>
      <w:r>
        <w:t xml:space="preserve">по работе с обращениями </w:t>
      </w:r>
      <w:r w:rsidR="00EB5A0D">
        <w:t>(</w:t>
      </w:r>
      <w:r w:rsidR="00EB5A0D" w:rsidRPr="00EC078B">
        <w:t xml:space="preserve">в части функциональных возможностей, реализованных в рамках </w:t>
      </w:r>
      <w:r w:rsidR="00EB5A0D">
        <w:t>Государственного к</w:t>
      </w:r>
      <w:r w:rsidR="00EB5A0D" w:rsidRPr="00EC078B">
        <w:t xml:space="preserve">онтракта </w:t>
      </w:r>
      <w:r>
        <w:t>от </w:t>
      </w:r>
      <w:r w:rsidRPr="00EB37E3">
        <w:t>08</w:t>
      </w:r>
      <w:r w:rsidRPr="00EB37E3">
        <w:rPr>
          <w:lang w:val="en-US"/>
        </w:rPr>
        <w:t> </w:t>
      </w:r>
      <w:r w:rsidRPr="00EB37E3">
        <w:t>июня 2020 года № </w:t>
      </w:r>
      <w:r w:rsidR="00163FCE">
        <w:t>11</w:t>
      </w:r>
      <w:r w:rsidRPr="00EB37E3">
        <w:t>/</w:t>
      </w:r>
      <w:r w:rsidR="00163FCE">
        <w:t>22</w:t>
      </w:r>
      <w:r w:rsidRPr="00EB37E3">
        <w:t>/</w:t>
      </w:r>
      <w:r w:rsidR="00163FCE">
        <w:t>33</w:t>
      </w:r>
      <w:r w:rsidR="00EB5A0D">
        <w:t>)</w:t>
      </w:r>
      <w:r w:rsidR="007E13BB" w:rsidRPr="005D7790">
        <w:rPr>
          <w:bCs/>
          <w:color w:val="000000" w:themeColor="text1"/>
        </w:rPr>
        <w:t xml:space="preserve"> </w:t>
      </w:r>
      <w:r w:rsidR="007E13BB" w:rsidRPr="005A2C84">
        <w:rPr>
          <w:bCs/>
          <w:i/>
          <w:color w:val="000000" w:themeColor="text1"/>
        </w:rPr>
        <w:t>готов</w:t>
      </w:r>
      <w:r w:rsidR="00535CBC">
        <w:rPr>
          <w:bCs/>
          <w:i/>
          <w:color w:val="000000" w:themeColor="text1"/>
        </w:rPr>
        <w:t>а</w:t>
      </w:r>
      <w:r w:rsidR="00A02DAD">
        <w:rPr>
          <w:bCs/>
          <w:i/>
          <w:color w:val="000000" w:themeColor="text1"/>
        </w:rPr>
        <w:t>/не </w:t>
      </w:r>
      <w:r w:rsidR="007E13BB" w:rsidRPr="005A2C84">
        <w:rPr>
          <w:bCs/>
          <w:i/>
          <w:color w:val="000000" w:themeColor="text1"/>
        </w:rPr>
        <w:t>готов</w:t>
      </w:r>
      <w:r w:rsidR="00535CBC">
        <w:rPr>
          <w:bCs/>
          <w:i/>
          <w:color w:val="000000" w:themeColor="text1"/>
        </w:rPr>
        <w:t>а</w:t>
      </w:r>
      <w:r w:rsidR="007E13BB" w:rsidRPr="005D7790">
        <w:rPr>
          <w:bCs/>
          <w:color w:val="000000" w:themeColor="text1"/>
        </w:rPr>
        <w:t xml:space="preserve"> к </w:t>
      </w:r>
      <w:r w:rsidR="00535CBC">
        <w:rPr>
          <w:bCs/>
          <w:color w:val="000000" w:themeColor="text1"/>
        </w:rPr>
        <w:t>передаче</w:t>
      </w:r>
      <w:r w:rsidR="007E13BB" w:rsidRPr="005D7790">
        <w:rPr>
          <w:bCs/>
          <w:color w:val="000000" w:themeColor="text1"/>
        </w:rPr>
        <w:t xml:space="preserve"> в опытную эксплуатацию.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79"/>
        <w:gridCol w:w="2686"/>
        <w:gridCol w:w="2719"/>
        <w:gridCol w:w="1960"/>
      </w:tblGrid>
      <w:tr w:rsidR="00E70F93" w:rsidRPr="00E70F93" w14:paraId="64E1D2C5" w14:textId="77777777" w:rsidTr="00EF7448">
        <w:trPr>
          <w:trHeight w:val="20"/>
        </w:trPr>
        <w:tc>
          <w:tcPr>
            <w:tcW w:w="1980" w:type="dxa"/>
            <w:vAlign w:val="center"/>
            <w:hideMark/>
          </w:tcPr>
          <w:p w14:paraId="5DAB307B" w14:textId="77777777" w:rsidR="00E70F93" w:rsidRPr="00D14B0B" w:rsidRDefault="00E70F93" w:rsidP="00D14B0B">
            <w:pPr>
              <w:pStyle w:val="IT2G4"/>
              <w:rPr>
                <w:b/>
              </w:rPr>
            </w:pPr>
            <w:bookmarkStart w:id="133" w:name="_Hlk531710317"/>
            <w:r w:rsidRPr="00D14B0B">
              <w:rPr>
                <w:b/>
              </w:rPr>
              <w:t>Председатель</w:t>
            </w:r>
          </w:p>
          <w:p w14:paraId="0B6FB6BA" w14:textId="77777777" w:rsidR="00E70F93" w:rsidRPr="00D14B0B" w:rsidRDefault="00E70F93" w:rsidP="00D14B0B">
            <w:pPr>
              <w:pStyle w:val="IT2G4"/>
              <w:rPr>
                <w:b/>
              </w:rPr>
            </w:pPr>
            <w:r w:rsidRPr="00D14B0B">
              <w:rPr>
                <w:b/>
              </w:rPr>
              <w:t>комиссии:</w:t>
            </w:r>
          </w:p>
        </w:tc>
        <w:tc>
          <w:tcPr>
            <w:tcW w:w="2686" w:type="dxa"/>
            <w:hideMark/>
          </w:tcPr>
          <w:p w14:paraId="5273447B" w14:textId="77777777" w:rsidR="009D1E87" w:rsidRDefault="009D1E87" w:rsidP="00D14B0B">
            <w:pPr>
              <w:pStyle w:val="IT2G4"/>
              <w:rPr>
                <w:sz w:val="20"/>
                <w:szCs w:val="20"/>
              </w:rPr>
            </w:pPr>
          </w:p>
          <w:p w14:paraId="773545B9" w14:textId="26128436" w:rsidR="009D1E87" w:rsidRPr="009D1E87" w:rsidRDefault="009D1E87" w:rsidP="00D14B0B">
            <w:pPr>
              <w:pStyle w:val="IT2G4"/>
              <w:rPr>
                <w:sz w:val="20"/>
                <w:szCs w:val="20"/>
              </w:rPr>
            </w:pPr>
            <w:r w:rsidRPr="009D1E87">
              <w:rPr>
                <w:sz w:val="20"/>
                <w:szCs w:val="20"/>
              </w:rPr>
              <w:t>_______________</w:t>
            </w:r>
            <w:r>
              <w:rPr>
                <w:sz w:val="20"/>
                <w:szCs w:val="20"/>
              </w:rPr>
              <w:t>_____</w:t>
            </w:r>
          </w:p>
          <w:p w14:paraId="57C1C174" w14:textId="6EFB5223" w:rsidR="00E70F93" w:rsidRPr="00E70F93" w:rsidRDefault="009D1E87" w:rsidP="00D14B0B">
            <w:pPr>
              <w:pStyle w:val="IT2G4"/>
              <w:rPr>
                <w:sz w:val="20"/>
                <w:szCs w:val="20"/>
              </w:rPr>
            </w:pPr>
            <w:r w:rsidRPr="009D1E87">
              <w:rPr>
                <w:sz w:val="20"/>
                <w:szCs w:val="20"/>
              </w:rPr>
              <w:t>(Ф</w:t>
            </w:r>
            <w:r w:rsidR="00163FCE">
              <w:rPr>
                <w:sz w:val="20"/>
                <w:szCs w:val="20"/>
              </w:rPr>
              <w:t>. </w:t>
            </w:r>
            <w:r w:rsidRPr="009D1E87">
              <w:rPr>
                <w:sz w:val="20"/>
                <w:szCs w:val="20"/>
              </w:rPr>
              <w:t>И</w:t>
            </w:r>
            <w:r w:rsidR="00163FCE">
              <w:rPr>
                <w:sz w:val="20"/>
                <w:szCs w:val="20"/>
              </w:rPr>
              <w:t>. </w:t>
            </w:r>
            <w:r w:rsidRPr="009D1E87">
              <w:rPr>
                <w:sz w:val="20"/>
                <w:szCs w:val="20"/>
              </w:rPr>
              <w:t>О</w:t>
            </w:r>
            <w:r w:rsidR="00163FCE">
              <w:rPr>
                <w:sz w:val="20"/>
                <w:szCs w:val="20"/>
              </w:rPr>
              <w:t>.</w:t>
            </w:r>
            <w:r w:rsidRPr="009D1E87">
              <w:rPr>
                <w:sz w:val="20"/>
                <w:szCs w:val="20"/>
              </w:rPr>
              <w:t>)</w:t>
            </w:r>
          </w:p>
        </w:tc>
        <w:tc>
          <w:tcPr>
            <w:tcW w:w="2719" w:type="dxa"/>
          </w:tcPr>
          <w:p w14:paraId="3F276EB6" w14:textId="77777777" w:rsidR="00E70F93" w:rsidRPr="00E70F93" w:rsidRDefault="00E70F93" w:rsidP="00D14B0B">
            <w:pPr>
              <w:pStyle w:val="IT2G4"/>
              <w:rPr>
                <w:sz w:val="20"/>
                <w:szCs w:val="20"/>
              </w:rPr>
            </w:pPr>
          </w:p>
          <w:p w14:paraId="66CF0159" w14:textId="77777777" w:rsidR="00E70F93" w:rsidRPr="00E70F93" w:rsidRDefault="00E70F93" w:rsidP="00D14B0B">
            <w:pPr>
              <w:pStyle w:val="IT2G4"/>
              <w:rPr>
                <w:sz w:val="20"/>
                <w:szCs w:val="20"/>
              </w:rPr>
            </w:pPr>
            <w:r w:rsidRPr="00E70F93">
              <w:rPr>
                <w:sz w:val="20"/>
                <w:szCs w:val="20"/>
              </w:rPr>
              <w:t>_________________________</w:t>
            </w:r>
          </w:p>
          <w:p w14:paraId="2E73AD3E" w14:textId="77777777" w:rsidR="00E70F93" w:rsidRPr="00E70F93" w:rsidRDefault="00E70F93" w:rsidP="00D14B0B">
            <w:pPr>
              <w:pStyle w:val="IT2G4"/>
              <w:rPr>
                <w:sz w:val="20"/>
                <w:szCs w:val="20"/>
              </w:rPr>
            </w:pPr>
            <w:r w:rsidRPr="00E70F93">
              <w:rPr>
                <w:sz w:val="20"/>
                <w:szCs w:val="20"/>
              </w:rPr>
              <w:t>(Подпись)</w:t>
            </w:r>
          </w:p>
        </w:tc>
        <w:tc>
          <w:tcPr>
            <w:tcW w:w="1960" w:type="dxa"/>
          </w:tcPr>
          <w:p w14:paraId="26C9EB4E" w14:textId="77777777" w:rsidR="00E70F93" w:rsidRPr="00E70F93" w:rsidRDefault="00E70F93" w:rsidP="00D14B0B">
            <w:pPr>
              <w:pStyle w:val="IT2G4"/>
              <w:rPr>
                <w:sz w:val="20"/>
                <w:szCs w:val="20"/>
              </w:rPr>
            </w:pPr>
          </w:p>
          <w:p w14:paraId="2B54E9A0" w14:textId="77777777" w:rsidR="00E70F93" w:rsidRPr="00E70F93" w:rsidRDefault="00E70F93" w:rsidP="00D14B0B">
            <w:pPr>
              <w:pStyle w:val="IT2G4"/>
              <w:rPr>
                <w:sz w:val="20"/>
                <w:szCs w:val="20"/>
              </w:rPr>
            </w:pPr>
            <w:r w:rsidRPr="00E70F93">
              <w:rPr>
                <w:sz w:val="20"/>
                <w:szCs w:val="20"/>
              </w:rPr>
              <w:t>_________________</w:t>
            </w:r>
          </w:p>
          <w:p w14:paraId="7393743E" w14:textId="77777777" w:rsidR="00E70F93" w:rsidRPr="00E70F93" w:rsidRDefault="00E70F93" w:rsidP="00D14B0B">
            <w:pPr>
              <w:pStyle w:val="IT2G4"/>
              <w:rPr>
                <w:sz w:val="20"/>
                <w:szCs w:val="20"/>
              </w:rPr>
            </w:pPr>
            <w:r w:rsidRPr="00E70F93">
              <w:rPr>
                <w:sz w:val="20"/>
                <w:szCs w:val="20"/>
              </w:rPr>
              <w:t>(Дата)</w:t>
            </w:r>
          </w:p>
          <w:p w14:paraId="7ADF558C" w14:textId="77777777" w:rsidR="00E70F93" w:rsidRPr="00E70F93" w:rsidRDefault="00E70F93" w:rsidP="00D14B0B">
            <w:pPr>
              <w:pStyle w:val="IT2G4"/>
              <w:rPr>
                <w:sz w:val="20"/>
                <w:szCs w:val="20"/>
              </w:rPr>
            </w:pPr>
          </w:p>
        </w:tc>
      </w:tr>
      <w:tr w:rsidR="00E70F93" w:rsidRPr="00E70F93" w14:paraId="5A4FBA87" w14:textId="77777777" w:rsidTr="00EF7448">
        <w:trPr>
          <w:trHeight w:val="20"/>
        </w:trPr>
        <w:tc>
          <w:tcPr>
            <w:tcW w:w="1980" w:type="dxa"/>
            <w:vAlign w:val="center"/>
            <w:hideMark/>
          </w:tcPr>
          <w:p w14:paraId="465FB398" w14:textId="77777777" w:rsidR="00E70F93" w:rsidRPr="00D14B0B" w:rsidRDefault="00E70F93" w:rsidP="00D14B0B">
            <w:pPr>
              <w:pStyle w:val="IT2G4"/>
              <w:rPr>
                <w:b/>
              </w:rPr>
            </w:pPr>
            <w:r w:rsidRPr="00D14B0B">
              <w:rPr>
                <w:b/>
              </w:rPr>
              <w:t>Члены</w:t>
            </w:r>
          </w:p>
          <w:p w14:paraId="6079BADD" w14:textId="77777777" w:rsidR="00E70F93" w:rsidRPr="00D14B0B" w:rsidRDefault="00E70F93" w:rsidP="00D14B0B">
            <w:pPr>
              <w:pStyle w:val="IT2G4"/>
              <w:rPr>
                <w:b/>
              </w:rPr>
            </w:pPr>
            <w:r w:rsidRPr="00D14B0B">
              <w:rPr>
                <w:b/>
              </w:rPr>
              <w:t>комиссии:</w:t>
            </w:r>
          </w:p>
        </w:tc>
        <w:tc>
          <w:tcPr>
            <w:tcW w:w="2686" w:type="dxa"/>
            <w:hideMark/>
          </w:tcPr>
          <w:p w14:paraId="066C397B" w14:textId="77777777" w:rsidR="009D1E87" w:rsidRDefault="009D1E87" w:rsidP="00D14B0B">
            <w:pPr>
              <w:pStyle w:val="IT2G4"/>
              <w:rPr>
                <w:sz w:val="20"/>
                <w:szCs w:val="20"/>
              </w:rPr>
            </w:pPr>
          </w:p>
          <w:p w14:paraId="0BC49825" w14:textId="149D0553" w:rsidR="009D1E87" w:rsidRPr="009D1E87" w:rsidRDefault="009D1E87" w:rsidP="00D14B0B">
            <w:pPr>
              <w:pStyle w:val="IT2G4"/>
              <w:rPr>
                <w:sz w:val="20"/>
                <w:szCs w:val="20"/>
              </w:rPr>
            </w:pPr>
            <w:r w:rsidRPr="009D1E87">
              <w:rPr>
                <w:sz w:val="20"/>
                <w:szCs w:val="20"/>
              </w:rPr>
              <w:t>_______________</w:t>
            </w:r>
            <w:r>
              <w:rPr>
                <w:sz w:val="20"/>
                <w:szCs w:val="20"/>
              </w:rPr>
              <w:t>_____</w:t>
            </w:r>
          </w:p>
          <w:p w14:paraId="390298A9" w14:textId="2D5C5E58" w:rsidR="00E70F93" w:rsidRPr="009D1E87" w:rsidRDefault="009D1E87" w:rsidP="00D14B0B">
            <w:pPr>
              <w:pStyle w:val="IT2G4"/>
              <w:rPr>
                <w:sz w:val="20"/>
                <w:szCs w:val="20"/>
              </w:rPr>
            </w:pPr>
            <w:r w:rsidRPr="009D1E87">
              <w:rPr>
                <w:sz w:val="20"/>
                <w:szCs w:val="20"/>
              </w:rPr>
              <w:t>(</w:t>
            </w:r>
            <w:r w:rsidR="00163FCE" w:rsidRPr="009D1E87">
              <w:rPr>
                <w:sz w:val="20"/>
                <w:szCs w:val="20"/>
              </w:rPr>
              <w:t>Ф</w:t>
            </w:r>
            <w:r w:rsidR="00163FCE">
              <w:rPr>
                <w:sz w:val="20"/>
                <w:szCs w:val="20"/>
              </w:rPr>
              <w:t>. </w:t>
            </w:r>
            <w:r w:rsidR="00163FCE" w:rsidRPr="009D1E87">
              <w:rPr>
                <w:sz w:val="20"/>
                <w:szCs w:val="20"/>
              </w:rPr>
              <w:t>И</w:t>
            </w:r>
            <w:r w:rsidR="00163FCE">
              <w:rPr>
                <w:sz w:val="20"/>
                <w:szCs w:val="20"/>
              </w:rPr>
              <w:t>. </w:t>
            </w:r>
            <w:r w:rsidR="00163FCE" w:rsidRPr="009D1E87">
              <w:rPr>
                <w:sz w:val="20"/>
                <w:szCs w:val="20"/>
              </w:rPr>
              <w:t>О</w:t>
            </w:r>
            <w:r w:rsidR="00163FCE">
              <w:rPr>
                <w:sz w:val="20"/>
                <w:szCs w:val="20"/>
              </w:rPr>
              <w:t>.</w:t>
            </w:r>
            <w:r w:rsidRPr="009D1E87">
              <w:rPr>
                <w:sz w:val="20"/>
                <w:szCs w:val="20"/>
              </w:rPr>
              <w:t>)</w:t>
            </w:r>
          </w:p>
        </w:tc>
        <w:tc>
          <w:tcPr>
            <w:tcW w:w="2719" w:type="dxa"/>
          </w:tcPr>
          <w:p w14:paraId="33A76635" w14:textId="77777777" w:rsidR="00E70F93" w:rsidRPr="00E70F93" w:rsidRDefault="00E70F93" w:rsidP="00D14B0B">
            <w:pPr>
              <w:pStyle w:val="IT2G4"/>
              <w:rPr>
                <w:sz w:val="20"/>
                <w:szCs w:val="20"/>
              </w:rPr>
            </w:pPr>
          </w:p>
          <w:p w14:paraId="3808DECA" w14:textId="77777777" w:rsidR="00E70F93" w:rsidRPr="00E70F93" w:rsidRDefault="00E70F93" w:rsidP="00D14B0B">
            <w:pPr>
              <w:pStyle w:val="IT2G4"/>
              <w:rPr>
                <w:sz w:val="20"/>
                <w:szCs w:val="20"/>
              </w:rPr>
            </w:pPr>
            <w:r w:rsidRPr="00E70F93">
              <w:rPr>
                <w:sz w:val="20"/>
                <w:szCs w:val="20"/>
              </w:rPr>
              <w:t>_________________________</w:t>
            </w:r>
          </w:p>
          <w:p w14:paraId="4757B590" w14:textId="77777777" w:rsidR="00E70F93" w:rsidRPr="00E70F93" w:rsidRDefault="00E70F93" w:rsidP="00D14B0B">
            <w:pPr>
              <w:pStyle w:val="IT2G4"/>
              <w:rPr>
                <w:sz w:val="20"/>
                <w:szCs w:val="20"/>
              </w:rPr>
            </w:pPr>
            <w:r w:rsidRPr="00E70F93">
              <w:rPr>
                <w:sz w:val="20"/>
                <w:szCs w:val="20"/>
              </w:rPr>
              <w:t>(Подпись)</w:t>
            </w:r>
          </w:p>
          <w:p w14:paraId="0ADD2869" w14:textId="77777777" w:rsidR="00E70F93" w:rsidRPr="00E70F93" w:rsidRDefault="00E70F93" w:rsidP="00D14B0B">
            <w:pPr>
              <w:pStyle w:val="IT2G4"/>
              <w:rPr>
                <w:sz w:val="20"/>
                <w:szCs w:val="20"/>
              </w:rPr>
            </w:pPr>
          </w:p>
        </w:tc>
        <w:tc>
          <w:tcPr>
            <w:tcW w:w="1960" w:type="dxa"/>
          </w:tcPr>
          <w:p w14:paraId="6164087A" w14:textId="77777777" w:rsidR="00E70F93" w:rsidRPr="00E70F93" w:rsidRDefault="00E70F93" w:rsidP="00D14B0B">
            <w:pPr>
              <w:pStyle w:val="IT2G4"/>
              <w:rPr>
                <w:sz w:val="20"/>
                <w:szCs w:val="20"/>
              </w:rPr>
            </w:pPr>
          </w:p>
          <w:p w14:paraId="55A62356" w14:textId="77777777" w:rsidR="00E70F93" w:rsidRPr="00E70F93" w:rsidRDefault="00E70F93" w:rsidP="00D14B0B">
            <w:pPr>
              <w:pStyle w:val="IT2G4"/>
              <w:rPr>
                <w:sz w:val="20"/>
                <w:szCs w:val="20"/>
              </w:rPr>
            </w:pPr>
            <w:r w:rsidRPr="00E70F93">
              <w:rPr>
                <w:sz w:val="20"/>
                <w:szCs w:val="20"/>
              </w:rPr>
              <w:t>_________________</w:t>
            </w:r>
          </w:p>
          <w:p w14:paraId="61A66D1C" w14:textId="77777777" w:rsidR="00E70F93" w:rsidRPr="00E70F93" w:rsidRDefault="00E70F93" w:rsidP="00D14B0B">
            <w:pPr>
              <w:pStyle w:val="IT2G4"/>
              <w:rPr>
                <w:sz w:val="20"/>
                <w:szCs w:val="20"/>
              </w:rPr>
            </w:pPr>
            <w:r w:rsidRPr="00E70F93">
              <w:rPr>
                <w:sz w:val="20"/>
                <w:szCs w:val="20"/>
              </w:rPr>
              <w:t>(Дата)</w:t>
            </w:r>
          </w:p>
          <w:p w14:paraId="48B4C754" w14:textId="77777777" w:rsidR="00E70F93" w:rsidRPr="00E70F93" w:rsidRDefault="00E70F93" w:rsidP="00D14B0B">
            <w:pPr>
              <w:pStyle w:val="IT2G4"/>
              <w:rPr>
                <w:sz w:val="20"/>
                <w:szCs w:val="20"/>
              </w:rPr>
            </w:pPr>
          </w:p>
        </w:tc>
      </w:tr>
      <w:tr w:rsidR="00E70F93" w:rsidRPr="00E70F93" w14:paraId="4C182717" w14:textId="77777777" w:rsidTr="00EF7448">
        <w:trPr>
          <w:trHeight w:val="20"/>
        </w:trPr>
        <w:tc>
          <w:tcPr>
            <w:tcW w:w="1980" w:type="dxa"/>
          </w:tcPr>
          <w:p w14:paraId="3FB3C527" w14:textId="77777777" w:rsidR="00E70F93" w:rsidRPr="00E70F93" w:rsidRDefault="00E70F93" w:rsidP="00D14B0B">
            <w:pPr>
              <w:pStyle w:val="IT2G4"/>
            </w:pPr>
          </w:p>
        </w:tc>
        <w:tc>
          <w:tcPr>
            <w:tcW w:w="2686" w:type="dxa"/>
            <w:hideMark/>
          </w:tcPr>
          <w:p w14:paraId="33A6A453" w14:textId="77777777" w:rsidR="009D1E87" w:rsidRDefault="009D1E87" w:rsidP="00D14B0B">
            <w:pPr>
              <w:pStyle w:val="IT2G4"/>
              <w:rPr>
                <w:sz w:val="20"/>
                <w:szCs w:val="20"/>
              </w:rPr>
            </w:pPr>
          </w:p>
          <w:p w14:paraId="23838A2E" w14:textId="58B908C8" w:rsidR="009D1E87" w:rsidRPr="009D1E87" w:rsidRDefault="009D1E87" w:rsidP="00D14B0B">
            <w:pPr>
              <w:pStyle w:val="IT2G4"/>
              <w:rPr>
                <w:sz w:val="20"/>
                <w:szCs w:val="20"/>
              </w:rPr>
            </w:pPr>
            <w:r w:rsidRPr="009D1E87">
              <w:rPr>
                <w:sz w:val="20"/>
                <w:szCs w:val="20"/>
              </w:rPr>
              <w:t>_______________</w:t>
            </w:r>
            <w:r>
              <w:rPr>
                <w:sz w:val="20"/>
                <w:szCs w:val="20"/>
              </w:rPr>
              <w:t>_____</w:t>
            </w:r>
          </w:p>
          <w:p w14:paraId="6E9F4986" w14:textId="3FAF8EB9" w:rsidR="00E70F93" w:rsidRPr="009D1E87" w:rsidRDefault="009D1E87" w:rsidP="00D14B0B">
            <w:pPr>
              <w:pStyle w:val="IT2G4"/>
              <w:rPr>
                <w:sz w:val="20"/>
                <w:szCs w:val="20"/>
              </w:rPr>
            </w:pPr>
            <w:r w:rsidRPr="009D1E87">
              <w:rPr>
                <w:sz w:val="20"/>
                <w:szCs w:val="20"/>
              </w:rPr>
              <w:t>(</w:t>
            </w:r>
            <w:r w:rsidR="00163FCE" w:rsidRPr="009D1E87">
              <w:rPr>
                <w:sz w:val="20"/>
                <w:szCs w:val="20"/>
              </w:rPr>
              <w:t>Ф</w:t>
            </w:r>
            <w:r w:rsidR="00163FCE">
              <w:rPr>
                <w:sz w:val="20"/>
                <w:szCs w:val="20"/>
              </w:rPr>
              <w:t>. </w:t>
            </w:r>
            <w:r w:rsidR="00163FCE" w:rsidRPr="009D1E87">
              <w:rPr>
                <w:sz w:val="20"/>
                <w:szCs w:val="20"/>
              </w:rPr>
              <w:t>И</w:t>
            </w:r>
            <w:r w:rsidR="00163FCE">
              <w:rPr>
                <w:sz w:val="20"/>
                <w:szCs w:val="20"/>
              </w:rPr>
              <w:t>. </w:t>
            </w:r>
            <w:r w:rsidR="00163FCE" w:rsidRPr="009D1E87">
              <w:rPr>
                <w:sz w:val="20"/>
                <w:szCs w:val="20"/>
              </w:rPr>
              <w:t>О</w:t>
            </w:r>
            <w:r w:rsidR="00163FCE">
              <w:rPr>
                <w:sz w:val="20"/>
                <w:szCs w:val="20"/>
              </w:rPr>
              <w:t>.</w:t>
            </w:r>
            <w:r w:rsidRPr="009D1E87">
              <w:rPr>
                <w:sz w:val="20"/>
                <w:szCs w:val="20"/>
              </w:rPr>
              <w:t>)</w:t>
            </w:r>
          </w:p>
        </w:tc>
        <w:tc>
          <w:tcPr>
            <w:tcW w:w="2719" w:type="dxa"/>
          </w:tcPr>
          <w:p w14:paraId="6FD48A25" w14:textId="77777777" w:rsidR="00E70F93" w:rsidRPr="00E70F93" w:rsidRDefault="00E70F93" w:rsidP="00D14B0B">
            <w:pPr>
              <w:pStyle w:val="IT2G4"/>
              <w:rPr>
                <w:sz w:val="20"/>
                <w:szCs w:val="20"/>
              </w:rPr>
            </w:pPr>
          </w:p>
          <w:p w14:paraId="47C4A002" w14:textId="77777777" w:rsidR="00E70F93" w:rsidRPr="00E70F93" w:rsidRDefault="00E70F93" w:rsidP="00D14B0B">
            <w:pPr>
              <w:pStyle w:val="IT2G4"/>
              <w:rPr>
                <w:sz w:val="20"/>
                <w:szCs w:val="20"/>
              </w:rPr>
            </w:pPr>
            <w:r w:rsidRPr="00E70F93">
              <w:rPr>
                <w:sz w:val="20"/>
                <w:szCs w:val="20"/>
              </w:rPr>
              <w:t>_________________________</w:t>
            </w:r>
          </w:p>
          <w:p w14:paraId="5D3B3C39" w14:textId="77777777" w:rsidR="00E70F93" w:rsidRPr="00E70F93" w:rsidRDefault="00E70F93" w:rsidP="00D14B0B">
            <w:pPr>
              <w:pStyle w:val="IT2G4"/>
              <w:rPr>
                <w:sz w:val="20"/>
                <w:szCs w:val="20"/>
              </w:rPr>
            </w:pPr>
            <w:r w:rsidRPr="00E70F93">
              <w:rPr>
                <w:sz w:val="20"/>
                <w:szCs w:val="20"/>
              </w:rPr>
              <w:t>(Подпись)</w:t>
            </w:r>
          </w:p>
          <w:p w14:paraId="44824C32" w14:textId="77777777" w:rsidR="00E70F93" w:rsidRPr="00E70F93" w:rsidRDefault="00E70F93" w:rsidP="00D14B0B">
            <w:pPr>
              <w:pStyle w:val="IT2G4"/>
              <w:rPr>
                <w:sz w:val="20"/>
                <w:szCs w:val="20"/>
              </w:rPr>
            </w:pPr>
          </w:p>
        </w:tc>
        <w:tc>
          <w:tcPr>
            <w:tcW w:w="1960" w:type="dxa"/>
          </w:tcPr>
          <w:p w14:paraId="55B1ECCF" w14:textId="77777777" w:rsidR="00E70F93" w:rsidRPr="00E70F93" w:rsidRDefault="00E70F93" w:rsidP="00D14B0B">
            <w:pPr>
              <w:pStyle w:val="IT2G4"/>
              <w:rPr>
                <w:sz w:val="20"/>
                <w:szCs w:val="20"/>
              </w:rPr>
            </w:pPr>
          </w:p>
          <w:p w14:paraId="25D6A874" w14:textId="77777777" w:rsidR="00E70F93" w:rsidRPr="00E70F93" w:rsidRDefault="00E70F93" w:rsidP="00D14B0B">
            <w:pPr>
              <w:pStyle w:val="IT2G4"/>
              <w:rPr>
                <w:sz w:val="20"/>
                <w:szCs w:val="20"/>
              </w:rPr>
            </w:pPr>
            <w:r w:rsidRPr="00E70F93">
              <w:rPr>
                <w:sz w:val="20"/>
                <w:szCs w:val="20"/>
              </w:rPr>
              <w:t>_________________</w:t>
            </w:r>
          </w:p>
          <w:p w14:paraId="37092928" w14:textId="77777777" w:rsidR="00E70F93" w:rsidRPr="00E70F93" w:rsidRDefault="00E70F93" w:rsidP="00D14B0B">
            <w:pPr>
              <w:pStyle w:val="IT2G4"/>
              <w:rPr>
                <w:sz w:val="20"/>
                <w:szCs w:val="20"/>
              </w:rPr>
            </w:pPr>
            <w:r w:rsidRPr="00E70F93">
              <w:rPr>
                <w:sz w:val="20"/>
                <w:szCs w:val="20"/>
              </w:rPr>
              <w:t>(Дата)</w:t>
            </w:r>
          </w:p>
          <w:p w14:paraId="757CB427" w14:textId="77777777" w:rsidR="00E70F93" w:rsidRPr="00E70F93" w:rsidRDefault="00E70F93" w:rsidP="00D14B0B">
            <w:pPr>
              <w:pStyle w:val="IT2G4"/>
              <w:rPr>
                <w:sz w:val="20"/>
                <w:szCs w:val="20"/>
              </w:rPr>
            </w:pPr>
          </w:p>
        </w:tc>
      </w:tr>
      <w:tr w:rsidR="00E70F93" w:rsidRPr="00E70F93" w14:paraId="4A695BAB" w14:textId="77777777" w:rsidTr="00EF7448">
        <w:trPr>
          <w:trHeight w:val="20"/>
        </w:trPr>
        <w:tc>
          <w:tcPr>
            <w:tcW w:w="1980" w:type="dxa"/>
          </w:tcPr>
          <w:p w14:paraId="55A07EFC" w14:textId="77777777" w:rsidR="00E70F93" w:rsidRPr="00E70F93" w:rsidRDefault="00E70F93" w:rsidP="00D14B0B">
            <w:pPr>
              <w:pStyle w:val="IT2G4"/>
            </w:pPr>
          </w:p>
        </w:tc>
        <w:tc>
          <w:tcPr>
            <w:tcW w:w="2686" w:type="dxa"/>
            <w:hideMark/>
          </w:tcPr>
          <w:p w14:paraId="1B8F682E" w14:textId="77777777" w:rsidR="009D1E87" w:rsidRDefault="009D1E87" w:rsidP="00D14B0B">
            <w:pPr>
              <w:pStyle w:val="IT2G4"/>
              <w:rPr>
                <w:sz w:val="20"/>
                <w:szCs w:val="20"/>
              </w:rPr>
            </w:pPr>
          </w:p>
          <w:p w14:paraId="3073A289" w14:textId="39BB39E7" w:rsidR="009D1E87" w:rsidRPr="009D1E87" w:rsidRDefault="009D1E87" w:rsidP="00D14B0B">
            <w:pPr>
              <w:pStyle w:val="IT2G4"/>
              <w:rPr>
                <w:sz w:val="20"/>
                <w:szCs w:val="20"/>
              </w:rPr>
            </w:pPr>
            <w:r w:rsidRPr="009D1E87">
              <w:rPr>
                <w:sz w:val="20"/>
                <w:szCs w:val="20"/>
              </w:rPr>
              <w:t>_______________</w:t>
            </w:r>
            <w:r>
              <w:rPr>
                <w:sz w:val="20"/>
                <w:szCs w:val="20"/>
              </w:rPr>
              <w:t>_____</w:t>
            </w:r>
          </w:p>
          <w:p w14:paraId="09347D64" w14:textId="09FA8930" w:rsidR="00E70F93" w:rsidRPr="009D1E87" w:rsidRDefault="009D1E87" w:rsidP="00D14B0B">
            <w:pPr>
              <w:pStyle w:val="IT2G4"/>
              <w:rPr>
                <w:sz w:val="20"/>
                <w:szCs w:val="20"/>
              </w:rPr>
            </w:pPr>
            <w:r w:rsidRPr="009D1E87">
              <w:rPr>
                <w:sz w:val="20"/>
                <w:szCs w:val="20"/>
              </w:rPr>
              <w:t>(</w:t>
            </w:r>
            <w:r w:rsidR="00163FCE" w:rsidRPr="009D1E87">
              <w:rPr>
                <w:sz w:val="20"/>
                <w:szCs w:val="20"/>
              </w:rPr>
              <w:t>Ф</w:t>
            </w:r>
            <w:r w:rsidR="00163FCE">
              <w:rPr>
                <w:sz w:val="20"/>
                <w:szCs w:val="20"/>
              </w:rPr>
              <w:t>. </w:t>
            </w:r>
            <w:r w:rsidR="00163FCE" w:rsidRPr="009D1E87">
              <w:rPr>
                <w:sz w:val="20"/>
                <w:szCs w:val="20"/>
              </w:rPr>
              <w:t>И</w:t>
            </w:r>
            <w:r w:rsidR="00163FCE">
              <w:rPr>
                <w:sz w:val="20"/>
                <w:szCs w:val="20"/>
              </w:rPr>
              <w:t>. </w:t>
            </w:r>
            <w:r w:rsidR="00163FCE" w:rsidRPr="009D1E87">
              <w:rPr>
                <w:sz w:val="20"/>
                <w:szCs w:val="20"/>
              </w:rPr>
              <w:t>О</w:t>
            </w:r>
            <w:r w:rsidR="00163FCE">
              <w:rPr>
                <w:sz w:val="20"/>
                <w:szCs w:val="20"/>
              </w:rPr>
              <w:t>.</w:t>
            </w:r>
            <w:r w:rsidRPr="009D1E87">
              <w:rPr>
                <w:sz w:val="20"/>
                <w:szCs w:val="20"/>
              </w:rPr>
              <w:t>)</w:t>
            </w:r>
          </w:p>
        </w:tc>
        <w:tc>
          <w:tcPr>
            <w:tcW w:w="2719" w:type="dxa"/>
          </w:tcPr>
          <w:p w14:paraId="3DBB11C3" w14:textId="77777777" w:rsidR="00E70F93" w:rsidRPr="00E70F93" w:rsidRDefault="00E70F93" w:rsidP="00D14B0B">
            <w:pPr>
              <w:pStyle w:val="IT2G4"/>
              <w:rPr>
                <w:sz w:val="20"/>
                <w:szCs w:val="20"/>
              </w:rPr>
            </w:pPr>
          </w:p>
          <w:p w14:paraId="4CA534AA" w14:textId="77777777" w:rsidR="00E70F93" w:rsidRPr="00E70F93" w:rsidRDefault="00E70F93" w:rsidP="00D14B0B">
            <w:pPr>
              <w:pStyle w:val="IT2G4"/>
              <w:rPr>
                <w:sz w:val="20"/>
                <w:szCs w:val="20"/>
              </w:rPr>
            </w:pPr>
            <w:r w:rsidRPr="00E70F93">
              <w:rPr>
                <w:sz w:val="20"/>
                <w:szCs w:val="20"/>
              </w:rPr>
              <w:t>_________________________</w:t>
            </w:r>
          </w:p>
          <w:p w14:paraId="78E23AE4" w14:textId="77777777" w:rsidR="00E70F93" w:rsidRPr="00E70F93" w:rsidRDefault="00E70F93" w:rsidP="00D14B0B">
            <w:pPr>
              <w:pStyle w:val="IT2G4"/>
              <w:rPr>
                <w:sz w:val="20"/>
                <w:szCs w:val="20"/>
              </w:rPr>
            </w:pPr>
            <w:r w:rsidRPr="00E70F93">
              <w:rPr>
                <w:sz w:val="20"/>
                <w:szCs w:val="20"/>
              </w:rPr>
              <w:t>(Подпись)</w:t>
            </w:r>
          </w:p>
          <w:p w14:paraId="19FA3491" w14:textId="77777777" w:rsidR="00E70F93" w:rsidRPr="00E70F93" w:rsidRDefault="00E70F93" w:rsidP="00D14B0B">
            <w:pPr>
              <w:pStyle w:val="IT2G4"/>
              <w:rPr>
                <w:sz w:val="20"/>
                <w:szCs w:val="20"/>
              </w:rPr>
            </w:pPr>
          </w:p>
        </w:tc>
        <w:tc>
          <w:tcPr>
            <w:tcW w:w="1960" w:type="dxa"/>
          </w:tcPr>
          <w:p w14:paraId="2EBF5C58" w14:textId="77777777" w:rsidR="00E70F93" w:rsidRPr="00E70F93" w:rsidRDefault="00E70F93" w:rsidP="00D14B0B">
            <w:pPr>
              <w:pStyle w:val="IT2G4"/>
              <w:rPr>
                <w:sz w:val="20"/>
                <w:szCs w:val="20"/>
              </w:rPr>
            </w:pPr>
          </w:p>
          <w:p w14:paraId="7E46623F" w14:textId="77777777" w:rsidR="00E70F93" w:rsidRPr="00E70F93" w:rsidRDefault="00E70F93" w:rsidP="00D14B0B">
            <w:pPr>
              <w:pStyle w:val="IT2G4"/>
              <w:rPr>
                <w:sz w:val="20"/>
                <w:szCs w:val="20"/>
              </w:rPr>
            </w:pPr>
            <w:r w:rsidRPr="00E70F93">
              <w:rPr>
                <w:sz w:val="20"/>
                <w:szCs w:val="20"/>
              </w:rPr>
              <w:t>_________________</w:t>
            </w:r>
          </w:p>
          <w:p w14:paraId="6D34199F" w14:textId="77777777" w:rsidR="00E70F93" w:rsidRPr="00E70F93" w:rsidRDefault="00E70F93" w:rsidP="00D14B0B">
            <w:pPr>
              <w:pStyle w:val="IT2G4"/>
              <w:rPr>
                <w:sz w:val="20"/>
                <w:szCs w:val="20"/>
              </w:rPr>
            </w:pPr>
            <w:r w:rsidRPr="00E70F93">
              <w:rPr>
                <w:sz w:val="20"/>
                <w:szCs w:val="20"/>
              </w:rPr>
              <w:t>(Дата)</w:t>
            </w:r>
          </w:p>
          <w:p w14:paraId="02C7EA04" w14:textId="77777777" w:rsidR="00E70F93" w:rsidRPr="00E70F93" w:rsidRDefault="00E70F93" w:rsidP="00D14B0B">
            <w:pPr>
              <w:pStyle w:val="IT2G4"/>
              <w:rPr>
                <w:sz w:val="20"/>
                <w:szCs w:val="20"/>
              </w:rPr>
            </w:pPr>
          </w:p>
        </w:tc>
      </w:tr>
      <w:tr w:rsidR="00E70F93" w:rsidRPr="00E70F93" w14:paraId="5DD4BBC9" w14:textId="77777777" w:rsidTr="00EF7448">
        <w:trPr>
          <w:trHeight w:val="20"/>
        </w:trPr>
        <w:tc>
          <w:tcPr>
            <w:tcW w:w="1980" w:type="dxa"/>
          </w:tcPr>
          <w:p w14:paraId="46EE7C26" w14:textId="77777777" w:rsidR="00E70F93" w:rsidRPr="00E70F93" w:rsidRDefault="00E70F93" w:rsidP="00D14B0B">
            <w:pPr>
              <w:pStyle w:val="IT2G4"/>
            </w:pPr>
          </w:p>
        </w:tc>
        <w:tc>
          <w:tcPr>
            <w:tcW w:w="2686" w:type="dxa"/>
            <w:hideMark/>
          </w:tcPr>
          <w:p w14:paraId="7E36B5D6" w14:textId="77777777" w:rsidR="009D1E87" w:rsidRDefault="009D1E87" w:rsidP="00D14B0B">
            <w:pPr>
              <w:pStyle w:val="IT2G4"/>
              <w:rPr>
                <w:sz w:val="20"/>
                <w:szCs w:val="20"/>
              </w:rPr>
            </w:pPr>
          </w:p>
          <w:p w14:paraId="34897F05" w14:textId="2CE20E33" w:rsidR="009D1E87" w:rsidRPr="009D1E87" w:rsidRDefault="009D1E87" w:rsidP="00D14B0B">
            <w:pPr>
              <w:pStyle w:val="IT2G4"/>
              <w:rPr>
                <w:sz w:val="20"/>
                <w:szCs w:val="20"/>
              </w:rPr>
            </w:pPr>
            <w:r w:rsidRPr="009D1E87">
              <w:rPr>
                <w:sz w:val="20"/>
                <w:szCs w:val="20"/>
              </w:rPr>
              <w:t>_______________</w:t>
            </w:r>
            <w:r>
              <w:rPr>
                <w:sz w:val="20"/>
                <w:szCs w:val="20"/>
              </w:rPr>
              <w:t>_____</w:t>
            </w:r>
          </w:p>
          <w:p w14:paraId="461DA428" w14:textId="6741FD04" w:rsidR="00E70F93" w:rsidRPr="009D1E87" w:rsidRDefault="009D1E87" w:rsidP="00D14B0B">
            <w:pPr>
              <w:pStyle w:val="IT2G4"/>
              <w:rPr>
                <w:sz w:val="20"/>
                <w:szCs w:val="20"/>
              </w:rPr>
            </w:pPr>
            <w:r w:rsidRPr="009D1E87">
              <w:rPr>
                <w:sz w:val="20"/>
                <w:szCs w:val="20"/>
              </w:rPr>
              <w:t>(</w:t>
            </w:r>
            <w:r w:rsidR="00163FCE" w:rsidRPr="009D1E87">
              <w:rPr>
                <w:sz w:val="20"/>
                <w:szCs w:val="20"/>
              </w:rPr>
              <w:t>Ф</w:t>
            </w:r>
            <w:r w:rsidR="00163FCE">
              <w:rPr>
                <w:sz w:val="20"/>
                <w:szCs w:val="20"/>
              </w:rPr>
              <w:t>. </w:t>
            </w:r>
            <w:r w:rsidR="00163FCE" w:rsidRPr="009D1E87">
              <w:rPr>
                <w:sz w:val="20"/>
                <w:szCs w:val="20"/>
              </w:rPr>
              <w:t>И</w:t>
            </w:r>
            <w:r w:rsidR="00163FCE">
              <w:rPr>
                <w:sz w:val="20"/>
                <w:szCs w:val="20"/>
              </w:rPr>
              <w:t>. </w:t>
            </w:r>
            <w:r w:rsidR="00163FCE" w:rsidRPr="009D1E87">
              <w:rPr>
                <w:sz w:val="20"/>
                <w:szCs w:val="20"/>
              </w:rPr>
              <w:t>О</w:t>
            </w:r>
            <w:r w:rsidR="00163FCE">
              <w:rPr>
                <w:sz w:val="20"/>
                <w:szCs w:val="20"/>
              </w:rPr>
              <w:t>.</w:t>
            </w:r>
            <w:r w:rsidRPr="009D1E87">
              <w:rPr>
                <w:sz w:val="20"/>
                <w:szCs w:val="20"/>
              </w:rPr>
              <w:t>)</w:t>
            </w:r>
          </w:p>
        </w:tc>
        <w:tc>
          <w:tcPr>
            <w:tcW w:w="2719" w:type="dxa"/>
          </w:tcPr>
          <w:p w14:paraId="7A2F7103" w14:textId="77777777" w:rsidR="00E70F93" w:rsidRPr="00E70F93" w:rsidRDefault="00E70F93" w:rsidP="00D14B0B">
            <w:pPr>
              <w:pStyle w:val="IT2G4"/>
              <w:rPr>
                <w:sz w:val="20"/>
                <w:szCs w:val="20"/>
              </w:rPr>
            </w:pPr>
          </w:p>
          <w:p w14:paraId="090F822B" w14:textId="77777777" w:rsidR="00E70F93" w:rsidRPr="00E70F93" w:rsidRDefault="00E70F93" w:rsidP="00D14B0B">
            <w:pPr>
              <w:pStyle w:val="IT2G4"/>
              <w:rPr>
                <w:sz w:val="20"/>
                <w:szCs w:val="20"/>
              </w:rPr>
            </w:pPr>
            <w:r w:rsidRPr="00E70F93">
              <w:rPr>
                <w:sz w:val="20"/>
                <w:szCs w:val="20"/>
              </w:rPr>
              <w:t>_________________________</w:t>
            </w:r>
          </w:p>
          <w:p w14:paraId="33016BB0" w14:textId="77777777" w:rsidR="00E70F93" w:rsidRPr="00E70F93" w:rsidRDefault="00E70F93" w:rsidP="00D14B0B">
            <w:pPr>
              <w:pStyle w:val="IT2G4"/>
              <w:rPr>
                <w:sz w:val="20"/>
                <w:szCs w:val="20"/>
              </w:rPr>
            </w:pPr>
            <w:r w:rsidRPr="00E70F93">
              <w:rPr>
                <w:sz w:val="20"/>
                <w:szCs w:val="20"/>
              </w:rPr>
              <w:t>(Подпись)</w:t>
            </w:r>
          </w:p>
          <w:p w14:paraId="588CFE07" w14:textId="77777777" w:rsidR="00E70F93" w:rsidRPr="00E70F93" w:rsidRDefault="00E70F93" w:rsidP="00D14B0B">
            <w:pPr>
              <w:pStyle w:val="IT2G4"/>
              <w:rPr>
                <w:sz w:val="20"/>
                <w:szCs w:val="20"/>
              </w:rPr>
            </w:pPr>
          </w:p>
        </w:tc>
        <w:tc>
          <w:tcPr>
            <w:tcW w:w="1960" w:type="dxa"/>
          </w:tcPr>
          <w:p w14:paraId="33FA2A23" w14:textId="77777777" w:rsidR="00E70F93" w:rsidRPr="00E70F93" w:rsidRDefault="00E70F93" w:rsidP="00D14B0B">
            <w:pPr>
              <w:pStyle w:val="IT2G4"/>
              <w:rPr>
                <w:sz w:val="20"/>
                <w:szCs w:val="20"/>
              </w:rPr>
            </w:pPr>
          </w:p>
          <w:p w14:paraId="1F2F4128" w14:textId="77777777" w:rsidR="00E70F93" w:rsidRPr="00E70F93" w:rsidRDefault="00E70F93" w:rsidP="00D14B0B">
            <w:pPr>
              <w:pStyle w:val="IT2G4"/>
              <w:rPr>
                <w:sz w:val="20"/>
                <w:szCs w:val="20"/>
              </w:rPr>
            </w:pPr>
            <w:r w:rsidRPr="00E70F93">
              <w:rPr>
                <w:sz w:val="20"/>
                <w:szCs w:val="20"/>
              </w:rPr>
              <w:t>_________________</w:t>
            </w:r>
          </w:p>
          <w:p w14:paraId="72E35719" w14:textId="77777777" w:rsidR="00E70F93" w:rsidRPr="00E70F93" w:rsidRDefault="00E70F93" w:rsidP="00D14B0B">
            <w:pPr>
              <w:pStyle w:val="IT2G4"/>
              <w:rPr>
                <w:sz w:val="20"/>
                <w:szCs w:val="20"/>
              </w:rPr>
            </w:pPr>
            <w:r w:rsidRPr="00E70F93">
              <w:rPr>
                <w:sz w:val="20"/>
                <w:szCs w:val="20"/>
              </w:rPr>
              <w:t>(Дата)</w:t>
            </w:r>
          </w:p>
          <w:p w14:paraId="1691436F" w14:textId="77777777" w:rsidR="00E70F93" w:rsidRPr="00E70F93" w:rsidRDefault="00E70F93" w:rsidP="00D14B0B">
            <w:pPr>
              <w:pStyle w:val="IT2G4"/>
              <w:rPr>
                <w:sz w:val="20"/>
                <w:szCs w:val="20"/>
              </w:rPr>
            </w:pPr>
          </w:p>
        </w:tc>
      </w:tr>
      <w:tr w:rsidR="00E70F93" w:rsidRPr="00E70F93" w14:paraId="68CAE46B" w14:textId="77777777" w:rsidTr="00EF7448">
        <w:trPr>
          <w:trHeight w:val="20"/>
        </w:trPr>
        <w:tc>
          <w:tcPr>
            <w:tcW w:w="1980" w:type="dxa"/>
          </w:tcPr>
          <w:p w14:paraId="4534EC48" w14:textId="77777777" w:rsidR="00E70F93" w:rsidRPr="00E70F93" w:rsidRDefault="00E70F93" w:rsidP="00D14B0B">
            <w:pPr>
              <w:pStyle w:val="IT2G4"/>
            </w:pPr>
          </w:p>
        </w:tc>
        <w:tc>
          <w:tcPr>
            <w:tcW w:w="2686" w:type="dxa"/>
            <w:hideMark/>
          </w:tcPr>
          <w:p w14:paraId="36E53271" w14:textId="77777777" w:rsidR="009D1E87" w:rsidRDefault="009D1E87" w:rsidP="00D14B0B">
            <w:pPr>
              <w:pStyle w:val="IT2G4"/>
              <w:rPr>
                <w:sz w:val="20"/>
                <w:szCs w:val="20"/>
              </w:rPr>
            </w:pPr>
          </w:p>
          <w:p w14:paraId="06E899FC" w14:textId="33E9A96E" w:rsidR="009D1E87" w:rsidRPr="009D1E87" w:rsidRDefault="009D1E87" w:rsidP="00D14B0B">
            <w:pPr>
              <w:pStyle w:val="IT2G4"/>
              <w:rPr>
                <w:sz w:val="20"/>
                <w:szCs w:val="20"/>
              </w:rPr>
            </w:pPr>
            <w:r w:rsidRPr="009D1E87">
              <w:rPr>
                <w:sz w:val="20"/>
                <w:szCs w:val="20"/>
              </w:rPr>
              <w:t>_______________</w:t>
            </w:r>
            <w:r>
              <w:rPr>
                <w:sz w:val="20"/>
                <w:szCs w:val="20"/>
              </w:rPr>
              <w:t>_____</w:t>
            </w:r>
          </w:p>
          <w:p w14:paraId="1A594CF7" w14:textId="7FC18B95" w:rsidR="00E70F93" w:rsidRPr="009D1E87" w:rsidRDefault="009D1E87" w:rsidP="00D14B0B">
            <w:pPr>
              <w:pStyle w:val="IT2G4"/>
              <w:rPr>
                <w:sz w:val="20"/>
                <w:szCs w:val="20"/>
              </w:rPr>
            </w:pPr>
            <w:r w:rsidRPr="009D1E87">
              <w:rPr>
                <w:sz w:val="20"/>
                <w:szCs w:val="20"/>
              </w:rPr>
              <w:t>(</w:t>
            </w:r>
            <w:r w:rsidR="00163FCE" w:rsidRPr="009D1E87">
              <w:rPr>
                <w:sz w:val="20"/>
                <w:szCs w:val="20"/>
              </w:rPr>
              <w:t>Ф</w:t>
            </w:r>
            <w:r w:rsidR="00163FCE">
              <w:rPr>
                <w:sz w:val="20"/>
                <w:szCs w:val="20"/>
              </w:rPr>
              <w:t>. </w:t>
            </w:r>
            <w:r w:rsidR="00163FCE" w:rsidRPr="009D1E87">
              <w:rPr>
                <w:sz w:val="20"/>
                <w:szCs w:val="20"/>
              </w:rPr>
              <w:t>И</w:t>
            </w:r>
            <w:r w:rsidR="00163FCE">
              <w:rPr>
                <w:sz w:val="20"/>
                <w:szCs w:val="20"/>
              </w:rPr>
              <w:t>. </w:t>
            </w:r>
            <w:r w:rsidR="00163FCE" w:rsidRPr="009D1E87">
              <w:rPr>
                <w:sz w:val="20"/>
                <w:szCs w:val="20"/>
              </w:rPr>
              <w:t>О</w:t>
            </w:r>
            <w:r w:rsidR="00163FCE">
              <w:rPr>
                <w:sz w:val="20"/>
                <w:szCs w:val="20"/>
              </w:rPr>
              <w:t>.</w:t>
            </w:r>
            <w:r w:rsidRPr="009D1E87">
              <w:rPr>
                <w:sz w:val="20"/>
                <w:szCs w:val="20"/>
              </w:rPr>
              <w:t>)</w:t>
            </w:r>
          </w:p>
        </w:tc>
        <w:tc>
          <w:tcPr>
            <w:tcW w:w="2719" w:type="dxa"/>
          </w:tcPr>
          <w:p w14:paraId="6EEA6C28" w14:textId="77777777" w:rsidR="00E70F93" w:rsidRPr="00E70F93" w:rsidRDefault="00E70F93" w:rsidP="00D14B0B">
            <w:pPr>
              <w:pStyle w:val="IT2G4"/>
              <w:rPr>
                <w:sz w:val="20"/>
                <w:szCs w:val="20"/>
              </w:rPr>
            </w:pPr>
          </w:p>
          <w:p w14:paraId="32441EDD" w14:textId="77777777" w:rsidR="00E70F93" w:rsidRPr="00E70F93" w:rsidRDefault="00E70F93" w:rsidP="00D14B0B">
            <w:pPr>
              <w:pStyle w:val="IT2G4"/>
              <w:rPr>
                <w:sz w:val="20"/>
                <w:szCs w:val="20"/>
              </w:rPr>
            </w:pPr>
            <w:r w:rsidRPr="00E70F93">
              <w:rPr>
                <w:sz w:val="20"/>
                <w:szCs w:val="20"/>
              </w:rPr>
              <w:t>_________________________</w:t>
            </w:r>
          </w:p>
          <w:p w14:paraId="7A60C026" w14:textId="77777777" w:rsidR="00E70F93" w:rsidRPr="00E70F93" w:rsidRDefault="00E70F93" w:rsidP="00D14B0B">
            <w:pPr>
              <w:pStyle w:val="IT2G4"/>
              <w:rPr>
                <w:sz w:val="20"/>
                <w:szCs w:val="20"/>
              </w:rPr>
            </w:pPr>
            <w:r w:rsidRPr="00E70F93">
              <w:rPr>
                <w:sz w:val="20"/>
                <w:szCs w:val="20"/>
              </w:rPr>
              <w:t>(Подпись)</w:t>
            </w:r>
          </w:p>
          <w:p w14:paraId="6CB87706" w14:textId="77777777" w:rsidR="00E70F93" w:rsidRPr="00E70F93" w:rsidRDefault="00E70F93" w:rsidP="00D14B0B">
            <w:pPr>
              <w:pStyle w:val="IT2G4"/>
              <w:rPr>
                <w:sz w:val="20"/>
                <w:szCs w:val="20"/>
              </w:rPr>
            </w:pPr>
          </w:p>
        </w:tc>
        <w:tc>
          <w:tcPr>
            <w:tcW w:w="1960" w:type="dxa"/>
          </w:tcPr>
          <w:p w14:paraId="7BBB1FE1" w14:textId="77777777" w:rsidR="00E70F93" w:rsidRPr="00E70F93" w:rsidRDefault="00E70F93" w:rsidP="00D14B0B">
            <w:pPr>
              <w:pStyle w:val="IT2G4"/>
              <w:rPr>
                <w:sz w:val="20"/>
                <w:szCs w:val="20"/>
              </w:rPr>
            </w:pPr>
          </w:p>
          <w:p w14:paraId="54C300EF" w14:textId="77777777" w:rsidR="00E70F93" w:rsidRPr="00E70F93" w:rsidRDefault="00E70F93" w:rsidP="00D14B0B">
            <w:pPr>
              <w:pStyle w:val="IT2G4"/>
              <w:rPr>
                <w:sz w:val="20"/>
                <w:szCs w:val="20"/>
              </w:rPr>
            </w:pPr>
            <w:r w:rsidRPr="00E70F93">
              <w:rPr>
                <w:sz w:val="20"/>
                <w:szCs w:val="20"/>
              </w:rPr>
              <w:t>_________________</w:t>
            </w:r>
          </w:p>
          <w:p w14:paraId="5807B6F3" w14:textId="77777777" w:rsidR="00E70F93" w:rsidRPr="00E70F93" w:rsidRDefault="00E70F93" w:rsidP="00D14B0B">
            <w:pPr>
              <w:pStyle w:val="IT2G4"/>
              <w:rPr>
                <w:sz w:val="20"/>
                <w:szCs w:val="20"/>
              </w:rPr>
            </w:pPr>
            <w:r w:rsidRPr="00E70F93">
              <w:rPr>
                <w:sz w:val="20"/>
                <w:szCs w:val="20"/>
              </w:rPr>
              <w:t>(Дата)</w:t>
            </w:r>
          </w:p>
          <w:p w14:paraId="3B027839" w14:textId="77777777" w:rsidR="00E70F93" w:rsidRPr="00E70F93" w:rsidRDefault="00E70F93" w:rsidP="00D14B0B">
            <w:pPr>
              <w:pStyle w:val="IT2G4"/>
              <w:rPr>
                <w:sz w:val="20"/>
                <w:szCs w:val="20"/>
              </w:rPr>
            </w:pPr>
          </w:p>
        </w:tc>
      </w:tr>
      <w:bookmarkEnd w:id="133"/>
    </w:tbl>
    <w:p w14:paraId="254817F2" w14:textId="77777777" w:rsidR="00E70F93" w:rsidRPr="005D7790" w:rsidRDefault="00E70F93" w:rsidP="00F46617">
      <w:pPr>
        <w:pStyle w:val="IT2G"/>
        <w:rPr>
          <w:bCs/>
          <w:color w:val="000000" w:themeColor="text1"/>
        </w:rPr>
      </w:pPr>
    </w:p>
    <w:p w14:paraId="69834838" w14:textId="77777777" w:rsidR="00830EFD" w:rsidRDefault="00830EFD" w:rsidP="00F46617">
      <w:pPr>
        <w:tabs>
          <w:tab w:val="left" w:pos="1276"/>
        </w:tabs>
        <w:spacing w:after="160" w:line="360" w:lineRule="auto"/>
        <w:rPr>
          <w:szCs w:val="28"/>
        </w:rPr>
      </w:pPr>
    </w:p>
    <w:p w14:paraId="0F3A7D9F" w14:textId="59CB5B88" w:rsidR="00E70F93" w:rsidRDefault="00E70F93" w:rsidP="00F46617">
      <w:pPr>
        <w:tabs>
          <w:tab w:val="left" w:pos="1276"/>
        </w:tabs>
        <w:spacing w:after="160" w:line="360" w:lineRule="auto"/>
        <w:rPr>
          <w:szCs w:val="28"/>
        </w:rPr>
        <w:sectPr w:rsidR="00E70F93" w:rsidSect="001746E8">
          <w:pgSz w:w="11906" w:h="16838"/>
          <w:pgMar w:top="1134" w:right="851" w:bottom="1134" w:left="1701" w:header="340" w:footer="709" w:gutter="0"/>
          <w:cols w:space="708"/>
          <w:docGrid w:linePitch="381"/>
        </w:sectPr>
      </w:pPr>
    </w:p>
    <w:p w14:paraId="5ACFEBDE" w14:textId="0E72CA00" w:rsidR="00F429E1" w:rsidRPr="006C27F8" w:rsidRDefault="00F31319" w:rsidP="006C27F8">
      <w:pPr>
        <w:pStyle w:val="7IT2G"/>
      </w:pPr>
      <w:bookmarkStart w:id="134" w:name="Приложение_В"/>
      <w:bookmarkStart w:id="135" w:name="_Toc219364036"/>
      <w:r w:rsidRPr="006C27F8">
        <w:lastRenderedPageBreak/>
        <w:t>Приложение </w:t>
      </w:r>
      <w:r w:rsidR="0062799C" w:rsidRPr="006C27F8">
        <w:t>В</w:t>
      </w:r>
      <w:bookmarkEnd w:id="134"/>
      <w:bookmarkEnd w:id="135"/>
    </w:p>
    <w:p w14:paraId="759878FD" w14:textId="399CA4CA" w:rsidR="00A25B52" w:rsidRDefault="00736E2D" w:rsidP="006C27F8">
      <w:pPr>
        <w:jc w:val="center"/>
        <w:rPr>
          <w:b/>
          <w:bCs/>
        </w:rPr>
      </w:pPr>
      <w:r w:rsidRPr="006C27F8">
        <w:rPr>
          <w:b/>
          <w:bCs/>
        </w:rPr>
        <w:t xml:space="preserve">Проект акта </w:t>
      </w:r>
      <w:r w:rsidR="00E911DD" w:rsidRPr="006C27F8">
        <w:rPr>
          <w:b/>
          <w:bCs/>
        </w:rPr>
        <w:t xml:space="preserve">о </w:t>
      </w:r>
      <w:r w:rsidRPr="006C27F8">
        <w:rPr>
          <w:b/>
          <w:bCs/>
        </w:rPr>
        <w:t>приемк</w:t>
      </w:r>
      <w:r w:rsidR="00E911DD" w:rsidRPr="006C27F8">
        <w:rPr>
          <w:b/>
          <w:bCs/>
        </w:rPr>
        <w:t>е</w:t>
      </w:r>
      <w:r w:rsidRPr="006C27F8">
        <w:rPr>
          <w:b/>
          <w:bCs/>
        </w:rPr>
        <w:t xml:space="preserve"> в опытную эксплуатацию</w:t>
      </w:r>
    </w:p>
    <w:p w14:paraId="496AB5EB" w14:textId="77777777" w:rsidR="006C27F8" w:rsidRPr="006C27F8" w:rsidRDefault="006C27F8" w:rsidP="006C27F8">
      <w:pPr>
        <w:jc w:val="center"/>
        <w:rPr>
          <w:b/>
          <w:bCs/>
        </w:rPr>
      </w:pPr>
    </w:p>
    <w:p w14:paraId="2E400140" w14:textId="77777777" w:rsidR="003148A8" w:rsidRPr="006C27F8" w:rsidRDefault="003148A8" w:rsidP="006C27F8">
      <w:pPr>
        <w:jc w:val="center"/>
      </w:pPr>
      <w:r w:rsidRPr="006C27F8">
        <w:t>ГОСУДАРСТВЕННОЕ КАЗЕННОЕ УЧРЕЖДЕНИЕ ГОРОДА МОСКВЫ «ИНФОРМАЦИОННЫЙ ГОРОД»</w:t>
      </w:r>
    </w:p>
    <w:p w14:paraId="687CC060" w14:textId="77777777" w:rsidR="003148A8" w:rsidRPr="00DC4858" w:rsidRDefault="003148A8" w:rsidP="003148A8">
      <w:pPr>
        <w:pStyle w:val="IT2G"/>
      </w:pPr>
    </w:p>
    <w:tbl>
      <w:tblPr>
        <w:tblW w:w="4980" w:type="pct"/>
        <w:tblLook w:val="04A0" w:firstRow="1" w:lastRow="0" w:firstColumn="1" w:lastColumn="0" w:noHBand="0" w:noVBand="1"/>
      </w:tblPr>
      <w:tblGrid>
        <w:gridCol w:w="4526"/>
        <w:gridCol w:w="582"/>
        <w:gridCol w:w="4490"/>
      </w:tblGrid>
      <w:tr w:rsidR="00163FCE" w:rsidRPr="00DC4858" w14:paraId="3D1EF8A4" w14:textId="77777777" w:rsidTr="00915395">
        <w:trPr>
          <w:trHeight w:val="380"/>
        </w:trPr>
        <w:tc>
          <w:tcPr>
            <w:tcW w:w="2358" w:type="pct"/>
          </w:tcPr>
          <w:p w14:paraId="2906FE25" w14:textId="77777777" w:rsidR="00163FCE" w:rsidRPr="003F7802" w:rsidRDefault="00163FCE" w:rsidP="00915395">
            <w:pPr>
              <w:rPr>
                <w:b/>
                <w:bCs/>
              </w:rPr>
            </w:pPr>
            <w:r w:rsidRPr="003F7802">
              <w:rPr>
                <w:b/>
                <w:bCs/>
              </w:rPr>
              <w:t>УТВЕРЖДАЮ</w:t>
            </w:r>
          </w:p>
        </w:tc>
        <w:tc>
          <w:tcPr>
            <w:tcW w:w="303" w:type="pct"/>
          </w:tcPr>
          <w:p w14:paraId="0C508FB6" w14:textId="77777777" w:rsidR="00163FCE" w:rsidRPr="00DC4858" w:rsidRDefault="00163FCE" w:rsidP="00915395">
            <w:pPr>
              <w:pStyle w:val="IT2G"/>
              <w:rPr>
                <w:b/>
              </w:rPr>
            </w:pPr>
          </w:p>
        </w:tc>
        <w:tc>
          <w:tcPr>
            <w:tcW w:w="2339" w:type="pct"/>
          </w:tcPr>
          <w:p w14:paraId="09A5EA6C" w14:textId="77777777" w:rsidR="00163FCE" w:rsidRPr="003F7802" w:rsidRDefault="00163FCE" w:rsidP="00915395">
            <w:pPr>
              <w:rPr>
                <w:b/>
                <w:bCs/>
              </w:rPr>
            </w:pPr>
            <w:r w:rsidRPr="003F7802">
              <w:rPr>
                <w:b/>
                <w:bCs/>
              </w:rPr>
              <w:t>УТВЕРЖДАЮ</w:t>
            </w:r>
          </w:p>
        </w:tc>
      </w:tr>
      <w:tr w:rsidR="00163FCE" w:rsidRPr="00DC4858" w14:paraId="02BA47BF" w14:textId="77777777" w:rsidTr="00915395">
        <w:tc>
          <w:tcPr>
            <w:tcW w:w="2358" w:type="pct"/>
          </w:tcPr>
          <w:p w14:paraId="68358963" w14:textId="77777777" w:rsidR="00163FCE" w:rsidRPr="003F7802" w:rsidRDefault="00163FCE" w:rsidP="00915395">
            <w:pPr>
              <w:rPr>
                <w:b/>
                <w:bCs/>
              </w:rPr>
            </w:pPr>
            <w:r w:rsidRPr="003F7802">
              <w:rPr>
                <w:b/>
                <w:bCs/>
              </w:rPr>
              <w:t>Заказчик:</w:t>
            </w:r>
          </w:p>
          <w:p w14:paraId="68E484B0" w14:textId="77777777" w:rsidR="00163FCE" w:rsidRPr="003F7802" w:rsidRDefault="00163FCE" w:rsidP="00915395">
            <w:r w:rsidRPr="003F7802">
              <w:t>Заместитель директора департамента сопровождения проектов создания и развития электронных сервисов взаимодействия и специальных проектов ГКУ «Инфогород»</w:t>
            </w:r>
          </w:p>
          <w:p w14:paraId="21C33918" w14:textId="77777777" w:rsidR="00163FCE" w:rsidRPr="003F7802" w:rsidRDefault="00163FCE" w:rsidP="00915395"/>
        </w:tc>
        <w:tc>
          <w:tcPr>
            <w:tcW w:w="303" w:type="pct"/>
          </w:tcPr>
          <w:p w14:paraId="5972096F" w14:textId="77777777" w:rsidR="00163FCE" w:rsidRPr="00DC4858" w:rsidRDefault="00163FCE" w:rsidP="00915395">
            <w:pPr>
              <w:pStyle w:val="IT2G"/>
            </w:pPr>
          </w:p>
        </w:tc>
        <w:tc>
          <w:tcPr>
            <w:tcW w:w="2339" w:type="pct"/>
          </w:tcPr>
          <w:p w14:paraId="06E0DE9D" w14:textId="77777777" w:rsidR="00163FCE" w:rsidRPr="003F7802" w:rsidRDefault="00163FCE" w:rsidP="00915395">
            <w:pPr>
              <w:rPr>
                <w:b/>
                <w:bCs/>
              </w:rPr>
            </w:pPr>
            <w:r w:rsidRPr="003F7802">
              <w:rPr>
                <w:b/>
                <w:bCs/>
              </w:rPr>
              <w:t>Подрядчик:</w:t>
            </w:r>
          </w:p>
          <w:p w14:paraId="7BC8E71A" w14:textId="77777777" w:rsidR="00163FCE" w:rsidRPr="003F7802" w:rsidRDefault="00163FCE" w:rsidP="00915395">
            <w:r w:rsidRPr="003F7802">
              <w:t>Генеральный директор</w:t>
            </w:r>
          </w:p>
          <w:p w14:paraId="6556C7E1" w14:textId="77777777" w:rsidR="00163FCE" w:rsidRPr="003F7802" w:rsidRDefault="00163FCE" w:rsidP="00915395">
            <w:r w:rsidRPr="003F7802">
              <w:t>ООО «Некий подрядчик»</w:t>
            </w:r>
          </w:p>
          <w:p w14:paraId="4D3EF142" w14:textId="77777777" w:rsidR="00163FCE" w:rsidRPr="003F7802" w:rsidRDefault="00163FCE" w:rsidP="00915395"/>
        </w:tc>
      </w:tr>
      <w:tr w:rsidR="00163FCE" w:rsidRPr="00DC4858" w14:paraId="1CD5747F" w14:textId="77777777" w:rsidTr="00915395">
        <w:trPr>
          <w:trHeight w:val="59"/>
        </w:trPr>
        <w:tc>
          <w:tcPr>
            <w:tcW w:w="2358" w:type="pct"/>
          </w:tcPr>
          <w:p w14:paraId="3F5F2AE6" w14:textId="77777777" w:rsidR="00163FCE" w:rsidRPr="003F7802" w:rsidRDefault="00163FCE" w:rsidP="00915395">
            <w:r w:rsidRPr="003F7802">
              <w:t>__________________/ И. И. Иванов</w:t>
            </w:r>
          </w:p>
        </w:tc>
        <w:tc>
          <w:tcPr>
            <w:tcW w:w="303" w:type="pct"/>
          </w:tcPr>
          <w:p w14:paraId="40FDA275" w14:textId="77777777" w:rsidR="00163FCE" w:rsidRPr="00DC4858" w:rsidRDefault="00163FCE" w:rsidP="00915395">
            <w:pPr>
              <w:pStyle w:val="IT2G"/>
            </w:pPr>
          </w:p>
        </w:tc>
        <w:tc>
          <w:tcPr>
            <w:tcW w:w="2339" w:type="pct"/>
          </w:tcPr>
          <w:p w14:paraId="5D4E385F" w14:textId="77777777" w:rsidR="00163FCE" w:rsidRPr="003F7802" w:rsidRDefault="00163FCE" w:rsidP="00915395">
            <w:r w:rsidRPr="003F7802">
              <w:t>_________________/ П. П. Петров</w:t>
            </w:r>
          </w:p>
        </w:tc>
      </w:tr>
      <w:tr w:rsidR="00163FCE" w:rsidRPr="00DC4858" w14:paraId="11BE9896" w14:textId="77777777" w:rsidTr="00915395">
        <w:tc>
          <w:tcPr>
            <w:tcW w:w="2358" w:type="pct"/>
          </w:tcPr>
          <w:p w14:paraId="43E2F9C3" w14:textId="77777777" w:rsidR="00163FCE" w:rsidRPr="00DC4858" w:rsidRDefault="00163FCE" w:rsidP="00915395">
            <w:pPr>
              <w:pStyle w:val="IT2G"/>
              <w:ind w:firstLine="0"/>
              <w:jc w:val="left"/>
              <w:rPr>
                <w:b/>
              </w:rPr>
            </w:pPr>
            <w:r w:rsidRPr="00DC4858">
              <w:rPr>
                <w:color w:val="000000"/>
              </w:rPr>
              <w:t>М.</w:t>
            </w:r>
            <w:r>
              <w:rPr>
                <w:color w:val="000000"/>
              </w:rPr>
              <w:t> </w:t>
            </w:r>
            <w:r w:rsidRPr="00DC4858">
              <w:rPr>
                <w:color w:val="000000"/>
              </w:rPr>
              <w:t>П.</w:t>
            </w:r>
          </w:p>
        </w:tc>
        <w:tc>
          <w:tcPr>
            <w:tcW w:w="303" w:type="pct"/>
          </w:tcPr>
          <w:p w14:paraId="75948E92" w14:textId="77777777" w:rsidR="00163FCE" w:rsidRPr="00DC4858" w:rsidRDefault="00163FCE" w:rsidP="00915395">
            <w:pPr>
              <w:pStyle w:val="IT2G"/>
            </w:pPr>
          </w:p>
        </w:tc>
        <w:tc>
          <w:tcPr>
            <w:tcW w:w="2339" w:type="pct"/>
          </w:tcPr>
          <w:p w14:paraId="5F2E63FC" w14:textId="77777777" w:rsidR="00163FCE" w:rsidRPr="00DC4858" w:rsidRDefault="00163FCE" w:rsidP="00915395">
            <w:pPr>
              <w:pStyle w:val="IT2G"/>
              <w:ind w:firstLine="23"/>
              <w:jc w:val="left"/>
            </w:pPr>
            <w:r w:rsidRPr="00DC4858">
              <w:rPr>
                <w:color w:val="000000"/>
              </w:rPr>
              <w:t>М.</w:t>
            </w:r>
            <w:r>
              <w:rPr>
                <w:color w:val="000000"/>
              </w:rPr>
              <w:t> </w:t>
            </w:r>
            <w:r w:rsidRPr="00DC4858">
              <w:rPr>
                <w:color w:val="000000"/>
              </w:rPr>
              <w:t>П.</w:t>
            </w:r>
          </w:p>
        </w:tc>
      </w:tr>
    </w:tbl>
    <w:p w14:paraId="09FA3EFA" w14:textId="77777777" w:rsidR="003148A8" w:rsidRPr="00DC4858" w:rsidRDefault="003148A8" w:rsidP="003148A8">
      <w:pPr>
        <w:pStyle w:val="IT2G"/>
        <w:ind w:firstLine="0"/>
        <w:jc w:val="center"/>
        <w:rPr>
          <w:b/>
          <w:bCs/>
        </w:rPr>
      </w:pPr>
    </w:p>
    <w:p w14:paraId="604EB743" w14:textId="77777777" w:rsidR="003148A8" w:rsidRPr="00DC4858" w:rsidRDefault="003148A8" w:rsidP="003148A8">
      <w:pPr>
        <w:pStyle w:val="IT2G"/>
        <w:ind w:firstLine="0"/>
        <w:jc w:val="center"/>
        <w:rPr>
          <w:b/>
          <w:bCs/>
        </w:rPr>
      </w:pPr>
    </w:p>
    <w:p w14:paraId="46D97941" w14:textId="77777777" w:rsidR="003148A8" w:rsidRPr="00DC4858" w:rsidRDefault="003148A8" w:rsidP="003148A8">
      <w:pPr>
        <w:pStyle w:val="IT2G"/>
        <w:ind w:firstLine="0"/>
        <w:jc w:val="center"/>
        <w:rPr>
          <w:b/>
          <w:bCs/>
        </w:rPr>
      </w:pPr>
    </w:p>
    <w:p w14:paraId="200D8C61" w14:textId="77777777" w:rsidR="003148A8" w:rsidRPr="00DC4858" w:rsidRDefault="003148A8" w:rsidP="003148A8">
      <w:pPr>
        <w:pStyle w:val="IT2G"/>
        <w:ind w:firstLine="0"/>
        <w:jc w:val="center"/>
        <w:rPr>
          <w:b/>
          <w:bCs/>
        </w:rPr>
      </w:pPr>
    </w:p>
    <w:p w14:paraId="42CF2FF1" w14:textId="77777777" w:rsidR="003148A8" w:rsidRPr="00DC4858" w:rsidRDefault="003148A8" w:rsidP="003148A8">
      <w:pPr>
        <w:pStyle w:val="IT2G"/>
        <w:ind w:firstLine="0"/>
        <w:jc w:val="center"/>
        <w:rPr>
          <w:b/>
          <w:bCs/>
        </w:rPr>
      </w:pPr>
    </w:p>
    <w:p w14:paraId="216F0E10" w14:textId="77777777" w:rsidR="003148A8" w:rsidRPr="00DC4858" w:rsidRDefault="003148A8" w:rsidP="003148A8">
      <w:pPr>
        <w:pStyle w:val="IT2G"/>
        <w:ind w:firstLine="0"/>
        <w:jc w:val="center"/>
        <w:rPr>
          <w:b/>
        </w:rPr>
      </w:pPr>
    </w:p>
    <w:p w14:paraId="3C7B49AA" w14:textId="77777777" w:rsidR="003148A8" w:rsidRPr="001743D0" w:rsidRDefault="003148A8" w:rsidP="003148A8">
      <w:pPr>
        <w:pStyle w:val="IT2G"/>
        <w:ind w:firstLine="0"/>
        <w:jc w:val="center"/>
        <w:rPr>
          <w:b/>
          <w:bCs/>
        </w:rPr>
      </w:pPr>
      <w:r w:rsidRPr="001743D0">
        <w:rPr>
          <w:b/>
          <w:bCs/>
        </w:rPr>
        <w:t xml:space="preserve">ВЫПОЛНЕНИЕ РАБОТ ПО </w:t>
      </w:r>
      <w:r>
        <w:rPr>
          <w:b/>
          <w:bCs/>
        </w:rPr>
        <w:t>СОЗДАНИЮ ИНФОРМАЦИОННОЙ</w:t>
      </w:r>
      <w:r w:rsidRPr="001743D0">
        <w:rPr>
          <w:b/>
          <w:bCs/>
        </w:rPr>
        <w:t xml:space="preserve"> СИСТЕМЫ</w:t>
      </w:r>
      <w:r>
        <w:rPr>
          <w:b/>
          <w:bCs/>
        </w:rPr>
        <w:br/>
      </w:r>
      <w:r w:rsidRPr="001743D0">
        <w:rPr>
          <w:b/>
          <w:bCs/>
        </w:rPr>
        <w:t xml:space="preserve"> </w:t>
      </w:r>
      <w:r>
        <w:rPr>
          <w:b/>
          <w:bCs/>
        </w:rPr>
        <w:t>ПО РАБОТЕ С ОБРАЩЕНИЯМИ (ВТОРАЯ ОЧЕРЕДЬ)</w:t>
      </w:r>
    </w:p>
    <w:p w14:paraId="60C5CE08" w14:textId="77777777" w:rsidR="003148A8" w:rsidRPr="00DC4858" w:rsidRDefault="003148A8" w:rsidP="003148A8">
      <w:pPr>
        <w:pStyle w:val="IT2G"/>
        <w:ind w:firstLine="0"/>
        <w:jc w:val="center"/>
        <w:rPr>
          <w:b/>
          <w:bCs/>
        </w:rPr>
      </w:pPr>
    </w:p>
    <w:p w14:paraId="1F7DE97E" w14:textId="77777777" w:rsidR="003148A8" w:rsidRPr="00DC4858" w:rsidRDefault="003148A8" w:rsidP="003148A8">
      <w:pPr>
        <w:pStyle w:val="IT2G"/>
        <w:ind w:firstLine="0"/>
        <w:jc w:val="center"/>
        <w:rPr>
          <w:b/>
          <w:bCs/>
        </w:rPr>
      </w:pPr>
    </w:p>
    <w:p w14:paraId="3C733F6B" w14:textId="77777777" w:rsidR="003148A8" w:rsidRPr="00DC4858" w:rsidRDefault="003148A8" w:rsidP="003148A8">
      <w:pPr>
        <w:pStyle w:val="IT2G"/>
        <w:ind w:firstLine="0"/>
        <w:jc w:val="center"/>
        <w:rPr>
          <w:b/>
        </w:rPr>
      </w:pPr>
    </w:p>
    <w:p w14:paraId="2C54D200" w14:textId="704AAB84" w:rsidR="003148A8" w:rsidRPr="00DC4858" w:rsidRDefault="003148A8" w:rsidP="003148A8">
      <w:pPr>
        <w:pStyle w:val="IT2G"/>
        <w:ind w:firstLine="0"/>
        <w:jc w:val="center"/>
        <w:rPr>
          <w:b/>
          <w:bCs/>
        </w:rPr>
      </w:pPr>
      <w:r>
        <w:rPr>
          <w:b/>
          <w:bCs/>
        </w:rPr>
        <w:t>Акт о приемке в опытную эксплуатацию</w:t>
      </w:r>
    </w:p>
    <w:p w14:paraId="4D091394" w14:textId="77777777" w:rsidR="003148A8" w:rsidRPr="00DC4858" w:rsidRDefault="003148A8" w:rsidP="003148A8">
      <w:pPr>
        <w:pStyle w:val="IT2G"/>
        <w:ind w:firstLine="0"/>
        <w:jc w:val="center"/>
        <w:rPr>
          <w:b/>
          <w:lang w:eastAsia="ar-SA"/>
        </w:rPr>
      </w:pPr>
    </w:p>
    <w:p w14:paraId="7040FCD7" w14:textId="77777777" w:rsidR="003148A8" w:rsidRPr="00DC4858" w:rsidRDefault="003148A8" w:rsidP="003148A8">
      <w:pPr>
        <w:pStyle w:val="IT2G"/>
        <w:ind w:firstLine="0"/>
        <w:jc w:val="center"/>
        <w:rPr>
          <w:b/>
          <w:lang w:eastAsia="ar-SA"/>
        </w:rPr>
      </w:pPr>
    </w:p>
    <w:p w14:paraId="0830A96A" w14:textId="77777777" w:rsidR="003148A8" w:rsidRPr="00DC4858" w:rsidRDefault="003148A8" w:rsidP="003148A8">
      <w:pPr>
        <w:pStyle w:val="IT2G"/>
        <w:ind w:firstLine="0"/>
        <w:jc w:val="center"/>
        <w:rPr>
          <w:b/>
          <w:lang w:eastAsia="ar-SA"/>
        </w:rPr>
      </w:pPr>
      <w:r w:rsidRPr="00DC4858">
        <w:rPr>
          <w:b/>
          <w:lang w:eastAsia="ar-SA"/>
        </w:rPr>
        <w:t>ЛИСТ УТВЕРЖДЕНИЯ</w:t>
      </w:r>
    </w:p>
    <w:p w14:paraId="4DDFEACC" w14:textId="74889AF6" w:rsidR="003148A8" w:rsidRPr="00DC4858" w:rsidRDefault="003148A8" w:rsidP="003148A8">
      <w:pPr>
        <w:pStyle w:val="IT2G"/>
        <w:ind w:firstLine="0"/>
        <w:jc w:val="center"/>
        <w:rPr>
          <w:b/>
          <w:lang w:eastAsia="ar-SA"/>
        </w:rPr>
      </w:pPr>
    </w:p>
    <w:p w14:paraId="223F8328" w14:textId="77777777" w:rsidR="003148A8" w:rsidRPr="00DC4858" w:rsidRDefault="003148A8" w:rsidP="003148A8">
      <w:pPr>
        <w:pStyle w:val="IT2G"/>
        <w:ind w:firstLine="0"/>
        <w:jc w:val="center"/>
        <w:rPr>
          <w:b/>
          <w:lang w:eastAsia="ar-SA"/>
        </w:rPr>
      </w:pPr>
    </w:p>
    <w:p w14:paraId="6089A0C3" w14:textId="77777777" w:rsidR="003148A8" w:rsidRPr="00DC4858" w:rsidRDefault="003148A8" w:rsidP="003148A8">
      <w:pPr>
        <w:pStyle w:val="IT2G"/>
        <w:ind w:firstLine="0"/>
        <w:jc w:val="center"/>
        <w:rPr>
          <w:b/>
          <w:lang w:eastAsia="ar-SA"/>
        </w:rPr>
      </w:pPr>
    </w:p>
    <w:p w14:paraId="1AE93873" w14:textId="77777777" w:rsidR="003148A8" w:rsidRPr="00DC4858" w:rsidRDefault="003148A8" w:rsidP="003148A8">
      <w:pPr>
        <w:pStyle w:val="IT2G"/>
        <w:ind w:firstLine="0"/>
        <w:jc w:val="center"/>
        <w:rPr>
          <w:b/>
          <w:lang w:eastAsia="ar-SA"/>
        </w:rPr>
      </w:pPr>
    </w:p>
    <w:p w14:paraId="002764EE" w14:textId="77777777" w:rsidR="003148A8" w:rsidRPr="00DC4858" w:rsidRDefault="003148A8" w:rsidP="003148A8">
      <w:pPr>
        <w:pStyle w:val="IT2G"/>
        <w:ind w:firstLine="0"/>
        <w:jc w:val="center"/>
        <w:rPr>
          <w:b/>
          <w:lang w:eastAsia="ar-SA"/>
        </w:rPr>
      </w:pPr>
    </w:p>
    <w:p w14:paraId="0257A713" w14:textId="00F3C7D4" w:rsidR="003148A8" w:rsidRDefault="003148A8" w:rsidP="003148A8">
      <w:pPr>
        <w:pStyle w:val="IT2G"/>
        <w:ind w:firstLine="0"/>
        <w:jc w:val="center"/>
        <w:rPr>
          <w:b/>
          <w:lang w:eastAsia="ar-SA"/>
        </w:rPr>
      </w:pPr>
    </w:p>
    <w:p w14:paraId="5DACDDA2" w14:textId="77777777" w:rsidR="00105B3E" w:rsidRPr="00DC4858" w:rsidRDefault="00105B3E" w:rsidP="003148A8">
      <w:pPr>
        <w:pStyle w:val="IT2G"/>
        <w:ind w:firstLine="0"/>
        <w:jc w:val="center"/>
        <w:rPr>
          <w:b/>
          <w:lang w:eastAsia="ar-SA"/>
        </w:rPr>
      </w:pPr>
    </w:p>
    <w:p w14:paraId="77B1489C" w14:textId="77777777" w:rsidR="003148A8" w:rsidRPr="00DC4858" w:rsidRDefault="003148A8" w:rsidP="003148A8">
      <w:pPr>
        <w:pStyle w:val="IT2G"/>
        <w:ind w:firstLine="0"/>
        <w:jc w:val="center"/>
        <w:rPr>
          <w:b/>
          <w:lang w:eastAsia="ar-SA"/>
        </w:rPr>
      </w:pPr>
    </w:p>
    <w:p w14:paraId="673B868A" w14:textId="77777777" w:rsidR="003148A8" w:rsidRPr="00DC4858" w:rsidRDefault="003148A8" w:rsidP="003148A8">
      <w:pPr>
        <w:pStyle w:val="IT2G"/>
        <w:ind w:firstLine="0"/>
        <w:jc w:val="center"/>
        <w:rPr>
          <w:b/>
          <w:lang w:eastAsia="ar-SA"/>
        </w:rPr>
      </w:pPr>
    </w:p>
    <w:p w14:paraId="71A53C1D" w14:textId="77777777" w:rsidR="003148A8" w:rsidRPr="00DC4858" w:rsidRDefault="003148A8" w:rsidP="003148A8">
      <w:pPr>
        <w:pStyle w:val="IT2G"/>
        <w:ind w:firstLine="0"/>
        <w:jc w:val="center"/>
        <w:rPr>
          <w:b/>
          <w:lang w:eastAsia="ar-SA"/>
        </w:rPr>
      </w:pPr>
    </w:p>
    <w:p w14:paraId="6B001886" w14:textId="77777777" w:rsidR="003148A8" w:rsidRPr="00DC4858" w:rsidRDefault="003148A8" w:rsidP="003148A8">
      <w:pPr>
        <w:pStyle w:val="IT2G"/>
        <w:ind w:firstLine="0"/>
        <w:jc w:val="center"/>
        <w:rPr>
          <w:b/>
          <w:lang w:eastAsia="ar-SA"/>
        </w:rPr>
      </w:pPr>
    </w:p>
    <w:p w14:paraId="7DB9AD69" w14:textId="77777777" w:rsidR="003148A8" w:rsidRPr="00DC4858" w:rsidRDefault="003148A8" w:rsidP="003148A8">
      <w:pPr>
        <w:pStyle w:val="IT2G"/>
        <w:ind w:firstLine="0"/>
        <w:jc w:val="center"/>
        <w:rPr>
          <w:b/>
          <w:lang w:eastAsia="ar-SA"/>
        </w:rPr>
      </w:pPr>
    </w:p>
    <w:p w14:paraId="573E822A" w14:textId="77777777" w:rsidR="003148A8" w:rsidRPr="00DC4858" w:rsidRDefault="003148A8" w:rsidP="003148A8">
      <w:pPr>
        <w:pStyle w:val="IT2G"/>
        <w:ind w:firstLine="0"/>
        <w:jc w:val="center"/>
        <w:rPr>
          <w:b/>
          <w:lang w:eastAsia="ar-SA"/>
        </w:rPr>
      </w:pPr>
    </w:p>
    <w:p w14:paraId="5564E452" w14:textId="77777777" w:rsidR="003148A8" w:rsidRPr="00DC4858" w:rsidRDefault="003148A8" w:rsidP="006C27F8">
      <w:pPr>
        <w:pStyle w:val="IT2G"/>
        <w:ind w:firstLine="0"/>
        <w:rPr>
          <w:b/>
          <w:lang w:eastAsia="ar-SA"/>
        </w:rPr>
      </w:pPr>
    </w:p>
    <w:p w14:paraId="1A97FD2D" w14:textId="77777777" w:rsidR="003148A8" w:rsidRPr="00DC4858" w:rsidRDefault="003148A8" w:rsidP="003148A8">
      <w:pPr>
        <w:pStyle w:val="IT2G"/>
        <w:ind w:firstLine="0"/>
        <w:jc w:val="center"/>
        <w:rPr>
          <w:b/>
          <w:lang w:eastAsia="ar-SA"/>
        </w:rPr>
      </w:pPr>
    </w:p>
    <w:p w14:paraId="53D86397" w14:textId="77777777" w:rsidR="003148A8" w:rsidRPr="00DC4858" w:rsidRDefault="003148A8" w:rsidP="003148A8">
      <w:pPr>
        <w:pStyle w:val="IT2G"/>
        <w:ind w:firstLine="0"/>
        <w:jc w:val="center"/>
      </w:pPr>
      <w:r w:rsidRPr="00DC4858">
        <w:t>Москва</w:t>
      </w:r>
    </w:p>
    <w:p w14:paraId="2F717332" w14:textId="77777777" w:rsidR="003148A8" w:rsidRPr="00DC4858" w:rsidRDefault="003148A8" w:rsidP="003148A8">
      <w:pPr>
        <w:pStyle w:val="IT2G"/>
        <w:ind w:firstLine="0"/>
        <w:jc w:val="center"/>
      </w:pPr>
      <w:r>
        <w:t>2020</w:t>
      </w:r>
    </w:p>
    <w:p w14:paraId="2E5D08C0" w14:textId="77777777" w:rsidR="003148A8" w:rsidRPr="00DC4858" w:rsidRDefault="003148A8" w:rsidP="003148A8">
      <w:pPr>
        <w:pStyle w:val="IT2G"/>
        <w:sectPr w:rsidR="003148A8" w:rsidRPr="00DC4858" w:rsidSect="00163FCE">
          <w:footerReference w:type="default" r:id="rId26"/>
          <w:pgSz w:w="11906" w:h="16838" w:code="9"/>
          <w:pgMar w:top="1134" w:right="851" w:bottom="1134" w:left="1418" w:header="709" w:footer="709" w:gutter="0"/>
          <w:cols w:space="708"/>
          <w:titlePg/>
          <w:docGrid w:linePitch="381"/>
        </w:sectPr>
      </w:pPr>
    </w:p>
    <w:p w14:paraId="42258172" w14:textId="77777777" w:rsidR="003148A8" w:rsidRPr="006C27F8" w:rsidRDefault="003148A8" w:rsidP="006C27F8">
      <w:pPr>
        <w:jc w:val="center"/>
      </w:pPr>
      <w:r w:rsidRPr="006C27F8">
        <w:lastRenderedPageBreak/>
        <w:t>ГОСУДАРСТВЕННОЕ КАЗЕННОЕ УЧРЕЖДЕНИЕ ГОРОДА МОСКВЫ «ИНФОРМАЦИОННЫЙ ГОРОД»</w:t>
      </w:r>
    </w:p>
    <w:p w14:paraId="33E3C822" w14:textId="77777777" w:rsidR="003148A8" w:rsidRPr="006C27F8" w:rsidRDefault="003148A8" w:rsidP="006C27F8"/>
    <w:p w14:paraId="44819266" w14:textId="77777777" w:rsidR="003148A8" w:rsidRPr="006C27F8" w:rsidRDefault="003148A8" w:rsidP="006C27F8">
      <w:pPr>
        <w:rPr>
          <w:b/>
          <w:bCs/>
        </w:rPr>
      </w:pPr>
      <w:r w:rsidRPr="006C27F8">
        <w:rPr>
          <w:b/>
          <w:bCs/>
        </w:rPr>
        <w:t>УТВЕРЖДЕН</w:t>
      </w:r>
    </w:p>
    <w:p w14:paraId="39DA28EC" w14:textId="4505819F" w:rsidR="003148A8" w:rsidRPr="006C27F8" w:rsidRDefault="003148A8" w:rsidP="006C27F8"/>
    <w:p w14:paraId="0160C5B9" w14:textId="77777777" w:rsidR="003148A8" w:rsidRPr="006C27F8" w:rsidRDefault="003148A8" w:rsidP="006C27F8"/>
    <w:p w14:paraId="788DF177" w14:textId="77777777" w:rsidR="003148A8" w:rsidRPr="006C27F8" w:rsidRDefault="003148A8" w:rsidP="006C27F8"/>
    <w:p w14:paraId="78756953" w14:textId="77777777" w:rsidR="003148A8" w:rsidRPr="006C27F8" w:rsidRDefault="003148A8" w:rsidP="006C27F8"/>
    <w:p w14:paraId="4B568DB6" w14:textId="77777777" w:rsidR="003148A8" w:rsidRPr="006C27F8" w:rsidRDefault="003148A8" w:rsidP="006C27F8"/>
    <w:p w14:paraId="528762FF" w14:textId="77777777" w:rsidR="003148A8" w:rsidRPr="006C27F8" w:rsidRDefault="003148A8" w:rsidP="006C27F8"/>
    <w:p w14:paraId="2EEDAF59" w14:textId="77777777" w:rsidR="003148A8" w:rsidRPr="006C27F8" w:rsidRDefault="003148A8" w:rsidP="006C27F8"/>
    <w:p w14:paraId="6F6CB395" w14:textId="77777777" w:rsidR="003148A8" w:rsidRPr="006C27F8" w:rsidRDefault="003148A8" w:rsidP="006C27F8"/>
    <w:p w14:paraId="38325B8F" w14:textId="77777777" w:rsidR="003148A8" w:rsidRPr="006C27F8" w:rsidRDefault="003148A8" w:rsidP="006C27F8"/>
    <w:p w14:paraId="7EEF3D4F" w14:textId="77777777" w:rsidR="003148A8" w:rsidRPr="006C27F8" w:rsidRDefault="003148A8" w:rsidP="006C27F8"/>
    <w:p w14:paraId="3B100107" w14:textId="77777777" w:rsidR="003148A8" w:rsidRPr="006C27F8" w:rsidRDefault="003148A8" w:rsidP="006C27F8"/>
    <w:p w14:paraId="700430CC" w14:textId="77777777" w:rsidR="003148A8" w:rsidRPr="006C27F8" w:rsidRDefault="003148A8" w:rsidP="006C27F8"/>
    <w:p w14:paraId="6BD0F858" w14:textId="77777777" w:rsidR="003148A8" w:rsidRPr="006C27F8" w:rsidRDefault="003148A8" w:rsidP="006C27F8"/>
    <w:p w14:paraId="4AD43A16" w14:textId="77777777" w:rsidR="003148A8" w:rsidRPr="006C27F8" w:rsidRDefault="003148A8" w:rsidP="006C27F8"/>
    <w:p w14:paraId="4AC52A0B" w14:textId="77777777" w:rsidR="003148A8" w:rsidRPr="006C27F8" w:rsidRDefault="003148A8" w:rsidP="006C27F8"/>
    <w:p w14:paraId="08EACFDA" w14:textId="1DD1DEBA" w:rsidR="003148A8" w:rsidRPr="006C27F8" w:rsidRDefault="003148A8" w:rsidP="006C27F8">
      <w:pPr>
        <w:jc w:val="center"/>
        <w:rPr>
          <w:b/>
          <w:bCs/>
        </w:rPr>
      </w:pPr>
      <w:r w:rsidRPr="006C27F8">
        <w:rPr>
          <w:b/>
          <w:bCs/>
        </w:rPr>
        <w:t>ВЫПОЛНЕНИЕ РАБОТ ПО СОЗДАНИЮ ИНФОРМАЦИОННОЙ СИСТЕМЫ</w:t>
      </w:r>
      <w:r w:rsidRPr="006C27F8">
        <w:rPr>
          <w:b/>
          <w:bCs/>
        </w:rPr>
        <w:br/>
        <w:t>ПО РАБОТЕ С ОБРАЩЕНИЯМИ (ВТОРАЯ ОЧЕРЕДЬ)</w:t>
      </w:r>
    </w:p>
    <w:p w14:paraId="3334883B" w14:textId="77777777" w:rsidR="003148A8" w:rsidRPr="006C27F8" w:rsidRDefault="003148A8" w:rsidP="006C27F8">
      <w:pPr>
        <w:jc w:val="center"/>
        <w:rPr>
          <w:b/>
          <w:bCs/>
        </w:rPr>
      </w:pPr>
    </w:p>
    <w:p w14:paraId="015B1575" w14:textId="77777777" w:rsidR="003148A8" w:rsidRPr="006C27F8" w:rsidRDefault="003148A8" w:rsidP="006C27F8">
      <w:pPr>
        <w:jc w:val="center"/>
        <w:rPr>
          <w:b/>
          <w:bCs/>
        </w:rPr>
      </w:pPr>
    </w:p>
    <w:p w14:paraId="1E52CAB3" w14:textId="77777777" w:rsidR="003148A8" w:rsidRPr="006C27F8" w:rsidRDefault="003148A8" w:rsidP="006C27F8">
      <w:pPr>
        <w:jc w:val="center"/>
        <w:rPr>
          <w:b/>
          <w:bCs/>
        </w:rPr>
      </w:pPr>
    </w:p>
    <w:p w14:paraId="6936FA69" w14:textId="3042123A" w:rsidR="003148A8" w:rsidRPr="006C27F8" w:rsidRDefault="003148A8" w:rsidP="006C27F8">
      <w:pPr>
        <w:jc w:val="center"/>
        <w:rPr>
          <w:b/>
          <w:bCs/>
        </w:rPr>
      </w:pPr>
      <w:r w:rsidRPr="006C27F8">
        <w:rPr>
          <w:b/>
          <w:bCs/>
        </w:rPr>
        <w:t>Акт о приемке в опытную эксплуатацию</w:t>
      </w:r>
    </w:p>
    <w:p w14:paraId="7D317B20" w14:textId="77777777" w:rsidR="003148A8" w:rsidRPr="00DC4858" w:rsidRDefault="003148A8" w:rsidP="003148A8">
      <w:pPr>
        <w:pStyle w:val="IT2G"/>
        <w:ind w:firstLine="0"/>
        <w:jc w:val="center"/>
        <w:rPr>
          <w:b/>
          <w:lang w:eastAsia="ar-SA"/>
        </w:rPr>
      </w:pPr>
    </w:p>
    <w:p w14:paraId="6E4D6F36" w14:textId="77777777" w:rsidR="003148A8" w:rsidRPr="00DC4858" w:rsidRDefault="003148A8" w:rsidP="003148A8">
      <w:pPr>
        <w:pStyle w:val="IT2G"/>
        <w:ind w:firstLine="0"/>
        <w:jc w:val="center"/>
        <w:rPr>
          <w:b/>
          <w:lang w:eastAsia="ar-SA"/>
        </w:rPr>
      </w:pPr>
    </w:p>
    <w:p w14:paraId="2BB05CBC" w14:textId="77777777" w:rsidR="003148A8" w:rsidRPr="00DC4858" w:rsidRDefault="003148A8" w:rsidP="003148A8">
      <w:pPr>
        <w:pStyle w:val="IT2G"/>
        <w:ind w:firstLine="0"/>
        <w:jc w:val="center"/>
        <w:rPr>
          <w:b/>
          <w:lang w:eastAsia="ar-SA"/>
        </w:rPr>
      </w:pPr>
    </w:p>
    <w:p w14:paraId="27E2645A" w14:textId="720AB255" w:rsidR="003148A8" w:rsidRPr="00DC4858" w:rsidRDefault="003148A8" w:rsidP="003148A8">
      <w:pPr>
        <w:pStyle w:val="IT2G"/>
        <w:ind w:firstLine="0"/>
        <w:jc w:val="center"/>
        <w:rPr>
          <w:b/>
          <w:lang w:eastAsia="ar-SA"/>
        </w:rPr>
      </w:pPr>
    </w:p>
    <w:p w14:paraId="3330922F" w14:textId="77777777" w:rsidR="003148A8" w:rsidRPr="00DC4858" w:rsidRDefault="003148A8" w:rsidP="003148A8">
      <w:pPr>
        <w:pStyle w:val="IT2G"/>
        <w:ind w:firstLine="0"/>
        <w:jc w:val="center"/>
        <w:rPr>
          <w:b/>
          <w:lang w:eastAsia="ar-SA"/>
        </w:rPr>
      </w:pPr>
    </w:p>
    <w:p w14:paraId="6964E578" w14:textId="77777777" w:rsidR="003148A8" w:rsidRPr="00DC4858" w:rsidRDefault="003148A8" w:rsidP="003148A8">
      <w:pPr>
        <w:pStyle w:val="IT2G"/>
        <w:ind w:firstLine="0"/>
        <w:jc w:val="center"/>
        <w:rPr>
          <w:b/>
          <w:lang w:eastAsia="ar-SA"/>
        </w:rPr>
      </w:pPr>
    </w:p>
    <w:p w14:paraId="5EC428F9" w14:textId="77777777" w:rsidR="003148A8" w:rsidRPr="00DC4858" w:rsidRDefault="003148A8" w:rsidP="003148A8">
      <w:pPr>
        <w:pStyle w:val="IT2G"/>
        <w:ind w:firstLine="0"/>
        <w:jc w:val="center"/>
        <w:rPr>
          <w:b/>
          <w:lang w:eastAsia="ar-SA"/>
        </w:rPr>
      </w:pPr>
    </w:p>
    <w:p w14:paraId="2664C661" w14:textId="77777777" w:rsidR="003148A8" w:rsidRPr="00DC4858" w:rsidRDefault="003148A8" w:rsidP="003148A8">
      <w:pPr>
        <w:pStyle w:val="IT2G"/>
        <w:ind w:firstLine="0"/>
        <w:jc w:val="center"/>
        <w:rPr>
          <w:b/>
          <w:lang w:eastAsia="ar-SA"/>
        </w:rPr>
      </w:pPr>
    </w:p>
    <w:p w14:paraId="031B3CA0" w14:textId="0200A45B" w:rsidR="003148A8" w:rsidRPr="00DC4858" w:rsidRDefault="003148A8" w:rsidP="003148A8">
      <w:pPr>
        <w:pStyle w:val="IT2G"/>
        <w:ind w:firstLine="0"/>
        <w:jc w:val="center"/>
        <w:rPr>
          <w:noProof/>
        </w:rPr>
      </w:pPr>
      <w:r w:rsidRPr="00DC4858">
        <w:t xml:space="preserve">на </w:t>
      </w:r>
      <w:r>
        <w:rPr>
          <w:noProof/>
        </w:rPr>
        <w:t>___</w:t>
      </w:r>
      <w:r w:rsidRPr="00DC4858">
        <w:rPr>
          <w:noProof/>
        </w:rPr>
        <w:t xml:space="preserve"> </w:t>
      </w:r>
      <w:r w:rsidRPr="00DC4858">
        <w:t>листах</w:t>
      </w:r>
    </w:p>
    <w:p w14:paraId="46F1813E" w14:textId="77777777" w:rsidR="003148A8" w:rsidRPr="00DC4858" w:rsidRDefault="003148A8" w:rsidP="003148A8">
      <w:pPr>
        <w:pStyle w:val="IT2G"/>
        <w:ind w:firstLine="0"/>
        <w:jc w:val="center"/>
      </w:pPr>
    </w:p>
    <w:p w14:paraId="39F80D6E" w14:textId="77777777" w:rsidR="003148A8" w:rsidRPr="00DC4858" w:rsidRDefault="003148A8" w:rsidP="003148A8">
      <w:pPr>
        <w:pStyle w:val="IT2G"/>
        <w:ind w:firstLine="0"/>
        <w:jc w:val="center"/>
      </w:pPr>
    </w:p>
    <w:p w14:paraId="0C95E451" w14:textId="77777777" w:rsidR="003148A8" w:rsidRPr="00DC4858" w:rsidRDefault="003148A8" w:rsidP="006C27F8">
      <w:pPr>
        <w:pStyle w:val="IT2G"/>
        <w:ind w:firstLine="0"/>
      </w:pPr>
    </w:p>
    <w:p w14:paraId="49C973EB" w14:textId="77777777" w:rsidR="003148A8" w:rsidRPr="00DC4858" w:rsidRDefault="003148A8" w:rsidP="003148A8">
      <w:pPr>
        <w:pStyle w:val="IT2G"/>
        <w:ind w:firstLine="0"/>
        <w:jc w:val="center"/>
      </w:pPr>
    </w:p>
    <w:p w14:paraId="5070D536" w14:textId="77777777" w:rsidR="003148A8" w:rsidRPr="00DC4858" w:rsidRDefault="003148A8" w:rsidP="003148A8">
      <w:pPr>
        <w:pStyle w:val="IT2G"/>
        <w:ind w:firstLine="0"/>
        <w:jc w:val="center"/>
      </w:pPr>
    </w:p>
    <w:p w14:paraId="13B06677" w14:textId="77777777" w:rsidR="003148A8" w:rsidRPr="00DC4858" w:rsidRDefault="003148A8" w:rsidP="003148A8">
      <w:pPr>
        <w:pStyle w:val="IT2G"/>
        <w:ind w:firstLine="0"/>
        <w:jc w:val="center"/>
      </w:pPr>
    </w:p>
    <w:p w14:paraId="7157A1A5" w14:textId="4BBF7B4C" w:rsidR="003148A8" w:rsidRDefault="003148A8" w:rsidP="003148A8">
      <w:pPr>
        <w:pStyle w:val="IT2G"/>
        <w:ind w:firstLine="0"/>
        <w:jc w:val="center"/>
      </w:pPr>
    </w:p>
    <w:p w14:paraId="0BE9FE96" w14:textId="2AD86A27" w:rsidR="00105B3E" w:rsidRDefault="00105B3E" w:rsidP="003148A8">
      <w:pPr>
        <w:pStyle w:val="IT2G"/>
        <w:ind w:firstLine="0"/>
        <w:jc w:val="center"/>
      </w:pPr>
    </w:p>
    <w:p w14:paraId="4B6D33B5" w14:textId="376582EB" w:rsidR="00105B3E" w:rsidRDefault="00105B3E" w:rsidP="003148A8">
      <w:pPr>
        <w:pStyle w:val="IT2G"/>
        <w:ind w:firstLine="0"/>
        <w:jc w:val="center"/>
      </w:pPr>
    </w:p>
    <w:p w14:paraId="4C5C34E2" w14:textId="08658ED5" w:rsidR="00105B3E" w:rsidRDefault="00105B3E" w:rsidP="003148A8">
      <w:pPr>
        <w:pStyle w:val="IT2G"/>
        <w:ind w:firstLine="0"/>
        <w:jc w:val="center"/>
      </w:pPr>
    </w:p>
    <w:p w14:paraId="3B2534DB" w14:textId="1D69873C" w:rsidR="00105B3E" w:rsidRDefault="00105B3E" w:rsidP="003148A8">
      <w:pPr>
        <w:pStyle w:val="IT2G"/>
        <w:ind w:firstLine="0"/>
        <w:jc w:val="center"/>
      </w:pPr>
    </w:p>
    <w:p w14:paraId="7475BBD2" w14:textId="63B35BE0" w:rsidR="00105B3E" w:rsidRDefault="00105B3E" w:rsidP="003148A8">
      <w:pPr>
        <w:pStyle w:val="IT2G"/>
        <w:ind w:firstLine="0"/>
        <w:jc w:val="center"/>
      </w:pPr>
    </w:p>
    <w:p w14:paraId="272E21C9" w14:textId="77777777" w:rsidR="00105B3E" w:rsidRPr="00DC4858" w:rsidRDefault="00105B3E" w:rsidP="003148A8">
      <w:pPr>
        <w:pStyle w:val="IT2G"/>
        <w:ind w:firstLine="0"/>
        <w:jc w:val="center"/>
      </w:pPr>
    </w:p>
    <w:p w14:paraId="49E11C8B" w14:textId="77777777" w:rsidR="003148A8" w:rsidRPr="00DC4858" w:rsidRDefault="003148A8" w:rsidP="003148A8">
      <w:pPr>
        <w:pStyle w:val="IT2G"/>
        <w:ind w:firstLine="0"/>
        <w:jc w:val="center"/>
      </w:pPr>
    </w:p>
    <w:p w14:paraId="5C10E606" w14:textId="77777777" w:rsidR="003148A8" w:rsidRPr="00DC4858" w:rsidRDefault="003148A8" w:rsidP="003148A8">
      <w:pPr>
        <w:pStyle w:val="IT2G"/>
        <w:ind w:firstLine="0"/>
        <w:jc w:val="center"/>
      </w:pPr>
    </w:p>
    <w:p w14:paraId="0F5552BE" w14:textId="77777777" w:rsidR="003148A8" w:rsidRPr="00DC4858" w:rsidRDefault="003148A8" w:rsidP="003148A8">
      <w:pPr>
        <w:pStyle w:val="IT2G"/>
        <w:ind w:firstLine="0"/>
        <w:jc w:val="center"/>
      </w:pPr>
      <w:r w:rsidRPr="00DC4858">
        <w:t>Москва</w:t>
      </w:r>
    </w:p>
    <w:p w14:paraId="5753FF57" w14:textId="77777777" w:rsidR="003148A8" w:rsidRPr="00DC4858" w:rsidRDefault="003148A8" w:rsidP="003148A8">
      <w:pPr>
        <w:pStyle w:val="IT2G"/>
        <w:ind w:firstLine="0"/>
        <w:jc w:val="center"/>
        <w:sectPr w:rsidR="003148A8" w:rsidRPr="00DC4858" w:rsidSect="00163FCE">
          <w:pgSz w:w="11906" w:h="16838" w:code="9"/>
          <w:pgMar w:top="1134" w:right="851" w:bottom="1134" w:left="1418" w:header="709" w:footer="709" w:gutter="0"/>
          <w:cols w:space="708"/>
          <w:titlePg/>
          <w:docGrid w:linePitch="381"/>
        </w:sectPr>
      </w:pPr>
      <w:r>
        <w:t>2020</w:t>
      </w:r>
    </w:p>
    <w:p w14:paraId="75667DD7" w14:textId="4626E65B" w:rsidR="00736E2D" w:rsidRPr="0092435A" w:rsidRDefault="00016575" w:rsidP="00EE22EE">
      <w:pPr>
        <w:pStyle w:val="IT2G"/>
        <w:keepNext/>
        <w:rPr>
          <w:b/>
        </w:rPr>
      </w:pPr>
      <w:r w:rsidRPr="0092435A">
        <w:rPr>
          <w:b/>
        </w:rPr>
        <w:lastRenderedPageBreak/>
        <w:t xml:space="preserve">1. </w:t>
      </w:r>
      <w:r w:rsidR="00494EBE" w:rsidRPr="0092435A">
        <w:rPr>
          <w:b/>
        </w:rPr>
        <w:t>Наименование принимаемой в опытную эксплуатацию Системы</w:t>
      </w:r>
    </w:p>
    <w:p w14:paraId="5D601815" w14:textId="77777777" w:rsidR="00016575" w:rsidRPr="00016575" w:rsidRDefault="00016575" w:rsidP="00F46617">
      <w:pPr>
        <w:pStyle w:val="IT2G"/>
      </w:pPr>
    </w:p>
    <w:p w14:paraId="77F68BBA" w14:textId="6516B1BA" w:rsidR="00494EBE" w:rsidRPr="00BD1538" w:rsidRDefault="00494EBE" w:rsidP="00F46617">
      <w:pPr>
        <w:pStyle w:val="IT2G"/>
      </w:pPr>
      <w:r w:rsidRPr="00A60E90">
        <w:t xml:space="preserve">Полное наименование: </w:t>
      </w:r>
      <w:r w:rsidR="003148A8">
        <w:t>Информационная система по работе с обращениями</w:t>
      </w:r>
      <w:r w:rsidRPr="00BD1538">
        <w:t>.</w:t>
      </w:r>
    </w:p>
    <w:p w14:paraId="485B4AB1" w14:textId="03E96359" w:rsidR="00B47DDA" w:rsidRPr="00A60E90" w:rsidRDefault="00D566E1" w:rsidP="00F46617">
      <w:pPr>
        <w:pStyle w:val="IT2G"/>
      </w:pPr>
      <w:r>
        <w:t>У</w:t>
      </w:r>
      <w:r w:rsidR="007F7F2D" w:rsidRPr="00BD1538">
        <w:t>словное обозначение</w:t>
      </w:r>
      <w:r>
        <w:t xml:space="preserve"> системы</w:t>
      </w:r>
      <w:r w:rsidR="00494EBE" w:rsidRPr="00BD1538">
        <w:t>: Система.</w:t>
      </w:r>
    </w:p>
    <w:p w14:paraId="28D3972E" w14:textId="77777777" w:rsidR="00B47DDA" w:rsidRPr="00A60E90" w:rsidRDefault="00B47DDA" w:rsidP="00F46617">
      <w:pPr>
        <w:spacing w:after="160"/>
        <w:rPr>
          <w:szCs w:val="28"/>
        </w:rPr>
      </w:pPr>
      <w:r w:rsidRPr="00A60E90">
        <w:rPr>
          <w:szCs w:val="28"/>
        </w:rPr>
        <w:br w:type="page"/>
      </w:r>
    </w:p>
    <w:p w14:paraId="714D4655" w14:textId="1D7EAC79" w:rsidR="00494EBE" w:rsidRPr="0092435A" w:rsidRDefault="00016575" w:rsidP="00EE22EE">
      <w:pPr>
        <w:pStyle w:val="IT2G"/>
        <w:keepNext/>
        <w:rPr>
          <w:b/>
        </w:rPr>
      </w:pPr>
      <w:r w:rsidRPr="0092435A">
        <w:rPr>
          <w:b/>
        </w:rPr>
        <w:lastRenderedPageBreak/>
        <w:t xml:space="preserve">2. </w:t>
      </w:r>
      <w:r w:rsidR="00494EBE" w:rsidRPr="0092435A">
        <w:rPr>
          <w:b/>
        </w:rPr>
        <w:t>Основани</w:t>
      </w:r>
      <w:r w:rsidR="00580B6D" w:rsidRPr="0092435A">
        <w:rPr>
          <w:b/>
        </w:rPr>
        <w:t>я</w:t>
      </w:r>
      <w:r w:rsidR="00494EBE" w:rsidRPr="0092435A">
        <w:rPr>
          <w:b/>
        </w:rPr>
        <w:t xml:space="preserve"> для </w:t>
      </w:r>
      <w:r w:rsidR="007F7F2D" w:rsidRPr="0092435A">
        <w:rPr>
          <w:b/>
        </w:rPr>
        <w:t>проведения работ</w:t>
      </w:r>
      <w:r w:rsidR="00D566E1" w:rsidRPr="0092435A">
        <w:rPr>
          <w:b/>
        </w:rPr>
        <w:t xml:space="preserve"> по развитию Системы</w:t>
      </w:r>
    </w:p>
    <w:p w14:paraId="1FAB4FA3" w14:textId="77777777" w:rsidR="00016575" w:rsidRPr="00016575" w:rsidRDefault="00016575" w:rsidP="00F46617">
      <w:pPr>
        <w:pStyle w:val="IT2G"/>
      </w:pPr>
    </w:p>
    <w:p w14:paraId="34B1AE3E" w14:textId="489F6F06" w:rsidR="007F7F2D" w:rsidRPr="00BD1538" w:rsidRDefault="007F7F2D" w:rsidP="00F46617">
      <w:pPr>
        <w:pStyle w:val="IT2G"/>
      </w:pPr>
      <w:r w:rsidRPr="00BD1538">
        <w:t xml:space="preserve">Основаниями для </w:t>
      </w:r>
      <w:r w:rsidR="00D566E1">
        <w:t>проведения работ являются</w:t>
      </w:r>
      <w:r w:rsidRPr="00BD1538">
        <w:t>:</w:t>
      </w:r>
    </w:p>
    <w:p w14:paraId="1F764BE7" w14:textId="101D3E51" w:rsidR="007F7F2D" w:rsidRPr="00093AEB" w:rsidRDefault="00181359">
      <w:pPr>
        <w:pStyle w:val="-1IT2G0"/>
      </w:pPr>
      <w:r>
        <w:t>Государственный к</w:t>
      </w:r>
      <w:r w:rsidR="007F7F2D" w:rsidRPr="00BD1538">
        <w:t xml:space="preserve">онтракт </w:t>
      </w:r>
      <w:r w:rsidR="003148A8">
        <w:t>от </w:t>
      </w:r>
      <w:r w:rsidR="003148A8" w:rsidRPr="00EB37E3">
        <w:t>08</w:t>
      </w:r>
      <w:r w:rsidR="003148A8" w:rsidRPr="00EB37E3">
        <w:rPr>
          <w:lang w:val="en-US"/>
        </w:rPr>
        <w:t> </w:t>
      </w:r>
      <w:r w:rsidR="003148A8" w:rsidRPr="00EB37E3">
        <w:t>июня 2020 года № </w:t>
      </w:r>
      <w:r w:rsidR="0020285E">
        <w:rPr>
          <w:lang w:val="en-US"/>
        </w:rPr>
        <w:t>11</w:t>
      </w:r>
      <w:r w:rsidR="003148A8" w:rsidRPr="00EB37E3">
        <w:t>/</w:t>
      </w:r>
      <w:r w:rsidR="0020285E">
        <w:rPr>
          <w:lang w:val="en-US"/>
        </w:rPr>
        <w:t>22</w:t>
      </w:r>
      <w:r w:rsidR="003148A8" w:rsidRPr="00EB37E3">
        <w:t>/</w:t>
      </w:r>
      <w:r w:rsidR="0020285E">
        <w:rPr>
          <w:lang w:val="en-US"/>
        </w:rPr>
        <w:t>33</w:t>
      </w:r>
      <w:r w:rsidR="003148A8">
        <w:t xml:space="preserve"> </w:t>
      </w:r>
      <w:r w:rsidR="007F7F2D" w:rsidRPr="0082775C">
        <w:t xml:space="preserve">на </w:t>
      </w:r>
      <w:r w:rsidR="00E03EC3" w:rsidRPr="0082775C">
        <w:t xml:space="preserve">выполнение работ по </w:t>
      </w:r>
      <w:r w:rsidR="003148A8">
        <w:t xml:space="preserve">созданию информационной </w:t>
      </w:r>
      <w:r w:rsidR="00E03EC3" w:rsidRPr="0082775C">
        <w:t xml:space="preserve">системы </w:t>
      </w:r>
      <w:r w:rsidR="003148A8">
        <w:t xml:space="preserve">по работе с обращениями </w:t>
      </w:r>
      <w:r w:rsidR="00E03EC3" w:rsidRPr="00093AEB">
        <w:t>(</w:t>
      </w:r>
      <w:r w:rsidR="003148A8">
        <w:t xml:space="preserve">вторая </w:t>
      </w:r>
      <w:r w:rsidR="007F7F2D" w:rsidRPr="00093AEB">
        <w:t>очередь);</w:t>
      </w:r>
    </w:p>
    <w:p w14:paraId="4A4C837B" w14:textId="69FB5330" w:rsidR="00262466" w:rsidRPr="001E4F69" w:rsidRDefault="003148A8">
      <w:pPr>
        <w:pStyle w:val="-1IT2G0"/>
      </w:pPr>
      <w:r>
        <w:t>Приложение </w:t>
      </w:r>
      <w:r w:rsidR="0020285E">
        <w:t>№ </w:t>
      </w:r>
      <w:r w:rsidR="007F7F2D" w:rsidRPr="00093AEB">
        <w:t xml:space="preserve">1 к </w:t>
      </w:r>
      <w:r w:rsidR="00181359" w:rsidRPr="00093AEB">
        <w:t xml:space="preserve">Государственному контракту </w:t>
      </w:r>
      <w:r>
        <w:t>от </w:t>
      </w:r>
      <w:r w:rsidRPr="00EB37E3">
        <w:t>08</w:t>
      </w:r>
      <w:r w:rsidRPr="00EB37E3">
        <w:rPr>
          <w:lang w:val="en-US"/>
        </w:rPr>
        <w:t> </w:t>
      </w:r>
      <w:r w:rsidRPr="00EB37E3">
        <w:t>июня 2020 года № </w:t>
      </w:r>
      <w:r w:rsidR="0020285E">
        <w:rPr>
          <w:lang w:val="en-US"/>
        </w:rPr>
        <w:t>11</w:t>
      </w:r>
      <w:r w:rsidRPr="00EB37E3">
        <w:t>/</w:t>
      </w:r>
      <w:r w:rsidR="0020285E">
        <w:rPr>
          <w:lang w:val="en-US"/>
        </w:rPr>
        <w:t>22</w:t>
      </w:r>
      <w:r w:rsidRPr="00EB37E3">
        <w:t>/</w:t>
      </w:r>
      <w:r w:rsidR="0020285E">
        <w:rPr>
          <w:lang w:val="en-US"/>
        </w:rPr>
        <w:t>33</w:t>
      </w:r>
      <w:r>
        <w:t> </w:t>
      </w:r>
      <w:r w:rsidR="007F7F2D" w:rsidRPr="00093AEB">
        <w:t xml:space="preserve">– Техническое задание на </w:t>
      </w:r>
      <w:r w:rsidR="00E03EC3" w:rsidRPr="00093AEB">
        <w:t>выполнение</w:t>
      </w:r>
      <w:r w:rsidR="00E03EC3">
        <w:t xml:space="preserve"> работ по </w:t>
      </w:r>
      <w:r>
        <w:t>созданию информационной</w:t>
      </w:r>
      <w:r w:rsidR="00E03EC3">
        <w:t xml:space="preserve"> системы </w:t>
      </w:r>
      <w:r>
        <w:t xml:space="preserve">по работе с обращениями </w:t>
      </w:r>
      <w:r w:rsidR="00E03EC3">
        <w:t>(</w:t>
      </w:r>
      <w:r>
        <w:t xml:space="preserve">вторая </w:t>
      </w:r>
      <w:r w:rsidR="00E03EC3">
        <w:t>очередь)</w:t>
      </w:r>
      <w:r w:rsidR="007F7F2D" w:rsidRPr="00BD1538">
        <w:t>.</w:t>
      </w:r>
    </w:p>
    <w:p w14:paraId="566A78E5" w14:textId="77777777" w:rsidR="00B47DDA" w:rsidRPr="00A60E90" w:rsidRDefault="00B47DDA" w:rsidP="00F46617">
      <w:pPr>
        <w:spacing w:line="360" w:lineRule="auto"/>
        <w:ind w:firstLine="851"/>
        <w:rPr>
          <w:b/>
          <w:szCs w:val="28"/>
        </w:rPr>
      </w:pPr>
      <w:r w:rsidRPr="00A60E90">
        <w:rPr>
          <w:b/>
          <w:szCs w:val="28"/>
        </w:rPr>
        <w:br w:type="page"/>
      </w:r>
    </w:p>
    <w:p w14:paraId="0195392C" w14:textId="311D5215" w:rsidR="00B0553B" w:rsidRPr="0092435A" w:rsidRDefault="00016575" w:rsidP="00F46617">
      <w:pPr>
        <w:pStyle w:val="IT2G"/>
        <w:rPr>
          <w:b/>
        </w:rPr>
      </w:pPr>
      <w:r w:rsidRPr="0092435A">
        <w:rPr>
          <w:b/>
        </w:rPr>
        <w:lastRenderedPageBreak/>
        <w:t xml:space="preserve">3. </w:t>
      </w:r>
      <w:r w:rsidR="00B0553B" w:rsidRPr="0092435A">
        <w:rPr>
          <w:b/>
        </w:rPr>
        <w:t>Состав приемочной комиссии и основание для ее работы</w:t>
      </w:r>
    </w:p>
    <w:p w14:paraId="75A06D15" w14:textId="77777777" w:rsidR="00016575" w:rsidRPr="00016575" w:rsidRDefault="00016575" w:rsidP="00F46617">
      <w:pPr>
        <w:pStyle w:val="IT2G"/>
      </w:pPr>
    </w:p>
    <w:p w14:paraId="54BEF166" w14:textId="2623B353" w:rsidR="00494EBE" w:rsidRDefault="00D566E1" w:rsidP="00F46617">
      <w:pPr>
        <w:pStyle w:val="IT2G"/>
      </w:pPr>
      <w:r>
        <w:t>К</w:t>
      </w:r>
      <w:r w:rsidR="00262466" w:rsidRPr="00A60E90">
        <w:t xml:space="preserve">омиссия </w:t>
      </w:r>
      <w:r w:rsidR="00B0553B" w:rsidRPr="00A60E90">
        <w:t>в составе:</w:t>
      </w:r>
    </w:p>
    <w:tbl>
      <w:tblPr>
        <w:tblW w:w="88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2"/>
        <w:gridCol w:w="6322"/>
      </w:tblGrid>
      <w:tr w:rsidR="00A351C9" w:rsidRPr="00111139" w14:paraId="3AC0FAA1" w14:textId="77777777" w:rsidTr="00230C98">
        <w:trPr>
          <w:trHeight w:val="491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07AA02" w14:textId="77777777" w:rsidR="00A351C9" w:rsidRPr="003148A8" w:rsidRDefault="00A351C9" w:rsidP="003148A8">
            <w:pPr>
              <w:pStyle w:val="IT2G4"/>
              <w:rPr>
                <w:b/>
              </w:rPr>
            </w:pPr>
            <w:r w:rsidRPr="003148A8">
              <w:rPr>
                <w:b/>
              </w:rPr>
              <w:t>Председатель комиссии</w:t>
            </w:r>
          </w:p>
        </w:tc>
        <w:tc>
          <w:tcPr>
            <w:tcW w:w="6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1D264" w14:textId="77777777" w:rsidR="00A351C9" w:rsidRPr="00111139" w:rsidRDefault="00A351C9" w:rsidP="003148A8">
            <w:pPr>
              <w:pStyle w:val="IT2G4"/>
            </w:pPr>
          </w:p>
        </w:tc>
      </w:tr>
      <w:tr w:rsidR="00A351C9" w:rsidRPr="00111139" w14:paraId="2DDF60D6" w14:textId="77777777" w:rsidTr="00230C98">
        <w:trPr>
          <w:trHeight w:val="491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BC417" w14:textId="77777777" w:rsidR="00A351C9" w:rsidRPr="009D1E87" w:rsidRDefault="00A351C9" w:rsidP="003148A8">
            <w:pPr>
              <w:pStyle w:val="IT2G4"/>
              <w:rPr>
                <w:sz w:val="20"/>
                <w:szCs w:val="20"/>
              </w:rPr>
            </w:pPr>
            <w:r w:rsidRPr="009D1E87">
              <w:rPr>
                <w:sz w:val="20"/>
                <w:szCs w:val="20"/>
              </w:rPr>
              <w:t>_______________</w:t>
            </w:r>
          </w:p>
          <w:p w14:paraId="137E526B" w14:textId="169BA4C5" w:rsidR="00A351C9" w:rsidRPr="009D1E87" w:rsidRDefault="00A351C9" w:rsidP="003148A8">
            <w:pPr>
              <w:pStyle w:val="IT2G4"/>
              <w:rPr>
                <w:sz w:val="20"/>
                <w:szCs w:val="20"/>
                <w:highlight w:val="yellow"/>
              </w:rPr>
            </w:pPr>
            <w:r w:rsidRPr="009D1E87">
              <w:rPr>
                <w:sz w:val="20"/>
                <w:szCs w:val="20"/>
              </w:rPr>
              <w:t>(</w:t>
            </w:r>
            <w:r w:rsidR="005F2231" w:rsidRPr="009D1E87">
              <w:rPr>
                <w:sz w:val="20"/>
                <w:szCs w:val="20"/>
              </w:rPr>
              <w:t>Ф</w:t>
            </w:r>
            <w:r w:rsidR="005F2231">
              <w:rPr>
                <w:sz w:val="20"/>
                <w:szCs w:val="20"/>
              </w:rPr>
              <w:t>. </w:t>
            </w:r>
            <w:r w:rsidR="005F2231" w:rsidRPr="009D1E87">
              <w:rPr>
                <w:sz w:val="20"/>
                <w:szCs w:val="20"/>
              </w:rPr>
              <w:t>И</w:t>
            </w:r>
            <w:r w:rsidR="005F2231">
              <w:rPr>
                <w:sz w:val="20"/>
                <w:szCs w:val="20"/>
              </w:rPr>
              <w:t>. </w:t>
            </w:r>
            <w:r w:rsidR="005F2231" w:rsidRPr="009D1E87">
              <w:rPr>
                <w:sz w:val="20"/>
                <w:szCs w:val="20"/>
              </w:rPr>
              <w:t>О</w:t>
            </w:r>
            <w:r w:rsidR="005F2231">
              <w:rPr>
                <w:sz w:val="20"/>
                <w:szCs w:val="20"/>
              </w:rPr>
              <w:t>.</w:t>
            </w:r>
            <w:r w:rsidRPr="009D1E87">
              <w:rPr>
                <w:sz w:val="20"/>
                <w:szCs w:val="20"/>
              </w:rPr>
              <w:t>)</w:t>
            </w:r>
          </w:p>
        </w:tc>
        <w:tc>
          <w:tcPr>
            <w:tcW w:w="6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2C7EDA" w14:textId="77777777" w:rsidR="00A351C9" w:rsidRPr="009D1E87" w:rsidRDefault="00A351C9" w:rsidP="003148A8">
            <w:pPr>
              <w:pStyle w:val="IT2G4"/>
              <w:rPr>
                <w:sz w:val="20"/>
                <w:szCs w:val="20"/>
              </w:rPr>
            </w:pPr>
            <w:r w:rsidRPr="009D1E87">
              <w:rPr>
                <w:sz w:val="20"/>
                <w:szCs w:val="20"/>
              </w:rPr>
              <w:t>___________________________</w:t>
            </w:r>
          </w:p>
          <w:p w14:paraId="760B62EF" w14:textId="77777777" w:rsidR="00A351C9" w:rsidRPr="009D1E87" w:rsidRDefault="00A351C9" w:rsidP="003148A8">
            <w:pPr>
              <w:pStyle w:val="IT2G4"/>
              <w:rPr>
                <w:sz w:val="20"/>
                <w:szCs w:val="20"/>
                <w:highlight w:val="yellow"/>
              </w:rPr>
            </w:pPr>
            <w:r w:rsidRPr="009D1E87">
              <w:rPr>
                <w:sz w:val="20"/>
                <w:szCs w:val="20"/>
              </w:rPr>
              <w:t>(Должность)</w:t>
            </w:r>
          </w:p>
        </w:tc>
      </w:tr>
      <w:tr w:rsidR="00A351C9" w:rsidRPr="00111139" w14:paraId="7FA89933" w14:textId="77777777" w:rsidTr="00230C98">
        <w:trPr>
          <w:trHeight w:val="491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92CEE0" w14:textId="77777777" w:rsidR="00A351C9" w:rsidRPr="003148A8" w:rsidRDefault="00A351C9" w:rsidP="003148A8">
            <w:pPr>
              <w:pStyle w:val="IT2G4"/>
              <w:rPr>
                <w:b/>
              </w:rPr>
            </w:pPr>
            <w:r w:rsidRPr="003148A8">
              <w:rPr>
                <w:b/>
              </w:rPr>
              <w:t>Члены комиссии:</w:t>
            </w:r>
          </w:p>
        </w:tc>
        <w:tc>
          <w:tcPr>
            <w:tcW w:w="6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75F1D" w14:textId="77777777" w:rsidR="00A351C9" w:rsidRPr="00111139" w:rsidRDefault="00A351C9" w:rsidP="003148A8">
            <w:pPr>
              <w:pStyle w:val="IT2G4"/>
            </w:pPr>
          </w:p>
        </w:tc>
      </w:tr>
      <w:tr w:rsidR="00A351C9" w:rsidRPr="00111139" w14:paraId="4CD732C3" w14:textId="77777777" w:rsidTr="00230C98">
        <w:trPr>
          <w:trHeight w:val="491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0A262D" w14:textId="77777777" w:rsidR="00A351C9" w:rsidRPr="009D1E87" w:rsidRDefault="00A351C9" w:rsidP="003148A8">
            <w:pPr>
              <w:pStyle w:val="IT2G4"/>
              <w:rPr>
                <w:sz w:val="20"/>
                <w:szCs w:val="20"/>
              </w:rPr>
            </w:pPr>
            <w:r w:rsidRPr="009D1E87">
              <w:rPr>
                <w:sz w:val="20"/>
                <w:szCs w:val="20"/>
              </w:rPr>
              <w:t>_______________</w:t>
            </w:r>
          </w:p>
          <w:p w14:paraId="5A674E82" w14:textId="4658E02C" w:rsidR="00A351C9" w:rsidRPr="009D1E87" w:rsidRDefault="00A351C9" w:rsidP="003148A8">
            <w:pPr>
              <w:pStyle w:val="IT2G4"/>
              <w:rPr>
                <w:sz w:val="20"/>
                <w:szCs w:val="20"/>
                <w:highlight w:val="yellow"/>
              </w:rPr>
            </w:pPr>
            <w:r w:rsidRPr="009D1E87">
              <w:rPr>
                <w:sz w:val="20"/>
                <w:szCs w:val="20"/>
              </w:rPr>
              <w:t>(</w:t>
            </w:r>
            <w:r w:rsidR="005F2231" w:rsidRPr="009D1E87">
              <w:rPr>
                <w:sz w:val="20"/>
                <w:szCs w:val="20"/>
              </w:rPr>
              <w:t>Ф</w:t>
            </w:r>
            <w:r w:rsidR="005F2231">
              <w:rPr>
                <w:sz w:val="20"/>
                <w:szCs w:val="20"/>
              </w:rPr>
              <w:t>. </w:t>
            </w:r>
            <w:r w:rsidR="005F2231" w:rsidRPr="009D1E87">
              <w:rPr>
                <w:sz w:val="20"/>
                <w:szCs w:val="20"/>
              </w:rPr>
              <w:t>И</w:t>
            </w:r>
            <w:r w:rsidR="005F2231">
              <w:rPr>
                <w:sz w:val="20"/>
                <w:szCs w:val="20"/>
              </w:rPr>
              <w:t>. </w:t>
            </w:r>
            <w:r w:rsidR="005F2231" w:rsidRPr="009D1E87">
              <w:rPr>
                <w:sz w:val="20"/>
                <w:szCs w:val="20"/>
              </w:rPr>
              <w:t>О</w:t>
            </w:r>
            <w:r w:rsidR="005F2231">
              <w:rPr>
                <w:sz w:val="20"/>
                <w:szCs w:val="20"/>
              </w:rPr>
              <w:t>.</w:t>
            </w:r>
            <w:r w:rsidRPr="009D1E87">
              <w:rPr>
                <w:sz w:val="20"/>
                <w:szCs w:val="20"/>
              </w:rPr>
              <w:t>)</w:t>
            </w:r>
          </w:p>
        </w:tc>
        <w:tc>
          <w:tcPr>
            <w:tcW w:w="6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3BB9FA" w14:textId="77777777" w:rsidR="00A351C9" w:rsidRPr="009D1E87" w:rsidRDefault="00A351C9" w:rsidP="003148A8">
            <w:pPr>
              <w:pStyle w:val="IT2G4"/>
              <w:rPr>
                <w:sz w:val="20"/>
                <w:szCs w:val="20"/>
              </w:rPr>
            </w:pPr>
            <w:r w:rsidRPr="009D1E87">
              <w:rPr>
                <w:sz w:val="20"/>
                <w:szCs w:val="20"/>
              </w:rPr>
              <w:t>___________________________</w:t>
            </w:r>
          </w:p>
          <w:p w14:paraId="365A9A1E" w14:textId="77777777" w:rsidR="00A351C9" w:rsidRPr="009D1E87" w:rsidRDefault="00A351C9" w:rsidP="003148A8">
            <w:pPr>
              <w:pStyle w:val="IT2G4"/>
              <w:rPr>
                <w:rFonts w:eastAsia="Times New Roman"/>
                <w:sz w:val="20"/>
                <w:szCs w:val="20"/>
                <w:lang w:eastAsia="ru-RU"/>
              </w:rPr>
            </w:pPr>
            <w:r w:rsidRPr="009D1E87">
              <w:rPr>
                <w:sz w:val="20"/>
                <w:szCs w:val="20"/>
              </w:rPr>
              <w:t>(Должность)</w:t>
            </w:r>
          </w:p>
        </w:tc>
      </w:tr>
      <w:tr w:rsidR="00A351C9" w:rsidRPr="00111139" w14:paraId="5377B9CE" w14:textId="77777777" w:rsidTr="00230C98">
        <w:trPr>
          <w:trHeight w:val="491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C32FB7" w14:textId="77777777" w:rsidR="00A351C9" w:rsidRPr="009D1E87" w:rsidRDefault="00A351C9" w:rsidP="003148A8">
            <w:pPr>
              <w:pStyle w:val="IT2G4"/>
              <w:rPr>
                <w:sz w:val="20"/>
                <w:szCs w:val="20"/>
              </w:rPr>
            </w:pPr>
            <w:r w:rsidRPr="009D1E87">
              <w:rPr>
                <w:sz w:val="20"/>
                <w:szCs w:val="20"/>
              </w:rPr>
              <w:t>_______________</w:t>
            </w:r>
          </w:p>
          <w:p w14:paraId="390A6742" w14:textId="4B7B30B9" w:rsidR="00A351C9" w:rsidRPr="009D1E87" w:rsidRDefault="00A351C9" w:rsidP="003148A8">
            <w:pPr>
              <w:pStyle w:val="IT2G4"/>
              <w:rPr>
                <w:sz w:val="20"/>
                <w:szCs w:val="20"/>
              </w:rPr>
            </w:pPr>
            <w:r w:rsidRPr="009D1E87">
              <w:rPr>
                <w:sz w:val="20"/>
                <w:szCs w:val="20"/>
              </w:rPr>
              <w:t>(</w:t>
            </w:r>
            <w:r w:rsidR="005F2231" w:rsidRPr="009D1E87">
              <w:rPr>
                <w:sz w:val="20"/>
                <w:szCs w:val="20"/>
              </w:rPr>
              <w:t>Ф</w:t>
            </w:r>
            <w:r w:rsidR="005F2231">
              <w:rPr>
                <w:sz w:val="20"/>
                <w:szCs w:val="20"/>
              </w:rPr>
              <w:t>. </w:t>
            </w:r>
            <w:r w:rsidR="005F2231" w:rsidRPr="009D1E87">
              <w:rPr>
                <w:sz w:val="20"/>
                <w:szCs w:val="20"/>
              </w:rPr>
              <w:t>И</w:t>
            </w:r>
            <w:r w:rsidR="005F2231">
              <w:rPr>
                <w:sz w:val="20"/>
                <w:szCs w:val="20"/>
              </w:rPr>
              <w:t>. </w:t>
            </w:r>
            <w:r w:rsidR="005F2231" w:rsidRPr="009D1E87">
              <w:rPr>
                <w:sz w:val="20"/>
                <w:szCs w:val="20"/>
              </w:rPr>
              <w:t>О</w:t>
            </w:r>
            <w:r w:rsidR="005F2231">
              <w:rPr>
                <w:sz w:val="20"/>
                <w:szCs w:val="20"/>
              </w:rPr>
              <w:t>.</w:t>
            </w:r>
            <w:r w:rsidRPr="009D1E87">
              <w:rPr>
                <w:sz w:val="20"/>
                <w:szCs w:val="20"/>
              </w:rPr>
              <w:t>)</w:t>
            </w:r>
          </w:p>
        </w:tc>
        <w:tc>
          <w:tcPr>
            <w:tcW w:w="6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28187B" w14:textId="77777777" w:rsidR="00A351C9" w:rsidRPr="009D1E87" w:rsidRDefault="00A351C9" w:rsidP="003148A8">
            <w:pPr>
              <w:pStyle w:val="IT2G4"/>
              <w:rPr>
                <w:sz w:val="20"/>
                <w:szCs w:val="20"/>
              </w:rPr>
            </w:pPr>
            <w:r w:rsidRPr="009D1E87">
              <w:rPr>
                <w:sz w:val="20"/>
                <w:szCs w:val="20"/>
              </w:rPr>
              <w:t>___________________________</w:t>
            </w:r>
          </w:p>
          <w:p w14:paraId="204007CB" w14:textId="77777777" w:rsidR="00A351C9" w:rsidRPr="009D1E87" w:rsidRDefault="00A351C9" w:rsidP="003148A8">
            <w:pPr>
              <w:pStyle w:val="IT2G4"/>
              <w:rPr>
                <w:rFonts w:eastAsia="Times New Roman"/>
                <w:sz w:val="20"/>
                <w:szCs w:val="20"/>
                <w:lang w:eastAsia="ru-RU"/>
              </w:rPr>
            </w:pPr>
            <w:r w:rsidRPr="009D1E87">
              <w:rPr>
                <w:sz w:val="20"/>
                <w:szCs w:val="20"/>
              </w:rPr>
              <w:t>(Должность)</w:t>
            </w:r>
          </w:p>
        </w:tc>
      </w:tr>
      <w:tr w:rsidR="00A351C9" w:rsidRPr="00111139" w14:paraId="02FAC451" w14:textId="77777777" w:rsidTr="00230C98">
        <w:trPr>
          <w:trHeight w:val="491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20037B" w14:textId="77777777" w:rsidR="00A351C9" w:rsidRPr="009D1E87" w:rsidRDefault="00A351C9" w:rsidP="003148A8">
            <w:pPr>
              <w:pStyle w:val="IT2G4"/>
              <w:rPr>
                <w:sz w:val="20"/>
                <w:szCs w:val="20"/>
              </w:rPr>
            </w:pPr>
            <w:r w:rsidRPr="009D1E87">
              <w:rPr>
                <w:sz w:val="20"/>
                <w:szCs w:val="20"/>
              </w:rPr>
              <w:t>_______________</w:t>
            </w:r>
          </w:p>
          <w:p w14:paraId="6E3251E2" w14:textId="055C2E4F" w:rsidR="00A351C9" w:rsidRPr="009D1E87" w:rsidRDefault="00A351C9" w:rsidP="003148A8">
            <w:pPr>
              <w:pStyle w:val="IT2G4"/>
              <w:rPr>
                <w:rFonts w:eastAsia="Times New Roman"/>
                <w:sz w:val="20"/>
                <w:szCs w:val="20"/>
                <w:lang w:eastAsia="ru-RU"/>
              </w:rPr>
            </w:pPr>
            <w:r w:rsidRPr="009D1E87">
              <w:rPr>
                <w:sz w:val="20"/>
                <w:szCs w:val="20"/>
              </w:rPr>
              <w:t>(</w:t>
            </w:r>
            <w:r w:rsidR="005F2231" w:rsidRPr="009D1E87">
              <w:rPr>
                <w:sz w:val="20"/>
                <w:szCs w:val="20"/>
              </w:rPr>
              <w:t>Ф</w:t>
            </w:r>
            <w:r w:rsidR="005F2231">
              <w:rPr>
                <w:sz w:val="20"/>
                <w:szCs w:val="20"/>
              </w:rPr>
              <w:t>. </w:t>
            </w:r>
            <w:r w:rsidR="005F2231" w:rsidRPr="009D1E87">
              <w:rPr>
                <w:sz w:val="20"/>
                <w:szCs w:val="20"/>
              </w:rPr>
              <w:t>И</w:t>
            </w:r>
            <w:r w:rsidR="005F2231">
              <w:rPr>
                <w:sz w:val="20"/>
                <w:szCs w:val="20"/>
              </w:rPr>
              <w:t>. </w:t>
            </w:r>
            <w:r w:rsidR="005F2231" w:rsidRPr="009D1E87">
              <w:rPr>
                <w:sz w:val="20"/>
                <w:szCs w:val="20"/>
              </w:rPr>
              <w:t>О</w:t>
            </w:r>
            <w:r w:rsidR="005F2231">
              <w:rPr>
                <w:sz w:val="20"/>
                <w:szCs w:val="20"/>
              </w:rPr>
              <w:t>.</w:t>
            </w:r>
            <w:r w:rsidRPr="009D1E87">
              <w:rPr>
                <w:sz w:val="20"/>
                <w:szCs w:val="20"/>
              </w:rPr>
              <w:t>)</w:t>
            </w:r>
          </w:p>
        </w:tc>
        <w:tc>
          <w:tcPr>
            <w:tcW w:w="6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7C40E4" w14:textId="77777777" w:rsidR="00A351C9" w:rsidRPr="009D1E87" w:rsidRDefault="00A351C9" w:rsidP="003148A8">
            <w:pPr>
              <w:pStyle w:val="IT2G4"/>
              <w:rPr>
                <w:sz w:val="20"/>
                <w:szCs w:val="20"/>
              </w:rPr>
            </w:pPr>
            <w:r w:rsidRPr="009D1E87">
              <w:rPr>
                <w:sz w:val="20"/>
                <w:szCs w:val="20"/>
              </w:rPr>
              <w:t>___________________________</w:t>
            </w:r>
          </w:p>
          <w:p w14:paraId="08D232FD" w14:textId="77777777" w:rsidR="00A351C9" w:rsidRPr="009D1E87" w:rsidRDefault="00A351C9" w:rsidP="003148A8">
            <w:pPr>
              <w:pStyle w:val="IT2G4"/>
              <w:rPr>
                <w:sz w:val="20"/>
                <w:szCs w:val="20"/>
                <w:highlight w:val="yellow"/>
              </w:rPr>
            </w:pPr>
            <w:r w:rsidRPr="009D1E87">
              <w:rPr>
                <w:sz w:val="20"/>
                <w:szCs w:val="20"/>
              </w:rPr>
              <w:t>(Должность)</w:t>
            </w:r>
          </w:p>
        </w:tc>
      </w:tr>
      <w:tr w:rsidR="00A351C9" w:rsidRPr="00111139" w14:paraId="184D84EE" w14:textId="77777777" w:rsidTr="00230C98">
        <w:trPr>
          <w:trHeight w:val="491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4A17F0" w14:textId="77777777" w:rsidR="00A351C9" w:rsidRPr="009D1E87" w:rsidRDefault="00A351C9" w:rsidP="003148A8">
            <w:pPr>
              <w:pStyle w:val="IT2G4"/>
              <w:rPr>
                <w:sz w:val="20"/>
                <w:szCs w:val="20"/>
              </w:rPr>
            </w:pPr>
            <w:r w:rsidRPr="009D1E87">
              <w:rPr>
                <w:sz w:val="20"/>
                <w:szCs w:val="20"/>
              </w:rPr>
              <w:t>_______________</w:t>
            </w:r>
          </w:p>
          <w:p w14:paraId="5A853B17" w14:textId="2F1FF561" w:rsidR="00A351C9" w:rsidRPr="009D1E87" w:rsidRDefault="00A351C9" w:rsidP="003148A8">
            <w:pPr>
              <w:pStyle w:val="IT2G4"/>
              <w:rPr>
                <w:rFonts w:eastAsia="Times New Roman"/>
                <w:sz w:val="20"/>
                <w:szCs w:val="20"/>
                <w:lang w:eastAsia="ru-RU"/>
              </w:rPr>
            </w:pPr>
            <w:r w:rsidRPr="009D1E87">
              <w:rPr>
                <w:sz w:val="20"/>
                <w:szCs w:val="20"/>
              </w:rPr>
              <w:t>(</w:t>
            </w:r>
            <w:r w:rsidR="005F2231" w:rsidRPr="009D1E87">
              <w:rPr>
                <w:sz w:val="20"/>
                <w:szCs w:val="20"/>
              </w:rPr>
              <w:t>Ф</w:t>
            </w:r>
            <w:r w:rsidR="005F2231">
              <w:rPr>
                <w:sz w:val="20"/>
                <w:szCs w:val="20"/>
              </w:rPr>
              <w:t>. </w:t>
            </w:r>
            <w:r w:rsidR="005F2231" w:rsidRPr="009D1E87">
              <w:rPr>
                <w:sz w:val="20"/>
                <w:szCs w:val="20"/>
              </w:rPr>
              <w:t>И</w:t>
            </w:r>
            <w:r w:rsidR="005F2231">
              <w:rPr>
                <w:sz w:val="20"/>
                <w:szCs w:val="20"/>
              </w:rPr>
              <w:t>. </w:t>
            </w:r>
            <w:r w:rsidR="005F2231" w:rsidRPr="009D1E87">
              <w:rPr>
                <w:sz w:val="20"/>
                <w:szCs w:val="20"/>
              </w:rPr>
              <w:t>О</w:t>
            </w:r>
            <w:r w:rsidR="005F2231">
              <w:rPr>
                <w:sz w:val="20"/>
                <w:szCs w:val="20"/>
              </w:rPr>
              <w:t>.</w:t>
            </w:r>
            <w:r w:rsidRPr="009D1E87">
              <w:rPr>
                <w:sz w:val="20"/>
                <w:szCs w:val="20"/>
              </w:rPr>
              <w:t>)</w:t>
            </w:r>
          </w:p>
        </w:tc>
        <w:tc>
          <w:tcPr>
            <w:tcW w:w="6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38B739" w14:textId="77777777" w:rsidR="00A351C9" w:rsidRPr="009D1E87" w:rsidRDefault="00A351C9" w:rsidP="003148A8">
            <w:pPr>
              <w:pStyle w:val="IT2G4"/>
              <w:rPr>
                <w:sz w:val="20"/>
                <w:szCs w:val="20"/>
              </w:rPr>
            </w:pPr>
            <w:r w:rsidRPr="009D1E87">
              <w:rPr>
                <w:sz w:val="20"/>
                <w:szCs w:val="20"/>
              </w:rPr>
              <w:t>___________________________</w:t>
            </w:r>
          </w:p>
          <w:p w14:paraId="4ED9E5B1" w14:textId="77777777" w:rsidR="00A351C9" w:rsidRPr="009D1E87" w:rsidRDefault="00A351C9" w:rsidP="003148A8">
            <w:pPr>
              <w:pStyle w:val="IT2G4"/>
              <w:rPr>
                <w:rFonts w:eastAsia="Times New Roman"/>
                <w:sz w:val="20"/>
                <w:szCs w:val="20"/>
                <w:lang w:eastAsia="ru-RU"/>
              </w:rPr>
            </w:pPr>
            <w:r w:rsidRPr="009D1E87">
              <w:rPr>
                <w:sz w:val="20"/>
                <w:szCs w:val="20"/>
              </w:rPr>
              <w:t>(Должность)</w:t>
            </w:r>
          </w:p>
        </w:tc>
      </w:tr>
      <w:tr w:rsidR="00A351C9" w:rsidRPr="00111139" w14:paraId="61ACDD3C" w14:textId="77777777" w:rsidTr="00230C98">
        <w:trPr>
          <w:trHeight w:val="491"/>
        </w:trPr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F158D4" w14:textId="77777777" w:rsidR="00A351C9" w:rsidRPr="009D1E87" w:rsidRDefault="00A351C9" w:rsidP="003148A8">
            <w:pPr>
              <w:pStyle w:val="IT2G4"/>
              <w:rPr>
                <w:sz w:val="20"/>
                <w:szCs w:val="20"/>
              </w:rPr>
            </w:pPr>
            <w:r w:rsidRPr="009D1E87">
              <w:rPr>
                <w:sz w:val="20"/>
                <w:szCs w:val="20"/>
              </w:rPr>
              <w:t>_______________</w:t>
            </w:r>
          </w:p>
          <w:p w14:paraId="75E9A9F5" w14:textId="66DE2E3F" w:rsidR="00A351C9" w:rsidRPr="009D1E87" w:rsidRDefault="00A351C9" w:rsidP="003148A8">
            <w:pPr>
              <w:pStyle w:val="IT2G4"/>
              <w:rPr>
                <w:rFonts w:eastAsia="Times New Roman"/>
                <w:sz w:val="20"/>
                <w:szCs w:val="20"/>
                <w:lang w:eastAsia="ru-RU"/>
              </w:rPr>
            </w:pPr>
            <w:r w:rsidRPr="009D1E87">
              <w:rPr>
                <w:sz w:val="20"/>
                <w:szCs w:val="20"/>
              </w:rPr>
              <w:t>(</w:t>
            </w:r>
            <w:r w:rsidR="005F2231" w:rsidRPr="009D1E87">
              <w:rPr>
                <w:sz w:val="20"/>
                <w:szCs w:val="20"/>
              </w:rPr>
              <w:t>Ф</w:t>
            </w:r>
            <w:r w:rsidR="005F2231">
              <w:rPr>
                <w:sz w:val="20"/>
                <w:szCs w:val="20"/>
              </w:rPr>
              <w:t>. </w:t>
            </w:r>
            <w:r w:rsidR="005F2231" w:rsidRPr="009D1E87">
              <w:rPr>
                <w:sz w:val="20"/>
                <w:szCs w:val="20"/>
              </w:rPr>
              <w:t>И</w:t>
            </w:r>
            <w:r w:rsidR="005F2231">
              <w:rPr>
                <w:sz w:val="20"/>
                <w:szCs w:val="20"/>
              </w:rPr>
              <w:t>. </w:t>
            </w:r>
            <w:r w:rsidR="005F2231" w:rsidRPr="009D1E87">
              <w:rPr>
                <w:sz w:val="20"/>
                <w:szCs w:val="20"/>
              </w:rPr>
              <w:t>О</w:t>
            </w:r>
            <w:r w:rsidR="005F2231">
              <w:rPr>
                <w:sz w:val="20"/>
                <w:szCs w:val="20"/>
              </w:rPr>
              <w:t>.</w:t>
            </w:r>
            <w:r w:rsidRPr="009D1E87">
              <w:rPr>
                <w:sz w:val="20"/>
                <w:szCs w:val="20"/>
              </w:rPr>
              <w:t>)</w:t>
            </w:r>
          </w:p>
        </w:tc>
        <w:tc>
          <w:tcPr>
            <w:tcW w:w="6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2A2068" w14:textId="77777777" w:rsidR="00A351C9" w:rsidRPr="009D1E87" w:rsidRDefault="00A351C9" w:rsidP="003148A8">
            <w:pPr>
              <w:pStyle w:val="IT2G4"/>
              <w:rPr>
                <w:sz w:val="20"/>
                <w:szCs w:val="20"/>
              </w:rPr>
            </w:pPr>
            <w:r w:rsidRPr="009D1E87">
              <w:rPr>
                <w:sz w:val="20"/>
                <w:szCs w:val="20"/>
              </w:rPr>
              <w:t>___________________________</w:t>
            </w:r>
          </w:p>
          <w:p w14:paraId="0B29E7C3" w14:textId="77777777" w:rsidR="00A351C9" w:rsidRPr="009D1E87" w:rsidRDefault="00A351C9" w:rsidP="003148A8">
            <w:pPr>
              <w:pStyle w:val="IT2G4"/>
              <w:rPr>
                <w:rFonts w:eastAsia="Times New Roman"/>
                <w:sz w:val="20"/>
                <w:szCs w:val="20"/>
                <w:lang w:eastAsia="ru-RU"/>
              </w:rPr>
            </w:pPr>
            <w:r w:rsidRPr="009D1E87">
              <w:rPr>
                <w:sz w:val="20"/>
                <w:szCs w:val="20"/>
              </w:rPr>
              <w:t>(Должность)</w:t>
            </w:r>
          </w:p>
        </w:tc>
      </w:tr>
    </w:tbl>
    <w:p w14:paraId="01E58345" w14:textId="0196859A" w:rsidR="009B70D0" w:rsidRPr="00A60E90" w:rsidRDefault="00B0553B" w:rsidP="00F46617">
      <w:pPr>
        <w:pStyle w:val="IT2G"/>
      </w:pPr>
      <w:r w:rsidRPr="00A60E90">
        <w:t xml:space="preserve">Приемочная комиссия утверждена </w:t>
      </w:r>
      <w:r w:rsidR="00093AEB">
        <w:t>Приказом</w:t>
      </w:r>
      <w:r w:rsidR="005F2231">
        <w:t xml:space="preserve"> </w:t>
      </w:r>
      <w:r w:rsidR="00093AEB" w:rsidRPr="00DE67A4">
        <w:t>от </w:t>
      </w:r>
      <w:r w:rsidR="00F507CD">
        <w:t>«___»</w:t>
      </w:r>
      <w:r w:rsidR="00093AEB" w:rsidRPr="00DE67A4">
        <w:t> </w:t>
      </w:r>
      <w:r w:rsidR="00F507CD">
        <w:t>___________</w:t>
      </w:r>
      <w:r w:rsidR="00093AEB" w:rsidRPr="00DE67A4">
        <w:t> 20</w:t>
      </w:r>
      <w:r w:rsidR="00F507CD">
        <w:t>___</w:t>
      </w:r>
      <w:r w:rsidR="00093AEB" w:rsidRPr="00DE67A4">
        <w:t> г. № </w:t>
      </w:r>
      <w:r w:rsidR="00F507CD">
        <w:t>____________</w:t>
      </w:r>
      <w:r w:rsidR="00093AEB" w:rsidRPr="006C4416">
        <w:t xml:space="preserve"> «</w:t>
      </w:r>
      <w:r w:rsidR="00F507CD" w:rsidRPr="00F507CD">
        <w:rPr>
          <w:i/>
        </w:rPr>
        <w:t>указывается наименование приказа</w:t>
      </w:r>
      <w:r w:rsidR="00093AEB" w:rsidRPr="006C4416">
        <w:t>» (далее</w:t>
      </w:r>
      <w:r w:rsidR="00093AEB">
        <w:t> </w:t>
      </w:r>
      <w:r w:rsidR="00093AEB" w:rsidRPr="006C4416">
        <w:t xml:space="preserve">– </w:t>
      </w:r>
      <w:r w:rsidR="00093AEB">
        <w:t>Приказ</w:t>
      </w:r>
      <w:r w:rsidR="005F2231">
        <w:t>)</w:t>
      </w:r>
      <w:r w:rsidR="005D0C24">
        <w:t>.</w:t>
      </w:r>
    </w:p>
    <w:p w14:paraId="6AE225B2" w14:textId="77777777" w:rsidR="00B47DDA" w:rsidRPr="00A60E90" w:rsidRDefault="00B47DDA" w:rsidP="00F46617">
      <w:pPr>
        <w:spacing w:after="160"/>
        <w:rPr>
          <w:b/>
          <w:szCs w:val="28"/>
        </w:rPr>
      </w:pPr>
      <w:r w:rsidRPr="00A60E90">
        <w:rPr>
          <w:b/>
          <w:szCs w:val="28"/>
        </w:rPr>
        <w:br w:type="page"/>
      </w:r>
    </w:p>
    <w:p w14:paraId="222C986C" w14:textId="0840DEEB" w:rsidR="00494EBE" w:rsidRPr="0092435A" w:rsidRDefault="00016575" w:rsidP="00F46617">
      <w:pPr>
        <w:pStyle w:val="IT2G"/>
        <w:rPr>
          <w:b/>
        </w:rPr>
      </w:pPr>
      <w:r w:rsidRPr="0092435A">
        <w:rPr>
          <w:b/>
        </w:rPr>
        <w:lastRenderedPageBreak/>
        <w:t xml:space="preserve">4. </w:t>
      </w:r>
      <w:r w:rsidR="00580B6D" w:rsidRPr="0092435A">
        <w:rPr>
          <w:b/>
        </w:rPr>
        <w:t>Даты</w:t>
      </w:r>
      <w:r w:rsidR="00B0553B" w:rsidRPr="0092435A">
        <w:rPr>
          <w:b/>
        </w:rPr>
        <w:t xml:space="preserve"> работы комиссии</w:t>
      </w:r>
    </w:p>
    <w:p w14:paraId="3BB49C9C" w14:textId="77777777" w:rsidR="00016575" w:rsidRPr="00016575" w:rsidRDefault="00016575" w:rsidP="00F46617">
      <w:pPr>
        <w:pStyle w:val="IT2G"/>
      </w:pPr>
    </w:p>
    <w:p w14:paraId="23E03935" w14:textId="4835EEEA" w:rsidR="00F1180A" w:rsidRPr="009923DA" w:rsidRDefault="00580B6D" w:rsidP="009923DA">
      <w:pPr>
        <w:pStyle w:val="IT2G"/>
      </w:pPr>
      <w:r w:rsidRPr="009923DA">
        <w:t>Даты</w:t>
      </w:r>
      <w:r w:rsidR="00F1180A" w:rsidRPr="009923DA">
        <w:t xml:space="preserve"> работы к</w:t>
      </w:r>
      <w:r w:rsidR="007821E5" w:rsidRPr="009923DA">
        <w:t>омиссии:</w:t>
      </w:r>
      <w:r w:rsidR="00CC268B" w:rsidRPr="009923DA">
        <w:t xml:space="preserve"> </w:t>
      </w:r>
      <w:r w:rsidR="00827E3B" w:rsidRPr="009923DA">
        <w:t>«</w:t>
      </w:r>
      <w:r w:rsidR="007821E5" w:rsidRPr="009923DA">
        <w:t>_</w:t>
      </w:r>
      <w:r w:rsidR="00732CDA" w:rsidRPr="009923DA">
        <w:t>___</w:t>
      </w:r>
      <w:r w:rsidR="007821E5" w:rsidRPr="009923DA">
        <w:t>_</w:t>
      </w:r>
      <w:r w:rsidR="00827E3B" w:rsidRPr="009923DA">
        <w:t>»</w:t>
      </w:r>
      <w:r w:rsidR="007821E5" w:rsidRPr="009923DA">
        <w:t xml:space="preserve"> ___________ 20</w:t>
      </w:r>
      <w:r w:rsidRPr="009923DA">
        <w:t>__</w:t>
      </w:r>
      <w:r w:rsidR="00CC268B" w:rsidRPr="009923DA">
        <w:t xml:space="preserve"> </w:t>
      </w:r>
      <w:r w:rsidR="00B47DDA" w:rsidRPr="009923DA">
        <w:t xml:space="preserve">г. </w:t>
      </w:r>
      <w:r w:rsidRPr="009923DA">
        <w:t xml:space="preserve">по </w:t>
      </w:r>
      <w:r w:rsidR="00F1180A" w:rsidRPr="009923DA">
        <w:t>адресу:</w:t>
      </w:r>
      <w:r w:rsidR="008D6B88" w:rsidRPr="009923DA">
        <w:t xml:space="preserve"> </w:t>
      </w:r>
      <w:r w:rsidR="00857268" w:rsidRPr="009923DA">
        <w:t>________________</w:t>
      </w:r>
      <w:r w:rsidR="008210AC" w:rsidRPr="009923DA">
        <w:t>.</w:t>
      </w:r>
    </w:p>
    <w:p w14:paraId="6BFF7527" w14:textId="069012CF" w:rsidR="00B0553B" w:rsidRPr="009923DA" w:rsidRDefault="00CC268B" w:rsidP="009923DA">
      <w:pPr>
        <w:pStyle w:val="IT2G"/>
      </w:pPr>
      <w:r w:rsidRPr="009923DA">
        <w:t>Предварительные испытания Системы проведены</w:t>
      </w:r>
      <w:r w:rsidR="00CC7EB4" w:rsidRPr="009923DA">
        <w:t xml:space="preserve"> </w:t>
      </w:r>
      <w:r w:rsidR="00827E3B" w:rsidRPr="009923DA">
        <w:t>«</w:t>
      </w:r>
      <w:r w:rsidRPr="009923DA">
        <w:t>__</w:t>
      </w:r>
      <w:r w:rsidR="008D6B88" w:rsidRPr="009923DA">
        <w:t>_</w:t>
      </w:r>
      <w:r w:rsidR="00827E3B" w:rsidRPr="009923DA">
        <w:t>»</w:t>
      </w:r>
      <w:r w:rsidR="008D6B88" w:rsidRPr="009923DA">
        <w:t> _____</w:t>
      </w:r>
      <w:r w:rsidRPr="009923DA">
        <w:t xml:space="preserve">___________ 20__ года. Сроки работы комиссии (проведения испытаний) утверждены </w:t>
      </w:r>
      <w:r w:rsidR="005D0C24" w:rsidRPr="009923DA">
        <w:t>Приказом</w:t>
      </w:r>
      <w:r w:rsidRPr="009923DA">
        <w:t>.</w:t>
      </w:r>
    </w:p>
    <w:p w14:paraId="7FC25180" w14:textId="181763AE" w:rsidR="00881516" w:rsidRPr="003E4CC4" w:rsidRDefault="00881516" w:rsidP="00F46617">
      <w:pPr>
        <w:spacing w:line="360" w:lineRule="auto"/>
        <w:ind w:firstLine="851"/>
      </w:pPr>
    </w:p>
    <w:p w14:paraId="02144823" w14:textId="77777777" w:rsidR="00B47DDA" w:rsidRPr="00A60E90" w:rsidRDefault="00B47DDA" w:rsidP="00F46617">
      <w:pPr>
        <w:spacing w:after="160"/>
        <w:rPr>
          <w:b/>
        </w:rPr>
      </w:pPr>
      <w:r w:rsidRPr="00A60E90">
        <w:rPr>
          <w:b/>
        </w:rPr>
        <w:br w:type="page"/>
      </w:r>
    </w:p>
    <w:p w14:paraId="423E3D46" w14:textId="6F8E90BE" w:rsidR="00B0553B" w:rsidRPr="0092435A" w:rsidRDefault="00211734" w:rsidP="00F46617">
      <w:pPr>
        <w:pStyle w:val="IT2G"/>
        <w:rPr>
          <w:b/>
        </w:rPr>
      </w:pPr>
      <w:r w:rsidRPr="0092435A">
        <w:rPr>
          <w:b/>
        </w:rPr>
        <w:lastRenderedPageBreak/>
        <w:t xml:space="preserve">5. </w:t>
      </w:r>
      <w:r w:rsidR="00F1180A" w:rsidRPr="0092435A">
        <w:rPr>
          <w:b/>
        </w:rPr>
        <w:t>Наименование организ</w:t>
      </w:r>
      <w:r w:rsidR="008210AC" w:rsidRPr="0092435A">
        <w:rPr>
          <w:b/>
        </w:rPr>
        <w:t>ации-</w:t>
      </w:r>
      <w:r w:rsidR="003148A8">
        <w:rPr>
          <w:b/>
        </w:rPr>
        <w:t>заказчика</w:t>
      </w:r>
      <w:r w:rsidR="008210AC" w:rsidRPr="0092435A">
        <w:rPr>
          <w:b/>
        </w:rPr>
        <w:t>, организации-</w:t>
      </w:r>
      <w:r w:rsidR="003148A8">
        <w:rPr>
          <w:b/>
        </w:rPr>
        <w:t>подрядчика</w:t>
      </w:r>
    </w:p>
    <w:p w14:paraId="7BB5F6ED" w14:textId="77777777" w:rsidR="00211734" w:rsidRPr="00211734" w:rsidRDefault="00211734" w:rsidP="00F46617">
      <w:pPr>
        <w:pStyle w:val="IT2G"/>
      </w:pPr>
    </w:p>
    <w:p w14:paraId="4A32DF43" w14:textId="77777777" w:rsidR="005C12DA" w:rsidRPr="00A60E90" w:rsidRDefault="005C12DA" w:rsidP="005C12DA">
      <w:pPr>
        <w:pStyle w:val="IT2G"/>
      </w:pPr>
      <w:r>
        <w:rPr>
          <w:b/>
        </w:rPr>
        <w:t>З</w:t>
      </w:r>
      <w:r w:rsidRPr="005019F5">
        <w:rPr>
          <w:b/>
        </w:rPr>
        <w:t>аказчик</w:t>
      </w:r>
      <w:r w:rsidRPr="00A60E90">
        <w:t xml:space="preserve">: </w:t>
      </w:r>
      <w:r>
        <w:t>Государственное казенное учреждение города Москвы «Информационный город», 123112, г. Москва, 1-й </w:t>
      </w:r>
      <w:r w:rsidRPr="004633A1">
        <w:t>Красногвардейский проезд, д.</w:t>
      </w:r>
      <w:r>
        <w:t> </w:t>
      </w:r>
      <w:r w:rsidRPr="004633A1">
        <w:t>21, стр.</w:t>
      </w:r>
      <w:r>
        <w:t> </w:t>
      </w:r>
      <w:r w:rsidRPr="004633A1">
        <w:t>1</w:t>
      </w:r>
      <w:r w:rsidRPr="00A60E90">
        <w:t>;</w:t>
      </w:r>
    </w:p>
    <w:p w14:paraId="44A04449" w14:textId="54266414" w:rsidR="003148A8" w:rsidRPr="005D7790" w:rsidRDefault="005C12DA" w:rsidP="005C12DA">
      <w:pPr>
        <w:pStyle w:val="IT2G"/>
      </w:pPr>
      <w:r>
        <w:rPr>
          <w:b/>
        </w:rPr>
        <w:t>Подрядчик</w:t>
      </w:r>
      <w:r w:rsidRPr="00A60E90">
        <w:t xml:space="preserve">: </w:t>
      </w:r>
      <w:r>
        <w:rPr>
          <w:lang w:bidi="ru-RU"/>
        </w:rPr>
        <w:t>Некий подрядчик</w:t>
      </w:r>
      <w:r>
        <w:t xml:space="preserve">, </w:t>
      </w:r>
      <w:r>
        <w:rPr>
          <w:rFonts w:eastAsia="Calibri"/>
        </w:rPr>
        <w:t>555444</w:t>
      </w:r>
      <w:r w:rsidRPr="00337481">
        <w:rPr>
          <w:rFonts w:eastAsia="Calibri"/>
        </w:rPr>
        <w:t>, г.</w:t>
      </w:r>
      <w:r>
        <w:rPr>
          <w:rFonts w:eastAsia="Calibri"/>
        </w:rPr>
        <w:t> </w:t>
      </w:r>
      <w:r w:rsidRPr="00337481">
        <w:rPr>
          <w:rFonts w:eastAsia="Calibri"/>
        </w:rPr>
        <w:t>Москва, ул.</w:t>
      </w:r>
      <w:r>
        <w:rPr>
          <w:rFonts w:eastAsia="Calibri"/>
        </w:rPr>
        <w:t> Пермская</w:t>
      </w:r>
      <w:r w:rsidRPr="00337481">
        <w:rPr>
          <w:rFonts w:eastAsia="Calibri"/>
        </w:rPr>
        <w:t>, д.</w:t>
      </w:r>
      <w:r>
        <w:rPr>
          <w:rFonts w:eastAsia="Calibri"/>
        </w:rPr>
        <w:t> </w:t>
      </w:r>
      <w:r w:rsidRPr="00337481">
        <w:rPr>
          <w:rFonts w:eastAsia="Calibri"/>
        </w:rPr>
        <w:t>6, стр.</w:t>
      </w:r>
      <w:r>
        <w:rPr>
          <w:rFonts w:eastAsia="Calibri"/>
        </w:rPr>
        <w:t> </w:t>
      </w:r>
      <w:r w:rsidRPr="00337481">
        <w:rPr>
          <w:rFonts w:eastAsia="Calibri"/>
        </w:rPr>
        <w:t>3, эт.</w:t>
      </w:r>
      <w:r>
        <w:rPr>
          <w:rFonts w:eastAsia="Calibri"/>
        </w:rPr>
        <w:t> </w:t>
      </w:r>
      <w:r w:rsidRPr="00337481">
        <w:rPr>
          <w:rFonts w:eastAsia="Calibri"/>
        </w:rPr>
        <w:t>6, ком.</w:t>
      </w:r>
      <w:r>
        <w:rPr>
          <w:rFonts w:eastAsia="Calibri"/>
        </w:rPr>
        <w:t> </w:t>
      </w:r>
      <w:r w:rsidRPr="00337481">
        <w:rPr>
          <w:rFonts w:eastAsia="Calibri"/>
        </w:rPr>
        <w:t>87</w:t>
      </w:r>
      <w:r>
        <w:t>.</w:t>
      </w:r>
    </w:p>
    <w:p w14:paraId="000B294C" w14:textId="77777777" w:rsidR="00FC7D19" w:rsidRPr="00A60E90" w:rsidRDefault="00FC7D19" w:rsidP="00F46617">
      <w:pPr>
        <w:spacing w:after="160"/>
        <w:rPr>
          <w:b/>
        </w:rPr>
      </w:pPr>
      <w:r w:rsidRPr="00A60E90">
        <w:rPr>
          <w:b/>
        </w:rPr>
        <w:br w:type="page"/>
      </w:r>
    </w:p>
    <w:p w14:paraId="4A7C740A" w14:textId="48F2CF77" w:rsidR="00F1180A" w:rsidRPr="0092435A" w:rsidRDefault="00B9008B" w:rsidP="00F46617">
      <w:pPr>
        <w:pStyle w:val="IT2G"/>
        <w:rPr>
          <w:b/>
        </w:rPr>
      </w:pPr>
      <w:r w:rsidRPr="0092435A">
        <w:rPr>
          <w:b/>
        </w:rPr>
        <w:lastRenderedPageBreak/>
        <w:t xml:space="preserve">6. </w:t>
      </w:r>
      <w:r w:rsidR="00DD1578" w:rsidRPr="0092435A">
        <w:rPr>
          <w:b/>
        </w:rPr>
        <w:t xml:space="preserve">Состав функций </w:t>
      </w:r>
      <w:r w:rsidR="00255E77">
        <w:rPr>
          <w:b/>
        </w:rPr>
        <w:t>подсистем</w:t>
      </w:r>
      <w:r w:rsidR="00255E77" w:rsidRPr="00255E77">
        <w:rPr>
          <w:b/>
        </w:rPr>
        <w:t xml:space="preserve"> </w:t>
      </w:r>
      <w:r w:rsidR="00AB2A2C" w:rsidRPr="0092435A">
        <w:rPr>
          <w:b/>
        </w:rPr>
        <w:t>Системы</w:t>
      </w:r>
      <w:r w:rsidR="00DD1578" w:rsidRPr="0092435A">
        <w:rPr>
          <w:b/>
        </w:rPr>
        <w:t>, принимаемых в опытную эксплуатацию</w:t>
      </w:r>
    </w:p>
    <w:p w14:paraId="294B5039" w14:textId="77777777" w:rsidR="00B9008B" w:rsidRPr="00B9008B" w:rsidRDefault="00B9008B" w:rsidP="00F46617">
      <w:pPr>
        <w:pStyle w:val="IT2G"/>
      </w:pPr>
    </w:p>
    <w:p w14:paraId="28304D30" w14:textId="30BA3970" w:rsidR="00DA058E" w:rsidRPr="00DA058E" w:rsidRDefault="00DA058E" w:rsidP="00F46617">
      <w:pPr>
        <w:pStyle w:val="IT2G"/>
        <w:rPr>
          <w:noProof/>
          <w:lang w:eastAsia="ru-RU"/>
        </w:rPr>
      </w:pPr>
      <w:bookmarkStart w:id="136" w:name="ESPRESETNUM_201602121112097055"/>
      <w:bookmarkStart w:id="137" w:name="ESPRESETNUM_201512181112395334"/>
      <w:bookmarkEnd w:id="136"/>
      <w:bookmarkEnd w:id="137"/>
      <w:r w:rsidRPr="00DA058E">
        <w:rPr>
          <w:noProof/>
          <w:lang w:eastAsia="ru-RU"/>
        </w:rPr>
        <w:t xml:space="preserve">В ходе опытной эксплуатации будет проверяться </w:t>
      </w:r>
      <w:r w:rsidR="00640DF1">
        <w:rPr>
          <w:noProof/>
          <w:lang w:eastAsia="ru-RU"/>
        </w:rPr>
        <w:t>выполнение</w:t>
      </w:r>
      <w:r w:rsidRPr="00DA058E">
        <w:rPr>
          <w:noProof/>
          <w:lang w:eastAsia="ru-RU"/>
        </w:rPr>
        <w:t xml:space="preserve"> </w:t>
      </w:r>
      <w:r w:rsidR="00640DF1">
        <w:rPr>
          <w:noProof/>
          <w:lang w:eastAsia="ru-RU"/>
        </w:rPr>
        <w:t xml:space="preserve">следующих функций </w:t>
      </w:r>
      <w:r w:rsidR="003148A8">
        <w:rPr>
          <w:noProof/>
          <w:lang w:eastAsia="ru-RU"/>
        </w:rPr>
        <w:t xml:space="preserve">подсистем </w:t>
      </w:r>
      <w:r w:rsidRPr="00DA058E">
        <w:rPr>
          <w:noProof/>
          <w:lang w:eastAsia="ru-RU"/>
        </w:rPr>
        <w:t>Системы, принимаемых в опытную эксплуатацию:</w:t>
      </w:r>
    </w:p>
    <w:p w14:paraId="5CB1E264" w14:textId="6E2FE43A" w:rsidR="00BD5F82" w:rsidRDefault="00BD5F82">
      <w:pPr>
        <w:pStyle w:val="-1IT2G0"/>
      </w:pPr>
      <w:r>
        <w:t>подсистема «Реестр обращений»</w:t>
      </w:r>
      <w:r w:rsidR="00640DF1">
        <w:t>:</w:t>
      </w:r>
    </w:p>
    <w:p w14:paraId="79FE573A" w14:textId="77777777" w:rsidR="00640DF1" w:rsidRPr="00640DF1" w:rsidRDefault="00640DF1" w:rsidP="00640DF1">
      <w:pPr>
        <w:pStyle w:val="-2"/>
      </w:pPr>
      <w:r w:rsidRPr="00640DF1">
        <w:t>контекстный поиск по атрибутам карточки Обращений в Реестре обращений;</w:t>
      </w:r>
    </w:p>
    <w:p w14:paraId="2D655856" w14:textId="77777777" w:rsidR="00640DF1" w:rsidRPr="00640DF1" w:rsidRDefault="00640DF1" w:rsidP="00640DF1">
      <w:pPr>
        <w:pStyle w:val="-2"/>
      </w:pPr>
      <w:r w:rsidRPr="00640DF1">
        <w:t>подсветка результатов контекстного поиска по атрибутам карточки Обращений в Реестре обращений;</w:t>
      </w:r>
    </w:p>
    <w:p w14:paraId="23FAB648" w14:textId="77777777" w:rsidR="00640DF1" w:rsidRPr="00640DF1" w:rsidRDefault="00640DF1" w:rsidP="00640DF1">
      <w:pPr>
        <w:pStyle w:val="-2"/>
      </w:pPr>
      <w:r w:rsidRPr="00640DF1">
        <w:t>ввод и отображение преднастроенных наборов фильтров;</w:t>
      </w:r>
    </w:p>
    <w:p w14:paraId="642FB63B" w14:textId="77777777" w:rsidR="00640DF1" w:rsidRPr="00640DF1" w:rsidRDefault="00640DF1" w:rsidP="00640DF1">
      <w:pPr>
        <w:pStyle w:val="-2"/>
      </w:pPr>
      <w:r w:rsidRPr="00640DF1">
        <w:t>фильтрация данных Реестра обращений по количеству вопросов;</w:t>
      </w:r>
    </w:p>
    <w:p w14:paraId="156ED99E" w14:textId="77777777" w:rsidR="00640DF1" w:rsidRPr="00640DF1" w:rsidRDefault="00640DF1" w:rsidP="00640DF1">
      <w:pPr>
        <w:pStyle w:val="-2"/>
      </w:pPr>
      <w:r w:rsidRPr="00640DF1">
        <w:t>фильтрация данных Реестра обращений по количеству авторов;</w:t>
      </w:r>
    </w:p>
    <w:p w14:paraId="589F3041" w14:textId="77777777" w:rsidR="00640DF1" w:rsidRPr="00640DF1" w:rsidRDefault="00640DF1" w:rsidP="00640DF1">
      <w:pPr>
        <w:pStyle w:val="-2"/>
      </w:pPr>
      <w:r w:rsidRPr="00640DF1">
        <w:t>фильтрация данных Реестра обращений по наличию разных авторов;</w:t>
      </w:r>
    </w:p>
    <w:p w14:paraId="6E0B0DBE" w14:textId="77777777" w:rsidR="00640DF1" w:rsidRPr="00640DF1" w:rsidRDefault="00640DF1" w:rsidP="00640DF1">
      <w:pPr>
        <w:pStyle w:val="-2"/>
      </w:pPr>
      <w:r w:rsidRPr="00640DF1">
        <w:t>исключение заданного значения в условии фильтрации данных Реестра обращений;</w:t>
      </w:r>
    </w:p>
    <w:p w14:paraId="391B33F3" w14:textId="77777777" w:rsidR="00640DF1" w:rsidRPr="00640DF1" w:rsidRDefault="00640DF1" w:rsidP="00640DF1">
      <w:pPr>
        <w:pStyle w:val="-2"/>
      </w:pPr>
      <w:r w:rsidRPr="00640DF1">
        <w:t>задание значения «не указано» в условии фильтрации данных Реестра обращений;</w:t>
      </w:r>
    </w:p>
    <w:p w14:paraId="63A4C9EA" w14:textId="77777777" w:rsidR="00640DF1" w:rsidRPr="00640DF1" w:rsidRDefault="00640DF1" w:rsidP="00640DF1">
      <w:pPr>
        <w:pStyle w:val="-2"/>
      </w:pPr>
      <w:r w:rsidRPr="00640DF1">
        <w:t>группировка типов объектов Обращений по тематикам;</w:t>
      </w:r>
    </w:p>
    <w:p w14:paraId="43E311A4" w14:textId="77777777" w:rsidR="00640DF1" w:rsidRPr="00640DF1" w:rsidRDefault="00640DF1" w:rsidP="00640DF1">
      <w:pPr>
        <w:pStyle w:val="-2"/>
      </w:pPr>
      <w:r w:rsidRPr="00640DF1">
        <w:t>группировка типов объектов Обращений по комплексам (организациям);</w:t>
      </w:r>
    </w:p>
    <w:p w14:paraId="79288F2D" w14:textId="77777777" w:rsidR="00640DF1" w:rsidRPr="00640DF1" w:rsidRDefault="00640DF1" w:rsidP="00640DF1">
      <w:pPr>
        <w:pStyle w:val="-2"/>
      </w:pPr>
      <w:r w:rsidRPr="00640DF1">
        <w:t>настройка списка атрибутов при экспорте сведений Реестра;</w:t>
      </w:r>
    </w:p>
    <w:p w14:paraId="2049BE4A" w14:textId="77777777" w:rsidR="00640DF1" w:rsidRPr="00640DF1" w:rsidRDefault="00640DF1" w:rsidP="00640DF1">
      <w:pPr>
        <w:pStyle w:val="-2"/>
      </w:pPr>
      <w:r w:rsidRPr="00640DF1">
        <w:t>настройка количества строк, выводимых в Реестре профилей авторов;</w:t>
      </w:r>
    </w:p>
    <w:p w14:paraId="4815D946" w14:textId="77777777" w:rsidR="00640DF1" w:rsidRPr="00640DF1" w:rsidRDefault="00640DF1" w:rsidP="00640DF1">
      <w:pPr>
        <w:pStyle w:val="-2"/>
      </w:pPr>
      <w:r w:rsidRPr="00640DF1">
        <w:t>формирование и отображение в Реестре профилей авторов данных о количестве профилей авторов с учетом примененных фильтров;</w:t>
      </w:r>
    </w:p>
    <w:p w14:paraId="093D3BB5" w14:textId="77777777" w:rsidR="00640DF1" w:rsidRPr="00640DF1" w:rsidRDefault="00640DF1" w:rsidP="00640DF1">
      <w:pPr>
        <w:pStyle w:val="-2"/>
      </w:pPr>
      <w:r w:rsidRPr="00640DF1">
        <w:t>формирование и отображение Реестра профилей авторов;</w:t>
      </w:r>
    </w:p>
    <w:p w14:paraId="5DAF7586" w14:textId="77777777" w:rsidR="00640DF1" w:rsidRPr="00640DF1" w:rsidRDefault="00640DF1" w:rsidP="00640DF1">
      <w:pPr>
        <w:pStyle w:val="-2"/>
      </w:pPr>
      <w:r w:rsidRPr="00640DF1">
        <w:t>экспорт сведений Реестра авторов в файл заданного формата;</w:t>
      </w:r>
    </w:p>
    <w:p w14:paraId="2F3C8AB8" w14:textId="77777777" w:rsidR="00640DF1" w:rsidRPr="00640DF1" w:rsidRDefault="00640DF1" w:rsidP="00640DF1">
      <w:pPr>
        <w:pStyle w:val="-2"/>
      </w:pPr>
      <w:r w:rsidRPr="00640DF1">
        <w:t>сортировка записей в Реестре авторов;</w:t>
      </w:r>
    </w:p>
    <w:p w14:paraId="40A2840B" w14:textId="77777777" w:rsidR="00640DF1" w:rsidRPr="00640DF1" w:rsidRDefault="00640DF1" w:rsidP="00640DF1">
      <w:pPr>
        <w:pStyle w:val="-2"/>
      </w:pPr>
      <w:r w:rsidRPr="00640DF1">
        <w:t>поиск по атрибутам автора в Реестре авторов;</w:t>
      </w:r>
    </w:p>
    <w:p w14:paraId="35B0739C" w14:textId="77777777" w:rsidR="00640DF1" w:rsidRPr="00640DF1" w:rsidRDefault="00640DF1" w:rsidP="00640DF1">
      <w:pPr>
        <w:pStyle w:val="-2"/>
      </w:pPr>
      <w:r w:rsidRPr="00640DF1">
        <w:t>выбор страницы и отображения списка Обращений для выбора конкретной страницы при постраничной навигации;</w:t>
      </w:r>
    </w:p>
    <w:p w14:paraId="4D500ACD" w14:textId="77777777" w:rsidR="00640DF1" w:rsidRPr="00640DF1" w:rsidRDefault="00640DF1" w:rsidP="00640DF1">
      <w:pPr>
        <w:pStyle w:val="-2"/>
      </w:pPr>
      <w:r w:rsidRPr="00640DF1">
        <w:t>отображение количества заявителей в Реестре обращений;</w:t>
      </w:r>
    </w:p>
    <w:p w14:paraId="12BB403A" w14:textId="77777777" w:rsidR="00640DF1" w:rsidRPr="00640DF1" w:rsidRDefault="00640DF1" w:rsidP="00640DF1">
      <w:pPr>
        <w:pStyle w:val="-2"/>
      </w:pPr>
      <w:r w:rsidRPr="00640DF1">
        <w:t>фильтрация Обращений по автору для использования контекстных запросов;</w:t>
      </w:r>
    </w:p>
    <w:p w14:paraId="349BBE2C" w14:textId="77777777" w:rsidR="00640DF1" w:rsidRPr="00640DF1" w:rsidRDefault="00640DF1" w:rsidP="00640DF1">
      <w:pPr>
        <w:pStyle w:val="-2"/>
      </w:pPr>
      <w:r w:rsidRPr="00640DF1">
        <w:t>фильтрация данных Реестра обращений по организациям и по типам организаций;</w:t>
      </w:r>
    </w:p>
    <w:p w14:paraId="55DB744D" w14:textId="77777777" w:rsidR="00640DF1" w:rsidRPr="00640DF1" w:rsidRDefault="00640DF1" w:rsidP="00640DF1">
      <w:pPr>
        <w:pStyle w:val="-2"/>
      </w:pPr>
      <w:r w:rsidRPr="00640DF1">
        <w:t>экспорт Реестра с учетом выбранных атрибутов;</w:t>
      </w:r>
    </w:p>
    <w:p w14:paraId="3E5373F7" w14:textId="5F099167" w:rsidR="00640DF1" w:rsidRPr="00640DF1" w:rsidRDefault="00640DF1" w:rsidP="00640DF1">
      <w:pPr>
        <w:pStyle w:val="-2"/>
      </w:pPr>
      <w:r w:rsidRPr="00640DF1">
        <w:t>расчет количества заявителей в Реестре обращений.</w:t>
      </w:r>
    </w:p>
    <w:p w14:paraId="2F4707EC" w14:textId="603325E2" w:rsidR="00BD5F82" w:rsidRDefault="00BD5F82">
      <w:pPr>
        <w:pStyle w:val="-1IT2G0"/>
      </w:pPr>
      <w:r>
        <w:t>подсистема «Создание и редактирование карточки обращения»</w:t>
      </w:r>
      <w:r w:rsidR="00640DF1">
        <w:t>:</w:t>
      </w:r>
    </w:p>
    <w:p w14:paraId="3294E9C1" w14:textId="77777777" w:rsidR="00640DF1" w:rsidRDefault="00640DF1" w:rsidP="00640DF1">
      <w:pPr>
        <w:pStyle w:val="-2"/>
      </w:pPr>
      <w:r>
        <w:t>создание разделов для структурирования файлов инструкций в Системе;</w:t>
      </w:r>
    </w:p>
    <w:p w14:paraId="15D86B68" w14:textId="77777777" w:rsidR="00640DF1" w:rsidRDefault="00640DF1" w:rsidP="00640DF1">
      <w:pPr>
        <w:pStyle w:val="-2"/>
      </w:pPr>
      <w:r>
        <w:t>переименование раздела и загруженного файла инструкции в Системе;</w:t>
      </w:r>
    </w:p>
    <w:p w14:paraId="2A9D238A" w14:textId="77777777" w:rsidR="00640DF1" w:rsidRDefault="00640DF1" w:rsidP="00640DF1">
      <w:pPr>
        <w:pStyle w:val="-2"/>
      </w:pPr>
      <w:r>
        <w:t>загрузка файлов инструкций в Систему;</w:t>
      </w:r>
    </w:p>
    <w:p w14:paraId="696925CB" w14:textId="77777777" w:rsidR="00640DF1" w:rsidRDefault="00640DF1" w:rsidP="00640DF1">
      <w:pPr>
        <w:pStyle w:val="-2"/>
      </w:pPr>
      <w:r>
        <w:t>отображение инструкций по работе с Системой;</w:t>
      </w:r>
    </w:p>
    <w:p w14:paraId="01DBD396" w14:textId="77777777" w:rsidR="00640DF1" w:rsidRDefault="00640DF1" w:rsidP="00640DF1">
      <w:pPr>
        <w:pStyle w:val="-2"/>
      </w:pPr>
      <w:r>
        <w:t>поиск по инструкциям в Системе;</w:t>
      </w:r>
    </w:p>
    <w:p w14:paraId="6950D81D" w14:textId="77777777" w:rsidR="00640DF1" w:rsidRDefault="00640DF1" w:rsidP="00640DF1">
      <w:pPr>
        <w:pStyle w:val="-2"/>
      </w:pPr>
      <w:r>
        <w:t>формирование и отображение регистрационных данных для каждого ОИВ текущего Служебного документа;</w:t>
      </w:r>
    </w:p>
    <w:p w14:paraId="5D7FBA56" w14:textId="77777777" w:rsidR="00640DF1" w:rsidRDefault="00640DF1" w:rsidP="00640DF1">
      <w:pPr>
        <w:pStyle w:val="-2"/>
      </w:pPr>
      <w:r>
        <w:t>отображение результатов поиска адресата в виде организационно-штатной структуры;</w:t>
      </w:r>
    </w:p>
    <w:p w14:paraId="081C5202" w14:textId="762CB384" w:rsidR="00640DF1" w:rsidRDefault="00235A60" w:rsidP="00640DF1">
      <w:pPr>
        <w:pStyle w:val="-2"/>
      </w:pPr>
      <w:r>
        <w:t xml:space="preserve">автоматическая фиксация </w:t>
      </w:r>
      <w:r w:rsidR="00640DF1">
        <w:t>данных позиционирования курсора пользователя при работе с элементами интерфейса создания карточки Внутреннего служебного документа;</w:t>
      </w:r>
    </w:p>
    <w:p w14:paraId="4182C542" w14:textId="77777777" w:rsidR="00640DF1" w:rsidRDefault="00640DF1" w:rsidP="00640DF1">
      <w:pPr>
        <w:pStyle w:val="-2"/>
      </w:pPr>
      <w:r>
        <w:lastRenderedPageBreak/>
        <w:t>механизм автоматической фиксации данных позиционирования курсора пользователя при работе с элементами интерфейса создания карточки Входящего служебного документа;</w:t>
      </w:r>
    </w:p>
    <w:p w14:paraId="50D64719" w14:textId="77777777" w:rsidR="00640DF1" w:rsidRDefault="00640DF1" w:rsidP="00640DF1">
      <w:pPr>
        <w:pStyle w:val="-2"/>
      </w:pPr>
      <w:r>
        <w:t>механизм автоматической фиксации данных позиционирования курсора пользователя при работе с элементами интерфейса создания карточки Исходящего служебного документа;</w:t>
      </w:r>
    </w:p>
    <w:p w14:paraId="477266EB" w14:textId="77777777" w:rsidR="00640DF1" w:rsidRDefault="00640DF1" w:rsidP="00640DF1">
      <w:pPr>
        <w:pStyle w:val="-2"/>
      </w:pPr>
      <w:r>
        <w:t>форматно-логический контроль заполнения блока полей «Реквизиты документа» при создании карточки Исходящего служебного документа;</w:t>
      </w:r>
    </w:p>
    <w:p w14:paraId="0AE3213D" w14:textId="77777777" w:rsidR="00640DF1" w:rsidRDefault="00640DF1" w:rsidP="00640DF1">
      <w:pPr>
        <w:pStyle w:val="-2"/>
      </w:pPr>
      <w:r>
        <w:t>форматно-логический контроль заполнения блока полей «Сопроводительное письмо» при создании карточки Исходящего служебного документа;</w:t>
      </w:r>
    </w:p>
    <w:p w14:paraId="467EC8CC" w14:textId="77777777" w:rsidR="00640DF1" w:rsidRDefault="00640DF1" w:rsidP="00640DF1">
      <w:pPr>
        <w:pStyle w:val="-2"/>
      </w:pPr>
      <w:r>
        <w:t>форматно-логический контроль заполнения блока полей «Данные документа» при создании карточки Исходящего служебного документа;</w:t>
      </w:r>
    </w:p>
    <w:p w14:paraId="08EA1753" w14:textId="77777777" w:rsidR="00640DF1" w:rsidRDefault="00640DF1" w:rsidP="00640DF1">
      <w:pPr>
        <w:pStyle w:val="-2"/>
      </w:pPr>
      <w:r>
        <w:t>форматно-логический контроль заполнения блока полей «Данные документа» при создании карточки Внутреннего служебного документа;</w:t>
      </w:r>
    </w:p>
    <w:p w14:paraId="178D7D22" w14:textId="77777777" w:rsidR="00640DF1" w:rsidRDefault="00640DF1" w:rsidP="00640DF1">
      <w:pPr>
        <w:pStyle w:val="-2"/>
      </w:pPr>
      <w:r>
        <w:t>форматно-логический контроль заполнения блока полей «Сопроводительное письмо» при создании карточки Внутреннего служебного документа;</w:t>
      </w:r>
    </w:p>
    <w:p w14:paraId="2A063AC0" w14:textId="77777777" w:rsidR="00640DF1" w:rsidRDefault="00640DF1" w:rsidP="00640DF1">
      <w:pPr>
        <w:pStyle w:val="-2"/>
      </w:pPr>
      <w:r>
        <w:t>форматно-логический контроль заполнения блока полей «Реквизиты документа» при создании карточки Внутреннего служебного документа;</w:t>
      </w:r>
    </w:p>
    <w:p w14:paraId="4C089078" w14:textId="77777777" w:rsidR="00640DF1" w:rsidRDefault="00640DF1" w:rsidP="00640DF1">
      <w:pPr>
        <w:pStyle w:val="-2"/>
      </w:pPr>
      <w:r>
        <w:t>форматно-логический контроль заполнения блока полей «Реквизиты документа» при создании карточки Входящего служебного документа;</w:t>
      </w:r>
    </w:p>
    <w:p w14:paraId="7F9B38B0" w14:textId="77777777" w:rsidR="00640DF1" w:rsidRDefault="00640DF1" w:rsidP="00640DF1">
      <w:pPr>
        <w:pStyle w:val="-2"/>
      </w:pPr>
      <w:r>
        <w:t>форматно-логический контроль заполнения блока полей «Сопроводительное письмо» при создании карточки Входящего служебного документа;</w:t>
      </w:r>
    </w:p>
    <w:p w14:paraId="00DAA3C3" w14:textId="77777777" w:rsidR="00640DF1" w:rsidRDefault="00640DF1" w:rsidP="00640DF1">
      <w:pPr>
        <w:pStyle w:val="-2"/>
      </w:pPr>
      <w:r>
        <w:t>форматно-логический контроль заполнения блока полей «Данные документа» при создании карточки Входящего служебного документа;</w:t>
      </w:r>
    </w:p>
    <w:p w14:paraId="5EC93200" w14:textId="77777777" w:rsidR="00640DF1" w:rsidRDefault="00640DF1" w:rsidP="00640DF1">
      <w:pPr>
        <w:pStyle w:val="-2"/>
      </w:pPr>
      <w:r>
        <w:t>форматно-логический контроль заполнения полей при создании карточки профиля автора;</w:t>
      </w:r>
    </w:p>
    <w:p w14:paraId="679012C0" w14:textId="77777777" w:rsidR="00640DF1" w:rsidRDefault="00640DF1" w:rsidP="00640DF1">
      <w:pPr>
        <w:pStyle w:val="-2"/>
      </w:pPr>
      <w:r>
        <w:t>редактирование атрибутов блока «Реквизиты документа» карточки Внутреннего служебного документа;</w:t>
      </w:r>
    </w:p>
    <w:p w14:paraId="1D2C3282" w14:textId="77777777" w:rsidR="00640DF1" w:rsidRDefault="00640DF1" w:rsidP="00640DF1">
      <w:pPr>
        <w:pStyle w:val="-2"/>
      </w:pPr>
      <w:r>
        <w:t>редактирование атрибутов блока «Реквизиты документа» карточки Входящего служебного документа;</w:t>
      </w:r>
    </w:p>
    <w:p w14:paraId="439A6823" w14:textId="77777777" w:rsidR="00640DF1" w:rsidRDefault="00640DF1" w:rsidP="00640DF1">
      <w:pPr>
        <w:pStyle w:val="-2"/>
      </w:pPr>
      <w:r>
        <w:t>редактирование атрибутов блока «Реквизиты документа» карточки Исходящего служебного документа;</w:t>
      </w:r>
    </w:p>
    <w:p w14:paraId="1599E86D" w14:textId="77777777" w:rsidR="00640DF1" w:rsidRDefault="00640DF1" w:rsidP="00640DF1">
      <w:pPr>
        <w:pStyle w:val="-2"/>
      </w:pPr>
      <w:r>
        <w:t>редактирование атрибутов блока «Сопроводительное письмо» карточки Внутреннего служебного документа;</w:t>
      </w:r>
    </w:p>
    <w:p w14:paraId="4C764BAE" w14:textId="77777777" w:rsidR="00640DF1" w:rsidRDefault="00640DF1" w:rsidP="00640DF1">
      <w:pPr>
        <w:pStyle w:val="-2"/>
      </w:pPr>
      <w:r>
        <w:t>редактирование атрибутов блока «Сопроводительное письмо» карточки Входящего служебного документа;</w:t>
      </w:r>
    </w:p>
    <w:p w14:paraId="714220E2" w14:textId="77777777" w:rsidR="00640DF1" w:rsidRDefault="00640DF1" w:rsidP="00640DF1">
      <w:pPr>
        <w:pStyle w:val="-2"/>
      </w:pPr>
      <w:r>
        <w:t>редактирование атрибутов блока «Сопроводительное письмо» карточки Исходящего служебного документа;</w:t>
      </w:r>
    </w:p>
    <w:p w14:paraId="10F473AB" w14:textId="77777777" w:rsidR="00640DF1" w:rsidRDefault="00640DF1" w:rsidP="00640DF1">
      <w:pPr>
        <w:pStyle w:val="-2"/>
      </w:pPr>
      <w:r>
        <w:t>редактирование атрибутов блока «Данные документа» карточки Исходящего служебного документа;</w:t>
      </w:r>
    </w:p>
    <w:p w14:paraId="0D061A73" w14:textId="77777777" w:rsidR="00640DF1" w:rsidRDefault="00640DF1" w:rsidP="00640DF1">
      <w:pPr>
        <w:pStyle w:val="-2"/>
      </w:pPr>
      <w:r>
        <w:t>редактирование атрибутов блока «Данные документа» карточки Входящего служебного документа;</w:t>
      </w:r>
    </w:p>
    <w:p w14:paraId="3E317183" w14:textId="77777777" w:rsidR="00640DF1" w:rsidRDefault="00640DF1" w:rsidP="00640DF1">
      <w:pPr>
        <w:pStyle w:val="-2"/>
      </w:pPr>
      <w:r>
        <w:t>редактирование атрибутов блока «Данные документа» карточки Внутреннего служебного документа;</w:t>
      </w:r>
    </w:p>
    <w:p w14:paraId="09DC903A" w14:textId="77777777" w:rsidR="00640DF1" w:rsidRDefault="00640DF1" w:rsidP="00640DF1">
      <w:pPr>
        <w:pStyle w:val="-2"/>
      </w:pPr>
      <w:r>
        <w:t>ручное создание связи между карточкой Внутреннего служебного документа и созданными ранее карточками документов в Системе;</w:t>
      </w:r>
    </w:p>
    <w:p w14:paraId="6D95A82E" w14:textId="77777777" w:rsidR="00640DF1" w:rsidRDefault="00640DF1" w:rsidP="00640DF1">
      <w:pPr>
        <w:pStyle w:val="-2"/>
      </w:pPr>
      <w:r>
        <w:t>ручное создание связи между карточкой Входящего служебного документа и созданными ранее карточками документов в Системе;</w:t>
      </w:r>
    </w:p>
    <w:p w14:paraId="2161E5DF" w14:textId="77777777" w:rsidR="00640DF1" w:rsidRDefault="00640DF1" w:rsidP="00640DF1">
      <w:pPr>
        <w:pStyle w:val="-2"/>
      </w:pPr>
      <w:r>
        <w:t>ручное создание связи между карточкой Исходящего служебного документа и созданными ранее карточками документов в Системе;</w:t>
      </w:r>
    </w:p>
    <w:p w14:paraId="43BC6AE9" w14:textId="77777777" w:rsidR="00640DF1" w:rsidRDefault="00640DF1" w:rsidP="00640DF1">
      <w:pPr>
        <w:pStyle w:val="-2"/>
      </w:pPr>
      <w:r>
        <w:lastRenderedPageBreak/>
        <w:t>механизм автоматической фиксации данных позиционирования курсора пользователя при работе с элементами интерфейса создания карточки профиля автора;</w:t>
      </w:r>
    </w:p>
    <w:p w14:paraId="2E5E50C0" w14:textId="77777777" w:rsidR="00640DF1" w:rsidRDefault="00640DF1" w:rsidP="00640DF1">
      <w:pPr>
        <w:pStyle w:val="-2"/>
      </w:pPr>
      <w:r>
        <w:t>формирование списка рассылки для Входящих служебных документов;</w:t>
      </w:r>
    </w:p>
    <w:p w14:paraId="734CA300" w14:textId="77777777" w:rsidR="00640DF1" w:rsidRDefault="00640DF1" w:rsidP="00640DF1">
      <w:pPr>
        <w:pStyle w:val="-2"/>
      </w:pPr>
      <w:r>
        <w:t>формирование списка рассылки для Исходящих служебных документов;</w:t>
      </w:r>
    </w:p>
    <w:p w14:paraId="5E161B41" w14:textId="2657C4E9" w:rsidR="00640DF1" w:rsidRDefault="00235A60" w:rsidP="00640DF1">
      <w:pPr>
        <w:pStyle w:val="-2"/>
      </w:pPr>
      <w:r>
        <w:t xml:space="preserve">автоматическая фиксация </w:t>
      </w:r>
      <w:r w:rsidR="00640DF1">
        <w:t>данных позиционирования курсора пользователя при работе с элементами интерфейса настройки отображения данных в Реестре обращений для последующей выгрузки;</w:t>
      </w:r>
    </w:p>
    <w:p w14:paraId="112067F4" w14:textId="350C0046" w:rsidR="00640DF1" w:rsidRDefault="00235A60" w:rsidP="00640DF1">
      <w:pPr>
        <w:pStyle w:val="-2"/>
      </w:pPr>
      <w:r>
        <w:t xml:space="preserve">автоматическая фиксация </w:t>
      </w:r>
      <w:r w:rsidR="00640DF1">
        <w:t>данных позиционирования курсора пользователя при работе с элементами интерфейса настройки отображения данных в Реестре служебных документов для последующей выгрузки;</w:t>
      </w:r>
    </w:p>
    <w:p w14:paraId="2340BF3A" w14:textId="67C03396" w:rsidR="00640DF1" w:rsidRDefault="00235A60" w:rsidP="00640DF1">
      <w:pPr>
        <w:pStyle w:val="-2"/>
      </w:pPr>
      <w:r>
        <w:t xml:space="preserve">автоматическая фиксация </w:t>
      </w:r>
      <w:r w:rsidR="00640DF1">
        <w:t>данных позиционирования курсора пользователя при работе с элементами интерфейса контекстного поиска по заданным параметрам карточки Обращения;</w:t>
      </w:r>
    </w:p>
    <w:p w14:paraId="05F4E7C5" w14:textId="222EECED" w:rsidR="00640DF1" w:rsidRDefault="00235A60" w:rsidP="00640DF1">
      <w:pPr>
        <w:pStyle w:val="-2"/>
      </w:pPr>
      <w:r>
        <w:t xml:space="preserve">автоматическая фиксация </w:t>
      </w:r>
      <w:r w:rsidR="00640DF1">
        <w:t>данных позиционирования курсора пользователя при работе с элементами интерфейса контекстного поиска по заданным параметрам карточки Внутреннего служебного документа;</w:t>
      </w:r>
    </w:p>
    <w:p w14:paraId="1F6C1FEC" w14:textId="3653B880" w:rsidR="00640DF1" w:rsidRDefault="00235A60" w:rsidP="00640DF1">
      <w:pPr>
        <w:pStyle w:val="-2"/>
      </w:pPr>
      <w:r>
        <w:t xml:space="preserve">автоматическая фиксация </w:t>
      </w:r>
      <w:r w:rsidR="00640DF1">
        <w:t>данных позиционирования курсора пользователя при работе с элементами интерфейса контекстного поиска по заданным параметрам карточки Входящего служебного документа;</w:t>
      </w:r>
    </w:p>
    <w:p w14:paraId="121172C9" w14:textId="77777777" w:rsidR="00640DF1" w:rsidRDefault="00640DF1" w:rsidP="00640DF1">
      <w:pPr>
        <w:pStyle w:val="-2"/>
      </w:pPr>
      <w:r>
        <w:t>цветовая индикация результатов поиска в строке с результатами поиска по карточке Внутреннего служебного документа;</w:t>
      </w:r>
    </w:p>
    <w:p w14:paraId="426D3886" w14:textId="77777777" w:rsidR="00640DF1" w:rsidRDefault="00640DF1" w:rsidP="00640DF1">
      <w:pPr>
        <w:pStyle w:val="-2"/>
      </w:pPr>
      <w:r>
        <w:t>цветовая индикация результатов поиска в строке с результатами поиска по карточке Входящего служебного документа;</w:t>
      </w:r>
    </w:p>
    <w:p w14:paraId="731E4CA9" w14:textId="77777777" w:rsidR="00640DF1" w:rsidRDefault="00640DF1" w:rsidP="00640DF1">
      <w:pPr>
        <w:pStyle w:val="-2"/>
      </w:pPr>
      <w:r>
        <w:t>цветовая индикация результатов поиска в строке с результатами поиска по карточке Обращения;</w:t>
      </w:r>
    </w:p>
    <w:p w14:paraId="6C6FE362" w14:textId="77777777" w:rsidR="00640DF1" w:rsidRDefault="00640DF1" w:rsidP="00640DF1">
      <w:pPr>
        <w:pStyle w:val="-2"/>
      </w:pPr>
      <w:r>
        <w:t>цветовая индикация результатов поиска в строке с результатами поиска по карточке Исходящего служебного документа;</w:t>
      </w:r>
    </w:p>
    <w:p w14:paraId="1B730756" w14:textId="77777777" w:rsidR="00640DF1" w:rsidRDefault="00640DF1" w:rsidP="00640DF1">
      <w:pPr>
        <w:pStyle w:val="-2"/>
      </w:pPr>
      <w:r>
        <w:t>ведение версий проекта Служебного документа;</w:t>
      </w:r>
    </w:p>
    <w:p w14:paraId="26ED34E7" w14:textId="77777777" w:rsidR="00640DF1" w:rsidRDefault="00640DF1" w:rsidP="00640DF1">
      <w:pPr>
        <w:pStyle w:val="-2"/>
      </w:pPr>
      <w:r>
        <w:t>форматно-логический контроль заполнения полей при создании проекта Служебного документа;</w:t>
      </w:r>
    </w:p>
    <w:p w14:paraId="75134068" w14:textId="77777777" w:rsidR="00640DF1" w:rsidRDefault="00640DF1" w:rsidP="00640DF1">
      <w:pPr>
        <w:pStyle w:val="-2"/>
      </w:pPr>
      <w:r>
        <w:t>механизм автоматической фиксации данных позиционирования курсора пользователя при работе с элементами интерфейса создания проекта Служебного документа;</w:t>
      </w:r>
    </w:p>
    <w:p w14:paraId="7E9AC259" w14:textId="77777777" w:rsidR="00640DF1" w:rsidRDefault="00640DF1" w:rsidP="00640DF1">
      <w:pPr>
        <w:pStyle w:val="-2"/>
      </w:pPr>
      <w:r>
        <w:t>создание проекта Служебного документа;</w:t>
      </w:r>
    </w:p>
    <w:p w14:paraId="121ED82E" w14:textId="77777777" w:rsidR="00640DF1" w:rsidRDefault="00640DF1" w:rsidP="00640DF1">
      <w:pPr>
        <w:pStyle w:val="-2"/>
      </w:pPr>
      <w:r>
        <w:t>загрузка файла в карточку Исходящего служебного документа;</w:t>
      </w:r>
    </w:p>
    <w:p w14:paraId="44581C53" w14:textId="77777777" w:rsidR="00640DF1" w:rsidRDefault="00640DF1" w:rsidP="00640DF1">
      <w:pPr>
        <w:pStyle w:val="-2"/>
      </w:pPr>
      <w:r>
        <w:t>загрузка файла в карточку Внутреннего служебного документа;</w:t>
      </w:r>
    </w:p>
    <w:p w14:paraId="03437E2A" w14:textId="77777777" w:rsidR="00640DF1" w:rsidRDefault="00640DF1" w:rsidP="00640DF1">
      <w:pPr>
        <w:pStyle w:val="-2"/>
      </w:pPr>
      <w:r>
        <w:t>загрузка файла в карточку Входящего служебного документа;</w:t>
      </w:r>
    </w:p>
    <w:p w14:paraId="4F4BB4D9" w14:textId="77777777" w:rsidR="00640DF1" w:rsidRDefault="00640DF1" w:rsidP="00640DF1">
      <w:pPr>
        <w:pStyle w:val="-2"/>
      </w:pPr>
      <w:r>
        <w:t>категоризация файлов при загрузке в карточку Исходящего служебного документа;</w:t>
      </w:r>
    </w:p>
    <w:p w14:paraId="2665CD64" w14:textId="77777777" w:rsidR="00640DF1" w:rsidRDefault="00640DF1" w:rsidP="00640DF1">
      <w:pPr>
        <w:pStyle w:val="-2"/>
      </w:pPr>
      <w:r>
        <w:t>категоризация файлов при загрузке в карточку Внутреннего служебного документа;</w:t>
      </w:r>
    </w:p>
    <w:p w14:paraId="2A8536AB" w14:textId="77777777" w:rsidR="00640DF1" w:rsidRDefault="00640DF1" w:rsidP="00640DF1">
      <w:pPr>
        <w:pStyle w:val="-2"/>
      </w:pPr>
      <w:r>
        <w:t>категоризация файлов при загрузке в карточку Входящего служебного документа;</w:t>
      </w:r>
    </w:p>
    <w:p w14:paraId="538F0095" w14:textId="77777777" w:rsidR="00640DF1" w:rsidRDefault="00640DF1" w:rsidP="00640DF1">
      <w:pPr>
        <w:pStyle w:val="-2"/>
      </w:pPr>
      <w:r>
        <w:t>отображение загруженных файлов в карточке Входящего служебного документа согласно категории;</w:t>
      </w:r>
    </w:p>
    <w:p w14:paraId="30163264" w14:textId="77777777" w:rsidR="00640DF1" w:rsidRDefault="00640DF1" w:rsidP="00640DF1">
      <w:pPr>
        <w:pStyle w:val="-2"/>
      </w:pPr>
      <w:r>
        <w:t>отображение загруженных файлов в карточке Внутреннего служебного документа согласно категории;</w:t>
      </w:r>
    </w:p>
    <w:p w14:paraId="5E97ED22" w14:textId="77777777" w:rsidR="00640DF1" w:rsidRDefault="00640DF1" w:rsidP="00640DF1">
      <w:pPr>
        <w:pStyle w:val="-2"/>
      </w:pPr>
      <w:r>
        <w:t>отображение загруженных файлов в карточке Исходящего служебного документа согласно категории;</w:t>
      </w:r>
    </w:p>
    <w:p w14:paraId="05712425" w14:textId="77777777" w:rsidR="00640DF1" w:rsidRDefault="00640DF1" w:rsidP="00640DF1">
      <w:pPr>
        <w:pStyle w:val="-2"/>
      </w:pPr>
      <w:r>
        <w:lastRenderedPageBreak/>
        <w:t>редактирование категории файла в карточке Исходящего служебного документа;</w:t>
      </w:r>
    </w:p>
    <w:p w14:paraId="60845D68" w14:textId="77777777" w:rsidR="00640DF1" w:rsidRDefault="00640DF1" w:rsidP="00640DF1">
      <w:pPr>
        <w:pStyle w:val="-2"/>
      </w:pPr>
      <w:r>
        <w:t>редактирование категории файла в карточке Внутреннего служебного документа;</w:t>
      </w:r>
    </w:p>
    <w:p w14:paraId="510040F0" w14:textId="77777777" w:rsidR="00640DF1" w:rsidRDefault="00640DF1" w:rsidP="00640DF1">
      <w:pPr>
        <w:pStyle w:val="-2"/>
      </w:pPr>
      <w:r>
        <w:t>редактирование категории файла в карточке Входящего служебного документа;</w:t>
      </w:r>
    </w:p>
    <w:p w14:paraId="11C80F15" w14:textId="10B55F2D" w:rsidR="00640DF1" w:rsidRDefault="00235A60" w:rsidP="00640DF1">
      <w:pPr>
        <w:pStyle w:val="-2"/>
      </w:pPr>
      <w:r>
        <w:t xml:space="preserve">автоматическая фиксация </w:t>
      </w:r>
      <w:r w:rsidR="00640DF1">
        <w:t>данных позиционирования курсора пользователя при работе с элементами интерфейса Реестра внутренних служебных документов;</w:t>
      </w:r>
    </w:p>
    <w:p w14:paraId="42F74E94" w14:textId="3925C47E" w:rsidR="00640DF1" w:rsidRDefault="00235A60" w:rsidP="00640DF1">
      <w:pPr>
        <w:pStyle w:val="-2"/>
      </w:pPr>
      <w:r>
        <w:t xml:space="preserve">автоматическая фиксация </w:t>
      </w:r>
      <w:r w:rsidR="00640DF1">
        <w:t>данных позиционирования курсора пользователя при работе с элементами интерфейса Реестра входящих служебных документов;</w:t>
      </w:r>
    </w:p>
    <w:p w14:paraId="248E5537" w14:textId="246CB261" w:rsidR="00640DF1" w:rsidRDefault="00235A60" w:rsidP="00640DF1">
      <w:pPr>
        <w:pStyle w:val="-2"/>
      </w:pPr>
      <w:r>
        <w:t xml:space="preserve">автоматическая фиксация </w:t>
      </w:r>
      <w:r w:rsidR="00640DF1">
        <w:t>данных позиционирования курсора пользователя при работе с элементами интерфейса Реестра исходящих служебных документов;</w:t>
      </w:r>
    </w:p>
    <w:p w14:paraId="0367E378" w14:textId="77777777" w:rsidR="00640DF1" w:rsidRDefault="00640DF1" w:rsidP="00640DF1">
      <w:pPr>
        <w:pStyle w:val="-2"/>
      </w:pPr>
      <w:r>
        <w:t>отображение Реестра входящих служебных документов;</w:t>
      </w:r>
    </w:p>
    <w:p w14:paraId="438E26D2" w14:textId="77777777" w:rsidR="00640DF1" w:rsidRDefault="00640DF1" w:rsidP="00640DF1">
      <w:pPr>
        <w:pStyle w:val="-2"/>
      </w:pPr>
      <w:r>
        <w:t>отображение Реестра исходящих служебных документов;</w:t>
      </w:r>
    </w:p>
    <w:p w14:paraId="3F7410EB" w14:textId="77777777" w:rsidR="00640DF1" w:rsidRDefault="00640DF1" w:rsidP="00640DF1">
      <w:pPr>
        <w:pStyle w:val="-2"/>
      </w:pPr>
      <w:r>
        <w:t>отображение текста документа при наведении на ссылку Входящего служебного документа;</w:t>
      </w:r>
    </w:p>
    <w:p w14:paraId="62B9DDE9" w14:textId="77777777" w:rsidR="00640DF1" w:rsidRDefault="00640DF1" w:rsidP="00640DF1">
      <w:pPr>
        <w:pStyle w:val="-2"/>
      </w:pPr>
      <w:r>
        <w:t>отображение текста документа при наведении на ссылку Исходящего служебного документа;</w:t>
      </w:r>
    </w:p>
    <w:p w14:paraId="0F832BFC" w14:textId="77777777" w:rsidR="00640DF1" w:rsidRDefault="00640DF1" w:rsidP="00640DF1">
      <w:pPr>
        <w:pStyle w:val="-2"/>
      </w:pPr>
      <w:r>
        <w:t>форматно-логический контроль при создании копий проекта решений в карточке создания проекта Резолюции для Служебного документа;</w:t>
      </w:r>
    </w:p>
    <w:p w14:paraId="363B0B16" w14:textId="618409C6" w:rsidR="00640DF1" w:rsidRDefault="00235A60" w:rsidP="00640DF1">
      <w:pPr>
        <w:pStyle w:val="-2"/>
      </w:pPr>
      <w:r>
        <w:t xml:space="preserve">автоматическая фиксация </w:t>
      </w:r>
      <w:r w:rsidR="00640DF1">
        <w:t>данных позиционирования курсора пользователя при работе с элементами интерфейса создания копий проекта решений в карточке создания проекта Резолюции для Внутреннего служебного документа;</w:t>
      </w:r>
    </w:p>
    <w:p w14:paraId="122508BC" w14:textId="6BA3FC3D" w:rsidR="00640DF1" w:rsidRDefault="00235A60" w:rsidP="00640DF1">
      <w:pPr>
        <w:pStyle w:val="-2"/>
      </w:pPr>
      <w:r>
        <w:t xml:space="preserve">автоматическая фиксация </w:t>
      </w:r>
      <w:r w:rsidR="00640DF1">
        <w:t>данных позиционирования курсора пользователя при работе с элементами интерфейса создания копий проекта решений в карточке создания проекта Резолюции для Входящего служебного документа;</w:t>
      </w:r>
    </w:p>
    <w:p w14:paraId="31CCE18D" w14:textId="5153D3AC" w:rsidR="00640DF1" w:rsidRDefault="00235A60" w:rsidP="00640DF1">
      <w:pPr>
        <w:pStyle w:val="-2"/>
      </w:pPr>
      <w:r>
        <w:t xml:space="preserve">автоматическая фиксация </w:t>
      </w:r>
      <w:r w:rsidR="00640DF1">
        <w:t>данных позиционирования курсора пользователя при работе с элементами интерфейса создания копий проекта решений в карточке создания проекта Резолюции для Исходящего служебного документа;</w:t>
      </w:r>
    </w:p>
    <w:p w14:paraId="1BF59C1E" w14:textId="77777777" w:rsidR="00640DF1" w:rsidRDefault="00640DF1" w:rsidP="00640DF1">
      <w:pPr>
        <w:pStyle w:val="-2"/>
      </w:pPr>
      <w:r>
        <w:t>создание копий проекта решений в карточке создания проекта Резолюции для Входящего служебного документа;</w:t>
      </w:r>
    </w:p>
    <w:p w14:paraId="3872DFB9" w14:textId="77777777" w:rsidR="00640DF1" w:rsidRDefault="00640DF1" w:rsidP="00640DF1">
      <w:pPr>
        <w:pStyle w:val="-2"/>
      </w:pPr>
      <w:r>
        <w:t>создание копий проекта решений в карточке создания проекта Резолюции для Исходящего служебного документа;</w:t>
      </w:r>
    </w:p>
    <w:p w14:paraId="29FD9838" w14:textId="77777777" w:rsidR="00640DF1" w:rsidRDefault="00640DF1" w:rsidP="00640DF1">
      <w:pPr>
        <w:pStyle w:val="-2"/>
      </w:pPr>
      <w:r>
        <w:t>механизм нумерации для сохраненных и незарегистрированных карточек Внутренних служебных документов;</w:t>
      </w:r>
    </w:p>
    <w:p w14:paraId="00C57849" w14:textId="7D4E1901" w:rsidR="00640DF1" w:rsidRDefault="00640DF1" w:rsidP="00640DF1">
      <w:pPr>
        <w:pStyle w:val="-2"/>
      </w:pPr>
      <w:r>
        <w:t>нумераци</w:t>
      </w:r>
      <w:r w:rsidR="00235A60">
        <w:t>я</w:t>
      </w:r>
      <w:r>
        <w:t xml:space="preserve"> для сохраненных и незарегистрированных карточек Входящих служебных документов;</w:t>
      </w:r>
    </w:p>
    <w:p w14:paraId="32A43720" w14:textId="08DF1017" w:rsidR="00640DF1" w:rsidRDefault="00640DF1" w:rsidP="00640DF1">
      <w:pPr>
        <w:pStyle w:val="-2"/>
      </w:pPr>
      <w:r>
        <w:t>нумераци</w:t>
      </w:r>
      <w:r w:rsidR="00235A60">
        <w:t>я</w:t>
      </w:r>
      <w:r>
        <w:t xml:space="preserve"> для сохраненных и незарегистрированных карточек Исходящих служебных документов;</w:t>
      </w:r>
    </w:p>
    <w:p w14:paraId="60E39FB7" w14:textId="77777777" w:rsidR="00640DF1" w:rsidRDefault="00640DF1" w:rsidP="00640DF1">
      <w:pPr>
        <w:pStyle w:val="-2"/>
      </w:pPr>
      <w:r>
        <w:t>протоколирование процесса перехода по статусам карточки Внутреннего служебного документа;</w:t>
      </w:r>
    </w:p>
    <w:p w14:paraId="177313B3" w14:textId="77777777" w:rsidR="00640DF1" w:rsidRDefault="00640DF1" w:rsidP="00640DF1">
      <w:pPr>
        <w:pStyle w:val="-2"/>
      </w:pPr>
      <w:r>
        <w:t>протоколирование процесса перехода по статусам карточки Входящего служебного документа;</w:t>
      </w:r>
    </w:p>
    <w:p w14:paraId="34C77E83" w14:textId="77777777" w:rsidR="00640DF1" w:rsidRDefault="00640DF1" w:rsidP="00640DF1">
      <w:pPr>
        <w:pStyle w:val="-2"/>
      </w:pPr>
      <w:r>
        <w:t>протоколирование процесса перехода по статусам карточки Исходящего служебного документа;</w:t>
      </w:r>
    </w:p>
    <w:p w14:paraId="644D422D" w14:textId="77777777" w:rsidR="00640DF1" w:rsidRDefault="00640DF1" w:rsidP="00640DF1">
      <w:pPr>
        <w:pStyle w:val="-2"/>
      </w:pPr>
      <w:r>
        <w:t>форматно-логический контроль при ручном тегировании вопросов в карточке Обращения;</w:t>
      </w:r>
    </w:p>
    <w:p w14:paraId="02F0A958" w14:textId="77777777" w:rsidR="00640DF1" w:rsidRDefault="00640DF1" w:rsidP="00640DF1">
      <w:pPr>
        <w:pStyle w:val="-2"/>
      </w:pPr>
      <w:r>
        <w:lastRenderedPageBreak/>
        <w:t>форматно-логический контроль при ручном тегировании карточки Внутреннего служебного документа;</w:t>
      </w:r>
    </w:p>
    <w:p w14:paraId="659D4525" w14:textId="77777777" w:rsidR="00640DF1" w:rsidRDefault="00640DF1" w:rsidP="00640DF1">
      <w:pPr>
        <w:pStyle w:val="-2"/>
      </w:pPr>
      <w:r>
        <w:t>форматно-логический контроль при ручном тегировании карточки Входящего служебного документа;</w:t>
      </w:r>
    </w:p>
    <w:p w14:paraId="5D7294C7" w14:textId="36557006" w:rsidR="00640DF1" w:rsidRDefault="00235A60" w:rsidP="00640DF1">
      <w:pPr>
        <w:pStyle w:val="-2"/>
      </w:pPr>
      <w:r>
        <w:t xml:space="preserve">автоматическая фиксация </w:t>
      </w:r>
      <w:r w:rsidR="00640DF1">
        <w:t>данных позиционирования курсора пользователя при работе с элементами интерфейса ручного тегирования вопросов в карточке Обращения;</w:t>
      </w:r>
    </w:p>
    <w:p w14:paraId="0FC27C33" w14:textId="42D90973" w:rsidR="00640DF1" w:rsidRDefault="00235A60" w:rsidP="00640DF1">
      <w:pPr>
        <w:pStyle w:val="-2"/>
      </w:pPr>
      <w:r>
        <w:t xml:space="preserve">автоматическая фиксация </w:t>
      </w:r>
      <w:r w:rsidR="00640DF1">
        <w:t>данных позиционирования курсора пользователя при работе с элементами интерфейса ручного тегирования карточки Входящего служебного документа;</w:t>
      </w:r>
    </w:p>
    <w:p w14:paraId="33236534" w14:textId="5C48850B" w:rsidR="00640DF1" w:rsidRDefault="00235A60" w:rsidP="00640DF1">
      <w:pPr>
        <w:pStyle w:val="-2"/>
      </w:pPr>
      <w:r>
        <w:t xml:space="preserve">автоматическая фиксация </w:t>
      </w:r>
      <w:r w:rsidR="00640DF1">
        <w:t>данных позиционирования курсора пользователя при работе с элементами интерфейса ручного тегирования карточки Внутреннего служебного документа;</w:t>
      </w:r>
    </w:p>
    <w:p w14:paraId="6FEE49F7" w14:textId="77777777" w:rsidR="00640DF1" w:rsidRDefault="00640DF1" w:rsidP="00640DF1">
      <w:pPr>
        <w:pStyle w:val="-2"/>
      </w:pPr>
      <w:r>
        <w:t>ручное тегирование карточки Входящего служебного документа;</w:t>
      </w:r>
    </w:p>
    <w:p w14:paraId="23986CE9" w14:textId="77777777" w:rsidR="00640DF1" w:rsidRDefault="00640DF1" w:rsidP="00640DF1">
      <w:pPr>
        <w:pStyle w:val="-2"/>
      </w:pPr>
      <w:r>
        <w:t>ручное тегирование карточек Внутреннего служебного документа;</w:t>
      </w:r>
    </w:p>
    <w:p w14:paraId="2996FAF1" w14:textId="77777777" w:rsidR="00640DF1" w:rsidRDefault="00640DF1" w:rsidP="00640DF1">
      <w:pPr>
        <w:pStyle w:val="-2"/>
      </w:pPr>
      <w:r>
        <w:t>ручное тегирование карточек Исходящего служебного документа;</w:t>
      </w:r>
    </w:p>
    <w:p w14:paraId="2025B04B" w14:textId="77777777" w:rsidR="00640DF1" w:rsidRDefault="00640DF1" w:rsidP="00640DF1">
      <w:pPr>
        <w:pStyle w:val="-2"/>
      </w:pPr>
      <w:r>
        <w:t>ручное тегирование карточки Протокола;</w:t>
      </w:r>
    </w:p>
    <w:p w14:paraId="60E8DE53" w14:textId="77777777" w:rsidR="00640DF1" w:rsidRDefault="00640DF1" w:rsidP="00640DF1">
      <w:pPr>
        <w:pStyle w:val="-2"/>
      </w:pPr>
      <w:r>
        <w:t>ручное тегирование карточки Повестки;</w:t>
      </w:r>
    </w:p>
    <w:p w14:paraId="60A5EF04" w14:textId="77777777" w:rsidR="00640DF1" w:rsidRDefault="00640DF1" w:rsidP="00640DF1">
      <w:pPr>
        <w:pStyle w:val="-2"/>
      </w:pPr>
      <w:r>
        <w:t>ручное тегирование вопросов в карточке Обращения;</w:t>
      </w:r>
    </w:p>
    <w:p w14:paraId="58CF56A0" w14:textId="77777777" w:rsidR="00640DF1" w:rsidRDefault="00640DF1" w:rsidP="00640DF1">
      <w:pPr>
        <w:pStyle w:val="-2"/>
      </w:pPr>
      <w:r>
        <w:t>форматно-логический контроль при ручном тегировании карточки Исходящего служебного документа;</w:t>
      </w:r>
    </w:p>
    <w:p w14:paraId="253B20BA" w14:textId="77777777" w:rsidR="00640DF1" w:rsidRDefault="00640DF1" w:rsidP="00640DF1">
      <w:pPr>
        <w:pStyle w:val="-2"/>
      </w:pPr>
      <w:r>
        <w:t>форматно-логический контроль при ручном тегировании карточки Протокола;</w:t>
      </w:r>
    </w:p>
    <w:p w14:paraId="686348EC" w14:textId="77777777" w:rsidR="00640DF1" w:rsidRDefault="00640DF1" w:rsidP="00640DF1">
      <w:pPr>
        <w:pStyle w:val="-2"/>
      </w:pPr>
      <w:r>
        <w:t>форматно-логический контроль при ручном тегировании карточки Повестки;</w:t>
      </w:r>
    </w:p>
    <w:p w14:paraId="43F17F45" w14:textId="7A4052E7" w:rsidR="00640DF1" w:rsidRDefault="00235A60" w:rsidP="00640DF1">
      <w:pPr>
        <w:pStyle w:val="-2"/>
      </w:pPr>
      <w:r>
        <w:t xml:space="preserve">автоматическая фиксация </w:t>
      </w:r>
      <w:r w:rsidR="00640DF1">
        <w:t>данных позиционирования курсора пользователя при работе с элементами интерфейса ручного тегирования карточек Исходящих служебных документов;</w:t>
      </w:r>
    </w:p>
    <w:p w14:paraId="22AC455F" w14:textId="319A7914" w:rsidR="00640DF1" w:rsidRDefault="00235A60" w:rsidP="00640DF1">
      <w:pPr>
        <w:pStyle w:val="-2"/>
      </w:pPr>
      <w:r>
        <w:t xml:space="preserve">автоматическая фиксация </w:t>
      </w:r>
      <w:r w:rsidR="00640DF1">
        <w:t>данных позиционирования курсора пользователя при работе с элементами интерфейса ручного тегирования карточек Протоколов;</w:t>
      </w:r>
    </w:p>
    <w:p w14:paraId="45EE160B" w14:textId="0E53573C" w:rsidR="00640DF1" w:rsidRDefault="00235A60" w:rsidP="00640DF1">
      <w:pPr>
        <w:pStyle w:val="-2"/>
      </w:pPr>
      <w:r>
        <w:t xml:space="preserve">автоматическая фиксация </w:t>
      </w:r>
      <w:r w:rsidR="00640DF1">
        <w:t>данных позиционирования курсора пользователя при работе с элементами интерфейса ручного тегирования карточек повесток;</w:t>
      </w:r>
    </w:p>
    <w:p w14:paraId="59D0773D" w14:textId="5A81443F" w:rsidR="00640DF1" w:rsidRDefault="00235A60" w:rsidP="00640DF1">
      <w:pPr>
        <w:pStyle w:val="-2"/>
      </w:pPr>
      <w:r>
        <w:t xml:space="preserve">автоматическая фиксация </w:t>
      </w:r>
      <w:r w:rsidR="00640DF1">
        <w:t>данных позиционирования курсора пользователя при работе с элементами интерфейса переноса карточки Служебного документа в папку «Удаленные»;</w:t>
      </w:r>
    </w:p>
    <w:p w14:paraId="2D7B57CC" w14:textId="7DA203B6" w:rsidR="00640DF1" w:rsidRDefault="00235A60" w:rsidP="00640DF1">
      <w:pPr>
        <w:pStyle w:val="-2"/>
      </w:pPr>
      <w:r>
        <w:t xml:space="preserve">автоматическая фиксация </w:t>
      </w:r>
      <w:r w:rsidR="00640DF1">
        <w:t>данных позиционирования курсора пользователя при работе с элементами интерфейса удаления карточки Внутреннего служебного документа;</w:t>
      </w:r>
    </w:p>
    <w:p w14:paraId="6FE3F184" w14:textId="6F33D3D9" w:rsidR="00640DF1" w:rsidRDefault="00235A60" w:rsidP="00640DF1">
      <w:pPr>
        <w:pStyle w:val="-2"/>
      </w:pPr>
      <w:r>
        <w:t xml:space="preserve">автоматическая фиксация </w:t>
      </w:r>
      <w:r w:rsidR="00640DF1">
        <w:t>данных позиционирования курсора пользователя при работе с элементами интерфейса удаления карточки Входящего служебного документа;</w:t>
      </w:r>
    </w:p>
    <w:p w14:paraId="16B54EF0" w14:textId="3A7CD639" w:rsidR="00640DF1" w:rsidRDefault="00235A60" w:rsidP="00640DF1">
      <w:pPr>
        <w:pStyle w:val="-2"/>
      </w:pPr>
      <w:r>
        <w:t xml:space="preserve">автоматическая фиксация </w:t>
      </w:r>
      <w:r w:rsidR="00640DF1">
        <w:t>данных позиционирования курсора пользователя при работе с элементами интерфейса удаления карточки Исходящего служебного документа;</w:t>
      </w:r>
    </w:p>
    <w:p w14:paraId="44A21BF0" w14:textId="5E4B4BD5" w:rsidR="00640DF1" w:rsidRDefault="00235A60" w:rsidP="00640DF1">
      <w:pPr>
        <w:pStyle w:val="-2"/>
      </w:pPr>
      <w:r>
        <w:t xml:space="preserve">автоматическая фиксация </w:t>
      </w:r>
      <w:r w:rsidR="00640DF1">
        <w:t>данных позиционирования курсора пользователя при работе с элементами интерфейса удаления карточки Повестки;</w:t>
      </w:r>
    </w:p>
    <w:p w14:paraId="1A169C5C" w14:textId="5BB64211" w:rsidR="00640DF1" w:rsidRDefault="00640DF1" w:rsidP="00640DF1">
      <w:pPr>
        <w:pStyle w:val="-2"/>
      </w:pPr>
      <w:r>
        <w:t>формировани</w:t>
      </w:r>
      <w:r w:rsidR="00235A60">
        <w:t>е</w:t>
      </w:r>
      <w:r>
        <w:t xml:space="preserve"> и отображени</w:t>
      </w:r>
      <w:r w:rsidR="00235A60">
        <w:t>е</w:t>
      </w:r>
      <w:r>
        <w:t xml:space="preserve"> ответов в рамках федерального закона «Об обеспечении доступа к информации о деятельности государственных органов и органов местного самоуправления» от 09.02.2009 № 8-ФЗ;</w:t>
      </w:r>
    </w:p>
    <w:p w14:paraId="7079248D" w14:textId="77777777" w:rsidR="00640DF1" w:rsidRDefault="00640DF1" w:rsidP="00640DF1">
      <w:pPr>
        <w:pStyle w:val="-2"/>
      </w:pPr>
      <w:r>
        <w:t>автоматическое распределения Обращений на регистрацию пользователю из заданной группы;</w:t>
      </w:r>
    </w:p>
    <w:p w14:paraId="727C18BA" w14:textId="77777777" w:rsidR="00640DF1" w:rsidRDefault="00640DF1" w:rsidP="00640DF1">
      <w:pPr>
        <w:pStyle w:val="-2"/>
      </w:pPr>
      <w:r>
        <w:t>быстрая очистка полей карточки Обращения;</w:t>
      </w:r>
    </w:p>
    <w:p w14:paraId="1DCD79CE" w14:textId="77777777" w:rsidR="00640DF1" w:rsidRDefault="00640DF1" w:rsidP="00640DF1">
      <w:pPr>
        <w:pStyle w:val="-2"/>
      </w:pPr>
      <w:r>
        <w:lastRenderedPageBreak/>
        <w:t>быстрая очистка полей карточки Входящего служебного документа;</w:t>
      </w:r>
    </w:p>
    <w:p w14:paraId="6EC68C67" w14:textId="77777777" w:rsidR="00640DF1" w:rsidRDefault="00640DF1" w:rsidP="00640DF1">
      <w:pPr>
        <w:pStyle w:val="-2"/>
      </w:pPr>
      <w:r>
        <w:t>быстрая очистка полей карточки Исходящего служебного документа;</w:t>
      </w:r>
    </w:p>
    <w:p w14:paraId="520550F0" w14:textId="77777777" w:rsidR="00640DF1" w:rsidRDefault="00640DF1" w:rsidP="00640DF1">
      <w:pPr>
        <w:pStyle w:val="-2"/>
      </w:pPr>
      <w:r>
        <w:t>быстрая очистка полей карточки Внутреннего служебного документа;</w:t>
      </w:r>
    </w:p>
    <w:p w14:paraId="30FEFB67" w14:textId="77777777" w:rsidR="00640DF1" w:rsidRDefault="00640DF1" w:rsidP="00640DF1">
      <w:pPr>
        <w:pStyle w:val="-2"/>
      </w:pPr>
      <w:r>
        <w:t>отображение списка документов, над которыми были произведены групповые действия;</w:t>
      </w:r>
    </w:p>
    <w:p w14:paraId="40FF6DB1" w14:textId="77777777" w:rsidR="00640DF1" w:rsidRDefault="00640DF1" w:rsidP="00640DF1">
      <w:pPr>
        <w:pStyle w:val="-2"/>
      </w:pPr>
      <w:r>
        <w:t>сортировка записей в Журнале профилей авторов;</w:t>
      </w:r>
    </w:p>
    <w:p w14:paraId="2CF16B8E" w14:textId="77777777" w:rsidR="00640DF1" w:rsidRDefault="00640DF1" w:rsidP="00640DF1">
      <w:pPr>
        <w:pStyle w:val="-2"/>
      </w:pPr>
      <w:r>
        <w:t>отображение истории изменения карточки Внутреннего служебного документа;</w:t>
      </w:r>
    </w:p>
    <w:p w14:paraId="44B7E84C" w14:textId="77777777" w:rsidR="00640DF1" w:rsidRDefault="00640DF1" w:rsidP="00640DF1">
      <w:pPr>
        <w:pStyle w:val="-2"/>
      </w:pPr>
      <w:r>
        <w:t>отображение истории изменения карточки Входящего служебного документа;</w:t>
      </w:r>
    </w:p>
    <w:p w14:paraId="5E5790E9" w14:textId="77777777" w:rsidR="00640DF1" w:rsidRDefault="00640DF1" w:rsidP="00640DF1">
      <w:pPr>
        <w:pStyle w:val="-2"/>
      </w:pPr>
      <w:r>
        <w:t>отображение истории изменения карточки Исходящего служебного документа;</w:t>
      </w:r>
    </w:p>
    <w:p w14:paraId="605F2AA9" w14:textId="77777777" w:rsidR="00640DF1" w:rsidRDefault="00640DF1" w:rsidP="00640DF1">
      <w:pPr>
        <w:pStyle w:val="-2"/>
      </w:pPr>
      <w:r>
        <w:t>отображение в карточке истории отказов в регистрации Служебных документов;</w:t>
      </w:r>
    </w:p>
    <w:p w14:paraId="3DF48470" w14:textId="72D89287" w:rsidR="00640DF1" w:rsidRDefault="00640DF1" w:rsidP="00640DF1">
      <w:pPr>
        <w:pStyle w:val="-2"/>
      </w:pPr>
      <w:r>
        <w:t>валидаци</w:t>
      </w:r>
      <w:r w:rsidR="00235A60">
        <w:t>я</w:t>
      </w:r>
      <w:r>
        <w:t xml:space="preserve"> полей в карточке Внутреннего служебного документа;</w:t>
      </w:r>
    </w:p>
    <w:p w14:paraId="68899DDE" w14:textId="77777777" w:rsidR="00640DF1" w:rsidRDefault="00640DF1" w:rsidP="00640DF1">
      <w:pPr>
        <w:pStyle w:val="-2"/>
      </w:pPr>
      <w:r>
        <w:t>создание карточки Внутреннего служебного документа;</w:t>
      </w:r>
    </w:p>
    <w:p w14:paraId="027A3E0C" w14:textId="77777777" w:rsidR="00640DF1" w:rsidRDefault="00640DF1" w:rsidP="00640DF1">
      <w:pPr>
        <w:pStyle w:val="-2"/>
      </w:pPr>
      <w:r>
        <w:t>автоматическая генерация номера для Входящего служебного документа при регистрации карточки в соответствии с номенклатурным справочником;</w:t>
      </w:r>
    </w:p>
    <w:p w14:paraId="26AAF128" w14:textId="77777777" w:rsidR="00640DF1" w:rsidRDefault="00640DF1" w:rsidP="00640DF1">
      <w:pPr>
        <w:pStyle w:val="-2"/>
      </w:pPr>
      <w:r>
        <w:t>автоматическая генерация номера для Внутреннего служебного документа при регистрации карточки в соответствии с номенклатурным справочником;</w:t>
      </w:r>
    </w:p>
    <w:p w14:paraId="06F2581D" w14:textId="77777777" w:rsidR="00640DF1" w:rsidRDefault="00640DF1" w:rsidP="00640DF1">
      <w:pPr>
        <w:pStyle w:val="-2"/>
      </w:pPr>
      <w:r>
        <w:t>автоматическая генерация номера для Исходящего служебного документа при регистрации карточки в соответствии с номенклатурным справочником;</w:t>
      </w:r>
    </w:p>
    <w:p w14:paraId="1A2B0D14" w14:textId="79C135D8" w:rsidR="00640DF1" w:rsidRDefault="00640DF1" w:rsidP="00640DF1">
      <w:pPr>
        <w:pStyle w:val="-2"/>
      </w:pPr>
      <w:r>
        <w:t>валидаци</w:t>
      </w:r>
      <w:r w:rsidR="00235A60">
        <w:t>я</w:t>
      </w:r>
      <w:r>
        <w:t xml:space="preserve"> полей в карточке Входящего служебного документа;</w:t>
      </w:r>
    </w:p>
    <w:p w14:paraId="00A1891E" w14:textId="7B589E9C" w:rsidR="00640DF1" w:rsidRDefault="00640DF1" w:rsidP="00640DF1">
      <w:pPr>
        <w:pStyle w:val="-2"/>
      </w:pPr>
      <w:r>
        <w:t>отказ в регистрации Входящего служебного документа;</w:t>
      </w:r>
    </w:p>
    <w:p w14:paraId="5015F700" w14:textId="77777777" w:rsidR="00640DF1" w:rsidRDefault="00640DF1" w:rsidP="00640DF1">
      <w:pPr>
        <w:pStyle w:val="-2"/>
      </w:pPr>
      <w:r>
        <w:t>регистрация Входящего служебного документа;</w:t>
      </w:r>
    </w:p>
    <w:p w14:paraId="75B19031" w14:textId="77777777" w:rsidR="00640DF1" w:rsidRDefault="00640DF1" w:rsidP="00640DF1">
      <w:pPr>
        <w:pStyle w:val="-2"/>
      </w:pPr>
      <w:r>
        <w:t>регистрация Внутреннего служебного документа;</w:t>
      </w:r>
    </w:p>
    <w:p w14:paraId="37F5A143" w14:textId="77777777" w:rsidR="00640DF1" w:rsidRDefault="00640DF1" w:rsidP="00640DF1">
      <w:pPr>
        <w:pStyle w:val="-2"/>
      </w:pPr>
      <w:r>
        <w:t>регистрация Исходящего служебного документа;</w:t>
      </w:r>
    </w:p>
    <w:p w14:paraId="65384BBF" w14:textId="2C23B4F0" w:rsidR="00640DF1" w:rsidRDefault="00640DF1" w:rsidP="00640DF1">
      <w:pPr>
        <w:pStyle w:val="-2"/>
      </w:pPr>
      <w:r>
        <w:t>контрол</w:t>
      </w:r>
      <w:r w:rsidR="00235A60">
        <w:t>ь</w:t>
      </w:r>
      <w:r>
        <w:t xml:space="preserve"> вводимых вручную регистрационных номеров для Входящих служебных документов;</w:t>
      </w:r>
    </w:p>
    <w:p w14:paraId="3BBED85F" w14:textId="06102E36" w:rsidR="00640DF1" w:rsidRDefault="00640DF1" w:rsidP="00640DF1">
      <w:pPr>
        <w:pStyle w:val="-2"/>
      </w:pPr>
      <w:r>
        <w:t>контрол</w:t>
      </w:r>
      <w:r w:rsidR="00235A60">
        <w:t>ь</w:t>
      </w:r>
      <w:r>
        <w:t xml:space="preserve"> вводимых вручную регистрационных номеров для Внутренних служебных документов;</w:t>
      </w:r>
    </w:p>
    <w:p w14:paraId="237F8343" w14:textId="6B7836E1" w:rsidR="00640DF1" w:rsidRDefault="00640DF1" w:rsidP="00640DF1">
      <w:pPr>
        <w:pStyle w:val="-2"/>
      </w:pPr>
      <w:r>
        <w:t>контрол</w:t>
      </w:r>
      <w:r w:rsidR="00235A60">
        <w:t>ь</w:t>
      </w:r>
      <w:r>
        <w:t xml:space="preserve"> вводимых вручную регистрационных номеров для Исходящих служебных документов;</w:t>
      </w:r>
    </w:p>
    <w:p w14:paraId="6DDB7781" w14:textId="77777777" w:rsidR="00640DF1" w:rsidRDefault="00640DF1" w:rsidP="00640DF1">
      <w:pPr>
        <w:pStyle w:val="-2"/>
      </w:pPr>
      <w:r>
        <w:t>настройка количества строк, выводимых в Реестре внутренних служебных документов;</w:t>
      </w:r>
    </w:p>
    <w:p w14:paraId="17848BB9" w14:textId="77777777" w:rsidR="00640DF1" w:rsidRDefault="00640DF1" w:rsidP="00640DF1">
      <w:pPr>
        <w:pStyle w:val="-2"/>
      </w:pPr>
      <w:r>
        <w:t>настройка количества строк, выводимых в Реестре входящих служебных документов;</w:t>
      </w:r>
    </w:p>
    <w:p w14:paraId="52F0F56C" w14:textId="77777777" w:rsidR="00640DF1" w:rsidRDefault="00640DF1" w:rsidP="00640DF1">
      <w:pPr>
        <w:pStyle w:val="-2"/>
      </w:pPr>
      <w:r>
        <w:t>настройка количества строк, выводимых в Реестре исходящих служебных документов;</w:t>
      </w:r>
    </w:p>
    <w:p w14:paraId="01041970" w14:textId="77777777" w:rsidR="00640DF1" w:rsidRDefault="00640DF1" w:rsidP="00640DF1">
      <w:pPr>
        <w:pStyle w:val="-2"/>
      </w:pPr>
      <w:r>
        <w:t>формирование и отображение в Реестре входящих служебных документов данных о количестве документов с учетом примененных фильтров;</w:t>
      </w:r>
    </w:p>
    <w:p w14:paraId="15509211" w14:textId="77777777" w:rsidR="00640DF1" w:rsidRDefault="00640DF1" w:rsidP="00640DF1">
      <w:pPr>
        <w:pStyle w:val="-2"/>
      </w:pPr>
      <w:r>
        <w:t>формирование и отображение в Реестре внутренних служебных документов данных о количестве документов с учетом примененных фильтров;</w:t>
      </w:r>
    </w:p>
    <w:p w14:paraId="4F004861" w14:textId="77777777" w:rsidR="00640DF1" w:rsidRDefault="00640DF1" w:rsidP="00640DF1">
      <w:pPr>
        <w:pStyle w:val="-2"/>
      </w:pPr>
      <w:r>
        <w:t>формирование и отображение в Реестре исходящих служебных документов данных о количестве документов с учетом примененных фильтров;</w:t>
      </w:r>
    </w:p>
    <w:p w14:paraId="58E58B0A" w14:textId="77777777" w:rsidR="00640DF1" w:rsidRDefault="00640DF1" w:rsidP="00640DF1">
      <w:pPr>
        <w:pStyle w:val="-2"/>
      </w:pPr>
      <w:r>
        <w:t>открытие карточки документа из Реестра внутренних служебных документов;</w:t>
      </w:r>
    </w:p>
    <w:p w14:paraId="7913E009" w14:textId="77777777" w:rsidR="00640DF1" w:rsidRDefault="00640DF1" w:rsidP="00640DF1">
      <w:pPr>
        <w:pStyle w:val="-2"/>
      </w:pPr>
      <w:r>
        <w:t>открытие карточки документа из Реестра входящих служебных документов;</w:t>
      </w:r>
    </w:p>
    <w:p w14:paraId="0A86BE92" w14:textId="77777777" w:rsidR="00640DF1" w:rsidRDefault="00640DF1" w:rsidP="00640DF1">
      <w:pPr>
        <w:pStyle w:val="-2"/>
      </w:pPr>
      <w:r>
        <w:t>открытие карточки документа из Реестра исходящих служебных документов;</w:t>
      </w:r>
    </w:p>
    <w:p w14:paraId="6E499FE8" w14:textId="77777777" w:rsidR="00640DF1" w:rsidRDefault="00640DF1" w:rsidP="00640DF1">
      <w:pPr>
        <w:pStyle w:val="-2"/>
      </w:pPr>
      <w:r>
        <w:t>отображение архивных записей в справочных полях при просмотре карточки Исходящего служебного документа;</w:t>
      </w:r>
    </w:p>
    <w:p w14:paraId="19888251" w14:textId="77777777" w:rsidR="00640DF1" w:rsidRDefault="00640DF1" w:rsidP="00640DF1">
      <w:pPr>
        <w:pStyle w:val="-2"/>
      </w:pPr>
      <w:r>
        <w:t>отображение архивных записей в справочных полях при просмотре карточки Входящего служебного документа;</w:t>
      </w:r>
    </w:p>
    <w:p w14:paraId="24FC1ACB" w14:textId="77777777" w:rsidR="00640DF1" w:rsidRDefault="00640DF1" w:rsidP="00640DF1">
      <w:pPr>
        <w:pStyle w:val="-2"/>
      </w:pPr>
      <w:r>
        <w:lastRenderedPageBreak/>
        <w:t>отображение архивных записей в справочных полях при просмотре карточки Внутреннего служебного документа;</w:t>
      </w:r>
    </w:p>
    <w:p w14:paraId="769CAE84" w14:textId="77777777" w:rsidR="00640DF1" w:rsidRDefault="00640DF1" w:rsidP="00640DF1">
      <w:pPr>
        <w:pStyle w:val="-2"/>
      </w:pPr>
      <w:r>
        <w:t>открытие карточки истории изменения Внутреннего служебного документа;</w:t>
      </w:r>
    </w:p>
    <w:p w14:paraId="73DFF6CF" w14:textId="77777777" w:rsidR="00640DF1" w:rsidRDefault="00640DF1" w:rsidP="00640DF1">
      <w:pPr>
        <w:pStyle w:val="-2"/>
      </w:pPr>
      <w:r>
        <w:t>открытие карточки истории изменения Входящего служебного документа;</w:t>
      </w:r>
    </w:p>
    <w:p w14:paraId="720C62F3" w14:textId="77777777" w:rsidR="00640DF1" w:rsidRDefault="00640DF1" w:rsidP="00640DF1">
      <w:pPr>
        <w:pStyle w:val="-2"/>
      </w:pPr>
      <w:r>
        <w:t>открытие карточки истории изменения Исходящего служебного документа;</w:t>
      </w:r>
    </w:p>
    <w:p w14:paraId="603CF8F0" w14:textId="77777777" w:rsidR="00640DF1" w:rsidRDefault="00640DF1" w:rsidP="00640DF1">
      <w:pPr>
        <w:pStyle w:val="-2"/>
      </w:pPr>
      <w:r>
        <w:t>фильтрация по карточке истории изменения Внутреннего служебного документа;</w:t>
      </w:r>
    </w:p>
    <w:p w14:paraId="1E270859" w14:textId="77777777" w:rsidR="00640DF1" w:rsidRDefault="00640DF1" w:rsidP="00640DF1">
      <w:pPr>
        <w:pStyle w:val="-2"/>
      </w:pPr>
      <w:r>
        <w:t>фильтрация по карточке истории изменения Входящего служебного документа;</w:t>
      </w:r>
    </w:p>
    <w:p w14:paraId="5A780D28" w14:textId="77777777" w:rsidR="00640DF1" w:rsidRDefault="00640DF1" w:rsidP="00640DF1">
      <w:pPr>
        <w:pStyle w:val="-2"/>
      </w:pPr>
      <w:r>
        <w:t>фильтрация по карточке истории изменения Исходящего служебного документа;</w:t>
      </w:r>
    </w:p>
    <w:p w14:paraId="4A9D94AB" w14:textId="77777777" w:rsidR="00640DF1" w:rsidRDefault="00640DF1" w:rsidP="00640DF1">
      <w:pPr>
        <w:pStyle w:val="-2"/>
      </w:pPr>
      <w:r>
        <w:t>открытие карточки листа согласования для Внутреннего служебного документа;</w:t>
      </w:r>
    </w:p>
    <w:p w14:paraId="1A5D357F" w14:textId="77777777" w:rsidR="00640DF1" w:rsidRDefault="00640DF1" w:rsidP="00640DF1">
      <w:pPr>
        <w:pStyle w:val="-2"/>
      </w:pPr>
      <w:r>
        <w:t>открытие карточки листа согласования ответа Входящего служебного документов;</w:t>
      </w:r>
    </w:p>
    <w:p w14:paraId="04DA06A8" w14:textId="77777777" w:rsidR="00640DF1" w:rsidRDefault="00640DF1" w:rsidP="00640DF1">
      <w:pPr>
        <w:pStyle w:val="-2"/>
      </w:pPr>
      <w:r>
        <w:t>открытие карточки листа согласования ответа для Исходящего служебного документа;</w:t>
      </w:r>
    </w:p>
    <w:p w14:paraId="3B3E1361" w14:textId="77777777" w:rsidR="00640DF1" w:rsidRDefault="00640DF1" w:rsidP="00640DF1">
      <w:pPr>
        <w:pStyle w:val="-2"/>
      </w:pPr>
      <w:r>
        <w:t>создание карточки Входящего служебного документа;</w:t>
      </w:r>
    </w:p>
    <w:p w14:paraId="577A3A7E" w14:textId="77777777" w:rsidR="00640DF1" w:rsidRDefault="00640DF1" w:rsidP="00640DF1">
      <w:pPr>
        <w:pStyle w:val="-2"/>
      </w:pPr>
      <w:r>
        <w:t>формирование карточки Входящего служебного документа в файл заданного формата и выгрузка на компьютер пользователя;</w:t>
      </w:r>
    </w:p>
    <w:p w14:paraId="0722CDD7" w14:textId="77777777" w:rsidR="00640DF1" w:rsidRDefault="00640DF1" w:rsidP="00640DF1">
      <w:pPr>
        <w:pStyle w:val="-2"/>
      </w:pPr>
      <w:r>
        <w:t>формирование карточки Внутреннего служебного документа в файл заданного формата и выгрузка на компьютер пользователя;</w:t>
      </w:r>
    </w:p>
    <w:p w14:paraId="5D3F7151" w14:textId="77777777" w:rsidR="00640DF1" w:rsidRDefault="00640DF1" w:rsidP="00640DF1">
      <w:pPr>
        <w:pStyle w:val="-2"/>
      </w:pPr>
      <w:r>
        <w:t>формирование карточки Исходящего служебного документа в файл заданного формата и выгрузка на компьютер пользователя;</w:t>
      </w:r>
    </w:p>
    <w:p w14:paraId="65EB23D0" w14:textId="77777777" w:rsidR="00640DF1" w:rsidRDefault="00640DF1" w:rsidP="00640DF1">
      <w:pPr>
        <w:pStyle w:val="-2"/>
      </w:pPr>
      <w:r>
        <w:t>создание карточки Исходящего служебного документа;</w:t>
      </w:r>
    </w:p>
    <w:p w14:paraId="08C9D847" w14:textId="77777777" w:rsidR="00640DF1" w:rsidRDefault="00640DF1" w:rsidP="00640DF1">
      <w:pPr>
        <w:pStyle w:val="-2"/>
      </w:pPr>
      <w:r>
        <w:t>отображение Обращений автора в карточке профиля автора;</w:t>
      </w:r>
    </w:p>
    <w:p w14:paraId="427ADCFB" w14:textId="77777777" w:rsidR="00640DF1" w:rsidRDefault="00640DF1" w:rsidP="00640DF1">
      <w:pPr>
        <w:pStyle w:val="-2"/>
      </w:pPr>
      <w:r>
        <w:t>редактирование карточки профиля автора;</w:t>
      </w:r>
    </w:p>
    <w:p w14:paraId="7E7C6411" w14:textId="77777777" w:rsidR="00640DF1" w:rsidRDefault="00640DF1" w:rsidP="00640DF1">
      <w:pPr>
        <w:pStyle w:val="-2"/>
      </w:pPr>
      <w:r>
        <w:t>создание карточки профиля автора;</w:t>
      </w:r>
    </w:p>
    <w:p w14:paraId="0517ED0B" w14:textId="41053E42" w:rsidR="00640DF1" w:rsidRDefault="00640DF1" w:rsidP="00640DF1">
      <w:pPr>
        <w:pStyle w:val="-2"/>
      </w:pPr>
      <w:r>
        <w:t>мониторинг одновременной работы пользователей со Служебным документом;</w:t>
      </w:r>
    </w:p>
    <w:p w14:paraId="01ED850F" w14:textId="77777777" w:rsidR="00640DF1" w:rsidRDefault="00640DF1" w:rsidP="00640DF1">
      <w:pPr>
        <w:pStyle w:val="-2"/>
      </w:pPr>
      <w:r>
        <w:t>настройка связи между номенклатурой и видом Служебного документа;</w:t>
      </w:r>
    </w:p>
    <w:p w14:paraId="10163D8F" w14:textId="77777777" w:rsidR="00640DF1" w:rsidRDefault="00640DF1" w:rsidP="00640DF1">
      <w:pPr>
        <w:pStyle w:val="-2"/>
      </w:pPr>
      <w:r>
        <w:t>переход между служебными документами без выхода к списку Служебных документов;</w:t>
      </w:r>
    </w:p>
    <w:p w14:paraId="404457C4" w14:textId="77777777" w:rsidR="00640DF1" w:rsidRDefault="00640DF1" w:rsidP="00640DF1">
      <w:pPr>
        <w:pStyle w:val="-2"/>
      </w:pPr>
      <w:r>
        <w:t>проверка существования Внутреннего служебного документа по номеру в момент его регистрации среди зарегистрированных Внутренних служебных документов;</w:t>
      </w:r>
    </w:p>
    <w:p w14:paraId="18E7C941" w14:textId="77777777" w:rsidR="00640DF1" w:rsidRDefault="00640DF1" w:rsidP="00640DF1">
      <w:pPr>
        <w:pStyle w:val="-2"/>
      </w:pPr>
      <w:r>
        <w:t>проверка существования Входящего служебного документа по номеру в момент его регистрации среди зарегистрированных Входящих служебных документов;</w:t>
      </w:r>
    </w:p>
    <w:p w14:paraId="0F208E4B" w14:textId="77777777" w:rsidR="00640DF1" w:rsidRDefault="00640DF1" w:rsidP="00640DF1">
      <w:pPr>
        <w:pStyle w:val="-2"/>
      </w:pPr>
      <w:r>
        <w:t>проверка существования Исходящего служебного документа по номеру в момент его регистрации среди зарегистрированных Исходящих служебных документов;</w:t>
      </w:r>
    </w:p>
    <w:p w14:paraId="6EFF9841" w14:textId="1AFE287B" w:rsidR="00640DF1" w:rsidRDefault="00235A60" w:rsidP="00640DF1">
      <w:pPr>
        <w:pStyle w:val="-2"/>
      </w:pPr>
      <w:r>
        <w:t xml:space="preserve">сопоставление и отображение </w:t>
      </w:r>
      <w:r w:rsidR="00640DF1">
        <w:t>результатов распознавания текста в полях карточки Внутреннего служебного документа;</w:t>
      </w:r>
    </w:p>
    <w:p w14:paraId="5E80DA9D" w14:textId="4F870FF3" w:rsidR="00640DF1" w:rsidRDefault="00640DF1" w:rsidP="00640DF1">
      <w:pPr>
        <w:pStyle w:val="-2"/>
      </w:pPr>
      <w:r>
        <w:t>сопоставлени</w:t>
      </w:r>
      <w:r w:rsidR="00235A60">
        <w:t>е</w:t>
      </w:r>
      <w:r>
        <w:t xml:space="preserve"> и отображени</w:t>
      </w:r>
      <w:r w:rsidR="00235A60">
        <w:t>е</w:t>
      </w:r>
      <w:r>
        <w:t xml:space="preserve"> результатов распознавания текста в полях карточки Входящего служебного документа;</w:t>
      </w:r>
    </w:p>
    <w:p w14:paraId="104FB38C" w14:textId="77777777" w:rsidR="00640DF1" w:rsidRDefault="00640DF1" w:rsidP="00640DF1">
      <w:pPr>
        <w:pStyle w:val="-2"/>
      </w:pPr>
      <w:r>
        <w:t>механизм сопоставления и отображения результатов распознавания текста в полях карточки Исходящего служебного документа;</w:t>
      </w:r>
    </w:p>
    <w:p w14:paraId="5CA7B4A9" w14:textId="77777777" w:rsidR="00640DF1" w:rsidRDefault="00640DF1" w:rsidP="00640DF1">
      <w:pPr>
        <w:pStyle w:val="-2"/>
      </w:pPr>
      <w:r>
        <w:t>выбор номенклатуры для заполнения номера документа;</w:t>
      </w:r>
    </w:p>
    <w:p w14:paraId="28CA9714" w14:textId="77777777" w:rsidR="00640DF1" w:rsidRDefault="00640DF1" w:rsidP="00640DF1">
      <w:pPr>
        <w:pStyle w:val="-2"/>
      </w:pPr>
      <w:r>
        <w:t>отображение всплывающих подсказок при наведении на поля карточки Служебного документа;</w:t>
      </w:r>
    </w:p>
    <w:p w14:paraId="7F12B261" w14:textId="77777777" w:rsidR="00640DF1" w:rsidRDefault="00640DF1" w:rsidP="00640DF1">
      <w:pPr>
        <w:pStyle w:val="-2"/>
      </w:pPr>
      <w:r>
        <w:lastRenderedPageBreak/>
        <w:t>получение и обработка данных результатов распознавания текста Служебного документа;</w:t>
      </w:r>
    </w:p>
    <w:p w14:paraId="0B522475" w14:textId="77777777" w:rsidR="00640DF1" w:rsidRDefault="00640DF1" w:rsidP="00640DF1">
      <w:pPr>
        <w:pStyle w:val="-2"/>
      </w:pPr>
      <w:r>
        <w:t>выгрузка файла списка рассылки карточки Внутреннего служебного документа в файл заданного формата на компьютер пользователя;</w:t>
      </w:r>
    </w:p>
    <w:p w14:paraId="694D61A9" w14:textId="77777777" w:rsidR="00640DF1" w:rsidRDefault="00640DF1" w:rsidP="00640DF1">
      <w:pPr>
        <w:pStyle w:val="-2"/>
      </w:pPr>
      <w:r>
        <w:t>выгрузка файла списка рассылки карточки Входящего служебного документа в файл заданного формата на компьютер пользователя;</w:t>
      </w:r>
    </w:p>
    <w:p w14:paraId="58A88355" w14:textId="77777777" w:rsidR="00640DF1" w:rsidRDefault="00640DF1" w:rsidP="00640DF1">
      <w:pPr>
        <w:pStyle w:val="-2"/>
      </w:pPr>
      <w:r>
        <w:t>выгрузка файла списка рассылки карточки Исходящего служебного документа в файл заданного формата на компьютер пользователя;</w:t>
      </w:r>
    </w:p>
    <w:p w14:paraId="53C34625" w14:textId="77777777" w:rsidR="00640DF1" w:rsidRDefault="00640DF1" w:rsidP="00640DF1">
      <w:pPr>
        <w:pStyle w:val="-2"/>
      </w:pPr>
      <w:r>
        <w:t>формирование списка рассылки для Внутренних служебных документов;</w:t>
      </w:r>
    </w:p>
    <w:p w14:paraId="0566D35C" w14:textId="77777777" w:rsidR="00640DF1" w:rsidRDefault="00640DF1" w:rsidP="00640DF1">
      <w:pPr>
        <w:pStyle w:val="-2"/>
      </w:pPr>
      <w:r>
        <w:t>выгрузка данных Реестра обращений в файл заданного формата на компьютер пользователя;</w:t>
      </w:r>
    </w:p>
    <w:p w14:paraId="54C722B3" w14:textId="77777777" w:rsidR="00640DF1" w:rsidRDefault="00640DF1" w:rsidP="00640DF1">
      <w:pPr>
        <w:pStyle w:val="-2"/>
      </w:pPr>
      <w:r>
        <w:t>настройка отображения данных в Реестре обращений для последующей выгрузки;</w:t>
      </w:r>
    </w:p>
    <w:p w14:paraId="768B024B" w14:textId="77777777" w:rsidR="00640DF1" w:rsidRDefault="00640DF1" w:rsidP="00640DF1">
      <w:pPr>
        <w:pStyle w:val="-2"/>
      </w:pPr>
      <w:r>
        <w:t>выгрузка данных Реестра внутренних служебных документов в файл заданного формата;</w:t>
      </w:r>
    </w:p>
    <w:p w14:paraId="4DE3EC35" w14:textId="77777777" w:rsidR="00640DF1" w:rsidRDefault="00640DF1" w:rsidP="00640DF1">
      <w:pPr>
        <w:pStyle w:val="-2"/>
      </w:pPr>
      <w:r>
        <w:t>выгрузка данных Реестра входящих служебных документов в файл заданного формата;</w:t>
      </w:r>
    </w:p>
    <w:p w14:paraId="3BE99BEC" w14:textId="77777777" w:rsidR="00640DF1" w:rsidRDefault="00640DF1" w:rsidP="00640DF1">
      <w:pPr>
        <w:pStyle w:val="-2"/>
      </w:pPr>
      <w:r>
        <w:t>выгрузка данных Реестра исходящих служебных документов в файл заданного формата;</w:t>
      </w:r>
    </w:p>
    <w:p w14:paraId="0C0F9171" w14:textId="77777777" w:rsidR="00640DF1" w:rsidRDefault="00640DF1" w:rsidP="00640DF1">
      <w:pPr>
        <w:pStyle w:val="-2"/>
      </w:pPr>
      <w:r>
        <w:t>настройка отображения данных в Реестре внутренних служебных документов для последующей выгрузки;</w:t>
      </w:r>
    </w:p>
    <w:p w14:paraId="4C4B5452" w14:textId="77777777" w:rsidR="00640DF1" w:rsidRDefault="00640DF1" w:rsidP="00640DF1">
      <w:pPr>
        <w:pStyle w:val="-2"/>
      </w:pPr>
      <w:r>
        <w:t>настройка отображения данных в Реестре входящих служебных документов для последующей выгрузки;</w:t>
      </w:r>
    </w:p>
    <w:p w14:paraId="00EEB771" w14:textId="77777777" w:rsidR="00640DF1" w:rsidRDefault="00640DF1" w:rsidP="00640DF1">
      <w:pPr>
        <w:pStyle w:val="-2"/>
      </w:pPr>
      <w:r>
        <w:t>настройка отображения данных в Реестре исходящих служебных документов для последующей выгрузки;</w:t>
      </w:r>
    </w:p>
    <w:p w14:paraId="610021DF" w14:textId="77777777" w:rsidR="00640DF1" w:rsidRDefault="00640DF1" w:rsidP="00640DF1">
      <w:pPr>
        <w:pStyle w:val="-2"/>
      </w:pPr>
      <w:r>
        <w:t>прикрепление нескольких объектов к одному Поручению;</w:t>
      </w:r>
    </w:p>
    <w:p w14:paraId="5D204E37" w14:textId="77777777" w:rsidR="00640DF1" w:rsidRDefault="00640DF1" w:rsidP="00640DF1">
      <w:pPr>
        <w:pStyle w:val="-2"/>
      </w:pPr>
      <w:r>
        <w:t>формирование и передача запроса в сервис хранения данных авторов на получение карточки профиля автора по заданным параметрам;</w:t>
      </w:r>
    </w:p>
    <w:p w14:paraId="3B656FFE" w14:textId="77777777" w:rsidR="00640DF1" w:rsidRDefault="00640DF1" w:rsidP="00640DF1">
      <w:pPr>
        <w:pStyle w:val="-2"/>
      </w:pPr>
      <w:r>
        <w:t>отображение страницы с уведомлением об авторизации под учетной записью с другого устройства;</w:t>
      </w:r>
    </w:p>
    <w:p w14:paraId="3D863F36" w14:textId="77777777" w:rsidR="00640DF1" w:rsidRDefault="00640DF1" w:rsidP="00640DF1">
      <w:pPr>
        <w:pStyle w:val="-2"/>
      </w:pPr>
      <w:r w:rsidRPr="007A338E">
        <w:t>отображение архивных записей в справочных полях при просмотре карточки Протокола</w:t>
      </w:r>
      <w:r>
        <w:t>;</w:t>
      </w:r>
    </w:p>
    <w:p w14:paraId="6233CF96" w14:textId="77777777" w:rsidR="00640DF1" w:rsidRDefault="00640DF1" w:rsidP="00640DF1">
      <w:pPr>
        <w:pStyle w:val="-2"/>
      </w:pPr>
      <w:r w:rsidRPr="007A338E">
        <w:t>отображение архивных записей в справочных полях при просмотре карточки Повестки</w:t>
      </w:r>
      <w:r>
        <w:t>;</w:t>
      </w:r>
    </w:p>
    <w:p w14:paraId="78AF8694" w14:textId="77777777" w:rsidR="00640DF1" w:rsidRDefault="00640DF1" w:rsidP="00640DF1">
      <w:pPr>
        <w:pStyle w:val="-2"/>
      </w:pPr>
      <w:r>
        <w:t>отображение списка Обращений по автору;</w:t>
      </w:r>
    </w:p>
    <w:p w14:paraId="00CADAD9" w14:textId="77777777" w:rsidR="00640DF1" w:rsidRDefault="00640DF1" w:rsidP="00640DF1">
      <w:pPr>
        <w:pStyle w:val="-2"/>
      </w:pPr>
      <w:r>
        <w:t>перевод документов между разными типами карточек документов с указанием причины перевода;</w:t>
      </w:r>
    </w:p>
    <w:p w14:paraId="013A6CB6" w14:textId="77777777" w:rsidR="00640DF1" w:rsidRDefault="00640DF1" w:rsidP="00640DF1">
      <w:pPr>
        <w:pStyle w:val="-2"/>
      </w:pPr>
      <w:r>
        <w:t>перенос Служебного документа в общие и личные папки;</w:t>
      </w:r>
    </w:p>
    <w:p w14:paraId="3969263C" w14:textId="77777777" w:rsidR="00640DF1" w:rsidRDefault="00640DF1" w:rsidP="00640DF1">
      <w:pPr>
        <w:pStyle w:val="-2"/>
      </w:pPr>
      <w:r>
        <w:t>поиск адресата по организации с учетом организационно штатной структуры;</w:t>
      </w:r>
    </w:p>
    <w:p w14:paraId="11EC9FE8" w14:textId="77777777" w:rsidR="00640DF1" w:rsidRDefault="00640DF1" w:rsidP="00640DF1">
      <w:pPr>
        <w:pStyle w:val="-2"/>
      </w:pPr>
      <w:r>
        <w:t>автоматическое заполнение поля «Срочность» в карточке направления из карточки Обращения;</w:t>
      </w:r>
    </w:p>
    <w:p w14:paraId="3DBF32D1" w14:textId="77777777" w:rsidR="00640DF1" w:rsidRDefault="00640DF1" w:rsidP="00640DF1">
      <w:pPr>
        <w:pStyle w:val="-2"/>
      </w:pPr>
      <w:r>
        <w:t>предпросмотр приложенных файлов в карточке документа;</w:t>
      </w:r>
    </w:p>
    <w:p w14:paraId="6B0D43DB" w14:textId="77777777" w:rsidR="00640DF1" w:rsidRDefault="00640DF1" w:rsidP="00640DF1">
      <w:pPr>
        <w:pStyle w:val="-2"/>
      </w:pPr>
      <w:r>
        <w:t>отображение во всплывающем окне контактной информации пользователя;</w:t>
      </w:r>
    </w:p>
    <w:p w14:paraId="76F110C8" w14:textId="77777777" w:rsidR="00640DF1" w:rsidRDefault="00640DF1" w:rsidP="00640DF1">
      <w:pPr>
        <w:pStyle w:val="-2"/>
      </w:pPr>
      <w:r>
        <w:t>отображение во всплывающем окне общей информации карточки Обращения;</w:t>
      </w:r>
    </w:p>
    <w:p w14:paraId="191DBBF9" w14:textId="77777777" w:rsidR="00640DF1" w:rsidRDefault="00640DF1" w:rsidP="00640DF1">
      <w:pPr>
        <w:pStyle w:val="-2"/>
      </w:pPr>
      <w:r>
        <w:t>формирование и отображение карточек документов с Резолюциями в Реестре документов;</w:t>
      </w:r>
    </w:p>
    <w:p w14:paraId="24C107EA" w14:textId="77777777" w:rsidR="00640DF1" w:rsidRDefault="00640DF1" w:rsidP="00640DF1">
      <w:pPr>
        <w:pStyle w:val="-2"/>
      </w:pPr>
      <w:r>
        <w:t>автоматизированный перехода по статусам при работе с проектом документа;</w:t>
      </w:r>
    </w:p>
    <w:p w14:paraId="1C59684A" w14:textId="3BBAE71E" w:rsidR="00640DF1" w:rsidRDefault="00640DF1" w:rsidP="00640DF1">
      <w:pPr>
        <w:pStyle w:val="-2"/>
      </w:pPr>
      <w:r>
        <w:t>загрузка файла по технологии «drag</w:t>
      </w:r>
      <w:r w:rsidR="00235A60">
        <w:t>-</w:t>
      </w:r>
      <w:r>
        <w:t>and</w:t>
      </w:r>
      <w:r w:rsidR="00235A60">
        <w:t>-</w:t>
      </w:r>
      <w:r>
        <w:t>drop» в карточку документа;</w:t>
      </w:r>
    </w:p>
    <w:p w14:paraId="2D028EEA" w14:textId="7421116E" w:rsidR="00640DF1" w:rsidRDefault="00640DF1" w:rsidP="00640DF1">
      <w:pPr>
        <w:pStyle w:val="-2"/>
      </w:pPr>
      <w:r>
        <w:t>задани</w:t>
      </w:r>
      <w:r w:rsidR="00235A60">
        <w:t>е</w:t>
      </w:r>
      <w:r>
        <w:t xml:space="preserve"> альтернативного названия загруженных файлов в карточку Служебного документа;</w:t>
      </w:r>
    </w:p>
    <w:p w14:paraId="56316B0B" w14:textId="77777777" w:rsidR="00640DF1" w:rsidRDefault="00640DF1" w:rsidP="00640DF1">
      <w:pPr>
        <w:pStyle w:val="-2"/>
      </w:pPr>
      <w:r>
        <w:lastRenderedPageBreak/>
        <w:t>механизм категоризации загруженных или сохраненных документов карточки Обращения;</w:t>
      </w:r>
    </w:p>
    <w:p w14:paraId="40E45C23" w14:textId="77777777" w:rsidR="00640DF1" w:rsidRDefault="00640DF1" w:rsidP="00640DF1">
      <w:pPr>
        <w:pStyle w:val="-2"/>
      </w:pPr>
      <w:r>
        <w:t>отображение основного документа и приложения в списке загруженных или сохраненных документов карточки Обращения;</w:t>
      </w:r>
    </w:p>
    <w:p w14:paraId="13AF8E13" w14:textId="77777777" w:rsidR="00640DF1" w:rsidRDefault="00640DF1" w:rsidP="00640DF1">
      <w:pPr>
        <w:pStyle w:val="-2"/>
      </w:pPr>
      <w:r>
        <w:t>отображение Реестра внутренних служебных документов;</w:t>
      </w:r>
    </w:p>
    <w:p w14:paraId="50EA1CD5" w14:textId="77777777" w:rsidR="00640DF1" w:rsidRDefault="00640DF1" w:rsidP="00640DF1">
      <w:pPr>
        <w:pStyle w:val="-2"/>
      </w:pPr>
      <w:r>
        <w:t>отображение текста документа при наведении на краткую карточку Служебного документа в Реестре служебных документов;</w:t>
      </w:r>
    </w:p>
    <w:p w14:paraId="4060FE7B" w14:textId="0A5EE72E" w:rsidR="00640DF1" w:rsidRDefault="00640DF1" w:rsidP="00640DF1">
      <w:pPr>
        <w:pStyle w:val="-2"/>
      </w:pPr>
      <w:r>
        <w:t>нумераци</w:t>
      </w:r>
      <w:r w:rsidR="00235A60">
        <w:t>я</w:t>
      </w:r>
      <w:r>
        <w:t xml:space="preserve"> для сохраненных и незарегистрированных карточек Обращений;</w:t>
      </w:r>
    </w:p>
    <w:p w14:paraId="640F8C1F" w14:textId="77777777" w:rsidR="00640DF1" w:rsidRDefault="00640DF1" w:rsidP="00640DF1">
      <w:pPr>
        <w:pStyle w:val="-2"/>
      </w:pPr>
      <w:r>
        <w:t>переход по статусам карточки Внутреннего служебного документа;</w:t>
      </w:r>
    </w:p>
    <w:p w14:paraId="437F807D" w14:textId="77777777" w:rsidR="00640DF1" w:rsidRDefault="00640DF1" w:rsidP="00640DF1">
      <w:pPr>
        <w:pStyle w:val="-2"/>
      </w:pPr>
      <w:r>
        <w:t>переход по статусам карточки Входящего служебного документа;</w:t>
      </w:r>
    </w:p>
    <w:p w14:paraId="0D712596" w14:textId="77777777" w:rsidR="00640DF1" w:rsidRDefault="00640DF1" w:rsidP="00640DF1">
      <w:pPr>
        <w:pStyle w:val="-2"/>
      </w:pPr>
      <w:r>
        <w:t>переход по статусам карточки Исходящего служебного документа;</w:t>
      </w:r>
    </w:p>
    <w:p w14:paraId="48BBADBB" w14:textId="77777777" w:rsidR="00640DF1" w:rsidRDefault="00640DF1" w:rsidP="00640DF1">
      <w:pPr>
        <w:pStyle w:val="-2"/>
      </w:pPr>
      <w:r>
        <w:t>возврат карточки Служебного документа из папки «Удаленные»;</w:t>
      </w:r>
    </w:p>
    <w:p w14:paraId="6304A849" w14:textId="77777777" w:rsidR="00640DF1" w:rsidRDefault="00640DF1" w:rsidP="00640DF1">
      <w:pPr>
        <w:pStyle w:val="-2"/>
      </w:pPr>
      <w:r>
        <w:t>перенос карточки Служебного документа в папку «Удаленные»;</w:t>
      </w:r>
    </w:p>
    <w:p w14:paraId="44B8F20E" w14:textId="77777777" w:rsidR="00640DF1" w:rsidRDefault="00640DF1" w:rsidP="00640DF1">
      <w:pPr>
        <w:pStyle w:val="-2"/>
      </w:pPr>
      <w:r>
        <w:t>отображение списка Служебных документов в папке «Удаленные»;</w:t>
      </w:r>
    </w:p>
    <w:p w14:paraId="062ACE65" w14:textId="77777777" w:rsidR="00640DF1" w:rsidRDefault="00640DF1" w:rsidP="00640DF1">
      <w:pPr>
        <w:pStyle w:val="-2"/>
      </w:pPr>
      <w:r>
        <w:t>формирование и отображение количества документов, направленных исполнителю для создания первичного проекта Поручения за день;</w:t>
      </w:r>
    </w:p>
    <w:p w14:paraId="333C9ADC" w14:textId="77777777" w:rsidR="00640DF1" w:rsidRDefault="00640DF1" w:rsidP="00640DF1">
      <w:pPr>
        <w:pStyle w:val="-2"/>
      </w:pPr>
      <w:r>
        <w:t>передача документов выбранному из списка исполнителю в работу;</w:t>
      </w:r>
    </w:p>
    <w:p w14:paraId="370DBD2B" w14:textId="77777777" w:rsidR="00640DF1" w:rsidRDefault="00640DF1" w:rsidP="00640DF1">
      <w:pPr>
        <w:pStyle w:val="-2"/>
      </w:pPr>
      <w:r>
        <w:t>настройка группы исполнителей для направления документов в работу;</w:t>
      </w:r>
    </w:p>
    <w:p w14:paraId="251EECE5" w14:textId="07A5BAA6" w:rsidR="00640DF1" w:rsidRDefault="00640DF1" w:rsidP="00640DF1">
      <w:pPr>
        <w:pStyle w:val="-2"/>
      </w:pPr>
      <w:r>
        <w:t>распределени</w:t>
      </w:r>
      <w:r w:rsidR="00235A60">
        <w:t>е</w:t>
      </w:r>
      <w:r>
        <w:t xml:space="preserve"> Входящих служебных документов по заданному набору фильтров по результатам распознавания текста;</w:t>
      </w:r>
    </w:p>
    <w:p w14:paraId="2E72D19A" w14:textId="77777777" w:rsidR="00640DF1" w:rsidRDefault="00640DF1" w:rsidP="00640DF1">
      <w:pPr>
        <w:pStyle w:val="-2"/>
      </w:pPr>
      <w:r>
        <w:t>автоматический подсчет количества страниц основного документа, приложений и отображение в карточках документов;</w:t>
      </w:r>
    </w:p>
    <w:p w14:paraId="05DFD492" w14:textId="33993A8B" w:rsidR="00640DF1" w:rsidRDefault="00235A60" w:rsidP="00640DF1">
      <w:pPr>
        <w:pStyle w:val="-2"/>
      </w:pPr>
      <w:r>
        <w:t>групповое исполнение</w:t>
      </w:r>
      <w:r w:rsidR="00640DF1">
        <w:t xml:space="preserve"> вопросов по выбранным группам Обращений;</w:t>
      </w:r>
    </w:p>
    <w:p w14:paraId="76EA8D6C" w14:textId="77777777" w:rsidR="00640DF1" w:rsidRDefault="00640DF1" w:rsidP="00640DF1">
      <w:pPr>
        <w:pStyle w:val="-2"/>
      </w:pPr>
      <w:r>
        <w:t>ведение карточки Повестки;</w:t>
      </w:r>
    </w:p>
    <w:p w14:paraId="1F4064C4" w14:textId="77777777" w:rsidR="00640DF1" w:rsidRDefault="00640DF1" w:rsidP="00640DF1">
      <w:pPr>
        <w:pStyle w:val="-2"/>
      </w:pPr>
      <w:r>
        <w:t>создание связи между Повесткой и Поручениями Протоколов;</w:t>
      </w:r>
    </w:p>
    <w:p w14:paraId="046688DA" w14:textId="77777777" w:rsidR="00640DF1" w:rsidRDefault="00640DF1" w:rsidP="00640DF1">
      <w:pPr>
        <w:pStyle w:val="-2"/>
      </w:pPr>
      <w:r>
        <w:t>создание проекта Протокола;</w:t>
      </w:r>
    </w:p>
    <w:p w14:paraId="6C9CB7E8" w14:textId="77777777" w:rsidR="00640DF1" w:rsidRDefault="00640DF1" w:rsidP="00640DF1">
      <w:pPr>
        <w:pStyle w:val="-2"/>
      </w:pPr>
      <w:r>
        <w:t>создание проекта Повестки;</w:t>
      </w:r>
    </w:p>
    <w:p w14:paraId="53483FA2" w14:textId="3B9CEAB1" w:rsidR="00640DF1" w:rsidRDefault="00640DF1" w:rsidP="00640DF1">
      <w:pPr>
        <w:pStyle w:val="-2"/>
      </w:pPr>
      <w:r>
        <w:t>тегировани</w:t>
      </w:r>
      <w:r w:rsidR="00235A60">
        <w:t>е</w:t>
      </w:r>
      <w:r>
        <w:t xml:space="preserve"> Поручений;</w:t>
      </w:r>
    </w:p>
    <w:p w14:paraId="15BE098A" w14:textId="77777777" w:rsidR="00640DF1" w:rsidRDefault="00640DF1" w:rsidP="00640DF1">
      <w:pPr>
        <w:pStyle w:val="-2"/>
      </w:pPr>
      <w:r>
        <w:t>редактирование карточки Протокола;</w:t>
      </w:r>
    </w:p>
    <w:p w14:paraId="3680A4E3" w14:textId="77777777" w:rsidR="00640DF1" w:rsidRDefault="00640DF1" w:rsidP="00640DF1">
      <w:pPr>
        <w:pStyle w:val="-2"/>
      </w:pPr>
      <w:r>
        <w:t>создание карточки Протокола;</w:t>
      </w:r>
    </w:p>
    <w:p w14:paraId="00426353" w14:textId="77777777" w:rsidR="00640DF1" w:rsidRDefault="00640DF1" w:rsidP="00640DF1">
      <w:pPr>
        <w:pStyle w:val="-2"/>
      </w:pPr>
      <w:r>
        <w:t>редактирование категории файла в карточке Протокола;</w:t>
      </w:r>
    </w:p>
    <w:p w14:paraId="0DE905E0" w14:textId="77777777" w:rsidR="00640DF1" w:rsidRDefault="00640DF1" w:rsidP="00640DF1">
      <w:pPr>
        <w:pStyle w:val="-2"/>
      </w:pPr>
      <w:r>
        <w:t>загрузка файла в карточку Протокола;</w:t>
      </w:r>
    </w:p>
    <w:p w14:paraId="3F9327FC" w14:textId="77777777" w:rsidR="00640DF1" w:rsidRDefault="00640DF1" w:rsidP="00640DF1">
      <w:pPr>
        <w:pStyle w:val="-2"/>
      </w:pPr>
      <w:r>
        <w:t>категоризация файлов при загрузке в карточку Протокола;</w:t>
      </w:r>
    </w:p>
    <w:p w14:paraId="0B71CCF1" w14:textId="77777777" w:rsidR="00640DF1" w:rsidRDefault="00640DF1" w:rsidP="00640DF1">
      <w:pPr>
        <w:pStyle w:val="-2"/>
      </w:pPr>
      <w:r>
        <w:t>отображение загруженных файлов в карточке Протокола согласно категории;</w:t>
      </w:r>
    </w:p>
    <w:p w14:paraId="27CFEFCD" w14:textId="77777777" w:rsidR="00640DF1" w:rsidRDefault="00640DF1" w:rsidP="00640DF1">
      <w:pPr>
        <w:pStyle w:val="-2"/>
      </w:pPr>
      <w:r>
        <w:t>создание Поручения в Протоколе;</w:t>
      </w:r>
    </w:p>
    <w:p w14:paraId="6F2F526D" w14:textId="77777777" w:rsidR="00640DF1" w:rsidRDefault="00640DF1" w:rsidP="00640DF1">
      <w:pPr>
        <w:pStyle w:val="-2"/>
      </w:pPr>
      <w:r>
        <w:t>формирование связей Протоколов и Поручений;</w:t>
      </w:r>
    </w:p>
    <w:p w14:paraId="057A2054" w14:textId="77777777" w:rsidR="00640DF1" w:rsidRDefault="00640DF1" w:rsidP="00640DF1">
      <w:pPr>
        <w:pStyle w:val="-2"/>
      </w:pPr>
      <w:r>
        <w:t>проверка орфографии в полях карточки документа;</w:t>
      </w:r>
    </w:p>
    <w:p w14:paraId="3936EC64" w14:textId="77777777" w:rsidR="00640DF1" w:rsidRDefault="00640DF1" w:rsidP="00640DF1">
      <w:pPr>
        <w:pStyle w:val="-2"/>
      </w:pPr>
      <w:r>
        <w:t>проверка орфографии в Резолюции;</w:t>
      </w:r>
    </w:p>
    <w:p w14:paraId="0B1782CF" w14:textId="21F984D5" w:rsidR="00640DF1" w:rsidRDefault="00640DF1" w:rsidP="00640DF1">
      <w:pPr>
        <w:pStyle w:val="-2"/>
      </w:pPr>
      <w:r>
        <w:t>согласовани</w:t>
      </w:r>
      <w:r w:rsidR="00235A60">
        <w:t>е</w:t>
      </w:r>
      <w:r>
        <w:t xml:space="preserve"> проекта Повестки;</w:t>
      </w:r>
    </w:p>
    <w:p w14:paraId="200207CF" w14:textId="620AE70A" w:rsidR="00640DF1" w:rsidRDefault="00235A60" w:rsidP="00640DF1">
      <w:pPr>
        <w:pStyle w:val="-2"/>
      </w:pPr>
      <w:r>
        <w:t xml:space="preserve">согласование </w:t>
      </w:r>
      <w:r w:rsidR="00640DF1">
        <w:t>проектов Протоколов;</w:t>
      </w:r>
    </w:p>
    <w:p w14:paraId="08F2440E" w14:textId="77777777" w:rsidR="00640DF1" w:rsidRDefault="00640DF1" w:rsidP="00640DF1">
      <w:pPr>
        <w:pStyle w:val="-2"/>
      </w:pPr>
      <w:r>
        <w:t>отображение Реестра повесток;</w:t>
      </w:r>
    </w:p>
    <w:p w14:paraId="512974DF" w14:textId="77777777" w:rsidR="00640DF1" w:rsidRDefault="00640DF1" w:rsidP="00640DF1">
      <w:pPr>
        <w:pStyle w:val="-2"/>
      </w:pPr>
      <w:r>
        <w:t>настройка количества строк, выводимых в Реестре повесток;</w:t>
      </w:r>
    </w:p>
    <w:p w14:paraId="3E757A29" w14:textId="77777777" w:rsidR="00640DF1" w:rsidRDefault="00640DF1" w:rsidP="00640DF1">
      <w:pPr>
        <w:pStyle w:val="-2"/>
      </w:pPr>
      <w:r>
        <w:t>настройка количества строк, выводимых в Реестре протоколов;</w:t>
      </w:r>
    </w:p>
    <w:p w14:paraId="3BDC46FE" w14:textId="77777777" w:rsidR="00640DF1" w:rsidRDefault="00640DF1" w:rsidP="00640DF1">
      <w:pPr>
        <w:pStyle w:val="-2"/>
      </w:pPr>
      <w:r>
        <w:t>формирование и отображение в Реестре повесток данных о количестве повесток;</w:t>
      </w:r>
    </w:p>
    <w:p w14:paraId="0C9C5EC9" w14:textId="77777777" w:rsidR="00640DF1" w:rsidRDefault="00640DF1" w:rsidP="00640DF1">
      <w:pPr>
        <w:pStyle w:val="-2"/>
      </w:pPr>
      <w:r>
        <w:t>формирование и отображение в Реестре протоколов данных о количестве Протоколов;</w:t>
      </w:r>
    </w:p>
    <w:p w14:paraId="65ECF6B2" w14:textId="77777777" w:rsidR="00640DF1" w:rsidRDefault="00640DF1" w:rsidP="00640DF1">
      <w:pPr>
        <w:pStyle w:val="-2"/>
      </w:pPr>
      <w:r>
        <w:t>открытие карточки истории изменения Повестки;</w:t>
      </w:r>
    </w:p>
    <w:p w14:paraId="4EC0F4E9" w14:textId="77777777" w:rsidR="00640DF1" w:rsidRDefault="00640DF1" w:rsidP="00640DF1">
      <w:pPr>
        <w:pStyle w:val="-2"/>
      </w:pPr>
      <w:r>
        <w:t>открытие карточки истории изменения Протокола;</w:t>
      </w:r>
    </w:p>
    <w:p w14:paraId="5B807E36" w14:textId="77777777" w:rsidR="00640DF1" w:rsidRDefault="00640DF1" w:rsidP="00640DF1">
      <w:pPr>
        <w:pStyle w:val="-2"/>
      </w:pPr>
      <w:r>
        <w:t>фильтрация по карточке истории изменения Повестки;</w:t>
      </w:r>
    </w:p>
    <w:p w14:paraId="6B76C936" w14:textId="77777777" w:rsidR="00640DF1" w:rsidRDefault="00640DF1" w:rsidP="00640DF1">
      <w:pPr>
        <w:pStyle w:val="-2"/>
      </w:pPr>
      <w:r>
        <w:lastRenderedPageBreak/>
        <w:t>фильтрация по карточке истории изменения Протокола;</w:t>
      </w:r>
    </w:p>
    <w:p w14:paraId="47121687" w14:textId="77777777" w:rsidR="00640DF1" w:rsidRDefault="00640DF1" w:rsidP="00640DF1">
      <w:pPr>
        <w:pStyle w:val="-2"/>
      </w:pPr>
      <w:r>
        <w:t>отображение Реестра протоколов;</w:t>
      </w:r>
    </w:p>
    <w:p w14:paraId="1BF700E7" w14:textId="77777777" w:rsidR="00640DF1" w:rsidRDefault="00640DF1" w:rsidP="00640DF1">
      <w:pPr>
        <w:pStyle w:val="-2"/>
      </w:pPr>
      <w:r>
        <w:t>автоматизированный переход по статусам карточки Протокола;</w:t>
      </w:r>
    </w:p>
    <w:p w14:paraId="6DEA58CF" w14:textId="77777777" w:rsidR="00640DF1" w:rsidRDefault="00640DF1" w:rsidP="00640DF1">
      <w:pPr>
        <w:pStyle w:val="-2"/>
      </w:pPr>
      <w:r>
        <w:t>автоматизированный переход по статусам Поручений в карточках Протокола;</w:t>
      </w:r>
    </w:p>
    <w:p w14:paraId="525DF48F" w14:textId="77777777" w:rsidR="00640DF1" w:rsidRDefault="00640DF1" w:rsidP="00640DF1">
      <w:pPr>
        <w:pStyle w:val="-2"/>
      </w:pPr>
      <w:r>
        <w:t>автоматизированный переход по статусам карточки Повестки;</w:t>
      </w:r>
    </w:p>
    <w:p w14:paraId="797BF96C" w14:textId="313DA6C2" w:rsidR="00640DF1" w:rsidRDefault="00640DF1" w:rsidP="00640DF1">
      <w:pPr>
        <w:pStyle w:val="-2"/>
      </w:pPr>
      <w:r>
        <w:t>возврат Обращения при регистрации;</w:t>
      </w:r>
    </w:p>
    <w:p w14:paraId="241C9E85" w14:textId="77777777" w:rsidR="00640DF1" w:rsidRDefault="00640DF1" w:rsidP="00640DF1">
      <w:pPr>
        <w:pStyle w:val="-2"/>
      </w:pPr>
      <w:r>
        <w:t>отображение причины и статуса возврата Обращения;</w:t>
      </w:r>
    </w:p>
    <w:p w14:paraId="78FA1893" w14:textId="77777777" w:rsidR="00640DF1" w:rsidRDefault="00640DF1" w:rsidP="00640DF1">
      <w:pPr>
        <w:pStyle w:val="-2"/>
      </w:pPr>
      <w:r>
        <w:t>отображение истории отказов в регистрации Обращений;</w:t>
      </w:r>
    </w:p>
    <w:p w14:paraId="2D8DAB73" w14:textId="77777777" w:rsidR="00640DF1" w:rsidRDefault="00640DF1" w:rsidP="00640DF1">
      <w:pPr>
        <w:pStyle w:val="-2"/>
      </w:pPr>
      <w:r>
        <w:t>фильтрация Обращения, по которым получен отказ в регистрации;</w:t>
      </w:r>
    </w:p>
    <w:p w14:paraId="2EF731EC" w14:textId="77777777" w:rsidR="00640DF1" w:rsidRDefault="00640DF1" w:rsidP="00640DF1">
      <w:pPr>
        <w:pStyle w:val="-2"/>
      </w:pPr>
      <w:r>
        <w:t>индикация последних просмотренных документов в Системе;</w:t>
      </w:r>
    </w:p>
    <w:p w14:paraId="5C42E7B9" w14:textId="77777777" w:rsidR="00640DF1" w:rsidRDefault="00640DF1" w:rsidP="00640DF1">
      <w:pPr>
        <w:pStyle w:val="-2"/>
      </w:pPr>
      <w:r>
        <w:t>формирование и отображение уведомления об одновременной работе с Протоколом;</w:t>
      </w:r>
    </w:p>
    <w:p w14:paraId="0DC09EDE" w14:textId="77777777" w:rsidR="00640DF1" w:rsidRDefault="00640DF1" w:rsidP="00640DF1">
      <w:pPr>
        <w:pStyle w:val="-2"/>
      </w:pPr>
      <w:r>
        <w:t>механизм отслеживания одновременной работы с Протоколом;</w:t>
      </w:r>
    </w:p>
    <w:p w14:paraId="319B6B63" w14:textId="77777777" w:rsidR="00640DF1" w:rsidRDefault="00640DF1" w:rsidP="00640DF1">
      <w:pPr>
        <w:pStyle w:val="-2"/>
      </w:pPr>
      <w:r>
        <w:t>механизм добавления связи между карточкой проекта Служебного документа с другими карточками Служебных документов;</w:t>
      </w:r>
    </w:p>
    <w:p w14:paraId="32738C68" w14:textId="77777777" w:rsidR="00640DF1" w:rsidRDefault="00640DF1" w:rsidP="00640DF1">
      <w:pPr>
        <w:pStyle w:val="-2"/>
      </w:pPr>
      <w:r>
        <w:t>выгрузка данных Реестра протоколов в файл заданного формата;</w:t>
      </w:r>
    </w:p>
    <w:p w14:paraId="15DE4AA6" w14:textId="77777777" w:rsidR="00640DF1" w:rsidRDefault="00640DF1" w:rsidP="00640DF1">
      <w:pPr>
        <w:pStyle w:val="-2"/>
      </w:pPr>
      <w:r>
        <w:t>выгрузка данных Реестра повесток в файл заданного формата;</w:t>
      </w:r>
    </w:p>
    <w:p w14:paraId="0BE2861E" w14:textId="77777777" w:rsidR="00640DF1" w:rsidRDefault="00640DF1" w:rsidP="00640DF1">
      <w:pPr>
        <w:pStyle w:val="-2"/>
      </w:pPr>
      <w:r>
        <w:t>поиск Поручений Протоколов по заданным атрибутам;</w:t>
      </w:r>
    </w:p>
    <w:p w14:paraId="0C3FEF23" w14:textId="77777777" w:rsidR="00640DF1" w:rsidRDefault="00640DF1" w:rsidP="00640DF1">
      <w:pPr>
        <w:pStyle w:val="-2"/>
      </w:pPr>
      <w:r>
        <w:t>обеспечение доступа к карточке документа в соответствии с электронным журналом прав доступа;</w:t>
      </w:r>
    </w:p>
    <w:p w14:paraId="0BC5DB13" w14:textId="77777777" w:rsidR="00640DF1" w:rsidRDefault="00640DF1" w:rsidP="00640DF1">
      <w:pPr>
        <w:pStyle w:val="-2"/>
      </w:pPr>
      <w:r>
        <w:t>обеспечение доступа к приложенным файлам в соответствии с электронным журналом прав доступа;</w:t>
      </w:r>
    </w:p>
    <w:p w14:paraId="407214B6" w14:textId="77777777" w:rsidR="00640DF1" w:rsidRDefault="00640DF1" w:rsidP="00640DF1">
      <w:pPr>
        <w:pStyle w:val="-2"/>
      </w:pPr>
      <w:r>
        <w:t>обеспечение доступа к Резолюциям документа в соответствии с электронным журналом прав доступа;</w:t>
      </w:r>
    </w:p>
    <w:p w14:paraId="25414A70" w14:textId="7391556B" w:rsidR="00640DF1" w:rsidRPr="00640DF1" w:rsidRDefault="00640DF1" w:rsidP="00640DF1">
      <w:pPr>
        <w:pStyle w:val="-2"/>
        <w:rPr>
          <w:lang w:eastAsia="ar-SA"/>
        </w:rPr>
      </w:pPr>
      <w:r>
        <w:t>отображение в Реестре обращений признака автоматического распределения Обращения.</w:t>
      </w:r>
    </w:p>
    <w:p w14:paraId="5307AA4C" w14:textId="6F9EA895" w:rsidR="00BD5F82" w:rsidRDefault="00BD5F82">
      <w:pPr>
        <w:pStyle w:val="-1IT2G0"/>
      </w:pPr>
      <w:r>
        <w:t>подсистема «Подготовка ответа на обращение»</w:t>
      </w:r>
      <w:r w:rsidR="00640DF1">
        <w:t>:</w:t>
      </w:r>
    </w:p>
    <w:p w14:paraId="4FCDBF8F" w14:textId="68E07D4A" w:rsidR="00314F80" w:rsidRPr="00314F80" w:rsidRDefault="00314F80" w:rsidP="00314F80">
      <w:pPr>
        <w:pStyle w:val="-2"/>
      </w:pPr>
      <w:r w:rsidRPr="00314F80">
        <w:t>автоматическ</w:t>
      </w:r>
      <w:r>
        <w:t>ая</w:t>
      </w:r>
      <w:r w:rsidRPr="00314F80">
        <w:t xml:space="preserve"> фиксаци</w:t>
      </w:r>
      <w:r>
        <w:t>я</w:t>
      </w:r>
      <w:r w:rsidRPr="00314F80">
        <w:t xml:space="preserve"> данных позиционирования курсора пользователя при работе с элементами интерфейса выбора получателей в коллективном Обращении;</w:t>
      </w:r>
    </w:p>
    <w:p w14:paraId="233AA984" w14:textId="7574CED4" w:rsidR="00314F80" w:rsidRPr="00314F80" w:rsidRDefault="00314F80" w:rsidP="00314F80">
      <w:pPr>
        <w:pStyle w:val="-2"/>
      </w:pPr>
      <w:r w:rsidRPr="00314F80">
        <w:t>автоматическ</w:t>
      </w:r>
      <w:r>
        <w:t>ая</w:t>
      </w:r>
      <w:r w:rsidRPr="00314F80">
        <w:t xml:space="preserve"> фиксаци</w:t>
      </w:r>
      <w:r>
        <w:t>я</w:t>
      </w:r>
      <w:r w:rsidRPr="00314F80">
        <w:t xml:space="preserve"> данных позиционирования курсора пользователя при работе с элементами интерфейса групповой отправки Исходящих служебных документов;</w:t>
      </w:r>
    </w:p>
    <w:p w14:paraId="1C85FB41" w14:textId="77777777" w:rsidR="00314F80" w:rsidRPr="00314F80" w:rsidRDefault="00314F80" w:rsidP="00314F80">
      <w:pPr>
        <w:pStyle w:val="-2"/>
      </w:pPr>
      <w:r w:rsidRPr="00314F80">
        <w:t>настройка шаблонов уведомлений автору о переадресации Обращения по компетенции после утверждения Резолюции исполнителем;</w:t>
      </w:r>
    </w:p>
    <w:p w14:paraId="5B04BF55" w14:textId="77777777" w:rsidR="00314F80" w:rsidRPr="00314F80" w:rsidRDefault="00314F80" w:rsidP="00314F80">
      <w:pPr>
        <w:pStyle w:val="-2"/>
      </w:pPr>
      <w:r w:rsidRPr="00314F80">
        <w:t>отображение данных о тарифах Почты России;</w:t>
      </w:r>
    </w:p>
    <w:p w14:paraId="602D0E19" w14:textId="77777777" w:rsidR="00314F80" w:rsidRPr="00314F80" w:rsidRDefault="00314F80" w:rsidP="00314F80">
      <w:pPr>
        <w:pStyle w:val="-2"/>
      </w:pPr>
      <w:r w:rsidRPr="00314F80">
        <w:t>ведение электронного архива карточек Служебных документов;</w:t>
      </w:r>
    </w:p>
    <w:p w14:paraId="3B82B657" w14:textId="77777777" w:rsidR="00314F80" w:rsidRPr="00314F80" w:rsidRDefault="00314F80" w:rsidP="00314F80">
      <w:pPr>
        <w:pStyle w:val="-2"/>
      </w:pPr>
      <w:r w:rsidRPr="00314F80">
        <w:t>перенос данных в электронный архив карточек Служебных документов;</w:t>
      </w:r>
    </w:p>
    <w:p w14:paraId="2099F89B" w14:textId="77777777" w:rsidR="00314F80" w:rsidRPr="00314F80" w:rsidRDefault="00314F80" w:rsidP="00314F80">
      <w:pPr>
        <w:pStyle w:val="-2"/>
      </w:pPr>
      <w:r w:rsidRPr="00314F80">
        <w:t>отображение электронного архива карточек Служебных документов;</w:t>
      </w:r>
    </w:p>
    <w:p w14:paraId="4DE31359" w14:textId="77777777" w:rsidR="00314F80" w:rsidRPr="00314F80" w:rsidRDefault="00314F80" w:rsidP="00314F80">
      <w:pPr>
        <w:pStyle w:val="-2"/>
      </w:pPr>
      <w:r w:rsidRPr="00314F80">
        <w:t>отображение возвращенного ответа на доработку в карточке Обращения;</w:t>
      </w:r>
    </w:p>
    <w:p w14:paraId="1B6A0A49" w14:textId="77777777" w:rsidR="00314F80" w:rsidRPr="00314F80" w:rsidRDefault="00314F80" w:rsidP="00314F80">
      <w:pPr>
        <w:pStyle w:val="-2"/>
      </w:pPr>
      <w:r w:rsidRPr="00314F80">
        <w:t>выбор получателей в коллективном Обращении;</w:t>
      </w:r>
    </w:p>
    <w:p w14:paraId="4E195AE6" w14:textId="3486078E" w:rsidR="00314F80" w:rsidRPr="00314F80" w:rsidRDefault="00314F80" w:rsidP="00314F80">
      <w:pPr>
        <w:pStyle w:val="-2"/>
      </w:pPr>
      <w:r>
        <w:t>групповая отправка</w:t>
      </w:r>
      <w:r w:rsidRPr="00314F80">
        <w:t xml:space="preserve"> Исходящих служебных документов;</w:t>
      </w:r>
    </w:p>
    <w:p w14:paraId="3DC1153A" w14:textId="77777777" w:rsidR="00314F80" w:rsidRPr="00314F80" w:rsidRDefault="00314F80" w:rsidP="00314F80">
      <w:pPr>
        <w:pStyle w:val="-2"/>
      </w:pPr>
      <w:r w:rsidRPr="00314F80">
        <w:t>формирование и вывод на печать нескольких документов из Реестра;</w:t>
      </w:r>
    </w:p>
    <w:p w14:paraId="33582C96" w14:textId="77777777" w:rsidR="00314F80" w:rsidRPr="00314F80" w:rsidRDefault="00314F80" w:rsidP="00314F80">
      <w:pPr>
        <w:pStyle w:val="-2"/>
      </w:pPr>
      <w:r w:rsidRPr="00314F80">
        <w:t>отображение списка документов, приложенных к Резолюциям, в форме подготовки ответа;</w:t>
      </w:r>
    </w:p>
    <w:p w14:paraId="58B33A27" w14:textId="77777777" w:rsidR="00314F80" w:rsidRPr="00314F80" w:rsidRDefault="00314F80" w:rsidP="00314F80">
      <w:pPr>
        <w:pStyle w:val="-2"/>
      </w:pPr>
      <w:r w:rsidRPr="00314F80">
        <w:t>отображение истории печати документов;</w:t>
      </w:r>
    </w:p>
    <w:p w14:paraId="6ECAC4D4" w14:textId="77777777" w:rsidR="00314F80" w:rsidRPr="00314F80" w:rsidRDefault="00314F80" w:rsidP="00314F80">
      <w:pPr>
        <w:pStyle w:val="-2"/>
      </w:pPr>
      <w:r w:rsidRPr="00314F80">
        <w:t>отображение списка документов на печать;</w:t>
      </w:r>
    </w:p>
    <w:p w14:paraId="73EDF0F9" w14:textId="77777777" w:rsidR="00314F80" w:rsidRPr="00314F80" w:rsidRDefault="00314F80" w:rsidP="00314F80">
      <w:pPr>
        <w:pStyle w:val="-2"/>
      </w:pPr>
      <w:r w:rsidRPr="00314F80">
        <w:t>настройка параметров печати Резолюций;</w:t>
      </w:r>
    </w:p>
    <w:p w14:paraId="0A427952" w14:textId="77777777" w:rsidR="00314F80" w:rsidRPr="00314F80" w:rsidRDefault="00314F80" w:rsidP="00314F80">
      <w:pPr>
        <w:pStyle w:val="-2"/>
      </w:pPr>
      <w:r w:rsidRPr="00314F80">
        <w:t>автоматическое формирование Реестра документов с неподключенными исполнителями в Резолюции для печати;</w:t>
      </w:r>
    </w:p>
    <w:p w14:paraId="3334F1D1" w14:textId="77777777" w:rsidR="00314F80" w:rsidRPr="00314F80" w:rsidRDefault="00314F80" w:rsidP="00314F80">
      <w:pPr>
        <w:pStyle w:val="-2"/>
      </w:pPr>
      <w:r w:rsidRPr="00314F80">
        <w:lastRenderedPageBreak/>
        <w:t>настройка параметров печати документов;</w:t>
      </w:r>
    </w:p>
    <w:p w14:paraId="112DAD27" w14:textId="6D3D8C65" w:rsidR="00314F80" w:rsidRPr="00314F80" w:rsidRDefault="00314F80" w:rsidP="00314F80">
      <w:pPr>
        <w:pStyle w:val="-2"/>
      </w:pPr>
      <w:r w:rsidRPr="00314F80">
        <w:t>вывод на печать проекта Резолюции согласно шаблону;</w:t>
      </w:r>
    </w:p>
    <w:p w14:paraId="20587CEC" w14:textId="4B202524" w:rsidR="00314F80" w:rsidRPr="00314F80" w:rsidRDefault="00314F80" w:rsidP="00314F80">
      <w:pPr>
        <w:pStyle w:val="-2"/>
      </w:pPr>
      <w:r>
        <w:t>подготовка</w:t>
      </w:r>
      <w:r w:rsidRPr="00314F80">
        <w:t xml:space="preserve"> ответа на Резолюцию;</w:t>
      </w:r>
    </w:p>
    <w:p w14:paraId="7DBD35B5" w14:textId="7F13D134" w:rsidR="00314F80" w:rsidRPr="00314F80" w:rsidRDefault="00314F80" w:rsidP="00314F80">
      <w:pPr>
        <w:pStyle w:val="-2"/>
      </w:pPr>
      <w:r>
        <w:t>подписание</w:t>
      </w:r>
      <w:r w:rsidRPr="00314F80">
        <w:t xml:space="preserve"> документов электронной подписью;</w:t>
      </w:r>
    </w:p>
    <w:p w14:paraId="5EC267FF" w14:textId="57A7F0A6" w:rsidR="00314F80" w:rsidRPr="00314F80" w:rsidRDefault="00314F80" w:rsidP="00314F80">
      <w:pPr>
        <w:pStyle w:val="-2"/>
      </w:pPr>
      <w:r>
        <w:t>подсказка</w:t>
      </w:r>
      <w:r w:rsidRPr="00314F80">
        <w:t xml:space="preserve"> об открытых Обращениях автора при регистрации Обращения и подготовке ответа;</w:t>
      </w:r>
    </w:p>
    <w:p w14:paraId="631C9C98" w14:textId="77777777" w:rsidR="00314F80" w:rsidRPr="00314F80" w:rsidRDefault="00314F80" w:rsidP="00314F80">
      <w:pPr>
        <w:pStyle w:val="-2"/>
      </w:pPr>
      <w:r w:rsidRPr="00314F80">
        <w:t>отображение выбора варианта печати Резолюции;</w:t>
      </w:r>
    </w:p>
    <w:p w14:paraId="5BB04FD4" w14:textId="77777777" w:rsidR="00314F80" w:rsidRPr="00314F80" w:rsidRDefault="00314F80" w:rsidP="00314F80">
      <w:pPr>
        <w:pStyle w:val="-2"/>
      </w:pPr>
      <w:r w:rsidRPr="00314F80">
        <w:t>отображение статуса документов, подлежащих печати;</w:t>
      </w:r>
    </w:p>
    <w:p w14:paraId="15F36557" w14:textId="54890648" w:rsidR="00314F80" w:rsidRPr="00314F80" w:rsidRDefault="00314F80" w:rsidP="00314F80">
      <w:pPr>
        <w:pStyle w:val="-2"/>
      </w:pPr>
      <w:r w:rsidRPr="00314F80">
        <w:t>тегировани</w:t>
      </w:r>
      <w:r>
        <w:t>е</w:t>
      </w:r>
      <w:r w:rsidRPr="00314F80">
        <w:t xml:space="preserve"> ответов на Обращения;</w:t>
      </w:r>
    </w:p>
    <w:p w14:paraId="35836E9B" w14:textId="77777777" w:rsidR="00314F80" w:rsidRPr="00314F80" w:rsidRDefault="00314F80" w:rsidP="00314F80">
      <w:pPr>
        <w:pStyle w:val="-2"/>
      </w:pPr>
      <w:r w:rsidRPr="00314F80">
        <w:t>автоматическое формирование уведомлений автору о переадресации Обращения по компетенции в зависимости от выбранного значения типа уведомления в карточке создания Резолюции;</w:t>
      </w:r>
    </w:p>
    <w:p w14:paraId="0E370C66" w14:textId="77777777" w:rsidR="00314F80" w:rsidRPr="00314F80" w:rsidRDefault="00314F80" w:rsidP="00314F80">
      <w:pPr>
        <w:pStyle w:val="-2"/>
      </w:pPr>
      <w:r w:rsidRPr="00314F80">
        <w:t>автоматическая передача сформированного уведомления автору о переадресации по компетенции после утверждения Резолюции исполнителем;</w:t>
      </w:r>
    </w:p>
    <w:p w14:paraId="70E36198" w14:textId="77777777" w:rsidR="00314F80" w:rsidRPr="00314F80" w:rsidRDefault="00314F80" w:rsidP="00314F80">
      <w:pPr>
        <w:pStyle w:val="-2"/>
      </w:pPr>
      <w:r w:rsidRPr="00314F80">
        <w:t>автоматическое создание направления для вышестоящего органа при подготовке ответа автору;</w:t>
      </w:r>
    </w:p>
    <w:p w14:paraId="5E23FB6E" w14:textId="77777777" w:rsidR="00314F80" w:rsidRPr="00314F80" w:rsidRDefault="00314F80" w:rsidP="00314F80">
      <w:pPr>
        <w:pStyle w:val="-2"/>
      </w:pPr>
      <w:r w:rsidRPr="00314F80">
        <w:t>загрузка приложений при подготовке ответа;</w:t>
      </w:r>
    </w:p>
    <w:p w14:paraId="25718481" w14:textId="77777777" w:rsidR="00314F80" w:rsidRPr="00314F80" w:rsidRDefault="00314F80" w:rsidP="00314F80">
      <w:pPr>
        <w:pStyle w:val="-2"/>
      </w:pPr>
      <w:r w:rsidRPr="00314F80">
        <w:t>механизм отправки авторам уведомлений о переадресации по компетенции Обращения на исполнение неподключенным пользователям;</w:t>
      </w:r>
    </w:p>
    <w:p w14:paraId="0EF4FEAA" w14:textId="77777777" w:rsidR="00314F80" w:rsidRPr="00314F80" w:rsidRDefault="00314F80" w:rsidP="00314F80">
      <w:pPr>
        <w:pStyle w:val="-2"/>
      </w:pPr>
      <w:r w:rsidRPr="00314F80">
        <w:t>отображение результата исполнения Резолюции типа Запрос в блоке Исходящие служебные документы;</w:t>
      </w:r>
    </w:p>
    <w:p w14:paraId="67DA8344" w14:textId="77777777" w:rsidR="00314F80" w:rsidRPr="00314F80" w:rsidRDefault="00314F80" w:rsidP="00314F80">
      <w:pPr>
        <w:pStyle w:val="-2"/>
      </w:pPr>
      <w:r w:rsidRPr="00314F80">
        <w:t>согласование и подписание документов должностными лицами других ОИВ при межведомственной подготовке документов;</w:t>
      </w:r>
    </w:p>
    <w:p w14:paraId="44EABACB" w14:textId="2A533283" w:rsidR="00314F80" w:rsidRPr="00314F80" w:rsidRDefault="00314F80" w:rsidP="00314F80">
      <w:pPr>
        <w:pStyle w:val="-2"/>
      </w:pPr>
      <w:r w:rsidRPr="00314F80">
        <w:t>автоматическ</w:t>
      </w:r>
      <w:r>
        <w:t>ий</w:t>
      </w:r>
      <w:r w:rsidRPr="00314F80">
        <w:t xml:space="preserve"> выбор шаблона уведомления при обработке Обращений в рамках федерального закона «Об обеспечении доступа к информации о деятельности государственных органов и органов местного самоуправления» от 09.02.2009 № 8-ФЗ;</w:t>
      </w:r>
    </w:p>
    <w:p w14:paraId="7C0CD795" w14:textId="77777777" w:rsidR="00314F80" w:rsidRPr="00314F80" w:rsidRDefault="00314F80" w:rsidP="00314F80">
      <w:pPr>
        <w:pStyle w:val="-2"/>
      </w:pPr>
      <w:r w:rsidRPr="00314F80">
        <w:t>экспорт сформированной печатной формы Реестров в файл заданного формата;</w:t>
      </w:r>
    </w:p>
    <w:p w14:paraId="13B7672B" w14:textId="77777777" w:rsidR="00314F80" w:rsidRPr="00314F80" w:rsidRDefault="00314F80" w:rsidP="00314F80">
      <w:pPr>
        <w:pStyle w:val="-2"/>
      </w:pPr>
      <w:r w:rsidRPr="00314F80">
        <w:t>экспорт сформированной печатной формы списка документов в файл заданного формата;</w:t>
      </w:r>
    </w:p>
    <w:p w14:paraId="7DFD8FCB" w14:textId="77777777" w:rsidR="00314F80" w:rsidRPr="00314F80" w:rsidRDefault="00314F80" w:rsidP="00314F80">
      <w:pPr>
        <w:pStyle w:val="-2"/>
      </w:pPr>
      <w:r w:rsidRPr="00314F80">
        <w:t>экспорт сформированной печатной формы проекта Резолюции в файл заданного формата;</w:t>
      </w:r>
    </w:p>
    <w:p w14:paraId="03826146" w14:textId="77777777" w:rsidR="00314F80" w:rsidRPr="00314F80" w:rsidRDefault="00314F80" w:rsidP="00314F80">
      <w:pPr>
        <w:pStyle w:val="-2"/>
      </w:pPr>
      <w:r w:rsidRPr="00314F80">
        <w:t>экспорт сформированной печатной формы краткой информации Резолюций в файл заданного формата;</w:t>
      </w:r>
    </w:p>
    <w:p w14:paraId="3BDA7E17" w14:textId="6A8BAF56" w:rsidR="00314F80" w:rsidRPr="00314F80" w:rsidRDefault="00314F80" w:rsidP="00314F80">
      <w:pPr>
        <w:pStyle w:val="-2"/>
      </w:pPr>
      <w:r w:rsidRPr="00314F80">
        <w:t>возврат ответа на доработку в карточке Обращения;</w:t>
      </w:r>
    </w:p>
    <w:p w14:paraId="48241305" w14:textId="77777777" w:rsidR="00314F80" w:rsidRPr="00314F80" w:rsidRDefault="00314F80" w:rsidP="00314F80">
      <w:pPr>
        <w:pStyle w:val="-2"/>
      </w:pPr>
      <w:r w:rsidRPr="00314F80">
        <w:t>валидация корректности формирования электронной подписи для подписания документов;</w:t>
      </w:r>
    </w:p>
    <w:p w14:paraId="2AFA786A" w14:textId="794BA99C" w:rsidR="00314F80" w:rsidRPr="00314F80" w:rsidRDefault="00314F80" w:rsidP="00314F80">
      <w:pPr>
        <w:pStyle w:val="-2"/>
      </w:pPr>
      <w:r w:rsidRPr="00314F80">
        <w:t>конфигурировани</w:t>
      </w:r>
      <w:r w:rsidR="008E5CA3">
        <w:t>е</w:t>
      </w:r>
      <w:r w:rsidRPr="00314F80">
        <w:t xml:space="preserve"> взаимодействия Системы с утилитой криптопровайдера;</w:t>
      </w:r>
    </w:p>
    <w:p w14:paraId="65EA4CED" w14:textId="77777777" w:rsidR="00314F80" w:rsidRPr="00314F80" w:rsidRDefault="00314F80" w:rsidP="00314F80">
      <w:pPr>
        <w:pStyle w:val="-2"/>
      </w:pPr>
      <w:r w:rsidRPr="00314F80">
        <w:t>формирование отчета о результатах рассмотрения Обращений;</w:t>
      </w:r>
    </w:p>
    <w:p w14:paraId="154BD893" w14:textId="4C209E9D" w:rsidR="004F5CCE" w:rsidRPr="00760E04" w:rsidRDefault="00314F80" w:rsidP="008E5CA3">
      <w:pPr>
        <w:pStyle w:val="-2"/>
      </w:pPr>
      <w:r w:rsidRPr="00314F80">
        <w:t>логирование формирования отчета о результатах рассмотрения Обращений</w:t>
      </w:r>
      <w:bookmarkStart w:id="138" w:name="_Ref526522129"/>
      <w:r w:rsidR="008E5CA3">
        <w:t>.</w:t>
      </w:r>
    </w:p>
    <w:p w14:paraId="2D37DFE2" w14:textId="487C5887" w:rsidR="004E4834" w:rsidRPr="004E4834" w:rsidRDefault="004E4834">
      <w:pPr>
        <w:pStyle w:val="-1IT2G0"/>
      </w:pPr>
      <w:r>
        <w:br w:type="page"/>
      </w:r>
    </w:p>
    <w:bookmarkEnd w:id="138"/>
    <w:p w14:paraId="4CACE7AE" w14:textId="2BA76B65" w:rsidR="00F1180A" w:rsidRPr="0092435A" w:rsidRDefault="0019362F" w:rsidP="00F46617">
      <w:pPr>
        <w:pStyle w:val="IT2G"/>
        <w:rPr>
          <w:b/>
        </w:rPr>
      </w:pPr>
      <w:r w:rsidRPr="0092435A">
        <w:rPr>
          <w:b/>
        </w:rPr>
        <w:lastRenderedPageBreak/>
        <w:t xml:space="preserve">7. </w:t>
      </w:r>
      <w:r w:rsidR="00D53B5A" w:rsidRPr="0092435A">
        <w:rPr>
          <w:b/>
        </w:rPr>
        <w:t xml:space="preserve">Перечень </w:t>
      </w:r>
      <w:r w:rsidR="00262466" w:rsidRPr="0092435A">
        <w:rPr>
          <w:b/>
        </w:rPr>
        <w:t xml:space="preserve">программных средств и </w:t>
      </w:r>
      <w:r w:rsidR="00D53B5A" w:rsidRPr="0092435A">
        <w:rPr>
          <w:b/>
        </w:rPr>
        <w:t>документов, предъявляемых комиссии</w:t>
      </w:r>
    </w:p>
    <w:p w14:paraId="56B32C79" w14:textId="77777777" w:rsidR="00EE4B0D" w:rsidRDefault="00EE4B0D" w:rsidP="00F46617">
      <w:pPr>
        <w:pStyle w:val="IT2G"/>
      </w:pPr>
    </w:p>
    <w:p w14:paraId="31D37D67" w14:textId="2EBBB3D4" w:rsidR="00262466" w:rsidRDefault="00AF5FB6" w:rsidP="008E5CA3">
      <w:pPr>
        <w:pStyle w:val="IT2G"/>
      </w:pPr>
      <w:r>
        <w:t>Приемочн</w:t>
      </w:r>
      <w:r w:rsidRPr="00182710">
        <w:t>ой комиссии были предоставлены ра</w:t>
      </w:r>
      <w:r>
        <w:t xml:space="preserve">зработанное и инсталлированное </w:t>
      </w:r>
      <w:r w:rsidRPr="00324B0F">
        <w:rPr>
          <w:rFonts w:eastAsia="Calibri"/>
        </w:rPr>
        <w:t xml:space="preserve">на тестовом стенде центра обработки данных </w:t>
      </w:r>
      <w:r w:rsidR="00C25F59">
        <w:rPr>
          <w:rFonts w:eastAsia="Calibri"/>
        </w:rPr>
        <w:t>Заказчика</w:t>
      </w:r>
      <w:r w:rsidRPr="00B56423">
        <w:rPr>
          <w:rFonts w:eastAsia="Calibri"/>
        </w:rPr>
        <w:t>,</w:t>
      </w:r>
      <w:r w:rsidRPr="00182710">
        <w:t xml:space="preserve"> системное и прикладное программное обеспечение, а также документация в составе</w:t>
      </w:r>
      <w:r w:rsidRPr="00717804">
        <w:t>:</w:t>
      </w:r>
    </w:p>
    <w:p w14:paraId="6724C4DB" w14:textId="77777777" w:rsidR="008E5CA3" w:rsidRPr="00D61DB9" w:rsidRDefault="008E5CA3">
      <w:pPr>
        <w:pStyle w:val="-1IT2G0"/>
      </w:pPr>
      <w:r w:rsidRPr="00D61DB9">
        <w:t>Приложение № 1 к Государственному контракту от 08 июня 2020 года № 11/22/33 – Техническое задание на выполнение работ по созданию информационной системы по работе с обращениями (вторая очередь) (далее </w:t>
      </w:r>
      <w:r w:rsidRPr="00D61DB9">
        <w:sym w:font="Symbol" w:char="F02D"/>
      </w:r>
      <w:r w:rsidRPr="00D61DB9">
        <w:t xml:space="preserve"> ТЗ);</w:t>
      </w:r>
    </w:p>
    <w:p w14:paraId="08A0EE16" w14:textId="70E9E489" w:rsidR="008E5CA3" w:rsidRPr="00D61DB9" w:rsidRDefault="002D37D5">
      <w:pPr>
        <w:pStyle w:val="-1IT2G0"/>
      </w:pPr>
      <w:r w:rsidRPr="001368FF">
        <w:t>Частное техническое задание на создание информационной системы по работе с обращениями (вторая очередь)</w:t>
      </w:r>
      <w:r w:rsidRPr="00D61DB9">
        <w:t xml:space="preserve"> </w:t>
      </w:r>
      <w:r w:rsidR="008E5CA3" w:rsidRPr="00D61DB9">
        <w:t>(11111111.22.33.44.555.666.ТЗ) (далее – ЧТЗ);</w:t>
      </w:r>
    </w:p>
    <w:p w14:paraId="20DA8462" w14:textId="77777777" w:rsidR="008E5CA3" w:rsidRPr="00D61DB9" w:rsidRDefault="008E5CA3">
      <w:pPr>
        <w:pStyle w:val="-1IT2G0"/>
      </w:pPr>
      <w:r w:rsidRPr="00D61DB9">
        <w:t>Пояснительная записка к техническому проекту (11111111.22.33.44.555.666.П2);</w:t>
      </w:r>
    </w:p>
    <w:p w14:paraId="7A155487" w14:textId="77777777" w:rsidR="008E5CA3" w:rsidRPr="00D61DB9" w:rsidRDefault="008E5CA3">
      <w:pPr>
        <w:pStyle w:val="-1IT2G0"/>
      </w:pPr>
      <w:r w:rsidRPr="00D61DB9">
        <w:t>Описание информационного обеспечения Системы (11111111.22.33.44.555.666.П5);</w:t>
      </w:r>
    </w:p>
    <w:p w14:paraId="1F58B056" w14:textId="0DB77E36" w:rsidR="008E5CA3" w:rsidRDefault="008E5CA3">
      <w:pPr>
        <w:pStyle w:val="-1IT2G0"/>
      </w:pPr>
      <w:r w:rsidRPr="00D61DB9">
        <w:t>Описание архитектуры Системы;</w:t>
      </w:r>
    </w:p>
    <w:p w14:paraId="49227D02" w14:textId="5D7B97C8" w:rsidR="008E5CA3" w:rsidRPr="00EE4B0D" w:rsidRDefault="008E5CA3">
      <w:pPr>
        <w:pStyle w:val="-1IT2G0"/>
      </w:pPr>
      <w:r w:rsidRPr="00EE4B0D">
        <w:t>Ведомость машинных носителей информации (</w:t>
      </w:r>
      <w:r w:rsidRPr="00D61DB9">
        <w:t>11111111.22.33.44.555.666</w:t>
      </w:r>
      <w:r w:rsidRPr="00DD2EC5">
        <w:t>.ВМ)</w:t>
      </w:r>
      <w:r w:rsidRPr="00EE4B0D">
        <w:t>;</w:t>
      </w:r>
    </w:p>
    <w:p w14:paraId="28719F4C" w14:textId="16D31A25" w:rsidR="008E5CA3" w:rsidRPr="00D61DB9" w:rsidRDefault="008E5CA3">
      <w:pPr>
        <w:pStyle w:val="-1IT2G0"/>
      </w:pPr>
      <w:r w:rsidRPr="00D61DB9">
        <w:t>Программа и методика предварительных испытаний (11111111.22.33.44.555.666.ПМ);</w:t>
      </w:r>
    </w:p>
    <w:p w14:paraId="29F8E819" w14:textId="77777777" w:rsidR="008E5CA3" w:rsidRPr="00D61DB9" w:rsidRDefault="008E5CA3">
      <w:pPr>
        <w:pStyle w:val="-1IT2G0"/>
      </w:pPr>
      <w:r w:rsidRPr="00D61DB9">
        <w:t>Руководство администратора (11111111.22.33.44.555.666.И5);</w:t>
      </w:r>
    </w:p>
    <w:p w14:paraId="4CECD77B" w14:textId="6B994BCD" w:rsidR="008E5CA3" w:rsidRDefault="008E5CA3">
      <w:pPr>
        <w:pStyle w:val="-1IT2G0"/>
      </w:pPr>
      <w:r w:rsidRPr="00D61DB9">
        <w:t>Технический акт проведения пусконаладочных работ</w:t>
      </w:r>
      <w:r w:rsidR="008C5C79">
        <w:t>;</w:t>
      </w:r>
    </w:p>
    <w:p w14:paraId="72FDDA60" w14:textId="44EABACB" w:rsidR="008C5C79" w:rsidRPr="008C5C79" w:rsidRDefault="008C5C79">
      <w:pPr>
        <w:pStyle w:val="-1IT2G0"/>
      </w:pPr>
      <w:r w:rsidRPr="00EE4B0D">
        <w:t>Протокол предварительных</w:t>
      </w:r>
      <w:r>
        <w:t xml:space="preserve"> </w:t>
      </w:r>
      <w:r w:rsidRPr="008C5C79">
        <w:t>испытаний</w:t>
      </w:r>
      <w:r>
        <w:t>.</w:t>
      </w:r>
    </w:p>
    <w:p w14:paraId="71EE89AE" w14:textId="77777777" w:rsidR="008E5CA3" w:rsidRPr="008E5CA3" w:rsidRDefault="008E5CA3" w:rsidP="008E5CA3">
      <w:pPr>
        <w:pStyle w:val="IT2G"/>
      </w:pPr>
    </w:p>
    <w:p w14:paraId="2ECA9B4B" w14:textId="77777777" w:rsidR="00FC7D19" w:rsidRPr="00A60E90" w:rsidRDefault="00FC7D19" w:rsidP="00F46617">
      <w:pPr>
        <w:spacing w:after="160"/>
        <w:rPr>
          <w:b/>
          <w:szCs w:val="28"/>
        </w:rPr>
      </w:pPr>
      <w:r w:rsidRPr="00A60E90">
        <w:rPr>
          <w:b/>
          <w:szCs w:val="28"/>
        </w:rPr>
        <w:br w:type="page"/>
      </w:r>
    </w:p>
    <w:p w14:paraId="555A441A" w14:textId="2F8EC826" w:rsidR="00D53B5A" w:rsidRPr="0092435A" w:rsidRDefault="0092435A" w:rsidP="00F46617">
      <w:pPr>
        <w:pStyle w:val="IT2G"/>
        <w:rPr>
          <w:b/>
        </w:rPr>
      </w:pPr>
      <w:r w:rsidRPr="0092435A">
        <w:rPr>
          <w:b/>
        </w:rPr>
        <w:lastRenderedPageBreak/>
        <w:t xml:space="preserve">8. </w:t>
      </w:r>
      <w:r w:rsidR="0085265C" w:rsidRPr="0092435A">
        <w:rPr>
          <w:b/>
        </w:rPr>
        <w:t>Основные результаты приемки в опытную эксплуатацию</w:t>
      </w:r>
    </w:p>
    <w:p w14:paraId="13A12BB4" w14:textId="77777777" w:rsidR="0092435A" w:rsidRPr="00A60E90" w:rsidRDefault="0092435A" w:rsidP="00F46617">
      <w:pPr>
        <w:pStyle w:val="IT2G"/>
      </w:pPr>
    </w:p>
    <w:p w14:paraId="2C6829A3" w14:textId="6E0C4129" w:rsidR="00110DE4" w:rsidRPr="005B31D3" w:rsidRDefault="00110DE4">
      <w:pPr>
        <w:pStyle w:val="IT2G"/>
      </w:pPr>
      <w:r w:rsidRPr="00360682">
        <w:t xml:space="preserve">По результатам проведения </w:t>
      </w:r>
      <w:r w:rsidR="00D30D44">
        <w:t>предварительных испытаний</w:t>
      </w:r>
      <w:r w:rsidRPr="00360682">
        <w:t xml:space="preserve"> </w:t>
      </w:r>
      <w:r>
        <w:t xml:space="preserve">Системы </w:t>
      </w:r>
      <w:r w:rsidRPr="00A2491C">
        <w:t>получены следующие основные результаты:</w:t>
      </w:r>
    </w:p>
    <w:p w14:paraId="33120D56" w14:textId="03826146" w:rsidR="00110DE4" w:rsidRPr="00E668D5" w:rsidRDefault="00110DE4">
      <w:pPr>
        <w:pStyle w:val="-1IT2G0"/>
      </w:pPr>
      <w:r w:rsidRPr="00052CBC">
        <w:t>Система</w:t>
      </w:r>
      <w:r w:rsidR="00C25F59">
        <w:t xml:space="preserve"> и ее </w:t>
      </w:r>
      <w:r w:rsidR="00255E77">
        <w:t>подсистемы</w:t>
      </w:r>
      <w:r w:rsidR="00255E77" w:rsidRPr="00E86BE7">
        <w:t xml:space="preserve"> </w:t>
      </w:r>
      <w:r w:rsidR="0068072F">
        <w:rPr>
          <w:i/>
        </w:rPr>
        <w:t>работоспособны</w:t>
      </w:r>
      <w:r w:rsidR="00101D30" w:rsidRPr="00DD2EC5">
        <w:rPr>
          <w:i/>
        </w:rPr>
        <w:t>/</w:t>
      </w:r>
      <w:r w:rsidR="0068072F">
        <w:rPr>
          <w:i/>
        </w:rPr>
        <w:t>неработоспособны</w:t>
      </w:r>
      <w:r w:rsidRPr="00E668D5">
        <w:t>;</w:t>
      </w:r>
    </w:p>
    <w:p w14:paraId="6A0D112A" w14:textId="53A5BF9B" w:rsidR="00C25F59" w:rsidRDefault="00D30D44">
      <w:pPr>
        <w:pStyle w:val="-1IT2G0"/>
      </w:pPr>
      <w:r w:rsidRPr="00E668D5">
        <w:t>функциональные возмож</w:t>
      </w:r>
      <w:r w:rsidRPr="00E12AAD">
        <w:t>ности Системы</w:t>
      </w:r>
      <w:r w:rsidR="00C25F59">
        <w:t xml:space="preserve"> и ее </w:t>
      </w:r>
      <w:r w:rsidR="00DD2EC5">
        <w:t>подсистем</w:t>
      </w:r>
      <w:r w:rsidR="008C5C79">
        <w:t xml:space="preserve"> «Реестр обращений», «Создание и редактирование карточки обращения» и «Подготовка ответа на обращение»</w:t>
      </w:r>
      <w:r w:rsidRPr="00E12AAD">
        <w:t xml:space="preserve"> </w:t>
      </w:r>
      <w:r w:rsidRPr="00D44963">
        <w:rPr>
          <w:i/>
        </w:rPr>
        <w:t>соответствуют/не соответствуют</w:t>
      </w:r>
      <w:r w:rsidRPr="00E12AAD">
        <w:t xml:space="preserve"> требованиям</w:t>
      </w:r>
      <w:r w:rsidR="00C25F59" w:rsidRPr="00C25F59">
        <w:t xml:space="preserve"> </w:t>
      </w:r>
      <w:r w:rsidR="008C5C79">
        <w:t>ТЗ</w:t>
      </w:r>
      <w:r w:rsidR="00C25F59">
        <w:t xml:space="preserve"> и </w:t>
      </w:r>
      <w:r w:rsidR="008C5C79">
        <w:t>ЧТЗ.</w:t>
      </w:r>
    </w:p>
    <w:p w14:paraId="7500F1B8" w14:textId="5621A22E" w:rsidR="00E43E25" w:rsidRPr="00D62CB7" w:rsidRDefault="00DD2EC5" w:rsidP="00DD2EC5">
      <w:pPr>
        <w:pStyle w:val="IT2G"/>
      </w:pPr>
      <w:r w:rsidRPr="00052CBC">
        <w:t xml:space="preserve">Все </w:t>
      </w:r>
      <w:r w:rsidR="00110DE4" w:rsidRPr="00052CBC">
        <w:t xml:space="preserve">характеристики, подлежащие оценке, </w:t>
      </w:r>
      <w:r w:rsidR="00F5221B" w:rsidRPr="00794B03">
        <w:rPr>
          <w:i/>
        </w:rPr>
        <w:t>находятся</w:t>
      </w:r>
      <w:r w:rsidR="0019362F">
        <w:rPr>
          <w:i/>
        </w:rPr>
        <w:t> </w:t>
      </w:r>
      <w:r w:rsidR="00F5221B" w:rsidRPr="00794B03">
        <w:rPr>
          <w:i/>
        </w:rPr>
        <w:t>/</w:t>
      </w:r>
      <w:r w:rsidR="0019362F">
        <w:rPr>
          <w:i/>
        </w:rPr>
        <w:t> </w:t>
      </w:r>
      <w:r w:rsidR="00F5221B" w:rsidRPr="00794B03">
        <w:rPr>
          <w:i/>
        </w:rPr>
        <w:t>не</w:t>
      </w:r>
      <w:r w:rsidR="0019362F">
        <w:rPr>
          <w:i/>
        </w:rPr>
        <w:t> </w:t>
      </w:r>
      <w:r w:rsidR="00AF5FB6" w:rsidRPr="00794B03">
        <w:rPr>
          <w:i/>
        </w:rPr>
        <w:t>находятся</w:t>
      </w:r>
      <w:r w:rsidR="00AF5FB6" w:rsidRPr="00052CBC" w:rsidDel="00F5221B">
        <w:t xml:space="preserve"> </w:t>
      </w:r>
      <w:r w:rsidR="00AF5FB6" w:rsidRPr="00052CBC">
        <w:t>в</w:t>
      </w:r>
      <w:r w:rsidR="00110DE4" w:rsidRPr="00052CBC">
        <w:t xml:space="preserve"> допустимых пределах.</w:t>
      </w:r>
    </w:p>
    <w:p w14:paraId="2936585C" w14:textId="77777777" w:rsidR="00656BEA" w:rsidRPr="00A60E90" w:rsidRDefault="00656BEA" w:rsidP="00F46617">
      <w:pPr>
        <w:spacing w:after="160"/>
        <w:rPr>
          <w:b/>
        </w:rPr>
      </w:pPr>
      <w:r w:rsidRPr="00A60E90">
        <w:rPr>
          <w:b/>
        </w:rPr>
        <w:br w:type="page"/>
      </w:r>
    </w:p>
    <w:p w14:paraId="404607C5" w14:textId="12296950" w:rsidR="00404A11" w:rsidRDefault="0092435A" w:rsidP="00F46617">
      <w:pPr>
        <w:pStyle w:val="IT2G"/>
        <w:rPr>
          <w:b/>
        </w:rPr>
      </w:pPr>
      <w:r w:rsidRPr="0092435A">
        <w:rPr>
          <w:b/>
        </w:rPr>
        <w:lastRenderedPageBreak/>
        <w:t xml:space="preserve">9. </w:t>
      </w:r>
      <w:r w:rsidR="00AA33D4" w:rsidRPr="0092435A">
        <w:rPr>
          <w:b/>
        </w:rPr>
        <w:t xml:space="preserve">Заключение комиссии о принятии </w:t>
      </w:r>
      <w:r w:rsidR="00D93153" w:rsidRPr="0092435A">
        <w:rPr>
          <w:b/>
        </w:rPr>
        <w:t xml:space="preserve">Системы </w:t>
      </w:r>
      <w:r w:rsidR="00AA33D4" w:rsidRPr="0092435A">
        <w:rPr>
          <w:b/>
        </w:rPr>
        <w:t>в опытную эксплуатацию</w:t>
      </w:r>
    </w:p>
    <w:p w14:paraId="59B9D670" w14:textId="77777777" w:rsidR="0092435A" w:rsidRPr="0092435A" w:rsidRDefault="0092435A" w:rsidP="00F46617">
      <w:pPr>
        <w:pStyle w:val="IT2G"/>
        <w:rPr>
          <w:b/>
        </w:rPr>
      </w:pPr>
    </w:p>
    <w:p w14:paraId="16AA7C3F" w14:textId="72177273" w:rsidR="00C45FF9" w:rsidRPr="008A03CD" w:rsidRDefault="00C45FF9" w:rsidP="00F46617">
      <w:pPr>
        <w:pStyle w:val="IT2G"/>
      </w:pPr>
      <w:bookmarkStart w:id="139" w:name="ESPRESETNUM_201603111304585334"/>
      <w:bookmarkEnd w:id="139"/>
      <w:r w:rsidRPr="00962DF5">
        <w:t xml:space="preserve">Предварительные испытания </w:t>
      </w:r>
      <w:r>
        <w:t xml:space="preserve">Системы </w:t>
      </w:r>
      <w:r w:rsidRPr="008A03CD">
        <w:t xml:space="preserve">проведены в соответствии с </w:t>
      </w:r>
      <w:r w:rsidR="00F5221B">
        <w:t>П</w:t>
      </w:r>
      <w:r w:rsidRPr="008A03CD">
        <w:t>рограмм</w:t>
      </w:r>
      <w:r>
        <w:t>ой</w:t>
      </w:r>
      <w:r w:rsidRPr="008A03CD">
        <w:t xml:space="preserve"> и методик</w:t>
      </w:r>
      <w:r>
        <w:t>ой</w:t>
      </w:r>
      <w:r w:rsidRPr="008A03CD">
        <w:t xml:space="preserve"> пр</w:t>
      </w:r>
      <w:r>
        <w:t>едварительных</w:t>
      </w:r>
      <w:r w:rsidRPr="008A03CD">
        <w:t xml:space="preserve"> испытаний, о чем составлен </w:t>
      </w:r>
      <w:r w:rsidR="00E94E4F">
        <w:t>П</w:t>
      </w:r>
      <w:r w:rsidRPr="008A03CD">
        <w:t>ротокол пр</w:t>
      </w:r>
      <w:r>
        <w:t>едварительных</w:t>
      </w:r>
      <w:r w:rsidRPr="008A03CD">
        <w:t xml:space="preserve"> испытаний.</w:t>
      </w:r>
    </w:p>
    <w:p w14:paraId="256D41E6" w14:textId="63C19D15" w:rsidR="00C45FF9" w:rsidRPr="008A03CD" w:rsidRDefault="00C45FF9" w:rsidP="00F46617">
      <w:pPr>
        <w:pStyle w:val="IT2G"/>
      </w:pPr>
      <w:r w:rsidRPr="008A03CD">
        <w:t xml:space="preserve">Комиссия, рассмотрев результаты проведения </w:t>
      </w:r>
      <w:r w:rsidR="00F5221B">
        <w:t xml:space="preserve">предварительных </w:t>
      </w:r>
      <w:r w:rsidRPr="008A03CD">
        <w:t>испытаний</w:t>
      </w:r>
      <w:r w:rsidR="00F5221B">
        <w:t xml:space="preserve"> Системы,</w:t>
      </w:r>
      <w:r>
        <w:t xml:space="preserve"> решила</w:t>
      </w:r>
      <w:r w:rsidRPr="008A03CD">
        <w:t>:</w:t>
      </w:r>
    </w:p>
    <w:p w14:paraId="6B85D331" w14:textId="754242AC" w:rsidR="00C45FF9" w:rsidRPr="00AA4A61" w:rsidRDefault="00AF5FB6">
      <w:pPr>
        <w:pStyle w:val="-1IT2G0"/>
      </w:pPr>
      <w:r>
        <w:t>п</w:t>
      </w:r>
      <w:r w:rsidR="00F5221B">
        <w:t xml:space="preserve">редварительные </w:t>
      </w:r>
      <w:r w:rsidR="00C45FF9" w:rsidRPr="009C6D64">
        <w:t xml:space="preserve">испытания </w:t>
      </w:r>
      <w:r w:rsidR="00C45FF9" w:rsidRPr="0019362F">
        <w:t>проведены</w:t>
      </w:r>
      <w:r w:rsidR="00C45FF9" w:rsidRPr="009C6D64">
        <w:t xml:space="preserve"> в полном объеме, замечани</w:t>
      </w:r>
      <w:r w:rsidR="00C45FF9">
        <w:t>я</w:t>
      </w:r>
      <w:r w:rsidR="00C45FF9" w:rsidRPr="009C6D64">
        <w:t xml:space="preserve"> </w:t>
      </w:r>
      <w:r w:rsidR="00F5221B">
        <w:t xml:space="preserve">к работе Системы </w:t>
      </w:r>
      <w:r w:rsidR="00C45FF9" w:rsidRPr="00DD2EC5">
        <w:rPr>
          <w:i/>
        </w:rPr>
        <w:t>отсутствуют</w:t>
      </w:r>
      <w:r w:rsidR="00101D30" w:rsidRPr="00DD2EC5">
        <w:rPr>
          <w:i/>
        </w:rPr>
        <w:t>/</w:t>
      </w:r>
      <w:r w:rsidR="00E94E4F" w:rsidRPr="00DD2EC5">
        <w:rPr>
          <w:i/>
        </w:rPr>
        <w:t>отражены</w:t>
      </w:r>
      <w:r w:rsidR="00E94E4F" w:rsidRPr="00E94E4F">
        <w:t xml:space="preserve"> в </w:t>
      </w:r>
      <w:r w:rsidR="00E94E4F" w:rsidRPr="00AA4A61">
        <w:t>Протоколе предварительных испытаний</w:t>
      </w:r>
      <w:r w:rsidR="00C45FF9" w:rsidRPr="00AA4A61">
        <w:t>;</w:t>
      </w:r>
    </w:p>
    <w:p w14:paraId="0803F950" w14:textId="7607C32D" w:rsidR="00C45FF9" w:rsidRDefault="00AF5FB6">
      <w:pPr>
        <w:pStyle w:val="-1IT2G0"/>
      </w:pPr>
      <w:r w:rsidRPr="00AA4A61">
        <w:t>ф</w:t>
      </w:r>
      <w:r w:rsidR="00F5221B" w:rsidRPr="00AA4A61">
        <w:t>ункциональные возможности</w:t>
      </w:r>
      <w:r w:rsidR="00F5221B">
        <w:t xml:space="preserve"> Системы </w:t>
      </w:r>
      <w:r w:rsidR="00C45FF9" w:rsidRPr="00DD2EC5">
        <w:rPr>
          <w:i/>
        </w:rPr>
        <w:t>соответствуют</w:t>
      </w:r>
      <w:r w:rsidR="00101D30" w:rsidRPr="00DD2EC5">
        <w:rPr>
          <w:i/>
        </w:rPr>
        <w:t>/не</w:t>
      </w:r>
      <w:r w:rsidR="0019362F" w:rsidRPr="00DD2EC5">
        <w:rPr>
          <w:i/>
        </w:rPr>
        <w:t> </w:t>
      </w:r>
      <w:r w:rsidR="00101D30" w:rsidRPr="00DD2EC5">
        <w:rPr>
          <w:i/>
        </w:rPr>
        <w:t>соответствуют</w:t>
      </w:r>
      <w:r w:rsidR="00C45FF9" w:rsidRPr="008A03CD">
        <w:t xml:space="preserve"> требованиям </w:t>
      </w:r>
      <w:r w:rsidR="0057118D">
        <w:t>ТЗ</w:t>
      </w:r>
      <w:r w:rsidR="00E94E4F">
        <w:t xml:space="preserve"> и </w:t>
      </w:r>
      <w:r w:rsidR="0057118D">
        <w:t>ЧТЗ</w:t>
      </w:r>
      <w:r w:rsidR="00F5221B">
        <w:t>.</w:t>
      </w:r>
    </w:p>
    <w:p w14:paraId="28BAF39A" w14:textId="25E87771" w:rsidR="00F034D4" w:rsidRPr="00A60E90" w:rsidRDefault="00F034D4" w:rsidP="00F46617">
      <w:pPr>
        <w:pStyle w:val="a7"/>
        <w:numPr>
          <w:ilvl w:val="0"/>
          <w:numId w:val="0"/>
        </w:numPr>
        <w:ind w:left="851"/>
      </w:pPr>
    </w:p>
    <w:p w14:paraId="5C2525D0" w14:textId="77777777" w:rsidR="00656BEA" w:rsidRPr="00A60E90" w:rsidRDefault="00656BEA" w:rsidP="00F46617">
      <w:pPr>
        <w:spacing w:after="160"/>
        <w:rPr>
          <w:b/>
          <w:spacing w:val="-5"/>
        </w:rPr>
      </w:pPr>
      <w:r w:rsidRPr="00A60E90">
        <w:rPr>
          <w:b/>
        </w:rPr>
        <w:br w:type="page"/>
      </w:r>
    </w:p>
    <w:p w14:paraId="2514FA48" w14:textId="2B0453C5" w:rsidR="00AA33D4" w:rsidRDefault="00621013" w:rsidP="00F46617">
      <w:pPr>
        <w:pStyle w:val="IT2G"/>
        <w:rPr>
          <w:b/>
        </w:rPr>
      </w:pPr>
      <w:r w:rsidRPr="00621013">
        <w:rPr>
          <w:b/>
        </w:rPr>
        <w:lastRenderedPageBreak/>
        <w:t xml:space="preserve">10. </w:t>
      </w:r>
      <w:r w:rsidR="008523DF" w:rsidRPr="00621013">
        <w:rPr>
          <w:b/>
        </w:rPr>
        <w:t xml:space="preserve">Решение комиссии о принятии </w:t>
      </w:r>
      <w:r w:rsidR="00617253" w:rsidRPr="00621013">
        <w:rPr>
          <w:b/>
        </w:rPr>
        <w:t xml:space="preserve">Системы </w:t>
      </w:r>
      <w:r w:rsidR="008523DF" w:rsidRPr="00621013">
        <w:rPr>
          <w:b/>
        </w:rPr>
        <w:t>в опытную эксплуатацию</w:t>
      </w:r>
    </w:p>
    <w:p w14:paraId="600E6536" w14:textId="77777777" w:rsidR="00621013" w:rsidRPr="00621013" w:rsidRDefault="00621013" w:rsidP="00F46617">
      <w:pPr>
        <w:pStyle w:val="IT2G"/>
        <w:rPr>
          <w:b/>
        </w:rPr>
      </w:pPr>
    </w:p>
    <w:p w14:paraId="30F20997" w14:textId="53D46929" w:rsidR="00254774" w:rsidRDefault="00254774" w:rsidP="00F46617">
      <w:pPr>
        <w:pStyle w:val="IT2G"/>
      </w:pPr>
      <w:r>
        <w:rPr>
          <w:bCs/>
          <w:color w:val="000000" w:themeColor="text1"/>
        </w:rPr>
        <w:t xml:space="preserve">Функциональные возможности информационной системы </w:t>
      </w:r>
      <w:r w:rsidR="00DD2EC5">
        <w:rPr>
          <w:bCs/>
          <w:color w:val="000000" w:themeColor="text1"/>
        </w:rPr>
        <w:t xml:space="preserve">по работе с обращениями </w:t>
      </w:r>
      <w:r>
        <w:t xml:space="preserve">в целом </w:t>
      </w:r>
      <w:r w:rsidRPr="00717804">
        <w:rPr>
          <w:i/>
        </w:rPr>
        <w:t>соответствуют/не соответствуют</w:t>
      </w:r>
      <w:r>
        <w:t xml:space="preserve"> требованиям </w:t>
      </w:r>
      <w:r w:rsidR="0057118D">
        <w:t>ТЗ</w:t>
      </w:r>
      <w:r>
        <w:t xml:space="preserve"> (Приложение</w:t>
      </w:r>
      <w:r w:rsidR="0057118D">
        <w:t xml:space="preserve"> №</w:t>
      </w:r>
      <w:r w:rsidR="00D37FD3">
        <w:t> </w:t>
      </w:r>
      <w:r>
        <w:t>1</w:t>
      </w:r>
      <w:r w:rsidRPr="00361F28">
        <w:rPr>
          <w:spacing w:val="-2"/>
        </w:rPr>
        <w:t xml:space="preserve"> </w:t>
      </w:r>
      <w:r w:rsidRPr="00AE5023">
        <w:rPr>
          <w:spacing w:val="-2"/>
        </w:rPr>
        <w:t xml:space="preserve">к </w:t>
      </w:r>
      <w:r w:rsidR="001323DB">
        <w:rPr>
          <w:spacing w:val="-2"/>
        </w:rPr>
        <w:t>Государственному к</w:t>
      </w:r>
      <w:r w:rsidRPr="00AE5023">
        <w:rPr>
          <w:spacing w:val="-2"/>
        </w:rPr>
        <w:t xml:space="preserve">онтракту </w:t>
      </w:r>
      <w:r w:rsidR="00DD2EC5">
        <w:rPr>
          <w:color w:val="000000" w:themeColor="text1"/>
        </w:rPr>
        <w:t>от </w:t>
      </w:r>
      <w:r w:rsidR="00DD2EC5" w:rsidRPr="00EB37E3">
        <w:t>08</w:t>
      </w:r>
      <w:r w:rsidR="00DD2EC5" w:rsidRPr="00EB37E3">
        <w:rPr>
          <w:lang w:val="en-US"/>
        </w:rPr>
        <w:t> </w:t>
      </w:r>
      <w:r w:rsidR="00DD2EC5" w:rsidRPr="00EB37E3">
        <w:t>июня 2020 года № </w:t>
      </w:r>
      <w:r w:rsidR="0057118D">
        <w:t>11</w:t>
      </w:r>
      <w:r w:rsidR="00DD2EC5" w:rsidRPr="00EB37E3">
        <w:t>/</w:t>
      </w:r>
      <w:r w:rsidR="0057118D">
        <w:t>22</w:t>
      </w:r>
      <w:r w:rsidR="00DD2EC5" w:rsidRPr="00EB37E3">
        <w:t>/</w:t>
      </w:r>
      <w:r w:rsidR="0057118D">
        <w:t>33</w:t>
      </w:r>
      <w:r>
        <w:t xml:space="preserve">) и </w:t>
      </w:r>
      <w:r w:rsidR="0057118D">
        <w:t>ЧТЗ</w:t>
      </w:r>
      <w:r>
        <w:t>.</w:t>
      </w:r>
    </w:p>
    <w:p w14:paraId="51309323" w14:textId="01D26968" w:rsidR="00254774" w:rsidRDefault="00DD2EC5" w:rsidP="00F46617">
      <w:pPr>
        <w:pStyle w:val="IT2G"/>
        <w:rPr>
          <w:bCs/>
          <w:color w:val="000000" w:themeColor="text1"/>
        </w:rPr>
      </w:pPr>
      <w:r w:rsidRPr="0076515E">
        <w:t>Информационн</w:t>
      </w:r>
      <w:r>
        <w:t>ая</w:t>
      </w:r>
      <w:r w:rsidRPr="0076515E">
        <w:t xml:space="preserve"> </w:t>
      </w:r>
      <w:r w:rsidR="00254774" w:rsidRPr="0076515E">
        <w:t>систем</w:t>
      </w:r>
      <w:r w:rsidR="00254774">
        <w:t>а</w:t>
      </w:r>
      <w:r w:rsidR="00254774" w:rsidRPr="0076515E">
        <w:t xml:space="preserve"> </w:t>
      </w:r>
      <w:r>
        <w:t xml:space="preserve">по работе с обращениями </w:t>
      </w:r>
      <w:r w:rsidR="001323DB" w:rsidRPr="00EC078B">
        <w:t xml:space="preserve">в части функциональных возможностей, реализованных в рамках </w:t>
      </w:r>
      <w:r w:rsidR="001323DB">
        <w:t>Государственного к</w:t>
      </w:r>
      <w:r w:rsidR="001323DB" w:rsidRPr="00EC078B">
        <w:t xml:space="preserve">онтракта </w:t>
      </w:r>
      <w:r>
        <w:rPr>
          <w:color w:val="000000" w:themeColor="text1"/>
        </w:rPr>
        <w:t>от </w:t>
      </w:r>
      <w:r w:rsidRPr="00EB37E3">
        <w:t>08</w:t>
      </w:r>
      <w:r w:rsidRPr="00EB37E3">
        <w:rPr>
          <w:lang w:val="en-US"/>
        </w:rPr>
        <w:t> </w:t>
      </w:r>
      <w:r w:rsidRPr="00EB37E3">
        <w:t>июня 2020 года № </w:t>
      </w:r>
      <w:r w:rsidR="0057118D">
        <w:t>11</w:t>
      </w:r>
      <w:r w:rsidRPr="00EB37E3">
        <w:t>/</w:t>
      </w:r>
      <w:r w:rsidR="0057118D">
        <w:t>22</w:t>
      </w:r>
      <w:r w:rsidRPr="00EB37E3">
        <w:t>/</w:t>
      </w:r>
      <w:r w:rsidR="0057118D">
        <w:t>33</w:t>
      </w:r>
      <w:r w:rsidR="001323DB">
        <w:t>)</w:t>
      </w:r>
      <w:r w:rsidR="00254774" w:rsidRPr="005D7790">
        <w:rPr>
          <w:bCs/>
          <w:color w:val="000000" w:themeColor="text1"/>
        </w:rPr>
        <w:t xml:space="preserve"> </w:t>
      </w:r>
      <w:r w:rsidR="00254774" w:rsidRPr="005A2C84">
        <w:rPr>
          <w:bCs/>
          <w:i/>
          <w:color w:val="000000" w:themeColor="text1"/>
        </w:rPr>
        <w:t>готов</w:t>
      </w:r>
      <w:r w:rsidR="00254774">
        <w:rPr>
          <w:bCs/>
          <w:i/>
          <w:color w:val="000000" w:themeColor="text1"/>
        </w:rPr>
        <w:t>а</w:t>
      </w:r>
      <w:r w:rsidR="00254774" w:rsidRPr="005A2C84">
        <w:rPr>
          <w:bCs/>
          <w:i/>
          <w:color w:val="000000" w:themeColor="text1"/>
        </w:rPr>
        <w:t>/не готов</w:t>
      </w:r>
      <w:r w:rsidR="00254774">
        <w:rPr>
          <w:bCs/>
          <w:i/>
          <w:color w:val="000000" w:themeColor="text1"/>
        </w:rPr>
        <w:t>а</w:t>
      </w:r>
      <w:r w:rsidR="00254774" w:rsidRPr="005D7790">
        <w:rPr>
          <w:bCs/>
          <w:color w:val="000000" w:themeColor="text1"/>
        </w:rPr>
        <w:t xml:space="preserve"> к </w:t>
      </w:r>
      <w:r w:rsidR="00254774">
        <w:rPr>
          <w:bCs/>
          <w:color w:val="000000" w:themeColor="text1"/>
        </w:rPr>
        <w:t>передаче</w:t>
      </w:r>
      <w:r w:rsidR="00254774" w:rsidRPr="005D7790">
        <w:rPr>
          <w:bCs/>
          <w:color w:val="000000" w:themeColor="text1"/>
        </w:rPr>
        <w:t xml:space="preserve"> в опытную эксплуатацию.</w:t>
      </w:r>
    </w:p>
    <w:p w14:paraId="43AB2AE7" w14:textId="77777777" w:rsidR="00AA4A61" w:rsidRPr="002D2118" w:rsidRDefault="00AA4A61" w:rsidP="00F46617">
      <w:pPr>
        <w:pStyle w:val="IT2G"/>
        <w:rPr>
          <w:noProof/>
          <w:lang w:eastAsia="ru-RU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79"/>
        <w:gridCol w:w="2686"/>
        <w:gridCol w:w="2719"/>
        <w:gridCol w:w="1960"/>
      </w:tblGrid>
      <w:tr w:rsidR="00AA4A61" w:rsidRPr="00AA4A61" w14:paraId="2B38D326" w14:textId="77777777" w:rsidTr="007E73DC">
        <w:trPr>
          <w:trHeight w:val="20"/>
        </w:trPr>
        <w:tc>
          <w:tcPr>
            <w:tcW w:w="1979" w:type="dxa"/>
            <w:vAlign w:val="center"/>
            <w:hideMark/>
          </w:tcPr>
          <w:p w14:paraId="0A42BF2E" w14:textId="77777777" w:rsidR="00AA4A61" w:rsidRPr="00DD2EC5" w:rsidRDefault="00AA4A61" w:rsidP="00DD2EC5">
            <w:pPr>
              <w:pStyle w:val="IT2G4"/>
              <w:rPr>
                <w:b/>
              </w:rPr>
            </w:pPr>
            <w:r w:rsidRPr="00DD2EC5">
              <w:rPr>
                <w:b/>
              </w:rPr>
              <w:t>Председатель</w:t>
            </w:r>
          </w:p>
          <w:p w14:paraId="3DAD0A53" w14:textId="77777777" w:rsidR="00AA4A61" w:rsidRPr="00DD2EC5" w:rsidRDefault="00AA4A61" w:rsidP="00DD2EC5">
            <w:pPr>
              <w:pStyle w:val="IT2G4"/>
              <w:rPr>
                <w:b/>
              </w:rPr>
            </w:pPr>
            <w:r w:rsidRPr="00DD2EC5">
              <w:rPr>
                <w:b/>
              </w:rPr>
              <w:t>комиссии:</w:t>
            </w:r>
          </w:p>
        </w:tc>
        <w:tc>
          <w:tcPr>
            <w:tcW w:w="2686" w:type="dxa"/>
            <w:hideMark/>
          </w:tcPr>
          <w:p w14:paraId="48AD46A3" w14:textId="77777777" w:rsidR="009D1E87" w:rsidRDefault="009D1E87" w:rsidP="00DD2EC5">
            <w:pPr>
              <w:pStyle w:val="IT2G4"/>
              <w:rPr>
                <w:sz w:val="20"/>
                <w:szCs w:val="20"/>
              </w:rPr>
            </w:pPr>
          </w:p>
          <w:p w14:paraId="2F25001B" w14:textId="224192E6" w:rsidR="00AA4A61" w:rsidRPr="009D1E87" w:rsidRDefault="007E73DC" w:rsidP="00DD2EC5">
            <w:pPr>
              <w:pStyle w:val="IT2G4"/>
              <w:rPr>
                <w:sz w:val="20"/>
                <w:szCs w:val="20"/>
              </w:rPr>
            </w:pPr>
            <w:r w:rsidRPr="009D1E87">
              <w:rPr>
                <w:sz w:val="20"/>
                <w:szCs w:val="20"/>
              </w:rPr>
              <w:t>_______________</w:t>
            </w:r>
          </w:p>
          <w:p w14:paraId="3271D7FD" w14:textId="4979DDDC" w:rsidR="007E73DC" w:rsidRPr="009D1E87" w:rsidRDefault="007E73DC" w:rsidP="00DD2EC5">
            <w:pPr>
              <w:pStyle w:val="IT2G4"/>
              <w:rPr>
                <w:sz w:val="20"/>
                <w:szCs w:val="20"/>
              </w:rPr>
            </w:pPr>
            <w:r w:rsidRPr="009D1E87">
              <w:rPr>
                <w:sz w:val="20"/>
                <w:szCs w:val="20"/>
              </w:rPr>
              <w:t>(Ф</w:t>
            </w:r>
            <w:r w:rsidR="0057118D">
              <w:rPr>
                <w:sz w:val="20"/>
                <w:szCs w:val="20"/>
              </w:rPr>
              <w:t>. </w:t>
            </w:r>
            <w:r w:rsidRPr="009D1E87">
              <w:rPr>
                <w:sz w:val="20"/>
                <w:szCs w:val="20"/>
              </w:rPr>
              <w:t>И</w:t>
            </w:r>
            <w:r w:rsidR="0057118D">
              <w:rPr>
                <w:sz w:val="20"/>
                <w:szCs w:val="20"/>
              </w:rPr>
              <w:t>. </w:t>
            </w:r>
            <w:r w:rsidRPr="009D1E87">
              <w:rPr>
                <w:sz w:val="20"/>
                <w:szCs w:val="20"/>
              </w:rPr>
              <w:t>О</w:t>
            </w:r>
            <w:r w:rsidR="0057118D">
              <w:rPr>
                <w:sz w:val="20"/>
                <w:szCs w:val="20"/>
              </w:rPr>
              <w:t>.</w:t>
            </w:r>
            <w:r w:rsidRPr="009D1E87">
              <w:rPr>
                <w:sz w:val="20"/>
                <w:szCs w:val="20"/>
              </w:rPr>
              <w:t>)</w:t>
            </w:r>
          </w:p>
        </w:tc>
        <w:tc>
          <w:tcPr>
            <w:tcW w:w="2719" w:type="dxa"/>
          </w:tcPr>
          <w:p w14:paraId="5477C379" w14:textId="77777777" w:rsidR="00AA4A61" w:rsidRPr="00AA4A61" w:rsidRDefault="00AA4A61" w:rsidP="00DD2EC5">
            <w:pPr>
              <w:pStyle w:val="IT2G4"/>
              <w:rPr>
                <w:sz w:val="20"/>
                <w:szCs w:val="20"/>
              </w:rPr>
            </w:pPr>
          </w:p>
          <w:p w14:paraId="1192EC80" w14:textId="77777777" w:rsidR="00AA4A61" w:rsidRPr="00AA4A61" w:rsidRDefault="00AA4A61" w:rsidP="00DD2EC5">
            <w:pPr>
              <w:pStyle w:val="IT2G4"/>
              <w:rPr>
                <w:sz w:val="20"/>
                <w:szCs w:val="20"/>
              </w:rPr>
            </w:pPr>
            <w:r w:rsidRPr="00AA4A61">
              <w:rPr>
                <w:sz w:val="20"/>
                <w:szCs w:val="20"/>
              </w:rPr>
              <w:t>_________________________</w:t>
            </w:r>
          </w:p>
          <w:p w14:paraId="4C87A16C" w14:textId="77777777" w:rsidR="00AA4A61" w:rsidRPr="00AA4A61" w:rsidRDefault="00AA4A61" w:rsidP="00DD2EC5">
            <w:pPr>
              <w:pStyle w:val="IT2G4"/>
              <w:rPr>
                <w:sz w:val="20"/>
                <w:szCs w:val="20"/>
              </w:rPr>
            </w:pPr>
            <w:r w:rsidRPr="00AA4A61">
              <w:rPr>
                <w:sz w:val="20"/>
                <w:szCs w:val="20"/>
              </w:rPr>
              <w:t>(Подпись)</w:t>
            </w:r>
          </w:p>
        </w:tc>
        <w:tc>
          <w:tcPr>
            <w:tcW w:w="1960" w:type="dxa"/>
          </w:tcPr>
          <w:p w14:paraId="0A488B8C" w14:textId="77777777" w:rsidR="00AA4A61" w:rsidRPr="00AA4A61" w:rsidRDefault="00AA4A61" w:rsidP="00DD2EC5">
            <w:pPr>
              <w:pStyle w:val="IT2G4"/>
              <w:rPr>
                <w:sz w:val="20"/>
                <w:szCs w:val="20"/>
              </w:rPr>
            </w:pPr>
          </w:p>
          <w:p w14:paraId="1C1E2F23" w14:textId="77777777" w:rsidR="00AA4A61" w:rsidRPr="00AA4A61" w:rsidRDefault="00AA4A61" w:rsidP="00DD2EC5">
            <w:pPr>
              <w:pStyle w:val="IT2G4"/>
              <w:rPr>
                <w:sz w:val="20"/>
                <w:szCs w:val="20"/>
              </w:rPr>
            </w:pPr>
            <w:r w:rsidRPr="00AA4A61">
              <w:rPr>
                <w:sz w:val="20"/>
                <w:szCs w:val="20"/>
              </w:rPr>
              <w:t>_________________</w:t>
            </w:r>
          </w:p>
          <w:p w14:paraId="4D030ACF" w14:textId="77777777" w:rsidR="00AA4A61" w:rsidRPr="00AA4A61" w:rsidRDefault="00AA4A61" w:rsidP="00DD2EC5">
            <w:pPr>
              <w:pStyle w:val="IT2G4"/>
              <w:rPr>
                <w:sz w:val="20"/>
                <w:szCs w:val="20"/>
              </w:rPr>
            </w:pPr>
            <w:r w:rsidRPr="00AA4A61">
              <w:rPr>
                <w:sz w:val="20"/>
                <w:szCs w:val="20"/>
              </w:rPr>
              <w:t>(Дата)</w:t>
            </w:r>
          </w:p>
          <w:p w14:paraId="08C290C7" w14:textId="77777777" w:rsidR="00AA4A61" w:rsidRPr="00AA4A61" w:rsidRDefault="00AA4A61" w:rsidP="00DD2EC5">
            <w:pPr>
              <w:pStyle w:val="IT2G4"/>
              <w:rPr>
                <w:sz w:val="20"/>
                <w:szCs w:val="20"/>
              </w:rPr>
            </w:pPr>
          </w:p>
        </w:tc>
      </w:tr>
      <w:tr w:rsidR="007E73DC" w:rsidRPr="00AA4A61" w14:paraId="32C4395B" w14:textId="77777777" w:rsidTr="007E73DC">
        <w:trPr>
          <w:trHeight w:val="20"/>
        </w:trPr>
        <w:tc>
          <w:tcPr>
            <w:tcW w:w="1979" w:type="dxa"/>
            <w:vAlign w:val="center"/>
            <w:hideMark/>
          </w:tcPr>
          <w:p w14:paraId="3E091CC4" w14:textId="77777777" w:rsidR="007E73DC" w:rsidRPr="00DD2EC5" w:rsidRDefault="007E73DC" w:rsidP="00DD2EC5">
            <w:pPr>
              <w:pStyle w:val="IT2G4"/>
              <w:rPr>
                <w:b/>
              </w:rPr>
            </w:pPr>
            <w:r w:rsidRPr="00DD2EC5">
              <w:rPr>
                <w:b/>
              </w:rPr>
              <w:t>Члены</w:t>
            </w:r>
          </w:p>
          <w:p w14:paraId="7EA15B5F" w14:textId="77777777" w:rsidR="007E73DC" w:rsidRPr="00DD2EC5" w:rsidRDefault="007E73DC" w:rsidP="00DD2EC5">
            <w:pPr>
              <w:pStyle w:val="IT2G4"/>
              <w:rPr>
                <w:b/>
              </w:rPr>
            </w:pPr>
            <w:r w:rsidRPr="00DD2EC5">
              <w:rPr>
                <w:b/>
              </w:rPr>
              <w:t>комиссии:</w:t>
            </w:r>
          </w:p>
        </w:tc>
        <w:tc>
          <w:tcPr>
            <w:tcW w:w="2686" w:type="dxa"/>
            <w:hideMark/>
          </w:tcPr>
          <w:p w14:paraId="17ECDE6C" w14:textId="77777777" w:rsidR="009D1E87" w:rsidRDefault="009D1E87" w:rsidP="00DD2EC5">
            <w:pPr>
              <w:pStyle w:val="IT2G4"/>
              <w:rPr>
                <w:sz w:val="20"/>
                <w:szCs w:val="20"/>
              </w:rPr>
            </w:pPr>
          </w:p>
          <w:p w14:paraId="70B30F31" w14:textId="2E629B4E" w:rsidR="007E73DC" w:rsidRPr="009D1E87" w:rsidRDefault="007E73DC" w:rsidP="00DD2EC5">
            <w:pPr>
              <w:pStyle w:val="IT2G4"/>
              <w:rPr>
                <w:sz w:val="20"/>
                <w:szCs w:val="20"/>
              </w:rPr>
            </w:pPr>
            <w:r w:rsidRPr="009D1E87">
              <w:rPr>
                <w:sz w:val="20"/>
                <w:szCs w:val="20"/>
              </w:rPr>
              <w:t>_______________</w:t>
            </w:r>
          </w:p>
          <w:p w14:paraId="0F3B595B" w14:textId="3799D703" w:rsidR="007E73DC" w:rsidRPr="009D1E87" w:rsidRDefault="007E73DC" w:rsidP="00DD2EC5">
            <w:pPr>
              <w:pStyle w:val="IT2G4"/>
              <w:rPr>
                <w:rFonts w:eastAsia="Times New Roman"/>
                <w:sz w:val="20"/>
                <w:szCs w:val="20"/>
                <w:lang w:eastAsia="ru-RU"/>
              </w:rPr>
            </w:pPr>
            <w:r w:rsidRPr="009D1E87">
              <w:rPr>
                <w:sz w:val="20"/>
                <w:szCs w:val="20"/>
              </w:rPr>
              <w:t>(</w:t>
            </w:r>
            <w:r w:rsidR="0057118D" w:rsidRPr="009D1E87">
              <w:rPr>
                <w:sz w:val="20"/>
                <w:szCs w:val="20"/>
              </w:rPr>
              <w:t>Ф</w:t>
            </w:r>
            <w:r w:rsidR="0057118D">
              <w:rPr>
                <w:sz w:val="20"/>
                <w:szCs w:val="20"/>
              </w:rPr>
              <w:t>. </w:t>
            </w:r>
            <w:r w:rsidR="0057118D" w:rsidRPr="009D1E87">
              <w:rPr>
                <w:sz w:val="20"/>
                <w:szCs w:val="20"/>
              </w:rPr>
              <w:t>И</w:t>
            </w:r>
            <w:r w:rsidR="0057118D">
              <w:rPr>
                <w:sz w:val="20"/>
                <w:szCs w:val="20"/>
              </w:rPr>
              <w:t>. </w:t>
            </w:r>
            <w:r w:rsidR="0057118D" w:rsidRPr="009D1E87">
              <w:rPr>
                <w:sz w:val="20"/>
                <w:szCs w:val="20"/>
              </w:rPr>
              <w:t>О</w:t>
            </w:r>
            <w:r w:rsidR="0057118D">
              <w:rPr>
                <w:sz w:val="20"/>
                <w:szCs w:val="20"/>
              </w:rPr>
              <w:t>.</w:t>
            </w:r>
            <w:r w:rsidRPr="009D1E87">
              <w:rPr>
                <w:sz w:val="20"/>
                <w:szCs w:val="20"/>
              </w:rPr>
              <w:t>)</w:t>
            </w:r>
          </w:p>
        </w:tc>
        <w:tc>
          <w:tcPr>
            <w:tcW w:w="2719" w:type="dxa"/>
          </w:tcPr>
          <w:p w14:paraId="72DFA5B0" w14:textId="77777777" w:rsidR="007E73DC" w:rsidRPr="00AA4A61" w:rsidRDefault="007E73DC" w:rsidP="00DD2EC5">
            <w:pPr>
              <w:pStyle w:val="IT2G4"/>
              <w:rPr>
                <w:sz w:val="20"/>
                <w:szCs w:val="20"/>
              </w:rPr>
            </w:pPr>
          </w:p>
          <w:p w14:paraId="08E44288" w14:textId="77777777" w:rsidR="007E73DC" w:rsidRPr="00AA4A61" w:rsidRDefault="007E73DC" w:rsidP="00DD2EC5">
            <w:pPr>
              <w:pStyle w:val="IT2G4"/>
              <w:rPr>
                <w:sz w:val="20"/>
                <w:szCs w:val="20"/>
              </w:rPr>
            </w:pPr>
            <w:r w:rsidRPr="00AA4A61">
              <w:rPr>
                <w:sz w:val="20"/>
                <w:szCs w:val="20"/>
              </w:rPr>
              <w:t>_________________________</w:t>
            </w:r>
          </w:p>
          <w:p w14:paraId="37D91CF8" w14:textId="77777777" w:rsidR="007E73DC" w:rsidRPr="00AA4A61" w:rsidRDefault="007E73DC" w:rsidP="00DD2EC5">
            <w:pPr>
              <w:pStyle w:val="IT2G4"/>
              <w:rPr>
                <w:sz w:val="20"/>
                <w:szCs w:val="20"/>
              </w:rPr>
            </w:pPr>
            <w:r w:rsidRPr="00AA4A61">
              <w:rPr>
                <w:sz w:val="20"/>
                <w:szCs w:val="20"/>
              </w:rPr>
              <w:t>(Подпись)</w:t>
            </w:r>
          </w:p>
          <w:p w14:paraId="1F392D76" w14:textId="77777777" w:rsidR="007E73DC" w:rsidRPr="00AA4A61" w:rsidRDefault="007E73DC" w:rsidP="00DD2EC5">
            <w:pPr>
              <w:pStyle w:val="IT2G4"/>
              <w:rPr>
                <w:sz w:val="20"/>
                <w:szCs w:val="20"/>
              </w:rPr>
            </w:pPr>
          </w:p>
        </w:tc>
        <w:tc>
          <w:tcPr>
            <w:tcW w:w="1960" w:type="dxa"/>
          </w:tcPr>
          <w:p w14:paraId="6F91D9C3" w14:textId="77777777" w:rsidR="007E73DC" w:rsidRPr="00AA4A61" w:rsidRDefault="007E73DC" w:rsidP="00DD2EC5">
            <w:pPr>
              <w:pStyle w:val="IT2G4"/>
              <w:rPr>
                <w:sz w:val="20"/>
                <w:szCs w:val="20"/>
              </w:rPr>
            </w:pPr>
          </w:p>
          <w:p w14:paraId="495BFC22" w14:textId="77777777" w:rsidR="007E73DC" w:rsidRPr="00AA4A61" w:rsidRDefault="007E73DC" w:rsidP="00DD2EC5">
            <w:pPr>
              <w:pStyle w:val="IT2G4"/>
              <w:rPr>
                <w:sz w:val="20"/>
                <w:szCs w:val="20"/>
              </w:rPr>
            </w:pPr>
            <w:r w:rsidRPr="00AA4A61">
              <w:rPr>
                <w:sz w:val="20"/>
                <w:szCs w:val="20"/>
              </w:rPr>
              <w:t>_________________</w:t>
            </w:r>
          </w:p>
          <w:p w14:paraId="68E48C93" w14:textId="77777777" w:rsidR="007E73DC" w:rsidRPr="00AA4A61" w:rsidRDefault="007E73DC" w:rsidP="00DD2EC5">
            <w:pPr>
              <w:pStyle w:val="IT2G4"/>
              <w:rPr>
                <w:sz w:val="20"/>
                <w:szCs w:val="20"/>
              </w:rPr>
            </w:pPr>
            <w:r w:rsidRPr="00AA4A61">
              <w:rPr>
                <w:sz w:val="20"/>
                <w:szCs w:val="20"/>
              </w:rPr>
              <w:t>(Дата)</w:t>
            </w:r>
          </w:p>
          <w:p w14:paraId="22F1D6A5" w14:textId="77777777" w:rsidR="007E73DC" w:rsidRPr="00AA4A61" w:rsidRDefault="007E73DC" w:rsidP="00DD2EC5">
            <w:pPr>
              <w:pStyle w:val="IT2G4"/>
              <w:rPr>
                <w:sz w:val="20"/>
                <w:szCs w:val="20"/>
              </w:rPr>
            </w:pPr>
          </w:p>
        </w:tc>
      </w:tr>
      <w:tr w:rsidR="007E73DC" w:rsidRPr="00AA4A61" w14:paraId="5BFF59B7" w14:textId="77777777" w:rsidTr="007E73DC">
        <w:trPr>
          <w:trHeight w:val="20"/>
        </w:trPr>
        <w:tc>
          <w:tcPr>
            <w:tcW w:w="1979" w:type="dxa"/>
          </w:tcPr>
          <w:p w14:paraId="2CD9217D" w14:textId="77777777" w:rsidR="007E73DC" w:rsidRPr="00AA4A61" w:rsidRDefault="007E73DC" w:rsidP="00DD2EC5">
            <w:pPr>
              <w:pStyle w:val="IT2G4"/>
            </w:pPr>
          </w:p>
        </w:tc>
        <w:tc>
          <w:tcPr>
            <w:tcW w:w="2686" w:type="dxa"/>
            <w:hideMark/>
          </w:tcPr>
          <w:p w14:paraId="1EAAC8BF" w14:textId="77777777" w:rsidR="009D1E87" w:rsidRDefault="009D1E87" w:rsidP="00DD2EC5">
            <w:pPr>
              <w:pStyle w:val="IT2G4"/>
              <w:rPr>
                <w:sz w:val="20"/>
                <w:szCs w:val="20"/>
              </w:rPr>
            </w:pPr>
          </w:p>
          <w:p w14:paraId="57B93D56" w14:textId="79F748A5" w:rsidR="007E73DC" w:rsidRPr="009D1E87" w:rsidRDefault="007E73DC" w:rsidP="00DD2EC5">
            <w:pPr>
              <w:pStyle w:val="IT2G4"/>
              <w:rPr>
                <w:sz w:val="20"/>
                <w:szCs w:val="20"/>
              </w:rPr>
            </w:pPr>
            <w:r w:rsidRPr="009D1E87">
              <w:rPr>
                <w:sz w:val="20"/>
                <w:szCs w:val="20"/>
              </w:rPr>
              <w:t>_______________</w:t>
            </w:r>
          </w:p>
          <w:p w14:paraId="20E6928D" w14:textId="0E2AD79E" w:rsidR="007E73DC" w:rsidRPr="009D1E87" w:rsidRDefault="007E73DC" w:rsidP="00DD2EC5">
            <w:pPr>
              <w:pStyle w:val="IT2G4"/>
              <w:rPr>
                <w:rFonts w:eastAsia="Times New Roman"/>
                <w:sz w:val="20"/>
                <w:szCs w:val="20"/>
                <w:lang w:eastAsia="ru-RU"/>
              </w:rPr>
            </w:pPr>
            <w:r w:rsidRPr="009D1E87">
              <w:rPr>
                <w:sz w:val="20"/>
                <w:szCs w:val="20"/>
              </w:rPr>
              <w:t>(</w:t>
            </w:r>
            <w:r w:rsidR="0057118D" w:rsidRPr="009D1E87">
              <w:rPr>
                <w:sz w:val="20"/>
                <w:szCs w:val="20"/>
              </w:rPr>
              <w:t>Ф</w:t>
            </w:r>
            <w:r w:rsidR="0057118D">
              <w:rPr>
                <w:sz w:val="20"/>
                <w:szCs w:val="20"/>
              </w:rPr>
              <w:t>. </w:t>
            </w:r>
            <w:r w:rsidR="0057118D" w:rsidRPr="009D1E87">
              <w:rPr>
                <w:sz w:val="20"/>
                <w:szCs w:val="20"/>
              </w:rPr>
              <w:t>И</w:t>
            </w:r>
            <w:r w:rsidR="0057118D">
              <w:rPr>
                <w:sz w:val="20"/>
                <w:szCs w:val="20"/>
              </w:rPr>
              <w:t>. </w:t>
            </w:r>
            <w:r w:rsidR="0057118D" w:rsidRPr="009D1E87">
              <w:rPr>
                <w:sz w:val="20"/>
                <w:szCs w:val="20"/>
              </w:rPr>
              <w:t>О</w:t>
            </w:r>
            <w:r w:rsidR="0057118D">
              <w:rPr>
                <w:sz w:val="20"/>
                <w:szCs w:val="20"/>
              </w:rPr>
              <w:t>.</w:t>
            </w:r>
            <w:r w:rsidRPr="009D1E87">
              <w:rPr>
                <w:sz w:val="20"/>
                <w:szCs w:val="20"/>
              </w:rPr>
              <w:t>)</w:t>
            </w:r>
          </w:p>
        </w:tc>
        <w:tc>
          <w:tcPr>
            <w:tcW w:w="2719" w:type="dxa"/>
          </w:tcPr>
          <w:p w14:paraId="4890F268" w14:textId="77777777" w:rsidR="007E73DC" w:rsidRPr="00AA4A61" w:rsidRDefault="007E73DC" w:rsidP="00DD2EC5">
            <w:pPr>
              <w:pStyle w:val="IT2G4"/>
              <w:rPr>
                <w:sz w:val="20"/>
                <w:szCs w:val="20"/>
              </w:rPr>
            </w:pPr>
          </w:p>
          <w:p w14:paraId="7BB048AF" w14:textId="77777777" w:rsidR="007E73DC" w:rsidRPr="00AA4A61" w:rsidRDefault="007E73DC" w:rsidP="00DD2EC5">
            <w:pPr>
              <w:pStyle w:val="IT2G4"/>
              <w:rPr>
                <w:sz w:val="20"/>
                <w:szCs w:val="20"/>
              </w:rPr>
            </w:pPr>
            <w:r w:rsidRPr="00AA4A61">
              <w:rPr>
                <w:sz w:val="20"/>
                <w:szCs w:val="20"/>
              </w:rPr>
              <w:t>_________________________</w:t>
            </w:r>
          </w:p>
          <w:p w14:paraId="34E157AA" w14:textId="77777777" w:rsidR="007E73DC" w:rsidRPr="00AA4A61" w:rsidRDefault="007E73DC" w:rsidP="00DD2EC5">
            <w:pPr>
              <w:pStyle w:val="IT2G4"/>
              <w:rPr>
                <w:sz w:val="20"/>
                <w:szCs w:val="20"/>
              </w:rPr>
            </w:pPr>
            <w:r w:rsidRPr="00AA4A61">
              <w:rPr>
                <w:sz w:val="20"/>
                <w:szCs w:val="20"/>
              </w:rPr>
              <w:t>(Подпись)</w:t>
            </w:r>
          </w:p>
          <w:p w14:paraId="43ECD26D" w14:textId="77777777" w:rsidR="007E73DC" w:rsidRPr="00AA4A61" w:rsidRDefault="007E73DC" w:rsidP="00DD2EC5">
            <w:pPr>
              <w:pStyle w:val="IT2G4"/>
              <w:rPr>
                <w:sz w:val="20"/>
                <w:szCs w:val="20"/>
              </w:rPr>
            </w:pPr>
          </w:p>
        </w:tc>
        <w:tc>
          <w:tcPr>
            <w:tcW w:w="1960" w:type="dxa"/>
          </w:tcPr>
          <w:p w14:paraId="6F5165E1" w14:textId="77777777" w:rsidR="007E73DC" w:rsidRPr="00AA4A61" w:rsidRDefault="007E73DC" w:rsidP="00DD2EC5">
            <w:pPr>
              <w:pStyle w:val="IT2G4"/>
              <w:rPr>
                <w:sz w:val="20"/>
                <w:szCs w:val="20"/>
              </w:rPr>
            </w:pPr>
          </w:p>
          <w:p w14:paraId="20BE511E" w14:textId="77777777" w:rsidR="007E73DC" w:rsidRPr="00AA4A61" w:rsidRDefault="007E73DC" w:rsidP="00DD2EC5">
            <w:pPr>
              <w:pStyle w:val="IT2G4"/>
              <w:rPr>
                <w:sz w:val="20"/>
                <w:szCs w:val="20"/>
              </w:rPr>
            </w:pPr>
            <w:r w:rsidRPr="00AA4A61">
              <w:rPr>
                <w:sz w:val="20"/>
                <w:szCs w:val="20"/>
              </w:rPr>
              <w:t>_________________</w:t>
            </w:r>
          </w:p>
          <w:p w14:paraId="403AA06C" w14:textId="77777777" w:rsidR="007E73DC" w:rsidRPr="00AA4A61" w:rsidRDefault="007E73DC" w:rsidP="00DD2EC5">
            <w:pPr>
              <w:pStyle w:val="IT2G4"/>
              <w:rPr>
                <w:sz w:val="20"/>
                <w:szCs w:val="20"/>
              </w:rPr>
            </w:pPr>
            <w:r w:rsidRPr="00AA4A61">
              <w:rPr>
                <w:sz w:val="20"/>
                <w:szCs w:val="20"/>
              </w:rPr>
              <w:t>(Дата)</w:t>
            </w:r>
          </w:p>
          <w:p w14:paraId="242935BD" w14:textId="77777777" w:rsidR="007E73DC" w:rsidRPr="00AA4A61" w:rsidRDefault="007E73DC" w:rsidP="00DD2EC5">
            <w:pPr>
              <w:pStyle w:val="IT2G4"/>
              <w:rPr>
                <w:sz w:val="20"/>
                <w:szCs w:val="20"/>
              </w:rPr>
            </w:pPr>
          </w:p>
        </w:tc>
      </w:tr>
      <w:tr w:rsidR="007E73DC" w:rsidRPr="00AA4A61" w14:paraId="408D30E4" w14:textId="77777777" w:rsidTr="007E73DC">
        <w:trPr>
          <w:trHeight w:val="20"/>
        </w:trPr>
        <w:tc>
          <w:tcPr>
            <w:tcW w:w="1979" w:type="dxa"/>
          </w:tcPr>
          <w:p w14:paraId="6E21BB50" w14:textId="77777777" w:rsidR="007E73DC" w:rsidRPr="00AA4A61" w:rsidRDefault="007E73DC" w:rsidP="00DD2EC5">
            <w:pPr>
              <w:pStyle w:val="IT2G4"/>
            </w:pPr>
          </w:p>
        </w:tc>
        <w:tc>
          <w:tcPr>
            <w:tcW w:w="2686" w:type="dxa"/>
            <w:hideMark/>
          </w:tcPr>
          <w:p w14:paraId="2A9F7C7E" w14:textId="77777777" w:rsidR="009D1E87" w:rsidRDefault="009D1E87" w:rsidP="00DD2EC5">
            <w:pPr>
              <w:pStyle w:val="IT2G4"/>
              <w:rPr>
                <w:sz w:val="20"/>
                <w:szCs w:val="20"/>
              </w:rPr>
            </w:pPr>
          </w:p>
          <w:p w14:paraId="626DA1D1" w14:textId="1D21895D" w:rsidR="007E73DC" w:rsidRPr="009D1E87" w:rsidRDefault="007E73DC" w:rsidP="00DD2EC5">
            <w:pPr>
              <w:pStyle w:val="IT2G4"/>
              <w:rPr>
                <w:sz w:val="20"/>
                <w:szCs w:val="20"/>
              </w:rPr>
            </w:pPr>
            <w:r w:rsidRPr="009D1E87">
              <w:rPr>
                <w:sz w:val="20"/>
                <w:szCs w:val="20"/>
              </w:rPr>
              <w:t>_______________</w:t>
            </w:r>
          </w:p>
          <w:p w14:paraId="1F1BD33E" w14:textId="0792CB96" w:rsidR="007E73DC" w:rsidRPr="009D1E87" w:rsidRDefault="007E73DC" w:rsidP="00DD2EC5">
            <w:pPr>
              <w:pStyle w:val="IT2G4"/>
              <w:rPr>
                <w:sz w:val="20"/>
                <w:szCs w:val="20"/>
                <w:highlight w:val="yellow"/>
              </w:rPr>
            </w:pPr>
            <w:r w:rsidRPr="009D1E87">
              <w:rPr>
                <w:sz w:val="20"/>
                <w:szCs w:val="20"/>
              </w:rPr>
              <w:t>(</w:t>
            </w:r>
            <w:r w:rsidR="0057118D" w:rsidRPr="009D1E87">
              <w:rPr>
                <w:sz w:val="20"/>
                <w:szCs w:val="20"/>
              </w:rPr>
              <w:t>Ф</w:t>
            </w:r>
            <w:r w:rsidR="0057118D">
              <w:rPr>
                <w:sz w:val="20"/>
                <w:szCs w:val="20"/>
              </w:rPr>
              <w:t>. </w:t>
            </w:r>
            <w:r w:rsidR="0057118D" w:rsidRPr="009D1E87">
              <w:rPr>
                <w:sz w:val="20"/>
                <w:szCs w:val="20"/>
              </w:rPr>
              <w:t>И</w:t>
            </w:r>
            <w:r w:rsidR="0057118D">
              <w:rPr>
                <w:sz w:val="20"/>
                <w:szCs w:val="20"/>
              </w:rPr>
              <w:t>. </w:t>
            </w:r>
            <w:r w:rsidR="0057118D" w:rsidRPr="009D1E87">
              <w:rPr>
                <w:sz w:val="20"/>
                <w:szCs w:val="20"/>
              </w:rPr>
              <w:t>О</w:t>
            </w:r>
            <w:r w:rsidR="0057118D">
              <w:rPr>
                <w:sz w:val="20"/>
                <w:szCs w:val="20"/>
              </w:rPr>
              <w:t>.</w:t>
            </w:r>
            <w:r w:rsidRPr="009D1E87">
              <w:rPr>
                <w:sz w:val="20"/>
                <w:szCs w:val="20"/>
              </w:rPr>
              <w:t>)</w:t>
            </w:r>
          </w:p>
        </w:tc>
        <w:tc>
          <w:tcPr>
            <w:tcW w:w="2719" w:type="dxa"/>
          </w:tcPr>
          <w:p w14:paraId="0983A9A6" w14:textId="77777777" w:rsidR="007E73DC" w:rsidRPr="00AA4A61" w:rsidRDefault="007E73DC" w:rsidP="00DD2EC5">
            <w:pPr>
              <w:pStyle w:val="IT2G4"/>
              <w:rPr>
                <w:sz w:val="20"/>
                <w:szCs w:val="20"/>
              </w:rPr>
            </w:pPr>
          </w:p>
          <w:p w14:paraId="1B0FFAA8" w14:textId="77777777" w:rsidR="007E73DC" w:rsidRPr="00AA4A61" w:rsidRDefault="007E73DC" w:rsidP="00DD2EC5">
            <w:pPr>
              <w:pStyle w:val="IT2G4"/>
              <w:rPr>
                <w:sz w:val="20"/>
                <w:szCs w:val="20"/>
              </w:rPr>
            </w:pPr>
            <w:r w:rsidRPr="00AA4A61">
              <w:rPr>
                <w:sz w:val="20"/>
                <w:szCs w:val="20"/>
              </w:rPr>
              <w:t>_________________________</w:t>
            </w:r>
          </w:p>
          <w:p w14:paraId="4F0FBF18" w14:textId="77777777" w:rsidR="007E73DC" w:rsidRPr="00AA4A61" w:rsidRDefault="007E73DC" w:rsidP="00DD2EC5">
            <w:pPr>
              <w:pStyle w:val="IT2G4"/>
              <w:rPr>
                <w:sz w:val="20"/>
                <w:szCs w:val="20"/>
              </w:rPr>
            </w:pPr>
            <w:r w:rsidRPr="00AA4A61">
              <w:rPr>
                <w:sz w:val="20"/>
                <w:szCs w:val="20"/>
              </w:rPr>
              <w:t>(Подпись)</w:t>
            </w:r>
          </w:p>
          <w:p w14:paraId="2A22E12C" w14:textId="77777777" w:rsidR="007E73DC" w:rsidRPr="00AA4A61" w:rsidRDefault="007E73DC" w:rsidP="00DD2EC5">
            <w:pPr>
              <w:pStyle w:val="IT2G4"/>
              <w:rPr>
                <w:sz w:val="20"/>
                <w:szCs w:val="20"/>
              </w:rPr>
            </w:pPr>
          </w:p>
        </w:tc>
        <w:tc>
          <w:tcPr>
            <w:tcW w:w="1960" w:type="dxa"/>
          </w:tcPr>
          <w:p w14:paraId="17252C94" w14:textId="77777777" w:rsidR="007E73DC" w:rsidRPr="00AA4A61" w:rsidRDefault="007E73DC" w:rsidP="00DD2EC5">
            <w:pPr>
              <w:pStyle w:val="IT2G4"/>
              <w:rPr>
                <w:sz w:val="20"/>
                <w:szCs w:val="20"/>
              </w:rPr>
            </w:pPr>
          </w:p>
          <w:p w14:paraId="082BEA35" w14:textId="77777777" w:rsidR="007E73DC" w:rsidRPr="00AA4A61" w:rsidRDefault="007E73DC" w:rsidP="00DD2EC5">
            <w:pPr>
              <w:pStyle w:val="IT2G4"/>
              <w:rPr>
                <w:sz w:val="20"/>
                <w:szCs w:val="20"/>
              </w:rPr>
            </w:pPr>
            <w:r w:rsidRPr="00AA4A61">
              <w:rPr>
                <w:sz w:val="20"/>
                <w:szCs w:val="20"/>
              </w:rPr>
              <w:t>_________________</w:t>
            </w:r>
          </w:p>
          <w:p w14:paraId="17C4AED3" w14:textId="77777777" w:rsidR="007E73DC" w:rsidRPr="00AA4A61" w:rsidRDefault="007E73DC" w:rsidP="00DD2EC5">
            <w:pPr>
              <w:pStyle w:val="IT2G4"/>
              <w:rPr>
                <w:sz w:val="20"/>
                <w:szCs w:val="20"/>
              </w:rPr>
            </w:pPr>
            <w:r w:rsidRPr="00AA4A61">
              <w:rPr>
                <w:sz w:val="20"/>
                <w:szCs w:val="20"/>
              </w:rPr>
              <w:t>(Дата)</w:t>
            </w:r>
          </w:p>
          <w:p w14:paraId="6F7397A3" w14:textId="77777777" w:rsidR="007E73DC" w:rsidRPr="00AA4A61" w:rsidRDefault="007E73DC" w:rsidP="00DD2EC5">
            <w:pPr>
              <w:pStyle w:val="IT2G4"/>
              <w:rPr>
                <w:sz w:val="20"/>
                <w:szCs w:val="20"/>
              </w:rPr>
            </w:pPr>
          </w:p>
        </w:tc>
      </w:tr>
      <w:tr w:rsidR="007E73DC" w:rsidRPr="00AA4A61" w14:paraId="3C98C3C4" w14:textId="77777777" w:rsidTr="007E73DC">
        <w:trPr>
          <w:trHeight w:val="20"/>
        </w:trPr>
        <w:tc>
          <w:tcPr>
            <w:tcW w:w="1979" w:type="dxa"/>
          </w:tcPr>
          <w:p w14:paraId="03996B3B" w14:textId="77777777" w:rsidR="007E73DC" w:rsidRPr="00AA4A61" w:rsidRDefault="007E73DC" w:rsidP="00DD2EC5">
            <w:pPr>
              <w:pStyle w:val="IT2G4"/>
            </w:pPr>
          </w:p>
        </w:tc>
        <w:tc>
          <w:tcPr>
            <w:tcW w:w="2686" w:type="dxa"/>
            <w:hideMark/>
          </w:tcPr>
          <w:p w14:paraId="7A93D1F9" w14:textId="77777777" w:rsidR="009D1E87" w:rsidRDefault="009D1E87" w:rsidP="00DD2EC5">
            <w:pPr>
              <w:pStyle w:val="IT2G4"/>
              <w:rPr>
                <w:sz w:val="20"/>
                <w:szCs w:val="20"/>
              </w:rPr>
            </w:pPr>
          </w:p>
          <w:p w14:paraId="0B4F4768" w14:textId="5BB64577" w:rsidR="007E73DC" w:rsidRPr="009D1E87" w:rsidRDefault="007E73DC" w:rsidP="00DD2EC5">
            <w:pPr>
              <w:pStyle w:val="IT2G4"/>
              <w:rPr>
                <w:sz w:val="20"/>
                <w:szCs w:val="20"/>
              </w:rPr>
            </w:pPr>
            <w:r w:rsidRPr="009D1E87">
              <w:rPr>
                <w:sz w:val="20"/>
                <w:szCs w:val="20"/>
              </w:rPr>
              <w:t>_______________</w:t>
            </w:r>
          </w:p>
          <w:p w14:paraId="2FB36617" w14:textId="7494511C" w:rsidR="007E73DC" w:rsidRPr="009D1E87" w:rsidRDefault="007E73DC" w:rsidP="00DD2EC5">
            <w:pPr>
              <w:pStyle w:val="IT2G4"/>
              <w:rPr>
                <w:sz w:val="20"/>
                <w:szCs w:val="20"/>
                <w:highlight w:val="yellow"/>
              </w:rPr>
            </w:pPr>
            <w:r w:rsidRPr="009D1E87">
              <w:rPr>
                <w:sz w:val="20"/>
                <w:szCs w:val="20"/>
              </w:rPr>
              <w:t>(</w:t>
            </w:r>
            <w:r w:rsidR="0057118D" w:rsidRPr="009D1E87">
              <w:rPr>
                <w:sz w:val="20"/>
                <w:szCs w:val="20"/>
              </w:rPr>
              <w:t>Ф</w:t>
            </w:r>
            <w:r w:rsidR="0057118D">
              <w:rPr>
                <w:sz w:val="20"/>
                <w:szCs w:val="20"/>
              </w:rPr>
              <w:t>. </w:t>
            </w:r>
            <w:r w:rsidR="0057118D" w:rsidRPr="009D1E87">
              <w:rPr>
                <w:sz w:val="20"/>
                <w:szCs w:val="20"/>
              </w:rPr>
              <w:t>И</w:t>
            </w:r>
            <w:r w:rsidR="0057118D">
              <w:rPr>
                <w:sz w:val="20"/>
                <w:szCs w:val="20"/>
              </w:rPr>
              <w:t>. </w:t>
            </w:r>
            <w:r w:rsidR="0057118D" w:rsidRPr="009D1E87">
              <w:rPr>
                <w:sz w:val="20"/>
                <w:szCs w:val="20"/>
              </w:rPr>
              <w:t>О</w:t>
            </w:r>
            <w:r w:rsidR="0057118D">
              <w:rPr>
                <w:sz w:val="20"/>
                <w:szCs w:val="20"/>
              </w:rPr>
              <w:t>.</w:t>
            </w:r>
            <w:r w:rsidRPr="009D1E87">
              <w:rPr>
                <w:sz w:val="20"/>
                <w:szCs w:val="20"/>
              </w:rPr>
              <w:t>)</w:t>
            </w:r>
          </w:p>
        </w:tc>
        <w:tc>
          <w:tcPr>
            <w:tcW w:w="2719" w:type="dxa"/>
          </w:tcPr>
          <w:p w14:paraId="106047EA" w14:textId="77777777" w:rsidR="007E73DC" w:rsidRPr="00AA4A61" w:rsidRDefault="007E73DC" w:rsidP="00DD2EC5">
            <w:pPr>
              <w:pStyle w:val="IT2G4"/>
              <w:rPr>
                <w:sz w:val="20"/>
                <w:szCs w:val="20"/>
              </w:rPr>
            </w:pPr>
          </w:p>
          <w:p w14:paraId="58B3A164" w14:textId="77777777" w:rsidR="007E73DC" w:rsidRPr="00AA4A61" w:rsidRDefault="007E73DC" w:rsidP="00DD2EC5">
            <w:pPr>
              <w:pStyle w:val="IT2G4"/>
              <w:rPr>
                <w:sz w:val="20"/>
                <w:szCs w:val="20"/>
              </w:rPr>
            </w:pPr>
            <w:r w:rsidRPr="00AA4A61">
              <w:rPr>
                <w:sz w:val="20"/>
                <w:szCs w:val="20"/>
              </w:rPr>
              <w:t>_________________________</w:t>
            </w:r>
          </w:p>
          <w:p w14:paraId="7E435ACE" w14:textId="77777777" w:rsidR="007E73DC" w:rsidRPr="00AA4A61" w:rsidRDefault="007E73DC" w:rsidP="00DD2EC5">
            <w:pPr>
              <w:pStyle w:val="IT2G4"/>
              <w:rPr>
                <w:sz w:val="20"/>
                <w:szCs w:val="20"/>
              </w:rPr>
            </w:pPr>
            <w:r w:rsidRPr="00AA4A61">
              <w:rPr>
                <w:sz w:val="20"/>
                <w:szCs w:val="20"/>
              </w:rPr>
              <w:t>(Подпись)</w:t>
            </w:r>
          </w:p>
          <w:p w14:paraId="78FF9D19" w14:textId="77777777" w:rsidR="007E73DC" w:rsidRPr="00AA4A61" w:rsidRDefault="007E73DC" w:rsidP="00DD2EC5">
            <w:pPr>
              <w:pStyle w:val="IT2G4"/>
              <w:rPr>
                <w:sz w:val="20"/>
                <w:szCs w:val="20"/>
              </w:rPr>
            </w:pPr>
          </w:p>
        </w:tc>
        <w:tc>
          <w:tcPr>
            <w:tcW w:w="1960" w:type="dxa"/>
          </w:tcPr>
          <w:p w14:paraId="013AC97D" w14:textId="77777777" w:rsidR="007E73DC" w:rsidRPr="00AA4A61" w:rsidRDefault="007E73DC" w:rsidP="00DD2EC5">
            <w:pPr>
              <w:pStyle w:val="IT2G4"/>
              <w:rPr>
                <w:sz w:val="20"/>
                <w:szCs w:val="20"/>
              </w:rPr>
            </w:pPr>
          </w:p>
          <w:p w14:paraId="47506832" w14:textId="77777777" w:rsidR="007E73DC" w:rsidRPr="00AA4A61" w:rsidRDefault="007E73DC" w:rsidP="00DD2EC5">
            <w:pPr>
              <w:pStyle w:val="IT2G4"/>
              <w:rPr>
                <w:sz w:val="20"/>
                <w:szCs w:val="20"/>
              </w:rPr>
            </w:pPr>
            <w:r w:rsidRPr="00AA4A61">
              <w:rPr>
                <w:sz w:val="20"/>
                <w:szCs w:val="20"/>
              </w:rPr>
              <w:t>_________________</w:t>
            </w:r>
          </w:p>
          <w:p w14:paraId="72BA314F" w14:textId="77777777" w:rsidR="007E73DC" w:rsidRPr="00AA4A61" w:rsidRDefault="007E73DC" w:rsidP="00DD2EC5">
            <w:pPr>
              <w:pStyle w:val="IT2G4"/>
              <w:rPr>
                <w:sz w:val="20"/>
                <w:szCs w:val="20"/>
              </w:rPr>
            </w:pPr>
            <w:r w:rsidRPr="00AA4A61">
              <w:rPr>
                <w:sz w:val="20"/>
                <w:szCs w:val="20"/>
              </w:rPr>
              <w:t>(Дата)</w:t>
            </w:r>
          </w:p>
          <w:p w14:paraId="6C02A59F" w14:textId="77777777" w:rsidR="007E73DC" w:rsidRPr="00AA4A61" w:rsidRDefault="007E73DC" w:rsidP="00DD2EC5">
            <w:pPr>
              <w:pStyle w:val="IT2G4"/>
              <w:rPr>
                <w:sz w:val="20"/>
                <w:szCs w:val="20"/>
              </w:rPr>
            </w:pPr>
          </w:p>
        </w:tc>
      </w:tr>
      <w:tr w:rsidR="007E73DC" w:rsidRPr="00AA4A61" w14:paraId="11F5574B" w14:textId="77777777" w:rsidTr="007E73DC">
        <w:trPr>
          <w:trHeight w:val="20"/>
        </w:trPr>
        <w:tc>
          <w:tcPr>
            <w:tcW w:w="1979" w:type="dxa"/>
          </w:tcPr>
          <w:p w14:paraId="4B9B0B8C" w14:textId="77777777" w:rsidR="007E73DC" w:rsidRPr="00AA4A61" w:rsidRDefault="007E73DC" w:rsidP="00DD2EC5">
            <w:pPr>
              <w:pStyle w:val="IT2G4"/>
            </w:pPr>
          </w:p>
        </w:tc>
        <w:tc>
          <w:tcPr>
            <w:tcW w:w="2686" w:type="dxa"/>
            <w:hideMark/>
          </w:tcPr>
          <w:p w14:paraId="36E66F5F" w14:textId="77777777" w:rsidR="009D1E87" w:rsidRDefault="009D1E87" w:rsidP="00DD2EC5">
            <w:pPr>
              <w:pStyle w:val="IT2G4"/>
              <w:rPr>
                <w:sz w:val="20"/>
                <w:szCs w:val="20"/>
              </w:rPr>
            </w:pPr>
          </w:p>
          <w:p w14:paraId="15739438" w14:textId="210AD051" w:rsidR="007E73DC" w:rsidRPr="009D1E87" w:rsidRDefault="007E73DC" w:rsidP="00DD2EC5">
            <w:pPr>
              <w:pStyle w:val="IT2G4"/>
              <w:rPr>
                <w:sz w:val="20"/>
                <w:szCs w:val="20"/>
              </w:rPr>
            </w:pPr>
            <w:r w:rsidRPr="009D1E87">
              <w:rPr>
                <w:sz w:val="20"/>
                <w:szCs w:val="20"/>
              </w:rPr>
              <w:t>_______________</w:t>
            </w:r>
          </w:p>
          <w:p w14:paraId="1616CF6E" w14:textId="754634C6" w:rsidR="007E73DC" w:rsidRPr="009D1E87" w:rsidRDefault="007E73DC" w:rsidP="00DD2EC5">
            <w:pPr>
              <w:pStyle w:val="IT2G4"/>
              <w:rPr>
                <w:sz w:val="20"/>
                <w:szCs w:val="20"/>
                <w:highlight w:val="yellow"/>
              </w:rPr>
            </w:pPr>
            <w:r w:rsidRPr="009D1E87">
              <w:rPr>
                <w:sz w:val="20"/>
                <w:szCs w:val="20"/>
              </w:rPr>
              <w:t>(</w:t>
            </w:r>
            <w:r w:rsidR="0057118D" w:rsidRPr="009D1E87">
              <w:rPr>
                <w:sz w:val="20"/>
                <w:szCs w:val="20"/>
              </w:rPr>
              <w:t>Ф</w:t>
            </w:r>
            <w:r w:rsidR="0057118D">
              <w:rPr>
                <w:sz w:val="20"/>
                <w:szCs w:val="20"/>
              </w:rPr>
              <w:t>. </w:t>
            </w:r>
            <w:r w:rsidR="0057118D" w:rsidRPr="009D1E87">
              <w:rPr>
                <w:sz w:val="20"/>
                <w:szCs w:val="20"/>
              </w:rPr>
              <w:t>И</w:t>
            </w:r>
            <w:r w:rsidR="0057118D">
              <w:rPr>
                <w:sz w:val="20"/>
                <w:szCs w:val="20"/>
              </w:rPr>
              <w:t>. </w:t>
            </w:r>
            <w:r w:rsidR="0057118D" w:rsidRPr="009D1E87">
              <w:rPr>
                <w:sz w:val="20"/>
                <w:szCs w:val="20"/>
              </w:rPr>
              <w:t>О</w:t>
            </w:r>
            <w:r w:rsidR="0057118D">
              <w:rPr>
                <w:sz w:val="20"/>
                <w:szCs w:val="20"/>
              </w:rPr>
              <w:t>.</w:t>
            </w:r>
            <w:r w:rsidRPr="009D1E87">
              <w:rPr>
                <w:sz w:val="20"/>
                <w:szCs w:val="20"/>
              </w:rPr>
              <w:t>)</w:t>
            </w:r>
          </w:p>
        </w:tc>
        <w:tc>
          <w:tcPr>
            <w:tcW w:w="2719" w:type="dxa"/>
          </w:tcPr>
          <w:p w14:paraId="04207313" w14:textId="77777777" w:rsidR="007E73DC" w:rsidRPr="00AA4A61" w:rsidRDefault="007E73DC" w:rsidP="00DD2EC5">
            <w:pPr>
              <w:pStyle w:val="IT2G4"/>
              <w:rPr>
                <w:sz w:val="20"/>
                <w:szCs w:val="20"/>
              </w:rPr>
            </w:pPr>
          </w:p>
          <w:p w14:paraId="6BEB57A6" w14:textId="77777777" w:rsidR="007E73DC" w:rsidRPr="00AA4A61" w:rsidRDefault="007E73DC" w:rsidP="00DD2EC5">
            <w:pPr>
              <w:pStyle w:val="IT2G4"/>
              <w:rPr>
                <w:sz w:val="20"/>
                <w:szCs w:val="20"/>
              </w:rPr>
            </w:pPr>
            <w:r w:rsidRPr="00AA4A61">
              <w:rPr>
                <w:sz w:val="20"/>
                <w:szCs w:val="20"/>
              </w:rPr>
              <w:t>_________________________</w:t>
            </w:r>
          </w:p>
          <w:p w14:paraId="3E8E5A8A" w14:textId="77777777" w:rsidR="007E73DC" w:rsidRPr="00AA4A61" w:rsidRDefault="007E73DC" w:rsidP="00DD2EC5">
            <w:pPr>
              <w:pStyle w:val="IT2G4"/>
              <w:rPr>
                <w:sz w:val="20"/>
                <w:szCs w:val="20"/>
              </w:rPr>
            </w:pPr>
            <w:r w:rsidRPr="00AA4A61">
              <w:rPr>
                <w:sz w:val="20"/>
                <w:szCs w:val="20"/>
              </w:rPr>
              <w:t>(Подпись)</w:t>
            </w:r>
          </w:p>
          <w:p w14:paraId="763434E0" w14:textId="77777777" w:rsidR="007E73DC" w:rsidRPr="00AA4A61" w:rsidRDefault="007E73DC" w:rsidP="00DD2EC5">
            <w:pPr>
              <w:pStyle w:val="IT2G4"/>
              <w:rPr>
                <w:sz w:val="20"/>
                <w:szCs w:val="20"/>
              </w:rPr>
            </w:pPr>
          </w:p>
        </w:tc>
        <w:tc>
          <w:tcPr>
            <w:tcW w:w="1960" w:type="dxa"/>
          </w:tcPr>
          <w:p w14:paraId="4BDD5FEC" w14:textId="77777777" w:rsidR="007E73DC" w:rsidRPr="00AA4A61" w:rsidRDefault="007E73DC" w:rsidP="00DD2EC5">
            <w:pPr>
              <w:pStyle w:val="IT2G4"/>
              <w:rPr>
                <w:sz w:val="20"/>
                <w:szCs w:val="20"/>
              </w:rPr>
            </w:pPr>
          </w:p>
          <w:p w14:paraId="06B5C5F7" w14:textId="77777777" w:rsidR="007E73DC" w:rsidRPr="00AA4A61" w:rsidRDefault="007E73DC" w:rsidP="00DD2EC5">
            <w:pPr>
              <w:pStyle w:val="IT2G4"/>
              <w:rPr>
                <w:sz w:val="20"/>
                <w:szCs w:val="20"/>
              </w:rPr>
            </w:pPr>
            <w:r w:rsidRPr="00AA4A61">
              <w:rPr>
                <w:sz w:val="20"/>
                <w:szCs w:val="20"/>
              </w:rPr>
              <w:t>_________________</w:t>
            </w:r>
          </w:p>
          <w:p w14:paraId="0678576C" w14:textId="77777777" w:rsidR="007E73DC" w:rsidRPr="00AA4A61" w:rsidRDefault="007E73DC" w:rsidP="00DD2EC5">
            <w:pPr>
              <w:pStyle w:val="IT2G4"/>
              <w:rPr>
                <w:sz w:val="20"/>
                <w:szCs w:val="20"/>
              </w:rPr>
            </w:pPr>
            <w:r w:rsidRPr="00AA4A61">
              <w:rPr>
                <w:sz w:val="20"/>
                <w:szCs w:val="20"/>
              </w:rPr>
              <w:t>(Дата)</w:t>
            </w:r>
          </w:p>
          <w:p w14:paraId="51BE70AC" w14:textId="77777777" w:rsidR="007E73DC" w:rsidRPr="00AA4A61" w:rsidRDefault="007E73DC" w:rsidP="00DD2EC5">
            <w:pPr>
              <w:pStyle w:val="IT2G4"/>
              <w:rPr>
                <w:sz w:val="20"/>
                <w:szCs w:val="20"/>
              </w:rPr>
            </w:pPr>
          </w:p>
        </w:tc>
      </w:tr>
    </w:tbl>
    <w:p w14:paraId="2F8E7D09" w14:textId="77777777" w:rsidR="001A3DB5" w:rsidRDefault="001A3DB5" w:rsidP="00F46617">
      <w:pPr>
        <w:spacing w:line="360" w:lineRule="auto"/>
        <w:rPr>
          <w:szCs w:val="28"/>
        </w:rPr>
      </w:pPr>
    </w:p>
    <w:sectPr w:rsidR="001A3DB5" w:rsidSect="00EF0B2A">
      <w:pgSz w:w="11906" w:h="16838"/>
      <w:pgMar w:top="1134" w:right="851" w:bottom="1134" w:left="1701" w:header="340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4F7D56" w14:textId="77777777" w:rsidR="00C53E33" w:rsidRDefault="00C53E33" w:rsidP="00BB36F8">
      <w:r>
        <w:separator/>
      </w:r>
    </w:p>
  </w:endnote>
  <w:endnote w:type="continuationSeparator" w:id="0">
    <w:p w14:paraId="11A8C225" w14:textId="77777777" w:rsidR="00C53E33" w:rsidRDefault="00C53E33" w:rsidP="00BB36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 Полужирный">
    <w:altName w:val="Times New Roman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812368" w14:textId="77777777" w:rsidR="008018B3" w:rsidRPr="00772667" w:rsidRDefault="008018B3" w:rsidP="00712946">
    <w:pPr>
      <w:pStyle w:val="af0"/>
      <w:pBdr>
        <w:top w:val="single" w:sz="2" w:space="1" w:color="F2F2F2" w:themeColor="background1" w:themeShade="F2"/>
      </w:pBd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470D6E" w14:textId="77777777" w:rsidR="008018B3" w:rsidRPr="00772667" w:rsidRDefault="008018B3" w:rsidP="004F5CCE">
    <w:pPr>
      <w:pStyle w:val="af0"/>
      <w:pBdr>
        <w:top w:val="single" w:sz="2" w:space="1" w:color="F2F2F2" w:themeColor="background1" w:themeShade="F2"/>
      </w:pBd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C4D068" w14:textId="77777777" w:rsidR="008018B3" w:rsidRDefault="008018B3">
    <w:pPr>
      <w:pStyle w:val="af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2C70C6" w14:textId="37D88766" w:rsidR="008018B3" w:rsidRPr="00E4335F" w:rsidRDefault="008018B3" w:rsidP="00E4335F">
    <w:pPr>
      <w:pStyle w:val="af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CA927" w14:textId="77777777" w:rsidR="008018B3" w:rsidRDefault="008018B3">
    <w:pPr>
      <w:pStyle w:val="af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778EE9" w14:textId="77777777" w:rsidR="008018B3" w:rsidRPr="00772667" w:rsidRDefault="008018B3" w:rsidP="004F5CCE">
    <w:pPr>
      <w:pStyle w:val="af0"/>
      <w:pBdr>
        <w:top w:val="single" w:sz="2" w:space="1" w:color="F2F2F2" w:themeColor="background1" w:themeShade="F2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575F4D" w14:textId="77777777" w:rsidR="00C53E33" w:rsidRDefault="00C53E33" w:rsidP="00BB36F8">
      <w:r>
        <w:separator/>
      </w:r>
    </w:p>
  </w:footnote>
  <w:footnote w:type="continuationSeparator" w:id="0">
    <w:p w14:paraId="5352DC5E" w14:textId="77777777" w:rsidR="00C53E33" w:rsidRDefault="00C53E33" w:rsidP="00BB36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a"/>
      </w:rPr>
      <w:id w:val="-318274356"/>
      <w:docPartObj>
        <w:docPartGallery w:val="Page Numbers (Top of Page)"/>
        <w:docPartUnique/>
      </w:docPartObj>
    </w:sdtPr>
    <w:sdtContent>
      <w:p w14:paraId="74B308D9" w14:textId="37DCBC4A" w:rsidR="00F50D8B" w:rsidRDefault="00F50D8B" w:rsidP="005B58C9">
        <w:pPr>
          <w:pStyle w:val="ae"/>
          <w:framePr w:wrap="none" w:vAnchor="text" w:hAnchor="margin" w:xAlign="center" w:y="1"/>
          <w:rPr>
            <w:rStyle w:val="afa"/>
          </w:rPr>
        </w:pPr>
        <w:r>
          <w:rPr>
            <w:rStyle w:val="afa"/>
          </w:rPr>
          <w:fldChar w:fldCharType="begin"/>
        </w:r>
        <w:r>
          <w:rPr>
            <w:rStyle w:val="afa"/>
          </w:rPr>
          <w:instrText xml:space="preserve"> PAGE </w:instrText>
        </w:r>
        <w:r>
          <w:rPr>
            <w:rStyle w:val="afa"/>
          </w:rPr>
          <w:fldChar w:fldCharType="separate"/>
        </w:r>
        <w:r>
          <w:rPr>
            <w:rStyle w:val="afa"/>
            <w:noProof/>
          </w:rPr>
          <w:t>57</w:t>
        </w:r>
        <w:r>
          <w:rPr>
            <w:rStyle w:val="afa"/>
          </w:rPr>
          <w:fldChar w:fldCharType="end"/>
        </w:r>
      </w:p>
    </w:sdtContent>
  </w:sdt>
  <w:p w14:paraId="1CAEF60A" w14:textId="77777777" w:rsidR="00F50D8B" w:rsidRDefault="00F50D8B" w:rsidP="00F50D8B">
    <w:pPr>
      <w:pStyle w:val="ae"/>
      <w:ind w:right="360"/>
      <w:jc w:val="center"/>
      <w:rPr>
        <w:bCs/>
        <w:lang w:eastAsia="ar-SA"/>
      </w:rPr>
    </w:pPr>
  </w:p>
  <w:p w14:paraId="1B2E1C90" w14:textId="57922554" w:rsidR="00F50D8B" w:rsidRDefault="00F50D8B" w:rsidP="00F50D8B">
    <w:pPr>
      <w:pStyle w:val="ae"/>
      <w:jc w:val="center"/>
    </w:pPr>
    <w:r w:rsidRPr="004B4A1A">
      <w:rPr>
        <w:bCs/>
        <w:lang w:eastAsia="ar-SA"/>
      </w:rPr>
      <w:t>11111111.22.33.44.</w:t>
    </w:r>
    <w:proofErr w:type="gramStart"/>
    <w:r w:rsidRPr="004B4A1A">
      <w:rPr>
        <w:bCs/>
        <w:lang w:eastAsia="ar-SA"/>
      </w:rPr>
      <w:t>555.666.ПМ</w:t>
    </w:r>
    <w:proofErr w:type="gram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39228525"/>
      <w:docPartObj>
        <w:docPartGallery w:val="Page Numbers (Top of Page)"/>
        <w:docPartUnique/>
      </w:docPartObj>
    </w:sdtPr>
    <w:sdtEndPr>
      <w:rPr>
        <w:rFonts w:cs="Times New Roman"/>
        <w:szCs w:val="24"/>
      </w:rPr>
    </w:sdtEndPr>
    <w:sdtContent>
      <w:p w14:paraId="65D729E1" w14:textId="29902742" w:rsidR="008018B3" w:rsidRPr="00D44963" w:rsidRDefault="008018B3" w:rsidP="00BB36F8">
        <w:pPr>
          <w:pStyle w:val="ae"/>
          <w:jc w:val="center"/>
          <w:rPr>
            <w:rFonts w:cs="Times New Roman"/>
            <w:szCs w:val="24"/>
          </w:rPr>
        </w:pPr>
        <w:r w:rsidRPr="00D44963">
          <w:rPr>
            <w:rFonts w:cs="Times New Roman"/>
            <w:szCs w:val="24"/>
          </w:rPr>
          <w:fldChar w:fldCharType="begin"/>
        </w:r>
        <w:r w:rsidRPr="00D44963">
          <w:rPr>
            <w:rFonts w:cs="Times New Roman"/>
            <w:szCs w:val="24"/>
          </w:rPr>
          <w:instrText>PAGE   \* MERGEFORMAT</w:instrText>
        </w:r>
        <w:r w:rsidRPr="00D44963">
          <w:rPr>
            <w:rFonts w:cs="Times New Roman"/>
            <w:szCs w:val="24"/>
          </w:rPr>
          <w:fldChar w:fldCharType="separate"/>
        </w:r>
        <w:r w:rsidR="00366F09">
          <w:rPr>
            <w:rFonts w:cs="Times New Roman"/>
            <w:noProof/>
            <w:szCs w:val="24"/>
          </w:rPr>
          <w:t>416</w:t>
        </w:r>
        <w:r w:rsidRPr="00D44963">
          <w:rPr>
            <w:rFonts w:cs="Times New Roman"/>
            <w:szCs w:val="24"/>
          </w:rPr>
          <w:fldChar w:fldCharType="end"/>
        </w:r>
      </w:p>
    </w:sdtContent>
  </w:sdt>
  <w:p w14:paraId="0A6E8C03" w14:textId="403334B2" w:rsidR="008018B3" w:rsidRPr="004B4A1A" w:rsidRDefault="004B4A1A" w:rsidP="00BB36F8">
    <w:pPr>
      <w:pStyle w:val="ae"/>
      <w:jc w:val="center"/>
      <w:rPr>
        <w:rFonts w:cs="Times New Roman"/>
        <w:bCs/>
        <w:szCs w:val="24"/>
      </w:rPr>
    </w:pPr>
    <w:r w:rsidRPr="004B4A1A">
      <w:rPr>
        <w:bCs/>
        <w:lang w:eastAsia="ar-SA"/>
      </w:rPr>
      <w:t>11111111.22.33.44.</w:t>
    </w:r>
    <w:proofErr w:type="gramStart"/>
    <w:r w:rsidRPr="004B4A1A">
      <w:rPr>
        <w:bCs/>
        <w:lang w:eastAsia="ar-SA"/>
      </w:rPr>
      <w:t>555.666.ПМ</w:t>
    </w:r>
    <w:proofErr w:type="gram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CEBDB2" w14:textId="77777777" w:rsidR="008018B3" w:rsidRDefault="008018B3">
    <w:pPr>
      <w:pStyle w:val="ae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3063934"/>
      <w:docPartObj>
        <w:docPartGallery w:val="Page Numbers (Top of Page)"/>
        <w:docPartUnique/>
      </w:docPartObj>
    </w:sdtPr>
    <w:sdtEndPr>
      <w:rPr>
        <w:rFonts w:cs="Times New Roman"/>
        <w:szCs w:val="28"/>
      </w:rPr>
    </w:sdtEndPr>
    <w:sdtContent>
      <w:p w14:paraId="2612E05A" w14:textId="6228044F" w:rsidR="008018B3" w:rsidRPr="00BB36F8" w:rsidRDefault="008018B3" w:rsidP="002B287A">
        <w:pPr>
          <w:pStyle w:val="ae"/>
          <w:jc w:val="center"/>
          <w:rPr>
            <w:rFonts w:cs="Times New Roman"/>
            <w:szCs w:val="28"/>
          </w:rPr>
        </w:pPr>
        <w:r w:rsidRPr="00BB36F8">
          <w:rPr>
            <w:rFonts w:cs="Times New Roman"/>
            <w:szCs w:val="28"/>
          </w:rPr>
          <w:fldChar w:fldCharType="begin"/>
        </w:r>
        <w:r w:rsidRPr="00BB36F8">
          <w:rPr>
            <w:rFonts w:cs="Times New Roman"/>
            <w:szCs w:val="28"/>
          </w:rPr>
          <w:instrText>PAGE   \* MERGEFORMAT</w:instrText>
        </w:r>
        <w:r w:rsidRPr="00BB36F8">
          <w:rPr>
            <w:rFonts w:cs="Times New Roman"/>
            <w:szCs w:val="28"/>
          </w:rPr>
          <w:fldChar w:fldCharType="separate"/>
        </w:r>
        <w:r w:rsidR="00E873F9">
          <w:rPr>
            <w:rFonts w:cs="Times New Roman"/>
            <w:noProof/>
            <w:szCs w:val="28"/>
          </w:rPr>
          <w:t>61</w:t>
        </w:r>
        <w:r w:rsidRPr="00BB36F8">
          <w:rPr>
            <w:rFonts w:cs="Times New Roman"/>
            <w:szCs w:val="28"/>
          </w:rPr>
          <w:fldChar w:fldCharType="end"/>
        </w:r>
      </w:p>
    </w:sdtContent>
  </w:sdt>
  <w:p w14:paraId="164B1F87" w14:textId="5ED9A5DD" w:rsidR="008018B3" w:rsidRPr="002B287A" w:rsidRDefault="008018B3" w:rsidP="00F9207B">
    <w:pPr>
      <w:pStyle w:val="ae"/>
      <w:jc w:val="center"/>
    </w:pPr>
    <w:r w:rsidRPr="00E67180">
      <w:rPr>
        <w:lang w:eastAsia="ar-SA"/>
      </w:rPr>
      <w:t>09938340.62.01.11.</w:t>
    </w:r>
    <w:proofErr w:type="gramStart"/>
    <w:r w:rsidRPr="00E67180">
      <w:rPr>
        <w:lang w:eastAsia="ar-SA"/>
      </w:rPr>
      <w:t>000.003.ПМ</w:t>
    </w:r>
    <w:proofErr w:type="gramEnd"/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a"/>
      </w:rPr>
      <w:id w:val="-1829811781"/>
      <w:docPartObj>
        <w:docPartGallery w:val="Page Numbers (Top of Page)"/>
        <w:docPartUnique/>
      </w:docPartObj>
    </w:sdtPr>
    <w:sdtContent>
      <w:p w14:paraId="089436D9" w14:textId="6186A0AA" w:rsidR="00163FCE" w:rsidRDefault="00163FCE" w:rsidP="005B58C9">
        <w:pPr>
          <w:pStyle w:val="ae"/>
          <w:framePr w:wrap="none" w:vAnchor="text" w:hAnchor="margin" w:xAlign="center" w:y="1"/>
          <w:rPr>
            <w:rStyle w:val="afa"/>
          </w:rPr>
        </w:pPr>
        <w:r>
          <w:rPr>
            <w:rStyle w:val="afa"/>
          </w:rPr>
          <w:fldChar w:fldCharType="begin"/>
        </w:r>
        <w:r>
          <w:rPr>
            <w:rStyle w:val="afa"/>
          </w:rPr>
          <w:instrText xml:space="preserve"> PAGE </w:instrText>
        </w:r>
        <w:r>
          <w:rPr>
            <w:rStyle w:val="afa"/>
          </w:rPr>
          <w:fldChar w:fldCharType="separate"/>
        </w:r>
        <w:r>
          <w:rPr>
            <w:rStyle w:val="afa"/>
            <w:noProof/>
          </w:rPr>
          <w:t>66</w:t>
        </w:r>
        <w:r>
          <w:rPr>
            <w:rStyle w:val="afa"/>
          </w:rPr>
          <w:fldChar w:fldCharType="end"/>
        </w:r>
      </w:p>
    </w:sdtContent>
  </w:sdt>
  <w:p w14:paraId="7DF2A66F" w14:textId="2C410D5F" w:rsidR="008018B3" w:rsidRDefault="008018B3" w:rsidP="00163FCE">
    <w:pPr>
      <w:pStyle w:val="ae"/>
      <w:rPr>
        <w:rFonts w:cs="Times New Roman"/>
        <w:szCs w:val="24"/>
      </w:rPr>
    </w:pPr>
  </w:p>
  <w:p w14:paraId="0538B0C2" w14:textId="52B8BADB" w:rsidR="008018B3" w:rsidRPr="00FE1CF2" w:rsidRDefault="00F50D8B" w:rsidP="002B287A">
    <w:pPr>
      <w:pStyle w:val="ae"/>
      <w:jc w:val="center"/>
      <w:rPr>
        <w:rFonts w:cs="Times New Roman"/>
        <w:szCs w:val="28"/>
      </w:rPr>
    </w:pPr>
    <w:r w:rsidRPr="004B4A1A">
      <w:rPr>
        <w:bCs/>
        <w:lang w:eastAsia="ar-SA"/>
      </w:rPr>
      <w:t>11111111.22.33.44.</w:t>
    </w:r>
    <w:proofErr w:type="gramStart"/>
    <w:r w:rsidRPr="004B4A1A">
      <w:rPr>
        <w:bCs/>
        <w:lang w:eastAsia="ar-SA"/>
      </w:rPr>
      <w:t>555.666.ПМ</w:t>
    </w:r>
    <w:proofErr w:type="gramEnd"/>
  </w:p>
  <w:p w14:paraId="016E7FFF" w14:textId="55260057" w:rsidR="008018B3" w:rsidRPr="002B287A" w:rsidRDefault="008018B3" w:rsidP="002B287A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24146"/>
    <w:multiLevelType w:val="hybridMultilevel"/>
    <w:tmpl w:val="0F7C5C48"/>
    <w:lvl w:ilvl="0" w:tplc="A3A8D008">
      <w:start w:val="1"/>
      <w:numFmt w:val="bullet"/>
      <w:pStyle w:val="a"/>
      <w:lvlText w:val=""/>
      <w:lvlJc w:val="left"/>
      <w:pPr>
        <w:ind w:left="398" w:firstLine="454"/>
      </w:pPr>
      <w:rPr>
        <w:rFonts w:ascii="Symbol" w:hAnsi="Symbol" w:hint="default"/>
        <w:color w:val="auto"/>
      </w:rPr>
    </w:lvl>
    <w:lvl w:ilvl="1" w:tplc="38F45D4C">
      <w:start w:val="1"/>
      <w:numFmt w:val="decimal"/>
      <w:suff w:val="space"/>
      <w:lvlText w:val="%2)"/>
      <w:lvlJc w:val="left"/>
      <w:pPr>
        <w:ind w:left="-1777" w:hanging="360"/>
      </w:pPr>
      <w:rPr>
        <w:rFonts w:hint="default"/>
      </w:rPr>
    </w:lvl>
    <w:lvl w:ilvl="2" w:tplc="230A8014">
      <w:start w:val="1"/>
      <w:numFmt w:val="bullet"/>
      <w:suff w:val="space"/>
      <w:lvlText w:val=""/>
      <w:lvlJc w:val="left"/>
      <w:pPr>
        <w:ind w:left="-33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83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1103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1823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254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326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3983" w:hanging="360"/>
      </w:pPr>
      <w:rPr>
        <w:rFonts w:ascii="Wingdings" w:hAnsi="Wingdings" w:hint="default"/>
      </w:rPr>
    </w:lvl>
  </w:abstractNum>
  <w:abstractNum w:abstractNumId="1" w15:restartNumberingAfterBreak="0">
    <w:nsid w:val="0685573C"/>
    <w:multiLevelType w:val="multilevel"/>
    <w:tmpl w:val="238897C2"/>
    <w:styleLink w:val="zlHeading"/>
    <w:lvl w:ilvl="0">
      <w:start w:val="1"/>
      <w:numFmt w:val="decimal"/>
      <w:lvlRestart w:val="0"/>
      <w:suff w:val="space"/>
      <w:lvlText w:val="%1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/>
        <w:b/>
        <w:color w:val="auto"/>
        <w:sz w:val="28"/>
      </w:rPr>
    </w:lvl>
    <w:lvl w:ilvl="1">
      <w:start w:val="1"/>
      <w:numFmt w:val="decimal"/>
      <w:suff w:val="space"/>
      <w:lvlText w:val="%1.%2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/>
        <w:b/>
        <w:color w:val="auto"/>
        <w:sz w:val="28"/>
      </w:rPr>
    </w:lvl>
    <w:lvl w:ilvl="2">
      <w:start w:val="1"/>
      <w:numFmt w:val="decimal"/>
      <w:suff w:val="space"/>
      <w:lvlText w:val="%1.%2.%3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/>
        <w:b/>
        <w:color w:val="auto"/>
        <w:sz w:val="28"/>
      </w:rPr>
    </w:lvl>
    <w:lvl w:ilvl="3">
      <w:start w:val="1"/>
      <w:numFmt w:val="decimal"/>
      <w:suff w:val="space"/>
      <w:lvlText w:val="%1.%2.%3.%4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/>
        <w:b/>
        <w:color w:val="auto"/>
        <w:sz w:val="28"/>
      </w:rPr>
    </w:lvl>
    <w:lvl w:ilvl="4">
      <w:start w:val="1"/>
      <w:numFmt w:val="decimal"/>
      <w:suff w:val="space"/>
      <w:lvlText w:val="%1.%2.%3.%4.%5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/>
        <w:b/>
        <w:color w:val="auto"/>
        <w:sz w:val="28"/>
      </w:rPr>
    </w:lvl>
    <w:lvl w:ilvl="5">
      <w:start w:val="1"/>
      <w:numFmt w:val="decimal"/>
      <w:suff w:val="space"/>
      <w:lvlText w:val="%1.%2.%3.%4.%5.%6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/>
        <w:b/>
        <w:color w:val="auto"/>
        <w:sz w:val="28"/>
      </w:rPr>
    </w:lvl>
    <w:lvl w:ilvl="6">
      <w:start w:val="1"/>
      <w:numFmt w:val="decimal"/>
      <w:suff w:val="space"/>
      <w:lvlText w:val="%1.%2.%3.%4.%5.%6.%7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/>
        <w:b/>
        <w:color w:val="auto"/>
        <w:sz w:val="28"/>
      </w:rPr>
    </w:lvl>
    <w:lvl w:ilvl="7">
      <w:start w:val="1"/>
      <w:numFmt w:val="decimal"/>
      <w:suff w:val="space"/>
      <w:lvlText w:val="%1.%2.%3.%4.%5.%6.%7.%8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/>
        <w:b/>
        <w:color w:val="auto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/>
        <w:b/>
        <w:color w:val="auto"/>
        <w:sz w:val="28"/>
      </w:rPr>
    </w:lvl>
  </w:abstractNum>
  <w:abstractNum w:abstractNumId="2" w15:restartNumberingAfterBreak="0">
    <w:nsid w:val="08EA28D9"/>
    <w:multiLevelType w:val="multilevel"/>
    <w:tmpl w:val="C69621BA"/>
    <w:lvl w:ilvl="0">
      <w:start w:val="1"/>
      <w:numFmt w:val="bullet"/>
      <w:lvlText w:val=""/>
      <w:lvlJc w:val="left"/>
      <w:pPr>
        <w:ind w:left="1134" w:hanging="283"/>
      </w:pPr>
      <w:rPr>
        <w:rFonts w:ascii="Symbol" w:hAnsi="Symbol" w:hint="default"/>
      </w:rPr>
    </w:lvl>
    <w:lvl w:ilvl="1">
      <w:start w:val="1"/>
      <w:numFmt w:val="bullet"/>
      <w:pStyle w:val="3IT2G"/>
      <w:lvlText w:val=""/>
      <w:lvlJc w:val="left"/>
      <w:pPr>
        <w:ind w:left="2291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0C5A196C"/>
    <w:multiLevelType w:val="multilevel"/>
    <w:tmpl w:val="E702FC0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4C3B94"/>
    <w:multiLevelType w:val="singleLevel"/>
    <w:tmpl w:val="C66E0CEE"/>
    <w:styleLink w:val="zlListNumber"/>
    <w:lvl w:ilvl="0">
      <w:start w:val="1"/>
      <w:numFmt w:val="decimal"/>
      <w:lvlRestart w:val="0"/>
      <w:pStyle w:val="a0"/>
      <w:suff w:val="space"/>
      <w:lvlText w:val="%1)"/>
      <w:lvlJc w:val="left"/>
      <w:pPr>
        <w:ind w:left="0" w:firstLine="850"/>
      </w:pPr>
      <w:rPr>
        <w:sz w:val="28"/>
      </w:rPr>
    </w:lvl>
  </w:abstractNum>
  <w:abstractNum w:abstractNumId="5" w15:restartNumberingAfterBreak="0">
    <w:nsid w:val="0E6741D4"/>
    <w:multiLevelType w:val="multilevel"/>
    <w:tmpl w:val="0E681590"/>
    <w:lvl w:ilvl="0">
      <w:start w:val="1"/>
      <w:numFmt w:val="decimal"/>
      <w:lvlRestart w:val="0"/>
      <w:pStyle w:val="TableCellNum"/>
      <w:suff w:val="space"/>
      <w:lvlText w:val="%1."/>
      <w:lvlJc w:val="left"/>
      <w:pPr>
        <w:tabs>
          <w:tab w:val="num" w:pos="283"/>
        </w:tabs>
        <w:ind w:left="283" w:hanging="283"/>
      </w:pPr>
      <w:rPr>
        <w:sz w:val="28"/>
      </w:rPr>
    </w:lvl>
    <w:lvl w:ilvl="1">
      <w:start w:val="1"/>
      <w:numFmt w:val="decimal"/>
      <w:isLgl/>
      <w:lvlText w:val="%1.%2"/>
      <w:lvlJc w:val="left"/>
      <w:pPr>
        <w:ind w:left="1271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6" w15:restartNumberingAfterBreak="0">
    <w:nsid w:val="0EB60AD0"/>
    <w:multiLevelType w:val="hybridMultilevel"/>
    <w:tmpl w:val="A4FABC68"/>
    <w:lvl w:ilvl="0" w:tplc="65AE3FCC">
      <w:start w:val="1"/>
      <w:numFmt w:val="decimal"/>
      <w:pStyle w:val="3"/>
      <w:lvlText w:val="%1)"/>
      <w:lvlJc w:val="left"/>
      <w:pPr>
        <w:ind w:left="3196" w:hanging="360"/>
      </w:pPr>
    </w:lvl>
    <w:lvl w:ilvl="1" w:tplc="04190019" w:tentative="1">
      <w:start w:val="1"/>
      <w:numFmt w:val="lowerLetter"/>
      <w:lvlText w:val="%2."/>
      <w:lvlJc w:val="left"/>
      <w:pPr>
        <w:ind w:left="3916" w:hanging="360"/>
      </w:pPr>
    </w:lvl>
    <w:lvl w:ilvl="2" w:tplc="0419001B" w:tentative="1">
      <w:start w:val="1"/>
      <w:numFmt w:val="lowerRoman"/>
      <w:lvlText w:val="%3."/>
      <w:lvlJc w:val="right"/>
      <w:pPr>
        <w:ind w:left="4636" w:hanging="180"/>
      </w:pPr>
    </w:lvl>
    <w:lvl w:ilvl="3" w:tplc="0419000F" w:tentative="1">
      <w:start w:val="1"/>
      <w:numFmt w:val="decimal"/>
      <w:lvlText w:val="%4."/>
      <w:lvlJc w:val="left"/>
      <w:pPr>
        <w:ind w:left="5356" w:hanging="360"/>
      </w:pPr>
    </w:lvl>
    <w:lvl w:ilvl="4" w:tplc="04190019" w:tentative="1">
      <w:start w:val="1"/>
      <w:numFmt w:val="lowerLetter"/>
      <w:lvlText w:val="%5."/>
      <w:lvlJc w:val="left"/>
      <w:pPr>
        <w:ind w:left="6076" w:hanging="360"/>
      </w:pPr>
    </w:lvl>
    <w:lvl w:ilvl="5" w:tplc="0419001B" w:tentative="1">
      <w:start w:val="1"/>
      <w:numFmt w:val="lowerRoman"/>
      <w:lvlText w:val="%6."/>
      <w:lvlJc w:val="right"/>
      <w:pPr>
        <w:ind w:left="6796" w:hanging="180"/>
      </w:pPr>
    </w:lvl>
    <w:lvl w:ilvl="6" w:tplc="0419000F" w:tentative="1">
      <w:start w:val="1"/>
      <w:numFmt w:val="decimal"/>
      <w:lvlText w:val="%7."/>
      <w:lvlJc w:val="left"/>
      <w:pPr>
        <w:ind w:left="7516" w:hanging="360"/>
      </w:pPr>
    </w:lvl>
    <w:lvl w:ilvl="7" w:tplc="04190019" w:tentative="1">
      <w:start w:val="1"/>
      <w:numFmt w:val="lowerLetter"/>
      <w:lvlText w:val="%8."/>
      <w:lvlJc w:val="left"/>
      <w:pPr>
        <w:ind w:left="8236" w:hanging="360"/>
      </w:pPr>
    </w:lvl>
    <w:lvl w:ilvl="8" w:tplc="0419001B" w:tentative="1">
      <w:start w:val="1"/>
      <w:numFmt w:val="lowerRoman"/>
      <w:lvlText w:val="%9."/>
      <w:lvlJc w:val="right"/>
      <w:pPr>
        <w:ind w:left="8956" w:hanging="180"/>
      </w:pPr>
    </w:lvl>
  </w:abstractNum>
  <w:abstractNum w:abstractNumId="7" w15:restartNumberingAfterBreak="0">
    <w:nsid w:val="10B06638"/>
    <w:multiLevelType w:val="multilevel"/>
    <w:tmpl w:val="6D3AAA80"/>
    <w:styleLink w:val="4"/>
    <w:lvl w:ilvl="0">
      <w:start w:val="1"/>
      <w:numFmt w:val="decimal"/>
      <w:lvlText w:val="%1."/>
      <w:lvlJc w:val="left"/>
      <w:pPr>
        <w:ind w:left="39" w:hanging="284"/>
      </w:pPr>
      <w:rPr>
        <w:rFonts w:hint="default"/>
        <w:b w:val="0"/>
        <w:sz w:val="24"/>
        <w:szCs w:val="24"/>
        <w:lang w:val="ru-RU"/>
      </w:rPr>
    </w:lvl>
    <w:lvl w:ilvl="1">
      <w:start w:val="1"/>
      <w:numFmt w:val="decimal"/>
      <w:lvlText w:val="1.%2."/>
      <w:lvlJc w:val="left"/>
      <w:pPr>
        <w:ind w:left="322" w:firstLine="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4042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476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48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6202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92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64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362" w:hanging="180"/>
      </w:pPr>
      <w:rPr>
        <w:rFonts w:hint="default"/>
      </w:rPr>
    </w:lvl>
  </w:abstractNum>
  <w:abstractNum w:abstractNumId="8" w15:restartNumberingAfterBreak="0">
    <w:nsid w:val="15494249"/>
    <w:multiLevelType w:val="hybridMultilevel"/>
    <w:tmpl w:val="1C682C38"/>
    <w:lvl w:ilvl="0" w:tplc="04190001">
      <w:start w:val="1"/>
      <w:numFmt w:val="bullet"/>
      <w:lvlText w:val=""/>
      <w:lvlJc w:val="left"/>
      <w:pPr>
        <w:ind w:left="2716" w:hanging="360"/>
      </w:pPr>
      <w:rPr>
        <w:rFonts w:ascii="Symbol" w:hAnsi="Symbol" w:hint="default"/>
      </w:rPr>
    </w:lvl>
    <w:lvl w:ilvl="1" w:tplc="C3DE96AA">
      <w:start w:val="1"/>
      <w:numFmt w:val="bullet"/>
      <w:pStyle w:val="-3"/>
      <w:lvlText w:val=""/>
      <w:lvlJc w:val="left"/>
      <w:pPr>
        <w:ind w:left="3436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415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87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59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31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03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75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476" w:hanging="360"/>
      </w:pPr>
      <w:rPr>
        <w:rFonts w:ascii="Wingdings" w:hAnsi="Wingdings" w:hint="default"/>
      </w:rPr>
    </w:lvl>
  </w:abstractNum>
  <w:abstractNum w:abstractNumId="9" w15:restartNumberingAfterBreak="0">
    <w:nsid w:val="166E29D4"/>
    <w:multiLevelType w:val="hybridMultilevel"/>
    <w:tmpl w:val="2EECA1E0"/>
    <w:lvl w:ilvl="0" w:tplc="AF001D14">
      <w:start w:val="1"/>
      <w:numFmt w:val="bullet"/>
      <w:pStyle w:val="1"/>
      <w:lvlText w:val="-"/>
      <w:lvlJc w:val="left"/>
      <w:pPr>
        <w:ind w:left="1571" w:hanging="360"/>
      </w:pPr>
      <w:rPr>
        <w:rFonts w:ascii="Vrinda" w:hAnsi="Vrinda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1691763D"/>
    <w:multiLevelType w:val="hybridMultilevel"/>
    <w:tmpl w:val="A6FC9484"/>
    <w:lvl w:ilvl="0" w:tplc="BBFEAF80">
      <w:start w:val="1"/>
      <w:numFmt w:val="decimal"/>
      <w:pStyle w:val="a1"/>
      <w:lvlText w:val="Шаг %1"/>
      <w:lvlJc w:val="left"/>
      <w:pPr>
        <w:ind w:left="1571" w:hanging="360"/>
      </w:pPr>
      <w:rPr>
        <w:rFonts w:asciiTheme="minorHAnsi" w:hAnsi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1" w15:restartNumberingAfterBreak="0">
    <w:nsid w:val="183C665F"/>
    <w:multiLevelType w:val="hybridMultilevel"/>
    <w:tmpl w:val="103065DE"/>
    <w:lvl w:ilvl="0" w:tplc="587E45E4">
      <w:start w:val="1"/>
      <w:numFmt w:val="bullet"/>
      <w:pStyle w:val="-2"/>
      <w:lvlText w:val=""/>
      <w:lvlJc w:val="left"/>
      <w:pPr>
        <w:ind w:left="27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4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9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6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3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0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530" w:hanging="360"/>
      </w:pPr>
      <w:rPr>
        <w:rFonts w:ascii="Wingdings" w:hAnsi="Wingdings" w:hint="default"/>
      </w:rPr>
    </w:lvl>
  </w:abstractNum>
  <w:abstractNum w:abstractNumId="12" w15:restartNumberingAfterBreak="0">
    <w:nsid w:val="1BB76D45"/>
    <w:multiLevelType w:val="multilevel"/>
    <w:tmpl w:val="6BD2D0F2"/>
    <w:name w:val="Heading"/>
    <w:lvl w:ilvl="0">
      <w:start w:val="1"/>
      <w:numFmt w:val="decimal"/>
      <w:lvlRestart w:val="0"/>
      <w:suff w:val="space"/>
      <w:lvlText w:val="%1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/>
        <w:b/>
        <w:color w:val="auto"/>
        <w:sz w:val="28"/>
      </w:rPr>
    </w:lvl>
    <w:lvl w:ilvl="1">
      <w:start w:val="1"/>
      <w:numFmt w:val="decimal"/>
      <w:suff w:val="space"/>
      <w:lvlText w:val="%1.%2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/>
        <w:b/>
        <w:color w:val="auto"/>
        <w:sz w:val="28"/>
      </w:rPr>
    </w:lvl>
    <w:lvl w:ilvl="2">
      <w:start w:val="1"/>
      <w:numFmt w:val="decimal"/>
      <w:suff w:val="space"/>
      <w:lvlText w:val="%1.%2.%3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/>
        <w:b/>
        <w:color w:val="auto"/>
        <w:sz w:val="28"/>
      </w:rPr>
    </w:lvl>
    <w:lvl w:ilvl="3">
      <w:start w:val="1"/>
      <w:numFmt w:val="decimal"/>
      <w:suff w:val="space"/>
      <w:lvlText w:val="%1.%2.%3.%4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/>
        <w:b/>
        <w:color w:val="auto"/>
        <w:sz w:val="28"/>
      </w:rPr>
    </w:lvl>
    <w:lvl w:ilvl="4">
      <w:start w:val="1"/>
      <w:numFmt w:val="decimal"/>
      <w:suff w:val="space"/>
      <w:lvlText w:val="%1.%2.%3.%4.%5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/>
        <w:b/>
        <w:color w:val="auto"/>
        <w:sz w:val="28"/>
      </w:rPr>
    </w:lvl>
    <w:lvl w:ilvl="5">
      <w:start w:val="1"/>
      <w:numFmt w:val="decimal"/>
      <w:suff w:val="space"/>
      <w:lvlText w:val="%1.%2.%3.%4.%5.%6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/>
        <w:b/>
        <w:color w:val="auto"/>
        <w:sz w:val="28"/>
      </w:rPr>
    </w:lvl>
    <w:lvl w:ilvl="6">
      <w:start w:val="1"/>
      <w:numFmt w:val="decimal"/>
      <w:suff w:val="space"/>
      <w:lvlText w:val="%1.%2.%3.%4.%5.%6.%7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/>
        <w:b/>
        <w:color w:val="auto"/>
        <w:sz w:val="28"/>
      </w:rPr>
    </w:lvl>
    <w:lvl w:ilvl="7">
      <w:start w:val="1"/>
      <w:numFmt w:val="decimal"/>
      <w:suff w:val="space"/>
      <w:lvlText w:val="%1.%2.%3.%4.%5.%6.%7.%8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/>
        <w:b/>
        <w:color w:val="auto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/>
        <w:b/>
        <w:color w:val="auto"/>
        <w:sz w:val="28"/>
      </w:rPr>
    </w:lvl>
  </w:abstractNum>
  <w:abstractNum w:abstractNumId="13" w15:restartNumberingAfterBreak="0">
    <w:nsid w:val="1EFE37F5"/>
    <w:multiLevelType w:val="multilevel"/>
    <w:tmpl w:val="9D9848C2"/>
    <w:lvl w:ilvl="0">
      <w:start w:val="1"/>
      <w:numFmt w:val="bullet"/>
      <w:pStyle w:val="-20"/>
      <w:lvlText w:val="o"/>
      <w:lvlJc w:val="left"/>
      <w:pPr>
        <w:ind w:left="1134" w:hanging="283"/>
      </w:pPr>
      <w:rPr>
        <w:rFonts w:ascii="Courier New" w:hAnsi="Courier New" w:cs="Courier New" w:hint="default"/>
      </w:rPr>
    </w:lvl>
    <w:lvl w:ilvl="1">
      <w:start w:val="1"/>
      <w:numFmt w:val="decimal"/>
      <w:lvlText w:val="%2)"/>
      <w:lvlJc w:val="left"/>
      <w:pPr>
        <w:ind w:left="2291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3011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731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451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171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891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611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331" w:hanging="180"/>
      </w:pPr>
      <w:rPr>
        <w:rFonts w:hint="default"/>
      </w:rPr>
    </w:lvl>
  </w:abstractNum>
  <w:abstractNum w:abstractNumId="14" w15:restartNumberingAfterBreak="0">
    <w:nsid w:val="2191015F"/>
    <w:multiLevelType w:val="hybridMultilevel"/>
    <w:tmpl w:val="B4FA4E04"/>
    <w:name w:val="Heading2222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3E50FD"/>
    <w:multiLevelType w:val="hybridMultilevel"/>
    <w:tmpl w:val="A5869E2E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BA58AE">
      <w:start w:val="1"/>
      <w:numFmt w:val="bullet"/>
      <w:pStyle w:val="-"/>
      <w:lvlText w:val=""/>
      <w:lvlJc w:val="left"/>
      <w:pPr>
        <w:ind w:left="3600" w:hanging="360"/>
      </w:pPr>
      <w:rPr>
        <w:rFonts w:ascii="Symbol" w:hAnsi="Symbol" w:hint="default"/>
        <w:color w:val="auto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674747C"/>
    <w:multiLevelType w:val="hybridMultilevel"/>
    <w:tmpl w:val="3E98AE86"/>
    <w:lvl w:ilvl="0" w:tplc="F06CF31A">
      <w:start w:val="1"/>
      <w:numFmt w:val="bullet"/>
      <w:pStyle w:val="4IT2G"/>
      <w:lvlText w:val=""/>
      <w:lvlJc w:val="left"/>
      <w:pPr>
        <w:ind w:left="11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64" w:hanging="360"/>
      </w:pPr>
      <w:rPr>
        <w:rFonts w:ascii="Wingdings" w:hAnsi="Wingdings" w:hint="default"/>
      </w:rPr>
    </w:lvl>
  </w:abstractNum>
  <w:abstractNum w:abstractNumId="17" w15:restartNumberingAfterBreak="0">
    <w:nsid w:val="2D7A5BD2"/>
    <w:multiLevelType w:val="multilevel"/>
    <w:tmpl w:val="EEAE4AAA"/>
    <w:styleLink w:val="5"/>
    <w:lvl w:ilvl="0">
      <w:start w:val="1"/>
      <w:numFmt w:val="decimal"/>
      <w:lvlText w:val="%1."/>
      <w:lvlJc w:val="left"/>
      <w:pPr>
        <w:ind w:left="284" w:hanging="284"/>
      </w:pPr>
      <w:rPr>
        <w:rFonts w:hint="default"/>
        <w:b w:val="0"/>
        <w:sz w:val="24"/>
        <w:szCs w:val="24"/>
        <w:lang w:val="ru-RU"/>
      </w:rPr>
    </w:lvl>
    <w:lvl w:ilvl="1">
      <w:start w:val="1"/>
      <w:numFmt w:val="decimal"/>
      <w:lvlText w:val="1.%2."/>
      <w:lvlJc w:val="left"/>
      <w:pPr>
        <w:ind w:left="605" w:firstLine="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4325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5045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765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6485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205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925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645" w:hanging="180"/>
      </w:pPr>
      <w:rPr>
        <w:rFonts w:hint="default"/>
      </w:rPr>
    </w:lvl>
  </w:abstractNum>
  <w:abstractNum w:abstractNumId="18" w15:restartNumberingAfterBreak="0">
    <w:nsid w:val="2D7B7437"/>
    <w:multiLevelType w:val="hybridMultilevel"/>
    <w:tmpl w:val="E4F64B22"/>
    <w:lvl w:ilvl="0" w:tplc="D252236A">
      <w:start w:val="1"/>
      <w:numFmt w:val="decimal"/>
      <w:pStyle w:val="2"/>
      <w:lvlText w:val="%1)"/>
      <w:lvlJc w:val="left"/>
      <w:pPr>
        <w:ind w:left="1353" w:hanging="36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9" w15:restartNumberingAfterBreak="0">
    <w:nsid w:val="2DD73D94"/>
    <w:multiLevelType w:val="hybridMultilevel"/>
    <w:tmpl w:val="192AEA52"/>
    <w:name w:val="Heading222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0C242E5"/>
    <w:multiLevelType w:val="hybridMultilevel"/>
    <w:tmpl w:val="CF404E12"/>
    <w:lvl w:ilvl="0" w:tplc="83D0271A">
      <w:start w:val="1"/>
      <w:numFmt w:val="decimal"/>
      <w:pStyle w:val="10"/>
      <w:lvlText w:val="%1)"/>
      <w:lvlJc w:val="left"/>
      <w:pPr>
        <w:ind w:left="1494" w:hanging="360"/>
      </w:pPr>
    </w:lvl>
    <w:lvl w:ilvl="1" w:tplc="04190019">
      <w:start w:val="1"/>
      <w:numFmt w:val="lowerLetter"/>
      <w:lvlText w:val="%2."/>
      <w:lvlJc w:val="left"/>
      <w:pPr>
        <w:ind w:left="2214" w:hanging="360"/>
      </w:pPr>
    </w:lvl>
    <w:lvl w:ilvl="2" w:tplc="0419001B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1" w15:restartNumberingAfterBreak="0">
    <w:nsid w:val="30CE7F43"/>
    <w:multiLevelType w:val="multilevel"/>
    <w:tmpl w:val="238897C2"/>
    <w:name w:val="Heading2222222"/>
    <w:lvl w:ilvl="0">
      <w:start w:val="1"/>
      <w:numFmt w:val="decimal"/>
      <w:lvlRestart w:val="0"/>
      <w:suff w:val="space"/>
      <w:lvlText w:val="%1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/>
        <w:b/>
        <w:color w:val="auto"/>
        <w:sz w:val="28"/>
      </w:rPr>
    </w:lvl>
    <w:lvl w:ilvl="1">
      <w:start w:val="1"/>
      <w:numFmt w:val="decimal"/>
      <w:suff w:val="space"/>
      <w:lvlText w:val="%1.%2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/>
        <w:b/>
        <w:color w:val="auto"/>
        <w:sz w:val="28"/>
      </w:rPr>
    </w:lvl>
    <w:lvl w:ilvl="2">
      <w:start w:val="1"/>
      <w:numFmt w:val="decimal"/>
      <w:suff w:val="space"/>
      <w:lvlText w:val="%1.%2.%3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/>
        <w:b/>
        <w:color w:val="auto"/>
        <w:sz w:val="28"/>
      </w:rPr>
    </w:lvl>
    <w:lvl w:ilvl="3">
      <w:start w:val="1"/>
      <w:numFmt w:val="decimal"/>
      <w:suff w:val="space"/>
      <w:lvlText w:val="%1.%2.%3.%4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/>
        <w:b/>
        <w:color w:val="auto"/>
        <w:sz w:val="28"/>
      </w:rPr>
    </w:lvl>
    <w:lvl w:ilvl="4">
      <w:start w:val="1"/>
      <w:numFmt w:val="decimal"/>
      <w:suff w:val="space"/>
      <w:lvlText w:val="%1.%2.%3.%4.%5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/>
        <w:b/>
        <w:color w:val="auto"/>
        <w:sz w:val="28"/>
      </w:rPr>
    </w:lvl>
    <w:lvl w:ilvl="5">
      <w:start w:val="1"/>
      <w:numFmt w:val="decimal"/>
      <w:suff w:val="space"/>
      <w:lvlText w:val="%1.%2.%3.%4.%5.%6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/>
        <w:b/>
        <w:color w:val="auto"/>
        <w:sz w:val="28"/>
      </w:rPr>
    </w:lvl>
    <w:lvl w:ilvl="6">
      <w:start w:val="1"/>
      <w:numFmt w:val="decimal"/>
      <w:suff w:val="space"/>
      <w:lvlText w:val="%1.%2.%3.%4.%5.%6.%7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/>
        <w:b/>
        <w:color w:val="auto"/>
        <w:sz w:val="28"/>
      </w:rPr>
    </w:lvl>
    <w:lvl w:ilvl="7">
      <w:start w:val="1"/>
      <w:numFmt w:val="decimal"/>
      <w:suff w:val="space"/>
      <w:lvlText w:val="%1.%2.%3.%4.%5.%6.%7.%8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/>
        <w:b/>
        <w:color w:val="auto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/>
        <w:b/>
        <w:color w:val="auto"/>
        <w:sz w:val="28"/>
      </w:rPr>
    </w:lvl>
  </w:abstractNum>
  <w:abstractNum w:abstractNumId="22" w15:restartNumberingAfterBreak="0">
    <w:nsid w:val="31762BFB"/>
    <w:multiLevelType w:val="multilevel"/>
    <w:tmpl w:val="041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335D4293"/>
    <w:multiLevelType w:val="multilevel"/>
    <w:tmpl w:val="0419001F"/>
    <w:styleLink w:val="1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4" w15:restartNumberingAfterBreak="0">
    <w:nsid w:val="384C70BE"/>
    <w:multiLevelType w:val="multilevel"/>
    <w:tmpl w:val="5A70FCF6"/>
    <w:lvl w:ilvl="0">
      <w:start w:val="1"/>
      <w:numFmt w:val="bullet"/>
      <w:pStyle w:val="a2"/>
      <w:lvlText w:val="-"/>
      <w:lvlJc w:val="left"/>
      <w:pPr>
        <w:ind w:left="1134" w:hanging="283"/>
      </w:pPr>
      <w:rPr>
        <w:rFonts w:ascii="Arial" w:hAnsi="Arial" w:hint="default"/>
      </w:rPr>
    </w:lvl>
    <w:lvl w:ilvl="1">
      <w:start w:val="1"/>
      <w:numFmt w:val="decimal"/>
      <w:lvlText w:val="%2)"/>
      <w:lvlJc w:val="left"/>
      <w:pPr>
        <w:ind w:left="2291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3011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731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451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171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891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611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331" w:hanging="180"/>
      </w:pPr>
      <w:rPr>
        <w:rFonts w:hint="default"/>
      </w:rPr>
    </w:lvl>
  </w:abstractNum>
  <w:abstractNum w:abstractNumId="25" w15:restartNumberingAfterBreak="0">
    <w:nsid w:val="3ADE0765"/>
    <w:multiLevelType w:val="hybridMultilevel"/>
    <w:tmpl w:val="A574D9C6"/>
    <w:lvl w:ilvl="0" w:tplc="FCDE7872">
      <w:start w:val="1"/>
      <w:numFmt w:val="bullet"/>
      <w:pStyle w:val="2IT2G"/>
      <w:lvlText w:val="-"/>
      <w:lvlJc w:val="left"/>
      <w:pPr>
        <w:ind w:left="1094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8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54" w:hanging="360"/>
      </w:pPr>
      <w:rPr>
        <w:rFonts w:ascii="Wingdings" w:hAnsi="Wingdings" w:hint="default"/>
      </w:rPr>
    </w:lvl>
  </w:abstractNum>
  <w:abstractNum w:abstractNumId="26" w15:restartNumberingAfterBreak="0">
    <w:nsid w:val="3B810F1B"/>
    <w:multiLevelType w:val="hybridMultilevel"/>
    <w:tmpl w:val="1B34FCD6"/>
    <w:lvl w:ilvl="0" w:tplc="31249272">
      <w:start w:val="1"/>
      <w:numFmt w:val="bullet"/>
      <w:pStyle w:val="a3"/>
      <w:lvlText w:val="-"/>
      <w:lvlJc w:val="left"/>
      <w:pPr>
        <w:ind w:left="1067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78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7" w:hanging="360"/>
      </w:pPr>
      <w:rPr>
        <w:rFonts w:ascii="Wingdings" w:hAnsi="Wingdings" w:hint="default"/>
      </w:rPr>
    </w:lvl>
  </w:abstractNum>
  <w:abstractNum w:abstractNumId="27" w15:restartNumberingAfterBreak="0">
    <w:nsid w:val="3D37394E"/>
    <w:multiLevelType w:val="multilevel"/>
    <w:tmpl w:val="3A12469A"/>
    <w:lvl w:ilvl="0">
      <w:start w:val="1"/>
      <w:numFmt w:val="decimal"/>
      <w:pStyle w:val="1IT2G"/>
      <w:suff w:val="space"/>
      <w:lvlText w:val="%1."/>
      <w:lvlJc w:val="left"/>
      <w:pPr>
        <w:ind w:left="227" w:hanging="227"/>
      </w:pPr>
      <w:rPr>
        <w:rFonts w:cs="Times New Roman" w:hint="default"/>
        <w:color w:val="auto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cs="Times New Roman" w:hint="default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cs="Times New Roman" w:hint="default"/>
      </w:rPr>
    </w:lvl>
    <w:lvl w:ilvl="3">
      <w:start w:val="1"/>
      <w:numFmt w:val="decimal"/>
      <w:suff w:val="space"/>
      <w:lvlText w:val="%1.%2.%3.%4."/>
      <w:lvlJc w:val="left"/>
      <w:pPr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 w:hint="default"/>
      </w:rPr>
    </w:lvl>
  </w:abstractNum>
  <w:abstractNum w:abstractNumId="28" w15:restartNumberingAfterBreak="0">
    <w:nsid w:val="3F2834AD"/>
    <w:multiLevelType w:val="multilevel"/>
    <w:tmpl w:val="0419001F"/>
    <w:styleLink w:val="a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40EA1B21"/>
    <w:multiLevelType w:val="hybridMultilevel"/>
    <w:tmpl w:val="DF601C3C"/>
    <w:lvl w:ilvl="0" w:tplc="83C6B3D0">
      <w:start w:val="1"/>
      <w:numFmt w:val="decimal"/>
      <w:pStyle w:val="a5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0F945A7"/>
    <w:multiLevelType w:val="multilevel"/>
    <w:tmpl w:val="F2A8DD7C"/>
    <w:lvl w:ilvl="0">
      <w:start w:val="1"/>
      <w:numFmt w:val="decimal"/>
      <w:pStyle w:val="1IT2G0"/>
      <w:suff w:val="space"/>
      <w:lvlText w:val="%1"/>
      <w:lvlJc w:val="left"/>
      <w:pPr>
        <w:ind w:left="1134" w:hanging="283"/>
      </w:pPr>
      <w:rPr>
        <w:rFonts w:hint="default"/>
      </w:rPr>
    </w:lvl>
    <w:lvl w:ilvl="1">
      <w:start w:val="1"/>
      <w:numFmt w:val="decimal"/>
      <w:pStyle w:val="2IT2G0"/>
      <w:suff w:val="space"/>
      <w:lvlText w:val="%1.%2"/>
      <w:lvlJc w:val="left"/>
      <w:pPr>
        <w:ind w:left="851" w:firstLine="0"/>
      </w:pPr>
      <w:rPr>
        <w:rFonts w:hint="default"/>
      </w:rPr>
    </w:lvl>
    <w:lvl w:ilvl="2">
      <w:start w:val="1"/>
      <w:numFmt w:val="decimal"/>
      <w:pStyle w:val="3IT2G0"/>
      <w:suff w:val="space"/>
      <w:lvlText w:val="%1.%2.%3"/>
      <w:lvlJc w:val="left"/>
      <w:pPr>
        <w:ind w:left="851" w:firstLine="0"/>
      </w:pPr>
      <w:rPr>
        <w:rFonts w:hint="default"/>
      </w:rPr>
    </w:lvl>
    <w:lvl w:ilvl="3">
      <w:start w:val="1"/>
      <w:numFmt w:val="decimal"/>
      <w:pStyle w:val="4IT2G0"/>
      <w:suff w:val="space"/>
      <w:lvlText w:val="%1.%2.%3.%4"/>
      <w:lvlJc w:val="left"/>
      <w:pPr>
        <w:ind w:left="851" w:firstLine="0"/>
      </w:pPr>
      <w:rPr>
        <w:rFonts w:hint="default"/>
      </w:rPr>
    </w:lvl>
    <w:lvl w:ilvl="4">
      <w:start w:val="1"/>
      <w:numFmt w:val="decimal"/>
      <w:pStyle w:val="5IT2G"/>
      <w:suff w:val="space"/>
      <w:lvlText w:val="%1.%2.%3.%4.%5"/>
      <w:lvlJc w:val="left"/>
      <w:pPr>
        <w:ind w:left="851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171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891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611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331" w:hanging="180"/>
      </w:pPr>
      <w:rPr>
        <w:rFonts w:hint="default"/>
      </w:rPr>
    </w:lvl>
  </w:abstractNum>
  <w:abstractNum w:abstractNumId="31" w15:restartNumberingAfterBreak="0">
    <w:nsid w:val="467B0FAC"/>
    <w:multiLevelType w:val="multilevel"/>
    <w:tmpl w:val="5BDA4EF8"/>
    <w:styleLink w:val="20"/>
    <w:lvl w:ilvl="0">
      <w:start w:val="1"/>
      <w:numFmt w:val="decimal"/>
      <w:lvlText w:val="%1."/>
      <w:lvlJc w:val="left"/>
      <w:pPr>
        <w:ind w:left="284" w:hanging="284"/>
      </w:pPr>
      <w:rPr>
        <w:rFonts w:hint="default"/>
        <w:b w:val="0"/>
        <w:sz w:val="24"/>
        <w:szCs w:val="24"/>
        <w:lang w:val="ru-RU"/>
      </w:rPr>
    </w:lvl>
    <w:lvl w:ilvl="1">
      <w:start w:val="1"/>
      <w:numFmt w:val="decimal"/>
      <w:lvlText w:val="%2."/>
      <w:lvlJc w:val="left"/>
      <w:pPr>
        <w:ind w:left="567" w:firstLine="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428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500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72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644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16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88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607" w:hanging="180"/>
      </w:pPr>
      <w:rPr>
        <w:rFonts w:hint="default"/>
      </w:rPr>
    </w:lvl>
  </w:abstractNum>
  <w:abstractNum w:abstractNumId="32" w15:restartNumberingAfterBreak="0">
    <w:nsid w:val="46D1725F"/>
    <w:multiLevelType w:val="hybridMultilevel"/>
    <w:tmpl w:val="C3DAF85C"/>
    <w:lvl w:ilvl="0" w:tplc="7E96E0AA">
      <w:start w:val="1"/>
      <w:numFmt w:val="bullet"/>
      <w:pStyle w:val="1IT2G1"/>
      <w:lvlText w:val="-"/>
      <w:lvlJc w:val="left"/>
      <w:pPr>
        <w:ind w:left="734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0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37" w:hanging="360"/>
      </w:pPr>
      <w:rPr>
        <w:rFonts w:ascii="Wingdings" w:hAnsi="Wingdings" w:hint="default"/>
      </w:rPr>
    </w:lvl>
  </w:abstractNum>
  <w:abstractNum w:abstractNumId="33" w15:restartNumberingAfterBreak="0">
    <w:nsid w:val="491D239F"/>
    <w:multiLevelType w:val="singleLevel"/>
    <w:tmpl w:val="7EF4DCFC"/>
    <w:lvl w:ilvl="0">
      <w:start w:val="1"/>
      <w:numFmt w:val="decimal"/>
      <w:lvlRestart w:val="0"/>
      <w:pStyle w:val="21"/>
      <w:suff w:val="space"/>
      <w:lvlText w:val="-"/>
      <w:lvlJc w:val="left"/>
      <w:pPr>
        <w:ind w:left="0" w:firstLine="0"/>
      </w:pPr>
      <w:rPr>
        <w:rFonts w:ascii="Symbol" w:hAnsi="Symbol" w:hint="default"/>
        <w:sz w:val="28"/>
      </w:rPr>
    </w:lvl>
  </w:abstractNum>
  <w:abstractNum w:abstractNumId="34" w15:restartNumberingAfterBreak="0">
    <w:nsid w:val="4BBC2C5F"/>
    <w:multiLevelType w:val="singleLevel"/>
    <w:tmpl w:val="4A2E1BC6"/>
    <w:lvl w:ilvl="0">
      <w:start w:val="1"/>
      <w:numFmt w:val="decimal"/>
      <w:lvlRestart w:val="0"/>
      <w:pStyle w:val="30"/>
      <w:suff w:val="space"/>
      <w:lvlText w:val="-"/>
      <w:lvlJc w:val="left"/>
      <w:pPr>
        <w:ind w:left="1417" w:firstLine="0"/>
      </w:pPr>
      <w:rPr>
        <w:rFonts w:ascii="Symbol" w:hAnsi="Symbol" w:hint="default"/>
        <w:sz w:val="28"/>
      </w:rPr>
    </w:lvl>
  </w:abstractNum>
  <w:abstractNum w:abstractNumId="35" w15:restartNumberingAfterBreak="0">
    <w:nsid w:val="4CF224D5"/>
    <w:multiLevelType w:val="multilevel"/>
    <w:tmpl w:val="D264BD0E"/>
    <w:styleLink w:val="31"/>
    <w:lvl w:ilvl="0">
      <w:start w:val="1"/>
      <w:numFmt w:val="decimal"/>
      <w:lvlText w:val="%1."/>
      <w:lvlJc w:val="left"/>
      <w:pPr>
        <w:ind w:left="284" w:hanging="284"/>
      </w:pPr>
      <w:rPr>
        <w:rFonts w:hint="default"/>
        <w:b w:val="0"/>
        <w:sz w:val="24"/>
        <w:szCs w:val="24"/>
        <w:lang w:val="ru-RU"/>
      </w:rPr>
    </w:lvl>
    <w:lvl w:ilvl="1">
      <w:start w:val="1"/>
      <w:numFmt w:val="decimal"/>
      <w:lvlText w:val="%2.1."/>
      <w:lvlJc w:val="left"/>
      <w:pPr>
        <w:ind w:left="567" w:firstLine="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428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500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72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644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16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88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607" w:hanging="180"/>
      </w:pPr>
      <w:rPr>
        <w:rFonts w:hint="default"/>
      </w:rPr>
    </w:lvl>
  </w:abstractNum>
  <w:abstractNum w:abstractNumId="36" w15:restartNumberingAfterBreak="0">
    <w:nsid w:val="50F03B85"/>
    <w:multiLevelType w:val="multilevel"/>
    <w:tmpl w:val="3F90FEEE"/>
    <w:lvl w:ilvl="0">
      <w:start w:val="1"/>
      <w:numFmt w:val="russianLower"/>
      <w:pStyle w:val="-1IT2G"/>
      <w:lvlText w:val="%1)"/>
      <w:lvlJc w:val="left"/>
      <w:pPr>
        <w:ind w:left="1134" w:hanging="283"/>
      </w:pPr>
      <w:rPr>
        <w:rFonts w:hint="default"/>
      </w:rPr>
    </w:lvl>
    <w:lvl w:ilvl="1">
      <w:start w:val="1"/>
      <w:numFmt w:val="russianLower"/>
      <w:pStyle w:val="-2IT2G"/>
      <w:lvlText w:val="%2)"/>
      <w:lvlJc w:val="left"/>
      <w:pPr>
        <w:ind w:left="2291" w:hanging="358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7" w15:restartNumberingAfterBreak="0">
    <w:nsid w:val="52BF4265"/>
    <w:multiLevelType w:val="singleLevel"/>
    <w:tmpl w:val="5C9A0CB2"/>
    <w:styleLink w:val="zlListNumEngSmall5"/>
    <w:lvl w:ilvl="0">
      <w:start w:val="1"/>
      <w:numFmt w:val="lowerLetter"/>
      <w:lvlRestart w:val="0"/>
      <w:suff w:val="space"/>
      <w:lvlText w:val="%1)"/>
      <w:lvlJc w:val="left"/>
      <w:pPr>
        <w:ind w:left="1984" w:firstLine="0"/>
      </w:pPr>
      <w:rPr>
        <w:sz w:val="28"/>
      </w:rPr>
    </w:lvl>
  </w:abstractNum>
  <w:abstractNum w:abstractNumId="38" w15:restartNumberingAfterBreak="0">
    <w:nsid w:val="54046116"/>
    <w:multiLevelType w:val="hybridMultilevel"/>
    <w:tmpl w:val="21C039E8"/>
    <w:lvl w:ilvl="0" w:tplc="E392153C">
      <w:start w:val="1"/>
      <w:numFmt w:val="bullet"/>
      <w:pStyle w:val="-4"/>
      <w:lvlText w:val="o"/>
      <w:lvlJc w:val="left"/>
      <w:pPr>
        <w:ind w:left="3130" w:hanging="360"/>
      </w:pPr>
      <w:rPr>
        <w:rFonts w:ascii="Courier New" w:hAnsi="Courier New" w:cs="Courier New" w:hint="default"/>
      </w:rPr>
    </w:lvl>
    <w:lvl w:ilvl="1" w:tplc="04190019">
      <w:start w:val="1"/>
      <w:numFmt w:val="lowerLetter"/>
      <w:lvlText w:val="%2."/>
      <w:lvlJc w:val="left"/>
      <w:pPr>
        <w:ind w:left="3850" w:hanging="360"/>
      </w:pPr>
    </w:lvl>
    <w:lvl w:ilvl="2" w:tplc="0419001B" w:tentative="1">
      <w:start w:val="1"/>
      <w:numFmt w:val="lowerRoman"/>
      <w:lvlText w:val="%3."/>
      <w:lvlJc w:val="right"/>
      <w:pPr>
        <w:ind w:left="4570" w:hanging="180"/>
      </w:pPr>
    </w:lvl>
    <w:lvl w:ilvl="3" w:tplc="0419000F" w:tentative="1">
      <w:start w:val="1"/>
      <w:numFmt w:val="decimal"/>
      <w:lvlText w:val="%4."/>
      <w:lvlJc w:val="left"/>
      <w:pPr>
        <w:ind w:left="5290" w:hanging="360"/>
      </w:pPr>
    </w:lvl>
    <w:lvl w:ilvl="4" w:tplc="04190019" w:tentative="1">
      <w:start w:val="1"/>
      <w:numFmt w:val="lowerLetter"/>
      <w:lvlText w:val="%5."/>
      <w:lvlJc w:val="left"/>
      <w:pPr>
        <w:ind w:left="6010" w:hanging="360"/>
      </w:pPr>
    </w:lvl>
    <w:lvl w:ilvl="5" w:tplc="0419001B" w:tentative="1">
      <w:start w:val="1"/>
      <w:numFmt w:val="lowerRoman"/>
      <w:lvlText w:val="%6."/>
      <w:lvlJc w:val="right"/>
      <w:pPr>
        <w:ind w:left="6730" w:hanging="180"/>
      </w:pPr>
    </w:lvl>
    <w:lvl w:ilvl="6" w:tplc="0419000F" w:tentative="1">
      <w:start w:val="1"/>
      <w:numFmt w:val="decimal"/>
      <w:lvlText w:val="%7."/>
      <w:lvlJc w:val="left"/>
      <w:pPr>
        <w:ind w:left="7450" w:hanging="360"/>
      </w:pPr>
    </w:lvl>
    <w:lvl w:ilvl="7" w:tplc="04190019" w:tentative="1">
      <w:start w:val="1"/>
      <w:numFmt w:val="lowerLetter"/>
      <w:lvlText w:val="%8."/>
      <w:lvlJc w:val="left"/>
      <w:pPr>
        <w:ind w:left="8170" w:hanging="360"/>
      </w:pPr>
    </w:lvl>
    <w:lvl w:ilvl="8" w:tplc="0419001B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39" w15:restartNumberingAfterBreak="0">
    <w:nsid w:val="54C42C1C"/>
    <w:multiLevelType w:val="singleLevel"/>
    <w:tmpl w:val="8E1AF4F0"/>
    <w:lvl w:ilvl="0">
      <w:start w:val="1"/>
      <w:numFmt w:val="decimal"/>
      <w:lvlRestart w:val="0"/>
      <w:pStyle w:val="50"/>
      <w:suff w:val="space"/>
      <w:lvlText w:val="-"/>
      <w:lvlJc w:val="left"/>
      <w:pPr>
        <w:ind w:left="1984" w:firstLine="0"/>
      </w:pPr>
      <w:rPr>
        <w:rFonts w:ascii="Symbol" w:hAnsi="Symbol" w:hint="default"/>
        <w:sz w:val="28"/>
      </w:rPr>
    </w:lvl>
  </w:abstractNum>
  <w:abstractNum w:abstractNumId="40" w15:restartNumberingAfterBreak="0">
    <w:nsid w:val="5966740F"/>
    <w:multiLevelType w:val="multilevel"/>
    <w:tmpl w:val="9D600552"/>
    <w:lvl w:ilvl="0">
      <w:start w:val="1"/>
      <w:numFmt w:val="decimal"/>
      <w:pStyle w:val="11"/>
      <w:lvlText w:val="%1."/>
      <w:lvlJc w:val="left"/>
      <w:pPr>
        <w:ind w:left="1276" w:hanging="425"/>
      </w:pPr>
      <w:rPr>
        <w:rFonts w:hint="default"/>
      </w:rPr>
    </w:lvl>
    <w:lvl w:ilvl="1">
      <w:start w:val="1"/>
      <w:numFmt w:val="decimal"/>
      <w:pStyle w:val="22"/>
      <w:lvlText w:val="%1.%2."/>
      <w:lvlJc w:val="left"/>
      <w:pPr>
        <w:ind w:left="1928" w:hanging="652"/>
      </w:pPr>
      <w:rPr>
        <w:rFonts w:hint="default"/>
      </w:rPr>
    </w:lvl>
    <w:lvl w:ilvl="2">
      <w:start w:val="1"/>
      <w:numFmt w:val="decimal"/>
      <w:pStyle w:val="32"/>
      <w:lvlText w:val="%1.%2.%3."/>
      <w:lvlJc w:val="left"/>
      <w:pPr>
        <w:ind w:left="2722" w:hanging="794"/>
      </w:pPr>
      <w:rPr>
        <w:rFonts w:hint="default"/>
      </w:rPr>
    </w:lvl>
    <w:lvl w:ilvl="3">
      <w:start w:val="1"/>
      <w:numFmt w:val="decimal"/>
      <w:pStyle w:val="40"/>
      <w:lvlText w:val="%1.%2.%3.%4."/>
      <w:lvlJc w:val="left"/>
      <w:pPr>
        <w:ind w:left="3742" w:hanging="1020"/>
      </w:pPr>
      <w:rPr>
        <w:rFonts w:hint="default"/>
      </w:rPr>
    </w:lvl>
    <w:lvl w:ilvl="4">
      <w:start w:val="1"/>
      <w:numFmt w:val="decimal"/>
      <w:pStyle w:val="51"/>
      <w:lvlText w:val="%1.%2.%3.%4.%5."/>
      <w:lvlJc w:val="left"/>
      <w:pPr>
        <w:ind w:left="4876" w:hanging="113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1" w15:restartNumberingAfterBreak="0">
    <w:nsid w:val="5C51584A"/>
    <w:multiLevelType w:val="singleLevel"/>
    <w:tmpl w:val="E7D0C93E"/>
    <w:name w:val="TableListNumRusSmall"/>
    <w:lvl w:ilvl="0">
      <w:start w:val="1"/>
      <w:numFmt w:val="russianUpper"/>
      <w:suff w:val="space"/>
      <w:lvlText w:val="%1)"/>
      <w:lvlJc w:val="left"/>
      <w:pPr>
        <w:ind w:left="1701" w:firstLine="0"/>
      </w:pPr>
      <w:rPr>
        <w:rFonts w:ascii="Times New Roman" w:hAnsi="Times New Roman" w:cs="Arial" w:hint="default"/>
        <w:b w:val="0"/>
        <w:i w:val="0"/>
        <w:sz w:val="28"/>
      </w:rPr>
    </w:lvl>
  </w:abstractNum>
  <w:abstractNum w:abstractNumId="42" w15:restartNumberingAfterBreak="0">
    <w:nsid w:val="5DDA4B0F"/>
    <w:multiLevelType w:val="singleLevel"/>
    <w:tmpl w:val="16B466B0"/>
    <w:styleLink w:val="zlListNumEngSmall2"/>
    <w:lvl w:ilvl="0">
      <w:start w:val="1"/>
      <w:numFmt w:val="lowerLetter"/>
      <w:lvlRestart w:val="0"/>
      <w:suff w:val="space"/>
      <w:lvlText w:val="%1)"/>
      <w:lvlJc w:val="left"/>
      <w:pPr>
        <w:ind w:left="1134" w:firstLine="0"/>
      </w:pPr>
      <w:rPr>
        <w:sz w:val="28"/>
      </w:rPr>
    </w:lvl>
  </w:abstractNum>
  <w:abstractNum w:abstractNumId="43" w15:restartNumberingAfterBreak="0">
    <w:nsid w:val="5E356B57"/>
    <w:multiLevelType w:val="multilevel"/>
    <w:tmpl w:val="DE22578E"/>
    <w:name w:val="New_list_listtemplate"/>
    <w:lvl w:ilvl="0">
      <w:start w:val="1"/>
      <w:numFmt w:val="decimal"/>
      <w:lvlText w:val="%1)"/>
      <w:lvlJc w:val="left"/>
      <w:pPr>
        <w:tabs>
          <w:tab w:val="num" w:pos="851"/>
        </w:tabs>
        <w:ind w:left="851" w:hanging="28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4" w15:restartNumberingAfterBreak="0">
    <w:nsid w:val="5E4666FD"/>
    <w:multiLevelType w:val="hybridMultilevel"/>
    <w:tmpl w:val="23B8C418"/>
    <w:lvl w:ilvl="0" w:tplc="88222074">
      <w:start w:val="1"/>
      <w:numFmt w:val="bullet"/>
      <w:pStyle w:val="2IT2G1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3B445C0"/>
    <w:multiLevelType w:val="hybridMultilevel"/>
    <w:tmpl w:val="CEC86C56"/>
    <w:lvl w:ilvl="0" w:tplc="9CE450A0">
      <w:start w:val="1"/>
      <w:numFmt w:val="bullet"/>
      <w:pStyle w:val="12"/>
      <w:lvlText w:val=""/>
      <w:lvlJc w:val="left"/>
      <w:pPr>
        <w:ind w:left="785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6" w15:restartNumberingAfterBreak="0">
    <w:nsid w:val="658A206E"/>
    <w:multiLevelType w:val="multilevel"/>
    <w:tmpl w:val="751E9B1E"/>
    <w:lvl w:ilvl="0">
      <w:start w:val="1"/>
      <w:numFmt w:val="decimal"/>
      <w:pStyle w:val="1IT2G2"/>
      <w:lvlText w:val="%1."/>
      <w:lvlJc w:val="left"/>
      <w:pPr>
        <w:ind w:left="284" w:hanging="284"/>
      </w:pPr>
      <w:rPr>
        <w:rFonts w:hint="default"/>
        <w:b w:val="0"/>
        <w:sz w:val="24"/>
        <w:szCs w:val="24"/>
        <w:lang w:val="ru-RU"/>
      </w:rPr>
    </w:lvl>
    <w:lvl w:ilvl="1">
      <w:start w:val="1"/>
      <w:numFmt w:val="decimal"/>
      <w:pStyle w:val="2IT2G2"/>
      <w:lvlText w:val="1.%2."/>
      <w:lvlJc w:val="left"/>
      <w:pPr>
        <w:ind w:left="567" w:hanging="567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4325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5045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765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6485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205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925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645" w:hanging="180"/>
      </w:pPr>
      <w:rPr>
        <w:rFonts w:hint="default"/>
      </w:rPr>
    </w:lvl>
  </w:abstractNum>
  <w:abstractNum w:abstractNumId="47" w15:restartNumberingAfterBreak="0">
    <w:nsid w:val="662A31F8"/>
    <w:multiLevelType w:val="multilevel"/>
    <w:tmpl w:val="0874A61E"/>
    <w:styleLink w:val="13"/>
    <w:lvl w:ilvl="0">
      <w:start w:val="1"/>
      <w:numFmt w:val="decimal"/>
      <w:lvlText w:val="%1."/>
      <w:lvlJc w:val="left"/>
      <w:pPr>
        <w:ind w:left="1610" w:hanging="360"/>
      </w:pPr>
    </w:lvl>
    <w:lvl w:ilvl="1">
      <w:start w:val="1"/>
      <w:numFmt w:val="lowerLetter"/>
      <w:lvlText w:val="%2."/>
      <w:lvlJc w:val="left"/>
      <w:pPr>
        <w:ind w:left="2330" w:hanging="360"/>
      </w:pPr>
    </w:lvl>
    <w:lvl w:ilvl="2">
      <w:start w:val="1"/>
      <w:numFmt w:val="lowerRoman"/>
      <w:lvlText w:val="%3."/>
      <w:lvlJc w:val="right"/>
      <w:pPr>
        <w:ind w:left="3050" w:hanging="180"/>
      </w:pPr>
    </w:lvl>
    <w:lvl w:ilvl="3">
      <w:start w:val="1"/>
      <w:numFmt w:val="decimal"/>
      <w:lvlText w:val="%4."/>
      <w:lvlJc w:val="left"/>
      <w:pPr>
        <w:ind w:left="3770" w:hanging="360"/>
      </w:pPr>
    </w:lvl>
    <w:lvl w:ilvl="4">
      <w:start w:val="1"/>
      <w:numFmt w:val="lowerLetter"/>
      <w:lvlText w:val="%5."/>
      <w:lvlJc w:val="left"/>
      <w:pPr>
        <w:ind w:left="4490" w:hanging="360"/>
      </w:pPr>
    </w:lvl>
    <w:lvl w:ilvl="5">
      <w:start w:val="1"/>
      <w:numFmt w:val="lowerRoman"/>
      <w:lvlText w:val="%6."/>
      <w:lvlJc w:val="right"/>
      <w:pPr>
        <w:ind w:left="5210" w:hanging="180"/>
      </w:pPr>
    </w:lvl>
    <w:lvl w:ilvl="6">
      <w:start w:val="1"/>
      <w:numFmt w:val="decimal"/>
      <w:lvlText w:val="%7."/>
      <w:lvlJc w:val="left"/>
      <w:pPr>
        <w:ind w:left="5930" w:hanging="360"/>
      </w:pPr>
    </w:lvl>
    <w:lvl w:ilvl="7">
      <w:start w:val="1"/>
      <w:numFmt w:val="lowerLetter"/>
      <w:lvlText w:val="%8."/>
      <w:lvlJc w:val="left"/>
      <w:pPr>
        <w:ind w:left="6650" w:hanging="360"/>
      </w:pPr>
    </w:lvl>
    <w:lvl w:ilvl="8">
      <w:start w:val="1"/>
      <w:numFmt w:val="lowerRoman"/>
      <w:lvlText w:val="%9."/>
      <w:lvlJc w:val="right"/>
      <w:pPr>
        <w:ind w:left="7370" w:hanging="180"/>
      </w:pPr>
    </w:lvl>
  </w:abstractNum>
  <w:abstractNum w:abstractNumId="48" w15:restartNumberingAfterBreak="0">
    <w:nsid w:val="681F3000"/>
    <w:multiLevelType w:val="hybridMultilevel"/>
    <w:tmpl w:val="4DD683B6"/>
    <w:name w:val="Heading22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8F265CF"/>
    <w:multiLevelType w:val="hybridMultilevel"/>
    <w:tmpl w:val="5CBE74DA"/>
    <w:lvl w:ilvl="0" w:tplc="3BBE545A">
      <w:start w:val="1"/>
      <w:numFmt w:val="decimal"/>
      <w:pStyle w:val="a6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C456301"/>
    <w:multiLevelType w:val="hybridMultilevel"/>
    <w:tmpl w:val="67FCA9AC"/>
    <w:name w:val="Heading222"/>
    <w:lvl w:ilvl="0" w:tplc="997A499A">
      <w:start w:val="1"/>
      <w:numFmt w:val="bullet"/>
      <w:lvlText w:val=""/>
      <w:lvlJc w:val="left"/>
      <w:pPr>
        <w:ind w:left="1210" w:hanging="360"/>
      </w:pPr>
      <w:rPr>
        <w:rFonts w:ascii="Symbol" w:hAnsi="Symbol" w:hint="default"/>
        <w:color w:val="auto"/>
      </w:rPr>
    </w:lvl>
    <w:lvl w:ilvl="1" w:tplc="04190001">
      <w:start w:val="1"/>
      <w:numFmt w:val="bullet"/>
      <w:lvlText w:val=""/>
      <w:lvlJc w:val="left"/>
      <w:pPr>
        <w:ind w:left="193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51" w15:restartNumberingAfterBreak="0">
    <w:nsid w:val="72057515"/>
    <w:multiLevelType w:val="multilevel"/>
    <w:tmpl w:val="FEBE8336"/>
    <w:lvl w:ilvl="0">
      <w:start w:val="1"/>
      <w:numFmt w:val="bullet"/>
      <w:pStyle w:val="-1IT2G0"/>
      <w:lvlText w:val="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decimal"/>
      <w:pStyle w:val="-2IT2G0"/>
      <w:lvlText w:val="%1.%2."/>
      <w:lvlJc w:val="left"/>
      <w:pPr>
        <w:ind w:left="1069" w:hanging="360"/>
      </w:pPr>
      <w:rPr>
        <w:rFonts w:hint="default"/>
        <w:color w:val="auto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  <w:color w:val="auto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  <w:color w:val="auto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  <w:color w:val="auto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  <w:color w:val="auto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  <w:color w:val="auto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  <w:color w:val="auto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  <w:color w:val="auto"/>
      </w:rPr>
    </w:lvl>
  </w:abstractNum>
  <w:abstractNum w:abstractNumId="52" w15:restartNumberingAfterBreak="0">
    <w:nsid w:val="727132B4"/>
    <w:multiLevelType w:val="singleLevel"/>
    <w:tmpl w:val="D78EECEA"/>
    <w:lvl w:ilvl="0">
      <w:start w:val="1"/>
      <w:numFmt w:val="decimal"/>
      <w:lvlRestart w:val="0"/>
      <w:pStyle w:val="a7"/>
      <w:suff w:val="space"/>
      <w:lvlText w:val="-"/>
      <w:lvlJc w:val="left"/>
      <w:pPr>
        <w:ind w:left="0" w:firstLine="850"/>
      </w:pPr>
      <w:rPr>
        <w:rFonts w:ascii="Symbol" w:hAnsi="Symbol" w:hint="default"/>
        <w:sz w:val="28"/>
      </w:rPr>
    </w:lvl>
  </w:abstractNum>
  <w:abstractNum w:abstractNumId="53" w15:restartNumberingAfterBreak="0">
    <w:nsid w:val="729343A4"/>
    <w:multiLevelType w:val="hybridMultilevel"/>
    <w:tmpl w:val="4314CF20"/>
    <w:name w:val="Heading2"/>
    <w:lvl w:ilvl="0" w:tplc="997A499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4" w15:restartNumberingAfterBreak="0">
    <w:nsid w:val="743D157B"/>
    <w:multiLevelType w:val="hybridMultilevel"/>
    <w:tmpl w:val="6F4E822C"/>
    <w:name w:val="Heading22"/>
    <w:lvl w:ilvl="0" w:tplc="75162AF2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5CA1075"/>
    <w:multiLevelType w:val="hybridMultilevel"/>
    <w:tmpl w:val="19902856"/>
    <w:lvl w:ilvl="0" w:tplc="B09003B0">
      <w:start w:val="1"/>
      <w:numFmt w:val="bullet"/>
      <w:pStyle w:val="23"/>
      <w:lvlText w:val=""/>
      <w:lvlJc w:val="left"/>
      <w:pPr>
        <w:ind w:left="189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1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3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5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7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9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1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3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51" w:hanging="360"/>
      </w:pPr>
      <w:rPr>
        <w:rFonts w:ascii="Wingdings" w:hAnsi="Wingdings" w:hint="default"/>
      </w:rPr>
    </w:lvl>
  </w:abstractNum>
  <w:abstractNum w:abstractNumId="56" w15:restartNumberingAfterBreak="0">
    <w:nsid w:val="77F95058"/>
    <w:multiLevelType w:val="singleLevel"/>
    <w:tmpl w:val="0ABAF456"/>
    <w:lvl w:ilvl="0">
      <w:start w:val="1"/>
      <w:numFmt w:val="decimal"/>
      <w:lvlRestart w:val="0"/>
      <w:pStyle w:val="TableList"/>
      <w:suff w:val="space"/>
      <w:lvlText w:val="%1)"/>
      <w:lvlJc w:val="left"/>
      <w:pPr>
        <w:tabs>
          <w:tab w:val="num" w:pos="283"/>
        </w:tabs>
        <w:ind w:left="283" w:hanging="283"/>
      </w:pPr>
      <w:rPr>
        <w:sz w:val="28"/>
      </w:rPr>
    </w:lvl>
  </w:abstractNum>
  <w:abstractNum w:abstractNumId="57" w15:restartNumberingAfterBreak="0">
    <w:nsid w:val="7D4D5362"/>
    <w:multiLevelType w:val="multilevel"/>
    <w:tmpl w:val="041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8" w15:restartNumberingAfterBreak="0">
    <w:nsid w:val="7F83158F"/>
    <w:multiLevelType w:val="singleLevel"/>
    <w:tmpl w:val="7FC4EC30"/>
    <w:lvl w:ilvl="0">
      <w:start w:val="1"/>
      <w:numFmt w:val="decimal"/>
      <w:lvlRestart w:val="0"/>
      <w:pStyle w:val="41"/>
      <w:suff w:val="space"/>
      <w:lvlText w:val="-"/>
      <w:lvlJc w:val="left"/>
      <w:pPr>
        <w:ind w:left="1701" w:firstLine="0"/>
      </w:pPr>
      <w:rPr>
        <w:rFonts w:ascii="Symbol" w:hAnsi="Symbol" w:hint="default"/>
        <w:sz w:val="28"/>
      </w:rPr>
    </w:lvl>
  </w:abstractNum>
  <w:num w:numId="1" w16cid:durableId="631519308">
    <w:abstractNumId w:val="52"/>
    <w:lvlOverride w:ilvl="0">
      <w:lvl w:ilvl="0">
        <w:start w:val="1"/>
        <w:numFmt w:val="decimal"/>
        <w:lvlRestart w:val="0"/>
        <w:pStyle w:val="a7"/>
        <w:suff w:val="space"/>
        <w:lvlText w:val="-"/>
        <w:lvlJc w:val="left"/>
        <w:pPr>
          <w:ind w:left="0" w:firstLine="850"/>
        </w:pPr>
        <w:rPr>
          <w:rFonts w:ascii="Symbol" w:hAnsi="Symbol" w:hint="default"/>
          <w:sz w:val="28"/>
        </w:rPr>
      </w:lvl>
    </w:lvlOverride>
  </w:num>
  <w:num w:numId="2" w16cid:durableId="1385251391">
    <w:abstractNumId w:val="5"/>
    <w:lvlOverride w:ilvl="0">
      <w:lvl w:ilvl="0">
        <w:start w:val="1"/>
        <w:numFmt w:val="decimal"/>
        <w:lvlRestart w:val="0"/>
        <w:pStyle w:val="TableCellNum"/>
        <w:suff w:val="space"/>
        <w:lvlText w:val="%1."/>
        <w:lvlJc w:val="left"/>
        <w:pPr>
          <w:tabs>
            <w:tab w:val="num" w:pos="283"/>
          </w:tabs>
          <w:ind w:left="283" w:hanging="283"/>
        </w:pPr>
        <w:rPr>
          <w:sz w:val="24"/>
        </w:rPr>
      </w:lvl>
    </w:lvlOverride>
  </w:num>
  <w:num w:numId="3" w16cid:durableId="1890609971">
    <w:abstractNumId w:val="34"/>
  </w:num>
  <w:num w:numId="4" w16cid:durableId="1032069428">
    <w:abstractNumId w:val="36"/>
  </w:num>
  <w:num w:numId="5" w16cid:durableId="853803074">
    <w:abstractNumId w:val="46"/>
  </w:num>
  <w:num w:numId="6" w16cid:durableId="1493986006">
    <w:abstractNumId w:val="33"/>
  </w:num>
  <w:num w:numId="7" w16cid:durableId="1169252798">
    <w:abstractNumId w:val="58"/>
  </w:num>
  <w:num w:numId="8" w16cid:durableId="1298684608">
    <w:abstractNumId w:val="39"/>
  </w:num>
  <w:num w:numId="9" w16cid:durableId="1628512683">
    <w:abstractNumId w:val="56"/>
  </w:num>
  <w:num w:numId="10" w16cid:durableId="1694500050">
    <w:abstractNumId w:val="2"/>
  </w:num>
  <w:num w:numId="11" w16cid:durableId="599989815">
    <w:abstractNumId w:val="38"/>
  </w:num>
  <w:num w:numId="12" w16cid:durableId="1767657315">
    <w:abstractNumId w:val="11"/>
  </w:num>
  <w:num w:numId="13" w16cid:durableId="580869038">
    <w:abstractNumId w:val="15"/>
  </w:num>
  <w:num w:numId="14" w16cid:durableId="1368526226">
    <w:abstractNumId w:val="8"/>
  </w:num>
  <w:num w:numId="15" w16cid:durableId="159665140">
    <w:abstractNumId w:val="13"/>
  </w:num>
  <w:num w:numId="16" w16cid:durableId="233048885">
    <w:abstractNumId w:val="24"/>
  </w:num>
  <w:num w:numId="17" w16cid:durableId="1108742724">
    <w:abstractNumId w:val="9"/>
  </w:num>
  <w:num w:numId="18" w16cid:durableId="1346706675">
    <w:abstractNumId w:val="45"/>
  </w:num>
  <w:num w:numId="19" w16cid:durableId="966275158">
    <w:abstractNumId w:val="37"/>
  </w:num>
  <w:num w:numId="20" w16cid:durableId="1734354178">
    <w:abstractNumId w:val="20"/>
  </w:num>
  <w:num w:numId="21" w16cid:durableId="716857664">
    <w:abstractNumId w:val="55"/>
  </w:num>
  <w:num w:numId="22" w16cid:durableId="1557424990">
    <w:abstractNumId w:val="30"/>
  </w:num>
  <w:num w:numId="23" w16cid:durableId="952328422">
    <w:abstractNumId w:val="49"/>
  </w:num>
  <w:num w:numId="24" w16cid:durableId="1089303426">
    <w:abstractNumId w:val="26"/>
  </w:num>
  <w:num w:numId="25" w16cid:durableId="220481461">
    <w:abstractNumId w:val="32"/>
  </w:num>
  <w:num w:numId="26" w16cid:durableId="1322390598">
    <w:abstractNumId w:val="28"/>
  </w:num>
  <w:num w:numId="27" w16cid:durableId="1269316138">
    <w:abstractNumId w:val="27"/>
  </w:num>
  <w:num w:numId="28" w16cid:durableId="646712324">
    <w:abstractNumId w:val="44"/>
  </w:num>
  <w:num w:numId="29" w16cid:durableId="838424296">
    <w:abstractNumId w:val="51"/>
  </w:num>
  <w:num w:numId="30" w16cid:durableId="692808143">
    <w:abstractNumId w:val="4"/>
  </w:num>
  <w:num w:numId="31" w16cid:durableId="1034963676">
    <w:abstractNumId w:val="57"/>
  </w:num>
  <w:num w:numId="32" w16cid:durableId="1518233910">
    <w:abstractNumId w:val="23"/>
  </w:num>
  <w:num w:numId="33" w16cid:durableId="609435576">
    <w:abstractNumId w:val="6"/>
  </w:num>
  <w:num w:numId="34" w16cid:durableId="1347512511">
    <w:abstractNumId w:val="42"/>
  </w:num>
  <w:num w:numId="35" w16cid:durableId="237835359">
    <w:abstractNumId w:val="25"/>
  </w:num>
  <w:num w:numId="36" w16cid:durableId="1410229220">
    <w:abstractNumId w:val="1"/>
  </w:num>
  <w:num w:numId="37" w16cid:durableId="1362124388">
    <w:abstractNumId w:val="16"/>
  </w:num>
  <w:num w:numId="38" w16cid:durableId="1092245280">
    <w:abstractNumId w:val="18"/>
  </w:num>
  <w:num w:numId="39" w16cid:durableId="1855338601">
    <w:abstractNumId w:val="10"/>
  </w:num>
  <w:num w:numId="40" w16cid:durableId="1487742026">
    <w:abstractNumId w:val="22"/>
  </w:num>
  <w:num w:numId="41" w16cid:durableId="742409519">
    <w:abstractNumId w:val="0"/>
  </w:num>
  <w:num w:numId="42" w16cid:durableId="967932973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902375090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887911307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695472309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370738024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1061564197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850602403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1104959970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167066999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 w16cid:durableId="891384762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2" w16cid:durableId="1303845299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 w16cid:durableId="1788038848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 w16cid:durableId="1900552485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 w16cid:durableId="851918676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 w16cid:durableId="1178815319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7" w16cid:durableId="263615518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 w16cid:durableId="868495954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 w16cid:durableId="1708213831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 w16cid:durableId="1468619699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 w16cid:durableId="113717225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 w16cid:durableId="84543698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 w16cid:durableId="313414407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 w16cid:durableId="1711998938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 w16cid:durableId="619578417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6" w16cid:durableId="1900439287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7" w16cid:durableId="57018003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 w16cid:durableId="1643273405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 w16cid:durableId="2122450700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0" w16cid:durableId="878055911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1" w16cid:durableId="698238969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2" w16cid:durableId="1470825299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3" w16cid:durableId="71514049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4" w16cid:durableId="1127747694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5" w16cid:durableId="256913289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898711129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7" w16cid:durableId="1017271894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8" w16cid:durableId="8679933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9" w16cid:durableId="543565524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0" w16cid:durableId="1273123556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1" w16cid:durableId="443503344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2" w16cid:durableId="607927811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3" w16cid:durableId="626741307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4" w16cid:durableId="2063361831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5" w16cid:durableId="1800610059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6" w16cid:durableId="39979331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7" w16cid:durableId="1518155524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8" w16cid:durableId="1333029945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9" w16cid:durableId="1796605798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0" w16cid:durableId="2145653955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1" w16cid:durableId="1314601067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2" w16cid:durableId="1747458010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3" w16cid:durableId="1159346993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4" w16cid:durableId="33624005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5" w16cid:durableId="24642547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6" w16cid:durableId="393965714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7" w16cid:durableId="340475297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8" w16cid:durableId="1613324352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9" w16cid:durableId="1195538600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" w16cid:durableId="261839067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" w16cid:durableId="1325860958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" w16cid:durableId="581371457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" w16cid:durableId="1129667716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" w16cid:durableId="2062290028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" w16cid:durableId="753671602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" w16cid:durableId="1873608940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" w16cid:durableId="1482430134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" w16cid:durableId="1675061532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" w16cid:durableId="1709985090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" w16cid:durableId="730544498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" w16cid:durableId="547952810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" w16cid:durableId="152911334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" w16cid:durableId="375857238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" w16cid:durableId="278269629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" w16cid:durableId="274603964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" w16cid:durableId="914777655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7" w16cid:durableId="352150722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" w16cid:durableId="1128662825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" w16cid:durableId="616563784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" w16cid:durableId="1690907361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" w16cid:durableId="1866557683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" w16cid:durableId="303976124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3" w16cid:durableId="280381427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4" w16cid:durableId="1199900519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5" w16cid:durableId="2005432001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6" w16cid:durableId="658582277">
    <w:abstractNumId w:val="3"/>
  </w:num>
  <w:num w:numId="127" w16cid:durableId="1453281443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8" w16cid:durableId="693969116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9" w16cid:durableId="568808764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0" w16cid:durableId="2100367872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1" w16cid:durableId="518736746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" w16cid:durableId="1408990988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3" w16cid:durableId="337318342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4" w16cid:durableId="1675067116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5" w16cid:durableId="1695374764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6" w16cid:durableId="1090126748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7" w16cid:durableId="1921982319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8" w16cid:durableId="1822848237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9" w16cid:durableId="329413013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0" w16cid:durableId="617638118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1" w16cid:durableId="795442409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2" w16cid:durableId="1220895048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3" w16cid:durableId="673536107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4" w16cid:durableId="320695705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5" w16cid:durableId="1748839489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6" w16cid:durableId="230702285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7" w16cid:durableId="983965708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8" w16cid:durableId="1897426777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9" w16cid:durableId="471286295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0" w16cid:durableId="1986739209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1" w16cid:durableId="339815898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2" w16cid:durableId="1382828623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3" w16cid:durableId="24064989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4" w16cid:durableId="1503619071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5" w16cid:durableId="1030033460">
    <w:abstractNumId w:val="47"/>
  </w:num>
  <w:num w:numId="156" w16cid:durableId="1071083310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7" w16cid:durableId="1988391741">
    <w:abstractNumId w:val="31"/>
  </w:num>
  <w:num w:numId="158" w16cid:durableId="1153184912">
    <w:abstractNumId w:val="35"/>
  </w:num>
  <w:num w:numId="159" w16cid:durableId="1284650028">
    <w:abstractNumId w:val="7"/>
  </w:num>
  <w:num w:numId="160" w16cid:durableId="1098521633">
    <w:abstractNumId w:val="17"/>
  </w:num>
  <w:num w:numId="161" w16cid:durableId="1882135359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2" w16cid:durableId="1842044319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3" w16cid:durableId="1347707227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4" w16cid:durableId="2104179866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5" w16cid:durableId="2018772849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6" w16cid:durableId="314921995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7" w16cid:durableId="1235896841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8" w16cid:durableId="1871262070">
    <w:abstractNumId w:val="29"/>
  </w:num>
  <w:num w:numId="169" w16cid:durableId="347603636">
    <w:abstractNumId w:val="40"/>
  </w:num>
  <w:num w:numId="170" w16cid:durableId="768504452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1" w16cid:durableId="710809804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2" w16cid:durableId="912550213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3" w16cid:durableId="214128899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4" w16cid:durableId="27533442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5" w16cid:durableId="1532691843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6" w16cid:durableId="2009283499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7" w16cid:durableId="93480602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8" w16cid:durableId="1419255468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9" w16cid:durableId="386682741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0" w16cid:durableId="561451189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1" w16cid:durableId="1830486879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8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057E"/>
    <w:rsid w:val="000001BB"/>
    <w:rsid w:val="00000445"/>
    <w:rsid w:val="0000058B"/>
    <w:rsid w:val="00000980"/>
    <w:rsid w:val="00001000"/>
    <w:rsid w:val="000017E0"/>
    <w:rsid w:val="00001E41"/>
    <w:rsid w:val="00002229"/>
    <w:rsid w:val="000022B7"/>
    <w:rsid w:val="0000250E"/>
    <w:rsid w:val="000027EC"/>
    <w:rsid w:val="00003089"/>
    <w:rsid w:val="0000322F"/>
    <w:rsid w:val="000033DD"/>
    <w:rsid w:val="0000373D"/>
    <w:rsid w:val="0000387A"/>
    <w:rsid w:val="00003F1A"/>
    <w:rsid w:val="0000463E"/>
    <w:rsid w:val="0000489A"/>
    <w:rsid w:val="00004957"/>
    <w:rsid w:val="000049B6"/>
    <w:rsid w:val="0000504A"/>
    <w:rsid w:val="000051C8"/>
    <w:rsid w:val="000053D3"/>
    <w:rsid w:val="00005E6F"/>
    <w:rsid w:val="00006B08"/>
    <w:rsid w:val="00007087"/>
    <w:rsid w:val="000073B8"/>
    <w:rsid w:val="00007AD2"/>
    <w:rsid w:val="000105F1"/>
    <w:rsid w:val="000113D6"/>
    <w:rsid w:val="00011D38"/>
    <w:rsid w:val="00011EEA"/>
    <w:rsid w:val="000121BE"/>
    <w:rsid w:val="0001225B"/>
    <w:rsid w:val="00013020"/>
    <w:rsid w:val="000130D8"/>
    <w:rsid w:val="000130DC"/>
    <w:rsid w:val="00013268"/>
    <w:rsid w:val="000135E8"/>
    <w:rsid w:val="00013609"/>
    <w:rsid w:val="000136B5"/>
    <w:rsid w:val="000148E0"/>
    <w:rsid w:val="00014C49"/>
    <w:rsid w:val="000154FC"/>
    <w:rsid w:val="0001562C"/>
    <w:rsid w:val="00015802"/>
    <w:rsid w:val="00015886"/>
    <w:rsid w:val="000158F3"/>
    <w:rsid w:val="00015D00"/>
    <w:rsid w:val="00016575"/>
    <w:rsid w:val="00016C47"/>
    <w:rsid w:val="00016DB8"/>
    <w:rsid w:val="00017E17"/>
    <w:rsid w:val="000205DB"/>
    <w:rsid w:val="00020607"/>
    <w:rsid w:val="000214B3"/>
    <w:rsid w:val="000216A7"/>
    <w:rsid w:val="00021A10"/>
    <w:rsid w:val="0002223E"/>
    <w:rsid w:val="00022605"/>
    <w:rsid w:val="00022A09"/>
    <w:rsid w:val="00022BB3"/>
    <w:rsid w:val="00022EB0"/>
    <w:rsid w:val="0002383B"/>
    <w:rsid w:val="0002477E"/>
    <w:rsid w:val="000248D4"/>
    <w:rsid w:val="000249B6"/>
    <w:rsid w:val="00024E94"/>
    <w:rsid w:val="000259B6"/>
    <w:rsid w:val="000261CE"/>
    <w:rsid w:val="00026B07"/>
    <w:rsid w:val="00026CEC"/>
    <w:rsid w:val="00026D66"/>
    <w:rsid w:val="00026FC1"/>
    <w:rsid w:val="000270B0"/>
    <w:rsid w:val="000272D3"/>
    <w:rsid w:val="000304F4"/>
    <w:rsid w:val="00031747"/>
    <w:rsid w:val="00031AA6"/>
    <w:rsid w:val="00031C01"/>
    <w:rsid w:val="00032429"/>
    <w:rsid w:val="000325FA"/>
    <w:rsid w:val="00032A9E"/>
    <w:rsid w:val="000333E8"/>
    <w:rsid w:val="00033571"/>
    <w:rsid w:val="00033975"/>
    <w:rsid w:val="00034075"/>
    <w:rsid w:val="000341E8"/>
    <w:rsid w:val="0003426C"/>
    <w:rsid w:val="00034375"/>
    <w:rsid w:val="00034376"/>
    <w:rsid w:val="000347CC"/>
    <w:rsid w:val="00034974"/>
    <w:rsid w:val="00034B21"/>
    <w:rsid w:val="00035110"/>
    <w:rsid w:val="0003600F"/>
    <w:rsid w:val="00036B21"/>
    <w:rsid w:val="00036EFB"/>
    <w:rsid w:val="00036F6D"/>
    <w:rsid w:val="000375BF"/>
    <w:rsid w:val="00037B89"/>
    <w:rsid w:val="000400BD"/>
    <w:rsid w:val="00040469"/>
    <w:rsid w:val="00040EF8"/>
    <w:rsid w:val="00041196"/>
    <w:rsid w:val="00041593"/>
    <w:rsid w:val="00041ED2"/>
    <w:rsid w:val="00041F12"/>
    <w:rsid w:val="0004230D"/>
    <w:rsid w:val="00042C9E"/>
    <w:rsid w:val="00042E29"/>
    <w:rsid w:val="000437F1"/>
    <w:rsid w:val="00043F90"/>
    <w:rsid w:val="000440AB"/>
    <w:rsid w:val="000444D0"/>
    <w:rsid w:val="000447F1"/>
    <w:rsid w:val="000450FD"/>
    <w:rsid w:val="00045B3B"/>
    <w:rsid w:val="000461F0"/>
    <w:rsid w:val="000470D2"/>
    <w:rsid w:val="0004747D"/>
    <w:rsid w:val="00047BEA"/>
    <w:rsid w:val="00047F4E"/>
    <w:rsid w:val="00050336"/>
    <w:rsid w:val="00050953"/>
    <w:rsid w:val="00050B35"/>
    <w:rsid w:val="00050CBD"/>
    <w:rsid w:val="00050E9D"/>
    <w:rsid w:val="00051CD6"/>
    <w:rsid w:val="000520FC"/>
    <w:rsid w:val="000521FE"/>
    <w:rsid w:val="00052B33"/>
    <w:rsid w:val="00052C41"/>
    <w:rsid w:val="00053512"/>
    <w:rsid w:val="00053DD9"/>
    <w:rsid w:val="000541EE"/>
    <w:rsid w:val="00054339"/>
    <w:rsid w:val="000546AF"/>
    <w:rsid w:val="00054A26"/>
    <w:rsid w:val="0005567E"/>
    <w:rsid w:val="000556C2"/>
    <w:rsid w:val="00056436"/>
    <w:rsid w:val="00056876"/>
    <w:rsid w:val="000573B8"/>
    <w:rsid w:val="000605D4"/>
    <w:rsid w:val="00060A23"/>
    <w:rsid w:val="00060CDA"/>
    <w:rsid w:val="00060E6F"/>
    <w:rsid w:val="00060F39"/>
    <w:rsid w:val="00061008"/>
    <w:rsid w:val="0006161E"/>
    <w:rsid w:val="00061777"/>
    <w:rsid w:val="000617C5"/>
    <w:rsid w:val="00061A90"/>
    <w:rsid w:val="00061AC0"/>
    <w:rsid w:val="0006201E"/>
    <w:rsid w:val="00062241"/>
    <w:rsid w:val="000623B1"/>
    <w:rsid w:val="00062520"/>
    <w:rsid w:val="00062A44"/>
    <w:rsid w:val="00063129"/>
    <w:rsid w:val="000634DA"/>
    <w:rsid w:val="000640D2"/>
    <w:rsid w:val="00064C7D"/>
    <w:rsid w:val="00065E90"/>
    <w:rsid w:val="00065EE8"/>
    <w:rsid w:val="00066890"/>
    <w:rsid w:val="00066BE9"/>
    <w:rsid w:val="00067BE6"/>
    <w:rsid w:val="000701E4"/>
    <w:rsid w:val="0007176B"/>
    <w:rsid w:val="000723B4"/>
    <w:rsid w:val="00072582"/>
    <w:rsid w:val="000727FC"/>
    <w:rsid w:val="00072A5D"/>
    <w:rsid w:val="00072DA6"/>
    <w:rsid w:val="00072E25"/>
    <w:rsid w:val="00072EC7"/>
    <w:rsid w:val="0007309A"/>
    <w:rsid w:val="00073313"/>
    <w:rsid w:val="000736C2"/>
    <w:rsid w:val="00073C92"/>
    <w:rsid w:val="0007495F"/>
    <w:rsid w:val="00074B5F"/>
    <w:rsid w:val="00075A51"/>
    <w:rsid w:val="000764C9"/>
    <w:rsid w:val="000767EB"/>
    <w:rsid w:val="000768A8"/>
    <w:rsid w:val="000776F1"/>
    <w:rsid w:val="00077D20"/>
    <w:rsid w:val="00077E11"/>
    <w:rsid w:val="00080238"/>
    <w:rsid w:val="00080FBD"/>
    <w:rsid w:val="0008149C"/>
    <w:rsid w:val="00081B2F"/>
    <w:rsid w:val="00081D92"/>
    <w:rsid w:val="00082893"/>
    <w:rsid w:val="00082A4D"/>
    <w:rsid w:val="00083392"/>
    <w:rsid w:val="0008380F"/>
    <w:rsid w:val="00083B8E"/>
    <w:rsid w:val="00083D15"/>
    <w:rsid w:val="0008456D"/>
    <w:rsid w:val="00084B75"/>
    <w:rsid w:val="00085195"/>
    <w:rsid w:val="00085272"/>
    <w:rsid w:val="000852FB"/>
    <w:rsid w:val="00085B2B"/>
    <w:rsid w:val="0008631F"/>
    <w:rsid w:val="00087093"/>
    <w:rsid w:val="000903CD"/>
    <w:rsid w:val="000904DA"/>
    <w:rsid w:val="00090B7B"/>
    <w:rsid w:val="00090EE0"/>
    <w:rsid w:val="00090EF4"/>
    <w:rsid w:val="00091023"/>
    <w:rsid w:val="0009119F"/>
    <w:rsid w:val="000915BB"/>
    <w:rsid w:val="00091F5E"/>
    <w:rsid w:val="00092286"/>
    <w:rsid w:val="00092754"/>
    <w:rsid w:val="00093AEB"/>
    <w:rsid w:val="00093B3B"/>
    <w:rsid w:val="0009422E"/>
    <w:rsid w:val="0009432C"/>
    <w:rsid w:val="00094383"/>
    <w:rsid w:val="00095004"/>
    <w:rsid w:val="000959CA"/>
    <w:rsid w:val="00096183"/>
    <w:rsid w:val="000964A9"/>
    <w:rsid w:val="00096D47"/>
    <w:rsid w:val="0009756A"/>
    <w:rsid w:val="000979A3"/>
    <w:rsid w:val="00097C9E"/>
    <w:rsid w:val="000A0930"/>
    <w:rsid w:val="000A0B5D"/>
    <w:rsid w:val="000A0E3E"/>
    <w:rsid w:val="000A1873"/>
    <w:rsid w:val="000A2159"/>
    <w:rsid w:val="000A2343"/>
    <w:rsid w:val="000A23DE"/>
    <w:rsid w:val="000A26E0"/>
    <w:rsid w:val="000A27C4"/>
    <w:rsid w:val="000A326A"/>
    <w:rsid w:val="000A33B3"/>
    <w:rsid w:val="000A3A3E"/>
    <w:rsid w:val="000A3F98"/>
    <w:rsid w:val="000A46EB"/>
    <w:rsid w:val="000A4758"/>
    <w:rsid w:val="000A49E2"/>
    <w:rsid w:val="000A5D23"/>
    <w:rsid w:val="000A61A4"/>
    <w:rsid w:val="000A65BA"/>
    <w:rsid w:val="000A6B0F"/>
    <w:rsid w:val="000A6C71"/>
    <w:rsid w:val="000A7232"/>
    <w:rsid w:val="000A7273"/>
    <w:rsid w:val="000A75FE"/>
    <w:rsid w:val="000B045E"/>
    <w:rsid w:val="000B152B"/>
    <w:rsid w:val="000B1A4A"/>
    <w:rsid w:val="000B1A71"/>
    <w:rsid w:val="000B1AF2"/>
    <w:rsid w:val="000B1D28"/>
    <w:rsid w:val="000B2450"/>
    <w:rsid w:val="000B24EF"/>
    <w:rsid w:val="000B38C1"/>
    <w:rsid w:val="000B3E7F"/>
    <w:rsid w:val="000B4031"/>
    <w:rsid w:val="000B50AD"/>
    <w:rsid w:val="000B5492"/>
    <w:rsid w:val="000B5742"/>
    <w:rsid w:val="000B57E4"/>
    <w:rsid w:val="000B57EE"/>
    <w:rsid w:val="000B5A8B"/>
    <w:rsid w:val="000B5D81"/>
    <w:rsid w:val="000B6970"/>
    <w:rsid w:val="000B6D2D"/>
    <w:rsid w:val="000B7129"/>
    <w:rsid w:val="000B7560"/>
    <w:rsid w:val="000B7779"/>
    <w:rsid w:val="000B7865"/>
    <w:rsid w:val="000B7B99"/>
    <w:rsid w:val="000B7FC1"/>
    <w:rsid w:val="000C01C0"/>
    <w:rsid w:val="000C0F73"/>
    <w:rsid w:val="000C13A1"/>
    <w:rsid w:val="000C16FE"/>
    <w:rsid w:val="000C2120"/>
    <w:rsid w:val="000C2123"/>
    <w:rsid w:val="000C3A02"/>
    <w:rsid w:val="000C3B91"/>
    <w:rsid w:val="000C4CAC"/>
    <w:rsid w:val="000C553E"/>
    <w:rsid w:val="000C5B23"/>
    <w:rsid w:val="000C6047"/>
    <w:rsid w:val="000C7704"/>
    <w:rsid w:val="000C7735"/>
    <w:rsid w:val="000C77E4"/>
    <w:rsid w:val="000D0881"/>
    <w:rsid w:val="000D110C"/>
    <w:rsid w:val="000D1945"/>
    <w:rsid w:val="000D22C6"/>
    <w:rsid w:val="000D2610"/>
    <w:rsid w:val="000D2E1C"/>
    <w:rsid w:val="000D5223"/>
    <w:rsid w:val="000D5445"/>
    <w:rsid w:val="000D5848"/>
    <w:rsid w:val="000D6110"/>
    <w:rsid w:val="000D61FD"/>
    <w:rsid w:val="000D6237"/>
    <w:rsid w:val="000D63B1"/>
    <w:rsid w:val="000D6497"/>
    <w:rsid w:val="000D68D5"/>
    <w:rsid w:val="000D738B"/>
    <w:rsid w:val="000D7541"/>
    <w:rsid w:val="000D75D9"/>
    <w:rsid w:val="000D7AC9"/>
    <w:rsid w:val="000D7B7A"/>
    <w:rsid w:val="000D7D18"/>
    <w:rsid w:val="000E0139"/>
    <w:rsid w:val="000E0208"/>
    <w:rsid w:val="000E0B57"/>
    <w:rsid w:val="000E116A"/>
    <w:rsid w:val="000E1306"/>
    <w:rsid w:val="000E17B3"/>
    <w:rsid w:val="000E1A02"/>
    <w:rsid w:val="000E20C4"/>
    <w:rsid w:val="000E2338"/>
    <w:rsid w:val="000E2930"/>
    <w:rsid w:val="000E2935"/>
    <w:rsid w:val="000E3457"/>
    <w:rsid w:val="000E3CD9"/>
    <w:rsid w:val="000E435A"/>
    <w:rsid w:val="000E4729"/>
    <w:rsid w:val="000E475D"/>
    <w:rsid w:val="000E48D0"/>
    <w:rsid w:val="000E4B3F"/>
    <w:rsid w:val="000E4D70"/>
    <w:rsid w:val="000E55A9"/>
    <w:rsid w:val="000E6347"/>
    <w:rsid w:val="000E64AE"/>
    <w:rsid w:val="000E6500"/>
    <w:rsid w:val="000E7DF8"/>
    <w:rsid w:val="000F00E5"/>
    <w:rsid w:val="000F0D85"/>
    <w:rsid w:val="000F0E55"/>
    <w:rsid w:val="000F1416"/>
    <w:rsid w:val="000F17A7"/>
    <w:rsid w:val="000F1829"/>
    <w:rsid w:val="000F1CB6"/>
    <w:rsid w:val="000F1E15"/>
    <w:rsid w:val="000F2BEC"/>
    <w:rsid w:val="000F32CB"/>
    <w:rsid w:val="000F3DBD"/>
    <w:rsid w:val="000F5793"/>
    <w:rsid w:val="000F57B3"/>
    <w:rsid w:val="000F5CF2"/>
    <w:rsid w:val="000F61AB"/>
    <w:rsid w:val="000F63E6"/>
    <w:rsid w:val="000F65C2"/>
    <w:rsid w:val="000F66F9"/>
    <w:rsid w:val="000F69B5"/>
    <w:rsid w:val="000F70A3"/>
    <w:rsid w:val="000F7CEE"/>
    <w:rsid w:val="001009C6"/>
    <w:rsid w:val="00100A09"/>
    <w:rsid w:val="00100CDB"/>
    <w:rsid w:val="001011F8"/>
    <w:rsid w:val="00101D30"/>
    <w:rsid w:val="00102105"/>
    <w:rsid w:val="001023EE"/>
    <w:rsid w:val="001033E5"/>
    <w:rsid w:val="0010375D"/>
    <w:rsid w:val="00103875"/>
    <w:rsid w:val="00103BC3"/>
    <w:rsid w:val="0010513C"/>
    <w:rsid w:val="00105262"/>
    <w:rsid w:val="00105B3E"/>
    <w:rsid w:val="00105DB3"/>
    <w:rsid w:val="001063FA"/>
    <w:rsid w:val="001066BA"/>
    <w:rsid w:val="001067DB"/>
    <w:rsid w:val="00106EE2"/>
    <w:rsid w:val="001073FB"/>
    <w:rsid w:val="0010799A"/>
    <w:rsid w:val="00107AAB"/>
    <w:rsid w:val="00110DE4"/>
    <w:rsid w:val="00111139"/>
    <w:rsid w:val="00111866"/>
    <w:rsid w:val="00111E38"/>
    <w:rsid w:val="00112050"/>
    <w:rsid w:val="001120C4"/>
    <w:rsid w:val="0011264E"/>
    <w:rsid w:val="00112A85"/>
    <w:rsid w:val="00112E9F"/>
    <w:rsid w:val="001138C4"/>
    <w:rsid w:val="00113ADD"/>
    <w:rsid w:val="00113CE4"/>
    <w:rsid w:val="0011480A"/>
    <w:rsid w:val="00114928"/>
    <w:rsid w:val="0011523E"/>
    <w:rsid w:val="00115BF4"/>
    <w:rsid w:val="00120093"/>
    <w:rsid w:val="0012014F"/>
    <w:rsid w:val="0012072B"/>
    <w:rsid w:val="0012078B"/>
    <w:rsid w:val="00120C52"/>
    <w:rsid w:val="001210C0"/>
    <w:rsid w:val="001212B2"/>
    <w:rsid w:val="00121967"/>
    <w:rsid w:val="00122FBD"/>
    <w:rsid w:val="0012307D"/>
    <w:rsid w:val="00123148"/>
    <w:rsid w:val="001237DE"/>
    <w:rsid w:val="00123ABA"/>
    <w:rsid w:val="00124286"/>
    <w:rsid w:val="001246B0"/>
    <w:rsid w:val="00124841"/>
    <w:rsid w:val="001254EE"/>
    <w:rsid w:val="00125625"/>
    <w:rsid w:val="00125BF6"/>
    <w:rsid w:val="00126B1B"/>
    <w:rsid w:val="00126C6E"/>
    <w:rsid w:val="001272B4"/>
    <w:rsid w:val="001278EB"/>
    <w:rsid w:val="00127A30"/>
    <w:rsid w:val="00130873"/>
    <w:rsid w:val="0013095F"/>
    <w:rsid w:val="00130FD3"/>
    <w:rsid w:val="001315BE"/>
    <w:rsid w:val="00131B10"/>
    <w:rsid w:val="00131D71"/>
    <w:rsid w:val="00131ED2"/>
    <w:rsid w:val="00132238"/>
    <w:rsid w:val="001323DB"/>
    <w:rsid w:val="001324B9"/>
    <w:rsid w:val="001326D5"/>
    <w:rsid w:val="0013372C"/>
    <w:rsid w:val="00133769"/>
    <w:rsid w:val="00133CA8"/>
    <w:rsid w:val="00133D9E"/>
    <w:rsid w:val="0013400F"/>
    <w:rsid w:val="0013429E"/>
    <w:rsid w:val="001342FB"/>
    <w:rsid w:val="00134487"/>
    <w:rsid w:val="0013471E"/>
    <w:rsid w:val="00134967"/>
    <w:rsid w:val="00134C4A"/>
    <w:rsid w:val="001354B8"/>
    <w:rsid w:val="001355F6"/>
    <w:rsid w:val="00135F4F"/>
    <w:rsid w:val="001368FF"/>
    <w:rsid w:val="00137A85"/>
    <w:rsid w:val="001404BA"/>
    <w:rsid w:val="00140A0B"/>
    <w:rsid w:val="00142503"/>
    <w:rsid w:val="00142838"/>
    <w:rsid w:val="00143126"/>
    <w:rsid w:val="0014339B"/>
    <w:rsid w:val="00143674"/>
    <w:rsid w:val="00143E99"/>
    <w:rsid w:val="001448E5"/>
    <w:rsid w:val="00145737"/>
    <w:rsid w:val="00145A40"/>
    <w:rsid w:val="00145B78"/>
    <w:rsid w:val="00147023"/>
    <w:rsid w:val="00147408"/>
    <w:rsid w:val="0014767C"/>
    <w:rsid w:val="00147793"/>
    <w:rsid w:val="0014797C"/>
    <w:rsid w:val="00150110"/>
    <w:rsid w:val="001510BA"/>
    <w:rsid w:val="001512D0"/>
    <w:rsid w:val="00151436"/>
    <w:rsid w:val="00151517"/>
    <w:rsid w:val="001518A9"/>
    <w:rsid w:val="001518FA"/>
    <w:rsid w:val="00151AAD"/>
    <w:rsid w:val="001522A1"/>
    <w:rsid w:val="001523AC"/>
    <w:rsid w:val="0015249B"/>
    <w:rsid w:val="00152E98"/>
    <w:rsid w:val="00153459"/>
    <w:rsid w:val="001536A8"/>
    <w:rsid w:val="00153794"/>
    <w:rsid w:val="00153CE7"/>
    <w:rsid w:val="00154392"/>
    <w:rsid w:val="0015507E"/>
    <w:rsid w:val="001551A4"/>
    <w:rsid w:val="00155804"/>
    <w:rsid w:val="00155C54"/>
    <w:rsid w:val="00155FF5"/>
    <w:rsid w:val="00156176"/>
    <w:rsid w:val="00156272"/>
    <w:rsid w:val="00156292"/>
    <w:rsid w:val="001562D0"/>
    <w:rsid w:val="00156F4D"/>
    <w:rsid w:val="001576C8"/>
    <w:rsid w:val="00157731"/>
    <w:rsid w:val="0016050C"/>
    <w:rsid w:val="0016052D"/>
    <w:rsid w:val="00160732"/>
    <w:rsid w:val="0016089F"/>
    <w:rsid w:val="00160B28"/>
    <w:rsid w:val="00160CE7"/>
    <w:rsid w:val="001610F4"/>
    <w:rsid w:val="00161490"/>
    <w:rsid w:val="0016162E"/>
    <w:rsid w:val="00161719"/>
    <w:rsid w:val="00161808"/>
    <w:rsid w:val="00162176"/>
    <w:rsid w:val="001626DA"/>
    <w:rsid w:val="001635BA"/>
    <w:rsid w:val="0016372A"/>
    <w:rsid w:val="001638DB"/>
    <w:rsid w:val="00163FCE"/>
    <w:rsid w:val="00164AB6"/>
    <w:rsid w:val="0016527D"/>
    <w:rsid w:val="00166420"/>
    <w:rsid w:val="00166A39"/>
    <w:rsid w:val="00166A7F"/>
    <w:rsid w:val="00166AC4"/>
    <w:rsid w:val="001670AC"/>
    <w:rsid w:val="001670B9"/>
    <w:rsid w:val="00167236"/>
    <w:rsid w:val="001673D6"/>
    <w:rsid w:val="001675FA"/>
    <w:rsid w:val="0016798A"/>
    <w:rsid w:val="00167BCB"/>
    <w:rsid w:val="00167E21"/>
    <w:rsid w:val="00167F44"/>
    <w:rsid w:val="001701EB"/>
    <w:rsid w:val="00170909"/>
    <w:rsid w:val="001709D5"/>
    <w:rsid w:val="00171814"/>
    <w:rsid w:val="00171C29"/>
    <w:rsid w:val="00171DBE"/>
    <w:rsid w:val="001722A8"/>
    <w:rsid w:val="001722DD"/>
    <w:rsid w:val="00172448"/>
    <w:rsid w:val="00172723"/>
    <w:rsid w:val="0017293E"/>
    <w:rsid w:val="00172B77"/>
    <w:rsid w:val="00172F5F"/>
    <w:rsid w:val="001730B6"/>
    <w:rsid w:val="00173227"/>
    <w:rsid w:val="001746E8"/>
    <w:rsid w:val="001751A9"/>
    <w:rsid w:val="001753E3"/>
    <w:rsid w:val="00175C46"/>
    <w:rsid w:val="001760B3"/>
    <w:rsid w:val="001764DF"/>
    <w:rsid w:val="00176B73"/>
    <w:rsid w:val="00177FB2"/>
    <w:rsid w:val="00180432"/>
    <w:rsid w:val="0018073A"/>
    <w:rsid w:val="001807A7"/>
    <w:rsid w:val="00180F92"/>
    <w:rsid w:val="00181359"/>
    <w:rsid w:val="001815AC"/>
    <w:rsid w:val="00181AC4"/>
    <w:rsid w:val="00181D2E"/>
    <w:rsid w:val="00182575"/>
    <w:rsid w:val="00182888"/>
    <w:rsid w:val="0018288E"/>
    <w:rsid w:val="00182C7A"/>
    <w:rsid w:val="00182CC6"/>
    <w:rsid w:val="00182DCD"/>
    <w:rsid w:val="001835EE"/>
    <w:rsid w:val="00184728"/>
    <w:rsid w:val="00185E11"/>
    <w:rsid w:val="00186361"/>
    <w:rsid w:val="00186635"/>
    <w:rsid w:val="00187332"/>
    <w:rsid w:val="00187821"/>
    <w:rsid w:val="00187F9D"/>
    <w:rsid w:val="001909E2"/>
    <w:rsid w:val="00190A4D"/>
    <w:rsid w:val="00190A5F"/>
    <w:rsid w:val="00190FE0"/>
    <w:rsid w:val="0019168A"/>
    <w:rsid w:val="001916CA"/>
    <w:rsid w:val="00191891"/>
    <w:rsid w:val="00191A5A"/>
    <w:rsid w:val="00191E8C"/>
    <w:rsid w:val="0019251A"/>
    <w:rsid w:val="00192F7C"/>
    <w:rsid w:val="001935EC"/>
    <w:rsid w:val="0019362F"/>
    <w:rsid w:val="0019417B"/>
    <w:rsid w:val="001948F3"/>
    <w:rsid w:val="001953BF"/>
    <w:rsid w:val="00196E21"/>
    <w:rsid w:val="00197023"/>
    <w:rsid w:val="001972C3"/>
    <w:rsid w:val="00197B3A"/>
    <w:rsid w:val="00197BA3"/>
    <w:rsid w:val="001A081F"/>
    <w:rsid w:val="001A17FC"/>
    <w:rsid w:val="001A19E4"/>
    <w:rsid w:val="001A1EAD"/>
    <w:rsid w:val="001A1FA8"/>
    <w:rsid w:val="001A1FB4"/>
    <w:rsid w:val="001A2195"/>
    <w:rsid w:val="001A247D"/>
    <w:rsid w:val="001A3090"/>
    <w:rsid w:val="001A30F5"/>
    <w:rsid w:val="001A3667"/>
    <w:rsid w:val="001A3DB5"/>
    <w:rsid w:val="001A44F3"/>
    <w:rsid w:val="001A450C"/>
    <w:rsid w:val="001A4901"/>
    <w:rsid w:val="001A4920"/>
    <w:rsid w:val="001A4A53"/>
    <w:rsid w:val="001A51B5"/>
    <w:rsid w:val="001A55D8"/>
    <w:rsid w:val="001A5A59"/>
    <w:rsid w:val="001A64D6"/>
    <w:rsid w:val="001A6CC5"/>
    <w:rsid w:val="001A76A7"/>
    <w:rsid w:val="001A7913"/>
    <w:rsid w:val="001A7988"/>
    <w:rsid w:val="001A7D45"/>
    <w:rsid w:val="001B0212"/>
    <w:rsid w:val="001B0333"/>
    <w:rsid w:val="001B0F68"/>
    <w:rsid w:val="001B2C1E"/>
    <w:rsid w:val="001B33F3"/>
    <w:rsid w:val="001B3AF2"/>
    <w:rsid w:val="001B41C4"/>
    <w:rsid w:val="001B5423"/>
    <w:rsid w:val="001B5D60"/>
    <w:rsid w:val="001B6425"/>
    <w:rsid w:val="001B6595"/>
    <w:rsid w:val="001B6FC2"/>
    <w:rsid w:val="001B714A"/>
    <w:rsid w:val="001B7853"/>
    <w:rsid w:val="001B7A11"/>
    <w:rsid w:val="001B7B73"/>
    <w:rsid w:val="001B7D06"/>
    <w:rsid w:val="001B7E77"/>
    <w:rsid w:val="001B7F7D"/>
    <w:rsid w:val="001C0069"/>
    <w:rsid w:val="001C0178"/>
    <w:rsid w:val="001C0503"/>
    <w:rsid w:val="001C0A56"/>
    <w:rsid w:val="001C1201"/>
    <w:rsid w:val="001C14B4"/>
    <w:rsid w:val="001C16CE"/>
    <w:rsid w:val="001C21E0"/>
    <w:rsid w:val="001C23EF"/>
    <w:rsid w:val="001C2557"/>
    <w:rsid w:val="001C25C7"/>
    <w:rsid w:val="001C2D12"/>
    <w:rsid w:val="001C2FA8"/>
    <w:rsid w:val="001C356D"/>
    <w:rsid w:val="001C3E56"/>
    <w:rsid w:val="001C3F8E"/>
    <w:rsid w:val="001C4052"/>
    <w:rsid w:val="001C4553"/>
    <w:rsid w:val="001C4F69"/>
    <w:rsid w:val="001C5191"/>
    <w:rsid w:val="001C5390"/>
    <w:rsid w:val="001C5903"/>
    <w:rsid w:val="001C6EC8"/>
    <w:rsid w:val="001C6FD7"/>
    <w:rsid w:val="001C72DE"/>
    <w:rsid w:val="001C7BC2"/>
    <w:rsid w:val="001D045A"/>
    <w:rsid w:val="001D0521"/>
    <w:rsid w:val="001D0677"/>
    <w:rsid w:val="001D0D4D"/>
    <w:rsid w:val="001D146D"/>
    <w:rsid w:val="001D1DFA"/>
    <w:rsid w:val="001D25FC"/>
    <w:rsid w:val="001D2704"/>
    <w:rsid w:val="001D2BD9"/>
    <w:rsid w:val="001D2D05"/>
    <w:rsid w:val="001D32EF"/>
    <w:rsid w:val="001D3370"/>
    <w:rsid w:val="001D3818"/>
    <w:rsid w:val="001D3D3D"/>
    <w:rsid w:val="001D4419"/>
    <w:rsid w:val="001D45A7"/>
    <w:rsid w:val="001D4746"/>
    <w:rsid w:val="001D5203"/>
    <w:rsid w:val="001D5660"/>
    <w:rsid w:val="001D5D41"/>
    <w:rsid w:val="001D641F"/>
    <w:rsid w:val="001D6A60"/>
    <w:rsid w:val="001D734E"/>
    <w:rsid w:val="001D78C0"/>
    <w:rsid w:val="001E143D"/>
    <w:rsid w:val="001E15B7"/>
    <w:rsid w:val="001E163B"/>
    <w:rsid w:val="001E35E1"/>
    <w:rsid w:val="001E38B8"/>
    <w:rsid w:val="001E3AEE"/>
    <w:rsid w:val="001E3B45"/>
    <w:rsid w:val="001E4632"/>
    <w:rsid w:val="001E4F6D"/>
    <w:rsid w:val="001E5242"/>
    <w:rsid w:val="001E56B4"/>
    <w:rsid w:val="001E5D89"/>
    <w:rsid w:val="001E5FCF"/>
    <w:rsid w:val="001E61A7"/>
    <w:rsid w:val="001E6CD5"/>
    <w:rsid w:val="001E6EF4"/>
    <w:rsid w:val="001E7501"/>
    <w:rsid w:val="001E796B"/>
    <w:rsid w:val="001F0277"/>
    <w:rsid w:val="001F06FB"/>
    <w:rsid w:val="001F077A"/>
    <w:rsid w:val="001F167E"/>
    <w:rsid w:val="001F1A8D"/>
    <w:rsid w:val="001F1D47"/>
    <w:rsid w:val="001F2F7F"/>
    <w:rsid w:val="001F3D46"/>
    <w:rsid w:val="001F3D64"/>
    <w:rsid w:val="001F44AB"/>
    <w:rsid w:val="001F4613"/>
    <w:rsid w:val="001F46B5"/>
    <w:rsid w:val="001F4C8E"/>
    <w:rsid w:val="001F4DDC"/>
    <w:rsid w:val="001F5F85"/>
    <w:rsid w:val="001F62A0"/>
    <w:rsid w:val="001F6E96"/>
    <w:rsid w:val="001F6FD9"/>
    <w:rsid w:val="001F798A"/>
    <w:rsid w:val="00200790"/>
    <w:rsid w:val="00200EEA"/>
    <w:rsid w:val="00201597"/>
    <w:rsid w:val="00201685"/>
    <w:rsid w:val="00201935"/>
    <w:rsid w:val="0020285E"/>
    <w:rsid w:val="002031CB"/>
    <w:rsid w:val="00203519"/>
    <w:rsid w:val="00203CB7"/>
    <w:rsid w:val="0020483D"/>
    <w:rsid w:val="00204D57"/>
    <w:rsid w:val="00204E0B"/>
    <w:rsid w:val="00204E66"/>
    <w:rsid w:val="002052F8"/>
    <w:rsid w:val="002057DE"/>
    <w:rsid w:val="0020596F"/>
    <w:rsid w:val="00205DAC"/>
    <w:rsid w:val="00206284"/>
    <w:rsid w:val="002062DF"/>
    <w:rsid w:val="002066B8"/>
    <w:rsid w:val="00206AED"/>
    <w:rsid w:val="00206F94"/>
    <w:rsid w:val="00207228"/>
    <w:rsid w:val="0020749C"/>
    <w:rsid w:val="0021068C"/>
    <w:rsid w:val="00210B27"/>
    <w:rsid w:val="00210B46"/>
    <w:rsid w:val="00210D1C"/>
    <w:rsid w:val="00210F05"/>
    <w:rsid w:val="00211277"/>
    <w:rsid w:val="002112EE"/>
    <w:rsid w:val="0021158D"/>
    <w:rsid w:val="00211734"/>
    <w:rsid w:val="002119DF"/>
    <w:rsid w:val="00211EAE"/>
    <w:rsid w:val="002123DB"/>
    <w:rsid w:val="00212894"/>
    <w:rsid w:val="00212C48"/>
    <w:rsid w:val="002145E2"/>
    <w:rsid w:val="0021461D"/>
    <w:rsid w:val="00214B8E"/>
    <w:rsid w:val="00214FE8"/>
    <w:rsid w:val="0021563C"/>
    <w:rsid w:val="00215E81"/>
    <w:rsid w:val="002160F1"/>
    <w:rsid w:val="0021614C"/>
    <w:rsid w:val="00216B65"/>
    <w:rsid w:val="00216D2C"/>
    <w:rsid w:val="00217181"/>
    <w:rsid w:val="002176F7"/>
    <w:rsid w:val="00217743"/>
    <w:rsid w:val="002201C2"/>
    <w:rsid w:val="002202DB"/>
    <w:rsid w:val="002206B4"/>
    <w:rsid w:val="00220C37"/>
    <w:rsid w:val="00220D0B"/>
    <w:rsid w:val="002222A9"/>
    <w:rsid w:val="00222E06"/>
    <w:rsid w:val="00223B2F"/>
    <w:rsid w:val="00223BB1"/>
    <w:rsid w:val="00223FFB"/>
    <w:rsid w:val="00224046"/>
    <w:rsid w:val="002249C4"/>
    <w:rsid w:val="00225809"/>
    <w:rsid w:val="00225890"/>
    <w:rsid w:val="00225B4E"/>
    <w:rsid w:val="002261A6"/>
    <w:rsid w:val="00226756"/>
    <w:rsid w:val="0022682A"/>
    <w:rsid w:val="00226BE8"/>
    <w:rsid w:val="00226C7C"/>
    <w:rsid w:val="00226EE6"/>
    <w:rsid w:val="00227CAB"/>
    <w:rsid w:val="002303CC"/>
    <w:rsid w:val="00230C98"/>
    <w:rsid w:val="00230D45"/>
    <w:rsid w:val="00231D6E"/>
    <w:rsid w:val="002323F4"/>
    <w:rsid w:val="002324ED"/>
    <w:rsid w:val="002325A1"/>
    <w:rsid w:val="002326CC"/>
    <w:rsid w:val="00233196"/>
    <w:rsid w:val="002336A5"/>
    <w:rsid w:val="00233714"/>
    <w:rsid w:val="002337BA"/>
    <w:rsid w:val="002341D2"/>
    <w:rsid w:val="00234465"/>
    <w:rsid w:val="002346D1"/>
    <w:rsid w:val="00234B2F"/>
    <w:rsid w:val="002353F5"/>
    <w:rsid w:val="0023570A"/>
    <w:rsid w:val="00235A60"/>
    <w:rsid w:val="00235A6D"/>
    <w:rsid w:val="002367C1"/>
    <w:rsid w:val="00236E0B"/>
    <w:rsid w:val="0023725E"/>
    <w:rsid w:val="00240A40"/>
    <w:rsid w:val="00241408"/>
    <w:rsid w:val="00241777"/>
    <w:rsid w:val="00241909"/>
    <w:rsid w:val="00241ACD"/>
    <w:rsid w:val="00241AE3"/>
    <w:rsid w:val="002426D4"/>
    <w:rsid w:val="0024281A"/>
    <w:rsid w:val="00242F8E"/>
    <w:rsid w:val="002432B4"/>
    <w:rsid w:val="00243A91"/>
    <w:rsid w:val="002442A1"/>
    <w:rsid w:val="002442D9"/>
    <w:rsid w:val="0024479F"/>
    <w:rsid w:val="0024552D"/>
    <w:rsid w:val="00245C81"/>
    <w:rsid w:val="00246057"/>
    <w:rsid w:val="002465DE"/>
    <w:rsid w:val="00246D15"/>
    <w:rsid w:val="0024704D"/>
    <w:rsid w:val="00247338"/>
    <w:rsid w:val="0025002B"/>
    <w:rsid w:val="00250053"/>
    <w:rsid w:val="00251876"/>
    <w:rsid w:val="0025199B"/>
    <w:rsid w:val="00251E34"/>
    <w:rsid w:val="0025221B"/>
    <w:rsid w:val="0025247E"/>
    <w:rsid w:val="0025286B"/>
    <w:rsid w:val="002528FE"/>
    <w:rsid w:val="002531AD"/>
    <w:rsid w:val="00253768"/>
    <w:rsid w:val="00254774"/>
    <w:rsid w:val="00254F35"/>
    <w:rsid w:val="00254F88"/>
    <w:rsid w:val="00255320"/>
    <w:rsid w:val="00255E77"/>
    <w:rsid w:val="00256077"/>
    <w:rsid w:val="00256132"/>
    <w:rsid w:val="0025631B"/>
    <w:rsid w:val="002568A7"/>
    <w:rsid w:val="002568B1"/>
    <w:rsid w:val="00256A51"/>
    <w:rsid w:val="00256D7C"/>
    <w:rsid w:val="00256F1F"/>
    <w:rsid w:val="0025764E"/>
    <w:rsid w:val="0025791D"/>
    <w:rsid w:val="00257A8A"/>
    <w:rsid w:val="00257CE7"/>
    <w:rsid w:val="0026036A"/>
    <w:rsid w:val="00260402"/>
    <w:rsid w:val="002606B0"/>
    <w:rsid w:val="0026118F"/>
    <w:rsid w:val="00261313"/>
    <w:rsid w:val="002613C8"/>
    <w:rsid w:val="002616CC"/>
    <w:rsid w:val="00261793"/>
    <w:rsid w:val="002617B1"/>
    <w:rsid w:val="002619A4"/>
    <w:rsid w:val="00261D06"/>
    <w:rsid w:val="00261D5A"/>
    <w:rsid w:val="002621D2"/>
    <w:rsid w:val="00262219"/>
    <w:rsid w:val="002622BC"/>
    <w:rsid w:val="00262466"/>
    <w:rsid w:val="002627D8"/>
    <w:rsid w:val="00262AAA"/>
    <w:rsid w:val="00262AF8"/>
    <w:rsid w:val="00262B82"/>
    <w:rsid w:val="00262E4D"/>
    <w:rsid w:val="002631B8"/>
    <w:rsid w:val="002634B0"/>
    <w:rsid w:val="002635CD"/>
    <w:rsid w:val="00263E20"/>
    <w:rsid w:val="00263ECE"/>
    <w:rsid w:val="00264461"/>
    <w:rsid w:val="002644C7"/>
    <w:rsid w:val="002645A8"/>
    <w:rsid w:val="0026477A"/>
    <w:rsid w:val="00264D2A"/>
    <w:rsid w:val="002651F5"/>
    <w:rsid w:val="00265920"/>
    <w:rsid w:val="00265C2E"/>
    <w:rsid w:val="00265DCF"/>
    <w:rsid w:val="002665D3"/>
    <w:rsid w:val="00266C15"/>
    <w:rsid w:val="00266C8E"/>
    <w:rsid w:val="00266E77"/>
    <w:rsid w:val="00266EE1"/>
    <w:rsid w:val="00266F17"/>
    <w:rsid w:val="0026701A"/>
    <w:rsid w:val="002673C8"/>
    <w:rsid w:val="0026791C"/>
    <w:rsid w:val="00267A58"/>
    <w:rsid w:val="00270237"/>
    <w:rsid w:val="00270627"/>
    <w:rsid w:val="00270B98"/>
    <w:rsid w:val="00270BBB"/>
    <w:rsid w:val="00270DB2"/>
    <w:rsid w:val="0027169D"/>
    <w:rsid w:val="002719C7"/>
    <w:rsid w:val="00272F6C"/>
    <w:rsid w:val="002732EC"/>
    <w:rsid w:val="00273783"/>
    <w:rsid w:val="00273917"/>
    <w:rsid w:val="00273E9A"/>
    <w:rsid w:val="00274521"/>
    <w:rsid w:val="00274813"/>
    <w:rsid w:val="0027483D"/>
    <w:rsid w:val="00274D77"/>
    <w:rsid w:val="0027557E"/>
    <w:rsid w:val="002755A4"/>
    <w:rsid w:val="00275C5D"/>
    <w:rsid w:val="0027646B"/>
    <w:rsid w:val="00276B3B"/>
    <w:rsid w:val="00276D4C"/>
    <w:rsid w:val="002771BE"/>
    <w:rsid w:val="002776A3"/>
    <w:rsid w:val="002777CD"/>
    <w:rsid w:val="002778CC"/>
    <w:rsid w:val="00277EBD"/>
    <w:rsid w:val="00280366"/>
    <w:rsid w:val="002803C3"/>
    <w:rsid w:val="002804FB"/>
    <w:rsid w:val="0028055F"/>
    <w:rsid w:val="00281456"/>
    <w:rsid w:val="002817A8"/>
    <w:rsid w:val="00282A93"/>
    <w:rsid w:val="00283FFF"/>
    <w:rsid w:val="002841EB"/>
    <w:rsid w:val="00284E3D"/>
    <w:rsid w:val="002851CF"/>
    <w:rsid w:val="002858D8"/>
    <w:rsid w:val="0028604D"/>
    <w:rsid w:val="00286D91"/>
    <w:rsid w:val="002874C9"/>
    <w:rsid w:val="002906EC"/>
    <w:rsid w:val="0029092D"/>
    <w:rsid w:val="002910EC"/>
    <w:rsid w:val="002912C6"/>
    <w:rsid w:val="0029153E"/>
    <w:rsid w:val="00291914"/>
    <w:rsid w:val="00291E8A"/>
    <w:rsid w:val="00291E91"/>
    <w:rsid w:val="00292551"/>
    <w:rsid w:val="00292A8F"/>
    <w:rsid w:val="00292B9D"/>
    <w:rsid w:val="00293573"/>
    <w:rsid w:val="00293C2C"/>
    <w:rsid w:val="002944BF"/>
    <w:rsid w:val="00294881"/>
    <w:rsid w:val="00294B7C"/>
    <w:rsid w:val="00294DE3"/>
    <w:rsid w:val="002950EB"/>
    <w:rsid w:val="0029541E"/>
    <w:rsid w:val="00295973"/>
    <w:rsid w:val="00295E68"/>
    <w:rsid w:val="00295EA5"/>
    <w:rsid w:val="00296377"/>
    <w:rsid w:val="002965AC"/>
    <w:rsid w:val="00296D29"/>
    <w:rsid w:val="002A063B"/>
    <w:rsid w:val="002A0733"/>
    <w:rsid w:val="002A0E83"/>
    <w:rsid w:val="002A1110"/>
    <w:rsid w:val="002A1167"/>
    <w:rsid w:val="002A1237"/>
    <w:rsid w:val="002A12F5"/>
    <w:rsid w:val="002A1356"/>
    <w:rsid w:val="002A1BF7"/>
    <w:rsid w:val="002A2029"/>
    <w:rsid w:val="002A2C55"/>
    <w:rsid w:val="002A2CAC"/>
    <w:rsid w:val="002A313D"/>
    <w:rsid w:val="002A33CD"/>
    <w:rsid w:val="002A417E"/>
    <w:rsid w:val="002A512E"/>
    <w:rsid w:val="002A53C7"/>
    <w:rsid w:val="002A5879"/>
    <w:rsid w:val="002A6676"/>
    <w:rsid w:val="002A6677"/>
    <w:rsid w:val="002A67E8"/>
    <w:rsid w:val="002A6E06"/>
    <w:rsid w:val="002A71D5"/>
    <w:rsid w:val="002A7CB5"/>
    <w:rsid w:val="002B0C1E"/>
    <w:rsid w:val="002B1BA4"/>
    <w:rsid w:val="002B284C"/>
    <w:rsid w:val="002B287A"/>
    <w:rsid w:val="002B2E8C"/>
    <w:rsid w:val="002B46B0"/>
    <w:rsid w:val="002B522E"/>
    <w:rsid w:val="002B5281"/>
    <w:rsid w:val="002B580E"/>
    <w:rsid w:val="002B5A31"/>
    <w:rsid w:val="002B5E02"/>
    <w:rsid w:val="002B5F52"/>
    <w:rsid w:val="002B65DD"/>
    <w:rsid w:val="002B6776"/>
    <w:rsid w:val="002B6C77"/>
    <w:rsid w:val="002B7097"/>
    <w:rsid w:val="002C09B0"/>
    <w:rsid w:val="002C0A43"/>
    <w:rsid w:val="002C12B6"/>
    <w:rsid w:val="002C174E"/>
    <w:rsid w:val="002C1A48"/>
    <w:rsid w:val="002C2015"/>
    <w:rsid w:val="002C2083"/>
    <w:rsid w:val="002C20A4"/>
    <w:rsid w:val="002C2AE9"/>
    <w:rsid w:val="002C2D12"/>
    <w:rsid w:val="002C336C"/>
    <w:rsid w:val="002C33A9"/>
    <w:rsid w:val="002C3472"/>
    <w:rsid w:val="002C3961"/>
    <w:rsid w:val="002C3A77"/>
    <w:rsid w:val="002C43E9"/>
    <w:rsid w:val="002C4549"/>
    <w:rsid w:val="002C4AB4"/>
    <w:rsid w:val="002C5188"/>
    <w:rsid w:val="002C5D58"/>
    <w:rsid w:val="002C5FA2"/>
    <w:rsid w:val="002C5FA9"/>
    <w:rsid w:val="002C61E9"/>
    <w:rsid w:val="002C66B2"/>
    <w:rsid w:val="002C6B08"/>
    <w:rsid w:val="002C6B50"/>
    <w:rsid w:val="002C6DE4"/>
    <w:rsid w:val="002C6E2F"/>
    <w:rsid w:val="002C7239"/>
    <w:rsid w:val="002C7EF6"/>
    <w:rsid w:val="002D0D5A"/>
    <w:rsid w:val="002D0DAF"/>
    <w:rsid w:val="002D1758"/>
    <w:rsid w:val="002D2118"/>
    <w:rsid w:val="002D28BF"/>
    <w:rsid w:val="002D2F40"/>
    <w:rsid w:val="002D313C"/>
    <w:rsid w:val="002D3188"/>
    <w:rsid w:val="002D37D5"/>
    <w:rsid w:val="002D3A3D"/>
    <w:rsid w:val="002D4036"/>
    <w:rsid w:val="002D4831"/>
    <w:rsid w:val="002D49B4"/>
    <w:rsid w:val="002D4E69"/>
    <w:rsid w:val="002D5183"/>
    <w:rsid w:val="002D6541"/>
    <w:rsid w:val="002D66B8"/>
    <w:rsid w:val="002D6F9B"/>
    <w:rsid w:val="002D7779"/>
    <w:rsid w:val="002E004E"/>
    <w:rsid w:val="002E0615"/>
    <w:rsid w:val="002E0C89"/>
    <w:rsid w:val="002E1084"/>
    <w:rsid w:val="002E1914"/>
    <w:rsid w:val="002E1B78"/>
    <w:rsid w:val="002E1C29"/>
    <w:rsid w:val="002E2027"/>
    <w:rsid w:val="002E2668"/>
    <w:rsid w:val="002E26E9"/>
    <w:rsid w:val="002E2D1A"/>
    <w:rsid w:val="002E3BB8"/>
    <w:rsid w:val="002E4185"/>
    <w:rsid w:val="002E4668"/>
    <w:rsid w:val="002E4EC8"/>
    <w:rsid w:val="002E5248"/>
    <w:rsid w:val="002E5E25"/>
    <w:rsid w:val="002E5E87"/>
    <w:rsid w:val="002E6CD7"/>
    <w:rsid w:val="002E6D7C"/>
    <w:rsid w:val="002E726E"/>
    <w:rsid w:val="002E72B9"/>
    <w:rsid w:val="002E787F"/>
    <w:rsid w:val="002F05BF"/>
    <w:rsid w:val="002F1630"/>
    <w:rsid w:val="002F20CE"/>
    <w:rsid w:val="002F2E30"/>
    <w:rsid w:val="002F318E"/>
    <w:rsid w:val="002F370F"/>
    <w:rsid w:val="002F3A75"/>
    <w:rsid w:val="002F3E0A"/>
    <w:rsid w:val="002F490C"/>
    <w:rsid w:val="002F4DF7"/>
    <w:rsid w:val="002F4E8E"/>
    <w:rsid w:val="002F55DE"/>
    <w:rsid w:val="002F63DB"/>
    <w:rsid w:val="002F669A"/>
    <w:rsid w:val="002F67BA"/>
    <w:rsid w:val="002F68D4"/>
    <w:rsid w:val="002F78EB"/>
    <w:rsid w:val="002F7EE1"/>
    <w:rsid w:val="0030019C"/>
    <w:rsid w:val="00300465"/>
    <w:rsid w:val="00300DFF"/>
    <w:rsid w:val="00300E1E"/>
    <w:rsid w:val="0030156A"/>
    <w:rsid w:val="003019CE"/>
    <w:rsid w:val="00301EF7"/>
    <w:rsid w:val="00301FBB"/>
    <w:rsid w:val="0030256C"/>
    <w:rsid w:val="00302ED4"/>
    <w:rsid w:val="00303E0A"/>
    <w:rsid w:val="00304028"/>
    <w:rsid w:val="00304127"/>
    <w:rsid w:val="003043E5"/>
    <w:rsid w:val="00304D9B"/>
    <w:rsid w:val="00305075"/>
    <w:rsid w:val="00305900"/>
    <w:rsid w:val="00305E72"/>
    <w:rsid w:val="00305FE6"/>
    <w:rsid w:val="00306748"/>
    <w:rsid w:val="00306758"/>
    <w:rsid w:val="00306921"/>
    <w:rsid w:val="003069B6"/>
    <w:rsid w:val="00306A26"/>
    <w:rsid w:val="00306D7C"/>
    <w:rsid w:val="00307213"/>
    <w:rsid w:val="0030728C"/>
    <w:rsid w:val="00307372"/>
    <w:rsid w:val="003074AB"/>
    <w:rsid w:val="00307C87"/>
    <w:rsid w:val="00307DD6"/>
    <w:rsid w:val="00310382"/>
    <w:rsid w:val="003105D2"/>
    <w:rsid w:val="0031060F"/>
    <w:rsid w:val="00310DE5"/>
    <w:rsid w:val="00312614"/>
    <w:rsid w:val="00312DBF"/>
    <w:rsid w:val="003131FD"/>
    <w:rsid w:val="0031347A"/>
    <w:rsid w:val="003138CC"/>
    <w:rsid w:val="00313DDE"/>
    <w:rsid w:val="003148A8"/>
    <w:rsid w:val="003148BA"/>
    <w:rsid w:val="00314910"/>
    <w:rsid w:val="00314C39"/>
    <w:rsid w:val="00314E7B"/>
    <w:rsid w:val="00314F80"/>
    <w:rsid w:val="00315415"/>
    <w:rsid w:val="00315B40"/>
    <w:rsid w:val="00316E35"/>
    <w:rsid w:val="0031702D"/>
    <w:rsid w:val="00317238"/>
    <w:rsid w:val="003176DD"/>
    <w:rsid w:val="00317919"/>
    <w:rsid w:val="00317DAA"/>
    <w:rsid w:val="00320574"/>
    <w:rsid w:val="00320C1A"/>
    <w:rsid w:val="00320C76"/>
    <w:rsid w:val="00320D9E"/>
    <w:rsid w:val="00320FCE"/>
    <w:rsid w:val="00321A38"/>
    <w:rsid w:val="00322155"/>
    <w:rsid w:val="00322FB7"/>
    <w:rsid w:val="0032333B"/>
    <w:rsid w:val="0032379A"/>
    <w:rsid w:val="0032399A"/>
    <w:rsid w:val="00323B8F"/>
    <w:rsid w:val="0032411A"/>
    <w:rsid w:val="003254B3"/>
    <w:rsid w:val="003254E5"/>
    <w:rsid w:val="00325BF1"/>
    <w:rsid w:val="00325CF6"/>
    <w:rsid w:val="00325DEE"/>
    <w:rsid w:val="00326077"/>
    <w:rsid w:val="00326086"/>
    <w:rsid w:val="00326839"/>
    <w:rsid w:val="003273C9"/>
    <w:rsid w:val="00327635"/>
    <w:rsid w:val="003279E9"/>
    <w:rsid w:val="00327E92"/>
    <w:rsid w:val="00330445"/>
    <w:rsid w:val="00330988"/>
    <w:rsid w:val="00330C4A"/>
    <w:rsid w:val="00330DC9"/>
    <w:rsid w:val="00330DEB"/>
    <w:rsid w:val="00331551"/>
    <w:rsid w:val="003315F5"/>
    <w:rsid w:val="00331CB6"/>
    <w:rsid w:val="00332A87"/>
    <w:rsid w:val="00332C38"/>
    <w:rsid w:val="00332FF8"/>
    <w:rsid w:val="00333A99"/>
    <w:rsid w:val="00333E04"/>
    <w:rsid w:val="00333F5B"/>
    <w:rsid w:val="003340CA"/>
    <w:rsid w:val="00334217"/>
    <w:rsid w:val="00334A2A"/>
    <w:rsid w:val="00334B92"/>
    <w:rsid w:val="00335DB2"/>
    <w:rsid w:val="00335EC5"/>
    <w:rsid w:val="00336203"/>
    <w:rsid w:val="00337329"/>
    <w:rsid w:val="0033790F"/>
    <w:rsid w:val="00337B76"/>
    <w:rsid w:val="003412A2"/>
    <w:rsid w:val="003415C3"/>
    <w:rsid w:val="00341714"/>
    <w:rsid w:val="00341F58"/>
    <w:rsid w:val="0034247E"/>
    <w:rsid w:val="003427C7"/>
    <w:rsid w:val="003429E8"/>
    <w:rsid w:val="003429F0"/>
    <w:rsid w:val="00342D59"/>
    <w:rsid w:val="003435B8"/>
    <w:rsid w:val="00343702"/>
    <w:rsid w:val="00343C9A"/>
    <w:rsid w:val="00343CBE"/>
    <w:rsid w:val="00343FF2"/>
    <w:rsid w:val="0034400A"/>
    <w:rsid w:val="00344663"/>
    <w:rsid w:val="00345042"/>
    <w:rsid w:val="00345368"/>
    <w:rsid w:val="00345AF4"/>
    <w:rsid w:val="00345CF3"/>
    <w:rsid w:val="00345F34"/>
    <w:rsid w:val="00345F35"/>
    <w:rsid w:val="00347364"/>
    <w:rsid w:val="00350534"/>
    <w:rsid w:val="0035078C"/>
    <w:rsid w:val="00351289"/>
    <w:rsid w:val="00351587"/>
    <w:rsid w:val="003518BB"/>
    <w:rsid w:val="0035198D"/>
    <w:rsid w:val="003519AD"/>
    <w:rsid w:val="00351F93"/>
    <w:rsid w:val="00352211"/>
    <w:rsid w:val="00352770"/>
    <w:rsid w:val="00352B3D"/>
    <w:rsid w:val="003537AF"/>
    <w:rsid w:val="0035404C"/>
    <w:rsid w:val="00354164"/>
    <w:rsid w:val="003544C2"/>
    <w:rsid w:val="00354625"/>
    <w:rsid w:val="00354A08"/>
    <w:rsid w:val="0035517A"/>
    <w:rsid w:val="0035529F"/>
    <w:rsid w:val="003555EC"/>
    <w:rsid w:val="00355AFD"/>
    <w:rsid w:val="00356822"/>
    <w:rsid w:val="00356928"/>
    <w:rsid w:val="00356BFE"/>
    <w:rsid w:val="00356CC1"/>
    <w:rsid w:val="00356F33"/>
    <w:rsid w:val="003572FD"/>
    <w:rsid w:val="003602E4"/>
    <w:rsid w:val="00360336"/>
    <w:rsid w:val="00360361"/>
    <w:rsid w:val="00360877"/>
    <w:rsid w:val="00360A12"/>
    <w:rsid w:val="00360D32"/>
    <w:rsid w:val="00360EDA"/>
    <w:rsid w:val="00362206"/>
    <w:rsid w:val="0036276D"/>
    <w:rsid w:val="00362DB2"/>
    <w:rsid w:val="00362ED9"/>
    <w:rsid w:val="0036311E"/>
    <w:rsid w:val="00363503"/>
    <w:rsid w:val="00363680"/>
    <w:rsid w:val="003636FD"/>
    <w:rsid w:val="00363C5D"/>
    <w:rsid w:val="00363E47"/>
    <w:rsid w:val="003642FA"/>
    <w:rsid w:val="00364717"/>
    <w:rsid w:val="00364B83"/>
    <w:rsid w:val="00364D0E"/>
    <w:rsid w:val="003655E0"/>
    <w:rsid w:val="003663FE"/>
    <w:rsid w:val="00366528"/>
    <w:rsid w:val="00366CE7"/>
    <w:rsid w:val="00366DBE"/>
    <w:rsid w:val="00366F09"/>
    <w:rsid w:val="00370566"/>
    <w:rsid w:val="00370BCA"/>
    <w:rsid w:val="00371C5A"/>
    <w:rsid w:val="00371C8B"/>
    <w:rsid w:val="003726A0"/>
    <w:rsid w:val="0037298B"/>
    <w:rsid w:val="003729C0"/>
    <w:rsid w:val="00372E8C"/>
    <w:rsid w:val="00372F62"/>
    <w:rsid w:val="00373614"/>
    <w:rsid w:val="00373800"/>
    <w:rsid w:val="00373A85"/>
    <w:rsid w:val="00373AE3"/>
    <w:rsid w:val="003741CC"/>
    <w:rsid w:val="00374DB9"/>
    <w:rsid w:val="0037512F"/>
    <w:rsid w:val="0037649D"/>
    <w:rsid w:val="003764BF"/>
    <w:rsid w:val="00376C16"/>
    <w:rsid w:val="00376D03"/>
    <w:rsid w:val="00377013"/>
    <w:rsid w:val="00377119"/>
    <w:rsid w:val="00377210"/>
    <w:rsid w:val="00377DEE"/>
    <w:rsid w:val="0038061E"/>
    <w:rsid w:val="00380A95"/>
    <w:rsid w:val="00380CF6"/>
    <w:rsid w:val="003811DB"/>
    <w:rsid w:val="00381CA3"/>
    <w:rsid w:val="00381D9F"/>
    <w:rsid w:val="00382423"/>
    <w:rsid w:val="003827EE"/>
    <w:rsid w:val="00382D6C"/>
    <w:rsid w:val="00383758"/>
    <w:rsid w:val="00383EEF"/>
    <w:rsid w:val="00384523"/>
    <w:rsid w:val="00384BFB"/>
    <w:rsid w:val="00384E05"/>
    <w:rsid w:val="00384E21"/>
    <w:rsid w:val="00384E67"/>
    <w:rsid w:val="00384EC7"/>
    <w:rsid w:val="003854DC"/>
    <w:rsid w:val="003859FA"/>
    <w:rsid w:val="00386856"/>
    <w:rsid w:val="00386E43"/>
    <w:rsid w:val="0038701F"/>
    <w:rsid w:val="00387137"/>
    <w:rsid w:val="0038771C"/>
    <w:rsid w:val="003877CA"/>
    <w:rsid w:val="0039012E"/>
    <w:rsid w:val="00390219"/>
    <w:rsid w:val="0039085A"/>
    <w:rsid w:val="003913F7"/>
    <w:rsid w:val="003914F5"/>
    <w:rsid w:val="003916D5"/>
    <w:rsid w:val="00392181"/>
    <w:rsid w:val="00392A45"/>
    <w:rsid w:val="00392BA6"/>
    <w:rsid w:val="00392F81"/>
    <w:rsid w:val="00392F8F"/>
    <w:rsid w:val="00393337"/>
    <w:rsid w:val="0039449E"/>
    <w:rsid w:val="00394595"/>
    <w:rsid w:val="00395EA8"/>
    <w:rsid w:val="003962B0"/>
    <w:rsid w:val="00396473"/>
    <w:rsid w:val="00396685"/>
    <w:rsid w:val="0039751A"/>
    <w:rsid w:val="00397B5D"/>
    <w:rsid w:val="00397EA1"/>
    <w:rsid w:val="00397ECA"/>
    <w:rsid w:val="003A0031"/>
    <w:rsid w:val="003A017C"/>
    <w:rsid w:val="003A01EB"/>
    <w:rsid w:val="003A0257"/>
    <w:rsid w:val="003A0F75"/>
    <w:rsid w:val="003A1B8E"/>
    <w:rsid w:val="003A1BC4"/>
    <w:rsid w:val="003A273A"/>
    <w:rsid w:val="003A2AF0"/>
    <w:rsid w:val="003A2CD6"/>
    <w:rsid w:val="003A309D"/>
    <w:rsid w:val="003A3DFF"/>
    <w:rsid w:val="003A4861"/>
    <w:rsid w:val="003A4D3D"/>
    <w:rsid w:val="003A53C9"/>
    <w:rsid w:val="003A681A"/>
    <w:rsid w:val="003A708C"/>
    <w:rsid w:val="003A714C"/>
    <w:rsid w:val="003B1AAA"/>
    <w:rsid w:val="003B2384"/>
    <w:rsid w:val="003B23CB"/>
    <w:rsid w:val="003B27CF"/>
    <w:rsid w:val="003B2C2E"/>
    <w:rsid w:val="003B2D17"/>
    <w:rsid w:val="003B2ED7"/>
    <w:rsid w:val="003B2EE1"/>
    <w:rsid w:val="003B3111"/>
    <w:rsid w:val="003B368C"/>
    <w:rsid w:val="003B38D1"/>
    <w:rsid w:val="003B3B7E"/>
    <w:rsid w:val="003B3C81"/>
    <w:rsid w:val="003B3E12"/>
    <w:rsid w:val="003B431F"/>
    <w:rsid w:val="003B495B"/>
    <w:rsid w:val="003B4992"/>
    <w:rsid w:val="003B4A05"/>
    <w:rsid w:val="003B5160"/>
    <w:rsid w:val="003B598D"/>
    <w:rsid w:val="003B5EA6"/>
    <w:rsid w:val="003B679C"/>
    <w:rsid w:val="003B6DF6"/>
    <w:rsid w:val="003B6E2E"/>
    <w:rsid w:val="003B7004"/>
    <w:rsid w:val="003B7730"/>
    <w:rsid w:val="003B7C3E"/>
    <w:rsid w:val="003C05E3"/>
    <w:rsid w:val="003C0A79"/>
    <w:rsid w:val="003C1149"/>
    <w:rsid w:val="003C2B2A"/>
    <w:rsid w:val="003C2D4F"/>
    <w:rsid w:val="003C336F"/>
    <w:rsid w:val="003C3DF1"/>
    <w:rsid w:val="003C4C48"/>
    <w:rsid w:val="003C58E8"/>
    <w:rsid w:val="003C5C6E"/>
    <w:rsid w:val="003C6410"/>
    <w:rsid w:val="003C6D19"/>
    <w:rsid w:val="003C7E91"/>
    <w:rsid w:val="003D05A9"/>
    <w:rsid w:val="003D0E21"/>
    <w:rsid w:val="003D184F"/>
    <w:rsid w:val="003D18C3"/>
    <w:rsid w:val="003D1DEF"/>
    <w:rsid w:val="003D21C4"/>
    <w:rsid w:val="003D2877"/>
    <w:rsid w:val="003D2A08"/>
    <w:rsid w:val="003D2ADC"/>
    <w:rsid w:val="003D2ADE"/>
    <w:rsid w:val="003D3122"/>
    <w:rsid w:val="003D34EB"/>
    <w:rsid w:val="003D36E3"/>
    <w:rsid w:val="003D3B9F"/>
    <w:rsid w:val="003D4086"/>
    <w:rsid w:val="003D44CD"/>
    <w:rsid w:val="003D4B6E"/>
    <w:rsid w:val="003D4BB1"/>
    <w:rsid w:val="003D4C0B"/>
    <w:rsid w:val="003D4C9F"/>
    <w:rsid w:val="003D5055"/>
    <w:rsid w:val="003D5E06"/>
    <w:rsid w:val="003D6F4B"/>
    <w:rsid w:val="003D7305"/>
    <w:rsid w:val="003D7559"/>
    <w:rsid w:val="003D79AC"/>
    <w:rsid w:val="003D7EA4"/>
    <w:rsid w:val="003E016A"/>
    <w:rsid w:val="003E01BE"/>
    <w:rsid w:val="003E02A6"/>
    <w:rsid w:val="003E02AB"/>
    <w:rsid w:val="003E06D9"/>
    <w:rsid w:val="003E0A66"/>
    <w:rsid w:val="003E1527"/>
    <w:rsid w:val="003E19AF"/>
    <w:rsid w:val="003E2346"/>
    <w:rsid w:val="003E25C7"/>
    <w:rsid w:val="003E2961"/>
    <w:rsid w:val="003E374A"/>
    <w:rsid w:val="003E4CC4"/>
    <w:rsid w:val="003E4CD5"/>
    <w:rsid w:val="003E5AD2"/>
    <w:rsid w:val="003E70FE"/>
    <w:rsid w:val="003E7441"/>
    <w:rsid w:val="003E7F1D"/>
    <w:rsid w:val="003F1769"/>
    <w:rsid w:val="003F1C8C"/>
    <w:rsid w:val="003F1D1B"/>
    <w:rsid w:val="003F21D1"/>
    <w:rsid w:val="003F2AD7"/>
    <w:rsid w:val="003F319E"/>
    <w:rsid w:val="003F3A67"/>
    <w:rsid w:val="003F3C79"/>
    <w:rsid w:val="003F446D"/>
    <w:rsid w:val="003F4DDE"/>
    <w:rsid w:val="003F4EEE"/>
    <w:rsid w:val="003F5205"/>
    <w:rsid w:val="003F5442"/>
    <w:rsid w:val="003F551B"/>
    <w:rsid w:val="003F59D5"/>
    <w:rsid w:val="003F5FD9"/>
    <w:rsid w:val="003F6C4F"/>
    <w:rsid w:val="003F743E"/>
    <w:rsid w:val="003F7539"/>
    <w:rsid w:val="003F7802"/>
    <w:rsid w:val="00400378"/>
    <w:rsid w:val="004008FD"/>
    <w:rsid w:val="00401738"/>
    <w:rsid w:val="00401911"/>
    <w:rsid w:val="00401B57"/>
    <w:rsid w:val="00401EB3"/>
    <w:rsid w:val="00402606"/>
    <w:rsid w:val="004026CC"/>
    <w:rsid w:val="0040291B"/>
    <w:rsid w:val="004029A1"/>
    <w:rsid w:val="00402B52"/>
    <w:rsid w:val="00402F49"/>
    <w:rsid w:val="00404906"/>
    <w:rsid w:val="00404A11"/>
    <w:rsid w:val="00404AB0"/>
    <w:rsid w:val="00404F2C"/>
    <w:rsid w:val="004055AD"/>
    <w:rsid w:val="00406327"/>
    <w:rsid w:val="0040648F"/>
    <w:rsid w:val="0040680C"/>
    <w:rsid w:val="004107C2"/>
    <w:rsid w:val="00410D1F"/>
    <w:rsid w:val="004117EA"/>
    <w:rsid w:val="00411F69"/>
    <w:rsid w:val="0041229E"/>
    <w:rsid w:val="00412E76"/>
    <w:rsid w:val="00412EAC"/>
    <w:rsid w:val="004134A8"/>
    <w:rsid w:val="00413870"/>
    <w:rsid w:val="00413A85"/>
    <w:rsid w:val="00414130"/>
    <w:rsid w:val="00414280"/>
    <w:rsid w:val="00414659"/>
    <w:rsid w:val="004146D9"/>
    <w:rsid w:val="00414C09"/>
    <w:rsid w:val="00414CF5"/>
    <w:rsid w:val="00414E9E"/>
    <w:rsid w:val="00415A11"/>
    <w:rsid w:val="00415E93"/>
    <w:rsid w:val="00416287"/>
    <w:rsid w:val="00416445"/>
    <w:rsid w:val="00416747"/>
    <w:rsid w:val="00416ECC"/>
    <w:rsid w:val="004171B7"/>
    <w:rsid w:val="00417358"/>
    <w:rsid w:val="004174C7"/>
    <w:rsid w:val="004174E7"/>
    <w:rsid w:val="00417535"/>
    <w:rsid w:val="004176EB"/>
    <w:rsid w:val="004178E1"/>
    <w:rsid w:val="00417A4C"/>
    <w:rsid w:val="00417D7C"/>
    <w:rsid w:val="0042002D"/>
    <w:rsid w:val="004206E0"/>
    <w:rsid w:val="00420F97"/>
    <w:rsid w:val="004214AD"/>
    <w:rsid w:val="00421652"/>
    <w:rsid w:val="00421664"/>
    <w:rsid w:val="00421A92"/>
    <w:rsid w:val="00421B95"/>
    <w:rsid w:val="00421CEB"/>
    <w:rsid w:val="004221AC"/>
    <w:rsid w:val="0042243B"/>
    <w:rsid w:val="004226E7"/>
    <w:rsid w:val="00422C72"/>
    <w:rsid w:val="00423186"/>
    <w:rsid w:val="0042326E"/>
    <w:rsid w:val="004234D6"/>
    <w:rsid w:val="004234F8"/>
    <w:rsid w:val="0042392B"/>
    <w:rsid w:val="00424F6F"/>
    <w:rsid w:val="0042545A"/>
    <w:rsid w:val="0042631A"/>
    <w:rsid w:val="00427043"/>
    <w:rsid w:val="00427174"/>
    <w:rsid w:val="004278C3"/>
    <w:rsid w:val="00427C9C"/>
    <w:rsid w:val="00427D59"/>
    <w:rsid w:val="00427EE9"/>
    <w:rsid w:val="00427F6E"/>
    <w:rsid w:val="004305AD"/>
    <w:rsid w:val="00430C05"/>
    <w:rsid w:val="004314BC"/>
    <w:rsid w:val="004315B4"/>
    <w:rsid w:val="00432872"/>
    <w:rsid w:val="0043293C"/>
    <w:rsid w:val="004332B4"/>
    <w:rsid w:val="00433A35"/>
    <w:rsid w:val="004348FF"/>
    <w:rsid w:val="00434B5F"/>
    <w:rsid w:val="0043537C"/>
    <w:rsid w:val="0043572F"/>
    <w:rsid w:val="004357CF"/>
    <w:rsid w:val="004358C0"/>
    <w:rsid w:val="00436F66"/>
    <w:rsid w:val="00437353"/>
    <w:rsid w:val="004376EB"/>
    <w:rsid w:val="004377E5"/>
    <w:rsid w:val="0043784A"/>
    <w:rsid w:val="00437CBA"/>
    <w:rsid w:val="00437D09"/>
    <w:rsid w:val="00440380"/>
    <w:rsid w:val="004405BC"/>
    <w:rsid w:val="004406D2"/>
    <w:rsid w:val="0044161E"/>
    <w:rsid w:val="00441A4C"/>
    <w:rsid w:val="00441AB1"/>
    <w:rsid w:val="004420B4"/>
    <w:rsid w:val="004429C5"/>
    <w:rsid w:val="00442A52"/>
    <w:rsid w:val="00443640"/>
    <w:rsid w:val="00443B4D"/>
    <w:rsid w:val="00443BE6"/>
    <w:rsid w:val="00443FE6"/>
    <w:rsid w:val="004440A7"/>
    <w:rsid w:val="00444216"/>
    <w:rsid w:val="004447A5"/>
    <w:rsid w:val="0044496F"/>
    <w:rsid w:val="00444B16"/>
    <w:rsid w:val="004454FE"/>
    <w:rsid w:val="004464DD"/>
    <w:rsid w:val="00446A27"/>
    <w:rsid w:val="004473E4"/>
    <w:rsid w:val="004478B3"/>
    <w:rsid w:val="00450197"/>
    <w:rsid w:val="00451781"/>
    <w:rsid w:val="00452064"/>
    <w:rsid w:val="00452264"/>
    <w:rsid w:val="00452685"/>
    <w:rsid w:val="004527DA"/>
    <w:rsid w:val="00452875"/>
    <w:rsid w:val="00453799"/>
    <w:rsid w:val="00453CA6"/>
    <w:rsid w:val="00453FC8"/>
    <w:rsid w:val="004541E0"/>
    <w:rsid w:val="00454455"/>
    <w:rsid w:val="00454F51"/>
    <w:rsid w:val="00454F92"/>
    <w:rsid w:val="0045509A"/>
    <w:rsid w:val="00455943"/>
    <w:rsid w:val="00455E1F"/>
    <w:rsid w:val="00456056"/>
    <w:rsid w:val="00456099"/>
    <w:rsid w:val="00456A9D"/>
    <w:rsid w:val="00457FDD"/>
    <w:rsid w:val="004600F5"/>
    <w:rsid w:val="00460636"/>
    <w:rsid w:val="00461083"/>
    <w:rsid w:val="00461155"/>
    <w:rsid w:val="004611F3"/>
    <w:rsid w:val="00461971"/>
    <w:rsid w:val="00461DF7"/>
    <w:rsid w:val="0046275F"/>
    <w:rsid w:val="00462D8C"/>
    <w:rsid w:val="00463054"/>
    <w:rsid w:val="00464180"/>
    <w:rsid w:val="00464282"/>
    <w:rsid w:val="004646EC"/>
    <w:rsid w:val="00464AE5"/>
    <w:rsid w:val="00464AF1"/>
    <w:rsid w:val="00464E38"/>
    <w:rsid w:val="00464EFB"/>
    <w:rsid w:val="004654D9"/>
    <w:rsid w:val="004655BE"/>
    <w:rsid w:val="00466033"/>
    <w:rsid w:val="0046651E"/>
    <w:rsid w:val="004672EA"/>
    <w:rsid w:val="00467853"/>
    <w:rsid w:val="00467D4E"/>
    <w:rsid w:val="0047006F"/>
    <w:rsid w:val="004709B6"/>
    <w:rsid w:val="00470B67"/>
    <w:rsid w:val="00471535"/>
    <w:rsid w:val="00471B11"/>
    <w:rsid w:val="00471C2F"/>
    <w:rsid w:val="004722C2"/>
    <w:rsid w:val="00473027"/>
    <w:rsid w:val="004731DF"/>
    <w:rsid w:val="004733FC"/>
    <w:rsid w:val="00473B9A"/>
    <w:rsid w:val="00473BD9"/>
    <w:rsid w:val="00473E3B"/>
    <w:rsid w:val="00473E50"/>
    <w:rsid w:val="004742E2"/>
    <w:rsid w:val="004746B9"/>
    <w:rsid w:val="0047542F"/>
    <w:rsid w:val="004757A6"/>
    <w:rsid w:val="00475942"/>
    <w:rsid w:val="00476776"/>
    <w:rsid w:val="00476BCD"/>
    <w:rsid w:val="004775F6"/>
    <w:rsid w:val="00477A49"/>
    <w:rsid w:val="00480A98"/>
    <w:rsid w:val="00480B58"/>
    <w:rsid w:val="004810C8"/>
    <w:rsid w:val="0048135A"/>
    <w:rsid w:val="0048152F"/>
    <w:rsid w:val="00481F23"/>
    <w:rsid w:val="00481FF0"/>
    <w:rsid w:val="00482377"/>
    <w:rsid w:val="00482565"/>
    <w:rsid w:val="004831BD"/>
    <w:rsid w:val="00483363"/>
    <w:rsid w:val="00483F04"/>
    <w:rsid w:val="004844F4"/>
    <w:rsid w:val="004846D2"/>
    <w:rsid w:val="004847B9"/>
    <w:rsid w:val="00484D0E"/>
    <w:rsid w:val="00485493"/>
    <w:rsid w:val="0048551D"/>
    <w:rsid w:val="00486556"/>
    <w:rsid w:val="00486804"/>
    <w:rsid w:val="00487B9E"/>
    <w:rsid w:val="00487C8E"/>
    <w:rsid w:val="0049095D"/>
    <w:rsid w:val="0049118C"/>
    <w:rsid w:val="0049173A"/>
    <w:rsid w:val="00491D58"/>
    <w:rsid w:val="00491ED3"/>
    <w:rsid w:val="00492045"/>
    <w:rsid w:val="00493009"/>
    <w:rsid w:val="004934D9"/>
    <w:rsid w:val="0049369D"/>
    <w:rsid w:val="004936F1"/>
    <w:rsid w:val="00493A95"/>
    <w:rsid w:val="00493E8C"/>
    <w:rsid w:val="00494187"/>
    <w:rsid w:val="0049441E"/>
    <w:rsid w:val="00494D86"/>
    <w:rsid w:val="00494D98"/>
    <w:rsid w:val="00494E0D"/>
    <w:rsid w:val="00494EBE"/>
    <w:rsid w:val="00494F93"/>
    <w:rsid w:val="004952EC"/>
    <w:rsid w:val="00496246"/>
    <w:rsid w:val="0049676B"/>
    <w:rsid w:val="00496C45"/>
    <w:rsid w:val="00497685"/>
    <w:rsid w:val="00497B4A"/>
    <w:rsid w:val="004A00E0"/>
    <w:rsid w:val="004A04C6"/>
    <w:rsid w:val="004A06BC"/>
    <w:rsid w:val="004A0986"/>
    <w:rsid w:val="004A0A6C"/>
    <w:rsid w:val="004A0A70"/>
    <w:rsid w:val="004A0AEE"/>
    <w:rsid w:val="004A0CE3"/>
    <w:rsid w:val="004A1EE4"/>
    <w:rsid w:val="004A25CA"/>
    <w:rsid w:val="004A291A"/>
    <w:rsid w:val="004A368B"/>
    <w:rsid w:val="004A38D2"/>
    <w:rsid w:val="004A3A01"/>
    <w:rsid w:val="004A3F37"/>
    <w:rsid w:val="004A4103"/>
    <w:rsid w:val="004A45C6"/>
    <w:rsid w:val="004A476A"/>
    <w:rsid w:val="004A4F50"/>
    <w:rsid w:val="004A5BE6"/>
    <w:rsid w:val="004A7417"/>
    <w:rsid w:val="004A76CF"/>
    <w:rsid w:val="004A7956"/>
    <w:rsid w:val="004A7EDC"/>
    <w:rsid w:val="004A7F7D"/>
    <w:rsid w:val="004B01B4"/>
    <w:rsid w:val="004B04AD"/>
    <w:rsid w:val="004B0711"/>
    <w:rsid w:val="004B0E89"/>
    <w:rsid w:val="004B19E3"/>
    <w:rsid w:val="004B1E89"/>
    <w:rsid w:val="004B1E92"/>
    <w:rsid w:val="004B37EB"/>
    <w:rsid w:val="004B3C77"/>
    <w:rsid w:val="004B3E3E"/>
    <w:rsid w:val="004B3E4F"/>
    <w:rsid w:val="004B3EA9"/>
    <w:rsid w:val="004B4013"/>
    <w:rsid w:val="004B4135"/>
    <w:rsid w:val="004B4A1A"/>
    <w:rsid w:val="004B4DC9"/>
    <w:rsid w:val="004B5605"/>
    <w:rsid w:val="004B5FB0"/>
    <w:rsid w:val="004B60C3"/>
    <w:rsid w:val="004B651A"/>
    <w:rsid w:val="004B75C2"/>
    <w:rsid w:val="004B767B"/>
    <w:rsid w:val="004B7FB0"/>
    <w:rsid w:val="004C19F8"/>
    <w:rsid w:val="004C2162"/>
    <w:rsid w:val="004C217E"/>
    <w:rsid w:val="004C2523"/>
    <w:rsid w:val="004C39DA"/>
    <w:rsid w:val="004C3FB0"/>
    <w:rsid w:val="004C410C"/>
    <w:rsid w:val="004C4161"/>
    <w:rsid w:val="004C51FD"/>
    <w:rsid w:val="004C560F"/>
    <w:rsid w:val="004C60CC"/>
    <w:rsid w:val="004C6225"/>
    <w:rsid w:val="004C69D7"/>
    <w:rsid w:val="004C6E97"/>
    <w:rsid w:val="004C71E9"/>
    <w:rsid w:val="004C75F2"/>
    <w:rsid w:val="004C7771"/>
    <w:rsid w:val="004C77B2"/>
    <w:rsid w:val="004C7911"/>
    <w:rsid w:val="004D0550"/>
    <w:rsid w:val="004D0709"/>
    <w:rsid w:val="004D0C87"/>
    <w:rsid w:val="004D10D6"/>
    <w:rsid w:val="004D12AB"/>
    <w:rsid w:val="004D14A2"/>
    <w:rsid w:val="004D15DA"/>
    <w:rsid w:val="004D1635"/>
    <w:rsid w:val="004D2A00"/>
    <w:rsid w:val="004D2A59"/>
    <w:rsid w:val="004D2E6A"/>
    <w:rsid w:val="004D3604"/>
    <w:rsid w:val="004D3A37"/>
    <w:rsid w:val="004D3CA4"/>
    <w:rsid w:val="004D4016"/>
    <w:rsid w:val="004D4325"/>
    <w:rsid w:val="004D43B2"/>
    <w:rsid w:val="004D4843"/>
    <w:rsid w:val="004D4AC1"/>
    <w:rsid w:val="004D4DEA"/>
    <w:rsid w:val="004D5898"/>
    <w:rsid w:val="004D60C3"/>
    <w:rsid w:val="004D6133"/>
    <w:rsid w:val="004D6551"/>
    <w:rsid w:val="004D6999"/>
    <w:rsid w:val="004D6E7F"/>
    <w:rsid w:val="004D76F8"/>
    <w:rsid w:val="004D7F45"/>
    <w:rsid w:val="004E00D2"/>
    <w:rsid w:val="004E0440"/>
    <w:rsid w:val="004E0B82"/>
    <w:rsid w:val="004E0F70"/>
    <w:rsid w:val="004E1058"/>
    <w:rsid w:val="004E1B81"/>
    <w:rsid w:val="004E1E67"/>
    <w:rsid w:val="004E2342"/>
    <w:rsid w:val="004E2DAE"/>
    <w:rsid w:val="004E3360"/>
    <w:rsid w:val="004E39E0"/>
    <w:rsid w:val="004E4288"/>
    <w:rsid w:val="004E4834"/>
    <w:rsid w:val="004E4D10"/>
    <w:rsid w:val="004E53B8"/>
    <w:rsid w:val="004E5861"/>
    <w:rsid w:val="004E6658"/>
    <w:rsid w:val="004E6697"/>
    <w:rsid w:val="004E71FE"/>
    <w:rsid w:val="004E764A"/>
    <w:rsid w:val="004E7F2C"/>
    <w:rsid w:val="004F046C"/>
    <w:rsid w:val="004F049D"/>
    <w:rsid w:val="004F20E3"/>
    <w:rsid w:val="004F2515"/>
    <w:rsid w:val="004F3C0C"/>
    <w:rsid w:val="004F3FC5"/>
    <w:rsid w:val="004F43E0"/>
    <w:rsid w:val="004F43F6"/>
    <w:rsid w:val="004F44D8"/>
    <w:rsid w:val="004F492A"/>
    <w:rsid w:val="004F4F05"/>
    <w:rsid w:val="004F4F7E"/>
    <w:rsid w:val="004F5151"/>
    <w:rsid w:val="004F5BBD"/>
    <w:rsid w:val="004F5CCE"/>
    <w:rsid w:val="004F607B"/>
    <w:rsid w:val="004F6B56"/>
    <w:rsid w:val="004F74AE"/>
    <w:rsid w:val="004F778D"/>
    <w:rsid w:val="004F7CF7"/>
    <w:rsid w:val="00500000"/>
    <w:rsid w:val="005016F1"/>
    <w:rsid w:val="005019F5"/>
    <w:rsid w:val="00501DD9"/>
    <w:rsid w:val="00501F3C"/>
    <w:rsid w:val="0050201A"/>
    <w:rsid w:val="00502091"/>
    <w:rsid w:val="0050252E"/>
    <w:rsid w:val="005025CD"/>
    <w:rsid w:val="0050270F"/>
    <w:rsid w:val="005029C4"/>
    <w:rsid w:val="00502FAA"/>
    <w:rsid w:val="0050340E"/>
    <w:rsid w:val="005035AD"/>
    <w:rsid w:val="00503769"/>
    <w:rsid w:val="005038DF"/>
    <w:rsid w:val="0050412B"/>
    <w:rsid w:val="005050EA"/>
    <w:rsid w:val="005053A8"/>
    <w:rsid w:val="0050557B"/>
    <w:rsid w:val="00505E96"/>
    <w:rsid w:val="005067DA"/>
    <w:rsid w:val="0050689B"/>
    <w:rsid w:val="00507F52"/>
    <w:rsid w:val="00510174"/>
    <w:rsid w:val="005101B7"/>
    <w:rsid w:val="00510869"/>
    <w:rsid w:val="0051096F"/>
    <w:rsid w:val="00510A5B"/>
    <w:rsid w:val="00510ABB"/>
    <w:rsid w:val="00510F19"/>
    <w:rsid w:val="00510FE4"/>
    <w:rsid w:val="00511C73"/>
    <w:rsid w:val="0051213E"/>
    <w:rsid w:val="0051262E"/>
    <w:rsid w:val="005128F3"/>
    <w:rsid w:val="00512AE5"/>
    <w:rsid w:val="00512B7E"/>
    <w:rsid w:val="005131AE"/>
    <w:rsid w:val="00513667"/>
    <w:rsid w:val="00513670"/>
    <w:rsid w:val="00513730"/>
    <w:rsid w:val="00513ACB"/>
    <w:rsid w:val="00513F8A"/>
    <w:rsid w:val="00514CCD"/>
    <w:rsid w:val="005151B6"/>
    <w:rsid w:val="0051685C"/>
    <w:rsid w:val="005177D3"/>
    <w:rsid w:val="00517939"/>
    <w:rsid w:val="00520006"/>
    <w:rsid w:val="005205C8"/>
    <w:rsid w:val="00520BAE"/>
    <w:rsid w:val="00521326"/>
    <w:rsid w:val="0052179D"/>
    <w:rsid w:val="00521CAF"/>
    <w:rsid w:val="00522DE1"/>
    <w:rsid w:val="005230F4"/>
    <w:rsid w:val="005232F5"/>
    <w:rsid w:val="00523380"/>
    <w:rsid w:val="00523DCE"/>
    <w:rsid w:val="005249ED"/>
    <w:rsid w:val="00524AB5"/>
    <w:rsid w:val="00525AF1"/>
    <w:rsid w:val="00525BE8"/>
    <w:rsid w:val="00525BEF"/>
    <w:rsid w:val="00527C05"/>
    <w:rsid w:val="00530155"/>
    <w:rsid w:val="0053033C"/>
    <w:rsid w:val="005303F1"/>
    <w:rsid w:val="0053083F"/>
    <w:rsid w:val="00530A43"/>
    <w:rsid w:val="005312C2"/>
    <w:rsid w:val="00531AEF"/>
    <w:rsid w:val="00532632"/>
    <w:rsid w:val="005327A7"/>
    <w:rsid w:val="00533294"/>
    <w:rsid w:val="0053376E"/>
    <w:rsid w:val="0053395B"/>
    <w:rsid w:val="00534420"/>
    <w:rsid w:val="005348D5"/>
    <w:rsid w:val="00534DE0"/>
    <w:rsid w:val="00535961"/>
    <w:rsid w:val="00535B85"/>
    <w:rsid w:val="00535CBC"/>
    <w:rsid w:val="00535DE8"/>
    <w:rsid w:val="00535FFB"/>
    <w:rsid w:val="00536087"/>
    <w:rsid w:val="005363E7"/>
    <w:rsid w:val="00536979"/>
    <w:rsid w:val="00536B4E"/>
    <w:rsid w:val="00536B57"/>
    <w:rsid w:val="00536C58"/>
    <w:rsid w:val="00536DB5"/>
    <w:rsid w:val="0053757F"/>
    <w:rsid w:val="00537C93"/>
    <w:rsid w:val="0054044D"/>
    <w:rsid w:val="00540C8E"/>
    <w:rsid w:val="00540CD0"/>
    <w:rsid w:val="00540E15"/>
    <w:rsid w:val="00541602"/>
    <w:rsid w:val="00542C0D"/>
    <w:rsid w:val="00542F1F"/>
    <w:rsid w:val="005430EC"/>
    <w:rsid w:val="00543A44"/>
    <w:rsid w:val="00543A85"/>
    <w:rsid w:val="005450A2"/>
    <w:rsid w:val="0054557A"/>
    <w:rsid w:val="00546019"/>
    <w:rsid w:val="005465B6"/>
    <w:rsid w:val="0054676C"/>
    <w:rsid w:val="00546C5C"/>
    <w:rsid w:val="00546EBB"/>
    <w:rsid w:val="00547BDA"/>
    <w:rsid w:val="00550329"/>
    <w:rsid w:val="0055032C"/>
    <w:rsid w:val="00550B08"/>
    <w:rsid w:val="00550D56"/>
    <w:rsid w:val="00551224"/>
    <w:rsid w:val="00551458"/>
    <w:rsid w:val="00551EAE"/>
    <w:rsid w:val="00552B71"/>
    <w:rsid w:val="00552C73"/>
    <w:rsid w:val="005535B8"/>
    <w:rsid w:val="00553B06"/>
    <w:rsid w:val="00553B96"/>
    <w:rsid w:val="00553F7C"/>
    <w:rsid w:val="005540E0"/>
    <w:rsid w:val="0055428B"/>
    <w:rsid w:val="00554FCB"/>
    <w:rsid w:val="005551E0"/>
    <w:rsid w:val="005555AE"/>
    <w:rsid w:val="00555B1B"/>
    <w:rsid w:val="00555B56"/>
    <w:rsid w:val="00555C03"/>
    <w:rsid w:val="00555DAF"/>
    <w:rsid w:val="00556876"/>
    <w:rsid w:val="00556C65"/>
    <w:rsid w:val="00556F8B"/>
    <w:rsid w:val="00557150"/>
    <w:rsid w:val="00560214"/>
    <w:rsid w:val="005602B7"/>
    <w:rsid w:val="005608CB"/>
    <w:rsid w:val="0056098F"/>
    <w:rsid w:val="00560F07"/>
    <w:rsid w:val="00562612"/>
    <w:rsid w:val="00562874"/>
    <w:rsid w:val="00562BD1"/>
    <w:rsid w:val="005632B7"/>
    <w:rsid w:val="00563A15"/>
    <w:rsid w:val="00563EC4"/>
    <w:rsid w:val="00564357"/>
    <w:rsid w:val="0056443B"/>
    <w:rsid w:val="00564572"/>
    <w:rsid w:val="00564FCA"/>
    <w:rsid w:val="00564FF6"/>
    <w:rsid w:val="005651BB"/>
    <w:rsid w:val="00565B6B"/>
    <w:rsid w:val="005663CA"/>
    <w:rsid w:val="00566B07"/>
    <w:rsid w:val="00566DDF"/>
    <w:rsid w:val="00567068"/>
    <w:rsid w:val="00567B4B"/>
    <w:rsid w:val="00567E3A"/>
    <w:rsid w:val="00570155"/>
    <w:rsid w:val="00570201"/>
    <w:rsid w:val="00570CC1"/>
    <w:rsid w:val="0057118D"/>
    <w:rsid w:val="00571232"/>
    <w:rsid w:val="005713E3"/>
    <w:rsid w:val="005715A6"/>
    <w:rsid w:val="00571DE0"/>
    <w:rsid w:val="00571EAF"/>
    <w:rsid w:val="00571FCC"/>
    <w:rsid w:val="005722CD"/>
    <w:rsid w:val="0057256C"/>
    <w:rsid w:val="00572FAD"/>
    <w:rsid w:val="005733BD"/>
    <w:rsid w:val="00573527"/>
    <w:rsid w:val="0057452C"/>
    <w:rsid w:val="005749BF"/>
    <w:rsid w:val="00574C92"/>
    <w:rsid w:val="0057511C"/>
    <w:rsid w:val="00575575"/>
    <w:rsid w:val="00575671"/>
    <w:rsid w:val="00576F2C"/>
    <w:rsid w:val="0057712B"/>
    <w:rsid w:val="00577A75"/>
    <w:rsid w:val="0058015C"/>
    <w:rsid w:val="00580B6D"/>
    <w:rsid w:val="00580D16"/>
    <w:rsid w:val="00580F09"/>
    <w:rsid w:val="00581018"/>
    <w:rsid w:val="00581EB4"/>
    <w:rsid w:val="00582D92"/>
    <w:rsid w:val="0058304F"/>
    <w:rsid w:val="00583345"/>
    <w:rsid w:val="00583398"/>
    <w:rsid w:val="005833A6"/>
    <w:rsid w:val="00583952"/>
    <w:rsid w:val="00583DA0"/>
    <w:rsid w:val="0058418E"/>
    <w:rsid w:val="0058431E"/>
    <w:rsid w:val="00584A27"/>
    <w:rsid w:val="00584A6A"/>
    <w:rsid w:val="00584D86"/>
    <w:rsid w:val="00585AA3"/>
    <w:rsid w:val="00585CF6"/>
    <w:rsid w:val="00585D5C"/>
    <w:rsid w:val="005861B3"/>
    <w:rsid w:val="00586A68"/>
    <w:rsid w:val="00586C31"/>
    <w:rsid w:val="00586DCE"/>
    <w:rsid w:val="00586E65"/>
    <w:rsid w:val="005871EC"/>
    <w:rsid w:val="005873F2"/>
    <w:rsid w:val="005877DB"/>
    <w:rsid w:val="005901EC"/>
    <w:rsid w:val="0059042E"/>
    <w:rsid w:val="005907E2"/>
    <w:rsid w:val="00590AD1"/>
    <w:rsid w:val="00590AD8"/>
    <w:rsid w:val="00590F9C"/>
    <w:rsid w:val="005912A4"/>
    <w:rsid w:val="00591829"/>
    <w:rsid w:val="00591E5F"/>
    <w:rsid w:val="005927D2"/>
    <w:rsid w:val="005931E6"/>
    <w:rsid w:val="005935FB"/>
    <w:rsid w:val="005937AC"/>
    <w:rsid w:val="00593E05"/>
    <w:rsid w:val="00594D5C"/>
    <w:rsid w:val="00595017"/>
    <w:rsid w:val="0059552A"/>
    <w:rsid w:val="00595B2D"/>
    <w:rsid w:val="005962A4"/>
    <w:rsid w:val="005966FC"/>
    <w:rsid w:val="005971BA"/>
    <w:rsid w:val="00597539"/>
    <w:rsid w:val="0059779C"/>
    <w:rsid w:val="005977D9"/>
    <w:rsid w:val="00597DB2"/>
    <w:rsid w:val="005A0004"/>
    <w:rsid w:val="005A0433"/>
    <w:rsid w:val="005A04B9"/>
    <w:rsid w:val="005A06BA"/>
    <w:rsid w:val="005A0CB4"/>
    <w:rsid w:val="005A1352"/>
    <w:rsid w:val="005A15CF"/>
    <w:rsid w:val="005A1820"/>
    <w:rsid w:val="005A2379"/>
    <w:rsid w:val="005A23BB"/>
    <w:rsid w:val="005A2C84"/>
    <w:rsid w:val="005A3994"/>
    <w:rsid w:val="005A43D1"/>
    <w:rsid w:val="005A4845"/>
    <w:rsid w:val="005A4943"/>
    <w:rsid w:val="005A5320"/>
    <w:rsid w:val="005A54B8"/>
    <w:rsid w:val="005A6025"/>
    <w:rsid w:val="005A68D5"/>
    <w:rsid w:val="005A6941"/>
    <w:rsid w:val="005A6AEB"/>
    <w:rsid w:val="005A6BB8"/>
    <w:rsid w:val="005B00FC"/>
    <w:rsid w:val="005B0586"/>
    <w:rsid w:val="005B0699"/>
    <w:rsid w:val="005B0B15"/>
    <w:rsid w:val="005B0D5E"/>
    <w:rsid w:val="005B0FDB"/>
    <w:rsid w:val="005B12EA"/>
    <w:rsid w:val="005B1C45"/>
    <w:rsid w:val="005B2648"/>
    <w:rsid w:val="005B295D"/>
    <w:rsid w:val="005B34DE"/>
    <w:rsid w:val="005B357E"/>
    <w:rsid w:val="005B47DE"/>
    <w:rsid w:val="005B4C07"/>
    <w:rsid w:val="005B53DB"/>
    <w:rsid w:val="005B59B3"/>
    <w:rsid w:val="005B5F21"/>
    <w:rsid w:val="005B6480"/>
    <w:rsid w:val="005B6A9D"/>
    <w:rsid w:val="005B6CC0"/>
    <w:rsid w:val="005B6E5D"/>
    <w:rsid w:val="005C0018"/>
    <w:rsid w:val="005C0237"/>
    <w:rsid w:val="005C02D4"/>
    <w:rsid w:val="005C06D0"/>
    <w:rsid w:val="005C12DA"/>
    <w:rsid w:val="005C20AD"/>
    <w:rsid w:val="005C20BA"/>
    <w:rsid w:val="005C235E"/>
    <w:rsid w:val="005C288F"/>
    <w:rsid w:val="005C361A"/>
    <w:rsid w:val="005C3658"/>
    <w:rsid w:val="005C3A5A"/>
    <w:rsid w:val="005C3C13"/>
    <w:rsid w:val="005C4795"/>
    <w:rsid w:val="005C4AAD"/>
    <w:rsid w:val="005C50E4"/>
    <w:rsid w:val="005C5888"/>
    <w:rsid w:val="005C5BFC"/>
    <w:rsid w:val="005C61F2"/>
    <w:rsid w:val="005C68A4"/>
    <w:rsid w:val="005C6D01"/>
    <w:rsid w:val="005C7C04"/>
    <w:rsid w:val="005D02EB"/>
    <w:rsid w:val="005D03BB"/>
    <w:rsid w:val="005D0638"/>
    <w:rsid w:val="005D0C24"/>
    <w:rsid w:val="005D0FD7"/>
    <w:rsid w:val="005D10D5"/>
    <w:rsid w:val="005D20CA"/>
    <w:rsid w:val="005D2CCB"/>
    <w:rsid w:val="005D3588"/>
    <w:rsid w:val="005D3674"/>
    <w:rsid w:val="005D3734"/>
    <w:rsid w:val="005D37AF"/>
    <w:rsid w:val="005D4031"/>
    <w:rsid w:val="005D4093"/>
    <w:rsid w:val="005D40D9"/>
    <w:rsid w:val="005D41F5"/>
    <w:rsid w:val="005D43CF"/>
    <w:rsid w:val="005D5058"/>
    <w:rsid w:val="005D5083"/>
    <w:rsid w:val="005D56B1"/>
    <w:rsid w:val="005D63B7"/>
    <w:rsid w:val="005D7790"/>
    <w:rsid w:val="005D7B71"/>
    <w:rsid w:val="005D7FE4"/>
    <w:rsid w:val="005D7FEC"/>
    <w:rsid w:val="005E0280"/>
    <w:rsid w:val="005E0BA1"/>
    <w:rsid w:val="005E1799"/>
    <w:rsid w:val="005E188F"/>
    <w:rsid w:val="005E1AD2"/>
    <w:rsid w:val="005E2051"/>
    <w:rsid w:val="005E2203"/>
    <w:rsid w:val="005E24E4"/>
    <w:rsid w:val="005E25DC"/>
    <w:rsid w:val="005E2947"/>
    <w:rsid w:val="005E2B0F"/>
    <w:rsid w:val="005E2C3E"/>
    <w:rsid w:val="005E30C7"/>
    <w:rsid w:val="005E3261"/>
    <w:rsid w:val="005E391C"/>
    <w:rsid w:val="005E403E"/>
    <w:rsid w:val="005E49D5"/>
    <w:rsid w:val="005E4A16"/>
    <w:rsid w:val="005E4F32"/>
    <w:rsid w:val="005E4FC6"/>
    <w:rsid w:val="005E5016"/>
    <w:rsid w:val="005E5453"/>
    <w:rsid w:val="005E560F"/>
    <w:rsid w:val="005E58F8"/>
    <w:rsid w:val="005E6267"/>
    <w:rsid w:val="005E675E"/>
    <w:rsid w:val="005E6FC3"/>
    <w:rsid w:val="005F00D5"/>
    <w:rsid w:val="005F0F36"/>
    <w:rsid w:val="005F13CD"/>
    <w:rsid w:val="005F15DF"/>
    <w:rsid w:val="005F1975"/>
    <w:rsid w:val="005F1B48"/>
    <w:rsid w:val="005F1CAC"/>
    <w:rsid w:val="005F2016"/>
    <w:rsid w:val="005F2059"/>
    <w:rsid w:val="005F2231"/>
    <w:rsid w:val="005F24A1"/>
    <w:rsid w:val="005F24CC"/>
    <w:rsid w:val="005F2FE7"/>
    <w:rsid w:val="005F314B"/>
    <w:rsid w:val="005F34FD"/>
    <w:rsid w:val="005F350C"/>
    <w:rsid w:val="005F4956"/>
    <w:rsid w:val="005F5294"/>
    <w:rsid w:val="005F5501"/>
    <w:rsid w:val="005F61DA"/>
    <w:rsid w:val="005F64FB"/>
    <w:rsid w:val="005F6785"/>
    <w:rsid w:val="005F68EB"/>
    <w:rsid w:val="005F68F2"/>
    <w:rsid w:val="005F7264"/>
    <w:rsid w:val="005F7B2D"/>
    <w:rsid w:val="00600DB8"/>
    <w:rsid w:val="00600F19"/>
    <w:rsid w:val="00600F47"/>
    <w:rsid w:val="00601599"/>
    <w:rsid w:val="00601AFD"/>
    <w:rsid w:val="006024A9"/>
    <w:rsid w:val="00602C2A"/>
    <w:rsid w:val="006032A1"/>
    <w:rsid w:val="006034FE"/>
    <w:rsid w:val="00603B51"/>
    <w:rsid w:val="006047A9"/>
    <w:rsid w:val="00605110"/>
    <w:rsid w:val="0060524B"/>
    <w:rsid w:val="006052C9"/>
    <w:rsid w:val="006052FC"/>
    <w:rsid w:val="00605E1E"/>
    <w:rsid w:val="00605EE3"/>
    <w:rsid w:val="00606164"/>
    <w:rsid w:val="00606C0F"/>
    <w:rsid w:val="00606FBB"/>
    <w:rsid w:val="0060783A"/>
    <w:rsid w:val="00607B54"/>
    <w:rsid w:val="00607DE0"/>
    <w:rsid w:val="00607E00"/>
    <w:rsid w:val="00610D46"/>
    <w:rsid w:val="0061104C"/>
    <w:rsid w:val="00611529"/>
    <w:rsid w:val="00611B02"/>
    <w:rsid w:val="006124A0"/>
    <w:rsid w:val="00612769"/>
    <w:rsid w:val="00612C04"/>
    <w:rsid w:val="00612CA4"/>
    <w:rsid w:val="006136BC"/>
    <w:rsid w:val="00614146"/>
    <w:rsid w:val="0061463C"/>
    <w:rsid w:val="00614AFB"/>
    <w:rsid w:val="00614CD1"/>
    <w:rsid w:val="00615227"/>
    <w:rsid w:val="006160F7"/>
    <w:rsid w:val="006167D3"/>
    <w:rsid w:val="00617253"/>
    <w:rsid w:val="00617643"/>
    <w:rsid w:val="006179A3"/>
    <w:rsid w:val="00620191"/>
    <w:rsid w:val="0062023D"/>
    <w:rsid w:val="00620649"/>
    <w:rsid w:val="0062080A"/>
    <w:rsid w:val="00620828"/>
    <w:rsid w:val="00620AF5"/>
    <w:rsid w:val="00621013"/>
    <w:rsid w:val="006211C0"/>
    <w:rsid w:val="00621456"/>
    <w:rsid w:val="006219D3"/>
    <w:rsid w:val="0062202A"/>
    <w:rsid w:val="0062338B"/>
    <w:rsid w:val="00623550"/>
    <w:rsid w:val="00623765"/>
    <w:rsid w:val="00623969"/>
    <w:rsid w:val="00623A22"/>
    <w:rsid w:val="00624575"/>
    <w:rsid w:val="00624726"/>
    <w:rsid w:val="0062494C"/>
    <w:rsid w:val="0062494E"/>
    <w:rsid w:val="00624A07"/>
    <w:rsid w:val="00624B15"/>
    <w:rsid w:val="0062571D"/>
    <w:rsid w:val="00625913"/>
    <w:rsid w:val="0062663A"/>
    <w:rsid w:val="0062799C"/>
    <w:rsid w:val="00630E66"/>
    <w:rsid w:val="00631F90"/>
    <w:rsid w:val="00632747"/>
    <w:rsid w:val="00633129"/>
    <w:rsid w:val="00633306"/>
    <w:rsid w:val="0063367A"/>
    <w:rsid w:val="0063429B"/>
    <w:rsid w:val="006344CD"/>
    <w:rsid w:val="00634E47"/>
    <w:rsid w:val="0063513B"/>
    <w:rsid w:val="00635808"/>
    <w:rsid w:val="00635CBA"/>
    <w:rsid w:val="0063689C"/>
    <w:rsid w:val="00637DA4"/>
    <w:rsid w:val="00640169"/>
    <w:rsid w:val="006407D9"/>
    <w:rsid w:val="00640DF1"/>
    <w:rsid w:val="006417B3"/>
    <w:rsid w:val="00641826"/>
    <w:rsid w:val="00641F45"/>
    <w:rsid w:val="00641F84"/>
    <w:rsid w:val="00641F94"/>
    <w:rsid w:val="006424E0"/>
    <w:rsid w:val="0064278A"/>
    <w:rsid w:val="00642B69"/>
    <w:rsid w:val="00643FEA"/>
    <w:rsid w:val="0064435D"/>
    <w:rsid w:val="006452D7"/>
    <w:rsid w:val="006454CE"/>
    <w:rsid w:val="00646048"/>
    <w:rsid w:val="00646120"/>
    <w:rsid w:val="00646AC0"/>
    <w:rsid w:val="0064731E"/>
    <w:rsid w:val="0065073E"/>
    <w:rsid w:val="0065156D"/>
    <w:rsid w:val="006519D9"/>
    <w:rsid w:val="00651B76"/>
    <w:rsid w:val="00652345"/>
    <w:rsid w:val="0065279A"/>
    <w:rsid w:val="006530D8"/>
    <w:rsid w:val="00653A27"/>
    <w:rsid w:val="006541AE"/>
    <w:rsid w:val="0065432E"/>
    <w:rsid w:val="0065434C"/>
    <w:rsid w:val="0065482E"/>
    <w:rsid w:val="006549DE"/>
    <w:rsid w:val="00654A77"/>
    <w:rsid w:val="00654C99"/>
    <w:rsid w:val="00656BEA"/>
    <w:rsid w:val="00656C94"/>
    <w:rsid w:val="00656E68"/>
    <w:rsid w:val="00657337"/>
    <w:rsid w:val="00657627"/>
    <w:rsid w:val="00657E18"/>
    <w:rsid w:val="00660317"/>
    <w:rsid w:val="00660846"/>
    <w:rsid w:val="00660C74"/>
    <w:rsid w:val="006612CB"/>
    <w:rsid w:val="0066144A"/>
    <w:rsid w:val="00662215"/>
    <w:rsid w:val="00662343"/>
    <w:rsid w:val="0066241C"/>
    <w:rsid w:val="0066260D"/>
    <w:rsid w:val="00662789"/>
    <w:rsid w:val="00662D17"/>
    <w:rsid w:val="0066343A"/>
    <w:rsid w:val="006637AF"/>
    <w:rsid w:val="00663A4B"/>
    <w:rsid w:val="00663ADB"/>
    <w:rsid w:val="006645AA"/>
    <w:rsid w:val="00664794"/>
    <w:rsid w:val="00664A07"/>
    <w:rsid w:val="00664BDE"/>
    <w:rsid w:val="0066517D"/>
    <w:rsid w:val="0066523D"/>
    <w:rsid w:val="00665557"/>
    <w:rsid w:val="006655EF"/>
    <w:rsid w:val="006658DE"/>
    <w:rsid w:val="00665F32"/>
    <w:rsid w:val="006668E5"/>
    <w:rsid w:val="006673FC"/>
    <w:rsid w:val="0066793E"/>
    <w:rsid w:val="00667C4C"/>
    <w:rsid w:val="00670B73"/>
    <w:rsid w:val="0067115F"/>
    <w:rsid w:val="006714FE"/>
    <w:rsid w:val="00671F7E"/>
    <w:rsid w:val="0067217F"/>
    <w:rsid w:val="00672C45"/>
    <w:rsid w:val="00673342"/>
    <w:rsid w:val="00673B6E"/>
    <w:rsid w:val="0067453D"/>
    <w:rsid w:val="00674633"/>
    <w:rsid w:val="006748A1"/>
    <w:rsid w:val="00674CDC"/>
    <w:rsid w:val="00674E5D"/>
    <w:rsid w:val="00675187"/>
    <w:rsid w:val="00675434"/>
    <w:rsid w:val="00675A77"/>
    <w:rsid w:val="00676855"/>
    <w:rsid w:val="00676C10"/>
    <w:rsid w:val="006778A3"/>
    <w:rsid w:val="00677CD5"/>
    <w:rsid w:val="00677F83"/>
    <w:rsid w:val="0068048A"/>
    <w:rsid w:val="00680587"/>
    <w:rsid w:val="00680684"/>
    <w:rsid w:val="0068072F"/>
    <w:rsid w:val="00680BDF"/>
    <w:rsid w:val="00680BF2"/>
    <w:rsid w:val="00680D9C"/>
    <w:rsid w:val="006813A0"/>
    <w:rsid w:val="00681A37"/>
    <w:rsid w:val="0068242D"/>
    <w:rsid w:val="006826BD"/>
    <w:rsid w:val="00682A3E"/>
    <w:rsid w:val="00683144"/>
    <w:rsid w:val="00683981"/>
    <w:rsid w:val="00683FA6"/>
    <w:rsid w:val="00684C3F"/>
    <w:rsid w:val="00684EB6"/>
    <w:rsid w:val="00684EE9"/>
    <w:rsid w:val="00684FD5"/>
    <w:rsid w:val="006851D8"/>
    <w:rsid w:val="006869FE"/>
    <w:rsid w:val="00686AFC"/>
    <w:rsid w:val="00687462"/>
    <w:rsid w:val="00687EA3"/>
    <w:rsid w:val="006903B7"/>
    <w:rsid w:val="0069075D"/>
    <w:rsid w:val="00690CAD"/>
    <w:rsid w:val="00690D41"/>
    <w:rsid w:val="006914D4"/>
    <w:rsid w:val="00691C75"/>
    <w:rsid w:val="0069204D"/>
    <w:rsid w:val="0069335F"/>
    <w:rsid w:val="0069371E"/>
    <w:rsid w:val="00693C1A"/>
    <w:rsid w:val="006941EF"/>
    <w:rsid w:val="0069486E"/>
    <w:rsid w:val="00694EF1"/>
    <w:rsid w:val="006954F4"/>
    <w:rsid w:val="00695958"/>
    <w:rsid w:val="00696F5F"/>
    <w:rsid w:val="0069727D"/>
    <w:rsid w:val="006A0194"/>
    <w:rsid w:val="006A0AEA"/>
    <w:rsid w:val="006A0CD5"/>
    <w:rsid w:val="006A106B"/>
    <w:rsid w:val="006A283C"/>
    <w:rsid w:val="006A2A8C"/>
    <w:rsid w:val="006A3015"/>
    <w:rsid w:val="006A36DF"/>
    <w:rsid w:val="006A38DC"/>
    <w:rsid w:val="006A39C7"/>
    <w:rsid w:val="006A4C2C"/>
    <w:rsid w:val="006A547A"/>
    <w:rsid w:val="006A54A9"/>
    <w:rsid w:val="006A56B0"/>
    <w:rsid w:val="006A577C"/>
    <w:rsid w:val="006A5A1D"/>
    <w:rsid w:val="006A5BF6"/>
    <w:rsid w:val="006A5C97"/>
    <w:rsid w:val="006A6056"/>
    <w:rsid w:val="006A7827"/>
    <w:rsid w:val="006B022E"/>
    <w:rsid w:val="006B076C"/>
    <w:rsid w:val="006B0E67"/>
    <w:rsid w:val="006B109E"/>
    <w:rsid w:val="006B278D"/>
    <w:rsid w:val="006B2935"/>
    <w:rsid w:val="006B2AA5"/>
    <w:rsid w:val="006B41EB"/>
    <w:rsid w:val="006B49BC"/>
    <w:rsid w:val="006B5281"/>
    <w:rsid w:val="006B57CE"/>
    <w:rsid w:val="006B5DCE"/>
    <w:rsid w:val="006B5E5E"/>
    <w:rsid w:val="006B6879"/>
    <w:rsid w:val="006B6943"/>
    <w:rsid w:val="006B6C27"/>
    <w:rsid w:val="006B7F5E"/>
    <w:rsid w:val="006C01CF"/>
    <w:rsid w:val="006C0760"/>
    <w:rsid w:val="006C078F"/>
    <w:rsid w:val="006C0EB8"/>
    <w:rsid w:val="006C0F05"/>
    <w:rsid w:val="006C1200"/>
    <w:rsid w:val="006C12F0"/>
    <w:rsid w:val="006C18CE"/>
    <w:rsid w:val="006C27F8"/>
    <w:rsid w:val="006C35C5"/>
    <w:rsid w:val="006C3C1F"/>
    <w:rsid w:val="006C4214"/>
    <w:rsid w:val="006C42A6"/>
    <w:rsid w:val="006C42EA"/>
    <w:rsid w:val="006C5107"/>
    <w:rsid w:val="006C6774"/>
    <w:rsid w:val="006C6776"/>
    <w:rsid w:val="006C6C66"/>
    <w:rsid w:val="006C7895"/>
    <w:rsid w:val="006D158D"/>
    <w:rsid w:val="006D1993"/>
    <w:rsid w:val="006D1FBC"/>
    <w:rsid w:val="006D21B6"/>
    <w:rsid w:val="006D2538"/>
    <w:rsid w:val="006D2907"/>
    <w:rsid w:val="006D3540"/>
    <w:rsid w:val="006D3D87"/>
    <w:rsid w:val="006D3DA1"/>
    <w:rsid w:val="006D448A"/>
    <w:rsid w:val="006D48C8"/>
    <w:rsid w:val="006D4A83"/>
    <w:rsid w:val="006D4A9C"/>
    <w:rsid w:val="006D4D97"/>
    <w:rsid w:val="006D4E27"/>
    <w:rsid w:val="006D4F4E"/>
    <w:rsid w:val="006D5587"/>
    <w:rsid w:val="006D586D"/>
    <w:rsid w:val="006D5B16"/>
    <w:rsid w:val="006D5DF4"/>
    <w:rsid w:val="006D6509"/>
    <w:rsid w:val="006D6A8F"/>
    <w:rsid w:val="006D6E6C"/>
    <w:rsid w:val="006D729A"/>
    <w:rsid w:val="006E02DD"/>
    <w:rsid w:val="006E058C"/>
    <w:rsid w:val="006E0CC0"/>
    <w:rsid w:val="006E0DA3"/>
    <w:rsid w:val="006E1044"/>
    <w:rsid w:val="006E1597"/>
    <w:rsid w:val="006E291B"/>
    <w:rsid w:val="006E2DED"/>
    <w:rsid w:val="006E3309"/>
    <w:rsid w:val="006E348B"/>
    <w:rsid w:val="006E3AC5"/>
    <w:rsid w:val="006E3D3C"/>
    <w:rsid w:val="006E4071"/>
    <w:rsid w:val="006E484C"/>
    <w:rsid w:val="006E4DFB"/>
    <w:rsid w:val="006E54C7"/>
    <w:rsid w:val="006E5B06"/>
    <w:rsid w:val="006E64D4"/>
    <w:rsid w:val="006E6509"/>
    <w:rsid w:val="006E656A"/>
    <w:rsid w:val="006E6947"/>
    <w:rsid w:val="006E6EE5"/>
    <w:rsid w:val="006E78F7"/>
    <w:rsid w:val="006E7D86"/>
    <w:rsid w:val="006F0370"/>
    <w:rsid w:val="006F07DA"/>
    <w:rsid w:val="006F092E"/>
    <w:rsid w:val="006F0AA6"/>
    <w:rsid w:val="006F0DE9"/>
    <w:rsid w:val="006F0EC9"/>
    <w:rsid w:val="006F1B38"/>
    <w:rsid w:val="006F2570"/>
    <w:rsid w:val="006F2BEE"/>
    <w:rsid w:val="006F328E"/>
    <w:rsid w:val="006F3A20"/>
    <w:rsid w:val="006F3DCC"/>
    <w:rsid w:val="006F497E"/>
    <w:rsid w:val="006F4AF7"/>
    <w:rsid w:val="006F5386"/>
    <w:rsid w:val="006F59C2"/>
    <w:rsid w:val="006F5ACA"/>
    <w:rsid w:val="006F6068"/>
    <w:rsid w:val="006F611E"/>
    <w:rsid w:val="006F68A0"/>
    <w:rsid w:val="006F7375"/>
    <w:rsid w:val="006F749C"/>
    <w:rsid w:val="006F7531"/>
    <w:rsid w:val="00700020"/>
    <w:rsid w:val="007001E6"/>
    <w:rsid w:val="00700261"/>
    <w:rsid w:val="0070046B"/>
    <w:rsid w:val="0070064C"/>
    <w:rsid w:val="0070079E"/>
    <w:rsid w:val="00700A7D"/>
    <w:rsid w:val="0070194A"/>
    <w:rsid w:val="00702368"/>
    <w:rsid w:val="0070275A"/>
    <w:rsid w:val="00702D27"/>
    <w:rsid w:val="00703A82"/>
    <w:rsid w:val="00703AE8"/>
    <w:rsid w:val="007047B4"/>
    <w:rsid w:val="0070489B"/>
    <w:rsid w:val="00704ACC"/>
    <w:rsid w:val="007053D1"/>
    <w:rsid w:val="0070557D"/>
    <w:rsid w:val="00705E32"/>
    <w:rsid w:val="007063EB"/>
    <w:rsid w:val="00706E2B"/>
    <w:rsid w:val="00707424"/>
    <w:rsid w:val="007076FC"/>
    <w:rsid w:val="0070782D"/>
    <w:rsid w:val="00707C15"/>
    <w:rsid w:val="00707E06"/>
    <w:rsid w:val="00707F44"/>
    <w:rsid w:val="00710F09"/>
    <w:rsid w:val="0071117A"/>
    <w:rsid w:val="00712946"/>
    <w:rsid w:val="00712C8F"/>
    <w:rsid w:val="00712E14"/>
    <w:rsid w:val="0071328A"/>
    <w:rsid w:val="0071329E"/>
    <w:rsid w:val="00713321"/>
    <w:rsid w:val="00713D86"/>
    <w:rsid w:val="00713EB5"/>
    <w:rsid w:val="00714655"/>
    <w:rsid w:val="0071489F"/>
    <w:rsid w:val="00714A7A"/>
    <w:rsid w:val="00715C13"/>
    <w:rsid w:val="00716927"/>
    <w:rsid w:val="00716B01"/>
    <w:rsid w:val="00716CB5"/>
    <w:rsid w:val="0071711D"/>
    <w:rsid w:val="0071713D"/>
    <w:rsid w:val="00717471"/>
    <w:rsid w:val="00717A0E"/>
    <w:rsid w:val="007205ED"/>
    <w:rsid w:val="00720B58"/>
    <w:rsid w:val="0072132B"/>
    <w:rsid w:val="007219FF"/>
    <w:rsid w:val="00721AB4"/>
    <w:rsid w:val="00721CF0"/>
    <w:rsid w:val="00722243"/>
    <w:rsid w:val="007224EE"/>
    <w:rsid w:val="00722775"/>
    <w:rsid w:val="007228BB"/>
    <w:rsid w:val="00722AF9"/>
    <w:rsid w:val="00722B13"/>
    <w:rsid w:val="00722B49"/>
    <w:rsid w:val="007234FB"/>
    <w:rsid w:val="00723C59"/>
    <w:rsid w:val="00724149"/>
    <w:rsid w:val="00724427"/>
    <w:rsid w:val="007245B5"/>
    <w:rsid w:val="0072460A"/>
    <w:rsid w:val="00724A35"/>
    <w:rsid w:val="00724AC7"/>
    <w:rsid w:val="00724D7A"/>
    <w:rsid w:val="00725037"/>
    <w:rsid w:val="00726007"/>
    <w:rsid w:val="0072616B"/>
    <w:rsid w:val="007261C0"/>
    <w:rsid w:val="00726857"/>
    <w:rsid w:val="00726B54"/>
    <w:rsid w:val="00726F32"/>
    <w:rsid w:val="0072789D"/>
    <w:rsid w:val="00727A81"/>
    <w:rsid w:val="00727EE6"/>
    <w:rsid w:val="007303BA"/>
    <w:rsid w:val="00730AD7"/>
    <w:rsid w:val="007311F4"/>
    <w:rsid w:val="00731352"/>
    <w:rsid w:val="0073143A"/>
    <w:rsid w:val="00731A38"/>
    <w:rsid w:val="00731E0F"/>
    <w:rsid w:val="00731E74"/>
    <w:rsid w:val="0073205C"/>
    <w:rsid w:val="007321C3"/>
    <w:rsid w:val="0073287E"/>
    <w:rsid w:val="007328E6"/>
    <w:rsid w:val="00732CC8"/>
    <w:rsid w:val="00732CDA"/>
    <w:rsid w:val="00732F56"/>
    <w:rsid w:val="00733180"/>
    <w:rsid w:val="00733713"/>
    <w:rsid w:val="00733B35"/>
    <w:rsid w:val="00733EC6"/>
    <w:rsid w:val="00734094"/>
    <w:rsid w:val="007345F1"/>
    <w:rsid w:val="00734B50"/>
    <w:rsid w:val="00735067"/>
    <w:rsid w:val="0073545C"/>
    <w:rsid w:val="00735633"/>
    <w:rsid w:val="00735BC5"/>
    <w:rsid w:val="00736466"/>
    <w:rsid w:val="00736887"/>
    <w:rsid w:val="007368BC"/>
    <w:rsid w:val="00736E2D"/>
    <w:rsid w:val="007370D8"/>
    <w:rsid w:val="00737849"/>
    <w:rsid w:val="00737879"/>
    <w:rsid w:val="00737D57"/>
    <w:rsid w:val="007404DD"/>
    <w:rsid w:val="007405C6"/>
    <w:rsid w:val="00740FAB"/>
    <w:rsid w:val="00740FC7"/>
    <w:rsid w:val="00741731"/>
    <w:rsid w:val="00742521"/>
    <w:rsid w:val="00742B21"/>
    <w:rsid w:val="00742EB6"/>
    <w:rsid w:val="00743568"/>
    <w:rsid w:val="00743D67"/>
    <w:rsid w:val="00743DE9"/>
    <w:rsid w:val="00744055"/>
    <w:rsid w:val="007443F8"/>
    <w:rsid w:val="0074441B"/>
    <w:rsid w:val="00744B16"/>
    <w:rsid w:val="00744D32"/>
    <w:rsid w:val="00744D98"/>
    <w:rsid w:val="0074554B"/>
    <w:rsid w:val="007469B8"/>
    <w:rsid w:val="00746B43"/>
    <w:rsid w:val="0074717C"/>
    <w:rsid w:val="00747285"/>
    <w:rsid w:val="00747346"/>
    <w:rsid w:val="007478A1"/>
    <w:rsid w:val="00747F26"/>
    <w:rsid w:val="0075008D"/>
    <w:rsid w:val="00750528"/>
    <w:rsid w:val="007510BF"/>
    <w:rsid w:val="007519C8"/>
    <w:rsid w:val="00751D92"/>
    <w:rsid w:val="00751ED7"/>
    <w:rsid w:val="007524C4"/>
    <w:rsid w:val="00752D98"/>
    <w:rsid w:val="00752F26"/>
    <w:rsid w:val="007532AD"/>
    <w:rsid w:val="00753436"/>
    <w:rsid w:val="007537C9"/>
    <w:rsid w:val="00753BE6"/>
    <w:rsid w:val="0075432F"/>
    <w:rsid w:val="0075479D"/>
    <w:rsid w:val="00754CD4"/>
    <w:rsid w:val="0075570B"/>
    <w:rsid w:val="00755802"/>
    <w:rsid w:val="00755BD7"/>
    <w:rsid w:val="00755CD8"/>
    <w:rsid w:val="00755ECA"/>
    <w:rsid w:val="00756285"/>
    <w:rsid w:val="00756FFF"/>
    <w:rsid w:val="00757069"/>
    <w:rsid w:val="0075739B"/>
    <w:rsid w:val="007573C5"/>
    <w:rsid w:val="007576E8"/>
    <w:rsid w:val="00757A94"/>
    <w:rsid w:val="00760847"/>
    <w:rsid w:val="00760A1C"/>
    <w:rsid w:val="00760CB0"/>
    <w:rsid w:val="00760D08"/>
    <w:rsid w:val="00760D80"/>
    <w:rsid w:val="00760F1F"/>
    <w:rsid w:val="007611DB"/>
    <w:rsid w:val="007615F5"/>
    <w:rsid w:val="00761794"/>
    <w:rsid w:val="00761BBC"/>
    <w:rsid w:val="00762355"/>
    <w:rsid w:val="007631E7"/>
    <w:rsid w:val="00763269"/>
    <w:rsid w:val="0076332C"/>
    <w:rsid w:val="00763E64"/>
    <w:rsid w:val="00764364"/>
    <w:rsid w:val="00765052"/>
    <w:rsid w:val="00766006"/>
    <w:rsid w:val="0076719E"/>
    <w:rsid w:val="007671AC"/>
    <w:rsid w:val="007671F1"/>
    <w:rsid w:val="0076750A"/>
    <w:rsid w:val="007675BE"/>
    <w:rsid w:val="0076770D"/>
    <w:rsid w:val="0076772F"/>
    <w:rsid w:val="007677B7"/>
    <w:rsid w:val="00767C98"/>
    <w:rsid w:val="0077088B"/>
    <w:rsid w:val="00771FA0"/>
    <w:rsid w:val="0077229E"/>
    <w:rsid w:val="00772A14"/>
    <w:rsid w:val="00772B26"/>
    <w:rsid w:val="00773430"/>
    <w:rsid w:val="00773CEB"/>
    <w:rsid w:val="00773DBF"/>
    <w:rsid w:val="007745BC"/>
    <w:rsid w:val="007746C0"/>
    <w:rsid w:val="007747F6"/>
    <w:rsid w:val="0077529F"/>
    <w:rsid w:val="00776650"/>
    <w:rsid w:val="007766E2"/>
    <w:rsid w:val="00777024"/>
    <w:rsid w:val="00777298"/>
    <w:rsid w:val="00777D9D"/>
    <w:rsid w:val="007802C1"/>
    <w:rsid w:val="00780787"/>
    <w:rsid w:val="00781166"/>
    <w:rsid w:val="007817CB"/>
    <w:rsid w:val="007821E5"/>
    <w:rsid w:val="00782427"/>
    <w:rsid w:val="00782B91"/>
    <w:rsid w:val="00782EA9"/>
    <w:rsid w:val="0078327A"/>
    <w:rsid w:val="007835C8"/>
    <w:rsid w:val="00783787"/>
    <w:rsid w:val="007837C0"/>
    <w:rsid w:val="00783AD0"/>
    <w:rsid w:val="00783D56"/>
    <w:rsid w:val="00783F78"/>
    <w:rsid w:val="007841BC"/>
    <w:rsid w:val="007850B5"/>
    <w:rsid w:val="0078533D"/>
    <w:rsid w:val="00785E8C"/>
    <w:rsid w:val="00787087"/>
    <w:rsid w:val="00787F3D"/>
    <w:rsid w:val="0079034C"/>
    <w:rsid w:val="00791320"/>
    <w:rsid w:val="007913A8"/>
    <w:rsid w:val="007913C5"/>
    <w:rsid w:val="0079142D"/>
    <w:rsid w:val="00791562"/>
    <w:rsid w:val="0079198F"/>
    <w:rsid w:val="00791B54"/>
    <w:rsid w:val="00791E84"/>
    <w:rsid w:val="00792B14"/>
    <w:rsid w:val="00792D24"/>
    <w:rsid w:val="00792DD1"/>
    <w:rsid w:val="0079313C"/>
    <w:rsid w:val="00794B03"/>
    <w:rsid w:val="00794C58"/>
    <w:rsid w:val="00795228"/>
    <w:rsid w:val="00795B50"/>
    <w:rsid w:val="00796017"/>
    <w:rsid w:val="00796270"/>
    <w:rsid w:val="00796435"/>
    <w:rsid w:val="00796B1D"/>
    <w:rsid w:val="00796CC7"/>
    <w:rsid w:val="00797751"/>
    <w:rsid w:val="007A0048"/>
    <w:rsid w:val="007A0A0E"/>
    <w:rsid w:val="007A0AE7"/>
    <w:rsid w:val="007A18A0"/>
    <w:rsid w:val="007A1CAD"/>
    <w:rsid w:val="007A1D56"/>
    <w:rsid w:val="007A2FD6"/>
    <w:rsid w:val="007A35FB"/>
    <w:rsid w:val="007A3AC8"/>
    <w:rsid w:val="007A3D22"/>
    <w:rsid w:val="007A4443"/>
    <w:rsid w:val="007A47CE"/>
    <w:rsid w:val="007A52D9"/>
    <w:rsid w:val="007A5B6E"/>
    <w:rsid w:val="007A5FDF"/>
    <w:rsid w:val="007A60E3"/>
    <w:rsid w:val="007A670B"/>
    <w:rsid w:val="007A71E8"/>
    <w:rsid w:val="007A7288"/>
    <w:rsid w:val="007A7435"/>
    <w:rsid w:val="007A7F96"/>
    <w:rsid w:val="007B0467"/>
    <w:rsid w:val="007B0DA2"/>
    <w:rsid w:val="007B0F6C"/>
    <w:rsid w:val="007B1DCD"/>
    <w:rsid w:val="007B25AF"/>
    <w:rsid w:val="007B2B71"/>
    <w:rsid w:val="007B2E3E"/>
    <w:rsid w:val="007B2EBF"/>
    <w:rsid w:val="007B3671"/>
    <w:rsid w:val="007B414B"/>
    <w:rsid w:val="007B50D2"/>
    <w:rsid w:val="007B6813"/>
    <w:rsid w:val="007B6C7D"/>
    <w:rsid w:val="007B6E0A"/>
    <w:rsid w:val="007B7943"/>
    <w:rsid w:val="007C0880"/>
    <w:rsid w:val="007C120D"/>
    <w:rsid w:val="007C142E"/>
    <w:rsid w:val="007C17FF"/>
    <w:rsid w:val="007C1C00"/>
    <w:rsid w:val="007C2654"/>
    <w:rsid w:val="007C2A43"/>
    <w:rsid w:val="007C2C5A"/>
    <w:rsid w:val="007C2FA3"/>
    <w:rsid w:val="007C363F"/>
    <w:rsid w:val="007C42CD"/>
    <w:rsid w:val="007C5935"/>
    <w:rsid w:val="007C5AE7"/>
    <w:rsid w:val="007C65EA"/>
    <w:rsid w:val="007C67F3"/>
    <w:rsid w:val="007C74FF"/>
    <w:rsid w:val="007C7A78"/>
    <w:rsid w:val="007D0586"/>
    <w:rsid w:val="007D0864"/>
    <w:rsid w:val="007D09A5"/>
    <w:rsid w:val="007D0AF4"/>
    <w:rsid w:val="007D1237"/>
    <w:rsid w:val="007D12AB"/>
    <w:rsid w:val="007D12C0"/>
    <w:rsid w:val="007D1825"/>
    <w:rsid w:val="007D201A"/>
    <w:rsid w:val="007D234A"/>
    <w:rsid w:val="007D2D21"/>
    <w:rsid w:val="007D2D49"/>
    <w:rsid w:val="007D3000"/>
    <w:rsid w:val="007D3BAB"/>
    <w:rsid w:val="007D3BE5"/>
    <w:rsid w:val="007D3DFF"/>
    <w:rsid w:val="007D4317"/>
    <w:rsid w:val="007D4852"/>
    <w:rsid w:val="007D4DB2"/>
    <w:rsid w:val="007D537D"/>
    <w:rsid w:val="007D5720"/>
    <w:rsid w:val="007D679B"/>
    <w:rsid w:val="007D6C05"/>
    <w:rsid w:val="007D6E49"/>
    <w:rsid w:val="007D7A71"/>
    <w:rsid w:val="007D7D10"/>
    <w:rsid w:val="007E04D1"/>
    <w:rsid w:val="007E0DEF"/>
    <w:rsid w:val="007E109E"/>
    <w:rsid w:val="007E1140"/>
    <w:rsid w:val="007E13BB"/>
    <w:rsid w:val="007E14FD"/>
    <w:rsid w:val="007E15D2"/>
    <w:rsid w:val="007E175A"/>
    <w:rsid w:val="007E1934"/>
    <w:rsid w:val="007E1976"/>
    <w:rsid w:val="007E25E8"/>
    <w:rsid w:val="007E2C66"/>
    <w:rsid w:val="007E2D7E"/>
    <w:rsid w:val="007E3600"/>
    <w:rsid w:val="007E36C0"/>
    <w:rsid w:val="007E42F7"/>
    <w:rsid w:val="007E4791"/>
    <w:rsid w:val="007E6518"/>
    <w:rsid w:val="007E68C1"/>
    <w:rsid w:val="007E6ACE"/>
    <w:rsid w:val="007E6E5C"/>
    <w:rsid w:val="007E73DC"/>
    <w:rsid w:val="007E7CC6"/>
    <w:rsid w:val="007F0678"/>
    <w:rsid w:val="007F0713"/>
    <w:rsid w:val="007F0C59"/>
    <w:rsid w:val="007F0F60"/>
    <w:rsid w:val="007F164B"/>
    <w:rsid w:val="007F1AA4"/>
    <w:rsid w:val="007F1B02"/>
    <w:rsid w:val="007F2035"/>
    <w:rsid w:val="007F2092"/>
    <w:rsid w:val="007F20C5"/>
    <w:rsid w:val="007F2251"/>
    <w:rsid w:val="007F2315"/>
    <w:rsid w:val="007F2590"/>
    <w:rsid w:val="007F2852"/>
    <w:rsid w:val="007F295B"/>
    <w:rsid w:val="007F2AE8"/>
    <w:rsid w:val="007F2BB9"/>
    <w:rsid w:val="007F3030"/>
    <w:rsid w:val="007F3870"/>
    <w:rsid w:val="007F4B12"/>
    <w:rsid w:val="007F598E"/>
    <w:rsid w:val="007F5A4E"/>
    <w:rsid w:val="007F5A96"/>
    <w:rsid w:val="007F646E"/>
    <w:rsid w:val="007F6B51"/>
    <w:rsid w:val="007F73C4"/>
    <w:rsid w:val="007F78FE"/>
    <w:rsid w:val="007F7F2D"/>
    <w:rsid w:val="00800189"/>
    <w:rsid w:val="008002CD"/>
    <w:rsid w:val="00800352"/>
    <w:rsid w:val="0080041F"/>
    <w:rsid w:val="00800AAD"/>
    <w:rsid w:val="00801150"/>
    <w:rsid w:val="008018B3"/>
    <w:rsid w:val="00801957"/>
    <w:rsid w:val="00801E7A"/>
    <w:rsid w:val="00802539"/>
    <w:rsid w:val="00802737"/>
    <w:rsid w:val="008028E6"/>
    <w:rsid w:val="00802D86"/>
    <w:rsid w:val="00802EE5"/>
    <w:rsid w:val="00802FB0"/>
    <w:rsid w:val="00803E1E"/>
    <w:rsid w:val="00805D5B"/>
    <w:rsid w:val="00805D66"/>
    <w:rsid w:val="00806892"/>
    <w:rsid w:val="008068F4"/>
    <w:rsid w:val="00807267"/>
    <w:rsid w:val="0080770F"/>
    <w:rsid w:val="00807808"/>
    <w:rsid w:val="00807A20"/>
    <w:rsid w:val="00807F0A"/>
    <w:rsid w:val="008102A4"/>
    <w:rsid w:val="00810FD3"/>
    <w:rsid w:val="00811123"/>
    <w:rsid w:val="0081189A"/>
    <w:rsid w:val="008118F1"/>
    <w:rsid w:val="00811CD7"/>
    <w:rsid w:val="00812AD2"/>
    <w:rsid w:val="00812D52"/>
    <w:rsid w:val="008132E2"/>
    <w:rsid w:val="00813ADD"/>
    <w:rsid w:val="00813B4F"/>
    <w:rsid w:val="00813D9C"/>
    <w:rsid w:val="008142A4"/>
    <w:rsid w:val="008144E9"/>
    <w:rsid w:val="00814CF3"/>
    <w:rsid w:val="00814D22"/>
    <w:rsid w:val="00816C32"/>
    <w:rsid w:val="00816FFE"/>
    <w:rsid w:val="008170FC"/>
    <w:rsid w:val="00817611"/>
    <w:rsid w:val="008179ED"/>
    <w:rsid w:val="00817A53"/>
    <w:rsid w:val="00817A8D"/>
    <w:rsid w:val="00817C10"/>
    <w:rsid w:val="00817C23"/>
    <w:rsid w:val="00817EBA"/>
    <w:rsid w:val="008204C7"/>
    <w:rsid w:val="00820879"/>
    <w:rsid w:val="00820E7D"/>
    <w:rsid w:val="00820FA7"/>
    <w:rsid w:val="008210AC"/>
    <w:rsid w:val="0082111D"/>
    <w:rsid w:val="00821651"/>
    <w:rsid w:val="008217DD"/>
    <w:rsid w:val="0082190F"/>
    <w:rsid w:val="008226C0"/>
    <w:rsid w:val="00822964"/>
    <w:rsid w:val="00823DF3"/>
    <w:rsid w:val="00823EF9"/>
    <w:rsid w:val="00825C5C"/>
    <w:rsid w:val="00825E02"/>
    <w:rsid w:val="0082697F"/>
    <w:rsid w:val="00826EB7"/>
    <w:rsid w:val="0082703E"/>
    <w:rsid w:val="00827255"/>
    <w:rsid w:val="008275A2"/>
    <w:rsid w:val="0082775C"/>
    <w:rsid w:val="00827B53"/>
    <w:rsid w:val="00827E3B"/>
    <w:rsid w:val="00830091"/>
    <w:rsid w:val="0083055B"/>
    <w:rsid w:val="00830882"/>
    <w:rsid w:val="00830EFD"/>
    <w:rsid w:val="00831511"/>
    <w:rsid w:val="00831737"/>
    <w:rsid w:val="008317CE"/>
    <w:rsid w:val="00831831"/>
    <w:rsid w:val="0083254C"/>
    <w:rsid w:val="0083298C"/>
    <w:rsid w:val="00833290"/>
    <w:rsid w:val="00833BAD"/>
    <w:rsid w:val="00833D51"/>
    <w:rsid w:val="00833E9B"/>
    <w:rsid w:val="008340C9"/>
    <w:rsid w:val="00834638"/>
    <w:rsid w:val="00834A0C"/>
    <w:rsid w:val="0083514F"/>
    <w:rsid w:val="00835B7A"/>
    <w:rsid w:val="00836112"/>
    <w:rsid w:val="008364E8"/>
    <w:rsid w:val="008367B7"/>
    <w:rsid w:val="00836C0A"/>
    <w:rsid w:val="00836FDB"/>
    <w:rsid w:val="0083785C"/>
    <w:rsid w:val="0083798B"/>
    <w:rsid w:val="00837E2D"/>
    <w:rsid w:val="0084004F"/>
    <w:rsid w:val="008402A2"/>
    <w:rsid w:val="008402C2"/>
    <w:rsid w:val="00840A65"/>
    <w:rsid w:val="00840F83"/>
    <w:rsid w:val="00841DBE"/>
    <w:rsid w:val="0084211D"/>
    <w:rsid w:val="0084239A"/>
    <w:rsid w:val="00842950"/>
    <w:rsid w:val="00843351"/>
    <w:rsid w:val="00843512"/>
    <w:rsid w:val="0084368C"/>
    <w:rsid w:val="008438D1"/>
    <w:rsid w:val="00843A55"/>
    <w:rsid w:val="00843BA6"/>
    <w:rsid w:val="00843C70"/>
    <w:rsid w:val="008440A1"/>
    <w:rsid w:val="00844206"/>
    <w:rsid w:val="008446DA"/>
    <w:rsid w:val="00844DE7"/>
    <w:rsid w:val="008450B6"/>
    <w:rsid w:val="00845347"/>
    <w:rsid w:val="008459C8"/>
    <w:rsid w:val="00845DB1"/>
    <w:rsid w:val="00846BBE"/>
    <w:rsid w:val="00847019"/>
    <w:rsid w:val="00847199"/>
    <w:rsid w:val="008477D4"/>
    <w:rsid w:val="00847966"/>
    <w:rsid w:val="00847B9B"/>
    <w:rsid w:val="00850163"/>
    <w:rsid w:val="00850411"/>
    <w:rsid w:val="008515F3"/>
    <w:rsid w:val="00851697"/>
    <w:rsid w:val="00851E55"/>
    <w:rsid w:val="008523DF"/>
    <w:rsid w:val="008525AC"/>
    <w:rsid w:val="0085265C"/>
    <w:rsid w:val="00853C28"/>
    <w:rsid w:val="00853FAE"/>
    <w:rsid w:val="0085419F"/>
    <w:rsid w:val="0085455F"/>
    <w:rsid w:val="00854A8D"/>
    <w:rsid w:val="00854EB5"/>
    <w:rsid w:val="0085572F"/>
    <w:rsid w:val="008566C8"/>
    <w:rsid w:val="008566CE"/>
    <w:rsid w:val="00856B56"/>
    <w:rsid w:val="00856EF0"/>
    <w:rsid w:val="00857268"/>
    <w:rsid w:val="00857561"/>
    <w:rsid w:val="008579EF"/>
    <w:rsid w:val="00857D99"/>
    <w:rsid w:val="008602A9"/>
    <w:rsid w:val="00860355"/>
    <w:rsid w:val="008611EB"/>
    <w:rsid w:val="00861A81"/>
    <w:rsid w:val="00861FAB"/>
    <w:rsid w:val="00862452"/>
    <w:rsid w:val="00862806"/>
    <w:rsid w:val="00862993"/>
    <w:rsid w:val="00862EFD"/>
    <w:rsid w:val="00862FFC"/>
    <w:rsid w:val="00863005"/>
    <w:rsid w:val="00863458"/>
    <w:rsid w:val="00863785"/>
    <w:rsid w:val="00863B76"/>
    <w:rsid w:val="00863B97"/>
    <w:rsid w:val="00863CAA"/>
    <w:rsid w:val="00863D51"/>
    <w:rsid w:val="00864235"/>
    <w:rsid w:val="00864488"/>
    <w:rsid w:val="00865A4B"/>
    <w:rsid w:val="00865D25"/>
    <w:rsid w:val="00866636"/>
    <w:rsid w:val="00866B0B"/>
    <w:rsid w:val="00867E26"/>
    <w:rsid w:val="00867E66"/>
    <w:rsid w:val="00867EC6"/>
    <w:rsid w:val="00871005"/>
    <w:rsid w:val="00871745"/>
    <w:rsid w:val="008717AB"/>
    <w:rsid w:val="00872348"/>
    <w:rsid w:val="00872E1D"/>
    <w:rsid w:val="008734E3"/>
    <w:rsid w:val="008741D3"/>
    <w:rsid w:val="00875043"/>
    <w:rsid w:val="00875060"/>
    <w:rsid w:val="0087567A"/>
    <w:rsid w:val="00875C44"/>
    <w:rsid w:val="008766D6"/>
    <w:rsid w:val="00876C43"/>
    <w:rsid w:val="008770C8"/>
    <w:rsid w:val="00877216"/>
    <w:rsid w:val="008777BF"/>
    <w:rsid w:val="0088044E"/>
    <w:rsid w:val="00880D44"/>
    <w:rsid w:val="00880DF5"/>
    <w:rsid w:val="00881220"/>
    <w:rsid w:val="008814DB"/>
    <w:rsid w:val="00881516"/>
    <w:rsid w:val="00881656"/>
    <w:rsid w:val="00881741"/>
    <w:rsid w:val="0088219E"/>
    <w:rsid w:val="0088234C"/>
    <w:rsid w:val="008824F7"/>
    <w:rsid w:val="008827B3"/>
    <w:rsid w:val="00882F20"/>
    <w:rsid w:val="00882F3F"/>
    <w:rsid w:val="00883337"/>
    <w:rsid w:val="008835CD"/>
    <w:rsid w:val="008841ED"/>
    <w:rsid w:val="00884713"/>
    <w:rsid w:val="0088495F"/>
    <w:rsid w:val="00884ADC"/>
    <w:rsid w:val="00884D2F"/>
    <w:rsid w:val="00884F47"/>
    <w:rsid w:val="00884F8F"/>
    <w:rsid w:val="0088519A"/>
    <w:rsid w:val="008862BD"/>
    <w:rsid w:val="008873AC"/>
    <w:rsid w:val="008903B3"/>
    <w:rsid w:val="00891780"/>
    <w:rsid w:val="00891A1C"/>
    <w:rsid w:val="00891D61"/>
    <w:rsid w:val="00891E11"/>
    <w:rsid w:val="00892180"/>
    <w:rsid w:val="008923BB"/>
    <w:rsid w:val="008935DF"/>
    <w:rsid w:val="00893B1A"/>
    <w:rsid w:val="00893E3C"/>
    <w:rsid w:val="00894484"/>
    <w:rsid w:val="0089458C"/>
    <w:rsid w:val="008945F1"/>
    <w:rsid w:val="00894B47"/>
    <w:rsid w:val="00894C25"/>
    <w:rsid w:val="00896272"/>
    <w:rsid w:val="00896AD2"/>
    <w:rsid w:val="00896E08"/>
    <w:rsid w:val="00896F20"/>
    <w:rsid w:val="00897DE4"/>
    <w:rsid w:val="008A00AC"/>
    <w:rsid w:val="008A03E2"/>
    <w:rsid w:val="008A0DA1"/>
    <w:rsid w:val="008A2D13"/>
    <w:rsid w:val="008A3445"/>
    <w:rsid w:val="008A3823"/>
    <w:rsid w:val="008A3883"/>
    <w:rsid w:val="008A3904"/>
    <w:rsid w:val="008A474B"/>
    <w:rsid w:val="008A4DFD"/>
    <w:rsid w:val="008A5438"/>
    <w:rsid w:val="008A574A"/>
    <w:rsid w:val="008A598B"/>
    <w:rsid w:val="008A60F7"/>
    <w:rsid w:val="008A6683"/>
    <w:rsid w:val="008A74A5"/>
    <w:rsid w:val="008A7A53"/>
    <w:rsid w:val="008A7A62"/>
    <w:rsid w:val="008A7A9C"/>
    <w:rsid w:val="008A7C78"/>
    <w:rsid w:val="008A7F2A"/>
    <w:rsid w:val="008B04F2"/>
    <w:rsid w:val="008B05CE"/>
    <w:rsid w:val="008B05D0"/>
    <w:rsid w:val="008B08DF"/>
    <w:rsid w:val="008B0D80"/>
    <w:rsid w:val="008B0F0B"/>
    <w:rsid w:val="008B1475"/>
    <w:rsid w:val="008B2370"/>
    <w:rsid w:val="008B31FE"/>
    <w:rsid w:val="008B3A92"/>
    <w:rsid w:val="008B3FE3"/>
    <w:rsid w:val="008B47E1"/>
    <w:rsid w:val="008B6926"/>
    <w:rsid w:val="008B69AA"/>
    <w:rsid w:val="008B7023"/>
    <w:rsid w:val="008B741D"/>
    <w:rsid w:val="008B782C"/>
    <w:rsid w:val="008B7C5C"/>
    <w:rsid w:val="008B7C83"/>
    <w:rsid w:val="008B7E78"/>
    <w:rsid w:val="008C08EC"/>
    <w:rsid w:val="008C0C00"/>
    <w:rsid w:val="008C0E82"/>
    <w:rsid w:val="008C0EC1"/>
    <w:rsid w:val="008C0F06"/>
    <w:rsid w:val="008C16BA"/>
    <w:rsid w:val="008C19E1"/>
    <w:rsid w:val="008C1CCD"/>
    <w:rsid w:val="008C2319"/>
    <w:rsid w:val="008C2D5A"/>
    <w:rsid w:val="008C30B4"/>
    <w:rsid w:val="008C3807"/>
    <w:rsid w:val="008C49B1"/>
    <w:rsid w:val="008C5227"/>
    <w:rsid w:val="008C582E"/>
    <w:rsid w:val="008C5890"/>
    <w:rsid w:val="008C5C79"/>
    <w:rsid w:val="008C5F12"/>
    <w:rsid w:val="008C65F7"/>
    <w:rsid w:val="008C6682"/>
    <w:rsid w:val="008C6AEA"/>
    <w:rsid w:val="008C6D74"/>
    <w:rsid w:val="008C7275"/>
    <w:rsid w:val="008C7747"/>
    <w:rsid w:val="008C7E48"/>
    <w:rsid w:val="008D1650"/>
    <w:rsid w:val="008D16E2"/>
    <w:rsid w:val="008D1CCB"/>
    <w:rsid w:val="008D1F85"/>
    <w:rsid w:val="008D2741"/>
    <w:rsid w:val="008D2747"/>
    <w:rsid w:val="008D27DD"/>
    <w:rsid w:val="008D2A6E"/>
    <w:rsid w:val="008D2C0E"/>
    <w:rsid w:val="008D3B86"/>
    <w:rsid w:val="008D3C7E"/>
    <w:rsid w:val="008D4941"/>
    <w:rsid w:val="008D4DC3"/>
    <w:rsid w:val="008D4E3E"/>
    <w:rsid w:val="008D54BC"/>
    <w:rsid w:val="008D5C09"/>
    <w:rsid w:val="008D6273"/>
    <w:rsid w:val="008D6B88"/>
    <w:rsid w:val="008D76CA"/>
    <w:rsid w:val="008D7714"/>
    <w:rsid w:val="008D775A"/>
    <w:rsid w:val="008D793E"/>
    <w:rsid w:val="008D7C50"/>
    <w:rsid w:val="008D7F7F"/>
    <w:rsid w:val="008E100B"/>
    <w:rsid w:val="008E16F4"/>
    <w:rsid w:val="008E21C4"/>
    <w:rsid w:val="008E22B5"/>
    <w:rsid w:val="008E2463"/>
    <w:rsid w:val="008E260D"/>
    <w:rsid w:val="008E2EC2"/>
    <w:rsid w:val="008E2EE0"/>
    <w:rsid w:val="008E3643"/>
    <w:rsid w:val="008E3964"/>
    <w:rsid w:val="008E3BAE"/>
    <w:rsid w:val="008E5080"/>
    <w:rsid w:val="008E51E9"/>
    <w:rsid w:val="008E5C27"/>
    <w:rsid w:val="008E5CA3"/>
    <w:rsid w:val="008E6512"/>
    <w:rsid w:val="008E7530"/>
    <w:rsid w:val="008E7D33"/>
    <w:rsid w:val="008F013E"/>
    <w:rsid w:val="008F015C"/>
    <w:rsid w:val="008F1D91"/>
    <w:rsid w:val="008F1E8A"/>
    <w:rsid w:val="008F1FF0"/>
    <w:rsid w:val="008F2557"/>
    <w:rsid w:val="008F2CC4"/>
    <w:rsid w:val="008F393B"/>
    <w:rsid w:val="008F394C"/>
    <w:rsid w:val="008F45AF"/>
    <w:rsid w:val="008F46C3"/>
    <w:rsid w:val="008F4969"/>
    <w:rsid w:val="008F4BC9"/>
    <w:rsid w:val="008F4D70"/>
    <w:rsid w:val="008F4EB3"/>
    <w:rsid w:val="008F528A"/>
    <w:rsid w:val="008F5322"/>
    <w:rsid w:val="008F594A"/>
    <w:rsid w:val="008F5DA7"/>
    <w:rsid w:val="008F61A9"/>
    <w:rsid w:val="008F62BF"/>
    <w:rsid w:val="008F66C4"/>
    <w:rsid w:val="008F6B64"/>
    <w:rsid w:val="008F7D88"/>
    <w:rsid w:val="00900512"/>
    <w:rsid w:val="009005E5"/>
    <w:rsid w:val="0090114B"/>
    <w:rsid w:val="0090192E"/>
    <w:rsid w:val="00902576"/>
    <w:rsid w:val="00902627"/>
    <w:rsid w:val="00902AAD"/>
    <w:rsid w:val="00902C80"/>
    <w:rsid w:val="00902C8C"/>
    <w:rsid w:val="00903769"/>
    <w:rsid w:val="00904DC7"/>
    <w:rsid w:val="00905B2F"/>
    <w:rsid w:val="00905CBB"/>
    <w:rsid w:val="00905F78"/>
    <w:rsid w:val="00906934"/>
    <w:rsid w:val="00906DD6"/>
    <w:rsid w:val="00907E25"/>
    <w:rsid w:val="00910284"/>
    <w:rsid w:val="00910AA2"/>
    <w:rsid w:val="00910DE9"/>
    <w:rsid w:val="00910FEB"/>
    <w:rsid w:val="00911D13"/>
    <w:rsid w:val="00911ED9"/>
    <w:rsid w:val="00911FE9"/>
    <w:rsid w:val="009136C1"/>
    <w:rsid w:val="00913CB2"/>
    <w:rsid w:val="00913FD3"/>
    <w:rsid w:val="00914389"/>
    <w:rsid w:val="00915367"/>
    <w:rsid w:val="0091577F"/>
    <w:rsid w:val="00915E15"/>
    <w:rsid w:val="00915E18"/>
    <w:rsid w:val="00915F61"/>
    <w:rsid w:val="00916A09"/>
    <w:rsid w:val="00916A74"/>
    <w:rsid w:val="00916FEB"/>
    <w:rsid w:val="009171BE"/>
    <w:rsid w:val="00920445"/>
    <w:rsid w:val="009204E5"/>
    <w:rsid w:val="009207DA"/>
    <w:rsid w:val="00920F4D"/>
    <w:rsid w:val="00921233"/>
    <w:rsid w:val="0092135A"/>
    <w:rsid w:val="009219E2"/>
    <w:rsid w:val="00921C40"/>
    <w:rsid w:val="009220CA"/>
    <w:rsid w:val="0092221F"/>
    <w:rsid w:val="00922242"/>
    <w:rsid w:val="009224C2"/>
    <w:rsid w:val="009227DC"/>
    <w:rsid w:val="009231E9"/>
    <w:rsid w:val="009234BB"/>
    <w:rsid w:val="0092435A"/>
    <w:rsid w:val="00924603"/>
    <w:rsid w:val="00924670"/>
    <w:rsid w:val="00924F2C"/>
    <w:rsid w:val="00924FA1"/>
    <w:rsid w:val="0092515D"/>
    <w:rsid w:val="009253F6"/>
    <w:rsid w:val="0092561D"/>
    <w:rsid w:val="009256E5"/>
    <w:rsid w:val="00926514"/>
    <w:rsid w:val="00926976"/>
    <w:rsid w:val="00926FB7"/>
    <w:rsid w:val="00927D4B"/>
    <w:rsid w:val="00927D8A"/>
    <w:rsid w:val="00930649"/>
    <w:rsid w:val="009307BF"/>
    <w:rsid w:val="00930989"/>
    <w:rsid w:val="0093118D"/>
    <w:rsid w:val="009313F7"/>
    <w:rsid w:val="00931AE4"/>
    <w:rsid w:val="00931CF6"/>
    <w:rsid w:val="00931FEC"/>
    <w:rsid w:val="0093256C"/>
    <w:rsid w:val="00932B7A"/>
    <w:rsid w:val="00933BBC"/>
    <w:rsid w:val="0093436C"/>
    <w:rsid w:val="009350E5"/>
    <w:rsid w:val="009355C9"/>
    <w:rsid w:val="00935D37"/>
    <w:rsid w:val="00936181"/>
    <w:rsid w:val="009366EF"/>
    <w:rsid w:val="00936D14"/>
    <w:rsid w:val="0093736F"/>
    <w:rsid w:val="0093774C"/>
    <w:rsid w:val="00937E91"/>
    <w:rsid w:val="00940AA9"/>
    <w:rsid w:val="00940BFB"/>
    <w:rsid w:val="009427B6"/>
    <w:rsid w:val="009429E4"/>
    <w:rsid w:val="00942C30"/>
    <w:rsid w:val="00942E55"/>
    <w:rsid w:val="00943774"/>
    <w:rsid w:val="00943BE6"/>
    <w:rsid w:val="00943BEE"/>
    <w:rsid w:val="0094419A"/>
    <w:rsid w:val="0094430A"/>
    <w:rsid w:val="009443F2"/>
    <w:rsid w:val="00944436"/>
    <w:rsid w:val="00945694"/>
    <w:rsid w:val="00945756"/>
    <w:rsid w:val="00945C86"/>
    <w:rsid w:val="009462AD"/>
    <w:rsid w:val="009462E4"/>
    <w:rsid w:val="0094675F"/>
    <w:rsid w:val="00946F62"/>
    <w:rsid w:val="00947C86"/>
    <w:rsid w:val="00950185"/>
    <w:rsid w:val="00950295"/>
    <w:rsid w:val="009503AF"/>
    <w:rsid w:val="009505E5"/>
    <w:rsid w:val="00951048"/>
    <w:rsid w:val="00951195"/>
    <w:rsid w:val="009513F6"/>
    <w:rsid w:val="009516E3"/>
    <w:rsid w:val="009518CC"/>
    <w:rsid w:val="009519F9"/>
    <w:rsid w:val="00951E5B"/>
    <w:rsid w:val="0095252D"/>
    <w:rsid w:val="00952C21"/>
    <w:rsid w:val="00954B99"/>
    <w:rsid w:val="00954CF6"/>
    <w:rsid w:val="00954D80"/>
    <w:rsid w:val="00955BA8"/>
    <w:rsid w:val="00957A6B"/>
    <w:rsid w:val="0096075F"/>
    <w:rsid w:val="009608C9"/>
    <w:rsid w:val="00960AEC"/>
    <w:rsid w:val="00961A22"/>
    <w:rsid w:val="009624CF"/>
    <w:rsid w:val="009634A8"/>
    <w:rsid w:val="0096375B"/>
    <w:rsid w:val="0096384C"/>
    <w:rsid w:val="009638CD"/>
    <w:rsid w:val="00963FF6"/>
    <w:rsid w:val="00964067"/>
    <w:rsid w:val="00964101"/>
    <w:rsid w:val="0096422A"/>
    <w:rsid w:val="00964305"/>
    <w:rsid w:val="00964839"/>
    <w:rsid w:val="00964AD0"/>
    <w:rsid w:val="00965385"/>
    <w:rsid w:val="00965551"/>
    <w:rsid w:val="009655C8"/>
    <w:rsid w:val="00965C35"/>
    <w:rsid w:val="009662B7"/>
    <w:rsid w:val="00966CFB"/>
    <w:rsid w:val="00966FD0"/>
    <w:rsid w:val="009675FC"/>
    <w:rsid w:val="00967E53"/>
    <w:rsid w:val="00967F53"/>
    <w:rsid w:val="00967FD7"/>
    <w:rsid w:val="00970127"/>
    <w:rsid w:val="0097079F"/>
    <w:rsid w:val="00970906"/>
    <w:rsid w:val="00970D27"/>
    <w:rsid w:val="00971CF0"/>
    <w:rsid w:val="00971D67"/>
    <w:rsid w:val="00972DD5"/>
    <w:rsid w:val="00972F16"/>
    <w:rsid w:val="009732CF"/>
    <w:rsid w:val="0097368E"/>
    <w:rsid w:val="00974791"/>
    <w:rsid w:val="00974A1A"/>
    <w:rsid w:val="00974C51"/>
    <w:rsid w:val="00974CCF"/>
    <w:rsid w:val="009752D2"/>
    <w:rsid w:val="009752E1"/>
    <w:rsid w:val="00975442"/>
    <w:rsid w:val="00975583"/>
    <w:rsid w:val="00975744"/>
    <w:rsid w:val="009758DE"/>
    <w:rsid w:val="00975D0C"/>
    <w:rsid w:val="009763F4"/>
    <w:rsid w:val="00977533"/>
    <w:rsid w:val="00977554"/>
    <w:rsid w:val="0097758F"/>
    <w:rsid w:val="00977A95"/>
    <w:rsid w:val="00977EBB"/>
    <w:rsid w:val="00980260"/>
    <w:rsid w:val="00981401"/>
    <w:rsid w:val="009815DC"/>
    <w:rsid w:val="009817F4"/>
    <w:rsid w:val="00981964"/>
    <w:rsid w:val="00982939"/>
    <w:rsid w:val="00982AFD"/>
    <w:rsid w:val="00982C72"/>
    <w:rsid w:val="0098320C"/>
    <w:rsid w:val="009833D0"/>
    <w:rsid w:val="00983787"/>
    <w:rsid w:val="009839A6"/>
    <w:rsid w:val="00983A8B"/>
    <w:rsid w:val="00983D93"/>
    <w:rsid w:val="00983EAB"/>
    <w:rsid w:val="00984331"/>
    <w:rsid w:val="00984332"/>
    <w:rsid w:val="00984A87"/>
    <w:rsid w:val="00984B16"/>
    <w:rsid w:val="00984D2B"/>
    <w:rsid w:val="0098560B"/>
    <w:rsid w:val="0098567A"/>
    <w:rsid w:val="009856B9"/>
    <w:rsid w:val="00985B49"/>
    <w:rsid w:val="0098616D"/>
    <w:rsid w:val="009869E4"/>
    <w:rsid w:val="00986B61"/>
    <w:rsid w:val="00987083"/>
    <w:rsid w:val="009873A7"/>
    <w:rsid w:val="00987DA4"/>
    <w:rsid w:val="00987DF5"/>
    <w:rsid w:val="00990508"/>
    <w:rsid w:val="0099104D"/>
    <w:rsid w:val="009911FA"/>
    <w:rsid w:val="0099135B"/>
    <w:rsid w:val="00991900"/>
    <w:rsid w:val="00991CA7"/>
    <w:rsid w:val="00991D75"/>
    <w:rsid w:val="009923DA"/>
    <w:rsid w:val="00992D68"/>
    <w:rsid w:val="00992F94"/>
    <w:rsid w:val="009932BC"/>
    <w:rsid w:val="00993926"/>
    <w:rsid w:val="0099392E"/>
    <w:rsid w:val="00993C65"/>
    <w:rsid w:val="0099490B"/>
    <w:rsid w:val="00994AD4"/>
    <w:rsid w:val="00994FA1"/>
    <w:rsid w:val="00995579"/>
    <w:rsid w:val="00995768"/>
    <w:rsid w:val="00995CEC"/>
    <w:rsid w:val="00996573"/>
    <w:rsid w:val="0099670C"/>
    <w:rsid w:val="009967FD"/>
    <w:rsid w:val="00996A9B"/>
    <w:rsid w:val="00996B4E"/>
    <w:rsid w:val="00997298"/>
    <w:rsid w:val="009977AA"/>
    <w:rsid w:val="00997F92"/>
    <w:rsid w:val="009A02E4"/>
    <w:rsid w:val="009A080A"/>
    <w:rsid w:val="009A0F4D"/>
    <w:rsid w:val="009A2844"/>
    <w:rsid w:val="009A2D19"/>
    <w:rsid w:val="009A3129"/>
    <w:rsid w:val="009A376D"/>
    <w:rsid w:val="009A3A9F"/>
    <w:rsid w:val="009A47E2"/>
    <w:rsid w:val="009A48A4"/>
    <w:rsid w:val="009A50AA"/>
    <w:rsid w:val="009A54F1"/>
    <w:rsid w:val="009A5671"/>
    <w:rsid w:val="009A5C5D"/>
    <w:rsid w:val="009A5FDB"/>
    <w:rsid w:val="009A6A32"/>
    <w:rsid w:val="009A6DC9"/>
    <w:rsid w:val="009A70FD"/>
    <w:rsid w:val="009A7F61"/>
    <w:rsid w:val="009B09E8"/>
    <w:rsid w:val="009B0BBC"/>
    <w:rsid w:val="009B0E72"/>
    <w:rsid w:val="009B16C1"/>
    <w:rsid w:val="009B26B0"/>
    <w:rsid w:val="009B2835"/>
    <w:rsid w:val="009B3132"/>
    <w:rsid w:val="009B346F"/>
    <w:rsid w:val="009B4125"/>
    <w:rsid w:val="009B495C"/>
    <w:rsid w:val="009B4DE8"/>
    <w:rsid w:val="009B5D41"/>
    <w:rsid w:val="009B6475"/>
    <w:rsid w:val="009B671A"/>
    <w:rsid w:val="009B6E07"/>
    <w:rsid w:val="009B6E0C"/>
    <w:rsid w:val="009B70D0"/>
    <w:rsid w:val="009B7524"/>
    <w:rsid w:val="009B7BA9"/>
    <w:rsid w:val="009C046E"/>
    <w:rsid w:val="009C0B84"/>
    <w:rsid w:val="009C0FC1"/>
    <w:rsid w:val="009C10C6"/>
    <w:rsid w:val="009C135B"/>
    <w:rsid w:val="009C1501"/>
    <w:rsid w:val="009C1834"/>
    <w:rsid w:val="009C18D9"/>
    <w:rsid w:val="009C1998"/>
    <w:rsid w:val="009C207C"/>
    <w:rsid w:val="009C2164"/>
    <w:rsid w:val="009C21B9"/>
    <w:rsid w:val="009C2CF4"/>
    <w:rsid w:val="009C2EAF"/>
    <w:rsid w:val="009C3081"/>
    <w:rsid w:val="009C3737"/>
    <w:rsid w:val="009C3ED3"/>
    <w:rsid w:val="009C42B7"/>
    <w:rsid w:val="009C4434"/>
    <w:rsid w:val="009C4503"/>
    <w:rsid w:val="009C4698"/>
    <w:rsid w:val="009C4B19"/>
    <w:rsid w:val="009C4B5C"/>
    <w:rsid w:val="009C4DEE"/>
    <w:rsid w:val="009C59FB"/>
    <w:rsid w:val="009C5AE9"/>
    <w:rsid w:val="009C736D"/>
    <w:rsid w:val="009C75D5"/>
    <w:rsid w:val="009C7747"/>
    <w:rsid w:val="009C78F7"/>
    <w:rsid w:val="009C7C7D"/>
    <w:rsid w:val="009C7EAC"/>
    <w:rsid w:val="009C7F00"/>
    <w:rsid w:val="009C7F4E"/>
    <w:rsid w:val="009D02F7"/>
    <w:rsid w:val="009D043F"/>
    <w:rsid w:val="009D1E87"/>
    <w:rsid w:val="009D38A5"/>
    <w:rsid w:val="009D3EF9"/>
    <w:rsid w:val="009D4049"/>
    <w:rsid w:val="009D4255"/>
    <w:rsid w:val="009D450C"/>
    <w:rsid w:val="009D4D0C"/>
    <w:rsid w:val="009D4EE9"/>
    <w:rsid w:val="009D57A7"/>
    <w:rsid w:val="009D5E96"/>
    <w:rsid w:val="009D6051"/>
    <w:rsid w:val="009D613A"/>
    <w:rsid w:val="009D62D0"/>
    <w:rsid w:val="009D6CEF"/>
    <w:rsid w:val="009D7158"/>
    <w:rsid w:val="009D7857"/>
    <w:rsid w:val="009D7E70"/>
    <w:rsid w:val="009E003B"/>
    <w:rsid w:val="009E085F"/>
    <w:rsid w:val="009E0BA6"/>
    <w:rsid w:val="009E0FBE"/>
    <w:rsid w:val="009E18BB"/>
    <w:rsid w:val="009E1A77"/>
    <w:rsid w:val="009E269F"/>
    <w:rsid w:val="009E26E1"/>
    <w:rsid w:val="009E3453"/>
    <w:rsid w:val="009E3C23"/>
    <w:rsid w:val="009E4117"/>
    <w:rsid w:val="009E4999"/>
    <w:rsid w:val="009E5F0A"/>
    <w:rsid w:val="009E60AF"/>
    <w:rsid w:val="009E60B2"/>
    <w:rsid w:val="009E632C"/>
    <w:rsid w:val="009E6953"/>
    <w:rsid w:val="009E77E8"/>
    <w:rsid w:val="009E7B08"/>
    <w:rsid w:val="009E7F12"/>
    <w:rsid w:val="009F0469"/>
    <w:rsid w:val="009F09DB"/>
    <w:rsid w:val="009F1051"/>
    <w:rsid w:val="009F116A"/>
    <w:rsid w:val="009F15F5"/>
    <w:rsid w:val="009F1E01"/>
    <w:rsid w:val="009F27E3"/>
    <w:rsid w:val="009F2E65"/>
    <w:rsid w:val="009F305B"/>
    <w:rsid w:val="009F3421"/>
    <w:rsid w:val="009F3785"/>
    <w:rsid w:val="009F38CA"/>
    <w:rsid w:val="009F3D54"/>
    <w:rsid w:val="009F4092"/>
    <w:rsid w:val="009F46BD"/>
    <w:rsid w:val="009F4B44"/>
    <w:rsid w:val="009F4D47"/>
    <w:rsid w:val="009F52B3"/>
    <w:rsid w:val="009F53F8"/>
    <w:rsid w:val="009F591B"/>
    <w:rsid w:val="009F5A03"/>
    <w:rsid w:val="009F61AE"/>
    <w:rsid w:val="009F66C8"/>
    <w:rsid w:val="009F6BFB"/>
    <w:rsid w:val="009F6D33"/>
    <w:rsid w:val="009F7697"/>
    <w:rsid w:val="009F7AA9"/>
    <w:rsid w:val="009F7BD9"/>
    <w:rsid w:val="009F7D90"/>
    <w:rsid w:val="00A00AAE"/>
    <w:rsid w:val="00A00D16"/>
    <w:rsid w:val="00A00E17"/>
    <w:rsid w:val="00A011C9"/>
    <w:rsid w:val="00A01982"/>
    <w:rsid w:val="00A02DAD"/>
    <w:rsid w:val="00A033B7"/>
    <w:rsid w:val="00A03A31"/>
    <w:rsid w:val="00A03F7A"/>
    <w:rsid w:val="00A0431B"/>
    <w:rsid w:val="00A043CB"/>
    <w:rsid w:val="00A04C25"/>
    <w:rsid w:val="00A04CB1"/>
    <w:rsid w:val="00A05370"/>
    <w:rsid w:val="00A05670"/>
    <w:rsid w:val="00A05956"/>
    <w:rsid w:val="00A05DC9"/>
    <w:rsid w:val="00A0643F"/>
    <w:rsid w:val="00A06AFE"/>
    <w:rsid w:val="00A06F44"/>
    <w:rsid w:val="00A06FA9"/>
    <w:rsid w:val="00A0729E"/>
    <w:rsid w:val="00A07360"/>
    <w:rsid w:val="00A0781B"/>
    <w:rsid w:val="00A10C2B"/>
    <w:rsid w:val="00A10C35"/>
    <w:rsid w:val="00A11310"/>
    <w:rsid w:val="00A113DB"/>
    <w:rsid w:val="00A11437"/>
    <w:rsid w:val="00A116B7"/>
    <w:rsid w:val="00A11AFF"/>
    <w:rsid w:val="00A12214"/>
    <w:rsid w:val="00A12AB6"/>
    <w:rsid w:val="00A1304B"/>
    <w:rsid w:val="00A13997"/>
    <w:rsid w:val="00A14989"/>
    <w:rsid w:val="00A14ADD"/>
    <w:rsid w:val="00A14F0C"/>
    <w:rsid w:val="00A15A4E"/>
    <w:rsid w:val="00A15B36"/>
    <w:rsid w:val="00A16326"/>
    <w:rsid w:val="00A170A9"/>
    <w:rsid w:val="00A17D41"/>
    <w:rsid w:val="00A21195"/>
    <w:rsid w:val="00A21259"/>
    <w:rsid w:val="00A212EF"/>
    <w:rsid w:val="00A21543"/>
    <w:rsid w:val="00A21A12"/>
    <w:rsid w:val="00A2200F"/>
    <w:rsid w:val="00A2307F"/>
    <w:rsid w:val="00A233A9"/>
    <w:rsid w:val="00A233CC"/>
    <w:rsid w:val="00A235F4"/>
    <w:rsid w:val="00A24464"/>
    <w:rsid w:val="00A2519B"/>
    <w:rsid w:val="00A25470"/>
    <w:rsid w:val="00A25B52"/>
    <w:rsid w:val="00A25F14"/>
    <w:rsid w:val="00A26408"/>
    <w:rsid w:val="00A267B0"/>
    <w:rsid w:val="00A279EA"/>
    <w:rsid w:val="00A30963"/>
    <w:rsid w:val="00A30ECA"/>
    <w:rsid w:val="00A30FEA"/>
    <w:rsid w:val="00A31359"/>
    <w:rsid w:val="00A314CA"/>
    <w:rsid w:val="00A31D69"/>
    <w:rsid w:val="00A32097"/>
    <w:rsid w:val="00A3270B"/>
    <w:rsid w:val="00A32BD0"/>
    <w:rsid w:val="00A330EA"/>
    <w:rsid w:val="00A334D6"/>
    <w:rsid w:val="00A33CC0"/>
    <w:rsid w:val="00A340E0"/>
    <w:rsid w:val="00A3432D"/>
    <w:rsid w:val="00A346F6"/>
    <w:rsid w:val="00A347F5"/>
    <w:rsid w:val="00A34D97"/>
    <w:rsid w:val="00A34F38"/>
    <w:rsid w:val="00A350AB"/>
    <w:rsid w:val="00A350F8"/>
    <w:rsid w:val="00A351C9"/>
    <w:rsid w:val="00A351E8"/>
    <w:rsid w:val="00A36488"/>
    <w:rsid w:val="00A3648C"/>
    <w:rsid w:val="00A36938"/>
    <w:rsid w:val="00A36947"/>
    <w:rsid w:val="00A3752C"/>
    <w:rsid w:val="00A37B3F"/>
    <w:rsid w:val="00A407E2"/>
    <w:rsid w:val="00A40A4A"/>
    <w:rsid w:val="00A412EE"/>
    <w:rsid w:val="00A41714"/>
    <w:rsid w:val="00A41EB5"/>
    <w:rsid w:val="00A420D4"/>
    <w:rsid w:val="00A423AE"/>
    <w:rsid w:val="00A4275E"/>
    <w:rsid w:val="00A42FCD"/>
    <w:rsid w:val="00A43061"/>
    <w:rsid w:val="00A4334F"/>
    <w:rsid w:val="00A43388"/>
    <w:rsid w:val="00A43B9A"/>
    <w:rsid w:val="00A43EA1"/>
    <w:rsid w:val="00A44419"/>
    <w:rsid w:val="00A4463E"/>
    <w:rsid w:val="00A44703"/>
    <w:rsid w:val="00A44C36"/>
    <w:rsid w:val="00A44E99"/>
    <w:rsid w:val="00A4534E"/>
    <w:rsid w:val="00A4550A"/>
    <w:rsid w:val="00A4560F"/>
    <w:rsid w:val="00A45E8B"/>
    <w:rsid w:val="00A46548"/>
    <w:rsid w:val="00A46711"/>
    <w:rsid w:val="00A506C1"/>
    <w:rsid w:val="00A509CC"/>
    <w:rsid w:val="00A510DE"/>
    <w:rsid w:val="00A5150A"/>
    <w:rsid w:val="00A515F8"/>
    <w:rsid w:val="00A5180A"/>
    <w:rsid w:val="00A5187E"/>
    <w:rsid w:val="00A5236F"/>
    <w:rsid w:val="00A5239E"/>
    <w:rsid w:val="00A523D7"/>
    <w:rsid w:val="00A527AD"/>
    <w:rsid w:val="00A53624"/>
    <w:rsid w:val="00A53B46"/>
    <w:rsid w:val="00A53DD1"/>
    <w:rsid w:val="00A540BE"/>
    <w:rsid w:val="00A541C7"/>
    <w:rsid w:val="00A541D6"/>
    <w:rsid w:val="00A544AD"/>
    <w:rsid w:val="00A5470E"/>
    <w:rsid w:val="00A549B2"/>
    <w:rsid w:val="00A54D44"/>
    <w:rsid w:val="00A55659"/>
    <w:rsid w:val="00A55896"/>
    <w:rsid w:val="00A559D7"/>
    <w:rsid w:val="00A560C2"/>
    <w:rsid w:val="00A566C9"/>
    <w:rsid w:val="00A56E69"/>
    <w:rsid w:val="00A57699"/>
    <w:rsid w:val="00A60068"/>
    <w:rsid w:val="00A60411"/>
    <w:rsid w:val="00A60A83"/>
    <w:rsid w:val="00A60E90"/>
    <w:rsid w:val="00A615D7"/>
    <w:rsid w:val="00A6174E"/>
    <w:rsid w:val="00A61ADB"/>
    <w:rsid w:val="00A61C8D"/>
    <w:rsid w:val="00A62026"/>
    <w:rsid w:val="00A6216D"/>
    <w:rsid w:val="00A62922"/>
    <w:rsid w:val="00A633E6"/>
    <w:rsid w:val="00A64A0E"/>
    <w:rsid w:val="00A64D74"/>
    <w:rsid w:val="00A64EA4"/>
    <w:rsid w:val="00A6571E"/>
    <w:rsid w:val="00A66110"/>
    <w:rsid w:val="00A663E1"/>
    <w:rsid w:val="00A66535"/>
    <w:rsid w:val="00A675FD"/>
    <w:rsid w:val="00A677B0"/>
    <w:rsid w:val="00A67A4C"/>
    <w:rsid w:val="00A67C33"/>
    <w:rsid w:val="00A7086C"/>
    <w:rsid w:val="00A70A0C"/>
    <w:rsid w:val="00A71190"/>
    <w:rsid w:val="00A71A5C"/>
    <w:rsid w:val="00A71E7F"/>
    <w:rsid w:val="00A71EAD"/>
    <w:rsid w:val="00A734B6"/>
    <w:rsid w:val="00A7445D"/>
    <w:rsid w:val="00A74489"/>
    <w:rsid w:val="00A74ABC"/>
    <w:rsid w:val="00A74ACA"/>
    <w:rsid w:val="00A74BAC"/>
    <w:rsid w:val="00A75880"/>
    <w:rsid w:val="00A76286"/>
    <w:rsid w:val="00A76ED4"/>
    <w:rsid w:val="00A77063"/>
    <w:rsid w:val="00A776D0"/>
    <w:rsid w:val="00A77775"/>
    <w:rsid w:val="00A7789E"/>
    <w:rsid w:val="00A77E7A"/>
    <w:rsid w:val="00A81081"/>
    <w:rsid w:val="00A813A2"/>
    <w:rsid w:val="00A81FD6"/>
    <w:rsid w:val="00A8223D"/>
    <w:rsid w:val="00A8238B"/>
    <w:rsid w:val="00A823C8"/>
    <w:rsid w:val="00A82646"/>
    <w:rsid w:val="00A828D1"/>
    <w:rsid w:val="00A82F51"/>
    <w:rsid w:val="00A83BCB"/>
    <w:rsid w:val="00A840BA"/>
    <w:rsid w:val="00A84262"/>
    <w:rsid w:val="00A842E5"/>
    <w:rsid w:val="00A84418"/>
    <w:rsid w:val="00A84FE5"/>
    <w:rsid w:val="00A8505C"/>
    <w:rsid w:val="00A850AE"/>
    <w:rsid w:val="00A85103"/>
    <w:rsid w:val="00A85242"/>
    <w:rsid w:val="00A852DD"/>
    <w:rsid w:val="00A87761"/>
    <w:rsid w:val="00A87B1E"/>
    <w:rsid w:val="00A87EFD"/>
    <w:rsid w:val="00A902B5"/>
    <w:rsid w:val="00A9043E"/>
    <w:rsid w:val="00A907D3"/>
    <w:rsid w:val="00A91424"/>
    <w:rsid w:val="00A91ED0"/>
    <w:rsid w:val="00A926C2"/>
    <w:rsid w:val="00A9274A"/>
    <w:rsid w:val="00A92DD3"/>
    <w:rsid w:val="00A93073"/>
    <w:rsid w:val="00A932A6"/>
    <w:rsid w:val="00A947DA"/>
    <w:rsid w:val="00A94FFE"/>
    <w:rsid w:val="00A95034"/>
    <w:rsid w:val="00A960CA"/>
    <w:rsid w:val="00A962AA"/>
    <w:rsid w:val="00A966BA"/>
    <w:rsid w:val="00A96BB3"/>
    <w:rsid w:val="00A97945"/>
    <w:rsid w:val="00AA01AA"/>
    <w:rsid w:val="00AA05FD"/>
    <w:rsid w:val="00AA08F9"/>
    <w:rsid w:val="00AA1F01"/>
    <w:rsid w:val="00AA22CC"/>
    <w:rsid w:val="00AA23B5"/>
    <w:rsid w:val="00AA2874"/>
    <w:rsid w:val="00AA29A0"/>
    <w:rsid w:val="00AA327D"/>
    <w:rsid w:val="00AA33D4"/>
    <w:rsid w:val="00AA3617"/>
    <w:rsid w:val="00AA38A4"/>
    <w:rsid w:val="00AA3ECA"/>
    <w:rsid w:val="00AA3F6A"/>
    <w:rsid w:val="00AA3F81"/>
    <w:rsid w:val="00AA40AD"/>
    <w:rsid w:val="00AA4123"/>
    <w:rsid w:val="00AA4947"/>
    <w:rsid w:val="00AA4A61"/>
    <w:rsid w:val="00AA4F35"/>
    <w:rsid w:val="00AA5460"/>
    <w:rsid w:val="00AA5650"/>
    <w:rsid w:val="00AA5837"/>
    <w:rsid w:val="00AA6070"/>
    <w:rsid w:val="00AA624E"/>
    <w:rsid w:val="00AA6C1E"/>
    <w:rsid w:val="00AA6DF0"/>
    <w:rsid w:val="00AA753D"/>
    <w:rsid w:val="00AB0054"/>
    <w:rsid w:val="00AB0171"/>
    <w:rsid w:val="00AB0F98"/>
    <w:rsid w:val="00AB1155"/>
    <w:rsid w:val="00AB16C4"/>
    <w:rsid w:val="00AB2121"/>
    <w:rsid w:val="00AB298A"/>
    <w:rsid w:val="00AB2A2C"/>
    <w:rsid w:val="00AB2F3E"/>
    <w:rsid w:val="00AB3098"/>
    <w:rsid w:val="00AB3761"/>
    <w:rsid w:val="00AB3C05"/>
    <w:rsid w:val="00AB3D9A"/>
    <w:rsid w:val="00AB3DFE"/>
    <w:rsid w:val="00AB54C3"/>
    <w:rsid w:val="00AB57DF"/>
    <w:rsid w:val="00AB5D3D"/>
    <w:rsid w:val="00AB5E52"/>
    <w:rsid w:val="00AB631B"/>
    <w:rsid w:val="00AB65E6"/>
    <w:rsid w:val="00AB66AA"/>
    <w:rsid w:val="00AB6739"/>
    <w:rsid w:val="00AB6A55"/>
    <w:rsid w:val="00AB6C56"/>
    <w:rsid w:val="00AB6F17"/>
    <w:rsid w:val="00AB73A0"/>
    <w:rsid w:val="00AB7BD2"/>
    <w:rsid w:val="00AB7BDD"/>
    <w:rsid w:val="00AB7D2D"/>
    <w:rsid w:val="00AC0057"/>
    <w:rsid w:val="00AC01D5"/>
    <w:rsid w:val="00AC02AD"/>
    <w:rsid w:val="00AC0BA0"/>
    <w:rsid w:val="00AC0C7A"/>
    <w:rsid w:val="00AC0CF4"/>
    <w:rsid w:val="00AC19A0"/>
    <w:rsid w:val="00AC20BC"/>
    <w:rsid w:val="00AC2C5B"/>
    <w:rsid w:val="00AC2D7D"/>
    <w:rsid w:val="00AC35AD"/>
    <w:rsid w:val="00AC4AE1"/>
    <w:rsid w:val="00AC59F8"/>
    <w:rsid w:val="00AC6E5E"/>
    <w:rsid w:val="00AC7BCF"/>
    <w:rsid w:val="00AC7C14"/>
    <w:rsid w:val="00AD0344"/>
    <w:rsid w:val="00AD0EA1"/>
    <w:rsid w:val="00AD11E4"/>
    <w:rsid w:val="00AD1258"/>
    <w:rsid w:val="00AD13B4"/>
    <w:rsid w:val="00AD1BD2"/>
    <w:rsid w:val="00AD2057"/>
    <w:rsid w:val="00AD2418"/>
    <w:rsid w:val="00AD2952"/>
    <w:rsid w:val="00AD2B8C"/>
    <w:rsid w:val="00AD3398"/>
    <w:rsid w:val="00AD3580"/>
    <w:rsid w:val="00AD37F2"/>
    <w:rsid w:val="00AD3A09"/>
    <w:rsid w:val="00AD43C1"/>
    <w:rsid w:val="00AD4A67"/>
    <w:rsid w:val="00AD4A99"/>
    <w:rsid w:val="00AD4AF8"/>
    <w:rsid w:val="00AD4EC7"/>
    <w:rsid w:val="00AD51DA"/>
    <w:rsid w:val="00AD642F"/>
    <w:rsid w:val="00AD67EB"/>
    <w:rsid w:val="00AD6DB5"/>
    <w:rsid w:val="00AE0463"/>
    <w:rsid w:val="00AE0FEF"/>
    <w:rsid w:val="00AE104F"/>
    <w:rsid w:val="00AE108B"/>
    <w:rsid w:val="00AE12BB"/>
    <w:rsid w:val="00AE1EE7"/>
    <w:rsid w:val="00AE1F1C"/>
    <w:rsid w:val="00AE222A"/>
    <w:rsid w:val="00AE2280"/>
    <w:rsid w:val="00AE2469"/>
    <w:rsid w:val="00AE2655"/>
    <w:rsid w:val="00AE28FD"/>
    <w:rsid w:val="00AE2BB6"/>
    <w:rsid w:val="00AE2BC6"/>
    <w:rsid w:val="00AE38F0"/>
    <w:rsid w:val="00AE39C7"/>
    <w:rsid w:val="00AE3AA1"/>
    <w:rsid w:val="00AE3F18"/>
    <w:rsid w:val="00AE4279"/>
    <w:rsid w:val="00AE4CE6"/>
    <w:rsid w:val="00AE4E9E"/>
    <w:rsid w:val="00AE4F48"/>
    <w:rsid w:val="00AE5672"/>
    <w:rsid w:val="00AE5841"/>
    <w:rsid w:val="00AE64B4"/>
    <w:rsid w:val="00AE68C1"/>
    <w:rsid w:val="00AE727E"/>
    <w:rsid w:val="00AE74F4"/>
    <w:rsid w:val="00AE75B6"/>
    <w:rsid w:val="00AE7B69"/>
    <w:rsid w:val="00AE7E76"/>
    <w:rsid w:val="00AF0270"/>
    <w:rsid w:val="00AF0AED"/>
    <w:rsid w:val="00AF11A0"/>
    <w:rsid w:val="00AF1766"/>
    <w:rsid w:val="00AF1992"/>
    <w:rsid w:val="00AF2260"/>
    <w:rsid w:val="00AF24F3"/>
    <w:rsid w:val="00AF2F7D"/>
    <w:rsid w:val="00AF3718"/>
    <w:rsid w:val="00AF38AF"/>
    <w:rsid w:val="00AF396F"/>
    <w:rsid w:val="00AF39D5"/>
    <w:rsid w:val="00AF3ACA"/>
    <w:rsid w:val="00AF3C4C"/>
    <w:rsid w:val="00AF486E"/>
    <w:rsid w:val="00AF4888"/>
    <w:rsid w:val="00AF4B13"/>
    <w:rsid w:val="00AF59FA"/>
    <w:rsid w:val="00AF5B84"/>
    <w:rsid w:val="00AF5FB6"/>
    <w:rsid w:val="00AF64A2"/>
    <w:rsid w:val="00AF67DF"/>
    <w:rsid w:val="00AF6C8A"/>
    <w:rsid w:val="00AF6D32"/>
    <w:rsid w:val="00AF7443"/>
    <w:rsid w:val="00AF758E"/>
    <w:rsid w:val="00AF79DC"/>
    <w:rsid w:val="00B0005E"/>
    <w:rsid w:val="00B003E3"/>
    <w:rsid w:val="00B0049A"/>
    <w:rsid w:val="00B00929"/>
    <w:rsid w:val="00B0100C"/>
    <w:rsid w:val="00B01451"/>
    <w:rsid w:val="00B01B1B"/>
    <w:rsid w:val="00B01F7F"/>
    <w:rsid w:val="00B01FBF"/>
    <w:rsid w:val="00B02484"/>
    <w:rsid w:val="00B0269D"/>
    <w:rsid w:val="00B027BD"/>
    <w:rsid w:val="00B02C13"/>
    <w:rsid w:val="00B02D9D"/>
    <w:rsid w:val="00B02E34"/>
    <w:rsid w:val="00B02EEB"/>
    <w:rsid w:val="00B02FC8"/>
    <w:rsid w:val="00B0334E"/>
    <w:rsid w:val="00B0368C"/>
    <w:rsid w:val="00B045EF"/>
    <w:rsid w:val="00B046CA"/>
    <w:rsid w:val="00B04AEA"/>
    <w:rsid w:val="00B04C2B"/>
    <w:rsid w:val="00B050C2"/>
    <w:rsid w:val="00B05436"/>
    <w:rsid w:val="00B0553B"/>
    <w:rsid w:val="00B05B46"/>
    <w:rsid w:val="00B06719"/>
    <w:rsid w:val="00B06B88"/>
    <w:rsid w:val="00B10310"/>
    <w:rsid w:val="00B106A5"/>
    <w:rsid w:val="00B10ABD"/>
    <w:rsid w:val="00B1229F"/>
    <w:rsid w:val="00B12378"/>
    <w:rsid w:val="00B132F8"/>
    <w:rsid w:val="00B13595"/>
    <w:rsid w:val="00B13B1B"/>
    <w:rsid w:val="00B13DE7"/>
    <w:rsid w:val="00B13F56"/>
    <w:rsid w:val="00B14CE9"/>
    <w:rsid w:val="00B14F7F"/>
    <w:rsid w:val="00B15032"/>
    <w:rsid w:val="00B1530B"/>
    <w:rsid w:val="00B1581F"/>
    <w:rsid w:val="00B15D26"/>
    <w:rsid w:val="00B1673E"/>
    <w:rsid w:val="00B17655"/>
    <w:rsid w:val="00B17680"/>
    <w:rsid w:val="00B17BC7"/>
    <w:rsid w:val="00B17FA7"/>
    <w:rsid w:val="00B200CC"/>
    <w:rsid w:val="00B21861"/>
    <w:rsid w:val="00B219A4"/>
    <w:rsid w:val="00B220DF"/>
    <w:rsid w:val="00B221A9"/>
    <w:rsid w:val="00B22346"/>
    <w:rsid w:val="00B22C71"/>
    <w:rsid w:val="00B22F8F"/>
    <w:rsid w:val="00B23063"/>
    <w:rsid w:val="00B2355A"/>
    <w:rsid w:val="00B239BF"/>
    <w:rsid w:val="00B23A2E"/>
    <w:rsid w:val="00B242F4"/>
    <w:rsid w:val="00B24544"/>
    <w:rsid w:val="00B247A5"/>
    <w:rsid w:val="00B25583"/>
    <w:rsid w:val="00B25E8E"/>
    <w:rsid w:val="00B262ED"/>
    <w:rsid w:val="00B2635E"/>
    <w:rsid w:val="00B26AC3"/>
    <w:rsid w:val="00B27AFD"/>
    <w:rsid w:val="00B27EAC"/>
    <w:rsid w:val="00B3002F"/>
    <w:rsid w:val="00B30BEB"/>
    <w:rsid w:val="00B30CF3"/>
    <w:rsid w:val="00B31299"/>
    <w:rsid w:val="00B317F6"/>
    <w:rsid w:val="00B31825"/>
    <w:rsid w:val="00B31D91"/>
    <w:rsid w:val="00B32442"/>
    <w:rsid w:val="00B328AE"/>
    <w:rsid w:val="00B32A82"/>
    <w:rsid w:val="00B32B14"/>
    <w:rsid w:val="00B32CAE"/>
    <w:rsid w:val="00B33015"/>
    <w:rsid w:val="00B33D40"/>
    <w:rsid w:val="00B34507"/>
    <w:rsid w:val="00B34996"/>
    <w:rsid w:val="00B34E01"/>
    <w:rsid w:val="00B35C9E"/>
    <w:rsid w:val="00B35F3D"/>
    <w:rsid w:val="00B364FE"/>
    <w:rsid w:val="00B373F5"/>
    <w:rsid w:val="00B37818"/>
    <w:rsid w:val="00B37832"/>
    <w:rsid w:val="00B37E9B"/>
    <w:rsid w:val="00B4057E"/>
    <w:rsid w:val="00B4069E"/>
    <w:rsid w:val="00B40B75"/>
    <w:rsid w:val="00B40C4F"/>
    <w:rsid w:val="00B40CBB"/>
    <w:rsid w:val="00B41352"/>
    <w:rsid w:val="00B41616"/>
    <w:rsid w:val="00B416D6"/>
    <w:rsid w:val="00B41724"/>
    <w:rsid w:val="00B41C27"/>
    <w:rsid w:val="00B427E9"/>
    <w:rsid w:val="00B42809"/>
    <w:rsid w:val="00B42B1E"/>
    <w:rsid w:val="00B42F09"/>
    <w:rsid w:val="00B431E0"/>
    <w:rsid w:val="00B43247"/>
    <w:rsid w:val="00B43743"/>
    <w:rsid w:val="00B43B5E"/>
    <w:rsid w:val="00B43BCA"/>
    <w:rsid w:val="00B446EE"/>
    <w:rsid w:val="00B44BD9"/>
    <w:rsid w:val="00B44CE6"/>
    <w:rsid w:val="00B45127"/>
    <w:rsid w:val="00B451DD"/>
    <w:rsid w:val="00B452DA"/>
    <w:rsid w:val="00B457A0"/>
    <w:rsid w:val="00B46084"/>
    <w:rsid w:val="00B469D5"/>
    <w:rsid w:val="00B46F3B"/>
    <w:rsid w:val="00B47DDA"/>
    <w:rsid w:val="00B47F32"/>
    <w:rsid w:val="00B50213"/>
    <w:rsid w:val="00B50490"/>
    <w:rsid w:val="00B509F3"/>
    <w:rsid w:val="00B50ADC"/>
    <w:rsid w:val="00B50BAF"/>
    <w:rsid w:val="00B5155A"/>
    <w:rsid w:val="00B51714"/>
    <w:rsid w:val="00B522C2"/>
    <w:rsid w:val="00B5245B"/>
    <w:rsid w:val="00B52AE7"/>
    <w:rsid w:val="00B530C7"/>
    <w:rsid w:val="00B53243"/>
    <w:rsid w:val="00B536C5"/>
    <w:rsid w:val="00B5371D"/>
    <w:rsid w:val="00B54507"/>
    <w:rsid w:val="00B55568"/>
    <w:rsid w:val="00B560D9"/>
    <w:rsid w:val="00B563AF"/>
    <w:rsid w:val="00B56EF4"/>
    <w:rsid w:val="00B57384"/>
    <w:rsid w:val="00B5770A"/>
    <w:rsid w:val="00B600C4"/>
    <w:rsid w:val="00B609ED"/>
    <w:rsid w:val="00B62399"/>
    <w:rsid w:val="00B62486"/>
    <w:rsid w:val="00B6316B"/>
    <w:rsid w:val="00B63739"/>
    <w:rsid w:val="00B63E2F"/>
    <w:rsid w:val="00B63F68"/>
    <w:rsid w:val="00B6414A"/>
    <w:rsid w:val="00B64A78"/>
    <w:rsid w:val="00B65952"/>
    <w:rsid w:val="00B65DBA"/>
    <w:rsid w:val="00B65F92"/>
    <w:rsid w:val="00B66435"/>
    <w:rsid w:val="00B66B1C"/>
    <w:rsid w:val="00B67031"/>
    <w:rsid w:val="00B67AAA"/>
    <w:rsid w:val="00B67E2C"/>
    <w:rsid w:val="00B7127B"/>
    <w:rsid w:val="00B71627"/>
    <w:rsid w:val="00B72957"/>
    <w:rsid w:val="00B72E85"/>
    <w:rsid w:val="00B7321D"/>
    <w:rsid w:val="00B73967"/>
    <w:rsid w:val="00B73E38"/>
    <w:rsid w:val="00B749C5"/>
    <w:rsid w:val="00B74A17"/>
    <w:rsid w:val="00B74FA4"/>
    <w:rsid w:val="00B753FF"/>
    <w:rsid w:val="00B75CCE"/>
    <w:rsid w:val="00B75F31"/>
    <w:rsid w:val="00B7661A"/>
    <w:rsid w:val="00B7676F"/>
    <w:rsid w:val="00B76A2F"/>
    <w:rsid w:val="00B77639"/>
    <w:rsid w:val="00B77767"/>
    <w:rsid w:val="00B77DA8"/>
    <w:rsid w:val="00B801E6"/>
    <w:rsid w:val="00B8083E"/>
    <w:rsid w:val="00B80C8E"/>
    <w:rsid w:val="00B81567"/>
    <w:rsid w:val="00B818A7"/>
    <w:rsid w:val="00B81E0C"/>
    <w:rsid w:val="00B82068"/>
    <w:rsid w:val="00B821CE"/>
    <w:rsid w:val="00B8259F"/>
    <w:rsid w:val="00B82693"/>
    <w:rsid w:val="00B82EAC"/>
    <w:rsid w:val="00B82F48"/>
    <w:rsid w:val="00B8408F"/>
    <w:rsid w:val="00B84098"/>
    <w:rsid w:val="00B8419E"/>
    <w:rsid w:val="00B846D0"/>
    <w:rsid w:val="00B84E8D"/>
    <w:rsid w:val="00B84EE7"/>
    <w:rsid w:val="00B86892"/>
    <w:rsid w:val="00B8772F"/>
    <w:rsid w:val="00B9008B"/>
    <w:rsid w:val="00B900DC"/>
    <w:rsid w:val="00B90316"/>
    <w:rsid w:val="00B9105F"/>
    <w:rsid w:val="00B91ECE"/>
    <w:rsid w:val="00B924C5"/>
    <w:rsid w:val="00B93065"/>
    <w:rsid w:val="00B931EC"/>
    <w:rsid w:val="00B93322"/>
    <w:rsid w:val="00B939B6"/>
    <w:rsid w:val="00B93A58"/>
    <w:rsid w:val="00B93A71"/>
    <w:rsid w:val="00B941B1"/>
    <w:rsid w:val="00B9430E"/>
    <w:rsid w:val="00B9455A"/>
    <w:rsid w:val="00B9468B"/>
    <w:rsid w:val="00B9476D"/>
    <w:rsid w:val="00B947C2"/>
    <w:rsid w:val="00B949AD"/>
    <w:rsid w:val="00B94DAF"/>
    <w:rsid w:val="00B94FAA"/>
    <w:rsid w:val="00B95357"/>
    <w:rsid w:val="00B95735"/>
    <w:rsid w:val="00B95C28"/>
    <w:rsid w:val="00B95C55"/>
    <w:rsid w:val="00B96415"/>
    <w:rsid w:val="00B969AB"/>
    <w:rsid w:val="00B96C53"/>
    <w:rsid w:val="00B96E34"/>
    <w:rsid w:val="00B96EBA"/>
    <w:rsid w:val="00B96EFB"/>
    <w:rsid w:val="00B978BC"/>
    <w:rsid w:val="00BA01C5"/>
    <w:rsid w:val="00BA01D9"/>
    <w:rsid w:val="00BA0233"/>
    <w:rsid w:val="00BA0358"/>
    <w:rsid w:val="00BA0788"/>
    <w:rsid w:val="00BA0D6B"/>
    <w:rsid w:val="00BA12E1"/>
    <w:rsid w:val="00BA17A6"/>
    <w:rsid w:val="00BA237A"/>
    <w:rsid w:val="00BA2656"/>
    <w:rsid w:val="00BA284D"/>
    <w:rsid w:val="00BA2DCB"/>
    <w:rsid w:val="00BA332B"/>
    <w:rsid w:val="00BA3F4B"/>
    <w:rsid w:val="00BA4FC5"/>
    <w:rsid w:val="00BA53F7"/>
    <w:rsid w:val="00BA5875"/>
    <w:rsid w:val="00BA5BC2"/>
    <w:rsid w:val="00BA5C38"/>
    <w:rsid w:val="00BA5F15"/>
    <w:rsid w:val="00BA6442"/>
    <w:rsid w:val="00BA6619"/>
    <w:rsid w:val="00BA6A3E"/>
    <w:rsid w:val="00BA6FAA"/>
    <w:rsid w:val="00BA7184"/>
    <w:rsid w:val="00BA72E4"/>
    <w:rsid w:val="00BA7695"/>
    <w:rsid w:val="00BB024B"/>
    <w:rsid w:val="00BB06AF"/>
    <w:rsid w:val="00BB06F7"/>
    <w:rsid w:val="00BB0740"/>
    <w:rsid w:val="00BB0786"/>
    <w:rsid w:val="00BB0A3E"/>
    <w:rsid w:val="00BB0E0C"/>
    <w:rsid w:val="00BB1B2F"/>
    <w:rsid w:val="00BB2473"/>
    <w:rsid w:val="00BB269A"/>
    <w:rsid w:val="00BB2D5A"/>
    <w:rsid w:val="00BB303E"/>
    <w:rsid w:val="00BB34B3"/>
    <w:rsid w:val="00BB36F8"/>
    <w:rsid w:val="00BB3836"/>
    <w:rsid w:val="00BB43A7"/>
    <w:rsid w:val="00BB4603"/>
    <w:rsid w:val="00BB4934"/>
    <w:rsid w:val="00BB4F1C"/>
    <w:rsid w:val="00BB51CC"/>
    <w:rsid w:val="00BB5341"/>
    <w:rsid w:val="00BB5543"/>
    <w:rsid w:val="00BB5C2F"/>
    <w:rsid w:val="00BB6B60"/>
    <w:rsid w:val="00BB6F16"/>
    <w:rsid w:val="00BB708D"/>
    <w:rsid w:val="00BB7B1D"/>
    <w:rsid w:val="00BB7C10"/>
    <w:rsid w:val="00BC0270"/>
    <w:rsid w:val="00BC050D"/>
    <w:rsid w:val="00BC0527"/>
    <w:rsid w:val="00BC18A7"/>
    <w:rsid w:val="00BC19A0"/>
    <w:rsid w:val="00BC2197"/>
    <w:rsid w:val="00BC2B35"/>
    <w:rsid w:val="00BC2DEA"/>
    <w:rsid w:val="00BC36E1"/>
    <w:rsid w:val="00BC383B"/>
    <w:rsid w:val="00BC39A8"/>
    <w:rsid w:val="00BC39B2"/>
    <w:rsid w:val="00BC3B85"/>
    <w:rsid w:val="00BC4251"/>
    <w:rsid w:val="00BC486F"/>
    <w:rsid w:val="00BC4DE8"/>
    <w:rsid w:val="00BC4EB6"/>
    <w:rsid w:val="00BC5194"/>
    <w:rsid w:val="00BC529C"/>
    <w:rsid w:val="00BC54BD"/>
    <w:rsid w:val="00BC5AC7"/>
    <w:rsid w:val="00BC683E"/>
    <w:rsid w:val="00BC6CAC"/>
    <w:rsid w:val="00BC6D36"/>
    <w:rsid w:val="00BC7AF5"/>
    <w:rsid w:val="00BD0D3C"/>
    <w:rsid w:val="00BD121B"/>
    <w:rsid w:val="00BD1538"/>
    <w:rsid w:val="00BD1C9B"/>
    <w:rsid w:val="00BD2431"/>
    <w:rsid w:val="00BD2C66"/>
    <w:rsid w:val="00BD2EED"/>
    <w:rsid w:val="00BD3000"/>
    <w:rsid w:val="00BD4144"/>
    <w:rsid w:val="00BD4321"/>
    <w:rsid w:val="00BD4C9D"/>
    <w:rsid w:val="00BD5C39"/>
    <w:rsid w:val="00BD5F82"/>
    <w:rsid w:val="00BD6951"/>
    <w:rsid w:val="00BD6A29"/>
    <w:rsid w:val="00BD6E68"/>
    <w:rsid w:val="00BD70C3"/>
    <w:rsid w:val="00BD774A"/>
    <w:rsid w:val="00BD7B2F"/>
    <w:rsid w:val="00BD7B4C"/>
    <w:rsid w:val="00BD7B98"/>
    <w:rsid w:val="00BD7D2A"/>
    <w:rsid w:val="00BE0071"/>
    <w:rsid w:val="00BE0869"/>
    <w:rsid w:val="00BE0DE0"/>
    <w:rsid w:val="00BE13D4"/>
    <w:rsid w:val="00BE172B"/>
    <w:rsid w:val="00BE174C"/>
    <w:rsid w:val="00BE19BE"/>
    <w:rsid w:val="00BE257E"/>
    <w:rsid w:val="00BE27FD"/>
    <w:rsid w:val="00BE2B2E"/>
    <w:rsid w:val="00BE2D04"/>
    <w:rsid w:val="00BE2D14"/>
    <w:rsid w:val="00BE3691"/>
    <w:rsid w:val="00BE37D6"/>
    <w:rsid w:val="00BE4511"/>
    <w:rsid w:val="00BE451B"/>
    <w:rsid w:val="00BE4617"/>
    <w:rsid w:val="00BE4B39"/>
    <w:rsid w:val="00BE5627"/>
    <w:rsid w:val="00BE63FE"/>
    <w:rsid w:val="00BE6C90"/>
    <w:rsid w:val="00BE6CED"/>
    <w:rsid w:val="00BE6FB8"/>
    <w:rsid w:val="00BF0151"/>
    <w:rsid w:val="00BF01B2"/>
    <w:rsid w:val="00BF038D"/>
    <w:rsid w:val="00BF09F9"/>
    <w:rsid w:val="00BF0DDF"/>
    <w:rsid w:val="00BF1CC1"/>
    <w:rsid w:val="00BF42CC"/>
    <w:rsid w:val="00BF44EE"/>
    <w:rsid w:val="00BF45BC"/>
    <w:rsid w:val="00BF46ED"/>
    <w:rsid w:val="00BF4D4E"/>
    <w:rsid w:val="00BF588E"/>
    <w:rsid w:val="00BF59F0"/>
    <w:rsid w:val="00BF5C2A"/>
    <w:rsid w:val="00BF6F5D"/>
    <w:rsid w:val="00BF718C"/>
    <w:rsid w:val="00BF7615"/>
    <w:rsid w:val="00BF7CD9"/>
    <w:rsid w:val="00BF7D4D"/>
    <w:rsid w:val="00C0009D"/>
    <w:rsid w:val="00C0079E"/>
    <w:rsid w:val="00C0084D"/>
    <w:rsid w:val="00C017B8"/>
    <w:rsid w:val="00C01C04"/>
    <w:rsid w:val="00C02178"/>
    <w:rsid w:val="00C02422"/>
    <w:rsid w:val="00C02D56"/>
    <w:rsid w:val="00C037C4"/>
    <w:rsid w:val="00C03AD7"/>
    <w:rsid w:val="00C03E0D"/>
    <w:rsid w:val="00C0427D"/>
    <w:rsid w:val="00C04880"/>
    <w:rsid w:val="00C0489B"/>
    <w:rsid w:val="00C048EA"/>
    <w:rsid w:val="00C04C79"/>
    <w:rsid w:val="00C052E2"/>
    <w:rsid w:val="00C06718"/>
    <w:rsid w:val="00C06825"/>
    <w:rsid w:val="00C0719B"/>
    <w:rsid w:val="00C07CFC"/>
    <w:rsid w:val="00C10805"/>
    <w:rsid w:val="00C11AAD"/>
    <w:rsid w:val="00C11FD3"/>
    <w:rsid w:val="00C12127"/>
    <w:rsid w:val="00C1215D"/>
    <w:rsid w:val="00C127B5"/>
    <w:rsid w:val="00C12BA9"/>
    <w:rsid w:val="00C13526"/>
    <w:rsid w:val="00C135BD"/>
    <w:rsid w:val="00C1394A"/>
    <w:rsid w:val="00C13C6C"/>
    <w:rsid w:val="00C13CE8"/>
    <w:rsid w:val="00C14EDA"/>
    <w:rsid w:val="00C1553C"/>
    <w:rsid w:val="00C15BC8"/>
    <w:rsid w:val="00C15D63"/>
    <w:rsid w:val="00C161EF"/>
    <w:rsid w:val="00C1633A"/>
    <w:rsid w:val="00C16867"/>
    <w:rsid w:val="00C16DB3"/>
    <w:rsid w:val="00C16EC1"/>
    <w:rsid w:val="00C17879"/>
    <w:rsid w:val="00C178D1"/>
    <w:rsid w:val="00C17F60"/>
    <w:rsid w:val="00C2089D"/>
    <w:rsid w:val="00C2092D"/>
    <w:rsid w:val="00C20B4B"/>
    <w:rsid w:val="00C22194"/>
    <w:rsid w:val="00C22270"/>
    <w:rsid w:val="00C22ECB"/>
    <w:rsid w:val="00C23841"/>
    <w:rsid w:val="00C238EC"/>
    <w:rsid w:val="00C23CF8"/>
    <w:rsid w:val="00C240F9"/>
    <w:rsid w:val="00C247FB"/>
    <w:rsid w:val="00C249FA"/>
    <w:rsid w:val="00C25562"/>
    <w:rsid w:val="00C25990"/>
    <w:rsid w:val="00C25B21"/>
    <w:rsid w:val="00C25CBD"/>
    <w:rsid w:val="00C25D58"/>
    <w:rsid w:val="00C25F59"/>
    <w:rsid w:val="00C270EE"/>
    <w:rsid w:val="00C277DF"/>
    <w:rsid w:val="00C27838"/>
    <w:rsid w:val="00C27C35"/>
    <w:rsid w:val="00C30A26"/>
    <w:rsid w:val="00C30F4F"/>
    <w:rsid w:val="00C3187B"/>
    <w:rsid w:val="00C318EC"/>
    <w:rsid w:val="00C322CA"/>
    <w:rsid w:val="00C32A55"/>
    <w:rsid w:val="00C336E9"/>
    <w:rsid w:val="00C33AA7"/>
    <w:rsid w:val="00C33BCE"/>
    <w:rsid w:val="00C33FD0"/>
    <w:rsid w:val="00C34191"/>
    <w:rsid w:val="00C342C1"/>
    <w:rsid w:val="00C34A3D"/>
    <w:rsid w:val="00C34F37"/>
    <w:rsid w:val="00C35188"/>
    <w:rsid w:val="00C35190"/>
    <w:rsid w:val="00C3545D"/>
    <w:rsid w:val="00C35670"/>
    <w:rsid w:val="00C35D17"/>
    <w:rsid w:val="00C35F53"/>
    <w:rsid w:val="00C361AB"/>
    <w:rsid w:val="00C36209"/>
    <w:rsid w:val="00C36452"/>
    <w:rsid w:val="00C370BC"/>
    <w:rsid w:val="00C37239"/>
    <w:rsid w:val="00C3753B"/>
    <w:rsid w:val="00C37E81"/>
    <w:rsid w:val="00C40354"/>
    <w:rsid w:val="00C40A3A"/>
    <w:rsid w:val="00C40A8D"/>
    <w:rsid w:val="00C40AC3"/>
    <w:rsid w:val="00C40C1A"/>
    <w:rsid w:val="00C418D6"/>
    <w:rsid w:val="00C41B38"/>
    <w:rsid w:val="00C41E01"/>
    <w:rsid w:val="00C427D2"/>
    <w:rsid w:val="00C42B9A"/>
    <w:rsid w:val="00C4383E"/>
    <w:rsid w:val="00C43A71"/>
    <w:rsid w:val="00C44437"/>
    <w:rsid w:val="00C444D9"/>
    <w:rsid w:val="00C44C8D"/>
    <w:rsid w:val="00C4525D"/>
    <w:rsid w:val="00C455C7"/>
    <w:rsid w:val="00C456C3"/>
    <w:rsid w:val="00C4591B"/>
    <w:rsid w:val="00C45B05"/>
    <w:rsid w:val="00C45C13"/>
    <w:rsid w:val="00C45C6C"/>
    <w:rsid w:val="00C45FF9"/>
    <w:rsid w:val="00C461A7"/>
    <w:rsid w:val="00C468F5"/>
    <w:rsid w:val="00C46AB9"/>
    <w:rsid w:val="00C46B90"/>
    <w:rsid w:val="00C46C6A"/>
    <w:rsid w:val="00C46DB9"/>
    <w:rsid w:val="00C47301"/>
    <w:rsid w:val="00C47915"/>
    <w:rsid w:val="00C479F3"/>
    <w:rsid w:val="00C47D54"/>
    <w:rsid w:val="00C47D62"/>
    <w:rsid w:val="00C5085D"/>
    <w:rsid w:val="00C50A06"/>
    <w:rsid w:val="00C512A0"/>
    <w:rsid w:val="00C51CE5"/>
    <w:rsid w:val="00C51D51"/>
    <w:rsid w:val="00C520E2"/>
    <w:rsid w:val="00C52A88"/>
    <w:rsid w:val="00C5392C"/>
    <w:rsid w:val="00C53B74"/>
    <w:rsid w:val="00C53C8E"/>
    <w:rsid w:val="00C53E33"/>
    <w:rsid w:val="00C54069"/>
    <w:rsid w:val="00C54288"/>
    <w:rsid w:val="00C548DF"/>
    <w:rsid w:val="00C54ADC"/>
    <w:rsid w:val="00C54DB0"/>
    <w:rsid w:val="00C55580"/>
    <w:rsid w:val="00C5563F"/>
    <w:rsid w:val="00C55914"/>
    <w:rsid w:val="00C55BD9"/>
    <w:rsid w:val="00C55D3F"/>
    <w:rsid w:val="00C55E14"/>
    <w:rsid w:val="00C56E3C"/>
    <w:rsid w:val="00C57474"/>
    <w:rsid w:val="00C57CFA"/>
    <w:rsid w:val="00C57F1B"/>
    <w:rsid w:val="00C57F5B"/>
    <w:rsid w:val="00C6035F"/>
    <w:rsid w:val="00C6066B"/>
    <w:rsid w:val="00C60672"/>
    <w:rsid w:val="00C608C5"/>
    <w:rsid w:val="00C60C0E"/>
    <w:rsid w:val="00C611DA"/>
    <w:rsid w:val="00C61501"/>
    <w:rsid w:val="00C61618"/>
    <w:rsid w:val="00C6220F"/>
    <w:rsid w:val="00C6246B"/>
    <w:rsid w:val="00C624FF"/>
    <w:rsid w:val="00C6260A"/>
    <w:rsid w:val="00C627F2"/>
    <w:rsid w:val="00C62B1F"/>
    <w:rsid w:val="00C62B24"/>
    <w:rsid w:val="00C62C2C"/>
    <w:rsid w:val="00C63199"/>
    <w:rsid w:val="00C631E0"/>
    <w:rsid w:val="00C63B13"/>
    <w:rsid w:val="00C63E65"/>
    <w:rsid w:val="00C642BD"/>
    <w:rsid w:val="00C64C1E"/>
    <w:rsid w:val="00C6501B"/>
    <w:rsid w:val="00C650E5"/>
    <w:rsid w:val="00C65AF0"/>
    <w:rsid w:val="00C65C44"/>
    <w:rsid w:val="00C65C69"/>
    <w:rsid w:val="00C65E7C"/>
    <w:rsid w:val="00C66AD6"/>
    <w:rsid w:val="00C67773"/>
    <w:rsid w:val="00C67B5F"/>
    <w:rsid w:val="00C7012A"/>
    <w:rsid w:val="00C70196"/>
    <w:rsid w:val="00C706B9"/>
    <w:rsid w:val="00C70E09"/>
    <w:rsid w:val="00C71695"/>
    <w:rsid w:val="00C71D7A"/>
    <w:rsid w:val="00C724DC"/>
    <w:rsid w:val="00C72AC2"/>
    <w:rsid w:val="00C73018"/>
    <w:rsid w:val="00C734CF"/>
    <w:rsid w:val="00C73B89"/>
    <w:rsid w:val="00C73F70"/>
    <w:rsid w:val="00C74565"/>
    <w:rsid w:val="00C7520D"/>
    <w:rsid w:val="00C75500"/>
    <w:rsid w:val="00C755BD"/>
    <w:rsid w:val="00C75859"/>
    <w:rsid w:val="00C759AD"/>
    <w:rsid w:val="00C76791"/>
    <w:rsid w:val="00C768BB"/>
    <w:rsid w:val="00C76E40"/>
    <w:rsid w:val="00C76E47"/>
    <w:rsid w:val="00C77255"/>
    <w:rsid w:val="00C77948"/>
    <w:rsid w:val="00C77B8E"/>
    <w:rsid w:val="00C77D35"/>
    <w:rsid w:val="00C800BC"/>
    <w:rsid w:val="00C80363"/>
    <w:rsid w:val="00C8091A"/>
    <w:rsid w:val="00C8148D"/>
    <w:rsid w:val="00C815FF"/>
    <w:rsid w:val="00C821FC"/>
    <w:rsid w:val="00C82234"/>
    <w:rsid w:val="00C8223C"/>
    <w:rsid w:val="00C82396"/>
    <w:rsid w:val="00C8246A"/>
    <w:rsid w:val="00C82FD7"/>
    <w:rsid w:val="00C831D1"/>
    <w:rsid w:val="00C8343E"/>
    <w:rsid w:val="00C83781"/>
    <w:rsid w:val="00C84115"/>
    <w:rsid w:val="00C846C3"/>
    <w:rsid w:val="00C847C9"/>
    <w:rsid w:val="00C84F76"/>
    <w:rsid w:val="00C860C9"/>
    <w:rsid w:val="00C86BCE"/>
    <w:rsid w:val="00C86F2F"/>
    <w:rsid w:val="00C8742A"/>
    <w:rsid w:val="00C878E2"/>
    <w:rsid w:val="00C908AC"/>
    <w:rsid w:val="00C91168"/>
    <w:rsid w:val="00C91709"/>
    <w:rsid w:val="00C91F0E"/>
    <w:rsid w:val="00C92547"/>
    <w:rsid w:val="00C9281B"/>
    <w:rsid w:val="00C93190"/>
    <w:rsid w:val="00C933EC"/>
    <w:rsid w:val="00C93BE8"/>
    <w:rsid w:val="00C93C51"/>
    <w:rsid w:val="00C94FA4"/>
    <w:rsid w:val="00C955BD"/>
    <w:rsid w:val="00C95806"/>
    <w:rsid w:val="00C95AA8"/>
    <w:rsid w:val="00C960C5"/>
    <w:rsid w:val="00C961F9"/>
    <w:rsid w:val="00C969D5"/>
    <w:rsid w:val="00C96E56"/>
    <w:rsid w:val="00C9732B"/>
    <w:rsid w:val="00C97906"/>
    <w:rsid w:val="00C97DC1"/>
    <w:rsid w:val="00CA0382"/>
    <w:rsid w:val="00CA0D64"/>
    <w:rsid w:val="00CA10E7"/>
    <w:rsid w:val="00CA15E5"/>
    <w:rsid w:val="00CA169E"/>
    <w:rsid w:val="00CA1726"/>
    <w:rsid w:val="00CA1D8E"/>
    <w:rsid w:val="00CA20B0"/>
    <w:rsid w:val="00CA2182"/>
    <w:rsid w:val="00CA225A"/>
    <w:rsid w:val="00CA2530"/>
    <w:rsid w:val="00CA294A"/>
    <w:rsid w:val="00CA354C"/>
    <w:rsid w:val="00CA35E3"/>
    <w:rsid w:val="00CA38FF"/>
    <w:rsid w:val="00CA3B6B"/>
    <w:rsid w:val="00CA3FC2"/>
    <w:rsid w:val="00CA4094"/>
    <w:rsid w:val="00CA4C9F"/>
    <w:rsid w:val="00CA4D15"/>
    <w:rsid w:val="00CA51F4"/>
    <w:rsid w:val="00CA5527"/>
    <w:rsid w:val="00CA5913"/>
    <w:rsid w:val="00CA5ED8"/>
    <w:rsid w:val="00CA6557"/>
    <w:rsid w:val="00CA6CF5"/>
    <w:rsid w:val="00CA772F"/>
    <w:rsid w:val="00CA7BB2"/>
    <w:rsid w:val="00CB0B73"/>
    <w:rsid w:val="00CB0D9E"/>
    <w:rsid w:val="00CB11AD"/>
    <w:rsid w:val="00CB11AE"/>
    <w:rsid w:val="00CB131A"/>
    <w:rsid w:val="00CB141B"/>
    <w:rsid w:val="00CB15D1"/>
    <w:rsid w:val="00CB1890"/>
    <w:rsid w:val="00CB1F25"/>
    <w:rsid w:val="00CB27ED"/>
    <w:rsid w:val="00CB2CB9"/>
    <w:rsid w:val="00CB42C0"/>
    <w:rsid w:val="00CB43D0"/>
    <w:rsid w:val="00CB4473"/>
    <w:rsid w:val="00CB46B9"/>
    <w:rsid w:val="00CB4E57"/>
    <w:rsid w:val="00CB51CF"/>
    <w:rsid w:val="00CB5418"/>
    <w:rsid w:val="00CB55E3"/>
    <w:rsid w:val="00CB5FDD"/>
    <w:rsid w:val="00CB6033"/>
    <w:rsid w:val="00CB6155"/>
    <w:rsid w:val="00CB6266"/>
    <w:rsid w:val="00CB649A"/>
    <w:rsid w:val="00CB6B73"/>
    <w:rsid w:val="00CB6CBD"/>
    <w:rsid w:val="00CB77DC"/>
    <w:rsid w:val="00CC0747"/>
    <w:rsid w:val="00CC0E9F"/>
    <w:rsid w:val="00CC22F5"/>
    <w:rsid w:val="00CC268B"/>
    <w:rsid w:val="00CC2941"/>
    <w:rsid w:val="00CC2E9F"/>
    <w:rsid w:val="00CC34FB"/>
    <w:rsid w:val="00CC3B9F"/>
    <w:rsid w:val="00CC4159"/>
    <w:rsid w:val="00CC42B0"/>
    <w:rsid w:val="00CC4594"/>
    <w:rsid w:val="00CC4EBB"/>
    <w:rsid w:val="00CC5044"/>
    <w:rsid w:val="00CC5541"/>
    <w:rsid w:val="00CC5C57"/>
    <w:rsid w:val="00CC5D61"/>
    <w:rsid w:val="00CC61B5"/>
    <w:rsid w:val="00CC62E8"/>
    <w:rsid w:val="00CC65F4"/>
    <w:rsid w:val="00CC6EAA"/>
    <w:rsid w:val="00CC75D0"/>
    <w:rsid w:val="00CC7EB4"/>
    <w:rsid w:val="00CD09EC"/>
    <w:rsid w:val="00CD0E7D"/>
    <w:rsid w:val="00CD0E89"/>
    <w:rsid w:val="00CD1431"/>
    <w:rsid w:val="00CD18C3"/>
    <w:rsid w:val="00CD1BD9"/>
    <w:rsid w:val="00CD1ED8"/>
    <w:rsid w:val="00CD349A"/>
    <w:rsid w:val="00CD3C2C"/>
    <w:rsid w:val="00CD3CBC"/>
    <w:rsid w:val="00CD3FC4"/>
    <w:rsid w:val="00CD4310"/>
    <w:rsid w:val="00CD458B"/>
    <w:rsid w:val="00CD491C"/>
    <w:rsid w:val="00CD495C"/>
    <w:rsid w:val="00CD4B14"/>
    <w:rsid w:val="00CD4F82"/>
    <w:rsid w:val="00CD5526"/>
    <w:rsid w:val="00CD5889"/>
    <w:rsid w:val="00CD5A00"/>
    <w:rsid w:val="00CD5B65"/>
    <w:rsid w:val="00CD5C7F"/>
    <w:rsid w:val="00CD5F19"/>
    <w:rsid w:val="00CD629E"/>
    <w:rsid w:val="00CD631C"/>
    <w:rsid w:val="00CD720F"/>
    <w:rsid w:val="00CD7A23"/>
    <w:rsid w:val="00CD7B64"/>
    <w:rsid w:val="00CD7F8F"/>
    <w:rsid w:val="00CE06A9"/>
    <w:rsid w:val="00CE1060"/>
    <w:rsid w:val="00CE1407"/>
    <w:rsid w:val="00CE1C00"/>
    <w:rsid w:val="00CE1F46"/>
    <w:rsid w:val="00CE2293"/>
    <w:rsid w:val="00CE2375"/>
    <w:rsid w:val="00CE24FC"/>
    <w:rsid w:val="00CE2681"/>
    <w:rsid w:val="00CE3014"/>
    <w:rsid w:val="00CE32EE"/>
    <w:rsid w:val="00CE3374"/>
    <w:rsid w:val="00CE41AE"/>
    <w:rsid w:val="00CE45ED"/>
    <w:rsid w:val="00CE555D"/>
    <w:rsid w:val="00CE6616"/>
    <w:rsid w:val="00CE6BD5"/>
    <w:rsid w:val="00CE7168"/>
    <w:rsid w:val="00CE7ADB"/>
    <w:rsid w:val="00CE7F94"/>
    <w:rsid w:val="00CF05D8"/>
    <w:rsid w:val="00CF0A4E"/>
    <w:rsid w:val="00CF0CE7"/>
    <w:rsid w:val="00CF0D85"/>
    <w:rsid w:val="00CF145B"/>
    <w:rsid w:val="00CF1672"/>
    <w:rsid w:val="00CF1749"/>
    <w:rsid w:val="00CF1BD1"/>
    <w:rsid w:val="00CF1E48"/>
    <w:rsid w:val="00CF1F5A"/>
    <w:rsid w:val="00CF2250"/>
    <w:rsid w:val="00CF2820"/>
    <w:rsid w:val="00CF2887"/>
    <w:rsid w:val="00CF2BAF"/>
    <w:rsid w:val="00CF2F05"/>
    <w:rsid w:val="00CF31CE"/>
    <w:rsid w:val="00CF3313"/>
    <w:rsid w:val="00CF34E0"/>
    <w:rsid w:val="00CF36C3"/>
    <w:rsid w:val="00CF3861"/>
    <w:rsid w:val="00CF3A82"/>
    <w:rsid w:val="00CF4FBF"/>
    <w:rsid w:val="00CF53ED"/>
    <w:rsid w:val="00CF5D5E"/>
    <w:rsid w:val="00CF610A"/>
    <w:rsid w:val="00CF663E"/>
    <w:rsid w:val="00CF6C06"/>
    <w:rsid w:val="00CF780E"/>
    <w:rsid w:val="00D005E2"/>
    <w:rsid w:val="00D0121F"/>
    <w:rsid w:val="00D01A19"/>
    <w:rsid w:val="00D01BD8"/>
    <w:rsid w:val="00D020DF"/>
    <w:rsid w:val="00D0210A"/>
    <w:rsid w:val="00D02165"/>
    <w:rsid w:val="00D02504"/>
    <w:rsid w:val="00D02D7E"/>
    <w:rsid w:val="00D031EE"/>
    <w:rsid w:val="00D03517"/>
    <w:rsid w:val="00D03B38"/>
    <w:rsid w:val="00D05975"/>
    <w:rsid w:val="00D05CA9"/>
    <w:rsid w:val="00D05E5E"/>
    <w:rsid w:val="00D05E7D"/>
    <w:rsid w:val="00D06304"/>
    <w:rsid w:val="00D06862"/>
    <w:rsid w:val="00D0697D"/>
    <w:rsid w:val="00D06A3C"/>
    <w:rsid w:val="00D06BF3"/>
    <w:rsid w:val="00D072FB"/>
    <w:rsid w:val="00D07906"/>
    <w:rsid w:val="00D079A4"/>
    <w:rsid w:val="00D07AE9"/>
    <w:rsid w:val="00D07B00"/>
    <w:rsid w:val="00D07C74"/>
    <w:rsid w:val="00D07D35"/>
    <w:rsid w:val="00D10109"/>
    <w:rsid w:val="00D10AF6"/>
    <w:rsid w:val="00D10BF3"/>
    <w:rsid w:val="00D10F4C"/>
    <w:rsid w:val="00D118E0"/>
    <w:rsid w:val="00D11975"/>
    <w:rsid w:val="00D128E7"/>
    <w:rsid w:val="00D12A28"/>
    <w:rsid w:val="00D13301"/>
    <w:rsid w:val="00D13B85"/>
    <w:rsid w:val="00D14180"/>
    <w:rsid w:val="00D141C7"/>
    <w:rsid w:val="00D14215"/>
    <w:rsid w:val="00D14474"/>
    <w:rsid w:val="00D14A5E"/>
    <w:rsid w:val="00D14B0B"/>
    <w:rsid w:val="00D14C2B"/>
    <w:rsid w:val="00D14E32"/>
    <w:rsid w:val="00D154FF"/>
    <w:rsid w:val="00D15A30"/>
    <w:rsid w:val="00D1632E"/>
    <w:rsid w:val="00D16691"/>
    <w:rsid w:val="00D16DFB"/>
    <w:rsid w:val="00D16ED7"/>
    <w:rsid w:val="00D1704B"/>
    <w:rsid w:val="00D172C4"/>
    <w:rsid w:val="00D17352"/>
    <w:rsid w:val="00D17F79"/>
    <w:rsid w:val="00D20D06"/>
    <w:rsid w:val="00D20E8C"/>
    <w:rsid w:val="00D20FBB"/>
    <w:rsid w:val="00D2106A"/>
    <w:rsid w:val="00D21466"/>
    <w:rsid w:val="00D21896"/>
    <w:rsid w:val="00D22887"/>
    <w:rsid w:val="00D2294C"/>
    <w:rsid w:val="00D22D10"/>
    <w:rsid w:val="00D23008"/>
    <w:rsid w:val="00D23322"/>
    <w:rsid w:val="00D23924"/>
    <w:rsid w:val="00D23B5F"/>
    <w:rsid w:val="00D24A51"/>
    <w:rsid w:val="00D252CD"/>
    <w:rsid w:val="00D2633B"/>
    <w:rsid w:val="00D26F57"/>
    <w:rsid w:val="00D271A7"/>
    <w:rsid w:val="00D27659"/>
    <w:rsid w:val="00D2766D"/>
    <w:rsid w:val="00D27950"/>
    <w:rsid w:val="00D27E11"/>
    <w:rsid w:val="00D3012F"/>
    <w:rsid w:val="00D303D9"/>
    <w:rsid w:val="00D303FC"/>
    <w:rsid w:val="00D30D44"/>
    <w:rsid w:val="00D3114A"/>
    <w:rsid w:val="00D31BEC"/>
    <w:rsid w:val="00D31DB7"/>
    <w:rsid w:val="00D324D4"/>
    <w:rsid w:val="00D333FA"/>
    <w:rsid w:val="00D346B0"/>
    <w:rsid w:val="00D34739"/>
    <w:rsid w:val="00D34C84"/>
    <w:rsid w:val="00D34FA8"/>
    <w:rsid w:val="00D3544F"/>
    <w:rsid w:val="00D35ADE"/>
    <w:rsid w:val="00D35C8E"/>
    <w:rsid w:val="00D35CF0"/>
    <w:rsid w:val="00D35DC8"/>
    <w:rsid w:val="00D363D8"/>
    <w:rsid w:val="00D3660D"/>
    <w:rsid w:val="00D369A0"/>
    <w:rsid w:val="00D36B3B"/>
    <w:rsid w:val="00D36F45"/>
    <w:rsid w:val="00D37B46"/>
    <w:rsid w:val="00D37FD3"/>
    <w:rsid w:val="00D40928"/>
    <w:rsid w:val="00D40E17"/>
    <w:rsid w:val="00D412D8"/>
    <w:rsid w:val="00D41447"/>
    <w:rsid w:val="00D41EF7"/>
    <w:rsid w:val="00D42162"/>
    <w:rsid w:val="00D422B7"/>
    <w:rsid w:val="00D42772"/>
    <w:rsid w:val="00D4313F"/>
    <w:rsid w:val="00D4321C"/>
    <w:rsid w:val="00D432BE"/>
    <w:rsid w:val="00D434A8"/>
    <w:rsid w:val="00D43526"/>
    <w:rsid w:val="00D437CB"/>
    <w:rsid w:val="00D43870"/>
    <w:rsid w:val="00D43AAE"/>
    <w:rsid w:val="00D43BE4"/>
    <w:rsid w:val="00D43C36"/>
    <w:rsid w:val="00D44245"/>
    <w:rsid w:val="00D44731"/>
    <w:rsid w:val="00D44851"/>
    <w:rsid w:val="00D44963"/>
    <w:rsid w:val="00D44A2B"/>
    <w:rsid w:val="00D45CD6"/>
    <w:rsid w:val="00D45E0B"/>
    <w:rsid w:val="00D463DF"/>
    <w:rsid w:val="00D467A5"/>
    <w:rsid w:val="00D46B0A"/>
    <w:rsid w:val="00D46B4B"/>
    <w:rsid w:val="00D46F1E"/>
    <w:rsid w:val="00D47266"/>
    <w:rsid w:val="00D479F7"/>
    <w:rsid w:val="00D47A12"/>
    <w:rsid w:val="00D47CEA"/>
    <w:rsid w:val="00D47DD5"/>
    <w:rsid w:val="00D51283"/>
    <w:rsid w:val="00D51BBD"/>
    <w:rsid w:val="00D52577"/>
    <w:rsid w:val="00D527E1"/>
    <w:rsid w:val="00D53943"/>
    <w:rsid w:val="00D53B5A"/>
    <w:rsid w:val="00D541F4"/>
    <w:rsid w:val="00D5425A"/>
    <w:rsid w:val="00D5439C"/>
    <w:rsid w:val="00D548C4"/>
    <w:rsid w:val="00D54C77"/>
    <w:rsid w:val="00D55190"/>
    <w:rsid w:val="00D55301"/>
    <w:rsid w:val="00D55825"/>
    <w:rsid w:val="00D55989"/>
    <w:rsid w:val="00D566E1"/>
    <w:rsid w:val="00D56A33"/>
    <w:rsid w:val="00D56A41"/>
    <w:rsid w:val="00D5752A"/>
    <w:rsid w:val="00D57C1C"/>
    <w:rsid w:val="00D57F12"/>
    <w:rsid w:val="00D606A5"/>
    <w:rsid w:val="00D60A08"/>
    <w:rsid w:val="00D60B3F"/>
    <w:rsid w:val="00D61240"/>
    <w:rsid w:val="00D61DB9"/>
    <w:rsid w:val="00D622E1"/>
    <w:rsid w:val="00D62308"/>
    <w:rsid w:val="00D62CB7"/>
    <w:rsid w:val="00D62D96"/>
    <w:rsid w:val="00D63068"/>
    <w:rsid w:val="00D6397C"/>
    <w:rsid w:val="00D63A2B"/>
    <w:rsid w:val="00D63B3D"/>
    <w:rsid w:val="00D648EA"/>
    <w:rsid w:val="00D649FA"/>
    <w:rsid w:val="00D65258"/>
    <w:rsid w:val="00D652F6"/>
    <w:rsid w:val="00D65540"/>
    <w:rsid w:val="00D656C7"/>
    <w:rsid w:val="00D66975"/>
    <w:rsid w:val="00D6771D"/>
    <w:rsid w:val="00D67C72"/>
    <w:rsid w:val="00D67D57"/>
    <w:rsid w:val="00D67F85"/>
    <w:rsid w:val="00D70064"/>
    <w:rsid w:val="00D70AF2"/>
    <w:rsid w:val="00D70E5B"/>
    <w:rsid w:val="00D71ED8"/>
    <w:rsid w:val="00D72216"/>
    <w:rsid w:val="00D7256A"/>
    <w:rsid w:val="00D72B64"/>
    <w:rsid w:val="00D72DF0"/>
    <w:rsid w:val="00D72FC0"/>
    <w:rsid w:val="00D735EA"/>
    <w:rsid w:val="00D73F6E"/>
    <w:rsid w:val="00D74DB2"/>
    <w:rsid w:val="00D75496"/>
    <w:rsid w:val="00D754A9"/>
    <w:rsid w:val="00D756DE"/>
    <w:rsid w:val="00D75906"/>
    <w:rsid w:val="00D75AEB"/>
    <w:rsid w:val="00D75D3A"/>
    <w:rsid w:val="00D75EF8"/>
    <w:rsid w:val="00D761BE"/>
    <w:rsid w:val="00D76540"/>
    <w:rsid w:val="00D765D9"/>
    <w:rsid w:val="00D76D05"/>
    <w:rsid w:val="00D77336"/>
    <w:rsid w:val="00D7771F"/>
    <w:rsid w:val="00D77857"/>
    <w:rsid w:val="00D779BA"/>
    <w:rsid w:val="00D80295"/>
    <w:rsid w:val="00D81827"/>
    <w:rsid w:val="00D81CB9"/>
    <w:rsid w:val="00D82079"/>
    <w:rsid w:val="00D82183"/>
    <w:rsid w:val="00D82726"/>
    <w:rsid w:val="00D82DBA"/>
    <w:rsid w:val="00D8378F"/>
    <w:rsid w:val="00D837CD"/>
    <w:rsid w:val="00D84990"/>
    <w:rsid w:val="00D84AAA"/>
    <w:rsid w:val="00D84C0C"/>
    <w:rsid w:val="00D85158"/>
    <w:rsid w:val="00D85277"/>
    <w:rsid w:val="00D854BD"/>
    <w:rsid w:val="00D8685E"/>
    <w:rsid w:val="00D868C0"/>
    <w:rsid w:val="00D86B9E"/>
    <w:rsid w:val="00D86EE1"/>
    <w:rsid w:val="00D8705E"/>
    <w:rsid w:val="00D87895"/>
    <w:rsid w:val="00D87FB6"/>
    <w:rsid w:val="00D901C0"/>
    <w:rsid w:val="00D904D8"/>
    <w:rsid w:val="00D9085C"/>
    <w:rsid w:val="00D9099D"/>
    <w:rsid w:val="00D90FFA"/>
    <w:rsid w:val="00D91749"/>
    <w:rsid w:val="00D91A13"/>
    <w:rsid w:val="00D91C6B"/>
    <w:rsid w:val="00D92036"/>
    <w:rsid w:val="00D92854"/>
    <w:rsid w:val="00D9301E"/>
    <w:rsid w:val="00D93153"/>
    <w:rsid w:val="00D93820"/>
    <w:rsid w:val="00D939A8"/>
    <w:rsid w:val="00D939AB"/>
    <w:rsid w:val="00D94513"/>
    <w:rsid w:val="00D94596"/>
    <w:rsid w:val="00D947F4"/>
    <w:rsid w:val="00D95010"/>
    <w:rsid w:val="00D95319"/>
    <w:rsid w:val="00D9602D"/>
    <w:rsid w:val="00D96835"/>
    <w:rsid w:val="00D96A24"/>
    <w:rsid w:val="00D96B6E"/>
    <w:rsid w:val="00DA0019"/>
    <w:rsid w:val="00DA058E"/>
    <w:rsid w:val="00DA0766"/>
    <w:rsid w:val="00DA0878"/>
    <w:rsid w:val="00DA0AA8"/>
    <w:rsid w:val="00DA0AE2"/>
    <w:rsid w:val="00DA0FD7"/>
    <w:rsid w:val="00DA1B6F"/>
    <w:rsid w:val="00DA1F31"/>
    <w:rsid w:val="00DA21C9"/>
    <w:rsid w:val="00DA2B7F"/>
    <w:rsid w:val="00DA2B8A"/>
    <w:rsid w:val="00DA2E22"/>
    <w:rsid w:val="00DA323F"/>
    <w:rsid w:val="00DA347A"/>
    <w:rsid w:val="00DA3956"/>
    <w:rsid w:val="00DA3CD5"/>
    <w:rsid w:val="00DA413F"/>
    <w:rsid w:val="00DA4C3B"/>
    <w:rsid w:val="00DA52B8"/>
    <w:rsid w:val="00DA6127"/>
    <w:rsid w:val="00DA61D2"/>
    <w:rsid w:val="00DA693A"/>
    <w:rsid w:val="00DA69CE"/>
    <w:rsid w:val="00DA6A4E"/>
    <w:rsid w:val="00DA721D"/>
    <w:rsid w:val="00DA746C"/>
    <w:rsid w:val="00DA78EF"/>
    <w:rsid w:val="00DB00C0"/>
    <w:rsid w:val="00DB0748"/>
    <w:rsid w:val="00DB0782"/>
    <w:rsid w:val="00DB0DA9"/>
    <w:rsid w:val="00DB0F0D"/>
    <w:rsid w:val="00DB2214"/>
    <w:rsid w:val="00DB2A13"/>
    <w:rsid w:val="00DB2C04"/>
    <w:rsid w:val="00DB33E1"/>
    <w:rsid w:val="00DB367B"/>
    <w:rsid w:val="00DB3890"/>
    <w:rsid w:val="00DB3CEB"/>
    <w:rsid w:val="00DB3FAC"/>
    <w:rsid w:val="00DB40D5"/>
    <w:rsid w:val="00DB41D8"/>
    <w:rsid w:val="00DB4DEF"/>
    <w:rsid w:val="00DB51F0"/>
    <w:rsid w:val="00DB52F9"/>
    <w:rsid w:val="00DB5732"/>
    <w:rsid w:val="00DB5A4E"/>
    <w:rsid w:val="00DB62CB"/>
    <w:rsid w:val="00DB6335"/>
    <w:rsid w:val="00DB63C7"/>
    <w:rsid w:val="00DB6BC7"/>
    <w:rsid w:val="00DB6C3A"/>
    <w:rsid w:val="00DB7546"/>
    <w:rsid w:val="00DB7580"/>
    <w:rsid w:val="00DC0591"/>
    <w:rsid w:val="00DC0A01"/>
    <w:rsid w:val="00DC0B98"/>
    <w:rsid w:val="00DC145E"/>
    <w:rsid w:val="00DC1E3B"/>
    <w:rsid w:val="00DC2006"/>
    <w:rsid w:val="00DC292D"/>
    <w:rsid w:val="00DC31B7"/>
    <w:rsid w:val="00DC3D09"/>
    <w:rsid w:val="00DC3F7C"/>
    <w:rsid w:val="00DC408F"/>
    <w:rsid w:val="00DC4D65"/>
    <w:rsid w:val="00DC5562"/>
    <w:rsid w:val="00DC5A23"/>
    <w:rsid w:val="00DC5E61"/>
    <w:rsid w:val="00DC616D"/>
    <w:rsid w:val="00DC655C"/>
    <w:rsid w:val="00DC66E1"/>
    <w:rsid w:val="00DC6BD1"/>
    <w:rsid w:val="00DC7202"/>
    <w:rsid w:val="00DC773C"/>
    <w:rsid w:val="00DC7942"/>
    <w:rsid w:val="00DC7A60"/>
    <w:rsid w:val="00DD03E1"/>
    <w:rsid w:val="00DD073C"/>
    <w:rsid w:val="00DD0A5B"/>
    <w:rsid w:val="00DD1578"/>
    <w:rsid w:val="00DD20DD"/>
    <w:rsid w:val="00DD2992"/>
    <w:rsid w:val="00DD299F"/>
    <w:rsid w:val="00DD2E70"/>
    <w:rsid w:val="00DD2EC5"/>
    <w:rsid w:val="00DD3E73"/>
    <w:rsid w:val="00DD466E"/>
    <w:rsid w:val="00DD49E7"/>
    <w:rsid w:val="00DD4BD7"/>
    <w:rsid w:val="00DD4C27"/>
    <w:rsid w:val="00DD4F4D"/>
    <w:rsid w:val="00DD5108"/>
    <w:rsid w:val="00DD526C"/>
    <w:rsid w:val="00DD5282"/>
    <w:rsid w:val="00DD5E3A"/>
    <w:rsid w:val="00DD64DF"/>
    <w:rsid w:val="00DD691B"/>
    <w:rsid w:val="00DD7176"/>
    <w:rsid w:val="00DE027B"/>
    <w:rsid w:val="00DE038A"/>
    <w:rsid w:val="00DE0727"/>
    <w:rsid w:val="00DE1798"/>
    <w:rsid w:val="00DE1E16"/>
    <w:rsid w:val="00DE1F4E"/>
    <w:rsid w:val="00DE203C"/>
    <w:rsid w:val="00DE21FC"/>
    <w:rsid w:val="00DE2273"/>
    <w:rsid w:val="00DE23A1"/>
    <w:rsid w:val="00DE254F"/>
    <w:rsid w:val="00DE25AD"/>
    <w:rsid w:val="00DE27F0"/>
    <w:rsid w:val="00DE3210"/>
    <w:rsid w:val="00DE333E"/>
    <w:rsid w:val="00DE3E84"/>
    <w:rsid w:val="00DE4276"/>
    <w:rsid w:val="00DE4BEF"/>
    <w:rsid w:val="00DE4C73"/>
    <w:rsid w:val="00DE4DCB"/>
    <w:rsid w:val="00DE4E9A"/>
    <w:rsid w:val="00DE53B0"/>
    <w:rsid w:val="00DE55F5"/>
    <w:rsid w:val="00DE57F2"/>
    <w:rsid w:val="00DE5B9B"/>
    <w:rsid w:val="00DE6132"/>
    <w:rsid w:val="00DE6216"/>
    <w:rsid w:val="00DE689E"/>
    <w:rsid w:val="00DE7196"/>
    <w:rsid w:val="00DE71BF"/>
    <w:rsid w:val="00DF08F9"/>
    <w:rsid w:val="00DF1245"/>
    <w:rsid w:val="00DF14F7"/>
    <w:rsid w:val="00DF19E6"/>
    <w:rsid w:val="00DF1B46"/>
    <w:rsid w:val="00DF225C"/>
    <w:rsid w:val="00DF2F70"/>
    <w:rsid w:val="00DF2FBE"/>
    <w:rsid w:val="00DF31F4"/>
    <w:rsid w:val="00DF358F"/>
    <w:rsid w:val="00DF3AF1"/>
    <w:rsid w:val="00DF44B9"/>
    <w:rsid w:val="00DF4A5D"/>
    <w:rsid w:val="00DF620A"/>
    <w:rsid w:val="00DF6824"/>
    <w:rsid w:val="00DF6B18"/>
    <w:rsid w:val="00DF7078"/>
    <w:rsid w:val="00DF71CE"/>
    <w:rsid w:val="00E006ED"/>
    <w:rsid w:val="00E01A52"/>
    <w:rsid w:val="00E01A7B"/>
    <w:rsid w:val="00E0329D"/>
    <w:rsid w:val="00E035C1"/>
    <w:rsid w:val="00E03EC3"/>
    <w:rsid w:val="00E044FE"/>
    <w:rsid w:val="00E04732"/>
    <w:rsid w:val="00E04BE5"/>
    <w:rsid w:val="00E04E57"/>
    <w:rsid w:val="00E04F62"/>
    <w:rsid w:val="00E05449"/>
    <w:rsid w:val="00E05907"/>
    <w:rsid w:val="00E0643C"/>
    <w:rsid w:val="00E06663"/>
    <w:rsid w:val="00E06AA9"/>
    <w:rsid w:val="00E07301"/>
    <w:rsid w:val="00E07458"/>
    <w:rsid w:val="00E078BE"/>
    <w:rsid w:val="00E105C8"/>
    <w:rsid w:val="00E10FB9"/>
    <w:rsid w:val="00E119EF"/>
    <w:rsid w:val="00E11B5B"/>
    <w:rsid w:val="00E11CC4"/>
    <w:rsid w:val="00E11D62"/>
    <w:rsid w:val="00E11DEB"/>
    <w:rsid w:val="00E121C6"/>
    <w:rsid w:val="00E12506"/>
    <w:rsid w:val="00E13384"/>
    <w:rsid w:val="00E142BA"/>
    <w:rsid w:val="00E14764"/>
    <w:rsid w:val="00E147B8"/>
    <w:rsid w:val="00E14B37"/>
    <w:rsid w:val="00E14F41"/>
    <w:rsid w:val="00E15D97"/>
    <w:rsid w:val="00E17043"/>
    <w:rsid w:val="00E1716F"/>
    <w:rsid w:val="00E172B0"/>
    <w:rsid w:val="00E1747D"/>
    <w:rsid w:val="00E17644"/>
    <w:rsid w:val="00E207A0"/>
    <w:rsid w:val="00E20C90"/>
    <w:rsid w:val="00E20E9A"/>
    <w:rsid w:val="00E223D7"/>
    <w:rsid w:val="00E2250E"/>
    <w:rsid w:val="00E2358F"/>
    <w:rsid w:val="00E23BBE"/>
    <w:rsid w:val="00E23EA8"/>
    <w:rsid w:val="00E23F40"/>
    <w:rsid w:val="00E23F9C"/>
    <w:rsid w:val="00E2449E"/>
    <w:rsid w:val="00E2477E"/>
    <w:rsid w:val="00E24F2C"/>
    <w:rsid w:val="00E25009"/>
    <w:rsid w:val="00E25015"/>
    <w:rsid w:val="00E2563A"/>
    <w:rsid w:val="00E2640E"/>
    <w:rsid w:val="00E26513"/>
    <w:rsid w:val="00E27374"/>
    <w:rsid w:val="00E30792"/>
    <w:rsid w:val="00E30B7A"/>
    <w:rsid w:val="00E30E04"/>
    <w:rsid w:val="00E31534"/>
    <w:rsid w:val="00E320E3"/>
    <w:rsid w:val="00E32544"/>
    <w:rsid w:val="00E32574"/>
    <w:rsid w:val="00E3260C"/>
    <w:rsid w:val="00E32F5E"/>
    <w:rsid w:val="00E33924"/>
    <w:rsid w:val="00E339F6"/>
    <w:rsid w:val="00E33C76"/>
    <w:rsid w:val="00E3487B"/>
    <w:rsid w:val="00E34C01"/>
    <w:rsid w:val="00E35268"/>
    <w:rsid w:val="00E35269"/>
    <w:rsid w:val="00E35E0D"/>
    <w:rsid w:val="00E361F4"/>
    <w:rsid w:val="00E362B3"/>
    <w:rsid w:val="00E368D4"/>
    <w:rsid w:val="00E36944"/>
    <w:rsid w:val="00E374B6"/>
    <w:rsid w:val="00E37B89"/>
    <w:rsid w:val="00E40136"/>
    <w:rsid w:val="00E40288"/>
    <w:rsid w:val="00E403FF"/>
    <w:rsid w:val="00E40E67"/>
    <w:rsid w:val="00E4162A"/>
    <w:rsid w:val="00E41B1F"/>
    <w:rsid w:val="00E42384"/>
    <w:rsid w:val="00E427B8"/>
    <w:rsid w:val="00E42AD6"/>
    <w:rsid w:val="00E42DB9"/>
    <w:rsid w:val="00E42EDF"/>
    <w:rsid w:val="00E4312A"/>
    <w:rsid w:val="00E4335F"/>
    <w:rsid w:val="00E43842"/>
    <w:rsid w:val="00E4391A"/>
    <w:rsid w:val="00E43926"/>
    <w:rsid w:val="00E43E25"/>
    <w:rsid w:val="00E43F1D"/>
    <w:rsid w:val="00E44886"/>
    <w:rsid w:val="00E44A12"/>
    <w:rsid w:val="00E458FD"/>
    <w:rsid w:val="00E459D5"/>
    <w:rsid w:val="00E45C28"/>
    <w:rsid w:val="00E45C52"/>
    <w:rsid w:val="00E4609F"/>
    <w:rsid w:val="00E46298"/>
    <w:rsid w:val="00E46350"/>
    <w:rsid w:val="00E466F9"/>
    <w:rsid w:val="00E4680F"/>
    <w:rsid w:val="00E46BE7"/>
    <w:rsid w:val="00E47C96"/>
    <w:rsid w:val="00E50100"/>
    <w:rsid w:val="00E5043A"/>
    <w:rsid w:val="00E507F3"/>
    <w:rsid w:val="00E51005"/>
    <w:rsid w:val="00E514CE"/>
    <w:rsid w:val="00E515B8"/>
    <w:rsid w:val="00E52113"/>
    <w:rsid w:val="00E525AE"/>
    <w:rsid w:val="00E52D9F"/>
    <w:rsid w:val="00E52EA0"/>
    <w:rsid w:val="00E53A89"/>
    <w:rsid w:val="00E53C42"/>
    <w:rsid w:val="00E54B3D"/>
    <w:rsid w:val="00E54BEB"/>
    <w:rsid w:val="00E54C7E"/>
    <w:rsid w:val="00E55200"/>
    <w:rsid w:val="00E5629F"/>
    <w:rsid w:val="00E563D7"/>
    <w:rsid w:val="00E566D3"/>
    <w:rsid w:val="00E5685C"/>
    <w:rsid w:val="00E56A20"/>
    <w:rsid w:val="00E57224"/>
    <w:rsid w:val="00E5772A"/>
    <w:rsid w:val="00E60156"/>
    <w:rsid w:val="00E6031B"/>
    <w:rsid w:val="00E604B0"/>
    <w:rsid w:val="00E60720"/>
    <w:rsid w:val="00E61AA2"/>
    <w:rsid w:val="00E61D86"/>
    <w:rsid w:val="00E6274B"/>
    <w:rsid w:val="00E62854"/>
    <w:rsid w:val="00E62975"/>
    <w:rsid w:val="00E634AA"/>
    <w:rsid w:val="00E6366C"/>
    <w:rsid w:val="00E63F82"/>
    <w:rsid w:val="00E64084"/>
    <w:rsid w:val="00E6439E"/>
    <w:rsid w:val="00E65189"/>
    <w:rsid w:val="00E6518B"/>
    <w:rsid w:val="00E655EA"/>
    <w:rsid w:val="00E656D2"/>
    <w:rsid w:val="00E65D6C"/>
    <w:rsid w:val="00E6673E"/>
    <w:rsid w:val="00E668D5"/>
    <w:rsid w:val="00E66A69"/>
    <w:rsid w:val="00E67180"/>
    <w:rsid w:val="00E67513"/>
    <w:rsid w:val="00E70D60"/>
    <w:rsid w:val="00E70D8A"/>
    <w:rsid w:val="00E70DFD"/>
    <w:rsid w:val="00E70F93"/>
    <w:rsid w:val="00E7177D"/>
    <w:rsid w:val="00E71892"/>
    <w:rsid w:val="00E71B97"/>
    <w:rsid w:val="00E72943"/>
    <w:rsid w:val="00E72FE2"/>
    <w:rsid w:val="00E733F3"/>
    <w:rsid w:val="00E73F41"/>
    <w:rsid w:val="00E73F96"/>
    <w:rsid w:val="00E75060"/>
    <w:rsid w:val="00E750AA"/>
    <w:rsid w:val="00E756C3"/>
    <w:rsid w:val="00E756D4"/>
    <w:rsid w:val="00E758AA"/>
    <w:rsid w:val="00E75A42"/>
    <w:rsid w:val="00E76972"/>
    <w:rsid w:val="00E76D2C"/>
    <w:rsid w:val="00E76D9C"/>
    <w:rsid w:val="00E76DBC"/>
    <w:rsid w:val="00E76DCC"/>
    <w:rsid w:val="00E77134"/>
    <w:rsid w:val="00E802AD"/>
    <w:rsid w:val="00E80332"/>
    <w:rsid w:val="00E803B9"/>
    <w:rsid w:val="00E80E7E"/>
    <w:rsid w:val="00E810DF"/>
    <w:rsid w:val="00E816E1"/>
    <w:rsid w:val="00E8218E"/>
    <w:rsid w:val="00E824C6"/>
    <w:rsid w:val="00E83987"/>
    <w:rsid w:val="00E839A0"/>
    <w:rsid w:val="00E83B4D"/>
    <w:rsid w:val="00E83DBD"/>
    <w:rsid w:val="00E84050"/>
    <w:rsid w:val="00E8450A"/>
    <w:rsid w:val="00E84740"/>
    <w:rsid w:val="00E848BE"/>
    <w:rsid w:val="00E84A2B"/>
    <w:rsid w:val="00E8549E"/>
    <w:rsid w:val="00E86388"/>
    <w:rsid w:val="00E86661"/>
    <w:rsid w:val="00E86869"/>
    <w:rsid w:val="00E86872"/>
    <w:rsid w:val="00E86BE7"/>
    <w:rsid w:val="00E873F9"/>
    <w:rsid w:val="00E87882"/>
    <w:rsid w:val="00E87CF4"/>
    <w:rsid w:val="00E90EC3"/>
    <w:rsid w:val="00E91160"/>
    <w:rsid w:val="00E911DD"/>
    <w:rsid w:val="00E9137C"/>
    <w:rsid w:val="00E919C2"/>
    <w:rsid w:val="00E91BCB"/>
    <w:rsid w:val="00E91F1F"/>
    <w:rsid w:val="00E920AA"/>
    <w:rsid w:val="00E920E6"/>
    <w:rsid w:val="00E92401"/>
    <w:rsid w:val="00E93090"/>
    <w:rsid w:val="00E93DFD"/>
    <w:rsid w:val="00E943A7"/>
    <w:rsid w:val="00E948D0"/>
    <w:rsid w:val="00E94A7E"/>
    <w:rsid w:val="00E94E4F"/>
    <w:rsid w:val="00E951A3"/>
    <w:rsid w:val="00E953A6"/>
    <w:rsid w:val="00E95D70"/>
    <w:rsid w:val="00E965A3"/>
    <w:rsid w:val="00E96EB0"/>
    <w:rsid w:val="00E96FAB"/>
    <w:rsid w:val="00E972E4"/>
    <w:rsid w:val="00E976AD"/>
    <w:rsid w:val="00EA0385"/>
    <w:rsid w:val="00EA03D0"/>
    <w:rsid w:val="00EA06E2"/>
    <w:rsid w:val="00EA0DDA"/>
    <w:rsid w:val="00EA1A2C"/>
    <w:rsid w:val="00EA1F46"/>
    <w:rsid w:val="00EA2447"/>
    <w:rsid w:val="00EA26CA"/>
    <w:rsid w:val="00EA2EB0"/>
    <w:rsid w:val="00EA2FF7"/>
    <w:rsid w:val="00EA3ADF"/>
    <w:rsid w:val="00EA45FA"/>
    <w:rsid w:val="00EA4916"/>
    <w:rsid w:val="00EA4FB6"/>
    <w:rsid w:val="00EA5269"/>
    <w:rsid w:val="00EA62C0"/>
    <w:rsid w:val="00EA6363"/>
    <w:rsid w:val="00EA660D"/>
    <w:rsid w:val="00EA678F"/>
    <w:rsid w:val="00EA69B3"/>
    <w:rsid w:val="00EA7B6A"/>
    <w:rsid w:val="00EB00D6"/>
    <w:rsid w:val="00EB03C9"/>
    <w:rsid w:val="00EB06CD"/>
    <w:rsid w:val="00EB0D88"/>
    <w:rsid w:val="00EB1049"/>
    <w:rsid w:val="00EB129F"/>
    <w:rsid w:val="00EB1AC7"/>
    <w:rsid w:val="00EB1DBF"/>
    <w:rsid w:val="00EB3633"/>
    <w:rsid w:val="00EB388A"/>
    <w:rsid w:val="00EB38FD"/>
    <w:rsid w:val="00EB4966"/>
    <w:rsid w:val="00EB54F7"/>
    <w:rsid w:val="00EB5A0B"/>
    <w:rsid w:val="00EB5A0D"/>
    <w:rsid w:val="00EB5B88"/>
    <w:rsid w:val="00EB5FD2"/>
    <w:rsid w:val="00EB6707"/>
    <w:rsid w:val="00EB6AAC"/>
    <w:rsid w:val="00EB7198"/>
    <w:rsid w:val="00EB79EB"/>
    <w:rsid w:val="00EC0318"/>
    <w:rsid w:val="00EC0EAA"/>
    <w:rsid w:val="00EC171A"/>
    <w:rsid w:val="00EC17A4"/>
    <w:rsid w:val="00EC2677"/>
    <w:rsid w:val="00EC2D0A"/>
    <w:rsid w:val="00EC32B4"/>
    <w:rsid w:val="00EC3D68"/>
    <w:rsid w:val="00EC453C"/>
    <w:rsid w:val="00EC46C4"/>
    <w:rsid w:val="00EC49D4"/>
    <w:rsid w:val="00EC61A4"/>
    <w:rsid w:val="00EC68EF"/>
    <w:rsid w:val="00EC70A5"/>
    <w:rsid w:val="00ED0723"/>
    <w:rsid w:val="00ED119D"/>
    <w:rsid w:val="00ED174C"/>
    <w:rsid w:val="00ED1E79"/>
    <w:rsid w:val="00ED1F2C"/>
    <w:rsid w:val="00ED2229"/>
    <w:rsid w:val="00ED291B"/>
    <w:rsid w:val="00ED2D04"/>
    <w:rsid w:val="00ED2E1F"/>
    <w:rsid w:val="00ED31E3"/>
    <w:rsid w:val="00ED339C"/>
    <w:rsid w:val="00ED33CA"/>
    <w:rsid w:val="00ED385F"/>
    <w:rsid w:val="00ED40A5"/>
    <w:rsid w:val="00ED40D2"/>
    <w:rsid w:val="00ED4C03"/>
    <w:rsid w:val="00ED4C17"/>
    <w:rsid w:val="00ED5A70"/>
    <w:rsid w:val="00ED6042"/>
    <w:rsid w:val="00ED6A5E"/>
    <w:rsid w:val="00ED751F"/>
    <w:rsid w:val="00ED78FC"/>
    <w:rsid w:val="00ED7ABA"/>
    <w:rsid w:val="00ED7AE0"/>
    <w:rsid w:val="00ED7FEF"/>
    <w:rsid w:val="00EE05FC"/>
    <w:rsid w:val="00EE0762"/>
    <w:rsid w:val="00EE0A4D"/>
    <w:rsid w:val="00EE1A05"/>
    <w:rsid w:val="00EE1A56"/>
    <w:rsid w:val="00EE1D7C"/>
    <w:rsid w:val="00EE2101"/>
    <w:rsid w:val="00EE22EE"/>
    <w:rsid w:val="00EE283B"/>
    <w:rsid w:val="00EE2F04"/>
    <w:rsid w:val="00EE2F83"/>
    <w:rsid w:val="00EE38FB"/>
    <w:rsid w:val="00EE44B3"/>
    <w:rsid w:val="00EE450B"/>
    <w:rsid w:val="00EE4B0D"/>
    <w:rsid w:val="00EE4E25"/>
    <w:rsid w:val="00EE4E7F"/>
    <w:rsid w:val="00EE56D3"/>
    <w:rsid w:val="00EE63A8"/>
    <w:rsid w:val="00EE6893"/>
    <w:rsid w:val="00EE71A8"/>
    <w:rsid w:val="00EE743A"/>
    <w:rsid w:val="00EE747B"/>
    <w:rsid w:val="00EE7627"/>
    <w:rsid w:val="00EE774F"/>
    <w:rsid w:val="00EF0B2A"/>
    <w:rsid w:val="00EF0CCB"/>
    <w:rsid w:val="00EF0F87"/>
    <w:rsid w:val="00EF1B5D"/>
    <w:rsid w:val="00EF1EAA"/>
    <w:rsid w:val="00EF2347"/>
    <w:rsid w:val="00EF2D2C"/>
    <w:rsid w:val="00EF3706"/>
    <w:rsid w:val="00EF3B08"/>
    <w:rsid w:val="00EF3B1C"/>
    <w:rsid w:val="00EF3C3B"/>
    <w:rsid w:val="00EF3EEE"/>
    <w:rsid w:val="00EF45E0"/>
    <w:rsid w:val="00EF4647"/>
    <w:rsid w:val="00EF4658"/>
    <w:rsid w:val="00EF4665"/>
    <w:rsid w:val="00EF46CD"/>
    <w:rsid w:val="00EF5306"/>
    <w:rsid w:val="00EF5A0E"/>
    <w:rsid w:val="00EF5FEE"/>
    <w:rsid w:val="00EF62DA"/>
    <w:rsid w:val="00EF633D"/>
    <w:rsid w:val="00EF6460"/>
    <w:rsid w:val="00EF6522"/>
    <w:rsid w:val="00EF6C6F"/>
    <w:rsid w:val="00EF708F"/>
    <w:rsid w:val="00EF7277"/>
    <w:rsid w:val="00EF7448"/>
    <w:rsid w:val="00F0022E"/>
    <w:rsid w:val="00F00826"/>
    <w:rsid w:val="00F00B1E"/>
    <w:rsid w:val="00F00E48"/>
    <w:rsid w:val="00F02065"/>
    <w:rsid w:val="00F0266A"/>
    <w:rsid w:val="00F032E9"/>
    <w:rsid w:val="00F034D4"/>
    <w:rsid w:val="00F0391C"/>
    <w:rsid w:val="00F03B43"/>
    <w:rsid w:val="00F03D58"/>
    <w:rsid w:val="00F03DE1"/>
    <w:rsid w:val="00F04AED"/>
    <w:rsid w:val="00F05087"/>
    <w:rsid w:val="00F05159"/>
    <w:rsid w:val="00F05312"/>
    <w:rsid w:val="00F05378"/>
    <w:rsid w:val="00F0658C"/>
    <w:rsid w:val="00F06948"/>
    <w:rsid w:val="00F06B2E"/>
    <w:rsid w:val="00F07528"/>
    <w:rsid w:val="00F07673"/>
    <w:rsid w:val="00F07995"/>
    <w:rsid w:val="00F07BC2"/>
    <w:rsid w:val="00F07EBA"/>
    <w:rsid w:val="00F10158"/>
    <w:rsid w:val="00F10E30"/>
    <w:rsid w:val="00F10F1A"/>
    <w:rsid w:val="00F10FC7"/>
    <w:rsid w:val="00F11288"/>
    <w:rsid w:val="00F112DF"/>
    <w:rsid w:val="00F1168E"/>
    <w:rsid w:val="00F1180A"/>
    <w:rsid w:val="00F12F41"/>
    <w:rsid w:val="00F131A4"/>
    <w:rsid w:val="00F13ACC"/>
    <w:rsid w:val="00F13C0F"/>
    <w:rsid w:val="00F144FE"/>
    <w:rsid w:val="00F1495E"/>
    <w:rsid w:val="00F1513B"/>
    <w:rsid w:val="00F152ED"/>
    <w:rsid w:val="00F1631C"/>
    <w:rsid w:val="00F1653D"/>
    <w:rsid w:val="00F167DE"/>
    <w:rsid w:val="00F168C6"/>
    <w:rsid w:val="00F16AF7"/>
    <w:rsid w:val="00F17312"/>
    <w:rsid w:val="00F17507"/>
    <w:rsid w:val="00F178FB"/>
    <w:rsid w:val="00F2016C"/>
    <w:rsid w:val="00F20A56"/>
    <w:rsid w:val="00F20C0A"/>
    <w:rsid w:val="00F223C6"/>
    <w:rsid w:val="00F2273F"/>
    <w:rsid w:val="00F22AF2"/>
    <w:rsid w:val="00F237EA"/>
    <w:rsid w:val="00F240AA"/>
    <w:rsid w:val="00F244DD"/>
    <w:rsid w:val="00F25217"/>
    <w:rsid w:val="00F2528D"/>
    <w:rsid w:val="00F256A7"/>
    <w:rsid w:val="00F25705"/>
    <w:rsid w:val="00F259DA"/>
    <w:rsid w:val="00F25C9A"/>
    <w:rsid w:val="00F25F6F"/>
    <w:rsid w:val="00F26267"/>
    <w:rsid w:val="00F263C2"/>
    <w:rsid w:val="00F26677"/>
    <w:rsid w:val="00F273C4"/>
    <w:rsid w:val="00F27562"/>
    <w:rsid w:val="00F3043A"/>
    <w:rsid w:val="00F306FE"/>
    <w:rsid w:val="00F30A1F"/>
    <w:rsid w:val="00F30F10"/>
    <w:rsid w:val="00F30F2A"/>
    <w:rsid w:val="00F30F8A"/>
    <w:rsid w:val="00F31319"/>
    <w:rsid w:val="00F31601"/>
    <w:rsid w:val="00F329D3"/>
    <w:rsid w:val="00F3331C"/>
    <w:rsid w:val="00F334DB"/>
    <w:rsid w:val="00F3380C"/>
    <w:rsid w:val="00F3385B"/>
    <w:rsid w:val="00F33C9F"/>
    <w:rsid w:val="00F33D4C"/>
    <w:rsid w:val="00F349A3"/>
    <w:rsid w:val="00F34C2E"/>
    <w:rsid w:val="00F35073"/>
    <w:rsid w:val="00F35AEB"/>
    <w:rsid w:val="00F365F7"/>
    <w:rsid w:val="00F36D3E"/>
    <w:rsid w:val="00F36FC1"/>
    <w:rsid w:val="00F37117"/>
    <w:rsid w:val="00F372F2"/>
    <w:rsid w:val="00F37A28"/>
    <w:rsid w:val="00F405B3"/>
    <w:rsid w:val="00F413EF"/>
    <w:rsid w:val="00F414BC"/>
    <w:rsid w:val="00F41FCB"/>
    <w:rsid w:val="00F4216F"/>
    <w:rsid w:val="00F425A6"/>
    <w:rsid w:val="00F42678"/>
    <w:rsid w:val="00F429E1"/>
    <w:rsid w:val="00F42C52"/>
    <w:rsid w:val="00F42F8F"/>
    <w:rsid w:val="00F43037"/>
    <w:rsid w:val="00F4337A"/>
    <w:rsid w:val="00F4393B"/>
    <w:rsid w:val="00F44653"/>
    <w:rsid w:val="00F446BB"/>
    <w:rsid w:val="00F44AF3"/>
    <w:rsid w:val="00F4524A"/>
    <w:rsid w:val="00F456A4"/>
    <w:rsid w:val="00F45795"/>
    <w:rsid w:val="00F45BB9"/>
    <w:rsid w:val="00F45D67"/>
    <w:rsid w:val="00F46111"/>
    <w:rsid w:val="00F46617"/>
    <w:rsid w:val="00F468E8"/>
    <w:rsid w:val="00F50444"/>
    <w:rsid w:val="00F507CD"/>
    <w:rsid w:val="00F50D8B"/>
    <w:rsid w:val="00F5129F"/>
    <w:rsid w:val="00F5146D"/>
    <w:rsid w:val="00F51A38"/>
    <w:rsid w:val="00F5221B"/>
    <w:rsid w:val="00F526A2"/>
    <w:rsid w:val="00F52F3E"/>
    <w:rsid w:val="00F532E0"/>
    <w:rsid w:val="00F53436"/>
    <w:rsid w:val="00F5410C"/>
    <w:rsid w:val="00F54463"/>
    <w:rsid w:val="00F554D1"/>
    <w:rsid w:val="00F559D8"/>
    <w:rsid w:val="00F55ABF"/>
    <w:rsid w:val="00F55BC5"/>
    <w:rsid w:val="00F55E50"/>
    <w:rsid w:val="00F55EBA"/>
    <w:rsid w:val="00F564CF"/>
    <w:rsid w:val="00F56C8A"/>
    <w:rsid w:val="00F56CC0"/>
    <w:rsid w:val="00F574FE"/>
    <w:rsid w:val="00F5788E"/>
    <w:rsid w:val="00F57BA5"/>
    <w:rsid w:val="00F57ED6"/>
    <w:rsid w:val="00F601CD"/>
    <w:rsid w:val="00F6051B"/>
    <w:rsid w:val="00F6058F"/>
    <w:rsid w:val="00F608F0"/>
    <w:rsid w:val="00F609AB"/>
    <w:rsid w:val="00F60B6F"/>
    <w:rsid w:val="00F60EAA"/>
    <w:rsid w:val="00F61214"/>
    <w:rsid w:val="00F614A4"/>
    <w:rsid w:val="00F61529"/>
    <w:rsid w:val="00F61EB7"/>
    <w:rsid w:val="00F62301"/>
    <w:rsid w:val="00F62314"/>
    <w:rsid w:val="00F6238C"/>
    <w:rsid w:val="00F6288F"/>
    <w:rsid w:val="00F640FF"/>
    <w:rsid w:val="00F643CD"/>
    <w:rsid w:val="00F64FA4"/>
    <w:rsid w:val="00F6548F"/>
    <w:rsid w:val="00F6623B"/>
    <w:rsid w:val="00F664B4"/>
    <w:rsid w:val="00F66C1D"/>
    <w:rsid w:val="00F66C32"/>
    <w:rsid w:val="00F678B7"/>
    <w:rsid w:val="00F67E5B"/>
    <w:rsid w:val="00F700F4"/>
    <w:rsid w:val="00F70837"/>
    <w:rsid w:val="00F70E96"/>
    <w:rsid w:val="00F7159F"/>
    <w:rsid w:val="00F722F9"/>
    <w:rsid w:val="00F72886"/>
    <w:rsid w:val="00F7316C"/>
    <w:rsid w:val="00F731C2"/>
    <w:rsid w:val="00F7416A"/>
    <w:rsid w:val="00F74F93"/>
    <w:rsid w:val="00F7521D"/>
    <w:rsid w:val="00F757B9"/>
    <w:rsid w:val="00F758FD"/>
    <w:rsid w:val="00F759DF"/>
    <w:rsid w:val="00F75E0D"/>
    <w:rsid w:val="00F76B29"/>
    <w:rsid w:val="00F76B7A"/>
    <w:rsid w:val="00F77183"/>
    <w:rsid w:val="00F772CC"/>
    <w:rsid w:val="00F774AD"/>
    <w:rsid w:val="00F778C0"/>
    <w:rsid w:val="00F77B25"/>
    <w:rsid w:val="00F77F0B"/>
    <w:rsid w:val="00F80536"/>
    <w:rsid w:val="00F80AF8"/>
    <w:rsid w:val="00F81A40"/>
    <w:rsid w:val="00F821B9"/>
    <w:rsid w:val="00F82586"/>
    <w:rsid w:val="00F8341B"/>
    <w:rsid w:val="00F83808"/>
    <w:rsid w:val="00F83BBB"/>
    <w:rsid w:val="00F83F65"/>
    <w:rsid w:val="00F8465A"/>
    <w:rsid w:val="00F84DBF"/>
    <w:rsid w:val="00F855D9"/>
    <w:rsid w:val="00F85CD5"/>
    <w:rsid w:val="00F87319"/>
    <w:rsid w:val="00F8769C"/>
    <w:rsid w:val="00F87AA9"/>
    <w:rsid w:val="00F90BE6"/>
    <w:rsid w:val="00F90E7F"/>
    <w:rsid w:val="00F914E5"/>
    <w:rsid w:val="00F91611"/>
    <w:rsid w:val="00F91944"/>
    <w:rsid w:val="00F91DAD"/>
    <w:rsid w:val="00F91DBA"/>
    <w:rsid w:val="00F9207B"/>
    <w:rsid w:val="00F92D9A"/>
    <w:rsid w:val="00F92F3B"/>
    <w:rsid w:val="00F930CA"/>
    <w:rsid w:val="00F9324F"/>
    <w:rsid w:val="00F93601"/>
    <w:rsid w:val="00F93F15"/>
    <w:rsid w:val="00F94013"/>
    <w:rsid w:val="00F94453"/>
    <w:rsid w:val="00F9479A"/>
    <w:rsid w:val="00F94880"/>
    <w:rsid w:val="00F94B7F"/>
    <w:rsid w:val="00F94E92"/>
    <w:rsid w:val="00F954C9"/>
    <w:rsid w:val="00F958BC"/>
    <w:rsid w:val="00F962FA"/>
    <w:rsid w:val="00F96320"/>
    <w:rsid w:val="00F968F9"/>
    <w:rsid w:val="00F96A80"/>
    <w:rsid w:val="00F97908"/>
    <w:rsid w:val="00F9793E"/>
    <w:rsid w:val="00FA0505"/>
    <w:rsid w:val="00FA07C5"/>
    <w:rsid w:val="00FA085B"/>
    <w:rsid w:val="00FA0C43"/>
    <w:rsid w:val="00FA1ACE"/>
    <w:rsid w:val="00FA39AC"/>
    <w:rsid w:val="00FA3B2C"/>
    <w:rsid w:val="00FA3DC8"/>
    <w:rsid w:val="00FA3FDC"/>
    <w:rsid w:val="00FA4292"/>
    <w:rsid w:val="00FA431C"/>
    <w:rsid w:val="00FA457A"/>
    <w:rsid w:val="00FA4FB2"/>
    <w:rsid w:val="00FA5196"/>
    <w:rsid w:val="00FA59D0"/>
    <w:rsid w:val="00FA5EEB"/>
    <w:rsid w:val="00FA6275"/>
    <w:rsid w:val="00FA6499"/>
    <w:rsid w:val="00FA66AF"/>
    <w:rsid w:val="00FA6837"/>
    <w:rsid w:val="00FA73DD"/>
    <w:rsid w:val="00FA7647"/>
    <w:rsid w:val="00FA76C1"/>
    <w:rsid w:val="00FA79D7"/>
    <w:rsid w:val="00FB06C9"/>
    <w:rsid w:val="00FB0881"/>
    <w:rsid w:val="00FB0D1F"/>
    <w:rsid w:val="00FB1009"/>
    <w:rsid w:val="00FB102D"/>
    <w:rsid w:val="00FB1889"/>
    <w:rsid w:val="00FB2078"/>
    <w:rsid w:val="00FB2189"/>
    <w:rsid w:val="00FB22D1"/>
    <w:rsid w:val="00FB24EC"/>
    <w:rsid w:val="00FB2FD8"/>
    <w:rsid w:val="00FB32E1"/>
    <w:rsid w:val="00FB36A3"/>
    <w:rsid w:val="00FB42F7"/>
    <w:rsid w:val="00FB43E4"/>
    <w:rsid w:val="00FB4AC8"/>
    <w:rsid w:val="00FB4F40"/>
    <w:rsid w:val="00FB586C"/>
    <w:rsid w:val="00FB6C00"/>
    <w:rsid w:val="00FB7742"/>
    <w:rsid w:val="00FB7DBF"/>
    <w:rsid w:val="00FB7EA2"/>
    <w:rsid w:val="00FC03E8"/>
    <w:rsid w:val="00FC03F3"/>
    <w:rsid w:val="00FC091C"/>
    <w:rsid w:val="00FC10BF"/>
    <w:rsid w:val="00FC1100"/>
    <w:rsid w:val="00FC151A"/>
    <w:rsid w:val="00FC186D"/>
    <w:rsid w:val="00FC1DC5"/>
    <w:rsid w:val="00FC2880"/>
    <w:rsid w:val="00FC3A9A"/>
    <w:rsid w:val="00FC4222"/>
    <w:rsid w:val="00FC496C"/>
    <w:rsid w:val="00FC4E3B"/>
    <w:rsid w:val="00FC4E6A"/>
    <w:rsid w:val="00FC54CA"/>
    <w:rsid w:val="00FC599B"/>
    <w:rsid w:val="00FC5B77"/>
    <w:rsid w:val="00FC6AD7"/>
    <w:rsid w:val="00FC6C71"/>
    <w:rsid w:val="00FC6CA5"/>
    <w:rsid w:val="00FC6DF2"/>
    <w:rsid w:val="00FC7D19"/>
    <w:rsid w:val="00FC7D8F"/>
    <w:rsid w:val="00FC7E62"/>
    <w:rsid w:val="00FC7EB7"/>
    <w:rsid w:val="00FD0007"/>
    <w:rsid w:val="00FD03EC"/>
    <w:rsid w:val="00FD0B92"/>
    <w:rsid w:val="00FD0E86"/>
    <w:rsid w:val="00FD12F0"/>
    <w:rsid w:val="00FD154F"/>
    <w:rsid w:val="00FD1D25"/>
    <w:rsid w:val="00FD2423"/>
    <w:rsid w:val="00FD29DB"/>
    <w:rsid w:val="00FD2AF3"/>
    <w:rsid w:val="00FD3038"/>
    <w:rsid w:val="00FD3448"/>
    <w:rsid w:val="00FD3B23"/>
    <w:rsid w:val="00FD41FE"/>
    <w:rsid w:val="00FD44B1"/>
    <w:rsid w:val="00FD463C"/>
    <w:rsid w:val="00FD4679"/>
    <w:rsid w:val="00FD47AE"/>
    <w:rsid w:val="00FD4D70"/>
    <w:rsid w:val="00FD5D06"/>
    <w:rsid w:val="00FD6C32"/>
    <w:rsid w:val="00FD7870"/>
    <w:rsid w:val="00FD79A0"/>
    <w:rsid w:val="00FE0341"/>
    <w:rsid w:val="00FE1CF2"/>
    <w:rsid w:val="00FE2141"/>
    <w:rsid w:val="00FE29A0"/>
    <w:rsid w:val="00FE2A80"/>
    <w:rsid w:val="00FE2EE0"/>
    <w:rsid w:val="00FE2F7C"/>
    <w:rsid w:val="00FE3766"/>
    <w:rsid w:val="00FE48F2"/>
    <w:rsid w:val="00FE4915"/>
    <w:rsid w:val="00FE4A52"/>
    <w:rsid w:val="00FE4F7A"/>
    <w:rsid w:val="00FE54A2"/>
    <w:rsid w:val="00FE57B9"/>
    <w:rsid w:val="00FE5D45"/>
    <w:rsid w:val="00FE63AE"/>
    <w:rsid w:val="00FE6469"/>
    <w:rsid w:val="00FE65FE"/>
    <w:rsid w:val="00FE6658"/>
    <w:rsid w:val="00FE6AD3"/>
    <w:rsid w:val="00FE6F74"/>
    <w:rsid w:val="00FE7BB2"/>
    <w:rsid w:val="00FE7E97"/>
    <w:rsid w:val="00FF0A55"/>
    <w:rsid w:val="00FF0CE5"/>
    <w:rsid w:val="00FF0DD6"/>
    <w:rsid w:val="00FF10A8"/>
    <w:rsid w:val="00FF19B1"/>
    <w:rsid w:val="00FF1BC8"/>
    <w:rsid w:val="00FF2252"/>
    <w:rsid w:val="00FF25B0"/>
    <w:rsid w:val="00FF273D"/>
    <w:rsid w:val="00FF3035"/>
    <w:rsid w:val="00FF3683"/>
    <w:rsid w:val="00FF3A18"/>
    <w:rsid w:val="00FF406B"/>
    <w:rsid w:val="00FF40A4"/>
    <w:rsid w:val="00FF4B56"/>
    <w:rsid w:val="00FF4ECD"/>
    <w:rsid w:val="00FF502C"/>
    <w:rsid w:val="00FF5168"/>
    <w:rsid w:val="00FF51F2"/>
    <w:rsid w:val="00FF5414"/>
    <w:rsid w:val="00FF593C"/>
    <w:rsid w:val="00FF6090"/>
    <w:rsid w:val="00FF6344"/>
    <w:rsid w:val="00FF636F"/>
    <w:rsid w:val="00FF642E"/>
    <w:rsid w:val="00FF65C8"/>
    <w:rsid w:val="00FF6D54"/>
    <w:rsid w:val="00FF76E5"/>
    <w:rsid w:val="00FF7865"/>
    <w:rsid w:val="00FF7906"/>
    <w:rsid w:val="00FF7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69450E"/>
  <w15:docId w15:val="{3439D459-0B7C-499E-B5BA-5B5E028A0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99" w:unhideWhenUsed="1" w:qFormat="1"/>
    <w:lsdException w:name="List Bullet 3" w:semiHidden="1" w:unhideWhenUsed="1" w:qFormat="1"/>
    <w:lsdException w:name="List Bullet 4" w:semiHidden="1" w:unhideWhenUsed="1"/>
    <w:lsdException w:name="List Bullet 5" w:semiHidden="1" w:unhideWhenUsed="1"/>
    <w:lsdException w:name="List Number 2" w:semiHidden="1" w:uiPriority="99" w:unhideWhenUsed="1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8">
    <w:name w:val="Normal"/>
    <w:qFormat/>
    <w:rsid w:val="00363E4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4">
    <w:name w:val="heading 1"/>
    <w:basedOn w:val="a8"/>
    <w:next w:val="a8"/>
    <w:link w:val="15"/>
    <w:qFormat/>
    <w:rsid w:val="00BB36F8"/>
    <w:pPr>
      <w:keepNext/>
      <w:keepLines/>
      <w:pageBreakBefore/>
      <w:spacing w:after="120" w:line="360" w:lineRule="auto"/>
      <w:jc w:val="both"/>
      <w:outlineLvl w:val="0"/>
    </w:pPr>
    <w:rPr>
      <w:b/>
      <w:spacing w:val="-5"/>
    </w:rPr>
  </w:style>
  <w:style w:type="paragraph" w:styleId="24">
    <w:name w:val="heading 2"/>
    <w:basedOn w:val="14"/>
    <w:next w:val="a8"/>
    <w:link w:val="25"/>
    <w:unhideWhenUsed/>
    <w:qFormat/>
    <w:rsid w:val="00BB36F8"/>
    <w:pPr>
      <w:pageBreakBefore w:val="0"/>
      <w:numPr>
        <w:ilvl w:val="1"/>
      </w:numPr>
      <w:spacing w:before="240"/>
      <w:outlineLvl w:val="1"/>
    </w:pPr>
  </w:style>
  <w:style w:type="paragraph" w:styleId="33">
    <w:name w:val="heading 3"/>
    <w:basedOn w:val="24"/>
    <w:next w:val="a8"/>
    <w:link w:val="34"/>
    <w:unhideWhenUsed/>
    <w:qFormat/>
    <w:rsid w:val="00BB36F8"/>
    <w:pPr>
      <w:numPr>
        <w:ilvl w:val="2"/>
      </w:numPr>
      <w:outlineLvl w:val="2"/>
    </w:pPr>
  </w:style>
  <w:style w:type="paragraph" w:styleId="42">
    <w:name w:val="heading 4"/>
    <w:basedOn w:val="33"/>
    <w:next w:val="a8"/>
    <w:link w:val="43"/>
    <w:unhideWhenUsed/>
    <w:qFormat/>
    <w:rsid w:val="00BB36F8"/>
    <w:pPr>
      <w:outlineLvl w:val="3"/>
    </w:pPr>
  </w:style>
  <w:style w:type="paragraph" w:styleId="52">
    <w:name w:val="heading 5"/>
    <w:basedOn w:val="42"/>
    <w:next w:val="a8"/>
    <w:link w:val="53"/>
    <w:unhideWhenUsed/>
    <w:qFormat/>
    <w:rsid w:val="00BB36F8"/>
    <w:pPr>
      <w:numPr>
        <w:ilvl w:val="4"/>
      </w:numPr>
      <w:outlineLvl w:val="4"/>
    </w:pPr>
  </w:style>
  <w:style w:type="paragraph" w:styleId="6">
    <w:name w:val="heading 6"/>
    <w:basedOn w:val="a8"/>
    <w:next w:val="a8"/>
    <w:link w:val="60"/>
    <w:unhideWhenUsed/>
    <w:qFormat/>
    <w:rsid w:val="0096422A"/>
    <w:pPr>
      <w:keepNext/>
      <w:keepLines/>
      <w:spacing w:before="120" w:after="120" w:line="259" w:lineRule="auto"/>
      <w:jc w:val="both"/>
      <w:outlineLvl w:val="5"/>
    </w:pPr>
    <w:rPr>
      <w:rFonts w:eastAsiaTheme="majorEastAsia" w:cstheme="majorBidi"/>
      <w:b/>
      <w:szCs w:val="22"/>
      <w:lang w:eastAsia="en-US"/>
    </w:rPr>
  </w:style>
  <w:style w:type="paragraph" w:styleId="7">
    <w:name w:val="heading 7"/>
    <w:basedOn w:val="a8"/>
    <w:next w:val="a8"/>
    <w:link w:val="70"/>
    <w:unhideWhenUsed/>
    <w:qFormat/>
    <w:rsid w:val="0096422A"/>
    <w:pPr>
      <w:keepNext/>
      <w:keepLines/>
      <w:spacing w:before="160" w:after="120" w:line="259" w:lineRule="auto"/>
      <w:jc w:val="both"/>
      <w:outlineLvl w:val="6"/>
    </w:pPr>
    <w:rPr>
      <w:rFonts w:eastAsiaTheme="majorEastAsia"/>
      <w:b/>
      <w:iCs/>
      <w:szCs w:val="28"/>
      <w:lang w:eastAsia="en-US"/>
    </w:rPr>
  </w:style>
  <w:style w:type="paragraph" w:styleId="8">
    <w:name w:val="heading 8"/>
    <w:basedOn w:val="a8"/>
    <w:next w:val="a8"/>
    <w:link w:val="80"/>
    <w:unhideWhenUsed/>
    <w:qFormat/>
    <w:rsid w:val="0096422A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8"/>
    <w:next w:val="a8"/>
    <w:link w:val="90"/>
    <w:unhideWhenUsed/>
    <w:qFormat/>
    <w:rsid w:val="0096422A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9">
    <w:name w:val="Default Paragraph Font"/>
    <w:uiPriority w:val="1"/>
    <w:semiHidden/>
    <w:unhideWhenUsed/>
  </w:style>
  <w:style w:type="table" w:default="1" w:styleId="a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b">
    <w:name w:val="No List"/>
    <w:uiPriority w:val="99"/>
    <w:semiHidden/>
    <w:unhideWhenUsed/>
  </w:style>
  <w:style w:type="paragraph" w:styleId="ac">
    <w:name w:val="Balloon Text"/>
    <w:basedOn w:val="a8"/>
    <w:link w:val="ad"/>
    <w:semiHidden/>
    <w:unhideWhenUsed/>
    <w:rsid w:val="0096422A"/>
    <w:pPr>
      <w:jc w:val="both"/>
    </w:pPr>
    <w:rPr>
      <w:rFonts w:ascii="Segoe UI" w:eastAsiaTheme="minorHAnsi" w:hAnsi="Segoe UI" w:cs="Segoe UI"/>
      <w:sz w:val="18"/>
      <w:szCs w:val="18"/>
      <w:lang w:eastAsia="en-US"/>
    </w:rPr>
  </w:style>
  <w:style w:type="character" w:customStyle="1" w:styleId="ad">
    <w:name w:val="Текст выноски Знак"/>
    <w:basedOn w:val="a9"/>
    <w:link w:val="ac"/>
    <w:semiHidden/>
    <w:rsid w:val="0096422A"/>
    <w:rPr>
      <w:rFonts w:ascii="Segoe UI" w:hAnsi="Segoe UI" w:cs="Segoe UI"/>
      <w:sz w:val="18"/>
      <w:szCs w:val="18"/>
    </w:rPr>
  </w:style>
  <w:style w:type="paragraph" w:styleId="ae">
    <w:name w:val="header"/>
    <w:basedOn w:val="a8"/>
    <w:link w:val="af"/>
    <w:uiPriority w:val="99"/>
    <w:unhideWhenUsed/>
    <w:rsid w:val="00BB36F8"/>
    <w:pPr>
      <w:tabs>
        <w:tab w:val="center" w:pos="4677"/>
        <w:tab w:val="right" w:pos="9355"/>
      </w:tabs>
      <w:jc w:val="both"/>
    </w:pPr>
    <w:rPr>
      <w:rFonts w:eastAsiaTheme="minorHAnsi" w:cstheme="minorBidi"/>
      <w:szCs w:val="22"/>
      <w:lang w:eastAsia="en-US"/>
    </w:rPr>
  </w:style>
  <w:style w:type="character" w:customStyle="1" w:styleId="af">
    <w:name w:val="Верхний колонтитул Знак"/>
    <w:basedOn w:val="a9"/>
    <w:link w:val="ae"/>
    <w:uiPriority w:val="99"/>
    <w:rsid w:val="00BB36F8"/>
  </w:style>
  <w:style w:type="paragraph" w:styleId="af0">
    <w:name w:val="footer"/>
    <w:basedOn w:val="a8"/>
    <w:link w:val="af1"/>
    <w:uiPriority w:val="99"/>
    <w:unhideWhenUsed/>
    <w:rsid w:val="00BB36F8"/>
    <w:pPr>
      <w:tabs>
        <w:tab w:val="center" w:pos="4677"/>
        <w:tab w:val="right" w:pos="9355"/>
      </w:tabs>
      <w:jc w:val="both"/>
    </w:pPr>
    <w:rPr>
      <w:rFonts w:eastAsiaTheme="minorHAnsi" w:cstheme="minorBidi"/>
      <w:szCs w:val="22"/>
      <w:lang w:eastAsia="en-US"/>
    </w:rPr>
  </w:style>
  <w:style w:type="character" w:customStyle="1" w:styleId="af1">
    <w:name w:val="Нижний колонтитул Знак"/>
    <w:basedOn w:val="a9"/>
    <w:link w:val="af0"/>
    <w:uiPriority w:val="99"/>
    <w:rsid w:val="00BB36F8"/>
  </w:style>
  <w:style w:type="character" w:customStyle="1" w:styleId="15">
    <w:name w:val="Заголовок 1 Знак"/>
    <w:basedOn w:val="a9"/>
    <w:link w:val="14"/>
    <w:rsid w:val="00BB36F8"/>
    <w:rPr>
      <w:rFonts w:ascii="Times New Roman" w:eastAsia="Times New Roman" w:hAnsi="Times New Roman" w:cs="Times New Roman"/>
      <w:b/>
      <w:spacing w:val="-5"/>
      <w:sz w:val="24"/>
      <w:szCs w:val="24"/>
      <w:lang w:eastAsia="ru-RU"/>
    </w:rPr>
  </w:style>
  <w:style w:type="character" w:customStyle="1" w:styleId="25">
    <w:name w:val="Заголовок 2 Знак"/>
    <w:basedOn w:val="a9"/>
    <w:link w:val="24"/>
    <w:rsid w:val="00BB36F8"/>
    <w:rPr>
      <w:rFonts w:ascii="Times New Roman" w:eastAsia="Times New Roman" w:hAnsi="Times New Roman" w:cs="Times New Roman"/>
      <w:b/>
      <w:spacing w:val="-5"/>
      <w:sz w:val="24"/>
      <w:szCs w:val="24"/>
      <w:lang w:eastAsia="ru-RU"/>
    </w:rPr>
  </w:style>
  <w:style w:type="character" w:customStyle="1" w:styleId="34">
    <w:name w:val="Заголовок 3 Знак"/>
    <w:basedOn w:val="a9"/>
    <w:link w:val="33"/>
    <w:rsid w:val="00BB36F8"/>
    <w:rPr>
      <w:rFonts w:ascii="Times New Roman" w:eastAsia="Times New Roman" w:hAnsi="Times New Roman" w:cs="Times New Roman"/>
      <w:b/>
      <w:spacing w:val="-5"/>
      <w:sz w:val="24"/>
      <w:szCs w:val="24"/>
      <w:lang w:eastAsia="ru-RU"/>
    </w:rPr>
  </w:style>
  <w:style w:type="character" w:customStyle="1" w:styleId="43">
    <w:name w:val="Заголовок 4 Знак"/>
    <w:basedOn w:val="a9"/>
    <w:link w:val="42"/>
    <w:rsid w:val="00BB36F8"/>
    <w:rPr>
      <w:rFonts w:ascii="Times New Roman" w:eastAsia="Times New Roman" w:hAnsi="Times New Roman" w:cs="Times New Roman"/>
      <w:b/>
      <w:spacing w:val="-5"/>
      <w:sz w:val="24"/>
      <w:szCs w:val="24"/>
      <w:lang w:eastAsia="ru-RU"/>
    </w:rPr>
  </w:style>
  <w:style w:type="character" w:customStyle="1" w:styleId="53">
    <w:name w:val="Заголовок 5 Знак"/>
    <w:basedOn w:val="a9"/>
    <w:link w:val="52"/>
    <w:rsid w:val="00BB36F8"/>
    <w:rPr>
      <w:rFonts w:ascii="Times New Roman" w:eastAsia="Times New Roman" w:hAnsi="Times New Roman" w:cs="Times New Roman"/>
      <w:b/>
      <w:spacing w:val="-5"/>
      <w:sz w:val="24"/>
      <w:szCs w:val="24"/>
      <w:lang w:eastAsia="ru-RU"/>
    </w:rPr>
  </w:style>
  <w:style w:type="character" w:customStyle="1" w:styleId="60">
    <w:name w:val="Заголовок 6 Знак"/>
    <w:basedOn w:val="a9"/>
    <w:link w:val="6"/>
    <w:rsid w:val="0096422A"/>
    <w:rPr>
      <w:rFonts w:ascii="Times New Roman" w:eastAsiaTheme="majorEastAsia" w:hAnsi="Times New Roman" w:cstheme="majorBidi"/>
      <w:b/>
      <w:sz w:val="24"/>
    </w:rPr>
  </w:style>
  <w:style w:type="character" w:customStyle="1" w:styleId="70">
    <w:name w:val="Заголовок 7 Знак"/>
    <w:basedOn w:val="a9"/>
    <w:link w:val="7"/>
    <w:rsid w:val="0096422A"/>
    <w:rPr>
      <w:rFonts w:ascii="Times New Roman" w:eastAsiaTheme="majorEastAsia" w:hAnsi="Times New Roman" w:cs="Times New Roman"/>
      <w:b/>
      <w:iCs/>
      <w:sz w:val="24"/>
      <w:szCs w:val="28"/>
    </w:rPr>
  </w:style>
  <w:style w:type="character" w:customStyle="1" w:styleId="80">
    <w:name w:val="Заголовок 8 Знак"/>
    <w:basedOn w:val="a9"/>
    <w:link w:val="8"/>
    <w:rsid w:val="0096422A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ru-RU"/>
    </w:rPr>
  </w:style>
  <w:style w:type="character" w:customStyle="1" w:styleId="90">
    <w:name w:val="Заголовок 9 Знак"/>
    <w:basedOn w:val="a9"/>
    <w:link w:val="9"/>
    <w:rsid w:val="0096422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ru-RU"/>
    </w:rPr>
  </w:style>
  <w:style w:type="table" w:customStyle="1" w:styleId="GR1">
    <w:name w:val="Сетка таблицы GR1"/>
    <w:basedOn w:val="aa"/>
    <w:next w:val="af2"/>
    <w:rsid w:val="0096422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5">
    <w:name w:val="Сетка таблицы3"/>
    <w:basedOn w:val="aa"/>
    <w:next w:val="af2"/>
    <w:rsid w:val="0096422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CellSpacing w:w="0" w:type="dxa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</w:tblPr>
    <w:trPr>
      <w:tblCellSpacing w:w="0" w:type="dxa"/>
    </w:trPr>
    <w:tcPr>
      <w:shd w:val="clear" w:color="auto" w:fill="auto"/>
      <w:tcMar>
        <w:top w:w="28" w:type="dxa"/>
        <w:left w:w="85" w:type="dxa"/>
        <w:bottom w:w="28" w:type="dxa"/>
        <w:right w:w="85" w:type="dxa"/>
      </w:tcMar>
    </w:tcPr>
    <w:tblStylePr w:type="lastRow">
      <w:pPr>
        <w:suppressOverlap w:val="0"/>
        <w:textDirection w:val="lrTb"/>
      </w:pPr>
    </w:tblStylePr>
  </w:style>
  <w:style w:type="table" w:styleId="af2">
    <w:name w:val="Table Grid"/>
    <w:aliases w:val="Сетка таблицы GR"/>
    <w:basedOn w:val="aa"/>
    <w:rsid w:val="009642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6">
    <w:name w:val="toc 1"/>
    <w:basedOn w:val="a8"/>
    <w:next w:val="a8"/>
    <w:autoRedefine/>
    <w:uiPriority w:val="39"/>
    <w:unhideWhenUsed/>
    <w:rsid w:val="007A670B"/>
    <w:pPr>
      <w:tabs>
        <w:tab w:val="right" w:leader="dot" w:pos="9345"/>
      </w:tabs>
      <w:spacing w:line="259" w:lineRule="auto"/>
      <w:jc w:val="both"/>
    </w:pPr>
    <w:rPr>
      <w:rFonts w:eastAsiaTheme="minorHAnsi" w:cstheme="minorBidi"/>
      <w:szCs w:val="22"/>
      <w:lang w:eastAsia="en-US"/>
    </w:rPr>
  </w:style>
  <w:style w:type="paragraph" w:styleId="26">
    <w:name w:val="toc 2"/>
    <w:basedOn w:val="a8"/>
    <w:next w:val="a8"/>
    <w:autoRedefine/>
    <w:uiPriority w:val="39"/>
    <w:unhideWhenUsed/>
    <w:rsid w:val="00A32097"/>
    <w:pPr>
      <w:tabs>
        <w:tab w:val="right" w:leader="dot" w:pos="9345"/>
      </w:tabs>
      <w:spacing w:line="259" w:lineRule="auto"/>
      <w:ind w:firstLine="170"/>
      <w:jc w:val="both"/>
    </w:pPr>
    <w:rPr>
      <w:rFonts w:eastAsiaTheme="minorHAnsi" w:cstheme="minorBidi"/>
      <w:szCs w:val="22"/>
      <w:lang w:eastAsia="en-US"/>
    </w:rPr>
  </w:style>
  <w:style w:type="paragraph" w:styleId="36">
    <w:name w:val="toc 3"/>
    <w:basedOn w:val="a8"/>
    <w:next w:val="a8"/>
    <w:autoRedefine/>
    <w:uiPriority w:val="39"/>
    <w:unhideWhenUsed/>
    <w:rsid w:val="00A32097"/>
    <w:pPr>
      <w:tabs>
        <w:tab w:val="right" w:leader="dot" w:pos="9345"/>
      </w:tabs>
      <w:spacing w:line="259" w:lineRule="auto"/>
      <w:ind w:firstLine="510"/>
      <w:jc w:val="both"/>
    </w:pPr>
    <w:rPr>
      <w:rFonts w:eastAsiaTheme="minorHAnsi" w:cstheme="minorBidi"/>
      <w:szCs w:val="22"/>
      <w:lang w:eastAsia="en-US"/>
    </w:rPr>
  </w:style>
  <w:style w:type="character" w:customStyle="1" w:styleId="17">
    <w:name w:val="Неразрешенное упоминание1"/>
    <w:basedOn w:val="a9"/>
    <w:uiPriority w:val="99"/>
    <w:semiHidden/>
    <w:unhideWhenUsed/>
    <w:rsid w:val="00DB63C7"/>
    <w:rPr>
      <w:color w:val="605E5C"/>
      <w:shd w:val="clear" w:color="auto" w:fill="E1DFDD"/>
    </w:rPr>
  </w:style>
  <w:style w:type="paragraph" w:styleId="a7">
    <w:name w:val="List Bullet"/>
    <w:basedOn w:val="a8"/>
    <w:link w:val="af3"/>
    <w:rsid w:val="0096422A"/>
    <w:pPr>
      <w:numPr>
        <w:numId w:val="1"/>
      </w:numPr>
      <w:spacing w:line="360" w:lineRule="auto"/>
      <w:jc w:val="both"/>
    </w:pPr>
    <w:rPr>
      <w:spacing w:val="-5"/>
    </w:rPr>
  </w:style>
  <w:style w:type="paragraph" w:styleId="af4">
    <w:name w:val="caption"/>
    <w:basedOn w:val="a8"/>
    <w:next w:val="a8"/>
    <w:link w:val="af5"/>
    <w:unhideWhenUsed/>
    <w:qFormat/>
    <w:rsid w:val="00082A4D"/>
    <w:pPr>
      <w:spacing w:after="200"/>
      <w:jc w:val="both"/>
    </w:pPr>
    <w:rPr>
      <w:rFonts w:eastAsiaTheme="minorHAnsi" w:cstheme="minorBidi"/>
      <w:iCs/>
      <w:szCs w:val="18"/>
      <w:lang w:eastAsia="en-US"/>
    </w:rPr>
  </w:style>
  <w:style w:type="paragraph" w:customStyle="1" w:styleId="TableNormal">
    <w:name w:val="TableNormal"/>
    <w:basedOn w:val="a8"/>
    <w:link w:val="TableNormalChar"/>
    <w:rsid w:val="00082A4D"/>
    <w:rPr>
      <w:spacing w:val="-5"/>
    </w:rPr>
  </w:style>
  <w:style w:type="character" w:customStyle="1" w:styleId="TableNormalChar">
    <w:name w:val="TableNormal Char"/>
    <w:link w:val="TableNormal"/>
    <w:rsid w:val="00082A4D"/>
    <w:rPr>
      <w:rFonts w:ascii="Times New Roman" w:eastAsia="Times New Roman" w:hAnsi="Times New Roman" w:cs="Times New Roman"/>
      <w:spacing w:val="-5"/>
      <w:sz w:val="28"/>
      <w:szCs w:val="24"/>
      <w:lang w:eastAsia="ru-RU"/>
    </w:rPr>
  </w:style>
  <w:style w:type="paragraph" w:customStyle="1" w:styleId="TableTitle">
    <w:name w:val="TableTitle"/>
    <w:basedOn w:val="a8"/>
    <w:link w:val="TableTitleChar"/>
    <w:rsid w:val="00412E76"/>
    <w:pPr>
      <w:keepNext/>
      <w:keepLines/>
      <w:jc w:val="center"/>
    </w:pPr>
    <w:rPr>
      <w:b/>
      <w:spacing w:val="-5"/>
    </w:rPr>
  </w:style>
  <w:style w:type="character" w:customStyle="1" w:styleId="TableTitleChar">
    <w:name w:val="TableTitle Char"/>
    <w:link w:val="TableTitle"/>
    <w:rsid w:val="00412E76"/>
    <w:rPr>
      <w:rFonts w:ascii="Times New Roman" w:eastAsia="Times New Roman" w:hAnsi="Times New Roman" w:cs="Times New Roman"/>
      <w:b/>
      <w:spacing w:val="-5"/>
      <w:sz w:val="28"/>
      <w:szCs w:val="24"/>
      <w:lang w:eastAsia="ru-RU"/>
    </w:rPr>
  </w:style>
  <w:style w:type="character" w:styleId="HTML">
    <w:name w:val="HTML Code"/>
    <w:uiPriority w:val="99"/>
    <w:rsid w:val="00060F39"/>
    <w:rPr>
      <w:rFonts w:ascii="Courier New" w:hAnsi="Courier New" w:cs="Courier New"/>
      <w:sz w:val="20"/>
      <w:szCs w:val="20"/>
      <w:lang w:val="ru-RU"/>
    </w:rPr>
  </w:style>
  <w:style w:type="paragraph" w:customStyle="1" w:styleId="PlainText">
    <w:name w:val="PlainText"/>
    <w:link w:val="PlainText2"/>
    <w:qFormat/>
    <w:rsid w:val="00772B26"/>
    <w:pPr>
      <w:spacing w:after="0" w:line="360" w:lineRule="auto"/>
      <w:ind w:firstLine="851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PlainText2">
    <w:name w:val="PlainText Знак2"/>
    <w:link w:val="PlainText"/>
    <w:rsid w:val="00772B26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styleId="af6">
    <w:name w:val="Hyperlink"/>
    <w:basedOn w:val="a9"/>
    <w:uiPriority w:val="99"/>
    <w:unhideWhenUsed/>
    <w:rsid w:val="00BE13D4"/>
    <w:rPr>
      <w:color w:val="0563C1" w:themeColor="hyperlink"/>
      <w:u w:val="single"/>
    </w:rPr>
  </w:style>
  <w:style w:type="paragraph" w:customStyle="1" w:styleId="TableCellNum">
    <w:name w:val="TableCellNum"/>
    <w:basedOn w:val="a8"/>
    <w:link w:val="TableCellNumChar"/>
    <w:rsid w:val="00624575"/>
    <w:pPr>
      <w:numPr>
        <w:numId w:val="2"/>
      </w:numPr>
    </w:pPr>
    <w:rPr>
      <w:spacing w:val="-5"/>
    </w:rPr>
  </w:style>
  <w:style w:type="character" w:customStyle="1" w:styleId="TableCellNumChar">
    <w:name w:val="TableCellNum Char"/>
    <w:link w:val="TableCellNum"/>
    <w:rsid w:val="00624575"/>
    <w:rPr>
      <w:rFonts w:ascii="Times New Roman" w:eastAsia="Times New Roman" w:hAnsi="Times New Roman" w:cs="Times New Roman"/>
      <w:spacing w:val="-5"/>
      <w:sz w:val="24"/>
      <w:szCs w:val="24"/>
      <w:lang w:eastAsia="ru-RU"/>
    </w:rPr>
  </w:style>
  <w:style w:type="paragraph" w:styleId="af7">
    <w:name w:val="Revision"/>
    <w:hidden/>
    <w:uiPriority w:val="99"/>
    <w:semiHidden/>
    <w:rsid w:val="00D10109"/>
    <w:pPr>
      <w:spacing w:after="0" w:line="240" w:lineRule="auto"/>
    </w:pPr>
    <w:rPr>
      <w:rFonts w:ascii="Times New Roman" w:hAnsi="Times New Roman"/>
      <w:sz w:val="28"/>
    </w:rPr>
  </w:style>
  <w:style w:type="paragraph" w:styleId="30">
    <w:name w:val="List Bullet 3"/>
    <w:basedOn w:val="a8"/>
    <w:qFormat/>
    <w:rsid w:val="0096422A"/>
    <w:pPr>
      <w:numPr>
        <w:numId w:val="3"/>
      </w:numPr>
      <w:spacing w:line="360" w:lineRule="auto"/>
      <w:jc w:val="both"/>
    </w:pPr>
    <w:rPr>
      <w:spacing w:val="-5"/>
    </w:rPr>
  </w:style>
  <w:style w:type="character" w:customStyle="1" w:styleId="af5">
    <w:name w:val="Название объекта Знак"/>
    <w:basedOn w:val="a9"/>
    <w:link w:val="af4"/>
    <w:rsid w:val="005E4A16"/>
    <w:rPr>
      <w:rFonts w:ascii="Times New Roman" w:hAnsi="Times New Roman"/>
      <w:iCs/>
      <w:sz w:val="28"/>
      <w:szCs w:val="18"/>
    </w:rPr>
  </w:style>
  <w:style w:type="character" w:customStyle="1" w:styleId="af3">
    <w:name w:val="Маркированный список Знак"/>
    <w:basedOn w:val="a9"/>
    <w:link w:val="a7"/>
    <w:rsid w:val="00AE39C7"/>
    <w:rPr>
      <w:rFonts w:ascii="Times New Roman" w:eastAsia="Times New Roman" w:hAnsi="Times New Roman" w:cs="Times New Roman"/>
      <w:spacing w:val="-5"/>
      <w:sz w:val="24"/>
      <w:szCs w:val="24"/>
      <w:lang w:eastAsia="ru-RU"/>
    </w:rPr>
  </w:style>
  <w:style w:type="paragraph" w:customStyle="1" w:styleId="IT2G">
    <w:name w:val="* обычный_IT2G"/>
    <w:basedOn w:val="a8"/>
    <w:link w:val="IT2G0"/>
    <w:qFormat/>
    <w:rsid w:val="0019362F"/>
    <w:pPr>
      <w:spacing w:before="60" w:after="60"/>
      <w:ind w:firstLine="709"/>
      <w:contextualSpacing/>
      <w:jc w:val="both"/>
    </w:pPr>
    <w:rPr>
      <w:rFonts w:eastAsiaTheme="minorHAnsi"/>
      <w:szCs w:val="28"/>
      <w:lang w:eastAsia="en-US"/>
    </w:rPr>
  </w:style>
  <w:style w:type="paragraph" w:customStyle="1" w:styleId="-1IT2G">
    <w:name w:val="* буква-список 1 уровень_IT2G"/>
    <w:basedOn w:val="IT2G"/>
    <w:next w:val="IT2G"/>
    <w:rsid w:val="002A2CAC"/>
    <w:pPr>
      <w:numPr>
        <w:numId w:val="4"/>
      </w:numPr>
    </w:pPr>
  </w:style>
  <w:style w:type="paragraph" w:customStyle="1" w:styleId="-2IT2G">
    <w:name w:val="* буква-список 2 уровень_IT2G"/>
    <w:basedOn w:val="IT2G"/>
    <w:next w:val="IT2G"/>
    <w:rsid w:val="002A2CAC"/>
    <w:pPr>
      <w:numPr>
        <w:ilvl w:val="1"/>
        <w:numId w:val="4"/>
      </w:numPr>
    </w:pPr>
  </w:style>
  <w:style w:type="paragraph" w:customStyle="1" w:styleId="1IT2G0">
    <w:name w:val="* Заголовок 1_IT2G"/>
    <w:basedOn w:val="14"/>
    <w:next w:val="IT2G"/>
    <w:link w:val="1IT2G3"/>
    <w:qFormat/>
    <w:rsid w:val="004709B6"/>
    <w:pPr>
      <w:numPr>
        <w:numId w:val="22"/>
      </w:numPr>
      <w:spacing w:before="240" w:after="240" w:line="240" w:lineRule="auto"/>
      <w:ind w:left="0" w:firstLine="709"/>
    </w:pPr>
    <w:rPr>
      <w:rFonts w:ascii="Times New Roman Полужирный" w:eastAsiaTheme="majorEastAsia" w:hAnsi="Times New Roman Полужирный" w:cstheme="majorBidi"/>
      <w:color w:val="000000" w:themeColor="text1"/>
      <w:szCs w:val="32"/>
    </w:rPr>
  </w:style>
  <w:style w:type="character" w:customStyle="1" w:styleId="1IT2G3">
    <w:name w:val="* Заголовок 1_IT2G Знак"/>
    <w:basedOn w:val="15"/>
    <w:link w:val="1IT2G0"/>
    <w:rsid w:val="004709B6"/>
    <w:rPr>
      <w:rFonts w:ascii="Times New Roman Полужирный" w:eastAsiaTheme="majorEastAsia" w:hAnsi="Times New Roman Полужирный" w:cstheme="majorBidi"/>
      <w:b/>
      <w:color w:val="000000" w:themeColor="text1"/>
      <w:spacing w:val="-5"/>
      <w:sz w:val="24"/>
      <w:szCs w:val="32"/>
      <w:lang w:eastAsia="ru-RU"/>
    </w:rPr>
  </w:style>
  <w:style w:type="paragraph" w:customStyle="1" w:styleId="2IT2G0">
    <w:name w:val="* Заголовок 2_IT2G"/>
    <w:basedOn w:val="24"/>
    <w:next w:val="IT2G"/>
    <w:link w:val="2IT2G3"/>
    <w:qFormat/>
    <w:rsid w:val="00577A75"/>
    <w:pPr>
      <w:numPr>
        <w:numId w:val="22"/>
      </w:numPr>
      <w:spacing w:after="240" w:line="240" w:lineRule="auto"/>
      <w:ind w:left="0" w:firstLine="709"/>
    </w:pPr>
    <w:rPr>
      <w:rFonts w:eastAsiaTheme="majorEastAsia" w:cstheme="majorBidi"/>
      <w:color w:val="000000" w:themeColor="text1"/>
      <w:szCs w:val="26"/>
    </w:rPr>
  </w:style>
  <w:style w:type="character" w:customStyle="1" w:styleId="2IT2G3">
    <w:name w:val="* Заголовок 2_IT2G Знак"/>
    <w:basedOn w:val="25"/>
    <w:link w:val="2IT2G0"/>
    <w:rsid w:val="00577A75"/>
    <w:rPr>
      <w:rFonts w:ascii="Times New Roman" w:eastAsiaTheme="majorEastAsia" w:hAnsi="Times New Roman" w:cstheme="majorBidi"/>
      <w:b/>
      <w:color w:val="000000" w:themeColor="text1"/>
      <w:spacing w:val="-5"/>
      <w:sz w:val="24"/>
      <w:szCs w:val="26"/>
      <w:lang w:eastAsia="ru-RU"/>
    </w:rPr>
  </w:style>
  <w:style w:type="paragraph" w:customStyle="1" w:styleId="3IT2G0">
    <w:name w:val="* Заголовок 3_IT2G"/>
    <w:basedOn w:val="33"/>
    <w:next w:val="IT2G"/>
    <w:link w:val="3IT2G1"/>
    <w:qFormat/>
    <w:rsid w:val="004709B6"/>
    <w:pPr>
      <w:numPr>
        <w:numId w:val="22"/>
      </w:numPr>
      <w:spacing w:after="240" w:line="240" w:lineRule="auto"/>
      <w:ind w:left="0" w:firstLine="709"/>
    </w:pPr>
    <w:rPr>
      <w:rFonts w:eastAsiaTheme="majorEastAsia" w:cstheme="majorBidi"/>
      <w:color w:val="000000" w:themeColor="text1"/>
    </w:rPr>
  </w:style>
  <w:style w:type="character" w:customStyle="1" w:styleId="3IT2G1">
    <w:name w:val="* Заголовок 3_IT2G Знак"/>
    <w:basedOn w:val="34"/>
    <w:link w:val="3IT2G0"/>
    <w:rsid w:val="004709B6"/>
    <w:rPr>
      <w:rFonts w:ascii="Times New Roman" w:eastAsiaTheme="majorEastAsia" w:hAnsi="Times New Roman" w:cstheme="majorBidi"/>
      <w:b/>
      <w:color w:val="000000" w:themeColor="text1"/>
      <w:spacing w:val="-5"/>
      <w:sz w:val="24"/>
      <w:szCs w:val="24"/>
      <w:lang w:eastAsia="ru-RU"/>
    </w:rPr>
  </w:style>
  <w:style w:type="paragraph" w:customStyle="1" w:styleId="4IT2G0">
    <w:name w:val="* Заголовок 4_IT2G"/>
    <w:basedOn w:val="42"/>
    <w:next w:val="IT2G"/>
    <w:link w:val="4IT2G1"/>
    <w:rsid w:val="00062520"/>
    <w:pPr>
      <w:numPr>
        <w:ilvl w:val="3"/>
        <w:numId w:val="22"/>
      </w:numPr>
      <w:spacing w:before="120" w:after="60" w:line="240" w:lineRule="auto"/>
      <w:ind w:left="0" w:firstLine="709"/>
    </w:pPr>
    <w:rPr>
      <w:rFonts w:eastAsiaTheme="majorEastAsia" w:cstheme="majorBidi"/>
      <w:iCs/>
      <w:color w:val="000000" w:themeColor="text1"/>
    </w:rPr>
  </w:style>
  <w:style w:type="character" w:customStyle="1" w:styleId="4IT2G1">
    <w:name w:val="* Заголовок 4_IT2G Знак"/>
    <w:basedOn w:val="a9"/>
    <w:link w:val="4IT2G0"/>
    <w:rsid w:val="00062520"/>
    <w:rPr>
      <w:rFonts w:ascii="Times New Roman" w:eastAsiaTheme="majorEastAsia" w:hAnsi="Times New Roman" w:cstheme="majorBidi"/>
      <w:b/>
      <w:iCs/>
      <w:color w:val="000000" w:themeColor="text1"/>
      <w:spacing w:val="-5"/>
      <w:sz w:val="24"/>
      <w:szCs w:val="24"/>
      <w:lang w:eastAsia="ru-RU"/>
    </w:rPr>
  </w:style>
  <w:style w:type="paragraph" w:customStyle="1" w:styleId="5IT2G">
    <w:name w:val="* Заголовок 5_IT2G"/>
    <w:basedOn w:val="52"/>
    <w:next w:val="IT2G"/>
    <w:link w:val="5IT2G0"/>
    <w:rsid w:val="00062520"/>
    <w:pPr>
      <w:numPr>
        <w:numId w:val="22"/>
      </w:numPr>
      <w:spacing w:before="120" w:after="60" w:line="240" w:lineRule="auto"/>
      <w:jc w:val="left"/>
    </w:pPr>
    <w:rPr>
      <w:rFonts w:eastAsiaTheme="majorEastAsia" w:cstheme="majorBidi"/>
      <w:color w:val="000000" w:themeColor="text1"/>
    </w:rPr>
  </w:style>
  <w:style w:type="character" w:customStyle="1" w:styleId="5IT2G0">
    <w:name w:val="* Заголовок 5_IT2G Знак"/>
    <w:basedOn w:val="a9"/>
    <w:link w:val="5IT2G"/>
    <w:rsid w:val="00062520"/>
    <w:rPr>
      <w:rFonts w:ascii="Times New Roman" w:eastAsiaTheme="majorEastAsia" w:hAnsi="Times New Roman" w:cstheme="majorBidi"/>
      <w:b/>
      <w:color w:val="000000" w:themeColor="text1"/>
      <w:spacing w:val="-5"/>
      <w:sz w:val="24"/>
      <w:szCs w:val="24"/>
      <w:lang w:eastAsia="ru-RU"/>
    </w:rPr>
  </w:style>
  <w:style w:type="paragraph" w:customStyle="1" w:styleId="IT2G1">
    <w:name w:val="* место рисунка_IT2G"/>
    <w:basedOn w:val="IT2G"/>
    <w:next w:val="a8"/>
    <w:qFormat/>
    <w:rsid w:val="002A2CAC"/>
    <w:pPr>
      <w:ind w:firstLine="0"/>
      <w:jc w:val="center"/>
    </w:pPr>
  </w:style>
  <w:style w:type="paragraph" w:customStyle="1" w:styleId="IT2G2">
    <w:name w:val="* рисунок название_IT2G"/>
    <w:basedOn w:val="af4"/>
    <w:next w:val="IT2G"/>
    <w:qFormat/>
    <w:rsid w:val="002A2CAC"/>
    <w:pPr>
      <w:jc w:val="center"/>
    </w:pPr>
    <w:rPr>
      <w:rFonts w:cs="Times New Roman"/>
      <w:szCs w:val="26"/>
    </w:rPr>
  </w:style>
  <w:style w:type="paragraph" w:customStyle="1" w:styleId="IT2G3">
    <w:name w:val="* таблица название_IT2G"/>
    <w:basedOn w:val="af4"/>
    <w:rsid w:val="00AD2B8C"/>
    <w:pPr>
      <w:keepNext/>
      <w:spacing w:before="60" w:after="20"/>
    </w:pPr>
    <w:rPr>
      <w:color w:val="000000" w:themeColor="text1"/>
    </w:rPr>
  </w:style>
  <w:style w:type="paragraph" w:customStyle="1" w:styleId="IT2G4">
    <w:name w:val="* табл текст IT2G"/>
    <w:basedOn w:val="IT2G"/>
    <w:qFormat/>
    <w:rsid w:val="002F3E0A"/>
    <w:pPr>
      <w:ind w:firstLine="0"/>
      <w:jc w:val="left"/>
    </w:pPr>
    <w:rPr>
      <w:noProof/>
      <w:szCs w:val="24"/>
    </w:rPr>
  </w:style>
  <w:style w:type="paragraph" w:customStyle="1" w:styleId="IT2G5">
    <w:name w:val="* табл шапка IT2G"/>
    <w:basedOn w:val="IT2G"/>
    <w:rsid w:val="00520BAE"/>
    <w:pPr>
      <w:keepNext/>
      <w:ind w:firstLine="0"/>
      <w:jc w:val="center"/>
    </w:pPr>
    <w:rPr>
      <w:b/>
      <w:szCs w:val="22"/>
    </w:rPr>
  </w:style>
  <w:style w:type="paragraph" w:customStyle="1" w:styleId="-1IT2G0">
    <w:name w:val="* тире-список 1 уровень_IT2G"/>
    <w:basedOn w:val="IT2G"/>
    <w:next w:val="IT2G"/>
    <w:link w:val="-1IT2G1"/>
    <w:qFormat/>
    <w:rsid w:val="007611DB"/>
    <w:pPr>
      <w:numPr>
        <w:numId w:val="29"/>
      </w:numPr>
      <w:tabs>
        <w:tab w:val="left" w:pos="993"/>
      </w:tabs>
      <w:ind w:left="0" w:firstLine="709"/>
    </w:pPr>
    <w:rPr>
      <w:noProof/>
      <w:lang w:eastAsia="ar-SA"/>
    </w:rPr>
  </w:style>
  <w:style w:type="paragraph" w:customStyle="1" w:styleId="-2IT2G0">
    <w:name w:val="* тире-список 2 уровень_IT2G"/>
    <w:basedOn w:val="-1IT2G0"/>
    <w:next w:val="IT2G"/>
    <w:qFormat/>
    <w:rsid w:val="002A2CAC"/>
    <w:pPr>
      <w:numPr>
        <w:ilvl w:val="1"/>
      </w:numPr>
    </w:pPr>
  </w:style>
  <w:style w:type="paragraph" w:customStyle="1" w:styleId="1IT2G2">
    <w:name w:val="* табл цифра 1 IT2G"/>
    <w:basedOn w:val="a8"/>
    <w:link w:val="1IT2G4"/>
    <w:qFormat/>
    <w:rsid w:val="00EB1DBF"/>
    <w:pPr>
      <w:numPr>
        <w:numId w:val="5"/>
      </w:numPr>
      <w:contextualSpacing/>
    </w:pPr>
    <w:rPr>
      <w:rFonts w:eastAsia="Calibri"/>
      <w:szCs w:val="28"/>
    </w:rPr>
  </w:style>
  <w:style w:type="paragraph" w:customStyle="1" w:styleId="-2IT2G1">
    <w:name w:val="* цифра-список 2 уровень_IT2G"/>
    <w:basedOn w:val="1IT2G2"/>
    <w:qFormat/>
    <w:rsid w:val="002A2CAC"/>
    <w:pPr>
      <w:numPr>
        <w:ilvl w:val="1"/>
        <w:numId w:val="0"/>
      </w:numPr>
    </w:pPr>
  </w:style>
  <w:style w:type="paragraph" w:customStyle="1" w:styleId="IT2G6">
    <w:name w:val="* Текст_подписанты_ЛУ_ТЛ_IT2G"/>
    <w:basedOn w:val="a8"/>
    <w:rsid w:val="00CD5C7F"/>
    <w:pPr>
      <w:framePr w:hSpace="180" w:wrap="around" w:vAnchor="text" w:hAnchor="margin" w:y="147"/>
      <w:spacing w:after="40" w:line="259" w:lineRule="auto"/>
    </w:pPr>
    <w:rPr>
      <w:rFonts w:eastAsia="Calibri"/>
      <w:szCs w:val="22"/>
      <w:lang w:eastAsia="en-US"/>
    </w:rPr>
  </w:style>
  <w:style w:type="paragraph" w:customStyle="1" w:styleId="IT2G7">
    <w:name w:val="* текст_утвержден_ЛУ_IT2G"/>
    <w:basedOn w:val="a8"/>
    <w:rsid w:val="00CD5C7F"/>
    <w:pPr>
      <w:spacing w:after="40" w:line="360" w:lineRule="auto"/>
      <w:jc w:val="both"/>
    </w:pPr>
    <w:rPr>
      <w:rFonts w:eastAsia="Calibri"/>
      <w:b/>
      <w:szCs w:val="28"/>
      <w:lang w:eastAsia="en-US"/>
    </w:rPr>
  </w:style>
  <w:style w:type="paragraph" w:styleId="af8">
    <w:name w:val="Title"/>
    <w:basedOn w:val="a8"/>
    <w:link w:val="af9"/>
    <w:qFormat/>
    <w:rsid w:val="00A66110"/>
    <w:pPr>
      <w:widowControl w:val="0"/>
      <w:overflowPunct w:val="0"/>
      <w:autoSpaceDE w:val="0"/>
      <w:autoSpaceDN w:val="0"/>
      <w:adjustRightInd w:val="0"/>
      <w:spacing w:after="240"/>
      <w:jc w:val="center"/>
      <w:textAlignment w:val="baseline"/>
    </w:pPr>
    <w:rPr>
      <w:szCs w:val="20"/>
    </w:rPr>
  </w:style>
  <w:style w:type="character" w:customStyle="1" w:styleId="af9">
    <w:name w:val="Заголовок Знак"/>
    <w:basedOn w:val="a9"/>
    <w:link w:val="af8"/>
    <w:rsid w:val="00A66110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-1IT2G1">
    <w:name w:val="* тире-список 1 уровень_IT2G Знак"/>
    <w:basedOn w:val="a9"/>
    <w:link w:val="-1IT2G0"/>
    <w:rsid w:val="007611DB"/>
    <w:rPr>
      <w:rFonts w:ascii="Times New Roman" w:hAnsi="Times New Roman" w:cs="Times New Roman"/>
      <w:noProof/>
      <w:sz w:val="24"/>
      <w:szCs w:val="28"/>
      <w:lang w:eastAsia="ar-SA"/>
    </w:rPr>
  </w:style>
  <w:style w:type="character" w:customStyle="1" w:styleId="IT2G0">
    <w:name w:val="* обычный_IT2G Знак"/>
    <w:basedOn w:val="a9"/>
    <w:link w:val="IT2G"/>
    <w:rsid w:val="0019362F"/>
    <w:rPr>
      <w:rFonts w:ascii="Times New Roman" w:hAnsi="Times New Roman" w:cs="Times New Roman"/>
      <w:sz w:val="24"/>
      <w:szCs w:val="28"/>
    </w:rPr>
  </w:style>
  <w:style w:type="paragraph" w:customStyle="1" w:styleId="-21">
    <w:name w:val="* цифра-список 2 уровень"/>
    <w:basedOn w:val="1IT2G2"/>
    <w:link w:val="-22"/>
    <w:rsid w:val="00BB1B2F"/>
    <w:pPr>
      <w:numPr>
        <w:numId w:val="0"/>
      </w:numPr>
    </w:pPr>
  </w:style>
  <w:style w:type="character" w:customStyle="1" w:styleId="-22">
    <w:name w:val="* цифра-список 2 уровень Знак"/>
    <w:basedOn w:val="a9"/>
    <w:link w:val="-21"/>
    <w:rsid w:val="00BB1B2F"/>
    <w:rPr>
      <w:rFonts w:ascii="Times New Roman" w:eastAsia="Times New Roman" w:hAnsi="Times New Roman" w:cs="Times New Roman"/>
      <w:sz w:val="24"/>
      <w:szCs w:val="28"/>
      <w:lang w:eastAsia="ru-RU"/>
    </w:rPr>
  </w:style>
  <w:style w:type="paragraph" w:customStyle="1" w:styleId="2IT2G4">
    <w:name w:val="*цифра_список 2 уровень_IT2G"/>
    <w:basedOn w:val="a8"/>
    <w:next w:val="a8"/>
    <w:qFormat/>
    <w:rsid w:val="00312DBF"/>
    <w:pPr>
      <w:spacing w:line="360" w:lineRule="auto"/>
      <w:ind w:left="2127" w:hanging="454"/>
      <w:jc w:val="both"/>
    </w:pPr>
    <w:rPr>
      <w:szCs w:val="28"/>
    </w:rPr>
  </w:style>
  <w:style w:type="paragraph" w:customStyle="1" w:styleId="7IT2G">
    <w:name w:val="* Заголовок 7_IT2G"/>
    <w:basedOn w:val="14"/>
    <w:next w:val="IT2G"/>
    <w:qFormat/>
    <w:rsid w:val="00E17043"/>
    <w:pPr>
      <w:suppressAutoHyphens/>
      <w:spacing w:before="240" w:after="240" w:line="240" w:lineRule="auto"/>
      <w:jc w:val="center"/>
    </w:pPr>
    <w:rPr>
      <w:rFonts w:cstheme="majorBidi"/>
      <w:color w:val="000000" w:themeColor="text1"/>
      <w:szCs w:val="20"/>
    </w:rPr>
  </w:style>
  <w:style w:type="paragraph" w:customStyle="1" w:styleId="6IT2G">
    <w:name w:val="* Заголовок 6_IT2G"/>
    <w:basedOn w:val="6"/>
    <w:next w:val="IT2G"/>
    <w:link w:val="6IT2G0"/>
    <w:qFormat/>
    <w:rsid w:val="00062520"/>
    <w:pPr>
      <w:suppressAutoHyphens/>
      <w:spacing w:before="40" w:after="0" w:line="360" w:lineRule="auto"/>
      <w:ind w:left="851"/>
    </w:pPr>
    <w:rPr>
      <w:color w:val="000000" w:themeColor="text1"/>
      <w:spacing w:val="-5"/>
      <w:sz w:val="28"/>
      <w:szCs w:val="20"/>
    </w:rPr>
  </w:style>
  <w:style w:type="character" w:styleId="afa">
    <w:name w:val="page number"/>
    <w:rsid w:val="00DA058E"/>
    <w:rPr>
      <w:rFonts w:ascii="Times New Roman" w:hAnsi="Times New Roman" w:cs="Times New Roman"/>
      <w:b w:val="0"/>
      <w:i w:val="0"/>
      <w:caps w:val="0"/>
      <w:smallCaps w:val="0"/>
      <w:strike w:val="0"/>
      <w:dstrike w:val="0"/>
      <w:noProof w:val="0"/>
      <w:vanish w:val="0"/>
      <w:color w:val="auto"/>
      <w:spacing w:val="-4"/>
      <w:w w:val="100"/>
      <w:kern w:val="0"/>
      <w:u w:val="none"/>
      <w:effect w:val="none"/>
      <w:bdr w:val="none" w:sz="0" w:space="0" w:color="auto"/>
      <w:shd w:val="clear" w:color="auto" w:fill="auto"/>
      <w:vertAlign w:val="baseline"/>
      <w:lang w:val="ru-RU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paragraph" w:styleId="afb">
    <w:name w:val="Date"/>
    <w:basedOn w:val="a8"/>
    <w:link w:val="afc"/>
    <w:rsid w:val="00DA058E"/>
    <w:pPr>
      <w:spacing w:line="360" w:lineRule="auto"/>
      <w:ind w:firstLine="850"/>
      <w:jc w:val="both"/>
    </w:pPr>
  </w:style>
  <w:style w:type="character" w:customStyle="1" w:styleId="afc">
    <w:name w:val="Дата Знак"/>
    <w:basedOn w:val="a9"/>
    <w:link w:val="afb"/>
    <w:rsid w:val="00DA058E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21">
    <w:name w:val="List Bullet 2"/>
    <w:basedOn w:val="a8"/>
    <w:uiPriority w:val="99"/>
    <w:qFormat/>
    <w:rsid w:val="0096422A"/>
    <w:pPr>
      <w:numPr>
        <w:numId w:val="6"/>
      </w:numPr>
      <w:spacing w:line="360" w:lineRule="auto"/>
      <w:jc w:val="both"/>
    </w:pPr>
    <w:rPr>
      <w:spacing w:val="-5"/>
    </w:rPr>
  </w:style>
  <w:style w:type="paragraph" w:styleId="41">
    <w:name w:val="List Bullet 4"/>
    <w:basedOn w:val="a8"/>
    <w:rsid w:val="0096422A"/>
    <w:pPr>
      <w:numPr>
        <w:numId w:val="7"/>
      </w:numPr>
      <w:spacing w:line="360" w:lineRule="auto"/>
      <w:jc w:val="both"/>
    </w:pPr>
    <w:rPr>
      <w:spacing w:val="-5"/>
    </w:rPr>
  </w:style>
  <w:style w:type="paragraph" w:styleId="50">
    <w:name w:val="List Bullet 5"/>
    <w:basedOn w:val="a8"/>
    <w:rsid w:val="0096422A"/>
    <w:pPr>
      <w:numPr>
        <w:numId w:val="8"/>
      </w:numPr>
      <w:spacing w:line="360" w:lineRule="auto"/>
      <w:jc w:val="both"/>
    </w:pPr>
    <w:rPr>
      <w:spacing w:val="-5"/>
    </w:rPr>
  </w:style>
  <w:style w:type="paragraph" w:customStyle="1" w:styleId="TableCaption">
    <w:name w:val="TableCaption"/>
    <w:basedOn w:val="a8"/>
    <w:link w:val="TableCaptionChar"/>
    <w:rsid w:val="00DA058E"/>
    <w:pPr>
      <w:keepNext/>
      <w:keepLines/>
      <w:spacing w:before="120"/>
    </w:pPr>
    <w:rPr>
      <w:spacing w:val="-5"/>
    </w:rPr>
  </w:style>
  <w:style w:type="character" w:customStyle="1" w:styleId="Object">
    <w:name w:val="Object"/>
    <w:rsid w:val="00DA058E"/>
    <w:rPr>
      <w:rFonts w:ascii="Times New Roman" w:hAnsi="Times New Roman" w:cs="Times New Roman"/>
      <w:b w:val="0"/>
      <w:i w:val="0"/>
      <w:caps w:val="0"/>
      <w:smallCaps w:val="0"/>
      <w:strike w:val="0"/>
      <w:dstrike w:val="0"/>
      <w:noProof w:val="0"/>
      <w:vanish w:val="0"/>
      <w:color w:val="auto"/>
      <w:w w:val="100"/>
      <w:kern w:val="0"/>
      <w:u w:val="single"/>
      <w:effect w:val="none"/>
      <w:bdr w:val="none" w:sz="0" w:space="0" w:color="auto"/>
      <w:shd w:val="clear" w:color="auto" w:fill="auto"/>
      <w:vertAlign w:val="baseline"/>
      <w:lang w:val="ru-RU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TableCaptionChar">
    <w:name w:val="TableCaption Char"/>
    <w:link w:val="TableCaption"/>
    <w:rsid w:val="00DA058E"/>
    <w:rPr>
      <w:rFonts w:ascii="Times New Roman" w:eastAsia="Times New Roman" w:hAnsi="Times New Roman" w:cs="Times New Roman"/>
      <w:spacing w:val="-5"/>
      <w:sz w:val="28"/>
      <w:szCs w:val="24"/>
      <w:lang w:eastAsia="ru-RU"/>
    </w:rPr>
  </w:style>
  <w:style w:type="paragraph" w:customStyle="1" w:styleId="TableList">
    <w:name w:val="TableList"/>
    <w:basedOn w:val="TableNormal"/>
    <w:rsid w:val="00DA058E"/>
    <w:pPr>
      <w:numPr>
        <w:numId w:val="9"/>
      </w:numPr>
      <w:tabs>
        <w:tab w:val="clear" w:pos="283"/>
      </w:tabs>
    </w:pPr>
  </w:style>
  <w:style w:type="paragraph" w:customStyle="1" w:styleId="3IT2G">
    <w:name w:val="* табл тире 3 IT2G"/>
    <w:basedOn w:val="-2IT2G0"/>
    <w:rsid w:val="008566C8"/>
    <w:pPr>
      <w:numPr>
        <w:numId w:val="10"/>
      </w:numPr>
      <w:tabs>
        <w:tab w:val="clear" w:pos="993"/>
      </w:tabs>
      <w:ind w:left="1167" w:hanging="284"/>
      <w:jc w:val="left"/>
    </w:pPr>
    <w:rPr>
      <w:rFonts w:eastAsia="Times New Roman"/>
      <w:lang w:eastAsia="ru-RU"/>
    </w:rPr>
  </w:style>
  <w:style w:type="paragraph" w:customStyle="1" w:styleId="-2">
    <w:name w:val="* тире-список 2 уровень"/>
    <w:basedOn w:val="a8"/>
    <w:link w:val="-23"/>
    <w:rsid w:val="00D61DB9"/>
    <w:pPr>
      <w:numPr>
        <w:numId w:val="12"/>
      </w:numPr>
      <w:ind w:left="1276" w:hanging="283"/>
      <w:jc w:val="both"/>
    </w:pPr>
    <w:rPr>
      <w:szCs w:val="28"/>
    </w:rPr>
  </w:style>
  <w:style w:type="character" w:customStyle="1" w:styleId="-23">
    <w:name w:val="* тире-список 2 уровень Знак"/>
    <w:basedOn w:val="a9"/>
    <w:link w:val="-2"/>
    <w:rsid w:val="00D61DB9"/>
    <w:rPr>
      <w:rFonts w:ascii="Times New Roman" w:eastAsia="Times New Roman" w:hAnsi="Times New Roman" w:cs="Times New Roman"/>
      <w:sz w:val="24"/>
      <w:szCs w:val="28"/>
      <w:lang w:eastAsia="ru-RU"/>
    </w:rPr>
  </w:style>
  <w:style w:type="paragraph" w:customStyle="1" w:styleId="-4">
    <w:name w:val="* цифра-список 4 уровень новый"/>
    <w:basedOn w:val="-2"/>
    <w:link w:val="-40"/>
    <w:rsid w:val="00DA058E"/>
    <w:pPr>
      <w:numPr>
        <w:numId w:val="11"/>
      </w:numPr>
    </w:pPr>
  </w:style>
  <w:style w:type="character" w:customStyle="1" w:styleId="-40">
    <w:name w:val="* цифра-список 4 уровень новый Знак"/>
    <w:basedOn w:val="-23"/>
    <w:link w:val="-4"/>
    <w:rsid w:val="00DA058E"/>
    <w:rPr>
      <w:rFonts w:ascii="Times New Roman" w:eastAsia="Times New Roman" w:hAnsi="Times New Roman" w:cs="Times New Roman"/>
      <w:sz w:val="24"/>
      <w:szCs w:val="28"/>
      <w:lang w:eastAsia="ru-RU"/>
    </w:rPr>
  </w:style>
  <w:style w:type="paragraph" w:customStyle="1" w:styleId="-">
    <w:name w:val="*тире-список три"/>
    <w:basedOn w:val="a8"/>
    <w:qFormat/>
    <w:rsid w:val="0096422A"/>
    <w:pPr>
      <w:numPr>
        <w:ilvl w:val="4"/>
        <w:numId w:val="13"/>
      </w:numPr>
      <w:spacing w:line="360" w:lineRule="auto"/>
      <w:contextualSpacing/>
      <w:jc w:val="both"/>
    </w:pPr>
    <w:rPr>
      <w:szCs w:val="28"/>
    </w:rPr>
  </w:style>
  <w:style w:type="paragraph" w:customStyle="1" w:styleId="-3">
    <w:name w:val="*тире-список_3"/>
    <w:basedOn w:val="30"/>
    <w:qFormat/>
    <w:rsid w:val="00DA058E"/>
    <w:pPr>
      <w:numPr>
        <w:ilvl w:val="1"/>
        <w:numId w:val="14"/>
      </w:numPr>
      <w:tabs>
        <w:tab w:val="left" w:pos="2552"/>
      </w:tabs>
      <w:ind w:left="2977"/>
    </w:pPr>
    <w:rPr>
      <w:spacing w:val="0"/>
      <w:szCs w:val="28"/>
    </w:rPr>
  </w:style>
  <w:style w:type="paragraph" w:customStyle="1" w:styleId="-24">
    <w:name w:val="*цифра-список 2 уровень"/>
    <w:basedOn w:val="1IT2G2"/>
    <w:qFormat/>
    <w:rsid w:val="00DA058E"/>
    <w:pPr>
      <w:numPr>
        <w:numId w:val="0"/>
      </w:numPr>
      <w:ind w:left="1985" w:hanging="284"/>
    </w:pPr>
  </w:style>
  <w:style w:type="paragraph" w:customStyle="1" w:styleId="-20">
    <w:name w:val="* цифра-список 2"/>
    <w:basedOn w:val="1IT2G2"/>
    <w:rsid w:val="00DA058E"/>
    <w:pPr>
      <w:numPr>
        <w:numId w:val="15"/>
      </w:numPr>
      <w:ind w:left="3686"/>
    </w:pPr>
  </w:style>
  <w:style w:type="paragraph" w:customStyle="1" w:styleId="a2">
    <w:name w:val="*пятый уровень тире"/>
    <w:basedOn w:val="-20"/>
    <w:rsid w:val="00DA058E"/>
    <w:pPr>
      <w:numPr>
        <w:numId w:val="16"/>
      </w:numPr>
      <w:ind w:left="4253"/>
    </w:pPr>
  </w:style>
  <w:style w:type="paragraph" w:customStyle="1" w:styleId="1">
    <w:name w:val="Маркированный список1"/>
    <w:basedOn w:val="a8"/>
    <w:rsid w:val="00404AB0"/>
    <w:pPr>
      <w:numPr>
        <w:numId w:val="17"/>
      </w:numPr>
      <w:spacing w:line="360" w:lineRule="auto"/>
      <w:jc w:val="both"/>
    </w:pPr>
  </w:style>
  <w:style w:type="character" w:styleId="afd">
    <w:name w:val="annotation reference"/>
    <w:basedOn w:val="a9"/>
    <w:uiPriority w:val="99"/>
    <w:semiHidden/>
    <w:unhideWhenUsed/>
    <w:rsid w:val="000375BF"/>
    <w:rPr>
      <w:sz w:val="16"/>
      <w:szCs w:val="16"/>
    </w:rPr>
  </w:style>
  <w:style w:type="paragraph" w:styleId="afe">
    <w:name w:val="annotation text"/>
    <w:aliases w:val="Примечания: текст"/>
    <w:basedOn w:val="a8"/>
    <w:link w:val="aff"/>
    <w:uiPriority w:val="99"/>
    <w:unhideWhenUsed/>
    <w:rsid w:val="000375BF"/>
    <w:pPr>
      <w:spacing w:after="40"/>
      <w:jc w:val="both"/>
    </w:pPr>
    <w:rPr>
      <w:rFonts w:eastAsiaTheme="minorHAnsi" w:cstheme="minorBidi"/>
      <w:sz w:val="20"/>
      <w:szCs w:val="20"/>
      <w:lang w:eastAsia="en-US"/>
    </w:rPr>
  </w:style>
  <w:style w:type="character" w:customStyle="1" w:styleId="aff">
    <w:name w:val="Текст примечания Знак"/>
    <w:aliases w:val="Примечания: текст Знак"/>
    <w:basedOn w:val="a9"/>
    <w:link w:val="afe"/>
    <w:uiPriority w:val="99"/>
    <w:rsid w:val="000375BF"/>
    <w:rPr>
      <w:rFonts w:ascii="Times New Roman" w:hAnsi="Times New Roman"/>
      <w:sz w:val="20"/>
      <w:szCs w:val="20"/>
    </w:rPr>
  </w:style>
  <w:style w:type="paragraph" w:styleId="aff0">
    <w:name w:val="annotation subject"/>
    <w:basedOn w:val="afe"/>
    <w:next w:val="afe"/>
    <w:link w:val="aff1"/>
    <w:semiHidden/>
    <w:unhideWhenUsed/>
    <w:rsid w:val="000375BF"/>
    <w:rPr>
      <w:b/>
      <w:bCs/>
    </w:rPr>
  </w:style>
  <w:style w:type="character" w:customStyle="1" w:styleId="aff1">
    <w:name w:val="Тема примечания Знак"/>
    <w:basedOn w:val="aff"/>
    <w:link w:val="aff0"/>
    <w:semiHidden/>
    <w:rsid w:val="000375BF"/>
    <w:rPr>
      <w:rFonts w:ascii="Times New Roman" w:hAnsi="Times New Roman"/>
      <w:b/>
      <w:bCs/>
      <w:sz w:val="20"/>
      <w:szCs w:val="20"/>
    </w:rPr>
  </w:style>
  <w:style w:type="paragraph" w:customStyle="1" w:styleId="-0">
    <w:name w:val="Маркер - одноуровневые списки"/>
    <w:basedOn w:val="a8"/>
    <w:rsid w:val="00EF5306"/>
    <w:pPr>
      <w:spacing w:before="80" w:after="200" w:line="360" w:lineRule="auto"/>
      <w:ind w:left="887" w:hanging="207"/>
      <w:contextualSpacing/>
      <w:jc w:val="both"/>
    </w:pPr>
    <w:rPr>
      <w:rFonts w:eastAsia="Calibri"/>
      <w:szCs w:val="22"/>
    </w:rPr>
  </w:style>
  <w:style w:type="paragraph" w:styleId="aff2">
    <w:name w:val="List Paragraph"/>
    <w:basedOn w:val="a8"/>
    <w:uiPriority w:val="34"/>
    <w:qFormat/>
    <w:rsid w:val="00BD774A"/>
    <w:pPr>
      <w:spacing w:after="40" w:line="259" w:lineRule="auto"/>
      <w:ind w:left="720"/>
      <w:contextualSpacing/>
      <w:jc w:val="both"/>
    </w:pPr>
    <w:rPr>
      <w:rFonts w:eastAsiaTheme="minorHAnsi" w:cstheme="minorBidi"/>
      <w:szCs w:val="22"/>
      <w:lang w:eastAsia="en-US"/>
    </w:rPr>
  </w:style>
  <w:style w:type="paragraph" w:styleId="aff3">
    <w:name w:val="Normal (Web)"/>
    <w:basedOn w:val="a8"/>
    <w:uiPriority w:val="99"/>
    <w:unhideWhenUsed/>
    <w:rsid w:val="00F3385B"/>
    <w:pPr>
      <w:spacing w:before="100" w:beforeAutospacing="1" w:after="100" w:afterAutospacing="1"/>
    </w:pPr>
  </w:style>
  <w:style w:type="character" w:styleId="aff4">
    <w:name w:val="Emphasis"/>
    <w:basedOn w:val="a9"/>
    <w:uiPriority w:val="20"/>
    <w:qFormat/>
    <w:rsid w:val="00F3385B"/>
    <w:rPr>
      <w:i/>
      <w:iCs/>
    </w:rPr>
  </w:style>
  <w:style w:type="paragraph" w:customStyle="1" w:styleId="12">
    <w:name w:val="Маркированный список 1 ур"/>
    <w:basedOn w:val="a8"/>
    <w:qFormat/>
    <w:rsid w:val="00CE1060"/>
    <w:pPr>
      <w:numPr>
        <w:numId w:val="18"/>
      </w:numPr>
      <w:tabs>
        <w:tab w:val="left" w:pos="964"/>
      </w:tabs>
      <w:ind w:left="0" w:firstLine="709"/>
      <w:jc w:val="both"/>
    </w:pPr>
  </w:style>
  <w:style w:type="numbering" w:customStyle="1" w:styleId="zlListNumEngSmall5">
    <w:name w:val="zl_ListNumEngSmall5"/>
    <w:basedOn w:val="ab"/>
    <w:rsid w:val="004C75F2"/>
    <w:pPr>
      <w:numPr>
        <w:numId w:val="19"/>
      </w:numPr>
    </w:pPr>
  </w:style>
  <w:style w:type="paragraph" w:customStyle="1" w:styleId="10">
    <w:name w:val="Нумерованный список 1 ур"/>
    <w:basedOn w:val="a8"/>
    <w:qFormat/>
    <w:rsid w:val="00203CB7"/>
    <w:pPr>
      <w:numPr>
        <w:numId w:val="20"/>
      </w:numPr>
      <w:tabs>
        <w:tab w:val="left" w:pos="1531"/>
      </w:tabs>
      <w:jc w:val="both"/>
    </w:pPr>
  </w:style>
  <w:style w:type="paragraph" w:customStyle="1" w:styleId="23">
    <w:name w:val="Маркированный список 2 ур"/>
    <w:basedOn w:val="a8"/>
    <w:qFormat/>
    <w:rsid w:val="00203CB7"/>
    <w:pPr>
      <w:numPr>
        <w:numId w:val="21"/>
      </w:numPr>
      <w:tabs>
        <w:tab w:val="left" w:pos="1814"/>
      </w:tabs>
      <w:spacing w:line="360" w:lineRule="auto"/>
      <w:jc w:val="both"/>
    </w:pPr>
  </w:style>
  <w:style w:type="character" w:customStyle="1" w:styleId="yellow-vin-conteiner-result">
    <w:name w:val="yellow-vin-conteiner-result"/>
    <w:basedOn w:val="a9"/>
    <w:rsid w:val="00034375"/>
  </w:style>
  <w:style w:type="character" w:customStyle="1" w:styleId="ng-binding">
    <w:name w:val="ng-binding"/>
    <w:basedOn w:val="a9"/>
    <w:rsid w:val="00522DE1"/>
  </w:style>
  <w:style w:type="character" w:customStyle="1" w:styleId="table-th">
    <w:name w:val="table-th"/>
    <w:basedOn w:val="a9"/>
    <w:rsid w:val="00322155"/>
  </w:style>
  <w:style w:type="paragraph" w:customStyle="1" w:styleId="a6">
    <w:name w:val="*таблица_нумерация"/>
    <w:basedOn w:val="a8"/>
    <w:rsid w:val="00115BF4"/>
    <w:pPr>
      <w:numPr>
        <w:numId w:val="23"/>
      </w:numPr>
      <w:spacing w:before="40" w:after="80"/>
    </w:pPr>
    <w:rPr>
      <w:bCs/>
      <w:spacing w:val="-5"/>
      <w:sz w:val="22"/>
    </w:rPr>
  </w:style>
  <w:style w:type="paragraph" w:customStyle="1" w:styleId="a3">
    <w:name w:val="*таблица_тире"/>
    <w:basedOn w:val="a8"/>
    <w:qFormat/>
    <w:rsid w:val="00115BF4"/>
    <w:pPr>
      <w:numPr>
        <w:numId w:val="24"/>
      </w:numPr>
      <w:spacing w:before="40" w:after="80"/>
      <w:ind w:left="319"/>
    </w:pPr>
    <w:rPr>
      <w:bCs/>
      <w:spacing w:val="-5"/>
      <w:shd w:val="clear" w:color="auto" w:fill="FBFBFB"/>
    </w:rPr>
  </w:style>
  <w:style w:type="paragraph" w:customStyle="1" w:styleId="2IT2G">
    <w:name w:val="* табл тире 2 IT2G"/>
    <w:basedOn w:val="a3"/>
    <w:autoRedefine/>
    <w:qFormat/>
    <w:rsid w:val="00022605"/>
    <w:pPr>
      <w:numPr>
        <w:numId w:val="35"/>
      </w:numPr>
      <w:spacing w:before="0" w:after="0"/>
      <w:ind w:left="607" w:hanging="284"/>
    </w:pPr>
    <w:rPr>
      <w:rFonts w:eastAsia="Calibri"/>
      <w:color w:val="000000" w:themeColor="text1"/>
    </w:rPr>
  </w:style>
  <w:style w:type="character" w:customStyle="1" w:styleId="27">
    <w:name w:val="Неразрешенное упоминание2"/>
    <w:basedOn w:val="a9"/>
    <w:uiPriority w:val="99"/>
    <w:semiHidden/>
    <w:unhideWhenUsed/>
    <w:rsid w:val="002D49B4"/>
    <w:rPr>
      <w:color w:val="605E5C"/>
      <w:shd w:val="clear" w:color="auto" w:fill="E1DFDD"/>
    </w:rPr>
  </w:style>
  <w:style w:type="character" w:customStyle="1" w:styleId="37">
    <w:name w:val="Неразрешенное упоминание3"/>
    <w:basedOn w:val="a9"/>
    <w:uiPriority w:val="99"/>
    <w:semiHidden/>
    <w:unhideWhenUsed/>
    <w:rsid w:val="00EE56D3"/>
    <w:rPr>
      <w:color w:val="605E5C"/>
      <w:shd w:val="clear" w:color="auto" w:fill="E1DFDD"/>
    </w:rPr>
  </w:style>
  <w:style w:type="paragraph" w:customStyle="1" w:styleId="1IT2G">
    <w:name w:val="* обычный циф 1 IT2G"/>
    <w:basedOn w:val="IT2G"/>
    <w:rsid w:val="0019362F"/>
    <w:pPr>
      <w:numPr>
        <w:numId w:val="27"/>
      </w:numPr>
      <w:jc w:val="left"/>
    </w:pPr>
  </w:style>
  <w:style w:type="numbering" w:customStyle="1" w:styleId="a4">
    <w:name w:val="*обычн многоуров"/>
    <w:uiPriority w:val="99"/>
    <w:rsid w:val="00B9008B"/>
    <w:pPr>
      <w:numPr>
        <w:numId w:val="26"/>
      </w:numPr>
    </w:pPr>
  </w:style>
  <w:style w:type="paragraph" w:customStyle="1" w:styleId="2IT2G1">
    <w:name w:val="*таблица_тире 2_IT2G"/>
    <w:basedOn w:val="a8"/>
    <w:rsid w:val="0099670C"/>
    <w:pPr>
      <w:numPr>
        <w:numId w:val="28"/>
      </w:numPr>
      <w:spacing w:after="40"/>
    </w:pPr>
    <w:rPr>
      <w:rFonts w:eastAsiaTheme="minorHAnsi" w:cstheme="minorBidi"/>
      <w:szCs w:val="22"/>
      <w:lang w:eastAsia="en-US"/>
    </w:rPr>
  </w:style>
  <w:style w:type="paragraph" w:styleId="a0">
    <w:name w:val="List Number"/>
    <w:basedOn w:val="aff5"/>
    <w:rsid w:val="00C25F59"/>
    <w:pPr>
      <w:numPr>
        <w:numId w:val="30"/>
      </w:numPr>
      <w:spacing w:after="0" w:line="360" w:lineRule="auto"/>
      <w:ind w:left="1134" w:hanging="283"/>
      <w:contextualSpacing w:val="0"/>
    </w:pPr>
    <w:rPr>
      <w:rFonts w:eastAsia="Times New Roman" w:cs="Times New Roman"/>
      <w:spacing w:val="-5"/>
      <w:sz w:val="28"/>
      <w:szCs w:val="24"/>
      <w:lang w:eastAsia="ru-RU"/>
    </w:rPr>
  </w:style>
  <w:style w:type="numbering" w:customStyle="1" w:styleId="zlListNumber">
    <w:name w:val="zl_ListNumber"/>
    <w:basedOn w:val="ab"/>
    <w:rsid w:val="00C25F59"/>
    <w:pPr>
      <w:numPr>
        <w:numId w:val="30"/>
      </w:numPr>
    </w:pPr>
  </w:style>
  <w:style w:type="character" w:customStyle="1" w:styleId="apple-converted-space">
    <w:name w:val="apple-converted-space"/>
    <w:basedOn w:val="a9"/>
    <w:rsid w:val="00C25F59"/>
  </w:style>
  <w:style w:type="paragraph" w:customStyle="1" w:styleId="-1IT2G2">
    <w:name w:val="* цифра-список 1 уровень_IT2G"/>
    <w:basedOn w:val="IT2G"/>
    <w:next w:val="IT2G"/>
    <w:qFormat/>
    <w:rsid w:val="00C25F59"/>
    <w:pPr>
      <w:spacing w:before="0" w:after="0" w:line="360" w:lineRule="auto"/>
      <w:ind w:left="1134" w:hanging="283"/>
      <w:contextualSpacing w:val="0"/>
    </w:pPr>
    <w:rPr>
      <w:sz w:val="28"/>
    </w:rPr>
  </w:style>
  <w:style w:type="paragraph" w:styleId="aff5">
    <w:name w:val="List"/>
    <w:basedOn w:val="a8"/>
    <w:semiHidden/>
    <w:unhideWhenUsed/>
    <w:rsid w:val="00C25F59"/>
    <w:pPr>
      <w:spacing w:after="40" w:line="259" w:lineRule="auto"/>
      <w:ind w:left="283" w:hanging="283"/>
      <w:contextualSpacing/>
      <w:jc w:val="both"/>
    </w:pPr>
    <w:rPr>
      <w:rFonts w:eastAsiaTheme="minorHAnsi" w:cstheme="minorBidi"/>
      <w:szCs w:val="22"/>
      <w:lang w:eastAsia="en-US"/>
    </w:rPr>
  </w:style>
  <w:style w:type="character" w:styleId="aff6">
    <w:name w:val="Strong"/>
    <w:uiPriority w:val="22"/>
    <w:qFormat/>
    <w:rsid w:val="00E2358F"/>
    <w:rPr>
      <w:b/>
      <w:bCs/>
    </w:rPr>
  </w:style>
  <w:style w:type="numbering" w:styleId="111111">
    <w:name w:val="Outline List 2"/>
    <w:basedOn w:val="ab"/>
    <w:unhideWhenUsed/>
    <w:rsid w:val="00E361F4"/>
    <w:pPr>
      <w:numPr>
        <w:numId w:val="31"/>
      </w:numPr>
    </w:pPr>
  </w:style>
  <w:style w:type="numbering" w:customStyle="1" w:styleId="1111111">
    <w:name w:val="1 / 1.1 / 1.1.11"/>
    <w:basedOn w:val="ab"/>
    <w:next w:val="111111"/>
    <w:rsid w:val="00E361F4"/>
    <w:pPr>
      <w:numPr>
        <w:numId w:val="32"/>
      </w:numPr>
    </w:pPr>
  </w:style>
  <w:style w:type="paragraph" w:customStyle="1" w:styleId="1IT2G1">
    <w:name w:val="* табл тире 1 IT2G"/>
    <w:basedOn w:val="IT2G4"/>
    <w:rsid w:val="00AF3ACA"/>
    <w:pPr>
      <w:numPr>
        <w:numId w:val="25"/>
      </w:numPr>
      <w:ind w:left="464"/>
    </w:pPr>
  </w:style>
  <w:style w:type="numbering" w:customStyle="1" w:styleId="1111112">
    <w:name w:val="1 / 1.1 / 1.1.12"/>
    <w:basedOn w:val="ab"/>
    <w:next w:val="111111"/>
    <w:rsid w:val="00E361F4"/>
  </w:style>
  <w:style w:type="numbering" w:customStyle="1" w:styleId="1111113">
    <w:name w:val="1 / 1.1 / 1.1.13"/>
    <w:basedOn w:val="ab"/>
    <w:next w:val="111111"/>
    <w:rsid w:val="00966FD0"/>
  </w:style>
  <w:style w:type="numbering" w:customStyle="1" w:styleId="1111114">
    <w:name w:val="1 / 1.1 / 1.1.14"/>
    <w:basedOn w:val="ab"/>
    <w:next w:val="111111"/>
    <w:rsid w:val="00F74F93"/>
  </w:style>
  <w:style w:type="numbering" w:customStyle="1" w:styleId="1111115">
    <w:name w:val="1 / 1.1 / 1.1.15"/>
    <w:basedOn w:val="ab"/>
    <w:next w:val="111111"/>
    <w:rsid w:val="008B3FE3"/>
  </w:style>
  <w:style w:type="numbering" w:customStyle="1" w:styleId="1111116">
    <w:name w:val="1 / 1.1 / 1.1.16"/>
    <w:basedOn w:val="ab"/>
    <w:next w:val="111111"/>
    <w:rsid w:val="00771FA0"/>
  </w:style>
  <w:style w:type="numbering" w:customStyle="1" w:styleId="1111117">
    <w:name w:val="1 / 1.1 / 1.1.17"/>
    <w:basedOn w:val="ab"/>
    <w:next w:val="111111"/>
    <w:rsid w:val="004429C5"/>
  </w:style>
  <w:style w:type="numbering" w:customStyle="1" w:styleId="1111118">
    <w:name w:val="1 / 1.1 / 1.1.18"/>
    <w:basedOn w:val="ab"/>
    <w:next w:val="111111"/>
    <w:rsid w:val="004429C5"/>
  </w:style>
  <w:style w:type="numbering" w:customStyle="1" w:styleId="1111119">
    <w:name w:val="1 / 1.1 / 1.1.19"/>
    <w:basedOn w:val="ab"/>
    <w:next w:val="111111"/>
    <w:rsid w:val="00DD49E7"/>
  </w:style>
  <w:style w:type="numbering" w:customStyle="1" w:styleId="11111110">
    <w:name w:val="1 / 1.1 / 1.1.110"/>
    <w:basedOn w:val="ab"/>
    <w:next w:val="111111"/>
    <w:rsid w:val="003B3B7E"/>
  </w:style>
  <w:style w:type="numbering" w:customStyle="1" w:styleId="11111111">
    <w:name w:val="1 / 1.1 / 1.1.111"/>
    <w:basedOn w:val="ab"/>
    <w:next w:val="111111"/>
    <w:rsid w:val="003B3B7E"/>
  </w:style>
  <w:style w:type="numbering" w:customStyle="1" w:styleId="11111112">
    <w:name w:val="1 / 1.1 / 1.1.112"/>
    <w:basedOn w:val="ab"/>
    <w:next w:val="111111"/>
    <w:rsid w:val="003A4861"/>
  </w:style>
  <w:style w:type="numbering" w:customStyle="1" w:styleId="11111113">
    <w:name w:val="1 / 1.1 / 1.1.113"/>
    <w:basedOn w:val="ab"/>
    <w:next w:val="111111"/>
    <w:rsid w:val="003A4861"/>
  </w:style>
  <w:style w:type="numbering" w:customStyle="1" w:styleId="11111114">
    <w:name w:val="1 / 1.1 / 1.1.114"/>
    <w:basedOn w:val="ab"/>
    <w:next w:val="111111"/>
    <w:rsid w:val="00EC49D4"/>
  </w:style>
  <w:style w:type="numbering" w:customStyle="1" w:styleId="11111115">
    <w:name w:val="1 / 1.1 / 1.1.115"/>
    <w:basedOn w:val="ab"/>
    <w:next w:val="111111"/>
    <w:rsid w:val="00DE55F5"/>
  </w:style>
  <w:style w:type="numbering" w:customStyle="1" w:styleId="11111116">
    <w:name w:val="1 / 1.1 / 1.1.116"/>
    <w:basedOn w:val="ab"/>
    <w:next w:val="111111"/>
    <w:rsid w:val="00983D93"/>
  </w:style>
  <w:style w:type="numbering" w:customStyle="1" w:styleId="11111117">
    <w:name w:val="1 / 1.1 / 1.1.117"/>
    <w:basedOn w:val="ab"/>
    <w:next w:val="111111"/>
    <w:rsid w:val="00D44731"/>
  </w:style>
  <w:style w:type="numbering" w:customStyle="1" w:styleId="11111118">
    <w:name w:val="1 / 1.1 / 1.1.118"/>
    <w:basedOn w:val="ab"/>
    <w:next w:val="111111"/>
    <w:rsid w:val="004226E7"/>
  </w:style>
  <w:style w:type="numbering" w:customStyle="1" w:styleId="11111119">
    <w:name w:val="1 / 1.1 / 1.1.119"/>
    <w:basedOn w:val="ab"/>
    <w:next w:val="111111"/>
    <w:rsid w:val="007B3671"/>
  </w:style>
  <w:style w:type="numbering" w:customStyle="1" w:styleId="11111120">
    <w:name w:val="1 / 1.1 / 1.1.120"/>
    <w:basedOn w:val="ab"/>
    <w:next w:val="111111"/>
    <w:rsid w:val="00061AC0"/>
  </w:style>
  <w:style w:type="numbering" w:customStyle="1" w:styleId="11111121">
    <w:name w:val="1 / 1.1 / 1.1.121"/>
    <w:basedOn w:val="ab"/>
    <w:next w:val="111111"/>
    <w:rsid w:val="00DF1B46"/>
  </w:style>
  <w:style w:type="numbering" w:customStyle="1" w:styleId="11111122">
    <w:name w:val="1 / 1.1 / 1.1.122"/>
    <w:basedOn w:val="ab"/>
    <w:next w:val="111111"/>
    <w:rsid w:val="004E0B82"/>
  </w:style>
  <w:style w:type="numbering" w:customStyle="1" w:styleId="11111123">
    <w:name w:val="1 / 1.1 / 1.1.123"/>
    <w:basedOn w:val="ab"/>
    <w:next w:val="111111"/>
    <w:rsid w:val="00571232"/>
  </w:style>
  <w:style w:type="numbering" w:customStyle="1" w:styleId="11111124">
    <w:name w:val="1 / 1.1 / 1.1.124"/>
    <w:basedOn w:val="ab"/>
    <w:next w:val="111111"/>
    <w:rsid w:val="00D904D8"/>
  </w:style>
  <w:style w:type="numbering" w:customStyle="1" w:styleId="11111125">
    <w:name w:val="1 / 1.1 / 1.1.125"/>
    <w:basedOn w:val="ab"/>
    <w:next w:val="111111"/>
    <w:rsid w:val="00D91A13"/>
  </w:style>
  <w:style w:type="numbering" w:customStyle="1" w:styleId="11111126">
    <w:name w:val="1 / 1.1 / 1.1.126"/>
    <w:basedOn w:val="ab"/>
    <w:next w:val="111111"/>
    <w:rsid w:val="00D01A19"/>
  </w:style>
  <w:style w:type="numbering" w:customStyle="1" w:styleId="11111127">
    <w:name w:val="1 / 1.1 / 1.1.127"/>
    <w:basedOn w:val="ab"/>
    <w:next w:val="111111"/>
    <w:rsid w:val="00356928"/>
  </w:style>
  <w:style w:type="numbering" w:customStyle="1" w:styleId="11111128">
    <w:name w:val="1 / 1.1 / 1.1.128"/>
    <w:basedOn w:val="ab"/>
    <w:next w:val="111111"/>
    <w:rsid w:val="00F05378"/>
  </w:style>
  <w:style w:type="numbering" w:customStyle="1" w:styleId="11111129">
    <w:name w:val="1 / 1.1 / 1.1.129"/>
    <w:basedOn w:val="ab"/>
    <w:next w:val="111111"/>
    <w:rsid w:val="00BA3F4B"/>
  </w:style>
  <w:style w:type="numbering" w:customStyle="1" w:styleId="11111130">
    <w:name w:val="1 / 1.1 / 1.1.130"/>
    <w:basedOn w:val="ab"/>
    <w:next w:val="111111"/>
    <w:rsid w:val="00464180"/>
  </w:style>
  <w:style w:type="paragraph" w:customStyle="1" w:styleId="3">
    <w:name w:val="Нумерованный список 3 ур"/>
    <w:basedOn w:val="a8"/>
    <w:qFormat/>
    <w:rsid w:val="00A850AE"/>
    <w:pPr>
      <w:numPr>
        <w:numId w:val="33"/>
      </w:numPr>
      <w:tabs>
        <w:tab w:val="left" w:pos="1701"/>
      </w:tabs>
      <w:ind w:left="1701"/>
      <w:jc w:val="both"/>
    </w:pPr>
  </w:style>
  <w:style w:type="numbering" w:customStyle="1" w:styleId="11111131">
    <w:name w:val="1 / 1.1 / 1.1.131"/>
    <w:basedOn w:val="ab"/>
    <w:next w:val="111111"/>
    <w:rsid w:val="00A850AE"/>
  </w:style>
  <w:style w:type="paragraph" w:customStyle="1" w:styleId="2IT2G2">
    <w:name w:val="* табл цифра 2 IT2G"/>
    <w:basedOn w:val="IT2G4"/>
    <w:next w:val="IT2G4"/>
    <w:rsid w:val="009923DA"/>
    <w:pPr>
      <w:numPr>
        <w:ilvl w:val="1"/>
        <w:numId w:val="5"/>
      </w:numPr>
      <w:spacing w:before="0" w:after="0"/>
      <w:ind w:left="752" w:hanging="425"/>
    </w:pPr>
  </w:style>
  <w:style w:type="numbering" w:customStyle="1" w:styleId="11111132">
    <w:name w:val="1 / 1.1 / 1.1.132"/>
    <w:basedOn w:val="ab"/>
    <w:next w:val="111111"/>
    <w:rsid w:val="00F45795"/>
  </w:style>
  <w:style w:type="numbering" w:customStyle="1" w:styleId="11111133">
    <w:name w:val="1 / 1.1 / 1.1.133"/>
    <w:basedOn w:val="ab"/>
    <w:next w:val="111111"/>
    <w:rsid w:val="00A74BAC"/>
  </w:style>
  <w:style w:type="numbering" w:customStyle="1" w:styleId="11111134">
    <w:name w:val="1 / 1.1 / 1.1.134"/>
    <w:basedOn w:val="ab"/>
    <w:next w:val="111111"/>
    <w:rsid w:val="00F42F8F"/>
  </w:style>
  <w:style w:type="numbering" w:customStyle="1" w:styleId="11111135">
    <w:name w:val="1 / 1.1 / 1.1.135"/>
    <w:basedOn w:val="ab"/>
    <w:next w:val="111111"/>
    <w:rsid w:val="00F76B7A"/>
  </w:style>
  <w:style w:type="numbering" w:customStyle="1" w:styleId="11111136">
    <w:name w:val="1 / 1.1 / 1.1.136"/>
    <w:basedOn w:val="ab"/>
    <w:next w:val="111111"/>
    <w:rsid w:val="003435B8"/>
  </w:style>
  <w:style w:type="numbering" w:customStyle="1" w:styleId="11111137">
    <w:name w:val="1 / 1.1 / 1.1.137"/>
    <w:basedOn w:val="ab"/>
    <w:next w:val="111111"/>
    <w:rsid w:val="004B4013"/>
  </w:style>
  <w:style w:type="numbering" w:customStyle="1" w:styleId="11111138">
    <w:name w:val="1 / 1.1 / 1.1.138"/>
    <w:basedOn w:val="ab"/>
    <w:next w:val="111111"/>
    <w:rsid w:val="00B43743"/>
  </w:style>
  <w:style w:type="numbering" w:customStyle="1" w:styleId="11111139">
    <w:name w:val="1 / 1.1 / 1.1.139"/>
    <w:basedOn w:val="ab"/>
    <w:next w:val="111111"/>
    <w:rsid w:val="00031747"/>
  </w:style>
  <w:style w:type="numbering" w:customStyle="1" w:styleId="11111140">
    <w:name w:val="1 / 1.1 / 1.1.140"/>
    <w:basedOn w:val="ab"/>
    <w:next w:val="111111"/>
    <w:rsid w:val="00EF4665"/>
  </w:style>
  <w:style w:type="numbering" w:customStyle="1" w:styleId="11111141">
    <w:name w:val="1 / 1.1 / 1.1.141"/>
    <w:basedOn w:val="ab"/>
    <w:next w:val="111111"/>
    <w:rsid w:val="005555AE"/>
  </w:style>
  <w:style w:type="numbering" w:customStyle="1" w:styleId="11111142">
    <w:name w:val="1 / 1.1 / 1.1.142"/>
    <w:basedOn w:val="ab"/>
    <w:next w:val="111111"/>
    <w:rsid w:val="00546EBB"/>
  </w:style>
  <w:style w:type="numbering" w:customStyle="1" w:styleId="11111143">
    <w:name w:val="1 / 1.1 / 1.1.143"/>
    <w:basedOn w:val="ab"/>
    <w:next w:val="111111"/>
    <w:rsid w:val="000D0881"/>
  </w:style>
  <w:style w:type="numbering" w:customStyle="1" w:styleId="11111144">
    <w:name w:val="1 / 1.1 / 1.1.144"/>
    <w:basedOn w:val="ab"/>
    <w:next w:val="111111"/>
    <w:rsid w:val="00943BE6"/>
  </w:style>
  <w:style w:type="numbering" w:customStyle="1" w:styleId="11111145">
    <w:name w:val="1 / 1.1 / 1.1.145"/>
    <w:basedOn w:val="ab"/>
    <w:next w:val="111111"/>
    <w:rsid w:val="0073545C"/>
  </w:style>
  <w:style w:type="numbering" w:customStyle="1" w:styleId="11111146">
    <w:name w:val="1 / 1.1 / 1.1.146"/>
    <w:basedOn w:val="ab"/>
    <w:next w:val="111111"/>
    <w:rsid w:val="00161490"/>
  </w:style>
  <w:style w:type="numbering" w:customStyle="1" w:styleId="11111147">
    <w:name w:val="1 / 1.1 / 1.1.147"/>
    <w:basedOn w:val="ab"/>
    <w:next w:val="111111"/>
    <w:rsid w:val="0075570B"/>
  </w:style>
  <w:style w:type="numbering" w:customStyle="1" w:styleId="11111148">
    <w:name w:val="1 / 1.1 / 1.1.148"/>
    <w:basedOn w:val="ab"/>
    <w:next w:val="111111"/>
    <w:rsid w:val="003B23CB"/>
  </w:style>
  <w:style w:type="numbering" w:customStyle="1" w:styleId="11111149">
    <w:name w:val="1 / 1.1 / 1.1.149"/>
    <w:basedOn w:val="ab"/>
    <w:next w:val="111111"/>
    <w:rsid w:val="00481FF0"/>
  </w:style>
  <w:style w:type="numbering" w:customStyle="1" w:styleId="11111150">
    <w:name w:val="1 / 1.1 / 1.1.150"/>
    <w:basedOn w:val="ab"/>
    <w:next w:val="111111"/>
    <w:rsid w:val="00CB6B73"/>
  </w:style>
  <w:style w:type="numbering" w:customStyle="1" w:styleId="11111151">
    <w:name w:val="1 / 1.1 / 1.1.151"/>
    <w:basedOn w:val="ab"/>
    <w:next w:val="111111"/>
    <w:rsid w:val="00BF7D4D"/>
  </w:style>
  <w:style w:type="numbering" w:customStyle="1" w:styleId="11111152">
    <w:name w:val="1 / 1.1 / 1.1.152"/>
    <w:basedOn w:val="ab"/>
    <w:next w:val="111111"/>
    <w:rsid w:val="00BF7D4D"/>
  </w:style>
  <w:style w:type="numbering" w:customStyle="1" w:styleId="11111153">
    <w:name w:val="1 / 1.1 / 1.1.153"/>
    <w:basedOn w:val="ab"/>
    <w:next w:val="111111"/>
    <w:rsid w:val="00564FF6"/>
  </w:style>
  <w:style w:type="numbering" w:customStyle="1" w:styleId="11111154">
    <w:name w:val="1 / 1.1 / 1.1.154"/>
    <w:basedOn w:val="ab"/>
    <w:next w:val="111111"/>
    <w:rsid w:val="002622BC"/>
  </w:style>
  <w:style w:type="numbering" w:customStyle="1" w:styleId="11111155">
    <w:name w:val="1 / 1.1 / 1.1.155"/>
    <w:basedOn w:val="ab"/>
    <w:next w:val="111111"/>
    <w:rsid w:val="00155C54"/>
  </w:style>
  <w:style w:type="numbering" w:customStyle="1" w:styleId="11111156">
    <w:name w:val="1 / 1.1 / 1.1.156"/>
    <w:basedOn w:val="ab"/>
    <w:next w:val="111111"/>
    <w:rsid w:val="001D25FC"/>
  </w:style>
  <w:style w:type="numbering" w:customStyle="1" w:styleId="11111157">
    <w:name w:val="1 / 1.1 / 1.1.157"/>
    <w:basedOn w:val="ab"/>
    <w:next w:val="111111"/>
    <w:rsid w:val="00794C58"/>
  </w:style>
  <w:style w:type="numbering" w:customStyle="1" w:styleId="11111158">
    <w:name w:val="1 / 1.1 / 1.1.158"/>
    <w:basedOn w:val="ab"/>
    <w:next w:val="111111"/>
    <w:rsid w:val="003E25C7"/>
  </w:style>
  <w:style w:type="numbering" w:customStyle="1" w:styleId="11111159">
    <w:name w:val="1 / 1.1 / 1.1.159"/>
    <w:basedOn w:val="ab"/>
    <w:next w:val="111111"/>
    <w:rsid w:val="002206B4"/>
  </w:style>
  <w:style w:type="numbering" w:customStyle="1" w:styleId="11111160">
    <w:name w:val="1 / 1.1 / 1.1.160"/>
    <w:basedOn w:val="ab"/>
    <w:next w:val="111111"/>
    <w:rsid w:val="00C6246B"/>
  </w:style>
  <w:style w:type="numbering" w:customStyle="1" w:styleId="11111161">
    <w:name w:val="1 / 1.1 / 1.1.161"/>
    <w:basedOn w:val="ab"/>
    <w:next w:val="111111"/>
    <w:rsid w:val="00FE3766"/>
  </w:style>
  <w:style w:type="numbering" w:customStyle="1" w:styleId="11111162">
    <w:name w:val="1 / 1.1 / 1.1.162"/>
    <w:basedOn w:val="ab"/>
    <w:next w:val="111111"/>
    <w:rsid w:val="00FE3766"/>
  </w:style>
  <w:style w:type="numbering" w:customStyle="1" w:styleId="11111163">
    <w:name w:val="1 / 1.1 / 1.1.163"/>
    <w:basedOn w:val="ab"/>
    <w:next w:val="111111"/>
    <w:rsid w:val="00AE68C1"/>
  </w:style>
  <w:style w:type="numbering" w:customStyle="1" w:styleId="11111164">
    <w:name w:val="1 / 1.1 / 1.1.164"/>
    <w:basedOn w:val="ab"/>
    <w:next w:val="111111"/>
    <w:rsid w:val="00D01BD8"/>
  </w:style>
  <w:style w:type="numbering" w:customStyle="1" w:styleId="11111165">
    <w:name w:val="1 / 1.1 / 1.1.165"/>
    <w:basedOn w:val="ab"/>
    <w:next w:val="111111"/>
    <w:rsid w:val="00CC62E8"/>
  </w:style>
  <w:style w:type="numbering" w:customStyle="1" w:styleId="11111166">
    <w:name w:val="1 / 1.1 / 1.1.166"/>
    <w:basedOn w:val="ab"/>
    <w:next w:val="111111"/>
    <w:rsid w:val="00CD0E7D"/>
  </w:style>
  <w:style w:type="numbering" w:customStyle="1" w:styleId="11111167">
    <w:name w:val="1 / 1.1 / 1.1.167"/>
    <w:basedOn w:val="ab"/>
    <w:next w:val="111111"/>
    <w:rsid w:val="00CD0E7D"/>
  </w:style>
  <w:style w:type="numbering" w:customStyle="1" w:styleId="11111168">
    <w:name w:val="1 / 1.1 / 1.1.168"/>
    <w:basedOn w:val="ab"/>
    <w:next w:val="111111"/>
    <w:rsid w:val="00FB2078"/>
  </w:style>
  <w:style w:type="numbering" w:customStyle="1" w:styleId="11111169">
    <w:name w:val="1 / 1.1 / 1.1.169"/>
    <w:basedOn w:val="ab"/>
    <w:next w:val="111111"/>
    <w:rsid w:val="003877CA"/>
  </w:style>
  <w:style w:type="numbering" w:customStyle="1" w:styleId="zlListNumEngSmall2">
    <w:name w:val="zl_ListNumEngSmall2"/>
    <w:basedOn w:val="ab"/>
    <w:rsid w:val="00E76D2C"/>
    <w:pPr>
      <w:numPr>
        <w:numId w:val="34"/>
      </w:numPr>
    </w:pPr>
  </w:style>
  <w:style w:type="numbering" w:customStyle="1" w:styleId="zlHeading">
    <w:name w:val="zl_Heading"/>
    <w:basedOn w:val="ab"/>
    <w:rsid w:val="00A506C1"/>
    <w:pPr>
      <w:numPr>
        <w:numId w:val="36"/>
      </w:numPr>
    </w:pPr>
  </w:style>
  <w:style w:type="paragraph" w:customStyle="1" w:styleId="4IT2G">
    <w:name w:val="* табл тире 4 IT2G"/>
    <w:basedOn w:val="2IT2G"/>
    <w:rsid w:val="00022BB3"/>
    <w:pPr>
      <w:numPr>
        <w:numId w:val="37"/>
      </w:numPr>
      <w:ind w:left="748" w:hanging="283"/>
    </w:pPr>
  </w:style>
  <w:style w:type="paragraph" w:customStyle="1" w:styleId="2">
    <w:name w:val="2 уровень"/>
    <w:basedOn w:val="aff2"/>
    <w:qFormat/>
    <w:rsid w:val="009F53F8"/>
    <w:pPr>
      <w:numPr>
        <w:numId w:val="38"/>
      </w:numPr>
      <w:spacing w:line="360" w:lineRule="auto"/>
    </w:pPr>
    <w:rPr>
      <w:rFonts w:cs="Times New Roman"/>
      <w:color w:val="000000" w:themeColor="text1"/>
      <w:sz w:val="28"/>
      <w:szCs w:val="28"/>
    </w:rPr>
  </w:style>
  <w:style w:type="character" w:customStyle="1" w:styleId="6IT2G0">
    <w:name w:val="* Заголовок 6_IT2G Знак"/>
    <w:link w:val="6IT2G"/>
    <w:rsid w:val="009F53F8"/>
    <w:rPr>
      <w:rFonts w:ascii="Times New Roman" w:eastAsiaTheme="majorEastAsia" w:hAnsi="Times New Roman" w:cstheme="majorBidi"/>
      <w:b/>
      <w:color w:val="000000" w:themeColor="text1"/>
      <w:spacing w:val="-5"/>
      <w:sz w:val="28"/>
      <w:szCs w:val="20"/>
    </w:rPr>
  </w:style>
  <w:style w:type="paragraph" w:customStyle="1" w:styleId="a1">
    <w:name w:val="*"/>
    <w:basedOn w:val="a8"/>
    <w:qFormat/>
    <w:rsid w:val="004107C2"/>
    <w:pPr>
      <w:numPr>
        <w:numId w:val="39"/>
      </w:numPr>
      <w:spacing w:line="360" w:lineRule="auto"/>
      <w:jc w:val="both"/>
    </w:pPr>
    <w:rPr>
      <w:rFonts w:eastAsiaTheme="minorHAnsi"/>
      <w:color w:val="000000" w:themeColor="text1"/>
      <w:sz w:val="28"/>
      <w:szCs w:val="28"/>
      <w:lang w:eastAsia="en-US"/>
    </w:rPr>
  </w:style>
  <w:style w:type="character" w:customStyle="1" w:styleId="1IT2G4">
    <w:name w:val="* табл цифра 1 IT2G Знак"/>
    <w:basedOn w:val="a9"/>
    <w:link w:val="1IT2G2"/>
    <w:rsid w:val="00EB1DBF"/>
    <w:rPr>
      <w:rFonts w:ascii="Times New Roman" w:eastAsia="Calibri" w:hAnsi="Times New Roman" w:cs="Times New Roman"/>
      <w:sz w:val="24"/>
      <w:szCs w:val="28"/>
      <w:lang w:eastAsia="ru-RU"/>
    </w:rPr>
  </w:style>
  <w:style w:type="numbering" w:styleId="1ai">
    <w:name w:val="Outline List 1"/>
    <w:basedOn w:val="ab"/>
    <w:rsid w:val="00A279EA"/>
    <w:pPr>
      <w:numPr>
        <w:numId w:val="40"/>
      </w:numPr>
    </w:pPr>
  </w:style>
  <w:style w:type="paragraph" w:customStyle="1" w:styleId="aff7">
    <w:name w:val="Основной текст документа"/>
    <w:basedOn w:val="a8"/>
    <w:qFormat/>
    <w:rsid w:val="00837E2D"/>
    <w:pPr>
      <w:spacing w:before="120" w:after="120"/>
      <w:ind w:firstLine="709"/>
      <w:jc w:val="both"/>
    </w:pPr>
  </w:style>
  <w:style w:type="paragraph" w:customStyle="1" w:styleId="a">
    <w:name w:val="Список правильный"/>
    <w:basedOn w:val="-0"/>
    <w:link w:val="aff8"/>
    <w:qFormat/>
    <w:rsid w:val="002261A6"/>
    <w:pPr>
      <w:numPr>
        <w:numId w:val="41"/>
      </w:numPr>
      <w:spacing w:before="0" w:after="0" w:line="240" w:lineRule="auto"/>
      <w:ind w:left="709" w:hanging="425"/>
    </w:pPr>
    <w:rPr>
      <w:color w:val="000000" w:themeColor="text1"/>
    </w:rPr>
  </w:style>
  <w:style w:type="character" w:customStyle="1" w:styleId="aff8">
    <w:name w:val="Список правильный Знак"/>
    <w:basedOn w:val="a9"/>
    <w:link w:val="a"/>
    <w:rsid w:val="002261A6"/>
    <w:rPr>
      <w:rFonts w:ascii="Times New Roman" w:eastAsia="Calibri" w:hAnsi="Times New Roman" w:cs="Times New Roman"/>
      <w:color w:val="000000" w:themeColor="text1"/>
      <w:sz w:val="24"/>
      <w:lang w:eastAsia="ru-RU"/>
    </w:rPr>
  </w:style>
  <w:style w:type="character" w:customStyle="1" w:styleId="a5c31b302c1ea4be484d6204cc9bffa2a12">
    <w:name w:val="a5c31b302c1ea4be484d6204cc9bffa2a12"/>
    <w:basedOn w:val="a9"/>
    <w:rsid w:val="00F05312"/>
  </w:style>
  <w:style w:type="character" w:customStyle="1" w:styleId="inline-comment-marker">
    <w:name w:val="inline-comment-marker"/>
    <w:basedOn w:val="a9"/>
    <w:rsid w:val="00EE0762"/>
  </w:style>
  <w:style w:type="paragraph" w:customStyle="1" w:styleId="aff9">
    <w:name w:val="* Заголовок не в структуре"/>
    <w:basedOn w:val="a8"/>
    <w:rsid w:val="00CD4F82"/>
    <w:pPr>
      <w:spacing w:line="360" w:lineRule="auto"/>
      <w:jc w:val="center"/>
    </w:pPr>
    <w:rPr>
      <w:rFonts w:eastAsiaTheme="minorHAnsi" w:cstheme="minorBidi"/>
      <w:b/>
      <w:bCs/>
      <w:szCs w:val="22"/>
      <w:lang w:eastAsia="en-US"/>
    </w:rPr>
  </w:style>
  <w:style w:type="paragraph" w:customStyle="1" w:styleId="affa">
    <w:name w:val="* Заголовок приложения"/>
    <w:basedOn w:val="af8"/>
    <w:rsid w:val="00E17043"/>
    <w:pPr>
      <w:spacing w:before="240"/>
    </w:pPr>
    <w:rPr>
      <w:b/>
      <w:bCs/>
    </w:rPr>
  </w:style>
  <w:style w:type="paragraph" w:customStyle="1" w:styleId="affb">
    <w:name w:val="* табл обычный жирный"/>
    <w:basedOn w:val="IT2G4"/>
    <w:rsid w:val="003726A0"/>
    <w:pPr>
      <w:keepNext/>
      <w:spacing w:before="0"/>
    </w:pPr>
    <w:rPr>
      <w:b/>
    </w:rPr>
  </w:style>
  <w:style w:type="paragraph" w:customStyle="1" w:styleId="a5">
    <w:name w:val="** Нумерация параграфа"/>
    <w:basedOn w:val="aff2"/>
    <w:rsid w:val="00D61DB9"/>
    <w:pPr>
      <w:numPr>
        <w:numId w:val="168"/>
      </w:numPr>
      <w:spacing w:after="0" w:line="240" w:lineRule="auto"/>
      <w:ind w:left="0" w:firstLine="709"/>
    </w:pPr>
  </w:style>
  <w:style w:type="numbering" w:customStyle="1" w:styleId="13">
    <w:name w:val="Текущий список1"/>
    <w:uiPriority w:val="99"/>
    <w:rsid w:val="003726A0"/>
    <w:pPr>
      <w:numPr>
        <w:numId w:val="155"/>
      </w:numPr>
    </w:pPr>
  </w:style>
  <w:style w:type="numbering" w:customStyle="1" w:styleId="20">
    <w:name w:val="Текущий список2"/>
    <w:uiPriority w:val="99"/>
    <w:rsid w:val="00AA5650"/>
    <w:pPr>
      <w:numPr>
        <w:numId w:val="157"/>
      </w:numPr>
    </w:pPr>
  </w:style>
  <w:style w:type="numbering" w:customStyle="1" w:styleId="31">
    <w:name w:val="Текущий список3"/>
    <w:uiPriority w:val="99"/>
    <w:rsid w:val="00AA5650"/>
    <w:pPr>
      <w:numPr>
        <w:numId w:val="158"/>
      </w:numPr>
    </w:pPr>
  </w:style>
  <w:style w:type="numbering" w:customStyle="1" w:styleId="4">
    <w:name w:val="Текущий список4"/>
    <w:uiPriority w:val="99"/>
    <w:rsid w:val="00AA5650"/>
    <w:pPr>
      <w:numPr>
        <w:numId w:val="159"/>
      </w:numPr>
    </w:pPr>
  </w:style>
  <w:style w:type="numbering" w:customStyle="1" w:styleId="5">
    <w:name w:val="Текущий список5"/>
    <w:uiPriority w:val="99"/>
    <w:rsid w:val="00AA5650"/>
    <w:pPr>
      <w:numPr>
        <w:numId w:val="160"/>
      </w:numPr>
    </w:pPr>
  </w:style>
  <w:style w:type="paragraph" w:customStyle="1" w:styleId="11">
    <w:name w:val="1_Нум"/>
    <w:basedOn w:val="a8"/>
    <w:rsid w:val="00D61DB9"/>
    <w:pPr>
      <w:numPr>
        <w:numId w:val="169"/>
      </w:numPr>
      <w:spacing w:after="40" w:line="259" w:lineRule="auto"/>
      <w:jc w:val="both"/>
    </w:pPr>
    <w:rPr>
      <w:rFonts w:eastAsiaTheme="minorHAnsi" w:cstheme="minorBidi"/>
      <w:szCs w:val="22"/>
      <w:lang w:eastAsia="en-US"/>
    </w:rPr>
  </w:style>
  <w:style w:type="paragraph" w:customStyle="1" w:styleId="22">
    <w:name w:val="2_Нум"/>
    <w:basedOn w:val="a8"/>
    <w:rsid w:val="00D61DB9"/>
    <w:pPr>
      <w:numPr>
        <w:ilvl w:val="1"/>
        <w:numId w:val="169"/>
      </w:numPr>
      <w:spacing w:after="40" w:line="259" w:lineRule="auto"/>
      <w:jc w:val="both"/>
    </w:pPr>
    <w:rPr>
      <w:rFonts w:eastAsiaTheme="minorHAnsi" w:cstheme="minorBidi"/>
      <w:szCs w:val="22"/>
      <w:lang w:eastAsia="en-US"/>
    </w:rPr>
  </w:style>
  <w:style w:type="paragraph" w:customStyle="1" w:styleId="32">
    <w:name w:val="3_Нум"/>
    <w:basedOn w:val="a8"/>
    <w:rsid w:val="00D61DB9"/>
    <w:pPr>
      <w:numPr>
        <w:ilvl w:val="2"/>
        <w:numId w:val="169"/>
      </w:numPr>
      <w:spacing w:after="40" w:line="259" w:lineRule="auto"/>
      <w:jc w:val="both"/>
    </w:pPr>
    <w:rPr>
      <w:rFonts w:eastAsiaTheme="minorHAnsi" w:cstheme="minorBidi"/>
      <w:szCs w:val="22"/>
      <w:lang w:eastAsia="en-US"/>
    </w:rPr>
  </w:style>
  <w:style w:type="paragraph" w:customStyle="1" w:styleId="40">
    <w:name w:val="4_Нум"/>
    <w:basedOn w:val="a8"/>
    <w:rsid w:val="00D61DB9"/>
    <w:pPr>
      <w:numPr>
        <w:ilvl w:val="3"/>
        <w:numId w:val="169"/>
      </w:numPr>
      <w:spacing w:after="40" w:line="259" w:lineRule="auto"/>
      <w:jc w:val="both"/>
    </w:pPr>
    <w:rPr>
      <w:rFonts w:eastAsiaTheme="minorHAnsi" w:cstheme="minorBidi"/>
      <w:szCs w:val="22"/>
      <w:lang w:eastAsia="en-US"/>
    </w:rPr>
  </w:style>
  <w:style w:type="paragraph" w:customStyle="1" w:styleId="51">
    <w:name w:val="5_Нум"/>
    <w:basedOn w:val="a8"/>
    <w:rsid w:val="00D61DB9"/>
    <w:pPr>
      <w:numPr>
        <w:ilvl w:val="4"/>
        <w:numId w:val="169"/>
      </w:numPr>
      <w:spacing w:after="40" w:line="259" w:lineRule="auto"/>
      <w:jc w:val="both"/>
    </w:pPr>
    <w:rPr>
      <w:rFonts w:eastAsiaTheme="minorHAnsi" w:cstheme="minorBidi"/>
      <w:szCs w:val="22"/>
      <w:lang w:eastAsia="en-US"/>
    </w:rPr>
  </w:style>
  <w:style w:type="paragraph" w:styleId="affc">
    <w:name w:val="footnote text"/>
    <w:basedOn w:val="a8"/>
    <w:link w:val="affd"/>
    <w:semiHidden/>
    <w:unhideWhenUsed/>
    <w:rsid w:val="00F968F9"/>
    <w:rPr>
      <w:sz w:val="20"/>
      <w:szCs w:val="20"/>
    </w:rPr>
  </w:style>
  <w:style w:type="character" w:customStyle="1" w:styleId="affd">
    <w:name w:val="Текст сноски Знак"/>
    <w:basedOn w:val="a9"/>
    <w:link w:val="affc"/>
    <w:semiHidden/>
    <w:rsid w:val="00F968F9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fe">
    <w:name w:val="footnote reference"/>
    <w:basedOn w:val="a9"/>
    <w:semiHidden/>
    <w:unhideWhenUsed/>
    <w:rsid w:val="00F968F9"/>
    <w:rPr>
      <w:vertAlign w:val="superscript"/>
    </w:rPr>
  </w:style>
  <w:style w:type="paragraph" w:styleId="afff">
    <w:name w:val="endnote text"/>
    <w:basedOn w:val="a8"/>
    <w:link w:val="afff0"/>
    <w:semiHidden/>
    <w:unhideWhenUsed/>
    <w:rsid w:val="00F02065"/>
    <w:rPr>
      <w:sz w:val="20"/>
      <w:szCs w:val="20"/>
    </w:rPr>
  </w:style>
  <w:style w:type="character" w:customStyle="1" w:styleId="afff0">
    <w:name w:val="Текст концевой сноски Знак"/>
    <w:basedOn w:val="a9"/>
    <w:link w:val="afff"/>
    <w:semiHidden/>
    <w:rsid w:val="00F02065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ff1">
    <w:name w:val="endnote reference"/>
    <w:basedOn w:val="a9"/>
    <w:semiHidden/>
    <w:unhideWhenUsed/>
    <w:rsid w:val="00F0206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80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5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78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29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67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82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2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14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54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95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77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88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38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83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48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9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2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8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8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5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0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0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1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2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8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03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4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3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1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2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9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5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4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6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1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7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4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8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83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6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5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03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1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9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6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4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1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0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3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4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0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2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03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56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8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7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46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6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9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010215">
          <w:marLeft w:val="0"/>
          <w:marRight w:val="0"/>
          <w:marTop w:val="0"/>
          <w:marBottom w:val="0"/>
          <w:divBdr>
            <w:top w:val="single" w:sz="6" w:space="0" w:color="567FA7"/>
            <w:left w:val="single" w:sz="6" w:space="0" w:color="567FA7"/>
            <w:bottom w:val="none" w:sz="0" w:space="0" w:color="auto"/>
            <w:right w:val="single" w:sz="6" w:space="0" w:color="567FA7"/>
          </w:divBdr>
        </w:div>
      </w:divsChild>
    </w:div>
    <w:div w:id="39979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6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8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73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02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3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4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3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8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3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026999">
          <w:marLeft w:val="0"/>
          <w:marRight w:val="0"/>
          <w:marTop w:val="0"/>
          <w:marBottom w:val="0"/>
          <w:divBdr>
            <w:top w:val="single" w:sz="6" w:space="0" w:color="567FA7"/>
            <w:left w:val="single" w:sz="6" w:space="0" w:color="567FA7"/>
            <w:bottom w:val="none" w:sz="0" w:space="0" w:color="auto"/>
            <w:right w:val="single" w:sz="6" w:space="0" w:color="567FA7"/>
          </w:divBdr>
        </w:div>
      </w:divsChild>
    </w:div>
    <w:div w:id="48276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9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0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7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42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9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9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3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96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6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0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1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2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4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4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5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1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4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6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9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4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4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66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1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66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2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6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433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3312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251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971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6488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865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652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3465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434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443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77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9557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0117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0756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11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2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816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3131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3734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91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072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7821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01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52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522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68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469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959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75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1789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914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887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8149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421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677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030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04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967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3128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99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4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379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991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6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670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8236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39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706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027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7135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6679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41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678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3636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0889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907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740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0301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507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81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965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0376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967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000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91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8204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663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4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5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0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95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27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0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51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9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2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3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96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1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02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98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2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1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5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184308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37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9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0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9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7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0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64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51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0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5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7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5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0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5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6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32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56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31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1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7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7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8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4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5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65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7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1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2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5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5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13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66527">
          <w:marLeft w:val="0"/>
          <w:marRight w:val="0"/>
          <w:marTop w:val="0"/>
          <w:marBottom w:val="0"/>
          <w:divBdr>
            <w:top w:val="single" w:sz="6" w:space="0" w:color="567FA7"/>
            <w:left w:val="single" w:sz="6" w:space="0" w:color="567FA7"/>
            <w:bottom w:val="none" w:sz="0" w:space="0" w:color="auto"/>
            <w:right w:val="single" w:sz="6" w:space="0" w:color="567FA7"/>
          </w:divBdr>
        </w:div>
      </w:divsChild>
    </w:div>
    <w:div w:id="101129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3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7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425648">
          <w:marLeft w:val="0"/>
          <w:marRight w:val="0"/>
          <w:marTop w:val="0"/>
          <w:marBottom w:val="0"/>
          <w:divBdr>
            <w:top w:val="single" w:sz="6" w:space="0" w:color="567FA7"/>
            <w:left w:val="single" w:sz="6" w:space="0" w:color="567FA7"/>
            <w:bottom w:val="none" w:sz="0" w:space="0" w:color="auto"/>
            <w:right w:val="single" w:sz="6" w:space="0" w:color="567FA7"/>
          </w:divBdr>
        </w:div>
      </w:divsChild>
    </w:div>
    <w:div w:id="103188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6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6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05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1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1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3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64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7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48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9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33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80250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51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0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9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4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5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25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0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5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33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5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8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4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7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84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2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1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6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2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9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7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5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5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8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6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6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1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8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55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7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89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3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72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1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8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8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67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18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1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9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9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8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8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26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05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94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099089">
          <w:marLeft w:val="0"/>
          <w:marRight w:val="0"/>
          <w:marTop w:val="0"/>
          <w:marBottom w:val="0"/>
          <w:divBdr>
            <w:top w:val="single" w:sz="6" w:space="0" w:color="567FA7"/>
            <w:left w:val="single" w:sz="6" w:space="0" w:color="567FA7"/>
            <w:bottom w:val="none" w:sz="0" w:space="0" w:color="auto"/>
            <w:right w:val="single" w:sz="6" w:space="0" w:color="567FA7"/>
          </w:divBdr>
        </w:div>
      </w:divsChild>
    </w:div>
    <w:div w:id="128060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8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5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76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98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8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9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4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9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4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2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5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0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29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3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9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8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4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13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1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89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8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1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1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9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5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73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8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02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2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1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09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2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1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0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0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6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1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34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4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0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2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52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53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3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9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95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3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1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44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2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3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4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7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2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88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8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5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2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6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3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36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31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69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2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9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1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9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46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0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3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5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8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66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9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6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4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0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6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1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2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3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8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2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9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6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0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8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8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4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8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37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6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5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4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7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1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9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1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5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1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2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8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4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4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2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5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5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63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42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4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5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9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0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2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9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1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5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0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7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0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2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8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2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2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5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8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7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7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0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4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8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3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3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0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0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5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2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2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9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6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5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7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3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5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7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4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4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5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9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1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7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7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4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8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6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7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5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3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5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6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1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3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9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5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5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2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5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8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9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6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7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1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1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0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3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0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5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1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8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5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3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0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0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4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3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1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8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2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7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7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0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6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9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9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6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3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7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9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9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1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6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1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0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4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6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6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8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7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6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4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5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9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7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8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5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6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8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9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2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5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3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8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3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5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5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0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4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9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1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9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1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3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5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3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3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8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4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4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9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0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8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1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9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5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9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4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7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9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7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4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9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6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7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5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4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7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0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9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3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7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5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5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2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7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7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6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2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5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4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3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3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3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3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3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1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1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1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5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8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9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7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0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5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8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0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4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6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5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6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5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7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3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5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6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5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5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8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4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3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2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4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7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1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7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7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7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8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3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3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4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8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4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7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6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1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5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5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3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9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9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5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98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5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5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7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image" Target="media/image5.PNG"/><Relationship Id="rId26" Type="http://schemas.openxmlformats.org/officeDocument/2006/relationships/footer" Target="footer6.xml"/><Relationship Id="rId3" Type="http://schemas.openxmlformats.org/officeDocument/2006/relationships/customXml" Target="../customXml/item3.xml"/><Relationship Id="rId21" Type="http://schemas.openxmlformats.org/officeDocument/2006/relationships/header" Target="header4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image" Target="media/image4.PNG"/><Relationship Id="rId25" Type="http://schemas.openxmlformats.org/officeDocument/2006/relationships/footer" Target="footer5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24" Type="http://schemas.openxmlformats.org/officeDocument/2006/relationships/header" Target="header5.xml"/><Relationship Id="rId5" Type="http://schemas.openxmlformats.org/officeDocument/2006/relationships/numbering" Target="numbering.xml"/><Relationship Id="rId15" Type="http://schemas.openxmlformats.org/officeDocument/2006/relationships/image" Target="media/image2.png"/><Relationship Id="rId23" Type="http://schemas.openxmlformats.org/officeDocument/2006/relationships/footer" Target="footer4.xml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1.png"/><Relationship Id="rId22" Type="http://schemas.openxmlformats.org/officeDocument/2006/relationships/footer" Target="footer3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763978980989544489CDB94AAB13FC37" ma:contentTypeVersion="1" ma:contentTypeDescription="Создание документа." ma:contentTypeScope="" ma:versionID="4b0e775d9dbff64250808115990b192f">
  <xsd:schema xmlns:xsd="http://www.w3.org/2001/XMLSchema" xmlns:xs="http://www.w3.org/2001/XMLSchema" xmlns:p="http://schemas.microsoft.com/office/2006/metadata/properties" xmlns:ns2="3b554f18-e162-45a7-b481-52dfd0bde958" targetNamespace="http://schemas.microsoft.com/office/2006/metadata/properties" ma:root="true" ma:fieldsID="670b7cbfd4ebcf393b035287bd4482c3" ns2:_="">
    <xsd:import namespace="3b554f18-e162-45a7-b481-52dfd0bde958"/>
    <xsd:element name="properties">
      <xsd:complexType>
        <xsd:sequence>
          <xsd:element name="documentManagement">
            <xsd:complexType>
              <xsd:all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554f18-e162-45a7-b481-52dfd0bde95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80A21D-E3C1-44F3-89AA-7B7A9942D23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3D2F8B1-3ADC-4E9A-B689-48C623EE172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A194EBA-03B1-4817-88A4-26C5B2E098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b554f18-e162-45a7-b481-52dfd0bde95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C1F60BD-DCA2-48A6-85E4-84833CD67C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2082</TotalTime>
  <Pages>86</Pages>
  <Words>18745</Words>
  <Characters>106851</Characters>
  <Application>Microsoft Office Word</Application>
  <DocSecurity>0</DocSecurity>
  <Lines>890</Lines>
  <Paragraphs>250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Konstantinova, Mariya V.</dc:creator>
  <cp:keywords/>
  <dc:description/>
  <cp:lastModifiedBy>Maria Konstantinova</cp:lastModifiedBy>
  <cp:revision>128</cp:revision>
  <dcterms:created xsi:type="dcterms:W3CDTF">2020-08-19T05:48:00Z</dcterms:created>
  <dcterms:modified xsi:type="dcterms:W3CDTF">2026-01-15T09:12:00Z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0x010100763978980989544489CDB94AAB13FC37</vt:lpwstr>
  </property>
</Properties>
</file>