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25D" w:rsidRPr="000B7BB3" w:rsidRDefault="00161695" w:rsidP="000B7BB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bookmarkStart w:id="0" w:name="_GoBack"/>
      <w:bookmarkEnd w:id="0"/>
      <w:r w:rsidRPr="000B7BB3">
        <w:rPr>
          <w:sz w:val="24"/>
          <w:szCs w:val="24"/>
          <w:lang w:val="en-US"/>
        </w:rPr>
        <w:t>What do you observer in the list of suggestions? Are there any pattern ?</w:t>
      </w:r>
    </w:p>
    <w:p w:rsidR="00F04CEE" w:rsidRPr="000B7BB3" w:rsidRDefault="00161695" w:rsidP="00F04CEE">
      <w:p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 xml:space="preserve">Yes I found the searches based on a pattern. The pattern was designed based on search popularities. Whiling entering of the texts, the search engines were showing those results which were popular among people. Second pattern I found in, was of text similarities. The text I enter, the search engine was find its words separately. Google’s search results were 75 percent </w:t>
      </w:r>
      <w:r w:rsidR="00C70B06" w:rsidRPr="000B7BB3">
        <w:rPr>
          <w:sz w:val="24"/>
          <w:szCs w:val="24"/>
          <w:lang w:val="en-US"/>
        </w:rPr>
        <w:t xml:space="preserve">relevant to my search. Secondly it was Bing which show me the relevant result around 50 percent. And duck </w:t>
      </w:r>
      <w:proofErr w:type="spellStart"/>
      <w:r w:rsidR="00C70B06" w:rsidRPr="000B7BB3">
        <w:rPr>
          <w:sz w:val="24"/>
          <w:szCs w:val="24"/>
          <w:lang w:val="en-US"/>
        </w:rPr>
        <w:t>duck</w:t>
      </w:r>
      <w:proofErr w:type="spellEnd"/>
      <w:r w:rsidR="00C70B06" w:rsidRPr="000B7BB3">
        <w:rPr>
          <w:sz w:val="24"/>
          <w:szCs w:val="24"/>
          <w:lang w:val="en-US"/>
        </w:rPr>
        <w:t xml:space="preserve"> go’s results were less than 50 percent result relevancy.</w:t>
      </w:r>
    </w:p>
    <w:p w:rsidR="000B7BB3" w:rsidRPr="000B7BB3" w:rsidRDefault="000B7BB3" w:rsidP="00F04CEE">
      <w:pPr>
        <w:rPr>
          <w:sz w:val="24"/>
          <w:szCs w:val="24"/>
          <w:lang w:val="en-US"/>
        </w:rPr>
      </w:pPr>
    </w:p>
    <w:p w:rsidR="00F04CEE" w:rsidRPr="000B7BB3" w:rsidRDefault="00F04CEE" w:rsidP="000B7BB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 xml:space="preserve">Observe the list of search results for “introduction to text analysis” on  3 search engines Google, Duck </w:t>
      </w:r>
      <w:proofErr w:type="spellStart"/>
      <w:r w:rsidRPr="000B7BB3">
        <w:rPr>
          <w:sz w:val="24"/>
          <w:szCs w:val="24"/>
          <w:lang w:val="en-US"/>
        </w:rPr>
        <w:t>Duck</w:t>
      </w:r>
      <w:proofErr w:type="spellEnd"/>
      <w:r w:rsidRPr="000B7BB3">
        <w:rPr>
          <w:sz w:val="24"/>
          <w:szCs w:val="24"/>
          <w:lang w:val="en-US"/>
        </w:rPr>
        <w:t xml:space="preserve"> Go and Bing. Do all search engines return the same result?</w:t>
      </w:r>
    </w:p>
    <w:p w:rsidR="00F04CEE" w:rsidRPr="000B7BB3" w:rsidRDefault="00F04CEE" w:rsidP="00F04CEE">
      <w:p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>No, Not at all. All the three search engines return the first two sites same. And after that there was big difference among the results of these engines.</w:t>
      </w:r>
    </w:p>
    <w:p w:rsidR="00F04CEE" w:rsidRPr="000B7BB3" w:rsidRDefault="00F04CEE" w:rsidP="00F04CEE">
      <w:pPr>
        <w:rPr>
          <w:sz w:val="24"/>
          <w:szCs w:val="24"/>
          <w:lang w:val="en-US"/>
        </w:rPr>
      </w:pPr>
    </w:p>
    <w:p w:rsidR="00F04CEE" w:rsidRPr="000B7BB3" w:rsidRDefault="00F04CEE" w:rsidP="000B7BB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>Which of the site is listed in the top 5 results of all 3 search engines?</w:t>
      </w:r>
    </w:p>
    <w:p w:rsidR="00F04CEE" w:rsidRPr="000B7BB3" w:rsidRDefault="00F04CEE" w:rsidP="00F04CEE">
      <w:p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>The site “ library.duke.edu “ was top listed in the results of these search engines.</w:t>
      </w:r>
    </w:p>
    <w:p w:rsidR="00F04CEE" w:rsidRPr="000B7BB3" w:rsidRDefault="00F04CEE" w:rsidP="00F04CEE">
      <w:pPr>
        <w:rPr>
          <w:sz w:val="24"/>
          <w:szCs w:val="24"/>
          <w:lang w:val="en-US"/>
        </w:rPr>
      </w:pPr>
    </w:p>
    <w:p w:rsidR="00F04CEE" w:rsidRPr="000B7BB3" w:rsidRDefault="00F04CEE" w:rsidP="000B7BB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>Do you think that the order of the websites in the search results is important?</w:t>
      </w:r>
    </w:p>
    <w:p w:rsidR="00F04CEE" w:rsidRPr="000B7BB3" w:rsidRDefault="001647BF" w:rsidP="00F04CEE">
      <w:p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>Of course</w:t>
      </w:r>
      <w:r w:rsidR="00F04CEE" w:rsidRPr="000B7BB3">
        <w:rPr>
          <w:sz w:val="24"/>
          <w:szCs w:val="24"/>
          <w:lang w:val="en-US"/>
        </w:rPr>
        <w:t xml:space="preserve"> it is important. The </w:t>
      </w:r>
      <w:r w:rsidRPr="000B7BB3">
        <w:rPr>
          <w:sz w:val="24"/>
          <w:szCs w:val="24"/>
          <w:lang w:val="en-US"/>
        </w:rPr>
        <w:t>order</w:t>
      </w:r>
      <w:r w:rsidR="00F04CEE" w:rsidRPr="000B7BB3">
        <w:rPr>
          <w:sz w:val="24"/>
          <w:szCs w:val="24"/>
          <w:lang w:val="en-US"/>
        </w:rPr>
        <w:t xml:space="preserve"> of search</w:t>
      </w:r>
      <w:r w:rsidRPr="000B7BB3">
        <w:rPr>
          <w:sz w:val="24"/>
          <w:szCs w:val="24"/>
          <w:lang w:val="en-US"/>
        </w:rPr>
        <w:t xml:space="preserve"> result</w:t>
      </w:r>
      <w:r w:rsidR="00F04CEE" w:rsidRPr="000B7BB3">
        <w:rPr>
          <w:sz w:val="24"/>
          <w:szCs w:val="24"/>
          <w:lang w:val="en-US"/>
        </w:rPr>
        <w:t xml:space="preserve"> may reduce the time of a user </w:t>
      </w:r>
      <w:r w:rsidRPr="000B7BB3">
        <w:rPr>
          <w:sz w:val="24"/>
          <w:szCs w:val="24"/>
          <w:lang w:val="en-US"/>
        </w:rPr>
        <w:t>whiling searching his/her topic. On the other hand the order creates a kind of relevancy.</w:t>
      </w:r>
    </w:p>
    <w:p w:rsidR="001647BF" w:rsidRPr="000B7BB3" w:rsidRDefault="001647BF" w:rsidP="00F04CEE">
      <w:pPr>
        <w:rPr>
          <w:sz w:val="24"/>
          <w:szCs w:val="24"/>
          <w:lang w:val="en-US"/>
        </w:rPr>
      </w:pPr>
    </w:p>
    <w:p w:rsidR="001647BF" w:rsidRPr="000B7BB3" w:rsidRDefault="00F251BF" w:rsidP="000B7BB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>Try to find which mechanism / formula/ algorithm(s) are being used to order the results?</w:t>
      </w:r>
    </w:p>
    <w:p w:rsidR="00F251BF" w:rsidRPr="000B7BB3" w:rsidRDefault="00F251BF" w:rsidP="00F04CEE">
      <w:pPr>
        <w:rPr>
          <w:sz w:val="24"/>
          <w:szCs w:val="24"/>
          <w:lang w:val="en-US"/>
        </w:rPr>
      </w:pPr>
      <w:r w:rsidRPr="000B7BB3">
        <w:rPr>
          <w:sz w:val="24"/>
          <w:szCs w:val="24"/>
          <w:lang w:val="en-US"/>
        </w:rPr>
        <w:t xml:space="preserve">There is a mechanism known as search engine mechanism , is used for ordering the web pages through relevancy. </w:t>
      </w:r>
    </w:p>
    <w:p w:rsidR="00161695" w:rsidRPr="000B7BB3" w:rsidRDefault="00161695" w:rsidP="00C70B06">
      <w:pPr>
        <w:rPr>
          <w:sz w:val="24"/>
          <w:szCs w:val="24"/>
          <w:lang w:val="en-US"/>
        </w:rPr>
      </w:pPr>
    </w:p>
    <w:sectPr w:rsidR="00161695" w:rsidRPr="000B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245C1"/>
    <w:multiLevelType w:val="hybridMultilevel"/>
    <w:tmpl w:val="705023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B70F7"/>
    <w:multiLevelType w:val="hybridMultilevel"/>
    <w:tmpl w:val="696A99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65C84"/>
    <w:multiLevelType w:val="multilevel"/>
    <w:tmpl w:val="D670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95"/>
    <w:rsid w:val="000B7BB3"/>
    <w:rsid w:val="00161695"/>
    <w:rsid w:val="001647BF"/>
    <w:rsid w:val="008A125D"/>
    <w:rsid w:val="00C70B06"/>
    <w:rsid w:val="00F04CEE"/>
    <w:rsid w:val="00F2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8F03"/>
  <w15:chartTrackingRefBased/>
  <w15:docId w15:val="{BA5B3195-5419-4609-A1DD-97864EC7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0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1</cp:revision>
  <dcterms:created xsi:type="dcterms:W3CDTF">2021-04-27T16:21:00Z</dcterms:created>
  <dcterms:modified xsi:type="dcterms:W3CDTF">2021-04-27T18:16:00Z</dcterms:modified>
</cp:coreProperties>
</file>