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9B6F" w14:textId="77777777" w:rsidR="003847D1" w:rsidRPr="003847D1" w:rsidRDefault="003847D1" w:rsidP="003847D1">
      <w:pPr>
        <w:spacing w:line="360" w:lineRule="auto"/>
        <w:rPr>
          <w:rFonts w:ascii="Times New Roman" w:hAnsi="Times New Roman" w:cs="Times New Roman"/>
        </w:rPr>
      </w:pPr>
      <w:r w:rsidRPr="003847D1">
        <w:rPr>
          <w:rFonts w:ascii="Times New Roman" w:hAnsi="Times New Roman" w:cs="Times New Roman"/>
        </w:rPr>
        <w:t>Dear Admission Officers,</w:t>
      </w:r>
    </w:p>
    <w:p w14:paraId="022E1372" w14:textId="5B4CCB61" w:rsidR="003847D1" w:rsidRDefault="003847D1" w:rsidP="003847D1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C23236D" w14:textId="31C6F9B2" w:rsidR="003847D1" w:rsidRDefault="003847D1" w:rsidP="003847D1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color w:val="000000"/>
          <w:sz w:val="22"/>
          <w:szCs w:val="22"/>
        </w:rPr>
        <w:t>I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t is my pleasure to provide this recommendation </w:t>
      </w:r>
      <w:r w:rsidR="005A5178">
        <w:rPr>
          <w:rFonts w:ascii="Times New Roman" w:hAnsi="Times New Roman" w:cs="Times New Roman"/>
          <w:color w:val="000000"/>
          <w:sz w:val="22"/>
          <w:szCs w:val="22"/>
        </w:rPr>
        <w:t xml:space="preserve">for Mr. Sheng Ma. I am a </w:t>
      </w:r>
      <w:r w:rsidR="006E5555">
        <w:rPr>
          <w:rFonts w:ascii="Times New Roman" w:hAnsi="Times New Roman" w:cs="Times New Roman"/>
          <w:color w:val="000000"/>
          <w:sz w:val="22"/>
          <w:szCs w:val="22"/>
        </w:rPr>
        <w:t>data engineer and I have been working in Cohesity for around one year. Sheng Ma and I are very good friend, also, he was my classmate.</w:t>
      </w:r>
    </w:p>
    <w:p w14:paraId="03699148" w14:textId="03F72AC9" w:rsidR="00984EBC" w:rsidRDefault="00984EBC" w:rsidP="003847D1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</w:p>
    <w:p w14:paraId="3C311A44" w14:textId="0ABE3E2F" w:rsidR="00984EBC" w:rsidRDefault="00984EBC" w:rsidP="003847D1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Sheng and I worked closely throughout various projects such as HCI and database. Although </w:t>
      </w:r>
      <w:r w:rsidR="00AE50C2">
        <w:rPr>
          <w:rFonts w:ascii="Times New Roman" w:hAnsi="Times New Roman" w:cs="Times New Roman"/>
        </w:rPr>
        <w:t>these knowledges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were new to him, Sheng was able to comprehend them and accomplish tasks in a courteous and timely</w:t>
      </w:r>
      <w:r w:rsidR="00021987">
        <w:rPr>
          <w:rFonts w:ascii="Times New Roman" w:hAnsi="Times New Roman" w:cs="Times New Roman"/>
        </w:rPr>
        <w:t xml:space="preserve"> manner. Moreover, he constantly asked for more work and took the initiative to </w:t>
      </w:r>
      <w:r w:rsidR="00CD4D4E">
        <w:rPr>
          <w:rFonts w:ascii="Times New Roman" w:hAnsi="Times New Roman" w:cs="Times New Roman"/>
        </w:rPr>
        <w:t>come up with</w:t>
      </w:r>
      <w:r w:rsidR="00021987">
        <w:rPr>
          <w:rFonts w:ascii="Times New Roman" w:hAnsi="Times New Roman" w:cs="Times New Roman"/>
        </w:rPr>
        <w:t xml:space="preserve"> </w:t>
      </w:r>
      <w:r w:rsidR="00CD4D4E">
        <w:rPr>
          <w:rFonts w:ascii="Times New Roman" w:hAnsi="Times New Roman" w:cs="Times New Roman"/>
        </w:rPr>
        <w:t xml:space="preserve">better solutions in both frontend and backend for projects. Coming from Computer </w:t>
      </w:r>
      <w:r w:rsidR="006F3491">
        <w:rPr>
          <w:rFonts w:ascii="Times New Roman" w:hAnsi="Times New Roman" w:cs="Times New Roman"/>
        </w:rPr>
        <w:t>Engineering</w:t>
      </w:r>
      <w:r w:rsidR="00CD4D4E">
        <w:rPr>
          <w:rFonts w:ascii="Times New Roman" w:hAnsi="Times New Roman" w:cs="Times New Roman"/>
        </w:rPr>
        <w:t xml:space="preserve"> background, Sheng was evidently thinking logically and could understand task requirement comfortably. He independently completed the </w:t>
      </w:r>
      <w:r w:rsidR="006F3491">
        <w:rPr>
          <w:rFonts w:ascii="Times New Roman" w:hAnsi="Times New Roman" w:cs="Times New Roman"/>
        </w:rPr>
        <w:t>frontend coding part and it became one of the features that help our project</w:t>
      </w:r>
      <w:r w:rsidR="0002489A">
        <w:rPr>
          <w:rFonts w:ascii="Times New Roman" w:hAnsi="Times New Roman" w:cs="Times New Roman"/>
        </w:rPr>
        <w:t xml:space="preserve"> to win the first prize. Furthermore, Sheng kept up with the goal-achieving attitude. Every time he received a task, he would not only finish it efficiently and effectively, but also ask follow-up questions, for instance, how the task was tied to our end goal. With the qualities that I see in him, he will be an excellent candidate at our institution.</w:t>
      </w:r>
    </w:p>
    <w:p w14:paraId="25935AA5" w14:textId="21092916" w:rsidR="0002489A" w:rsidRDefault="0002489A" w:rsidP="003847D1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</w:p>
    <w:p w14:paraId="7779ECDB" w14:textId="13E2DE60" w:rsidR="0002489A" w:rsidRDefault="00ED77C1" w:rsidP="003847D1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heng and I have become friends since then. Every day he would come with a positive attitude and bring a positive energy to the team. Sheng seemed shy at first, but once we got to know each other, his sense of humor and his enthusiasm on photography left a deep impression on us. Although Sheng has grown into a mature, young professional, I would like to see him having a mindset and courage to speak up for himself. Nonetheless, I enjoyed having him on our team and would love to work with him again.</w:t>
      </w:r>
    </w:p>
    <w:p w14:paraId="0179B2EA" w14:textId="34D16AAA" w:rsidR="00ED77C1" w:rsidRDefault="00ED77C1" w:rsidP="003847D1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</w:p>
    <w:p w14:paraId="60F5C350" w14:textId="1792260A" w:rsidR="00ED77C1" w:rsidRPr="0002489A" w:rsidRDefault="00ED77C1" w:rsidP="003847D1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short, Sheng is a smart, passionate, and knowledgeable professional who will continue to advance and live up to your expectation. If you have any question, please do not hesitate to contact me at </w:t>
      </w:r>
      <w:r w:rsidR="00337025">
        <w:rPr>
          <w:rFonts w:ascii="Times New Roman" w:hAnsi="Times New Roman" w:cs="Times New Roman"/>
        </w:rPr>
        <w:t>fyz@gmail.com</w:t>
      </w:r>
    </w:p>
    <w:p w14:paraId="06927E09" w14:textId="4471DE89" w:rsidR="00F7102F" w:rsidRDefault="00F7102F"/>
    <w:p w14:paraId="5CFA4631" w14:textId="77777777" w:rsidR="00A11065" w:rsidRPr="008925C5" w:rsidRDefault="00A11065" w:rsidP="00A11065">
      <w:pPr>
        <w:spacing w:line="360" w:lineRule="auto"/>
        <w:jc w:val="right"/>
        <w:rPr>
          <w:rFonts w:ascii="Calibri" w:hAnsi="Calibri" w:cs="Arial"/>
        </w:rPr>
      </w:pPr>
      <w:r w:rsidRPr="008925C5">
        <w:rPr>
          <w:rFonts w:ascii="Calibri" w:hAnsi="Calibri" w:cs="Arial"/>
        </w:rPr>
        <w:t xml:space="preserve">Sincerely, </w:t>
      </w:r>
    </w:p>
    <w:p w14:paraId="0863BCCA" w14:textId="7B66F648" w:rsidR="00A11065" w:rsidRPr="008925C5" w:rsidRDefault="00A11065" w:rsidP="00A11065">
      <w:pPr>
        <w:wordWrap w:val="0"/>
        <w:spacing w:line="360" w:lineRule="auto"/>
        <w:jc w:val="right"/>
        <w:rPr>
          <w:rFonts w:ascii="Calibri" w:hAnsi="Calibri" w:cs="Arial"/>
        </w:rPr>
      </w:pPr>
      <w:proofErr w:type="spellStart"/>
      <w:r>
        <w:rPr>
          <w:rFonts w:ascii="Calibri" w:hAnsi="Calibri" w:cs="Arial"/>
        </w:rPr>
        <w:t>Yuzhuang</w:t>
      </w:r>
      <w:proofErr w:type="spellEnd"/>
      <w:r>
        <w:rPr>
          <w:rFonts w:ascii="Calibri" w:hAnsi="Calibri" w:cs="Arial"/>
        </w:rPr>
        <w:t xml:space="preserve"> Feng</w:t>
      </w:r>
    </w:p>
    <w:p w14:paraId="5F731505" w14:textId="77777777" w:rsidR="00A11065" w:rsidRPr="006C4B42" w:rsidRDefault="00A11065">
      <w:pPr>
        <w:rPr>
          <w:rFonts w:hint="eastAsia"/>
        </w:rPr>
      </w:pPr>
    </w:p>
    <w:sectPr w:rsidR="00A11065" w:rsidRPr="006C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0D666" w14:textId="77777777" w:rsidR="001B38CC" w:rsidRDefault="001B38CC" w:rsidP="004B4B92">
      <w:r>
        <w:separator/>
      </w:r>
    </w:p>
  </w:endnote>
  <w:endnote w:type="continuationSeparator" w:id="0">
    <w:p w14:paraId="27092358" w14:textId="77777777" w:rsidR="001B38CC" w:rsidRDefault="001B38CC" w:rsidP="004B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EEC57" w14:textId="77777777" w:rsidR="001B38CC" w:rsidRDefault="001B38CC" w:rsidP="004B4B92">
      <w:r>
        <w:separator/>
      </w:r>
    </w:p>
  </w:footnote>
  <w:footnote w:type="continuationSeparator" w:id="0">
    <w:p w14:paraId="2ACEB461" w14:textId="77777777" w:rsidR="001B38CC" w:rsidRDefault="001B38CC" w:rsidP="004B4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77"/>
    <w:rsid w:val="00006F31"/>
    <w:rsid w:val="00015627"/>
    <w:rsid w:val="00021987"/>
    <w:rsid w:val="0002489A"/>
    <w:rsid w:val="000829D0"/>
    <w:rsid w:val="0009664B"/>
    <w:rsid w:val="001139E3"/>
    <w:rsid w:val="00113A14"/>
    <w:rsid w:val="001179F4"/>
    <w:rsid w:val="001927AB"/>
    <w:rsid w:val="001B38CC"/>
    <w:rsid w:val="001B5F17"/>
    <w:rsid w:val="001C5DBA"/>
    <w:rsid w:val="002318C8"/>
    <w:rsid w:val="002F0891"/>
    <w:rsid w:val="0030048D"/>
    <w:rsid w:val="00337025"/>
    <w:rsid w:val="00346CBE"/>
    <w:rsid w:val="003506EA"/>
    <w:rsid w:val="003847D1"/>
    <w:rsid w:val="00387AC5"/>
    <w:rsid w:val="003B3AE7"/>
    <w:rsid w:val="003F6146"/>
    <w:rsid w:val="00410F2E"/>
    <w:rsid w:val="00413F20"/>
    <w:rsid w:val="004219A8"/>
    <w:rsid w:val="00430612"/>
    <w:rsid w:val="004B4B92"/>
    <w:rsid w:val="004F7214"/>
    <w:rsid w:val="005A5178"/>
    <w:rsid w:val="00611505"/>
    <w:rsid w:val="00626F6F"/>
    <w:rsid w:val="006B7EAA"/>
    <w:rsid w:val="006C4B42"/>
    <w:rsid w:val="006E5555"/>
    <w:rsid w:val="006F3491"/>
    <w:rsid w:val="0070615F"/>
    <w:rsid w:val="00722635"/>
    <w:rsid w:val="00784507"/>
    <w:rsid w:val="007B2BA5"/>
    <w:rsid w:val="007D2648"/>
    <w:rsid w:val="007E314F"/>
    <w:rsid w:val="007E5694"/>
    <w:rsid w:val="00802AC8"/>
    <w:rsid w:val="00825249"/>
    <w:rsid w:val="00860BAA"/>
    <w:rsid w:val="008E300C"/>
    <w:rsid w:val="00984EBC"/>
    <w:rsid w:val="009960A3"/>
    <w:rsid w:val="009A325A"/>
    <w:rsid w:val="00A11065"/>
    <w:rsid w:val="00AE50C2"/>
    <w:rsid w:val="00B4765F"/>
    <w:rsid w:val="00B84F77"/>
    <w:rsid w:val="00BA3250"/>
    <w:rsid w:val="00BB56F0"/>
    <w:rsid w:val="00C56640"/>
    <w:rsid w:val="00CD4D4E"/>
    <w:rsid w:val="00D302BF"/>
    <w:rsid w:val="00DA387B"/>
    <w:rsid w:val="00DF0A5B"/>
    <w:rsid w:val="00E057A7"/>
    <w:rsid w:val="00E151A4"/>
    <w:rsid w:val="00ED77C1"/>
    <w:rsid w:val="00F325EC"/>
    <w:rsid w:val="00F41234"/>
    <w:rsid w:val="00F46D07"/>
    <w:rsid w:val="00F7102F"/>
    <w:rsid w:val="00F85B6D"/>
    <w:rsid w:val="00F9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F9B23"/>
  <w15:chartTrackingRefBased/>
  <w15:docId w15:val="{FA6D2914-FD3F-43A2-965E-8E298FFE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4B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B4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4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4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4B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sheng</dc:creator>
  <cp:keywords/>
  <dc:description/>
  <cp:lastModifiedBy>ma sheng</cp:lastModifiedBy>
  <cp:revision>4</cp:revision>
  <cp:lastPrinted>2019-11-17T22:31:00Z</cp:lastPrinted>
  <dcterms:created xsi:type="dcterms:W3CDTF">2019-11-17T22:31:00Z</dcterms:created>
  <dcterms:modified xsi:type="dcterms:W3CDTF">2019-11-17T23:58:00Z</dcterms:modified>
</cp:coreProperties>
</file>