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265.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&lt;Начало января (до 12-го) 1816 г. Петербург&gt;</w:t>
      </w:r>
    </w:p>
    <w:p>
      <w:pPr>
        <w:pStyle w:val="Normal"/>
        <w:ind w:left="15" w:right="16" w:firstLine="396"/>
        <w:rPr/>
      </w:pPr>
      <w:r>
        <w:rPr/>
        <w:t>Не думайте, почтеннейший Антон Антонович, чтобы я на Вас жаловался; я уверен в Вашем добром ко мне расположении и не прежде перестану быть в нем уверенным, как тогда, когда Вы сами захотите меня разуверить. И теперь, пользуясь им, прошу Вас не отказать в покровительстве моим экземплярам, по-</w:t>
      </w:r>
    </w:p>
    <w:p>
      <w:pPr>
        <w:pStyle w:val="Normal"/>
        <w:spacing w:before="0" w:after="5"/>
        <w:ind w:left="18" w:right="16" w:hanging="3"/>
        <w:rPr/>
      </w:pPr>
      <w:r>
        <w:rPr/>
        <w:t>сланным на имя к&lt;нязя&gt; П. А. Вяземского. Он хочет их отдать на комиссию Ширяеву</w:t>
      </w:r>
      <w:r>
        <w:rPr>
          <w:sz w:val="19"/>
          <w:vertAlign w:val="superscript"/>
        </w:rPr>
        <w:t>1</w:t>
      </w:r>
      <w:r>
        <w:rPr/>
        <w:t xml:space="preserve">, который берет за </w:t>
      </w:r>
      <w:r>
        <w:rPr>
          <w:i/>
        </w:rPr>
        <w:t>комиссию</w:t>
      </w:r>
      <w:r>
        <w:rPr/>
        <w:t xml:space="preserve"> 15 процентов. Прошу и Вас взять на себя труд, на случай отъезда Вяземского из Москвы, позаботиться о расчете с книгопродавцем. Я желал бы, чтобы Вы переговорили об этом с Вяземским. Очень хлопотливо печатать книги на свой счет: надобно быть самому книгопродавцем, чтобы их сбыть с рук; а продавать книгопродавцам убыточно: они всё хотят имет даром. Если можете, помогите как-нибудь расходу моих экземпляров. Их послано всего на всё 270 к Вяземскому. Кажется, для Москвы немного. Надобно только, чтобы публикация об них была почаще в газетах. Об этом прошу Вас позаботиться. Извините, что так беспорядочно пишу. Я спешу, ибо в хлопотах. Еду в Дерпт. Прошу Вас покорнейше отвечать мне.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188</Words>
  <Characters>998</Characters>
  <CharactersWithSpaces>1181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265. </dc:title>
</cp:coreProperties>
</file>