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46D" w:rsidRPr="00164A20" w:rsidRDefault="00FB4C83" w:rsidP="00FB4C83">
      <w:pPr>
        <w:spacing w:after="0" w:line="240" w:lineRule="auto"/>
        <w:rPr>
          <w:b/>
          <w:sz w:val="20"/>
          <w:szCs w:val="20"/>
        </w:rPr>
      </w:pPr>
      <w:r w:rsidRPr="00164A20">
        <w:rPr>
          <w:b/>
          <w:sz w:val="20"/>
          <w:szCs w:val="20"/>
        </w:rPr>
        <w:t>Grading System</w:t>
      </w:r>
    </w:p>
    <w:p w:rsidR="00FB4C83" w:rsidRPr="00164A20" w:rsidRDefault="00FB4C83" w:rsidP="00FB4C83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W w:w="96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2088"/>
        <w:gridCol w:w="1057"/>
        <w:gridCol w:w="2661"/>
        <w:gridCol w:w="2109"/>
      </w:tblGrid>
      <w:tr w:rsidR="00D02FE4" w:rsidRPr="00164A20" w:rsidTr="009903BA">
        <w:trPr>
          <w:trHeight w:val="449"/>
        </w:trPr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4C83" w:rsidRPr="00164A20" w:rsidRDefault="00FB4C83" w:rsidP="00FB4C83">
            <w:pPr>
              <w:jc w:val="center"/>
              <w:rPr>
                <w:b/>
                <w:sz w:val="20"/>
                <w:szCs w:val="20"/>
              </w:rPr>
            </w:pPr>
            <w:r w:rsidRPr="00164A20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2FE4" w:rsidRPr="00164A20" w:rsidRDefault="00D02FE4" w:rsidP="00FB4C83">
            <w:pPr>
              <w:jc w:val="center"/>
              <w:rPr>
                <w:b/>
                <w:sz w:val="20"/>
                <w:szCs w:val="20"/>
              </w:rPr>
            </w:pPr>
            <w:r w:rsidRPr="00164A20">
              <w:rPr>
                <w:b/>
                <w:sz w:val="20"/>
                <w:szCs w:val="20"/>
              </w:rPr>
              <w:t xml:space="preserve">Composition </w:t>
            </w:r>
          </w:p>
          <w:p w:rsidR="00FB4C83" w:rsidRPr="00164A20" w:rsidRDefault="00D02FE4" w:rsidP="00FB4C83">
            <w:pPr>
              <w:jc w:val="center"/>
              <w:rPr>
                <w:b/>
                <w:sz w:val="20"/>
                <w:szCs w:val="20"/>
              </w:rPr>
            </w:pPr>
            <w:r w:rsidRPr="00164A20">
              <w:rPr>
                <w:b/>
                <w:sz w:val="20"/>
                <w:szCs w:val="20"/>
              </w:rPr>
              <w:t>of Final Grade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4C83" w:rsidRPr="00164A20" w:rsidRDefault="00FB4C83" w:rsidP="00FB4C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4C83" w:rsidRPr="00164A20" w:rsidRDefault="00FB4C83" w:rsidP="00FB4C83">
            <w:pPr>
              <w:jc w:val="center"/>
              <w:rPr>
                <w:b/>
                <w:sz w:val="20"/>
                <w:szCs w:val="20"/>
              </w:rPr>
            </w:pPr>
            <w:r w:rsidRPr="00164A20">
              <w:rPr>
                <w:b/>
                <w:sz w:val="20"/>
                <w:szCs w:val="20"/>
              </w:rPr>
              <w:t>Composition</w:t>
            </w:r>
          </w:p>
        </w:tc>
        <w:tc>
          <w:tcPr>
            <w:tcW w:w="2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4C83" w:rsidRPr="00164A20" w:rsidRDefault="009903BA" w:rsidP="009903BA">
            <w:pPr>
              <w:jc w:val="center"/>
              <w:rPr>
                <w:b/>
                <w:sz w:val="20"/>
                <w:szCs w:val="20"/>
              </w:rPr>
            </w:pPr>
            <w:r w:rsidRPr="00164A20">
              <w:rPr>
                <w:b/>
                <w:sz w:val="20"/>
                <w:szCs w:val="20"/>
              </w:rPr>
              <w:t>Percentage</w:t>
            </w:r>
          </w:p>
        </w:tc>
      </w:tr>
      <w:tr w:rsidR="009903BA" w:rsidRPr="00164A20" w:rsidTr="009903BA">
        <w:tc>
          <w:tcPr>
            <w:tcW w:w="1733" w:type="dxa"/>
            <w:tcBorders>
              <w:top w:val="single" w:sz="4" w:space="0" w:color="auto"/>
            </w:tcBorders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Performance</w:t>
            </w:r>
          </w:p>
        </w:tc>
        <w:tc>
          <w:tcPr>
            <w:tcW w:w="2088" w:type="dxa"/>
            <w:tcBorders>
              <w:top w:val="single" w:sz="4" w:space="0" w:color="auto"/>
            </w:tcBorders>
          </w:tcPr>
          <w:p w:rsidR="009903BA" w:rsidRPr="00164A20" w:rsidRDefault="00164A20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b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2F1D3E" wp14:editId="5E81AE7C">
                      <wp:simplePos x="0" y="0"/>
                      <wp:positionH relativeFrom="column">
                        <wp:posOffset>866799</wp:posOffset>
                      </wp:positionH>
                      <wp:positionV relativeFrom="paragraph">
                        <wp:posOffset>29415</wp:posOffset>
                      </wp:positionV>
                      <wp:extent cx="213360" cy="2043022"/>
                      <wp:effectExtent l="0" t="0" r="15240" b="14605"/>
                      <wp:wrapNone/>
                      <wp:docPr id="4" name="Lef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043022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" o:spid="_x0000_s1026" type="#_x0000_t87" style="position:absolute;margin-left:68.25pt;margin-top:2.3pt;width:16.8pt;height:16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" adj="188" strokecolor="black [3213]"/>
                  </w:pict>
                </mc:Fallback>
              </mc:AlternateContent>
            </w:r>
            <w:r w:rsidR="009903BA" w:rsidRPr="00164A20">
              <w:rPr>
                <w:sz w:val="20"/>
                <w:szCs w:val="20"/>
              </w:rPr>
              <w:t>80</w:t>
            </w:r>
          </w:p>
        </w:tc>
        <w:tc>
          <w:tcPr>
            <w:tcW w:w="1057" w:type="dxa"/>
            <w:vMerge w:val="restart"/>
            <w:tcBorders>
              <w:top w:val="single" w:sz="4" w:space="0" w:color="auto"/>
            </w:tcBorders>
          </w:tcPr>
          <w:p w:rsidR="009903BA" w:rsidRPr="00164A20" w:rsidRDefault="00C5250E" w:rsidP="00C52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9903BA" w:rsidRPr="00164A20">
              <w:rPr>
                <w:sz w:val="20"/>
                <w:szCs w:val="20"/>
              </w:rPr>
              <w:t>% Adviser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  <w:r w:rsidRPr="00164A20">
              <w:rPr>
                <w:b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0FB885" wp14:editId="66268840">
                      <wp:simplePos x="0" y="0"/>
                      <wp:positionH relativeFrom="column">
                        <wp:posOffset>1615441</wp:posOffset>
                      </wp:positionH>
                      <wp:positionV relativeFrom="paragraph">
                        <wp:posOffset>29845</wp:posOffset>
                      </wp:positionV>
                      <wp:extent cx="213360" cy="942975"/>
                      <wp:effectExtent l="0" t="0" r="15240" b="28575"/>
                      <wp:wrapNone/>
                      <wp:docPr id="1" name="Lef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94297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" o:spid="_x0000_s1026" type="#_x0000_t87" style="position:absolute;margin-left:127.2pt;margin-top:2.35pt;width:16.8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" adj="407" strokecolor="black [3213]"/>
                  </w:pict>
                </mc:Fallback>
              </mc:AlternateContent>
            </w:r>
            <w:r w:rsidRPr="00164A20">
              <w:rPr>
                <w:sz w:val="20"/>
                <w:szCs w:val="20"/>
              </w:rPr>
              <w:t>Work Attitude</w:t>
            </w:r>
          </w:p>
        </w:tc>
        <w:tc>
          <w:tcPr>
            <w:tcW w:w="2109" w:type="dxa"/>
            <w:tcBorders>
              <w:top w:val="single" w:sz="4" w:space="0" w:color="auto"/>
            </w:tcBorders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25</w:t>
            </w:r>
          </w:p>
        </w:tc>
      </w:tr>
      <w:tr w:rsidR="009903BA" w:rsidRPr="00164A20" w:rsidTr="009903BA">
        <w:tc>
          <w:tcPr>
            <w:tcW w:w="1733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Knowledge of the subject under study</w:t>
            </w:r>
          </w:p>
        </w:tc>
        <w:tc>
          <w:tcPr>
            <w:tcW w:w="2109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25</w:t>
            </w:r>
          </w:p>
        </w:tc>
      </w:tr>
      <w:tr w:rsidR="009903BA" w:rsidRPr="00164A20" w:rsidTr="009903BA">
        <w:tc>
          <w:tcPr>
            <w:tcW w:w="1733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Quality of Output</w:t>
            </w:r>
          </w:p>
        </w:tc>
        <w:tc>
          <w:tcPr>
            <w:tcW w:w="2109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30</w:t>
            </w:r>
          </w:p>
        </w:tc>
      </w:tr>
      <w:tr w:rsidR="009903BA" w:rsidRPr="00164A20" w:rsidTr="009903BA">
        <w:tc>
          <w:tcPr>
            <w:tcW w:w="1733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 xml:space="preserve">Timeliness </w:t>
            </w:r>
          </w:p>
        </w:tc>
        <w:tc>
          <w:tcPr>
            <w:tcW w:w="2109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 xml:space="preserve">  5</w:t>
            </w:r>
          </w:p>
        </w:tc>
      </w:tr>
      <w:tr w:rsidR="009903BA" w:rsidRPr="00164A20" w:rsidTr="009903BA">
        <w:tc>
          <w:tcPr>
            <w:tcW w:w="1733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Skills Developed</w:t>
            </w:r>
          </w:p>
        </w:tc>
        <w:tc>
          <w:tcPr>
            <w:tcW w:w="2109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15</w:t>
            </w:r>
          </w:p>
        </w:tc>
      </w:tr>
      <w:tr w:rsidR="009903BA" w:rsidRPr="00164A20" w:rsidTr="009903BA">
        <w:tc>
          <w:tcPr>
            <w:tcW w:w="1733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109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</w:tr>
      <w:tr w:rsidR="009903BA" w:rsidRPr="00164A20" w:rsidTr="009903BA">
        <w:tc>
          <w:tcPr>
            <w:tcW w:w="1733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vMerge w:val="restart"/>
          </w:tcPr>
          <w:p w:rsidR="009903BA" w:rsidRPr="00164A20" w:rsidRDefault="00C5250E" w:rsidP="00C52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9903BA" w:rsidRPr="00164A20">
              <w:rPr>
                <w:sz w:val="20"/>
                <w:szCs w:val="20"/>
              </w:rPr>
              <w:t>%</w:t>
            </w:r>
          </w:p>
          <w:p w:rsidR="009903BA" w:rsidRPr="00164A20" w:rsidRDefault="009903BA" w:rsidP="00C5250E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Technical Critic</w:t>
            </w:r>
          </w:p>
        </w:tc>
        <w:tc>
          <w:tcPr>
            <w:tcW w:w="2661" w:type="dxa"/>
          </w:tcPr>
          <w:p w:rsidR="009903BA" w:rsidRPr="00164A20" w:rsidRDefault="009903BA" w:rsidP="00137DD1">
            <w:pPr>
              <w:rPr>
                <w:sz w:val="20"/>
                <w:szCs w:val="20"/>
              </w:rPr>
            </w:pPr>
            <w:r w:rsidRPr="00164A20">
              <w:rPr>
                <w:b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45F975" wp14:editId="6A7FE128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-1905</wp:posOffset>
                      </wp:positionV>
                      <wp:extent cx="222885" cy="990600"/>
                      <wp:effectExtent l="0" t="0" r="24765" b="19050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99060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3" o:spid="_x0000_s1026" type="#_x0000_t87" style="position:absolute;margin-left:127.2pt;margin-top:-.15pt;width:17.5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" adj="405" strokecolor="black [3213]"/>
                  </w:pict>
                </mc:Fallback>
              </mc:AlternateContent>
            </w:r>
            <w:r w:rsidRPr="00164A20">
              <w:rPr>
                <w:sz w:val="20"/>
                <w:szCs w:val="20"/>
              </w:rPr>
              <w:t>Work Attitude</w:t>
            </w:r>
          </w:p>
        </w:tc>
        <w:tc>
          <w:tcPr>
            <w:tcW w:w="2109" w:type="dxa"/>
          </w:tcPr>
          <w:p w:rsidR="009903BA" w:rsidRPr="00164A20" w:rsidRDefault="009903BA" w:rsidP="00137DD1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25</w:t>
            </w:r>
          </w:p>
        </w:tc>
      </w:tr>
      <w:tr w:rsidR="009903BA" w:rsidRPr="00164A20" w:rsidTr="009903BA">
        <w:tc>
          <w:tcPr>
            <w:tcW w:w="1733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9903BA" w:rsidRPr="00164A20" w:rsidRDefault="009903BA" w:rsidP="00137DD1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Knowledge of the subject under study</w:t>
            </w:r>
          </w:p>
        </w:tc>
        <w:tc>
          <w:tcPr>
            <w:tcW w:w="2109" w:type="dxa"/>
          </w:tcPr>
          <w:p w:rsidR="009903BA" w:rsidRPr="00164A20" w:rsidRDefault="009903BA" w:rsidP="00137DD1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25</w:t>
            </w:r>
          </w:p>
        </w:tc>
        <w:bookmarkStart w:id="0" w:name="_GoBack"/>
        <w:bookmarkEnd w:id="0"/>
      </w:tr>
      <w:tr w:rsidR="009903BA" w:rsidRPr="00164A20" w:rsidTr="009903BA">
        <w:tc>
          <w:tcPr>
            <w:tcW w:w="1733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9903BA" w:rsidRPr="00164A20" w:rsidRDefault="009903BA" w:rsidP="00137DD1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Quality of Output</w:t>
            </w:r>
          </w:p>
        </w:tc>
        <w:tc>
          <w:tcPr>
            <w:tcW w:w="2109" w:type="dxa"/>
          </w:tcPr>
          <w:p w:rsidR="009903BA" w:rsidRPr="00164A20" w:rsidRDefault="009903BA" w:rsidP="00137DD1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30</w:t>
            </w:r>
          </w:p>
        </w:tc>
      </w:tr>
      <w:tr w:rsidR="009903BA" w:rsidRPr="00164A20" w:rsidTr="009903BA">
        <w:tc>
          <w:tcPr>
            <w:tcW w:w="1733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9903BA" w:rsidRPr="00164A20" w:rsidRDefault="009903BA" w:rsidP="00137DD1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 xml:space="preserve">Timeliness </w:t>
            </w:r>
          </w:p>
        </w:tc>
        <w:tc>
          <w:tcPr>
            <w:tcW w:w="2109" w:type="dxa"/>
          </w:tcPr>
          <w:p w:rsidR="009903BA" w:rsidRPr="00164A20" w:rsidRDefault="009903BA" w:rsidP="00137DD1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 xml:space="preserve">  5</w:t>
            </w:r>
          </w:p>
        </w:tc>
      </w:tr>
      <w:tr w:rsidR="009903BA" w:rsidRPr="00164A20" w:rsidTr="009903BA">
        <w:tc>
          <w:tcPr>
            <w:tcW w:w="1733" w:type="dxa"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9903BA" w:rsidRPr="00164A20" w:rsidRDefault="009903BA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:rsidR="009903BA" w:rsidRPr="00164A20" w:rsidRDefault="009903BA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9903BA" w:rsidRPr="00164A20" w:rsidRDefault="009903BA" w:rsidP="00137DD1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Skills Developed</w:t>
            </w:r>
          </w:p>
        </w:tc>
        <w:tc>
          <w:tcPr>
            <w:tcW w:w="2109" w:type="dxa"/>
          </w:tcPr>
          <w:p w:rsidR="009903BA" w:rsidRPr="00164A20" w:rsidRDefault="009903BA" w:rsidP="00137DD1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15</w:t>
            </w:r>
          </w:p>
        </w:tc>
      </w:tr>
      <w:tr w:rsidR="00D02FE4" w:rsidRPr="00164A20" w:rsidTr="009903BA">
        <w:tc>
          <w:tcPr>
            <w:tcW w:w="1733" w:type="dxa"/>
            <w:tcBorders>
              <w:bottom w:val="single" w:sz="4" w:space="0" w:color="auto"/>
            </w:tcBorders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D02FE4" w:rsidRPr="00164A20" w:rsidRDefault="00D02FE4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:rsidR="00D02FE4" w:rsidRPr="00164A20" w:rsidRDefault="00D02FE4" w:rsidP="00FB4C83">
            <w:pPr>
              <w:jc w:val="center"/>
              <w:rPr>
                <w:sz w:val="20"/>
                <w:szCs w:val="20"/>
              </w:rPr>
            </w:pPr>
          </w:p>
        </w:tc>
      </w:tr>
      <w:tr w:rsidR="00D02FE4" w:rsidRPr="00164A20" w:rsidTr="009903BA">
        <w:tc>
          <w:tcPr>
            <w:tcW w:w="1733" w:type="dxa"/>
            <w:tcBorders>
              <w:top w:val="single" w:sz="4" w:space="0" w:color="auto"/>
            </w:tcBorders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Oral Presentation</w:t>
            </w:r>
          </w:p>
        </w:tc>
        <w:tc>
          <w:tcPr>
            <w:tcW w:w="2088" w:type="dxa"/>
            <w:tcBorders>
              <w:top w:val="single" w:sz="4" w:space="0" w:color="auto"/>
            </w:tcBorders>
          </w:tcPr>
          <w:p w:rsidR="00D02FE4" w:rsidRPr="00164A20" w:rsidRDefault="00164A20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b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EDABD9" wp14:editId="26E68863">
                      <wp:simplePos x="0" y="0"/>
                      <wp:positionH relativeFrom="column">
                        <wp:posOffset>866799</wp:posOffset>
                      </wp:positionH>
                      <wp:positionV relativeFrom="paragraph">
                        <wp:posOffset>52370</wp:posOffset>
                      </wp:positionV>
                      <wp:extent cx="213360" cy="4761781"/>
                      <wp:effectExtent l="0" t="0" r="15240" b="20320"/>
                      <wp:wrapNone/>
                      <wp:docPr id="5" name="Lef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4761781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5" o:spid="_x0000_s1026" type="#_x0000_t87" style="position:absolute;margin-left:68.25pt;margin-top:4.1pt;width:16.8pt;height:37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" adj="81" strokecolor="black [3213]"/>
                  </w:pict>
                </mc:Fallback>
              </mc:AlternateContent>
            </w:r>
            <w:r w:rsidR="00D02FE4" w:rsidRPr="00164A20">
              <w:rPr>
                <w:sz w:val="20"/>
                <w:szCs w:val="20"/>
              </w:rPr>
              <w:t>20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D02FE4" w:rsidRPr="00164A20" w:rsidRDefault="00164A20" w:rsidP="00164A20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20%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  <w:r w:rsidRPr="00164A20">
              <w:rPr>
                <w:b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0B0EA9" wp14:editId="443E5B49">
                      <wp:simplePos x="0" y="0"/>
                      <wp:positionH relativeFrom="column">
                        <wp:posOffset>1604299</wp:posOffset>
                      </wp:positionH>
                      <wp:positionV relativeFrom="paragraph">
                        <wp:posOffset>52370</wp:posOffset>
                      </wp:positionV>
                      <wp:extent cx="221986" cy="1121433"/>
                      <wp:effectExtent l="0" t="0" r="26035" b="2159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86" cy="1121433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2" o:spid="_x0000_s1026" type="#_x0000_t87" style="position:absolute;margin-left:126.3pt;margin-top:4.1pt;width:17.5pt;height:8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" adj="356" strokecolor="black [3213]"/>
                  </w:pict>
                </mc:Fallback>
              </mc:AlternateContent>
            </w:r>
            <w:r w:rsidRPr="00164A20">
              <w:rPr>
                <w:sz w:val="20"/>
                <w:szCs w:val="20"/>
              </w:rPr>
              <w:t>Organization of Presentation</w:t>
            </w:r>
          </w:p>
        </w:tc>
        <w:tc>
          <w:tcPr>
            <w:tcW w:w="2109" w:type="dxa"/>
            <w:tcBorders>
              <w:top w:val="single" w:sz="4" w:space="0" w:color="auto"/>
            </w:tcBorders>
          </w:tcPr>
          <w:p w:rsidR="00D02FE4" w:rsidRPr="00164A20" w:rsidRDefault="00D02FE4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20</w:t>
            </w:r>
          </w:p>
        </w:tc>
      </w:tr>
      <w:tr w:rsidR="00D02FE4" w:rsidRPr="00164A20" w:rsidTr="009903BA">
        <w:tc>
          <w:tcPr>
            <w:tcW w:w="1733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D02FE4" w:rsidRPr="00164A20" w:rsidRDefault="00D02FE4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Content of the Presentation</w:t>
            </w:r>
          </w:p>
        </w:tc>
        <w:tc>
          <w:tcPr>
            <w:tcW w:w="2109" w:type="dxa"/>
          </w:tcPr>
          <w:p w:rsidR="00D02FE4" w:rsidRPr="00164A20" w:rsidRDefault="00D02FE4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35</w:t>
            </w:r>
          </w:p>
        </w:tc>
      </w:tr>
      <w:tr w:rsidR="00D02FE4" w:rsidRPr="00164A20" w:rsidTr="009903BA">
        <w:tc>
          <w:tcPr>
            <w:tcW w:w="1733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D02FE4" w:rsidRPr="00164A20" w:rsidRDefault="00D02FE4" w:rsidP="00FB4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Composure/Personality (stage presence, attire, projection)</w:t>
            </w:r>
          </w:p>
        </w:tc>
        <w:tc>
          <w:tcPr>
            <w:tcW w:w="2109" w:type="dxa"/>
          </w:tcPr>
          <w:p w:rsidR="00D02FE4" w:rsidRPr="00164A20" w:rsidRDefault="00C5250E" w:rsidP="00FB4C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D02FE4" w:rsidRPr="00164A20">
              <w:rPr>
                <w:sz w:val="20"/>
                <w:szCs w:val="20"/>
              </w:rPr>
              <w:t>5</w:t>
            </w:r>
          </w:p>
        </w:tc>
      </w:tr>
      <w:tr w:rsidR="00D02FE4" w:rsidRPr="00164A20" w:rsidTr="009903BA">
        <w:tc>
          <w:tcPr>
            <w:tcW w:w="1733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Delivery (voice quality, visual aids)</w:t>
            </w:r>
          </w:p>
        </w:tc>
        <w:tc>
          <w:tcPr>
            <w:tcW w:w="2109" w:type="dxa"/>
          </w:tcPr>
          <w:p w:rsidR="00D02FE4" w:rsidRPr="00164A20" w:rsidRDefault="00D02FE4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10</w:t>
            </w:r>
          </w:p>
        </w:tc>
      </w:tr>
      <w:tr w:rsidR="00D02FE4" w:rsidRPr="00164A20" w:rsidTr="00164A20">
        <w:trPr>
          <w:trHeight w:val="450"/>
        </w:trPr>
        <w:tc>
          <w:tcPr>
            <w:tcW w:w="1733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D02FE4" w:rsidRPr="00164A20" w:rsidRDefault="00D02FE4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Answers to Questions</w:t>
            </w:r>
          </w:p>
        </w:tc>
        <w:tc>
          <w:tcPr>
            <w:tcW w:w="2109" w:type="dxa"/>
          </w:tcPr>
          <w:p w:rsidR="00D02FE4" w:rsidRPr="00164A20" w:rsidRDefault="00D02FE4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30</w:t>
            </w:r>
          </w:p>
        </w:tc>
      </w:tr>
      <w:tr w:rsidR="00164A20" w:rsidRPr="00164A20" w:rsidTr="00164A20">
        <w:trPr>
          <w:trHeight w:val="450"/>
        </w:trPr>
        <w:tc>
          <w:tcPr>
            <w:tcW w:w="1733" w:type="dxa"/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</w:p>
        </w:tc>
        <w:tc>
          <w:tcPr>
            <w:tcW w:w="2109" w:type="dxa"/>
          </w:tcPr>
          <w:p w:rsidR="00164A20" w:rsidRPr="00164A20" w:rsidRDefault="00164A20" w:rsidP="00FB4C83">
            <w:pPr>
              <w:jc w:val="center"/>
              <w:rPr>
                <w:sz w:val="20"/>
                <w:szCs w:val="20"/>
              </w:rPr>
            </w:pPr>
          </w:p>
        </w:tc>
      </w:tr>
      <w:tr w:rsidR="00164A20" w:rsidRPr="00164A20" w:rsidTr="00164A20">
        <w:trPr>
          <w:trHeight w:val="450"/>
        </w:trPr>
        <w:tc>
          <w:tcPr>
            <w:tcW w:w="1733" w:type="dxa"/>
          </w:tcPr>
          <w:p w:rsidR="00164A20" w:rsidRPr="00164A20" w:rsidRDefault="00164A20" w:rsidP="00164A20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Paper</w:t>
            </w:r>
          </w:p>
          <w:p w:rsidR="00164A20" w:rsidRPr="00164A20" w:rsidRDefault="00164A20" w:rsidP="00FB4C83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:rsidR="00164A20" w:rsidRPr="00164A20" w:rsidRDefault="00164A20" w:rsidP="00164A20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80%</w:t>
            </w:r>
          </w:p>
        </w:tc>
        <w:tc>
          <w:tcPr>
            <w:tcW w:w="2661" w:type="dxa"/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Creativity, Originality and Quality of Work (rationale, objectives, conceptual/analytical framework/methodology)</w:t>
            </w:r>
          </w:p>
        </w:tc>
        <w:tc>
          <w:tcPr>
            <w:tcW w:w="2109" w:type="dxa"/>
          </w:tcPr>
          <w:p w:rsidR="00164A20" w:rsidRPr="00164A20" w:rsidRDefault="00164A20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b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C64491" wp14:editId="08412C32">
                      <wp:simplePos x="0" y="0"/>
                      <wp:positionH relativeFrom="column">
                        <wp:posOffset>-70089</wp:posOffset>
                      </wp:positionH>
                      <wp:positionV relativeFrom="paragraph">
                        <wp:posOffset>23470</wp:posOffset>
                      </wp:positionV>
                      <wp:extent cx="213756" cy="2719450"/>
                      <wp:effectExtent l="0" t="0" r="15240" b="24130"/>
                      <wp:wrapNone/>
                      <wp:docPr id="6" name="Lef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6" cy="271945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6" o:spid="_x0000_s1026" type="#_x0000_t87" style="position:absolute;margin-left:-5.5pt;margin-top:1.85pt;width:16.85pt;height:2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" adj="141" strokecolor="black [3213]"/>
                  </w:pict>
                </mc:Fallback>
              </mc:AlternateContent>
            </w:r>
            <w:r w:rsidRPr="00164A20">
              <w:rPr>
                <w:sz w:val="20"/>
                <w:szCs w:val="20"/>
              </w:rPr>
              <w:t>30</w:t>
            </w:r>
          </w:p>
        </w:tc>
      </w:tr>
      <w:tr w:rsidR="00164A20" w:rsidRPr="00164A20" w:rsidTr="00164A20">
        <w:trPr>
          <w:trHeight w:val="450"/>
        </w:trPr>
        <w:tc>
          <w:tcPr>
            <w:tcW w:w="1733" w:type="dxa"/>
          </w:tcPr>
          <w:p w:rsidR="00164A20" w:rsidRPr="00164A20" w:rsidRDefault="00164A20" w:rsidP="00164A20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</w:tcPr>
          <w:p w:rsidR="00164A20" w:rsidRPr="00164A20" w:rsidRDefault="00164A20" w:rsidP="00164A20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Significance of findings (contribution to the advancement in S&amp;T including ease of adoption of the technology; relevance to national/regional development, potential socio-economic impact and opportunities, potential benefit to the environment or absence of adverse effect to the environment)</w:t>
            </w:r>
          </w:p>
        </w:tc>
        <w:tc>
          <w:tcPr>
            <w:tcW w:w="2109" w:type="dxa"/>
          </w:tcPr>
          <w:p w:rsidR="00164A20" w:rsidRPr="00164A20" w:rsidRDefault="00164A20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50</w:t>
            </w:r>
          </w:p>
        </w:tc>
      </w:tr>
      <w:tr w:rsidR="00164A20" w:rsidRPr="00164A20" w:rsidTr="00164A20">
        <w:trPr>
          <w:trHeight w:val="450"/>
        </w:trPr>
        <w:tc>
          <w:tcPr>
            <w:tcW w:w="1733" w:type="dxa"/>
            <w:tcBorders>
              <w:bottom w:val="single" w:sz="4" w:space="0" w:color="auto"/>
            </w:tcBorders>
          </w:tcPr>
          <w:p w:rsidR="00164A20" w:rsidRPr="00164A20" w:rsidRDefault="00164A20" w:rsidP="00164A20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164A20" w:rsidRPr="00164A20" w:rsidRDefault="00164A20" w:rsidP="00FB4C83">
            <w:pPr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Manuscript or write-up (accuracy of figures and language used, clarity and style, cogency and logic)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:rsidR="00164A20" w:rsidRPr="00164A20" w:rsidRDefault="00164A20" w:rsidP="00FB4C83">
            <w:pPr>
              <w:jc w:val="center"/>
              <w:rPr>
                <w:sz w:val="20"/>
                <w:szCs w:val="20"/>
              </w:rPr>
            </w:pPr>
            <w:r w:rsidRPr="00164A20">
              <w:rPr>
                <w:sz w:val="20"/>
                <w:szCs w:val="20"/>
              </w:rPr>
              <w:t>20</w:t>
            </w:r>
          </w:p>
        </w:tc>
      </w:tr>
    </w:tbl>
    <w:p w:rsidR="003B551E" w:rsidRPr="00164A20" w:rsidRDefault="003B551E" w:rsidP="00FB4C83">
      <w:pPr>
        <w:spacing w:after="0" w:line="240" w:lineRule="auto"/>
        <w:rPr>
          <w:sz w:val="20"/>
          <w:szCs w:val="20"/>
        </w:rPr>
      </w:pPr>
    </w:p>
    <w:p w:rsidR="009903BA" w:rsidRPr="00164A20" w:rsidRDefault="00164A20" w:rsidP="00FB4C83">
      <w:pPr>
        <w:spacing w:after="0" w:line="240" w:lineRule="auto"/>
        <w:rPr>
          <w:i/>
          <w:sz w:val="20"/>
          <w:szCs w:val="20"/>
        </w:rPr>
      </w:pPr>
      <w:r w:rsidRPr="00164A20">
        <w:rPr>
          <w:i/>
          <w:sz w:val="20"/>
          <w:szCs w:val="20"/>
        </w:rPr>
        <w:t>Note: Non-numerical grading, overall s</w:t>
      </w:r>
      <w:r w:rsidR="009903BA" w:rsidRPr="00164A20">
        <w:rPr>
          <w:i/>
          <w:sz w:val="20"/>
          <w:szCs w:val="20"/>
        </w:rPr>
        <w:t>core shoul</w:t>
      </w:r>
      <w:r w:rsidRPr="00164A20">
        <w:rPr>
          <w:i/>
          <w:sz w:val="20"/>
          <w:szCs w:val="20"/>
        </w:rPr>
        <w:t>d be 70% or higher to obtain S, otherwise, U.</w:t>
      </w:r>
    </w:p>
    <w:sectPr w:rsidR="009903BA" w:rsidRPr="00164A20" w:rsidSect="00164A2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83"/>
    <w:rsid w:val="00164A20"/>
    <w:rsid w:val="003B551E"/>
    <w:rsid w:val="004A722E"/>
    <w:rsid w:val="00674426"/>
    <w:rsid w:val="009903BA"/>
    <w:rsid w:val="00C5250E"/>
    <w:rsid w:val="00D02FE4"/>
    <w:rsid w:val="00FB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COMLAB</dc:creator>
  <cp:lastModifiedBy>COMLAB</cp:lastModifiedBy>
  <cp:revision>3</cp:revision>
  <cp:lastPrinted>2018-10-08T05:18:00Z</cp:lastPrinted>
  <dcterms:created xsi:type="dcterms:W3CDTF">2018-10-08T00:20:00Z</dcterms:created>
  <dcterms:modified xsi:type="dcterms:W3CDTF">2018-10-08T05:27:00Z</dcterms:modified>
</cp:coreProperties>
</file>