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6AA6E7D" w:rsidR="006E1A91" w:rsidRPr="000418D9" w:rsidRDefault="00267B3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4F0FA7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D1D1F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32EDFB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67B3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67B3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B723E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D1D1F" w14:paraId="13E2948B" w14:textId="77777777" w:rsidTr="00B723E8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38F424D9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377513A1" w:rsidR="004D1D1F" w:rsidRPr="00B723E8" w:rsidRDefault="004D1D1F" w:rsidP="00B723E8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PCM roof and walkway cleaning with high pressure pump</w:t>
            </w:r>
            <w:r w:rsidR="00B723E8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 xml:space="preserve"> </w:t>
            </w:r>
            <w:r w:rsidRPr="006755E2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04 hrs</w:t>
            </w:r>
            <w:r w:rsidR="00B723E8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 xml:space="preserve"> </w:t>
            </w:r>
            <w:r w:rsidRPr="006755E2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Once/twice in month</w:t>
            </w:r>
            <w:r w:rsidRPr="006755E2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</w:tr>
      <w:tr w:rsidR="004D1D1F" w14:paraId="2EBE7B48" w14:textId="77777777" w:rsidTr="00B723E8">
        <w:tc>
          <w:tcPr>
            <w:tcW w:w="900" w:type="dxa"/>
          </w:tcPr>
          <w:p w14:paraId="76694513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217EDE42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D550E6D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PCM area</w:t>
            </w:r>
            <w:r w:rsidRPr="006755E2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4D1D1F" w14:paraId="70BBF8D5" w14:textId="77777777" w:rsidTr="00B723E8">
        <w:tc>
          <w:tcPr>
            <w:tcW w:w="900" w:type="dxa"/>
          </w:tcPr>
          <w:p w14:paraId="5C8C3805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1B214A7E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23176402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Company employees &amp; supervisors</w:t>
            </w:r>
            <w:r w:rsidRPr="006755E2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4D1D1F" w14:paraId="3274654A" w14:textId="77777777" w:rsidTr="00B723E8">
        <w:trPr>
          <w:trHeight w:val="1169"/>
        </w:trPr>
        <w:tc>
          <w:tcPr>
            <w:tcW w:w="900" w:type="dxa"/>
          </w:tcPr>
          <w:p w14:paraId="7645FB69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7CAFF62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53647698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Maint. Staff , contract labours &amp; Visitors</w:t>
            </w:r>
            <w:r w:rsidRPr="006755E2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4D1D1F" w14:paraId="36DDB549" w14:textId="77777777" w:rsidTr="00B723E8">
        <w:trPr>
          <w:trHeight w:val="701"/>
        </w:trPr>
        <w:tc>
          <w:tcPr>
            <w:tcW w:w="900" w:type="dxa"/>
          </w:tcPr>
          <w:p w14:paraId="365E9DFA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50268534" w14:textId="77777777" w:rsidR="004D1D1F" w:rsidRPr="006755E2" w:rsidRDefault="004D1D1F" w:rsidP="004D1D1F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70D0E984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4D1D1F" w14:paraId="46649E21" w14:textId="77777777" w:rsidTr="00B723E8">
        <w:tc>
          <w:tcPr>
            <w:tcW w:w="900" w:type="dxa"/>
          </w:tcPr>
          <w:p w14:paraId="728077F3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41B45B6C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6274E2D0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Yes.</w:t>
            </w:r>
          </w:p>
          <w:p w14:paraId="56318FC0" w14:textId="6E5A169E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VL/IMS/PID1/PROD/WI/14E</w:t>
            </w:r>
          </w:p>
        </w:tc>
      </w:tr>
      <w:tr w:rsidR="004D1D1F" w14:paraId="4D211913" w14:textId="77777777" w:rsidTr="00B723E8">
        <w:trPr>
          <w:trHeight w:val="611"/>
        </w:trPr>
        <w:tc>
          <w:tcPr>
            <w:tcW w:w="900" w:type="dxa"/>
          </w:tcPr>
          <w:p w14:paraId="1D13289D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6733864F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6001F98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No </w:t>
            </w:r>
          </w:p>
        </w:tc>
      </w:tr>
      <w:tr w:rsidR="004D1D1F" w14:paraId="752A3110" w14:textId="77777777" w:rsidTr="00B723E8">
        <w:trPr>
          <w:trHeight w:val="1304"/>
        </w:trPr>
        <w:tc>
          <w:tcPr>
            <w:tcW w:w="900" w:type="dxa"/>
          </w:tcPr>
          <w:p w14:paraId="09CBCF8A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7DC8EF12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High Pressure pump </w:t>
            </w:r>
          </w:p>
        </w:tc>
      </w:tr>
      <w:tr w:rsidR="004D1D1F" w14:paraId="55BDA29F" w14:textId="77777777" w:rsidTr="00B723E8">
        <w:tc>
          <w:tcPr>
            <w:tcW w:w="900" w:type="dxa"/>
          </w:tcPr>
          <w:p w14:paraId="6EA91710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3EB469EE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0887243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4D1D1F" w14:paraId="28D2C23B" w14:textId="77777777" w:rsidTr="00B723E8">
        <w:tc>
          <w:tcPr>
            <w:tcW w:w="900" w:type="dxa"/>
          </w:tcPr>
          <w:p w14:paraId="67148713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F240BC9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2D943D65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4D1D1F" w14:paraId="4FB29D60" w14:textId="77777777" w:rsidTr="00B723E8">
        <w:tc>
          <w:tcPr>
            <w:tcW w:w="900" w:type="dxa"/>
          </w:tcPr>
          <w:p w14:paraId="27CEA7F6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17D316D5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No </w:t>
            </w:r>
          </w:p>
        </w:tc>
      </w:tr>
      <w:tr w:rsidR="004D1D1F" w14:paraId="0C1ABA70" w14:textId="77777777" w:rsidTr="00B723E8">
        <w:tc>
          <w:tcPr>
            <w:tcW w:w="900" w:type="dxa"/>
          </w:tcPr>
          <w:p w14:paraId="124C55D4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2A509226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181FA792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Liquid, Water  </w:t>
            </w:r>
          </w:p>
        </w:tc>
      </w:tr>
      <w:tr w:rsidR="004D1D1F" w14:paraId="2679030D" w14:textId="77777777" w:rsidTr="00B723E8">
        <w:tc>
          <w:tcPr>
            <w:tcW w:w="900" w:type="dxa"/>
          </w:tcPr>
          <w:p w14:paraId="786F144E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116C5CBD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4D1D1F" w14:paraId="7E76AE2A" w14:textId="77777777" w:rsidTr="00B723E8">
        <w:trPr>
          <w:trHeight w:val="539"/>
        </w:trPr>
        <w:tc>
          <w:tcPr>
            <w:tcW w:w="900" w:type="dxa"/>
          </w:tcPr>
          <w:p w14:paraId="0B76C140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7003889B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52E8A31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4D1D1F" w14:paraId="5957644A" w14:textId="77777777" w:rsidTr="00B723E8">
        <w:tc>
          <w:tcPr>
            <w:tcW w:w="900" w:type="dxa"/>
          </w:tcPr>
          <w:p w14:paraId="2A047A92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29C831D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657830DF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Liquid. </w:t>
            </w:r>
          </w:p>
        </w:tc>
      </w:tr>
      <w:tr w:rsidR="004D1D1F" w14:paraId="0321055B" w14:textId="77777777" w:rsidTr="00B723E8">
        <w:tc>
          <w:tcPr>
            <w:tcW w:w="900" w:type="dxa"/>
          </w:tcPr>
          <w:p w14:paraId="08AF433A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EF7C842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NA </w:t>
            </w:r>
          </w:p>
        </w:tc>
      </w:tr>
      <w:tr w:rsidR="004D1D1F" w14:paraId="79E7992D" w14:textId="77777777" w:rsidTr="00B723E8">
        <w:trPr>
          <w:trHeight w:val="2276"/>
        </w:trPr>
        <w:tc>
          <w:tcPr>
            <w:tcW w:w="900" w:type="dxa"/>
          </w:tcPr>
          <w:p w14:paraId="24D73639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595EE373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8488C8B" w:rsidR="004D1D1F" w:rsidRDefault="004D1D1F" w:rsidP="00B723E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12CA5F60" w14:textId="77777777" w:rsidR="004D1D1F" w:rsidRPr="006755E2" w:rsidRDefault="004D1D1F" w:rsidP="004D1D1F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78B99FB7" w14:textId="77777777" w:rsidR="004D1D1F" w:rsidRPr="006755E2" w:rsidRDefault="004D1D1F" w:rsidP="004D1D1F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048192C1" w14:textId="04313861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4D1D1F" w14:paraId="44BFB00E" w14:textId="77777777" w:rsidTr="00B723E8">
        <w:trPr>
          <w:trHeight w:val="791"/>
        </w:trPr>
        <w:tc>
          <w:tcPr>
            <w:tcW w:w="900" w:type="dxa"/>
          </w:tcPr>
          <w:p w14:paraId="44EC53DA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6F4C8F51" w14:textId="77777777" w:rsidR="004D1D1F" w:rsidRPr="006755E2" w:rsidRDefault="004D1D1F" w:rsidP="004D1D1F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 xml:space="preserve"> Pump inlet pressure and inlet water temp</w:t>
            </w:r>
          </w:p>
          <w:p w14:paraId="3D60C704" w14:textId="5BE108D6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z w:val="21"/>
                <w:szCs w:val="20"/>
              </w:rPr>
              <w:t>Continuous</w:t>
            </w:r>
          </w:p>
        </w:tc>
      </w:tr>
      <w:tr w:rsidR="004D1D1F" w14:paraId="71EEFEF7" w14:textId="77777777" w:rsidTr="00B723E8">
        <w:tc>
          <w:tcPr>
            <w:tcW w:w="900" w:type="dxa"/>
          </w:tcPr>
          <w:p w14:paraId="08D1ED7E" w14:textId="77777777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467BA394" w14:textId="02447B34" w:rsidR="004D1D1F" w:rsidRPr="006755E2" w:rsidRDefault="004D1D1F" w:rsidP="004D1D1F">
            <w:pPr>
              <w:spacing w:before="100" w:beforeAutospacing="1" w:after="100" w:afterAutospacing="1"/>
              <w:rPr>
                <w:rFonts w:ascii="Cambria" w:hAnsi="Cambria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 </w:t>
            </w:r>
          </w:p>
          <w:p w14:paraId="63C4048A" w14:textId="103F4C52" w:rsidR="004D1D1F" w:rsidRDefault="004D1D1F" w:rsidP="004D1D1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55E2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  </w:t>
            </w: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2DFF764" w14:textId="7144FE2E" w:rsidR="009E7CAC" w:rsidRDefault="008A7299" w:rsidP="004D1D1F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646C471C" w14:textId="75B5501B" w:rsidR="004D1D1F" w:rsidRDefault="004D1D1F" w:rsidP="004D1D1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47CF0AC7" w14:textId="10E7750A" w:rsidR="004D1D1F" w:rsidRPr="004D1D1F" w:rsidRDefault="004D1D1F" w:rsidP="004D1D1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</w:pPr>
      <w:r w:rsidRPr="00E71797">
        <w:rPr>
          <w:rFonts w:ascii="Cambria" w:hAnsi="Cambria"/>
        </w:rPr>
        <w:t xml:space="preserve">On 13.03.2021 at around 13:45 hrs while visiting on site in front of PCM 4 Security officer Avron Desouza slipped down due to iron rod which was projecting </w:t>
      </w:r>
      <w:r>
        <w:rPr>
          <w:rFonts w:ascii="Cambria" w:hAnsi="Cambria"/>
        </w:rPr>
        <w:t>out on the way. No major injury</w:t>
      </w:r>
    </w:p>
    <w:p w14:paraId="066A12E2" w14:textId="77777777" w:rsidR="004D1D1F" w:rsidRDefault="004D1D1F" w:rsidP="004D1D1F">
      <w:pPr>
        <w:pStyle w:val="ww-bodytext20"/>
        <w:tabs>
          <w:tab w:val="left" w:pos="1800"/>
        </w:tabs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>
        <w:rPr>
          <w:rFonts w:ascii="Cambria" w:hAnsi="Cambria"/>
        </w:rPr>
        <w:t>Cause:</w:t>
      </w:r>
      <w:r w:rsidRPr="00E71797">
        <w:t xml:space="preserve"> </w:t>
      </w:r>
      <w:r w:rsidRPr="00E71797">
        <w:rPr>
          <w:rFonts w:ascii="Cambria" w:hAnsi="Cambria"/>
        </w:rPr>
        <w:t xml:space="preserve">Slushy condition and uneven roads </w:t>
      </w:r>
    </w:p>
    <w:p w14:paraId="7B4306B1" w14:textId="77777777" w:rsidR="004D1D1F" w:rsidRDefault="004D1D1F" w:rsidP="004D1D1F">
      <w:pPr>
        <w:pStyle w:val="ww-bodytext20"/>
        <w:tabs>
          <w:tab w:val="left" w:pos="1800"/>
        </w:tabs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E71797">
        <w:rPr>
          <w:rFonts w:ascii="Cambria" w:hAnsi="Cambria"/>
        </w:rPr>
        <w:t>Contributory Cause: Protruding Iron rod from the road.</w:t>
      </w:r>
    </w:p>
    <w:p w14:paraId="7EF93816" w14:textId="77777777" w:rsidR="004D1D1F" w:rsidRDefault="004D1D1F" w:rsidP="004D1D1F">
      <w:pPr>
        <w:pStyle w:val="ww-bodytext20"/>
        <w:tabs>
          <w:tab w:val="left" w:pos="1800"/>
        </w:tabs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>
        <w:rPr>
          <w:rFonts w:ascii="Cambria" w:hAnsi="Cambria"/>
        </w:rPr>
        <w:t>CAPA:</w:t>
      </w:r>
      <w:r w:rsidRPr="00E71797">
        <w:t xml:space="preserve"> </w:t>
      </w:r>
      <w:r w:rsidRPr="00E71797">
        <w:rPr>
          <w:rFonts w:ascii="Cambria" w:hAnsi="Cambria"/>
        </w:rPr>
        <w:t>1) Iron rod was cut and remo</w:t>
      </w:r>
      <w:r>
        <w:rPr>
          <w:rFonts w:ascii="Cambria" w:hAnsi="Cambria"/>
        </w:rPr>
        <w:t xml:space="preserve">ved. </w:t>
      </w:r>
    </w:p>
    <w:p w14:paraId="6CD09D28" w14:textId="77777777" w:rsidR="004D1D1F" w:rsidRDefault="004D1D1F" w:rsidP="004D1D1F">
      <w:pPr>
        <w:pStyle w:val="ww-bodytext20"/>
        <w:tabs>
          <w:tab w:val="left" w:pos="1800"/>
        </w:tabs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E71797">
        <w:rPr>
          <w:rFonts w:ascii="Cambria" w:hAnsi="Cambria"/>
        </w:rPr>
        <w:t xml:space="preserve">3) Regular periodic checks of the mentioned area will be done to fill up puddles caused by concrete wear on ground. </w:t>
      </w:r>
    </w:p>
    <w:p w14:paraId="134DF31C" w14:textId="0109B77B" w:rsidR="004D1D1F" w:rsidRDefault="004D1D1F" w:rsidP="004D1D1F">
      <w:pPr>
        <w:pStyle w:val="ww-bodytext20"/>
        <w:tabs>
          <w:tab w:val="left" w:pos="1800"/>
        </w:tabs>
        <w:spacing w:before="0" w:beforeAutospacing="0" w:after="0" w:afterAutospacing="0" w:line="340" w:lineRule="atLeast"/>
        <w:ind w:left="1080"/>
        <w:jc w:val="both"/>
        <w:rPr>
          <w:rFonts w:ascii="Cambria" w:hAnsi="Cambria"/>
        </w:rPr>
      </w:pPr>
      <w:r w:rsidRPr="00E71797">
        <w:rPr>
          <w:rFonts w:ascii="Cambria" w:hAnsi="Cambria"/>
        </w:rPr>
        <w:t>4) Proper Training will be given to all concerned working in the said area.</w:t>
      </w:r>
    </w:p>
    <w:p w14:paraId="1A81C412" w14:textId="77777777" w:rsidR="004D1D1F" w:rsidRDefault="004D1D1F" w:rsidP="004D1D1F">
      <w:pPr>
        <w:pStyle w:val="BodyText2"/>
        <w:tabs>
          <w:tab w:val="clear" w:pos="720"/>
          <w:tab w:val="clear" w:pos="1800"/>
        </w:tabs>
        <w:spacing w:line="340" w:lineRule="atLeast"/>
        <w:ind w:left="1080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028149A" w14:textId="77777777" w:rsidR="004D1D1F" w:rsidRPr="006755E2" w:rsidRDefault="004D1D1F" w:rsidP="004D1D1F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6755E2">
        <w:rPr>
          <w:rFonts w:ascii="Cambria" w:hAnsi="Cambria"/>
          <w:snapToGrid w:val="0"/>
          <w:color w:val="000000"/>
        </w:rPr>
        <w:t>Fall of a person from a height</w:t>
      </w:r>
    </w:p>
    <w:p w14:paraId="1CAB12EB" w14:textId="77777777" w:rsidR="004D1D1F" w:rsidRPr="006755E2" w:rsidRDefault="004D1D1F" w:rsidP="004D1D1F">
      <w:pPr>
        <w:numPr>
          <w:ilvl w:val="0"/>
          <w:numId w:val="7"/>
        </w:numPr>
        <w:rPr>
          <w:rFonts w:ascii="Cambria" w:hAnsi="Cambria"/>
        </w:rPr>
      </w:pPr>
      <w:r w:rsidRPr="006755E2">
        <w:rPr>
          <w:rFonts w:ascii="Cambria" w:hAnsi="Cambria"/>
        </w:rPr>
        <w:t xml:space="preserve">High pressure water discharge, </w:t>
      </w:r>
    </w:p>
    <w:p w14:paraId="6A0172F9" w14:textId="77777777" w:rsidR="004D1D1F" w:rsidRPr="006755E2" w:rsidRDefault="004D1D1F" w:rsidP="004D1D1F">
      <w:pPr>
        <w:numPr>
          <w:ilvl w:val="0"/>
          <w:numId w:val="7"/>
        </w:numPr>
        <w:rPr>
          <w:rFonts w:ascii="Cambria" w:hAnsi="Cambria"/>
        </w:rPr>
      </w:pPr>
      <w:r w:rsidRPr="006755E2">
        <w:rPr>
          <w:rFonts w:ascii="Cambria" w:hAnsi="Cambria"/>
        </w:rPr>
        <w:lastRenderedPageBreak/>
        <w:t xml:space="preserve">Electrical shock. </w:t>
      </w:r>
    </w:p>
    <w:p w14:paraId="54A4AC1F" w14:textId="77777777" w:rsidR="004D1D1F" w:rsidRPr="006755E2" w:rsidRDefault="004D1D1F" w:rsidP="004D1D1F">
      <w:pPr>
        <w:numPr>
          <w:ilvl w:val="0"/>
          <w:numId w:val="7"/>
        </w:numPr>
        <w:rPr>
          <w:rFonts w:ascii="Cambria" w:hAnsi="Cambria"/>
        </w:rPr>
      </w:pPr>
      <w:r w:rsidRPr="006755E2">
        <w:rPr>
          <w:rFonts w:ascii="Cambria" w:hAnsi="Cambria"/>
          <w:lang w:val="en-AU"/>
        </w:rPr>
        <w:t>Fire &amp; explosion</w:t>
      </w:r>
      <w:r w:rsidRPr="006755E2">
        <w:rPr>
          <w:rFonts w:ascii="Cambria" w:hAnsi="Cambria"/>
        </w:rPr>
        <w:t xml:space="preserve"> </w:t>
      </w:r>
    </w:p>
    <w:p w14:paraId="4C6C1028" w14:textId="77777777" w:rsidR="004D1D1F" w:rsidRPr="006755E2" w:rsidRDefault="004D1D1F" w:rsidP="004D1D1F">
      <w:pPr>
        <w:numPr>
          <w:ilvl w:val="0"/>
          <w:numId w:val="7"/>
        </w:numPr>
        <w:rPr>
          <w:rFonts w:ascii="Cambria" w:hAnsi="Cambria"/>
        </w:rPr>
      </w:pPr>
      <w:r w:rsidRPr="006755E2">
        <w:rPr>
          <w:rFonts w:ascii="Cambria" w:hAnsi="Cambria"/>
          <w:lang w:val="en-AU"/>
        </w:rPr>
        <w:t>Dust fumes</w:t>
      </w:r>
      <w:r w:rsidRPr="006755E2">
        <w:rPr>
          <w:rFonts w:ascii="Cambria" w:hAnsi="Cambria"/>
        </w:rPr>
        <w:t xml:space="preserve"> </w:t>
      </w:r>
    </w:p>
    <w:p w14:paraId="68B4A1C6" w14:textId="77777777" w:rsidR="004D1D1F" w:rsidRPr="006755E2" w:rsidRDefault="004D1D1F" w:rsidP="004D1D1F">
      <w:pPr>
        <w:numPr>
          <w:ilvl w:val="0"/>
          <w:numId w:val="7"/>
        </w:numPr>
        <w:rPr>
          <w:rFonts w:ascii="Cambria" w:hAnsi="Cambria"/>
        </w:rPr>
      </w:pPr>
      <w:r w:rsidRPr="006755E2">
        <w:rPr>
          <w:rFonts w:ascii="Cambria" w:hAnsi="Cambria"/>
        </w:rPr>
        <w:t xml:space="preserve">Contact with lime power </w:t>
      </w:r>
    </w:p>
    <w:p w14:paraId="74AF2190" w14:textId="77777777" w:rsidR="004D1D1F" w:rsidRPr="006755E2" w:rsidRDefault="004D1D1F" w:rsidP="004D1D1F">
      <w:pPr>
        <w:numPr>
          <w:ilvl w:val="0"/>
          <w:numId w:val="7"/>
        </w:numPr>
        <w:rPr>
          <w:rFonts w:ascii="Cambria" w:hAnsi="Cambria"/>
        </w:rPr>
      </w:pPr>
      <w:r w:rsidRPr="006755E2">
        <w:rPr>
          <w:rFonts w:ascii="Cambria" w:hAnsi="Cambria"/>
        </w:rPr>
        <w:t xml:space="preserve">Steaming while cleaning the PCM roof </w:t>
      </w:r>
    </w:p>
    <w:p w14:paraId="7DA77C15" w14:textId="77777777" w:rsidR="004D1D1F" w:rsidRPr="006755E2" w:rsidRDefault="004D1D1F" w:rsidP="004D1D1F">
      <w:pPr>
        <w:numPr>
          <w:ilvl w:val="0"/>
          <w:numId w:val="7"/>
        </w:numPr>
        <w:rPr>
          <w:rFonts w:ascii="Cambria" w:hAnsi="Cambria"/>
        </w:rPr>
      </w:pPr>
      <w:r w:rsidRPr="006755E2">
        <w:rPr>
          <w:rFonts w:ascii="Cambria" w:hAnsi="Cambria"/>
        </w:rPr>
        <w:t>Inadequate local lighting</w:t>
      </w:r>
    </w:p>
    <w:p w14:paraId="1D502BB1" w14:textId="51632EDE" w:rsidR="004D1D1F" w:rsidRDefault="004D1D1F" w:rsidP="004D1D1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4B67EF">
        <w:rPr>
          <w:rFonts w:ascii="Cambria" w:hAnsi="Cambria"/>
          <w:snapToGrid w:val="0"/>
          <w:color w:val="000000"/>
        </w:rPr>
        <w:t>Human Behavior -</w:t>
      </w:r>
      <w:r w:rsidRPr="006755E2">
        <w:rPr>
          <w:rFonts w:ascii="Cambria" w:hAnsi="Cambria"/>
          <w:snapToGrid w:val="0"/>
          <w:color w:val="000000"/>
        </w:rPr>
        <w:t>Nonadherence</w:t>
      </w:r>
      <w:r>
        <w:rPr>
          <w:rFonts w:ascii="Cambria" w:hAnsi="Cambria"/>
          <w:snapToGrid w:val="0"/>
          <w:color w:val="000000"/>
        </w:rPr>
        <w:t xml:space="preserve"> to</w:t>
      </w:r>
      <w:r w:rsidRPr="006755E2">
        <w:rPr>
          <w:rFonts w:ascii="Cambria" w:hAnsi="Cambria"/>
          <w:snapToGrid w:val="0"/>
          <w:color w:val="000000"/>
        </w:rPr>
        <w:t xml:space="preserve"> PPE/WI</w:t>
      </w:r>
    </w:p>
    <w:p w14:paraId="05228E66" w14:textId="27A8D4BB" w:rsidR="00332547" w:rsidRPr="004D1D1F" w:rsidRDefault="004D1D1F" w:rsidP="004D1D1F">
      <w:pPr>
        <w:pStyle w:val="WW-BodyText2"/>
        <w:numPr>
          <w:ilvl w:val="0"/>
          <w:numId w:val="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4D1D1F">
        <w:rPr>
          <w:rFonts w:ascii="Cambria" w:hAnsi="Cambria"/>
          <w:snapToGrid w:val="0"/>
          <w:color w:val="000000"/>
        </w:rPr>
        <w:t>Human Behavior -Improper Housekeeping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3"/>
        <w:gridCol w:w="5457"/>
      </w:tblGrid>
      <w:tr w:rsidR="00332547" w:rsidRPr="00226565" w14:paraId="277D5FBB" w14:textId="77777777" w:rsidTr="00B723E8">
        <w:trPr>
          <w:trHeight w:val="480"/>
        </w:trPr>
        <w:tc>
          <w:tcPr>
            <w:tcW w:w="462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457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723E8">
        <w:trPr>
          <w:trHeight w:val="1063"/>
        </w:trPr>
        <w:tc>
          <w:tcPr>
            <w:tcW w:w="462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45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723E8">
        <w:trPr>
          <w:trHeight w:val="167"/>
        </w:trPr>
        <w:tc>
          <w:tcPr>
            <w:tcW w:w="4623" w:type="dxa"/>
            <w:shd w:val="clear" w:color="auto" w:fill="auto"/>
          </w:tcPr>
          <w:p w14:paraId="7A9FA817" w14:textId="2FE11F2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67B3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67B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457" w:type="dxa"/>
            <w:shd w:val="clear" w:color="auto" w:fill="auto"/>
          </w:tcPr>
          <w:p w14:paraId="5A007456" w14:textId="68EEE36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67B3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67B3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2C157" w14:textId="77777777" w:rsidR="002877C0" w:rsidRDefault="002877C0" w:rsidP="00106ADB">
      <w:r>
        <w:separator/>
      </w:r>
    </w:p>
  </w:endnote>
  <w:endnote w:type="continuationSeparator" w:id="0">
    <w:p w14:paraId="60282B98" w14:textId="77777777" w:rsidR="002877C0" w:rsidRDefault="002877C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832C" w14:textId="77777777" w:rsidR="002877C0" w:rsidRDefault="002877C0" w:rsidP="00106ADB">
      <w:r>
        <w:separator/>
      </w:r>
    </w:p>
  </w:footnote>
  <w:footnote w:type="continuationSeparator" w:id="0">
    <w:p w14:paraId="4093574A" w14:textId="77777777" w:rsidR="002877C0" w:rsidRDefault="002877C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ECF"/>
    <w:multiLevelType w:val="hybridMultilevel"/>
    <w:tmpl w:val="9BB6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751CD7"/>
    <w:multiLevelType w:val="hybridMultilevel"/>
    <w:tmpl w:val="A4526582"/>
    <w:lvl w:ilvl="0" w:tplc="EBBAD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8226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2290657">
    <w:abstractNumId w:val="1"/>
  </w:num>
  <w:num w:numId="2" w16cid:durableId="2005745341">
    <w:abstractNumId w:val="2"/>
  </w:num>
  <w:num w:numId="3" w16cid:durableId="801002513">
    <w:abstractNumId w:val="5"/>
  </w:num>
  <w:num w:numId="4" w16cid:durableId="433088341">
    <w:abstractNumId w:val="6"/>
  </w:num>
  <w:num w:numId="5" w16cid:durableId="904873984">
    <w:abstractNumId w:val="0"/>
  </w:num>
  <w:num w:numId="6" w16cid:durableId="288896167">
    <w:abstractNumId w:val="3"/>
  </w:num>
  <w:num w:numId="7" w16cid:durableId="54225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06AB7"/>
    <w:rsid w:val="00051B03"/>
    <w:rsid w:val="000637C3"/>
    <w:rsid w:val="000B4B9D"/>
    <w:rsid w:val="000D1A4E"/>
    <w:rsid w:val="00106ADB"/>
    <w:rsid w:val="00193357"/>
    <w:rsid w:val="001B63FF"/>
    <w:rsid w:val="001E776D"/>
    <w:rsid w:val="00267B38"/>
    <w:rsid w:val="002877C0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D1D1F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723E8"/>
    <w:rsid w:val="00BB3590"/>
    <w:rsid w:val="00C66F33"/>
    <w:rsid w:val="00CB3F1E"/>
    <w:rsid w:val="00CE4C38"/>
    <w:rsid w:val="00CF2EAC"/>
    <w:rsid w:val="00CF7DC0"/>
    <w:rsid w:val="00D974B3"/>
    <w:rsid w:val="00DB2C36"/>
    <w:rsid w:val="00E0249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4D1D1F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DC7A4B-5858-4211-B288-5BB6C4F8F543}"/>
</file>

<file path=customXml/itemProps2.xml><?xml version="1.0" encoding="utf-8"?>
<ds:datastoreItem xmlns:ds="http://schemas.openxmlformats.org/officeDocument/2006/customXml" ds:itemID="{4278BA43-95E5-41C8-BA5B-16AD58687D81}"/>
</file>

<file path=customXml/itemProps3.xml><?xml version="1.0" encoding="utf-8"?>
<ds:datastoreItem xmlns:ds="http://schemas.openxmlformats.org/officeDocument/2006/customXml" ds:itemID="{1E0D13D3-0B5A-4D86-9058-34602F5441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2022-08-11T10:32:30Z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1327000</vt:r8>
  </property>
</Properties>
</file>