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1D1584ED" w:rsidR="006E1A91" w:rsidRPr="000418D9" w:rsidRDefault="00BF14D7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2DEE6E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391CB4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66AAD87E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BF14D7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BF14D7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16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557"/>
      </w:tblGrid>
      <w:tr w:rsidR="009E7CAC" w14:paraId="515DFC2B" w14:textId="77777777" w:rsidTr="00300D7D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55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91CB4" w14:paraId="13E2948B" w14:textId="77777777" w:rsidTr="00300D7D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  <w:tcBorders>
              <w:top w:val="single" w:sz="12" w:space="0" w:color="auto"/>
            </w:tcBorders>
          </w:tcPr>
          <w:p w14:paraId="79AA433E" w14:textId="24DAB1E0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Slag Drier plant refractory repair in burner area</w:t>
            </w:r>
          </w:p>
        </w:tc>
      </w:tr>
      <w:tr w:rsidR="00391CB4" w14:paraId="2EBE7B48" w14:textId="77777777" w:rsidTr="00300D7D">
        <w:tc>
          <w:tcPr>
            <w:tcW w:w="900" w:type="dxa"/>
          </w:tcPr>
          <w:p w14:paraId="76694513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3F8BED07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</w:tcPr>
          <w:p w14:paraId="783BF1F7" w14:textId="74E6AD46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 xml:space="preserve">Slag Drier plant </w:t>
            </w:r>
          </w:p>
        </w:tc>
      </w:tr>
      <w:tr w:rsidR="00391CB4" w14:paraId="70BBF8D5" w14:textId="77777777" w:rsidTr="00300D7D">
        <w:tc>
          <w:tcPr>
            <w:tcW w:w="900" w:type="dxa"/>
          </w:tcPr>
          <w:p w14:paraId="5C8C3805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</w:tcPr>
          <w:p w14:paraId="1979CD0C" w14:textId="7C141A8B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57F5A">
              <w:rPr>
                <w:rFonts w:ascii="Cambria" w:hAnsi="Cambria"/>
                <w:sz w:val="21"/>
              </w:rPr>
              <w:t>Engineer in charge Mason on job and contractor masons</w:t>
            </w:r>
          </w:p>
        </w:tc>
      </w:tr>
      <w:tr w:rsidR="00391CB4" w14:paraId="3274654A" w14:textId="77777777" w:rsidTr="00300D7D">
        <w:trPr>
          <w:trHeight w:val="1169"/>
        </w:trPr>
        <w:tc>
          <w:tcPr>
            <w:tcW w:w="900" w:type="dxa"/>
          </w:tcPr>
          <w:p w14:paraId="7645FB69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27226DC8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300D7D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557" w:type="dxa"/>
          </w:tcPr>
          <w:p w14:paraId="3D384323" w14:textId="14DC6706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57F5A">
              <w:rPr>
                <w:rFonts w:ascii="Cambria" w:hAnsi="Cambria"/>
                <w:sz w:val="21"/>
              </w:rPr>
              <w:t>All people working there</w:t>
            </w:r>
          </w:p>
        </w:tc>
      </w:tr>
      <w:tr w:rsidR="00391CB4" w14:paraId="36DDB549" w14:textId="77777777" w:rsidTr="00300D7D">
        <w:trPr>
          <w:trHeight w:val="701"/>
        </w:trPr>
        <w:tc>
          <w:tcPr>
            <w:tcW w:w="900" w:type="dxa"/>
          </w:tcPr>
          <w:p w14:paraId="365E9DFA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557" w:type="dxa"/>
          </w:tcPr>
          <w:p w14:paraId="66690F12" w14:textId="77777777" w:rsidR="00391CB4" w:rsidRPr="00B57F5A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57F5A">
              <w:rPr>
                <w:rFonts w:ascii="Cambria" w:hAnsi="Cambria"/>
                <w:sz w:val="21"/>
              </w:rPr>
              <w:t>yes</w:t>
            </w:r>
          </w:p>
          <w:p w14:paraId="26F24214" w14:textId="677400BA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57F5A">
              <w:rPr>
                <w:rFonts w:ascii="Cambria" w:hAnsi="Cambria"/>
                <w:sz w:val="21"/>
              </w:rPr>
              <w:t>yes</w:t>
            </w:r>
          </w:p>
        </w:tc>
      </w:tr>
      <w:tr w:rsidR="00391CB4" w14:paraId="46649E21" w14:textId="77777777" w:rsidTr="00300D7D">
        <w:tc>
          <w:tcPr>
            <w:tcW w:w="900" w:type="dxa"/>
          </w:tcPr>
          <w:p w14:paraId="728077F3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23998193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557" w:type="dxa"/>
          </w:tcPr>
          <w:p w14:paraId="0256B5CE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>
              <w:t>Yes.</w:t>
            </w:r>
          </w:p>
          <w:p w14:paraId="56318FC0" w14:textId="4BC43078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VL/IMS/PID1/PROD/WI/23E</w:t>
            </w:r>
          </w:p>
        </w:tc>
      </w:tr>
      <w:tr w:rsidR="00391CB4" w14:paraId="4D211913" w14:textId="77777777" w:rsidTr="00300D7D">
        <w:trPr>
          <w:trHeight w:val="611"/>
        </w:trPr>
        <w:tc>
          <w:tcPr>
            <w:tcW w:w="900" w:type="dxa"/>
          </w:tcPr>
          <w:p w14:paraId="1D13289D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6EDA4C66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557" w:type="dxa"/>
          </w:tcPr>
          <w:p w14:paraId="6B44E564" w14:textId="62C51F10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57F5A">
              <w:rPr>
                <w:rFonts w:ascii="Cambria" w:hAnsi="Cambria"/>
                <w:sz w:val="21"/>
              </w:rPr>
              <w:t>Yes</w:t>
            </w:r>
          </w:p>
        </w:tc>
      </w:tr>
      <w:tr w:rsidR="00391CB4" w14:paraId="752A3110" w14:textId="77777777" w:rsidTr="00300D7D">
        <w:trPr>
          <w:trHeight w:val="1304"/>
        </w:trPr>
        <w:tc>
          <w:tcPr>
            <w:tcW w:w="900" w:type="dxa"/>
          </w:tcPr>
          <w:p w14:paraId="09CBCF8A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557" w:type="dxa"/>
          </w:tcPr>
          <w:p w14:paraId="1BCF277A" w14:textId="3F45A425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Masonry tools</w:t>
            </w:r>
            <w:r w:rsidRPr="00B57F5A">
              <w:rPr>
                <w:rFonts w:ascii="Cambria" w:hAnsi="Cambria"/>
                <w:sz w:val="21"/>
              </w:rPr>
              <w:t xml:space="preserve"> </w:t>
            </w:r>
          </w:p>
        </w:tc>
      </w:tr>
      <w:tr w:rsidR="00391CB4" w14:paraId="55BDA29F" w14:textId="77777777" w:rsidTr="00300D7D">
        <w:tc>
          <w:tcPr>
            <w:tcW w:w="900" w:type="dxa"/>
          </w:tcPr>
          <w:p w14:paraId="6EA91710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47B1CE7B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557" w:type="dxa"/>
          </w:tcPr>
          <w:p w14:paraId="1B02CEA0" w14:textId="6DB6F88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57F5A">
              <w:rPr>
                <w:rFonts w:ascii="Cambria" w:hAnsi="Cambria"/>
                <w:sz w:val="21"/>
              </w:rPr>
              <w:t>Nil</w:t>
            </w:r>
          </w:p>
        </w:tc>
      </w:tr>
      <w:tr w:rsidR="00391CB4" w14:paraId="28D2C23B" w14:textId="77777777" w:rsidTr="00300D7D">
        <w:tc>
          <w:tcPr>
            <w:tcW w:w="900" w:type="dxa"/>
          </w:tcPr>
          <w:p w14:paraId="67148713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40843819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557" w:type="dxa"/>
          </w:tcPr>
          <w:p w14:paraId="0C8015D8" w14:textId="1F695220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57F5A">
              <w:rPr>
                <w:rFonts w:ascii="Cambria" w:hAnsi="Cambria"/>
                <w:sz w:val="21"/>
              </w:rPr>
              <w:t>Yes</w:t>
            </w:r>
          </w:p>
        </w:tc>
      </w:tr>
      <w:tr w:rsidR="00391CB4" w14:paraId="4FB29D60" w14:textId="77777777" w:rsidTr="00300D7D">
        <w:tc>
          <w:tcPr>
            <w:tcW w:w="900" w:type="dxa"/>
          </w:tcPr>
          <w:p w14:paraId="27CEA7F6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557" w:type="dxa"/>
          </w:tcPr>
          <w:p w14:paraId="43EF5592" w14:textId="66DD2DF6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NA</w:t>
            </w:r>
          </w:p>
        </w:tc>
      </w:tr>
      <w:tr w:rsidR="00391CB4" w14:paraId="0C1ABA70" w14:textId="77777777" w:rsidTr="00300D7D">
        <w:tc>
          <w:tcPr>
            <w:tcW w:w="900" w:type="dxa"/>
          </w:tcPr>
          <w:p w14:paraId="124C55D4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1585535A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6DB530D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</w:tcPr>
          <w:p w14:paraId="4E391440" w14:textId="77777777" w:rsidR="00391CB4" w:rsidRPr="00B57F5A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57F5A">
              <w:rPr>
                <w:rFonts w:ascii="Cambria" w:hAnsi="Cambria"/>
                <w:sz w:val="21"/>
              </w:rPr>
              <w:t xml:space="preserve">Bricks, </w:t>
            </w:r>
            <w:proofErr w:type="spellStart"/>
            <w:r w:rsidRPr="00B57F5A">
              <w:rPr>
                <w:rFonts w:ascii="Cambria" w:hAnsi="Cambria"/>
                <w:sz w:val="21"/>
              </w:rPr>
              <w:t>monolithics</w:t>
            </w:r>
            <w:proofErr w:type="spellEnd"/>
            <w:r w:rsidRPr="00B57F5A">
              <w:rPr>
                <w:rFonts w:ascii="Cambria" w:hAnsi="Cambria"/>
                <w:sz w:val="21"/>
              </w:rPr>
              <w:t xml:space="preserve"> </w:t>
            </w:r>
          </w:p>
          <w:p w14:paraId="170DEBC6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91CB4" w14:paraId="2679030D" w14:textId="77777777" w:rsidTr="00300D7D">
        <w:tc>
          <w:tcPr>
            <w:tcW w:w="900" w:type="dxa"/>
          </w:tcPr>
          <w:p w14:paraId="786F144E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557" w:type="dxa"/>
          </w:tcPr>
          <w:p w14:paraId="7ECACBF0" w14:textId="77777777" w:rsidR="00391CB4" w:rsidRPr="00B57F5A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57F5A">
              <w:rPr>
                <w:rFonts w:ascii="Cambria" w:hAnsi="Cambria"/>
                <w:sz w:val="21"/>
              </w:rPr>
              <w:t xml:space="preserve">10 kg by </w:t>
            </w:r>
            <w:proofErr w:type="gramStart"/>
            <w:r w:rsidRPr="00B57F5A">
              <w:rPr>
                <w:rFonts w:ascii="Cambria" w:hAnsi="Cambria"/>
                <w:sz w:val="21"/>
              </w:rPr>
              <w:t>hand  (</w:t>
            </w:r>
            <w:proofErr w:type="gramEnd"/>
            <w:r w:rsidRPr="00B57F5A">
              <w:rPr>
                <w:rFonts w:ascii="Cambria" w:hAnsi="Cambria"/>
                <w:sz w:val="21"/>
              </w:rPr>
              <w:t>tools &amp; tackles)</w:t>
            </w:r>
          </w:p>
          <w:p w14:paraId="185F98E3" w14:textId="44FEBD95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57F5A">
              <w:rPr>
                <w:rFonts w:ascii="Cambria" w:hAnsi="Cambria"/>
                <w:sz w:val="21"/>
              </w:rPr>
              <w:t>2 Mt height approximately</w:t>
            </w:r>
          </w:p>
        </w:tc>
      </w:tr>
      <w:tr w:rsidR="00391CB4" w14:paraId="7E76AE2A" w14:textId="77777777" w:rsidTr="00300D7D">
        <w:trPr>
          <w:trHeight w:val="539"/>
        </w:trPr>
        <w:tc>
          <w:tcPr>
            <w:tcW w:w="900" w:type="dxa"/>
          </w:tcPr>
          <w:p w14:paraId="0B76C140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B4B0E0B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557" w:type="dxa"/>
          </w:tcPr>
          <w:p w14:paraId="3031B843" w14:textId="7BBBDFA8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NA</w:t>
            </w:r>
            <w:r w:rsidRPr="00B57F5A">
              <w:rPr>
                <w:rFonts w:ascii="Cambria" w:hAnsi="Cambria"/>
                <w:sz w:val="21"/>
              </w:rPr>
              <w:t xml:space="preserve"> </w:t>
            </w:r>
          </w:p>
        </w:tc>
      </w:tr>
      <w:tr w:rsidR="00391CB4" w14:paraId="5957644A" w14:textId="77777777" w:rsidTr="00300D7D">
        <w:tc>
          <w:tcPr>
            <w:tcW w:w="900" w:type="dxa"/>
          </w:tcPr>
          <w:p w14:paraId="2A047A92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596668CD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557" w:type="dxa"/>
          </w:tcPr>
          <w:p w14:paraId="28838A25" w14:textId="71802AC3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57F5A">
              <w:rPr>
                <w:rFonts w:ascii="Cambria" w:hAnsi="Cambria"/>
                <w:sz w:val="21"/>
              </w:rPr>
              <w:t>Solid, liquids</w:t>
            </w:r>
          </w:p>
        </w:tc>
      </w:tr>
      <w:tr w:rsidR="00391CB4" w14:paraId="0321055B" w14:textId="77777777" w:rsidTr="00300D7D">
        <w:tc>
          <w:tcPr>
            <w:tcW w:w="900" w:type="dxa"/>
          </w:tcPr>
          <w:p w14:paraId="08AF433A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557" w:type="dxa"/>
          </w:tcPr>
          <w:p w14:paraId="7DCED728" w14:textId="5CF5690F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57F5A">
              <w:rPr>
                <w:rFonts w:ascii="Cambria" w:hAnsi="Cambria"/>
                <w:sz w:val="21"/>
              </w:rPr>
              <w:t>NA</w:t>
            </w:r>
          </w:p>
        </w:tc>
      </w:tr>
      <w:tr w:rsidR="00391CB4" w14:paraId="79E7992D" w14:textId="77777777" w:rsidTr="00300D7D">
        <w:trPr>
          <w:trHeight w:val="1727"/>
        </w:trPr>
        <w:tc>
          <w:tcPr>
            <w:tcW w:w="900" w:type="dxa"/>
          </w:tcPr>
          <w:p w14:paraId="24D73639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48CF7223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595A979C" w:rsidR="00391CB4" w:rsidRDefault="00391CB4" w:rsidP="00300D7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557" w:type="dxa"/>
          </w:tcPr>
          <w:p w14:paraId="4DCC45C8" w14:textId="77777777" w:rsidR="00391CB4" w:rsidRPr="00B57F5A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57F5A">
              <w:rPr>
                <w:rFonts w:ascii="Cambria" w:hAnsi="Cambria"/>
                <w:sz w:val="21"/>
              </w:rPr>
              <w:t xml:space="preserve">Factory Act 1948 and </w:t>
            </w:r>
            <w:smartTag w:uri="urn:schemas-microsoft-com:office:smarttags" w:element="place">
              <w:r w:rsidRPr="00B57F5A">
                <w:rPr>
                  <w:rFonts w:ascii="Cambria" w:hAnsi="Cambria"/>
                  <w:sz w:val="21"/>
                </w:rPr>
                <w:t>Goa</w:t>
              </w:r>
            </w:smartTag>
            <w:r w:rsidRPr="00B57F5A">
              <w:rPr>
                <w:rFonts w:ascii="Cambria" w:hAnsi="Cambria"/>
                <w:sz w:val="21"/>
              </w:rPr>
              <w:t xml:space="preserve"> factory Act 1985-SRR/16</w:t>
            </w:r>
          </w:p>
          <w:p w14:paraId="33E5740B" w14:textId="77777777" w:rsidR="00391CB4" w:rsidRPr="00B57F5A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04A19753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57F5A">
              <w:rPr>
                <w:rFonts w:ascii="Cambria" w:hAnsi="Cambria"/>
                <w:sz w:val="21"/>
              </w:rPr>
              <w:t>Yes</w:t>
            </w:r>
          </w:p>
        </w:tc>
      </w:tr>
      <w:tr w:rsidR="00391CB4" w14:paraId="44BFB00E" w14:textId="77777777" w:rsidTr="00300D7D">
        <w:trPr>
          <w:trHeight w:val="791"/>
        </w:trPr>
        <w:tc>
          <w:tcPr>
            <w:tcW w:w="900" w:type="dxa"/>
          </w:tcPr>
          <w:p w14:paraId="44EC53DA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557" w:type="dxa"/>
          </w:tcPr>
          <w:p w14:paraId="3D60C704" w14:textId="46371003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57F5A">
              <w:rPr>
                <w:rFonts w:ascii="Cambria" w:hAnsi="Cambria"/>
                <w:sz w:val="21"/>
              </w:rPr>
              <w:t>Nil</w:t>
            </w:r>
          </w:p>
        </w:tc>
      </w:tr>
      <w:tr w:rsidR="00391CB4" w14:paraId="71EEFEF7" w14:textId="77777777" w:rsidTr="00300D7D">
        <w:tc>
          <w:tcPr>
            <w:tcW w:w="900" w:type="dxa"/>
          </w:tcPr>
          <w:p w14:paraId="08D1ED7E" w14:textId="77777777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557" w:type="dxa"/>
          </w:tcPr>
          <w:p w14:paraId="63C4048A" w14:textId="496E1A28" w:rsidR="00391CB4" w:rsidRDefault="00391CB4" w:rsidP="00391C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57F5A">
              <w:rPr>
                <w:rFonts w:ascii="Cambria" w:hAnsi="Cambria"/>
                <w:sz w:val="21"/>
              </w:rPr>
              <w:t>Consultant will be present during activities.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1FEE4CEC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28E136F" w14:textId="77777777" w:rsidR="00391CB4" w:rsidRPr="00C817CA" w:rsidRDefault="00391CB4" w:rsidP="00391CB4">
      <w:pPr>
        <w:pStyle w:val="BodyText2"/>
        <w:spacing w:line="340" w:lineRule="atLeast"/>
        <w:rPr>
          <w:b/>
          <w:u w:val="single"/>
        </w:rPr>
      </w:pPr>
      <w:r w:rsidRPr="00C817CA">
        <w:rPr>
          <w:b/>
          <w:u w:val="single"/>
        </w:rPr>
        <w:t>Mechanical</w:t>
      </w:r>
    </w:p>
    <w:p w14:paraId="1F8C3F0D" w14:textId="77777777" w:rsidR="00391CB4" w:rsidRPr="00AB46D8" w:rsidRDefault="00391CB4" w:rsidP="00391CB4">
      <w:pPr>
        <w:numPr>
          <w:ilvl w:val="0"/>
          <w:numId w:val="5"/>
        </w:numPr>
        <w:jc w:val="both"/>
      </w:pPr>
      <w:r w:rsidRPr="00AB46D8">
        <w:t xml:space="preserve">Fall of bricks, steel, hammer, etc. on human body </w:t>
      </w:r>
    </w:p>
    <w:p w14:paraId="625B9244" w14:textId="77777777" w:rsidR="00391CB4" w:rsidRPr="00AB46D8" w:rsidRDefault="00391CB4" w:rsidP="00391CB4">
      <w:pPr>
        <w:numPr>
          <w:ilvl w:val="0"/>
          <w:numId w:val="5"/>
        </w:numPr>
        <w:jc w:val="both"/>
      </w:pPr>
      <w:r w:rsidRPr="00AB46D8">
        <w:t>Trapping in between objects.</w:t>
      </w:r>
    </w:p>
    <w:p w14:paraId="6E07228D" w14:textId="77777777" w:rsidR="00391CB4" w:rsidRPr="00AB46D8" w:rsidRDefault="00391CB4" w:rsidP="00391CB4">
      <w:pPr>
        <w:numPr>
          <w:ilvl w:val="0"/>
          <w:numId w:val="5"/>
        </w:numPr>
        <w:jc w:val="both"/>
      </w:pPr>
      <w:r w:rsidRPr="00AB46D8">
        <w:t>Impact due to object, bricks</w:t>
      </w:r>
    </w:p>
    <w:p w14:paraId="22C571FC" w14:textId="77777777" w:rsidR="00391CB4" w:rsidRPr="00AB46D8" w:rsidRDefault="00391CB4" w:rsidP="00391CB4">
      <w:pPr>
        <w:numPr>
          <w:ilvl w:val="0"/>
          <w:numId w:val="5"/>
        </w:numPr>
        <w:jc w:val="both"/>
      </w:pPr>
      <w:r w:rsidRPr="00AB46D8">
        <w:t>Snapping of wire rope of slings</w:t>
      </w:r>
    </w:p>
    <w:p w14:paraId="0BB2A6A5" w14:textId="77777777" w:rsidR="00391CB4" w:rsidRPr="00AB46D8" w:rsidRDefault="00391CB4" w:rsidP="00391CB4">
      <w:pPr>
        <w:numPr>
          <w:ilvl w:val="0"/>
          <w:numId w:val="5"/>
        </w:numPr>
        <w:jc w:val="both"/>
      </w:pPr>
      <w:r w:rsidRPr="00AB46D8">
        <w:t>Tripping of person with compressed air hoses</w:t>
      </w:r>
    </w:p>
    <w:p w14:paraId="5FAFB01A" w14:textId="77777777" w:rsidR="00391CB4" w:rsidRPr="00AB46D8" w:rsidRDefault="00391CB4" w:rsidP="00391CB4">
      <w:pPr>
        <w:numPr>
          <w:ilvl w:val="0"/>
          <w:numId w:val="5"/>
        </w:numPr>
        <w:jc w:val="both"/>
      </w:pPr>
      <w:r w:rsidRPr="00AB46D8">
        <w:t>Fall of flange and plate while fixing</w:t>
      </w:r>
    </w:p>
    <w:p w14:paraId="7203BD12" w14:textId="77777777" w:rsidR="00391CB4" w:rsidRPr="00AB46D8" w:rsidRDefault="00391CB4" w:rsidP="00391CB4">
      <w:pPr>
        <w:numPr>
          <w:ilvl w:val="0"/>
          <w:numId w:val="5"/>
        </w:numPr>
        <w:jc w:val="both"/>
      </w:pPr>
      <w:r w:rsidRPr="00AB46D8">
        <w:t>Failure of hoist and slings</w:t>
      </w:r>
    </w:p>
    <w:p w14:paraId="14793D66" w14:textId="77777777" w:rsidR="00391CB4" w:rsidRPr="00AB46D8" w:rsidRDefault="00391CB4" w:rsidP="00391CB4">
      <w:pPr>
        <w:numPr>
          <w:ilvl w:val="0"/>
          <w:numId w:val="5"/>
        </w:numPr>
        <w:jc w:val="both"/>
      </w:pPr>
      <w:r w:rsidRPr="00AB46D8">
        <w:t>Collapse of checker layers</w:t>
      </w:r>
    </w:p>
    <w:p w14:paraId="0A352E3A" w14:textId="77777777" w:rsidR="00391CB4" w:rsidRPr="00AB46D8" w:rsidRDefault="00391CB4" w:rsidP="00391CB4">
      <w:pPr>
        <w:numPr>
          <w:ilvl w:val="0"/>
          <w:numId w:val="5"/>
        </w:numPr>
        <w:jc w:val="both"/>
      </w:pPr>
      <w:r w:rsidRPr="00AB46D8">
        <w:t>Back Pain due to sudden or heavy loa</w:t>
      </w:r>
      <w:r>
        <w:t>d like checkers, castable bags.</w:t>
      </w:r>
    </w:p>
    <w:p w14:paraId="353B1514" w14:textId="77777777" w:rsidR="00391CB4" w:rsidRPr="00AB46D8" w:rsidRDefault="00391CB4" w:rsidP="00391CB4">
      <w:pPr>
        <w:numPr>
          <w:ilvl w:val="0"/>
          <w:numId w:val="5"/>
        </w:numPr>
        <w:jc w:val="both"/>
      </w:pPr>
      <w:r w:rsidRPr="00AB46D8">
        <w:t>Fall of person inside combustion chamber</w:t>
      </w:r>
    </w:p>
    <w:p w14:paraId="36A467F9" w14:textId="77777777" w:rsidR="00391CB4" w:rsidRPr="00AB46D8" w:rsidRDefault="00391CB4" w:rsidP="00391CB4">
      <w:pPr>
        <w:numPr>
          <w:ilvl w:val="0"/>
          <w:numId w:val="5"/>
        </w:numPr>
        <w:jc w:val="both"/>
      </w:pPr>
      <w:r w:rsidRPr="00AB46D8">
        <w:t>Fall of person from platform, staircase</w:t>
      </w:r>
    </w:p>
    <w:p w14:paraId="5C358EC7" w14:textId="77777777" w:rsidR="00391CB4" w:rsidRPr="00AB46D8" w:rsidRDefault="00391CB4" w:rsidP="00391CB4">
      <w:pPr>
        <w:numPr>
          <w:ilvl w:val="0"/>
          <w:numId w:val="5"/>
        </w:numPr>
        <w:jc w:val="both"/>
      </w:pPr>
      <w:r w:rsidRPr="00AB46D8">
        <w:t>Failure of platform due to overloading</w:t>
      </w:r>
    </w:p>
    <w:p w14:paraId="0DB34189" w14:textId="77777777" w:rsidR="00391CB4" w:rsidRPr="00AB46D8" w:rsidRDefault="00391CB4" w:rsidP="00391CB4">
      <w:pPr>
        <w:numPr>
          <w:ilvl w:val="0"/>
          <w:numId w:val="5"/>
        </w:numPr>
        <w:jc w:val="both"/>
      </w:pPr>
      <w:r w:rsidRPr="00AB46D8">
        <w:t>Failure of rope / sling of 5 T hoist</w:t>
      </w:r>
    </w:p>
    <w:p w14:paraId="30E5E50F" w14:textId="77777777" w:rsidR="00391CB4" w:rsidRPr="00AB46D8" w:rsidRDefault="00391CB4" w:rsidP="00391CB4">
      <w:pPr>
        <w:numPr>
          <w:ilvl w:val="0"/>
          <w:numId w:val="5"/>
        </w:numPr>
        <w:jc w:val="both"/>
      </w:pPr>
      <w:r w:rsidRPr="00AB46D8">
        <w:t>Flying of coupling of fan</w:t>
      </w:r>
    </w:p>
    <w:p w14:paraId="7E914471" w14:textId="77777777" w:rsidR="00391CB4" w:rsidRPr="00AB46D8" w:rsidRDefault="00391CB4" w:rsidP="00391CB4">
      <w:pPr>
        <w:jc w:val="both"/>
      </w:pPr>
    </w:p>
    <w:p w14:paraId="25FB94A5" w14:textId="77777777" w:rsidR="00391CB4" w:rsidRPr="00AB46D8" w:rsidRDefault="00391CB4" w:rsidP="00391CB4">
      <w:pPr>
        <w:jc w:val="both"/>
      </w:pPr>
      <w:r w:rsidRPr="00AB46D8">
        <w:rPr>
          <w:b/>
          <w:u w:val="single"/>
        </w:rPr>
        <w:t>Physical</w:t>
      </w:r>
    </w:p>
    <w:p w14:paraId="3F823F81" w14:textId="77777777" w:rsidR="00391CB4" w:rsidRPr="00AB46D8" w:rsidRDefault="00391CB4" w:rsidP="00391CB4">
      <w:pPr>
        <w:numPr>
          <w:ilvl w:val="0"/>
          <w:numId w:val="6"/>
        </w:numPr>
        <w:jc w:val="both"/>
      </w:pPr>
      <w:r>
        <w:lastRenderedPageBreak/>
        <w:t xml:space="preserve">BF </w:t>
      </w:r>
      <w:r w:rsidRPr="00AB46D8">
        <w:t>Gas inhalation</w:t>
      </w:r>
    </w:p>
    <w:p w14:paraId="02CB0F3C" w14:textId="77777777" w:rsidR="00391CB4" w:rsidRPr="00AB46D8" w:rsidRDefault="00391CB4" w:rsidP="00391CB4">
      <w:pPr>
        <w:numPr>
          <w:ilvl w:val="0"/>
          <w:numId w:val="6"/>
        </w:numPr>
        <w:jc w:val="both"/>
      </w:pPr>
      <w:r>
        <w:t xml:space="preserve">Hot surface </w:t>
      </w:r>
    </w:p>
    <w:p w14:paraId="43141C55" w14:textId="77777777" w:rsidR="00391CB4" w:rsidRPr="00AB46D8" w:rsidRDefault="00391CB4" w:rsidP="00391CB4">
      <w:pPr>
        <w:numPr>
          <w:ilvl w:val="0"/>
          <w:numId w:val="6"/>
        </w:numPr>
        <w:jc w:val="both"/>
      </w:pPr>
      <w:r w:rsidRPr="00AB46D8">
        <w:t>Dust</w:t>
      </w:r>
    </w:p>
    <w:p w14:paraId="758FB0CF" w14:textId="77777777" w:rsidR="00391CB4" w:rsidRPr="00AB46D8" w:rsidRDefault="00391CB4" w:rsidP="00391CB4">
      <w:pPr>
        <w:numPr>
          <w:ilvl w:val="0"/>
          <w:numId w:val="6"/>
        </w:numPr>
        <w:jc w:val="both"/>
      </w:pPr>
      <w:r w:rsidRPr="00AB46D8">
        <w:t>Splashing of castable, mortar into eyes</w:t>
      </w:r>
    </w:p>
    <w:p w14:paraId="247EF46E" w14:textId="77777777" w:rsidR="00391CB4" w:rsidRPr="00AB46D8" w:rsidRDefault="00391CB4" w:rsidP="00391CB4">
      <w:pPr>
        <w:numPr>
          <w:ilvl w:val="0"/>
          <w:numId w:val="6"/>
        </w:numPr>
        <w:jc w:val="both"/>
      </w:pPr>
      <w:r>
        <w:t>Heat</w:t>
      </w:r>
    </w:p>
    <w:p w14:paraId="3573E3EC" w14:textId="77777777" w:rsidR="00391CB4" w:rsidRDefault="00391CB4" w:rsidP="00391CB4">
      <w:pPr>
        <w:numPr>
          <w:ilvl w:val="0"/>
          <w:numId w:val="6"/>
        </w:numPr>
        <w:jc w:val="both"/>
      </w:pPr>
      <w:r w:rsidRPr="00AB46D8">
        <w:t>Burn injury due to hot exhaust from fan discharge</w:t>
      </w:r>
    </w:p>
    <w:p w14:paraId="39FBA4E9" w14:textId="77777777" w:rsidR="00391CB4" w:rsidRPr="00AB46D8" w:rsidRDefault="00391CB4" w:rsidP="00391CB4">
      <w:pPr>
        <w:numPr>
          <w:ilvl w:val="0"/>
          <w:numId w:val="6"/>
        </w:numPr>
        <w:jc w:val="both"/>
      </w:pPr>
      <w:r>
        <w:t xml:space="preserve"> Strain due to carrying heavy weight.</w:t>
      </w:r>
    </w:p>
    <w:p w14:paraId="05F23FC3" w14:textId="77777777" w:rsidR="00391CB4" w:rsidRPr="00AB46D8" w:rsidRDefault="00391CB4" w:rsidP="00391CB4">
      <w:pPr>
        <w:jc w:val="both"/>
        <w:rPr>
          <w:b/>
          <w:u w:val="single"/>
        </w:rPr>
      </w:pPr>
    </w:p>
    <w:p w14:paraId="3984C966" w14:textId="77777777" w:rsidR="00391CB4" w:rsidRPr="00AB46D8" w:rsidRDefault="00391CB4" w:rsidP="00391CB4">
      <w:pPr>
        <w:jc w:val="both"/>
        <w:rPr>
          <w:b/>
          <w:u w:val="single"/>
        </w:rPr>
      </w:pPr>
      <w:r w:rsidRPr="00AB46D8">
        <w:rPr>
          <w:b/>
          <w:u w:val="single"/>
        </w:rPr>
        <w:t>Electrical</w:t>
      </w:r>
    </w:p>
    <w:p w14:paraId="362F1251" w14:textId="77777777" w:rsidR="00391CB4" w:rsidRPr="00AB46D8" w:rsidRDefault="00391CB4" w:rsidP="00391CB4">
      <w:pPr>
        <w:numPr>
          <w:ilvl w:val="1"/>
          <w:numId w:val="6"/>
        </w:numPr>
        <w:jc w:val="both"/>
      </w:pPr>
      <w:r w:rsidRPr="00AB46D8">
        <w:t>Electrical shock</w:t>
      </w:r>
    </w:p>
    <w:p w14:paraId="46DE731C" w14:textId="77777777" w:rsidR="00391CB4" w:rsidRPr="00AB46D8" w:rsidRDefault="00391CB4" w:rsidP="00391CB4">
      <w:pPr>
        <w:numPr>
          <w:ilvl w:val="1"/>
          <w:numId w:val="6"/>
        </w:numPr>
        <w:jc w:val="both"/>
      </w:pPr>
      <w:r w:rsidRPr="00AB46D8">
        <w:t>Improper illumination</w:t>
      </w:r>
    </w:p>
    <w:p w14:paraId="5EF2D029" w14:textId="77777777" w:rsidR="00391CB4" w:rsidRPr="00AB46D8" w:rsidRDefault="00391CB4" w:rsidP="00391CB4">
      <w:pPr>
        <w:jc w:val="both"/>
        <w:rPr>
          <w:u w:val="single"/>
        </w:rPr>
      </w:pPr>
    </w:p>
    <w:p w14:paraId="2428B0AE" w14:textId="77777777" w:rsidR="00391CB4" w:rsidRPr="00AB46D8" w:rsidRDefault="00391CB4" w:rsidP="00391CB4">
      <w:pPr>
        <w:jc w:val="both"/>
        <w:rPr>
          <w:u w:val="single"/>
        </w:rPr>
      </w:pPr>
      <w:r w:rsidRPr="00AB46D8">
        <w:rPr>
          <w:b/>
          <w:u w:val="single"/>
        </w:rPr>
        <w:t>Behavioral Hazard:</w:t>
      </w:r>
    </w:p>
    <w:p w14:paraId="480EB962" w14:textId="77777777" w:rsidR="00391CB4" w:rsidRPr="00AB46D8" w:rsidRDefault="00391CB4" w:rsidP="00391CB4">
      <w:pPr>
        <w:numPr>
          <w:ilvl w:val="0"/>
          <w:numId w:val="7"/>
        </w:numPr>
        <w:tabs>
          <w:tab w:val="clear" w:pos="633"/>
          <w:tab w:val="num" w:pos="720"/>
        </w:tabs>
        <w:ind w:left="720"/>
        <w:jc w:val="both"/>
      </w:pPr>
      <w:r w:rsidRPr="00AB46D8">
        <w:t>Workmen under influence of alcohol</w:t>
      </w:r>
    </w:p>
    <w:p w14:paraId="77EACAF3" w14:textId="77777777" w:rsidR="00391CB4" w:rsidRPr="00AB46D8" w:rsidRDefault="00391CB4" w:rsidP="00391CB4">
      <w:pPr>
        <w:numPr>
          <w:ilvl w:val="0"/>
          <w:numId w:val="7"/>
        </w:numPr>
        <w:tabs>
          <w:tab w:val="clear" w:pos="633"/>
          <w:tab w:val="num" w:pos="720"/>
        </w:tabs>
        <w:ind w:left="720"/>
        <w:jc w:val="both"/>
      </w:pPr>
      <w:r w:rsidRPr="00AB46D8">
        <w:t>Violation of procedure</w:t>
      </w:r>
    </w:p>
    <w:p w14:paraId="0578D121" w14:textId="77777777" w:rsidR="00391CB4" w:rsidRPr="00AB46D8" w:rsidRDefault="00391CB4" w:rsidP="00391CB4">
      <w:pPr>
        <w:numPr>
          <w:ilvl w:val="0"/>
          <w:numId w:val="7"/>
        </w:numPr>
        <w:tabs>
          <w:tab w:val="clear" w:pos="633"/>
          <w:tab w:val="num" w:pos="720"/>
        </w:tabs>
        <w:ind w:left="720"/>
        <w:jc w:val="both"/>
      </w:pPr>
      <w:r w:rsidRPr="00AB46D8">
        <w:t>Not wearing PPE’s</w:t>
      </w:r>
    </w:p>
    <w:p w14:paraId="06FB946A" w14:textId="77777777" w:rsidR="00391CB4" w:rsidRDefault="00391CB4" w:rsidP="00391CB4">
      <w:pPr>
        <w:numPr>
          <w:ilvl w:val="0"/>
          <w:numId w:val="7"/>
        </w:numPr>
        <w:tabs>
          <w:tab w:val="clear" w:pos="633"/>
          <w:tab w:val="num" w:pos="720"/>
        </w:tabs>
        <w:ind w:left="720"/>
        <w:jc w:val="both"/>
      </w:pPr>
      <w:r w:rsidRPr="00AB46D8">
        <w:t>Not concentrating while operating hoist</w:t>
      </w:r>
    </w:p>
    <w:p w14:paraId="7C796D89" w14:textId="77777777" w:rsidR="00391CB4" w:rsidRPr="00AB46D8" w:rsidRDefault="00391CB4" w:rsidP="00391CB4">
      <w:pPr>
        <w:numPr>
          <w:ilvl w:val="0"/>
          <w:numId w:val="7"/>
        </w:numPr>
        <w:tabs>
          <w:tab w:val="clear" w:pos="633"/>
          <w:tab w:val="num" w:pos="720"/>
        </w:tabs>
        <w:ind w:left="720"/>
        <w:jc w:val="both"/>
      </w:pPr>
      <w:r>
        <w:t xml:space="preserve"> Using mobile while working</w:t>
      </w:r>
    </w:p>
    <w:p w14:paraId="596C2877" w14:textId="77777777" w:rsidR="00391CB4" w:rsidRDefault="00391CB4" w:rsidP="00391CB4">
      <w:pPr>
        <w:ind w:left="360"/>
        <w:jc w:val="both"/>
        <w:rPr>
          <w:rFonts w:ascii="Cambria" w:hAnsi="Cambria"/>
        </w:rPr>
      </w:pPr>
    </w:p>
    <w:p w14:paraId="1409ABCA" w14:textId="77777777" w:rsidR="00391CB4" w:rsidRDefault="00391CB4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72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4770"/>
      </w:tblGrid>
      <w:tr w:rsidR="00332547" w:rsidRPr="00226565" w14:paraId="277D5FBB" w14:textId="77777777" w:rsidTr="00300D7D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300D7D">
        <w:trPr>
          <w:trHeight w:val="1063"/>
        </w:trPr>
        <w:tc>
          <w:tcPr>
            <w:tcW w:w="49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300D7D">
        <w:trPr>
          <w:trHeight w:val="167"/>
        </w:trPr>
        <w:tc>
          <w:tcPr>
            <w:tcW w:w="4950" w:type="dxa"/>
            <w:shd w:val="clear" w:color="auto" w:fill="auto"/>
          </w:tcPr>
          <w:p w14:paraId="7A9FA817" w14:textId="1D1B0B0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BF14D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BF14D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770" w:type="dxa"/>
            <w:shd w:val="clear" w:color="auto" w:fill="auto"/>
          </w:tcPr>
          <w:p w14:paraId="5A007456" w14:textId="6F2B807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BF14D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BF14D7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90D1D" w14:textId="77777777" w:rsidR="00954368" w:rsidRDefault="00954368" w:rsidP="00106ADB">
      <w:r>
        <w:separator/>
      </w:r>
    </w:p>
  </w:endnote>
  <w:endnote w:type="continuationSeparator" w:id="0">
    <w:p w14:paraId="722B26A1" w14:textId="77777777" w:rsidR="00954368" w:rsidRDefault="00954368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9F1A5" w14:textId="77777777" w:rsidR="00954368" w:rsidRDefault="00954368" w:rsidP="00106ADB">
      <w:r>
        <w:separator/>
      </w:r>
    </w:p>
  </w:footnote>
  <w:footnote w:type="continuationSeparator" w:id="0">
    <w:p w14:paraId="7FDC490C" w14:textId="77777777" w:rsidR="00954368" w:rsidRDefault="00954368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276"/>
    <w:multiLevelType w:val="hybridMultilevel"/>
    <w:tmpl w:val="C32615A8"/>
    <w:lvl w:ilvl="0" w:tplc="FFFFFFFF">
      <w:start w:val="1"/>
      <w:numFmt w:val="decimal"/>
      <w:lvlText w:val="%1."/>
      <w:lvlJc w:val="left"/>
      <w:pPr>
        <w:tabs>
          <w:tab w:val="num" w:pos="633"/>
        </w:tabs>
        <w:ind w:left="63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73"/>
        </w:tabs>
        <w:ind w:left="207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93"/>
        </w:tabs>
        <w:ind w:left="279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13"/>
        </w:tabs>
        <w:ind w:left="351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33"/>
        </w:tabs>
        <w:ind w:left="423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53"/>
        </w:tabs>
        <w:ind w:left="495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73"/>
        </w:tabs>
        <w:ind w:left="567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93"/>
        </w:tabs>
        <w:ind w:left="6393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CAF612B"/>
    <w:multiLevelType w:val="hybridMultilevel"/>
    <w:tmpl w:val="BC48B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CE38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9502E6"/>
    <w:multiLevelType w:val="hybridMultilevel"/>
    <w:tmpl w:val="0CE059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37993724">
    <w:abstractNumId w:val="1"/>
  </w:num>
  <w:num w:numId="2" w16cid:durableId="710156902">
    <w:abstractNumId w:val="2"/>
  </w:num>
  <w:num w:numId="3" w16cid:durableId="1261907603">
    <w:abstractNumId w:val="5"/>
  </w:num>
  <w:num w:numId="4" w16cid:durableId="828785083">
    <w:abstractNumId w:val="6"/>
  </w:num>
  <w:num w:numId="5" w16cid:durableId="479661033">
    <w:abstractNumId w:val="3"/>
  </w:num>
  <w:num w:numId="6" w16cid:durableId="1391657423">
    <w:abstractNumId w:val="4"/>
  </w:num>
  <w:num w:numId="7" w16cid:durableId="61853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0D7D"/>
    <w:rsid w:val="00301851"/>
    <w:rsid w:val="0031757F"/>
    <w:rsid w:val="00327170"/>
    <w:rsid w:val="00332547"/>
    <w:rsid w:val="00391CB4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54368"/>
    <w:rsid w:val="00992D25"/>
    <w:rsid w:val="009B3C87"/>
    <w:rsid w:val="009E4A33"/>
    <w:rsid w:val="009E7CAC"/>
    <w:rsid w:val="00A16CBE"/>
    <w:rsid w:val="00A425C1"/>
    <w:rsid w:val="00A8207E"/>
    <w:rsid w:val="00A93519"/>
    <w:rsid w:val="00AB274E"/>
    <w:rsid w:val="00AE3A55"/>
    <w:rsid w:val="00AE40A0"/>
    <w:rsid w:val="00B63D1D"/>
    <w:rsid w:val="00B708FE"/>
    <w:rsid w:val="00BB3590"/>
    <w:rsid w:val="00BF14D7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092CB4-07E5-42E3-9796-A36D0470C7BA}"/>
</file>

<file path=customXml/itemProps2.xml><?xml version="1.0" encoding="utf-8"?>
<ds:datastoreItem xmlns:ds="http://schemas.openxmlformats.org/officeDocument/2006/customXml" ds:itemID="{726232C8-08C9-4EC6-B7C9-83B86F8409B2}"/>
</file>

<file path=customXml/itemProps3.xml><?xml version="1.0" encoding="utf-8"?>
<ds:datastoreItem xmlns:ds="http://schemas.openxmlformats.org/officeDocument/2006/customXml" ds:itemID="{C494C1FB-1A06-4CC9-9BFB-579FCD9F55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2022-08-16T06:35:17Z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1332100</vt:r8>
  </property>
</Properties>
</file>