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53A4" w:rsidRPr="00C56EE7" w:rsidRDefault="009E09F7" w:rsidP="001853A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:rsidR="001853A4" w:rsidRPr="00C56EE7" w:rsidRDefault="002B06E6" w:rsidP="001853A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Equatorial</w:t>
      </w:r>
      <w:r w:rsidR="001853A4" w:rsidRPr="00C56EE7">
        <w:rPr>
          <w:rFonts w:ascii="Times New Roman" w:hAnsi="Times New Roman" w:cs="Times New Roman"/>
        </w:rPr>
        <w:t xml:space="preserve"> climate </w:t>
      </w:r>
    </w:p>
    <w:p w:rsidR="001853A4" w:rsidRPr="00C56EE7" w:rsidRDefault="001853A4" w:rsidP="001853A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 xml:space="preserve">Mediterranean climate </w:t>
      </w:r>
      <w:r w:rsidR="006D3829">
        <w:rPr>
          <w:rFonts w:ascii="Times New Roman" w:hAnsi="Times New Roman" w:cs="Times New Roman"/>
        </w:rPr>
        <w:t xml:space="preserve">                                                       [         ]</w:t>
      </w:r>
    </w:p>
    <w:p w:rsidR="001853A4" w:rsidRPr="00C56EE7" w:rsidRDefault="001853A4" w:rsidP="001853A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Tropical monsoon</w:t>
      </w:r>
    </w:p>
    <w:p w:rsidR="001853A4" w:rsidRPr="00C56EE7" w:rsidRDefault="001853A4" w:rsidP="001853A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…………………………..is sometimes referred to as desert animal</w:t>
      </w:r>
    </w:p>
    <w:p w:rsidR="001853A4" w:rsidRPr="00C56EE7" w:rsidRDefault="001853A4" w:rsidP="001853A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Giraffe</w:t>
      </w:r>
    </w:p>
    <w:p w:rsidR="001853A4" w:rsidRPr="00C56EE7" w:rsidRDefault="001853A4" w:rsidP="001853A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camel</w:t>
      </w:r>
      <w:r w:rsidR="00D6330E">
        <w:rPr>
          <w:rFonts w:ascii="Times New Roman" w:hAnsi="Times New Roman" w:cs="Times New Roman"/>
        </w:rPr>
        <w:t xml:space="preserve">                                                                                       [         ]</w:t>
      </w:r>
    </w:p>
    <w:p w:rsidR="001853A4" w:rsidRPr="00C56EE7" w:rsidRDefault="001853A4" w:rsidP="001853A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Goat</w:t>
      </w:r>
    </w:p>
    <w:p w:rsidR="001853A4" w:rsidRPr="00C56EE7" w:rsidRDefault="001853A4" w:rsidP="001853A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Crocodile</w:t>
      </w:r>
    </w:p>
    <w:p w:rsidR="001853A4" w:rsidRPr="00C56EE7" w:rsidRDefault="001853A4" w:rsidP="001853A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The following are components of map</w:t>
      </w:r>
    </w:p>
    <w:p w:rsidR="001853A4" w:rsidRPr="00C56EE7" w:rsidRDefault="001853A4" w:rsidP="001853A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Key, scale, margin, title, North direction</w:t>
      </w:r>
    </w:p>
    <w:p w:rsidR="001853A4" w:rsidRPr="00C56EE7" w:rsidRDefault="001853A4" w:rsidP="001853A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Key, scale</w:t>
      </w:r>
      <w:r w:rsidR="002B06E6">
        <w:rPr>
          <w:rFonts w:ascii="Times New Roman" w:hAnsi="Times New Roman" w:cs="Times New Roman"/>
        </w:rPr>
        <w:t>,</w:t>
      </w:r>
      <w:r w:rsidRPr="00C56EE7">
        <w:rPr>
          <w:rFonts w:ascii="Times New Roman" w:hAnsi="Times New Roman" w:cs="Times New Roman"/>
        </w:rPr>
        <w:t xml:space="preserve"> physical features</w:t>
      </w:r>
      <w:r w:rsidR="002B06E6">
        <w:rPr>
          <w:rFonts w:ascii="Times New Roman" w:hAnsi="Times New Roman" w:cs="Times New Roman"/>
        </w:rPr>
        <w:t>,</w:t>
      </w:r>
      <w:r w:rsidRPr="00C56EE7">
        <w:rPr>
          <w:rFonts w:ascii="Times New Roman" w:hAnsi="Times New Roman" w:cs="Times New Roman"/>
        </w:rPr>
        <w:t xml:space="preserve"> North direction</w:t>
      </w:r>
      <w:r w:rsidR="00D6330E">
        <w:rPr>
          <w:rFonts w:ascii="Times New Roman" w:hAnsi="Times New Roman" w:cs="Times New Roman"/>
        </w:rPr>
        <w:t xml:space="preserve">                             [        ]</w:t>
      </w:r>
    </w:p>
    <w:p w:rsidR="001853A4" w:rsidRPr="00C56EE7" w:rsidRDefault="001853A4" w:rsidP="001853A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Key, small scale</w:t>
      </w:r>
      <w:r w:rsidR="002B06E6">
        <w:rPr>
          <w:rFonts w:ascii="Times New Roman" w:hAnsi="Times New Roman" w:cs="Times New Roman"/>
        </w:rPr>
        <w:t>,</w:t>
      </w:r>
      <w:r w:rsidRPr="00C56EE7">
        <w:rPr>
          <w:rFonts w:ascii="Times New Roman" w:hAnsi="Times New Roman" w:cs="Times New Roman"/>
        </w:rPr>
        <w:t xml:space="preserve"> title margin, North direction</w:t>
      </w:r>
    </w:p>
    <w:p w:rsidR="001853A4" w:rsidRPr="00C56EE7" w:rsidRDefault="001853A4" w:rsidP="001853A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Key</w:t>
      </w:r>
      <w:r w:rsidR="002B06E6">
        <w:rPr>
          <w:rFonts w:ascii="Times New Roman" w:hAnsi="Times New Roman" w:cs="Times New Roman"/>
        </w:rPr>
        <w:t>,</w:t>
      </w:r>
      <w:r w:rsidRPr="00C56EE7">
        <w:rPr>
          <w:rFonts w:ascii="Times New Roman" w:hAnsi="Times New Roman" w:cs="Times New Roman"/>
        </w:rPr>
        <w:t xml:space="preserve"> large scale, small scale</w:t>
      </w:r>
      <w:r w:rsidR="002B06E6">
        <w:rPr>
          <w:rFonts w:ascii="Times New Roman" w:hAnsi="Times New Roman" w:cs="Times New Roman"/>
        </w:rPr>
        <w:t>,</w:t>
      </w:r>
      <w:r w:rsidRPr="00C56EE7">
        <w:rPr>
          <w:rFonts w:ascii="Times New Roman" w:hAnsi="Times New Roman" w:cs="Times New Roman"/>
        </w:rPr>
        <w:t xml:space="preserve"> margin title</w:t>
      </w:r>
    </w:p>
    <w:p w:rsidR="001853A4" w:rsidRPr="00C56EE7" w:rsidRDefault="00BC271E" w:rsidP="00BC271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What is the compass bearing of E compass direction</w:t>
      </w:r>
    </w:p>
    <w:p w:rsidR="00BC271E" w:rsidRPr="00C56EE7" w:rsidRDefault="00BC271E" w:rsidP="00BC271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67.5</w:t>
      </w:r>
      <w:r w:rsidR="006E67E5">
        <w:rPr>
          <w:rFonts w:ascii="Albertus Medium" w:hAnsi="Albertus Medium" w:cs="Times New Roman"/>
        </w:rPr>
        <w:t>˚</w:t>
      </w:r>
    </w:p>
    <w:p w:rsidR="00BC271E" w:rsidRPr="00C56EE7" w:rsidRDefault="00BC271E" w:rsidP="00BC271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90</w:t>
      </w:r>
      <w:r w:rsidR="006E67E5">
        <w:rPr>
          <w:rFonts w:ascii="Albertus Medium" w:hAnsi="Albertus Medium" w:cs="Times New Roman"/>
        </w:rPr>
        <w:t>˚</w:t>
      </w:r>
      <w:r w:rsidR="00D6330E">
        <w:rPr>
          <w:rFonts w:ascii="Albertus Medium" w:hAnsi="Albertus Medium" w:cs="Times New Roman"/>
        </w:rPr>
        <w:t xml:space="preserve">                                                                           [        ]</w:t>
      </w:r>
    </w:p>
    <w:p w:rsidR="00BC271E" w:rsidRPr="00C56EE7" w:rsidRDefault="00BC271E" w:rsidP="00BC271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45</w:t>
      </w:r>
      <w:r w:rsidR="006E67E5">
        <w:rPr>
          <w:rFonts w:ascii="Albertus Medium" w:hAnsi="Albertus Medium" w:cs="Times New Roman"/>
        </w:rPr>
        <w:t>˚</w:t>
      </w:r>
    </w:p>
    <w:p w:rsidR="008438CF" w:rsidRPr="006E67E5" w:rsidRDefault="00BC271E" w:rsidP="008438C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35</w:t>
      </w:r>
      <w:r w:rsidR="006E67E5">
        <w:rPr>
          <w:rFonts w:ascii="Albertus Medium" w:hAnsi="Albertus Medium" w:cs="Times New Roman"/>
        </w:rPr>
        <w:t>˚</w:t>
      </w:r>
    </w:p>
    <w:p w:rsidR="008438CF" w:rsidRPr="008438CF" w:rsidRDefault="008438CF" w:rsidP="008438CF">
      <w:pPr>
        <w:rPr>
          <w:rFonts w:ascii="Times New Roman" w:hAnsi="Times New Roman" w:cs="Times New Roman"/>
        </w:rPr>
      </w:pPr>
    </w:p>
    <w:p w:rsidR="00BC271E" w:rsidRPr="00C56EE7" w:rsidRDefault="00BC271E" w:rsidP="00BC271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Match items</w:t>
      </w:r>
    </w:p>
    <w:p w:rsidR="00BC271E" w:rsidRPr="00C56EE7" w:rsidRDefault="00BC271E" w:rsidP="00BC271E">
      <w:pPr>
        <w:pStyle w:val="ListParagraph"/>
        <w:ind w:left="1080"/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 xml:space="preserve">Match the items in column A with the corresponding item in column B by writing the letter of the correct item in column B against it is corresponding number in </w:t>
      </w:r>
      <w:r w:rsidR="002B06E6">
        <w:rPr>
          <w:rFonts w:ascii="Times New Roman" w:hAnsi="Times New Roman" w:cs="Times New Roman"/>
        </w:rPr>
        <w:t>Column A</w:t>
      </w:r>
    </w:p>
    <w:p w:rsidR="00BC271E" w:rsidRDefault="006E67E5" w:rsidP="00BC271E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</w:p>
    <w:p w:rsidR="006E67E5" w:rsidRPr="00C56EE7" w:rsidRDefault="006E67E5" w:rsidP="00BC271E">
      <w:pPr>
        <w:pStyle w:val="ListParagraph"/>
        <w:ind w:left="108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0" w:type="dxa"/>
        <w:tblLook w:val="04A0"/>
      </w:tblPr>
      <w:tblGrid>
        <w:gridCol w:w="648"/>
        <w:gridCol w:w="3600"/>
        <w:gridCol w:w="540"/>
        <w:gridCol w:w="3708"/>
      </w:tblGrid>
      <w:tr w:rsidR="00BC271E" w:rsidRPr="00C56EE7" w:rsidTr="00BC271E">
        <w:tc>
          <w:tcPr>
            <w:tcW w:w="648" w:type="dxa"/>
          </w:tcPr>
          <w:p w:rsidR="00BC271E" w:rsidRPr="00C56EE7" w:rsidRDefault="00BC271E" w:rsidP="00BC271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600" w:type="dxa"/>
          </w:tcPr>
          <w:p w:rsidR="00BC271E" w:rsidRPr="00C56EE7" w:rsidRDefault="00BC271E" w:rsidP="00BC271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LIST A</w:t>
            </w:r>
          </w:p>
        </w:tc>
        <w:tc>
          <w:tcPr>
            <w:tcW w:w="540" w:type="dxa"/>
          </w:tcPr>
          <w:p w:rsidR="00BC271E" w:rsidRPr="00C56EE7" w:rsidRDefault="00BC271E" w:rsidP="00BC271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708" w:type="dxa"/>
          </w:tcPr>
          <w:p w:rsidR="00BC271E" w:rsidRPr="00C56EE7" w:rsidRDefault="00BC271E" w:rsidP="00BC271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LIST B</w:t>
            </w:r>
          </w:p>
        </w:tc>
      </w:tr>
      <w:tr w:rsidR="00BC271E" w:rsidRPr="00C56EE7" w:rsidTr="00BC271E">
        <w:tc>
          <w:tcPr>
            <w:tcW w:w="648" w:type="dxa"/>
          </w:tcPr>
          <w:p w:rsidR="00BC271E" w:rsidRPr="00C56EE7" w:rsidRDefault="00BC271E" w:rsidP="00BC271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3600" w:type="dxa"/>
          </w:tcPr>
          <w:p w:rsidR="00BC271E" w:rsidRPr="00C56EE7" w:rsidRDefault="00C060FF" w:rsidP="00BC271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Opposite side that faces away from the wind direction</w:t>
            </w:r>
          </w:p>
        </w:tc>
        <w:tc>
          <w:tcPr>
            <w:tcW w:w="540" w:type="dxa"/>
          </w:tcPr>
          <w:p w:rsidR="00BC271E" w:rsidRPr="00C56EE7" w:rsidRDefault="00BC271E" w:rsidP="00BC271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3708" w:type="dxa"/>
          </w:tcPr>
          <w:p w:rsidR="00BC271E" w:rsidRPr="00C56EE7" w:rsidRDefault="00C060FF" w:rsidP="00BC271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 xml:space="preserve">Cape </w:t>
            </w:r>
          </w:p>
        </w:tc>
      </w:tr>
      <w:tr w:rsidR="00BC271E" w:rsidRPr="00C56EE7" w:rsidTr="00BC271E">
        <w:tc>
          <w:tcPr>
            <w:tcW w:w="648" w:type="dxa"/>
          </w:tcPr>
          <w:p w:rsidR="00BC271E" w:rsidRPr="00C56EE7" w:rsidRDefault="00BC271E" w:rsidP="00BC271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3600" w:type="dxa"/>
          </w:tcPr>
          <w:p w:rsidR="00BC271E" w:rsidRPr="00C56EE7" w:rsidRDefault="00C060FF" w:rsidP="00BC271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When the sun appears to be overhead at the l</w:t>
            </w:r>
            <w:r>
              <w:rPr>
                <w:rFonts w:ascii="Times New Roman" w:hAnsi="Times New Roman" w:cs="Times New Roman"/>
              </w:rPr>
              <w:t>a</w:t>
            </w:r>
            <w:r w:rsidRPr="00C56EE7">
              <w:rPr>
                <w:rFonts w:ascii="Times New Roman" w:hAnsi="Times New Roman" w:cs="Times New Roman"/>
              </w:rPr>
              <w:t xml:space="preserve">titude </w:t>
            </w:r>
            <w:r w:rsidR="00BC271E" w:rsidRPr="00C56EE7">
              <w:rPr>
                <w:rFonts w:ascii="Times New Roman" w:hAnsi="Times New Roman" w:cs="Times New Roman"/>
              </w:rPr>
              <w:t>23½S</w:t>
            </w:r>
          </w:p>
        </w:tc>
        <w:tc>
          <w:tcPr>
            <w:tcW w:w="540" w:type="dxa"/>
          </w:tcPr>
          <w:p w:rsidR="00BC271E" w:rsidRPr="00C56EE7" w:rsidRDefault="00BC271E" w:rsidP="00BC271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3708" w:type="dxa"/>
          </w:tcPr>
          <w:p w:rsidR="00BC271E" w:rsidRPr="00C56EE7" w:rsidRDefault="00C060FF" w:rsidP="00BC271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Equinox</w:t>
            </w:r>
          </w:p>
        </w:tc>
      </w:tr>
      <w:tr w:rsidR="00BC271E" w:rsidRPr="00C56EE7" w:rsidTr="00BC271E">
        <w:tc>
          <w:tcPr>
            <w:tcW w:w="648" w:type="dxa"/>
          </w:tcPr>
          <w:p w:rsidR="00BC271E" w:rsidRPr="00C56EE7" w:rsidRDefault="00BC271E" w:rsidP="00BC271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3600" w:type="dxa"/>
          </w:tcPr>
          <w:p w:rsidR="00BC271E" w:rsidRPr="00C56EE7" w:rsidRDefault="00BC271E" w:rsidP="00BC271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Nearest planet to the sun</w:t>
            </w:r>
          </w:p>
        </w:tc>
        <w:tc>
          <w:tcPr>
            <w:tcW w:w="540" w:type="dxa"/>
          </w:tcPr>
          <w:p w:rsidR="00BC271E" w:rsidRPr="00C56EE7" w:rsidRDefault="00BC271E" w:rsidP="00BC271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3708" w:type="dxa"/>
          </w:tcPr>
          <w:p w:rsidR="00BC271E" w:rsidRPr="00C56EE7" w:rsidRDefault="00C060FF" w:rsidP="00BC271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Lake</w:t>
            </w:r>
          </w:p>
        </w:tc>
      </w:tr>
      <w:tr w:rsidR="00BC271E" w:rsidRPr="00C56EE7" w:rsidTr="00BC271E">
        <w:tc>
          <w:tcPr>
            <w:tcW w:w="648" w:type="dxa"/>
          </w:tcPr>
          <w:p w:rsidR="00BC271E" w:rsidRPr="00C56EE7" w:rsidRDefault="00BC271E" w:rsidP="00BC271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3600" w:type="dxa"/>
          </w:tcPr>
          <w:p w:rsidR="00BC271E" w:rsidRPr="00C56EE7" w:rsidRDefault="00C060FF" w:rsidP="00BC271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The movement of surface</w:t>
            </w:r>
            <w:r>
              <w:rPr>
                <w:rFonts w:ascii="Times New Roman" w:hAnsi="Times New Roman" w:cs="Times New Roman"/>
              </w:rPr>
              <w:t xml:space="preserve"> water in the o</w:t>
            </w:r>
            <w:r w:rsidRPr="00C56EE7">
              <w:rPr>
                <w:rFonts w:ascii="Times New Roman" w:hAnsi="Times New Roman" w:cs="Times New Roman"/>
              </w:rPr>
              <w:t>cean</w:t>
            </w:r>
          </w:p>
        </w:tc>
        <w:tc>
          <w:tcPr>
            <w:tcW w:w="540" w:type="dxa"/>
          </w:tcPr>
          <w:p w:rsidR="00BC271E" w:rsidRPr="00C56EE7" w:rsidRDefault="00BC271E" w:rsidP="00BC271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3708" w:type="dxa"/>
          </w:tcPr>
          <w:p w:rsidR="00BC271E" w:rsidRPr="00C56EE7" w:rsidRDefault="00C060FF" w:rsidP="00BC271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Perihelion</w:t>
            </w:r>
          </w:p>
        </w:tc>
      </w:tr>
      <w:tr w:rsidR="00BC271E" w:rsidRPr="00C56EE7" w:rsidTr="00BC271E">
        <w:tc>
          <w:tcPr>
            <w:tcW w:w="648" w:type="dxa"/>
          </w:tcPr>
          <w:p w:rsidR="00BC271E" w:rsidRPr="00C56EE7" w:rsidRDefault="00BC271E" w:rsidP="00BC271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3600" w:type="dxa"/>
          </w:tcPr>
          <w:p w:rsidR="00BC271E" w:rsidRPr="00C56EE7" w:rsidRDefault="00C060FF" w:rsidP="00BC271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piece of land cutting in</w:t>
            </w:r>
            <w:r w:rsidRPr="00C56EE7">
              <w:rPr>
                <w:rFonts w:ascii="Times New Roman" w:hAnsi="Times New Roman" w:cs="Times New Roman"/>
              </w:rPr>
              <w:t>to the sea</w:t>
            </w:r>
          </w:p>
        </w:tc>
        <w:tc>
          <w:tcPr>
            <w:tcW w:w="540" w:type="dxa"/>
          </w:tcPr>
          <w:p w:rsidR="00BC271E" w:rsidRPr="00C56EE7" w:rsidRDefault="00BC271E" w:rsidP="00BC271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3708" w:type="dxa"/>
          </w:tcPr>
          <w:p w:rsidR="00BC271E" w:rsidRPr="00C56EE7" w:rsidRDefault="00C060FF" w:rsidP="00BC271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Venus</w:t>
            </w:r>
          </w:p>
        </w:tc>
      </w:tr>
      <w:tr w:rsidR="00BC271E" w:rsidRPr="00C56EE7" w:rsidTr="00BC271E">
        <w:tc>
          <w:tcPr>
            <w:tcW w:w="648" w:type="dxa"/>
          </w:tcPr>
          <w:p w:rsidR="00BC271E" w:rsidRPr="00C56EE7" w:rsidRDefault="00BC271E" w:rsidP="00BC271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600" w:type="dxa"/>
          </w:tcPr>
          <w:p w:rsidR="00BC271E" w:rsidRPr="00C56EE7" w:rsidRDefault="00BC271E" w:rsidP="00BC271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</w:tcPr>
          <w:p w:rsidR="00BC271E" w:rsidRPr="00C56EE7" w:rsidRDefault="00BC271E" w:rsidP="00BC271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3708" w:type="dxa"/>
          </w:tcPr>
          <w:p w:rsidR="00BC271E" w:rsidRPr="00C56EE7" w:rsidRDefault="00C060FF" w:rsidP="00BC271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Lee ward side</w:t>
            </w:r>
          </w:p>
        </w:tc>
      </w:tr>
      <w:tr w:rsidR="00BC271E" w:rsidRPr="00C56EE7" w:rsidTr="00BC271E">
        <w:trPr>
          <w:trHeight w:val="285"/>
        </w:trPr>
        <w:tc>
          <w:tcPr>
            <w:tcW w:w="648" w:type="dxa"/>
            <w:tcBorders>
              <w:bottom w:val="single" w:sz="4" w:space="0" w:color="auto"/>
            </w:tcBorders>
          </w:tcPr>
          <w:p w:rsidR="00BC271E" w:rsidRPr="00C56EE7" w:rsidRDefault="00BC271E" w:rsidP="00BC271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BC271E" w:rsidRPr="00C56EE7" w:rsidRDefault="00BC271E" w:rsidP="00BC271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:rsidR="00BC271E" w:rsidRPr="00C56EE7" w:rsidRDefault="00BC271E" w:rsidP="00BC271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3708" w:type="dxa"/>
            <w:tcBorders>
              <w:bottom w:val="single" w:sz="4" w:space="0" w:color="auto"/>
            </w:tcBorders>
          </w:tcPr>
          <w:p w:rsidR="00BC271E" w:rsidRPr="00C56EE7" w:rsidRDefault="00C060FF" w:rsidP="00BC271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Mercury</w:t>
            </w:r>
          </w:p>
        </w:tc>
      </w:tr>
      <w:tr w:rsidR="00BC271E" w:rsidRPr="00C56EE7" w:rsidTr="00BC271E">
        <w:trPr>
          <w:trHeight w:val="217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BC271E" w:rsidRPr="00C56EE7" w:rsidRDefault="00BC271E" w:rsidP="00BC271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BC271E" w:rsidRPr="00C56EE7" w:rsidRDefault="00BC271E" w:rsidP="00BC271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BC271E" w:rsidRPr="00C56EE7" w:rsidRDefault="00BC271E" w:rsidP="00BC271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3708" w:type="dxa"/>
            <w:tcBorders>
              <w:top w:val="single" w:sz="4" w:space="0" w:color="auto"/>
              <w:bottom w:val="single" w:sz="4" w:space="0" w:color="auto"/>
            </w:tcBorders>
          </w:tcPr>
          <w:p w:rsidR="00BC271E" w:rsidRPr="00C56EE7" w:rsidRDefault="00C060FF" w:rsidP="00BC271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Wild ward side</w:t>
            </w:r>
          </w:p>
        </w:tc>
      </w:tr>
      <w:tr w:rsidR="00BC271E" w:rsidRPr="00C56EE7" w:rsidTr="00BC271E">
        <w:trPr>
          <w:trHeight w:val="187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BC271E" w:rsidRPr="00C56EE7" w:rsidRDefault="00BC271E" w:rsidP="00BC271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BC271E" w:rsidRPr="00C56EE7" w:rsidRDefault="00BC271E" w:rsidP="00BC271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BC271E" w:rsidRPr="00C56EE7" w:rsidRDefault="00BC271E" w:rsidP="00BC271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3708" w:type="dxa"/>
            <w:tcBorders>
              <w:top w:val="single" w:sz="4" w:space="0" w:color="auto"/>
              <w:bottom w:val="single" w:sz="4" w:space="0" w:color="auto"/>
            </w:tcBorders>
          </w:tcPr>
          <w:p w:rsidR="00BC271E" w:rsidRPr="00C56EE7" w:rsidRDefault="00C060FF" w:rsidP="00BC271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Ocean deeps</w:t>
            </w:r>
          </w:p>
        </w:tc>
      </w:tr>
      <w:tr w:rsidR="00BC271E" w:rsidRPr="00C56EE7" w:rsidTr="00BC271E">
        <w:trPr>
          <w:trHeight w:val="157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BC271E" w:rsidRPr="00C56EE7" w:rsidRDefault="00BC271E" w:rsidP="00BC271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BC271E" w:rsidRPr="00C56EE7" w:rsidRDefault="00BC271E" w:rsidP="00BC271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BC271E" w:rsidRPr="00C56EE7" w:rsidRDefault="00BC271E" w:rsidP="00BC271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J</w:t>
            </w:r>
          </w:p>
        </w:tc>
        <w:tc>
          <w:tcPr>
            <w:tcW w:w="3708" w:type="dxa"/>
            <w:tcBorders>
              <w:top w:val="single" w:sz="4" w:space="0" w:color="auto"/>
              <w:bottom w:val="single" w:sz="4" w:space="0" w:color="auto"/>
            </w:tcBorders>
          </w:tcPr>
          <w:p w:rsidR="00BC271E" w:rsidRPr="00C56EE7" w:rsidRDefault="00C060FF" w:rsidP="00BC271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Ocean currents</w:t>
            </w:r>
          </w:p>
        </w:tc>
      </w:tr>
    </w:tbl>
    <w:p w:rsidR="00BC271E" w:rsidRPr="00C56EE7" w:rsidRDefault="00BC271E" w:rsidP="00BC271E">
      <w:pPr>
        <w:pStyle w:val="ListParagraph"/>
        <w:ind w:left="1080"/>
        <w:rPr>
          <w:rFonts w:ascii="Times New Roman" w:hAnsi="Times New Roman" w:cs="Times New Roman"/>
        </w:rPr>
      </w:pPr>
    </w:p>
    <w:p w:rsidR="00FD56E5" w:rsidRPr="00C56EE7" w:rsidRDefault="00FD56E5" w:rsidP="00BC271E">
      <w:pPr>
        <w:pStyle w:val="ListParagraph"/>
        <w:ind w:left="1080"/>
        <w:rPr>
          <w:rFonts w:ascii="Times New Roman" w:hAnsi="Times New Roman" w:cs="Times New Roman"/>
        </w:rPr>
      </w:pPr>
    </w:p>
    <w:p w:rsidR="00FD56E5" w:rsidRPr="00C56EE7" w:rsidRDefault="00FD56E5" w:rsidP="00BC271E">
      <w:pPr>
        <w:pStyle w:val="ListParagraph"/>
        <w:ind w:left="1080"/>
        <w:rPr>
          <w:rFonts w:ascii="Times New Roman" w:hAnsi="Times New Roman" w:cs="Times New Roman"/>
        </w:rPr>
      </w:pPr>
    </w:p>
    <w:p w:rsidR="00411639" w:rsidRPr="00C56EE7" w:rsidRDefault="00411639" w:rsidP="00BC271E">
      <w:pPr>
        <w:pStyle w:val="ListParagraph"/>
        <w:ind w:left="1080"/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page" w:tblpX="2833" w:tblpY="-74"/>
        <w:tblW w:w="0" w:type="auto"/>
        <w:tblLook w:val="04A0"/>
      </w:tblPr>
      <w:tblGrid>
        <w:gridCol w:w="3005"/>
        <w:gridCol w:w="849"/>
        <w:gridCol w:w="849"/>
        <w:gridCol w:w="849"/>
        <w:gridCol w:w="850"/>
        <w:gridCol w:w="850"/>
      </w:tblGrid>
      <w:tr w:rsidR="00AB7709" w:rsidRPr="00C56EE7" w:rsidTr="00AB7709">
        <w:trPr>
          <w:trHeight w:val="440"/>
        </w:trPr>
        <w:tc>
          <w:tcPr>
            <w:tcW w:w="3005" w:type="dxa"/>
          </w:tcPr>
          <w:p w:rsidR="00AB7709" w:rsidRPr="00C56EE7" w:rsidRDefault="00AB7709" w:rsidP="00AB770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COLUMN A</w:t>
            </w:r>
          </w:p>
        </w:tc>
        <w:tc>
          <w:tcPr>
            <w:tcW w:w="849" w:type="dxa"/>
          </w:tcPr>
          <w:p w:rsidR="00AB7709" w:rsidRPr="00C56EE7" w:rsidRDefault="00AB7709" w:rsidP="00AB770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:rsidR="00AB7709" w:rsidRPr="00C56EE7" w:rsidRDefault="00AB7709" w:rsidP="00AB770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:rsidR="00AB7709" w:rsidRPr="00C56EE7" w:rsidRDefault="00AB7709" w:rsidP="00AB770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:rsidR="00AB7709" w:rsidRPr="00C56EE7" w:rsidRDefault="00AB7709" w:rsidP="00AB770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850" w:type="dxa"/>
            <w:tcBorders>
              <w:top w:val="single" w:sz="4" w:space="0" w:color="auto"/>
              <w:right w:val="single" w:sz="4" w:space="0" w:color="auto"/>
            </w:tcBorders>
          </w:tcPr>
          <w:p w:rsidR="00AB7709" w:rsidRPr="00C56EE7" w:rsidRDefault="00AB7709" w:rsidP="00AB770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V</w:t>
            </w:r>
          </w:p>
          <w:p w:rsidR="00AB7709" w:rsidRPr="00C56EE7" w:rsidRDefault="00AB7709" w:rsidP="00AB770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AB7709" w:rsidRPr="00C56EE7" w:rsidTr="00AB7709">
        <w:tc>
          <w:tcPr>
            <w:tcW w:w="3005" w:type="dxa"/>
            <w:tcBorders>
              <w:top w:val="nil"/>
            </w:tcBorders>
          </w:tcPr>
          <w:p w:rsidR="00AB7709" w:rsidRPr="00C56EE7" w:rsidRDefault="00AB7709" w:rsidP="00AB770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COLUMN B</w:t>
            </w:r>
          </w:p>
        </w:tc>
        <w:tc>
          <w:tcPr>
            <w:tcW w:w="849" w:type="dxa"/>
            <w:tcBorders>
              <w:top w:val="nil"/>
            </w:tcBorders>
          </w:tcPr>
          <w:p w:rsidR="00AB7709" w:rsidRPr="00C56EE7" w:rsidRDefault="00AB7709" w:rsidP="00AB770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849" w:type="dxa"/>
            <w:tcBorders>
              <w:top w:val="nil"/>
            </w:tcBorders>
          </w:tcPr>
          <w:p w:rsidR="00AB7709" w:rsidRPr="00C56EE7" w:rsidRDefault="00AB7709" w:rsidP="00AB770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849" w:type="dxa"/>
            <w:tcBorders>
              <w:top w:val="nil"/>
            </w:tcBorders>
          </w:tcPr>
          <w:p w:rsidR="00AB7709" w:rsidRPr="00C56EE7" w:rsidRDefault="00AB7709" w:rsidP="00AB770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tcBorders>
              <w:top w:val="nil"/>
            </w:tcBorders>
          </w:tcPr>
          <w:p w:rsidR="00AB7709" w:rsidRPr="00C56EE7" w:rsidRDefault="00AB7709" w:rsidP="00AB770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tcBorders>
              <w:top w:val="nil"/>
              <w:right w:val="single" w:sz="4" w:space="0" w:color="auto"/>
            </w:tcBorders>
          </w:tcPr>
          <w:p w:rsidR="00AB7709" w:rsidRPr="00C56EE7" w:rsidRDefault="00AB7709" w:rsidP="00AB770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BC271E" w:rsidRPr="00C56EE7" w:rsidRDefault="00BC271E" w:rsidP="00BC271E">
      <w:pPr>
        <w:pStyle w:val="ListParagraph"/>
        <w:ind w:left="1080"/>
        <w:rPr>
          <w:rFonts w:ascii="Times New Roman" w:hAnsi="Times New Roman" w:cs="Times New Roman"/>
        </w:rPr>
      </w:pPr>
    </w:p>
    <w:p w:rsidR="00BC271E" w:rsidRPr="00C56EE7" w:rsidRDefault="00BC271E" w:rsidP="00BC271E">
      <w:pPr>
        <w:pStyle w:val="ListParagraph"/>
        <w:ind w:left="1080"/>
        <w:rPr>
          <w:rFonts w:ascii="Times New Roman" w:hAnsi="Times New Roman" w:cs="Times New Roman"/>
        </w:rPr>
      </w:pPr>
    </w:p>
    <w:p w:rsidR="00BC271E" w:rsidRPr="00C56EE7" w:rsidRDefault="00BC271E" w:rsidP="00BC271E">
      <w:pPr>
        <w:pStyle w:val="ListParagraph"/>
        <w:ind w:left="1800"/>
        <w:rPr>
          <w:rFonts w:ascii="Times New Roman" w:hAnsi="Times New Roman" w:cs="Times New Roman"/>
        </w:rPr>
      </w:pPr>
    </w:p>
    <w:p w:rsidR="001853A4" w:rsidRPr="00C56EE7" w:rsidRDefault="001853A4" w:rsidP="001853A4">
      <w:pPr>
        <w:pStyle w:val="ListParagraph"/>
        <w:ind w:left="2160"/>
        <w:rPr>
          <w:rFonts w:ascii="Times New Roman" w:hAnsi="Times New Roman" w:cs="Times New Roman"/>
        </w:rPr>
      </w:pPr>
    </w:p>
    <w:p w:rsidR="00CD0912" w:rsidRDefault="00CD0912" w:rsidP="00CD0912">
      <w:pPr>
        <w:pStyle w:val="ListParagraph"/>
        <w:ind w:left="1800"/>
        <w:rPr>
          <w:rFonts w:ascii="Times New Roman" w:hAnsi="Times New Roman" w:cs="Times New Roman"/>
        </w:rPr>
      </w:pPr>
    </w:p>
    <w:p w:rsidR="008438CF" w:rsidRDefault="008438CF" w:rsidP="00CD0912">
      <w:pPr>
        <w:pStyle w:val="ListParagraph"/>
        <w:ind w:left="1800"/>
        <w:rPr>
          <w:rFonts w:ascii="Times New Roman" w:hAnsi="Times New Roman" w:cs="Times New Roman"/>
        </w:rPr>
      </w:pPr>
    </w:p>
    <w:p w:rsidR="008438CF" w:rsidRDefault="006E67E5" w:rsidP="00CD0912">
      <w:pPr>
        <w:pStyle w:val="ListParagraph"/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</w:t>
      </w:r>
    </w:p>
    <w:p w:rsidR="006E67E5" w:rsidRPr="00C56EE7" w:rsidRDefault="006E67E5" w:rsidP="00CD0912">
      <w:pPr>
        <w:pStyle w:val="ListParagraph"/>
        <w:ind w:left="180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0" w:type="dxa"/>
        <w:tblLook w:val="04A0"/>
      </w:tblPr>
      <w:tblGrid>
        <w:gridCol w:w="648"/>
        <w:gridCol w:w="3600"/>
        <w:gridCol w:w="630"/>
        <w:gridCol w:w="3618"/>
      </w:tblGrid>
      <w:tr w:rsidR="00FD56E5" w:rsidRPr="00C56EE7" w:rsidTr="00FD56E5">
        <w:tc>
          <w:tcPr>
            <w:tcW w:w="648" w:type="dxa"/>
          </w:tcPr>
          <w:p w:rsidR="00FD56E5" w:rsidRPr="00C56EE7" w:rsidRDefault="00FD56E5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600" w:type="dxa"/>
          </w:tcPr>
          <w:p w:rsidR="00FD56E5" w:rsidRPr="00C56EE7" w:rsidRDefault="00FD56E5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COLOMN A</w:t>
            </w:r>
          </w:p>
        </w:tc>
        <w:tc>
          <w:tcPr>
            <w:tcW w:w="630" w:type="dxa"/>
          </w:tcPr>
          <w:p w:rsidR="00FD56E5" w:rsidRPr="00C56EE7" w:rsidRDefault="00FD56E5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618" w:type="dxa"/>
          </w:tcPr>
          <w:p w:rsidR="00FD56E5" w:rsidRPr="00C56EE7" w:rsidRDefault="00FD56E5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COLOMN B</w:t>
            </w:r>
          </w:p>
        </w:tc>
      </w:tr>
      <w:tr w:rsidR="00FD56E5" w:rsidRPr="00C56EE7" w:rsidTr="00FD56E5">
        <w:tc>
          <w:tcPr>
            <w:tcW w:w="648" w:type="dxa"/>
          </w:tcPr>
          <w:p w:rsidR="00FD56E5" w:rsidRPr="00C56EE7" w:rsidRDefault="00FD56E5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600" w:type="dxa"/>
          </w:tcPr>
          <w:p w:rsidR="00FD56E5" w:rsidRPr="00C56EE7" w:rsidRDefault="008438CF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ELEMENT OF WEATHER</w:t>
            </w:r>
          </w:p>
        </w:tc>
        <w:tc>
          <w:tcPr>
            <w:tcW w:w="630" w:type="dxa"/>
          </w:tcPr>
          <w:p w:rsidR="00FD56E5" w:rsidRPr="00C56EE7" w:rsidRDefault="00FD56E5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618" w:type="dxa"/>
          </w:tcPr>
          <w:p w:rsidR="00FD56E5" w:rsidRPr="00C56EE7" w:rsidRDefault="00FD56E5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M</w:t>
            </w:r>
            <w:r w:rsidR="008438CF">
              <w:rPr>
                <w:rFonts w:ascii="Times New Roman" w:hAnsi="Times New Roman" w:cs="Times New Roman"/>
              </w:rPr>
              <w:t>EASURING INSTUMENTS</w:t>
            </w:r>
          </w:p>
        </w:tc>
      </w:tr>
      <w:tr w:rsidR="00FD56E5" w:rsidRPr="00C56EE7" w:rsidTr="00FD56E5">
        <w:tc>
          <w:tcPr>
            <w:tcW w:w="648" w:type="dxa"/>
          </w:tcPr>
          <w:p w:rsidR="00FD56E5" w:rsidRPr="00C56EE7" w:rsidRDefault="00FD56E5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3600" w:type="dxa"/>
          </w:tcPr>
          <w:p w:rsidR="00FD56E5" w:rsidRPr="00C56EE7" w:rsidRDefault="00FD56E5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Wind</w:t>
            </w:r>
          </w:p>
        </w:tc>
        <w:tc>
          <w:tcPr>
            <w:tcW w:w="630" w:type="dxa"/>
          </w:tcPr>
          <w:p w:rsidR="00FD56E5" w:rsidRPr="00C56EE7" w:rsidRDefault="00FD56E5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3618" w:type="dxa"/>
          </w:tcPr>
          <w:p w:rsidR="00FD56E5" w:rsidRPr="00C56EE7" w:rsidRDefault="00FD56E5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Campbell stroke</w:t>
            </w:r>
          </w:p>
        </w:tc>
      </w:tr>
      <w:tr w:rsidR="00FD56E5" w:rsidRPr="00C56EE7" w:rsidTr="00FD56E5">
        <w:tc>
          <w:tcPr>
            <w:tcW w:w="648" w:type="dxa"/>
          </w:tcPr>
          <w:p w:rsidR="00FD56E5" w:rsidRPr="00C56EE7" w:rsidRDefault="00FD56E5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3600" w:type="dxa"/>
          </w:tcPr>
          <w:p w:rsidR="00FD56E5" w:rsidRPr="00C56EE7" w:rsidRDefault="00FD56E5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Atmospheric pressure</w:t>
            </w:r>
          </w:p>
        </w:tc>
        <w:tc>
          <w:tcPr>
            <w:tcW w:w="630" w:type="dxa"/>
          </w:tcPr>
          <w:p w:rsidR="00FD56E5" w:rsidRPr="00C56EE7" w:rsidRDefault="00FD56E5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3618" w:type="dxa"/>
          </w:tcPr>
          <w:p w:rsidR="00FD56E5" w:rsidRPr="00C56EE7" w:rsidRDefault="003A0EE7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Rain gauge</w:t>
            </w:r>
          </w:p>
        </w:tc>
      </w:tr>
      <w:tr w:rsidR="00FD56E5" w:rsidRPr="00C56EE7" w:rsidTr="00FD56E5">
        <w:tc>
          <w:tcPr>
            <w:tcW w:w="648" w:type="dxa"/>
          </w:tcPr>
          <w:p w:rsidR="00FD56E5" w:rsidRPr="00C56EE7" w:rsidRDefault="00FD56E5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3600" w:type="dxa"/>
          </w:tcPr>
          <w:p w:rsidR="00FD56E5" w:rsidRPr="00C56EE7" w:rsidRDefault="00FD56E5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Rain fall</w:t>
            </w:r>
          </w:p>
        </w:tc>
        <w:tc>
          <w:tcPr>
            <w:tcW w:w="630" w:type="dxa"/>
          </w:tcPr>
          <w:p w:rsidR="00FD56E5" w:rsidRPr="00C56EE7" w:rsidRDefault="00FD56E5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3618" w:type="dxa"/>
          </w:tcPr>
          <w:p w:rsidR="00FD56E5" w:rsidRPr="00C56EE7" w:rsidRDefault="00FD56E5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Hygrometer</w:t>
            </w:r>
          </w:p>
        </w:tc>
      </w:tr>
      <w:tr w:rsidR="00FD56E5" w:rsidRPr="00C56EE7" w:rsidTr="00FD56E5">
        <w:tc>
          <w:tcPr>
            <w:tcW w:w="648" w:type="dxa"/>
          </w:tcPr>
          <w:p w:rsidR="00FD56E5" w:rsidRPr="00C56EE7" w:rsidRDefault="00FD56E5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3600" w:type="dxa"/>
          </w:tcPr>
          <w:p w:rsidR="00FD56E5" w:rsidRPr="00C56EE7" w:rsidRDefault="00FD56E5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Temperature</w:t>
            </w:r>
          </w:p>
        </w:tc>
        <w:tc>
          <w:tcPr>
            <w:tcW w:w="630" w:type="dxa"/>
          </w:tcPr>
          <w:p w:rsidR="00FD56E5" w:rsidRPr="00C56EE7" w:rsidRDefault="00FD56E5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3618" w:type="dxa"/>
          </w:tcPr>
          <w:p w:rsidR="00FD56E5" w:rsidRPr="00C56EE7" w:rsidRDefault="003A0EE7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Wind vane</w:t>
            </w:r>
            <w:r w:rsidR="00FD56E5" w:rsidRPr="00C56EE7">
              <w:rPr>
                <w:rFonts w:ascii="Times New Roman" w:hAnsi="Times New Roman" w:cs="Times New Roman"/>
              </w:rPr>
              <w:t xml:space="preserve"> and </w:t>
            </w:r>
            <w:r w:rsidRPr="00C56EE7">
              <w:rPr>
                <w:rFonts w:ascii="Times New Roman" w:hAnsi="Times New Roman" w:cs="Times New Roman"/>
              </w:rPr>
              <w:t>anemometer</w:t>
            </w:r>
          </w:p>
        </w:tc>
      </w:tr>
      <w:tr w:rsidR="00FD56E5" w:rsidRPr="00C56EE7" w:rsidTr="00FD56E5">
        <w:tc>
          <w:tcPr>
            <w:tcW w:w="648" w:type="dxa"/>
          </w:tcPr>
          <w:p w:rsidR="00FD56E5" w:rsidRPr="00C56EE7" w:rsidRDefault="00FD56E5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3600" w:type="dxa"/>
          </w:tcPr>
          <w:p w:rsidR="00FD56E5" w:rsidRPr="00C56EE7" w:rsidRDefault="00FD56E5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Sun shine</w:t>
            </w:r>
          </w:p>
        </w:tc>
        <w:tc>
          <w:tcPr>
            <w:tcW w:w="630" w:type="dxa"/>
          </w:tcPr>
          <w:p w:rsidR="00FD56E5" w:rsidRPr="00C56EE7" w:rsidRDefault="00FD56E5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3618" w:type="dxa"/>
          </w:tcPr>
          <w:p w:rsidR="00FD56E5" w:rsidRPr="00C56EE7" w:rsidRDefault="00FD56E5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Barometer</w:t>
            </w:r>
          </w:p>
        </w:tc>
      </w:tr>
      <w:tr w:rsidR="00FD56E5" w:rsidRPr="00C56EE7" w:rsidTr="00FD56E5">
        <w:trPr>
          <w:trHeight w:val="270"/>
        </w:trPr>
        <w:tc>
          <w:tcPr>
            <w:tcW w:w="648" w:type="dxa"/>
            <w:tcBorders>
              <w:bottom w:val="single" w:sz="4" w:space="0" w:color="auto"/>
            </w:tcBorders>
          </w:tcPr>
          <w:p w:rsidR="00FD56E5" w:rsidRPr="00C56EE7" w:rsidRDefault="00FD56E5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FD56E5" w:rsidRPr="00C56EE7" w:rsidRDefault="00FD56E5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  <w:tcBorders>
              <w:bottom w:val="single" w:sz="4" w:space="0" w:color="auto"/>
            </w:tcBorders>
          </w:tcPr>
          <w:p w:rsidR="00FD56E5" w:rsidRPr="00C56EE7" w:rsidRDefault="00FD56E5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3618" w:type="dxa"/>
            <w:tcBorders>
              <w:bottom w:val="single" w:sz="4" w:space="0" w:color="auto"/>
            </w:tcBorders>
          </w:tcPr>
          <w:p w:rsidR="00FD56E5" w:rsidRPr="00C56EE7" w:rsidRDefault="00A1364D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thermometer</w:t>
            </w:r>
          </w:p>
        </w:tc>
      </w:tr>
      <w:tr w:rsidR="00FD56E5" w:rsidRPr="00C56EE7" w:rsidTr="00FD56E5">
        <w:trPr>
          <w:trHeight w:val="210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FD56E5" w:rsidRPr="00C56EE7" w:rsidRDefault="00FD56E5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FD56E5" w:rsidRPr="00C56EE7" w:rsidRDefault="00FD56E5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FD56E5" w:rsidRPr="00C56EE7" w:rsidRDefault="00FD56E5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3618" w:type="dxa"/>
            <w:tcBorders>
              <w:top w:val="single" w:sz="4" w:space="0" w:color="auto"/>
              <w:bottom w:val="single" w:sz="4" w:space="0" w:color="auto"/>
            </w:tcBorders>
          </w:tcPr>
          <w:p w:rsidR="00FD56E5" w:rsidRPr="00C56EE7" w:rsidRDefault="00FD56E5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Evaporimeter</w:t>
            </w:r>
          </w:p>
        </w:tc>
      </w:tr>
      <w:tr w:rsidR="00FD56E5" w:rsidRPr="00C56EE7" w:rsidTr="00FD56E5">
        <w:trPr>
          <w:trHeight w:val="217"/>
        </w:trPr>
        <w:tc>
          <w:tcPr>
            <w:tcW w:w="648" w:type="dxa"/>
            <w:tcBorders>
              <w:top w:val="single" w:sz="4" w:space="0" w:color="auto"/>
            </w:tcBorders>
          </w:tcPr>
          <w:p w:rsidR="00FD56E5" w:rsidRPr="00C56EE7" w:rsidRDefault="00FD56E5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FD56E5" w:rsidRPr="00C56EE7" w:rsidRDefault="00FD56E5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  <w:tcBorders>
              <w:top w:val="single" w:sz="4" w:space="0" w:color="auto"/>
            </w:tcBorders>
          </w:tcPr>
          <w:p w:rsidR="00FD56E5" w:rsidRPr="00C56EE7" w:rsidRDefault="00FD56E5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618" w:type="dxa"/>
            <w:tcBorders>
              <w:top w:val="single" w:sz="4" w:space="0" w:color="auto"/>
            </w:tcBorders>
          </w:tcPr>
          <w:p w:rsidR="00FD56E5" w:rsidRPr="00C56EE7" w:rsidRDefault="00FD56E5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BF698D" w:rsidRDefault="00BF698D" w:rsidP="00FD56E5">
      <w:pPr>
        <w:pStyle w:val="ListParagraph"/>
        <w:ind w:left="1080"/>
        <w:rPr>
          <w:rFonts w:ascii="Times New Roman" w:hAnsi="Times New Roman" w:cs="Times New Roman"/>
        </w:rPr>
      </w:pPr>
    </w:p>
    <w:p w:rsidR="008438CF" w:rsidRPr="00C56EE7" w:rsidRDefault="008438CF" w:rsidP="00FD56E5">
      <w:pPr>
        <w:pStyle w:val="ListParagraph"/>
        <w:ind w:left="1080"/>
        <w:rPr>
          <w:rFonts w:ascii="Times New Roman" w:hAnsi="Times New Roman" w:cs="Times New Roman"/>
        </w:rPr>
      </w:pPr>
    </w:p>
    <w:tbl>
      <w:tblPr>
        <w:tblStyle w:val="TableGrid"/>
        <w:tblW w:w="6408" w:type="dxa"/>
        <w:tblInd w:w="1485" w:type="dxa"/>
        <w:tblLook w:val="04A0"/>
      </w:tblPr>
      <w:tblGrid>
        <w:gridCol w:w="1818"/>
        <w:gridCol w:w="810"/>
        <w:gridCol w:w="810"/>
        <w:gridCol w:w="900"/>
        <w:gridCol w:w="990"/>
        <w:gridCol w:w="1080"/>
      </w:tblGrid>
      <w:tr w:rsidR="003A0EE7" w:rsidRPr="00C56EE7" w:rsidTr="00AB7709">
        <w:tc>
          <w:tcPr>
            <w:tcW w:w="1818" w:type="dxa"/>
          </w:tcPr>
          <w:p w:rsidR="003A0EE7" w:rsidRPr="00C56EE7" w:rsidRDefault="003A0EE7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COLUMN A</w:t>
            </w:r>
          </w:p>
        </w:tc>
        <w:tc>
          <w:tcPr>
            <w:tcW w:w="810" w:type="dxa"/>
          </w:tcPr>
          <w:p w:rsidR="003A0EE7" w:rsidRPr="00C56EE7" w:rsidRDefault="003A0EE7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810" w:type="dxa"/>
          </w:tcPr>
          <w:p w:rsidR="003A0EE7" w:rsidRPr="00C56EE7" w:rsidRDefault="003A0EE7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900" w:type="dxa"/>
          </w:tcPr>
          <w:p w:rsidR="003A0EE7" w:rsidRPr="00C56EE7" w:rsidRDefault="003A0EE7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990" w:type="dxa"/>
          </w:tcPr>
          <w:p w:rsidR="003A0EE7" w:rsidRPr="00C56EE7" w:rsidRDefault="003A0EE7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1080" w:type="dxa"/>
          </w:tcPr>
          <w:p w:rsidR="003A0EE7" w:rsidRPr="00C56EE7" w:rsidRDefault="003A0EE7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V</w:t>
            </w:r>
          </w:p>
        </w:tc>
      </w:tr>
      <w:tr w:rsidR="003A0EE7" w:rsidRPr="00C56EE7" w:rsidTr="00AB7709">
        <w:tc>
          <w:tcPr>
            <w:tcW w:w="1818" w:type="dxa"/>
          </w:tcPr>
          <w:p w:rsidR="003A0EE7" w:rsidRPr="00C56EE7" w:rsidRDefault="003A0EE7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COLUMN B</w:t>
            </w:r>
          </w:p>
        </w:tc>
        <w:tc>
          <w:tcPr>
            <w:tcW w:w="810" w:type="dxa"/>
          </w:tcPr>
          <w:p w:rsidR="003A0EE7" w:rsidRPr="00C56EE7" w:rsidRDefault="003A0EE7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3A0EE7" w:rsidRPr="00C56EE7" w:rsidRDefault="003A0EE7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3A0EE7" w:rsidRPr="00C56EE7" w:rsidRDefault="003A0EE7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</w:tcPr>
          <w:p w:rsidR="003A0EE7" w:rsidRPr="00C56EE7" w:rsidRDefault="003A0EE7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:rsidR="003A0EE7" w:rsidRPr="00C56EE7" w:rsidRDefault="003A0EE7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3A0EE7" w:rsidRPr="00C56EE7" w:rsidRDefault="003A0EE7" w:rsidP="00FD56E5">
      <w:pPr>
        <w:pStyle w:val="ListParagraph"/>
        <w:ind w:left="1080"/>
        <w:rPr>
          <w:rFonts w:ascii="Times New Roman" w:hAnsi="Times New Roman" w:cs="Times New Roman"/>
        </w:rPr>
      </w:pPr>
    </w:p>
    <w:p w:rsidR="003A0EE7" w:rsidRPr="00C56EE7" w:rsidRDefault="00A1364D" w:rsidP="003A0EE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TRUE if</w:t>
      </w:r>
      <w:r w:rsidR="003A0EE7" w:rsidRPr="00C56EE7">
        <w:rPr>
          <w:rFonts w:ascii="Times New Roman" w:hAnsi="Times New Roman" w:cs="Times New Roman"/>
        </w:rPr>
        <w:t xml:space="preserve"> the statement</w:t>
      </w:r>
      <w:r>
        <w:rPr>
          <w:rFonts w:ascii="Times New Roman" w:hAnsi="Times New Roman" w:cs="Times New Roman"/>
        </w:rPr>
        <w:t xml:space="preserve"> </w:t>
      </w:r>
      <w:r w:rsidR="003A0EE7" w:rsidRPr="00C56EE7">
        <w:rPr>
          <w:rFonts w:ascii="Times New Roman" w:hAnsi="Times New Roman" w:cs="Times New Roman"/>
        </w:rPr>
        <w:t xml:space="preserve"> is correct and FALSE if the statement is incorrect</w:t>
      </w:r>
    </w:p>
    <w:p w:rsidR="003A0EE7" w:rsidRPr="00C56EE7" w:rsidRDefault="003A0EE7" w:rsidP="003A0EE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A scale is the ratio between distance on the map and actual distance on the ground…………………………….</w:t>
      </w:r>
    </w:p>
    <w:p w:rsidR="003A0EE7" w:rsidRPr="00C56EE7" w:rsidRDefault="008B6096" w:rsidP="003A0EE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Lines of latitudes are sometimes called parallels…………………………</w:t>
      </w:r>
    </w:p>
    <w:p w:rsidR="008B6096" w:rsidRPr="00C56EE7" w:rsidRDefault="008B6096" w:rsidP="003A0EE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Ships visibility is not one of</w:t>
      </w:r>
      <w:r w:rsidR="00A1364D">
        <w:rPr>
          <w:rFonts w:ascii="Times New Roman" w:hAnsi="Times New Roman" w:cs="Times New Roman"/>
        </w:rPr>
        <w:t xml:space="preserve"> the</w:t>
      </w:r>
      <w:r w:rsidRPr="00C56EE7">
        <w:rPr>
          <w:rFonts w:ascii="Times New Roman" w:hAnsi="Times New Roman" w:cs="Times New Roman"/>
        </w:rPr>
        <w:t xml:space="preserve"> evidence which prove that the earth is sphere……………</w:t>
      </w:r>
    </w:p>
    <w:p w:rsidR="008B6096" w:rsidRPr="00C56EE7" w:rsidRDefault="008B6096" w:rsidP="003A0EE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Four season of the year is caused by revolution of the earth……………………</w:t>
      </w:r>
    </w:p>
    <w:p w:rsidR="008B6096" w:rsidRPr="00C56EE7" w:rsidRDefault="008B6096" w:rsidP="003A0EE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The two main features that form the surface of the earth are land surface and water resources……………….</w:t>
      </w:r>
    </w:p>
    <w:p w:rsidR="008B6096" w:rsidRPr="00C56EE7" w:rsidRDefault="008B6096" w:rsidP="003A0EE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Asia is smallest continent in the world………………….</w:t>
      </w:r>
    </w:p>
    <w:p w:rsidR="00BF698D" w:rsidRPr="00C56EE7" w:rsidRDefault="00A1364D" w:rsidP="00BF698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Cacti</w:t>
      </w:r>
      <w:r w:rsidR="008B6096" w:rsidRPr="00C56EE7">
        <w:rPr>
          <w:rFonts w:ascii="Times New Roman" w:hAnsi="Times New Roman" w:cs="Times New Roman"/>
        </w:rPr>
        <w:t xml:space="preserve"> is the common desert plant ………………………..</w:t>
      </w:r>
    </w:p>
    <w:p w:rsidR="008B6096" w:rsidRPr="00C56EE7" w:rsidRDefault="008B6096" w:rsidP="00BF698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There are six continents of the world………………………</w:t>
      </w:r>
    </w:p>
    <w:p w:rsidR="008B6096" w:rsidRPr="00C56EE7" w:rsidRDefault="008B6096" w:rsidP="00BF698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Map cannot be used by planners</w:t>
      </w:r>
      <w:r w:rsidR="00A1364D">
        <w:rPr>
          <w:rFonts w:ascii="Times New Roman" w:hAnsi="Times New Roman" w:cs="Times New Roman"/>
        </w:rPr>
        <w:t>………………………………</w:t>
      </w:r>
    </w:p>
    <w:p w:rsidR="00872BF9" w:rsidRPr="00F21C6B" w:rsidRDefault="008B6096" w:rsidP="008B609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Geography is important because it help people to understand nationa</w:t>
      </w:r>
      <w:r w:rsidR="00A1364D">
        <w:rPr>
          <w:rFonts w:ascii="Times New Roman" w:hAnsi="Times New Roman" w:cs="Times New Roman"/>
        </w:rPr>
        <w:t>l and international interaction</w:t>
      </w:r>
      <w:r w:rsidRPr="00C56EE7">
        <w:rPr>
          <w:rFonts w:ascii="Times New Roman" w:hAnsi="Times New Roman" w:cs="Times New Roman"/>
        </w:rPr>
        <w:t xml:space="preserve"> of people…………………………….</w:t>
      </w:r>
    </w:p>
    <w:p w:rsidR="00F21C6B" w:rsidRDefault="00F21C6B" w:rsidP="00F21C6B">
      <w:pPr>
        <w:rPr>
          <w:rFonts w:ascii="Times New Roman" w:hAnsi="Times New Roman" w:cs="Times New Roman"/>
        </w:rPr>
      </w:pPr>
    </w:p>
    <w:p w:rsidR="008B6096" w:rsidRPr="00F21C6B" w:rsidRDefault="008B6096" w:rsidP="00F21C6B">
      <w:pPr>
        <w:jc w:val="center"/>
        <w:rPr>
          <w:rFonts w:ascii="Times New Roman" w:hAnsi="Times New Roman" w:cs="Times New Roman"/>
          <w:b/>
        </w:rPr>
      </w:pPr>
      <w:r w:rsidRPr="00F21C6B">
        <w:rPr>
          <w:rFonts w:ascii="Times New Roman" w:hAnsi="Times New Roman" w:cs="Times New Roman"/>
          <w:b/>
        </w:rPr>
        <w:lastRenderedPageBreak/>
        <w:t>SECTION B 40 MARKS</w:t>
      </w:r>
    </w:p>
    <w:p w:rsidR="008B6096" w:rsidRPr="00C56EE7" w:rsidRDefault="008B6096" w:rsidP="008B609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Carefully study the c</w:t>
      </w:r>
      <w:r w:rsidR="00A1364D">
        <w:rPr>
          <w:rFonts w:ascii="Times New Roman" w:hAnsi="Times New Roman" w:cs="Times New Roman"/>
        </w:rPr>
        <w:t>limatic data given for station N</w:t>
      </w:r>
      <w:r w:rsidRPr="00C56EE7">
        <w:rPr>
          <w:rFonts w:ascii="Times New Roman" w:hAnsi="Times New Roman" w:cs="Times New Roman"/>
        </w:rPr>
        <w:t xml:space="preserve"> and then answer the question provided </w:t>
      </w:r>
    </w:p>
    <w:tbl>
      <w:tblPr>
        <w:tblStyle w:val="TableGrid"/>
        <w:tblW w:w="0" w:type="auto"/>
        <w:tblInd w:w="198" w:type="dxa"/>
        <w:tblLook w:val="04A0"/>
      </w:tblPr>
      <w:tblGrid>
        <w:gridCol w:w="1842"/>
        <w:gridCol w:w="720"/>
        <w:gridCol w:w="720"/>
        <w:gridCol w:w="810"/>
        <w:gridCol w:w="630"/>
        <w:gridCol w:w="810"/>
        <w:gridCol w:w="630"/>
        <w:gridCol w:w="540"/>
        <w:gridCol w:w="540"/>
        <w:gridCol w:w="465"/>
        <w:gridCol w:w="525"/>
        <w:gridCol w:w="510"/>
        <w:gridCol w:w="495"/>
      </w:tblGrid>
      <w:tr w:rsidR="0092400D" w:rsidRPr="00C56EE7" w:rsidTr="0092400D">
        <w:tc>
          <w:tcPr>
            <w:tcW w:w="1620" w:type="dxa"/>
          </w:tcPr>
          <w:p w:rsidR="0092400D" w:rsidRPr="00C56EE7" w:rsidRDefault="0092400D" w:rsidP="008B60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MONTH</w:t>
            </w:r>
          </w:p>
        </w:tc>
        <w:tc>
          <w:tcPr>
            <w:tcW w:w="720" w:type="dxa"/>
          </w:tcPr>
          <w:p w:rsidR="0092400D" w:rsidRPr="00C56EE7" w:rsidRDefault="0092400D" w:rsidP="008B60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J</w:t>
            </w:r>
          </w:p>
        </w:tc>
        <w:tc>
          <w:tcPr>
            <w:tcW w:w="720" w:type="dxa"/>
          </w:tcPr>
          <w:p w:rsidR="0092400D" w:rsidRPr="00C56EE7" w:rsidRDefault="0092400D" w:rsidP="008B60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810" w:type="dxa"/>
          </w:tcPr>
          <w:p w:rsidR="0092400D" w:rsidRPr="00C56EE7" w:rsidRDefault="0092400D" w:rsidP="008B60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630" w:type="dxa"/>
          </w:tcPr>
          <w:p w:rsidR="0092400D" w:rsidRPr="00C56EE7" w:rsidRDefault="0092400D" w:rsidP="008B60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810" w:type="dxa"/>
          </w:tcPr>
          <w:p w:rsidR="0092400D" w:rsidRPr="00C56EE7" w:rsidRDefault="0092400D" w:rsidP="008B60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630" w:type="dxa"/>
          </w:tcPr>
          <w:p w:rsidR="0092400D" w:rsidRPr="00C56EE7" w:rsidRDefault="0092400D" w:rsidP="008B60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J</w:t>
            </w:r>
          </w:p>
        </w:tc>
        <w:tc>
          <w:tcPr>
            <w:tcW w:w="540" w:type="dxa"/>
          </w:tcPr>
          <w:p w:rsidR="0092400D" w:rsidRPr="00C56EE7" w:rsidRDefault="0092400D" w:rsidP="008B60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J</w:t>
            </w:r>
          </w:p>
        </w:tc>
        <w:tc>
          <w:tcPr>
            <w:tcW w:w="540" w:type="dxa"/>
          </w:tcPr>
          <w:p w:rsidR="0092400D" w:rsidRPr="00C56EE7" w:rsidRDefault="0092400D" w:rsidP="008B60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65" w:type="dxa"/>
            <w:tcBorders>
              <w:right w:val="single" w:sz="4" w:space="0" w:color="auto"/>
            </w:tcBorders>
          </w:tcPr>
          <w:p w:rsidR="0092400D" w:rsidRPr="00C56EE7" w:rsidRDefault="0092400D" w:rsidP="008B60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S</w:t>
            </w:r>
          </w:p>
        </w:tc>
        <w:tc>
          <w:tcPr>
            <w:tcW w:w="525" w:type="dxa"/>
            <w:tcBorders>
              <w:left w:val="single" w:sz="4" w:space="0" w:color="auto"/>
              <w:right w:val="single" w:sz="4" w:space="0" w:color="auto"/>
            </w:tcBorders>
          </w:tcPr>
          <w:p w:rsidR="0092400D" w:rsidRPr="00C56EE7" w:rsidRDefault="0092400D" w:rsidP="0092400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510" w:type="dxa"/>
            <w:tcBorders>
              <w:left w:val="single" w:sz="4" w:space="0" w:color="auto"/>
              <w:right w:val="single" w:sz="4" w:space="0" w:color="auto"/>
            </w:tcBorders>
          </w:tcPr>
          <w:p w:rsidR="0092400D" w:rsidRPr="00C56EE7" w:rsidRDefault="0092400D" w:rsidP="0092400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495" w:type="dxa"/>
            <w:tcBorders>
              <w:left w:val="single" w:sz="4" w:space="0" w:color="auto"/>
              <w:right w:val="single" w:sz="4" w:space="0" w:color="auto"/>
            </w:tcBorders>
          </w:tcPr>
          <w:p w:rsidR="0092400D" w:rsidRPr="00C56EE7" w:rsidRDefault="0092400D" w:rsidP="0092400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D</w:t>
            </w:r>
          </w:p>
        </w:tc>
      </w:tr>
      <w:tr w:rsidR="0092400D" w:rsidRPr="00C56EE7" w:rsidTr="0092400D">
        <w:tc>
          <w:tcPr>
            <w:tcW w:w="1620" w:type="dxa"/>
          </w:tcPr>
          <w:p w:rsidR="0092400D" w:rsidRPr="00C56EE7" w:rsidRDefault="0092400D" w:rsidP="008B60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TEMPC</w:t>
            </w:r>
          </w:p>
        </w:tc>
        <w:tc>
          <w:tcPr>
            <w:tcW w:w="720" w:type="dxa"/>
          </w:tcPr>
          <w:p w:rsidR="0092400D" w:rsidRPr="00C56EE7" w:rsidRDefault="0092400D" w:rsidP="008B60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720" w:type="dxa"/>
          </w:tcPr>
          <w:p w:rsidR="0092400D" w:rsidRPr="00C56EE7" w:rsidRDefault="0092400D" w:rsidP="008B60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810" w:type="dxa"/>
          </w:tcPr>
          <w:p w:rsidR="0092400D" w:rsidRPr="00C56EE7" w:rsidRDefault="0092400D" w:rsidP="008B60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630" w:type="dxa"/>
          </w:tcPr>
          <w:p w:rsidR="0092400D" w:rsidRPr="00C56EE7" w:rsidRDefault="0092400D" w:rsidP="008B60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810" w:type="dxa"/>
          </w:tcPr>
          <w:p w:rsidR="0092400D" w:rsidRPr="00C56EE7" w:rsidRDefault="0092400D" w:rsidP="008B60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630" w:type="dxa"/>
          </w:tcPr>
          <w:p w:rsidR="0092400D" w:rsidRPr="00C56EE7" w:rsidRDefault="0092400D" w:rsidP="008B60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540" w:type="dxa"/>
          </w:tcPr>
          <w:p w:rsidR="0092400D" w:rsidRPr="00C56EE7" w:rsidRDefault="0092400D" w:rsidP="008B60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540" w:type="dxa"/>
          </w:tcPr>
          <w:p w:rsidR="0092400D" w:rsidRPr="00C56EE7" w:rsidRDefault="0092400D" w:rsidP="008B60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465" w:type="dxa"/>
            <w:tcBorders>
              <w:right w:val="single" w:sz="4" w:space="0" w:color="auto"/>
            </w:tcBorders>
          </w:tcPr>
          <w:p w:rsidR="0092400D" w:rsidRPr="00C56EE7" w:rsidRDefault="0092400D" w:rsidP="008B60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525" w:type="dxa"/>
            <w:tcBorders>
              <w:left w:val="single" w:sz="4" w:space="0" w:color="auto"/>
              <w:right w:val="single" w:sz="4" w:space="0" w:color="auto"/>
            </w:tcBorders>
          </w:tcPr>
          <w:p w:rsidR="0092400D" w:rsidRPr="00C56EE7" w:rsidRDefault="0092400D" w:rsidP="008B60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510" w:type="dxa"/>
            <w:tcBorders>
              <w:left w:val="single" w:sz="4" w:space="0" w:color="auto"/>
              <w:right w:val="single" w:sz="4" w:space="0" w:color="auto"/>
            </w:tcBorders>
          </w:tcPr>
          <w:p w:rsidR="0092400D" w:rsidRPr="00C56EE7" w:rsidRDefault="0092400D" w:rsidP="008B60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495" w:type="dxa"/>
            <w:tcBorders>
              <w:left w:val="single" w:sz="4" w:space="0" w:color="auto"/>
              <w:right w:val="single" w:sz="4" w:space="0" w:color="auto"/>
            </w:tcBorders>
          </w:tcPr>
          <w:p w:rsidR="0092400D" w:rsidRPr="00C56EE7" w:rsidRDefault="0092400D" w:rsidP="008B60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30</w:t>
            </w:r>
          </w:p>
        </w:tc>
      </w:tr>
      <w:tr w:rsidR="0092400D" w:rsidRPr="00C56EE7" w:rsidTr="0092400D">
        <w:tc>
          <w:tcPr>
            <w:tcW w:w="1620" w:type="dxa"/>
          </w:tcPr>
          <w:p w:rsidR="0092400D" w:rsidRPr="00C56EE7" w:rsidRDefault="0092400D" w:rsidP="008B60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RAINFALL(MM)</w:t>
            </w:r>
          </w:p>
        </w:tc>
        <w:tc>
          <w:tcPr>
            <w:tcW w:w="720" w:type="dxa"/>
          </w:tcPr>
          <w:p w:rsidR="0092400D" w:rsidRPr="00C56EE7" w:rsidRDefault="0092400D" w:rsidP="008B60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720" w:type="dxa"/>
          </w:tcPr>
          <w:p w:rsidR="0092400D" w:rsidRPr="00C56EE7" w:rsidRDefault="0092400D" w:rsidP="008B60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810" w:type="dxa"/>
          </w:tcPr>
          <w:p w:rsidR="0092400D" w:rsidRPr="00C56EE7" w:rsidRDefault="0092400D" w:rsidP="008B60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630" w:type="dxa"/>
          </w:tcPr>
          <w:p w:rsidR="0092400D" w:rsidRPr="00C56EE7" w:rsidRDefault="0092400D" w:rsidP="008B60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810" w:type="dxa"/>
          </w:tcPr>
          <w:p w:rsidR="0092400D" w:rsidRPr="00C56EE7" w:rsidRDefault="0092400D" w:rsidP="008B60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08</w:t>
            </w:r>
          </w:p>
        </w:tc>
        <w:tc>
          <w:tcPr>
            <w:tcW w:w="630" w:type="dxa"/>
          </w:tcPr>
          <w:p w:rsidR="0092400D" w:rsidRPr="00C56EE7" w:rsidRDefault="0092400D" w:rsidP="008B60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40" w:type="dxa"/>
          </w:tcPr>
          <w:p w:rsidR="0092400D" w:rsidRPr="00C56EE7" w:rsidRDefault="0092400D" w:rsidP="008B60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40" w:type="dxa"/>
          </w:tcPr>
          <w:p w:rsidR="0092400D" w:rsidRPr="00C56EE7" w:rsidRDefault="0092400D" w:rsidP="008B60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65" w:type="dxa"/>
            <w:tcBorders>
              <w:right w:val="single" w:sz="4" w:space="0" w:color="auto"/>
            </w:tcBorders>
          </w:tcPr>
          <w:p w:rsidR="0092400D" w:rsidRPr="00C56EE7" w:rsidRDefault="0092400D" w:rsidP="008B60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25" w:type="dxa"/>
            <w:tcBorders>
              <w:left w:val="single" w:sz="4" w:space="0" w:color="auto"/>
              <w:right w:val="single" w:sz="4" w:space="0" w:color="auto"/>
            </w:tcBorders>
          </w:tcPr>
          <w:p w:rsidR="0092400D" w:rsidRPr="00C56EE7" w:rsidRDefault="0092400D" w:rsidP="008B60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510" w:type="dxa"/>
            <w:tcBorders>
              <w:left w:val="single" w:sz="4" w:space="0" w:color="auto"/>
              <w:right w:val="single" w:sz="4" w:space="0" w:color="auto"/>
            </w:tcBorders>
          </w:tcPr>
          <w:p w:rsidR="0092400D" w:rsidRPr="00C56EE7" w:rsidRDefault="0092400D" w:rsidP="008B60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495" w:type="dxa"/>
            <w:tcBorders>
              <w:left w:val="single" w:sz="4" w:space="0" w:color="auto"/>
              <w:right w:val="single" w:sz="4" w:space="0" w:color="auto"/>
            </w:tcBorders>
          </w:tcPr>
          <w:p w:rsidR="0092400D" w:rsidRPr="00C56EE7" w:rsidRDefault="0092400D" w:rsidP="008B60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12</w:t>
            </w:r>
          </w:p>
        </w:tc>
      </w:tr>
    </w:tbl>
    <w:p w:rsidR="008B6096" w:rsidRPr="00C56EE7" w:rsidRDefault="008B6096" w:rsidP="008B6096">
      <w:pPr>
        <w:pStyle w:val="ListParagraph"/>
        <w:ind w:left="1080"/>
        <w:rPr>
          <w:rFonts w:ascii="Times New Roman" w:hAnsi="Times New Roman" w:cs="Times New Roman"/>
        </w:rPr>
      </w:pPr>
    </w:p>
    <w:p w:rsidR="008B6096" w:rsidRPr="00C56EE7" w:rsidRDefault="008B6096" w:rsidP="008B6096">
      <w:pPr>
        <w:pStyle w:val="ListParagraph"/>
        <w:ind w:left="1800"/>
        <w:rPr>
          <w:rFonts w:ascii="Times New Roman" w:hAnsi="Times New Roman" w:cs="Times New Roman"/>
        </w:rPr>
      </w:pPr>
    </w:p>
    <w:p w:rsidR="00BF698D" w:rsidRPr="00C56EE7" w:rsidRDefault="0092400D" w:rsidP="0092400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 xml:space="preserve">Calculate the </w:t>
      </w:r>
      <w:r w:rsidR="00B849B9" w:rsidRPr="00C56EE7">
        <w:rPr>
          <w:rFonts w:ascii="Times New Roman" w:hAnsi="Times New Roman" w:cs="Times New Roman"/>
        </w:rPr>
        <w:t>annual</w:t>
      </w:r>
      <w:r w:rsidRPr="00C56EE7">
        <w:rPr>
          <w:rFonts w:ascii="Times New Roman" w:hAnsi="Times New Roman" w:cs="Times New Roman"/>
        </w:rPr>
        <w:t xml:space="preserve"> range of temperature </w:t>
      </w:r>
    </w:p>
    <w:p w:rsidR="0092400D" w:rsidRPr="00C56EE7" w:rsidRDefault="0092400D" w:rsidP="0092400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Calculate the annual rainfall for station N</w:t>
      </w:r>
    </w:p>
    <w:p w:rsidR="00296350" w:rsidRDefault="00296350" w:rsidP="0092400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month experience high rainfall at station N</w:t>
      </w:r>
    </w:p>
    <w:p w:rsidR="00B849B9" w:rsidRDefault="00B849B9" w:rsidP="0092400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calculate the annual mean of rain</w:t>
      </w:r>
      <w:r w:rsidR="00A1364D">
        <w:rPr>
          <w:rFonts w:ascii="Times New Roman" w:hAnsi="Times New Roman" w:cs="Times New Roman"/>
        </w:rPr>
        <w:t xml:space="preserve">fall </w:t>
      </w:r>
    </w:p>
    <w:p w:rsidR="008438CF" w:rsidRPr="0085546A" w:rsidRDefault="00A1364D" w:rsidP="008438C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Suggest the type of climate</w:t>
      </w:r>
    </w:p>
    <w:p w:rsidR="00B849B9" w:rsidRPr="00C56EE7" w:rsidRDefault="00B849B9" w:rsidP="00B849B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(a</w:t>
      </w:r>
      <w:r w:rsidR="00A1364D">
        <w:rPr>
          <w:rFonts w:ascii="Times New Roman" w:hAnsi="Times New Roman" w:cs="Times New Roman"/>
        </w:rPr>
        <w:t>)Mention five components of</w:t>
      </w:r>
      <w:r w:rsidR="008438CF">
        <w:rPr>
          <w:rFonts w:ascii="Times New Roman" w:hAnsi="Times New Roman" w:cs="Times New Roman"/>
        </w:rPr>
        <w:t xml:space="preserve"> a</w:t>
      </w:r>
      <w:r w:rsidR="00A1364D">
        <w:rPr>
          <w:rFonts w:ascii="Times New Roman" w:hAnsi="Times New Roman" w:cs="Times New Roman"/>
        </w:rPr>
        <w:t xml:space="preserve"> map</w:t>
      </w:r>
    </w:p>
    <w:p w:rsidR="00B849B9" w:rsidRPr="00C56EE7" w:rsidRDefault="00B849B9" w:rsidP="00B849B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………………………………………………………………………………………</w:t>
      </w:r>
    </w:p>
    <w:p w:rsidR="00B849B9" w:rsidRPr="00C56EE7" w:rsidRDefault="00B849B9" w:rsidP="00B849B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…………………………………………………………………………………………</w:t>
      </w:r>
    </w:p>
    <w:p w:rsidR="00B849B9" w:rsidRPr="00C56EE7" w:rsidRDefault="00B849B9" w:rsidP="00B849B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…………………………………………………………………………………………</w:t>
      </w:r>
    </w:p>
    <w:p w:rsidR="00B849B9" w:rsidRPr="00C56EE7" w:rsidRDefault="00B849B9" w:rsidP="00B849B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………………………………………………………………………………………</w:t>
      </w:r>
    </w:p>
    <w:p w:rsidR="00B849B9" w:rsidRPr="00C56EE7" w:rsidRDefault="00B849B9" w:rsidP="00B849B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…………………………………………………………………………………………</w:t>
      </w:r>
    </w:p>
    <w:p w:rsidR="00B849B9" w:rsidRPr="00C56EE7" w:rsidRDefault="00B849B9" w:rsidP="00B849B9">
      <w:pPr>
        <w:ind w:left="1080"/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(b)List down five factors affecting temperature at a place.</w:t>
      </w:r>
    </w:p>
    <w:p w:rsidR="00B849B9" w:rsidRPr="00C56EE7" w:rsidRDefault="00B849B9" w:rsidP="00B849B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………………………………………………………………………………</w:t>
      </w:r>
    </w:p>
    <w:p w:rsidR="00B849B9" w:rsidRPr="00C56EE7" w:rsidRDefault="00B849B9" w:rsidP="00B849B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………………………………………………………………………………………</w:t>
      </w:r>
    </w:p>
    <w:p w:rsidR="00B849B9" w:rsidRPr="00C56EE7" w:rsidRDefault="00B849B9" w:rsidP="00B849B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………………………………………………………………………………………</w:t>
      </w:r>
    </w:p>
    <w:p w:rsidR="00B849B9" w:rsidRPr="00C56EE7" w:rsidRDefault="00B849B9" w:rsidP="00B849B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……………………………………………………………………………………</w:t>
      </w:r>
    </w:p>
    <w:p w:rsidR="00B849B9" w:rsidRPr="00C56EE7" w:rsidRDefault="00B849B9" w:rsidP="00B849B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…………………………………………………………………………………………</w:t>
      </w:r>
    </w:p>
    <w:p w:rsidR="00B849B9" w:rsidRPr="00C56EE7" w:rsidRDefault="00B849B9" w:rsidP="00B849B9">
      <w:pPr>
        <w:ind w:left="1080"/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(c)Define the following terms as use</w:t>
      </w:r>
      <w:r w:rsidR="008438CF">
        <w:rPr>
          <w:rFonts w:ascii="Times New Roman" w:hAnsi="Times New Roman" w:cs="Times New Roman"/>
        </w:rPr>
        <w:t>d</w:t>
      </w:r>
      <w:r w:rsidRPr="00C56EE7">
        <w:rPr>
          <w:rFonts w:ascii="Times New Roman" w:hAnsi="Times New Roman" w:cs="Times New Roman"/>
        </w:rPr>
        <w:t xml:space="preserve"> in geography</w:t>
      </w:r>
    </w:p>
    <w:p w:rsidR="00B849B9" w:rsidRPr="00C56EE7" w:rsidRDefault="00B849B9" w:rsidP="00B849B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Map scale</w:t>
      </w:r>
    </w:p>
    <w:p w:rsidR="00B849B9" w:rsidRPr="00C56EE7" w:rsidRDefault="00B849B9" w:rsidP="00B849B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Solar energy</w:t>
      </w:r>
    </w:p>
    <w:p w:rsidR="00B849B9" w:rsidRPr="00C56EE7" w:rsidRDefault="00B849B9" w:rsidP="00B849B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Weather</w:t>
      </w:r>
    </w:p>
    <w:p w:rsidR="00B849B9" w:rsidRPr="00C56EE7" w:rsidRDefault="00B849B9" w:rsidP="00B849B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 xml:space="preserve">Climate </w:t>
      </w:r>
    </w:p>
    <w:p w:rsidR="008438CF" w:rsidRPr="0085546A" w:rsidRDefault="00B849B9" w:rsidP="008438C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Map</w:t>
      </w:r>
    </w:p>
    <w:p w:rsidR="008438CF" w:rsidRPr="00AB7709" w:rsidRDefault="008438CF" w:rsidP="00F21C6B">
      <w:pPr>
        <w:tabs>
          <w:tab w:val="left" w:pos="2385"/>
        </w:tabs>
        <w:jc w:val="center"/>
        <w:rPr>
          <w:rFonts w:ascii="Times New Roman" w:hAnsi="Times New Roman" w:cs="Times New Roman"/>
          <w:b/>
        </w:rPr>
      </w:pPr>
      <w:r w:rsidRPr="00AB7709">
        <w:rPr>
          <w:rFonts w:ascii="Times New Roman" w:hAnsi="Times New Roman" w:cs="Times New Roman"/>
          <w:b/>
        </w:rPr>
        <w:t xml:space="preserve">SECTION </w:t>
      </w:r>
      <w:r w:rsidR="00F21C6B" w:rsidRPr="00AB7709">
        <w:rPr>
          <w:rFonts w:ascii="Times New Roman" w:hAnsi="Times New Roman" w:cs="Times New Roman"/>
          <w:b/>
        </w:rPr>
        <w:t>C 30</w:t>
      </w:r>
      <w:r w:rsidRPr="00AB7709">
        <w:rPr>
          <w:rFonts w:ascii="Times New Roman" w:hAnsi="Times New Roman" w:cs="Times New Roman"/>
          <w:b/>
        </w:rPr>
        <w:t xml:space="preserve"> MARKS</w:t>
      </w:r>
    </w:p>
    <w:p w:rsidR="00B849B9" w:rsidRPr="00C56EE7" w:rsidRDefault="00B849B9" w:rsidP="00B849B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Explain 5 ev</w:t>
      </w:r>
      <w:r w:rsidR="008438CF">
        <w:rPr>
          <w:rFonts w:ascii="Times New Roman" w:hAnsi="Times New Roman" w:cs="Times New Roman"/>
        </w:rPr>
        <w:t>idence which show that the Earth</w:t>
      </w:r>
      <w:r w:rsidRPr="00C56EE7">
        <w:rPr>
          <w:rFonts w:ascii="Times New Roman" w:hAnsi="Times New Roman" w:cs="Times New Roman"/>
        </w:rPr>
        <w:t xml:space="preserve"> is round</w:t>
      </w:r>
    </w:p>
    <w:p w:rsidR="00B849B9" w:rsidRPr="00C56EE7" w:rsidRDefault="00B849B9" w:rsidP="00B849B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Explain five uses of solar energy</w:t>
      </w:r>
    </w:p>
    <w:p w:rsidR="00B849B9" w:rsidRPr="00C56EE7" w:rsidRDefault="00B849B9" w:rsidP="00B849B9">
      <w:pPr>
        <w:pStyle w:val="ListParagraph"/>
        <w:ind w:left="1080"/>
        <w:jc w:val="center"/>
        <w:rPr>
          <w:rFonts w:ascii="Times New Roman" w:hAnsi="Times New Roman" w:cs="Times New Roman"/>
          <w:b/>
        </w:rPr>
      </w:pPr>
      <w:r w:rsidRPr="00C56EE7">
        <w:rPr>
          <w:rFonts w:ascii="Times New Roman" w:hAnsi="Times New Roman" w:cs="Times New Roman"/>
          <w:b/>
        </w:rPr>
        <w:t>………………………….x …………………………….x ……………………………………</w:t>
      </w:r>
    </w:p>
    <w:p w:rsidR="00B849B9" w:rsidRPr="00C56EE7" w:rsidRDefault="00B849B9" w:rsidP="00B849B9">
      <w:pPr>
        <w:pStyle w:val="ListParagraph"/>
        <w:ind w:left="1080"/>
        <w:jc w:val="center"/>
        <w:rPr>
          <w:rFonts w:ascii="Times New Roman" w:hAnsi="Times New Roman" w:cs="Times New Roman"/>
          <w:b/>
        </w:rPr>
      </w:pPr>
      <w:r w:rsidRPr="00C56EE7">
        <w:rPr>
          <w:rFonts w:ascii="Times New Roman" w:hAnsi="Times New Roman" w:cs="Times New Roman"/>
          <w:b/>
        </w:rPr>
        <w:t>BEST WISHES</w:t>
      </w:r>
    </w:p>
    <w:p w:rsidR="00BF698D" w:rsidRPr="00C56EE7" w:rsidRDefault="00BF698D" w:rsidP="00B849B9">
      <w:pPr>
        <w:jc w:val="center"/>
        <w:rPr>
          <w:rFonts w:ascii="Times New Roman" w:hAnsi="Times New Roman" w:cs="Times New Roman"/>
          <w:b/>
        </w:rPr>
      </w:pPr>
    </w:p>
    <w:p w:rsidR="00BF698D" w:rsidRPr="00C56EE7" w:rsidRDefault="00BF698D" w:rsidP="00BF698D">
      <w:pPr>
        <w:rPr>
          <w:rFonts w:ascii="Times New Roman" w:hAnsi="Times New Roman" w:cs="Times New Roman"/>
          <w:b/>
        </w:rPr>
      </w:pPr>
    </w:p>
    <w:p w:rsidR="00BF698D" w:rsidRPr="00C56EE7" w:rsidRDefault="00BF698D" w:rsidP="00BF698D">
      <w:pPr>
        <w:rPr>
          <w:rFonts w:ascii="Times New Roman" w:hAnsi="Times New Roman" w:cs="Times New Roman"/>
        </w:rPr>
      </w:pPr>
    </w:p>
    <w:p w:rsidR="00BF698D" w:rsidRPr="00C56EE7" w:rsidRDefault="00BF698D" w:rsidP="00BF698D">
      <w:pPr>
        <w:rPr>
          <w:rFonts w:ascii="Times New Roman" w:hAnsi="Times New Roman" w:cs="Times New Roman"/>
        </w:rPr>
      </w:pPr>
    </w:p>
    <w:p w:rsidR="00BF698D" w:rsidRPr="00C56EE7" w:rsidRDefault="00BF698D" w:rsidP="00BF698D">
      <w:pPr>
        <w:rPr>
          <w:rFonts w:ascii="Times New Roman" w:hAnsi="Times New Roman" w:cs="Times New Roman"/>
        </w:rPr>
      </w:pPr>
    </w:p>
    <w:p w:rsidR="00BF698D" w:rsidRPr="00C56EE7" w:rsidRDefault="00BF698D" w:rsidP="00BF698D">
      <w:pPr>
        <w:rPr>
          <w:rFonts w:ascii="Times New Roman" w:hAnsi="Times New Roman" w:cs="Times New Roman"/>
        </w:rPr>
      </w:pPr>
    </w:p>
    <w:p w:rsidR="00BF698D" w:rsidRDefault="00BF698D" w:rsidP="00BF698D"/>
    <w:p w:rsidR="00BF698D" w:rsidRDefault="00BF698D" w:rsidP="00BF698D"/>
    <w:p w:rsidR="00BF698D" w:rsidRDefault="00BF698D" w:rsidP="00BF698D"/>
    <w:p w:rsidR="00BF698D" w:rsidRDefault="00BF698D" w:rsidP="00BF698D"/>
    <w:p w:rsidR="00BF698D" w:rsidRDefault="00BF698D" w:rsidP="00BF698D"/>
    <w:p w:rsidR="00BF698D" w:rsidRDefault="00BF698D" w:rsidP="00BF698D"/>
    <w:p w:rsidR="00BF698D" w:rsidRDefault="00BF698D" w:rsidP="00BF698D"/>
    <w:p w:rsidR="00BF698D" w:rsidRDefault="00BF698D" w:rsidP="00BF698D"/>
    <w:p w:rsidR="00BF698D" w:rsidRDefault="00BF698D" w:rsidP="00BF698D"/>
    <w:p w:rsidR="00BF698D" w:rsidRDefault="00BF698D" w:rsidP="00BF698D"/>
    <w:p w:rsidR="00BF698D" w:rsidRDefault="00BF698D" w:rsidP="00BF698D"/>
    <w:p w:rsidR="00BF698D" w:rsidRDefault="00BF698D" w:rsidP="00BF698D"/>
    <w:p w:rsidR="00BF698D" w:rsidRDefault="00BF698D" w:rsidP="00BF698D"/>
    <w:p w:rsidR="00BF698D" w:rsidRDefault="00BF698D" w:rsidP="00BF698D"/>
    <w:p w:rsidR="00BF698D" w:rsidRDefault="00BF698D" w:rsidP="00BF698D"/>
    <w:p w:rsidR="00BF698D" w:rsidRDefault="00BF698D" w:rsidP="00BF698D"/>
    <w:p w:rsidR="00BF698D" w:rsidRDefault="00BF698D" w:rsidP="00BF698D"/>
    <w:p w:rsidR="00BF698D" w:rsidRDefault="00BF698D" w:rsidP="00BF698D"/>
    <w:p w:rsidR="00BF698D" w:rsidRDefault="00BF698D" w:rsidP="00BF698D"/>
    <w:p w:rsidR="00BF698D" w:rsidRDefault="00BF698D" w:rsidP="00BF698D"/>
    <w:p w:rsidR="00BF698D" w:rsidRDefault="00BF698D" w:rsidP="00BF698D"/>
    <w:p w:rsidR="00BF698D" w:rsidRDefault="00BF698D" w:rsidP="00BF698D"/>
    <w:p w:rsidR="006C1B5B" w:rsidRPr="006C1B5B" w:rsidRDefault="006C1B5B" w:rsidP="006C1B5B">
      <w:pPr>
        <w:pStyle w:val="ListParagraph"/>
        <w:ind w:left="1080"/>
      </w:pPr>
    </w:p>
    <w:sectPr w:rsidR="006C1B5B" w:rsidRPr="006C1B5B" w:rsidSect="00401A9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E23DC" w:rsidRDefault="009E23DC" w:rsidP="005349F8">
      <w:pPr>
        <w:spacing w:after="0" w:line="240" w:lineRule="auto"/>
      </w:pPr>
      <w:r>
        <w:separator/>
      </w:r>
    </w:p>
  </w:endnote>
  <w:endnote w:type="continuationSeparator" w:id="1">
    <w:p w:rsidR="009E23DC" w:rsidRDefault="009E23DC" w:rsidP="005349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2716734"/>
      <w:docPartObj>
        <w:docPartGallery w:val="Page Numbers (Bottom of Page)"/>
        <w:docPartUnique/>
      </w:docPartObj>
    </w:sdtPr>
    <w:sdtContent>
      <w:p w:rsidR="005349F8" w:rsidRDefault="005349F8">
        <w:pPr>
          <w:pStyle w:val="Footer"/>
        </w:pPr>
        <w:r>
          <w:t xml:space="preserve">                                                                                          </w:t>
        </w:r>
        <w:fldSimple w:instr=" PAGE   \* MERGEFORMAT ">
          <w:r w:rsidR="00235C17">
            <w:rPr>
              <w:noProof/>
            </w:rPr>
            <w:t>3</w:t>
          </w:r>
        </w:fldSimple>
      </w:p>
    </w:sdtContent>
  </w:sdt>
  <w:p w:rsidR="005349F8" w:rsidRDefault="005349F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E23DC" w:rsidRDefault="009E23DC" w:rsidP="005349F8">
      <w:pPr>
        <w:spacing w:after="0" w:line="240" w:lineRule="auto"/>
      </w:pPr>
      <w:r>
        <w:separator/>
      </w:r>
    </w:p>
  </w:footnote>
  <w:footnote w:type="continuationSeparator" w:id="1">
    <w:p w:rsidR="009E23DC" w:rsidRDefault="009E23DC" w:rsidP="005349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884C88"/>
    <w:multiLevelType w:val="hybridMultilevel"/>
    <w:tmpl w:val="83B8A626"/>
    <w:lvl w:ilvl="0" w:tplc="65DE8F56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7DB67E1"/>
    <w:multiLevelType w:val="hybridMultilevel"/>
    <w:tmpl w:val="2780CA48"/>
    <w:lvl w:ilvl="0" w:tplc="BD8C15F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1E9906B3"/>
    <w:multiLevelType w:val="hybridMultilevel"/>
    <w:tmpl w:val="2846806A"/>
    <w:lvl w:ilvl="0" w:tplc="C3ECB200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27EF303A"/>
    <w:multiLevelType w:val="hybridMultilevel"/>
    <w:tmpl w:val="694029A6"/>
    <w:lvl w:ilvl="0" w:tplc="8EDC35FC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285F0D51"/>
    <w:multiLevelType w:val="hybridMultilevel"/>
    <w:tmpl w:val="D94A77EE"/>
    <w:lvl w:ilvl="0" w:tplc="515CBA18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31CD4DCB"/>
    <w:multiLevelType w:val="hybridMultilevel"/>
    <w:tmpl w:val="0D746300"/>
    <w:lvl w:ilvl="0" w:tplc="DFEA9A9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34206F64"/>
    <w:multiLevelType w:val="hybridMultilevel"/>
    <w:tmpl w:val="E6921904"/>
    <w:lvl w:ilvl="0" w:tplc="8376A90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88874FF"/>
    <w:multiLevelType w:val="hybridMultilevel"/>
    <w:tmpl w:val="E864F34C"/>
    <w:lvl w:ilvl="0" w:tplc="24F2DF8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B7124EF"/>
    <w:multiLevelType w:val="hybridMultilevel"/>
    <w:tmpl w:val="7CAC58A8"/>
    <w:lvl w:ilvl="0" w:tplc="C3427664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>
    <w:nsid w:val="3C66623E"/>
    <w:multiLevelType w:val="hybridMultilevel"/>
    <w:tmpl w:val="B1441172"/>
    <w:lvl w:ilvl="0" w:tplc="9CA847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3F560394"/>
    <w:multiLevelType w:val="hybridMultilevel"/>
    <w:tmpl w:val="D312D79C"/>
    <w:lvl w:ilvl="0" w:tplc="83861C6C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45533E2D"/>
    <w:multiLevelType w:val="hybridMultilevel"/>
    <w:tmpl w:val="3BE07374"/>
    <w:lvl w:ilvl="0" w:tplc="AD60BFB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>
    <w:nsid w:val="4558061F"/>
    <w:multiLevelType w:val="hybridMultilevel"/>
    <w:tmpl w:val="0F5A3036"/>
    <w:lvl w:ilvl="0" w:tplc="57083A6E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4EC17C90"/>
    <w:multiLevelType w:val="hybridMultilevel"/>
    <w:tmpl w:val="9EA236B8"/>
    <w:lvl w:ilvl="0" w:tplc="C5D2830A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>
    <w:nsid w:val="52DE4DC8"/>
    <w:multiLevelType w:val="hybridMultilevel"/>
    <w:tmpl w:val="EB72F698"/>
    <w:lvl w:ilvl="0" w:tplc="2208E77A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556961B5"/>
    <w:multiLevelType w:val="hybridMultilevel"/>
    <w:tmpl w:val="9A068838"/>
    <w:lvl w:ilvl="0" w:tplc="79484AB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>
    <w:nsid w:val="6A021710"/>
    <w:multiLevelType w:val="hybridMultilevel"/>
    <w:tmpl w:val="D16CD6CC"/>
    <w:lvl w:ilvl="0" w:tplc="2038505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>
    <w:nsid w:val="703A2BBD"/>
    <w:multiLevelType w:val="hybridMultilevel"/>
    <w:tmpl w:val="2D043F8C"/>
    <w:lvl w:ilvl="0" w:tplc="0F36F29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6"/>
  </w:num>
  <w:num w:numId="2">
    <w:abstractNumId w:val="9"/>
  </w:num>
  <w:num w:numId="3">
    <w:abstractNumId w:val="14"/>
  </w:num>
  <w:num w:numId="4">
    <w:abstractNumId w:val="15"/>
  </w:num>
  <w:num w:numId="5">
    <w:abstractNumId w:val="8"/>
  </w:num>
  <w:num w:numId="6">
    <w:abstractNumId w:val="11"/>
  </w:num>
  <w:num w:numId="7">
    <w:abstractNumId w:val="13"/>
  </w:num>
  <w:num w:numId="8">
    <w:abstractNumId w:val="5"/>
  </w:num>
  <w:num w:numId="9">
    <w:abstractNumId w:val="4"/>
  </w:num>
  <w:num w:numId="10">
    <w:abstractNumId w:val="17"/>
  </w:num>
  <w:num w:numId="11">
    <w:abstractNumId w:val="3"/>
  </w:num>
  <w:num w:numId="12">
    <w:abstractNumId w:val="1"/>
  </w:num>
  <w:num w:numId="13">
    <w:abstractNumId w:val="16"/>
  </w:num>
  <w:num w:numId="14">
    <w:abstractNumId w:val="12"/>
  </w:num>
  <w:num w:numId="15">
    <w:abstractNumId w:val="7"/>
  </w:num>
  <w:num w:numId="16">
    <w:abstractNumId w:val="0"/>
  </w:num>
  <w:num w:numId="17">
    <w:abstractNumId w:val="2"/>
  </w:num>
  <w:num w:numId="18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C1B5B"/>
    <w:rsid w:val="001853A4"/>
    <w:rsid w:val="001E03DF"/>
    <w:rsid w:val="002157B7"/>
    <w:rsid w:val="00235C17"/>
    <w:rsid w:val="00296350"/>
    <w:rsid w:val="002B06E6"/>
    <w:rsid w:val="003A0EE7"/>
    <w:rsid w:val="00401A96"/>
    <w:rsid w:val="00411639"/>
    <w:rsid w:val="00422A10"/>
    <w:rsid w:val="00480275"/>
    <w:rsid w:val="00534397"/>
    <w:rsid w:val="005349F8"/>
    <w:rsid w:val="005C4896"/>
    <w:rsid w:val="005D322C"/>
    <w:rsid w:val="00663BB5"/>
    <w:rsid w:val="006C1B5B"/>
    <w:rsid w:val="006D3829"/>
    <w:rsid w:val="006D423A"/>
    <w:rsid w:val="006E67E5"/>
    <w:rsid w:val="007123BD"/>
    <w:rsid w:val="008438CF"/>
    <w:rsid w:val="0085546A"/>
    <w:rsid w:val="00872BF9"/>
    <w:rsid w:val="008B2759"/>
    <w:rsid w:val="008B6096"/>
    <w:rsid w:val="0092400D"/>
    <w:rsid w:val="009362C8"/>
    <w:rsid w:val="00970F5F"/>
    <w:rsid w:val="009E09F7"/>
    <w:rsid w:val="009E23DC"/>
    <w:rsid w:val="00A1364D"/>
    <w:rsid w:val="00A15A68"/>
    <w:rsid w:val="00AB7709"/>
    <w:rsid w:val="00B201E9"/>
    <w:rsid w:val="00B849B9"/>
    <w:rsid w:val="00BC271E"/>
    <w:rsid w:val="00BF698D"/>
    <w:rsid w:val="00C060FF"/>
    <w:rsid w:val="00C56EE7"/>
    <w:rsid w:val="00C66B5C"/>
    <w:rsid w:val="00CD0912"/>
    <w:rsid w:val="00D05F9A"/>
    <w:rsid w:val="00D6330E"/>
    <w:rsid w:val="00E25DED"/>
    <w:rsid w:val="00F21C6B"/>
    <w:rsid w:val="00FD56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1B5B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1B5B"/>
    <w:pPr>
      <w:ind w:left="720"/>
      <w:contextualSpacing/>
    </w:pPr>
  </w:style>
  <w:style w:type="table" w:styleId="TableGrid">
    <w:name w:val="Table Grid"/>
    <w:basedOn w:val="TableNormal"/>
    <w:uiPriority w:val="59"/>
    <w:rsid w:val="00BC271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5349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349F8"/>
  </w:style>
  <w:style w:type="paragraph" w:styleId="Footer">
    <w:name w:val="footer"/>
    <w:basedOn w:val="Normal"/>
    <w:link w:val="FooterChar"/>
    <w:uiPriority w:val="99"/>
    <w:unhideWhenUsed/>
    <w:rsid w:val="005349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49F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4162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BE4BF7-73B5-4228-9293-0B9F7DE1B8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1</Pages>
  <Words>539</Words>
  <Characters>3074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22</cp:revision>
  <cp:lastPrinted>2015-11-16T07:00:00Z</cp:lastPrinted>
  <dcterms:created xsi:type="dcterms:W3CDTF">2015-11-12T06:46:00Z</dcterms:created>
  <dcterms:modified xsi:type="dcterms:W3CDTF">2015-11-16T07:19:00Z</dcterms:modified>
</cp:coreProperties>
</file>