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7F6A06" w14:textId="77777777" w:rsidR="007C30A4" w:rsidRDefault="007C30A4" w:rsidP="00FC0DB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B4DF6B" w14:textId="77777777" w:rsidR="008B5AD8" w:rsidRDefault="008B5AD8" w:rsidP="008B5A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2CEBFAEB" w14:textId="77777777" w:rsidR="008B5AD8" w:rsidRDefault="008B5AD8" w:rsidP="008B5A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7405C430" w14:textId="77777777" w:rsidR="008B5AD8" w:rsidRDefault="008B5AD8" w:rsidP="008B5A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1C4455D5" w14:textId="39E88662" w:rsidR="008B5AD8" w:rsidRDefault="008B5AD8" w:rsidP="008B5A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</w:p>
    <w:p w14:paraId="049D918B" w14:textId="77493AD9" w:rsidR="008B5AD8" w:rsidRDefault="00AE2960" w:rsidP="008B5A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04912FFF" wp14:editId="276C764B">
            <wp:simplePos x="0" y="0"/>
            <wp:positionH relativeFrom="column">
              <wp:posOffset>2138436</wp:posOffset>
            </wp:positionH>
            <wp:positionV relativeFrom="paragraph">
              <wp:posOffset>120974</wp:posOffset>
            </wp:positionV>
            <wp:extent cx="1867535" cy="943610"/>
            <wp:effectExtent l="57150" t="57150" r="56515" b="660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33EA2" w14:textId="77777777" w:rsidR="00FC0DBB" w:rsidRDefault="00FC0DBB" w:rsidP="00FC0DB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AA1D68" w14:textId="77777777" w:rsidR="00AE2960" w:rsidRDefault="00AE2960" w:rsidP="00FC0DB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37080E" w14:textId="77777777" w:rsidR="00AE2960" w:rsidRPr="00FC0DBB" w:rsidRDefault="00AE2960" w:rsidP="00FC0D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35167AEF" w14:textId="0B3CB59E" w:rsidR="00FC0DBB" w:rsidRPr="00FC0DBB" w:rsidRDefault="00FC0DBB" w:rsidP="00FC0DB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76F180" w14:textId="77777777" w:rsidR="00FC0DBB" w:rsidRPr="00FC0DBB" w:rsidRDefault="00FC0DBB" w:rsidP="007C30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0DBB"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309521CF" w14:textId="57262D1C" w:rsidR="007E6F0B" w:rsidRPr="007C30A4" w:rsidRDefault="00FC0DBB" w:rsidP="007C30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0DBB">
        <w:rPr>
          <w:rFonts w:ascii="Times New Roman" w:hAnsi="Times New Roman" w:cs="Times New Roman"/>
          <w:b/>
          <w:sz w:val="24"/>
          <w:szCs w:val="24"/>
        </w:rPr>
        <w:t>ENGLISH LANGUAGE</w:t>
      </w:r>
    </w:p>
    <w:p w14:paraId="643EBCF1" w14:textId="02AECCBD" w:rsidR="007E6F0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  <w:t>MARKING SCHEME</w:t>
      </w:r>
      <w:r w:rsidR="00FC0DBB"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  <w:t xml:space="preserve"> 2024</w:t>
      </w:r>
    </w:p>
    <w:p w14:paraId="6E9D6083" w14:textId="77777777" w:rsidR="007C30A4" w:rsidRPr="00FC0DBB" w:rsidRDefault="007C30A4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color w:val="FF0000"/>
          <w:sz w:val="24"/>
          <w:szCs w:val="24"/>
          <w:lang w:val="en-GB"/>
        </w:rPr>
      </w:pPr>
    </w:p>
    <w:p w14:paraId="55E352F9" w14:textId="797100C3" w:rsidR="007E6F0B" w:rsidRPr="00FC0DB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  <w:t>SECTION A (1</w:t>
      </w:r>
      <w:r w:rsidR="007670FE" w:rsidRPr="00FC0DBB"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  <w:t>6</w:t>
      </w:r>
      <w:r w:rsidRPr="00FC0DBB"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  <w:t xml:space="preserve"> Marks)</w:t>
      </w:r>
    </w:p>
    <w:p w14:paraId="0CF30A1B" w14:textId="77777777" w:rsidR="007E6F0B" w:rsidRPr="00FC0DB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noProof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noProof/>
          <w:sz w:val="24"/>
          <w:szCs w:val="24"/>
          <w:lang w:val="en-GB"/>
        </w:rPr>
        <w:t xml:space="preserve">A student is required to answer </w:t>
      </w:r>
      <w:r w:rsidRPr="00FC0DBB">
        <w:rPr>
          <w:rFonts w:ascii="Calisto MT" w:eastAsia="Calibri" w:hAnsi="Calisto MT" w:cs="Times New Roman"/>
          <w:b/>
          <w:noProof/>
          <w:sz w:val="24"/>
          <w:szCs w:val="24"/>
          <w:lang w:val="en-GB"/>
        </w:rPr>
        <w:t>ALL</w:t>
      </w:r>
      <w:r w:rsidRPr="00FC0DBB">
        <w:rPr>
          <w:rFonts w:ascii="Calisto MT" w:eastAsia="Calibri" w:hAnsi="Calisto MT" w:cs="Times New Roman"/>
          <w:noProof/>
          <w:sz w:val="24"/>
          <w:szCs w:val="24"/>
          <w:lang w:val="en-GB"/>
        </w:rPr>
        <w:t xml:space="preserve"> questions in this section</w:t>
      </w:r>
    </w:p>
    <w:p w14:paraId="62D753A5" w14:textId="3F55221D" w:rsidR="007E6F0B" w:rsidRPr="00FC0DBB" w:rsidRDefault="007E6F0B" w:rsidP="007E6F0B">
      <w:pPr>
        <w:spacing w:after="0" w:line="240" w:lineRule="auto"/>
        <w:jc w:val="center"/>
        <w:rPr>
          <w:rFonts w:ascii="Calisto MT" w:eastAsia="Calibri" w:hAnsi="Calisto MT" w:cs="Times New Roman"/>
          <w:b/>
          <w:noProof/>
          <w:sz w:val="24"/>
          <w:szCs w:val="24"/>
          <w:u w:val="single"/>
          <w:lang w:val="en-GB"/>
        </w:rPr>
      </w:pPr>
    </w:p>
    <w:p w14:paraId="79B0D6BA" w14:textId="77777777" w:rsidR="007E6F0B" w:rsidRPr="00FC0DBB" w:rsidRDefault="007E6F0B" w:rsidP="007E6F0B">
      <w:pPr>
        <w:spacing w:after="0" w:line="240" w:lineRule="auto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3BDBD" wp14:editId="46F29E34">
                <wp:simplePos x="0" y="0"/>
                <wp:positionH relativeFrom="column">
                  <wp:posOffset>4873924</wp:posOffset>
                </wp:positionH>
                <wp:positionV relativeFrom="paragraph">
                  <wp:posOffset>173918</wp:posOffset>
                </wp:positionV>
                <wp:extent cx="871267" cy="482600"/>
                <wp:effectExtent l="0" t="0" r="2413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273093E" w14:textId="77777777" w:rsidR="007E6F0B" w:rsidRPr="00B85A00" w:rsidRDefault="007E6F0B" w:rsidP="007E6F0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07E3BDBD" id="Text Box 2" o:spid="_x0000_s1026" style="position:absolute;margin-left:383.75pt;margin-top:13.7pt;width:68.6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" fillcolor="window" strokecolor="red" strokeweight="1.5pt">
                <v:textbox>
                  <w:txbxContent>
                    <w:p w14:paraId="0273093E" w14:textId="77777777" w:rsidR="007E6F0B" w:rsidRPr="00B85A00" w:rsidRDefault="007E6F0B" w:rsidP="007E6F0B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1@=10</w:t>
                      </w:r>
                    </w:p>
                  </w:txbxContent>
                </v:textbox>
              </v:oval>
            </w:pict>
          </mc:Fallback>
        </mc:AlternateContent>
      </w:r>
      <w:r w:rsidRPr="00FC0DBB"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  <w:t>QUESTION 1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540"/>
        <w:gridCol w:w="630"/>
        <w:gridCol w:w="630"/>
        <w:gridCol w:w="630"/>
        <w:gridCol w:w="630"/>
        <w:gridCol w:w="720"/>
        <w:gridCol w:w="810"/>
      </w:tblGrid>
      <w:tr w:rsidR="007E6F0B" w:rsidRPr="00FC0DBB" w14:paraId="1ED5BC5F" w14:textId="77777777" w:rsidTr="00FC0DBB">
        <w:tc>
          <w:tcPr>
            <w:tcW w:w="630" w:type="dxa"/>
          </w:tcPr>
          <w:p w14:paraId="102A8C18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4B4D253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6998DD0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540" w:type="dxa"/>
          </w:tcPr>
          <w:p w14:paraId="28637A8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0B5F8C78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6B9C96C2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71506F09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630" w:type="dxa"/>
          </w:tcPr>
          <w:p w14:paraId="35C08F1A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</w:tcPr>
          <w:p w14:paraId="373EA267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810" w:type="dxa"/>
          </w:tcPr>
          <w:p w14:paraId="78E9079B" w14:textId="77777777" w:rsidR="007E6F0B" w:rsidRPr="00FC0DBB" w:rsidRDefault="007E6F0B" w:rsidP="007E6F0B">
            <w:pPr>
              <w:numPr>
                <w:ilvl w:val="0"/>
                <w:numId w:val="1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</w:tr>
      <w:tr w:rsidR="007E6F0B" w:rsidRPr="00FC0DBB" w14:paraId="4A7849EE" w14:textId="77777777" w:rsidTr="00FC0DBB">
        <w:tc>
          <w:tcPr>
            <w:tcW w:w="630" w:type="dxa"/>
          </w:tcPr>
          <w:p w14:paraId="08A8541E" w14:textId="794E9903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A</w:t>
            </w:r>
          </w:p>
        </w:tc>
        <w:tc>
          <w:tcPr>
            <w:tcW w:w="630" w:type="dxa"/>
          </w:tcPr>
          <w:p w14:paraId="3CAFC0F1" w14:textId="57510C7D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B</w:t>
            </w:r>
          </w:p>
        </w:tc>
        <w:tc>
          <w:tcPr>
            <w:tcW w:w="630" w:type="dxa"/>
          </w:tcPr>
          <w:p w14:paraId="3D89A050" w14:textId="5B58EFC0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A</w:t>
            </w:r>
          </w:p>
        </w:tc>
        <w:tc>
          <w:tcPr>
            <w:tcW w:w="540" w:type="dxa"/>
          </w:tcPr>
          <w:p w14:paraId="63D7F0D5" w14:textId="7DF27881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B</w:t>
            </w:r>
          </w:p>
        </w:tc>
        <w:tc>
          <w:tcPr>
            <w:tcW w:w="630" w:type="dxa"/>
          </w:tcPr>
          <w:p w14:paraId="6E3EF810" w14:textId="5A05F24F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C</w:t>
            </w:r>
          </w:p>
        </w:tc>
        <w:tc>
          <w:tcPr>
            <w:tcW w:w="630" w:type="dxa"/>
          </w:tcPr>
          <w:p w14:paraId="00BF721B" w14:textId="312DADDF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D</w:t>
            </w:r>
          </w:p>
        </w:tc>
        <w:tc>
          <w:tcPr>
            <w:tcW w:w="630" w:type="dxa"/>
          </w:tcPr>
          <w:p w14:paraId="4B8925B0" w14:textId="40741070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C</w:t>
            </w:r>
          </w:p>
        </w:tc>
        <w:tc>
          <w:tcPr>
            <w:tcW w:w="630" w:type="dxa"/>
          </w:tcPr>
          <w:p w14:paraId="6777AD66" w14:textId="3FA77D04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D</w:t>
            </w:r>
          </w:p>
        </w:tc>
        <w:tc>
          <w:tcPr>
            <w:tcW w:w="720" w:type="dxa"/>
          </w:tcPr>
          <w:p w14:paraId="75440CE6" w14:textId="1773E49D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E</w:t>
            </w:r>
          </w:p>
        </w:tc>
        <w:tc>
          <w:tcPr>
            <w:tcW w:w="810" w:type="dxa"/>
          </w:tcPr>
          <w:p w14:paraId="4EAFD481" w14:textId="54160C90" w:rsidR="007E6F0B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E</w:t>
            </w:r>
          </w:p>
        </w:tc>
      </w:tr>
    </w:tbl>
    <w:p w14:paraId="03B90CFA" w14:textId="77777777" w:rsidR="007E6F0B" w:rsidRPr="00FC0DBB" w:rsidRDefault="007E6F0B" w:rsidP="007E6F0B">
      <w:pPr>
        <w:spacing w:after="0" w:line="240" w:lineRule="auto"/>
        <w:jc w:val="both"/>
        <w:rPr>
          <w:rFonts w:ascii="Calisto MT" w:eastAsia="Calibri" w:hAnsi="Calisto MT" w:cs="Times New Roman"/>
          <w:noProof/>
          <w:sz w:val="24"/>
          <w:szCs w:val="24"/>
          <w:lang w:val="en-GB"/>
        </w:rPr>
      </w:pPr>
    </w:p>
    <w:p w14:paraId="6D337A4E" w14:textId="66232962" w:rsidR="007E6F0B" w:rsidRPr="00FC0DBB" w:rsidRDefault="00CA6B03" w:rsidP="007E6F0B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AC009D" wp14:editId="1C56967F">
                <wp:simplePos x="0" y="0"/>
                <wp:positionH relativeFrom="column">
                  <wp:posOffset>4006215</wp:posOffset>
                </wp:positionH>
                <wp:positionV relativeFrom="paragraph">
                  <wp:posOffset>79163</wp:posOffset>
                </wp:positionV>
                <wp:extent cx="871220" cy="482600"/>
                <wp:effectExtent l="0" t="0" r="2413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88F7356" w14:textId="4D429DF3" w:rsidR="007E6F0B" w:rsidRPr="00B85A00" w:rsidRDefault="007E6F0B" w:rsidP="007E6F0B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1@=0</w:t>
                            </w:r>
                            <w:r w:rsidR="00CA6B03"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64AC009D" id="Text Box 3" o:spid="_x0000_s1027" style="position:absolute;left:0;text-align:left;margin-left:315.45pt;margin-top:6.25pt;width:68.6pt;height:3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" fillcolor="window" strokecolor="red" strokeweight="1.5pt">
                <v:textbox>
                  <w:txbxContent>
                    <w:p w14:paraId="488F7356" w14:textId="4D429DF3" w:rsidR="007E6F0B" w:rsidRPr="00B85A00" w:rsidRDefault="007E6F0B" w:rsidP="007E6F0B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1@=0</w:t>
                      </w:r>
                      <w:r w:rsidR="00CA6B03"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7E6F0B" w:rsidRPr="00FC0DBB"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  <w:t>QUESTON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  <w:gridCol w:w="990"/>
      </w:tblGrid>
      <w:tr w:rsidR="004F68F1" w:rsidRPr="00FC0DBB" w14:paraId="2C0ACBE6" w14:textId="77777777" w:rsidTr="00FC0DBB">
        <w:tc>
          <w:tcPr>
            <w:tcW w:w="918" w:type="dxa"/>
          </w:tcPr>
          <w:p w14:paraId="6AE7F7F9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6020EC30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6A11DA75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00" w:type="dxa"/>
          </w:tcPr>
          <w:p w14:paraId="49F69F5B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2CC9CECD" w14:textId="7777777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14:paraId="154C52A2" w14:textId="2E632687" w:rsidR="004F68F1" w:rsidRPr="00FC0DBB" w:rsidRDefault="004F68F1" w:rsidP="007E6F0B">
            <w:pPr>
              <w:numPr>
                <w:ilvl w:val="0"/>
                <w:numId w:val="2"/>
              </w:num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</w:p>
        </w:tc>
      </w:tr>
      <w:tr w:rsidR="004F68F1" w:rsidRPr="00FC0DBB" w14:paraId="257EADF1" w14:textId="77777777" w:rsidTr="00FC0DBB">
        <w:tc>
          <w:tcPr>
            <w:tcW w:w="918" w:type="dxa"/>
          </w:tcPr>
          <w:p w14:paraId="353CEF20" w14:textId="0E4FE64E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B</w:t>
            </w:r>
          </w:p>
        </w:tc>
        <w:tc>
          <w:tcPr>
            <w:tcW w:w="990" w:type="dxa"/>
          </w:tcPr>
          <w:p w14:paraId="7DAE7DC8" w14:textId="2A42F962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E</w:t>
            </w:r>
          </w:p>
        </w:tc>
        <w:tc>
          <w:tcPr>
            <w:tcW w:w="990" w:type="dxa"/>
          </w:tcPr>
          <w:p w14:paraId="2A1C55B9" w14:textId="6665DD2C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D</w:t>
            </w:r>
          </w:p>
        </w:tc>
        <w:tc>
          <w:tcPr>
            <w:tcW w:w="900" w:type="dxa"/>
          </w:tcPr>
          <w:p w14:paraId="1C115B9F" w14:textId="6CE2C024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F</w:t>
            </w:r>
          </w:p>
        </w:tc>
        <w:tc>
          <w:tcPr>
            <w:tcW w:w="990" w:type="dxa"/>
          </w:tcPr>
          <w:p w14:paraId="4BBFAF9F" w14:textId="51F21924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G</w:t>
            </w:r>
          </w:p>
        </w:tc>
        <w:tc>
          <w:tcPr>
            <w:tcW w:w="990" w:type="dxa"/>
          </w:tcPr>
          <w:p w14:paraId="60F4AC31" w14:textId="4FBB61DA" w:rsidR="004F68F1" w:rsidRPr="00FC0DBB" w:rsidRDefault="00CF4E4C" w:rsidP="007E6F0B">
            <w:pPr>
              <w:jc w:val="center"/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</w:pPr>
            <w:r w:rsidRPr="00FC0DBB">
              <w:rPr>
                <w:rFonts w:ascii="Calisto MT" w:eastAsia="Calibri" w:hAnsi="Calisto MT" w:cs="Times New Roman"/>
                <w:noProof/>
                <w:sz w:val="24"/>
                <w:szCs w:val="24"/>
                <w:lang w:val="en-GB"/>
              </w:rPr>
              <w:t>C</w:t>
            </w:r>
          </w:p>
        </w:tc>
      </w:tr>
    </w:tbl>
    <w:p w14:paraId="61B97E5A" w14:textId="73EAD0EC" w:rsidR="0030106D" w:rsidRPr="00FC0DBB" w:rsidRDefault="0030106D" w:rsidP="004F68F1">
      <w:pPr>
        <w:spacing w:after="0"/>
        <w:rPr>
          <w:sz w:val="24"/>
          <w:szCs w:val="24"/>
        </w:rPr>
      </w:pPr>
    </w:p>
    <w:p w14:paraId="125DDAC2" w14:textId="58C6C98E" w:rsidR="007670FE" w:rsidRPr="00FC0DBB" w:rsidRDefault="007670FE" w:rsidP="004F68F1">
      <w:pPr>
        <w:spacing w:after="0"/>
        <w:rPr>
          <w:b/>
          <w:bCs/>
          <w:sz w:val="24"/>
          <w:szCs w:val="24"/>
        </w:rPr>
      </w:pPr>
      <w:r w:rsidRPr="00FC0DBB">
        <w:rPr>
          <w:b/>
          <w:bCs/>
          <w:sz w:val="24"/>
          <w:szCs w:val="24"/>
        </w:rPr>
        <w:t>SECTION B (54) MARKS</w:t>
      </w:r>
    </w:p>
    <w:p w14:paraId="1CD3AA38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3. (</w:t>
      </w:r>
      <w:proofErr w:type="gramStart"/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b</w:t>
      </w:r>
      <w:proofErr w:type="gramEnd"/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) Uses of auxiliary verbs</w:t>
      </w:r>
    </w:p>
    <w:p w14:paraId="7F35DFA9" w14:textId="77777777" w:rsidR="000D5EB6" w:rsidRPr="00FC0DBB" w:rsidRDefault="000D5EB6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ABILITY</w:t>
      </w:r>
    </w:p>
    <w:p w14:paraId="50D254DF" w14:textId="77777777" w:rsidR="000D5EB6" w:rsidRPr="00FC0DBB" w:rsidRDefault="000D5EB6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CAPACITY</w:t>
      </w:r>
    </w:p>
    <w:p w14:paraId="300EE03B" w14:textId="77777777" w:rsidR="000D5EB6" w:rsidRPr="00FC0DBB" w:rsidRDefault="000D5EB6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PERMISSION</w:t>
      </w:r>
    </w:p>
    <w:p w14:paraId="45BCFC84" w14:textId="688431C7" w:rsidR="000D5EB6" w:rsidRPr="00FC0DBB" w:rsidRDefault="0042773A" w:rsidP="0042773A">
      <w:pPr>
        <w:pStyle w:val="ListParagraph"/>
        <w:numPr>
          <w:ilvl w:val="0"/>
          <w:numId w:val="32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735B1B9" wp14:editId="184ABC4D">
                <wp:simplePos x="0" y="0"/>
                <wp:positionH relativeFrom="column">
                  <wp:posOffset>3886200</wp:posOffset>
                </wp:positionH>
                <wp:positionV relativeFrom="paragraph">
                  <wp:posOffset>41910</wp:posOffset>
                </wp:positionV>
                <wp:extent cx="871220" cy="482600"/>
                <wp:effectExtent l="0" t="0" r="24130" b="12700"/>
                <wp:wrapNone/>
                <wp:docPr id="1171164518" name="Text Box 1171164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CCF1484" w14:textId="77777777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4735B1B9" id="Text Box 1171164518" o:spid="_x0000_s1028" style="position:absolute;left:0;text-align:left;margin-left:306pt;margin-top:3.3pt;width:68.6pt;height:3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" fillcolor="window" strokecolor="red" strokeweight="1.5pt">
                <v:textbox>
                  <w:txbxContent>
                    <w:p w14:paraId="2CCF1484" w14:textId="77777777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POSSIBILITY</w:t>
      </w:r>
    </w:p>
    <w:p w14:paraId="7E303FEC" w14:textId="77777777" w:rsidR="000D5EB6" w:rsidRPr="00FC0DBB" w:rsidRDefault="000D5EB6" w:rsidP="0042773A">
      <w:pPr>
        <w:spacing w:after="0" w:line="240" w:lineRule="auto"/>
        <w:ind w:left="270"/>
        <w:rPr>
          <w:rFonts w:ascii="Calisto MT" w:hAnsi="Calisto MT"/>
          <w:color w:val="000000" w:themeColor="text1"/>
          <w:sz w:val="24"/>
          <w:szCs w:val="24"/>
          <w:lang w:val="en-GB"/>
        </w:rPr>
      </w:pPr>
    </w:p>
    <w:p w14:paraId="1C113720" w14:textId="131B4038" w:rsidR="000D5EB6" w:rsidRPr="00FC0DBB" w:rsidRDefault="000D5EB6" w:rsidP="0042773A">
      <w:pPr>
        <w:pStyle w:val="ListParagraph"/>
        <w:numPr>
          <w:ilvl w:val="3"/>
          <w:numId w:val="31"/>
        </w:numPr>
        <w:spacing w:after="0" w:line="240" w:lineRule="auto"/>
        <w:ind w:left="990"/>
        <w:contextualSpacing w:val="0"/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color w:val="000000" w:themeColor="text1"/>
          <w:sz w:val="24"/>
          <w:szCs w:val="24"/>
          <w:lang w:val="en-GB"/>
        </w:rPr>
        <w:t>Filling in the blanks</w:t>
      </w:r>
    </w:p>
    <w:p w14:paraId="5B7C79CD" w14:textId="3F8B929C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Successfully</w:t>
      </w:r>
    </w:p>
    <w:p w14:paraId="515989A2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 xml:space="preserve">Probably </w:t>
      </w:r>
    </w:p>
    <w:p w14:paraId="7301F5B9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Most neatly</w:t>
      </w:r>
    </w:p>
    <w:p w14:paraId="2D3CAD4C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>The cooler</w:t>
      </w:r>
    </w:p>
    <w:p w14:paraId="0BD11674" w14:textId="77777777" w:rsidR="000D5EB6" w:rsidRPr="00FC0DBB" w:rsidRDefault="000D5EB6" w:rsidP="0042773A">
      <w:pPr>
        <w:pStyle w:val="ListParagraph"/>
        <w:numPr>
          <w:ilvl w:val="0"/>
          <w:numId w:val="33"/>
        </w:numPr>
        <w:spacing w:after="0" w:line="240" w:lineRule="auto"/>
        <w:ind w:hanging="450"/>
        <w:contextualSpacing w:val="0"/>
        <w:rPr>
          <w:rFonts w:ascii="Calisto MT" w:hAnsi="Calisto MT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color w:val="000000" w:themeColor="text1"/>
          <w:sz w:val="24"/>
          <w:szCs w:val="24"/>
          <w:lang w:val="en-GB"/>
        </w:rPr>
        <w:t xml:space="preserve">Cowardice </w:t>
      </w:r>
    </w:p>
    <w:p w14:paraId="29B3606D" w14:textId="1C887F9E" w:rsidR="007E6F0B" w:rsidRPr="00FC0DBB" w:rsidRDefault="007E6F0B" w:rsidP="00CA6B03">
      <w:pPr>
        <w:spacing w:after="0" w:line="240" w:lineRule="auto"/>
        <w:rPr>
          <w:rFonts w:ascii="Calisto MT" w:hAnsi="Calisto MT"/>
          <w:sz w:val="24"/>
          <w:szCs w:val="24"/>
        </w:rPr>
      </w:pPr>
    </w:p>
    <w:p w14:paraId="64C6A47A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lang w:val="en-GB"/>
        </w:rPr>
        <w:t>4. (</w:t>
      </w:r>
      <w:proofErr w:type="gramStart"/>
      <w:r w:rsidRPr="00FC0DBB">
        <w:rPr>
          <w:rFonts w:ascii="Calisto MT" w:hAnsi="Calisto MT"/>
          <w:b/>
          <w:bCs/>
          <w:sz w:val="24"/>
          <w:szCs w:val="24"/>
          <w:lang w:val="en-GB"/>
        </w:rPr>
        <w:t>a</w:t>
      </w:r>
      <w:proofErr w:type="gramEnd"/>
      <w:r w:rsidRPr="00FC0DBB">
        <w:rPr>
          <w:rFonts w:ascii="Calisto MT" w:hAnsi="Calisto MT"/>
          <w:b/>
          <w:bCs/>
          <w:sz w:val="24"/>
          <w:szCs w:val="24"/>
          <w:lang w:val="en-GB"/>
        </w:rPr>
        <w:t>) The student should construct any sentence showing the uses of indefinite articles (a or an) as indicated. Examples;</w:t>
      </w:r>
    </w:p>
    <w:p w14:paraId="33A0D2A2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Before singular countable noun beginning with a vowel sound.</w:t>
      </w:r>
    </w:p>
    <w:p w14:paraId="3BBD636C" w14:textId="77777777" w:rsidR="000D5EB6" w:rsidRPr="00FC0DBB" w:rsidRDefault="000D5EB6" w:rsidP="000D5EB6">
      <w:pPr>
        <w:numPr>
          <w:ilvl w:val="1"/>
          <w:numId w:val="37"/>
        </w:numPr>
        <w:spacing w:after="0" w:line="240" w:lineRule="auto"/>
        <w:rPr>
          <w:rFonts w:ascii="Calisto MT" w:hAnsi="Calisto MT"/>
          <w:bCs/>
          <w:sz w:val="24"/>
          <w:szCs w:val="24"/>
          <w:u w:val="single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He gave me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an orange.</w:t>
      </w:r>
    </w:p>
    <w:p w14:paraId="6B9C0684" w14:textId="77777777" w:rsidR="000D5EB6" w:rsidRPr="00FC0DBB" w:rsidRDefault="000D5EB6" w:rsidP="000D5EB6">
      <w:pPr>
        <w:numPr>
          <w:ilvl w:val="1"/>
          <w:numId w:val="37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She has been waiting for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an hour.</w:t>
      </w:r>
    </w:p>
    <w:p w14:paraId="5BB2DF73" w14:textId="1C59906A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When describing nationality</w:t>
      </w:r>
    </w:p>
    <w:p w14:paraId="78333563" w14:textId="4F358804" w:rsidR="000D5EB6" w:rsidRPr="00FC0DBB" w:rsidRDefault="0042773A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u w:val="single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BB9778" wp14:editId="5864BF42">
                <wp:simplePos x="0" y="0"/>
                <wp:positionH relativeFrom="column">
                  <wp:posOffset>4005580</wp:posOffset>
                </wp:positionH>
                <wp:positionV relativeFrom="paragraph">
                  <wp:posOffset>24765</wp:posOffset>
                </wp:positionV>
                <wp:extent cx="871220" cy="482600"/>
                <wp:effectExtent l="0" t="0" r="24130" b="12700"/>
                <wp:wrapNone/>
                <wp:docPr id="591626125" name="Text Box 59162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2768798" w14:textId="77777777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19BB9778" id="Text Box 591626125" o:spid="_x0000_s1029" style="position:absolute;left:0;text-align:left;margin-left:315.4pt;margin-top:1.95pt;width:68.6pt;height:3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" fillcolor="window" strokecolor="red" strokeweight="1.5pt">
                <v:textbox>
                  <w:txbxContent>
                    <w:p w14:paraId="32768798" w14:textId="77777777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bCs/>
          <w:sz w:val="24"/>
          <w:szCs w:val="24"/>
          <w:lang w:val="en-GB"/>
        </w:rPr>
        <w:t xml:space="preserve">She is </w:t>
      </w:r>
      <w:r w:rsidR="000D5EB6" w:rsidRPr="00FC0DBB">
        <w:rPr>
          <w:rFonts w:ascii="Calisto MT" w:hAnsi="Calisto MT"/>
          <w:bCs/>
          <w:sz w:val="24"/>
          <w:szCs w:val="24"/>
          <w:u w:val="single"/>
          <w:lang w:val="en-GB"/>
        </w:rPr>
        <w:t>a Ugandan,</w:t>
      </w:r>
    </w:p>
    <w:p w14:paraId="5F940568" w14:textId="04370E8A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lastRenderedPageBreak/>
        <w:t xml:space="preserve">Arnold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 xml:space="preserve">an Austrian   </w:t>
      </w:r>
    </w:p>
    <w:p w14:paraId="4CA05D18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Before some abbreviations.</w:t>
      </w:r>
    </w:p>
    <w:p w14:paraId="3F20344A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He came for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an ATM</w:t>
      </w: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card.</w:t>
      </w:r>
    </w:p>
    <w:p w14:paraId="5182DB2A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President </w:t>
      </w:r>
      <w:proofErr w:type="spellStart"/>
      <w:r w:rsidRPr="00FC0DBB">
        <w:rPr>
          <w:rFonts w:ascii="Calisto MT" w:hAnsi="Calisto MT"/>
          <w:bCs/>
          <w:sz w:val="24"/>
          <w:szCs w:val="24"/>
          <w:lang w:val="en-GB"/>
        </w:rPr>
        <w:t>Samia</w:t>
      </w:r>
      <w:proofErr w:type="spellEnd"/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 CCM</w:t>
      </w: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member.</w:t>
      </w:r>
    </w:p>
    <w:p w14:paraId="241EC3C2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To change a proper noun into a common noun</w:t>
      </w:r>
    </w:p>
    <w:p w14:paraId="4B48B9B9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proofErr w:type="spellStart"/>
      <w:r w:rsidRPr="00FC0DBB">
        <w:rPr>
          <w:rFonts w:ascii="Calisto MT" w:hAnsi="Calisto MT"/>
          <w:bCs/>
          <w:sz w:val="24"/>
          <w:szCs w:val="24"/>
          <w:lang w:val="en-GB"/>
        </w:rPr>
        <w:t>Magufuli</w:t>
      </w:r>
      <w:proofErr w:type="spellEnd"/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 xml:space="preserve">a </w:t>
      </w:r>
      <w:proofErr w:type="spellStart"/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Nyerere</w:t>
      </w:r>
      <w:proofErr w:type="spellEnd"/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of our time.</w:t>
      </w:r>
    </w:p>
    <w:p w14:paraId="4009DCA7" w14:textId="77777777" w:rsidR="000D5EB6" w:rsidRPr="00FC0DBB" w:rsidRDefault="000D5EB6" w:rsidP="000D5EB6">
      <w:pPr>
        <w:numPr>
          <w:ilvl w:val="1"/>
          <w:numId w:val="38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Arusha is </w:t>
      </w:r>
      <w:r w:rsidRPr="00FC0DBB">
        <w:rPr>
          <w:rFonts w:ascii="Calisto MT" w:hAnsi="Calisto MT"/>
          <w:bCs/>
          <w:sz w:val="24"/>
          <w:szCs w:val="24"/>
          <w:u w:val="single"/>
          <w:lang w:val="en-GB"/>
        </w:rPr>
        <w:t>a Geneva</w:t>
      </w:r>
      <w:r w:rsidRPr="00FC0DBB">
        <w:rPr>
          <w:rFonts w:ascii="Calisto MT" w:hAnsi="Calisto MT"/>
          <w:bCs/>
          <w:sz w:val="24"/>
          <w:szCs w:val="24"/>
          <w:lang w:val="en-GB"/>
        </w:rPr>
        <w:t xml:space="preserve"> of Africa.</w:t>
      </w:r>
    </w:p>
    <w:p w14:paraId="5562C277" w14:textId="77777777" w:rsidR="000D5EB6" w:rsidRPr="00FC0DBB" w:rsidRDefault="000D5EB6" w:rsidP="000D5EB6">
      <w:pPr>
        <w:numPr>
          <w:ilvl w:val="0"/>
          <w:numId w:val="36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Before singular countable nouns beginning with consonant sound.</w:t>
      </w:r>
    </w:p>
    <w:p w14:paraId="48CB3A3A" w14:textId="77777777" w:rsidR="000D5EB6" w:rsidRPr="00FC0DBB" w:rsidRDefault="000D5EB6" w:rsidP="000D5EB6">
      <w:pPr>
        <w:numPr>
          <w:ilvl w:val="0"/>
          <w:numId w:val="40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A boy is knocking at the door.</w:t>
      </w:r>
    </w:p>
    <w:p w14:paraId="3785AB99" w14:textId="77777777" w:rsidR="000D5EB6" w:rsidRPr="00FC0DBB" w:rsidRDefault="000D5EB6" w:rsidP="000D5EB6">
      <w:pPr>
        <w:numPr>
          <w:ilvl w:val="0"/>
          <w:numId w:val="40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There is a book on the table.</w:t>
      </w:r>
    </w:p>
    <w:p w14:paraId="1E14CEF9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</w:p>
    <w:p w14:paraId="1F54D763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 xml:space="preserve"> (b) The students should construct the sentences to show that they know the differences in meaning of these words;</w:t>
      </w:r>
    </w:p>
    <w:p w14:paraId="14D7BBE5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All – is used to show the whole number or amount</w:t>
      </w:r>
    </w:p>
    <w:p w14:paraId="33500C3F" w14:textId="77777777" w:rsidR="000D5EB6" w:rsidRPr="00FC0DBB" w:rsidRDefault="000D5EB6" w:rsidP="000D5EB6">
      <w:pPr>
        <w:numPr>
          <w:ilvl w:val="0"/>
          <w:numId w:val="41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All</w:t>
      </w:r>
      <w:r w:rsidRPr="00FC0DBB">
        <w:rPr>
          <w:rFonts w:ascii="Calisto MT" w:hAnsi="Calisto MT"/>
          <w:sz w:val="24"/>
          <w:szCs w:val="24"/>
          <w:lang w:val="en-GB"/>
        </w:rPr>
        <w:t xml:space="preserve"> students passed well /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All</w:t>
      </w:r>
      <w:r w:rsidRPr="00FC0DBB">
        <w:rPr>
          <w:rFonts w:ascii="Calisto MT" w:hAnsi="Calisto MT"/>
          <w:sz w:val="24"/>
          <w:szCs w:val="24"/>
          <w:lang w:val="en-GB"/>
        </w:rPr>
        <w:t xml:space="preserve"> my plans have failed</w:t>
      </w:r>
    </w:p>
    <w:p w14:paraId="20F28E60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Both is used with plural nouns to mean the two</w:t>
      </w:r>
    </w:p>
    <w:p w14:paraId="144CC947" w14:textId="77777777" w:rsidR="000D5EB6" w:rsidRPr="00FC0DBB" w:rsidRDefault="000D5EB6" w:rsidP="000D5EB6">
      <w:pPr>
        <w:numPr>
          <w:ilvl w:val="0"/>
          <w:numId w:val="42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Both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of the women were French /</w:t>
      </w:r>
    </w:p>
    <w:p w14:paraId="60D25872" w14:textId="77777777" w:rsidR="000D5EB6" w:rsidRPr="00FC0DBB" w:rsidRDefault="000D5EB6" w:rsidP="000D5EB6">
      <w:pPr>
        <w:numPr>
          <w:ilvl w:val="0"/>
          <w:numId w:val="42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Both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parents died in the accident</w:t>
      </w:r>
    </w:p>
    <w:p w14:paraId="0097FB57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Each is used when the number is limited and definite.</w:t>
      </w:r>
    </w:p>
    <w:p w14:paraId="6191D7A0" w14:textId="77777777" w:rsidR="000D5EB6" w:rsidRPr="00FC0DBB" w:rsidRDefault="000D5EB6" w:rsidP="000D5EB6">
      <w:pPr>
        <w:numPr>
          <w:ilvl w:val="0"/>
          <w:numId w:val="43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Each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question carries 20 marks/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Each</w:t>
      </w:r>
      <w:r w:rsidRPr="00FC0DBB">
        <w:rPr>
          <w:rFonts w:ascii="Calisto MT" w:hAnsi="Calisto MT"/>
          <w:sz w:val="24"/>
          <w:szCs w:val="24"/>
          <w:lang w:val="en-GB"/>
        </w:rPr>
        <w:t xml:space="preserve"> book is interesting</w:t>
      </w:r>
    </w:p>
    <w:p w14:paraId="3309F69C" w14:textId="77777777" w:rsidR="000D5EB6" w:rsidRPr="00FC0DBB" w:rsidRDefault="000D5EB6" w:rsidP="000D5EB6">
      <w:pPr>
        <w:numPr>
          <w:ilvl w:val="0"/>
          <w:numId w:val="39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proofErr w:type="gramStart"/>
      <w:r w:rsidRPr="00FC0DBB">
        <w:rPr>
          <w:rFonts w:ascii="Calisto MT" w:hAnsi="Calisto MT"/>
          <w:sz w:val="24"/>
          <w:szCs w:val="24"/>
          <w:lang w:val="en-GB"/>
        </w:rPr>
        <w:t>Every is</w:t>
      </w:r>
      <w:proofErr w:type="gramEnd"/>
      <w:r w:rsidRPr="00FC0DBB">
        <w:rPr>
          <w:rFonts w:ascii="Calisto MT" w:hAnsi="Calisto MT"/>
          <w:sz w:val="24"/>
          <w:szCs w:val="24"/>
          <w:lang w:val="en-GB"/>
        </w:rPr>
        <w:t xml:space="preserve"> used when the number is indefinite.</w:t>
      </w:r>
    </w:p>
    <w:p w14:paraId="204689AD" w14:textId="77777777" w:rsidR="000D5EB6" w:rsidRPr="00FC0DBB" w:rsidRDefault="000D5EB6" w:rsidP="000D5EB6">
      <w:pPr>
        <w:numPr>
          <w:ilvl w:val="0"/>
          <w:numId w:val="43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 xml:space="preserve">I could hear 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every</w:t>
      </w:r>
      <w:r w:rsidRPr="00FC0DBB">
        <w:rPr>
          <w:rFonts w:ascii="Calisto MT" w:hAnsi="Calisto MT"/>
          <w:sz w:val="24"/>
          <w:szCs w:val="24"/>
          <w:lang w:val="en-GB"/>
        </w:rPr>
        <w:t xml:space="preserve"> word they said/</w:t>
      </w:r>
      <w:r w:rsidRPr="00FC0DBB">
        <w:rPr>
          <w:rFonts w:ascii="Calisto MT" w:hAnsi="Calisto MT"/>
          <w:b/>
          <w:bCs/>
          <w:sz w:val="24"/>
          <w:szCs w:val="24"/>
          <w:u w:val="single"/>
          <w:lang w:val="en-GB"/>
        </w:rPr>
        <w:t>Every</w:t>
      </w:r>
      <w:r w:rsidRPr="00FC0DBB">
        <w:rPr>
          <w:rFonts w:ascii="Calisto MT" w:hAnsi="Calisto MT"/>
          <w:sz w:val="24"/>
          <w:szCs w:val="24"/>
          <w:lang w:val="en-GB"/>
        </w:rPr>
        <w:t xml:space="preserve"> day seemed the same to him</w:t>
      </w:r>
    </w:p>
    <w:p w14:paraId="4D1C84DE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5A221C60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sz w:val="24"/>
          <w:szCs w:val="24"/>
          <w:lang w:val="en-GB"/>
        </w:rPr>
      </w:pPr>
      <w:r w:rsidRPr="00FC0DBB">
        <w:rPr>
          <w:rFonts w:ascii="Calisto MT" w:hAnsi="Calisto MT"/>
          <w:b/>
          <w:sz w:val="24"/>
          <w:szCs w:val="24"/>
          <w:lang w:val="en-GB"/>
        </w:rPr>
        <w:t>QUESTION 5 (uses of “DO”)</w:t>
      </w:r>
    </w:p>
    <w:p w14:paraId="69A78602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make questions.</w:t>
      </w:r>
    </w:p>
    <w:p w14:paraId="5ACCF396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you love me?</w:t>
      </w:r>
    </w:p>
    <w:p w14:paraId="03A99AD0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form tag questions for statements without auxiliary verbs.</w:t>
      </w:r>
    </w:p>
    <w:p w14:paraId="1CA4BE75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Crocodiles live in water, </w:t>
      </w: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 xml:space="preserve">don’t 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>they?</w:t>
      </w:r>
      <w:r w:rsidRPr="00FC0DBB">
        <w:rPr>
          <w:rFonts w:ascii="Calisto MT" w:hAnsi="Calisto MT"/>
          <w:sz w:val="24"/>
          <w:szCs w:val="24"/>
          <w:lang w:val="en-GB"/>
        </w:rPr>
        <w:t xml:space="preserve"> </w:t>
      </w:r>
    </w:p>
    <w:p w14:paraId="772B5E60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avoid repetitions.</w:t>
      </w:r>
    </w:p>
    <w:p w14:paraId="55D07AD7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You told me that you like eating rice in the evening but you </w:t>
      </w: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 xml:space="preserve">don’t. 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>(</w:t>
      </w:r>
      <w:proofErr w:type="gramStart"/>
      <w:r w:rsidRPr="00FC0DBB">
        <w:rPr>
          <w:rFonts w:ascii="Calisto MT" w:hAnsi="Calisto MT"/>
          <w:b/>
          <w:i/>
          <w:sz w:val="24"/>
          <w:szCs w:val="24"/>
          <w:lang w:val="en-GB"/>
        </w:rPr>
        <w:t>like</w:t>
      </w:r>
      <w:proofErr w:type="gramEnd"/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eating rice in the evening)</w:t>
      </w:r>
    </w:p>
    <w:p w14:paraId="3A056E96" w14:textId="4036C014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FC0DBB">
        <w:rPr>
          <w:rFonts w:ascii="Calisto MT" w:hAnsi="Calisto MT"/>
          <w:sz w:val="24"/>
          <w:szCs w:val="24"/>
          <w:lang w:val="en-GB"/>
        </w:rPr>
        <w:t>To form negations.</w:t>
      </w:r>
    </w:p>
    <w:p w14:paraId="7D703A38" w14:textId="0F739536" w:rsidR="000D5EB6" w:rsidRPr="00FC0DBB" w:rsidRDefault="0042773A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537711" wp14:editId="7075A5FC">
                <wp:simplePos x="0" y="0"/>
                <wp:positionH relativeFrom="column">
                  <wp:posOffset>4127500</wp:posOffset>
                </wp:positionH>
                <wp:positionV relativeFrom="paragraph">
                  <wp:posOffset>170180</wp:posOffset>
                </wp:positionV>
                <wp:extent cx="1054100" cy="482600"/>
                <wp:effectExtent l="0" t="0" r="12700" b="12700"/>
                <wp:wrapNone/>
                <wp:docPr id="537737778" name="Text Box 537737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C5C7A8F" w14:textId="46298D9A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17537711" id="Text Box 537737778" o:spid="_x0000_s1030" style="position:absolute;margin-left:325pt;margin-top:13.4pt;width:83pt;height:3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" fillcolor="window" strokecolor="red" strokeweight="1.5pt">
                <v:textbox>
                  <w:txbxContent>
                    <w:p w14:paraId="1C5C7A8F" w14:textId="46298D9A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I </w:t>
      </w:r>
      <w:r w:rsidR="000D5EB6"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don’t</w:t>
      </w:r>
      <w:r w:rsidR="000D5EB6"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like bananas.</w:t>
      </w:r>
    </w:p>
    <w:p w14:paraId="55766C5B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bCs/>
          <w:iCs/>
          <w:sz w:val="24"/>
          <w:szCs w:val="24"/>
          <w:lang w:val="en-GB"/>
        </w:rPr>
      </w:pPr>
      <w:r w:rsidRPr="00FC0DBB">
        <w:rPr>
          <w:rFonts w:ascii="Calisto MT" w:hAnsi="Calisto MT"/>
          <w:bCs/>
          <w:iCs/>
          <w:sz w:val="24"/>
          <w:szCs w:val="24"/>
          <w:lang w:val="en-GB"/>
        </w:rPr>
        <w:t>To emphasize a statement</w:t>
      </w:r>
    </w:p>
    <w:p w14:paraId="3B27BC32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I </w:t>
      </w: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trust you</w:t>
      </w:r>
    </w:p>
    <w:p w14:paraId="7E6B9B88" w14:textId="77777777" w:rsidR="000D5EB6" w:rsidRPr="00FC0DBB" w:rsidRDefault="000D5EB6" w:rsidP="000D5EB6">
      <w:pPr>
        <w:numPr>
          <w:ilvl w:val="0"/>
          <w:numId w:val="35"/>
        </w:numPr>
        <w:spacing w:after="0" w:line="240" w:lineRule="auto"/>
        <w:rPr>
          <w:rFonts w:ascii="Calisto MT" w:hAnsi="Calisto MT"/>
          <w:bCs/>
          <w:iCs/>
          <w:sz w:val="24"/>
          <w:szCs w:val="24"/>
          <w:lang w:val="en-GB"/>
        </w:rPr>
      </w:pPr>
      <w:r w:rsidRPr="00FC0DBB">
        <w:rPr>
          <w:rFonts w:ascii="Calisto MT" w:hAnsi="Calisto MT"/>
          <w:bCs/>
          <w:iCs/>
          <w:sz w:val="24"/>
          <w:szCs w:val="24"/>
          <w:lang w:val="en-GB"/>
        </w:rPr>
        <w:t>To request or invite politely.</w:t>
      </w:r>
    </w:p>
    <w:p w14:paraId="013ABAA7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join us for a cup of drink in the evening</w:t>
      </w:r>
    </w:p>
    <w:p w14:paraId="45175117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i/>
          <w:sz w:val="24"/>
          <w:szCs w:val="24"/>
          <w:lang w:val="en-GB"/>
        </w:rPr>
      </w:pPr>
      <w:r w:rsidRPr="00FC0DBB">
        <w:rPr>
          <w:rFonts w:ascii="Calisto MT" w:hAnsi="Calisto MT"/>
          <w:b/>
          <w:i/>
          <w:sz w:val="24"/>
          <w:szCs w:val="24"/>
          <w:u w:val="single"/>
          <w:lang w:val="en-GB"/>
        </w:rPr>
        <w:t>Do</w:t>
      </w:r>
      <w:r w:rsidRPr="00FC0DBB">
        <w:rPr>
          <w:rFonts w:ascii="Calisto MT" w:hAnsi="Calisto MT"/>
          <w:b/>
          <w:i/>
          <w:sz w:val="24"/>
          <w:szCs w:val="24"/>
          <w:lang w:val="en-GB"/>
        </w:rPr>
        <w:t xml:space="preserve"> help me at least this once.</w:t>
      </w:r>
    </w:p>
    <w:p w14:paraId="2A8EB095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3F18FF2C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  <w:lang w:val="en-GB"/>
        </w:rPr>
        <w:t>6.  A student should write a leaving note following the following format</w:t>
      </w:r>
    </w:p>
    <w:p w14:paraId="3D0219EB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tbl>
      <w:tblPr>
        <w:tblW w:w="9270" w:type="dxa"/>
        <w:tblInd w:w="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0D5EB6" w:rsidRPr="00FC0DBB" w14:paraId="50F3EF60" w14:textId="77777777" w:rsidTr="00415307">
        <w:tc>
          <w:tcPr>
            <w:tcW w:w="9270" w:type="dxa"/>
          </w:tcPr>
          <w:p w14:paraId="14A92B88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7</w:t>
            </w:r>
            <w:r w:rsidRPr="00FC0DBB">
              <w:rPr>
                <w:rFonts w:ascii="Calisto MT" w:hAnsi="Calisto MT"/>
                <w:sz w:val="24"/>
                <w:szCs w:val="24"/>
                <w:vertAlign w:val="superscript"/>
                <w:lang w:val="en-GB"/>
              </w:rPr>
              <w:t>th</w:t>
            </w: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July 2023 (1mark)</w:t>
            </w:r>
          </w:p>
          <w:p w14:paraId="38F7CE1C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</w:p>
          <w:p w14:paraId="15AAC983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Dear Parents, (1mrk)</w:t>
            </w:r>
          </w:p>
          <w:p w14:paraId="5401690D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My dear parents I really want to apologize for what has happened and ask for your forgiveness. I was having a secret relationship with my boyfriend </w:t>
            </w: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Majuto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Mjukuu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under your nose. Eventually, I have become pregnant and for his safety he has decided to run away with me to a secret destination. So don’t worry about my disappearance. I assure you I will be safe. See you (3mrks) </w:t>
            </w:r>
          </w:p>
          <w:p w14:paraId="5527F5FB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Your loving daughter (1mrk)</w:t>
            </w:r>
          </w:p>
          <w:p w14:paraId="79148B5A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Sikujua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(1mrk)</w:t>
            </w:r>
          </w:p>
          <w:p w14:paraId="2432EE7D" w14:textId="77777777" w:rsidR="000D5EB6" w:rsidRPr="00FC0DBB" w:rsidRDefault="000D5EB6" w:rsidP="000D5EB6">
            <w:pPr>
              <w:spacing w:after="0" w:line="240" w:lineRule="auto"/>
              <w:rPr>
                <w:rFonts w:ascii="Calisto MT" w:hAnsi="Calisto MT"/>
                <w:sz w:val="24"/>
                <w:szCs w:val="24"/>
                <w:lang w:val="en-GB"/>
              </w:rPr>
            </w:pPr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7:00 </w:t>
            </w:r>
            <w:proofErr w:type="spellStart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>a.m</w:t>
            </w:r>
            <w:proofErr w:type="spellEnd"/>
            <w:r w:rsidRPr="00FC0DBB">
              <w:rPr>
                <w:rFonts w:ascii="Calisto MT" w:hAnsi="Calisto MT"/>
                <w:sz w:val="24"/>
                <w:szCs w:val="24"/>
                <w:lang w:val="en-GB"/>
              </w:rPr>
              <w:t xml:space="preserve"> (1mrk)</w:t>
            </w:r>
          </w:p>
        </w:tc>
      </w:tr>
    </w:tbl>
    <w:p w14:paraId="39331808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sz w:val="24"/>
          <w:szCs w:val="24"/>
          <w:u w:val="single"/>
          <w:lang w:val="en-GB"/>
        </w:rPr>
      </w:pPr>
    </w:p>
    <w:p w14:paraId="782DC2CB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b/>
          <w:sz w:val="24"/>
          <w:szCs w:val="24"/>
          <w:u w:val="single"/>
          <w:lang w:val="en-GB"/>
        </w:rPr>
      </w:pPr>
      <w:r w:rsidRPr="00FC0DBB">
        <w:rPr>
          <w:rFonts w:ascii="Calisto MT" w:hAnsi="Calisto MT"/>
          <w:b/>
          <w:sz w:val="24"/>
          <w:szCs w:val="24"/>
          <w:u w:val="single"/>
          <w:lang w:val="en-GB"/>
        </w:rPr>
        <w:t>QUESTION 7</w:t>
      </w:r>
    </w:p>
    <w:p w14:paraId="0E96E86D" w14:textId="61EECBA2" w:rsidR="000D5EB6" w:rsidRPr="00FC0DBB" w:rsidRDefault="0042773A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BDD0B3D" wp14:editId="0357777C">
                <wp:simplePos x="0" y="0"/>
                <wp:positionH relativeFrom="column">
                  <wp:posOffset>4737100</wp:posOffset>
                </wp:positionH>
                <wp:positionV relativeFrom="paragraph">
                  <wp:posOffset>173990</wp:posOffset>
                </wp:positionV>
                <wp:extent cx="1066800" cy="482600"/>
                <wp:effectExtent l="0" t="0" r="19050" b="12700"/>
                <wp:wrapNone/>
                <wp:docPr id="923016902" name="Text Box 923016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7AC38D1" w14:textId="21024C7E" w:rsidR="0042773A" w:rsidRPr="00B85A00" w:rsidRDefault="0042773A" w:rsidP="0042773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3BDD0B3D" id="Text Box 923016902" o:spid="_x0000_s1031" style="position:absolute;left:0;text-align:left;margin-left:373pt;margin-top:13.7pt;width:84pt;height:3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" fillcolor="window" strokecolor="red" strokeweight="1.5pt">
                <v:textbox>
                  <w:txbxContent>
                    <w:p w14:paraId="47AC38D1" w14:textId="21024C7E" w:rsidR="0042773A" w:rsidRPr="00B85A00" w:rsidRDefault="0042773A" w:rsidP="0042773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D5EB6" w:rsidRPr="00FC0DBB">
        <w:rPr>
          <w:rFonts w:ascii="Calisto MT" w:hAnsi="Calisto MT"/>
          <w:bCs/>
          <w:sz w:val="24"/>
          <w:szCs w:val="24"/>
          <w:lang w:val="en-GB"/>
        </w:rPr>
        <w:t>Where to? Where are you travelling to?</w:t>
      </w:r>
    </w:p>
    <w:p w14:paraId="4E5F48AE" w14:textId="1398A496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When are you leaving?</w:t>
      </w:r>
    </w:p>
    <w:p w14:paraId="3874260F" w14:textId="7126B1F4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At what time exactly? / When exactly?</w:t>
      </w:r>
    </w:p>
    <w:p w14:paraId="5AE4E809" w14:textId="77777777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Who will you travel with? / With whom are you travelling?</w:t>
      </w:r>
    </w:p>
    <w:p w14:paraId="1AA69244" w14:textId="77777777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When do you plan to come back? When will you be back?</w:t>
      </w:r>
    </w:p>
    <w:p w14:paraId="0345EAE3" w14:textId="77777777" w:rsidR="000D5EB6" w:rsidRPr="00FC0DBB" w:rsidRDefault="000D5EB6" w:rsidP="000D5EB6">
      <w:pPr>
        <w:numPr>
          <w:ilvl w:val="0"/>
          <w:numId w:val="34"/>
        </w:numPr>
        <w:spacing w:after="0" w:line="240" w:lineRule="auto"/>
        <w:rPr>
          <w:rFonts w:ascii="Calisto MT" w:hAnsi="Calisto MT"/>
          <w:bCs/>
          <w:sz w:val="24"/>
          <w:szCs w:val="24"/>
          <w:lang w:val="en-GB"/>
        </w:rPr>
      </w:pPr>
      <w:r w:rsidRPr="00FC0DBB">
        <w:rPr>
          <w:rFonts w:ascii="Calisto MT" w:hAnsi="Calisto MT"/>
          <w:bCs/>
          <w:sz w:val="24"/>
          <w:szCs w:val="24"/>
          <w:lang w:val="en-GB"/>
        </w:rPr>
        <w:t>Ok bon voyage/ I wish you a safe trip.</w:t>
      </w:r>
    </w:p>
    <w:p w14:paraId="2C50B213" w14:textId="77777777" w:rsidR="000D5EB6" w:rsidRPr="00FC0DBB" w:rsidRDefault="000D5EB6" w:rsidP="000D5EB6">
      <w:pPr>
        <w:spacing w:after="0" w:line="240" w:lineRule="auto"/>
        <w:rPr>
          <w:rFonts w:ascii="Calisto MT" w:hAnsi="Calisto MT"/>
          <w:i/>
          <w:iCs/>
          <w:sz w:val="24"/>
          <w:szCs w:val="24"/>
          <w:lang w:val="en-GB"/>
        </w:rPr>
      </w:pPr>
      <w:r w:rsidRPr="00FC0DBB">
        <w:rPr>
          <w:rFonts w:ascii="Calisto MT" w:hAnsi="Calisto MT"/>
          <w:i/>
          <w:iCs/>
          <w:sz w:val="24"/>
          <w:szCs w:val="24"/>
          <w:lang w:val="en-GB"/>
        </w:rPr>
        <w:t>Any other relevant response</w:t>
      </w:r>
    </w:p>
    <w:p w14:paraId="0A47421B" w14:textId="77777777" w:rsidR="000D5EB6" w:rsidRPr="00FC0DBB" w:rsidRDefault="000D5EB6" w:rsidP="00CA6B03">
      <w:pPr>
        <w:spacing w:after="0" w:line="240" w:lineRule="auto"/>
        <w:rPr>
          <w:rFonts w:ascii="Calisto MT" w:hAnsi="Calisto MT"/>
          <w:sz w:val="24"/>
          <w:szCs w:val="24"/>
        </w:rPr>
      </w:pPr>
    </w:p>
    <w:p w14:paraId="5ADA58AB" w14:textId="77777777" w:rsidR="000D5EB6" w:rsidRPr="00FC0DBB" w:rsidRDefault="000D5EB6" w:rsidP="00CA6B03">
      <w:pPr>
        <w:spacing w:after="0" w:line="240" w:lineRule="auto"/>
        <w:rPr>
          <w:rFonts w:ascii="Calisto MT" w:hAnsi="Calisto MT"/>
          <w:sz w:val="24"/>
          <w:szCs w:val="24"/>
        </w:rPr>
      </w:pPr>
    </w:p>
    <w:p w14:paraId="4FD14769" w14:textId="040F8710" w:rsidR="00CC39CE" w:rsidRPr="00FC0DBB" w:rsidRDefault="00CC39CE" w:rsidP="00452846">
      <w:pPr>
        <w:spacing w:after="0" w:line="240" w:lineRule="auto"/>
        <w:ind w:left="270"/>
        <w:rPr>
          <w:rFonts w:ascii="Calisto MT" w:hAnsi="Calisto MT"/>
          <w:sz w:val="24"/>
          <w:szCs w:val="24"/>
        </w:rPr>
      </w:pPr>
    </w:p>
    <w:p w14:paraId="321C49B2" w14:textId="108BE718" w:rsidR="009678D5" w:rsidRPr="00FC0DBB" w:rsidRDefault="00BA3C90" w:rsidP="00BA3C90">
      <w:pPr>
        <w:spacing w:after="0" w:line="240" w:lineRule="auto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FC0DBB">
        <w:rPr>
          <w:rFonts w:ascii="Calisto MT" w:hAnsi="Calisto MT"/>
          <w:b/>
          <w:bCs/>
          <w:sz w:val="24"/>
          <w:szCs w:val="24"/>
        </w:rPr>
        <w:t>8</w:t>
      </w:r>
      <w:r w:rsidR="00002CF8" w:rsidRPr="00FC0DBB">
        <w:rPr>
          <w:rFonts w:ascii="Calisto MT" w:hAnsi="Calisto MT"/>
          <w:b/>
          <w:bCs/>
          <w:sz w:val="24"/>
          <w:szCs w:val="24"/>
        </w:rPr>
        <w:t>.</w:t>
      </w:r>
      <w:r w:rsidR="007E6F0B" w:rsidRPr="00FC0DBB">
        <w:rPr>
          <w:rFonts w:ascii="Calisto MT" w:hAnsi="Calisto MT"/>
          <w:b/>
          <w:bCs/>
          <w:sz w:val="24"/>
          <w:szCs w:val="24"/>
        </w:rPr>
        <w:t xml:space="preserve"> </w:t>
      </w:r>
      <w:r w:rsidR="009678D5" w:rsidRPr="00FC0DBB"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lang w:val="en-GB"/>
        </w:rPr>
        <w:t>Language Use in Situations.</w:t>
      </w:r>
      <w:r w:rsidR="009678D5" w:rsidRPr="00FC0DBB">
        <w:rPr>
          <w:rFonts w:ascii="Calisto MT" w:eastAsia="Calibri" w:hAnsi="Calisto MT" w:cs="Times New Roman"/>
          <w:b/>
          <w:bCs/>
          <w:i/>
          <w:iCs/>
          <w:color w:val="000000" w:themeColor="text1"/>
          <w:sz w:val="24"/>
          <w:szCs w:val="24"/>
          <w:lang w:val="en-GB"/>
        </w:rPr>
        <w:t xml:space="preserve"> (There are no absolute answers for this question just consider any </w:t>
      </w:r>
    </w:p>
    <w:p w14:paraId="0BB3E534" w14:textId="77777777" w:rsidR="00BA3C90" w:rsidRPr="00FC0DBB" w:rsidRDefault="00BA3C90" w:rsidP="00BA3C90">
      <w:pPr>
        <w:spacing w:after="0" w:line="240" w:lineRule="auto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QUESTION 6. (Expressing emotions and feelings)</w:t>
      </w:r>
    </w:p>
    <w:p w14:paraId="0F6CBC68" w14:textId="2039502B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I am sorry/ forgive me</w:t>
      </w:r>
    </w:p>
    <w:p w14:paraId="5984A451" w14:textId="59C7AA92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Get well soon/I wish you a quick recovery</w:t>
      </w:r>
    </w:p>
    <w:p w14:paraId="50A09CA7" w14:textId="77D5FA04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sorry for the loss of your father/ sorry for the loss receive my condolence.</w:t>
      </w:r>
    </w:p>
    <w:p w14:paraId="3CA69BB8" w14:textId="4B102C5F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say; I am so excited/happy.</w:t>
      </w:r>
    </w:p>
    <w:p w14:paraId="663CBE86" w14:textId="64322E80" w:rsidR="00BA3C90" w:rsidRPr="00FC0DBB" w:rsidRDefault="0042773A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You say, I’m humiliated/ embarrassed </w:t>
      </w:r>
      <w:proofErr w:type="spellStart"/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etc</w:t>
      </w:r>
      <w:proofErr w:type="spellEnd"/>
    </w:p>
    <w:p w14:paraId="5EB0AEA5" w14:textId="0EBF917A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25DEFE" wp14:editId="049ED2F5">
                <wp:simplePos x="0" y="0"/>
                <wp:positionH relativeFrom="column">
                  <wp:posOffset>4685030</wp:posOffset>
                </wp:positionH>
                <wp:positionV relativeFrom="paragraph">
                  <wp:posOffset>146050</wp:posOffset>
                </wp:positionV>
                <wp:extent cx="871220" cy="482600"/>
                <wp:effectExtent l="0" t="0" r="2413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C63B19E" w14:textId="553C0194" w:rsidR="003E1C6A" w:rsidRPr="00B85A00" w:rsidRDefault="003E1C6A" w:rsidP="003E1C6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  <w:r w:rsidR="009678D5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oval w14:anchorId="2D25DEFE" id="Text Box 6" o:spid="_x0000_s1032" style="position:absolute;left:0;text-align:left;margin-left:368.9pt;margin-top:11.5pt;width:68.6pt;height:3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" fillcolor="window" strokecolor="red" strokeweight="1.5pt">
                <v:textbox>
                  <w:txbxContent>
                    <w:p w14:paraId="4C63B19E" w14:textId="553C0194" w:rsidR="003E1C6A" w:rsidRPr="00B85A00" w:rsidRDefault="003E1C6A" w:rsidP="003E1C6A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</w:t>
                      </w:r>
                      <w:r>
                        <w:rPr>
                          <w:b/>
                          <w:color w:val="FF0000"/>
                        </w:rPr>
                        <w:t>0</w:t>
                      </w:r>
                      <w:r w:rsidR="009678D5"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feel; humiliated/embarrassed/annoyed.</w:t>
      </w:r>
    </w:p>
    <w:p w14:paraId="3B28D0C0" w14:textId="14DEF726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feel, very tired/weary.</w:t>
      </w:r>
    </w:p>
    <w:p w14:paraId="27DD234D" w14:textId="424F23A3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I felt very excited/happy/joyful/privileged.</w:t>
      </w:r>
    </w:p>
    <w:p w14:paraId="69A01ABC" w14:textId="7E7D73A6" w:rsidR="00BA3C90" w:rsidRPr="00FC0DBB" w:rsidRDefault="00BA3C90" w:rsidP="00BA3C90">
      <w:pPr>
        <w:pStyle w:val="ListParagraph"/>
        <w:numPr>
          <w:ilvl w:val="0"/>
          <w:numId w:val="44"/>
        </w:numPr>
        <w:spacing w:after="0" w:line="240" w:lineRule="auto"/>
        <w:ind w:hanging="540"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FC0DB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You feel angry/annoyed.</w:t>
      </w:r>
    </w:p>
    <w:p w14:paraId="20FCE4D3" w14:textId="20E34081" w:rsidR="000019A5" w:rsidRPr="00FC0DBB" w:rsidRDefault="000019A5" w:rsidP="00CC39CE">
      <w:pPr>
        <w:spacing w:after="0" w:line="240" w:lineRule="auto"/>
        <w:rPr>
          <w:rFonts w:ascii="Calisto MT" w:hAnsi="Calisto MT"/>
          <w:b/>
          <w:bCs/>
          <w:sz w:val="24"/>
          <w:szCs w:val="24"/>
        </w:rPr>
      </w:pPr>
    </w:p>
    <w:p w14:paraId="0D9909FC" w14:textId="75D5EE84" w:rsidR="00B17E14" w:rsidRPr="00FC0DBB" w:rsidRDefault="00B17E14" w:rsidP="00B17E14">
      <w:pPr>
        <w:spacing w:after="0" w:line="240" w:lineRule="auto"/>
        <w:jc w:val="both"/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</w:pPr>
    </w:p>
    <w:p w14:paraId="2B2C33D1" w14:textId="441D5880" w:rsidR="007670FE" w:rsidRPr="00FC0DBB" w:rsidRDefault="007670FE" w:rsidP="007670FE">
      <w:pPr>
        <w:spacing w:after="0" w:line="240" w:lineRule="auto"/>
        <w:jc w:val="center"/>
        <w:rPr>
          <w:rFonts w:ascii="Calisto MT" w:eastAsia="Calibri" w:hAnsi="Calisto MT" w:cs="Times New Roman"/>
          <w:b/>
          <w:bCs/>
          <w:noProof/>
          <w:color w:val="000000" w:themeColor="text1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color w:val="000000" w:themeColor="text1"/>
          <w:sz w:val="24"/>
          <w:szCs w:val="24"/>
          <w:lang w:val="en-GB"/>
        </w:rPr>
        <w:t>SECTION C (30) MARKS</w:t>
      </w:r>
    </w:p>
    <w:p w14:paraId="1B5AAD3E" w14:textId="2BA4511D" w:rsidR="007670FE" w:rsidRPr="00FC0DBB" w:rsidRDefault="00035F6A" w:rsidP="00B17E14">
      <w:pPr>
        <w:spacing w:after="0" w:line="240" w:lineRule="auto"/>
        <w:jc w:val="both"/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Students should answer question 9 and </w:t>
      </w:r>
      <w:r w:rsidR="00147B43"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choose </w:t>
      </w:r>
      <w:r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>any other</w:t>
      </w:r>
      <w:r w:rsidR="00147B43"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 between</w:t>
      </w:r>
      <w:r w:rsidRPr="00FC0DBB">
        <w:rPr>
          <w:rFonts w:ascii="Calisto MT" w:eastAsia="Calibri" w:hAnsi="Calisto MT" w:cs="Times New Roman"/>
          <w:noProof/>
          <w:color w:val="000000" w:themeColor="text1"/>
          <w:sz w:val="24"/>
          <w:szCs w:val="24"/>
          <w:lang w:val="en-GB"/>
        </w:rPr>
        <w:t xml:space="preserve"> 10 or 11</w:t>
      </w:r>
    </w:p>
    <w:p w14:paraId="18579752" w14:textId="53AE9648" w:rsidR="0042773A" w:rsidRPr="00FC0DBB" w:rsidRDefault="0047483D" w:rsidP="0042773A">
      <w:pPr>
        <w:spacing w:after="0" w:line="240" w:lineRule="auto"/>
        <w:jc w:val="both"/>
        <w:rPr>
          <w:rFonts w:ascii="Calisto MT" w:hAnsi="Calisto MT"/>
          <w:color w:val="000000" w:themeColor="text1"/>
          <w:sz w:val="24"/>
          <w:szCs w:val="24"/>
        </w:rPr>
      </w:pPr>
      <w:r w:rsidRPr="00FC0DBB">
        <w:rPr>
          <w:rFonts w:ascii="Calisto MT" w:hAnsi="Calisto MT"/>
          <w:b/>
          <w:bCs/>
          <w:color w:val="000000" w:themeColor="text1"/>
          <w:sz w:val="24"/>
          <w:szCs w:val="24"/>
        </w:rPr>
        <w:t xml:space="preserve">QUESTION </w:t>
      </w:r>
      <w:r w:rsidR="0066583E" w:rsidRPr="00FC0DBB">
        <w:rPr>
          <w:rFonts w:ascii="Calisto MT" w:hAnsi="Calisto MT"/>
          <w:b/>
          <w:bCs/>
          <w:color w:val="000000" w:themeColor="text1"/>
          <w:sz w:val="24"/>
          <w:szCs w:val="24"/>
        </w:rPr>
        <w:t>9</w:t>
      </w:r>
      <w:r w:rsidR="00B17E14" w:rsidRPr="00FC0DBB">
        <w:rPr>
          <w:rFonts w:ascii="Calisto MT" w:hAnsi="Calisto MT"/>
          <w:color w:val="000000" w:themeColor="text1"/>
          <w:sz w:val="24"/>
          <w:szCs w:val="24"/>
        </w:rPr>
        <w:t>.</w:t>
      </w:r>
      <w:bookmarkStart w:id="1" w:name="_Hlk115555065"/>
    </w:p>
    <w:p w14:paraId="7354E261" w14:textId="74381171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A student should write a speech entitled “Tanzania my country my story” following the format of speech writing.</w:t>
      </w:r>
    </w:p>
    <w:p w14:paraId="1A7D88EB" w14:textId="3A19291A" w:rsidR="0042773A" w:rsidRPr="00FC0DBB" w:rsidRDefault="0042773A" w:rsidP="0042773A">
      <w:pPr>
        <w:numPr>
          <w:ilvl w:val="0"/>
          <w:numId w:val="46"/>
        </w:numPr>
        <w:spacing w:after="0" w:line="240" w:lineRule="auto"/>
        <w:jc w:val="both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4F83C9C" wp14:editId="0B863885">
                <wp:simplePos x="0" y="0"/>
                <wp:positionH relativeFrom="column">
                  <wp:posOffset>4762500</wp:posOffset>
                </wp:positionH>
                <wp:positionV relativeFrom="paragraph">
                  <wp:posOffset>14605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2104170569" name="Text Box 2104170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5525812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0309771F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1D2B85CE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type w14:anchorId="34F83C9C" id="_x0000_t202" coordsize="21600,21600" o:spt="202" path="m,l,21600r21600,l21600,xe">
                <v:stroke joinstyle="miter"/>
                <v:path gradientshapeok="t" o:connecttype="rect"/>
              </v:shapetype>
              <v:shape id="Text Box 2104170569" o:spid="_x0000_s1033" type="#_x0000_t202" style="position:absolute;left:0;text-align:left;margin-left:375pt;margin-top:1.15pt;width:94.4pt;height:55.6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" fillcolor="window" strokecolor="red" strokeweight="1.5pt">
                <v:textbox>
                  <w:txbxContent>
                    <w:p w14:paraId="45525812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0309771F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1D2B85CE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Introduction</w:t>
      </w:r>
    </w:p>
    <w:p w14:paraId="5CFA6594" w14:textId="665495EC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Title/Heading</w:t>
      </w:r>
    </w:p>
    <w:p w14:paraId="0D17C02D" w14:textId="6A6133BE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Salutation observing the protocol.</w:t>
      </w:r>
    </w:p>
    <w:p w14:paraId="633436EB" w14:textId="5919492D" w:rsidR="0042773A" w:rsidRPr="00FC0DBB" w:rsidRDefault="0042773A" w:rsidP="0042773A">
      <w:pPr>
        <w:numPr>
          <w:ilvl w:val="0"/>
          <w:numId w:val="46"/>
        </w:numPr>
        <w:spacing w:after="0" w:line="240" w:lineRule="auto"/>
        <w:jc w:val="both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 xml:space="preserve">The main body </w:t>
      </w:r>
    </w:p>
    <w:p w14:paraId="652BB487" w14:textId="5DA61F85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Opening statement</w:t>
      </w:r>
    </w:p>
    <w:p w14:paraId="58B9931B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Points in paragraphs (at least 5 paragraphs describing good things found in Tanzania)</w:t>
      </w:r>
    </w:p>
    <w:p w14:paraId="624D5A82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National parks</w:t>
      </w:r>
    </w:p>
    <w:p w14:paraId="4C96160D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Historical cites (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Oldivai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 xml:space="preserve"> Gorge, 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Kondoa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 xml:space="preserve"> paints, 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Bagamoyo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 xml:space="preserve"> ruins, national Museum, </w:t>
      </w:r>
      <w:proofErr w:type="spell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etc</w:t>
      </w:r>
      <w:proofErr w:type="spell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)</w:t>
      </w:r>
    </w:p>
    <w:p w14:paraId="34D8CEFC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Hospitality of Tanzanians</w:t>
      </w:r>
    </w:p>
    <w:p w14:paraId="7C89605A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Political stability.</w:t>
      </w:r>
    </w:p>
    <w:p w14:paraId="3D424F7C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The highest mountain in Africa.</w:t>
      </w:r>
    </w:p>
    <w:p w14:paraId="33F02C60" w14:textId="77777777" w:rsidR="0042773A" w:rsidRPr="00FC0DBB" w:rsidRDefault="0042773A" w:rsidP="0042773A">
      <w:pPr>
        <w:numPr>
          <w:ilvl w:val="0"/>
          <w:numId w:val="47"/>
        </w:num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Improved transport and communication networks.</w:t>
      </w:r>
    </w:p>
    <w:p w14:paraId="1FE34109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The use of appropriate language. (</w:t>
      </w:r>
      <w:proofErr w:type="gram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grammar</w:t>
      </w:r>
      <w:proofErr w:type="gramEnd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, spellings, punctuation)</w:t>
      </w:r>
    </w:p>
    <w:p w14:paraId="6C42A7CB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Good flow of ideas. (May include appropriate use of transitional words).</w:t>
      </w:r>
    </w:p>
    <w:p w14:paraId="542C196C" w14:textId="77777777" w:rsidR="0042773A" w:rsidRPr="00FC0DBB" w:rsidRDefault="0042773A" w:rsidP="0042773A">
      <w:pPr>
        <w:spacing w:after="0" w:line="240" w:lineRule="auto"/>
        <w:jc w:val="both"/>
        <w:rPr>
          <w:rFonts w:ascii="Calisto MT" w:eastAsia="Calibri" w:hAnsi="Calisto MT" w:cs="Times New Roman"/>
          <w:i/>
          <w:iCs/>
          <w:sz w:val="24"/>
          <w:szCs w:val="24"/>
          <w:lang w:val="en-GB"/>
        </w:rPr>
      </w:pPr>
      <w:proofErr w:type="gramStart"/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Regular reference to the audience e.g. Dear members/ ladies and gentlemen.</w:t>
      </w:r>
      <w:proofErr w:type="gramEnd"/>
    </w:p>
    <w:p w14:paraId="3AD815AF" w14:textId="77777777" w:rsidR="0042773A" w:rsidRPr="00FC0DBB" w:rsidRDefault="0042773A" w:rsidP="0042773A">
      <w:pPr>
        <w:numPr>
          <w:ilvl w:val="0"/>
          <w:numId w:val="46"/>
        </w:numPr>
        <w:spacing w:after="0" w:line="240" w:lineRule="auto"/>
        <w:jc w:val="both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Ending.</w: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 </w:t>
      </w:r>
      <w:r w:rsidRPr="00FC0DBB">
        <w:rPr>
          <w:rFonts w:ascii="Calisto MT" w:eastAsia="Calibri" w:hAnsi="Calisto MT" w:cs="Times New Roman"/>
          <w:i/>
          <w:iCs/>
          <w:sz w:val="24"/>
          <w:szCs w:val="24"/>
          <w:lang w:val="en-GB"/>
        </w:rPr>
        <w:t>Thanking the audience.</w:t>
      </w:r>
    </w:p>
    <w:bookmarkEnd w:id="1"/>
    <w:p w14:paraId="40DD9187" w14:textId="0EC49F10" w:rsidR="00035F6A" w:rsidRPr="00FC0DBB" w:rsidRDefault="00035F6A" w:rsidP="0042773A">
      <w:pPr>
        <w:spacing w:after="0" w:line="240" w:lineRule="auto"/>
        <w:jc w:val="both"/>
        <w:rPr>
          <w:rFonts w:ascii="Calisto MT" w:hAnsi="Calisto MT"/>
          <w:color w:val="000000" w:themeColor="text1"/>
          <w:sz w:val="24"/>
          <w:szCs w:val="24"/>
        </w:rPr>
      </w:pPr>
    </w:p>
    <w:p w14:paraId="24132134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0CED8423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0EF2E7B1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17AF34E4" w14:textId="77777777" w:rsidR="007C30A4" w:rsidRDefault="007C30A4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</w:p>
    <w:p w14:paraId="2D5DC44E" w14:textId="566F65DF" w:rsidR="0047483D" w:rsidRPr="00FC0DBB" w:rsidRDefault="0047483D" w:rsidP="0047483D">
      <w:pPr>
        <w:spacing w:after="0" w:line="240" w:lineRule="auto"/>
        <w:jc w:val="both"/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noProof/>
          <w:color w:val="002060"/>
          <w:sz w:val="24"/>
          <w:szCs w:val="24"/>
          <w:u w:val="single"/>
          <w:lang w:val="en-GB"/>
        </w:rPr>
        <w:t>QUESTION 10</w:t>
      </w:r>
    </w:p>
    <w:p w14:paraId="09ACD70C" w14:textId="3047B528" w:rsidR="0042773A" w:rsidRPr="00FC0DBB" w:rsidRDefault="0042773A" w:rsidP="0042773A">
      <w:p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07FD61" wp14:editId="50D5FDE7">
                <wp:simplePos x="0" y="0"/>
                <wp:positionH relativeFrom="column">
                  <wp:posOffset>4582795</wp:posOffset>
                </wp:positionH>
                <wp:positionV relativeFrom="paragraph">
                  <wp:posOffset>431800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BC89ABC" w14:textId="10DC8DC1" w:rsidR="003E1C6A" w:rsidRPr="002702B9" w:rsidRDefault="003E1C6A" w:rsidP="003E1C6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 w:rsidR="00147B43"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49E4DBE3" w14:textId="77777777" w:rsidR="003E1C6A" w:rsidRPr="002702B9" w:rsidRDefault="003E1C6A" w:rsidP="003E1C6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6BD47924" w14:textId="6984DD05" w:rsidR="003E1C6A" w:rsidRPr="002702B9" w:rsidRDefault="003E1C6A" w:rsidP="003E1C6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D07FD61" id="Text Box 17" o:spid="_x0000_s1034" type="#_x0000_t202" style="position:absolute;margin-left:360.85pt;margin-top:34pt;width:94.4pt;height:55.6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" fillcolor="window" strokecolor="red" strokeweight="1.5pt">
                <v:textbox>
                  <w:txbxContent>
                    <w:p w14:paraId="2BC89ABC" w14:textId="10DC8DC1" w:rsidR="003E1C6A" w:rsidRPr="002702B9" w:rsidRDefault="003E1C6A" w:rsidP="003E1C6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 w:rsidR="00147B43"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49E4DBE3" w14:textId="77777777" w:rsidR="003E1C6A" w:rsidRPr="002702B9" w:rsidRDefault="003E1C6A" w:rsidP="003E1C6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6BD47924" w14:textId="6984DD05" w:rsidR="003E1C6A" w:rsidRPr="002702B9" w:rsidRDefault="003E1C6A" w:rsidP="003E1C6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A student should argue for (support) or against (oppose) the motion </w:t>
      </w:r>
      <w:r w:rsidRPr="00FC0DBB">
        <w:rPr>
          <w:rFonts w:ascii="Calisto MT" w:eastAsia="Calibri" w:hAnsi="Calisto MT" w:cs="Times New Roman"/>
          <w:b/>
          <w:sz w:val="24"/>
          <w:szCs w:val="24"/>
          <w:lang w:val="en-GB"/>
        </w:rPr>
        <w:t>“PREGNANT SCHOOL GIRLS SHOULD BE ALLOWED TO CONTINUE WITH STUDIES AFTER DELIVERY”</w: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.</w:t>
      </w:r>
    </w:p>
    <w:p w14:paraId="46C29152" w14:textId="52D5D5B2" w:rsidR="0042773A" w:rsidRPr="00FC0DBB" w:rsidRDefault="0042773A" w:rsidP="0042773A">
      <w:pPr>
        <w:spacing w:after="0" w:line="240" w:lineRule="auto"/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  <w:t>Points against</w:t>
      </w:r>
    </w:p>
    <w:p w14:paraId="314DC5D7" w14:textId="71199547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may lead to more cases of pregnancy.</w:t>
      </w:r>
    </w:p>
    <w:p w14:paraId="0FAB94C9" w14:textId="2D70C667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may cause mass failure.</w:t>
      </w:r>
    </w:p>
    <w:p w14:paraId="4477A807" w14:textId="1CD41223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denies the baby, the required parental care.</w:t>
      </w:r>
    </w:p>
    <w:p w14:paraId="3D75F98C" w14:textId="75E9BC69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It may make a student uncomfortable because she might be thinking of her baby. </w:t>
      </w:r>
    </w:p>
    <w:p w14:paraId="71F34400" w14:textId="4E5B1752" w:rsidR="0042773A" w:rsidRPr="00FC0DBB" w:rsidRDefault="0042773A" w:rsidP="0042773A">
      <w:pPr>
        <w:numPr>
          <w:ilvl w:val="0"/>
          <w:numId w:val="48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 Etc.</w:t>
      </w:r>
    </w:p>
    <w:p w14:paraId="1C84B388" w14:textId="670CB9F0" w:rsidR="0042773A" w:rsidRPr="00FC0DBB" w:rsidRDefault="0042773A" w:rsidP="0042773A">
      <w:pPr>
        <w:spacing w:after="0" w:line="240" w:lineRule="auto"/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</w:pPr>
      <w:r w:rsidRPr="00FC0DBB">
        <w:rPr>
          <w:rFonts w:ascii="Calisto MT" w:eastAsia="Calibri" w:hAnsi="Calisto MT" w:cs="Times New Roman"/>
          <w:b/>
          <w:sz w:val="24"/>
          <w:szCs w:val="24"/>
          <w:u w:val="single"/>
          <w:lang w:val="en-GB"/>
        </w:rPr>
        <w:t>Points for</w:t>
      </w:r>
    </w:p>
    <w:p w14:paraId="29E821E1" w14:textId="1BD9D974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gives the child the right to education.</w:t>
      </w:r>
    </w:p>
    <w:p w14:paraId="4968746D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to reduce street children.</w:t>
      </w:r>
    </w:p>
    <w:p w14:paraId="47476292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to reduce cases of abortion.</w:t>
      </w:r>
    </w:p>
    <w:p w14:paraId="189D673D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to reduce stress to the girl.</w:t>
      </w:r>
    </w:p>
    <w:p w14:paraId="698E4DB9" w14:textId="77777777" w:rsidR="0042773A" w:rsidRPr="00FC0DBB" w:rsidRDefault="0042773A" w:rsidP="0042773A">
      <w:pPr>
        <w:numPr>
          <w:ilvl w:val="0"/>
          <w:numId w:val="49"/>
        </w:numPr>
        <w:spacing w:after="0" w:line="240" w:lineRule="auto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It helps her to achieve her dreams and those of the parents.</w:t>
      </w:r>
    </w:p>
    <w:p w14:paraId="31F42A79" w14:textId="7F0E2238" w:rsidR="0047483D" w:rsidRPr="00FC0DBB" w:rsidRDefault="0047483D" w:rsidP="004E59E5">
      <w:pPr>
        <w:spacing w:after="0" w:line="276" w:lineRule="auto"/>
        <w:rPr>
          <w:rFonts w:ascii="Calisto MT" w:hAnsi="Calisto MT"/>
          <w:sz w:val="24"/>
          <w:szCs w:val="24"/>
        </w:rPr>
      </w:pPr>
    </w:p>
    <w:p w14:paraId="5C43BC5F" w14:textId="77777777" w:rsidR="0047483D" w:rsidRPr="00FC0DBB" w:rsidRDefault="0047483D" w:rsidP="004E59E5">
      <w:pPr>
        <w:spacing w:after="0" w:line="276" w:lineRule="auto"/>
        <w:rPr>
          <w:rFonts w:ascii="Calisto MT" w:hAnsi="Calisto MT"/>
          <w:sz w:val="24"/>
          <w:szCs w:val="24"/>
        </w:rPr>
      </w:pPr>
    </w:p>
    <w:p w14:paraId="32CE9394" w14:textId="0861F02D" w:rsidR="00475F2C" w:rsidRPr="00FC0DBB" w:rsidRDefault="00475F2C" w:rsidP="00196E1F">
      <w:pPr>
        <w:pStyle w:val="NoSpacing"/>
        <w:jc w:val="both"/>
        <w:rPr>
          <w:rFonts w:ascii="Calisto MT" w:hAnsi="Calisto MT"/>
          <w:b/>
          <w:bCs/>
          <w:sz w:val="24"/>
          <w:szCs w:val="24"/>
        </w:rPr>
      </w:pPr>
      <w:r w:rsidRPr="00FC0DBB">
        <w:rPr>
          <w:rFonts w:ascii="Calisto MT" w:hAnsi="Calisto MT"/>
          <w:b/>
          <w:bCs/>
          <w:sz w:val="24"/>
          <w:szCs w:val="24"/>
        </w:rPr>
        <w:t xml:space="preserve">QUESTION </w:t>
      </w:r>
      <w:r w:rsidR="002D1921" w:rsidRPr="00FC0DBB">
        <w:rPr>
          <w:rFonts w:ascii="Calisto MT" w:hAnsi="Calisto MT"/>
          <w:b/>
          <w:bCs/>
          <w:sz w:val="24"/>
          <w:szCs w:val="24"/>
        </w:rPr>
        <w:t>1</w:t>
      </w:r>
      <w:r w:rsidR="0066583E" w:rsidRPr="00FC0DBB">
        <w:rPr>
          <w:rFonts w:ascii="Calisto MT" w:hAnsi="Calisto MT"/>
          <w:b/>
          <w:bCs/>
          <w:sz w:val="24"/>
          <w:szCs w:val="24"/>
        </w:rPr>
        <w:t>1</w:t>
      </w:r>
      <w:r w:rsidR="002D1921" w:rsidRPr="00FC0DBB">
        <w:rPr>
          <w:rFonts w:ascii="Calisto MT" w:hAnsi="Calisto MT"/>
          <w:b/>
          <w:bCs/>
          <w:sz w:val="24"/>
          <w:szCs w:val="24"/>
        </w:rPr>
        <w:t xml:space="preserve">. </w:t>
      </w:r>
    </w:p>
    <w:p w14:paraId="4DA6B6AB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A student should write a composition of not lea than 250 words on the topic given giving six points.</w:t>
      </w:r>
    </w:p>
    <w:p w14:paraId="0FBAAD3E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</w:p>
    <w:p w14:paraId="0794E550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Title</w:t>
      </w: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 xml:space="preserve">: WHY MAJORITY OF STUDENTS FAIL TO COMMUNICATE IN ENGLISH </w:t>
      </w:r>
    </w:p>
    <w:p w14:paraId="762DF3F8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Introduction</w:t>
      </w:r>
    </w:p>
    <w:p w14:paraId="5BF55CFD" w14:textId="2E31BDFD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D051C92" wp14:editId="1938AA6F">
                <wp:simplePos x="0" y="0"/>
                <wp:positionH relativeFrom="column">
                  <wp:posOffset>4737100</wp:posOffset>
                </wp:positionH>
                <wp:positionV relativeFrom="paragraph">
                  <wp:posOffset>43815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843938548" name="Text Box 843938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DFCB7C6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 xml:space="preserve">Introduction  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</w:t>
                            </w:r>
                          </w:p>
                          <w:p w14:paraId="13232AA8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47282F18" w14:textId="77777777" w:rsidR="0042773A" w:rsidRPr="002702B9" w:rsidRDefault="0042773A" w:rsidP="0042773A">
                            <w:pPr>
                              <w:pStyle w:val="NoSpacing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 w:rsidRPr="002702B9"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7D051C92" id="Text Box 843938548" o:spid="_x0000_s1035" type="#_x0000_t202" style="position:absolute;margin-left:373pt;margin-top:3.45pt;width:94.4pt;height:55.6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" fillcolor="window" strokecolor="red" strokeweight="1.5pt">
                <v:textbox>
                  <w:txbxContent>
                    <w:p w14:paraId="6DFCB7C6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 xml:space="preserve">Introduction  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</w:t>
                      </w:r>
                    </w:p>
                    <w:p w14:paraId="13232AA8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47282F18" w14:textId="77777777" w:rsidR="0042773A" w:rsidRPr="002702B9" w:rsidRDefault="0042773A" w:rsidP="0042773A">
                      <w:pPr>
                        <w:pStyle w:val="NoSpacing"/>
                        <w:rPr>
                          <w:b/>
                          <w:color w:val="FF0000"/>
                          <w:sz w:val="20"/>
                        </w:rPr>
                      </w:pPr>
                      <w:r w:rsidRPr="002702B9"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Main body</w:t>
      </w:r>
    </w:p>
    <w:p w14:paraId="6EFD4553" w14:textId="5338F6CF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Poor English language background</w:t>
      </w:r>
    </w:p>
    <w:p w14:paraId="0559852E" w14:textId="3C3BF6A4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Lack of competence in English language</w:t>
      </w:r>
    </w:p>
    <w:p w14:paraId="5656EB49" w14:textId="190B3347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Multilingualism. To most of them, English is a third language</w:t>
      </w:r>
    </w:p>
    <w:p w14:paraId="5F8D247D" w14:textId="77777777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Fear of making mistakes.</w:t>
      </w:r>
    </w:p>
    <w:p w14:paraId="44BDA880" w14:textId="6F230989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Lack of enough English vocabularies.</w:t>
      </w:r>
    </w:p>
    <w:p w14:paraId="3AF60F37" w14:textId="77777777" w:rsidR="0042773A" w:rsidRPr="00FC0DBB" w:rsidRDefault="0042773A" w:rsidP="0042773A">
      <w:pPr>
        <w:pStyle w:val="NoSpacing"/>
        <w:numPr>
          <w:ilvl w:val="0"/>
          <w:numId w:val="50"/>
        </w:numPr>
        <w:rPr>
          <w:rFonts w:ascii="Calisto MT" w:eastAsia="Calibri" w:hAnsi="Calisto MT" w:cs="Times New Roman"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sz w:val="24"/>
          <w:szCs w:val="24"/>
          <w:lang w:val="en-GB"/>
        </w:rPr>
        <w:t>English is used only in school context and not at home.</w:t>
      </w:r>
    </w:p>
    <w:p w14:paraId="0CB28D38" w14:textId="77777777" w:rsidR="0042773A" w:rsidRPr="00FC0DBB" w:rsidRDefault="0042773A" w:rsidP="0042773A">
      <w:pPr>
        <w:pStyle w:val="NoSpacing"/>
        <w:rPr>
          <w:rFonts w:ascii="Calisto MT" w:eastAsia="Calibri" w:hAnsi="Calisto MT" w:cs="Times New Roman"/>
          <w:b/>
          <w:bCs/>
          <w:sz w:val="24"/>
          <w:szCs w:val="24"/>
          <w:lang w:val="en-GB"/>
        </w:rPr>
      </w:pPr>
      <w:r w:rsidRPr="00FC0DB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 xml:space="preserve">Conclusion </w:t>
      </w:r>
    </w:p>
    <w:p w14:paraId="6B133921" w14:textId="4B9ACF1A" w:rsidR="002A5BB9" w:rsidRPr="00FC0DBB" w:rsidRDefault="002A5BB9" w:rsidP="0042773A">
      <w:pPr>
        <w:pStyle w:val="NoSpacing"/>
        <w:jc w:val="both"/>
        <w:rPr>
          <w:rFonts w:ascii="Calisto MT" w:hAnsi="Calisto MT"/>
          <w:sz w:val="24"/>
          <w:szCs w:val="24"/>
        </w:rPr>
      </w:pPr>
    </w:p>
    <w:sectPr w:rsidR="002A5BB9" w:rsidRPr="00FC0DBB" w:rsidSect="007C30A4">
      <w:footerReference w:type="default" r:id="rId9"/>
      <w:pgSz w:w="12240" w:h="15840"/>
      <w:pgMar w:top="540" w:right="1440" w:bottom="36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CC8537" w14:textId="77777777" w:rsidR="00B866FA" w:rsidRDefault="00B866FA" w:rsidP="000019A5">
      <w:pPr>
        <w:spacing w:after="0" w:line="240" w:lineRule="auto"/>
      </w:pPr>
      <w:r>
        <w:separator/>
      </w:r>
    </w:p>
  </w:endnote>
  <w:endnote w:type="continuationSeparator" w:id="0">
    <w:p w14:paraId="2BC60051" w14:textId="77777777" w:rsidR="00B866FA" w:rsidRDefault="00B866FA" w:rsidP="0000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DDC96D" w14:textId="77777777" w:rsidR="000019A5" w:rsidRDefault="000019A5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 w:rsidR="00B74B84">
      <w:rPr>
        <w:noProof/>
        <w:color w:val="4472C4" w:themeColor="accent1"/>
      </w:rPr>
      <w:t>1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 w:rsidR="00B74B84">
      <w:rPr>
        <w:noProof/>
        <w:color w:val="4472C4" w:themeColor="accent1"/>
      </w:rPr>
      <w:t>4</w:t>
    </w:r>
    <w:r>
      <w:rPr>
        <w:color w:val="4472C4" w:themeColor="accent1"/>
      </w:rPr>
      <w:fldChar w:fldCharType="end"/>
    </w:r>
  </w:p>
  <w:p w14:paraId="5AEAC439" w14:textId="77777777" w:rsidR="000019A5" w:rsidRDefault="000019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F3AE00" w14:textId="77777777" w:rsidR="00B866FA" w:rsidRDefault="00B866FA" w:rsidP="000019A5">
      <w:pPr>
        <w:spacing w:after="0" w:line="240" w:lineRule="auto"/>
      </w:pPr>
      <w:r>
        <w:separator/>
      </w:r>
    </w:p>
  </w:footnote>
  <w:footnote w:type="continuationSeparator" w:id="0">
    <w:p w14:paraId="3316E571" w14:textId="77777777" w:rsidR="00B866FA" w:rsidRDefault="00B866FA" w:rsidP="00001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06B58"/>
    <w:multiLevelType w:val="hybridMultilevel"/>
    <w:tmpl w:val="34D0560E"/>
    <w:lvl w:ilvl="0" w:tplc="4BB83F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C397F"/>
    <w:multiLevelType w:val="hybridMultilevel"/>
    <w:tmpl w:val="E3667978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D1091"/>
    <w:multiLevelType w:val="hybridMultilevel"/>
    <w:tmpl w:val="7E40D3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8E29EA"/>
    <w:multiLevelType w:val="hybridMultilevel"/>
    <w:tmpl w:val="4A1EC31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B350A1"/>
    <w:multiLevelType w:val="hybridMultilevel"/>
    <w:tmpl w:val="13F2A822"/>
    <w:lvl w:ilvl="0" w:tplc="E1FAEEC8">
      <w:start w:val="1"/>
      <w:numFmt w:val="bullet"/>
      <w:lvlText w:val="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>
    <w:nsid w:val="14761F3E"/>
    <w:multiLevelType w:val="hybridMultilevel"/>
    <w:tmpl w:val="9C82B3E2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533FA2"/>
    <w:multiLevelType w:val="hybridMultilevel"/>
    <w:tmpl w:val="B95449F6"/>
    <w:lvl w:ilvl="0" w:tplc="04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">
    <w:nsid w:val="15825E6A"/>
    <w:multiLevelType w:val="hybridMultilevel"/>
    <w:tmpl w:val="ACB2D806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58677E9"/>
    <w:multiLevelType w:val="hybridMultilevel"/>
    <w:tmpl w:val="0F3A98A0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A584EF3"/>
    <w:multiLevelType w:val="hybridMultilevel"/>
    <w:tmpl w:val="2E1A0024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307901"/>
    <w:multiLevelType w:val="hybridMultilevel"/>
    <w:tmpl w:val="B73E564A"/>
    <w:lvl w:ilvl="0" w:tplc="E1FAEEC8">
      <w:start w:val="1"/>
      <w:numFmt w:val="bullet"/>
      <w:lvlText w:val="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>
    <w:nsid w:val="217D62C7"/>
    <w:multiLevelType w:val="hybridMultilevel"/>
    <w:tmpl w:val="68F4BB34"/>
    <w:lvl w:ilvl="0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37737C2"/>
    <w:multiLevelType w:val="hybridMultilevel"/>
    <w:tmpl w:val="AE2415E2"/>
    <w:lvl w:ilvl="0" w:tplc="E1FAEEC8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239F48A2"/>
    <w:multiLevelType w:val="hybridMultilevel"/>
    <w:tmpl w:val="7E284CF4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083018"/>
    <w:multiLevelType w:val="hybridMultilevel"/>
    <w:tmpl w:val="443AB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0B46F6"/>
    <w:multiLevelType w:val="hybridMultilevel"/>
    <w:tmpl w:val="42C639DE"/>
    <w:lvl w:ilvl="0" w:tplc="B198C852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DD643B"/>
    <w:multiLevelType w:val="hybridMultilevel"/>
    <w:tmpl w:val="E3B09978"/>
    <w:lvl w:ilvl="0" w:tplc="4950E0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000342"/>
    <w:multiLevelType w:val="hybridMultilevel"/>
    <w:tmpl w:val="38AED02E"/>
    <w:lvl w:ilvl="0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F591EE7"/>
    <w:multiLevelType w:val="hybridMultilevel"/>
    <w:tmpl w:val="244CC9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2C10BB"/>
    <w:multiLevelType w:val="hybridMultilevel"/>
    <w:tmpl w:val="220EB418"/>
    <w:lvl w:ilvl="0" w:tplc="8C10BA4A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395451"/>
    <w:multiLevelType w:val="hybridMultilevel"/>
    <w:tmpl w:val="BBB0DFB2"/>
    <w:lvl w:ilvl="0" w:tplc="9E6281D2">
      <w:start w:val="1"/>
      <w:numFmt w:val="lowerRoman"/>
      <w:lvlText w:val="%1."/>
      <w:lvlJc w:val="left"/>
      <w:pPr>
        <w:ind w:left="720" w:hanging="720"/>
      </w:pPr>
      <w:rPr>
        <w:rFonts w:hint="default"/>
        <w:b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5E71E35"/>
    <w:multiLevelType w:val="hybridMultilevel"/>
    <w:tmpl w:val="0BA4F2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3B11D5"/>
    <w:multiLevelType w:val="hybridMultilevel"/>
    <w:tmpl w:val="7FC408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247DC8"/>
    <w:multiLevelType w:val="hybridMultilevel"/>
    <w:tmpl w:val="679AF956"/>
    <w:lvl w:ilvl="0" w:tplc="53462A6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9AC2F2E"/>
    <w:multiLevelType w:val="hybridMultilevel"/>
    <w:tmpl w:val="6E2AD1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3A31190F"/>
    <w:multiLevelType w:val="hybridMultilevel"/>
    <w:tmpl w:val="F778554E"/>
    <w:lvl w:ilvl="0" w:tplc="53462A6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3B490E51"/>
    <w:multiLevelType w:val="hybridMultilevel"/>
    <w:tmpl w:val="CFD00476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3D0F1F61"/>
    <w:multiLevelType w:val="hybridMultilevel"/>
    <w:tmpl w:val="00E00510"/>
    <w:lvl w:ilvl="0" w:tplc="FFFFFFFF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E877B39"/>
    <w:multiLevelType w:val="hybridMultilevel"/>
    <w:tmpl w:val="E6641EB6"/>
    <w:lvl w:ilvl="0" w:tplc="E8DE09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CFEB7FE">
      <w:start w:val="1"/>
      <w:numFmt w:val="lowerLetter"/>
      <w:lvlText w:val="(%2)"/>
      <w:lvlJc w:val="left"/>
      <w:pPr>
        <w:ind w:left="2160" w:hanging="10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365980"/>
    <w:multiLevelType w:val="hybridMultilevel"/>
    <w:tmpl w:val="B648759A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48B435C"/>
    <w:multiLevelType w:val="hybridMultilevel"/>
    <w:tmpl w:val="BA468F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5AC0A9A"/>
    <w:multiLevelType w:val="hybridMultilevel"/>
    <w:tmpl w:val="CA686ED2"/>
    <w:lvl w:ilvl="0" w:tplc="B198C852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8900BA1"/>
    <w:multiLevelType w:val="hybridMultilevel"/>
    <w:tmpl w:val="C624D3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8DF64D8"/>
    <w:multiLevelType w:val="hybridMultilevel"/>
    <w:tmpl w:val="46D00686"/>
    <w:lvl w:ilvl="0" w:tplc="AAF64B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90D6028C">
      <w:start w:val="1"/>
      <w:numFmt w:val="lowerLetter"/>
      <w:lvlText w:val="%3)"/>
      <w:lvlJc w:val="left"/>
      <w:pPr>
        <w:ind w:left="2160" w:hanging="180"/>
      </w:pPr>
      <w:rPr>
        <w:b w:val="0"/>
        <w:i w:val="0"/>
      </w:rPr>
    </w:lvl>
    <w:lvl w:ilvl="3" w:tplc="8E8C20B4">
      <w:start w:val="2"/>
      <w:numFmt w:val="lowerLetter"/>
      <w:lvlText w:val="(%4)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B4F6606"/>
    <w:multiLevelType w:val="hybridMultilevel"/>
    <w:tmpl w:val="6E843C00"/>
    <w:lvl w:ilvl="0" w:tplc="9EEE99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C731A63"/>
    <w:multiLevelType w:val="hybridMultilevel"/>
    <w:tmpl w:val="054A33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8F576E"/>
    <w:multiLevelType w:val="hybridMultilevel"/>
    <w:tmpl w:val="E36E8334"/>
    <w:lvl w:ilvl="0" w:tplc="FFFFFFFF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E1FAEEC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68C76F9"/>
    <w:multiLevelType w:val="hybridMultilevel"/>
    <w:tmpl w:val="0D667782"/>
    <w:lvl w:ilvl="0" w:tplc="E1FAEEC8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>
    <w:nsid w:val="5DE679DF"/>
    <w:multiLevelType w:val="hybridMultilevel"/>
    <w:tmpl w:val="00A890E2"/>
    <w:lvl w:ilvl="0" w:tplc="E1FAEEC8">
      <w:start w:val="1"/>
      <w:numFmt w:val="bullet"/>
      <w:lvlText w:val="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9">
    <w:nsid w:val="60DA4FCC"/>
    <w:multiLevelType w:val="hybridMultilevel"/>
    <w:tmpl w:val="04F6B9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1A96B56"/>
    <w:multiLevelType w:val="hybridMultilevel"/>
    <w:tmpl w:val="2BAA5D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3D556F"/>
    <w:multiLevelType w:val="hybridMultilevel"/>
    <w:tmpl w:val="D3CE2FEC"/>
    <w:lvl w:ilvl="0" w:tplc="DDF0DF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73F2AE4"/>
    <w:multiLevelType w:val="hybridMultilevel"/>
    <w:tmpl w:val="4ABA2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8B82166"/>
    <w:multiLevelType w:val="hybridMultilevel"/>
    <w:tmpl w:val="FDE25BFE"/>
    <w:lvl w:ilvl="0" w:tplc="9E6281D2">
      <w:start w:val="1"/>
      <w:numFmt w:val="lowerRoman"/>
      <w:lvlText w:val="%1."/>
      <w:lvlJc w:val="left"/>
      <w:pPr>
        <w:ind w:left="720" w:hanging="720"/>
      </w:pPr>
      <w:rPr>
        <w:rFonts w:hint="default"/>
        <w:b/>
        <w:color w:val="000000" w:themeColor="text1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6C6A7C2B"/>
    <w:multiLevelType w:val="hybridMultilevel"/>
    <w:tmpl w:val="ABCE8EEE"/>
    <w:lvl w:ilvl="0" w:tplc="35660C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0596272"/>
    <w:multiLevelType w:val="hybridMultilevel"/>
    <w:tmpl w:val="D7CE80F2"/>
    <w:lvl w:ilvl="0" w:tplc="E1FAEEC8">
      <w:start w:val="1"/>
      <w:numFmt w:val="bullet"/>
      <w:lvlText w:val="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6">
    <w:nsid w:val="718A1225"/>
    <w:multiLevelType w:val="hybridMultilevel"/>
    <w:tmpl w:val="AFE6886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7">
    <w:nsid w:val="7198254D"/>
    <w:multiLevelType w:val="hybridMultilevel"/>
    <w:tmpl w:val="F6DAD310"/>
    <w:lvl w:ilvl="0" w:tplc="B204D0E2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73AC6CEF"/>
    <w:multiLevelType w:val="hybridMultilevel"/>
    <w:tmpl w:val="CAA472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4647E84"/>
    <w:multiLevelType w:val="hybridMultilevel"/>
    <w:tmpl w:val="C838CA68"/>
    <w:lvl w:ilvl="0" w:tplc="20A4A8F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0"/>
  </w:num>
  <w:num w:numId="3">
    <w:abstractNumId w:val="19"/>
  </w:num>
  <w:num w:numId="4">
    <w:abstractNumId w:val="46"/>
  </w:num>
  <w:num w:numId="5">
    <w:abstractNumId w:val="47"/>
  </w:num>
  <w:num w:numId="6">
    <w:abstractNumId w:val="20"/>
  </w:num>
  <w:num w:numId="7">
    <w:abstractNumId w:val="43"/>
  </w:num>
  <w:num w:numId="8">
    <w:abstractNumId w:val="6"/>
  </w:num>
  <w:num w:numId="9">
    <w:abstractNumId w:val="2"/>
  </w:num>
  <w:num w:numId="10">
    <w:abstractNumId w:val="44"/>
  </w:num>
  <w:num w:numId="11">
    <w:abstractNumId w:val="26"/>
  </w:num>
  <w:num w:numId="12">
    <w:abstractNumId w:val="7"/>
  </w:num>
  <w:num w:numId="13">
    <w:abstractNumId w:val="5"/>
  </w:num>
  <w:num w:numId="14">
    <w:abstractNumId w:val="29"/>
  </w:num>
  <w:num w:numId="15">
    <w:abstractNumId w:val="22"/>
  </w:num>
  <w:num w:numId="16">
    <w:abstractNumId w:val="0"/>
  </w:num>
  <w:num w:numId="17">
    <w:abstractNumId w:val="21"/>
  </w:num>
  <w:num w:numId="18">
    <w:abstractNumId w:val="42"/>
  </w:num>
  <w:num w:numId="19">
    <w:abstractNumId w:val="28"/>
  </w:num>
  <w:num w:numId="20">
    <w:abstractNumId w:val="4"/>
  </w:num>
  <w:num w:numId="21">
    <w:abstractNumId w:val="37"/>
  </w:num>
  <w:num w:numId="22">
    <w:abstractNumId w:val="12"/>
  </w:num>
  <w:num w:numId="23">
    <w:abstractNumId w:val="14"/>
  </w:num>
  <w:num w:numId="24">
    <w:abstractNumId w:val="16"/>
  </w:num>
  <w:num w:numId="25">
    <w:abstractNumId w:val="35"/>
  </w:num>
  <w:num w:numId="26">
    <w:abstractNumId w:val="40"/>
  </w:num>
  <w:num w:numId="27">
    <w:abstractNumId w:val="8"/>
  </w:num>
  <w:num w:numId="28">
    <w:abstractNumId w:val="24"/>
  </w:num>
  <w:num w:numId="29">
    <w:abstractNumId w:val="39"/>
  </w:num>
  <w:num w:numId="30">
    <w:abstractNumId w:val="3"/>
  </w:num>
  <w:num w:numId="31">
    <w:abstractNumId w:val="33"/>
  </w:num>
  <w:num w:numId="32">
    <w:abstractNumId w:val="31"/>
  </w:num>
  <w:num w:numId="33">
    <w:abstractNumId w:val="15"/>
  </w:num>
  <w:num w:numId="34">
    <w:abstractNumId w:val="18"/>
  </w:num>
  <w:num w:numId="35">
    <w:abstractNumId w:val="48"/>
  </w:num>
  <w:num w:numId="36">
    <w:abstractNumId w:val="13"/>
  </w:num>
  <w:num w:numId="37">
    <w:abstractNumId w:val="27"/>
  </w:num>
  <w:num w:numId="38">
    <w:abstractNumId w:val="36"/>
  </w:num>
  <w:num w:numId="39">
    <w:abstractNumId w:val="1"/>
  </w:num>
  <w:num w:numId="40">
    <w:abstractNumId w:val="17"/>
  </w:num>
  <w:num w:numId="41">
    <w:abstractNumId w:val="10"/>
  </w:num>
  <w:num w:numId="42">
    <w:abstractNumId w:val="45"/>
  </w:num>
  <w:num w:numId="43">
    <w:abstractNumId w:val="38"/>
  </w:num>
  <w:num w:numId="44">
    <w:abstractNumId w:val="34"/>
  </w:num>
  <w:num w:numId="45">
    <w:abstractNumId w:val="41"/>
  </w:num>
  <w:num w:numId="46">
    <w:abstractNumId w:val="49"/>
  </w:num>
  <w:num w:numId="47">
    <w:abstractNumId w:val="11"/>
  </w:num>
  <w:num w:numId="48">
    <w:abstractNumId w:val="23"/>
  </w:num>
  <w:num w:numId="49">
    <w:abstractNumId w:val="25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06D"/>
    <w:rsid w:val="000019A5"/>
    <w:rsid w:val="00002CF8"/>
    <w:rsid w:val="000072A6"/>
    <w:rsid w:val="00035F6A"/>
    <w:rsid w:val="00045090"/>
    <w:rsid w:val="000B15B7"/>
    <w:rsid w:val="000B6498"/>
    <w:rsid w:val="000D5EB6"/>
    <w:rsid w:val="00125C96"/>
    <w:rsid w:val="001413CB"/>
    <w:rsid w:val="00147B43"/>
    <w:rsid w:val="00195BD7"/>
    <w:rsid w:val="00196E1F"/>
    <w:rsid w:val="002A5BB9"/>
    <w:rsid w:val="002D1921"/>
    <w:rsid w:val="002E1565"/>
    <w:rsid w:val="0030106D"/>
    <w:rsid w:val="00337F1F"/>
    <w:rsid w:val="00380FDB"/>
    <w:rsid w:val="003C1FFA"/>
    <w:rsid w:val="003E1C6A"/>
    <w:rsid w:val="00414056"/>
    <w:rsid w:val="0042773A"/>
    <w:rsid w:val="00452846"/>
    <w:rsid w:val="00453E50"/>
    <w:rsid w:val="0047483D"/>
    <w:rsid w:val="00475F2C"/>
    <w:rsid w:val="00494766"/>
    <w:rsid w:val="004E59E5"/>
    <w:rsid w:val="004F68F1"/>
    <w:rsid w:val="00630BA3"/>
    <w:rsid w:val="0063513C"/>
    <w:rsid w:val="00661BC1"/>
    <w:rsid w:val="0066583E"/>
    <w:rsid w:val="00746861"/>
    <w:rsid w:val="00746967"/>
    <w:rsid w:val="00765079"/>
    <w:rsid w:val="007670FE"/>
    <w:rsid w:val="007C30A4"/>
    <w:rsid w:val="007D51BD"/>
    <w:rsid w:val="007E6F0B"/>
    <w:rsid w:val="008347C0"/>
    <w:rsid w:val="008B5AD8"/>
    <w:rsid w:val="00946DD7"/>
    <w:rsid w:val="009618CA"/>
    <w:rsid w:val="009678D5"/>
    <w:rsid w:val="00A054EB"/>
    <w:rsid w:val="00A05A30"/>
    <w:rsid w:val="00A34B8E"/>
    <w:rsid w:val="00A563C5"/>
    <w:rsid w:val="00AE2960"/>
    <w:rsid w:val="00B049AA"/>
    <w:rsid w:val="00B17E14"/>
    <w:rsid w:val="00B74B84"/>
    <w:rsid w:val="00B866FA"/>
    <w:rsid w:val="00BA3C90"/>
    <w:rsid w:val="00BE3943"/>
    <w:rsid w:val="00C01180"/>
    <w:rsid w:val="00C03ED9"/>
    <w:rsid w:val="00C15820"/>
    <w:rsid w:val="00C84DEE"/>
    <w:rsid w:val="00C870E3"/>
    <w:rsid w:val="00CA6B03"/>
    <w:rsid w:val="00CC39CE"/>
    <w:rsid w:val="00CD2AE6"/>
    <w:rsid w:val="00CF4E4C"/>
    <w:rsid w:val="00D27C5B"/>
    <w:rsid w:val="00D807AD"/>
    <w:rsid w:val="00DA4F65"/>
    <w:rsid w:val="00DC379F"/>
    <w:rsid w:val="00DE51C5"/>
    <w:rsid w:val="00EA729B"/>
    <w:rsid w:val="00F01C64"/>
    <w:rsid w:val="00F47D9B"/>
    <w:rsid w:val="00FC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72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2AE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17E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9A5"/>
  </w:style>
  <w:style w:type="paragraph" w:styleId="Footer">
    <w:name w:val="footer"/>
    <w:basedOn w:val="Normal"/>
    <w:link w:val="Foot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A5"/>
  </w:style>
  <w:style w:type="character" w:customStyle="1" w:styleId="NoSpacingChar">
    <w:name w:val="No Spacing Char"/>
    <w:link w:val="NoSpacing"/>
    <w:uiPriority w:val="1"/>
    <w:rsid w:val="00DA4F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F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2AE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17E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9A5"/>
  </w:style>
  <w:style w:type="paragraph" w:styleId="Footer">
    <w:name w:val="footer"/>
    <w:basedOn w:val="Normal"/>
    <w:link w:val="FooterChar"/>
    <w:uiPriority w:val="99"/>
    <w:unhideWhenUsed/>
    <w:rsid w:val="0000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A5"/>
  </w:style>
  <w:style w:type="character" w:customStyle="1" w:styleId="NoSpacingChar">
    <w:name w:val="No Spacing Char"/>
    <w:link w:val="NoSpacing"/>
    <w:uiPriority w:val="1"/>
    <w:rsid w:val="00DA4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9</cp:revision>
  <cp:lastPrinted>2024-05-13T22:00:00Z</cp:lastPrinted>
  <dcterms:created xsi:type="dcterms:W3CDTF">2024-04-29T22:48:00Z</dcterms:created>
  <dcterms:modified xsi:type="dcterms:W3CDTF">2023-06-16T03:23:00Z</dcterms:modified>
</cp:coreProperties>
</file>