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A52EBF" w14:textId="77777777" w:rsidR="0035310F" w:rsidRDefault="0035310F" w:rsidP="0035310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  <w:lang w:eastAsia="en-US"/>
        </w:rPr>
        <w:drawing>
          <wp:anchor distT="36576" distB="36576" distL="36576" distR="36576" simplePos="0" relativeHeight="251660288" behindDoc="1" locked="0" layoutInCell="1" allowOverlap="1" wp14:anchorId="01E06013" wp14:editId="17D2626A">
            <wp:simplePos x="0" y="0"/>
            <wp:positionH relativeFrom="margin">
              <wp:posOffset>373380</wp:posOffset>
            </wp:positionH>
            <wp:positionV relativeFrom="margin">
              <wp:posOffset>81280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7D16481C" wp14:editId="5AD95594">
            <wp:simplePos x="0" y="0"/>
            <wp:positionH relativeFrom="margin">
              <wp:posOffset>5634990</wp:posOffset>
            </wp:positionH>
            <wp:positionV relativeFrom="margin">
              <wp:posOffset>123190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EFF1D51" w14:textId="77777777" w:rsidR="0035310F" w:rsidRDefault="0035310F" w:rsidP="0035310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C1494A6" w14:textId="77777777" w:rsidR="0035310F" w:rsidRDefault="0035310F" w:rsidP="0035310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7EC121DB" w14:textId="6D1A5A37" w:rsidR="0035310F" w:rsidRDefault="00267B75" w:rsidP="00267B75">
      <w:pPr>
        <w:tabs>
          <w:tab w:val="left" w:pos="3135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523CCF0F" w14:textId="77777777" w:rsidR="0035310F" w:rsidRDefault="0035310F" w:rsidP="0035310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2703D177" w14:textId="77777777" w:rsidR="00267B75" w:rsidRDefault="00267B75" w:rsidP="00C24B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7F0A5D96" w14:textId="66E8AB64" w:rsidR="00C24BF6" w:rsidRPr="004B6165" w:rsidRDefault="00C24BF6" w:rsidP="00C24B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4B6165">
        <w:rPr>
          <w:rFonts w:ascii="Times New Roman" w:hAnsi="Times New Roman"/>
          <w:b/>
          <w:sz w:val="24"/>
          <w:szCs w:val="24"/>
        </w:rPr>
        <w:t>FOOD AND HUMAN NUTRITION</w:t>
      </w:r>
    </w:p>
    <w:p w14:paraId="4BB53396" w14:textId="425F92FA" w:rsidR="00C24BF6" w:rsidRPr="004B6165" w:rsidRDefault="00C24BF6" w:rsidP="00C24B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4B6165">
        <w:rPr>
          <w:rFonts w:ascii="Times New Roman" w:hAnsi="Times New Roman"/>
          <w:b/>
          <w:sz w:val="24"/>
          <w:szCs w:val="24"/>
        </w:rPr>
        <w:t xml:space="preserve">Time 2½ hours                                                                                        </w:t>
      </w:r>
      <w:bookmarkStart w:id="0" w:name="_Hlk211378961"/>
      <w:r w:rsidR="005220BD">
        <w:rPr>
          <w:rFonts w:ascii="Times New Roman" w:eastAsia="Calibri" w:hAnsi="Times New Roman"/>
          <w:b/>
          <w:color w:val="000000"/>
          <w:sz w:val="24"/>
          <w:szCs w:val="24"/>
        </w:rPr>
        <w:t xml:space="preserve">                       </w:t>
      </w:r>
      <w:r w:rsidR="00DE6467" w:rsidRPr="004B6165">
        <w:rPr>
          <w:rFonts w:ascii="Times New Roman" w:eastAsia="Calibri" w:hAnsi="Times New Roman"/>
          <w:b/>
          <w:color w:val="000000"/>
          <w:sz w:val="24"/>
          <w:szCs w:val="24"/>
        </w:rPr>
        <w:t>November</w:t>
      </w:r>
      <w:r w:rsidRPr="004B6165">
        <w:rPr>
          <w:rFonts w:ascii="Times New Roman" w:eastAsia="Calibri" w:hAnsi="Times New Roman"/>
          <w:b/>
          <w:color w:val="000000"/>
          <w:sz w:val="24"/>
          <w:szCs w:val="24"/>
        </w:rPr>
        <w:t xml:space="preserve"> 202</w:t>
      </w:r>
      <w:bookmarkEnd w:id="0"/>
      <w:r w:rsidR="005220BD">
        <w:rPr>
          <w:rFonts w:ascii="Times New Roman" w:eastAsia="Calibri" w:hAnsi="Times New Roman"/>
          <w:b/>
          <w:color w:val="000000"/>
          <w:sz w:val="24"/>
          <w:szCs w:val="24"/>
        </w:rPr>
        <w:t>5</w:t>
      </w:r>
    </w:p>
    <w:p w14:paraId="2AAD22C6" w14:textId="77777777" w:rsidR="00042C02" w:rsidRPr="004B6165" w:rsidRDefault="00042C02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3168D5BC" w14:textId="77777777" w:rsidR="0088370D" w:rsidRPr="004B6165" w:rsidRDefault="0088370D" w:rsidP="0088370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B6165">
        <w:rPr>
          <w:rFonts w:ascii="Times New Roman" w:hAnsi="Times New Roman"/>
          <w:b/>
          <w:sz w:val="24"/>
          <w:szCs w:val="24"/>
        </w:rPr>
        <w:t>Instructions</w:t>
      </w:r>
    </w:p>
    <w:p w14:paraId="1DDC4C50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 xml:space="preserve">This paper consists of </w:t>
      </w:r>
      <w:r w:rsidRPr="004B6165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Pr="004B6165">
        <w:rPr>
          <w:rFonts w:ascii="Times New Roman" w:hAnsi="Times New Roman" w:cs="Times New Roman"/>
          <w:sz w:val="24"/>
          <w:szCs w:val="24"/>
        </w:rPr>
        <w:t xml:space="preserve"> sections </w:t>
      </w:r>
      <w:r w:rsidRPr="004B616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B6165">
        <w:rPr>
          <w:rFonts w:ascii="Times New Roman" w:hAnsi="Times New Roman" w:cs="Times New Roman"/>
          <w:sz w:val="24"/>
          <w:szCs w:val="24"/>
        </w:rPr>
        <w:t xml:space="preserve">, </w:t>
      </w:r>
      <w:r w:rsidRPr="004B616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B6165">
        <w:rPr>
          <w:rFonts w:ascii="Times New Roman" w:hAnsi="Times New Roman" w:cs="Times New Roman"/>
          <w:sz w:val="24"/>
          <w:szCs w:val="24"/>
        </w:rPr>
        <w:t xml:space="preserve">, and </w:t>
      </w:r>
      <w:r w:rsidRPr="004B616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B6165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Pr="004B6165">
        <w:rPr>
          <w:rFonts w:ascii="Times New Roman" w:hAnsi="Times New Roman" w:cs="Times New Roman"/>
          <w:b/>
          <w:bCs/>
          <w:sz w:val="24"/>
          <w:szCs w:val="24"/>
        </w:rPr>
        <w:t xml:space="preserve">ten </w:t>
      </w:r>
      <w:r w:rsidRPr="004B6165">
        <w:rPr>
          <w:rFonts w:ascii="Times New Roman" w:hAnsi="Times New Roman" w:cs="Times New Roman"/>
          <w:sz w:val="24"/>
          <w:szCs w:val="24"/>
        </w:rPr>
        <w:t>questions.</w:t>
      </w:r>
    </w:p>
    <w:p w14:paraId="276869B0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 xml:space="preserve">Attempt </w:t>
      </w:r>
      <w:r w:rsidRPr="004B6165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4B6165">
        <w:rPr>
          <w:rFonts w:ascii="Times New Roman" w:hAnsi="Times New Roman" w:cs="Times New Roman"/>
          <w:sz w:val="24"/>
          <w:szCs w:val="24"/>
        </w:rPr>
        <w:t>questions.</w:t>
      </w:r>
    </w:p>
    <w:p w14:paraId="6BAB497F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>All answers must be written in the spaces provided.</w:t>
      </w:r>
    </w:p>
    <w:p w14:paraId="252F6EB2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>Write your examination number on every page in this question paper.</w:t>
      </w:r>
    </w:p>
    <w:p w14:paraId="27B66953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>All writing must be in blue/black ink. Diagrams must be drawn in pencil and labeled in ink.</w:t>
      </w:r>
    </w:p>
    <w:p w14:paraId="1BF353A5" w14:textId="77777777" w:rsidR="0088370D" w:rsidRPr="004B6165" w:rsidRDefault="0088370D" w:rsidP="00883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6165">
        <w:rPr>
          <w:rFonts w:ascii="Times New Roman" w:hAnsi="Times New Roman" w:cs="Times New Roman"/>
          <w:sz w:val="24"/>
          <w:szCs w:val="24"/>
        </w:rPr>
        <w:t>Cell phones and calculators are not allowed in the examination room</w:t>
      </w:r>
    </w:p>
    <w:p w14:paraId="4AB04742" w14:textId="77777777" w:rsidR="004B6165" w:rsidRPr="004B6165" w:rsidRDefault="004B6165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4954EAA0" w14:textId="6DD478E0" w:rsidR="00042C02" w:rsidRPr="004B6165" w:rsidRDefault="00F57521" w:rsidP="00FF02C5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4B6165">
        <w:rPr>
          <w:rFonts w:ascii="Times New Roman" w:hAnsi="Times New Roman"/>
          <w:b/>
          <w:bCs/>
          <w:sz w:val="24"/>
          <w:szCs w:val="24"/>
        </w:rPr>
        <w:t>SECTION A (15 MARKS)</w:t>
      </w:r>
    </w:p>
    <w:p w14:paraId="726AE4B4" w14:textId="387F10E5" w:rsidR="00042C02" w:rsidRPr="004B6165" w:rsidRDefault="00F57521" w:rsidP="004B6165">
      <w:pPr>
        <w:pStyle w:val="ListParagraph"/>
        <w:numPr>
          <w:ilvl w:val="0"/>
          <w:numId w:val="5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>For each of the items (i</w:t>
      </w:r>
      <w:r w:rsidR="004B6165">
        <w:rPr>
          <w:rFonts w:ascii="Times New Roman" w:hAnsi="Times New Roman"/>
          <w:sz w:val="24"/>
          <w:szCs w:val="24"/>
        </w:rPr>
        <w:t>)</w:t>
      </w:r>
      <w:r w:rsidRPr="004B6165">
        <w:rPr>
          <w:rFonts w:ascii="Times New Roman" w:hAnsi="Times New Roman"/>
          <w:sz w:val="24"/>
          <w:szCs w:val="24"/>
        </w:rPr>
        <w:t xml:space="preserve"> – </w:t>
      </w:r>
      <w:r w:rsidR="004B6165">
        <w:rPr>
          <w:rFonts w:ascii="Times New Roman" w:hAnsi="Times New Roman"/>
          <w:sz w:val="24"/>
          <w:szCs w:val="24"/>
        </w:rPr>
        <w:t>(</w:t>
      </w:r>
      <w:r w:rsidRPr="004B6165">
        <w:rPr>
          <w:rFonts w:ascii="Times New Roman" w:hAnsi="Times New Roman"/>
          <w:sz w:val="24"/>
          <w:szCs w:val="24"/>
        </w:rPr>
        <w:t>x), choose the correct answer from the given alternatives and write its letter in the box provided.</w:t>
      </w:r>
    </w:p>
    <w:p w14:paraId="41EBE878" w14:textId="6127AC75" w:rsidR="00042C02" w:rsidRPr="00F37BD8" w:rsidRDefault="00F57521" w:rsidP="00F37BD8">
      <w:pPr>
        <w:pStyle w:val="ListParagraph"/>
        <w:numPr>
          <w:ilvl w:val="1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37BD8">
        <w:rPr>
          <w:rFonts w:ascii="Times New Roman" w:hAnsi="Times New Roman"/>
          <w:sz w:val="24"/>
          <w:szCs w:val="24"/>
        </w:rPr>
        <w:t>Why is it advised to have wide windows in a kitchen room?</w:t>
      </w:r>
    </w:p>
    <w:p w14:paraId="0BAC0E22" w14:textId="77777777" w:rsidR="00E30218" w:rsidRDefault="00F57521" w:rsidP="00A16909">
      <w:pPr>
        <w:pStyle w:val="ListParagraph"/>
        <w:numPr>
          <w:ilvl w:val="0"/>
          <w:numId w:val="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30218">
        <w:rPr>
          <w:rFonts w:ascii="Times New Roman" w:hAnsi="Times New Roman"/>
          <w:sz w:val="24"/>
          <w:szCs w:val="24"/>
        </w:rPr>
        <w:t>For safe food preparation and cooking</w:t>
      </w:r>
    </w:p>
    <w:p w14:paraId="1A5D747C" w14:textId="77777777" w:rsidR="00E30218" w:rsidRDefault="00F57521" w:rsidP="00A16909">
      <w:pPr>
        <w:pStyle w:val="ListParagraph"/>
        <w:numPr>
          <w:ilvl w:val="0"/>
          <w:numId w:val="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30218">
        <w:rPr>
          <w:rFonts w:ascii="Times New Roman" w:hAnsi="Times New Roman"/>
          <w:sz w:val="24"/>
          <w:szCs w:val="24"/>
        </w:rPr>
        <w:t>For proper air circulation and removes smoke</w:t>
      </w:r>
    </w:p>
    <w:p w14:paraId="49661732" w14:textId="77777777" w:rsidR="00E30218" w:rsidRDefault="00F57521" w:rsidP="00A16909">
      <w:pPr>
        <w:pStyle w:val="ListParagraph"/>
        <w:numPr>
          <w:ilvl w:val="0"/>
          <w:numId w:val="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30218">
        <w:rPr>
          <w:rFonts w:ascii="Times New Roman" w:hAnsi="Times New Roman"/>
          <w:sz w:val="24"/>
          <w:szCs w:val="24"/>
        </w:rPr>
        <w:t>For making the room attractive</w:t>
      </w:r>
    </w:p>
    <w:p w14:paraId="6E442A68" w14:textId="2B93CE99" w:rsidR="00042C02" w:rsidRPr="006828D6" w:rsidRDefault="00F57521" w:rsidP="006828D6">
      <w:pPr>
        <w:pStyle w:val="ListParagraph"/>
        <w:numPr>
          <w:ilvl w:val="0"/>
          <w:numId w:val="7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E30218">
        <w:rPr>
          <w:rFonts w:ascii="Times New Roman" w:hAnsi="Times New Roman"/>
          <w:sz w:val="24"/>
          <w:szCs w:val="24"/>
        </w:rPr>
        <w:t xml:space="preserve">For easy reach </w:t>
      </w:r>
      <w:r w:rsidR="00E30218" w:rsidRPr="00E30218">
        <w:rPr>
          <w:rFonts w:ascii="Times New Roman" w:hAnsi="Times New Roman"/>
          <w:sz w:val="24"/>
          <w:szCs w:val="24"/>
        </w:rPr>
        <w:t>of kitchen</w:t>
      </w:r>
      <w:r w:rsidRPr="00E30218">
        <w:rPr>
          <w:rFonts w:ascii="Times New Roman" w:hAnsi="Times New Roman"/>
          <w:sz w:val="24"/>
          <w:szCs w:val="24"/>
        </w:rPr>
        <w:t xml:space="preserve"> item</w:t>
      </w:r>
      <w:r w:rsidR="007D4640" w:rsidRPr="00E30218">
        <w:rPr>
          <w:rFonts w:ascii="Times New Roman" w:hAnsi="Times New Roman"/>
          <w:sz w:val="24"/>
          <w:szCs w:val="24"/>
        </w:rPr>
        <w:t xml:space="preserve">        </w:t>
      </w:r>
    </w:p>
    <w:p w14:paraId="481BCD1E" w14:textId="182526D4" w:rsidR="00042C02" w:rsidRPr="006828D6" w:rsidRDefault="00F57521" w:rsidP="006828D6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828D6">
        <w:rPr>
          <w:rFonts w:ascii="Times New Roman" w:hAnsi="Times New Roman"/>
          <w:sz w:val="24"/>
          <w:szCs w:val="24"/>
        </w:rPr>
        <w:t xml:space="preserve">Which of the following practices should be </w:t>
      </w:r>
      <w:r w:rsidRPr="006828D6">
        <w:rPr>
          <w:rFonts w:ascii="Times New Roman" w:hAnsi="Times New Roman"/>
          <w:sz w:val="24"/>
          <w:szCs w:val="24"/>
        </w:rPr>
        <w:t>observed to keep the kitchen clean and neat?</w:t>
      </w:r>
    </w:p>
    <w:p w14:paraId="437CB0E7" w14:textId="77777777" w:rsidR="006828D6" w:rsidRDefault="00F57521" w:rsidP="00A16909">
      <w:pPr>
        <w:pStyle w:val="ListParagraph"/>
        <w:numPr>
          <w:ilvl w:val="0"/>
          <w:numId w:val="8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6828D6">
        <w:rPr>
          <w:rFonts w:ascii="Times New Roman" w:hAnsi="Times New Roman"/>
          <w:sz w:val="24"/>
          <w:szCs w:val="24"/>
        </w:rPr>
        <w:t>Washing hands before cooking food</w:t>
      </w:r>
    </w:p>
    <w:p w14:paraId="404DEBCD" w14:textId="77777777" w:rsidR="006828D6" w:rsidRDefault="00F57521" w:rsidP="00A16909">
      <w:pPr>
        <w:pStyle w:val="ListParagraph"/>
        <w:numPr>
          <w:ilvl w:val="0"/>
          <w:numId w:val="8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6828D6">
        <w:rPr>
          <w:rFonts w:ascii="Times New Roman" w:hAnsi="Times New Roman"/>
          <w:sz w:val="24"/>
          <w:szCs w:val="24"/>
        </w:rPr>
        <w:t>Washing working surfaces with soap</w:t>
      </w:r>
    </w:p>
    <w:p w14:paraId="09B669A2" w14:textId="77777777" w:rsidR="006828D6" w:rsidRDefault="00F57521" w:rsidP="00A16909">
      <w:pPr>
        <w:pStyle w:val="ListParagraph"/>
        <w:numPr>
          <w:ilvl w:val="0"/>
          <w:numId w:val="8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6828D6">
        <w:rPr>
          <w:rFonts w:ascii="Times New Roman" w:hAnsi="Times New Roman"/>
          <w:sz w:val="24"/>
          <w:szCs w:val="24"/>
        </w:rPr>
        <w:t>Cleaning utensils with detergent</w:t>
      </w:r>
    </w:p>
    <w:p w14:paraId="42EA9663" w14:textId="7ECFECA5" w:rsidR="00042C02" w:rsidRPr="006828D6" w:rsidRDefault="00F57521" w:rsidP="00F81D8E">
      <w:pPr>
        <w:pStyle w:val="ListParagraph"/>
        <w:numPr>
          <w:ilvl w:val="0"/>
          <w:numId w:val="8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6828D6">
        <w:rPr>
          <w:rFonts w:ascii="Times New Roman" w:hAnsi="Times New Roman"/>
          <w:sz w:val="24"/>
          <w:szCs w:val="24"/>
        </w:rPr>
        <w:t>Cleaning refrigerator with a disinfectant</w:t>
      </w:r>
      <w:r w:rsidR="007D4640" w:rsidRPr="006828D6"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</w:p>
    <w:p w14:paraId="3569E647" w14:textId="23637E88" w:rsidR="00042C02" w:rsidRPr="00F81D8E" w:rsidRDefault="00F57521" w:rsidP="00F81D8E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81D8E">
        <w:rPr>
          <w:rFonts w:ascii="Times New Roman" w:hAnsi="Times New Roman"/>
          <w:sz w:val="24"/>
          <w:szCs w:val="24"/>
        </w:rPr>
        <w:t>A good kitc</w:t>
      </w:r>
      <w:r w:rsidRPr="00F81D8E">
        <w:rPr>
          <w:rFonts w:ascii="Times New Roman" w:hAnsi="Times New Roman"/>
          <w:sz w:val="24"/>
          <w:szCs w:val="24"/>
        </w:rPr>
        <w:t>hen plan helps the cooks to:</w:t>
      </w:r>
    </w:p>
    <w:p w14:paraId="563EC6A8" w14:textId="77777777" w:rsidR="00F81D8E" w:rsidRDefault="00F57521" w:rsidP="00A16909">
      <w:pPr>
        <w:pStyle w:val="ListParagraph"/>
        <w:numPr>
          <w:ilvl w:val="0"/>
          <w:numId w:val="9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1D8E">
        <w:rPr>
          <w:rFonts w:ascii="Times New Roman" w:hAnsi="Times New Roman"/>
          <w:sz w:val="24"/>
          <w:szCs w:val="24"/>
        </w:rPr>
        <w:t>Save time and energy</w:t>
      </w:r>
    </w:p>
    <w:p w14:paraId="3821D98A" w14:textId="77777777" w:rsidR="00F81D8E" w:rsidRDefault="00F57521" w:rsidP="00A16909">
      <w:pPr>
        <w:pStyle w:val="ListParagraph"/>
        <w:numPr>
          <w:ilvl w:val="0"/>
          <w:numId w:val="9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1D8E">
        <w:rPr>
          <w:rFonts w:ascii="Times New Roman" w:hAnsi="Times New Roman"/>
          <w:sz w:val="24"/>
          <w:szCs w:val="24"/>
        </w:rPr>
        <w:t>Use modern cooking equipment effectively</w:t>
      </w:r>
    </w:p>
    <w:p w14:paraId="792FCABC" w14:textId="77777777" w:rsidR="00F81D8E" w:rsidRDefault="00F57521" w:rsidP="00A16909">
      <w:pPr>
        <w:pStyle w:val="ListParagraph"/>
        <w:numPr>
          <w:ilvl w:val="0"/>
          <w:numId w:val="9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1D8E">
        <w:rPr>
          <w:rFonts w:ascii="Times New Roman" w:hAnsi="Times New Roman"/>
          <w:sz w:val="24"/>
          <w:szCs w:val="24"/>
        </w:rPr>
        <w:t>Cook delicious food</w:t>
      </w:r>
    </w:p>
    <w:p w14:paraId="02166463" w14:textId="28EA9FDC" w:rsidR="00042C02" w:rsidRPr="00F864FC" w:rsidRDefault="00F57521" w:rsidP="00F864FC">
      <w:pPr>
        <w:pStyle w:val="ListParagraph"/>
        <w:numPr>
          <w:ilvl w:val="0"/>
          <w:numId w:val="9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F81D8E">
        <w:rPr>
          <w:rFonts w:ascii="Times New Roman" w:hAnsi="Times New Roman"/>
          <w:sz w:val="24"/>
          <w:szCs w:val="24"/>
        </w:rPr>
        <w:t>Keep the kitchen clean</w:t>
      </w:r>
      <w:r w:rsidR="007D4640" w:rsidRPr="00F81D8E">
        <w:rPr>
          <w:rFonts w:ascii="Times New Roman" w:hAnsi="Times New Roman"/>
          <w:sz w:val="24"/>
          <w:szCs w:val="24"/>
        </w:rPr>
        <w:t xml:space="preserve">                     </w:t>
      </w:r>
    </w:p>
    <w:p w14:paraId="3015D3ED" w14:textId="332CD54B" w:rsidR="00042C02" w:rsidRPr="00F864FC" w:rsidRDefault="00F57521" w:rsidP="00F864F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F864FC">
        <w:rPr>
          <w:rFonts w:ascii="Times New Roman" w:hAnsi="Times New Roman"/>
          <w:sz w:val="24"/>
          <w:szCs w:val="24"/>
        </w:rPr>
        <w:t>Why people eat foods every day?</w:t>
      </w:r>
    </w:p>
    <w:p w14:paraId="1A9B9CE1" w14:textId="77777777" w:rsidR="00F864FC" w:rsidRDefault="00F57521" w:rsidP="00A16909">
      <w:pPr>
        <w:pStyle w:val="ListParagraph"/>
        <w:numPr>
          <w:ilvl w:val="0"/>
          <w:numId w:val="10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64FC">
        <w:rPr>
          <w:rFonts w:ascii="Times New Roman" w:hAnsi="Times New Roman"/>
          <w:sz w:val="24"/>
          <w:szCs w:val="24"/>
        </w:rPr>
        <w:t>For enjoyment</w:t>
      </w:r>
    </w:p>
    <w:p w14:paraId="4F9A9021" w14:textId="77777777" w:rsidR="00F864FC" w:rsidRDefault="00F57521" w:rsidP="00A16909">
      <w:pPr>
        <w:pStyle w:val="ListParagraph"/>
        <w:numPr>
          <w:ilvl w:val="0"/>
          <w:numId w:val="10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64FC">
        <w:rPr>
          <w:rFonts w:ascii="Times New Roman" w:hAnsi="Times New Roman"/>
          <w:sz w:val="24"/>
          <w:szCs w:val="24"/>
        </w:rPr>
        <w:t>For refreshing</w:t>
      </w:r>
    </w:p>
    <w:p w14:paraId="507FAD38" w14:textId="77777777" w:rsidR="00F864FC" w:rsidRDefault="00F57521" w:rsidP="00A16909">
      <w:pPr>
        <w:pStyle w:val="ListParagraph"/>
        <w:numPr>
          <w:ilvl w:val="0"/>
          <w:numId w:val="10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F864FC">
        <w:rPr>
          <w:rFonts w:ascii="Times New Roman" w:hAnsi="Times New Roman"/>
          <w:sz w:val="24"/>
          <w:szCs w:val="24"/>
        </w:rPr>
        <w:t>For getting nutrients</w:t>
      </w:r>
    </w:p>
    <w:p w14:paraId="1408DD27" w14:textId="77777777" w:rsidR="005402FB" w:rsidRDefault="00F57521" w:rsidP="005262EB">
      <w:pPr>
        <w:pStyle w:val="ListParagraph"/>
        <w:numPr>
          <w:ilvl w:val="0"/>
          <w:numId w:val="10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F864FC">
        <w:rPr>
          <w:rFonts w:ascii="Times New Roman" w:hAnsi="Times New Roman"/>
          <w:sz w:val="24"/>
          <w:szCs w:val="24"/>
        </w:rPr>
        <w:t>For good skin</w:t>
      </w:r>
      <w:r w:rsidR="007D4640" w:rsidRPr="00F864FC">
        <w:rPr>
          <w:rFonts w:ascii="Times New Roman" w:hAnsi="Times New Roman"/>
          <w:sz w:val="24"/>
          <w:szCs w:val="24"/>
        </w:rPr>
        <w:t xml:space="preserve">     </w:t>
      </w:r>
    </w:p>
    <w:p w14:paraId="1D2D6AF3" w14:textId="3318EF79" w:rsidR="00042C02" w:rsidRPr="005402FB" w:rsidRDefault="007D4640" w:rsidP="005402F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402FB">
        <w:rPr>
          <w:rFonts w:ascii="Times New Roman" w:hAnsi="Times New Roman"/>
          <w:sz w:val="24"/>
          <w:szCs w:val="24"/>
        </w:rPr>
        <w:t xml:space="preserve">                     </w:t>
      </w:r>
    </w:p>
    <w:p w14:paraId="726CA9B7" w14:textId="6651D1E8" w:rsidR="00042C02" w:rsidRPr="005262EB" w:rsidRDefault="00F57521" w:rsidP="005262EB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lastRenderedPageBreak/>
        <w:t>The following are examples of protective foods:</w:t>
      </w:r>
    </w:p>
    <w:p w14:paraId="75A29ACB" w14:textId="77777777" w:rsidR="005262EB" w:rsidRDefault="00F57521" w:rsidP="00A16909">
      <w:pPr>
        <w:pStyle w:val="ListParagraph"/>
        <w:numPr>
          <w:ilvl w:val="0"/>
          <w:numId w:val="11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Sugar, butter and rice</w:t>
      </w:r>
    </w:p>
    <w:p w14:paraId="6822DBCF" w14:textId="77777777" w:rsidR="005262EB" w:rsidRDefault="00F57521" w:rsidP="00A16909">
      <w:pPr>
        <w:pStyle w:val="ListParagraph"/>
        <w:numPr>
          <w:ilvl w:val="0"/>
          <w:numId w:val="11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Tomato, onions and meat</w:t>
      </w:r>
    </w:p>
    <w:p w14:paraId="0DD57C70" w14:textId="77777777" w:rsidR="005262EB" w:rsidRDefault="00F57521" w:rsidP="00A16909">
      <w:pPr>
        <w:pStyle w:val="ListParagraph"/>
        <w:numPr>
          <w:ilvl w:val="0"/>
          <w:numId w:val="11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Fruits and vegetables</w:t>
      </w:r>
    </w:p>
    <w:p w14:paraId="5DE91E01" w14:textId="7D284B16" w:rsidR="00042C02" w:rsidRPr="005262EB" w:rsidRDefault="00F57521" w:rsidP="005262EB">
      <w:pPr>
        <w:pStyle w:val="ListParagraph"/>
        <w:numPr>
          <w:ilvl w:val="0"/>
          <w:numId w:val="11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Milk, eggs and fish</w:t>
      </w:r>
      <w:r w:rsidR="007D4640" w:rsidRPr="005262EB">
        <w:rPr>
          <w:rFonts w:ascii="Times New Roman" w:hAnsi="Times New Roman"/>
          <w:sz w:val="24"/>
          <w:szCs w:val="24"/>
        </w:rPr>
        <w:t xml:space="preserve">    </w:t>
      </w:r>
    </w:p>
    <w:p w14:paraId="5330F0EB" w14:textId="57E294EC" w:rsidR="00042C02" w:rsidRPr="005262EB" w:rsidRDefault="00F57521" w:rsidP="005262EB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Which foods are source of protein in our body?</w:t>
      </w:r>
    </w:p>
    <w:p w14:paraId="434B7060" w14:textId="77777777" w:rsidR="005262EB" w:rsidRDefault="00F57521" w:rsidP="00A16909">
      <w:pPr>
        <w:pStyle w:val="ListParagraph"/>
        <w:numPr>
          <w:ilvl w:val="0"/>
          <w:numId w:val="12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Meat and fish</w:t>
      </w:r>
    </w:p>
    <w:p w14:paraId="55E96DDE" w14:textId="77777777" w:rsidR="005262EB" w:rsidRDefault="00F57521" w:rsidP="00A16909">
      <w:pPr>
        <w:pStyle w:val="ListParagraph"/>
        <w:numPr>
          <w:ilvl w:val="0"/>
          <w:numId w:val="12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Vegetables and fruits</w:t>
      </w:r>
    </w:p>
    <w:p w14:paraId="0DD438C3" w14:textId="77777777" w:rsidR="000C689B" w:rsidRDefault="00F57521" w:rsidP="00A16909">
      <w:pPr>
        <w:pStyle w:val="ListParagraph"/>
        <w:numPr>
          <w:ilvl w:val="0"/>
          <w:numId w:val="12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5262EB">
        <w:rPr>
          <w:rFonts w:ascii="Times New Roman" w:hAnsi="Times New Roman"/>
          <w:sz w:val="24"/>
          <w:szCs w:val="24"/>
        </w:rPr>
        <w:t>Tomat</w:t>
      </w:r>
      <w:r w:rsidRPr="005262EB">
        <w:rPr>
          <w:rFonts w:ascii="Times New Roman" w:hAnsi="Times New Roman"/>
          <w:sz w:val="24"/>
          <w:szCs w:val="24"/>
        </w:rPr>
        <w:t>o and orange</w:t>
      </w:r>
    </w:p>
    <w:p w14:paraId="6726A2C4" w14:textId="6A565A54" w:rsidR="00042C02" w:rsidRPr="000C689B" w:rsidRDefault="00F57521" w:rsidP="000C689B">
      <w:pPr>
        <w:pStyle w:val="ListParagraph"/>
        <w:numPr>
          <w:ilvl w:val="0"/>
          <w:numId w:val="12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0C689B">
        <w:rPr>
          <w:rFonts w:ascii="Times New Roman" w:hAnsi="Times New Roman"/>
          <w:sz w:val="24"/>
          <w:szCs w:val="24"/>
        </w:rPr>
        <w:t>Rice and banana</w:t>
      </w:r>
      <w:r w:rsidR="007D4640" w:rsidRPr="000C689B">
        <w:rPr>
          <w:rFonts w:ascii="Times New Roman" w:hAnsi="Times New Roman"/>
          <w:sz w:val="24"/>
          <w:szCs w:val="24"/>
        </w:rPr>
        <w:t xml:space="preserve">    </w:t>
      </w:r>
    </w:p>
    <w:p w14:paraId="1FBEB3AD" w14:textId="766130CE" w:rsidR="00042C02" w:rsidRPr="000C689B" w:rsidRDefault="00F57521" w:rsidP="000C689B">
      <w:pPr>
        <w:pStyle w:val="ListParagraph"/>
        <w:numPr>
          <w:ilvl w:val="0"/>
          <w:numId w:val="6"/>
        </w:numPr>
        <w:tabs>
          <w:tab w:val="left" w:pos="1080"/>
        </w:tabs>
        <w:ind w:left="900"/>
        <w:jc w:val="both"/>
        <w:rPr>
          <w:rFonts w:ascii="Times New Roman" w:hAnsi="Times New Roman"/>
          <w:sz w:val="24"/>
          <w:szCs w:val="24"/>
        </w:rPr>
      </w:pPr>
      <w:r w:rsidRPr="000C689B">
        <w:rPr>
          <w:rFonts w:ascii="Times New Roman" w:hAnsi="Times New Roman"/>
          <w:sz w:val="24"/>
          <w:szCs w:val="24"/>
        </w:rPr>
        <w:t>Which subjects relate with food and human nutrition?</w:t>
      </w:r>
    </w:p>
    <w:p w14:paraId="47714FB0" w14:textId="77777777" w:rsidR="009D0383" w:rsidRDefault="00F57521" w:rsidP="00A16909">
      <w:pPr>
        <w:pStyle w:val="ListParagraph"/>
        <w:numPr>
          <w:ilvl w:val="0"/>
          <w:numId w:val="13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D0383">
        <w:rPr>
          <w:rFonts w:ascii="Times New Roman" w:hAnsi="Times New Roman"/>
          <w:sz w:val="24"/>
          <w:szCs w:val="24"/>
        </w:rPr>
        <w:t>Physics, Chemistry and Biology</w:t>
      </w:r>
    </w:p>
    <w:p w14:paraId="1589523E" w14:textId="77777777" w:rsidR="009D0383" w:rsidRDefault="00F57521" w:rsidP="00A16909">
      <w:pPr>
        <w:pStyle w:val="ListParagraph"/>
        <w:numPr>
          <w:ilvl w:val="0"/>
          <w:numId w:val="13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D0383">
        <w:rPr>
          <w:rFonts w:ascii="Times New Roman" w:hAnsi="Times New Roman"/>
          <w:sz w:val="24"/>
          <w:szCs w:val="24"/>
        </w:rPr>
        <w:t>History, Chemistry and Kiswahili</w:t>
      </w:r>
    </w:p>
    <w:p w14:paraId="257669D1" w14:textId="77777777" w:rsidR="009D0383" w:rsidRDefault="00F57521" w:rsidP="00A16909">
      <w:pPr>
        <w:pStyle w:val="ListParagraph"/>
        <w:numPr>
          <w:ilvl w:val="0"/>
          <w:numId w:val="13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D0383">
        <w:rPr>
          <w:rFonts w:ascii="Times New Roman" w:hAnsi="Times New Roman"/>
          <w:sz w:val="24"/>
          <w:szCs w:val="24"/>
        </w:rPr>
        <w:t>Physics, Kiswahili and Computer</w:t>
      </w:r>
    </w:p>
    <w:p w14:paraId="3658EB36" w14:textId="33D8F687" w:rsidR="00042C02" w:rsidRPr="009D0383" w:rsidRDefault="00F57521" w:rsidP="009D0383">
      <w:pPr>
        <w:pStyle w:val="ListParagraph"/>
        <w:numPr>
          <w:ilvl w:val="0"/>
          <w:numId w:val="13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9D0383">
        <w:rPr>
          <w:rFonts w:ascii="Times New Roman" w:hAnsi="Times New Roman"/>
          <w:sz w:val="24"/>
          <w:szCs w:val="24"/>
        </w:rPr>
        <w:t>Civics, Geography and History</w:t>
      </w:r>
      <w:r w:rsidR="007D4640" w:rsidRPr="009D0383">
        <w:rPr>
          <w:rFonts w:ascii="Times New Roman" w:hAnsi="Times New Roman"/>
          <w:sz w:val="24"/>
          <w:szCs w:val="24"/>
        </w:rPr>
        <w:t xml:space="preserve">     </w:t>
      </w:r>
    </w:p>
    <w:p w14:paraId="325F7ABB" w14:textId="44862DBF" w:rsidR="00042C02" w:rsidRPr="009D0383" w:rsidRDefault="00F57521" w:rsidP="009D0383">
      <w:pPr>
        <w:pStyle w:val="ListParagraph"/>
        <w:numPr>
          <w:ilvl w:val="0"/>
          <w:numId w:val="6"/>
        </w:numPr>
        <w:tabs>
          <w:tab w:val="left" w:pos="900"/>
          <w:tab w:val="left" w:pos="1170"/>
        </w:tabs>
        <w:ind w:left="900"/>
        <w:jc w:val="both"/>
        <w:rPr>
          <w:rFonts w:ascii="Times New Roman" w:hAnsi="Times New Roman"/>
          <w:sz w:val="24"/>
          <w:szCs w:val="24"/>
        </w:rPr>
      </w:pPr>
      <w:r w:rsidRPr="009D0383">
        <w:rPr>
          <w:rFonts w:ascii="Times New Roman" w:hAnsi="Times New Roman"/>
          <w:sz w:val="24"/>
          <w:szCs w:val="24"/>
        </w:rPr>
        <w:t xml:space="preserve">The food which </w:t>
      </w:r>
      <w:r w:rsidR="009D0383" w:rsidRPr="009D0383">
        <w:rPr>
          <w:rFonts w:ascii="Times New Roman" w:hAnsi="Times New Roman"/>
          <w:sz w:val="24"/>
          <w:szCs w:val="24"/>
        </w:rPr>
        <w:t>provides</w:t>
      </w:r>
      <w:r w:rsidRPr="009D0383">
        <w:rPr>
          <w:rFonts w:ascii="Times New Roman" w:hAnsi="Times New Roman"/>
          <w:sz w:val="24"/>
          <w:szCs w:val="24"/>
        </w:rPr>
        <w:t xml:space="preserve"> heat and energy in the body</w:t>
      </w:r>
      <w:r w:rsidR="001F3277">
        <w:rPr>
          <w:rFonts w:ascii="Times New Roman" w:hAnsi="Times New Roman"/>
          <w:sz w:val="24"/>
          <w:szCs w:val="24"/>
        </w:rPr>
        <w:t>:</w:t>
      </w:r>
    </w:p>
    <w:p w14:paraId="00F730E3" w14:textId="77777777" w:rsidR="001F3277" w:rsidRDefault="00F57521" w:rsidP="00A16909">
      <w:pPr>
        <w:pStyle w:val="ListParagraph"/>
        <w:numPr>
          <w:ilvl w:val="0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1F3277">
        <w:rPr>
          <w:rFonts w:ascii="Times New Roman" w:hAnsi="Times New Roman"/>
          <w:sz w:val="24"/>
          <w:szCs w:val="24"/>
        </w:rPr>
        <w:t>Rice, butter and maize</w:t>
      </w:r>
    </w:p>
    <w:p w14:paraId="7E6F56B5" w14:textId="77777777" w:rsidR="001F3277" w:rsidRDefault="00F57521" w:rsidP="00A16909">
      <w:pPr>
        <w:pStyle w:val="ListParagraph"/>
        <w:numPr>
          <w:ilvl w:val="0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1F3277">
        <w:rPr>
          <w:rFonts w:ascii="Times New Roman" w:hAnsi="Times New Roman"/>
          <w:sz w:val="24"/>
          <w:szCs w:val="24"/>
        </w:rPr>
        <w:t>Fish, milk and eggs</w:t>
      </w:r>
    </w:p>
    <w:p w14:paraId="2B30E506" w14:textId="77777777" w:rsidR="001F3277" w:rsidRDefault="00F57521" w:rsidP="00A16909">
      <w:pPr>
        <w:pStyle w:val="ListParagraph"/>
        <w:numPr>
          <w:ilvl w:val="0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1F3277">
        <w:rPr>
          <w:rFonts w:ascii="Times New Roman" w:hAnsi="Times New Roman"/>
          <w:sz w:val="24"/>
          <w:szCs w:val="24"/>
        </w:rPr>
        <w:t>Tomatoes, water and orange</w:t>
      </w:r>
    </w:p>
    <w:p w14:paraId="60086BD8" w14:textId="513E2E37" w:rsidR="00042C02" w:rsidRPr="001F3277" w:rsidRDefault="00F57521" w:rsidP="00A16909">
      <w:pPr>
        <w:pStyle w:val="ListParagraph"/>
        <w:numPr>
          <w:ilvl w:val="0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1F3277">
        <w:rPr>
          <w:rFonts w:ascii="Times New Roman" w:hAnsi="Times New Roman"/>
          <w:sz w:val="24"/>
          <w:szCs w:val="24"/>
        </w:rPr>
        <w:t>Fish, meat and egg</w:t>
      </w:r>
      <w:r w:rsidR="007D4640" w:rsidRPr="001F3277">
        <w:rPr>
          <w:rFonts w:ascii="Times New Roman" w:hAnsi="Times New Roman"/>
          <w:sz w:val="24"/>
          <w:szCs w:val="24"/>
        </w:rPr>
        <w:t xml:space="preserve">  </w:t>
      </w:r>
    </w:p>
    <w:p w14:paraId="3E1E2FE2" w14:textId="0BBB1F62" w:rsidR="00042C02" w:rsidRPr="001F3277" w:rsidRDefault="00F57521" w:rsidP="001F3277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1F3277">
        <w:rPr>
          <w:rFonts w:ascii="Times New Roman" w:hAnsi="Times New Roman"/>
          <w:sz w:val="24"/>
          <w:szCs w:val="24"/>
        </w:rPr>
        <w:t>Anything edible that can be in solid, semi-solid or liquid which when eaten, digested and assimilated in the body provides essential su</w:t>
      </w:r>
      <w:r w:rsidRPr="001F3277">
        <w:rPr>
          <w:rFonts w:ascii="Times New Roman" w:hAnsi="Times New Roman"/>
          <w:sz w:val="24"/>
          <w:szCs w:val="24"/>
        </w:rPr>
        <w:t>bstance called nutrients</w:t>
      </w:r>
      <w:r w:rsidR="003A7F4D">
        <w:rPr>
          <w:rFonts w:ascii="Times New Roman" w:hAnsi="Times New Roman"/>
          <w:sz w:val="24"/>
          <w:szCs w:val="24"/>
        </w:rPr>
        <w:t>, is known as</w:t>
      </w:r>
      <w:r w:rsidRPr="001F3277">
        <w:rPr>
          <w:rFonts w:ascii="Times New Roman" w:hAnsi="Times New Roman"/>
          <w:sz w:val="24"/>
          <w:szCs w:val="24"/>
        </w:rPr>
        <w:t>:</w:t>
      </w:r>
    </w:p>
    <w:p w14:paraId="1DF06A13" w14:textId="77777777" w:rsidR="00954E6B" w:rsidRDefault="00F57521" w:rsidP="00A16909">
      <w:pPr>
        <w:pStyle w:val="ListParagraph"/>
        <w:numPr>
          <w:ilvl w:val="0"/>
          <w:numId w:val="15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 xml:space="preserve">Diet </w:t>
      </w:r>
    </w:p>
    <w:p w14:paraId="1336561C" w14:textId="77777777" w:rsidR="00954E6B" w:rsidRDefault="00F57521" w:rsidP="00A16909">
      <w:pPr>
        <w:pStyle w:val="ListParagraph"/>
        <w:numPr>
          <w:ilvl w:val="0"/>
          <w:numId w:val="15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Food</w:t>
      </w:r>
    </w:p>
    <w:p w14:paraId="66E06A8E" w14:textId="77777777" w:rsidR="00954E6B" w:rsidRDefault="00F57521" w:rsidP="00A16909">
      <w:pPr>
        <w:pStyle w:val="ListParagraph"/>
        <w:numPr>
          <w:ilvl w:val="0"/>
          <w:numId w:val="15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Water</w:t>
      </w:r>
    </w:p>
    <w:p w14:paraId="220D4675" w14:textId="1FF075B5" w:rsidR="00042C02" w:rsidRPr="00954E6B" w:rsidRDefault="00F57521" w:rsidP="00A16909">
      <w:pPr>
        <w:pStyle w:val="ListParagraph"/>
        <w:numPr>
          <w:ilvl w:val="0"/>
          <w:numId w:val="15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Minerals</w:t>
      </w:r>
      <w:r w:rsidR="007D4640" w:rsidRPr="00954E6B">
        <w:rPr>
          <w:rFonts w:ascii="Times New Roman" w:hAnsi="Times New Roman"/>
          <w:sz w:val="24"/>
          <w:szCs w:val="24"/>
        </w:rPr>
        <w:t xml:space="preserve">   </w:t>
      </w:r>
    </w:p>
    <w:p w14:paraId="362F06AA" w14:textId="3EA48CED" w:rsidR="00042C02" w:rsidRPr="00954E6B" w:rsidRDefault="007C590E" w:rsidP="00954E6B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Every</w:t>
      </w:r>
      <w:r w:rsidR="00397E60">
        <w:rPr>
          <w:rFonts w:ascii="Times New Roman" w:hAnsi="Times New Roman"/>
          <w:sz w:val="24"/>
          <w:szCs w:val="24"/>
        </w:rPr>
        <w:t>one</w:t>
      </w:r>
      <w:r>
        <w:rPr>
          <w:rFonts w:ascii="Times New Roman" w:hAnsi="Times New Roman"/>
          <w:sz w:val="24"/>
          <w:szCs w:val="24"/>
        </w:rPr>
        <w:t xml:space="preserve"> is advised to </w:t>
      </w:r>
      <w:r w:rsidRPr="00954E6B">
        <w:rPr>
          <w:rFonts w:ascii="Times New Roman" w:hAnsi="Times New Roman"/>
          <w:sz w:val="24"/>
          <w:szCs w:val="24"/>
        </w:rPr>
        <w:t>avoid running in the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>
        <w:rPr>
          <w:rFonts w:ascii="Times New Roman" w:hAnsi="Times New Roman"/>
          <w:sz w:val="24"/>
          <w:szCs w:val="24"/>
        </w:rPr>
        <w:t xml:space="preserve"> restaurant</w:t>
      </w:r>
      <w:r w:rsidRPr="00954E6B">
        <w:rPr>
          <w:rFonts w:ascii="Times New Roman" w:hAnsi="Times New Roman"/>
          <w:sz w:val="24"/>
          <w:szCs w:val="24"/>
        </w:rPr>
        <w:t xml:space="preserve"> kitchen</w:t>
      </w:r>
      <w:r>
        <w:rPr>
          <w:rFonts w:ascii="Times New Roman" w:hAnsi="Times New Roman"/>
          <w:sz w:val="24"/>
          <w:szCs w:val="24"/>
        </w:rPr>
        <w:t>; why is that?</w:t>
      </w:r>
    </w:p>
    <w:p w14:paraId="1683CC71" w14:textId="77777777" w:rsidR="00954E6B" w:rsidRDefault="00F57521" w:rsidP="00DC54E2">
      <w:pPr>
        <w:pStyle w:val="ListParagraph"/>
        <w:numPr>
          <w:ilvl w:val="0"/>
          <w:numId w:val="16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To avoid getting a shock</w:t>
      </w:r>
    </w:p>
    <w:p w14:paraId="172FE900" w14:textId="77777777" w:rsidR="00954E6B" w:rsidRDefault="00F57521" w:rsidP="00DC54E2">
      <w:pPr>
        <w:pStyle w:val="ListParagraph"/>
        <w:numPr>
          <w:ilvl w:val="0"/>
          <w:numId w:val="16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To avoid falling</w:t>
      </w:r>
    </w:p>
    <w:p w14:paraId="75CEA771" w14:textId="77777777" w:rsidR="00954E6B" w:rsidRDefault="00F57521" w:rsidP="00DC54E2">
      <w:pPr>
        <w:pStyle w:val="ListParagraph"/>
        <w:numPr>
          <w:ilvl w:val="0"/>
          <w:numId w:val="16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To avoid cutting</w:t>
      </w:r>
    </w:p>
    <w:p w14:paraId="7DDF2182" w14:textId="74D04AB3" w:rsidR="00042C02" w:rsidRPr="00954E6B" w:rsidRDefault="00F57521" w:rsidP="00DC54E2">
      <w:pPr>
        <w:pStyle w:val="ListParagraph"/>
        <w:numPr>
          <w:ilvl w:val="0"/>
          <w:numId w:val="16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954E6B">
        <w:rPr>
          <w:rFonts w:ascii="Times New Roman" w:hAnsi="Times New Roman"/>
          <w:sz w:val="24"/>
          <w:szCs w:val="24"/>
        </w:rPr>
        <w:t>To avoid slippery</w:t>
      </w:r>
      <w:r w:rsidR="007D4640" w:rsidRPr="00954E6B">
        <w:rPr>
          <w:rFonts w:ascii="Times New Roman" w:hAnsi="Times New Roman"/>
          <w:sz w:val="24"/>
          <w:szCs w:val="24"/>
        </w:rPr>
        <w:t xml:space="preserve">      </w:t>
      </w:r>
    </w:p>
    <w:p w14:paraId="08C95474" w14:textId="77777777" w:rsidR="00042C02" w:rsidRDefault="00042C02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3D65D002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05E9ABB4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706CDD19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1B6AF794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71A8A707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6E1CB592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5E6E8FF5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529595D3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4FA1A81A" w14:textId="77777777" w:rsidR="005402FB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07BACF3B" w14:textId="77777777" w:rsidR="005402FB" w:rsidRPr="004B6165" w:rsidRDefault="005402FB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2EB9AD53" w14:textId="59CD866D" w:rsidR="00042C02" w:rsidRPr="000E1F67" w:rsidRDefault="00F57521" w:rsidP="000E1F67">
      <w:pPr>
        <w:pStyle w:val="ListParagraph"/>
        <w:numPr>
          <w:ilvl w:val="0"/>
          <w:numId w:val="5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0E1F67">
        <w:rPr>
          <w:rFonts w:ascii="Times New Roman" w:hAnsi="Times New Roman"/>
          <w:sz w:val="24"/>
          <w:szCs w:val="24"/>
        </w:rPr>
        <w:lastRenderedPageBreak/>
        <w:t>Match each item from column A with its corresponding item in column B</w:t>
      </w:r>
    </w:p>
    <w:p w14:paraId="28B9166A" w14:textId="77777777" w:rsidR="00A16909" w:rsidRPr="004B6165" w:rsidRDefault="00A16909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0"/>
        <w:gridCol w:w="2381"/>
      </w:tblGrid>
      <w:tr w:rsidR="007D4640" w:rsidRPr="004B6165" w14:paraId="3047CE75" w14:textId="77777777" w:rsidTr="00395B10">
        <w:tc>
          <w:tcPr>
            <w:tcW w:w="6840" w:type="dxa"/>
          </w:tcPr>
          <w:p w14:paraId="601F0190" w14:textId="53027BED" w:rsidR="007D4640" w:rsidRPr="00467521" w:rsidRDefault="007D4640" w:rsidP="00467521">
            <w:pPr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7521">
              <w:rPr>
                <w:rFonts w:ascii="Times New Roman" w:hAnsi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2381" w:type="dxa"/>
          </w:tcPr>
          <w:p w14:paraId="208BDA70" w14:textId="264DB4CB" w:rsidR="007D4640" w:rsidRPr="00467521" w:rsidRDefault="007D4640" w:rsidP="00467521">
            <w:pPr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7521">
              <w:rPr>
                <w:rFonts w:ascii="Times New Roman" w:hAnsi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7D4640" w:rsidRPr="004B6165" w14:paraId="59BD79D0" w14:textId="77777777" w:rsidTr="00395B10">
        <w:trPr>
          <w:trHeight w:val="3113"/>
        </w:trPr>
        <w:tc>
          <w:tcPr>
            <w:tcW w:w="6840" w:type="dxa"/>
          </w:tcPr>
          <w:p w14:paraId="0AC09F41" w14:textId="77777777" w:rsidR="00395B10" w:rsidRDefault="007D4640" w:rsidP="00A16909">
            <w:pPr>
              <w:pStyle w:val="ListParagraph"/>
              <w:numPr>
                <w:ilvl w:val="1"/>
                <w:numId w:val="6"/>
              </w:numPr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B10">
              <w:rPr>
                <w:rFonts w:ascii="Times New Roman" w:hAnsi="Times New Roman"/>
                <w:sz w:val="24"/>
                <w:szCs w:val="24"/>
              </w:rPr>
              <w:t>Result from contact with hot surfaces such as pots, pans and cookers.</w:t>
            </w:r>
            <w:r w:rsidRPr="00395B10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57E8690" w14:textId="77777777" w:rsidR="00395B10" w:rsidRDefault="007D4640" w:rsidP="00A16909">
            <w:pPr>
              <w:pStyle w:val="ListParagraph"/>
              <w:numPr>
                <w:ilvl w:val="1"/>
                <w:numId w:val="6"/>
              </w:numPr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B10">
              <w:rPr>
                <w:rFonts w:ascii="Times New Roman" w:hAnsi="Times New Roman"/>
                <w:sz w:val="24"/>
                <w:szCs w:val="24"/>
              </w:rPr>
              <w:t>Caused by burning with hot liquid such as hot water or steam.</w:t>
            </w:r>
            <w:r w:rsidRPr="00395B10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1C00814" w14:textId="77777777" w:rsidR="00395B10" w:rsidRDefault="007D4640" w:rsidP="00A16909">
            <w:pPr>
              <w:pStyle w:val="ListParagraph"/>
              <w:numPr>
                <w:ilvl w:val="1"/>
                <w:numId w:val="6"/>
              </w:numPr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B10">
              <w:rPr>
                <w:rFonts w:ascii="Times New Roman" w:hAnsi="Times New Roman"/>
                <w:sz w:val="24"/>
                <w:szCs w:val="24"/>
              </w:rPr>
              <w:t>Caused by broken glasses and carelessness cutting of food items in the kitchen.</w:t>
            </w:r>
          </w:p>
          <w:p w14:paraId="1EEB7EA1" w14:textId="77777777" w:rsidR="00395B10" w:rsidRDefault="003F2439" w:rsidP="00A16909">
            <w:pPr>
              <w:pStyle w:val="ListParagraph"/>
              <w:numPr>
                <w:ilvl w:val="1"/>
                <w:numId w:val="6"/>
              </w:numPr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B10">
              <w:rPr>
                <w:rFonts w:ascii="Times New Roman" w:hAnsi="Times New Roman"/>
                <w:sz w:val="24"/>
                <w:szCs w:val="24"/>
              </w:rPr>
              <w:t>Result from a leakage of a gas pipe or from coming in contact with materials which can catch fire like curtains or kitchen cloths.</w:t>
            </w:r>
          </w:p>
          <w:p w14:paraId="4DC83B31" w14:textId="3EB60518" w:rsidR="007D4640" w:rsidRPr="00395B10" w:rsidRDefault="003F2439" w:rsidP="00A16909">
            <w:pPr>
              <w:pStyle w:val="ListParagraph"/>
              <w:numPr>
                <w:ilvl w:val="1"/>
                <w:numId w:val="6"/>
              </w:numPr>
              <w:ind w:left="5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B10">
              <w:rPr>
                <w:rFonts w:ascii="Times New Roman" w:hAnsi="Times New Roman"/>
                <w:sz w:val="24"/>
                <w:szCs w:val="24"/>
              </w:rPr>
              <w:t>Happen</w:t>
            </w:r>
            <w:r w:rsidR="00467521">
              <w:rPr>
                <w:rFonts w:ascii="Times New Roman" w:hAnsi="Times New Roman"/>
                <w:sz w:val="24"/>
                <w:szCs w:val="24"/>
              </w:rPr>
              <w:t>s</w:t>
            </w:r>
            <w:r w:rsidRPr="00395B10">
              <w:rPr>
                <w:rFonts w:ascii="Times New Roman" w:hAnsi="Times New Roman"/>
                <w:sz w:val="24"/>
                <w:szCs w:val="24"/>
              </w:rPr>
              <w:t xml:space="preserve"> in the kitchen when handling electric appliances with wet hands.</w:t>
            </w:r>
          </w:p>
        </w:tc>
        <w:tc>
          <w:tcPr>
            <w:tcW w:w="2381" w:type="dxa"/>
          </w:tcPr>
          <w:p w14:paraId="5DE04A77" w14:textId="009592A6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Fainting</w:t>
            </w:r>
          </w:p>
          <w:p w14:paraId="201AB939" w14:textId="77777777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Burns</w:t>
            </w:r>
          </w:p>
          <w:p w14:paraId="21AE5D19" w14:textId="77777777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Scalds</w:t>
            </w:r>
          </w:p>
          <w:p w14:paraId="6A317F0C" w14:textId="77777777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Cut</w:t>
            </w:r>
          </w:p>
          <w:p w14:paraId="6074D193" w14:textId="5C359041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Falling down</w:t>
            </w:r>
          </w:p>
          <w:p w14:paraId="7C98D9DA" w14:textId="0A88F858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Insect bite</w:t>
            </w:r>
          </w:p>
          <w:p w14:paraId="0EEA7E27" w14:textId="38455D78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Electric shocks</w:t>
            </w:r>
          </w:p>
          <w:p w14:paraId="159394BB" w14:textId="0AF9D49F" w:rsidR="007D4640" w:rsidRPr="004B6165" w:rsidRDefault="007D4640" w:rsidP="00395B10">
            <w:pPr>
              <w:numPr>
                <w:ilvl w:val="0"/>
                <w:numId w:val="1"/>
              </w:numPr>
              <w:ind w:left="432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6165">
              <w:rPr>
                <w:rFonts w:ascii="Times New Roman" w:hAnsi="Times New Roman"/>
                <w:sz w:val="24"/>
                <w:szCs w:val="24"/>
              </w:rPr>
              <w:t>Fire</w:t>
            </w:r>
          </w:p>
        </w:tc>
      </w:tr>
    </w:tbl>
    <w:p w14:paraId="2310EEA8" w14:textId="77777777" w:rsidR="00395B10" w:rsidRDefault="00395B10" w:rsidP="005402FB">
      <w:pPr>
        <w:contextualSpacing/>
        <w:rPr>
          <w:rFonts w:ascii="Times New Roman" w:hAnsi="Times New Roman"/>
          <w:sz w:val="24"/>
          <w:szCs w:val="24"/>
        </w:rPr>
      </w:pPr>
    </w:p>
    <w:p w14:paraId="6B42A915" w14:textId="194F83A4" w:rsidR="00042C02" w:rsidRDefault="00F57521" w:rsidP="00395B10">
      <w:pPr>
        <w:spacing w:after="0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0C1639">
        <w:rPr>
          <w:rFonts w:ascii="Times New Roman" w:hAnsi="Times New Roman"/>
          <w:b/>
          <w:bCs/>
          <w:sz w:val="24"/>
          <w:szCs w:val="24"/>
        </w:rPr>
        <w:t>SECTION B (70 MARKS)</w:t>
      </w:r>
    </w:p>
    <w:p w14:paraId="49C933D1" w14:textId="77777777" w:rsidR="00E469A2" w:rsidRPr="00395B10" w:rsidRDefault="00E469A2" w:rsidP="00395B10">
      <w:pPr>
        <w:spacing w:after="0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75D7F4A" w14:textId="3EB1AAD4" w:rsidR="00042C02" w:rsidRDefault="00F57521" w:rsidP="000C1639">
      <w:pPr>
        <w:pStyle w:val="ListParagraph"/>
        <w:numPr>
          <w:ilvl w:val="0"/>
          <w:numId w:val="5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 xml:space="preserve">Your friend lacks knowledge about balanced </w:t>
      </w:r>
      <w:r w:rsidRPr="000C1639">
        <w:rPr>
          <w:rFonts w:ascii="Times New Roman" w:hAnsi="Times New Roman"/>
          <w:sz w:val="24"/>
          <w:szCs w:val="24"/>
        </w:rPr>
        <w:t>meal. As a student of Food and Human Nutrition, educate your friend about the following:</w:t>
      </w:r>
    </w:p>
    <w:p w14:paraId="3B2E1DE0" w14:textId="77777777" w:rsidR="006719D2" w:rsidRDefault="00F57521" w:rsidP="00A16909">
      <w:pPr>
        <w:pStyle w:val="ListParagraph"/>
        <w:numPr>
          <w:ilvl w:val="0"/>
          <w:numId w:val="17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719D2">
        <w:rPr>
          <w:rFonts w:ascii="Times New Roman" w:hAnsi="Times New Roman"/>
          <w:sz w:val="24"/>
          <w:szCs w:val="24"/>
        </w:rPr>
        <w:t>Briefly explain the term stated above.</w:t>
      </w:r>
    </w:p>
    <w:p w14:paraId="1B67644C" w14:textId="0B8F50E6" w:rsidR="00042C02" w:rsidRDefault="00F57521" w:rsidP="00A16909">
      <w:pPr>
        <w:pStyle w:val="ListParagraph"/>
        <w:numPr>
          <w:ilvl w:val="0"/>
          <w:numId w:val="17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719D2">
        <w:rPr>
          <w:rFonts w:ascii="Times New Roman" w:hAnsi="Times New Roman"/>
          <w:sz w:val="24"/>
          <w:szCs w:val="24"/>
        </w:rPr>
        <w:t>Explain the importance of balanced meals (giv</w:t>
      </w:r>
      <w:r w:rsidRPr="006719D2">
        <w:rPr>
          <w:rFonts w:ascii="Times New Roman" w:hAnsi="Times New Roman"/>
          <w:sz w:val="24"/>
          <w:szCs w:val="24"/>
        </w:rPr>
        <w:t>e four points)</w:t>
      </w:r>
      <w:r w:rsidR="00275BD7">
        <w:rPr>
          <w:rFonts w:ascii="Times New Roman" w:hAnsi="Times New Roman"/>
          <w:sz w:val="24"/>
          <w:szCs w:val="24"/>
        </w:rPr>
        <w:t>.</w:t>
      </w:r>
    </w:p>
    <w:p w14:paraId="449D71F3" w14:textId="4067FA5D" w:rsidR="00042C02" w:rsidRDefault="00F57521" w:rsidP="00A16909">
      <w:pPr>
        <w:pStyle w:val="ListParagraph"/>
        <w:numPr>
          <w:ilvl w:val="0"/>
          <w:numId w:val="17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3547C2">
        <w:rPr>
          <w:rFonts w:ascii="Times New Roman" w:hAnsi="Times New Roman"/>
          <w:sz w:val="24"/>
          <w:szCs w:val="24"/>
        </w:rPr>
        <w:t>Explain four points to be considered when planning balanced meals for family members</w:t>
      </w:r>
      <w:r w:rsidR="003547C2">
        <w:rPr>
          <w:rFonts w:ascii="Times New Roman" w:hAnsi="Times New Roman"/>
          <w:sz w:val="24"/>
          <w:szCs w:val="24"/>
        </w:rPr>
        <w:t>:</w:t>
      </w:r>
    </w:p>
    <w:p w14:paraId="123AC29B" w14:textId="77777777" w:rsidR="005402FB" w:rsidRPr="003547C2" w:rsidRDefault="005402FB" w:rsidP="005402FB">
      <w:pPr>
        <w:pStyle w:val="ListParagraph"/>
        <w:ind w:left="900"/>
        <w:jc w:val="both"/>
        <w:rPr>
          <w:rFonts w:ascii="Times New Roman" w:hAnsi="Times New Roman"/>
          <w:sz w:val="24"/>
          <w:szCs w:val="24"/>
        </w:rPr>
      </w:pPr>
    </w:p>
    <w:p w14:paraId="2399DE19" w14:textId="24ACBF7C" w:rsidR="00042C02" w:rsidRDefault="005402FB" w:rsidP="000C1639">
      <w:pPr>
        <w:pStyle w:val="ListParagraph"/>
        <w:numPr>
          <w:ilvl w:val="0"/>
          <w:numId w:val="5"/>
        </w:numPr>
        <w:tabs>
          <w:tab w:val="left" w:pos="450"/>
        </w:tabs>
        <w:ind w:left="54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 xml:space="preserve"> </w:t>
      </w:r>
      <w:r w:rsidR="00AF0A5B" w:rsidRPr="000C1639">
        <w:rPr>
          <w:rFonts w:ascii="Times New Roman" w:hAnsi="Times New Roman"/>
          <w:sz w:val="24"/>
          <w:szCs w:val="24"/>
        </w:rPr>
        <w:t xml:space="preserve">(a) What do you understand </w:t>
      </w:r>
      <w:r w:rsidR="00275BD7">
        <w:rPr>
          <w:rFonts w:ascii="Times New Roman" w:hAnsi="Times New Roman"/>
          <w:sz w:val="24"/>
          <w:szCs w:val="24"/>
        </w:rPr>
        <w:t xml:space="preserve">by </w:t>
      </w:r>
      <w:r w:rsidR="00AF0A5B" w:rsidRPr="000C1639">
        <w:rPr>
          <w:rFonts w:ascii="Times New Roman" w:hAnsi="Times New Roman"/>
          <w:sz w:val="24"/>
          <w:szCs w:val="24"/>
        </w:rPr>
        <w:t xml:space="preserve">the term </w:t>
      </w:r>
      <w:r w:rsidR="003526C6" w:rsidRPr="000C1639">
        <w:rPr>
          <w:rFonts w:ascii="Times New Roman" w:hAnsi="Times New Roman"/>
          <w:sz w:val="24"/>
          <w:szCs w:val="24"/>
        </w:rPr>
        <w:t>fruit?</w:t>
      </w:r>
    </w:p>
    <w:p w14:paraId="60EA2CB6" w14:textId="73485D84" w:rsidR="00042C02" w:rsidRPr="004B6165" w:rsidRDefault="005402FB" w:rsidP="00C46A1A">
      <w:pPr>
        <w:ind w:left="45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 xml:space="preserve"> </w:t>
      </w:r>
      <w:r w:rsidR="00F57521" w:rsidRPr="004B6165">
        <w:rPr>
          <w:rFonts w:ascii="Times New Roman" w:hAnsi="Times New Roman"/>
          <w:sz w:val="24"/>
          <w:szCs w:val="24"/>
        </w:rPr>
        <w:t>(b) Explain f</w:t>
      </w:r>
      <w:r w:rsidR="00AF0A5B" w:rsidRPr="004B6165">
        <w:rPr>
          <w:rFonts w:ascii="Times New Roman" w:hAnsi="Times New Roman"/>
          <w:sz w:val="24"/>
          <w:szCs w:val="24"/>
        </w:rPr>
        <w:t>ive</w:t>
      </w:r>
      <w:r w:rsidR="00F57521" w:rsidRPr="004B6165">
        <w:rPr>
          <w:rFonts w:ascii="Times New Roman" w:hAnsi="Times New Roman"/>
          <w:sz w:val="24"/>
          <w:szCs w:val="24"/>
        </w:rPr>
        <w:t xml:space="preserve"> importance of taking </w:t>
      </w:r>
      <w:r w:rsidR="00AF0A5B" w:rsidRPr="004B6165">
        <w:rPr>
          <w:rFonts w:ascii="Times New Roman" w:hAnsi="Times New Roman"/>
          <w:sz w:val="24"/>
          <w:szCs w:val="24"/>
        </w:rPr>
        <w:t>fruits</w:t>
      </w:r>
      <w:r w:rsidR="00F57521" w:rsidRPr="004B6165">
        <w:rPr>
          <w:rFonts w:ascii="Times New Roman" w:hAnsi="Times New Roman"/>
          <w:sz w:val="24"/>
          <w:szCs w:val="24"/>
        </w:rPr>
        <w:t xml:space="preserve"> in </w:t>
      </w:r>
      <w:r w:rsidR="00AF0A5B" w:rsidRPr="004B6165">
        <w:rPr>
          <w:rFonts w:ascii="Times New Roman" w:hAnsi="Times New Roman"/>
          <w:sz w:val="24"/>
          <w:szCs w:val="24"/>
        </w:rPr>
        <w:t>our</w:t>
      </w:r>
      <w:r w:rsidR="00F57521" w:rsidRPr="004B6165">
        <w:rPr>
          <w:rFonts w:ascii="Times New Roman" w:hAnsi="Times New Roman"/>
          <w:sz w:val="24"/>
          <w:szCs w:val="24"/>
        </w:rPr>
        <w:t xml:space="preserve"> body:</w:t>
      </w:r>
    </w:p>
    <w:p w14:paraId="61BC87C2" w14:textId="3A388D69" w:rsidR="00042C02" w:rsidRDefault="005402FB" w:rsidP="00C46A1A">
      <w:pPr>
        <w:ind w:left="45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 xml:space="preserve"> </w:t>
      </w:r>
      <w:r w:rsidR="00F57521" w:rsidRPr="004B6165">
        <w:rPr>
          <w:rFonts w:ascii="Times New Roman" w:hAnsi="Times New Roman"/>
          <w:sz w:val="24"/>
          <w:szCs w:val="24"/>
        </w:rPr>
        <w:t xml:space="preserve">(c) Explain the word nutrients and </w:t>
      </w:r>
      <w:r w:rsidR="00AF0A5B" w:rsidRPr="004B6165">
        <w:rPr>
          <w:rFonts w:ascii="Times New Roman" w:hAnsi="Times New Roman"/>
          <w:sz w:val="24"/>
          <w:szCs w:val="24"/>
        </w:rPr>
        <w:t>identify</w:t>
      </w:r>
      <w:r w:rsidR="00F57521" w:rsidRPr="004B6165">
        <w:rPr>
          <w:rFonts w:ascii="Times New Roman" w:hAnsi="Times New Roman"/>
          <w:sz w:val="24"/>
          <w:szCs w:val="24"/>
        </w:rPr>
        <w:t xml:space="preserve"> </w:t>
      </w:r>
      <w:r w:rsidR="00642888" w:rsidRPr="004B6165">
        <w:rPr>
          <w:rFonts w:ascii="Times New Roman" w:hAnsi="Times New Roman"/>
          <w:sz w:val="24"/>
          <w:szCs w:val="24"/>
        </w:rPr>
        <w:t>three nutritional</w:t>
      </w:r>
      <w:r w:rsidR="00AF0A5B" w:rsidRPr="004B6165">
        <w:rPr>
          <w:rFonts w:ascii="Times New Roman" w:hAnsi="Times New Roman"/>
          <w:sz w:val="24"/>
          <w:szCs w:val="24"/>
        </w:rPr>
        <w:t xml:space="preserve"> </w:t>
      </w:r>
      <w:r w:rsidR="00642888" w:rsidRPr="004B6165">
        <w:rPr>
          <w:rFonts w:ascii="Times New Roman" w:hAnsi="Times New Roman"/>
          <w:sz w:val="24"/>
          <w:szCs w:val="24"/>
        </w:rPr>
        <w:t>values</w:t>
      </w:r>
      <w:r w:rsidR="00AF0A5B" w:rsidRPr="004B6165">
        <w:rPr>
          <w:rFonts w:ascii="Times New Roman" w:hAnsi="Times New Roman"/>
          <w:sz w:val="24"/>
          <w:szCs w:val="24"/>
        </w:rPr>
        <w:t xml:space="preserve"> of fruits.</w:t>
      </w:r>
    </w:p>
    <w:p w14:paraId="00C9E988" w14:textId="5A833E9E" w:rsidR="00642888" w:rsidRDefault="00642888" w:rsidP="00642888">
      <w:pPr>
        <w:spacing w:line="360" w:lineRule="auto"/>
        <w:ind w:left="90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Nutrients: ……………………</w:t>
      </w:r>
    </w:p>
    <w:p w14:paraId="5A71A1FF" w14:textId="6EE16448" w:rsidR="00642888" w:rsidRDefault="00642888" w:rsidP="00642888">
      <w:pPr>
        <w:spacing w:after="0" w:line="360" w:lineRule="auto"/>
        <w:ind w:left="90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Nutritional values of fruits:</w:t>
      </w:r>
    </w:p>
    <w:p w14:paraId="63F4A7B3" w14:textId="3FF13B78" w:rsidR="00642888" w:rsidRDefault="00642888" w:rsidP="00642888">
      <w:pPr>
        <w:pStyle w:val="ListParagraph"/>
        <w:numPr>
          <w:ilvl w:val="0"/>
          <w:numId w:val="20"/>
        </w:numPr>
        <w:spacing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6719D2">
        <w:rPr>
          <w:rFonts w:ascii="Times New Roman" w:hAnsi="Times New Roman"/>
          <w:sz w:val="24"/>
          <w:szCs w:val="24"/>
        </w:rPr>
        <w:t>………………</w:t>
      </w:r>
    </w:p>
    <w:p w14:paraId="3BD26F52" w14:textId="59703013" w:rsidR="00642888" w:rsidRDefault="00642888" w:rsidP="00642888">
      <w:pPr>
        <w:pStyle w:val="ListParagraph"/>
        <w:numPr>
          <w:ilvl w:val="0"/>
          <w:numId w:val="20"/>
        </w:numPr>
        <w:spacing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6719D2">
        <w:rPr>
          <w:rFonts w:ascii="Times New Roman" w:hAnsi="Times New Roman"/>
          <w:sz w:val="24"/>
          <w:szCs w:val="24"/>
        </w:rPr>
        <w:t>………………</w:t>
      </w:r>
    </w:p>
    <w:p w14:paraId="1C0E197E" w14:textId="022B7D3D" w:rsidR="00642888" w:rsidRPr="004B6165" w:rsidRDefault="00642888" w:rsidP="00992A49">
      <w:pPr>
        <w:pStyle w:val="ListParagraph"/>
        <w:numPr>
          <w:ilvl w:val="0"/>
          <w:numId w:val="20"/>
        </w:numPr>
        <w:spacing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6719D2">
        <w:rPr>
          <w:rFonts w:ascii="Times New Roman" w:hAnsi="Times New Roman"/>
          <w:sz w:val="24"/>
          <w:szCs w:val="24"/>
        </w:rPr>
        <w:t>………………</w:t>
      </w:r>
    </w:p>
    <w:p w14:paraId="61D9BF83" w14:textId="6665C657" w:rsidR="00042C02" w:rsidRPr="000C1639" w:rsidRDefault="00F57521" w:rsidP="00AD594F">
      <w:pPr>
        <w:pStyle w:val="ListParagraph"/>
        <w:numPr>
          <w:ilvl w:val="0"/>
          <w:numId w:val="5"/>
        </w:numPr>
        <w:tabs>
          <w:tab w:val="left" w:pos="450"/>
        </w:tabs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>A kitchen is a heart of the family or home.</w:t>
      </w:r>
    </w:p>
    <w:p w14:paraId="7994F1D5" w14:textId="3E3CB863" w:rsidR="00042C02" w:rsidRPr="004B6165" w:rsidRDefault="00F57521" w:rsidP="004B319F">
      <w:pPr>
        <w:ind w:left="45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>(a) Explain the importance of planning the kitchen (</w:t>
      </w:r>
      <w:r w:rsidR="00AD594F">
        <w:rPr>
          <w:rFonts w:ascii="Times New Roman" w:hAnsi="Times New Roman"/>
          <w:sz w:val="24"/>
          <w:szCs w:val="24"/>
        </w:rPr>
        <w:t>Four</w:t>
      </w:r>
      <w:r w:rsidRPr="004B6165">
        <w:rPr>
          <w:rFonts w:ascii="Times New Roman" w:hAnsi="Times New Roman"/>
          <w:sz w:val="24"/>
          <w:szCs w:val="24"/>
        </w:rPr>
        <w:t xml:space="preserve"> points):</w:t>
      </w:r>
    </w:p>
    <w:p w14:paraId="43DB605C" w14:textId="24835106" w:rsidR="00042C02" w:rsidRPr="004B6165" w:rsidRDefault="005402FB" w:rsidP="004B319F">
      <w:pPr>
        <w:spacing w:after="0"/>
        <w:ind w:left="54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 xml:space="preserve"> </w:t>
      </w:r>
      <w:r w:rsidR="00F57521" w:rsidRPr="004B6165">
        <w:rPr>
          <w:rFonts w:ascii="Times New Roman" w:hAnsi="Times New Roman"/>
          <w:sz w:val="24"/>
          <w:szCs w:val="24"/>
        </w:rPr>
        <w:t>(b) Explain the uses of the following as used in home:</w:t>
      </w:r>
    </w:p>
    <w:p w14:paraId="2DB3EAFA" w14:textId="77777777" w:rsidR="004B319F" w:rsidRDefault="00F57521" w:rsidP="004B319F">
      <w:pPr>
        <w:pStyle w:val="ListParagraph"/>
        <w:numPr>
          <w:ilvl w:val="1"/>
          <w:numId w:val="22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4B319F">
        <w:rPr>
          <w:rFonts w:ascii="Times New Roman" w:hAnsi="Times New Roman"/>
          <w:sz w:val="24"/>
          <w:szCs w:val="24"/>
        </w:rPr>
        <w:t>Vegetable knife</w:t>
      </w:r>
    </w:p>
    <w:p w14:paraId="4EB91158" w14:textId="77777777" w:rsidR="004B319F" w:rsidRDefault="00F57521" w:rsidP="00B126EB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B319F">
        <w:rPr>
          <w:rFonts w:ascii="Times New Roman" w:hAnsi="Times New Roman"/>
          <w:sz w:val="24"/>
          <w:szCs w:val="24"/>
        </w:rPr>
        <w:t>Labour</w:t>
      </w:r>
      <w:proofErr w:type="spellEnd"/>
      <w:r w:rsidRPr="004B319F">
        <w:rPr>
          <w:rFonts w:ascii="Times New Roman" w:hAnsi="Times New Roman"/>
          <w:sz w:val="24"/>
          <w:szCs w:val="24"/>
        </w:rPr>
        <w:t>-saving equipment</w:t>
      </w:r>
      <w:r w:rsidR="00BF10C6" w:rsidRPr="004B319F">
        <w:rPr>
          <w:rFonts w:ascii="Times New Roman" w:hAnsi="Times New Roman"/>
          <w:sz w:val="24"/>
          <w:szCs w:val="24"/>
        </w:rPr>
        <w:t xml:space="preserve"> </w:t>
      </w:r>
    </w:p>
    <w:p w14:paraId="461C4C7B" w14:textId="77777777" w:rsidR="004B319F" w:rsidRDefault="00F57521" w:rsidP="00B126EB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4B319F">
        <w:rPr>
          <w:rFonts w:ascii="Times New Roman" w:hAnsi="Times New Roman"/>
          <w:sz w:val="24"/>
          <w:szCs w:val="24"/>
        </w:rPr>
        <w:t>Kitchen equipment</w:t>
      </w:r>
    </w:p>
    <w:p w14:paraId="7E74E257" w14:textId="5FC5EBD5" w:rsidR="00042C02" w:rsidRPr="004B319F" w:rsidRDefault="00F57521" w:rsidP="00B126EB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4B319F">
        <w:rPr>
          <w:rFonts w:ascii="Times New Roman" w:hAnsi="Times New Roman"/>
          <w:sz w:val="24"/>
          <w:szCs w:val="24"/>
        </w:rPr>
        <w:t>Glasses</w:t>
      </w:r>
      <w:r w:rsidR="00BF10C6" w:rsidRPr="004B319F">
        <w:rPr>
          <w:rFonts w:ascii="Times New Roman" w:hAnsi="Times New Roman"/>
          <w:sz w:val="24"/>
          <w:szCs w:val="24"/>
        </w:rPr>
        <w:t xml:space="preserve"> </w:t>
      </w:r>
    </w:p>
    <w:p w14:paraId="63B23621" w14:textId="77777777" w:rsidR="00E42546" w:rsidRDefault="00F57521" w:rsidP="00B126EB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4B319F">
        <w:rPr>
          <w:rFonts w:ascii="Times New Roman" w:hAnsi="Times New Roman"/>
          <w:sz w:val="24"/>
          <w:szCs w:val="24"/>
        </w:rPr>
        <w:t>Wooden spoons</w:t>
      </w:r>
    </w:p>
    <w:p w14:paraId="0769E860" w14:textId="77777777" w:rsidR="00B126EB" w:rsidRDefault="00F57521" w:rsidP="00B126EB">
      <w:pPr>
        <w:pStyle w:val="ListParagraph"/>
        <w:numPr>
          <w:ilvl w:val="1"/>
          <w:numId w:val="2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4B319F">
        <w:rPr>
          <w:rFonts w:ascii="Times New Roman" w:hAnsi="Times New Roman"/>
          <w:sz w:val="24"/>
          <w:szCs w:val="24"/>
        </w:rPr>
        <w:t>Serving equipment</w:t>
      </w:r>
    </w:p>
    <w:p w14:paraId="46D5C592" w14:textId="77777777" w:rsidR="00E469A2" w:rsidRDefault="00E469A2" w:rsidP="00E469A2">
      <w:pPr>
        <w:pStyle w:val="ListParagraph"/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p w14:paraId="11CB9B16" w14:textId="14EB5911" w:rsidR="00042C02" w:rsidRPr="000C1639" w:rsidRDefault="006B7D77" w:rsidP="00704BF9">
      <w:pPr>
        <w:pStyle w:val="ListParagraph"/>
        <w:numPr>
          <w:ilvl w:val="0"/>
          <w:numId w:val="5"/>
        </w:numPr>
        <w:tabs>
          <w:tab w:val="left" w:pos="450"/>
        </w:tabs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lastRenderedPageBreak/>
        <w:t xml:space="preserve">A doctor from </w:t>
      </w:r>
      <w:proofErr w:type="spellStart"/>
      <w:r w:rsidRPr="000C1639">
        <w:rPr>
          <w:rFonts w:ascii="Times New Roman" w:hAnsi="Times New Roman"/>
          <w:sz w:val="24"/>
          <w:szCs w:val="24"/>
        </w:rPr>
        <w:t>Msangano</w:t>
      </w:r>
      <w:proofErr w:type="spellEnd"/>
      <w:r w:rsidRPr="000C1639">
        <w:rPr>
          <w:rFonts w:ascii="Times New Roman" w:hAnsi="Times New Roman"/>
          <w:sz w:val="24"/>
          <w:szCs w:val="24"/>
        </w:rPr>
        <w:t xml:space="preserve"> Dispensary advises Mr. Marisa to include dietary </w:t>
      </w:r>
      <w:proofErr w:type="spellStart"/>
      <w:r w:rsidRPr="000C1639">
        <w:rPr>
          <w:rFonts w:ascii="Times New Roman" w:hAnsi="Times New Roman"/>
          <w:sz w:val="24"/>
          <w:szCs w:val="24"/>
        </w:rPr>
        <w:t>fibres</w:t>
      </w:r>
      <w:proofErr w:type="spellEnd"/>
      <w:r w:rsidRPr="000C1639">
        <w:rPr>
          <w:rFonts w:ascii="Times New Roman" w:hAnsi="Times New Roman"/>
          <w:sz w:val="24"/>
          <w:szCs w:val="24"/>
        </w:rPr>
        <w:t xml:space="preserve"> in his meal.</w:t>
      </w:r>
    </w:p>
    <w:p w14:paraId="3F4DA0AE" w14:textId="778DBAE5" w:rsidR="00042C02" w:rsidRDefault="00F57521" w:rsidP="00704BF9">
      <w:pPr>
        <w:pStyle w:val="ListParagraph"/>
        <w:numPr>
          <w:ilvl w:val="2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 w:rsidRPr="00704BF9">
        <w:rPr>
          <w:rFonts w:ascii="Times New Roman" w:hAnsi="Times New Roman"/>
          <w:sz w:val="24"/>
          <w:szCs w:val="24"/>
        </w:rPr>
        <w:t>Briefly explain the term stated above.</w:t>
      </w:r>
    </w:p>
    <w:p w14:paraId="201A06E8" w14:textId="78A8D235" w:rsidR="00042C02" w:rsidRDefault="00F57521" w:rsidP="00704BF9">
      <w:pPr>
        <w:pStyle w:val="ListParagraph"/>
        <w:numPr>
          <w:ilvl w:val="2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 w:rsidRPr="00704BF9">
        <w:rPr>
          <w:rFonts w:ascii="Times New Roman" w:hAnsi="Times New Roman"/>
          <w:sz w:val="24"/>
          <w:szCs w:val="24"/>
        </w:rPr>
        <w:t>Explain the importance of including them in the meal. (Give four points)</w:t>
      </w:r>
    </w:p>
    <w:p w14:paraId="2187C800" w14:textId="3A7A92AB" w:rsidR="00042C02" w:rsidRPr="00704BF9" w:rsidRDefault="00F57521" w:rsidP="00704BF9">
      <w:pPr>
        <w:pStyle w:val="ListParagraph"/>
        <w:numPr>
          <w:ilvl w:val="2"/>
          <w:numId w:val="23"/>
        </w:numPr>
        <w:ind w:left="810"/>
        <w:jc w:val="both"/>
        <w:rPr>
          <w:rFonts w:ascii="Times New Roman" w:hAnsi="Times New Roman"/>
          <w:sz w:val="24"/>
          <w:szCs w:val="24"/>
        </w:rPr>
      </w:pPr>
      <w:r w:rsidRPr="00704BF9">
        <w:rPr>
          <w:rFonts w:ascii="Times New Roman" w:hAnsi="Times New Roman"/>
          <w:sz w:val="24"/>
          <w:szCs w:val="24"/>
        </w:rPr>
        <w:t>Identify any four</w:t>
      </w:r>
      <w:r w:rsidR="00704BF9">
        <w:rPr>
          <w:rFonts w:ascii="Times New Roman" w:hAnsi="Times New Roman"/>
          <w:sz w:val="24"/>
          <w:szCs w:val="24"/>
        </w:rPr>
        <w:t xml:space="preserve"> </w:t>
      </w:r>
      <w:r w:rsidRPr="00704BF9">
        <w:rPr>
          <w:rFonts w:ascii="Times New Roman" w:hAnsi="Times New Roman"/>
          <w:sz w:val="24"/>
          <w:szCs w:val="24"/>
        </w:rPr>
        <w:t xml:space="preserve">food items which contain dietary </w:t>
      </w:r>
      <w:proofErr w:type="spellStart"/>
      <w:r w:rsidRPr="00704BF9">
        <w:rPr>
          <w:rFonts w:ascii="Times New Roman" w:hAnsi="Times New Roman"/>
          <w:sz w:val="24"/>
          <w:szCs w:val="24"/>
        </w:rPr>
        <w:t>fibre</w:t>
      </w:r>
      <w:r w:rsidR="00275BD7">
        <w:rPr>
          <w:rFonts w:ascii="Times New Roman" w:hAnsi="Times New Roman"/>
          <w:sz w:val="24"/>
          <w:szCs w:val="24"/>
        </w:rPr>
        <w:t>s</w:t>
      </w:r>
      <w:proofErr w:type="spellEnd"/>
      <w:r w:rsidRPr="00704BF9">
        <w:rPr>
          <w:rFonts w:ascii="Times New Roman" w:hAnsi="Times New Roman"/>
          <w:sz w:val="24"/>
          <w:szCs w:val="24"/>
        </w:rPr>
        <w:t>:</w:t>
      </w:r>
    </w:p>
    <w:p w14:paraId="71107A0B" w14:textId="2A567A50" w:rsidR="00042C02" w:rsidRPr="00D94532" w:rsidRDefault="009F2DB7" w:rsidP="00D94532">
      <w:pPr>
        <w:pStyle w:val="ListParagraph"/>
        <w:numPr>
          <w:ilvl w:val="1"/>
          <w:numId w:val="24"/>
        </w:numPr>
        <w:tabs>
          <w:tab w:val="left" w:pos="3240"/>
        </w:tabs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D94532">
        <w:rPr>
          <w:rFonts w:ascii="Times New Roman" w:hAnsi="Times New Roman"/>
          <w:sz w:val="24"/>
          <w:szCs w:val="24"/>
        </w:rPr>
        <w:t>………………</w:t>
      </w:r>
    </w:p>
    <w:p w14:paraId="2026F43B" w14:textId="53687284" w:rsidR="00042C02" w:rsidRPr="00D94532" w:rsidRDefault="009F2DB7" w:rsidP="00D94532">
      <w:pPr>
        <w:pStyle w:val="ListParagraph"/>
        <w:numPr>
          <w:ilvl w:val="1"/>
          <w:numId w:val="24"/>
        </w:numPr>
        <w:tabs>
          <w:tab w:val="left" w:pos="3240"/>
        </w:tabs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D94532">
        <w:rPr>
          <w:rFonts w:ascii="Times New Roman" w:hAnsi="Times New Roman"/>
          <w:sz w:val="24"/>
          <w:szCs w:val="24"/>
        </w:rPr>
        <w:t>………………</w:t>
      </w:r>
    </w:p>
    <w:p w14:paraId="5061D6E1" w14:textId="529F12CC" w:rsidR="00D94532" w:rsidRDefault="009F2DB7" w:rsidP="00D94532">
      <w:pPr>
        <w:pStyle w:val="ListParagraph"/>
        <w:numPr>
          <w:ilvl w:val="1"/>
          <w:numId w:val="24"/>
        </w:numPr>
        <w:tabs>
          <w:tab w:val="left" w:pos="3240"/>
        </w:tabs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D94532">
        <w:rPr>
          <w:rFonts w:ascii="Times New Roman" w:hAnsi="Times New Roman"/>
          <w:sz w:val="24"/>
          <w:szCs w:val="24"/>
        </w:rPr>
        <w:t>………………</w:t>
      </w:r>
    </w:p>
    <w:p w14:paraId="3229E774" w14:textId="3BA0FDBE" w:rsidR="00042C02" w:rsidRDefault="009F2DB7" w:rsidP="00D94532">
      <w:pPr>
        <w:pStyle w:val="ListParagraph"/>
        <w:numPr>
          <w:ilvl w:val="1"/>
          <w:numId w:val="24"/>
        </w:numPr>
        <w:tabs>
          <w:tab w:val="left" w:pos="3240"/>
        </w:tabs>
        <w:ind w:left="1260"/>
        <w:jc w:val="both"/>
        <w:rPr>
          <w:rFonts w:ascii="Times New Roman" w:hAnsi="Times New Roman"/>
          <w:sz w:val="24"/>
          <w:szCs w:val="24"/>
        </w:rPr>
      </w:pPr>
      <w:r w:rsidRPr="00D94532">
        <w:rPr>
          <w:rFonts w:ascii="Times New Roman" w:hAnsi="Times New Roman"/>
          <w:sz w:val="24"/>
          <w:szCs w:val="24"/>
        </w:rPr>
        <w:t>………………</w:t>
      </w:r>
    </w:p>
    <w:p w14:paraId="686DDAE6" w14:textId="77777777" w:rsidR="00D94532" w:rsidRPr="00D94532" w:rsidRDefault="00D94532" w:rsidP="00D94532">
      <w:pPr>
        <w:pStyle w:val="ListParagraph"/>
        <w:tabs>
          <w:tab w:val="left" w:pos="3240"/>
        </w:tabs>
        <w:ind w:left="1260"/>
        <w:jc w:val="both"/>
        <w:rPr>
          <w:rFonts w:ascii="Times New Roman" w:hAnsi="Times New Roman"/>
          <w:sz w:val="24"/>
          <w:szCs w:val="24"/>
        </w:rPr>
      </w:pPr>
    </w:p>
    <w:p w14:paraId="3424FA20" w14:textId="6B2C5ED8" w:rsidR="00042C02" w:rsidRPr="000C1639" w:rsidRDefault="00F57521" w:rsidP="000C1639">
      <w:pPr>
        <w:pStyle w:val="ListParagraph"/>
        <w:numPr>
          <w:ilvl w:val="0"/>
          <w:numId w:val="5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>Mama Lish</w:t>
      </w:r>
      <w:r w:rsidR="009C227E" w:rsidRPr="000C1639">
        <w:rPr>
          <w:rFonts w:ascii="Times New Roman" w:hAnsi="Times New Roman"/>
          <w:sz w:val="24"/>
          <w:szCs w:val="24"/>
        </w:rPr>
        <w:t>e</w:t>
      </w:r>
      <w:r w:rsidRPr="000C1639">
        <w:rPr>
          <w:rFonts w:ascii="Times New Roman" w:hAnsi="Times New Roman"/>
          <w:sz w:val="24"/>
          <w:szCs w:val="24"/>
        </w:rPr>
        <w:t xml:space="preserve"> wants to establish cooking activity in order to increase home income, though she has inadequate knowledge on kitchen hygiene. Advise her by:</w:t>
      </w:r>
    </w:p>
    <w:p w14:paraId="3172C9D4" w14:textId="77777777" w:rsidR="002A39FA" w:rsidRDefault="00F57521" w:rsidP="00A16909">
      <w:pPr>
        <w:pStyle w:val="ListParagraph"/>
        <w:numPr>
          <w:ilvl w:val="2"/>
          <w:numId w:val="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D94532">
        <w:rPr>
          <w:rFonts w:ascii="Times New Roman" w:hAnsi="Times New Roman"/>
          <w:sz w:val="24"/>
          <w:szCs w:val="24"/>
        </w:rPr>
        <w:t>Explain briefly the word above.</w:t>
      </w:r>
    </w:p>
    <w:p w14:paraId="0E2E4CCA" w14:textId="610C4655" w:rsidR="00042C02" w:rsidRPr="002A39FA" w:rsidRDefault="00F57521" w:rsidP="00A16909">
      <w:pPr>
        <w:pStyle w:val="ListParagraph"/>
        <w:numPr>
          <w:ilvl w:val="2"/>
          <w:numId w:val="5"/>
        </w:numPr>
        <w:ind w:left="990"/>
        <w:jc w:val="both"/>
        <w:rPr>
          <w:rFonts w:ascii="Times New Roman" w:hAnsi="Times New Roman"/>
          <w:sz w:val="24"/>
          <w:szCs w:val="24"/>
        </w:rPr>
      </w:pPr>
      <w:r w:rsidRPr="002A39FA">
        <w:rPr>
          <w:rFonts w:ascii="Times New Roman" w:hAnsi="Times New Roman"/>
          <w:sz w:val="24"/>
          <w:szCs w:val="24"/>
        </w:rPr>
        <w:t>Suggest five rules which she should observe so as to keep the kitchen clean and hygienic:</w:t>
      </w:r>
    </w:p>
    <w:p w14:paraId="0B70CDD4" w14:textId="77777777" w:rsidR="002A39FA" w:rsidRPr="002A39FA" w:rsidRDefault="002A39FA" w:rsidP="00FF6E96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6E846516" w14:textId="1618938D" w:rsidR="00042C02" w:rsidRDefault="00F57521" w:rsidP="000C1639">
      <w:pPr>
        <w:pStyle w:val="ListParagraph"/>
        <w:numPr>
          <w:ilvl w:val="0"/>
          <w:numId w:val="5"/>
        </w:numPr>
        <w:ind w:left="360" w:hanging="18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 xml:space="preserve">(a) Differentiate </w:t>
      </w:r>
      <w:r w:rsidR="00FF6E96" w:rsidRPr="000C1639">
        <w:rPr>
          <w:rFonts w:ascii="Times New Roman" w:hAnsi="Times New Roman"/>
          <w:sz w:val="24"/>
          <w:szCs w:val="24"/>
        </w:rPr>
        <w:t>stewing from</w:t>
      </w:r>
      <w:r w:rsidRPr="000C1639">
        <w:rPr>
          <w:rFonts w:ascii="Times New Roman" w:hAnsi="Times New Roman"/>
          <w:sz w:val="24"/>
          <w:szCs w:val="24"/>
        </w:rPr>
        <w:t xml:space="preserve"> </w:t>
      </w:r>
      <w:r w:rsidR="00215426" w:rsidRPr="000C1639">
        <w:rPr>
          <w:rFonts w:ascii="Times New Roman" w:hAnsi="Times New Roman"/>
          <w:sz w:val="24"/>
          <w:szCs w:val="24"/>
        </w:rPr>
        <w:t>steaming cooking method.</w:t>
      </w:r>
    </w:p>
    <w:p w14:paraId="6826F4A7" w14:textId="600E3F06" w:rsidR="00042C02" w:rsidRPr="004B6165" w:rsidRDefault="006B7D77" w:rsidP="00FF6E96">
      <w:pPr>
        <w:ind w:left="9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 xml:space="preserve">    (b) Which </w:t>
      </w:r>
      <w:r w:rsidR="00215426" w:rsidRPr="004B6165">
        <w:rPr>
          <w:rFonts w:ascii="Times New Roman" w:hAnsi="Times New Roman"/>
          <w:sz w:val="24"/>
          <w:szCs w:val="24"/>
        </w:rPr>
        <w:t xml:space="preserve">rules we should observe during steaming? </w:t>
      </w:r>
      <w:r w:rsidRPr="004B6165">
        <w:rPr>
          <w:rFonts w:ascii="Times New Roman" w:hAnsi="Times New Roman"/>
          <w:sz w:val="24"/>
          <w:szCs w:val="24"/>
        </w:rPr>
        <w:t xml:space="preserve">Give </w:t>
      </w:r>
      <w:r w:rsidR="00215426" w:rsidRPr="004B6165">
        <w:rPr>
          <w:rFonts w:ascii="Times New Roman" w:hAnsi="Times New Roman"/>
          <w:sz w:val="24"/>
          <w:szCs w:val="24"/>
        </w:rPr>
        <w:t>six</w:t>
      </w:r>
      <w:r w:rsidRPr="004B6165">
        <w:rPr>
          <w:rFonts w:ascii="Times New Roman" w:hAnsi="Times New Roman"/>
          <w:sz w:val="24"/>
          <w:szCs w:val="24"/>
        </w:rPr>
        <w:t xml:space="preserve"> points</w:t>
      </w:r>
      <w:r w:rsidR="00FF6E96">
        <w:rPr>
          <w:rFonts w:ascii="Times New Roman" w:hAnsi="Times New Roman"/>
          <w:sz w:val="24"/>
          <w:szCs w:val="24"/>
        </w:rPr>
        <w:t>.</w:t>
      </w:r>
    </w:p>
    <w:p w14:paraId="5E58EC73" w14:textId="2EAA3658" w:rsidR="00960A99" w:rsidRPr="00960A99" w:rsidRDefault="00CA1783" w:rsidP="00960A99">
      <w:pPr>
        <w:pStyle w:val="ListParagraph"/>
        <w:numPr>
          <w:ilvl w:val="0"/>
          <w:numId w:val="5"/>
        </w:numPr>
        <w:spacing w:after="0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 xml:space="preserve"> </w:t>
      </w:r>
      <w:r w:rsidR="00F57521" w:rsidRPr="000C1639">
        <w:rPr>
          <w:rFonts w:ascii="Times New Roman" w:hAnsi="Times New Roman"/>
          <w:sz w:val="24"/>
          <w:szCs w:val="24"/>
        </w:rPr>
        <w:t>(a) Explain</w:t>
      </w:r>
      <w:r w:rsidR="00215426" w:rsidRPr="000C1639">
        <w:rPr>
          <w:rFonts w:ascii="Times New Roman" w:hAnsi="Times New Roman"/>
          <w:sz w:val="24"/>
          <w:szCs w:val="24"/>
        </w:rPr>
        <w:t xml:space="preserve"> the benefits of a proper nutrition in our bodies</w:t>
      </w:r>
      <w:r w:rsidR="00F57521" w:rsidRPr="000C1639">
        <w:rPr>
          <w:rFonts w:ascii="Times New Roman" w:hAnsi="Times New Roman"/>
          <w:sz w:val="24"/>
          <w:szCs w:val="24"/>
        </w:rPr>
        <w:t xml:space="preserve"> (Give five points)</w:t>
      </w:r>
    </w:p>
    <w:p w14:paraId="07ED5778" w14:textId="1F79B215" w:rsidR="00042C02" w:rsidRDefault="006B7D77" w:rsidP="00960A99">
      <w:pPr>
        <w:ind w:left="360"/>
        <w:contextualSpacing/>
        <w:jc w:val="both"/>
        <w:rPr>
          <w:rFonts w:ascii="Times New Roman" w:hAnsi="Times New Roman"/>
          <w:sz w:val="24"/>
          <w:szCs w:val="24"/>
        </w:rPr>
      </w:pPr>
      <w:r w:rsidRPr="004B6165">
        <w:rPr>
          <w:rFonts w:ascii="Times New Roman" w:hAnsi="Times New Roman"/>
          <w:sz w:val="24"/>
          <w:szCs w:val="24"/>
        </w:rPr>
        <w:t>(b) Wh</w:t>
      </w:r>
      <w:r w:rsidR="00CE54D3" w:rsidRPr="004B6165">
        <w:rPr>
          <w:rFonts w:ascii="Times New Roman" w:hAnsi="Times New Roman"/>
          <w:sz w:val="24"/>
          <w:szCs w:val="24"/>
        </w:rPr>
        <w:t xml:space="preserve">ich are the characteristics of people with eating disorders? </w:t>
      </w:r>
      <w:r w:rsidRPr="004B6165">
        <w:rPr>
          <w:rFonts w:ascii="Times New Roman" w:hAnsi="Times New Roman"/>
          <w:sz w:val="24"/>
          <w:szCs w:val="24"/>
        </w:rPr>
        <w:t>(Give five points)</w:t>
      </w:r>
    </w:p>
    <w:p w14:paraId="276EF66D" w14:textId="77777777" w:rsidR="00960A99" w:rsidRDefault="00960A99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29891741" w14:textId="77777777" w:rsidR="00CB0B56" w:rsidRPr="004B6165" w:rsidRDefault="00CB0B56" w:rsidP="00A16909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14:paraId="5F02A35D" w14:textId="63E79A3D" w:rsidR="00042C02" w:rsidRPr="000C1639" w:rsidRDefault="00F57521" w:rsidP="00FF02C5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4B6165">
        <w:rPr>
          <w:rFonts w:ascii="Times New Roman" w:hAnsi="Times New Roman"/>
          <w:b/>
          <w:bCs/>
          <w:sz w:val="24"/>
          <w:szCs w:val="24"/>
        </w:rPr>
        <w:t>SECTION C (15 MARKS)</w:t>
      </w:r>
    </w:p>
    <w:p w14:paraId="24F0A7A0" w14:textId="2373FC79" w:rsidR="00042C02" w:rsidRDefault="00F57521" w:rsidP="000C1639">
      <w:pPr>
        <w:pStyle w:val="ListParagraph"/>
        <w:numPr>
          <w:ilvl w:val="0"/>
          <w:numId w:val="5"/>
        </w:numPr>
        <w:ind w:left="450"/>
        <w:jc w:val="both"/>
        <w:rPr>
          <w:rFonts w:ascii="Times New Roman" w:hAnsi="Times New Roman"/>
          <w:sz w:val="24"/>
          <w:szCs w:val="24"/>
        </w:rPr>
      </w:pPr>
      <w:r w:rsidRPr="000C1639">
        <w:rPr>
          <w:rFonts w:ascii="Times New Roman" w:hAnsi="Times New Roman"/>
          <w:sz w:val="24"/>
          <w:szCs w:val="24"/>
        </w:rPr>
        <w:t xml:space="preserve">Your aunt wants to build a kitchen for her family purpose. Briefly explain to her characteristics of a good kitchen which should </w:t>
      </w:r>
      <w:r w:rsidRPr="000C1639">
        <w:rPr>
          <w:rFonts w:ascii="Times New Roman" w:hAnsi="Times New Roman"/>
          <w:sz w:val="24"/>
          <w:szCs w:val="24"/>
        </w:rPr>
        <w:t>be considered (</w:t>
      </w:r>
      <w:r w:rsidR="004D1E17">
        <w:rPr>
          <w:rFonts w:ascii="Times New Roman" w:hAnsi="Times New Roman"/>
          <w:sz w:val="24"/>
          <w:szCs w:val="24"/>
        </w:rPr>
        <w:t xml:space="preserve">Give </w:t>
      </w:r>
      <w:r w:rsidRPr="000C1639">
        <w:rPr>
          <w:rFonts w:ascii="Times New Roman" w:hAnsi="Times New Roman"/>
          <w:sz w:val="24"/>
          <w:szCs w:val="24"/>
        </w:rPr>
        <w:t>6 points)</w:t>
      </w:r>
      <w:r w:rsidR="004D1E17">
        <w:rPr>
          <w:rFonts w:ascii="Times New Roman" w:hAnsi="Times New Roman"/>
          <w:sz w:val="24"/>
          <w:szCs w:val="24"/>
        </w:rPr>
        <w:t>.</w:t>
      </w:r>
    </w:p>
    <w:p w14:paraId="33060835" w14:textId="1AB1940B" w:rsidR="00042C02" w:rsidRPr="004D1E17" w:rsidRDefault="00042C02" w:rsidP="004D1E17">
      <w:pPr>
        <w:pStyle w:val="ListParagraph"/>
        <w:spacing w:line="360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sectPr w:rsidR="00042C02" w:rsidRPr="004D1E17" w:rsidSect="00FD656A">
      <w:footerReference w:type="default" r:id="rId10"/>
      <w:pgSz w:w="12240" w:h="15840"/>
      <w:pgMar w:top="540" w:right="720" w:bottom="720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7140D4" w14:textId="77777777" w:rsidR="00F57521" w:rsidRDefault="00F57521" w:rsidP="00A16909">
      <w:pPr>
        <w:spacing w:after="0" w:line="240" w:lineRule="auto"/>
      </w:pPr>
      <w:r>
        <w:separator/>
      </w:r>
    </w:p>
  </w:endnote>
  <w:endnote w:type="continuationSeparator" w:id="0">
    <w:p w14:paraId="32340095" w14:textId="77777777" w:rsidR="00F57521" w:rsidRDefault="00F57521" w:rsidP="00A1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41251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993E3F" w14:textId="71D4B2E1" w:rsidR="00FD656A" w:rsidRDefault="00FD65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69A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86124AA" w14:textId="77777777" w:rsidR="00FD656A" w:rsidRDefault="00FD65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8DB2F7" w14:textId="77777777" w:rsidR="00F57521" w:rsidRDefault="00F57521" w:rsidP="00A16909">
      <w:pPr>
        <w:spacing w:after="0" w:line="240" w:lineRule="auto"/>
      </w:pPr>
      <w:r>
        <w:separator/>
      </w:r>
    </w:p>
  </w:footnote>
  <w:footnote w:type="continuationSeparator" w:id="0">
    <w:p w14:paraId="41CD0851" w14:textId="77777777" w:rsidR="00F57521" w:rsidRDefault="00F57521" w:rsidP="00A16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E"/>
    <w:multiLevelType w:val="hybridMultilevel"/>
    <w:tmpl w:val="11A8C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5F735F"/>
    <w:multiLevelType w:val="hybridMultilevel"/>
    <w:tmpl w:val="4686DD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75991"/>
    <w:multiLevelType w:val="hybridMultilevel"/>
    <w:tmpl w:val="E6A044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DA1A72"/>
    <w:multiLevelType w:val="hybridMultilevel"/>
    <w:tmpl w:val="6F7A0C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2E4349"/>
    <w:multiLevelType w:val="hybridMultilevel"/>
    <w:tmpl w:val="4A58693E"/>
    <w:lvl w:ilvl="0" w:tplc="80A22F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12D25"/>
    <w:multiLevelType w:val="hybridMultilevel"/>
    <w:tmpl w:val="80B4EE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7A6093"/>
    <w:multiLevelType w:val="hybridMultilevel"/>
    <w:tmpl w:val="CD8AA67C"/>
    <w:lvl w:ilvl="0" w:tplc="80A22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373E40"/>
    <w:multiLevelType w:val="hybridMultilevel"/>
    <w:tmpl w:val="06E28D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F77BD5"/>
    <w:multiLevelType w:val="hybridMultilevel"/>
    <w:tmpl w:val="F6105528"/>
    <w:lvl w:ilvl="0" w:tplc="5A60A9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D35560"/>
    <w:multiLevelType w:val="hybridMultilevel"/>
    <w:tmpl w:val="FC42FA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45BBB"/>
    <w:multiLevelType w:val="hybridMultilevel"/>
    <w:tmpl w:val="BDA4C0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004524"/>
    <w:multiLevelType w:val="hybridMultilevel"/>
    <w:tmpl w:val="4EBCF2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2350AE"/>
    <w:multiLevelType w:val="hybridMultilevel"/>
    <w:tmpl w:val="CAB882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0F22B6"/>
    <w:multiLevelType w:val="hybridMultilevel"/>
    <w:tmpl w:val="DE32BE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DC15EB"/>
    <w:multiLevelType w:val="hybridMultilevel"/>
    <w:tmpl w:val="1F041FEA"/>
    <w:lvl w:ilvl="0" w:tplc="1DDE49BC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1DDE49BC">
      <w:start w:val="1"/>
      <w:numFmt w:val="lowerLetter"/>
      <w:lvlText w:val="(%3)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3D704300"/>
    <w:multiLevelType w:val="hybridMultilevel"/>
    <w:tmpl w:val="4BBE12FC"/>
    <w:lvl w:ilvl="0" w:tplc="80A22F8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E450C4D"/>
    <w:multiLevelType w:val="hybridMultilevel"/>
    <w:tmpl w:val="2294CA62"/>
    <w:lvl w:ilvl="0" w:tplc="80A22F84">
      <w:start w:val="1"/>
      <w:numFmt w:val="lowerRoman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41546540"/>
    <w:multiLevelType w:val="hybridMultilevel"/>
    <w:tmpl w:val="14F09752"/>
    <w:lvl w:ilvl="0" w:tplc="80A22F8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BF339C"/>
    <w:multiLevelType w:val="hybridMultilevel"/>
    <w:tmpl w:val="6BE23A46"/>
    <w:lvl w:ilvl="0" w:tplc="80A22F84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474D0656"/>
    <w:multiLevelType w:val="hybridMultilevel"/>
    <w:tmpl w:val="4BBE12FC"/>
    <w:lvl w:ilvl="0" w:tplc="FFFFFFFF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7734FDD"/>
    <w:multiLevelType w:val="hybridMultilevel"/>
    <w:tmpl w:val="F6C46354"/>
    <w:lvl w:ilvl="0" w:tplc="80A22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5C7E9C"/>
    <w:multiLevelType w:val="hybridMultilevel"/>
    <w:tmpl w:val="11FC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CA6BC4"/>
    <w:multiLevelType w:val="hybridMultilevel"/>
    <w:tmpl w:val="4BBE12FC"/>
    <w:lvl w:ilvl="0" w:tplc="FFFFFFFF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1375207"/>
    <w:multiLevelType w:val="hybridMultilevel"/>
    <w:tmpl w:val="05A61E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0D38F6"/>
    <w:multiLevelType w:val="hybridMultilevel"/>
    <w:tmpl w:val="B4FA61CA"/>
    <w:lvl w:ilvl="0" w:tplc="80A22F84">
      <w:start w:val="1"/>
      <w:numFmt w:val="lowerRoman"/>
      <w:lvlText w:val="(%1)"/>
      <w:lvlJc w:val="left"/>
      <w:pPr>
        <w:ind w:left="162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>
    <w:nsid w:val="67131BEE"/>
    <w:multiLevelType w:val="hybridMultilevel"/>
    <w:tmpl w:val="100AC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5A664C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8A0A117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FE75B0"/>
    <w:multiLevelType w:val="hybridMultilevel"/>
    <w:tmpl w:val="828228F2"/>
    <w:lvl w:ilvl="0" w:tplc="1DDE49BC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>
    <w:nsid w:val="79DB0757"/>
    <w:multiLevelType w:val="hybridMultilevel"/>
    <w:tmpl w:val="71E003E2"/>
    <w:lvl w:ilvl="0" w:tplc="80A22F84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80A22F84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8">
    <w:nsid w:val="7E031EB7"/>
    <w:multiLevelType w:val="hybridMultilevel"/>
    <w:tmpl w:val="F6DC1CB4"/>
    <w:lvl w:ilvl="0" w:tplc="80A22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5"/>
  </w:num>
  <w:num w:numId="6">
    <w:abstractNumId w:val="6"/>
  </w:num>
  <w:num w:numId="7">
    <w:abstractNumId w:val="12"/>
  </w:num>
  <w:num w:numId="8">
    <w:abstractNumId w:val="3"/>
  </w:num>
  <w:num w:numId="9">
    <w:abstractNumId w:val="5"/>
  </w:num>
  <w:num w:numId="10">
    <w:abstractNumId w:val="10"/>
  </w:num>
  <w:num w:numId="11">
    <w:abstractNumId w:val="1"/>
  </w:num>
  <w:num w:numId="12">
    <w:abstractNumId w:val="13"/>
  </w:num>
  <w:num w:numId="13">
    <w:abstractNumId w:val="11"/>
  </w:num>
  <w:num w:numId="14">
    <w:abstractNumId w:val="23"/>
  </w:num>
  <w:num w:numId="15">
    <w:abstractNumId w:val="7"/>
  </w:num>
  <w:num w:numId="16">
    <w:abstractNumId w:val="9"/>
  </w:num>
  <w:num w:numId="17">
    <w:abstractNumId w:val="26"/>
  </w:num>
  <w:num w:numId="18">
    <w:abstractNumId w:val="27"/>
  </w:num>
  <w:num w:numId="19">
    <w:abstractNumId w:val="17"/>
  </w:num>
  <w:num w:numId="20">
    <w:abstractNumId w:val="18"/>
  </w:num>
  <w:num w:numId="21">
    <w:abstractNumId w:val="16"/>
  </w:num>
  <w:num w:numId="22">
    <w:abstractNumId w:val="24"/>
  </w:num>
  <w:num w:numId="23">
    <w:abstractNumId w:val="14"/>
  </w:num>
  <w:num w:numId="24">
    <w:abstractNumId w:val="20"/>
  </w:num>
  <w:num w:numId="25">
    <w:abstractNumId w:val="28"/>
  </w:num>
  <w:num w:numId="26">
    <w:abstractNumId w:val="8"/>
  </w:num>
  <w:num w:numId="27">
    <w:abstractNumId w:val="15"/>
  </w:num>
  <w:num w:numId="28">
    <w:abstractNumId w:val="22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C02"/>
    <w:rsid w:val="00017891"/>
    <w:rsid w:val="00042C02"/>
    <w:rsid w:val="000A3ED4"/>
    <w:rsid w:val="000C1639"/>
    <w:rsid w:val="000C689B"/>
    <w:rsid w:val="000E0689"/>
    <w:rsid w:val="000E1F67"/>
    <w:rsid w:val="001048B0"/>
    <w:rsid w:val="0017109C"/>
    <w:rsid w:val="001B4318"/>
    <w:rsid w:val="001F3277"/>
    <w:rsid w:val="00215426"/>
    <w:rsid w:val="0022131B"/>
    <w:rsid w:val="00233B7D"/>
    <w:rsid w:val="00254E0C"/>
    <w:rsid w:val="00267B75"/>
    <w:rsid w:val="00275BD7"/>
    <w:rsid w:val="002A39FA"/>
    <w:rsid w:val="002E4216"/>
    <w:rsid w:val="0034356D"/>
    <w:rsid w:val="003526C6"/>
    <w:rsid w:val="0035310F"/>
    <w:rsid w:val="003547C2"/>
    <w:rsid w:val="00355B93"/>
    <w:rsid w:val="00395B10"/>
    <w:rsid w:val="00397E60"/>
    <w:rsid w:val="003A7F4D"/>
    <w:rsid w:val="003F2439"/>
    <w:rsid w:val="004072D2"/>
    <w:rsid w:val="0042792C"/>
    <w:rsid w:val="00467521"/>
    <w:rsid w:val="004B319F"/>
    <w:rsid w:val="004B6165"/>
    <w:rsid w:val="004D1E17"/>
    <w:rsid w:val="004D41EA"/>
    <w:rsid w:val="0050470C"/>
    <w:rsid w:val="00515D4A"/>
    <w:rsid w:val="005220BD"/>
    <w:rsid w:val="005262EB"/>
    <w:rsid w:val="005402FB"/>
    <w:rsid w:val="0054779E"/>
    <w:rsid w:val="005A65FD"/>
    <w:rsid w:val="005B04E5"/>
    <w:rsid w:val="00642888"/>
    <w:rsid w:val="006715F1"/>
    <w:rsid w:val="006719D2"/>
    <w:rsid w:val="006828D6"/>
    <w:rsid w:val="00686910"/>
    <w:rsid w:val="006B287B"/>
    <w:rsid w:val="006B7D77"/>
    <w:rsid w:val="00704BF9"/>
    <w:rsid w:val="007213CD"/>
    <w:rsid w:val="00770233"/>
    <w:rsid w:val="007C590E"/>
    <w:rsid w:val="007D4640"/>
    <w:rsid w:val="0088370D"/>
    <w:rsid w:val="00947AF2"/>
    <w:rsid w:val="00954E6B"/>
    <w:rsid w:val="00960A99"/>
    <w:rsid w:val="00992A49"/>
    <w:rsid w:val="009B01E9"/>
    <w:rsid w:val="009C227E"/>
    <w:rsid w:val="009D0383"/>
    <w:rsid w:val="009F2DB7"/>
    <w:rsid w:val="00A16909"/>
    <w:rsid w:val="00A65634"/>
    <w:rsid w:val="00A77CA0"/>
    <w:rsid w:val="00AD594F"/>
    <w:rsid w:val="00AE7E3D"/>
    <w:rsid w:val="00AF0A5B"/>
    <w:rsid w:val="00B126EB"/>
    <w:rsid w:val="00B46F17"/>
    <w:rsid w:val="00BF10C6"/>
    <w:rsid w:val="00C24BF6"/>
    <w:rsid w:val="00C27F55"/>
    <w:rsid w:val="00C46A1A"/>
    <w:rsid w:val="00C9157C"/>
    <w:rsid w:val="00CA1783"/>
    <w:rsid w:val="00CB0B56"/>
    <w:rsid w:val="00CE54D3"/>
    <w:rsid w:val="00D94532"/>
    <w:rsid w:val="00DA1972"/>
    <w:rsid w:val="00DB2D44"/>
    <w:rsid w:val="00DC54E2"/>
    <w:rsid w:val="00DE6467"/>
    <w:rsid w:val="00E30218"/>
    <w:rsid w:val="00E42546"/>
    <w:rsid w:val="00E469A2"/>
    <w:rsid w:val="00F37BD8"/>
    <w:rsid w:val="00F45732"/>
    <w:rsid w:val="00F57521"/>
    <w:rsid w:val="00F81D8E"/>
    <w:rsid w:val="00F85F4C"/>
    <w:rsid w:val="00F864FC"/>
    <w:rsid w:val="00FD656A"/>
    <w:rsid w:val="00FF02C5"/>
    <w:rsid w:val="00FF3531"/>
    <w:rsid w:val="00F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490D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6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690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169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1690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16909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88370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8370D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6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690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169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1690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16909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88370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8370D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SM-M022G</dc:creator>
  <cp:lastModifiedBy>NAMANGA SECONDARY</cp:lastModifiedBy>
  <cp:revision>11</cp:revision>
  <cp:lastPrinted>2025-11-19T11:32:00Z</cp:lastPrinted>
  <dcterms:created xsi:type="dcterms:W3CDTF">2025-11-19T11:31:00Z</dcterms:created>
  <dcterms:modified xsi:type="dcterms:W3CDTF">2024-10-08T07:23:00Z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eec203ba6f15471195d8e6f519e29729</vt:lpwstr>
  </property>
</Properties>
</file>