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5B631" w14:textId="77777777" w:rsidR="00170E09" w:rsidRPr="00170E09" w:rsidRDefault="00170E09" w:rsidP="00170E09">
      <w:r w:rsidRPr="00170E09">
        <w:rPr>
          <w:b/>
          <w:bCs/>
        </w:rPr>
        <w:t>Singleton Pattern</w:t>
      </w:r>
      <w:r w:rsidRPr="00170E09">
        <w:t xml:space="preserve"> adalah salah satu pola desain (design pattern) yang memastikan bahwa sebuah kelas hanya memiliki satu instance (objek), serta menyediakan akses global ke instance tersebut. Singleton sering digunakan ketika kita membutuhkan sebuah objek yang bersifat global, seperti konfigurasi aplikasi atau koneksi ke database.</w:t>
      </w:r>
    </w:p>
    <w:p w14:paraId="670B6F7B" w14:textId="77777777" w:rsidR="00170E09" w:rsidRPr="00170E09" w:rsidRDefault="00170E09" w:rsidP="00170E09">
      <w:r w:rsidRPr="00170E09">
        <w:t xml:space="preserve">Berikut adalah implementasi </w:t>
      </w:r>
      <w:r w:rsidRPr="00170E09">
        <w:rPr>
          <w:b/>
          <w:bCs/>
        </w:rPr>
        <w:t>Singleton</w:t>
      </w:r>
      <w:r w:rsidRPr="00170E09">
        <w:t xml:space="preserve"> dalam Java menggunakan </w:t>
      </w:r>
      <w:r w:rsidRPr="00170E09">
        <w:rPr>
          <w:b/>
          <w:bCs/>
        </w:rPr>
        <w:t>Lazy Initialization</w:t>
      </w:r>
      <w:r w:rsidRPr="00170E09">
        <w:t>:</w:t>
      </w:r>
    </w:p>
    <w:p w14:paraId="3CC0C149" w14:textId="77777777" w:rsidR="00170E09" w:rsidRPr="00170E09" w:rsidRDefault="00170E09" w:rsidP="00170E09">
      <w:pPr>
        <w:rPr>
          <w:b/>
          <w:bCs/>
        </w:rPr>
      </w:pPr>
      <w:r w:rsidRPr="00170E09">
        <w:rPr>
          <w:b/>
          <w:bCs/>
        </w:rPr>
        <w:t>1. Implementasi Singleton dengan Lazy Initialization</w:t>
      </w:r>
    </w:p>
    <w:p w14:paraId="49C3F42C" w14:textId="77777777" w:rsidR="00170E09" w:rsidRPr="00170E09" w:rsidRDefault="00170E09" w:rsidP="00170E09">
      <w:r w:rsidRPr="00170E09">
        <w:t>public class Singleton {</w:t>
      </w:r>
    </w:p>
    <w:p w14:paraId="7D7B0FFA" w14:textId="77777777" w:rsidR="00170E09" w:rsidRPr="00170E09" w:rsidRDefault="00170E09" w:rsidP="00170E09"/>
    <w:p w14:paraId="7520DB69" w14:textId="77777777" w:rsidR="00170E09" w:rsidRPr="00170E09" w:rsidRDefault="00170E09" w:rsidP="00170E09">
      <w:r w:rsidRPr="00170E09">
        <w:t xml:space="preserve">    // Variabel untuk menyimpan instance Singleton</w:t>
      </w:r>
    </w:p>
    <w:p w14:paraId="088E3313" w14:textId="77777777" w:rsidR="00170E09" w:rsidRPr="00170E09" w:rsidRDefault="00170E09" w:rsidP="00170E09">
      <w:r w:rsidRPr="00170E09">
        <w:t xml:space="preserve">    private static Singleton instance;</w:t>
      </w:r>
    </w:p>
    <w:p w14:paraId="524A10FB" w14:textId="77777777" w:rsidR="00170E09" w:rsidRPr="00170E09" w:rsidRDefault="00170E09" w:rsidP="00170E09"/>
    <w:p w14:paraId="7E7A460C" w14:textId="77777777" w:rsidR="00170E09" w:rsidRPr="00170E09" w:rsidRDefault="00170E09" w:rsidP="00170E09">
      <w:r w:rsidRPr="00170E09">
        <w:t xml:space="preserve">    // Konstruktor private agar tidak bisa dibuat objek dari luar kelas</w:t>
      </w:r>
    </w:p>
    <w:p w14:paraId="33DE2489" w14:textId="77777777" w:rsidR="00170E09" w:rsidRPr="00170E09" w:rsidRDefault="00170E09" w:rsidP="00170E09">
      <w:r w:rsidRPr="00170E09">
        <w:t xml:space="preserve">    private Singleton() {</w:t>
      </w:r>
    </w:p>
    <w:p w14:paraId="6C2C5E14" w14:textId="77777777" w:rsidR="00170E09" w:rsidRPr="00170E09" w:rsidRDefault="00170E09" w:rsidP="00170E09">
      <w:r w:rsidRPr="00170E09">
        <w:t xml:space="preserve">        // Konstruktor dapat berisi kode inisialisasi jika diperlukan</w:t>
      </w:r>
    </w:p>
    <w:p w14:paraId="7D221BF3" w14:textId="77777777" w:rsidR="00170E09" w:rsidRPr="00170E09" w:rsidRDefault="00170E09" w:rsidP="00170E09">
      <w:r w:rsidRPr="00170E09">
        <w:t xml:space="preserve">    }</w:t>
      </w:r>
    </w:p>
    <w:p w14:paraId="20972EB1" w14:textId="77777777" w:rsidR="00170E09" w:rsidRPr="00170E09" w:rsidRDefault="00170E09" w:rsidP="00170E09"/>
    <w:p w14:paraId="62E7080D" w14:textId="77777777" w:rsidR="00170E09" w:rsidRPr="00170E09" w:rsidRDefault="00170E09" w:rsidP="00170E09">
      <w:r w:rsidRPr="00170E09">
        <w:t xml:space="preserve">    // Metode untuk mendapatkan instance Singleton</w:t>
      </w:r>
    </w:p>
    <w:p w14:paraId="542CCD10" w14:textId="77777777" w:rsidR="00170E09" w:rsidRPr="00170E09" w:rsidRDefault="00170E09" w:rsidP="00170E09">
      <w:r w:rsidRPr="00170E09">
        <w:t xml:space="preserve">    public static Singleton getInstance() {</w:t>
      </w:r>
    </w:p>
    <w:p w14:paraId="55C3BFB2" w14:textId="77777777" w:rsidR="00170E09" w:rsidRPr="00170E09" w:rsidRDefault="00170E09" w:rsidP="00170E09">
      <w:r w:rsidRPr="00170E09">
        <w:t xml:space="preserve">        if (instance == null) {</w:t>
      </w:r>
    </w:p>
    <w:p w14:paraId="519DE42F" w14:textId="77777777" w:rsidR="00170E09" w:rsidRPr="00170E09" w:rsidRDefault="00170E09" w:rsidP="00170E09">
      <w:r w:rsidRPr="00170E09">
        <w:t xml:space="preserve">            // Jika instance belum ada, buat objek baru</w:t>
      </w:r>
    </w:p>
    <w:p w14:paraId="3147B4B8" w14:textId="77777777" w:rsidR="00170E09" w:rsidRPr="00170E09" w:rsidRDefault="00170E09" w:rsidP="00170E09">
      <w:r w:rsidRPr="00170E09">
        <w:t xml:space="preserve">            instance = new Singleton();</w:t>
      </w:r>
    </w:p>
    <w:p w14:paraId="26ECC1EC" w14:textId="77777777" w:rsidR="00170E09" w:rsidRPr="00170E09" w:rsidRDefault="00170E09" w:rsidP="00170E09">
      <w:r w:rsidRPr="00170E09">
        <w:t xml:space="preserve">        }</w:t>
      </w:r>
    </w:p>
    <w:p w14:paraId="63D854B9" w14:textId="77777777" w:rsidR="00170E09" w:rsidRPr="00170E09" w:rsidRDefault="00170E09" w:rsidP="00170E09">
      <w:r w:rsidRPr="00170E09">
        <w:t xml:space="preserve">        return instance;</w:t>
      </w:r>
    </w:p>
    <w:p w14:paraId="7D371CD0" w14:textId="77777777" w:rsidR="00170E09" w:rsidRPr="00170E09" w:rsidRDefault="00170E09" w:rsidP="00170E09">
      <w:r w:rsidRPr="00170E09">
        <w:t xml:space="preserve">    }</w:t>
      </w:r>
    </w:p>
    <w:p w14:paraId="46594F13" w14:textId="77777777" w:rsidR="00170E09" w:rsidRPr="00170E09" w:rsidRDefault="00170E09" w:rsidP="00170E09">
      <w:r w:rsidRPr="00170E09">
        <w:t>}</w:t>
      </w:r>
    </w:p>
    <w:p w14:paraId="6B3B5AF3" w14:textId="77777777" w:rsidR="00170E09" w:rsidRPr="00170E09" w:rsidRDefault="00170E09" w:rsidP="00170E09">
      <w:pPr>
        <w:rPr>
          <w:b/>
          <w:bCs/>
        </w:rPr>
      </w:pPr>
      <w:r w:rsidRPr="00170E09">
        <w:rPr>
          <w:b/>
          <w:bCs/>
        </w:rPr>
        <w:t>Penjelasan:</w:t>
      </w:r>
    </w:p>
    <w:p w14:paraId="5F1D0E51" w14:textId="77777777" w:rsidR="00170E09" w:rsidRPr="00170E09" w:rsidRDefault="00170E09" w:rsidP="00170E09">
      <w:pPr>
        <w:numPr>
          <w:ilvl w:val="0"/>
          <w:numId w:val="1"/>
        </w:numPr>
      </w:pPr>
      <w:r w:rsidRPr="00170E09">
        <w:rPr>
          <w:b/>
          <w:bCs/>
        </w:rPr>
        <w:t>private static Singleton instance</w:t>
      </w:r>
      <w:r w:rsidRPr="00170E09">
        <w:t>: Ini adalah variabel statis yang akan menyimpan instance tunggal dari kelas Singleton. Variabel ini memiliki akses private agar tidak bisa diakses langsung dari luar kelas.</w:t>
      </w:r>
    </w:p>
    <w:p w14:paraId="78BB24F2" w14:textId="77777777" w:rsidR="00170E09" w:rsidRPr="00170E09" w:rsidRDefault="00170E09" w:rsidP="00170E09">
      <w:pPr>
        <w:numPr>
          <w:ilvl w:val="0"/>
          <w:numId w:val="1"/>
        </w:numPr>
      </w:pPr>
      <w:r w:rsidRPr="00170E09">
        <w:rPr>
          <w:b/>
          <w:bCs/>
        </w:rPr>
        <w:t>private Singleton()</w:t>
      </w:r>
      <w:r w:rsidRPr="00170E09">
        <w:t>: Konstruktor private untuk mencegah pembuatan objek langsung dari luar kelas.</w:t>
      </w:r>
    </w:p>
    <w:p w14:paraId="3E854ADB" w14:textId="77777777" w:rsidR="00170E09" w:rsidRPr="00170E09" w:rsidRDefault="00170E09" w:rsidP="00170E09">
      <w:pPr>
        <w:numPr>
          <w:ilvl w:val="0"/>
          <w:numId w:val="1"/>
        </w:numPr>
      </w:pPr>
      <w:r w:rsidRPr="00170E09">
        <w:rPr>
          <w:b/>
          <w:bCs/>
        </w:rPr>
        <w:t>getInstance()</w:t>
      </w:r>
      <w:r w:rsidRPr="00170E09">
        <w:t>: Metode publik yang digunakan untuk mendapatkan instance dari kelas Singleton. Jika instance belum ada, objek baru akan dibuat. Jika sudah ada, maka akan mengembalikan instance yang sudah ada.</w:t>
      </w:r>
    </w:p>
    <w:p w14:paraId="1A957F9D" w14:textId="77777777" w:rsidR="00170E09" w:rsidRPr="00170E09" w:rsidRDefault="00170E09" w:rsidP="00170E09">
      <w:r w:rsidRPr="00170E09">
        <w:lastRenderedPageBreak/>
        <w:t>Dengan cara ini, hanya akan ada satu instance dari kelas Singleton, meskipun metode getInstance() dipanggil berkali-kali.</w:t>
      </w:r>
    </w:p>
    <w:p w14:paraId="744D6B85" w14:textId="77777777" w:rsidR="00170E09" w:rsidRPr="00170E09" w:rsidRDefault="00170E09" w:rsidP="00170E09">
      <w:pPr>
        <w:rPr>
          <w:b/>
          <w:bCs/>
        </w:rPr>
      </w:pPr>
      <w:r w:rsidRPr="00170E09">
        <w:rPr>
          <w:b/>
          <w:bCs/>
        </w:rPr>
        <w:t>2. Singleton dengan Synchronized Block (Thread-Safe)</w:t>
      </w:r>
    </w:p>
    <w:p w14:paraId="5922C414" w14:textId="77777777" w:rsidR="00170E09" w:rsidRPr="00170E09" w:rsidRDefault="00170E09" w:rsidP="00170E09">
      <w:r w:rsidRPr="00170E09">
        <w:t xml:space="preserve">Jika aplikasi Anda multithreading, Anda mungkin ingin memastikan bahwa pembuatan instance hanya dilakukan sekali dan aman untuk thread. Salah satu cara untuk memastikan hal ini adalah dengan menggunakan </w:t>
      </w:r>
      <w:r w:rsidRPr="00170E09">
        <w:rPr>
          <w:b/>
          <w:bCs/>
        </w:rPr>
        <w:t>synchronized block</w:t>
      </w:r>
      <w:r w:rsidRPr="00170E09">
        <w:t>.</w:t>
      </w:r>
    </w:p>
    <w:p w14:paraId="25C9095C" w14:textId="77777777" w:rsidR="00170E09" w:rsidRPr="00170E09" w:rsidRDefault="00170E09" w:rsidP="00170E09">
      <w:r w:rsidRPr="00170E09">
        <w:t>public class Singleton {</w:t>
      </w:r>
    </w:p>
    <w:p w14:paraId="2C78DCF3" w14:textId="77777777" w:rsidR="00170E09" w:rsidRPr="00170E09" w:rsidRDefault="00170E09" w:rsidP="00170E09"/>
    <w:p w14:paraId="33C1178A" w14:textId="77777777" w:rsidR="00170E09" w:rsidRPr="00170E09" w:rsidRDefault="00170E09" w:rsidP="00170E09">
      <w:r w:rsidRPr="00170E09">
        <w:t xml:space="preserve">    private static Singleton instance;</w:t>
      </w:r>
    </w:p>
    <w:p w14:paraId="11B0EAFE" w14:textId="77777777" w:rsidR="00170E09" w:rsidRPr="00170E09" w:rsidRDefault="00170E09" w:rsidP="00170E09"/>
    <w:p w14:paraId="4B33CE4A" w14:textId="77777777" w:rsidR="00170E09" w:rsidRPr="00170E09" w:rsidRDefault="00170E09" w:rsidP="00170E09">
      <w:r w:rsidRPr="00170E09">
        <w:t xml:space="preserve">    private Singleton() {</w:t>
      </w:r>
    </w:p>
    <w:p w14:paraId="1D7DD9AE" w14:textId="77777777" w:rsidR="00170E09" w:rsidRPr="00170E09" w:rsidRDefault="00170E09" w:rsidP="00170E09">
      <w:r w:rsidRPr="00170E09">
        <w:t xml:space="preserve">        // Konstruktor private</w:t>
      </w:r>
    </w:p>
    <w:p w14:paraId="0014B82A" w14:textId="77777777" w:rsidR="00170E09" w:rsidRPr="00170E09" w:rsidRDefault="00170E09" w:rsidP="00170E09">
      <w:r w:rsidRPr="00170E09">
        <w:t xml:space="preserve">    }</w:t>
      </w:r>
    </w:p>
    <w:p w14:paraId="35E9CF77" w14:textId="77777777" w:rsidR="00170E09" w:rsidRPr="00170E09" w:rsidRDefault="00170E09" w:rsidP="00170E09"/>
    <w:p w14:paraId="65C8E883" w14:textId="77777777" w:rsidR="00170E09" w:rsidRPr="00170E09" w:rsidRDefault="00170E09" w:rsidP="00170E09">
      <w:r w:rsidRPr="00170E09">
        <w:t xml:space="preserve">    public static Singleton getInstance() {</w:t>
      </w:r>
    </w:p>
    <w:p w14:paraId="678CE0B9" w14:textId="77777777" w:rsidR="00170E09" w:rsidRPr="00170E09" w:rsidRDefault="00170E09" w:rsidP="00170E09">
      <w:r w:rsidRPr="00170E09">
        <w:t xml:space="preserve">        if (instance == null) {</w:t>
      </w:r>
    </w:p>
    <w:p w14:paraId="22961212" w14:textId="77777777" w:rsidR="00170E09" w:rsidRPr="00170E09" w:rsidRDefault="00170E09" w:rsidP="00170E09">
      <w:r w:rsidRPr="00170E09">
        <w:t xml:space="preserve">            synchronized (Singleton.class) {</w:t>
      </w:r>
    </w:p>
    <w:p w14:paraId="723FEF7D" w14:textId="77777777" w:rsidR="00170E09" w:rsidRPr="00170E09" w:rsidRDefault="00170E09" w:rsidP="00170E09">
      <w:r w:rsidRPr="00170E09">
        <w:t xml:space="preserve">                if (instance == null) {</w:t>
      </w:r>
    </w:p>
    <w:p w14:paraId="19D37C08" w14:textId="77777777" w:rsidR="00170E09" w:rsidRPr="00170E09" w:rsidRDefault="00170E09" w:rsidP="00170E09">
      <w:r w:rsidRPr="00170E09">
        <w:t xml:space="preserve">                    instance = new Singleton();</w:t>
      </w:r>
    </w:p>
    <w:p w14:paraId="614A0EDA" w14:textId="77777777" w:rsidR="00170E09" w:rsidRPr="00170E09" w:rsidRDefault="00170E09" w:rsidP="00170E09">
      <w:r w:rsidRPr="00170E09">
        <w:t xml:space="preserve">                }</w:t>
      </w:r>
    </w:p>
    <w:p w14:paraId="7128BA20" w14:textId="77777777" w:rsidR="00170E09" w:rsidRPr="00170E09" w:rsidRDefault="00170E09" w:rsidP="00170E09">
      <w:r w:rsidRPr="00170E09">
        <w:t xml:space="preserve">            }</w:t>
      </w:r>
    </w:p>
    <w:p w14:paraId="42796445" w14:textId="77777777" w:rsidR="00170E09" w:rsidRPr="00170E09" w:rsidRDefault="00170E09" w:rsidP="00170E09">
      <w:r w:rsidRPr="00170E09">
        <w:t xml:space="preserve">        }</w:t>
      </w:r>
    </w:p>
    <w:p w14:paraId="460894A4" w14:textId="77777777" w:rsidR="00170E09" w:rsidRPr="00170E09" w:rsidRDefault="00170E09" w:rsidP="00170E09">
      <w:r w:rsidRPr="00170E09">
        <w:t xml:space="preserve">        return instance;</w:t>
      </w:r>
    </w:p>
    <w:p w14:paraId="523B2ECB" w14:textId="77777777" w:rsidR="00170E09" w:rsidRPr="00170E09" w:rsidRDefault="00170E09" w:rsidP="00170E09">
      <w:r w:rsidRPr="00170E09">
        <w:t xml:space="preserve">    }</w:t>
      </w:r>
    </w:p>
    <w:p w14:paraId="437F0C12" w14:textId="77777777" w:rsidR="00170E09" w:rsidRPr="00170E09" w:rsidRDefault="00170E09" w:rsidP="00170E09">
      <w:r w:rsidRPr="00170E09">
        <w:t>}</w:t>
      </w:r>
    </w:p>
    <w:p w14:paraId="7BFEDEB6" w14:textId="77777777" w:rsidR="00170E09" w:rsidRPr="00170E09" w:rsidRDefault="00170E09" w:rsidP="00170E09">
      <w:pPr>
        <w:rPr>
          <w:b/>
          <w:bCs/>
        </w:rPr>
      </w:pPr>
      <w:r w:rsidRPr="00170E09">
        <w:rPr>
          <w:b/>
          <w:bCs/>
        </w:rPr>
        <w:t>Penjelasan:</w:t>
      </w:r>
    </w:p>
    <w:p w14:paraId="7BB2D397" w14:textId="77777777" w:rsidR="00170E09" w:rsidRPr="00170E09" w:rsidRDefault="00170E09" w:rsidP="00170E09">
      <w:pPr>
        <w:numPr>
          <w:ilvl w:val="0"/>
          <w:numId w:val="2"/>
        </w:numPr>
      </w:pPr>
      <w:r w:rsidRPr="00170E09">
        <w:rPr>
          <w:b/>
          <w:bCs/>
        </w:rPr>
        <w:t>synchronized (Singleton.class)</w:t>
      </w:r>
      <w:r w:rsidRPr="00170E09">
        <w:t>: Bagian ini memastikan bahwa hanya satu thread yang dapat membuat instance pada saat yang sama, sehingga aman untuk digunakan dalam aplikasi multithreading.</w:t>
      </w:r>
    </w:p>
    <w:p w14:paraId="166C4237" w14:textId="77777777" w:rsidR="00170E09" w:rsidRPr="00170E09" w:rsidRDefault="00170E09" w:rsidP="00170E09">
      <w:pPr>
        <w:numPr>
          <w:ilvl w:val="0"/>
          <w:numId w:val="2"/>
        </w:numPr>
      </w:pPr>
      <w:r w:rsidRPr="00170E09">
        <w:rPr>
          <w:b/>
          <w:bCs/>
        </w:rPr>
        <w:t>Double-Checked Locking</w:t>
      </w:r>
      <w:r w:rsidRPr="00170E09">
        <w:t>: Dengan memeriksa instance == null dua kali (sebelum dan setelah memasuki blok synchronized), kita mengurangi overhead yang ditambahkan oleh mekanisme synchronized.</w:t>
      </w:r>
    </w:p>
    <w:p w14:paraId="52350348" w14:textId="77777777" w:rsidR="00170E09" w:rsidRPr="00170E09" w:rsidRDefault="00170E09" w:rsidP="00170E09">
      <w:pPr>
        <w:rPr>
          <w:b/>
          <w:bCs/>
        </w:rPr>
      </w:pPr>
      <w:r w:rsidRPr="00170E09">
        <w:rPr>
          <w:b/>
          <w:bCs/>
        </w:rPr>
        <w:t>3. Singleton dengan Inner Class (Bill Pugh Singleton Design)</w:t>
      </w:r>
    </w:p>
    <w:p w14:paraId="56CBD00D" w14:textId="77777777" w:rsidR="00170E09" w:rsidRPr="00170E09" w:rsidRDefault="00170E09" w:rsidP="00170E09">
      <w:r w:rsidRPr="00170E09">
        <w:lastRenderedPageBreak/>
        <w:t xml:space="preserve">Metode ini mengandalkan mekanisme inisialisasi </w:t>
      </w:r>
      <w:r w:rsidRPr="00170E09">
        <w:rPr>
          <w:b/>
          <w:bCs/>
        </w:rPr>
        <w:t>eager loading</w:t>
      </w:r>
      <w:r w:rsidRPr="00170E09">
        <w:t xml:space="preserve"> menggunakan kelas statik dalam kelas Singleton. Ini adalah cara yang lebih efisien dan thread-safe tanpa perlu synchronized.</w:t>
      </w:r>
    </w:p>
    <w:p w14:paraId="63F955F7" w14:textId="77777777" w:rsidR="00170E09" w:rsidRPr="00170E09" w:rsidRDefault="00170E09" w:rsidP="00170E09">
      <w:r w:rsidRPr="00170E09">
        <w:t>public class Singleton {</w:t>
      </w:r>
    </w:p>
    <w:p w14:paraId="6F63DD5D" w14:textId="77777777" w:rsidR="00170E09" w:rsidRPr="00170E09" w:rsidRDefault="00170E09" w:rsidP="00170E09"/>
    <w:p w14:paraId="6530238E" w14:textId="77777777" w:rsidR="00170E09" w:rsidRPr="00170E09" w:rsidRDefault="00170E09" w:rsidP="00170E09">
      <w:r w:rsidRPr="00170E09">
        <w:t xml:space="preserve">    // Kelas statik yang akan membuat instance saat dibutuhkan</w:t>
      </w:r>
    </w:p>
    <w:p w14:paraId="02D0F8A6" w14:textId="77777777" w:rsidR="00170E09" w:rsidRPr="00170E09" w:rsidRDefault="00170E09" w:rsidP="00170E09">
      <w:r w:rsidRPr="00170E09">
        <w:t xml:space="preserve">    private static class SingletonHelper {</w:t>
      </w:r>
    </w:p>
    <w:p w14:paraId="25DFA7A9" w14:textId="77777777" w:rsidR="00170E09" w:rsidRPr="00170E09" w:rsidRDefault="00170E09" w:rsidP="00170E09">
      <w:r w:rsidRPr="00170E09">
        <w:t xml:space="preserve">        // Instance dibuat secara otomatis saat kelas ini pertama kali diakses</w:t>
      </w:r>
    </w:p>
    <w:p w14:paraId="102FD072" w14:textId="77777777" w:rsidR="00170E09" w:rsidRPr="00170E09" w:rsidRDefault="00170E09" w:rsidP="00170E09">
      <w:r w:rsidRPr="00170E09">
        <w:t xml:space="preserve">        private static final Singleton INSTANCE = new Singleton();</w:t>
      </w:r>
    </w:p>
    <w:p w14:paraId="155C6BED" w14:textId="77777777" w:rsidR="00170E09" w:rsidRPr="00170E09" w:rsidRDefault="00170E09" w:rsidP="00170E09">
      <w:r w:rsidRPr="00170E09">
        <w:t xml:space="preserve">    }</w:t>
      </w:r>
    </w:p>
    <w:p w14:paraId="15A513A7" w14:textId="77777777" w:rsidR="00170E09" w:rsidRPr="00170E09" w:rsidRDefault="00170E09" w:rsidP="00170E09"/>
    <w:p w14:paraId="78EFBC1D" w14:textId="77777777" w:rsidR="00170E09" w:rsidRPr="00170E09" w:rsidRDefault="00170E09" w:rsidP="00170E09">
      <w:r w:rsidRPr="00170E09">
        <w:t xml:space="preserve">    // Konstruktor private</w:t>
      </w:r>
    </w:p>
    <w:p w14:paraId="2010AB8F" w14:textId="77777777" w:rsidR="00170E09" w:rsidRPr="00170E09" w:rsidRDefault="00170E09" w:rsidP="00170E09">
      <w:r w:rsidRPr="00170E09">
        <w:t xml:space="preserve">    private Singleton() {</w:t>
      </w:r>
    </w:p>
    <w:p w14:paraId="3A924CB7" w14:textId="77777777" w:rsidR="00170E09" w:rsidRPr="00170E09" w:rsidRDefault="00170E09" w:rsidP="00170E09">
      <w:r w:rsidRPr="00170E09">
        <w:t xml:space="preserve">    }</w:t>
      </w:r>
    </w:p>
    <w:p w14:paraId="1995D210" w14:textId="77777777" w:rsidR="00170E09" w:rsidRPr="00170E09" w:rsidRDefault="00170E09" w:rsidP="00170E09"/>
    <w:p w14:paraId="23A87187" w14:textId="77777777" w:rsidR="00170E09" w:rsidRPr="00170E09" w:rsidRDefault="00170E09" w:rsidP="00170E09">
      <w:r w:rsidRPr="00170E09">
        <w:t xml:space="preserve">    public static Singleton getInstance() {</w:t>
      </w:r>
    </w:p>
    <w:p w14:paraId="101806FC" w14:textId="77777777" w:rsidR="00170E09" w:rsidRPr="00170E09" w:rsidRDefault="00170E09" w:rsidP="00170E09">
      <w:r w:rsidRPr="00170E09">
        <w:t xml:space="preserve">        return SingletonHelper.INSTANCE;</w:t>
      </w:r>
    </w:p>
    <w:p w14:paraId="04D0BB35" w14:textId="77777777" w:rsidR="00170E09" w:rsidRPr="00170E09" w:rsidRDefault="00170E09" w:rsidP="00170E09">
      <w:r w:rsidRPr="00170E09">
        <w:t xml:space="preserve">    }</w:t>
      </w:r>
    </w:p>
    <w:p w14:paraId="56AA8292" w14:textId="77777777" w:rsidR="00170E09" w:rsidRPr="00170E09" w:rsidRDefault="00170E09" w:rsidP="00170E09">
      <w:r w:rsidRPr="00170E09">
        <w:t>}</w:t>
      </w:r>
    </w:p>
    <w:p w14:paraId="665FFC38" w14:textId="77777777" w:rsidR="00170E09" w:rsidRPr="00170E09" w:rsidRDefault="00170E09" w:rsidP="00170E09">
      <w:pPr>
        <w:rPr>
          <w:b/>
          <w:bCs/>
        </w:rPr>
      </w:pPr>
      <w:r w:rsidRPr="00170E09">
        <w:rPr>
          <w:b/>
          <w:bCs/>
        </w:rPr>
        <w:t>Penjelasan:</w:t>
      </w:r>
    </w:p>
    <w:p w14:paraId="0B5BE0BD" w14:textId="77777777" w:rsidR="00170E09" w:rsidRPr="00170E09" w:rsidRDefault="00170E09" w:rsidP="00170E09">
      <w:pPr>
        <w:numPr>
          <w:ilvl w:val="0"/>
          <w:numId w:val="3"/>
        </w:numPr>
      </w:pPr>
      <w:r w:rsidRPr="00170E09">
        <w:rPr>
          <w:b/>
          <w:bCs/>
        </w:rPr>
        <w:t>SingletonHelper</w:t>
      </w:r>
      <w:r w:rsidRPr="00170E09">
        <w:t xml:space="preserve"> adalah kelas statik yang hanya akan dimuat saat metode getInstance() pertama kali dipanggil. Ini menggunakan prinsip </w:t>
      </w:r>
      <w:r w:rsidRPr="00170E09">
        <w:rPr>
          <w:b/>
          <w:bCs/>
        </w:rPr>
        <w:t>Lazy Initialization</w:t>
      </w:r>
      <w:r w:rsidRPr="00170E09">
        <w:t>.</w:t>
      </w:r>
    </w:p>
    <w:p w14:paraId="5EC977D1" w14:textId="77777777" w:rsidR="00170E09" w:rsidRPr="00170E09" w:rsidRDefault="00170E09" w:rsidP="00170E09">
      <w:pPr>
        <w:numPr>
          <w:ilvl w:val="0"/>
          <w:numId w:val="3"/>
        </w:numPr>
      </w:pPr>
      <w:r w:rsidRPr="00170E09">
        <w:t>Instance akan dibuat oleh JVM secara otomatis saat kelas SingletonHelper diakses pertama kali, dan proses ini sudah thread-safe tanpa memerlukan synchronized.</w:t>
      </w:r>
    </w:p>
    <w:p w14:paraId="72067FDD" w14:textId="77777777" w:rsidR="00170E09" w:rsidRPr="00170E09" w:rsidRDefault="00170E09" w:rsidP="00170E09">
      <w:pPr>
        <w:rPr>
          <w:b/>
          <w:bCs/>
        </w:rPr>
      </w:pPr>
      <w:r w:rsidRPr="00170E09">
        <w:rPr>
          <w:b/>
          <w:bCs/>
        </w:rPr>
        <w:t>Kapan Menggunakan Singleton Pattern?</w:t>
      </w:r>
    </w:p>
    <w:p w14:paraId="7E64338C" w14:textId="77777777" w:rsidR="00170E09" w:rsidRPr="00170E09" w:rsidRDefault="00170E09" w:rsidP="00170E09">
      <w:pPr>
        <w:numPr>
          <w:ilvl w:val="0"/>
          <w:numId w:val="4"/>
        </w:numPr>
      </w:pPr>
      <w:r w:rsidRPr="00170E09">
        <w:rPr>
          <w:b/>
          <w:bCs/>
        </w:rPr>
        <w:t>Konfigurasi Aplikasi</w:t>
      </w:r>
      <w:r w:rsidRPr="00170E09">
        <w:t>: Misalnya, pengaturan aplikasi yang perlu diakses di seluruh bagian aplikasi.</w:t>
      </w:r>
    </w:p>
    <w:p w14:paraId="651A8236" w14:textId="77777777" w:rsidR="00170E09" w:rsidRPr="00170E09" w:rsidRDefault="00170E09" w:rsidP="00170E09">
      <w:pPr>
        <w:numPr>
          <w:ilvl w:val="0"/>
          <w:numId w:val="4"/>
        </w:numPr>
      </w:pPr>
      <w:r w:rsidRPr="00170E09">
        <w:rPr>
          <w:b/>
          <w:bCs/>
        </w:rPr>
        <w:t>Koneksi Database</w:t>
      </w:r>
      <w:r w:rsidRPr="00170E09">
        <w:t>: Biasanya hanya membutuhkan satu koneksi ke database.</w:t>
      </w:r>
    </w:p>
    <w:p w14:paraId="4502314D" w14:textId="77777777" w:rsidR="00170E09" w:rsidRPr="00170E09" w:rsidRDefault="00170E09" w:rsidP="00170E09">
      <w:pPr>
        <w:numPr>
          <w:ilvl w:val="0"/>
          <w:numId w:val="4"/>
        </w:numPr>
      </w:pPr>
      <w:r w:rsidRPr="00170E09">
        <w:rPr>
          <w:b/>
          <w:bCs/>
        </w:rPr>
        <w:t>Manajemen Pengaturan Global</w:t>
      </w:r>
      <w:r w:rsidRPr="00170E09">
        <w:t>: Misalnya, pengaturan atau parameter global yang tidak boleh diubah sepanjang siklus hidup aplikasi.</w:t>
      </w:r>
    </w:p>
    <w:p w14:paraId="002A2F18" w14:textId="77777777" w:rsidR="00170E09" w:rsidRPr="00170E09" w:rsidRDefault="00170E09" w:rsidP="00170E09">
      <w:r w:rsidRPr="00170E09">
        <w:t>Namun, penting untuk menggunakan Singleton dengan hati-hati, karena terlalu banyak penggunaan Singleton bisa menyebabkan ketergantungan yang tersembunyi dalam kode, yang bisa menyebabkan kode menjadi sulit diuji atau dipelihara.</w:t>
      </w:r>
    </w:p>
    <w:p w14:paraId="6D5D5035" w14:textId="77777777" w:rsidR="00170E09" w:rsidRPr="00170E09" w:rsidRDefault="00170E09" w:rsidP="00170E09">
      <w:r w:rsidRPr="00170E09">
        <w:t>Apakah penjelasan di atas membantu atau ada bagian lain yang perlu lebih rinci?</w:t>
      </w:r>
    </w:p>
    <w:p w14:paraId="144FEE5D" w14:textId="77777777" w:rsidR="00783DE4" w:rsidRDefault="00783DE4"/>
    <w:sectPr w:rsidR="00783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00EF"/>
    <w:multiLevelType w:val="multilevel"/>
    <w:tmpl w:val="D934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0DA3"/>
    <w:multiLevelType w:val="multilevel"/>
    <w:tmpl w:val="90CE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96D02"/>
    <w:multiLevelType w:val="multilevel"/>
    <w:tmpl w:val="7E1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37FA2"/>
    <w:multiLevelType w:val="multilevel"/>
    <w:tmpl w:val="5804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595883">
    <w:abstractNumId w:val="2"/>
  </w:num>
  <w:num w:numId="2" w16cid:durableId="1466047292">
    <w:abstractNumId w:val="1"/>
  </w:num>
  <w:num w:numId="3" w16cid:durableId="1812168131">
    <w:abstractNumId w:val="0"/>
  </w:num>
  <w:num w:numId="4" w16cid:durableId="1179541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09"/>
    <w:rsid w:val="00170E09"/>
    <w:rsid w:val="0043564D"/>
    <w:rsid w:val="00783DE4"/>
    <w:rsid w:val="00B20CE4"/>
    <w:rsid w:val="00D345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B0C6"/>
  <w15:chartTrackingRefBased/>
  <w15:docId w15:val="{F8BB5519-3E29-4702-89E6-3196A7C6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177787">
      <w:bodyDiv w:val="1"/>
      <w:marLeft w:val="0"/>
      <w:marRight w:val="0"/>
      <w:marTop w:val="0"/>
      <w:marBottom w:val="0"/>
      <w:divBdr>
        <w:top w:val="none" w:sz="0" w:space="0" w:color="auto"/>
        <w:left w:val="none" w:sz="0" w:space="0" w:color="auto"/>
        <w:bottom w:val="none" w:sz="0" w:space="0" w:color="auto"/>
        <w:right w:val="none" w:sz="0" w:space="0" w:color="auto"/>
      </w:divBdr>
    </w:div>
    <w:div w:id="186497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Ramdhani</dc:creator>
  <cp:keywords/>
  <dc:description/>
  <cp:lastModifiedBy>Muhammad Ramdhani</cp:lastModifiedBy>
  <cp:revision>1</cp:revision>
  <dcterms:created xsi:type="dcterms:W3CDTF">2024-12-28T00:24:00Z</dcterms:created>
  <dcterms:modified xsi:type="dcterms:W3CDTF">2024-12-28T00:25:00Z</dcterms:modified>
</cp:coreProperties>
</file>