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IVATORS, INC. A CANTEL CORP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IVATORS, INC. A CANTEL CORP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IVATORS, INC. A CANTEL CORP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