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AAA1" w14:textId="6135DABE" w:rsidR="0002620C" w:rsidRDefault="0002620C">
      <w:r>
        <w:t>O que é esse site?</w:t>
      </w:r>
    </w:p>
    <w:p w14:paraId="6A1584C9" w14:textId="2C43044B" w:rsidR="0002620C" w:rsidRDefault="0002620C">
      <w:r>
        <w:t>Um projeto escolar que tem como objetivo coletar informações sobre o mundo da música e organizá-los, para que todos que</w:t>
      </w:r>
      <w:r w:rsidR="00FE68AB">
        <w:t xml:space="preserve"> amam ouvir um sonzinho possam </w:t>
      </w:r>
      <w:r>
        <w:t xml:space="preserve">descobrir um pouco mais </w:t>
      </w:r>
      <w:r w:rsidR="00FE68AB">
        <w:t>desse mundo</w:t>
      </w:r>
      <w:r>
        <w:t>. Aqui você vai encontrar fatos sobre</w:t>
      </w:r>
      <w:r w:rsidR="00FE68AB">
        <w:t xml:space="preserve"> a</w:t>
      </w:r>
      <w:r>
        <w:t xml:space="preserve"> música</w:t>
      </w:r>
      <w:r w:rsidR="00FE68AB">
        <w:t xml:space="preserve"> como arte</w:t>
      </w:r>
      <w:r>
        <w:t xml:space="preserve"> e alguns </w:t>
      </w:r>
      <w:r w:rsidR="00FE68AB">
        <w:t>de seus estilos</w:t>
      </w:r>
      <w:r>
        <w:t>.</w:t>
      </w:r>
    </w:p>
    <w:p w14:paraId="22087B47" w14:textId="77777777" w:rsidR="00FE68AB" w:rsidRDefault="00FE68AB"/>
    <w:p w14:paraId="45A740CA" w14:textId="758E97B7" w:rsidR="00FE68AB" w:rsidRDefault="00FE68AB">
      <w:r>
        <w:t>Origem da música</w:t>
      </w:r>
    </w:p>
    <w:p w14:paraId="5A1AF769" w14:textId="77777777" w:rsidR="00FE68AB" w:rsidRPr="00FE68AB" w:rsidRDefault="00FE68AB" w:rsidP="00FE68AB">
      <w:r w:rsidRPr="00FE68AB">
        <w:t xml:space="preserve">A palavra “música”, em si, tem origem na expressão grega </w:t>
      </w:r>
      <w:proofErr w:type="spellStart"/>
      <w:r w:rsidRPr="00FE68AB">
        <w:t>musiké</w:t>
      </w:r>
      <w:proofErr w:type="spellEnd"/>
      <w:r w:rsidRPr="00FE68AB">
        <w:t xml:space="preserve"> </w:t>
      </w:r>
      <w:proofErr w:type="spellStart"/>
      <w:r w:rsidRPr="00FE68AB">
        <w:t>téchne</w:t>
      </w:r>
      <w:proofErr w:type="spellEnd"/>
      <w:r w:rsidRPr="00FE68AB">
        <w:t>, que significa a arte das musas. Mas, segundo os estudiosos, há 4.000 anos os egípcios já possuíam um nível de expressão musical elevado pois, nessa época, as músicas eram ferramentas para cerimônias religiosas. As harpas já existiam, bem como alguns instrumentos de percussão, flautas e, claro, o canto. Os rituais sagrados, inclusive, já tinham referências que misturavam música e cores, entre outros artifícios visuais. E assim a expressão musical humana foi se formando, se solidificando e se tornando cada vez mais forte.</w:t>
      </w:r>
    </w:p>
    <w:p w14:paraId="57925922" w14:textId="77777777" w:rsidR="00FE68AB" w:rsidRPr="00FE68AB" w:rsidRDefault="00FE68AB" w:rsidP="00FE68AB">
      <w:r w:rsidRPr="00FE68AB">
        <w:t>Em 3.000 a.C., na Ásia, as culturas indiana e chinesa desenvolviam suas próprias expressões musicais e a música era encarada como um espelho do universo. Entre os chineses o instrumento mais comum era a cítara, um instrumento de cordas que mais tarde deu origem ao violão e à guitarra. Em termos musicais, era comum a utilização da escala pentatônica, que é composta por cinco notas. Uma bela referência para os guitarristas e blueseiros de plantão!</w:t>
      </w:r>
    </w:p>
    <w:p w14:paraId="24723F2D" w14:textId="3A6E17F4" w:rsidR="00FE68AB" w:rsidRDefault="00FE68AB" w:rsidP="00FE68AB">
      <w:r w:rsidRPr="00FE68AB">
        <w:t>Em um próximo passo evolutivo foram os gregos que começaram a aperfeiçoar a música. Eles tiveram muito peso no desenvolvimento musical de alguns gêneros que são ouvidos até hoje como a ópera, a música instrumental e a música erudita. A música estava presente em cantos, danças, peças de tragédia e também nos cultos gregos.</w:t>
      </w:r>
    </w:p>
    <w:p w14:paraId="2C99B838" w14:textId="203D0840" w:rsidR="00FE68AB" w:rsidRDefault="00FE68AB" w:rsidP="00FE68AB"/>
    <w:p w14:paraId="607232CD" w14:textId="3CFD8CF7" w:rsidR="00FE68AB" w:rsidRDefault="00FE68AB" w:rsidP="00FE68AB">
      <w:r>
        <w:t>Importância da música</w:t>
      </w:r>
    </w:p>
    <w:p w14:paraId="6615B00D" w14:textId="7C4773E2" w:rsidR="00841C2A" w:rsidRDefault="00841C2A" w:rsidP="00FE68AB">
      <w:r w:rsidRPr="00841C2A">
        <w:t>A música é reconhecida por muitos pesquisadores como uma modalidade que desenvolve a mente humana, promove o equilíbrio, proporcionando um estado agradável de bem-estar, facilitando a concentração e o desenvolvimento do raciocínio, em especial em questões reflexivas voltadas para o pensamento.</w:t>
      </w:r>
    </w:p>
    <w:p w14:paraId="24BAC5CD" w14:textId="77777777" w:rsidR="00FE68AB" w:rsidRPr="00FE68AB" w:rsidRDefault="00FE68AB" w:rsidP="00FE68AB"/>
    <w:p w14:paraId="7A5F4236" w14:textId="77777777" w:rsidR="00FE68AB" w:rsidRDefault="00FE68AB"/>
    <w:sectPr w:rsidR="00FE68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0C"/>
    <w:rsid w:val="0002620C"/>
    <w:rsid w:val="00417D04"/>
    <w:rsid w:val="00494A8B"/>
    <w:rsid w:val="00841C2A"/>
    <w:rsid w:val="00F94164"/>
    <w:rsid w:val="00FE68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5925"/>
  <w15:chartTrackingRefBased/>
  <w15:docId w15:val="{0C7C4E68-C1C7-418E-91AE-E2348730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E68A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82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312</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da Silva Diniz</dc:creator>
  <cp:keywords/>
  <dc:description/>
  <cp:lastModifiedBy>Carlos Henrique da Silva Diniz</cp:lastModifiedBy>
  <cp:revision>1</cp:revision>
  <dcterms:created xsi:type="dcterms:W3CDTF">2021-09-07T00:27:00Z</dcterms:created>
  <dcterms:modified xsi:type="dcterms:W3CDTF">2021-09-07T04:00:00Z</dcterms:modified>
</cp:coreProperties>
</file>