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Jure Potočnik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2. 3. 1988, EMŠO 0203988500001,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Rumanja vas 51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8351 Straža pri Novem mestu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Straža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