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40C44E" w14:textId="77777777" w:rsidR="002D47EF" w:rsidRDefault="00FE7737">
      <w:pPr>
        <w:jc w:val="center"/>
        <w:rPr>
          <w:rFonts w:ascii="Arial" w:eastAsia="Arial" w:hAnsi="Arial" w:cs="Arial"/>
          <w:b/>
          <w:color w:val="1C4587"/>
        </w:rPr>
      </w:pPr>
      <w:r>
        <w:rPr>
          <w:rFonts w:ascii="Arial" w:eastAsia="Arial" w:hAnsi="Arial" w:cs="Arial"/>
          <w:b/>
          <w:color w:val="1C4587"/>
        </w:rPr>
        <w:t xml:space="preserve">Escola de Comunicação, Mídia e Informação da Fundação </w:t>
      </w:r>
      <w:proofErr w:type="spellStart"/>
      <w:r>
        <w:rPr>
          <w:rFonts w:ascii="Arial" w:eastAsia="Arial" w:hAnsi="Arial" w:cs="Arial"/>
          <w:b/>
          <w:color w:val="1C4587"/>
        </w:rPr>
        <w:t>Getulio</w:t>
      </w:r>
      <w:proofErr w:type="spellEnd"/>
      <w:r>
        <w:rPr>
          <w:rFonts w:ascii="Arial" w:eastAsia="Arial" w:hAnsi="Arial" w:cs="Arial"/>
          <w:b/>
          <w:color w:val="1C4587"/>
        </w:rPr>
        <w:t xml:space="preserve"> Vargas</w:t>
      </w:r>
    </w:p>
    <w:p w14:paraId="15B7E6A4" w14:textId="77777777" w:rsidR="002D47EF" w:rsidRDefault="00FE7737">
      <w:pPr>
        <w:jc w:val="center"/>
        <w:rPr>
          <w:rFonts w:ascii="Arial" w:eastAsia="Arial" w:hAnsi="Arial" w:cs="Arial"/>
          <w:b/>
          <w:color w:val="6FA8DC"/>
        </w:rPr>
      </w:pPr>
      <w:r>
        <w:rPr>
          <w:rFonts w:ascii="Arial" w:eastAsia="Arial" w:hAnsi="Arial" w:cs="Arial"/>
          <w:b/>
          <w:color w:val="6FA8DC"/>
        </w:rPr>
        <w:t>Graduação em Comunicação Digital</w:t>
      </w:r>
    </w:p>
    <w:p w14:paraId="4B17D042" w14:textId="77777777" w:rsidR="002D47EF" w:rsidRDefault="002D47EF">
      <w:pPr>
        <w:jc w:val="center"/>
        <w:rPr>
          <w:rFonts w:ascii="Arial" w:eastAsia="Arial" w:hAnsi="Arial" w:cs="Arial"/>
          <w:b/>
          <w:color w:val="6FA8DC"/>
        </w:rPr>
      </w:pPr>
    </w:p>
    <w:p w14:paraId="6B9D5408" w14:textId="77777777" w:rsidR="002D47EF" w:rsidRDefault="00FE7737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PLANO DE ENSINO</w:t>
      </w:r>
    </w:p>
    <w:tbl>
      <w:tblPr>
        <w:tblW w:w="9015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825"/>
        <w:gridCol w:w="1155"/>
        <w:gridCol w:w="455"/>
        <w:gridCol w:w="1285"/>
        <w:gridCol w:w="1450"/>
        <w:gridCol w:w="1505"/>
        <w:gridCol w:w="1050"/>
      </w:tblGrid>
      <w:tr w:rsidR="002D47EF" w14:paraId="74A47CED" w14:textId="77777777" w:rsidTr="69416678">
        <w:trPr>
          <w:trHeight w:val="458"/>
          <w:jc w:val="center"/>
        </w:trPr>
        <w:tc>
          <w:tcPr>
            <w:tcW w:w="12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DB1DE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DISCIPLINA</w:t>
            </w:r>
          </w:p>
        </w:tc>
        <w:tc>
          <w:tcPr>
            <w:tcW w:w="5170" w:type="dxa"/>
            <w:gridSpan w:val="5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D47F8" w14:textId="123CD11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Extração e Análise de Dados</w:t>
            </w:r>
          </w:p>
        </w:tc>
        <w:tc>
          <w:tcPr>
            <w:tcW w:w="150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EE962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CÓDIGO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C2AD9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800010</w:t>
            </w:r>
          </w:p>
        </w:tc>
      </w:tr>
      <w:tr w:rsidR="002D47EF" w14:paraId="13802E1D" w14:textId="77777777" w:rsidTr="69416678">
        <w:trPr>
          <w:trHeight w:val="191"/>
          <w:jc w:val="center"/>
        </w:trPr>
        <w:tc>
          <w:tcPr>
            <w:tcW w:w="12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995D8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DOCENTE</w:t>
            </w:r>
          </w:p>
        </w:tc>
        <w:tc>
          <w:tcPr>
            <w:tcW w:w="7725" w:type="dxa"/>
            <w:gridSpan w:val="7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D66226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Matheus Cavalcanti Pestana</w:t>
            </w:r>
          </w:p>
        </w:tc>
      </w:tr>
      <w:tr w:rsidR="002D47EF" w14:paraId="34E6EFF7" w14:textId="77777777" w:rsidTr="69416678">
        <w:trPr>
          <w:trHeight w:val="161"/>
          <w:jc w:val="center"/>
        </w:trPr>
        <w:tc>
          <w:tcPr>
            <w:tcW w:w="129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5CE00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SEMESTRE</w:t>
            </w:r>
          </w:p>
        </w:tc>
        <w:tc>
          <w:tcPr>
            <w:tcW w:w="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CAA12" w14:textId="34433B0A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202</w:t>
            </w:r>
            <w:r w:rsidR="000E121C">
              <w:rPr>
                <w:rFonts w:ascii="Arial" w:eastAsia="Arial" w:hAnsi="Arial" w:cs="Arial"/>
                <w:sz w:val="18"/>
                <w:szCs w:val="18"/>
              </w:rPr>
              <w:t>6</w:t>
            </w:r>
            <w:r>
              <w:rPr>
                <w:rFonts w:ascii="Arial" w:eastAsia="Arial" w:hAnsi="Arial" w:cs="Arial"/>
                <w:sz w:val="18"/>
                <w:szCs w:val="18"/>
              </w:rPr>
              <w:t>.2</w:t>
            </w:r>
          </w:p>
        </w:tc>
        <w:tc>
          <w:tcPr>
            <w:tcW w:w="11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546BD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PERÍODO</w:t>
            </w:r>
          </w:p>
        </w:tc>
        <w:tc>
          <w:tcPr>
            <w:tcW w:w="45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377E1B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2º</w:t>
            </w:r>
          </w:p>
        </w:tc>
        <w:tc>
          <w:tcPr>
            <w:tcW w:w="128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D832F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NATUREZA</w:t>
            </w:r>
          </w:p>
        </w:tc>
        <w:tc>
          <w:tcPr>
            <w:tcW w:w="145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E96D1" w14:textId="12BFE26F" w:rsidR="002D47EF" w:rsidRDefault="31F027FF" w:rsidP="69416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69416678">
              <w:rPr>
                <w:rFonts w:ascii="Arial" w:eastAsia="Arial" w:hAnsi="Arial" w:cs="Arial"/>
                <w:sz w:val="18"/>
                <w:szCs w:val="18"/>
              </w:rPr>
              <w:t>Obrigatória</w:t>
            </w:r>
          </w:p>
        </w:tc>
        <w:tc>
          <w:tcPr>
            <w:tcW w:w="150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7C8340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CARGA HORÁRIA</w:t>
            </w:r>
          </w:p>
        </w:tc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4185A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60H</w:t>
            </w:r>
          </w:p>
        </w:tc>
      </w:tr>
    </w:tbl>
    <w:p w14:paraId="1A90A435" w14:textId="77777777" w:rsidR="002D47EF" w:rsidRDefault="002D47EF">
      <w:pPr>
        <w:spacing w:after="0" w:line="240" w:lineRule="auto"/>
        <w:jc w:val="left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9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7200"/>
      </w:tblGrid>
      <w:tr w:rsidR="002D47EF" w14:paraId="25190CFF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580D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EMENTA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B98D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Desenvolvimento de estratégias e acompanhamento de processos de coleta e categorização de dados;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Prática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organização e estruturação de bancos de dados; APIs, programação básica e interface de pesquisa; Detalhamento sobre formatos, exportação e importação de bases, metadados e funcionalidades de algoritmos e softwares para extração; Análise regular e longitudinal de dados; recorte e objetos de pesquisa.</w:t>
            </w:r>
          </w:p>
        </w:tc>
      </w:tr>
      <w:tr w:rsidR="002D47EF" w14:paraId="0A2DEEB6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46402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OBJETIVOS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849C" w14:textId="77777777" w:rsidR="002D47EF" w:rsidRDefault="00FE7737">
            <w:pPr>
              <w:widowControl w:val="0"/>
              <w:spacing w:after="20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Ao fim deste curso, você será capaz de:</w:t>
            </w:r>
          </w:p>
          <w:p w14:paraId="12E50D05" w14:textId="77777777" w:rsidR="002D47EF" w:rsidRDefault="00FE7737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425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Extrair dados desestruturados através de técnicas de raspagem da Web;</w:t>
            </w:r>
          </w:p>
          <w:p w14:paraId="78314311" w14:textId="77777777" w:rsidR="002D47EF" w:rsidRDefault="00FE7737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425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Coletar dados pelo uso de diversas APIs;</w:t>
            </w:r>
          </w:p>
          <w:p w14:paraId="14E6E39B" w14:textId="77777777" w:rsidR="002D47EF" w:rsidRDefault="00FE7737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425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Estruturar bases de dados;</w:t>
            </w:r>
          </w:p>
          <w:p w14:paraId="0077DA4F" w14:textId="77777777" w:rsidR="002D47EF" w:rsidRDefault="00FE7737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425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Analisar dados para a tomada de decisão;</w:t>
            </w:r>
          </w:p>
          <w:p w14:paraId="78B67185" w14:textId="7B3456E9" w:rsidR="000E121C" w:rsidRDefault="000E121C">
            <w:pPr>
              <w:widowControl w:val="0"/>
              <w:numPr>
                <w:ilvl w:val="0"/>
                <w:numId w:val="4"/>
              </w:numPr>
              <w:spacing w:after="200" w:line="240" w:lineRule="auto"/>
              <w:ind w:left="425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Realizar desenvolvimento de plataformas e análises com auxílio de inteligência artificial</w:t>
            </w:r>
          </w:p>
        </w:tc>
      </w:tr>
      <w:tr w:rsidR="002D47EF" w14:paraId="4C387A86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B651B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VISÃO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27DFF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Os ambientes digitais são crescentemente vistos como fonte substancial de dados. Nestes espaços circulam dados que podem ser úteis para a tomada de decisão em diferentes níveis sociais, políticos e econômicos. Por meio do conteúdo desta disciplina, o discente será capaz de aplicar diferentes métodos e técnicas para a coleta de dados em ambientes digitais. </w:t>
            </w:r>
          </w:p>
        </w:tc>
      </w:tr>
      <w:tr w:rsidR="002D47EF" w14:paraId="77E94DD2" w14:textId="77777777">
        <w:trPr>
          <w:jc w:val="center"/>
        </w:trPr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4D2F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METODOLOGIA DE ENSINO </w:t>
            </w:r>
          </w:p>
        </w:tc>
        <w:tc>
          <w:tcPr>
            <w:tcW w:w="7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ACA21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 metodologia de ensino consiste em uma combinação de aulas expositivas e aplicação de Casos de Ensino com o objetivo de promover o debate em sala de aula, subsidiado por artigos, livros e vídeos. Os módulos trarão casos de uso de extração e análise de dados que são baseados em casos reais, podendo servir como portfólio e/ou referência posteriormente para desenvolvimento de projetos.</w:t>
            </w:r>
          </w:p>
        </w:tc>
      </w:tr>
    </w:tbl>
    <w:p w14:paraId="4C5B5877" w14:textId="77777777" w:rsidR="002D47EF" w:rsidRDefault="002D47EF">
      <w:pPr>
        <w:spacing w:after="0"/>
        <w:jc w:val="left"/>
        <w:rPr>
          <w:rFonts w:ascii="Arial" w:eastAsia="Arial" w:hAnsi="Arial" w:cs="Arial"/>
          <w:b/>
          <w:sz w:val="22"/>
          <w:szCs w:val="22"/>
        </w:rPr>
      </w:pPr>
    </w:p>
    <w:tbl>
      <w:tblPr>
        <w:tblW w:w="9000" w:type="dxa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8205"/>
      </w:tblGrid>
      <w:tr w:rsidR="002D47EF" w14:paraId="0F916732" w14:textId="77777777" w:rsidTr="348E4A80">
        <w:trPr>
          <w:trHeight w:val="440"/>
          <w:jc w:val="center"/>
        </w:trPr>
        <w:tc>
          <w:tcPr>
            <w:tcW w:w="9000" w:type="dxa"/>
            <w:gridSpan w:val="2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DABB7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 xml:space="preserve">  </w:t>
            </w:r>
            <w:r>
              <w:rPr>
                <w:rFonts w:ascii="Arial" w:eastAsia="Arial" w:hAnsi="Arial" w:cs="Arial"/>
                <w:b/>
              </w:rPr>
              <w:t xml:space="preserve"> CONTEÚDO PROGRAMÁTICO</w:t>
            </w:r>
          </w:p>
        </w:tc>
      </w:tr>
      <w:tr w:rsidR="002D47EF" w14:paraId="68361B45" w14:textId="77777777" w:rsidTr="348E4A80">
        <w:trPr>
          <w:trHeight w:val="409"/>
          <w:jc w:val="center"/>
        </w:trPr>
        <w:tc>
          <w:tcPr>
            <w:tcW w:w="79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0A93A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AULA</w:t>
            </w:r>
          </w:p>
        </w:tc>
        <w:tc>
          <w:tcPr>
            <w:tcW w:w="820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FB86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TEMA</w:t>
            </w:r>
          </w:p>
        </w:tc>
      </w:tr>
      <w:tr w:rsidR="03AAA275" w14:paraId="41A025EC" w14:textId="77777777" w:rsidTr="348E4A80">
        <w:trPr>
          <w:trHeight w:val="300"/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47D6B" w14:textId="5101A97E" w:rsidR="2171B59E" w:rsidRDefault="2171B59E" w:rsidP="03AAA275">
            <w:pPr>
              <w:spacing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  <w:p w14:paraId="6EB921D0" w14:textId="02E72384" w:rsidR="2171B59E" w:rsidRDefault="00633CD7" w:rsidP="03AAA275">
            <w:pPr>
              <w:spacing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29</w:t>
            </w:r>
            <w:r w:rsidR="2171B59E" w:rsidRPr="03AAA275">
              <w:rPr>
                <w:rFonts w:ascii="Arial" w:eastAsia="Arial" w:hAnsi="Arial" w:cs="Arial"/>
                <w:sz w:val="18"/>
                <w:szCs w:val="18"/>
              </w:rPr>
              <w:t>/0</w:t>
            </w: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5D546" w14:textId="625D62B8" w:rsidR="2171B59E" w:rsidRDefault="2171B59E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MÓDULO 1 – </w:t>
            </w:r>
            <w:r w:rsidR="0073410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AMBIENTE DE DESENVOLVIMENTO MODERNO</w:t>
            </w: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0FBE3EA6" w14:textId="77777777" w:rsidR="03AAA275" w:rsidRDefault="03AAA275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C532279" w14:textId="415F1877" w:rsidR="2171B59E" w:rsidRPr="00734108" w:rsidRDefault="2171B59E" w:rsidP="005F6869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73410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Apresentação do curso e ementa</w:t>
            </w:r>
          </w:p>
          <w:p w14:paraId="6F53E9CB" w14:textId="4C357AB2" w:rsidR="2171B59E" w:rsidRPr="00734108" w:rsidRDefault="2171B59E" w:rsidP="0073410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Tipos e formatos e dados</w:t>
            </w:r>
          </w:p>
          <w:p w14:paraId="35A2AF85" w14:textId="1DFE4F2B" w:rsidR="00734108" w:rsidRDefault="00734108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Terminal (CLI)</w:t>
            </w:r>
          </w:p>
          <w:p w14:paraId="16454095" w14:textId="3B511F19" w:rsidR="00734108" w:rsidRDefault="00734108" w:rsidP="0073410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73410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Estrutura de projetos</w:t>
            </w:r>
          </w:p>
        </w:tc>
      </w:tr>
      <w:tr w:rsidR="002D47EF" w:rsidRPr="00734108" w14:paraId="6C8864CC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0CDD" w14:textId="12D8CE3E" w:rsidR="002D47EF" w:rsidRDefault="2A1DEE06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  <w:p w14:paraId="4F178294" w14:textId="55355736" w:rsidR="002D47EF" w:rsidRDefault="00633CD7" w:rsidP="1487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31</w:t>
            </w:r>
            <w:r w:rsidR="00E534A8" w:rsidRPr="14870A49">
              <w:rPr>
                <w:rFonts w:ascii="Arial" w:eastAsia="Arial" w:hAnsi="Arial" w:cs="Arial"/>
                <w:sz w:val="18"/>
                <w:szCs w:val="18"/>
              </w:rPr>
              <w:t>/0</w:t>
            </w: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BDED2" w14:textId="3C82620D" w:rsidR="002D47EF" w:rsidRDefault="0423DC9D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MÓDULO 1 – </w:t>
            </w:r>
            <w:r w:rsidR="0073410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AMBIENTE DE DESENVOLVIMENTO MODERNO</w:t>
            </w: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3EB4195D" w14:textId="77777777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385067E" w14:textId="2EF58A19" w:rsidR="002D47EF" w:rsidRPr="00734108" w:rsidRDefault="00734108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VSCode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 Cursor, Colab, ambientes virtuais</w:t>
            </w:r>
          </w:p>
          <w:p w14:paraId="0310DA4C" w14:textId="37D5A32D" w:rsidR="00734108" w:rsidRPr="00734108" w:rsidRDefault="00734108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734108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n-US"/>
              </w:rPr>
              <w:t>Pair programming (Copilot/Cursor/Claude C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n-US"/>
              </w:rPr>
              <w:t>ode)</w:t>
            </w:r>
          </w:p>
          <w:p w14:paraId="45DDE433" w14:textId="3BBD7231" w:rsidR="002D47EF" w:rsidRPr="00734108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D47EF" w14:paraId="1EE08618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FD202" w14:textId="1AF33C2A" w:rsidR="002D47EF" w:rsidRDefault="160B9FF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  <w:p w14:paraId="73785FC7" w14:textId="30FA3A3C" w:rsidR="002D47EF" w:rsidRDefault="00633CD7" w:rsidP="1487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05/</w:t>
            </w:r>
            <w:r w:rsidR="00FE7737" w:rsidRPr="14870A49">
              <w:rPr>
                <w:rFonts w:ascii="Arial" w:eastAsia="Arial" w:hAnsi="Arial" w:cs="Arial"/>
                <w:sz w:val="18"/>
                <w:szCs w:val="18"/>
              </w:rPr>
              <w:t>08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5862" w14:textId="048653DC" w:rsidR="002D47EF" w:rsidRDefault="7D7D9583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MÓDULO 1 – </w:t>
            </w:r>
            <w:r w:rsidR="0073410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AMBIENTE DE DESENVOLVIMENTO MODERNO</w:t>
            </w: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59CF56B9" w14:textId="77777777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2F6965A4" w14:textId="77777777" w:rsidR="002D47EF" w:rsidRDefault="7D7D9583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Sistema de versionamento de arquivos</w:t>
            </w:r>
          </w:p>
          <w:p w14:paraId="1D266242" w14:textId="77777777" w:rsidR="002D47EF" w:rsidRDefault="7D7D9583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Sistema </w:t>
            </w:r>
            <w:proofErr w:type="spellStart"/>
            <w:r w:rsidRPr="03AAA27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Git</w:t>
            </w:r>
            <w:proofErr w:type="spellEnd"/>
            <w:r w:rsidRPr="03AAA27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e Github</w:t>
            </w:r>
          </w:p>
          <w:p w14:paraId="494852C1" w14:textId="3F63E885" w:rsidR="002D47EF" w:rsidRDefault="7D7D9583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Projeto 1: </w:t>
            </w:r>
            <w:r w:rsidR="0073410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Repositório Profissional</w:t>
            </w:r>
          </w:p>
          <w:p w14:paraId="00D8F94C" w14:textId="705F0333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left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2D47EF" w14:paraId="41CB369C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50403" w14:textId="2DC3C240" w:rsidR="002D47EF" w:rsidRDefault="672C0D6E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  <w:p w14:paraId="57F7BC65" w14:textId="698A4F38" w:rsidR="002D47EF" w:rsidRDefault="00633CD7" w:rsidP="1487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07</w:t>
            </w:r>
            <w:r w:rsidR="0091613C" w:rsidRPr="14870A49">
              <w:rPr>
                <w:rFonts w:ascii="Arial" w:eastAsia="Arial" w:hAnsi="Arial" w:cs="Arial"/>
                <w:sz w:val="18"/>
                <w:szCs w:val="18"/>
              </w:rPr>
              <w:t>/08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0426" w14:textId="77777777" w:rsidR="002D47EF" w:rsidRDefault="099CE809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MÓDULO 2 – REDES SOCIAIS E ANÁLISE DE MÉTRICAS:</w:t>
            </w:r>
          </w:p>
          <w:p w14:paraId="375AF3F9" w14:textId="77777777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0C3451F" w14:textId="56E88B18" w:rsidR="002D47EF" w:rsidRDefault="099CE809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Possibilidades de extração de dados de redes sociais: </w:t>
            </w:r>
            <w:proofErr w:type="spellStart"/>
            <w:r w:rsidRPr="03AAA27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Zeeschuimer</w:t>
            </w:r>
            <w:proofErr w:type="spellEnd"/>
          </w:p>
          <w:p w14:paraId="605541D3" w14:textId="102D05BE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2D47EF" w14:paraId="2E6845D2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ADB49" w14:textId="1CDF9ED0" w:rsidR="002D47EF" w:rsidRDefault="42546DEF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  <w:p w14:paraId="51BB467A" w14:textId="1219234A" w:rsidR="002D47EF" w:rsidRDefault="00FE7737" w:rsidP="1487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14870A49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2/</w:t>
            </w:r>
            <w:r w:rsidRPr="14870A49">
              <w:rPr>
                <w:rFonts w:ascii="Arial" w:eastAsia="Arial" w:hAnsi="Arial" w:cs="Arial"/>
                <w:sz w:val="18"/>
                <w:szCs w:val="18"/>
              </w:rPr>
              <w:t>08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875F" w14:textId="77777777" w:rsidR="002D47EF" w:rsidRDefault="0E6D520A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MÓDULO 2 – REDES SOCIAIS E ANÁLISE DE MÉTRICAS:</w:t>
            </w:r>
          </w:p>
          <w:p w14:paraId="3BF8BE46" w14:textId="77777777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07B93890" w14:textId="30B4B306" w:rsidR="002D47EF" w:rsidRPr="000E121C" w:rsidRDefault="00734108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Métricas de alcance, engajamento, retenção, análise exploratória</w:t>
            </w:r>
          </w:p>
          <w:p w14:paraId="037F1B92" w14:textId="0C3E2381" w:rsidR="000E121C" w:rsidRDefault="000E121C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Projeto 2: Analisando hashtags</w:t>
            </w:r>
          </w:p>
          <w:p w14:paraId="045AE74E" w14:textId="66E1843F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D47EF" w14:paraId="6B64ED44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62C0" w14:textId="3CEF7580" w:rsidR="002D47EF" w:rsidRDefault="5BCDF790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  <w:p w14:paraId="74185B4E" w14:textId="0097750E" w:rsidR="002D47EF" w:rsidRDefault="00633CD7" w:rsidP="1487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14</w:t>
            </w:r>
            <w:r w:rsidR="00E534A8" w:rsidRPr="14870A49">
              <w:rPr>
                <w:rFonts w:ascii="Arial" w:eastAsia="Arial" w:hAnsi="Arial" w:cs="Arial"/>
                <w:sz w:val="18"/>
                <w:szCs w:val="18"/>
              </w:rPr>
              <w:t>/</w:t>
            </w:r>
            <w:r w:rsidR="0091613C" w:rsidRPr="14870A49">
              <w:rPr>
                <w:rFonts w:ascii="Arial" w:eastAsia="Arial" w:hAnsi="Arial" w:cs="Arial"/>
                <w:sz w:val="18"/>
                <w:szCs w:val="18"/>
              </w:rPr>
              <w:t>08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3B6DB" w14:textId="77777777" w:rsidR="002D47EF" w:rsidRDefault="272930D5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MÓDULO 2 – REDES SOCIAIS E ANÁLISE DE MÉTRICAS:</w:t>
            </w:r>
          </w:p>
          <w:p w14:paraId="082E5FD3" w14:textId="77777777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06D84BF" w14:textId="6AB3F871" w:rsidR="002D47EF" w:rsidRDefault="00734108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Indicadores, dashboards, visualização e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storytelling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com dados</w:t>
            </w:r>
          </w:p>
          <w:p w14:paraId="65F4621D" w14:textId="7D4DDE8A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D47EF" w14:paraId="548E5D6E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F37C7" w14:textId="6D2B709C" w:rsidR="002D47EF" w:rsidRDefault="22B27C34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  <w:p w14:paraId="093B7A54" w14:textId="12071F18" w:rsidR="002D47EF" w:rsidRDefault="00633CD7" w:rsidP="1487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19</w:t>
            </w:r>
            <w:r w:rsidR="00E534A8" w:rsidRPr="14870A49">
              <w:rPr>
                <w:rFonts w:ascii="Arial" w:eastAsia="Arial" w:hAnsi="Arial" w:cs="Arial"/>
                <w:sz w:val="18"/>
                <w:szCs w:val="18"/>
              </w:rPr>
              <w:t>/08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A5C57" w14:textId="77777777" w:rsidR="002D47EF" w:rsidRDefault="498863A9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MÓDULO 2 – REDES SOCIAIS E ANÁLISE DE MÉTRICAS:</w:t>
            </w:r>
          </w:p>
          <w:p w14:paraId="6CE25FFD" w14:textId="77777777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5592C2C" w14:textId="228DA04F" w:rsidR="002D47EF" w:rsidRDefault="498863A9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Projeto </w:t>
            </w:r>
            <w:r w:rsidR="000E121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  <w:r w:rsidRPr="03AAA27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: </w:t>
            </w:r>
            <w:r w:rsidR="0073410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Relatório analítico de redes sociais</w:t>
            </w:r>
          </w:p>
          <w:p w14:paraId="53CF58CC" w14:textId="398653BD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2D47EF" w14:paraId="1CA578E7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1E33" w14:textId="15BFD7F5" w:rsidR="002D47EF" w:rsidRDefault="54EDD743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  <w:p w14:paraId="30CA712E" w14:textId="67F8895B" w:rsidR="002D47EF" w:rsidRDefault="00E534A8" w:rsidP="1487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14870A49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Pr="14870A49">
              <w:rPr>
                <w:rFonts w:ascii="Arial" w:eastAsia="Arial" w:hAnsi="Arial" w:cs="Arial"/>
                <w:sz w:val="18"/>
                <w:szCs w:val="18"/>
              </w:rPr>
              <w:t>/08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48B49" w14:textId="661CA8EC" w:rsidR="002D47EF" w:rsidRDefault="1A745895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MÓDULO 3 – WEBSCRAPING, </w:t>
            </w:r>
            <w:r w:rsidR="0073410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AUTOMAÇÃO</w:t>
            </w: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E </w:t>
            </w:r>
            <w:r w:rsidR="0073410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ENGENHARIA DE DADOS</w:t>
            </w: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: </w:t>
            </w:r>
          </w:p>
          <w:p w14:paraId="2726AF7A" w14:textId="77777777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6BB2D6E" w14:textId="57201B24" w:rsidR="002D47EF" w:rsidRDefault="00734108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HTML, CSS básico,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Requests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BeautifulSoup</w:t>
            </w:r>
            <w:proofErr w:type="spellEnd"/>
          </w:p>
          <w:p w14:paraId="5C21ED9D" w14:textId="4E5F7B46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D47EF" w14:paraId="445664BA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BF9BB" w14:textId="6FED5D5B" w:rsidR="002D47EF" w:rsidRDefault="1479CD09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  <w:p w14:paraId="33483D2C" w14:textId="3D3ECF86" w:rsidR="002D47EF" w:rsidRDefault="00FE7737" w:rsidP="14870A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14870A49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Pr="14870A49">
              <w:rPr>
                <w:rFonts w:ascii="Arial" w:eastAsia="Arial" w:hAnsi="Arial" w:cs="Arial"/>
                <w:sz w:val="18"/>
                <w:szCs w:val="18"/>
              </w:rPr>
              <w:t>/08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A4D0" w14:textId="77777777" w:rsidR="002D47EF" w:rsidRDefault="0CD3D0E4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MÓDULO 3 – WEBSCRAPING, TRATAMENTO E LIMPEZA DE DADOS: </w:t>
            </w:r>
          </w:p>
          <w:p w14:paraId="343F8DC8" w14:textId="77777777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1B0CD1A7" w14:textId="5DF01F79" w:rsidR="002D47EF" w:rsidRDefault="00734108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Playwright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 sites dinâmicos, autenticação, paginação, automação</w:t>
            </w:r>
          </w:p>
          <w:p w14:paraId="7C542D2F" w14:textId="3EB014FA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2D47EF" w14:paraId="5DEB1DEC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308C4" w14:textId="71926157" w:rsidR="002D47EF" w:rsidRDefault="2A52035E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  <w:p w14:paraId="0F540ED6" w14:textId="177C6C5D" w:rsidR="002D47EF" w:rsidRDefault="00633CD7" w:rsidP="76A73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28</w:t>
            </w:r>
            <w:r w:rsidR="00E534A8" w:rsidRPr="76A73744">
              <w:rPr>
                <w:rFonts w:ascii="Arial" w:eastAsia="Arial" w:hAnsi="Arial" w:cs="Arial"/>
                <w:sz w:val="18"/>
                <w:szCs w:val="18"/>
              </w:rPr>
              <w:t>/0</w:t>
            </w:r>
            <w:r w:rsidR="0091613C" w:rsidRPr="76A73744"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D7F6F" w14:textId="77777777" w:rsidR="002D47EF" w:rsidRDefault="4ED08A55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MÓDULO 3 – WEBSCRAPING, TRATAMENTO E LIMPEZA DE DADOS: </w:t>
            </w:r>
          </w:p>
          <w:p w14:paraId="0FB9DE6B" w14:textId="77777777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30F417A7" w14:textId="46BCA96F" w:rsidR="002D47EF" w:rsidRPr="00734108" w:rsidRDefault="00734108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Limpeza, normalização, tratamento de erros</w:t>
            </w:r>
          </w:p>
          <w:p w14:paraId="412AA201" w14:textId="15D7AB84" w:rsidR="00734108" w:rsidRDefault="00734108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lastRenderedPageBreak/>
              <w:t xml:space="preserve">Projeto 4: Pipeline de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scraping</w:t>
            </w:r>
            <w:proofErr w:type="spellEnd"/>
          </w:p>
          <w:p w14:paraId="61824703" w14:textId="15FC5529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2D47EF" w14:paraId="24819FC8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7CCCA" w14:textId="0D63C8F5" w:rsidR="002D47EF" w:rsidRDefault="00FE7737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lastRenderedPageBreak/>
              <w:t>1</w:t>
            </w:r>
            <w:r w:rsidR="70D011EE" w:rsidRPr="348E4A80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  <w:p w14:paraId="1AA823FF" w14:textId="477449BF" w:rsidR="002D47EF" w:rsidRDefault="00FE7737" w:rsidP="76A73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6A73744">
              <w:rPr>
                <w:rFonts w:ascii="Arial" w:eastAsia="Arial" w:hAnsi="Arial" w:cs="Arial"/>
                <w:sz w:val="18"/>
                <w:szCs w:val="18"/>
              </w:rPr>
              <w:t>0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76A73744">
              <w:rPr>
                <w:rFonts w:ascii="Arial" w:eastAsia="Arial" w:hAnsi="Arial" w:cs="Arial"/>
                <w:sz w:val="18"/>
                <w:szCs w:val="18"/>
              </w:rPr>
              <w:t>/09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C838A" w14:textId="18E027BB" w:rsidR="002D47EF" w:rsidRDefault="529DF33D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MÓDULO 4 – </w:t>
            </w:r>
            <w:r w:rsidR="0073410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APIs, IA Generativa e RAG</w:t>
            </w: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35E7D767" w14:textId="77777777" w:rsidR="00734108" w:rsidRDefault="00734108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317B67C3" w14:textId="32E7BED0" w:rsidR="002D47EF" w:rsidRDefault="00734108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REST, JSON, arquitetura de APIs e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FastAPI</w:t>
            </w:r>
            <w:proofErr w:type="spellEnd"/>
          </w:p>
          <w:p w14:paraId="685BCAD8" w14:textId="0B159CEF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2D47EF" w14:paraId="0D288647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B70EF" w14:textId="179C0104" w:rsidR="002D47EF" w:rsidRDefault="00FE7737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35BD1550" w:rsidRPr="348E4A80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  <w:p w14:paraId="4C8839EB" w14:textId="053328CD" w:rsidR="002D47EF" w:rsidRDefault="00633CD7" w:rsidP="76A73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04</w:t>
            </w:r>
            <w:r w:rsidR="00FE7737" w:rsidRPr="76A73744">
              <w:rPr>
                <w:rFonts w:ascii="Arial" w:eastAsia="Arial" w:hAnsi="Arial" w:cs="Arial"/>
                <w:sz w:val="18"/>
                <w:szCs w:val="18"/>
              </w:rPr>
              <w:t>/09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93146" w14:textId="62A90125" w:rsidR="002D47EF" w:rsidRDefault="18C6A146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MÓDULO 4 – </w:t>
            </w:r>
            <w:r w:rsidR="0073410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APIs, IA Generativa e RAG</w:t>
            </w: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72A63C5C" w14:textId="77777777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08F0F7F3" w14:textId="0193F437" w:rsidR="002D47EF" w:rsidRPr="00734108" w:rsidRDefault="00734108" w:rsidP="0073410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Embeddings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, busca semântica, bancos vetoriais e introdução ao RAG</w:t>
            </w:r>
          </w:p>
          <w:p w14:paraId="41D1153C" w14:textId="4533F397" w:rsidR="00734108" w:rsidRPr="00734108" w:rsidRDefault="00734108" w:rsidP="0073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2D47EF" w14:paraId="3108C5D0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3FF59" w14:textId="4FB31009" w:rsidR="002D47EF" w:rsidRDefault="00FE7737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1D89535" w:rsidRPr="348E4A80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  <w:p w14:paraId="2257E3F5" w14:textId="5879D4EE" w:rsidR="002D47EF" w:rsidRDefault="00633CD7" w:rsidP="76A73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09</w:t>
            </w:r>
            <w:r w:rsidR="00E534A8" w:rsidRPr="76A73744">
              <w:rPr>
                <w:rFonts w:ascii="Arial" w:eastAsia="Arial" w:hAnsi="Arial" w:cs="Arial"/>
                <w:sz w:val="18"/>
                <w:szCs w:val="18"/>
              </w:rPr>
              <w:t>/09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43DC" w14:textId="296664F4" w:rsidR="002D47EF" w:rsidRDefault="3474A662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MÓDULO 4 – </w:t>
            </w:r>
            <w:r w:rsidR="0073410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APIs, IA Generativa e RAG</w:t>
            </w: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387A33DC" w14:textId="77777777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0391EE31" w14:textId="7A377E52" w:rsidR="00734108" w:rsidRPr="00734108" w:rsidRDefault="00734108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Criação de APIs +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chatbot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simples com documentos próprios</w:t>
            </w:r>
          </w:p>
          <w:p w14:paraId="7004BCCD" w14:textId="6666EF10" w:rsidR="002D47EF" w:rsidRDefault="3474A662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Projeto </w:t>
            </w:r>
            <w:r w:rsidR="0073410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5</w:t>
            </w:r>
            <w:r w:rsidRPr="03AAA27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:</w:t>
            </w:r>
            <w:r w:rsidR="0073410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API com RAG</w:t>
            </w:r>
            <w:r w:rsidRPr="03AAA275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  <w:p w14:paraId="0B217DEF" w14:textId="04917758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150662CB" w14:textId="77777777" w:rsidR="002D47EF" w:rsidRDefault="002D47EF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2D47EF" w:rsidRPr="00734108" w14:paraId="1099712B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7BA7" w14:textId="79F99984" w:rsidR="002D47EF" w:rsidRDefault="00FE7737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184C35D3" w:rsidRPr="348E4A80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  <w:p w14:paraId="73298D42" w14:textId="4741C3B3" w:rsidR="002D47EF" w:rsidRDefault="00FE7737" w:rsidP="76A73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6A73744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Pr="76A73744">
              <w:rPr>
                <w:rFonts w:ascii="Arial" w:eastAsia="Arial" w:hAnsi="Arial" w:cs="Arial"/>
                <w:sz w:val="18"/>
                <w:szCs w:val="18"/>
              </w:rPr>
              <w:t>/09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84A5" w14:textId="68F0B3C4" w:rsidR="002D47EF" w:rsidRDefault="24B8F229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MÓDULO 5 – </w:t>
            </w:r>
            <w:r w:rsidR="0073410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Persistência e Organização de Dados</w:t>
            </w: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:</w:t>
            </w:r>
          </w:p>
          <w:p w14:paraId="0474728E" w14:textId="77777777" w:rsidR="002D47EF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10321873" w14:textId="438334E2" w:rsidR="002D47EF" w:rsidRPr="00734108" w:rsidRDefault="00734108" w:rsidP="03AAA27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73410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SQlite</w:t>
            </w:r>
            <w:proofErr w:type="spellEnd"/>
            <w:r w:rsidRPr="0073410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73410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DuckDB</w:t>
            </w:r>
            <w:proofErr w:type="spellEnd"/>
            <w:r w:rsidRPr="0073410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, Parquet, JSON, </w:t>
            </w:r>
            <w:proofErr w:type="spellStart"/>
            <w:r w:rsidRPr="0073410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Supabase</w:t>
            </w:r>
            <w:proofErr w:type="spellEnd"/>
            <w:r w:rsidRPr="00734108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e cache</w:t>
            </w:r>
          </w:p>
          <w:p w14:paraId="786688C2" w14:textId="2491A4D3" w:rsidR="002D47EF" w:rsidRPr="00734108" w:rsidRDefault="002D47EF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91613C" w14:paraId="53980F9F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7274E" w14:textId="1012CC53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5153950C" w:rsidRPr="348E4A80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  <w:p w14:paraId="66CBCD60" w14:textId="5B566F30" w:rsidR="0091613C" w:rsidRDefault="0091613C" w:rsidP="76A737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76A73744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Pr="76A73744">
              <w:rPr>
                <w:rFonts w:ascii="Arial" w:eastAsia="Arial" w:hAnsi="Arial" w:cs="Arial"/>
                <w:sz w:val="18"/>
                <w:szCs w:val="18"/>
              </w:rPr>
              <w:t>/09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1DD2B" w14:textId="77777777" w:rsidR="00734108" w:rsidRDefault="00734108" w:rsidP="0073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74FE86DD" w14:textId="77777777" w:rsidR="0091613C" w:rsidRDefault="0091613C" w:rsidP="0073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Revisão para a 1ª Avaliação de Desempenho</w:t>
            </w:r>
          </w:p>
          <w:p w14:paraId="17131EFA" w14:textId="45285857" w:rsidR="00734108" w:rsidRDefault="00734108" w:rsidP="007341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</w:tc>
      </w:tr>
      <w:tr w:rsidR="0091613C" w14:paraId="701C6195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C2673" w14:textId="79C2BA98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69CE75AB" w:rsidRPr="348E4A80"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  <w:p w14:paraId="007BBB89" w14:textId="38B4C392" w:rsidR="0091613C" w:rsidRDefault="00633CD7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18/09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A0FEA" w14:textId="77777777" w:rsidR="00734108" w:rsidRDefault="00734108" w:rsidP="69416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34868731" w14:textId="77777777" w:rsidR="0091613C" w:rsidRDefault="3183E5BD" w:rsidP="69416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6941667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Atendimento a alunos</w:t>
            </w:r>
            <w:r w:rsidR="00734108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– Dúvidas</w:t>
            </w:r>
          </w:p>
          <w:p w14:paraId="1864DA6E" w14:textId="36FEAC70" w:rsidR="00734108" w:rsidRPr="0091613C" w:rsidRDefault="00734108" w:rsidP="69416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91613C" w14:paraId="05F599E1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8971B" w14:textId="793671E5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6C348875" w:rsidRPr="348E4A80"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  <w:p w14:paraId="0F299199" w14:textId="0257C18F" w:rsidR="0091613C" w:rsidRDefault="0091613C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3</w:t>
            </w:r>
            <w:r w:rsidRPr="3153F67B">
              <w:rPr>
                <w:rFonts w:ascii="Arial" w:eastAsia="Arial" w:hAnsi="Arial" w:cs="Arial"/>
                <w:sz w:val="18"/>
                <w:szCs w:val="18"/>
              </w:rPr>
              <w:t>/09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7EF6" w14:textId="77777777" w:rsidR="00734108" w:rsidRDefault="00734108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1C7BEB13" w14:textId="27FD34B3" w:rsidR="0091613C" w:rsidRDefault="4DC2EF29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Semana de A1: </w:t>
            </w:r>
            <w:r w:rsidR="0091613C"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Avaliação de Desempenho</w:t>
            </w:r>
          </w:p>
          <w:p w14:paraId="58F5F963" w14:textId="4D5B7925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- Conteúdo a ser explorado: até aula 1</w:t>
            </w:r>
            <w:r w:rsidR="00734108">
              <w:rPr>
                <w:rFonts w:ascii="Arial" w:eastAsia="Arial" w:hAnsi="Arial" w:cs="Arial"/>
                <w:b/>
                <w:sz w:val="18"/>
                <w:szCs w:val="18"/>
              </w:rPr>
              <w:t>4</w:t>
            </w:r>
          </w:p>
          <w:p w14:paraId="48C34331" w14:textId="199658EB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91613C" w14:paraId="415C184F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CEF81" w14:textId="4648CAD8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3F5927C9" w:rsidRPr="348E4A80"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  <w:p w14:paraId="031D0C7F" w14:textId="7BA94038" w:rsidR="0091613C" w:rsidRDefault="0382F19A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="0091613C" w:rsidRPr="3153F67B">
              <w:rPr>
                <w:rFonts w:ascii="Arial" w:eastAsia="Arial" w:hAnsi="Arial" w:cs="Arial"/>
                <w:sz w:val="18"/>
                <w:szCs w:val="18"/>
              </w:rPr>
              <w:t>/</w:t>
            </w:r>
            <w:r w:rsidR="2CDF4073" w:rsidRPr="3153F67B">
              <w:rPr>
                <w:rFonts w:ascii="Arial" w:eastAsia="Arial" w:hAnsi="Arial" w:cs="Arial"/>
                <w:sz w:val="18"/>
                <w:szCs w:val="18"/>
              </w:rPr>
              <w:t>09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45777" w14:textId="01C9CFC8" w:rsidR="0091613C" w:rsidRDefault="35BD8E80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Semana de A1</w:t>
            </w:r>
            <w:r w:rsidR="00633CD7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– SEM AULA </w:t>
            </w:r>
          </w:p>
        </w:tc>
      </w:tr>
      <w:tr w:rsidR="0091613C" w:rsidRPr="009E6B3A" w14:paraId="1C421A65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601B" w14:textId="2BB869C9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31F308A2" w:rsidRPr="348E4A80"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  <w:p w14:paraId="52FCA162" w14:textId="3C75D4C0" w:rsidR="0091613C" w:rsidRDefault="00633CD7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  <w:r w:rsidR="0091613C" w:rsidRPr="3153F67B">
              <w:rPr>
                <w:rFonts w:ascii="Arial" w:eastAsia="Arial" w:hAnsi="Arial" w:cs="Arial"/>
                <w:sz w:val="18"/>
                <w:szCs w:val="18"/>
              </w:rPr>
              <w:t>/</w:t>
            </w:r>
            <w:r w:rsidR="00734108">
              <w:rPr>
                <w:rFonts w:ascii="Arial" w:eastAsia="Arial" w:hAnsi="Arial" w:cs="Arial"/>
                <w:sz w:val="18"/>
                <w:szCs w:val="18"/>
              </w:rPr>
              <w:t>09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11721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B542062" w14:textId="77777777" w:rsidR="0091613C" w:rsidRPr="000B529A" w:rsidRDefault="0A455865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3AAA275">
              <w:rPr>
                <w:rFonts w:ascii="Arial" w:eastAsia="Arial" w:hAnsi="Arial" w:cs="Arial"/>
                <w:sz w:val="18"/>
                <w:szCs w:val="18"/>
              </w:rPr>
              <w:t xml:space="preserve">- </w:t>
            </w:r>
            <w:r w:rsidRPr="03AAA27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Correção da 1ª Avaliação de Desempenho</w:t>
            </w:r>
          </w:p>
          <w:p w14:paraId="26DD8B9F" w14:textId="52A9926F" w:rsidR="0091613C" w:rsidRPr="000E121C" w:rsidRDefault="0091613C" w:rsidP="03AAA2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91613C" w14:paraId="1A93C7FA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610B" w14:textId="702C970A" w:rsidR="0091613C" w:rsidRDefault="2C434DFE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  <w:p w14:paraId="7CC6C05A" w14:textId="59F1CE75" w:rsidR="0091613C" w:rsidRDefault="0091613C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0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3153F67B">
              <w:rPr>
                <w:rFonts w:ascii="Arial" w:eastAsia="Arial" w:hAnsi="Arial" w:cs="Arial"/>
                <w:sz w:val="18"/>
                <w:szCs w:val="18"/>
              </w:rPr>
              <w:t>/10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E4955" w14:textId="4610E0BE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MÓDULO </w:t>
            </w:r>
            <w:r w:rsidR="00734108">
              <w:rPr>
                <w:rFonts w:ascii="Arial" w:eastAsia="Arial" w:hAnsi="Arial" w:cs="Arial"/>
                <w:b/>
                <w:sz w:val="18"/>
                <w:szCs w:val="18"/>
              </w:rPr>
              <w:t>6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– </w:t>
            </w:r>
            <w:r w:rsidR="00AE3FC1">
              <w:rPr>
                <w:rFonts w:ascii="Arial" w:eastAsia="Arial" w:hAnsi="Arial" w:cs="Arial"/>
                <w:b/>
                <w:sz w:val="18"/>
                <w:szCs w:val="18"/>
              </w:rPr>
              <w:t>Processamento de Linguagem Natural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:</w:t>
            </w:r>
          </w:p>
          <w:p w14:paraId="57E03FD5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301F6784" w14:textId="693CC4A9" w:rsidR="0091613C" w:rsidRDefault="00AE3FC1" w:rsidP="0091613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Regex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Tokenização, Limpeza textual,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stopwords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stemming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 lematização</w:t>
            </w:r>
          </w:p>
          <w:p w14:paraId="3FD2F1D1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91613C" w:rsidRPr="00AE3FC1" w14:paraId="11A7B2BE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B8E9F" w14:textId="3A40F7DC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332ECB27" w:rsidRPr="348E4A80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  <w:p w14:paraId="634B4A91" w14:textId="0B1130F0" w:rsidR="0091613C" w:rsidRDefault="00633CD7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07</w:t>
            </w:r>
            <w:r w:rsidR="0091613C" w:rsidRPr="3153F67B">
              <w:rPr>
                <w:rFonts w:ascii="Arial" w:eastAsia="Arial" w:hAnsi="Arial" w:cs="Arial"/>
                <w:sz w:val="18"/>
                <w:szCs w:val="18"/>
              </w:rPr>
              <w:t>/10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B0A76" w14:textId="77777777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MÓDULO 6 – Processamento de Linguagem Natural:</w:t>
            </w:r>
          </w:p>
          <w:p w14:paraId="5E4FCA9E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</w:p>
          <w:p w14:paraId="361D0077" w14:textId="52AA476C" w:rsidR="0091613C" w:rsidRPr="00AE3FC1" w:rsidRDefault="00AE3FC1" w:rsidP="0091613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proofErr w:type="spellStart"/>
            <w:r w:rsidRPr="00AE3FC1">
              <w:rPr>
                <w:rFonts w:ascii="Arial" w:eastAsia="Arial" w:hAnsi="Arial" w:cs="Arial"/>
                <w:color w:val="000000"/>
                <w:sz w:val="18"/>
                <w:szCs w:val="18"/>
              </w:rPr>
              <w:t>Embeddings</w:t>
            </w:r>
            <w:proofErr w:type="spellEnd"/>
            <w:r w:rsidRPr="00AE3FC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similaridade textual, classificação e </w:t>
            </w:r>
            <w:proofErr w:type="spellStart"/>
            <w:r w:rsidRPr="00AE3FC1">
              <w:rPr>
                <w:rFonts w:ascii="Arial" w:eastAsia="Arial" w:hAnsi="Arial" w:cs="Arial"/>
                <w:color w:val="000000"/>
                <w:sz w:val="18"/>
                <w:szCs w:val="18"/>
              </w:rPr>
              <w:t>BERTopic</w:t>
            </w:r>
            <w:proofErr w:type="spellEnd"/>
          </w:p>
        </w:tc>
      </w:tr>
      <w:tr w:rsidR="0091613C" w14:paraId="54B8311D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F0DF" w14:textId="0DD8FC67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1260CA7A" w:rsidRPr="348E4A80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  <w:p w14:paraId="12A590A7" w14:textId="20AA8C05" w:rsidR="0091613C" w:rsidRDefault="00633CD7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09</w:t>
            </w:r>
            <w:r w:rsidR="0091613C" w:rsidRPr="3153F67B">
              <w:rPr>
                <w:rFonts w:ascii="Arial" w:eastAsia="Arial" w:hAnsi="Arial" w:cs="Arial"/>
                <w:sz w:val="18"/>
                <w:szCs w:val="18"/>
              </w:rPr>
              <w:t>/10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2D0B3" w14:textId="77777777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MÓDULO 6 – Processamento de Linguagem Natural:</w:t>
            </w:r>
          </w:p>
          <w:p w14:paraId="61B3B379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45F90F16" w14:textId="3046B794" w:rsidR="0091613C" w:rsidRDefault="0091613C" w:rsidP="0091613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Projeto </w:t>
            </w:r>
            <w:r w:rsidR="00AE3FC1"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: </w:t>
            </w:r>
            <w:r w:rsidR="00AE3FC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Análise de Notícias, Discursos e Posts com </w:t>
            </w:r>
            <w:proofErr w:type="spellStart"/>
            <w:r w:rsidR="00AE3FC1">
              <w:rPr>
                <w:rFonts w:ascii="Arial" w:eastAsia="Arial" w:hAnsi="Arial" w:cs="Arial"/>
                <w:color w:val="000000"/>
                <w:sz w:val="18"/>
                <w:szCs w:val="18"/>
              </w:rPr>
              <w:t>DSPy</w:t>
            </w:r>
            <w:proofErr w:type="spellEnd"/>
            <w:r w:rsidR="00AE3FC1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 saída estruturada</w:t>
            </w:r>
          </w:p>
          <w:p w14:paraId="7EC48891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91613C" w14:paraId="57A69CAA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0AEA" w14:textId="5ABEDB9B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044D0F0F" w:rsidRPr="348E4A80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  <w:p w14:paraId="0F4C83A2" w14:textId="7344EB6A" w:rsidR="0091613C" w:rsidRDefault="0091613C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lastRenderedPageBreak/>
              <w:t>1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4</w:t>
            </w:r>
            <w:r w:rsidRPr="3153F67B">
              <w:rPr>
                <w:rFonts w:ascii="Arial" w:eastAsia="Arial" w:hAnsi="Arial" w:cs="Arial"/>
                <w:sz w:val="18"/>
                <w:szCs w:val="18"/>
              </w:rPr>
              <w:t>/10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A26A" w14:textId="7E916BD2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 xml:space="preserve">MÓDULO </w:t>
            </w:r>
            <w:r w:rsidR="00AE3FC1">
              <w:rPr>
                <w:rFonts w:ascii="Arial" w:eastAsia="Arial" w:hAnsi="Arial" w:cs="Arial"/>
                <w:b/>
                <w:sz w:val="18"/>
                <w:szCs w:val="18"/>
              </w:rPr>
              <w:t>7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– ANALISANDO DADOS </w:t>
            </w:r>
            <w:r w:rsidR="00AE3FC1">
              <w:rPr>
                <w:rFonts w:ascii="Arial" w:eastAsia="Arial" w:hAnsi="Arial" w:cs="Arial"/>
                <w:b/>
                <w:sz w:val="18"/>
                <w:szCs w:val="18"/>
              </w:rPr>
              <w:t>PÚBLICOS E ABERTOS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:</w:t>
            </w:r>
          </w:p>
          <w:p w14:paraId="33FD77B4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DE5FAE7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AD72079" w14:textId="77777777" w:rsidR="0091613C" w:rsidRDefault="0091613C" w:rsidP="0091613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Plataforma Dados.gov.br</w:t>
            </w:r>
          </w:p>
          <w:p w14:paraId="4A059068" w14:textId="50B0FBB2" w:rsidR="0091613C" w:rsidRPr="00AE3FC1" w:rsidRDefault="00AE3FC1" w:rsidP="0091613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  <w:t>IBGE</w:t>
            </w:r>
          </w:p>
          <w:p w14:paraId="19FBF7FF" w14:textId="0AB03599" w:rsidR="00AE3FC1" w:rsidRPr="00AE3FC1" w:rsidRDefault="00AE3FC1" w:rsidP="00AE3FC1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  <w:t>TSE</w:t>
            </w:r>
          </w:p>
          <w:p w14:paraId="5281C670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91613C" w14:paraId="539F1F06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07C4" w14:textId="3B1216B4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lastRenderedPageBreak/>
              <w:t>2</w:t>
            </w:r>
            <w:r w:rsidR="209305F5" w:rsidRPr="348E4A80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  <w:p w14:paraId="6097B428" w14:textId="71C2E36B" w:rsidR="0091613C" w:rsidRDefault="25DCC8D1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="0091613C" w:rsidRPr="3153F67B">
              <w:rPr>
                <w:rFonts w:ascii="Arial" w:eastAsia="Arial" w:hAnsi="Arial" w:cs="Arial"/>
                <w:sz w:val="18"/>
                <w:szCs w:val="18"/>
              </w:rPr>
              <w:t>/10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95CD" w14:textId="77777777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MÓDULO 7 – ANALISANDO DADOS PÚBLICOS E ABERTOS:</w:t>
            </w:r>
          </w:p>
          <w:p w14:paraId="619EE7B0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F0ACC21" w14:textId="6A296121" w:rsidR="0091613C" w:rsidRDefault="00AE3FC1" w:rsidP="0091613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Câmara dos Deputados, Senado, Portal da Transparência e APIs governamentais</w:t>
            </w:r>
          </w:p>
          <w:p w14:paraId="1DC96E74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91613C" w14:paraId="586DD673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5FC94" w14:textId="20E78C27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0827060F" w:rsidRPr="348E4A80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  <w:p w14:paraId="3B67739C" w14:textId="53A4550C" w:rsidR="0091613C" w:rsidRDefault="0091613C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Pr="3153F67B">
              <w:rPr>
                <w:rFonts w:ascii="Arial" w:eastAsia="Arial" w:hAnsi="Arial" w:cs="Arial"/>
                <w:sz w:val="18"/>
                <w:szCs w:val="18"/>
              </w:rPr>
              <w:t>/10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1650" w14:textId="77777777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MÓDULO 7 – ANALISANDO DADOS PÚBLICOS E ABERTOS:</w:t>
            </w:r>
          </w:p>
          <w:p w14:paraId="2A534143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6FB6F0C" w14:textId="217267DA" w:rsidR="0091613C" w:rsidRDefault="00AE3FC1" w:rsidP="0091613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Construindo indicadores</w:t>
            </w:r>
          </w:p>
          <w:p w14:paraId="06DFF2AF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91613C" w14:paraId="43526D16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E06F" w14:textId="086C9A3C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502D87B2" w:rsidRPr="348E4A80"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  <w:p w14:paraId="1D56AFF5" w14:textId="09C9338D" w:rsidR="0091613C" w:rsidRDefault="0091613C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3</w:t>
            </w:r>
            <w:r w:rsidRPr="3153F67B">
              <w:rPr>
                <w:rFonts w:ascii="Arial" w:eastAsia="Arial" w:hAnsi="Arial" w:cs="Arial"/>
                <w:sz w:val="18"/>
                <w:szCs w:val="18"/>
              </w:rPr>
              <w:t>/10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CBC38" w14:textId="77777777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MÓDULO 7 – ANALISANDO DADOS PÚBLICOS E ABERTOS:</w:t>
            </w:r>
          </w:p>
          <w:p w14:paraId="6EA0605B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0FAE6B9" w14:textId="528D2A4D" w:rsidR="00AE3FC1" w:rsidRPr="00AE3FC1" w:rsidRDefault="00AE3FC1" w:rsidP="0091613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Cs/>
                <w:color w:val="000000"/>
                <w:sz w:val="18"/>
                <w:szCs w:val="18"/>
              </w:rPr>
              <w:t>Amostragem e representatividade</w:t>
            </w:r>
          </w:p>
          <w:p w14:paraId="199D80CA" w14:textId="72AF7A7C" w:rsidR="0091613C" w:rsidRDefault="0091613C" w:rsidP="0091613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Projeto </w:t>
            </w:r>
            <w:r w:rsidR="00AE3FC1"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 Representação e Democracia – o quanto a população brasileira é representada no Congresso Nacional?</w:t>
            </w:r>
          </w:p>
          <w:p w14:paraId="4A629747" w14:textId="77777777" w:rsidR="0091613C" w:rsidRDefault="0091613C" w:rsidP="0091613C">
            <w:pPr>
              <w:widowControl w:val="0"/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91613C" w14:paraId="17C2D8B4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FCD38" w14:textId="68F9FEDA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358CEB88" w:rsidRPr="348E4A80"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  <w:p w14:paraId="60E0AA38" w14:textId="42EE4F2C" w:rsidR="0091613C" w:rsidRDefault="6CABA89B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8</w:t>
            </w:r>
            <w:r w:rsidR="0091613C" w:rsidRPr="3153F67B">
              <w:rPr>
                <w:rFonts w:ascii="Arial" w:eastAsia="Arial" w:hAnsi="Arial" w:cs="Arial"/>
                <w:sz w:val="18"/>
                <w:szCs w:val="18"/>
              </w:rPr>
              <w:t>/10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7E123" w14:textId="77777777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MÓDULO 8 – PROJETO FINAL:</w:t>
            </w:r>
          </w:p>
          <w:p w14:paraId="5EFD84B1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3ED85471" w14:textId="602F6FA9" w:rsidR="0091613C" w:rsidRDefault="00AE3FC1" w:rsidP="0091613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Definição de arquitetura do sistema e planejamento do pipeline</w:t>
            </w:r>
          </w:p>
          <w:p w14:paraId="0C2C3A3C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91613C" w14:paraId="1BAFFC28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0411E" w14:textId="4F869464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555DA928" w:rsidRPr="348E4A80"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  <w:p w14:paraId="09CED991" w14:textId="43C1D531" w:rsidR="0091613C" w:rsidRDefault="640E04F5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3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0</w:t>
            </w:r>
            <w:r w:rsidR="0091613C" w:rsidRPr="3153F67B">
              <w:rPr>
                <w:rFonts w:ascii="Arial" w:eastAsia="Arial" w:hAnsi="Arial" w:cs="Arial"/>
                <w:sz w:val="18"/>
                <w:szCs w:val="18"/>
              </w:rPr>
              <w:t>/1</w:t>
            </w:r>
            <w:r w:rsidR="58D1CE2B" w:rsidRPr="3153F67B"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B9820" w14:textId="77777777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MÓDULO 8 – PROJETO FINAL:</w:t>
            </w:r>
          </w:p>
          <w:p w14:paraId="66578061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45E4E40D" w14:textId="55B2505D" w:rsidR="0091613C" w:rsidRDefault="00AE3FC1" w:rsidP="0091613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Desenvolvimento do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backend</w:t>
            </w:r>
            <w:proofErr w:type="spellEnd"/>
          </w:p>
          <w:p w14:paraId="790DA641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613C" w14:paraId="0CBA77A0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5DA0" w14:textId="59A26FCE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026CF416" w:rsidRPr="348E4A80"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  <w:p w14:paraId="6A39ADD2" w14:textId="2B9C7372" w:rsidR="0091613C" w:rsidRDefault="0091613C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0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4</w:t>
            </w:r>
            <w:r w:rsidRPr="3153F67B">
              <w:rPr>
                <w:rFonts w:ascii="Arial" w:eastAsia="Arial" w:hAnsi="Arial" w:cs="Arial"/>
                <w:sz w:val="18"/>
                <w:szCs w:val="18"/>
              </w:rPr>
              <w:t>/1</w:t>
            </w:r>
            <w:r w:rsidR="0B8C0E86" w:rsidRPr="3153F67B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CD45C" w14:textId="77777777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MÓDULO 8 – PROJETO FINAL:</w:t>
            </w:r>
          </w:p>
          <w:p w14:paraId="211F3735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4595C20C" w14:textId="3B94C9B3" w:rsidR="0091613C" w:rsidRDefault="00AE3FC1" w:rsidP="0091613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Desenvolvimento do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frontend</w:t>
            </w:r>
            <w:proofErr w:type="spellEnd"/>
          </w:p>
          <w:p w14:paraId="1D421F60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613C" w14:paraId="72892CB8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BEF1E" w14:textId="3E0745F6" w:rsidR="0091613C" w:rsidRDefault="3A45F838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30</w:t>
            </w:r>
          </w:p>
          <w:p w14:paraId="5B61425D" w14:textId="71927444" w:rsidR="0091613C" w:rsidRDefault="3A1F1571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0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6</w:t>
            </w:r>
            <w:r w:rsidR="0091613C" w:rsidRPr="3153F67B">
              <w:rPr>
                <w:rFonts w:ascii="Arial" w:eastAsia="Arial" w:hAnsi="Arial" w:cs="Arial"/>
                <w:sz w:val="18"/>
                <w:szCs w:val="18"/>
              </w:rPr>
              <w:t>/1</w:t>
            </w:r>
            <w:r w:rsidR="3EB22BB6" w:rsidRPr="3153F67B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80B78" w14:textId="77777777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MÓDULO 8 – PROJETO FINAL:</w:t>
            </w:r>
          </w:p>
          <w:p w14:paraId="3178B313" w14:textId="77777777" w:rsidR="00DC3AD3" w:rsidRDefault="00DC3AD3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423AC1F8" w14:textId="07EDA2B5" w:rsidR="0091613C" w:rsidRPr="00DC3AD3" w:rsidRDefault="00AE3FC1" w:rsidP="00DC3AD3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Integração de componentes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scraping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API, NLP, banco, interface)</w:t>
            </w:r>
          </w:p>
          <w:p w14:paraId="33202070" w14:textId="2F34494D" w:rsidR="00DC3AD3" w:rsidRDefault="00DC3AD3" w:rsidP="00DC3A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1613C" w14:paraId="72CEFDC3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58C5A" w14:textId="5A37A3B0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3</w:t>
            </w:r>
            <w:r w:rsidR="1597FE79" w:rsidRPr="348E4A80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  <w:p w14:paraId="056615C4" w14:textId="3A26A7FF" w:rsidR="0091613C" w:rsidRDefault="0091613C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Pr="3153F67B">
              <w:rPr>
                <w:rFonts w:ascii="Arial" w:eastAsia="Arial" w:hAnsi="Arial" w:cs="Arial"/>
                <w:sz w:val="18"/>
                <w:szCs w:val="18"/>
              </w:rPr>
              <w:t>/11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B51A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MÓDULO 8 – PROJETO FINAL:</w:t>
            </w:r>
          </w:p>
          <w:p w14:paraId="7DF9896C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919F269" w14:textId="7B7E0EF7" w:rsidR="0091613C" w:rsidRDefault="00AE3FC1" w:rsidP="0091613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Testes, documentação, e preparação da apresentação</w:t>
            </w:r>
          </w:p>
          <w:p w14:paraId="2375A1DA" w14:textId="77777777" w:rsidR="0091613C" w:rsidRDefault="0091613C" w:rsidP="009161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91613C" w14:paraId="2DF4E16F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A0C51" w14:textId="6DC6A57A" w:rsidR="0091613C" w:rsidRDefault="0091613C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3</w:t>
            </w:r>
            <w:r w:rsidR="43F86062" w:rsidRPr="348E4A80"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  <w:p w14:paraId="72E7373F" w14:textId="5A5FB81F" w:rsidR="0091613C" w:rsidRDefault="6E9A4DA3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3</w:t>
            </w:r>
            <w:r w:rsidR="0091613C" w:rsidRPr="3153F67B">
              <w:rPr>
                <w:rFonts w:ascii="Arial" w:eastAsia="Arial" w:hAnsi="Arial" w:cs="Arial"/>
                <w:sz w:val="18"/>
                <w:szCs w:val="18"/>
              </w:rPr>
              <w:t>/11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8EF3" w14:textId="77777777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MÓDULO 8 – PROJETO FINAL:</w:t>
            </w:r>
          </w:p>
          <w:p w14:paraId="238436EF" w14:textId="77777777" w:rsidR="0091613C" w:rsidRDefault="0091613C" w:rsidP="00276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D6099B0" w14:textId="68649102" w:rsidR="00AE3FC1" w:rsidRPr="00AE3FC1" w:rsidRDefault="00AE3FC1" w:rsidP="00276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- </w:t>
            </w:r>
            <w:r>
              <w:rPr>
                <w:rFonts w:ascii="Arial" w:eastAsia="Arial" w:hAnsi="Arial" w:cs="Arial"/>
                <w:bCs/>
                <w:sz w:val="18"/>
                <w:szCs w:val="18"/>
              </w:rPr>
              <w:t>Apresentação parcial (checkpoint) e feedback</w:t>
            </w:r>
          </w:p>
        </w:tc>
      </w:tr>
      <w:tr w:rsidR="002762D2" w14:paraId="2510BA16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9A521" w14:textId="69DB4BE9" w:rsidR="002762D2" w:rsidRDefault="002762D2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3</w:t>
            </w:r>
            <w:r w:rsidR="55F2A38C" w:rsidRPr="348E4A80"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  <w:p w14:paraId="2450A680" w14:textId="747B6D21" w:rsidR="002762D2" w:rsidRDefault="01CAD56F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8</w:t>
            </w:r>
            <w:r w:rsidR="002762D2" w:rsidRPr="3153F67B">
              <w:rPr>
                <w:rFonts w:ascii="Arial" w:eastAsia="Arial" w:hAnsi="Arial" w:cs="Arial"/>
                <w:sz w:val="18"/>
                <w:szCs w:val="18"/>
              </w:rPr>
              <w:t>/11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9D61F" w14:textId="77777777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MÓDULO 8 – PROJETO FINAL:</w:t>
            </w:r>
          </w:p>
          <w:p w14:paraId="31A34FDF" w14:textId="77777777" w:rsidR="002762D2" w:rsidRDefault="002762D2" w:rsidP="00276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244C7AD3" w14:textId="272C0A7B" w:rsidR="00AE3FC1" w:rsidRPr="00AE3FC1" w:rsidRDefault="00AE3FC1" w:rsidP="00276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- </w:t>
            </w:r>
            <w:r>
              <w:rPr>
                <w:rFonts w:ascii="Arial" w:eastAsia="Arial" w:hAnsi="Arial" w:cs="Arial"/>
                <w:bCs/>
                <w:sz w:val="18"/>
                <w:szCs w:val="18"/>
              </w:rPr>
              <w:t>Ajustes finais do sistema</w:t>
            </w:r>
          </w:p>
        </w:tc>
      </w:tr>
      <w:tr w:rsidR="002762D2" w14:paraId="32C4B725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F91C5" w14:textId="490C7813" w:rsidR="002762D2" w:rsidRDefault="002762D2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3</w:t>
            </w:r>
            <w:r w:rsidR="2AE06F56" w:rsidRPr="348E4A80"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  <w:p w14:paraId="0947F9C0" w14:textId="44EFD935" w:rsidR="002762D2" w:rsidRDefault="002762D2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5</w:t>
            </w:r>
            <w:r w:rsidRPr="3153F67B">
              <w:rPr>
                <w:rFonts w:ascii="Arial" w:eastAsia="Arial" w:hAnsi="Arial" w:cs="Arial"/>
                <w:sz w:val="18"/>
                <w:szCs w:val="18"/>
              </w:rPr>
              <w:t>/11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3BBC2" w14:textId="77777777" w:rsidR="002762D2" w:rsidRDefault="002762D2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Cs/>
                <w:sz w:val="18"/>
                <w:szCs w:val="18"/>
              </w:rPr>
            </w:pPr>
          </w:p>
          <w:p w14:paraId="59900E15" w14:textId="77777777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Apresentações do trabalho final</w:t>
            </w:r>
          </w:p>
          <w:p w14:paraId="57AA13C1" w14:textId="4480EE9A" w:rsidR="00AE3FC1" w:rsidRP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2762D2" w14:paraId="4FA11FC0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CCB9" w14:textId="2BABC83F" w:rsidR="002762D2" w:rsidRDefault="002762D2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lastRenderedPageBreak/>
              <w:t>3</w:t>
            </w:r>
            <w:r w:rsidR="49FF9781" w:rsidRPr="348E4A80"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  <w:p w14:paraId="4964BD95" w14:textId="144C7C7F" w:rsidR="002762D2" w:rsidRDefault="002762D2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7/</w:t>
            </w:r>
            <w:r w:rsidRPr="3153F67B">
              <w:rPr>
                <w:rFonts w:ascii="Arial" w:eastAsia="Arial" w:hAnsi="Arial" w:cs="Arial"/>
                <w:sz w:val="18"/>
                <w:szCs w:val="18"/>
              </w:rPr>
              <w:t>1</w:t>
            </w:r>
            <w:r w:rsidR="073D359B" w:rsidRPr="3153F67B"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2D7F0" w14:textId="77777777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725B3EAC" w14:textId="2FFC8A4F" w:rsidR="00AE3FC1" w:rsidRDefault="00AE3FC1" w:rsidP="00AE3F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Apresentações do trabalho final</w:t>
            </w:r>
          </w:p>
          <w:p w14:paraId="45184879" w14:textId="77777777" w:rsidR="002762D2" w:rsidRDefault="002762D2" w:rsidP="00276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762D2" w14:paraId="5F866EA9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BE1C3" w14:textId="6936D8A8" w:rsidR="002762D2" w:rsidRDefault="002762D2" w:rsidP="348E4A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48E4A80">
              <w:rPr>
                <w:rFonts w:ascii="Arial" w:eastAsia="Arial" w:hAnsi="Arial" w:cs="Arial"/>
                <w:sz w:val="18"/>
                <w:szCs w:val="18"/>
              </w:rPr>
              <w:t>3</w:t>
            </w:r>
            <w:r w:rsidR="1869C232" w:rsidRPr="348E4A80"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  <w:p w14:paraId="4120EDF3" w14:textId="182BD685" w:rsidR="002762D2" w:rsidRDefault="002762D2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3153F67B">
              <w:rPr>
                <w:rFonts w:ascii="Arial" w:eastAsia="Arial" w:hAnsi="Arial" w:cs="Arial"/>
                <w:sz w:val="18"/>
                <w:szCs w:val="18"/>
              </w:rPr>
              <w:t>0</w:t>
            </w:r>
            <w:r w:rsidR="00633CD7">
              <w:rPr>
                <w:rFonts w:ascii="Arial" w:eastAsia="Arial" w:hAnsi="Arial" w:cs="Arial"/>
                <w:sz w:val="18"/>
                <w:szCs w:val="18"/>
              </w:rPr>
              <w:t>2</w:t>
            </w:r>
            <w:r w:rsidRPr="3153F67B">
              <w:rPr>
                <w:rFonts w:ascii="Arial" w:eastAsia="Arial" w:hAnsi="Arial" w:cs="Arial"/>
                <w:sz w:val="18"/>
                <w:szCs w:val="18"/>
              </w:rPr>
              <w:t>/12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0F08" w14:textId="3FCA41ED" w:rsidR="002762D2" w:rsidRDefault="2FC68508" w:rsidP="7EFD57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 w:rsidRPr="7EFD5722">
              <w:rPr>
                <w:rFonts w:ascii="Arial" w:eastAsia="Arial" w:hAnsi="Arial" w:cs="Arial"/>
                <w:sz w:val="18"/>
                <w:szCs w:val="18"/>
              </w:rPr>
              <w:t xml:space="preserve">Semana de </w:t>
            </w:r>
            <w:r w:rsidR="002762D2" w:rsidRPr="7EFD5722">
              <w:rPr>
                <w:rFonts w:ascii="Arial" w:eastAsia="Arial" w:hAnsi="Arial" w:cs="Arial"/>
                <w:sz w:val="18"/>
                <w:szCs w:val="18"/>
              </w:rPr>
              <w:t>2ª Chamada</w:t>
            </w:r>
          </w:p>
        </w:tc>
      </w:tr>
      <w:tr w:rsidR="002762D2" w14:paraId="12A8A281" w14:textId="77777777" w:rsidTr="348E4A80">
        <w:trPr>
          <w:jc w:val="center"/>
        </w:trPr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0318C" w14:textId="6E37637F" w:rsidR="002762D2" w:rsidRDefault="002762D2" w:rsidP="00276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  <w:p w14:paraId="76898DC4" w14:textId="22E8E672" w:rsidR="002762D2" w:rsidRDefault="00633CD7" w:rsidP="3153F6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09</w:t>
            </w:r>
            <w:r w:rsidR="002762D2" w:rsidRPr="3153F67B">
              <w:rPr>
                <w:rFonts w:ascii="Arial" w:eastAsia="Arial" w:hAnsi="Arial" w:cs="Arial"/>
                <w:sz w:val="18"/>
                <w:szCs w:val="18"/>
              </w:rPr>
              <w:t>/12</w:t>
            </w:r>
          </w:p>
        </w:tc>
        <w:tc>
          <w:tcPr>
            <w:tcW w:w="8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841A" w14:textId="11AF7A76" w:rsidR="002762D2" w:rsidRDefault="002762D2" w:rsidP="00276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Avaliação Substitutiva (AS)</w:t>
            </w:r>
          </w:p>
        </w:tc>
      </w:tr>
    </w:tbl>
    <w:p w14:paraId="6A6EE628" w14:textId="77777777" w:rsidR="002D47EF" w:rsidRDefault="002D47EF">
      <w:pPr>
        <w:spacing w:after="0" w:line="276" w:lineRule="auto"/>
        <w:jc w:val="left"/>
        <w:rPr>
          <w:rFonts w:ascii="Arial" w:eastAsia="Arial" w:hAnsi="Arial" w:cs="Arial"/>
          <w:b/>
        </w:rPr>
      </w:pPr>
    </w:p>
    <w:p w14:paraId="3B808EAF" w14:textId="77777777" w:rsidR="002D47EF" w:rsidRDefault="00FE7737">
      <w:pPr>
        <w:spacing w:after="0" w:line="276" w:lineRule="auto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</w:rPr>
        <w:t>CRITÉRIOS DE AVALIAÇÃO</w:t>
      </w:r>
    </w:p>
    <w:p w14:paraId="4DEE969B" w14:textId="77777777" w:rsidR="002D47EF" w:rsidRDefault="002D47EF">
      <w:pPr>
        <w:spacing w:after="0" w:line="276" w:lineRule="auto"/>
        <w:jc w:val="left"/>
        <w:rPr>
          <w:rFonts w:ascii="Arial" w:eastAsia="Arial" w:hAnsi="Arial" w:cs="Arial"/>
          <w:b/>
        </w:rPr>
      </w:pPr>
    </w:p>
    <w:tbl>
      <w:tblPr>
        <w:tblStyle w:val="ab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7380"/>
      </w:tblGrid>
      <w:tr w:rsidR="002D47EF" w14:paraId="28D970D6" w14:textId="77777777" w:rsidTr="69416678">
        <w:trPr>
          <w:jc w:val="center"/>
        </w:trPr>
        <w:tc>
          <w:tcPr>
            <w:tcW w:w="16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99A4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CRITÉRIOS DE</w:t>
            </w:r>
          </w:p>
          <w:p w14:paraId="1257008C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AVALIAÇÃO</w:t>
            </w:r>
          </w:p>
        </w:tc>
        <w:tc>
          <w:tcPr>
            <w:tcW w:w="7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CB7C7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 Uma prova individual;</w:t>
            </w:r>
          </w:p>
          <w:p w14:paraId="61A31ADC" w14:textId="26094CE7" w:rsidR="00F55535" w:rsidRDefault="00F555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 Um projeto em cada módulo;</w:t>
            </w:r>
          </w:p>
          <w:p w14:paraId="18E31A9F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- Um trabalho final, em grupo;</w:t>
            </w:r>
          </w:p>
          <w:p w14:paraId="58714FA0" w14:textId="351AB272" w:rsidR="009E6B3A" w:rsidRDefault="009E6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 média da A1 será a prova aplicada em sala + módulos anteriores à prova;</w:t>
            </w:r>
          </w:p>
          <w:p w14:paraId="1C294047" w14:textId="3A426216" w:rsidR="009E6B3A" w:rsidRDefault="009E6B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 média da A2 será o restante dos módulos + nota do trabalho final.</w:t>
            </w:r>
          </w:p>
          <w:p w14:paraId="00814CD5" w14:textId="03683F30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 média final será calculada pela média entre </w:t>
            </w:r>
            <w:r w:rsidR="009E6B3A">
              <w:rPr>
                <w:rFonts w:ascii="Arial" w:eastAsia="Arial" w:hAnsi="Arial" w:cs="Arial"/>
                <w:sz w:val="18"/>
                <w:szCs w:val="18"/>
              </w:rPr>
              <w:t>(</w:t>
            </w:r>
            <w:r>
              <w:rPr>
                <w:rFonts w:ascii="Arial" w:eastAsia="Arial" w:hAnsi="Arial" w:cs="Arial"/>
                <w:sz w:val="18"/>
                <w:szCs w:val="18"/>
              </w:rPr>
              <w:t>A1 + A2</w:t>
            </w:r>
            <w:r w:rsidR="009E6B3A">
              <w:rPr>
                <w:rFonts w:ascii="Arial" w:eastAsia="Arial" w:hAnsi="Arial" w:cs="Arial"/>
                <w:sz w:val="18"/>
                <w:szCs w:val="18"/>
              </w:rPr>
              <w:t>) / 2</w:t>
            </w:r>
          </w:p>
          <w:p w14:paraId="7B6D3D66" w14:textId="352CFEBD" w:rsidR="002D47EF" w:rsidRDefault="31F027FF" w:rsidP="694166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 w:rsidRPr="69416678">
              <w:rPr>
                <w:rFonts w:ascii="Arial" w:eastAsia="Arial" w:hAnsi="Arial" w:cs="Arial"/>
                <w:sz w:val="18"/>
                <w:szCs w:val="18"/>
              </w:rPr>
              <w:t>Atividades extras pode</w:t>
            </w:r>
            <w:r w:rsidR="7C971596" w:rsidRPr="69416678">
              <w:rPr>
                <w:rFonts w:ascii="Arial" w:eastAsia="Arial" w:hAnsi="Arial" w:cs="Arial"/>
                <w:sz w:val="18"/>
                <w:szCs w:val="18"/>
              </w:rPr>
              <w:t>rão</w:t>
            </w:r>
            <w:r w:rsidRPr="69416678">
              <w:rPr>
                <w:rFonts w:ascii="Arial" w:eastAsia="Arial" w:hAnsi="Arial" w:cs="Arial"/>
                <w:sz w:val="18"/>
                <w:szCs w:val="18"/>
              </w:rPr>
              <w:t xml:space="preserve"> ser pontuadas.</w:t>
            </w:r>
          </w:p>
        </w:tc>
      </w:tr>
      <w:tr w:rsidR="002D47EF" w14:paraId="5FC7C632" w14:textId="77777777" w:rsidTr="69416678">
        <w:trPr>
          <w:jc w:val="center"/>
        </w:trPr>
        <w:tc>
          <w:tcPr>
            <w:tcW w:w="16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8DA5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1ª Avaliação</w:t>
            </w:r>
          </w:p>
        </w:tc>
        <w:tc>
          <w:tcPr>
            <w:tcW w:w="7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699C" w14:textId="683A40BD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Prova </w:t>
            </w:r>
            <w:r w:rsidR="00730AAA">
              <w:rPr>
                <w:rFonts w:ascii="Arial" w:eastAsia="Arial" w:hAnsi="Arial" w:cs="Arial"/>
                <w:sz w:val="18"/>
                <w:szCs w:val="18"/>
              </w:rPr>
              <w:t xml:space="preserve">prática de análise de dados, realizada em sala de aula. </w:t>
            </w:r>
          </w:p>
          <w:p w14:paraId="4DA8CCDB" w14:textId="48C755D6" w:rsidR="00F55535" w:rsidRDefault="00F555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Projetos desenvolvidos em cada módulo.</w:t>
            </w:r>
          </w:p>
        </w:tc>
      </w:tr>
      <w:tr w:rsidR="002D47EF" w14:paraId="3528CD59" w14:textId="77777777" w:rsidTr="69416678">
        <w:trPr>
          <w:jc w:val="center"/>
        </w:trPr>
        <w:tc>
          <w:tcPr>
            <w:tcW w:w="16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B67CD" w14:textId="77777777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2ª Avaliação</w:t>
            </w:r>
          </w:p>
        </w:tc>
        <w:tc>
          <w:tcPr>
            <w:tcW w:w="7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74304" w14:textId="75AB900F" w:rsidR="002D47EF" w:rsidRDefault="00FE773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Apresentação de trabalho em grupo que resolva um problema de análise de dados e que englobe o 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pipeline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de extração e análise</w:t>
            </w:r>
            <w:r w:rsidR="00730AAA">
              <w:rPr>
                <w:rFonts w:ascii="Arial" w:eastAsia="Arial" w:hAnsi="Arial" w:cs="Arial"/>
                <w:sz w:val="18"/>
                <w:szCs w:val="18"/>
              </w:rPr>
              <w:t xml:space="preserve">, contendo </w:t>
            </w:r>
            <w:proofErr w:type="spellStart"/>
            <w:r w:rsidR="00730AAA">
              <w:rPr>
                <w:rFonts w:ascii="Arial" w:eastAsia="Arial" w:hAnsi="Arial" w:cs="Arial"/>
                <w:sz w:val="18"/>
                <w:szCs w:val="18"/>
              </w:rPr>
              <w:t>backend</w:t>
            </w:r>
            <w:proofErr w:type="spellEnd"/>
            <w:r w:rsidR="00730AAA">
              <w:rPr>
                <w:rFonts w:ascii="Arial" w:eastAsia="Arial" w:hAnsi="Arial" w:cs="Arial"/>
                <w:sz w:val="18"/>
                <w:szCs w:val="18"/>
              </w:rPr>
              <w:t xml:space="preserve"> e </w:t>
            </w:r>
            <w:proofErr w:type="spellStart"/>
            <w:r w:rsidR="00730AAA">
              <w:rPr>
                <w:rFonts w:ascii="Arial" w:eastAsia="Arial" w:hAnsi="Arial" w:cs="Arial"/>
                <w:sz w:val="18"/>
                <w:szCs w:val="18"/>
              </w:rPr>
              <w:t>frontend</w:t>
            </w:r>
            <w:proofErr w:type="spellEnd"/>
            <w:r w:rsidR="00730AAA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6699CBB5" w14:textId="2D809DE1" w:rsidR="00661E14" w:rsidRDefault="00661E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Projetos desenvolvidos em cada módulo.</w:t>
            </w:r>
          </w:p>
        </w:tc>
      </w:tr>
      <w:tr w:rsidR="002D47EF" w14:paraId="070A5EBD" w14:textId="77777777" w:rsidTr="69416678">
        <w:trPr>
          <w:jc w:val="center"/>
        </w:trPr>
        <w:tc>
          <w:tcPr>
            <w:tcW w:w="162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AD10" w14:textId="77777777" w:rsidR="002D47EF" w:rsidRDefault="00FE7737">
            <w:pPr>
              <w:widowControl w:val="0"/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Avaliação Substitutiva</w:t>
            </w:r>
          </w:p>
        </w:tc>
        <w:tc>
          <w:tcPr>
            <w:tcW w:w="7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E47EF" w14:textId="77777777" w:rsidR="002D47EF" w:rsidRDefault="00FE7737">
            <w:pPr>
              <w:widowControl w:val="0"/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Prova prática com todo o conteúdo do curso.</w:t>
            </w:r>
          </w:p>
        </w:tc>
      </w:tr>
    </w:tbl>
    <w:p w14:paraId="33E13401" w14:textId="77777777" w:rsidR="002D47EF" w:rsidRDefault="002D47EF">
      <w:pPr>
        <w:spacing w:after="0" w:line="276" w:lineRule="auto"/>
        <w:jc w:val="left"/>
        <w:rPr>
          <w:rFonts w:ascii="Arial" w:eastAsia="Arial" w:hAnsi="Arial" w:cs="Arial"/>
          <w:b/>
        </w:rPr>
      </w:pPr>
    </w:p>
    <w:p w14:paraId="6194DECE" w14:textId="77777777" w:rsidR="002D47EF" w:rsidRDefault="00FE7737">
      <w:pPr>
        <w:spacing w:after="0" w:line="276" w:lineRule="auto"/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BIBLIOGRAFIA</w:t>
      </w:r>
    </w:p>
    <w:p w14:paraId="273479E0" w14:textId="77777777" w:rsidR="002D47EF" w:rsidRDefault="002D47EF">
      <w:pPr>
        <w:spacing w:after="0" w:line="276" w:lineRule="auto"/>
        <w:jc w:val="left"/>
        <w:rPr>
          <w:rFonts w:ascii="Arial" w:eastAsia="Arial" w:hAnsi="Arial" w:cs="Arial"/>
          <w:b/>
        </w:rPr>
      </w:pPr>
    </w:p>
    <w:tbl>
      <w:tblPr>
        <w:tblStyle w:val="ac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7245"/>
      </w:tblGrid>
      <w:tr w:rsidR="002D47EF" w14:paraId="25246365" w14:textId="77777777">
        <w:trPr>
          <w:jc w:val="center"/>
        </w:trPr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45594" w14:textId="77777777" w:rsidR="002D47EF" w:rsidRDefault="00FE7737">
            <w:pPr>
              <w:widowControl w:val="0"/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BIBLIOGRAFIA</w:t>
            </w:r>
          </w:p>
          <w:p w14:paraId="29C3C205" w14:textId="77777777" w:rsidR="002D47EF" w:rsidRDefault="00FE7737">
            <w:pPr>
              <w:widowControl w:val="0"/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BÁSICA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6F695" w14:textId="77777777" w:rsidR="002D47EF" w:rsidRDefault="00FE773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B529A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FRIENDLY, Michael. A brief history of data visualization. In: Handbook of data visualization.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Springer, Berlin, Heidelberg, 2008. p. 15-56.</w:t>
            </w:r>
          </w:p>
          <w:p w14:paraId="7E5E97E1" w14:textId="77777777" w:rsidR="002D47EF" w:rsidRDefault="00FE773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B529A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LAWSON, Richard. Web scraping with Python.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Packt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Publishing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Ltd, 2015.</w:t>
            </w:r>
          </w:p>
          <w:p w14:paraId="0DF58635" w14:textId="77777777" w:rsidR="002D47EF" w:rsidRDefault="00FE773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B529A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MCKINNEY, Wes. Python for data analysis: Data wrangling with Pandas, NumPy, and </w:t>
            </w:r>
            <w:proofErr w:type="spellStart"/>
            <w:r w:rsidRPr="000B529A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IPython</w:t>
            </w:r>
            <w:proofErr w:type="spellEnd"/>
            <w:r w:rsidRPr="000B529A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" O'Reilly 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Media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Inc.", 2012.</w:t>
            </w:r>
          </w:p>
          <w:p w14:paraId="1F2A4F49" w14:textId="77777777" w:rsidR="002D47EF" w:rsidRDefault="00FE773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MITCHELL, R. Web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scraping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com Python: coletando mais dados da web moderna.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São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Paulo: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Novatec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2019.</w:t>
            </w:r>
          </w:p>
          <w:p w14:paraId="3530678E" w14:textId="77777777" w:rsidR="002D47EF" w:rsidRDefault="00FE773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NIELD, T. Introdução à linguagem SQL: abordagem prática para iniciantes. São Paulo: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Novatec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2016.</w:t>
            </w:r>
          </w:p>
          <w:p w14:paraId="1D0189BB" w14:textId="77777777" w:rsidR="002D47EF" w:rsidRDefault="00FE773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B529A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WISDOM, V.; GUPTA, R. An introduction to Twitter Data Analysis in Python.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[S.I.: s. n.], 2016. Disponível em: https://www.researchgate.net/publication/308371781</w:t>
            </w:r>
          </w:p>
          <w:p w14:paraId="5F0D87EC" w14:textId="77777777" w:rsidR="002D47EF" w:rsidRDefault="002D47EF">
            <w:pPr>
              <w:widowControl w:val="0"/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D47EF" w14:paraId="7D111668" w14:textId="77777777">
        <w:trPr>
          <w:jc w:val="center"/>
        </w:trPr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5DA6F" w14:textId="77777777" w:rsidR="002D47EF" w:rsidRDefault="00FE7737">
            <w:pPr>
              <w:widowControl w:val="0"/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BIBLIOGRAFIA</w:t>
            </w:r>
          </w:p>
          <w:p w14:paraId="7B998566" w14:textId="77777777" w:rsidR="002D47EF" w:rsidRDefault="00FE7737">
            <w:pPr>
              <w:widowControl w:val="0"/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COMPLEMENTAR</w:t>
            </w:r>
          </w:p>
          <w:p w14:paraId="4B9F9949" w14:textId="77777777" w:rsidR="002D47EF" w:rsidRDefault="002D47EF">
            <w:pPr>
              <w:widowControl w:val="0"/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8571E" w14:textId="77777777" w:rsidR="002D47EF" w:rsidRDefault="00FE77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BASSET, L. Introdução ao JSON: um guia para JSON que vai direto ao ponto. São Paulo: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Novatec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2016.</w:t>
            </w:r>
          </w:p>
          <w:p w14:paraId="54C2EC52" w14:textId="77777777" w:rsidR="002D47EF" w:rsidRDefault="00FE77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 xml:space="preserve">CHEN, D. Análise de dados com Python e Pandas. São Paulo: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Novatec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2018.</w:t>
            </w:r>
          </w:p>
          <w:p w14:paraId="54F0D822" w14:textId="77777777" w:rsidR="002D47EF" w:rsidRDefault="00FE77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EDMONDS, J. Como pensar sobre algoritmos. Rio de Janeiro: LTC, 2010.</w:t>
            </w:r>
          </w:p>
          <w:p w14:paraId="36A08218" w14:textId="77777777" w:rsidR="002D47EF" w:rsidRPr="000B529A" w:rsidRDefault="00FE77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</w:pPr>
            <w:r w:rsidRPr="000B529A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JAMES, Gareth et al. An introduction to statistical learning. New York: Springer, 2013.</w:t>
            </w:r>
          </w:p>
          <w:p w14:paraId="46ABA238" w14:textId="77777777" w:rsidR="002D47EF" w:rsidRDefault="00FE77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MARTELLI, R. Modelagem e banco de dados. São Paulo: Senac, 2018.</w:t>
            </w:r>
          </w:p>
          <w:p w14:paraId="417B0D78" w14:textId="77777777" w:rsidR="002D47EF" w:rsidRDefault="00FE773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0B529A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THOMAS, D. M.; MATHUR, S. Data analysis by web scraping using Python. In: INTERNATIONAL CONFERENCE ON ELECTRONICS, COMMUNICATION AND AEROSPACE TECHNOLOGY, 3, 2019. Anais…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Institute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of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Electrical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and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Electronics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Engineers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Piscataway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, 2019.</w:t>
            </w:r>
          </w:p>
          <w:p w14:paraId="28C0873E" w14:textId="77777777" w:rsidR="002D47EF" w:rsidRDefault="002D47EF">
            <w:pPr>
              <w:widowControl w:val="0"/>
              <w:spacing w:after="0" w:line="240" w:lineRule="auto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2D47EF" w:rsidRPr="000E121C" w14:paraId="7CF01C42" w14:textId="77777777">
        <w:trPr>
          <w:jc w:val="center"/>
        </w:trPr>
        <w:tc>
          <w:tcPr>
            <w:tcW w:w="175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59F87" w14:textId="77777777" w:rsidR="002D47EF" w:rsidRDefault="00FE7737">
            <w:pPr>
              <w:widowControl w:val="0"/>
              <w:spacing w:after="0" w:line="240" w:lineRule="auto"/>
              <w:jc w:val="lef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MATERIAL DIDÁTICO</w:t>
            </w:r>
          </w:p>
        </w:tc>
        <w:tc>
          <w:tcPr>
            <w:tcW w:w="7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5A860" w14:textId="77777777" w:rsidR="002D47EF" w:rsidRPr="000B529A" w:rsidRDefault="00FE773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0B529A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Vídeo</w:t>
            </w:r>
            <w:proofErr w:type="spellEnd"/>
            <w:r w:rsidRPr="000B529A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 “Python for Data Science Full Course” </w:t>
            </w:r>
            <w:hyperlink r:id="rId11">
              <w:r w:rsidR="002D47EF" w:rsidRPr="000B529A">
                <w:rPr>
                  <w:rFonts w:ascii="Arial" w:eastAsia="Arial" w:hAnsi="Arial" w:cs="Arial"/>
                  <w:color w:val="0000FF"/>
                  <w:sz w:val="18"/>
                  <w:szCs w:val="18"/>
                  <w:u w:val="single"/>
                  <w:lang w:val="en-US"/>
                </w:rPr>
                <w:t>https://www.youtube.com/watch?v=LHBE6Q9XlzI</w:t>
              </w:r>
            </w:hyperlink>
          </w:p>
          <w:p w14:paraId="4FE95CC4" w14:textId="77777777" w:rsidR="002D47EF" w:rsidRDefault="00FE773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Canal: “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Dataquest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” </w:t>
            </w:r>
            <w:hyperlink r:id="rId12">
              <w:r w:rsidR="002D47EF">
                <w:rPr>
                  <w:rFonts w:ascii="Arial" w:eastAsia="Arial" w:hAnsi="Arial" w:cs="Arial"/>
                  <w:color w:val="0000FF"/>
                  <w:sz w:val="18"/>
                  <w:szCs w:val="18"/>
                  <w:u w:val="single"/>
                </w:rPr>
                <w:t>https://www.youtube.com/@Dataquestio</w:t>
              </w:r>
            </w:hyperlink>
          </w:p>
          <w:p w14:paraId="4698A8A3" w14:textId="77777777" w:rsidR="002D47EF" w:rsidRDefault="00FE773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FreeCodeCamp.org </w:t>
            </w:r>
            <w:hyperlink r:id="rId13">
              <w:r w:rsidR="002D47EF">
                <w:rPr>
                  <w:rFonts w:ascii="Arial" w:eastAsia="Arial" w:hAnsi="Arial" w:cs="Arial"/>
                  <w:color w:val="0000FF"/>
                  <w:sz w:val="18"/>
                  <w:szCs w:val="18"/>
                  <w:u w:val="single"/>
                </w:rPr>
                <w:t>https://freecodecamp.org</w:t>
              </w:r>
            </w:hyperlink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  <w:p w14:paraId="698A6275" w14:textId="77777777" w:rsidR="002D47EF" w:rsidRPr="000B529A" w:rsidRDefault="00FE773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left"/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0B529A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>LangChain</w:t>
            </w:r>
            <w:proofErr w:type="spellEnd"/>
            <w:r w:rsidRPr="000B529A">
              <w:rPr>
                <w:rFonts w:ascii="Arial" w:eastAsia="Arial" w:hAnsi="Arial" w:cs="Arial"/>
                <w:color w:val="000000"/>
                <w:sz w:val="18"/>
                <w:szCs w:val="18"/>
                <w:lang w:val="en-US"/>
              </w:rPr>
              <w:t xml:space="preserve"> </w:t>
            </w:r>
            <w:hyperlink r:id="rId14">
              <w:r w:rsidR="002D47EF" w:rsidRPr="000B529A">
                <w:rPr>
                  <w:rFonts w:ascii="Arial" w:eastAsia="Arial" w:hAnsi="Arial" w:cs="Arial"/>
                  <w:color w:val="0000FF"/>
                  <w:sz w:val="18"/>
                  <w:szCs w:val="18"/>
                  <w:u w:val="single"/>
                  <w:lang w:val="en-US"/>
                </w:rPr>
                <w:t>https://python.langchain.com/en/latest/index.html</w:t>
              </w:r>
            </w:hyperlink>
          </w:p>
        </w:tc>
      </w:tr>
    </w:tbl>
    <w:p w14:paraId="2279168D" w14:textId="77777777" w:rsidR="002D47EF" w:rsidRPr="000B529A" w:rsidRDefault="002D47EF">
      <w:pPr>
        <w:jc w:val="left"/>
        <w:rPr>
          <w:rFonts w:ascii="Arial" w:eastAsia="Arial" w:hAnsi="Arial" w:cs="Arial"/>
          <w:b/>
          <w:lang w:val="en-US"/>
        </w:rPr>
      </w:pPr>
    </w:p>
    <w:sectPr w:rsidR="002D47EF" w:rsidRPr="000B529A">
      <w:headerReference w:type="default" r:id="rId15"/>
      <w:foot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A2E678" w14:textId="77777777" w:rsidR="00714950" w:rsidRDefault="00714950">
      <w:pPr>
        <w:spacing w:after="0" w:line="240" w:lineRule="auto"/>
      </w:pPr>
      <w:r>
        <w:separator/>
      </w:r>
    </w:p>
  </w:endnote>
  <w:endnote w:type="continuationSeparator" w:id="0">
    <w:p w14:paraId="5E0682AD" w14:textId="77777777" w:rsidR="00714950" w:rsidRDefault="00714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566B00" w14:textId="77777777" w:rsidR="002D47EF" w:rsidRDefault="002D47EF">
    <w:pPr>
      <w:spacing w:after="0" w:line="240" w:lineRule="auto"/>
      <w:jc w:val="center"/>
      <w:rPr>
        <w:rFonts w:ascii="Arial" w:eastAsia="Arial" w:hAnsi="Arial" w:cs="Arial"/>
        <w:color w:val="666666"/>
        <w:sz w:val="22"/>
        <w:szCs w:val="22"/>
      </w:rPr>
    </w:pPr>
  </w:p>
  <w:p w14:paraId="4F53A488" w14:textId="77777777" w:rsidR="002D47EF" w:rsidRDefault="002D47EF">
    <w:pPr>
      <w:spacing w:after="0" w:line="240" w:lineRule="auto"/>
      <w:jc w:val="center"/>
      <w:rPr>
        <w:rFonts w:ascii="Arial" w:eastAsia="Arial" w:hAnsi="Arial" w:cs="Arial"/>
        <w:color w:val="666666"/>
        <w:sz w:val="22"/>
        <w:szCs w:val="22"/>
      </w:rPr>
    </w:pPr>
  </w:p>
  <w:p w14:paraId="56DBE4D3" w14:textId="19A7F65A" w:rsidR="002D47EF" w:rsidRDefault="348E4A80" w:rsidP="348E4A80">
    <w:pPr>
      <w:spacing w:after="0" w:line="240" w:lineRule="auto"/>
      <w:jc w:val="center"/>
      <w:rPr>
        <w:rFonts w:ascii="Arial" w:eastAsia="Arial" w:hAnsi="Arial" w:cs="Arial"/>
        <w:b/>
        <w:bCs/>
        <w:color w:val="666666"/>
        <w:sz w:val="20"/>
        <w:szCs w:val="20"/>
      </w:rPr>
    </w:pPr>
    <w:r w:rsidRPr="348E4A80">
      <w:rPr>
        <w:rFonts w:ascii="Arial" w:eastAsia="Arial" w:hAnsi="Arial" w:cs="Arial"/>
        <w:b/>
        <w:bCs/>
        <w:color w:val="666666"/>
        <w:sz w:val="20"/>
        <w:szCs w:val="20"/>
      </w:rPr>
      <w:t>Plano de ensino de Laboratório Digital: Extração e Análise de Dados [Prof. Matheus C. Pestana]. Data da última revisão: 2</w:t>
    </w:r>
    <w:r w:rsidR="000E121C">
      <w:rPr>
        <w:rFonts w:ascii="Arial" w:eastAsia="Arial" w:hAnsi="Arial" w:cs="Arial"/>
        <w:b/>
        <w:bCs/>
        <w:color w:val="666666"/>
        <w:sz w:val="20"/>
        <w:szCs w:val="20"/>
      </w:rPr>
      <w:t>9</w:t>
    </w:r>
    <w:r w:rsidRPr="348E4A80">
      <w:rPr>
        <w:rFonts w:ascii="Arial" w:eastAsia="Arial" w:hAnsi="Arial" w:cs="Arial"/>
        <w:b/>
        <w:bCs/>
        <w:color w:val="666666"/>
        <w:sz w:val="20"/>
        <w:szCs w:val="20"/>
      </w:rPr>
      <w:t>/0</w:t>
    </w:r>
    <w:r w:rsidR="000E121C">
      <w:rPr>
        <w:rFonts w:ascii="Arial" w:eastAsia="Arial" w:hAnsi="Arial" w:cs="Arial"/>
        <w:b/>
        <w:bCs/>
        <w:color w:val="666666"/>
        <w:sz w:val="20"/>
        <w:szCs w:val="20"/>
      </w:rPr>
      <w:t>6</w:t>
    </w:r>
    <w:r w:rsidRPr="348E4A80">
      <w:rPr>
        <w:rFonts w:ascii="Arial" w:eastAsia="Arial" w:hAnsi="Arial" w:cs="Arial"/>
        <w:b/>
        <w:bCs/>
        <w:color w:val="666666"/>
        <w:sz w:val="20"/>
        <w:szCs w:val="20"/>
      </w:rPr>
      <w:t>/202</w:t>
    </w:r>
    <w:r w:rsidR="000E121C">
      <w:rPr>
        <w:rFonts w:ascii="Arial" w:eastAsia="Arial" w:hAnsi="Arial" w:cs="Arial"/>
        <w:b/>
        <w:bCs/>
        <w:color w:val="666666"/>
        <w:sz w:val="20"/>
        <w:szCs w:val="20"/>
      </w:rPr>
      <w:t>6</w:t>
    </w:r>
  </w:p>
  <w:p w14:paraId="4CE65050" w14:textId="77777777" w:rsidR="002D47EF" w:rsidRDefault="00FE7737">
    <w:pPr>
      <w:spacing w:after="0" w:line="240" w:lineRule="auto"/>
      <w:jc w:val="center"/>
      <w:rPr>
        <w:rFonts w:ascii="Arial" w:eastAsia="Arial" w:hAnsi="Arial" w:cs="Arial"/>
        <w:color w:val="666666"/>
        <w:sz w:val="20"/>
        <w:szCs w:val="20"/>
      </w:rPr>
    </w:pPr>
    <w:r>
      <w:rPr>
        <w:rFonts w:ascii="Arial" w:eastAsia="Arial" w:hAnsi="Arial" w:cs="Arial"/>
        <w:color w:val="666666"/>
        <w:sz w:val="20"/>
        <w:szCs w:val="20"/>
      </w:rPr>
      <w:t>Praia de Botafogo, 190, 7º andar, Rio de Janeiro, RJ | CEP: 22250-900 | Brasil</w:t>
    </w:r>
  </w:p>
  <w:p w14:paraId="3AA3E8DA" w14:textId="77777777" w:rsidR="002D47EF" w:rsidRDefault="00FE7737">
    <w:pPr>
      <w:spacing w:after="0" w:line="240" w:lineRule="auto"/>
      <w:jc w:val="center"/>
      <w:rPr>
        <w:rFonts w:ascii="Arial" w:eastAsia="Arial" w:hAnsi="Arial" w:cs="Arial"/>
        <w:color w:val="666666"/>
        <w:sz w:val="20"/>
        <w:szCs w:val="20"/>
      </w:rPr>
    </w:pPr>
    <w:r>
      <w:rPr>
        <w:rFonts w:ascii="Arial" w:eastAsia="Arial" w:hAnsi="Arial" w:cs="Arial"/>
        <w:color w:val="666666"/>
        <w:sz w:val="20"/>
        <w:szCs w:val="20"/>
      </w:rPr>
      <w:t xml:space="preserve">Tel.: (55 21) 3799-6208 | ecmi.fgv.br </w:t>
    </w:r>
  </w:p>
  <w:p w14:paraId="3D28BA3A" w14:textId="77777777" w:rsidR="002D47EF" w:rsidRDefault="00FE7737">
    <w:pPr>
      <w:spacing w:after="0" w:line="240" w:lineRule="auto"/>
      <w:jc w:val="right"/>
      <w:rPr>
        <w:rFonts w:ascii="Arial" w:eastAsia="Arial" w:hAnsi="Arial" w:cs="Arial"/>
        <w:color w:val="666666"/>
        <w:sz w:val="20"/>
        <w:szCs w:val="20"/>
      </w:rPr>
    </w:pPr>
    <w:r>
      <w:rPr>
        <w:rFonts w:ascii="Arial" w:eastAsia="Arial" w:hAnsi="Arial" w:cs="Arial"/>
        <w:color w:val="666666"/>
        <w:sz w:val="20"/>
        <w:szCs w:val="20"/>
      </w:rPr>
      <w:fldChar w:fldCharType="begin"/>
    </w:r>
    <w:r>
      <w:rPr>
        <w:rFonts w:ascii="Arial" w:eastAsia="Arial" w:hAnsi="Arial" w:cs="Arial"/>
        <w:color w:val="666666"/>
        <w:sz w:val="20"/>
        <w:szCs w:val="20"/>
      </w:rPr>
      <w:instrText>PAGE</w:instrText>
    </w:r>
    <w:r>
      <w:rPr>
        <w:rFonts w:ascii="Arial" w:eastAsia="Arial" w:hAnsi="Arial" w:cs="Arial"/>
        <w:color w:val="666666"/>
        <w:sz w:val="20"/>
        <w:szCs w:val="20"/>
      </w:rPr>
      <w:fldChar w:fldCharType="separate"/>
    </w:r>
    <w:r w:rsidR="000B529A">
      <w:rPr>
        <w:rFonts w:ascii="Arial" w:eastAsia="Arial" w:hAnsi="Arial" w:cs="Arial"/>
        <w:noProof/>
        <w:color w:val="666666"/>
        <w:sz w:val="20"/>
        <w:szCs w:val="20"/>
      </w:rPr>
      <w:t>1</w:t>
    </w:r>
    <w:r>
      <w:rPr>
        <w:rFonts w:ascii="Arial" w:eastAsia="Arial" w:hAnsi="Arial" w:cs="Arial"/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E5B007" w14:textId="77777777" w:rsidR="00714950" w:rsidRDefault="00714950">
      <w:pPr>
        <w:spacing w:after="0" w:line="240" w:lineRule="auto"/>
      </w:pPr>
      <w:r>
        <w:separator/>
      </w:r>
    </w:p>
  </w:footnote>
  <w:footnote w:type="continuationSeparator" w:id="0">
    <w:p w14:paraId="332E784A" w14:textId="77777777" w:rsidR="00714950" w:rsidRDefault="007149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173919" w14:textId="77777777" w:rsidR="002D47EF" w:rsidRDefault="00FE7737">
    <w:pPr>
      <w:jc w:val="left"/>
    </w:pPr>
    <w:r>
      <w:rPr>
        <w:rFonts w:ascii="Arial" w:eastAsia="Arial" w:hAnsi="Arial" w:cs="Arial"/>
        <w:b/>
        <w:color w:val="CCCCCC"/>
        <w:sz w:val="20"/>
        <w:szCs w:val="20"/>
      </w:rPr>
      <w:t xml:space="preserve">      </w:t>
    </w:r>
    <w:r>
      <w:rPr>
        <w:rFonts w:ascii="Arial" w:eastAsia="Arial" w:hAnsi="Arial" w:cs="Arial"/>
        <w:color w:val="CCCCCC"/>
      </w:rPr>
      <w:t xml:space="preserve">     </w:t>
    </w:r>
    <w:r>
      <w:rPr>
        <w:color w:val="CCCCCC"/>
      </w:rPr>
      <w:t xml:space="preserve">            </w:t>
    </w:r>
    <w:r>
      <w:t xml:space="preserve">                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112136E2" wp14:editId="42432E14">
          <wp:simplePos x="0" y="0"/>
          <wp:positionH relativeFrom="column">
            <wp:posOffset>4388175</wp:posOffset>
          </wp:positionH>
          <wp:positionV relativeFrom="paragraph">
            <wp:posOffset>-304797</wp:posOffset>
          </wp:positionV>
          <wp:extent cx="1339421" cy="576263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9421" cy="5762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E02D50"/>
    <w:multiLevelType w:val="multilevel"/>
    <w:tmpl w:val="1C3A2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8C5D69"/>
    <w:multiLevelType w:val="multilevel"/>
    <w:tmpl w:val="966AC92E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BEA429D"/>
    <w:multiLevelType w:val="multilevel"/>
    <w:tmpl w:val="822C5254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BB651A6"/>
    <w:multiLevelType w:val="multilevel"/>
    <w:tmpl w:val="46B864E6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78897025">
    <w:abstractNumId w:val="1"/>
  </w:num>
  <w:num w:numId="2" w16cid:durableId="460460886">
    <w:abstractNumId w:val="3"/>
  </w:num>
  <w:num w:numId="3" w16cid:durableId="66073482">
    <w:abstractNumId w:val="2"/>
  </w:num>
  <w:num w:numId="4" w16cid:durableId="18154890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7EF"/>
    <w:rsid w:val="000B529A"/>
    <w:rsid w:val="000E121C"/>
    <w:rsid w:val="001A6615"/>
    <w:rsid w:val="001D2EB5"/>
    <w:rsid w:val="002762D2"/>
    <w:rsid w:val="002D47EF"/>
    <w:rsid w:val="002F5330"/>
    <w:rsid w:val="00421755"/>
    <w:rsid w:val="004E0939"/>
    <w:rsid w:val="00633CD7"/>
    <w:rsid w:val="00661E14"/>
    <w:rsid w:val="006C6498"/>
    <w:rsid w:val="006F4EDF"/>
    <w:rsid w:val="00714950"/>
    <w:rsid w:val="00730AAA"/>
    <w:rsid w:val="00734108"/>
    <w:rsid w:val="00795A3E"/>
    <w:rsid w:val="007C4C1A"/>
    <w:rsid w:val="0091613C"/>
    <w:rsid w:val="009D3E97"/>
    <w:rsid w:val="009E6B3A"/>
    <w:rsid w:val="00AE3FC1"/>
    <w:rsid w:val="00B35B4B"/>
    <w:rsid w:val="00B44EEA"/>
    <w:rsid w:val="00CA769B"/>
    <w:rsid w:val="00CD3E3A"/>
    <w:rsid w:val="00DC3AD3"/>
    <w:rsid w:val="00E155AD"/>
    <w:rsid w:val="00E32B2F"/>
    <w:rsid w:val="00E534A8"/>
    <w:rsid w:val="00EE40F2"/>
    <w:rsid w:val="00F22BE7"/>
    <w:rsid w:val="00F55535"/>
    <w:rsid w:val="00F848BB"/>
    <w:rsid w:val="00FE7737"/>
    <w:rsid w:val="0112F2AC"/>
    <w:rsid w:val="01A6AE7D"/>
    <w:rsid w:val="01CAD56F"/>
    <w:rsid w:val="01D89535"/>
    <w:rsid w:val="021B0B36"/>
    <w:rsid w:val="026CF416"/>
    <w:rsid w:val="0382F19A"/>
    <w:rsid w:val="03AAA275"/>
    <w:rsid w:val="0421BEFD"/>
    <w:rsid w:val="0423DC9D"/>
    <w:rsid w:val="044D0F0F"/>
    <w:rsid w:val="04E7E19C"/>
    <w:rsid w:val="0589976D"/>
    <w:rsid w:val="06C1C9FD"/>
    <w:rsid w:val="073D359B"/>
    <w:rsid w:val="0821A7C4"/>
    <w:rsid w:val="0827060F"/>
    <w:rsid w:val="099CE809"/>
    <w:rsid w:val="0A1E8533"/>
    <w:rsid w:val="0A455865"/>
    <w:rsid w:val="0B064794"/>
    <w:rsid w:val="0B8C0E86"/>
    <w:rsid w:val="0C916D89"/>
    <w:rsid w:val="0CD3D0E4"/>
    <w:rsid w:val="0D95A23C"/>
    <w:rsid w:val="0E6D520A"/>
    <w:rsid w:val="0ED44A38"/>
    <w:rsid w:val="0F49C086"/>
    <w:rsid w:val="1260CA7A"/>
    <w:rsid w:val="1285AF0D"/>
    <w:rsid w:val="14286565"/>
    <w:rsid w:val="1479CD09"/>
    <w:rsid w:val="14870A49"/>
    <w:rsid w:val="1597FE79"/>
    <w:rsid w:val="160B9FFC"/>
    <w:rsid w:val="184C35D3"/>
    <w:rsid w:val="1869C232"/>
    <w:rsid w:val="18C6A146"/>
    <w:rsid w:val="1A745895"/>
    <w:rsid w:val="1E7BC042"/>
    <w:rsid w:val="1EB5E604"/>
    <w:rsid w:val="1FE35A6A"/>
    <w:rsid w:val="209305F5"/>
    <w:rsid w:val="2171B59E"/>
    <w:rsid w:val="218CE550"/>
    <w:rsid w:val="21A2AE29"/>
    <w:rsid w:val="21E09208"/>
    <w:rsid w:val="22271CC2"/>
    <w:rsid w:val="22B27C34"/>
    <w:rsid w:val="22B85A28"/>
    <w:rsid w:val="24390263"/>
    <w:rsid w:val="24B8F229"/>
    <w:rsid w:val="24FACC1A"/>
    <w:rsid w:val="25960870"/>
    <w:rsid w:val="25ADD90D"/>
    <w:rsid w:val="25DCC8D1"/>
    <w:rsid w:val="26029A55"/>
    <w:rsid w:val="272930D5"/>
    <w:rsid w:val="2885C41D"/>
    <w:rsid w:val="28EBE344"/>
    <w:rsid w:val="2A1DEE06"/>
    <w:rsid w:val="2A52035E"/>
    <w:rsid w:val="2AE06F56"/>
    <w:rsid w:val="2BB032B5"/>
    <w:rsid w:val="2C2D8770"/>
    <w:rsid w:val="2C434DFE"/>
    <w:rsid w:val="2CA23FC5"/>
    <w:rsid w:val="2CDF4073"/>
    <w:rsid w:val="2EA04D07"/>
    <w:rsid w:val="2FC68508"/>
    <w:rsid w:val="3151359D"/>
    <w:rsid w:val="3153F67B"/>
    <w:rsid w:val="316BE633"/>
    <w:rsid w:val="3183E5BD"/>
    <w:rsid w:val="31F027FF"/>
    <w:rsid w:val="31F308A2"/>
    <w:rsid w:val="332ECB27"/>
    <w:rsid w:val="3359C818"/>
    <w:rsid w:val="3407C4F8"/>
    <w:rsid w:val="3474A662"/>
    <w:rsid w:val="348E4A80"/>
    <w:rsid w:val="358CEB88"/>
    <w:rsid w:val="359EAE0E"/>
    <w:rsid w:val="35BD1550"/>
    <w:rsid w:val="35BD8E80"/>
    <w:rsid w:val="375BC465"/>
    <w:rsid w:val="3774DB76"/>
    <w:rsid w:val="37F38D0F"/>
    <w:rsid w:val="38DF06A7"/>
    <w:rsid w:val="3A1F1571"/>
    <w:rsid w:val="3A45F838"/>
    <w:rsid w:val="3A637D5E"/>
    <w:rsid w:val="3BA13E81"/>
    <w:rsid w:val="3CB676AB"/>
    <w:rsid w:val="3CF4EE81"/>
    <w:rsid w:val="3E4E863E"/>
    <w:rsid w:val="3EB22BB6"/>
    <w:rsid w:val="3F5927C9"/>
    <w:rsid w:val="40B93A2D"/>
    <w:rsid w:val="41B266F6"/>
    <w:rsid w:val="42546DEF"/>
    <w:rsid w:val="43F86062"/>
    <w:rsid w:val="48ADDB08"/>
    <w:rsid w:val="498863A9"/>
    <w:rsid w:val="49FF9781"/>
    <w:rsid w:val="4D845273"/>
    <w:rsid w:val="4DB28792"/>
    <w:rsid w:val="4DC2EF29"/>
    <w:rsid w:val="4ED08A55"/>
    <w:rsid w:val="4F70B463"/>
    <w:rsid w:val="4FFFBB4D"/>
    <w:rsid w:val="502D87B2"/>
    <w:rsid w:val="5153950C"/>
    <w:rsid w:val="521CF1B1"/>
    <w:rsid w:val="529DF33D"/>
    <w:rsid w:val="52CA1F9B"/>
    <w:rsid w:val="53FA8E1D"/>
    <w:rsid w:val="54EDD743"/>
    <w:rsid w:val="555DA928"/>
    <w:rsid w:val="556CC08B"/>
    <w:rsid w:val="55F2A38C"/>
    <w:rsid w:val="5611AE74"/>
    <w:rsid w:val="58D1CE2B"/>
    <w:rsid w:val="5BCDF790"/>
    <w:rsid w:val="5BF50379"/>
    <w:rsid w:val="5C452C7C"/>
    <w:rsid w:val="5E4B0267"/>
    <w:rsid w:val="640E04F5"/>
    <w:rsid w:val="64656C55"/>
    <w:rsid w:val="646E15C7"/>
    <w:rsid w:val="649840AC"/>
    <w:rsid w:val="672C0D6E"/>
    <w:rsid w:val="67CA5C23"/>
    <w:rsid w:val="692115A8"/>
    <w:rsid w:val="69416678"/>
    <w:rsid w:val="69CE75AB"/>
    <w:rsid w:val="6ACC6493"/>
    <w:rsid w:val="6C348875"/>
    <w:rsid w:val="6CABA89B"/>
    <w:rsid w:val="6E9A4DA3"/>
    <w:rsid w:val="6FA4EF86"/>
    <w:rsid w:val="70D011EE"/>
    <w:rsid w:val="76A73744"/>
    <w:rsid w:val="7797B85C"/>
    <w:rsid w:val="77F1EC46"/>
    <w:rsid w:val="78D33249"/>
    <w:rsid w:val="7A971228"/>
    <w:rsid w:val="7C971596"/>
    <w:rsid w:val="7D7D9583"/>
    <w:rsid w:val="7EFD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A0E644"/>
  <w15:docId w15:val="{FACA803B-A48A-5640-86AE-701D32528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highlight w:val="white"/>
        <w:lang w:val="pt-BR" w:eastAsia="pt-BR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9033C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033C2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033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33C2"/>
  </w:style>
  <w:style w:type="paragraph" w:styleId="Rodap">
    <w:name w:val="footer"/>
    <w:basedOn w:val="Normal"/>
    <w:link w:val="RodapChar"/>
    <w:uiPriority w:val="99"/>
    <w:unhideWhenUsed/>
    <w:rsid w:val="009033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33C2"/>
  </w:style>
  <w:style w:type="character" w:styleId="MenoPendente">
    <w:name w:val="Unresolved Mention"/>
    <w:basedOn w:val="Fontepargpadro"/>
    <w:uiPriority w:val="99"/>
    <w:semiHidden/>
    <w:unhideWhenUsed/>
    <w:rsid w:val="0006735B"/>
    <w:rPr>
      <w:color w:val="605E5C"/>
      <w:shd w:val="clear" w:color="auto" w:fill="E1DFDD"/>
    </w:r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78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reecodecamp.org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youtube.com/@Dataquestio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LHBE6Q9XlzI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ython.langchain.com/en/latest/index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80A6F36257FD41A1ECE8D827E1F97E" ma:contentTypeVersion="15" ma:contentTypeDescription="Crie um novo documento." ma:contentTypeScope="" ma:versionID="794cb18af877f7ad8b9ca4bad687529c">
  <xsd:schema xmlns:xsd="http://www.w3.org/2001/XMLSchema" xmlns:xs="http://www.w3.org/2001/XMLSchema" xmlns:p="http://schemas.microsoft.com/office/2006/metadata/properties" xmlns:ns2="fd0f6402-3d3b-4e0c-b832-5a4abe11ff6e" xmlns:ns3="7d940c13-610e-400a-8f8a-6b45a15eef83" targetNamespace="http://schemas.microsoft.com/office/2006/metadata/properties" ma:root="true" ma:fieldsID="e85bcf57422aca9af8e970a96f521bb0" ns2:_="" ns3:_="">
    <xsd:import namespace="fd0f6402-3d3b-4e0c-b832-5a4abe11ff6e"/>
    <xsd:import namespace="7d940c13-610e-400a-8f8a-6b45a15ee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f6402-3d3b-4e0c-b832-5a4abe11ff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df19fe77-5e58-4a19-b499-fd74128cdd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40c13-610e-400a-8f8a-6b45a15eef8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5cdc56b-6d7c-4986-b75b-a080ea5c0f35}" ma:internalName="TaxCatchAll" ma:showField="CatchAllData" ma:web="7d940c13-610e-400a-8f8a-6b45a15eef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940c13-610e-400a-8f8a-6b45a15eef83" xsi:nil="true"/>
    <lcf76f155ced4ddcb4097134ff3c332f xmlns="fd0f6402-3d3b-4e0c-b832-5a4abe11ff6e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WlteVeqKD3gHuUJpdpU9ASttCQ==">CgMxLjA4AGokChRzdWdnZXN0LncwMWZhZWJkamRiaRIMUmVuYXRhIFRvbWF6aiQKFHN1Z2dlc3QuamhrYjZ2a3RzeXZqEgxSZW5hdGEgVG9tYXpqJAoUc3VnZ2VzdC5vYjBtdWlpdzE5bHASDFJlbmF0YSBUb21hemokChRzdWdnZXN0LnJ0NXJhemZzdGZ6MhIMUmVuYXRhIFRvbWF6aiQKFHN1Z2dlc3QudWs4b3Jvbm9hbWswEgxSZW5hdGEgVG9tYXpyITFKVUlhNjl1MTc2SHRqeEp0TE9mdUNPdGI0QnAyUTA1dQ==</go:docsCustomData>
</go:gDocsCustomXmlDataStorage>
</file>

<file path=customXml/itemProps1.xml><?xml version="1.0" encoding="utf-8"?>
<ds:datastoreItem xmlns:ds="http://schemas.openxmlformats.org/officeDocument/2006/customXml" ds:itemID="{8338206A-E2CC-422D-AFAB-F07AC1224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0f6402-3d3b-4e0c-b832-5a4abe11ff6e"/>
    <ds:schemaRef ds:uri="7d940c13-610e-400a-8f8a-6b45a15ee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5DA892-35DC-4D7F-B4FD-6AD0D40A53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9EEAD9-2FDB-4C35-AE50-1A6C76CA6A3D}">
  <ds:schemaRefs>
    <ds:schemaRef ds:uri="http://schemas.microsoft.com/office/2006/metadata/properties"/>
    <ds:schemaRef ds:uri="http://schemas.microsoft.com/office/infopath/2007/PartnerControls"/>
    <ds:schemaRef ds:uri="7d940c13-610e-400a-8f8a-6b45a15eef83"/>
    <ds:schemaRef ds:uri="fd0f6402-3d3b-4e0c-b832-5a4abe11ff6e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1279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Renata Cristina de Oliveira Tomaz</dc:creator>
  <cp:lastModifiedBy>Matheus Cavalcanti Pestana</cp:lastModifiedBy>
  <cp:revision>45</cp:revision>
  <dcterms:created xsi:type="dcterms:W3CDTF">2025-07-14T20:41:00Z</dcterms:created>
  <dcterms:modified xsi:type="dcterms:W3CDTF">2026-06-29T23:01:00Z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0x010100B180A6F36257FD41A1ECE8D827E1F97E</vt:lpwstr>
  </property>
  <property fmtid="{D5CDD505-2E9C-101B-9397-08002B2CF9AE}" pid="3" name="MediaServiceImageTags">
    <vt:lpwstr/>
  </property>
</Properties>
</file>