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7E71" w14:textId="5EA86BD6" w:rsidR="00B108A0" w:rsidRPr="00D43149" w:rsidRDefault="00B40CD9">
      <w:pPr>
        <w:rPr>
          <w:b/>
          <w:bCs/>
          <w:sz w:val="44"/>
          <w:szCs w:val="44"/>
        </w:rPr>
      </w:pPr>
      <w:proofErr w:type="spellStart"/>
      <w:r w:rsidRPr="00D43149">
        <w:rPr>
          <w:b/>
          <w:bCs/>
          <w:sz w:val="44"/>
          <w:szCs w:val="44"/>
        </w:rPr>
        <w:t>Kurwikulum</w:t>
      </w:r>
      <w:proofErr w:type="spellEnd"/>
      <w:r w:rsidRPr="00D43149">
        <w:rPr>
          <w:b/>
          <w:bCs/>
          <w:sz w:val="44"/>
          <w:szCs w:val="44"/>
        </w:rPr>
        <w:t xml:space="preserve"> </w:t>
      </w:r>
      <w:proofErr w:type="spellStart"/>
      <w:r w:rsidRPr="00D43149">
        <w:rPr>
          <w:b/>
          <w:bCs/>
          <w:sz w:val="44"/>
          <w:szCs w:val="44"/>
        </w:rPr>
        <w:t>Vite</w:t>
      </w:r>
      <w:proofErr w:type="spellEnd"/>
    </w:p>
    <w:sectPr w:rsidR="00B108A0" w:rsidRPr="00D43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2"/>
    <w:rsid w:val="00457DFD"/>
    <w:rsid w:val="004C72D2"/>
    <w:rsid w:val="006D2A0B"/>
    <w:rsid w:val="00A01EB9"/>
    <w:rsid w:val="00B40CD9"/>
    <w:rsid w:val="00D43149"/>
    <w:rsid w:val="00F8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1737"/>
  <w15:chartTrackingRefBased/>
  <w15:docId w15:val="{AD2FD2B8-B0B1-4B44-9EC1-6918B72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Uranowski</dc:creator>
  <cp:keywords/>
  <dc:description/>
  <cp:lastModifiedBy>Mateusz Uranowski</cp:lastModifiedBy>
  <cp:revision>3</cp:revision>
  <dcterms:created xsi:type="dcterms:W3CDTF">2022-08-22T16:38:00Z</dcterms:created>
  <dcterms:modified xsi:type="dcterms:W3CDTF">2022-08-22T16:39:00Z</dcterms:modified>
</cp:coreProperties>
</file>