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Default="00904B47" w:rsidP="00904B47">
      <w:pPr>
        <w:pStyle w:val="HTML"/>
        <w:wordWrap w:val="0"/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 w:rsidR="00D35930">
        <w:rPr>
          <w:rFonts w:hint="eastAsia"/>
          <w:lang w:eastAsia="zh-HK"/>
        </w:rPr>
        <w:t>不使用任何代碼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即</w:t>
      </w:r>
      <w:r w:rsidR="00D35930">
        <w:rPr>
          <w:rFonts w:hint="eastAsia"/>
        </w:rPr>
        <w:t>AB//CD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這樣顯示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不用加如</w:t>
      </w:r>
      <w:r w:rsidR="00D35930">
        <w:rPr>
          <w:rFonts w:hint="eastAsia"/>
        </w:rPr>
        <w:t>\\(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這些</w:t>
      </w:r>
      <w:r w:rsidR="00D35930">
        <w:rPr>
          <w:rFonts w:hint="eastAsia"/>
        </w:rPr>
        <w:t xml:space="preserve"> </w:t>
      </w:r>
    </w:p>
    <w:p w:rsidR="00904B47" w:rsidRDefault="003021DD" w:rsidP="00936790">
      <w:pPr>
        <w:pStyle w:val="HTML"/>
        <w:wordWrap w:val="0"/>
      </w:pPr>
      <w:r>
        <w:rPr>
          <w:rFonts w:hint="eastAsia"/>
        </w:rPr>
        <w:t>o</w:t>
      </w:r>
      <w:r>
        <w:tab/>
      </w:r>
      <w:r w:rsidR="00D35930">
        <w:rPr>
          <w:rFonts w:hint="eastAsia"/>
          <w:lang w:eastAsia="zh-HK"/>
        </w:rPr>
        <w:t>在處理各度的時候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必須加上\</w:t>
      </w:r>
      <w:r w:rsidR="00D35930">
        <w:rPr>
          <w:rFonts w:hint="eastAsia"/>
        </w:rPr>
        <w:t>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如</w:t>
      </w:r>
      <w:hyperlink w:history="1">
        <w:r w:rsidR="00936790" w:rsidRPr="00B369C3">
          <w:rPr>
            <w:rStyle w:val="a7"/>
            <w:rFonts w:hint="eastAsia"/>
          </w:rPr>
          <w:t>\\(</w:t>
        </w:r>
        <w:r w:rsidR="00936790" w:rsidRPr="00B369C3">
          <w:rPr>
            <w:rStyle w:val="a7"/>
            <w:lang w:eastAsia="zh-HK"/>
          </w:rPr>
          <w:t>50^\\circ</w:t>
        </w:r>
        <w:r w:rsidR="00936790" w:rsidRPr="00B369C3">
          <w:rPr>
            <w:rStyle w:val="a7"/>
            <w:rFonts w:hint="eastAsia"/>
          </w:rPr>
          <w:t>\\)</w:t>
        </w:r>
      </w:hyperlink>
    </w:p>
    <w:p w:rsidR="00936790" w:rsidRPr="00904B47" w:rsidRDefault="00936790" w:rsidP="00936790">
      <w:pPr>
        <w:pStyle w:val="HTML"/>
        <w:wordWrap w:val="0"/>
        <w:rPr>
          <w:rFonts w:hint="eastAsia"/>
          <w:lang w:eastAsia="zh-HK"/>
        </w:rPr>
      </w:pPr>
      <w:r>
        <w:rPr>
          <w:rFonts w:hint="eastAsia"/>
          <w:lang w:eastAsia="zh-HK"/>
        </w:rPr>
        <w:t>處理平方,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或立方單位</w:t>
      </w:r>
      <w:r>
        <w:rPr>
          <w:rFonts w:hint="eastAsia"/>
        </w:rPr>
        <w:t>,</w:t>
      </w:r>
      <w:r>
        <w:rPr>
          <w:rFonts w:hint="eastAsia"/>
          <w:lang w:eastAsia="zh-HK"/>
        </w:rPr>
        <w:t>應另外給出</w:t>
      </w:r>
      <w:r>
        <w:rPr>
          <w:rFonts w:hint="eastAsia"/>
        </w:rPr>
        <w:t>\\(</w:t>
      </w:r>
      <w:r>
        <w:rPr>
          <w:rFonts w:hint="eastAsia"/>
          <w:lang w:eastAsia="zh-HK"/>
        </w:rPr>
        <w:t>和</w:t>
      </w:r>
      <w:r>
        <w:rPr>
          <w:rFonts w:hint="eastAsia"/>
        </w:rPr>
        <w:t>\\),</w:t>
      </w:r>
      <w:r>
        <w:t xml:space="preserve"> </w:t>
      </w:r>
      <w:r>
        <w:rPr>
          <w:rFonts w:hint="eastAsia"/>
          <w:lang w:eastAsia="zh-HK"/>
        </w:rPr>
        <w:t>如：</w:t>
      </w:r>
      <w:r w:rsidRPr="00936790">
        <w:rPr>
          <w:lang w:eastAsia="zh-HK"/>
        </w:rPr>
        <w:t>\\(S\\) cm^2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是錯誤的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應為</w:t>
      </w:r>
      <w:r w:rsidRPr="00936790">
        <w:rPr>
          <w:lang w:eastAsia="zh-HK"/>
        </w:rPr>
        <w:t xml:space="preserve">\\(S\\) </w:t>
      </w:r>
      <w:r>
        <w:rPr>
          <w:rFonts w:hint="eastAsia"/>
        </w:rPr>
        <w:t>\\(</w:t>
      </w:r>
      <w:r w:rsidRPr="00936790">
        <w:rPr>
          <w:lang w:eastAsia="zh-HK"/>
        </w:rPr>
        <w:t>cm^2</w:t>
      </w:r>
      <w:r>
        <w:rPr>
          <w:rFonts w:hint="eastAsia"/>
        </w:rPr>
        <w:t>\\)</w:t>
      </w:r>
      <w:bookmarkStart w:id="0" w:name="_GoBack"/>
      <w:bookmarkEnd w:id="0"/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避免使用選項</w:t>
      </w:r>
      <w:r w:rsidR="00B67925">
        <w:rPr>
          <w:rFonts w:hint="eastAsia"/>
        </w:rPr>
        <w:t>1</w:t>
      </w:r>
      <w:r w:rsidR="00B67925">
        <w:rPr>
          <w:rFonts w:hint="eastAsia"/>
          <w:lang w:eastAsia="zh-HK"/>
        </w:rPr>
        <w:t>正確</w:t>
      </w:r>
      <w:r w:rsidR="00B67925">
        <w:rPr>
          <w:rFonts w:hint="eastAsia"/>
        </w:rPr>
        <w:t>,</w:t>
      </w:r>
      <w:r w:rsidR="00B67925"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選項</w:t>
      </w:r>
      <w:r w:rsidR="00B67925">
        <w:rPr>
          <w:rFonts w:hint="eastAsia"/>
        </w:rPr>
        <w:t>2</w:t>
      </w:r>
      <w:r w:rsidR="00B67925">
        <w:rPr>
          <w:rFonts w:hint="eastAsia"/>
          <w:lang w:eastAsia="zh-HK"/>
        </w:rPr>
        <w:t>錯誤等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98429B" w:rsidRDefault="0098429B" w:rsidP="00AF64C1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如角度的符號能正確渲染出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724186" w:rsidRDefault="00724186" w:rsidP="00AF64C1"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 w:rsidR="00425DAF">
        <w:rPr>
          <w:rFonts w:hint="eastAsia"/>
          <w:lang w:eastAsia="zh-HK"/>
        </w:rPr>
        <w:t>二元一次方程組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lastRenderedPageBreak/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E5412">
        <w:rPr>
          <w:rFonts w:hint="eastAsia"/>
          <w:lang w:eastAsia="zh-HK"/>
        </w:rPr>
        <w:t>如圖：</w:t>
      </w:r>
      <w:r>
        <w:rPr>
          <w:rFonts w:hint="eastAsia"/>
        </w:rPr>
        <w:t>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</w:t>
      </w:r>
      <w:r w:rsidR="007E5412">
        <w:t xml:space="preserve"> "images/</w:t>
      </w:r>
      <w:r w:rsidR="007E5412">
        <w:rPr>
          <w:rFonts w:hint="eastAsia"/>
        </w:rPr>
        <w:t>q</w:t>
      </w:r>
      <w:r w:rsidR="007E5412">
        <w:t>00</w:t>
      </w:r>
      <w:r w:rsidR="007E5412">
        <w:rPr>
          <w:rFonts w:hint="eastAsia"/>
        </w:rPr>
        <w:t>3</w:t>
      </w:r>
      <w:r w:rsidR="007E5412">
        <w:t>.png"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</w:t>
      </w:r>
      <w:r w:rsidR="007E5412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lastRenderedPageBreak/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B67925">
        <w:rPr>
          <w:rFonts w:hint="eastAsia"/>
          <w:lang w:eastAsia="zh-HK"/>
        </w:rPr>
        <w:t>如圖：</w:t>
      </w:r>
      <w:r>
        <w:rPr>
          <w:rFonts w:hint="eastAsia"/>
        </w:rPr>
        <w:t>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</w:t>
      </w:r>
      <w:r w:rsidR="00B67925">
        <w:t>"images/q004.png"</w:t>
      </w:r>
      <w:r>
        <w:t>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</w:t>
      </w:r>
      <w:r w:rsidR="00B67925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7E5412" w:rsidP="00AF64C1">
      <w:r>
        <w:t xml:space="preserve">      "image": "images/00</w:t>
      </w:r>
      <w:r>
        <w:rPr>
          <w:rFonts w:hint="eastAsia"/>
        </w:rPr>
        <w:t>5</w:t>
      </w:r>
      <w:r w:rsidR="00AF64C1">
        <w:t>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E274BA" w:rsidRDefault="00E274BA" w:rsidP="00E274BA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images/q00</w:t>
      </w:r>
      <w:r>
        <w:t>4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</w:t>
      </w:r>
      <w:r>
        <w:rPr>
          <w:rFonts w:hint="eastAsia"/>
          <w:lang w:eastAsia="zh-HK"/>
        </w:rPr>
        <w:t>無</w:t>
      </w:r>
      <w:r>
        <w:rPr>
          <w:rFonts w:hint="eastAsia"/>
        </w:rPr>
        <w:t>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圖”。</w:t>
      </w:r>
    </w:p>
    <w:p w:rsidR="00E274BA" w:rsidRPr="00E274BA" w:rsidRDefault="00E274BA" w:rsidP="00AF64C1"/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</w:t>
      </w:r>
    </w:p>
    <w:p w:rsidR="00A13F92" w:rsidRPr="00755650" w:rsidRDefault="00A13F92"/>
    <w:p w:rsidR="00C60479" w:rsidRDefault="00B74389">
      <w:hyperlink r:id="rId6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B74389">
      <w:hyperlink r:id="rId7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B74389">
      <w:hyperlink r:id="rId8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Default="00B74389">
      <w:hyperlink r:id="rId9" w:history="1">
        <w:r w:rsidR="00AE1B22"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B74389" w:rsidP="009B443A">
      <w:hyperlink r:id="rId10" w:history="1">
        <w:r w:rsidR="001026A3" w:rsidRPr="0098543D">
          <w:rPr>
            <w:rStyle w:val="a7"/>
          </w:rPr>
          <w:t>https://grok.com/share/c2hhcmQtMg%3D%3D_55e2e6f9-45ae-4ee3-9a76-</w:t>
        </w:r>
        <w:r w:rsidR="001026A3" w:rsidRPr="0098543D">
          <w:rPr>
            <w:rStyle w:val="a7"/>
          </w:rPr>
          <w:lastRenderedPageBreak/>
          <w:t>d4bf8420537e</w:t>
        </w:r>
      </w:hyperlink>
    </w:p>
    <w:p w:rsidR="001026A3" w:rsidRDefault="001026A3" w:rsidP="009B443A"/>
    <w:p w:rsidR="001026A3" w:rsidRDefault="001026A3" w:rsidP="009B443A"/>
    <w:p w:rsidR="001026A3" w:rsidRDefault="00B74389" w:rsidP="009B443A">
      <w:hyperlink r:id="rId11" w:history="1">
        <w:r w:rsidR="00E12F8B" w:rsidRPr="00067773">
          <w:rPr>
            <w:rStyle w:val="a7"/>
          </w:rPr>
          <w:t>https://grok.com/share/c2hhcmQtMg%3D%3D_d1a295e3-89af-4942-a358-5f862066b2d7</w:t>
        </w:r>
      </w:hyperlink>
    </w:p>
    <w:p w:rsidR="00E12F8B" w:rsidRDefault="00E12F8B" w:rsidP="009B443A"/>
    <w:p w:rsidR="00E12F8B" w:rsidRDefault="00B74389" w:rsidP="009B443A">
      <w:hyperlink r:id="rId12" w:history="1">
        <w:r w:rsidR="00650C2C" w:rsidRPr="00067773">
          <w:rPr>
            <w:rStyle w:val="a7"/>
          </w:rPr>
          <w:t>https://grok.com/share/c2hhcmQtMg%3D%3D_867a835d-378e-47b7-9ceb-12d9ed48c1fc</w:t>
        </w:r>
      </w:hyperlink>
    </w:p>
    <w:p w:rsidR="00650C2C" w:rsidRDefault="00650C2C" w:rsidP="009B443A"/>
    <w:p w:rsidR="00650C2C" w:rsidRPr="00AF64C1" w:rsidRDefault="00650C2C" w:rsidP="009B443A">
      <w:r w:rsidRPr="00650C2C">
        <w:t>https://grok.com/share/c2hhcmQtMg%3D%3D_b3dae91d-e0c5-4612-ab3c-3de432dadaa8</w:t>
      </w:r>
    </w:p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389" w:rsidRDefault="00B74389" w:rsidP="00AF64C1">
      <w:r>
        <w:separator/>
      </w:r>
    </w:p>
  </w:endnote>
  <w:endnote w:type="continuationSeparator" w:id="0">
    <w:p w:rsidR="00B74389" w:rsidRDefault="00B74389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389" w:rsidRDefault="00B74389" w:rsidP="00AF64C1">
      <w:r>
        <w:separator/>
      </w:r>
    </w:p>
  </w:footnote>
  <w:footnote w:type="continuationSeparator" w:id="0">
    <w:p w:rsidR="00B74389" w:rsidRDefault="00B74389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22612"/>
    <w:rsid w:val="002457EB"/>
    <w:rsid w:val="003021DD"/>
    <w:rsid w:val="003E1B5C"/>
    <w:rsid w:val="00425DAF"/>
    <w:rsid w:val="00451C4B"/>
    <w:rsid w:val="004B4192"/>
    <w:rsid w:val="005664F2"/>
    <w:rsid w:val="0057103F"/>
    <w:rsid w:val="005C2223"/>
    <w:rsid w:val="005E217F"/>
    <w:rsid w:val="00650C2C"/>
    <w:rsid w:val="006C33E4"/>
    <w:rsid w:val="00724186"/>
    <w:rsid w:val="00727263"/>
    <w:rsid w:val="00755650"/>
    <w:rsid w:val="0079669E"/>
    <w:rsid w:val="007E5412"/>
    <w:rsid w:val="008337E6"/>
    <w:rsid w:val="00837C78"/>
    <w:rsid w:val="0086311F"/>
    <w:rsid w:val="008E5CC1"/>
    <w:rsid w:val="00904B47"/>
    <w:rsid w:val="00936790"/>
    <w:rsid w:val="0098429B"/>
    <w:rsid w:val="009B443A"/>
    <w:rsid w:val="009F3183"/>
    <w:rsid w:val="00A13F92"/>
    <w:rsid w:val="00AC050F"/>
    <w:rsid w:val="00AE1B22"/>
    <w:rsid w:val="00AF64C1"/>
    <w:rsid w:val="00B67925"/>
    <w:rsid w:val="00B74389"/>
    <w:rsid w:val="00BC4C18"/>
    <w:rsid w:val="00C051C5"/>
    <w:rsid w:val="00C25EF8"/>
    <w:rsid w:val="00C60479"/>
    <w:rsid w:val="00CD052A"/>
    <w:rsid w:val="00D35930"/>
    <w:rsid w:val="00D81322"/>
    <w:rsid w:val="00E12F8B"/>
    <w:rsid w:val="00E168FD"/>
    <w:rsid w:val="00E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33063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aea8f617-91a3-4749-93f3-f8902196689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ok.com/share/c2hhcmQtMg%3D%3D_883e58c8-12c4-4f15-9db7-a7b01d8ac16e" TargetMode="External"/><Relationship Id="rId12" Type="http://schemas.openxmlformats.org/officeDocument/2006/relationships/hyperlink" Target="https://grok.com/share/c2hhcmQtMg%3D%3D_867a835d-378e-47b7-9ceb-12d9ed48c1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11" Type="http://schemas.openxmlformats.org/officeDocument/2006/relationships/hyperlink" Target="https://grok.com/share/c2hhcmQtMg%3D%3D_d1a295e3-89af-4942-a358-5f862066b2d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rok.com/share/c2hhcmQtMg%3D%3D_55e2e6f9-45ae-4ee3-9a76-d4bf8420537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ok.com/share/c2hhcmQtMg%3D%3D_72d80194-44e7-448f-84f5-afdb8cc472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25</cp:revision>
  <dcterms:created xsi:type="dcterms:W3CDTF">2025-06-23T12:09:00Z</dcterms:created>
  <dcterms:modified xsi:type="dcterms:W3CDTF">2025-07-21T02:48:00Z</dcterms:modified>
</cp:coreProperties>
</file>