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D0FF" w14:textId="0FAB22F0" w:rsidR="00043FB3" w:rsidRDefault="00A930D5" w:rsidP="003F322B">
      <w:pPr>
        <w:jc w:val="center"/>
        <w:rPr>
          <w:sz w:val="72"/>
          <w:szCs w:val="72"/>
        </w:rPr>
      </w:pPr>
      <w:r w:rsidRPr="003F322B">
        <w:rPr>
          <w:sz w:val="72"/>
          <w:szCs w:val="72"/>
        </w:rPr>
        <w:t xml:space="preserve">Math Problem </w:t>
      </w:r>
      <w:r w:rsidR="003F322B">
        <w:rPr>
          <w:sz w:val="72"/>
          <w:szCs w:val="72"/>
        </w:rPr>
        <w:t>–</w:t>
      </w:r>
      <w:r w:rsidRPr="003F322B">
        <w:rPr>
          <w:sz w:val="72"/>
          <w:szCs w:val="72"/>
        </w:rPr>
        <w:t xml:space="preserve"> Comparison</w:t>
      </w:r>
    </w:p>
    <w:p w14:paraId="223B36BB" w14:textId="77777777" w:rsidR="003F322B" w:rsidRPr="003F322B" w:rsidRDefault="003F322B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3D750ABC" w14:textId="77777777" w:rsidR="003F322B" w:rsidRPr="003F322B" w:rsidRDefault="003F322B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larger?</m:t>
          </m:r>
        </m:oMath>
      </m:oMathPara>
    </w:p>
    <w:p w14:paraId="07DFA1A8" w14:textId="77777777" w:rsidR="003A708B" w:rsidRPr="003A708B" w:rsidRDefault="003F322B" w:rsidP="003F322B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50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v.s.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50</m:t>
              </m:r>
            </m:sup>
          </m:sSup>
        </m:oMath>
      </m:oMathPara>
    </w:p>
    <w:p w14:paraId="70A0B7A7" w14:textId="77777777" w:rsidR="000D69BF" w:rsidRPr="000D69BF" w:rsidRDefault="000D69BF" w:rsidP="003F322B">
      <w:pPr>
        <w:jc w:val="center"/>
        <w:rPr>
          <w:sz w:val="36"/>
          <w:szCs w:val="36"/>
        </w:rPr>
      </w:pPr>
    </w:p>
    <w:p w14:paraId="3A586354" w14:textId="77777777" w:rsidR="000D69BF" w:rsidRPr="000D69BF" w:rsidRDefault="000D69BF" w:rsidP="003F322B">
      <w:pPr>
        <w:jc w:val="center"/>
        <w:rPr>
          <w:sz w:val="36"/>
          <w:szCs w:val="36"/>
        </w:rPr>
      </w:pPr>
    </w:p>
    <w:p w14:paraId="282437D8" w14:textId="77777777" w:rsidR="000D69BF" w:rsidRPr="000D69BF" w:rsidRDefault="000D69BF" w:rsidP="003F322B">
      <w:pPr>
        <w:jc w:val="center"/>
        <w:rPr>
          <w:sz w:val="36"/>
          <w:szCs w:val="36"/>
        </w:rPr>
      </w:pPr>
    </w:p>
    <w:p w14:paraId="77A4549D" w14:textId="77777777" w:rsidR="000D69BF" w:rsidRPr="000D69BF" w:rsidRDefault="000D69BF" w:rsidP="003F322B">
      <w:pPr>
        <w:jc w:val="center"/>
        <w:rPr>
          <w:sz w:val="36"/>
          <w:szCs w:val="36"/>
        </w:rPr>
      </w:pPr>
    </w:p>
    <w:p w14:paraId="5101B9D2" w14:textId="77777777" w:rsidR="000D69BF" w:rsidRPr="000D69BF" w:rsidRDefault="000D69BF" w:rsidP="003F322B">
      <w:pPr>
        <w:jc w:val="center"/>
        <w:rPr>
          <w:sz w:val="36"/>
          <w:szCs w:val="36"/>
        </w:rPr>
      </w:pPr>
    </w:p>
    <w:p w14:paraId="76BC7DD8" w14:textId="4E779D5F" w:rsidR="000D69BF" w:rsidRDefault="000D69BF" w:rsidP="003F322B">
      <w:pPr>
        <w:jc w:val="center"/>
        <w:rPr>
          <w:sz w:val="36"/>
          <w:szCs w:val="36"/>
        </w:rPr>
      </w:pPr>
    </w:p>
    <w:p w14:paraId="5DDD2126" w14:textId="074D8E44" w:rsidR="000D69BF" w:rsidRDefault="000D69BF" w:rsidP="003F322B">
      <w:pPr>
        <w:jc w:val="center"/>
        <w:rPr>
          <w:sz w:val="36"/>
          <w:szCs w:val="36"/>
        </w:rPr>
      </w:pPr>
    </w:p>
    <w:p w14:paraId="455789EA" w14:textId="4A52AD39" w:rsidR="000D69BF" w:rsidRDefault="000D69BF" w:rsidP="003F322B">
      <w:pPr>
        <w:jc w:val="center"/>
        <w:rPr>
          <w:sz w:val="36"/>
          <w:szCs w:val="36"/>
        </w:rPr>
      </w:pPr>
    </w:p>
    <w:p w14:paraId="60CC4E07" w14:textId="18DA5915" w:rsidR="000D69BF" w:rsidRDefault="000D69BF" w:rsidP="003F322B">
      <w:pPr>
        <w:jc w:val="center"/>
        <w:rPr>
          <w:sz w:val="36"/>
          <w:szCs w:val="36"/>
        </w:rPr>
      </w:pPr>
    </w:p>
    <w:p w14:paraId="0B983BBF" w14:textId="6A38BBF1" w:rsidR="000D69BF" w:rsidRDefault="000D69BF" w:rsidP="003F322B">
      <w:pPr>
        <w:jc w:val="center"/>
        <w:rPr>
          <w:sz w:val="36"/>
          <w:szCs w:val="36"/>
        </w:rPr>
      </w:pPr>
    </w:p>
    <w:p w14:paraId="1D8EF72D" w14:textId="10AD3F09" w:rsidR="000D69BF" w:rsidRDefault="000D69BF" w:rsidP="003F322B">
      <w:pPr>
        <w:jc w:val="center"/>
        <w:rPr>
          <w:sz w:val="36"/>
          <w:szCs w:val="36"/>
        </w:rPr>
      </w:pPr>
    </w:p>
    <w:p w14:paraId="6157ECE5" w14:textId="052808FA" w:rsidR="000D69BF" w:rsidRDefault="000D69BF" w:rsidP="003F322B">
      <w:pPr>
        <w:jc w:val="center"/>
        <w:rPr>
          <w:sz w:val="36"/>
          <w:szCs w:val="36"/>
        </w:rPr>
      </w:pPr>
    </w:p>
    <w:p w14:paraId="6BED14FE" w14:textId="014B3AA1" w:rsidR="000D69BF" w:rsidRDefault="000D69BF" w:rsidP="003F322B">
      <w:pPr>
        <w:jc w:val="center"/>
        <w:rPr>
          <w:sz w:val="36"/>
          <w:szCs w:val="36"/>
        </w:rPr>
      </w:pPr>
    </w:p>
    <w:p w14:paraId="3E14EAC3" w14:textId="77777777" w:rsidR="000D69BF" w:rsidRPr="000D69BF" w:rsidRDefault="000D69BF" w:rsidP="003F322B">
      <w:pPr>
        <w:jc w:val="center"/>
        <w:rPr>
          <w:sz w:val="36"/>
          <w:szCs w:val="36"/>
        </w:rPr>
      </w:pPr>
    </w:p>
    <w:p w14:paraId="784562E0" w14:textId="77777777" w:rsidR="000D69BF" w:rsidRPr="000D69BF" w:rsidRDefault="003A708B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3E047C5F" w14:textId="174BB551" w:rsidR="003A708B" w:rsidRPr="003A708B" w:rsidRDefault="000D69BF" w:rsidP="003F322B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50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larger</m:t>
          </m:r>
        </m:oMath>
      </m:oMathPara>
    </w:p>
    <w:p w14:paraId="3EE5BB40" w14:textId="55D44F26" w:rsidR="003A708B" w:rsidRPr="003A708B" w:rsidRDefault="003A708B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method 1:</m:t>
          </m:r>
        </m:oMath>
      </m:oMathPara>
    </w:p>
    <w:p w14:paraId="3E445D3D" w14:textId="5FB9CC2B" w:rsidR="003A708B" w:rsidRPr="003A708B" w:rsidRDefault="003A708B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function.</m:t>
          </m:r>
        </m:oMath>
      </m:oMathPara>
    </w:p>
    <w:p w14:paraId="50F6DA63" w14:textId="77777777" w:rsidR="003A708B" w:rsidRPr="003A708B" w:rsidRDefault="003A708B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den>
          </m:f>
        </m:oMath>
      </m:oMathPara>
    </w:p>
    <w:p w14:paraId="257E8144" w14:textId="77777777" w:rsidR="003A708B" w:rsidRPr="003A708B" w:rsidRDefault="003A708B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den>
          </m:f>
        </m:oMath>
      </m:oMathPara>
    </w:p>
    <w:p w14:paraId="0AB197FB" w14:textId="77777777" w:rsidR="003A708B" w:rsidRPr="003A708B" w:rsidRDefault="003A708B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den>
          </m:f>
        </m:oMath>
      </m:oMathPara>
    </w:p>
    <w:p w14:paraId="252DCED9" w14:textId="77777777" w:rsidR="00ED02C9" w:rsidRPr="00ED02C9" w:rsidRDefault="003A708B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79F83DE4" w14:textId="2E858536" w:rsidR="00ED02C9" w:rsidRPr="00ED02C9" w:rsidRDefault="00ED02C9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Set x=50.</m:t>
          </m:r>
        </m:oMath>
      </m:oMathPara>
    </w:p>
    <w:p w14:paraId="67BADAA6" w14:textId="77777777" w:rsidR="00ED02C9" w:rsidRPr="00ED02C9" w:rsidRDefault="00ED02C9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146A169D" w14:textId="77777777" w:rsidR="004E7203" w:rsidRPr="004E7203" w:rsidRDefault="00ED02C9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50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50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&gt;1</m:t>
          </m:r>
        </m:oMath>
      </m:oMathPara>
    </w:p>
    <w:p w14:paraId="1F69650D" w14:textId="77777777" w:rsidR="004E7203" w:rsidRPr="004E7203" w:rsidRDefault="004E7203" w:rsidP="003F32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4BF86DFB" w14:textId="77777777" w:rsidR="004E7203" w:rsidRPr="004E7203" w:rsidRDefault="004E7203" w:rsidP="004E7203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50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50</m:t>
              </m:r>
            </m:e>
          </m:d>
          <m:r>
            <w:rPr>
              <w:rFonts w:ascii="Cambria Math" w:hAnsi="Cambria Math"/>
              <w:sz w:val="36"/>
              <w:szCs w:val="36"/>
            </w:rPr>
            <m:t>&gt;1</m:t>
          </m:r>
        </m:oMath>
      </m:oMathPara>
    </w:p>
    <w:p w14:paraId="3C80AFCF" w14:textId="6F1EC83C" w:rsidR="003F322B" w:rsidRPr="00170CB0" w:rsidRDefault="004E7203" w:rsidP="004E720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50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50</m:t>
              </m:r>
            </m:sup>
          </m:sSup>
        </m:oMath>
      </m:oMathPara>
    </w:p>
    <w:p w14:paraId="0AF48A34" w14:textId="138EACB8" w:rsidR="00170CB0" w:rsidRDefault="00170CB0" w:rsidP="00170CB0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384C4F1" w14:textId="6222A766" w:rsidR="00170CB0" w:rsidRPr="003F322B" w:rsidRDefault="00170CB0" w:rsidP="00170CB0">
      <w:pPr>
        <w:rPr>
          <w:sz w:val="36"/>
          <w:szCs w:val="36"/>
        </w:rPr>
      </w:pPr>
      <w:hyperlink r:id="rId6" w:history="1">
        <w:r>
          <w:rPr>
            <w:rStyle w:val="Hyperlink"/>
          </w:rPr>
          <w:t>Evaluating A Numerical Expression | 50</w:t>
        </w:r>
        <w:proofErr w:type="gramStart"/>
        <w:r>
          <w:rPr>
            <w:rStyle w:val="Hyperlink"/>
          </w:rPr>
          <w:t>^{</w:t>
        </w:r>
        <w:proofErr w:type="gramEnd"/>
        <w:r>
          <w:rPr>
            <w:rStyle w:val="Hyperlink"/>
          </w:rPr>
          <w:t>100}/100^{50} - YouTube</w:t>
        </w:r>
      </w:hyperlink>
    </w:p>
    <w:sectPr w:rsidR="00170CB0" w:rsidRPr="003F32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148E5" w14:textId="77777777" w:rsidR="006D5A88" w:rsidRDefault="006D5A88" w:rsidP="00A72D9F">
      <w:pPr>
        <w:spacing w:after="0" w:line="240" w:lineRule="auto"/>
      </w:pPr>
      <w:r>
        <w:separator/>
      </w:r>
    </w:p>
  </w:endnote>
  <w:endnote w:type="continuationSeparator" w:id="0">
    <w:p w14:paraId="5539D6D0" w14:textId="77777777" w:rsidR="006D5A88" w:rsidRDefault="006D5A88" w:rsidP="00A7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5D3F" w14:textId="77777777" w:rsidR="00A72D9F" w:rsidRDefault="00A72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724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FDF30" w14:textId="2910F759" w:rsidR="00A72D9F" w:rsidRDefault="00A72D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FFC5C4" w14:textId="77777777" w:rsidR="00A72D9F" w:rsidRDefault="00A72D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CD122" w14:textId="77777777" w:rsidR="00A72D9F" w:rsidRDefault="00A72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A86E" w14:textId="77777777" w:rsidR="006D5A88" w:rsidRDefault="006D5A88" w:rsidP="00A72D9F">
      <w:pPr>
        <w:spacing w:after="0" w:line="240" w:lineRule="auto"/>
      </w:pPr>
      <w:r>
        <w:separator/>
      </w:r>
    </w:p>
  </w:footnote>
  <w:footnote w:type="continuationSeparator" w:id="0">
    <w:p w14:paraId="087C9FEF" w14:textId="77777777" w:rsidR="006D5A88" w:rsidRDefault="006D5A88" w:rsidP="00A72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7FD0" w14:textId="77777777" w:rsidR="00A72D9F" w:rsidRDefault="00A72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B34EA" w14:textId="77777777" w:rsidR="00A72D9F" w:rsidRDefault="00A72D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A6DC" w14:textId="77777777" w:rsidR="00A72D9F" w:rsidRDefault="00A72D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D5"/>
    <w:rsid w:val="00043FB3"/>
    <w:rsid w:val="000D69BF"/>
    <w:rsid w:val="00137FE7"/>
    <w:rsid w:val="00170CB0"/>
    <w:rsid w:val="003A708B"/>
    <w:rsid w:val="003F322B"/>
    <w:rsid w:val="004E7203"/>
    <w:rsid w:val="006D5A88"/>
    <w:rsid w:val="00A72D9F"/>
    <w:rsid w:val="00A930D5"/>
    <w:rsid w:val="00ED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416B"/>
  <w15:chartTrackingRefBased/>
  <w15:docId w15:val="{1D548C98-8E25-4827-88CB-12CE7949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22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70C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9F"/>
  </w:style>
  <w:style w:type="paragraph" w:styleId="Footer">
    <w:name w:val="footer"/>
    <w:basedOn w:val="Normal"/>
    <w:link w:val="FooterChar"/>
    <w:uiPriority w:val="99"/>
    <w:unhideWhenUsed/>
    <w:rsid w:val="00A7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VrNl8Y3o9w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2023-02-02T12:58:00Z</dcterms:created>
  <dcterms:modified xsi:type="dcterms:W3CDTF">2023-02-02T13:04:00Z</dcterms:modified>
</cp:coreProperties>
</file>