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B1D6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commentRangeStart w:id="0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1:</w:t>
      </w:r>
    </w:p>
    <w:p w14:paraId="6C4A3057" w14:textId="77777777" w:rsidR="00DF7CE2" w:rsidRPr="00DF7CE2" w:rsidRDefault="00DF7CE2" w:rsidP="00DF7C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sistema deverá permitir ao usuário efetuar login e liberar acesso ao sistema de acordo com o vínculo com a instituição, com login e senha individuais.</w:t>
      </w:r>
      <w:commentRangeEnd w:id="0"/>
      <w:r w:rsidR="00797259">
        <w:rPr>
          <w:rStyle w:val="Refdecomentrio"/>
        </w:rPr>
        <w:commentReference w:id="0"/>
      </w:r>
    </w:p>
    <w:p w14:paraId="752D5786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783B713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2:</w:t>
      </w:r>
    </w:p>
    <w:p w14:paraId="4313366F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 permitir à secretaria pesquisar cursos, oferecendo as opções de excluir, alterar e consultar. A interface deve mostrar o código do curso e o nome do curso e uma opção para incluir novo curso.</w:t>
      </w:r>
    </w:p>
    <w:p w14:paraId="531C14B1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52B85E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3:</w:t>
      </w:r>
    </w:p>
    <w:p w14:paraId="3B77E7D5" w14:textId="77777777" w:rsidR="00DF7CE2" w:rsidRPr="00DF7CE2" w:rsidRDefault="00DF7CE2" w:rsidP="00DF7C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sistema deve permitir à secretaria manter cursos contendo Código do Curso, Nome do curso, Professor Coordenador, Carga horária, Tipo de curso (técnico concomitante, técnico integrado, superior, especialização, mestrado, doutorado)</w:t>
      </w:r>
      <w:commentRangeStart w:id="1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</w:t>
      </w:r>
      <w:commentRangeEnd w:id="1"/>
      <w:r w:rsidR="00797259">
        <w:rPr>
          <w:rStyle w:val="Refdecomentrio"/>
        </w:rPr>
        <w:commentReference w:id="1"/>
      </w: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Total de períodos.</w:t>
      </w:r>
    </w:p>
    <w:p w14:paraId="0205AF9F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F2F270D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4:</w:t>
      </w:r>
    </w:p>
    <w:p w14:paraId="3EF9F1B8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sistema deve permitir à secretaria pesquisar disciplinas através do nome e filtrando por curso, oferecendo as opções de excluir, alterar e consultar. A interface deve mostrar o código da disciplina e o nome da disciplina e uma opção para incluir nova </w:t>
      </w:r>
      <w:commentRangeStart w:id="2"/>
      <w:proofErr w:type="spellStart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discipina</w:t>
      </w:r>
      <w:commentRangeEnd w:id="2"/>
      <w:proofErr w:type="spellEnd"/>
      <w:r w:rsidR="00797259">
        <w:rPr>
          <w:rStyle w:val="Refdecomentrio"/>
        </w:rPr>
        <w:commentReference w:id="2"/>
      </w: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14:paraId="15BB0214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4B71C3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5:</w:t>
      </w:r>
    </w:p>
    <w:p w14:paraId="63581E0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 permitir à secretaria manter disciplinas, contendo código da disciplina, nome da disciplina, curso, ementa, período, quantidade de créditos, pré-requisitos.</w:t>
      </w:r>
    </w:p>
    <w:p w14:paraId="4684EABA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42DC8E5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6:</w:t>
      </w:r>
    </w:p>
    <w:p w14:paraId="1B80E58A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 permitir à secretaria pesquisar professores através do nome do professor, oferecendo as opções de excluir, alterar e consultar. A interface deve mostrar a matrícula do professor e o nome do professor e uma opção para incluir novo professor.</w:t>
      </w:r>
    </w:p>
    <w:p w14:paraId="3AF2ABC9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510E5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7:</w:t>
      </w:r>
    </w:p>
    <w:p w14:paraId="5F55D09F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sistema deve permitir à secretaria manter professores, contendo matricula, nome, data de nascimento, endereço (Logradouro, </w:t>
      </w:r>
      <w:proofErr w:type="spellStart"/>
      <w:proofErr w:type="gramStart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Número,Complemento</w:t>
      </w:r>
      <w:proofErr w:type="spellEnd"/>
      <w:proofErr w:type="gramEnd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Bairro, CEP, Cidade, Estado), e-mail, data de ingresso, titulação, curso principal de atuação.</w:t>
      </w:r>
    </w:p>
    <w:p w14:paraId="7A313CC6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DF5700A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8:</w:t>
      </w:r>
    </w:p>
    <w:p w14:paraId="5BD81010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sistema deve permitir à secretaria pesquisar turmas através do nome da disciplina e </w:t>
      </w:r>
      <w:commentRangeStart w:id="3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filtrando por ano</w:t>
      </w:r>
      <w:commentRangeEnd w:id="3"/>
      <w:r w:rsidR="00B8063C">
        <w:rPr>
          <w:rStyle w:val="Refdecomentrio"/>
        </w:rPr>
        <w:commentReference w:id="3"/>
      </w: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semestre e curso, oferecendo as opções de excluir, alterar e consultar. A interface deve mostrar o código da turma, nome da disciplina e nome do professor e uma opção para incluir nova turma.</w:t>
      </w:r>
    </w:p>
    <w:p w14:paraId="0AED2D40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7EDB842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9:</w:t>
      </w:r>
    </w:p>
    <w:p w14:paraId="05C284D0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</w:r>
      <w:commentRangeStart w:id="4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sistema deve permitir à secretaria manter turmas contendo código da disciplina, ano e semestre em que será lecionada, curso, nome do professor, número de vagas, sala, horários.</w:t>
      </w:r>
      <w:commentRangeEnd w:id="4"/>
      <w:r w:rsidR="00B8063C">
        <w:rPr>
          <w:rStyle w:val="Refdecomentrio"/>
        </w:rPr>
        <w:commentReference w:id="4"/>
      </w:r>
    </w:p>
    <w:p w14:paraId="126DC1F5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7B695CB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10:</w:t>
      </w:r>
    </w:p>
    <w:p w14:paraId="529D52A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lastRenderedPageBreak/>
        <w:tab/>
        <w:t>O sistema deve permitir à secretaria pesquisar alunos através do nome do aluno, oferecendo as opções de excluir, alterar e consultar. A interface deve mostrar a matrícula do aluno, nome do aluno e uma opção para incluir novo aluno.</w:t>
      </w:r>
    </w:p>
    <w:p w14:paraId="7878BC90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E6CFBB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11:</w:t>
      </w:r>
    </w:p>
    <w:p w14:paraId="13BC16AC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sistema deve permitir à secretaria manter alunos </w:t>
      </w:r>
      <w:proofErr w:type="gramStart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contendo  Matricula</w:t>
      </w:r>
      <w:proofErr w:type="gramEnd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(gerada pelo sistema), Nome, Data de Nascimento, Endereço (Logradouro, Número, Complemento, Bairro, CEP, Cidade, Estado), RG, CPF, </w:t>
      </w:r>
      <w:proofErr w:type="spellStart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Email</w:t>
      </w:r>
      <w:proofErr w:type="spellEnd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 Curso, ano/semestre de ingresso e estado (inicialmente matriculado) e posição no vestibular.</w:t>
      </w:r>
    </w:p>
    <w:p w14:paraId="31BE80E1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462FAA5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12:</w:t>
      </w:r>
    </w:p>
    <w:p w14:paraId="14369404" w14:textId="77777777" w:rsidR="00DF7CE2" w:rsidRPr="00DF7CE2" w:rsidRDefault="00DF7CE2" w:rsidP="00DF7C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sistema gera a matricula de cada aluno baseado no ano de ingresso do mesmo, código do curso e posição no ingresso, respectivamente. Exemplo: Aluno ingressou no ano 2012, </w:t>
      </w:r>
      <w:commentRangeStart w:id="5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pertence à turma de código 05 </w:t>
      </w:r>
      <w:commentRangeEnd w:id="5"/>
      <w:r w:rsidR="00B20DBC">
        <w:rPr>
          <w:rStyle w:val="Refdecomentrio"/>
        </w:rPr>
        <w:commentReference w:id="5"/>
      </w: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 sua posição no ingresso igual a 01, então sua matricula será 120501.</w:t>
      </w:r>
    </w:p>
    <w:p w14:paraId="0CD90B8A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9C5571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13:</w:t>
      </w:r>
    </w:p>
    <w:p w14:paraId="7186C59C" w14:textId="77777777" w:rsidR="00DF7CE2" w:rsidRPr="00DF7CE2" w:rsidRDefault="00DF7CE2" w:rsidP="00DF7C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 sistema deve permitir à secretaria modificar estados de alunos para formado, trancado ou matriculado.</w:t>
      </w:r>
    </w:p>
    <w:p w14:paraId="5A57F1B9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AE13061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14:</w:t>
      </w:r>
    </w:p>
    <w:p w14:paraId="2C09E1D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</w:r>
      <w:commentRangeStart w:id="6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sistema deve permitir ao aluno efetuar matricula em turmas referentes ao seu curso, caso ele tenha os pré-requisitos necessários, não haja coincidência de horários e esteja no estado de matriculado. </w:t>
      </w:r>
    </w:p>
    <w:commentRangeEnd w:id="6"/>
    <w:p w14:paraId="1229BE77" w14:textId="77777777" w:rsidR="00DF7CE2" w:rsidRPr="00DF7CE2" w:rsidRDefault="00B20DBC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Style w:val="Refdecomentrio"/>
        </w:rPr>
        <w:commentReference w:id="6"/>
      </w:r>
    </w:p>
    <w:p w14:paraId="667C8809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15: (Verificar junto a tela)</w:t>
      </w:r>
    </w:p>
    <w:p w14:paraId="527BB2EF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commentRangeStart w:id="7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 permitir ao professor pesquisar turma através do ano</w:t>
      </w:r>
    </w:p>
    <w:p w14:paraId="6E8C69B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opções de excluir, alterar e consultar.</w:t>
      </w:r>
    </w:p>
    <w:p w14:paraId="1BC08B1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 interface deve mostrar a matrícula do professor e o nome do professor e uma opção para incluir novo professor.</w:t>
      </w:r>
      <w:commentRangeEnd w:id="7"/>
      <w:r w:rsidR="00210227">
        <w:rPr>
          <w:rStyle w:val="Refdecomentrio"/>
        </w:rPr>
        <w:commentReference w:id="7"/>
      </w:r>
    </w:p>
    <w:p w14:paraId="44A4C3B4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FF49BC4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16:</w:t>
      </w:r>
    </w:p>
    <w:p w14:paraId="6608A410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</w:r>
      <w:commentRangeStart w:id="8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O</w:t>
      </w:r>
      <w:commentRangeEnd w:id="8"/>
      <w:r w:rsidR="00210227">
        <w:rPr>
          <w:rStyle w:val="Refdecomentrio"/>
        </w:rPr>
        <w:commentReference w:id="8"/>
      </w: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sistema deve permitir ao professor manter notas e frequências para os alunos de suas turmas. São lançadas duas notas por ano/semestre e frequência total, além de nota da prova final para os alunos que tenham obtido média entre 40 e 60.</w:t>
      </w:r>
    </w:p>
    <w:p w14:paraId="748AEF5F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0E0F7E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17:</w:t>
      </w:r>
    </w:p>
    <w:p w14:paraId="6375118A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 permitir ao professor calcular o resultado final do aluno considerando, para aprovação, frequência maior ou igual a 75%, média das duas notas maior ou igual a 60. Reprovação é atribuída ao aluno em caso de frequência menor que 75% ou média das duas notas menor que 40. No caso de média das duas notas entre 40 (inclusive) e 60 (exclusive), o aluno deve fazer prova final, sendo aprovado caso obtenha nota maior ou igual a 60.</w:t>
      </w:r>
    </w:p>
    <w:p w14:paraId="1D2EC0E3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5AA9191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18:</w:t>
      </w:r>
    </w:p>
    <w:p w14:paraId="1B9F3DFF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</w:t>
      </w:r>
      <w:commentRangeStart w:id="9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sistema deve permitir ao aluno pesquisar nota e frequência, exibindo todas as turmas ou filtrando por ano e semestre. A interface deve mostrar o código da disciplina o período, o nome da disciplina, a frequência do aluno as notas do aluno (nota 1, nota 2, prova final e media final) e o resultado.</w:t>
      </w:r>
      <w:commentRangeEnd w:id="9"/>
      <w:r w:rsidR="00210227">
        <w:rPr>
          <w:rStyle w:val="Refdecomentrio"/>
        </w:rPr>
        <w:commentReference w:id="9"/>
      </w:r>
    </w:p>
    <w:p w14:paraId="471A1CB4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CC00A7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19:</w:t>
      </w:r>
    </w:p>
    <w:p w14:paraId="6041E9A6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 xml:space="preserve">O sistema </w:t>
      </w:r>
      <w:commentRangeStart w:id="10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deve permitir aos alunos consultarem os professores vinculados a cada curso e disciplina, filtrando por curso, ano e semestre. A consulta deve retornar, código da disciplina, período, disciplina e professor.</w:t>
      </w:r>
      <w:commentRangeEnd w:id="10"/>
      <w:r w:rsidR="00560128">
        <w:rPr>
          <w:rStyle w:val="Refdecomentrio"/>
        </w:rPr>
        <w:commentReference w:id="10"/>
      </w:r>
    </w:p>
    <w:p w14:paraId="5BAD5D1F" w14:textId="77777777" w:rsidR="00DF7CE2" w:rsidRPr="00DF7CE2" w:rsidRDefault="00DF7CE2" w:rsidP="00DF7CE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4DA439B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20:</w:t>
      </w:r>
    </w:p>
    <w:p w14:paraId="646066E0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</w:r>
      <w:commentRangeStart w:id="11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O sistema deve permitir ao aluno </w:t>
      </w:r>
      <w:proofErr w:type="spellStart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logado</w:t>
      </w:r>
      <w:proofErr w:type="spellEnd"/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consultar a matriz curricular de seu curso por ano/semestre ou período assim como todas ao mesmo tempo, cada disciplina deverá ter um link para consultar a ementa.</w:t>
      </w:r>
      <w:commentRangeEnd w:id="11"/>
      <w:r w:rsidR="00560128">
        <w:rPr>
          <w:rStyle w:val="Refdecomentrio"/>
        </w:rPr>
        <w:commentReference w:id="11"/>
      </w:r>
    </w:p>
    <w:p w14:paraId="615789D9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14:paraId="765027F0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Requisito Funcional 21:</w:t>
      </w:r>
    </w:p>
    <w:p w14:paraId="7C1927C8" w14:textId="77777777" w:rsidR="00DF7CE2" w:rsidRPr="00DF7CE2" w:rsidRDefault="00DF7CE2" w:rsidP="00DF7CE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7CE2">
        <w:rPr>
          <w:rFonts w:ascii="Arial" w:eastAsia="Times New Roman" w:hAnsi="Arial" w:cs="Arial"/>
          <w:color w:val="000000"/>
          <w:sz w:val="23"/>
          <w:szCs w:val="23"/>
          <w:lang w:eastAsia="pt-BR"/>
        </w:rPr>
        <w:tab/>
        <w:t>O sistema deverá permitir aos alunos visualizarem as ementas de cada disciplina.</w:t>
      </w:r>
      <w:bookmarkStart w:id="12" w:name="_GoBack"/>
      <w:bookmarkEnd w:id="12"/>
    </w:p>
    <w:p w14:paraId="6C181EC3" w14:textId="77777777" w:rsidR="004B36B1" w:rsidRDefault="00730B35"/>
    <w:p w14:paraId="74610976" w14:textId="77777777" w:rsidR="00560128" w:rsidRDefault="00560128">
      <w:pPr>
        <w:pBdr>
          <w:bottom w:val="single" w:sz="6" w:space="1" w:color="auto"/>
        </w:pBdr>
      </w:pPr>
    </w:p>
    <w:p w14:paraId="49B4DFFD" w14:textId="77777777" w:rsidR="00560128" w:rsidRDefault="00560128">
      <w:r>
        <w:t>Não descreve os relatórios disponíveis.</w:t>
      </w:r>
    </w:p>
    <w:sectPr w:rsidR="00560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513 X-MXTI" w:date="2018-05-15T18:23:00Z" w:initials="1X">
    <w:p w14:paraId="36EFE7B9" w14:textId="77777777" w:rsidR="00797259" w:rsidRDefault="00797259">
      <w:pPr>
        <w:pStyle w:val="Textodecomentrio"/>
      </w:pPr>
      <w:r>
        <w:rPr>
          <w:rStyle w:val="Refdecomentrio"/>
        </w:rPr>
        <w:annotationRef/>
      </w:r>
      <w:r>
        <w:t xml:space="preserve">Não existia controle de sessão no programa. Criado o conceito de sessão através de um </w:t>
      </w:r>
      <w:proofErr w:type="spellStart"/>
      <w:r>
        <w:t>fulter</w:t>
      </w:r>
      <w:proofErr w:type="spellEnd"/>
      <w:r>
        <w:t xml:space="preserve"> que limita o aceso para certos usuários já cadastrados em banco.</w:t>
      </w:r>
    </w:p>
  </w:comment>
  <w:comment w:id="1" w:author="1513 X-MXTI" w:date="2018-05-15T18:31:00Z" w:initials="1X">
    <w:p w14:paraId="2C9984F1" w14:textId="77777777" w:rsidR="00797259" w:rsidRDefault="00797259">
      <w:pPr>
        <w:pStyle w:val="Textodecomentrio"/>
      </w:pPr>
      <w:r>
        <w:rPr>
          <w:rStyle w:val="Refdecomentrio"/>
        </w:rPr>
        <w:annotationRef/>
      </w:r>
      <w:r>
        <w:t>Conectivo e</w:t>
      </w:r>
    </w:p>
  </w:comment>
  <w:comment w:id="2" w:author="1513 X-MXTI" w:date="2018-05-15T18:31:00Z" w:initials="1X">
    <w:p w14:paraId="188DD823" w14:textId="77777777" w:rsidR="00797259" w:rsidRDefault="00797259">
      <w:pPr>
        <w:pStyle w:val="Textodecomentrio"/>
      </w:pPr>
      <w:r>
        <w:rPr>
          <w:rStyle w:val="Refdecomentrio"/>
        </w:rPr>
        <w:annotationRef/>
      </w:r>
      <w:r>
        <w:t>disciplina</w:t>
      </w:r>
    </w:p>
  </w:comment>
  <w:comment w:id="3" w:author="1513 X-MXTI" w:date="2018-05-15T18:36:00Z" w:initials="1X">
    <w:p w14:paraId="14A96E3D" w14:textId="77777777" w:rsidR="00B8063C" w:rsidRDefault="00B8063C">
      <w:pPr>
        <w:pStyle w:val="Textodecomentrio"/>
      </w:pPr>
      <w:r>
        <w:rPr>
          <w:rStyle w:val="Refdecomentrio"/>
        </w:rPr>
        <w:annotationRef/>
      </w:r>
      <w:r>
        <w:t>No sistema a opção de filtro por ano esta definida com valores fixos. Seria mais interessante que fosse de preenchimento, pois a mesma está desatualizada.</w:t>
      </w:r>
    </w:p>
  </w:comment>
  <w:comment w:id="4" w:author="1513 X-MXTI" w:date="2018-05-15T18:44:00Z" w:initials="1X">
    <w:p w14:paraId="42F6E47D" w14:textId="77777777" w:rsidR="00B8063C" w:rsidRDefault="00B8063C">
      <w:pPr>
        <w:pStyle w:val="Textodecomentrio"/>
      </w:pPr>
      <w:r>
        <w:rPr>
          <w:rStyle w:val="Refdecomentrio"/>
        </w:rPr>
        <w:annotationRef/>
      </w:r>
      <w:r>
        <w:t>Só é possível alterar o horário</w:t>
      </w:r>
      <w:r w:rsidR="00B20DBC">
        <w:t xml:space="preserve"> </w:t>
      </w:r>
      <w:r>
        <w:t>em uma pós edição. Durante a inserção n</w:t>
      </w:r>
      <w:r w:rsidR="00B20DBC">
        <w:t>ão é possível definir tal atributo. Não é indicado o campo código de turma também presente no sistema.</w:t>
      </w:r>
    </w:p>
  </w:comment>
  <w:comment w:id="5" w:author="1513 X-MXTI" w:date="2018-05-15T18:49:00Z" w:initials="1X">
    <w:p w14:paraId="14A87072" w14:textId="77777777" w:rsidR="00B20DBC" w:rsidRDefault="00B20DBC">
      <w:pPr>
        <w:pStyle w:val="Textodecomentrio"/>
      </w:pPr>
      <w:r>
        <w:rPr>
          <w:rStyle w:val="Refdecomentrio"/>
        </w:rPr>
        <w:annotationRef/>
      </w:r>
      <w:r>
        <w:t>...pertence ao curso de código 05...</w:t>
      </w:r>
    </w:p>
  </w:comment>
  <w:comment w:id="6" w:author="1513 X-MXTI" w:date="2018-05-15T18:51:00Z" w:initials="1X">
    <w:p w14:paraId="1CEE8182" w14:textId="77777777" w:rsidR="00B20DBC" w:rsidRDefault="00B20DBC">
      <w:pPr>
        <w:pStyle w:val="Textodecomentrio"/>
      </w:pPr>
      <w:r>
        <w:rPr>
          <w:rStyle w:val="Refdecomentrio"/>
        </w:rPr>
        <w:annotationRef/>
      </w:r>
      <w:r>
        <w:t>Sistema não realiza controle de disciplinas realizadas ao curso e também não controla o horário.</w:t>
      </w:r>
    </w:p>
  </w:comment>
  <w:comment w:id="7" w:author="1513 X-MXTI" w:date="2018-05-15T18:54:00Z" w:initials="1X">
    <w:p w14:paraId="04EB25A2" w14:textId="77777777" w:rsidR="00210227" w:rsidRDefault="00210227">
      <w:pPr>
        <w:pStyle w:val="Textodecomentrio"/>
      </w:pPr>
      <w:r>
        <w:rPr>
          <w:rStyle w:val="Refdecomentrio"/>
        </w:rPr>
        <w:annotationRef/>
      </w:r>
      <w:r>
        <w:t>O filtro de ano não funciona e não faz sentido ter a função de cadastrar um novo professor neste requisito.</w:t>
      </w:r>
    </w:p>
  </w:comment>
  <w:comment w:id="8" w:author="1513 X-MXTI" w:date="2018-05-15T18:58:00Z" w:initials="1X">
    <w:p w14:paraId="4C0F5D51" w14:textId="77777777" w:rsidR="00210227" w:rsidRDefault="00210227">
      <w:pPr>
        <w:pStyle w:val="Textodecomentrio"/>
      </w:pPr>
      <w:r>
        <w:rPr>
          <w:rStyle w:val="Refdecomentrio"/>
        </w:rPr>
        <w:annotationRef/>
      </w:r>
      <w:r>
        <w:t>Manutenção evolutiva aumentou o valor para 3 notas por semestre. Não tem cursos de duração anual.</w:t>
      </w:r>
    </w:p>
  </w:comment>
  <w:comment w:id="9" w:author="1513 X-MXTI" w:date="2018-05-15T19:03:00Z" w:initials="1X">
    <w:p w14:paraId="047BBF60" w14:textId="77777777" w:rsidR="00210227" w:rsidRDefault="00210227">
      <w:pPr>
        <w:pStyle w:val="Textodecomentrio"/>
      </w:pPr>
      <w:r>
        <w:rPr>
          <w:rStyle w:val="Refdecomentrio"/>
        </w:rPr>
        <w:annotationRef/>
      </w:r>
      <w:r>
        <w:t>Nota 3 adicionada e não é relatado sobre o campo nota final.</w:t>
      </w:r>
    </w:p>
  </w:comment>
  <w:comment w:id="10" w:author="1513 X-MXTI" w:date="2018-05-15T19:04:00Z" w:initials="1X">
    <w:p w14:paraId="1A697C47" w14:textId="77777777" w:rsidR="00560128" w:rsidRDefault="00560128">
      <w:pPr>
        <w:pStyle w:val="Textodecomentrio"/>
      </w:pPr>
      <w:r>
        <w:rPr>
          <w:rStyle w:val="Refdecomentrio"/>
        </w:rPr>
        <w:annotationRef/>
      </w:r>
      <w:r>
        <w:t>Só existe filtro de curso.</w:t>
      </w:r>
    </w:p>
  </w:comment>
  <w:comment w:id="11" w:author="1513 X-MXTI" w:date="2018-05-15T19:06:00Z" w:initials="1X">
    <w:p w14:paraId="5BD15E52" w14:textId="77777777" w:rsidR="00560128" w:rsidRDefault="00560128">
      <w:pPr>
        <w:pStyle w:val="Textodecomentrio"/>
      </w:pPr>
      <w:r>
        <w:rPr>
          <w:rStyle w:val="Refdecomentrio"/>
        </w:rPr>
        <w:annotationRef/>
      </w:r>
      <w:r>
        <w:t>Só tem filtro de curso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EFE7B9" w15:done="0"/>
  <w15:commentEx w15:paraId="2C9984F1" w15:done="0"/>
  <w15:commentEx w15:paraId="188DD823" w15:done="0"/>
  <w15:commentEx w15:paraId="14A96E3D" w15:done="0"/>
  <w15:commentEx w15:paraId="42F6E47D" w15:done="0"/>
  <w15:commentEx w15:paraId="14A87072" w15:done="0"/>
  <w15:commentEx w15:paraId="1CEE8182" w15:done="0"/>
  <w15:commentEx w15:paraId="04EB25A2" w15:done="0"/>
  <w15:commentEx w15:paraId="4C0F5D51" w15:done="0"/>
  <w15:commentEx w15:paraId="047BBF60" w15:done="0"/>
  <w15:commentEx w15:paraId="1A697C47" w15:done="0"/>
  <w15:commentEx w15:paraId="5BD15E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EFE7B9" w16cid:durableId="1EA5A42C"/>
  <w16cid:commentId w16cid:paraId="2C9984F1" w16cid:durableId="1EA5A5E7"/>
  <w16cid:commentId w16cid:paraId="188DD823" w16cid:durableId="1EA5A5FA"/>
  <w16cid:commentId w16cid:paraId="14A96E3D" w16cid:durableId="1EA5A723"/>
  <w16cid:commentId w16cid:paraId="42F6E47D" w16cid:durableId="1EA5A8F9"/>
  <w16cid:commentId w16cid:paraId="14A87072" w16cid:durableId="1EA5AA4E"/>
  <w16cid:commentId w16cid:paraId="1CEE8182" w16cid:durableId="1EA5AAA5"/>
  <w16cid:commentId w16cid:paraId="04EB25A2" w16cid:durableId="1EA5AB7A"/>
  <w16cid:commentId w16cid:paraId="4C0F5D51" w16cid:durableId="1EA5AC49"/>
  <w16cid:commentId w16cid:paraId="047BBF60" w16cid:durableId="1EA5AD83"/>
  <w16cid:commentId w16cid:paraId="1A697C47" w16cid:durableId="1EA5ADD5"/>
  <w16cid:commentId w16cid:paraId="5BD15E52" w16cid:durableId="1EA5AE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08524" w14:textId="77777777" w:rsidR="00730B35" w:rsidRDefault="00730B35" w:rsidP="00210227">
      <w:pPr>
        <w:spacing w:after="0" w:line="240" w:lineRule="auto"/>
      </w:pPr>
      <w:r>
        <w:separator/>
      </w:r>
    </w:p>
  </w:endnote>
  <w:endnote w:type="continuationSeparator" w:id="0">
    <w:p w14:paraId="42D8150B" w14:textId="77777777" w:rsidR="00730B35" w:rsidRDefault="00730B35" w:rsidP="0021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6EE07" w14:textId="77777777" w:rsidR="00730B35" w:rsidRDefault="00730B35" w:rsidP="00210227">
      <w:pPr>
        <w:spacing w:after="0" w:line="240" w:lineRule="auto"/>
      </w:pPr>
      <w:r>
        <w:separator/>
      </w:r>
    </w:p>
  </w:footnote>
  <w:footnote w:type="continuationSeparator" w:id="0">
    <w:p w14:paraId="58640D4A" w14:textId="77777777" w:rsidR="00730B35" w:rsidRDefault="00730B35" w:rsidP="0021022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513 X-MXTI">
    <w15:presenceInfo w15:providerId="None" w15:userId="1513 X-MX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9E2"/>
    <w:rsid w:val="000C79E2"/>
    <w:rsid w:val="00210227"/>
    <w:rsid w:val="00560128"/>
    <w:rsid w:val="00730B35"/>
    <w:rsid w:val="00797259"/>
    <w:rsid w:val="007E77E3"/>
    <w:rsid w:val="00B20DBC"/>
    <w:rsid w:val="00B8063C"/>
    <w:rsid w:val="00DF7CE2"/>
    <w:rsid w:val="00E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2EDD"/>
  <w15:docId w15:val="{62DB6BC5-E48B-4A09-9D87-18826A13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F7CE2"/>
  </w:style>
  <w:style w:type="character" w:styleId="Refdecomentrio">
    <w:name w:val="annotation reference"/>
    <w:basedOn w:val="Fontepargpadro"/>
    <w:uiPriority w:val="99"/>
    <w:semiHidden/>
    <w:unhideWhenUsed/>
    <w:rsid w:val="007972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72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72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72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72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72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725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1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0227"/>
  </w:style>
  <w:style w:type="paragraph" w:styleId="Rodap">
    <w:name w:val="footer"/>
    <w:basedOn w:val="Normal"/>
    <w:link w:val="RodapChar"/>
    <w:uiPriority w:val="99"/>
    <w:unhideWhenUsed/>
    <w:rsid w:val="0021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1513 X-MXTI</cp:lastModifiedBy>
  <cp:revision>3</cp:revision>
  <dcterms:created xsi:type="dcterms:W3CDTF">2012-11-26T16:09:00Z</dcterms:created>
  <dcterms:modified xsi:type="dcterms:W3CDTF">2018-05-15T22:07:00Z</dcterms:modified>
</cp:coreProperties>
</file>