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FB52521" w:rsidP="26C716C1" w:rsidRDefault="5FB52521" w14:paraId="7F35DE0D" w14:textId="6605887E">
      <w:pPr>
        <w:pStyle w:val="Normal"/>
        <w:jc w:val="center"/>
      </w:pPr>
      <w:r w:rsidRPr="26C716C1" w:rsidR="5FB52521">
        <w:rPr>
          <w:rFonts w:ascii="Arial Nova" w:hAnsi="Arial Nova" w:eastAsia="Arial Nova" w:cs="Arial Nova"/>
          <w:b w:val="1"/>
          <w:bCs w:val="1"/>
        </w:rPr>
        <w:t>PONTIFÍCIA UNIVERSIDADE CATÓLICA DE MINAS GERAIS</w:t>
      </w:r>
    </w:p>
    <w:p w:rsidR="5FB52521" w:rsidP="26C716C1" w:rsidRDefault="5FB52521" w14:paraId="7A95B66F" w14:textId="0D6402C5">
      <w:pPr>
        <w:pStyle w:val="Normal"/>
        <w:jc w:val="center"/>
        <w:rPr>
          <w:rFonts w:ascii="Arial Nova" w:hAnsi="Arial Nova" w:eastAsia="Arial Nova" w:cs="Arial Nova"/>
          <w:b w:val="0"/>
          <w:bCs w:val="0"/>
        </w:rPr>
      </w:pPr>
      <w:r w:rsidRPr="26C716C1" w:rsidR="5FB52521">
        <w:rPr>
          <w:rFonts w:ascii="Arial Nova" w:hAnsi="Arial Nova" w:eastAsia="Arial Nova" w:cs="Arial Nova"/>
          <w:b w:val="0"/>
          <w:bCs w:val="0"/>
        </w:rPr>
        <w:t>André Avelar, Lucas Santos, Matheus Fontes e Rogélio Filho</w:t>
      </w:r>
    </w:p>
    <w:p w:rsidR="26C716C1" w:rsidP="26C716C1" w:rsidRDefault="26C716C1" w14:paraId="42CCD11A" w14:textId="27F99848">
      <w:pPr>
        <w:pStyle w:val="Normal"/>
        <w:jc w:val="center"/>
        <w:rPr>
          <w:rFonts w:ascii="Arial Nova" w:hAnsi="Arial Nova" w:eastAsia="Arial Nova" w:cs="Arial Nova"/>
          <w:b w:val="0"/>
          <w:bCs w:val="0"/>
        </w:rPr>
      </w:pPr>
    </w:p>
    <w:p w:rsidR="26C716C1" w:rsidP="26C716C1" w:rsidRDefault="26C716C1" w14:paraId="6C4F8476" w14:textId="7F4726F4">
      <w:pPr>
        <w:pStyle w:val="Normal"/>
        <w:jc w:val="center"/>
        <w:rPr>
          <w:rFonts w:ascii="Arial Nova" w:hAnsi="Arial Nova" w:eastAsia="Arial Nova" w:cs="Arial Nova"/>
          <w:b w:val="0"/>
          <w:bCs w:val="0"/>
        </w:rPr>
      </w:pPr>
    </w:p>
    <w:p w:rsidR="26C716C1" w:rsidP="26C716C1" w:rsidRDefault="26C716C1" w14:paraId="5046C6F8" w14:textId="3829046D">
      <w:pPr>
        <w:pStyle w:val="Normal"/>
        <w:jc w:val="center"/>
        <w:rPr>
          <w:rFonts w:ascii="Arial Nova" w:hAnsi="Arial Nova" w:eastAsia="Arial Nova" w:cs="Arial Nova"/>
          <w:b w:val="0"/>
          <w:bCs w:val="0"/>
        </w:rPr>
      </w:pPr>
    </w:p>
    <w:p w:rsidR="26C716C1" w:rsidP="26C716C1" w:rsidRDefault="26C716C1" w14:paraId="2C1EA0DA" w14:textId="063C7019">
      <w:pPr>
        <w:pStyle w:val="Normal"/>
        <w:jc w:val="center"/>
        <w:rPr>
          <w:rFonts w:ascii="Arial Nova" w:hAnsi="Arial Nova" w:eastAsia="Arial Nova" w:cs="Arial Nova"/>
          <w:b w:val="0"/>
          <w:bCs w:val="0"/>
        </w:rPr>
      </w:pPr>
    </w:p>
    <w:p w:rsidR="26C716C1" w:rsidP="26C716C1" w:rsidRDefault="26C716C1" w14:paraId="37A91D1D" w14:textId="597DC9FD">
      <w:pPr>
        <w:pStyle w:val="Normal"/>
        <w:jc w:val="center"/>
        <w:rPr>
          <w:rFonts w:ascii="Arial Nova" w:hAnsi="Arial Nova" w:eastAsia="Arial Nova" w:cs="Arial Nova"/>
          <w:b w:val="0"/>
          <w:bCs w:val="0"/>
        </w:rPr>
      </w:pPr>
    </w:p>
    <w:p w:rsidR="26C716C1" w:rsidP="26C716C1" w:rsidRDefault="26C716C1" w14:paraId="447988F3" w14:textId="1DB60E49">
      <w:pPr>
        <w:pStyle w:val="Normal"/>
        <w:jc w:val="center"/>
        <w:rPr>
          <w:rFonts w:ascii="Arial Nova" w:hAnsi="Arial Nova" w:eastAsia="Arial Nova" w:cs="Arial Nova"/>
          <w:b w:val="0"/>
          <w:bCs w:val="0"/>
        </w:rPr>
      </w:pPr>
    </w:p>
    <w:p w:rsidR="26C716C1" w:rsidP="26C716C1" w:rsidRDefault="26C716C1" w14:paraId="7B555606" w14:textId="2CA44F5F">
      <w:pPr>
        <w:pStyle w:val="Normal"/>
        <w:jc w:val="center"/>
        <w:rPr>
          <w:rFonts w:ascii="Arial Nova" w:hAnsi="Arial Nova" w:eastAsia="Arial Nova" w:cs="Arial Nova"/>
          <w:b w:val="0"/>
          <w:bCs w:val="0"/>
        </w:rPr>
      </w:pPr>
    </w:p>
    <w:p w:rsidR="26C716C1" w:rsidP="26C716C1" w:rsidRDefault="26C716C1" w14:paraId="733720A3" w14:textId="19081261">
      <w:pPr>
        <w:pStyle w:val="Normal"/>
        <w:jc w:val="center"/>
        <w:rPr>
          <w:rFonts w:ascii="Arial Nova" w:hAnsi="Arial Nova" w:eastAsia="Arial Nova" w:cs="Arial Nova"/>
          <w:b w:val="0"/>
          <w:bCs w:val="0"/>
        </w:rPr>
      </w:pPr>
    </w:p>
    <w:p w:rsidR="26C716C1" w:rsidP="26C716C1" w:rsidRDefault="26C716C1" w14:paraId="5FC28D04" w14:textId="7882B077">
      <w:pPr>
        <w:pStyle w:val="Normal"/>
        <w:jc w:val="center"/>
        <w:rPr>
          <w:rFonts w:ascii="Arial Nova" w:hAnsi="Arial Nova" w:eastAsia="Arial Nova" w:cs="Arial Nova"/>
          <w:b w:val="0"/>
          <w:bCs w:val="0"/>
        </w:rPr>
      </w:pPr>
    </w:p>
    <w:p w:rsidR="26C716C1" w:rsidP="26C716C1" w:rsidRDefault="26C716C1" w14:paraId="7BE6E5AE" w14:textId="1D49C14E">
      <w:pPr>
        <w:pStyle w:val="Normal"/>
        <w:jc w:val="center"/>
        <w:rPr>
          <w:rFonts w:ascii="Arial Nova" w:hAnsi="Arial Nova" w:eastAsia="Arial Nova" w:cs="Arial Nova"/>
          <w:b w:val="0"/>
          <w:bCs w:val="0"/>
        </w:rPr>
      </w:pPr>
    </w:p>
    <w:p w:rsidR="26C716C1" w:rsidP="26C716C1" w:rsidRDefault="26C716C1" w14:paraId="4F51E93F" w14:textId="39D13EB2">
      <w:pPr>
        <w:pStyle w:val="Normal"/>
        <w:jc w:val="center"/>
        <w:rPr>
          <w:rFonts w:ascii="Arial Nova" w:hAnsi="Arial Nova" w:eastAsia="Arial Nova" w:cs="Arial Nova"/>
          <w:b w:val="0"/>
          <w:bCs w:val="0"/>
        </w:rPr>
      </w:pPr>
    </w:p>
    <w:p w:rsidR="26C716C1" w:rsidP="26C716C1" w:rsidRDefault="26C716C1" w14:paraId="32D8A944" w14:textId="7FD0C6D2">
      <w:pPr>
        <w:pStyle w:val="Normal"/>
        <w:jc w:val="center"/>
        <w:rPr>
          <w:rFonts w:ascii="Arial Nova" w:hAnsi="Arial Nova" w:eastAsia="Arial Nova" w:cs="Arial Nova"/>
          <w:b w:val="0"/>
          <w:bCs w:val="0"/>
        </w:rPr>
      </w:pPr>
    </w:p>
    <w:p w:rsidR="26C716C1" w:rsidP="26C716C1" w:rsidRDefault="26C716C1" w14:paraId="0B5E6F71" w14:textId="2B5C36B0">
      <w:pPr>
        <w:pStyle w:val="Normal"/>
        <w:jc w:val="center"/>
        <w:rPr>
          <w:rFonts w:ascii="Arial Nova" w:hAnsi="Arial Nova" w:eastAsia="Arial Nova" w:cs="Arial Nova"/>
          <w:b w:val="0"/>
          <w:bCs w:val="0"/>
        </w:rPr>
      </w:pPr>
    </w:p>
    <w:p w:rsidR="5FB52521" w:rsidP="26C716C1" w:rsidRDefault="5FB52521" w14:paraId="083C5807" w14:textId="2CC723C4">
      <w:pPr>
        <w:pStyle w:val="Normal"/>
        <w:jc w:val="center"/>
        <w:rPr>
          <w:rFonts w:ascii="Arial Nova" w:hAnsi="Arial Nova" w:eastAsia="Arial Nova" w:cs="Arial Nova"/>
          <w:b w:val="0"/>
          <w:bCs w:val="0"/>
        </w:rPr>
      </w:pPr>
      <w:r w:rsidRPr="26C716C1" w:rsidR="5FB52521">
        <w:rPr>
          <w:rFonts w:ascii="Arial Nova" w:hAnsi="Arial Nova" w:eastAsia="Arial Nova" w:cs="Arial Nova"/>
          <w:b w:val="1"/>
          <w:bCs w:val="1"/>
        </w:rPr>
        <w:t>EDN Representações</w:t>
      </w:r>
    </w:p>
    <w:p w:rsidR="26C716C1" w:rsidP="26C716C1" w:rsidRDefault="26C716C1" w14:paraId="28F3A16E" w14:textId="69904C3D">
      <w:pPr>
        <w:pStyle w:val="Normal"/>
        <w:jc w:val="center"/>
        <w:rPr>
          <w:rFonts w:ascii="Arial Nova" w:hAnsi="Arial Nova" w:eastAsia="Arial Nova" w:cs="Arial Nova"/>
          <w:b w:val="1"/>
          <w:bCs w:val="1"/>
        </w:rPr>
      </w:pPr>
    </w:p>
    <w:p w:rsidR="26C716C1" w:rsidP="26C716C1" w:rsidRDefault="26C716C1" w14:paraId="37609CB2" w14:textId="7D32985A">
      <w:pPr>
        <w:pStyle w:val="Normal"/>
        <w:jc w:val="center"/>
        <w:rPr>
          <w:rFonts w:ascii="Arial Nova" w:hAnsi="Arial Nova" w:eastAsia="Arial Nova" w:cs="Arial Nova"/>
          <w:b w:val="1"/>
          <w:bCs w:val="1"/>
        </w:rPr>
      </w:pPr>
    </w:p>
    <w:p w:rsidR="26C716C1" w:rsidP="26C716C1" w:rsidRDefault="26C716C1" w14:paraId="608EEB76" w14:textId="58C2373C">
      <w:pPr>
        <w:pStyle w:val="Normal"/>
        <w:jc w:val="center"/>
        <w:rPr>
          <w:rFonts w:ascii="Arial Nova" w:hAnsi="Arial Nova" w:eastAsia="Arial Nova" w:cs="Arial Nova"/>
          <w:b w:val="1"/>
          <w:bCs w:val="1"/>
        </w:rPr>
      </w:pPr>
    </w:p>
    <w:p w:rsidR="26C716C1" w:rsidP="26C716C1" w:rsidRDefault="26C716C1" w14:paraId="21D2B50C" w14:textId="6647F1F1">
      <w:pPr>
        <w:pStyle w:val="Normal"/>
        <w:jc w:val="center"/>
        <w:rPr>
          <w:rFonts w:ascii="Arial Nova" w:hAnsi="Arial Nova" w:eastAsia="Arial Nova" w:cs="Arial Nova"/>
          <w:b w:val="1"/>
          <w:bCs w:val="1"/>
        </w:rPr>
      </w:pPr>
    </w:p>
    <w:p w:rsidR="26C716C1" w:rsidP="26C716C1" w:rsidRDefault="26C716C1" w14:paraId="4439A729" w14:textId="7DF11F85">
      <w:pPr>
        <w:pStyle w:val="Normal"/>
        <w:jc w:val="center"/>
        <w:rPr>
          <w:rFonts w:ascii="Arial Nova" w:hAnsi="Arial Nova" w:eastAsia="Arial Nova" w:cs="Arial Nova"/>
          <w:b w:val="1"/>
          <w:bCs w:val="1"/>
        </w:rPr>
      </w:pPr>
    </w:p>
    <w:p w:rsidR="26C716C1" w:rsidP="26C716C1" w:rsidRDefault="26C716C1" w14:paraId="2CEFB4CE" w14:textId="71063C95">
      <w:pPr>
        <w:pStyle w:val="Normal"/>
        <w:jc w:val="center"/>
        <w:rPr>
          <w:rFonts w:ascii="Arial Nova" w:hAnsi="Arial Nova" w:eastAsia="Arial Nova" w:cs="Arial Nova"/>
          <w:b w:val="1"/>
          <w:bCs w:val="1"/>
        </w:rPr>
      </w:pPr>
    </w:p>
    <w:p w:rsidR="26C716C1" w:rsidP="26C716C1" w:rsidRDefault="26C716C1" w14:paraId="7D6E0E88" w14:textId="619E7BF1">
      <w:pPr>
        <w:pStyle w:val="Normal"/>
        <w:jc w:val="center"/>
        <w:rPr>
          <w:rFonts w:ascii="Arial Nova" w:hAnsi="Arial Nova" w:eastAsia="Arial Nova" w:cs="Arial Nova"/>
          <w:b w:val="1"/>
          <w:bCs w:val="1"/>
        </w:rPr>
      </w:pPr>
    </w:p>
    <w:p w:rsidR="26C716C1" w:rsidP="26C716C1" w:rsidRDefault="26C716C1" w14:paraId="6BDF32E7" w14:textId="393B5A09">
      <w:pPr>
        <w:pStyle w:val="Normal"/>
        <w:jc w:val="center"/>
        <w:rPr>
          <w:rFonts w:ascii="Arial Nova" w:hAnsi="Arial Nova" w:eastAsia="Arial Nova" w:cs="Arial Nova"/>
          <w:b w:val="1"/>
          <w:bCs w:val="1"/>
        </w:rPr>
      </w:pPr>
    </w:p>
    <w:p w:rsidR="26C716C1" w:rsidP="26C716C1" w:rsidRDefault="26C716C1" w14:paraId="6B6F0D98" w14:textId="0A89C689">
      <w:pPr>
        <w:pStyle w:val="Normal"/>
        <w:jc w:val="center"/>
        <w:rPr>
          <w:rFonts w:ascii="Arial Nova" w:hAnsi="Arial Nova" w:eastAsia="Arial Nova" w:cs="Arial Nova"/>
          <w:b w:val="1"/>
          <w:bCs w:val="1"/>
        </w:rPr>
      </w:pPr>
    </w:p>
    <w:p w:rsidR="26C716C1" w:rsidP="26C716C1" w:rsidRDefault="26C716C1" w14:paraId="48FD73A3" w14:textId="213DFDF9">
      <w:pPr>
        <w:pStyle w:val="Normal"/>
        <w:jc w:val="center"/>
        <w:rPr>
          <w:rFonts w:ascii="Arial Nova" w:hAnsi="Arial Nova" w:eastAsia="Arial Nova" w:cs="Arial Nova"/>
          <w:b w:val="1"/>
          <w:bCs w:val="1"/>
        </w:rPr>
      </w:pPr>
    </w:p>
    <w:p w:rsidR="26C716C1" w:rsidP="26C716C1" w:rsidRDefault="26C716C1" w14:paraId="37C64914" w14:textId="62596EE7">
      <w:pPr>
        <w:pStyle w:val="Normal"/>
        <w:jc w:val="center"/>
        <w:rPr>
          <w:rFonts w:ascii="Arial Nova" w:hAnsi="Arial Nova" w:eastAsia="Arial Nova" w:cs="Arial Nova"/>
          <w:b w:val="1"/>
          <w:bCs w:val="1"/>
        </w:rPr>
      </w:pPr>
    </w:p>
    <w:p w:rsidR="26C716C1" w:rsidP="26C716C1" w:rsidRDefault="26C716C1" w14:paraId="62E80A37" w14:textId="5120E4C1">
      <w:pPr>
        <w:pStyle w:val="Normal"/>
        <w:jc w:val="center"/>
        <w:rPr>
          <w:rFonts w:ascii="Arial Nova" w:hAnsi="Arial Nova" w:eastAsia="Arial Nova" w:cs="Arial Nova"/>
          <w:b w:val="1"/>
          <w:bCs w:val="1"/>
        </w:rPr>
      </w:pPr>
    </w:p>
    <w:p w:rsidR="26C716C1" w:rsidP="26C716C1" w:rsidRDefault="26C716C1" w14:paraId="566D151F" w14:textId="503F88A2">
      <w:pPr>
        <w:pStyle w:val="Normal"/>
        <w:jc w:val="center"/>
        <w:rPr>
          <w:rFonts w:ascii="Arial Nova" w:hAnsi="Arial Nova" w:eastAsia="Arial Nova" w:cs="Arial Nova"/>
          <w:b w:val="1"/>
          <w:bCs w:val="1"/>
        </w:rPr>
      </w:pPr>
    </w:p>
    <w:p w:rsidR="26C716C1" w:rsidP="26C716C1" w:rsidRDefault="26C716C1" w14:paraId="4F0286D7" w14:textId="648ABD10">
      <w:pPr>
        <w:pStyle w:val="Normal"/>
        <w:jc w:val="center"/>
        <w:rPr>
          <w:rFonts w:ascii="Arial Nova" w:hAnsi="Arial Nova" w:eastAsia="Arial Nova" w:cs="Arial Nova"/>
          <w:b w:val="1"/>
          <w:bCs w:val="1"/>
        </w:rPr>
      </w:pPr>
    </w:p>
    <w:p w:rsidR="26C716C1" w:rsidP="26C716C1" w:rsidRDefault="26C716C1" w14:paraId="4D678DBB" w14:textId="4531732B">
      <w:pPr>
        <w:pStyle w:val="Normal"/>
        <w:jc w:val="center"/>
        <w:rPr>
          <w:rFonts w:ascii="Arial Nova" w:hAnsi="Arial Nova" w:eastAsia="Arial Nova" w:cs="Arial Nova"/>
          <w:b w:val="1"/>
          <w:bCs w:val="1"/>
        </w:rPr>
      </w:pPr>
    </w:p>
    <w:p w:rsidR="5FB52521" w:rsidP="26C716C1" w:rsidRDefault="5FB52521" w14:paraId="6985C44C" w14:textId="7E6F6F35">
      <w:pPr>
        <w:pStyle w:val="Normal"/>
        <w:jc w:val="center"/>
        <w:rPr>
          <w:rFonts w:ascii="Arial Nova" w:hAnsi="Arial Nova" w:eastAsia="Arial Nova" w:cs="Arial Nova"/>
          <w:b w:val="1"/>
          <w:bCs w:val="1"/>
        </w:rPr>
      </w:pPr>
      <w:r w:rsidRPr="26C716C1" w:rsidR="5FB52521">
        <w:rPr>
          <w:rFonts w:ascii="Arial Nova" w:hAnsi="Arial Nova" w:eastAsia="Arial Nova" w:cs="Arial Nova"/>
          <w:b w:val="1"/>
          <w:bCs w:val="1"/>
        </w:rPr>
        <w:t>Belo Horizonte – MG</w:t>
      </w:r>
    </w:p>
    <w:p w:rsidR="5FB52521" w:rsidP="26C716C1" w:rsidRDefault="5FB52521" w14:paraId="0426E177" w14:textId="57C72A00">
      <w:pPr>
        <w:pStyle w:val="Normal"/>
        <w:jc w:val="center"/>
        <w:rPr>
          <w:rFonts w:ascii="Arial Nova" w:hAnsi="Arial Nova" w:eastAsia="Arial Nova" w:cs="Arial Nova"/>
          <w:b w:val="1"/>
          <w:bCs w:val="1"/>
        </w:rPr>
      </w:pPr>
      <w:r w:rsidRPr="26C716C1" w:rsidR="5FB52521">
        <w:rPr>
          <w:rFonts w:ascii="Arial Nova" w:hAnsi="Arial Nova" w:eastAsia="Arial Nova" w:cs="Arial Nova"/>
          <w:b w:val="1"/>
          <w:bCs w:val="1"/>
        </w:rPr>
        <w:t>2023</w:t>
      </w:r>
    </w:p>
    <w:p w:rsidR="72D25C9A" w:rsidP="26C716C1" w:rsidRDefault="72D25C9A" w14:paraId="1CF59C5C" w14:textId="2F74065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  <w:r w:rsidRPr="26C716C1" w:rsidR="72D25C9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Software</w:t>
      </w:r>
    </w:p>
    <w:p w:rsidR="72D25C9A" w:rsidP="26C716C1" w:rsidRDefault="72D25C9A" w14:paraId="2D3A753A" w14:textId="73A85361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  <w:r w:rsidRPr="26C716C1" w:rsidR="72D25C9A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Nome do software que foi testado: </w:t>
      </w:r>
      <w:r w:rsidRPr="26C716C1" w:rsidR="72D25C9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EDN Representações</w:t>
      </w:r>
    </w:p>
    <w:p w:rsidR="72D25C9A" w:rsidP="26C716C1" w:rsidRDefault="72D25C9A" w14:paraId="192465F4" w14:textId="7EF868C4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  <w:r w:rsidRPr="26C716C1" w:rsidR="72D25C9A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Principais funcionalidades: </w:t>
      </w:r>
      <w:r w:rsidRPr="26C716C1" w:rsidR="72D25C9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O software é destinado a uma empresa que comercializa roupas e unif</w:t>
      </w:r>
      <w:r w:rsidRPr="26C716C1" w:rsidR="5224CF3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ormes para outras instituições, sendo um sistema que permite a soli</w:t>
      </w:r>
      <w:r w:rsidRPr="26C716C1" w:rsidR="52A9015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ci</w:t>
      </w:r>
      <w:r w:rsidRPr="26C716C1" w:rsidR="5224CF3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tação</w:t>
      </w:r>
      <w:r w:rsidRPr="26C716C1" w:rsidR="55DA6AB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 de orçamento e diálogo entre </w:t>
      </w:r>
      <w:r w:rsidRPr="26C716C1" w:rsidR="715DAE5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comerciantes e vendedores.</w:t>
      </w:r>
    </w:p>
    <w:p w:rsidR="715DAE56" w:rsidP="26C716C1" w:rsidRDefault="715DAE56" w14:paraId="0CE3D2C8" w14:textId="79B6C8E0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  <w:r w:rsidRPr="26C716C1" w:rsidR="715DAE5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Além disso, a empresa detentora do projeto poderá adicionar os novos </w:t>
      </w:r>
      <w:r>
        <w:tab/>
      </w:r>
      <w:r>
        <w:tab/>
      </w:r>
      <w:r>
        <w:tab/>
      </w:r>
      <w:r w:rsidRPr="26C716C1" w:rsidR="715DAE5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produtos que começaram a vender</w:t>
      </w:r>
      <w:r w:rsidRPr="26C716C1" w:rsidR="4F6E999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.</w:t>
      </w:r>
    </w:p>
    <w:p w:rsidR="72D25C9A" w:rsidP="26C716C1" w:rsidRDefault="72D25C9A" w14:paraId="66A98829" w14:textId="1EFD5CBA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  <w:r w:rsidRPr="26C716C1" w:rsidR="72D25C9A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Público principal (a quem se destina o software)</w:t>
      </w:r>
      <w:r w:rsidRPr="26C716C1" w:rsidR="5F83CC5A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: </w:t>
      </w:r>
      <w:r w:rsidRPr="26C716C1" w:rsidR="5F83CC5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O software é destinado a empresas que desejam adquirir uniformes.</w:t>
      </w:r>
    </w:p>
    <w:p w:rsidR="72D25C9A" w:rsidP="26C716C1" w:rsidRDefault="72D25C9A" w14:paraId="15FB47E5" w14:textId="07D429C2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  <w:r w:rsidRPr="26C716C1" w:rsidR="72D25C9A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Tecnologias utilizadas no Software com um breve descritivo para cada uma delas</w:t>
      </w:r>
      <w:r w:rsidRPr="26C716C1" w:rsidR="621E2AA0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: </w:t>
      </w:r>
    </w:p>
    <w:p w:rsidR="621E2AA0" w:rsidP="26C716C1" w:rsidRDefault="621E2AA0" w14:paraId="711C32AD" w14:textId="4AE61DC1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  <w:r w:rsidRPr="26C716C1" w:rsidR="621E2AA0">
        <w:rPr>
          <w:rFonts w:ascii="Arial Nova" w:hAnsi="Arial Nova" w:eastAsia="Arial Nova" w:cs="Arial Nova"/>
          <w:b w:val="1"/>
          <w:bCs w:val="1"/>
          <w:i w:val="1"/>
          <w:iCs w:val="1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Spring Boot </w:t>
      </w:r>
      <w:r w:rsidRPr="26C716C1" w:rsidR="621E2AA0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-&gt; </w:t>
      </w:r>
      <w:r w:rsidRPr="26C716C1" w:rsidR="621E2AA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Spring Boot é um framework Java que facilita a criação de </w:t>
      </w:r>
      <w:r>
        <w:tab/>
      </w:r>
      <w:r>
        <w:tab/>
      </w:r>
      <w:r w:rsidRPr="26C716C1" w:rsidR="621E2AA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aplicativos autônomos e prontos para produção. Ele simplifica o </w:t>
      </w:r>
      <w:r>
        <w:tab/>
      </w:r>
      <w:r>
        <w:tab/>
      </w:r>
      <w:r>
        <w:tab/>
      </w:r>
      <w:r>
        <w:tab/>
      </w:r>
      <w:r w:rsidRPr="26C716C1" w:rsidR="621E2AA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desenvolvimento, oferecendo um ambiente </w:t>
      </w:r>
      <w:r w:rsidRPr="26C716C1" w:rsidR="621E2AA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pré</w:t>
      </w:r>
      <w:r w:rsidRPr="26C716C1" w:rsidR="621E2AA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-configurado, abstraindo </w:t>
      </w:r>
      <w:r>
        <w:tab/>
      </w:r>
      <w:r>
        <w:tab/>
      </w:r>
      <w:r>
        <w:tab/>
      </w:r>
      <w:r w:rsidRPr="26C716C1" w:rsidR="621E2AA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grande parte da configuração e permitindo o rápido desenvolvimento de </w:t>
      </w:r>
      <w:r>
        <w:tab/>
      </w:r>
      <w:r>
        <w:tab/>
      </w:r>
      <w:r w:rsidRPr="26C716C1" w:rsidR="621E2AA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aplicativos com Spring. Com Spring Boot, é possível criar aplicativos </w:t>
      </w:r>
      <w:r>
        <w:tab/>
      </w:r>
      <w:r>
        <w:tab/>
      </w:r>
      <w:r>
        <w:tab/>
      </w:r>
      <w:r w:rsidRPr="26C716C1" w:rsidR="621E2AA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robustos, escaláveis e altamente eficientes com facilidade, usando </w:t>
      </w:r>
      <w:r>
        <w:tab/>
      </w:r>
      <w:r>
        <w:tab/>
      </w:r>
      <w:r>
        <w:tab/>
      </w:r>
      <w:r w:rsidRPr="26C716C1" w:rsidR="621E2AA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convenções prontas e padrões de projeto.</w:t>
      </w:r>
    </w:p>
    <w:p w:rsidR="26C716C1" w:rsidP="26C716C1" w:rsidRDefault="26C716C1" w14:paraId="7CD16D36" w14:textId="2F01B175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</w:p>
    <w:p w:rsidR="3CE42D14" w:rsidP="26C716C1" w:rsidRDefault="3CE42D14" w14:paraId="6EDB434D" w14:textId="2F44110A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  <w:r w:rsidRPr="26C716C1" w:rsidR="3CE42D14">
        <w:rPr>
          <w:rFonts w:ascii="Arial Nova" w:hAnsi="Arial Nova" w:eastAsia="Arial Nova" w:cs="Arial Nova"/>
          <w:b w:val="1"/>
          <w:bCs w:val="1"/>
          <w:i w:val="1"/>
          <w:iCs w:val="1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React </w:t>
      </w:r>
      <w:r w:rsidRPr="26C716C1" w:rsidR="3CE42D14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-&gt; </w:t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React</w:t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 é uma biblioteca </w:t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JavaScript</w:t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 popular para construir interfaces </w:t>
      </w:r>
      <w:r>
        <w:tab/>
      </w:r>
      <w:r>
        <w:tab/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usuário interativas. Desenvolvida pelo Facebook, ela permite criar </w:t>
      </w:r>
      <w:r>
        <w:tab/>
      </w:r>
      <w:r>
        <w:tab/>
      </w:r>
      <w:r>
        <w:tab/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componentes reutilizáveis que gerenciam seu próprio estado e podem ser </w:t>
      </w:r>
      <w:r>
        <w:tab/>
      </w:r>
      <w:r>
        <w:tab/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compostos para criar interfaces complexas. O </w:t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React</w:t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 utiliza uma abordagem </w:t>
      </w:r>
      <w:r>
        <w:tab/>
      </w:r>
      <w:r>
        <w:tab/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baseada em componentes, onde cada componente é uma peça isolada que </w:t>
      </w:r>
      <w:r>
        <w:tab/>
      </w:r>
      <w:r>
        <w:tab/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contém sua própria lógica e representação visual.</w:t>
      </w:r>
    </w:p>
    <w:p w:rsidR="26C716C1" w:rsidP="26C716C1" w:rsidRDefault="26C716C1" w14:paraId="484D1832" w14:textId="417E0D5D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</w:p>
    <w:p w:rsidR="3CE42D14" w:rsidP="26C716C1" w:rsidRDefault="3CE42D14" w14:paraId="78575506" w14:textId="13B08F5B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  <w:r w:rsidRPr="26C716C1" w:rsidR="3CE42D14">
        <w:rPr>
          <w:rFonts w:ascii="Arial Nova" w:hAnsi="Arial Nova" w:eastAsia="Arial Nova" w:cs="Arial Nova"/>
          <w:b w:val="1"/>
          <w:bCs w:val="1"/>
          <w:i w:val="1"/>
          <w:iCs w:val="1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Arquitetura MVC </w:t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-&gt; </w:t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A arquitetura MVC (Model-</w:t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View</w:t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-</w:t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Controller</w:t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) é um padrão </w:t>
      </w:r>
      <w:r>
        <w:tab/>
      </w:r>
      <w:r>
        <w:tab/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de projeto que separa uma aplicação em três componentes principais:</w:t>
      </w:r>
    </w:p>
    <w:p w:rsidR="3CE42D14" w:rsidP="26C716C1" w:rsidRDefault="3CE42D14" w14:paraId="7ACC67F6" w14:textId="6C697462">
      <w:pPr>
        <w:pStyle w:val="Normal"/>
        <w:spacing w:before="0" w:beforeAutospacing="off" w:after="0" w:afterAutospacing="off"/>
        <w:ind w:left="0"/>
        <w:jc w:val="left"/>
      </w:pP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 </w:t>
      </w:r>
    </w:p>
    <w:p w:rsidR="3CE42D14" w:rsidP="26C716C1" w:rsidRDefault="3CE42D14" w14:paraId="7A893E96" w14:textId="2A72D12F">
      <w:pPr>
        <w:pStyle w:val="Normal"/>
        <w:spacing w:before="0" w:beforeAutospacing="off" w:after="0" w:afterAutospacing="off"/>
        <w:ind w:left="1416"/>
        <w:jc w:val="left"/>
      </w:pPr>
      <w:r w:rsidRPr="26C716C1" w:rsidR="3CE42D14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D3B45"/>
          <w:sz w:val="22"/>
          <w:szCs w:val="22"/>
          <w:lang w:val="pt-BR"/>
        </w:rPr>
        <w:t>Model (Modelo):</w:t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 Representa a lógica de negócios e os dados da aplicação. Ele interage com o banco de dados, realiza operações de leitura e escrita, e fornece os dados para a </w:t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View</w:t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.</w:t>
      </w:r>
    </w:p>
    <w:p w:rsidR="3CE42D14" w:rsidP="26C716C1" w:rsidRDefault="3CE42D14" w14:paraId="66238E15" w14:textId="10DDED8C">
      <w:pPr>
        <w:pStyle w:val="Normal"/>
        <w:spacing w:before="0" w:beforeAutospacing="off" w:after="0" w:afterAutospacing="off"/>
        <w:ind w:left="0"/>
        <w:jc w:val="left"/>
      </w:pP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 </w:t>
      </w:r>
    </w:p>
    <w:p w:rsidR="3CE42D14" w:rsidP="26C716C1" w:rsidRDefault="3CE42D14" w14:paraId="596A82E0" w14:textId="18C565BC">
      <w:pPr>
        <w:pStyle w:val="Normal"/>
        <w:spacing w:before="0" w:beforeAutospacing="off" w:after="0" w:afterAutospacing="off"/>
        <w:ind w:left="1416"/>
        <w:jc w:val="left"/>
      </w:pPr>
      <w:r w:rsidRPr="26C716C1" w:rsidR="3CE42D14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D3B45"/>
          <w:sz w:val="22"/>
          <w:szCs w:val="22"/>
          <w:lang w:val="pt-BR"/>
        </w:rPr>
        <w:t>View</w:t>
      </w:r>
      <w:r w:rsidRPr="26C716C1" w:rsidR="3CE42D14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 (Visão):</w:t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 É a camada de apresentação da aplicação. É responsável pela exibição dos dados ao usuário final. Recebe informações do Modelo e as renderiza visualmente para o usuário.</w:t>
      </w:r>
    </w:p>
    <w:p w:rsidR="3CE42D14" w:rsidP="26C716C1" w:rsidRDefault="3CE42D14" w14:paraId="731EBC03" w14:textId="178AF71D">
      <w:pPr>
        <w:pStyle w:val="Normal"/>
        <w:spacing w:before="0" w:beforeAutospacing="off" w:after="0" w:afterAutospacing="off"/>
        <w:ind w:left="0"/>
        <w:jc w:val="left"/>
      </w:pP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 </w:t>
      </w:r>
    </w:p>
    <w:p w:rsidR="3CE42D14" w:rsidP="26C716C1" w:rsidRDefault="3CE42D14" w14:paraId="4F37083E" w14:textId="1BEA8D6B">
      <w:pPr>
        <w:pStyle w:val="Normal"/>
        <w:spacing w:before="0" w:beforeAutospacing="off" w:after="0" w:afterAutospacing="off"/>
        <w:ind w:left="1416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  <w:r w:rsidRPr="26C716C1" w:rsidR="3CE42D14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D3B45"/>
          <w:sz w:val="22"/>
          <w:szCs w:val="22"/>
          <w:lang w:val="pt-BR"/>
        </w:rPr>
        <w:t>Controller</w:t>
      </w:r>
      <w:r w:rsidRPr="26C716C1" w:rsidR="3CE42D14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 (Controlador):</w:t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 Atua como intermediário entre a </w:t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View</w:t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 e o Model. Recebe as interações do usuário na interface (como cliques em botões) na </w:t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View</w:t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 e traduz essas interações em ações no Modelo. Ele manipula as requisições do usuário e atualiza a </w:t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View</w:t>
      </w:r>
      <w:r w:rsidRPr="26C716C1" w:rsidR="3CE42D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 com os dados do Modelo.</w:t>
      </w:r>
    </w:p>
    <w:p w:rsidR="26C716C1" w:rsidP="26C716C1" w:rsidRDefault="26C716C1" w14:paraId="0984E5DD" w14:textId="2E444A51">
      <w:pPr>
        <w:pStyle w:val="Normal"/>
        <w:spacing w:before="0" w:beforeAutospacing="off" w:after="0" w:afterAutospacing="off"/>
        <w:ind w:left="1416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</w:p>
    <w:p w:rsidR="72D25C9A" w:rsidP="26C716C1" w:rsidRDefault="72D25C9A" w14:paraId="56BD9496" w14:textId="35F5A1F8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  <w:r w:rsidRPr="26C716C1" w:rsidR="72D25C9A">
        <w:rPr>
          <w:rFonts w:ascii="Arial Nova" w:hAnsi="Arial Nova" w:eastAsia="Arial Nova" w:cs="Arial Nova"/>
          <w:b w:val="1"/>
          <w:bCs w:val="1"/>
          <w:i w:val="1"/>
          <w:iCs w:val="1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Plataformas (se é Web, Mobile, Desktop, </w:t>
      </w:r>
      <w:r w:rsidRPr="26C716C1" w:rsidR="72D25C9A">
        <w:rPr>
          <w:rFonts w:ascii="Arial Nova" w:hAnsi="Arial Nova" w:eastAsia="Arial Nova" w:cs="Arial Nova"/>
          <w:b w:val="1"/>
          <w:bCs w:val="1"/>
          <w:i w:val="1"/>
          <w:iCs w:val="1"/>
          <w:caps w:val="0"/>
          <w:smallCaps w:val="0"/>
          <w:noProof w:val="0"/>
          <w:color w:val="2D3B45"/>
          <w:sz w:val="22"/>
          <w:szCs w:val="22"/>
          <w:lang w:val="pt-BR"/>
        </w:rPr>
        <w:t>etc</w:t>
      </w:r>
      <w:r w:rsidRPr="26C716C1" w:rsidR="72D25C9A">
        <w:rPr>
          <w:rFonts w:ascii="Arial Nova" w:hAnsi="Arial Nova" w:eastAsia="Arial Nova" w:cs="Arial Nova"/>
          <w:b w:val="1"/>
          <w:bCs w:val="1"/>
          <w:i w:val="1"/>
          <w:iCs w:val="1"/>
          <w:caps w:val="0"/>
          <w:smallCaps w:val="0"/>
          <w:noProof w:val="0"/>
          <w:color w:val="2D3B45"/>
          <w:sz w:val="22"/>
          <w:szCs w:val="22"/>
          <w:lang w:val="pt-BR"/>
        </w:rPr>
        <w:t>)</w:t>
      </w:r>
      <w:r w:rsidRPr="26C716C1" w:rsidR="441FCA1A">
        <w:rPr>
          <w:rFonts w:ascii="Arial Nova" w:hAnsi="Arial Nova" w:eastAsia="Arial Nova" w:cs="Arial Nova"/>
          <w:b w:val="1"/>
          <w:bCs w:val="1"/>
          <w:i w:val="1"/>
          <w:iCs w:val="1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: </w:t>
      </w:r>
      <w:r w:rsidRPr="26C716C1" w:rsidR="441FCA1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O software é destinado </w:t>
      </w:r>
      <w:r w:rsidRPr="26C716C1" w:rsidR="441FCA1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a</w:t>
      </w:r>
      <w:r w:rsidRPr="26C716C1" w:rsidR="441FCA1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 web.</w:t>
      </w:r>
    </w:p>
    <w:p w:rsidR="72D25C9A" w:rsidP="26C716C1" w:rsidRDefault="72D25C9A" w14:paraId="007F6668" w14:textId="23A5A50A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  <w:r w:rsidRPr="26C716C1" w:rsidR="72D25C9A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Tamanho (número de linhas de código, classes e métodos)</w:t>
      </w:r>
      <w:r w:rsidRPr="26C716C1" w:rsidR="484D2CA5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: </w:t>
      </w:r>
      <w:r w:rsidRPr="26C716C1" w:rsidR="484D2CA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O software é bastante robusto, uma vez que se utiliza da arquitetura MVC para o </w:t>
      </w:r>
      <w:r w:rsidRPr="26C716C1" w:rsidR="484D2CA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backend</w:t>
      </w:r>
      <w:r w:rsidRPr="26C716C1" w:rsidR="484D2CA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, fazendo com que existam classes de </w:t>
      </w:r>
      <w:r w:rsidRPr="26C716C1" w:rsidR="484D2CA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Controller</w:t>
      </w:r>
      <w:r w:rsidRPr="26C716C1" w:rsidR="484D2CA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, Service e </w:t>
      </w:r>
      <w:r w:rsidRPr="26C716C1" w:rsidR="484D2CA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Repository</w:t>
      </w:r>
      <w:r w:rsidRPr="26C716C1" w:rsidR="484D2CA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 para cada eleme</w:t>
      </w:r>
      <w:r w:rsidRPr="26C716C1" w:rsidR="621721E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nto </w:t>
      </w:r>
      <w:r w:rsidRPr="26C716C1" w:rsidR="394DFC6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existente no sistema.</w:t>
      </w:r>
    </w:p>
    <w:p w:rsidR="26C716C1" w:rsidP="26C716C1" w:rsidRDefault="26C716C1" w14:paraId="1833E6AF" w14:textId="40CDA041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</w:p>
    <w:p w:rsidR="72107D51" w:rsidP="26C716C1" w:rsidRDefault="72107D51" w14:paraId="523D1142" w14:textId="524BE97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Testes:</w:t>
      </w:r>
    </w:p>
    <w:p w:rsidR="72107D51" w:rsidP="26C716C1" w:rsidRDefault="72107D51" w14:paraId="409BFF3E" w14:textId="498E12B4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  <w:r w:rsidRPr="26C716C1" w:rsidR="72107D5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Texto Descritivo sobre Framework/Ferramenta utilizada: </w:t>
      </w:r>
    </w:p>
    <w:p w:rsidR="72107D51" w:rsidP="26C716C1" w:rsidRDefault="72107D51" w14:paraId="21468283" w14:textId="7C8F72E2">
      <w:pPr>
        <w:pStyle w:val="Normal"/>
        <w:spacing w:before="0" w:before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</w:pP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 xml:space="preserve">O </w:t>
      </w: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>JUnit</w:t>
      </w: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 xml:space="preserve"> é um framework de testes unitários para Java que permite a </w:t>
      </w:r>
      <w:r>
        <w:tab/>
      </w:r>
      <w:r>
        <w:tab/>
      </w:r>
      <w:r>
        <w:tab/>
      </w: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 xml:space="preserve">criação e execução de testes de forma automatizada, garantindo a </w:t>
      </w:r>
      <w:r>
        <w:tab/>
      </w:r>
      <w:r>
        <w:tab/>
      </w:r>
      <w:r>
        <w:tab/>
      </w: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>verificação do comportamento esperado de cada parte do código.</w:t>
      </w:r>
    </w:p>
    <w:p w:rsidR="72107D51" w:rsidP="26C716C1" w:rsidRDefault="72107D51" w14:paraId="3EF356C8" w14:textId="50BFE05B">
      <w:pPr>
        <w:spacing w:after="0" w:afterAutospacing="off"/>
        <w:ind w:left="708" w:firstLine="708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</w:pP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 xml:space="preserve">O </w:t>
      </w: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>Mockito</w:t>
      </w: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 xml:space="preserve"> é uma biblioteca de </w:t>
      </w: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>mocking</w:t>
      </w: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 xml:space="preserve"> para Java, usada em conjunto com o </w:t>
      </w:r>
      <w:r>
        <w:tab/>
      </w: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>JUnit</w:t>
      </w: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>, que permite criar objetos simulados (</w:t>
      </w: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>mocks</w:t>
      </w: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 xml:space="preserve">) para simular o </w:t>
      </w:r>
      <w:r>
        <w:tab/>
      </w:r>
      <w:r>
        <w:tab/>
      </w: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 xml:space="preserve">comportamento de componentes externos ou dependências durante os </w:t>
      </w:r>
      <w:r>
        <w:tab/>
      </w:r>
      <w:r>
        <w:tab/>
      </w: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>testes, facilitando o isolamento e a criação de cenários controlados</w:t>
      </w:r>
      <w:r w:rsidRPr="26C716C1" w:rsidR="62AF57B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 xml:space="preserve"> </w:t>
      </w: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 xml:space="preserve">para os </w:t>
      </w:r>
      <w:r>
        <w:tab/>
      </w: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>testes unitários.</w:t>
      </w:r>
    </w:p>
    <w:p w:rsidR="72107D51" w:rsidP="26C716C1" w:rsidRDefault="72107D51" w14:paraId="790627C2" w14:textId="026C9D7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  <w:r w:rsidRPr="26C716C1" w:rsidR="72107D5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Caracterização dos testes realizados (Se foi unitário, integração, </w:t>
      </w:r>
      <w:r w:rsidRPr="26C716C1" w:rsidR="72107D51">
        <w:rPr>
          <w:rFonts w:ascii="Arial Nova" w:hAnsi="Arial Nova" w:eastAsia="Arial Nova" w:cs="Arial Nova"/>
          <w:b w:val="1"/>
          <w:bCs w:val="1"/>
          <w:i w:val="1"/>
          <w:iCs w:val="1"/>
          <w:caps w:val="0"/>
          <w:smallCaps w:val="0"/>
          <w:noProof w:val="0"/>
          <w:color w:val="2D3B45"/>
          <w:sz w:val="22"/>
          <w:szCs w:val="22"/>
          <w:lang w:val="pt-BR"/>
        </w:rPr>
        <w:t>end</w:t>
      </w:r>
      <w:r w:rsidRPr="26C716C1" w:rsidR="72107D51">
        <w:rPr>
          <w:rFonts w:ascii="Arial Nova" w:hAnsi="Arial Nova" w:eastAsia="Arial Nova" w:cs="Arial Nova"/>
          <w:b w:val="1"/>
          <w:bCs w:val="1"/>
          <w:i w:val="1"/>
          <w:iCs w:val="1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 </w:t>
      </w:r>
      <w:r w:rsidRPr="26C716C1" w:rsidR="72107D51">
        <w:rPr>
          <w:rFonts w:ascii="Arial Nova" w:hAnsi="Arial Nova" w:eastAsia="Arial Nova" w:cs="Arial Nova"/>
          <w:b w:val="1"/>
          <w:bCs w:val="1"/>
          <w:i w:val="1"/>
          <w:iCs w:val="1"/>
          <w:caps w:val="0"/>
          <w:smallCaps w:val="0"/>
          <w:noProof w:val="0"/>
          <w:color w:val="2D3B45"/>
          <w:sz w:val="22"/>
          <w:szCs w:val="22"/>
          <w:lang w:val="pt-BR"/>
        </w:rPr>
        <w:t>to</w:t>
      </w:r>
      <w:r w:rsidRPr="26C716C1" w:rsidR="72107D51">
        <w:rPr>
          <w:rFonts w:ascii="Arial Nova" w:hAnsi="Arial Nova" w:eastAsia="Arial Nova" w:cs="Arial Nova"/>
          <w:b w:val="1"/>
          <w:bCs w:val="1"/>
          <w:i w:val="1"/>
          <w:iCs w:val="1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 </w:t>
      </w:r>
      <w:r w:rsidRPr="26C716C1" w:rsidR="72107D51">
        <w:rPr>
          <w:rFonts w:ascii="Arial Nova" w:hAnsi="Arial Nova" w:eastAsia="Arial Nova" w:cs="Arial Nova"/>
          <w:b w:val="1"/>
          <w:bCs w:val="1"/>
          <w:i w:val="1"/>
          <w:iCs w:val="1"/>
          <w:caps w:val="0"/>
          <w:smallCaps w:val="0"/>
          <w:noProof w:val="0"/>
          <w:color w:val="2D3B45"/>
          <w:sz w:val="22"/>
          <w:szCs w:val="22"/>
          <w:lang w:val="pt-BR"/>
        </w:rPr>
        <w:t>end</w:t>
      </w:r>
      <w:r w:rsidRPr="26C716C1" w:rsidR="72107D5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)</w:t>
      </w:r>
      <w:r w:rsidRPr="26C716C1" w:rsidR="7F4DFDCE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: </w:t>
      </w:r>
      <w:r w:rsidRPr="26C716C1" w:rsidR="7F4DFDC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Os testes realizados foram unitários no ambiente de Spring Boot.</w:t>
      </w:r>
    </w:p>
    <w:p w:rsidR="72107D51" w:rsidP="26C716C1" w:rsidRDefault="72107D51" w14:paraId="7E0F7568" w14:textId="1D79A228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  <w:r w:rsidRPr="26C716C1" w:rsidR="72107D5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Cálculo de Cobertura</w:t>
      </w:r>
      <w:r w:rsidRPr="26C716C1" w:rsidR="27989682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: </w:t>
      </w:r>
      <w:r w:rsidRPr="26C716C1" w:rsidR="663D7BB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Para fazer o cálculo de cobertura, a ferramenta utilizada será o </w:t>
      </w:r>
      <w:r w:rsidRPr="26C716C1" w:rsidR="663D7BB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JaCoCo</w:t>
      </w:r>
      <w:r w:rsidRPr="26C716C1" w:rsidR="663D7BB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 (Java </w:t>
      </w:r>
      <w:r w:rsidRPr="26C716C1" w:rsidR="663D7BB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Code</w:t>
      </w:r>
      <w:r w:rsidRPr="26C716C1" w:rsidR="663D7BB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 Coverage).</w:t>
      </w:r>
    </w:p>
    <w:p w:rsidR="27989682" w:rsidP="26C716C1" w:rsidRDefault="27989682" w14:paraId="7043BA7B" w14:textId="50EE1E3C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</w:pPr>
      <w:r w:rsidRPr="26C716C1" w:rsidR="2798968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 xml:space="preserve">Adicione a dependência do </w:t>
      </w:r>
      <w:r w:rsidRPr="26C716C1" w:rsidR="2798968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>JaCoCo</w:t>
      </w:r>
      <w:r w:rsidRPr="26C716C1" w:rsidR="2798968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 xml:space="preserve"> no seu projeto (</w:t>
      </w:r>
      <w:r w:rsidRPr="26C716C1" w:rsidR="2798968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>Maven</w:t>
      </w:r>
      <w:r w:rsidRPr="26C716C1" w:rsidR="2798968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 xml:space="preserve"> ou </w:t>
      </w:r>
      <w:r w:rsidRPr="26C716C1" w:rsidR="2798968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>Gradle</w:t>
      </w:r>
      <w:r w:rsidRPr="26C716C1" w:rsidR="2798968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>).</w:t>
      </w:r>
    </w:p>
    <w:p w:rsidR="27989682" w:rsidP="26C716C1" w:rsidRDefault="27989682" w14:paraId="3B5449A0" w14:textId="5FD8FE60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</w:pPr>
      <w:r w:rsidRPr="26C716C1" w:rsidR="2798968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 xml:space="preserve">Execute os testes do seu projeto com o suporte do </w:t>
      </w:r>
      <w:r w:rsidRPr="26C716C1" w:rsidR="2798968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>JaCoCo</w:t>
      </w:r>
      <w:r w:rsidRPr="26C716C1" w:rsidR="2798968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 xml:space="preserve"> habilitado. Isso pode ser feito usando um comando específico do build ou através da configuração de plugins no seu ambiente de desenvolvimento.</w:t>
      </w:r>
    </w:p>
    <w:p w:rsidR="27989682" w:rsidP="26C716C1" w:rsidRDefault="27989682" w14:paraId="3CF0D777" w14:textId="23AF7EAE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</w:pPr>
      <w:r w:rsidRPr="26C716C1" w:rsidR="2798968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 xml:space="preserve">Após a execução dos testes, o </w:t>
      </w:r>
      <w:r w:rsidRPr="26C716C1" w:rsidR="2798968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>JaCoCo</w:t>
      </w:r>
      <w:r w:rsidRPr="26C716C1" w:rsidR="2798968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 xml:space="preserve"> gera relatórios de cobertura que detalham a porcentagem do código-fonte que foi coberta pelos testes.</w:t>
      </w:r>
    </w:p>
    <w:p w:rsidR="27989682" w:rsidP="26C716C1" w:rsidRDefault="27989682" w14:paraId="64745E9E" w14:textId="292C5D61">
      <w:pPr>
        <w:pStyle w:val="ListParagraph"/>
        <w:numPr>
          <w:ilvl w:val="1"/>
          <w:numId w:val="3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</w:pPr>
      <w:r w:rsidRPr="26C716C1" w:rsidR="2798968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 xml:space="preserve">Você pode visualizar esses relatórios usando ferramentas de visualização específicas do </w:t>
      </w:r>
      <w:r w:rsidRPr="26C716C1" w:rsidR="2798968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>JaCoCo</w:t>
      </w:r>
      <w:r w:rsidRPr="26C716C1" w:rsidR="2798968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 xml:space="preserve"> ou integrando-os a ferramentas de CI/CD ou </w:t>
      </w:r>
      <w:r w:rsidRPr="26C716C1" w:rsidR="2798968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>IDEs</w:t>
      </w:r>
      <w:r w:rsidRPr="26C716C1" w:rsidR="2798968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pt-BR"/>
        </w:rPr>
        <w:t>, para avaliar a cobertura de código alcançada.</w:t>
      </w:r>
    </w:p>
    <w:p w:rsidR="26C716C1" w:rsidP="26C716C1" w:rsidRDefault="26C716C1" w14:paraId="2DA3D2BC" w14:textId="467DEEAF">
      <w:pPr>
        <w:pStyle w:val="Normal"/>
        <w:spacing w:before="0" w:beforeAutospacing="off" w:after="0" w:afterAutospacing="off"/>
        <w:ind w:left="0"/>
        <w:jc w:val="left"/>
      </w:pPr>
    </w:p>
    <w:p w:rsidR="72107D51" w:rsidP="26C716C1" w:rsidRDefault="72107D51" w14:paraId="53C20C42" w14:textId="61A99FE7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Caso a cobertura não tenha atingido 100%, descrever quais arquivos não foram testados e por quê</w:t>
      </w:r>
    </w:p>
    <w:p w:rsidR="72107D51" w:rsidP="26C716C1" w:rsidRDefault="72107D51" w14:paraId="53E8B90E" w14:textId="324EEAB2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Colocar trechos de códigos de exemplo (Código do software x Teste Desenvolvido) </w:t>
      </w:r>
    </w:p>
    <w:p w:rsidR="72107D51" w:rsidP="26C716C1" w:rsidRDefault="72107D51" w14:paraId="50759DD8" w14:textId="1E2D40E0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 xml:space="preserve">Passo a passo descrevendo os comandos para testar a plataforma (o que instalar, o que digitar no terminal, </w:t>
      </w: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etc</w:t>
      </w:r>
      <w:r w:rsidRPr="26C716C1" w:rsidR="72107D5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  <w:t>)</w:t>
      </w:r>
    </w:p>
    <w:p w:rsidR="26C716C1" w:rsidP="26C716C1" w:rsidRDefault="26C716C1" w14:paraId="46576B1F" w14:textId="4E9D1CFC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pt-BR"/>
        </w:rPr>
      </w:pPr>
    </w:p>
    <w:p w:rsidR="26C716C1" w:rsidP="26C716C1" w:rsidRDefault="26C716C1" w14:paraId="17B3B819" w14:textId="318B5A80">
      <w:pPr>
        <w:pStyle w:val="Normal"/>
        <w:jc w:val="left"/>
        <w:rPr>
          <w:rFonts w:ascii="Arial Nova" w:hAnsi="Arial Nova" w:eastAsia="Arial Nova" w:cs="Arial Nova"/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d8e0b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d289f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a6f0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139769"/>
    <w:rsid w:val="08311A86"/>
    <w:rsid w:val="0E904585"/>
    <w:rsid w:val="1007D51C"/>
    <w:rsid w:val="134A8E4B"/>
    <w:rsid w:val="183727CB"/>
    <w:rsid w:val="1B55A030"/>
    <w:rsid w:val="1B5D8DB6"/>
    <w:rsid w:val="1C496323"/>
    <w:rsid w:val="1CF17091"/>
    <w:rsid w:val="1E8D40F2"/>
    <w:rsid w:val="2056BFFF"/>
    <w:rsid w:val="21139769"/>
    <w:rsid w:val="21C4E1B4"/>
    <w:rsid w:val="21CCCF3A"/>
    <w:rsid w:val="240235E0"/>
    <w:rsid w:val="25046FFC"/>
    <w:rsid w:val="269852D7"/>
    <w:rsid w:val="26C716C1"/>
    <w:rsid w:val="27989682"/>
    <w:rsid w:val="29D7E11F"/>
    <w:rsid w:val="34FF732B"/>
    <w:rsid w:val="351A93C6"/>
    <w:rsid w:val="394DFC62"/>
    <w:rsid w:val="39EFD38F"/>
    <w:rsid w:val="3CE42D14"/>
    <w:rsid w:val="3DE717E4"/>
    <w:rsid w:val="3F24E7EF"/>
    <w:rsid w:val="441FCA1A"/>
    <w:rsid w:val="4848B911"/>
    <w:rsid w:val="484D2CA5"/>
    <w:rsid w:val="4A1D8D7E"/>
    <w:rsid w:val="4F6E9996"/>
    <w:rsid w:val="5224CF33"/>
    <w:rsid w:val="52A90155"/>
    <w:rsid w:val="52E9D52E"/>
    <w:rsid w:val="55682DAB"/>
    <w:rsid w:val="55DA6ABE"/>
    <w:rsid w:val="562175F0"/>
    <w:rsid w:val="5703FE0C"/>
    <w:rsid w:val="57BD4651"/>
    <w:rsid w:val="589FCE6D"/>
    <w:rsid w:val="59015E9F"/>
    <w:rsid w:val="5D733F90"/>
    <w:rsid w:val="5F07226B"/>
    <w:rsid w:val="5F83CC5A"/>
    <w:rsid w:val="5FB52521"/>
    <w:rsid w:val="621721E4"/>
    <w:rsid w:val="621E2AA0"/>
    <w:rsid w:val="62AF57BA"/>
    <w:rsid w:val="65652918"/>
    <w:rsid w:val="663D7BB3"/>
    <w:rsid w:val="700ED5AE"/>
    <w:rsid w:val="715DAE56"/>
    <w:rsid w:val="7193B12C"/>
    <w:rsid w:val="72107D51"/>
    <w:rsid w:val="7243AC20"/>
    <w:rsid w:val="72D25C9A"/>
    <w:rsid w:val="74D33F74"/>
    <w:rsid w:val="7A4CC5C7"/>
    <w:rsid w:val="7CDE5159"/>
    <w:rsid w:val="7D584411"/>
    <w:rsid w:val="7F4DF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9769"/>
  <w15:chartTrackingRefBased/>
  <w15:docId w15:val="{8BB0C910-7BEA-4439-BCE6-7DF98C6B0C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3c4460623143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2023-12-04T17:41:50.1263663Z</dcterms:created>
  <dcterms:modified xsi:type="dcterms:W3CDTF">2023-12-04T18:08:16.5899130Z</dcterms:modified>
  <dc:creator>Matheus Fontes</dc:creator>
  <lastModifiedBy>Matheus Fontes</lastModifiedBy>
</coreProperties>
</file>