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CD2C" w14:textId="4E4D6BEE" w:rsidR="00E934D7" w:rsidRDefault="00FE4527" w:rsidP="00FE452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TECNOLOGIA DA INFORMAÇÃO II</w:t>
      </w:r>
    </w:p>
    <w:p w14:paraId="0B3255AB" w14:textId="250D2A2F" w:rsidR="00FE4527" w:rsidRDefault="00FE4527" w:rsidP="00FE452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18153C" w14:textId="60F26378" w:rsidR="00FE4527" w:rsidRDefault="009026AD" w:rsidP="00D56C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INTERNET E PROTOCOLOS </w:t>
      </w:r>
      <w:r w:rsidR="00D56CCD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56CCD">
        <w:rPr>
          <w:rFonts w:ascii="Arial" w:hAnsi="Arial" w:cs="Arial"/>
          <w:sz w:val="24"/>
          <w:szCs w:val="24"/>
        </w:rPr>
        <w:t>As redes de computadores foram desenvolvidas pela necessidade de transmitir dados a longas distâncias entre computadores</w:t>
      </w:r>
      <w:r w:rsidR="00D476E5">
        <w:rPr>
          <w:rFonts w:ascii="Arial" w:hAnsi="Arial" w:cs="Arial"/>
          <w:sz w:val="24"/>
          <w:szCs w:val="24"/>
        </w:rPr>
        <w:t>. Internet surgiu do projeto ARPANet.</w:t>
      </w:r>
    </w:p>
    <w:p w14:paraId="4DDED8F2" w14:textId="713A452D" w:rsidR="007A0CE7" w:rsidRPr="007A0CE7" w:rsidRDefault="007A0CE7" w:rsidP="007A0CE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highlight w:val="yellow"/>
        </w:rPr>
      </w:pPr>
      <w:hyperlink r:id="rId5" w:history="1">
        <w:r w:rsidRPr="007A0CE7">
          <w:rPr>
            <w:rStyle w:val="Hyperlink"/>
            <w:rFonts w:ascii="Arial" w:hAnsi="Arial" w:cs="Arial"/>
            <w:sz w:val="24"/>
            <w:szCs w:val="24"/>
            <w:highlight w:val="yellow"/>
          </w:rPr>
          <w:t>https://www.youtube.com/watch?v=-e8aZLt41uI&amp;ab_channel=Prof.JC</w:t>
        </w:r>
      </w:hyperlink>
      <w:r w:rsidRPr="007A0CE7">
        <w:rPr>
          <w:rFonts w:ascii="Arial" w:hAnsi="Arial" w:cs="Arial"/>
          <w:sz w:val="24"/>
          <w:szCs w:val="24"/>
          <w:highlight w:val="yellow"/>
        </w:rPr>
        <w:t xml:space="preserve"> </w:t>
      </w:r>
    </w:p>
    <w:p w14:paraId="36DA8C0B" w14:textId="77777777" w:rsidR="00EE352E" w:rsidRDefault="00B33777" w:rsidP="00EE35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TOPOLOGIA DE REDES </w:t>
      </w:r>
      <w:r w:rsidR="008D6C1B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D6C1B">
        <w:rPr>
          <w:rFonts w:ascii="Arial" w:hAnsi="Arial" w:cs="Arial"/>
          <w:sz w:val="24"/>
          <w:szCs w:val="24"/>
        </w:rPr>
        <w:t>Estruturação</w:t>
      </w:r>
      <w:r w:rsidR="00CF79E1">
        <w:rPr>
          <w:rFonts w:ascii="Arial" w:hAnsi="Arial" w:cs="Arial"/>
          <w:sz w:val="24"/>
          <w:szCs w:val="24"/>
        </w:rPr>
        <w:t xml:space="preserve"> (física/lógica: cabos/dados e tráfegos)</w:t>
      </w:r>
      <w:r w:rsidR="008D6C1B">
        <w:rPr>
          <w:rFonts w:ascii="Arial" w:hAnsi="Arial" w:cs="Arial"/>
          <w:sz w:val="24"/>
          <w:szCs w:val="24"/>
        </w:rPr>
        <w:t xml:space="preserve"> de uma rede de computadores.</w:t>
      </w:r>
    </w:p>
    <w:p w14:paraId="4E5DA11E" w14:textId="71DF9BBC" w:rsidR="00EE2685" w:rsidRDefault="00EE2685" w:rsidP="00EE35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TOPOLOGIA FÍSICA: </w:t>
      </w:r>
      <w:r w:rsidR="00EE352E">
        <w:rPr>
          <w:rFonts w:ascii="Arial" w:hAnsi="Arial" w:cs="Arial"/>
          <w:sz w:val="24"/>
          <w:szCs w:val="24"/>
        </w:rPr>
        <w:t>Anel | Barramento | Estrela | Malha | Híbrida.</w:t>
      </w:r>
    </w:p>
    <w:p w14:paraId="2A666A58" w14:textId="132CB067" w:rsidR="00440A94" w:rsidRDefault="00405915" w:rsidP="00EE352E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="00440A94" w:rsidRPr="00B534E9">
          <w:rPr>
            <w:rStyle w:val="Hyperlink"/>
            <w:rFonts w:ascii="Arial" w:hAnsi="Arial" w:cs="Arial"/>
            <w:sz w:val="24"/>
            <w:szCs w:val="24"/>
          </w:rPr>
          <w:t>https://www.youtube.com/watch?v=tBeNLrXAXRk&amp;ab_channel=ProfessoraNattane</w:t>
        </w:r>
      </w:hyperlink>
      <w:r w:rsidR="00440A94">
        <w:rPr>
          <w:rFonts w:ascii="Arial" w:hAnsi="Arial" w:cs="Arial"/>
          <w:sz w:val="24"/>
          <w:szCs w:val="24"/>
        </w:rPr>
        <w:t xml:space="preserve"> </w:t>
      </w:r>
    </w:p>
    <w:p w14:paraId="73DA8273" w14:textId="605D75FF" w:rsidR="00EE352E" w:rsidRPr="0054093A" w:rsidRDefault="0054093A" w:rsidP="00EE352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B6285">
        <w:rPr>
          <w:rFonts w:ascii="Arial" w:hAnsi="Arial" w:cs="Arial"/>
          <w:b/>
          <w:bCs/>
          <w:sz w:val="24"/>
          <w:szCs w:val="24"/>
          <w:highlight w:val="yellow"/>
        </w:rPr>
        <w:t>TOPOLOGIA ANEL</w:t>
      </w:r>
      <w:r w:rsidR="00EE352E" w:rsidRPr="00F12E17">
        <w:rPr>
          <w:rFonts w:ascii="Arial" w:hAnsi="Arial" w:cs="Arial"/>
          <w:b/>
          <w:bCs/>
          <w:sz w:val="24"/>
          <w:szCs w:val="24"/>
        </w:rPr>
        <w:t xml:space="preserve">: </w:t>
      </w:r>
      <w:r w:rsidR="00F12E17">
        <w:rPr>
          <w:rFonts w:ascii="Arial" w:hAnsi="Arial" w:cs="Arial"/>
          <w:b/>
          <w:bCs/>
          <w:sz w:val="24"/>
          <w:szCs w:val="24"/>
        </w:rPr>
        <w:t>“</w:t>
      </w:r>
      <w:r w:rsidR="00F12E17">
        <w:rPr>
          <w:rFonts w:ascii="Arial" w:hAnsi="Arial" w:cs="Arial"/>
          <w:sz w:val="24"/>
          <w:szCs w:val="24"/>
        </w:rPr>
        <w:t>token ring”</w:t>
      </w:r>
      <w:r w:rsidR="00614CFE">
        <w:rPr>
          <w:rFonts w:ascii="Arial" w:hAnsi="Arial" w:cs="Arial"/>
          <w:sz w:val="24"/>
          <w:szCs w:val="24"/>
        </w:rPr>
        <w:t xml:space="preserve">. </w:t>
      </w:r>
      <w:r w:rsidR="00614CFE" w:rsidRPr="00406178">
        <w:rPr>
          <w:rFonts w:ascii="Arial" w:hAnsi="Arial" w:cs="Arial"/>
          <w:sz w:val="24"/>
          <w:szCs w:val="24"/>
          <w:highlight w:val="yellow"/>
        </w:rPr>
        <w:t>Ponto a ponto</w:t>
      </w:r>
      <w:r w:rsidR="00614CFE">
        <w:rPr>
          <w:rFonts w:ascii="Arial" w:hAnsi="Arial" w:cs="Arial"/>
          <w:sz w:val="24"/>
          <w:szCs w:val="24"/>
        </w:rPr>
        <w:t xml:space="preserve"> de forma circular.</w:t>
      </w:r>
      <w:r w:rsidR="00406178">
        <w:rPr>
          <w:rFonts w:ascii="Arial" w:hAnsi="Arial" w:cs="Arial"/>
          <w:sz w:val="24"/>
          <w:szCs w:val="24"/>
        </w:rPr>
        <w:t xml:space="preserve"> Cada computador é conectado ao outro por um </w:t>
      </w:r>
      <w:r w:rsidR="00406178" w:rsidRPr="00406178">
        <w:rPr>
          <w:rFonts w:ascii="Arial" w:hAnsi="Arial" w:cs="Arial"/>
          <w:sz w:val="24"/>
          <w:szCs w:val="24"/>
          <w:highlight w:val="yellow"/>
        </w:rPr>
        <w:t>Token (ficha)</w:t>
      </w:r>
      <w:r w:rsidR="00406178">
        <w:rPr>
          <w:rFonts w:ascii="Arial" w:hAnsi="Arial" w:cs="Arial"/>
          <w:sz w:val="24"/>
          <w:szCs w:val="24"/>
        </w:rPr>
        <w:t>. Só um nó transmite por vez = CONGESTIONAMENTO.</w:t>
      </w:r>
    </w:p>
    <w:p w14:paraId="47477F39" w14:textId="41464ED3" w:rsidR="0054093A" w:rsidRPr="00614CFE" w:rsidRDefault="0054093A" w:rsidP="0054093A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 w:rsidRPr="00614CF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14AD802" wp14:editId="761BDBCB">
            <wp:extent cx="1577157" cy="14478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8261" cy="145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763D" w14:textId="16DB82CB" w:rsidR="0054093A" w:rsidRPr="005537CE" w:rsidRDefault="0054093A" w:rsidP="0054093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B6285">
        <w:rPr>
          <w:rFonts w:ascii="Arial" w:hAnsi="Arial" w:cs="Arial"/>
          <w:b/>
          <w:bCs/>
          <w:sz w:val="24"/>
          <w:szCs w:val="24"/>
          <w:highlight w:val="yellow"/>
        </w:rPr>
        <w:t>TOPOLOGIA BARRAMENTO: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“Barra” micros ligados pelo MESMO CABO.</w:t>
      </w:r>
      <w:r w:rsidR="005537CE">
        <w:rPr>
          <w:rFonts w:ascii="Arial" w:hAnsi="Arial" w:cs="Arial"/>
          <w:sz w:val="24"/>
          <w:szCs w:val="24"/>
        </w:rPr>
        <w:t xml:space="preserve"> Topologia bem antiga (promórdios) </w:t>
      </w:r>
      <w:r w:rsidR="00144E94">
        <w:rPr>
          <w:rFonts w:ascii="Arial" w:hAnsi="Arial" w:cs="Arial"/>
          <w:sz w:val="24"/>
          <w:szCs w:val="24"/>
        </w:rPr>
        <w:t>rompeu</w:t>
      </w:r>
      <w:r w:rsidR="005537CE">
        <w:rPr>
          <w:rFonts w:ascii="Arial" w:hAnsi="Arial" w:cs="Arial"/>
          <w:sz w:val="24"/>
          <w:szCs w:val="24"/>
        </w:rPr>
        <w:t xml:space="preserve"> o fio não permite a passagem do pulso elétrico</w:t>
      </w:r>
      <w:r w:rsidR="00EE15D5">
        <w:rPr>
          <w:rFonts w:ascii="Arial" w:hAnsi="Arial" w:cs="Arial"/>
          <w:sz w:val="24"/>
          <w:szCs w:val="24"/>
        </w:rPr>
        <w:t>, então TODA a comunicação é perdida.</w:t>
      </w:r>
      <w:r w:rsidR="00501641">
        <w:rPr>
          <w:rFonts w:ascii="Arial" w:hAnsi="Arial" w:cs="Arial"/>
          <w:sz w:val="24"/>
          <w:szCs w:val="24"/>
        </w:rPr>
        <w:t xml:space="preserve"> Transmite para todas as máquinas.</w:t>
      </w:r>
    </w:p>
    <w:p w14:paraId="46268228" w14:textId="3C288478" w:rsidR="0021740F" w:rsidRDefault="005537CE" w:rsidP="005537CE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 w:rsidRPr="005537C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665B6FE" wp14:editId="4D2B9422">
            <wp:extent cx="4605352" cy="1400175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151" cy="14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D0D9" w14:textId="6F11ABD1" w:rsidR="0021740F" w:rsidRPr="00E84D14" w:rsidRDefault="0021740F" w:rsidP="0021740F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B6285">
        <w:rPr>
          <w:rFonts w:ascii="Arial" w:hAnsi="Arial" w:cs="Arial"/>
          <w:b/>
          <w:bCs/>
          <w:sz w:val="24"/>
          <w:szCs w:val="24"/>
          <w:highlight w:val="yellow"/>
        </w:rPr>
        <w:t>TOPOLOGIA ESTRELA: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B1843">
        <w:rPr>
          <w:rFonts w:ascii="Arial" w:hAnsi="Arial" w:cs="Arial"/>
          <w:sz w:val="24"/>
          <w:szCs w:val="24"/>
        </w:rPr>
        <w:t>Os nós são conectados a um “switch</w:t>
      </w:r>
      <w:r w:rsidR="00F121E3">
        <w:rPr>
          <w:rFonts w:ascii="Arial" w:hAnsi="Arial" w:cs="Arial"/>
          <w:sz w:val="24"/>
          <w:szCs w:val="24"/>
        </w:rPr>
        <w:t>/hub</w:t>
      </w:r>
      <w:r w:rsidR="00AB1843">
        <w:rPr>
          <w:rFonts w:ascii="Arial" w:hAnsi="Arial" w:cs="Arial"/>
          <w:sz w:val="24"/>
          <w:szCs w:val="24"/>
        </w:rPr>
        <w:t>” que realiza a tarefa de receber os dados para depois enviar.</w:t>
      </w:r>
      <w:r w:rsidR="00947D99">
        <w:rPr>
          <w:rFonts w:ascii="Arial" w:hAnsi="Arial" w:cs="Arial"/>
          <w:sz w:val="24"/>
          <w:szCs w:val="24"/>
        </w:rPr>
        <w:t xml:space="preserve"> Vantagem é que o switch só envia o dado para quem deve receber a informação, outra vantagem é: se romper o cabo, apenas a estação conectada a esse cabo terá problema</w:t>
      </w:r>
      <w:r w:rsidR="00B44BDF">
        <w:rPr>
          <w:rFonts w:ascii="Arial" w:hAnsi="Arial" w:cs="Arial"/>
          <w:sz w:val="24"/>
          <w:szCs w:val="24"/>
        </w:rPr>
        <w:t>. Atualmente a maioria das redes funciona com a topologia estrela.</w:t>
      </w:r>
      <w:r w:rsidR="00E84D14">
        <w:rPr>
          <w:rFonts w:ascii="Arial" w:hAnsi="Arial" w:cs="Arial"/>
          <w:sz w:val="24"/>
          <w:szCs w:val="24"/>
        </w:rPr>
        <w:t xml:space="preserve"> Portanto é mais confiável. Qual o único problema? Se uma das máquinas for um servidor e o cabo dela romper, as outras não recebem mais os dados dela.</w:t>
      </w:r>
    </w:p>
    <w:p w14:paraId="12D8D842" w14:textId="6A88632A" w:rsidR="00E84D14" w:rsidRPr="00304566" w:rsidRDefault="00E84D14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BB6285">
        <w:rPr>
          <w:rFonts w:ascii="Arial" w:hAnsi="Arial" w:cs="Arial"/>
          <w:b/>
          <w:bCs/>
          <w:noProof/>
          <w:sz w:val="24"/>
          <w:szCs w:val="24"/>
          <w:highlight w:val="cyan"/>
        </w:rPr>
        <w:drawing>
          <wp:anchor distT="0" distB="0" distL="114300" distR="114300" simplePos="0" relativeHeight="251658240" behindDoc="1" locked="0" layoutInCell="1" allowOverlap="1" wp14:anchorId="7BEC92E5" wp14:editId="40FB550C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2171700" cy="1775279"/>
            <wp:effectExtent l="0" t="0" r="0" b="0"/>
            <wp:wrapTight wrapText="bothSides">
              <wp:wrapPolygon edited="0">
                <wp:start x="0" y="0"/>
                <wp:lineTo x="0" y="21330"/>
                <wp:lineTo x="21411" y="21330"/>
                <wp:lineTo x="2141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7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6285">
        <w:rPr>
          <w:rFonts w:ascii="Arial" w:hAnsi="Arial" w:cs="Arial"/>
          <w:b/>
          <w:bCs/>
          <w:sz w:val="24"/>
          <w:szCs w:val="24"/>
          <w:highlight w:val="cyan"/>
        </w:rPr>
        <w:t>SWITCH: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04566">
        <w:rPr>
          <w:rFonts w:ascii="Arial" w:hAnsi="Arial" w:cs="Arial"/>
          <w:sz w:val="24"/>
          <w:szCs w:val="24"/>
        </w:rPr>
        <w:t>Sabe todas as máquinas que estão conectadas a ele por ID, FAZ CONEÇÕES 1:1</w:t>
      </w:r>
    </w:p>
    <w:p w14:paraId="3D67BA35" w14:textId="01BD77D9" w:rsidR="00E84D14" w:rsidRDefault="00E84D14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BB6285">
        <w:rPr>
          <w:rFonts w:ascii="Arial" w:hAnsi="Arial" w:cs="Arial"/>
          <w:b/>
          <w:bCs/>
          <w:sz w:val="24"/>
          <w:szCs w:val="24"/>
          <w:highlight w:val="cyan"/>
        </w:rPr>
        <w:t>HUB</w:t>
      </w:r>
      <w:r w:rsidR="00304566" w:rsidRPr="00BB6285">
        <w:rPr>
          <w:rFonts w:ascii="Arial" w:hAnsi="Arial" w:cs="Arial"/>
          <w:b/>
          <w:bCs/>
          <w:sz w:val="24"/>
          <w:szCs w:val="24"/>
          <w:highlight w:val="cyan"/>
        </w:rPr>
        <w:t>:</w:t>
      </w:r>
      <w:r w:rsidR="00304566">
        <w:rPr>
          <w:rFonts w:ascii="Arial" w:hAnsi="Arial" w:cs="Arial"/>
          <w:b/>
          <w:bCs/>
          <w:sz w:val="24"/>
          <w:szCs w:val="24"/>
        </w:rPr>
        <w:t xml:space="preserve"> </w:t>
      </w:r>
      <w:r w:rsidR="00BB6285">
        <w:rPr>
          <w:rFonts w:ascii="Arial" w:hAnsi="Arial" w:cs="Arial"/>
          <w:sz w:val="24"/>
          <w:szCs w:val="24"/>
        </w:rPr>
        <w:t>Não “conhece” os computadores então ele encaminha o dado para todas as máquinas o mesmo pacote</w:t>
      </w:r>
      <w:r w:rsidR="00617585">
        <w:rPr>
          <w:rFonts w:ascii="Arial" w:hAnsi="Arial" w:cs="Arial"/>
          <w:sz w:val="24"/>
          <w:szCs w:val="24"/>
        </w:rPr>
        <w:t>. O hub não deixa de ser uma topologia barramento.</w:t>
      </w:r>
    </w:p>
    <w:p w14:paraId="5CAB7002" w14:textId="37F4F511" w:rsidR="000D5EF4" w:rsidRDefault="000D5EF4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B6A4CB7" w14:textId="480DE385" w:rsidR="000D5EF4" w:rsidRDefault="000D5EF4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7DE3364" w14:textId="02666783" w:rsidR="000D5EF4" w:rsidRDefault="000D5EF4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D9DBA73" w14:textId="1706878D" w:rsidR="000D5EF4" w:rsidRDefault="000D5EF4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08AF86C" w14:textId="1E693D06" w:rsidR="000D5EF4" w:rsidRDefault="000D5EF4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656D756" w14:textId="0C8FD503" w:rsidR="000D5EF4" w:rsidRDefault="000D5EF4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EB949B" w14:textId="5CB0C0D8" w:rsidR="000D5EF4" w:rsidRDefault="000D5EF4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3E303B3" w14:textId="3711ACB7" w:rsidR="000D5EF4" w:rsidRDefault="000D5EF4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C1BB548" w14:textId="24DE654C" w:rsidR="000D5EF4" w:rsidRDefault="000D5EF4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</w:t>
      </w:r>
      <w:r w:rsidR="0031219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130B2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130B2">
        <w:rPr>
          <w:rFonts w:ascii="Arial" w:hAnsi="Arial" w:cs="Arial"/>
          <w:sz w:val="24"/>
          <w:szCs w:val="24"/>
        </w:rPr>
        <w:t xml:space="preserve">MODULARDOR + DEMODULADOR. </w:t>
      </w:r>
      <w:r w:rsidR="007E01FE">
        <w:rPr>
          <w:rFonts w:ascii="Arial" w:hAnsi="Arial" w:cs="Arial"/>
          <w:sz w:val="24"/>
          <w:szCs w:val="24"/>
        </w:rPr>
        <w:t xml:space="preserve">É um </w:t>
      </w:r>
      <w:r w:rsidR="007E01FE">
        <w:rPr>
          <w:rFonts w:ascii="Arial" w:hAnsi="Arial" w:cs="Arial"/>
          <w:b/>
          <w:bCs/>
          <w:sz w:val="24"/>
          <w:szCs w:val="24"/>
        </w:rPr>
        <w:t xml:space="preserve">conversor de sinal. </w:t>
      </w:r>
      <w:r w:rsidR="001130B2" w:rsidRPr="002A2616">
        <w:rPr>
          <w:rFonts w:ascii="Arial" w:hAnsi="Arial" w:cs="Arial"/>
          <w:b/>
          <w:bCs/>
          <w:sz w:val="24"/>
          <w:szCs w:val="24"/>
        </w:rPr>
        <w:t>ADSL</w:t>
      </w:r>
      <w:r w:rsidR="001130B2">
        <w:rPr>
          <w:rFonts w:ascii="Arial" w:hAnsi="Arial" w:cs="Arial"/>
          <w:sz w:val="24"/>
          <w:szCs w:val="24"/>
        </w:rPr>
        <w:t xml:space="preserve"> </w:t>
      </w:r>
      <w:r w:rsidR="002A2616">
        <w:rPr>
          <w:rFonts w:ascii="Arial" w:hAnsi="Arial" w:cs="Arial"/>
          <w:sz w:val="24"/>
          <w:szCs w:val="24"/>
        </w:rPr>
        <w:t xml:space="preserve">(usa a rede telefônica e permite falar no telefone usar a internet ao mesmo tempo). </w:t>
      </w:r>
      <w:r w:rsidR="001130B2">
        <w:rPr>
          <w:rFonts w:ascii="Arial" w:hAnsi="Arial" w:cs="Arial"/>
          <w:sz w:val="24"/>
          <w:szCs w:val="24"/>
        </w:rPr>
        <w:t>Convertem sinais digitais em analógicos.</w:t>
      </w:r>
      <w:r w:rsidR="00933E4A">
        <w:rPr>
          <w:rFonts w:ascii="Arial" w:hAnsi="Arial" w:cs="Arial"/>
          <w:b/>
          <w:bCs/>
          <w:sz w:val="24"/>
          <w:szCs w:val="24"/>
        </w:rPr>
        <w:t xml:space="preserve"> </w:t>
      </w:r>
      <w:r w:rsidR="00933E4A">
        <w:rPr>
          <w:rFonts w:ascii="Arial" w:hAnsi="Arial" w:cs="Arial"/>
          <w:sz w:val="24"/>
          <w:szCs w:val="24"/>
        </w:rPr>
        <w:t>Modem traz a internet até sua casa com uma cone</w:t>
      </w:r>
      <w:r w:rsidR="00682F00">
        <w:rPr>
          <w:rFonts w:ascii="Arial" w:hAnsi="Arial" w:cs="Arial"/>
          <w:sz w:val="24"/>
          <w:szCs w:val="24"/>
        </w:rPr>
        <w:t>x</w:t>
      </w:r>
      <w:r w:rsidR="00933E4A">
        <w:rPr>
          <w:rFonts w:ascii="Arial" w:hAnsi="Arial" w:cs="Arial"/>
          <w:sz w:val="24"/>
          <w:szCs w:val="24"/>
        </w:rPr>
        <w:t>ão exclusiva com o provedor</w:t>
      </w:r>
      <w:r w:rsidR="00682F00">
        <w:rPr>
          <w:rFonts w:ascii="Arial" w:hAnsi="Arial" w:cs="Arial"/>
          <w:sz w:val="24"/>
          <w:szCs w:val="24"/>
        </w:rPr>
        <w:t>.</w:t>
      </w:r>
    </w:p>
    <w:p w14:paraId="6AF9CC54" w14:textId="781E4E92" w:rsidR="00682F00" w:rsidRDefault="00682F00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Computador de casa só entende sinal DIGITAL (NINÁRIO 0 e 1), e os sinais vindos do PROVEDOR são analógicos. O papel do modem é a modulação de sinal.</w:t>
      </w:r>
    </w:p>
    <w:p w14:paraId="3DB91C91" w14:textId="44E0961E" w:rsidR="0070433F" w:rsidRDefault="00405915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  <w:hyperlink r:id="rId10" w:history="1">
        <w:r w:rsidR="0070433F" w:rsidRPr="0070433F">
          <w:rPr>
            <w:rStyle w:val="Hyperlink"/>
            <w:rFonts w:ascii="Arial" w:hAnsi="Arial" w:cs="Arial"/>
            <w:sz w:val="24"/>
            <w:szCs w:val="24"/>
            <w:highlight w:val="cyan"/>
          </w:rPr>
          <w:t>https://www.youtube.com/watch?v=feqhdXiG0d8&amp;t=30s&amp;ab_channel=ProfessoraNattane</w:t>
        </w:r>
      </w:hyperlink>
      <w:r w:rsidR="0070433F">
        <w:rPr>
          <w:rFonts w:ascii="Arial" w:hAnsi="Arial" w:cs="Arial"/>
          <w:sz w:val="24"/>
          <w:szCs w:val="24"/>
        </w:rPr>
        <w:t xml:space="preserve"> </w:t>
      </w:r>
    </w:p>
    <w:p w14:paraId="76EBE44C" w14:textId="0180E584" w:rsidR="002A2616" w:rsidRDefault="00405915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  <w:hyperlink r:id="rId11" w:history="1">
        <w:r w:rsidR="002A2616" w:rsidRPr="00B534E9">
          <w:rPr>
            <w:rStyle w:val="Hyperlink"/>
            <w:rFonts w:ascii="Arial" w:hAnsi="Arial" w:cs="Arial"/>
            <w:sz w:val="24"/>
            <w:szCs w:val="24"/>
          </w:rPr>
          <w:t>https://www.youtube.com/watch?v=vPt0FHPqV2o&amp;t=22s&amp;ab_channel=Dicion%C3%A1riodeInform%C3%A1tica</w:t>
        </w:r>
      </w:hyperlink>
      <w:r w:rsidR="002A2616">
        <w:rPr>
          <w:rFonts w:ascii="Arial" w:hAnsi="Arial" w:cs="Arial"/>
          <w:sz w:val="24"/>
          <w:szCs w:val="24"/>
        </w:rPr>
        <w:t xml:space="preserve"> </w:t>
      </w:r>
    </w:p>
    <w:p w14:paraId="107CDEDA" w14:textId="7BEA58BD" w:rsidR="00682F00" w:rsidRDefault="00682F00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82F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9FCDD8" wp14:editId="2CAE70A5">
            <wp:extent cx="3886200" cy="14128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7430" cy="14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4205" w14:textId="029F5F21" w:rsidR="009C6D20" w:rsidRDefault="009C6D20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ROTEADOR: </w:t>
      </w:r>
      <w:r w:rsidR="00BC0744">
        <w:rPr>
          <w:rFonts w:ascii="Arial" w:hAnsi="Arial" w:cs="Arial"/>
          <w:sz w:val="24"/>
          <w:szCs w:val="24"/>
        </w:rPr>
        <w:t>Capazes de fazer tradução de protocolos</w:t>
      </w:r>
      <w:r w:rsidR="00A713B4">
        <w:rPr>
          <w:rFonts w:ascii="Arial" w:hAnsi="Arial" w:cs="Arial"/>
          <w:sz w:val="24"/>
          <w:szCs w:val="24"/>
        </w:rPr>
        <w:t xml:space="preserve"> para intercomunicação.</w:t>
      </w:r>
      <w:r w:rsidR="00663157">
        <w:rPr>
          <w:rFonts w:ascii="Arial" w:hAnsi="Arial" w:cs="Arial"/>
          <w:sz w:val="24"/>
          <w:szCs w:val="24"/>
        </w:rPr>
        <w:t xml:space="preserve"> Compartilha o sinal wireless para que todos os aparelhos conversem entre si.</w:t>
      </w:r>
      <w:r w:rsidR="002974B3">
        <w:rPr>
          <w:rFonts w:ascii="Arial" w:hAnsi="Arial" w:cs="Arial"/>
          <w:sz w:val="24"/>
          <w:szCs w:val="24"/>
        </w:rPr>
        <w:t xml:space="preserve"> Deve ser instalado o mais alto possível, precisa de configação nome SSID (Identificação da rede Wifi)</w:t>
      </w:r>
      <w:r w:rsidR="00951345">
        <w:rPr>
          <w:rFonts w:ascii="Arial" w:hAnsi="Arial" w:cs="Arial"/>
          <w:sz w:val="24"/>
          <w:szCs w:val="24"/>
        </w:rPr>
        <w:t xml:space="preserve"> e senha.</w:t>
      </w:r>
    </w:p>
    <w:p w14:paraId="37113919" w14:textId="678F8C8D" w:rsidR="00CB63AC" w:rsidRPr="00DA29CB" w:rsidRDefault="00CB63AC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ACESS POINT: </w:t>
      </w:r>
      <w:r w:rsidR="00DA29CB">
        <w:rPr>
          <w:rFonts w:ascii="Arial" w:hAnsi="Arial" w:cs="Arial"/>
          <w:sz w:val="24"/>
          <w:szCs w:val="24"/>
        </w:rPr>
        <w:t>Distribui Wifi em um local, possui apenas uma porta</w:t>
      </w:r>
      <w:r w:rsidR="00FE3720">
        <w:rPr>
          <w:rFonts w:ascii="Arial" w:hAnsi="Arial" w:cs="Arial"/>
          <w:sz w:val="24"/>
          <w:szCs w:val="24"/>
        </w:rPr>
        <w:t xml:space="preserve"> onde recebe o sinal do cabo para transformá-lo em sinal wifi.</w:t>
      </w:r>
    </w:p>
    <w:p w14:paraId="3A095DE4" w14:textId="4A12C2D9" w:rsidR="006C4D54" w:rsidRDefault="006C4D54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SWITCH: </w:t>
      </w:r>
      <w:r w:rsidR="008E5207">
        <w:rPr>
          <w:rFonts w:ascii="Arial" w:hAnsi="Arial" w:cs="Arial"/>
          <w:sz w:val="24"/>
          <w:szCs w:val="24"/>
        </w:rPr>
        <w:t>INTERLIGA Computadores.</w:t>
      </w:r>
      <w:r w:rsidR="00B478FC">
        <w:rPr>
          <w:rFonts w:ascii="Arial" w:hAnsi="Arial" w:cs="Arial"/>
          <w:sz w:val="24"/>
          <w:szCs w:val="24"/>
        </w:rPr>
        <w:t xml:space="preserve"> São o avanço tecnológico dos HUBs.</w:t>
      </w:r>
      <w:r w:rsidR="00FD1F82">
        <w:rPr>
          <w:rFonts w:ascii="Arial" w:hAnsi="Arial" w:cs="Arial"/>
          <w:sz w:val="24"/>
          <w:szCs w:val="24"/>
        </w:rPr>
        <w:t xml:space="preserve"> Analisam qual estação de rede está interligada e faz o tráfego de forma controlada (somente para a estação destino e não para toda a rede).</w:t>
      </w:r>
      <w:r w:rsidR="009C6D20">
        <w:rPr>
          <w:rFonts w:ascii="Arial" w:hAnsi="Arial" w:cs="Arial"/>
          <w:sz w:val="24"/>
          <w:szCs w:val="24"/>
        </w:rPr>
        <w:t xml:space="preserve"> </w:t>
      </w:r>
      <w:r w:rsidR="009C6D20" w:rsidRPr="009C6D20">
        <w:rPr>
          <w:rFonts w:ascii="Arial" w:hAnsi="Arial" w:cs="Arial"/>
          <w:sz w:val="24"/>
          <w:szCs w:val="24"/>
          <w:highlight w:val="yellow"/>
        </w:rPr>
        <w:t>Possui uma tabela interna</w:t>
      </w:r>
    </w:p>
    <w:p w14:paraId="1DDDDD5F" w14:textId="4F37E7FF" w:rsidR="006820BA" w:rsidRDefault="006820BA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820BA">
        <w:rPr>
          <w:rFonts w:ascii="Arial" w:hAnsi="Arial" w:cs="Arial"/>
          <w:b/>
          <w:bCs/>
          <w:sz w:val="24"/>
          <w:szCs w:val="24"/>
        </w:rPr>
        <w:t>HUB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BD418C">
        <w:rPr>
          <w:rFonts w:ascii="Arial" w:hAnsi="Arial" w:cs="Arial"/>
          <w:sz w:val="24"/>
          <w:szCs w:val="24"/>
        </w:rPr>
        <w:t>MULTIPLICA PORTAS de rede e toda a informação que entra por uma porta é REPLICADA</w:t>
      </w:r>
      <w:r w:rsidR="0090403F">
        <w:rPr>
          <w:rFonts w:ascii="Arial" w:hAnsi="Arial" w:cs="Arial"/>
          <w:sz w:val="24"/>
          <w:szCs w:val="24"/>
        </w:rPr>
        <w:t xml:space="preserve"> (Causa sobrecarga na rede).</w:t>
      </w:r>
    </w:p>
    <w:p w14:paraId="2ECC0E96" w14:textId="7221DB90" w:rsidR="008B72BD" w:rsidRDefault="008B72BD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B72B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2416B62" wp14:editId="1BCBC29B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3362049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20" y="21349"/>
                <wp:lineTo x="2142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049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Fio azul envia dado que é enviado para todas as redes, mesmo que só o computador vermelho receba. Hub congestiona a rede “desnecessariamente”.</w:t>
      </w:r>
    </w:p>
    <w:p w14:paraId="17F12A56" w14:textId="19F1E502" w:rsidR="00B844D5" w:rsidRDefault="00B844D5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FEB474E" w14:textId="301B636A" w:rsidR="00B844D5" w:rsidRDefault="00B844D5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5C19886" w14:textId="0F051D4E" w:rsidR="00B844D5" w:rsidRDefault="00B844D5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241FDE5" w14:textId="48B61BBF" w:rsidR="00B844D5" w:rsidRDefault="00B844D5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D535B43" w14:textId="51E0C9E5" w:rsidR="00B844D5" w:rsidRDefault="00B844D5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7AE24A4" w14:textId="38CBEFB5" w:rsidR="00B844D5" w:rsidRPr="00405915" w:rsidRDefault="00B844D5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Protocolo </w:t>
      </w:r>
      <w:r w:rsidR="00405915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05915">
        <w:rPr>
          <w:rFonts w:ascii="Arial" w:hAnsi="Arial" w:cs="Arial"/>
          <w:sz w:val="24"/>
          <w:szCs w:val="24"/>
        </w:rPr>
        <w:t>Estabelece um conjunto de regras de como deve ser o envio e recebimento de dados.</w:t>
      </w:r>
    </w:p>
    <w:sectPr w:rsidR="00B844D5" w:rsidRPr="00405915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2B6E"/>
    <w:multiLevelType w:val="hybridMultilevel"/>
    <w:tmpl w:val="C2EA2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632F4"/>
    <w:multiLevelType w:val="hybridMultilevel"/>
    <w:tmpl w:val="02A2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12BFB"/>
    <w:multiLevelType w:val="hybridMultilevel"/>
    <w:tmpl w:val="35300172"/>
    <w:lvl w:ilvl="0" w:tplc="C50A99A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B3485"/>
    <w:multiLevelType w:val="hybridMultilevel"/>
    <w:tmpl w:val="45568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5541C"/>
    <w:multiLevelType w:val="hybridMultilevel"/>
    <w:tmpl w:val="0A0CB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F3EF0"/>
    <w:multiLevelType w:val="hybridMultilevel"/>
    <w:tmpl w:val="BB98371E"/>
    <w:lvl w:ilvl="0" w:tplc="91529F0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008AC"/>
    <w:multiLevelType w:val="hybridMultilevel"/>
    <w:tmpl w:val="C9880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415E2"/>
    <w:multiLevelType w:val="hybridMultilevel"/>
    <w:tmpl w:val="78980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94BD4"/>
    <w:multiLevelType w:val="hybridMultilevel"/>
    <w:tmpl w:val="85C8D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1A5C"/>
    <w:rsid w:val="0000226F"/>
    <w:rsid w:val="000037CE"/>
    <w:rsid w:val="00004729"/>
    <w:rsid w:val="00005407"/>
    <w:rsid w:val="00010135"/>
    <w:rsid w:val="00011DDB"/>
    <w:rsid w:val="00013BA2"/>
    <w:rsid w:val="00023BF0"/>
    <w:rsid w:val="00024FAF"/>
    <w:rsid w:val="00030495"/>
    <w:rsid w:val="00031B6B"/>
    <w:rsid w:val="0003386F"/>
    <w:rsid w:val="00033CB1"/>
    <w:rsid w:val="00037583"/>
    <w:rsid w:val="00037901"/>
    <w:rsid w:val="0004729A"/>
    <w:rsid w:val="00052C14"/>
    <w:rsid w:val="000568F5"/>
    <w:rsid w:val="0006038F"/>
    <w:rsid w:val="0006145F"/>
    <w:rsid w:val="00065506"/>
    <w:rsid w:val="00072103"/>
    <w:rsid w:val="00075D96"/>
    <w:rsid w:val="00085BCB"/>
    <w:rsid w:val="00091759"/>
    <w:rsid w:val="00097C44"/>
    <w:rsid w:val="000A0ED7"/>
    <w:rsid w:val="000A13FC"/>
    <w:rsid w:val="000A27AE"/>
    <w:rsid w:val="000A3A1E"/>
    <w:rsid w:val="000A4617"/>
    <w:rsid w:val="000A60FB"/>
    <w:rsid w:val="000A67A1"/>
    <w:rsid w:val="000B047C"/>
    <w:rsid w:val="000B623D"/>
    <w:rsid w:val="000C1E88"/>
    <w:rsid w:val="000C7E3B"/>
    <w:rsid w:val="000D1BCA"/>
    <w:rsid w:val="000D2CF3"/>
    <w:rsid w:val="000D3C7B"/>
    <w:rsid w:val="000D5EF4"/>
    <w:rsid w:val="000E5A76"/>
    <w:rsid w:val="000E5E02"/>
    <w:rsid w:val="000F5108"/>
    <w:rsid w:val="000F6EAC"/>
    <w:rsid w:val="001130B2"/>
    <w:rsid w:val="00113AFA"/>
    <w:rsid w:val="00117A66"/>
    <w:rsid w:val="001226BD"/>
    <w:rsid w:val="00124EC2"/>
    <w:rsid w:val="001266F9"/>
    <w:rsid w:val="00127898"/>
    <w:rsid w:val="00132272"/>
    <w:rsid w:val="00135A9F"/>
    <w:rsid w:val="0013705E"/>
    <w:rsid w:val="0014109D"/>
    <w:rsid w:val="0014221A"/>
    <w:rsid w:val="001435EE"/>
    <w:rsid w:val="0014419D"/>
    <w:rsid w:val="00144E94"/>
    <w:rsid w:val="00147DA2"/>
    <w:rsid w:val="00155756"/>
    <w:rsid w:val="0015637D"/>
    <w:rsid w:val="00162524"/>
    <w:rsid w:val="00165ADC"/>
    <w:rsid w:val="00166B53"/>
    <w:rsid w:val="00174064"/>
    <w:rsid w:val="00182791"/>
    <w:rsid w:val="00185296"/>
    <w:rsid w:val="00192D6A"/>
    <w:rsid w:val="001931B5"/>
    <w:rsid w:val="001967FD"/>
    <w:rsid w:val="00196CC6"/>
    <w:rsid w:val="00197240"/>
    <w:rsid w:val="001A68FB"/>
    <w:rsid w:val="001B1BF6"/>
    <w:rsid w:val="001B53BD"/>
    <w:rsid w:val="001C5F5F"/>
    <w:rsid w:val="001C6CEF"/>
    <w:rsid w:val="001C7D64"/>
    <w:rsid w:val="001D4523"/>
    <w:rsid w:val="001D654A"/>
    <w:rsid w:val="001D77ED"/>
    <w:rsid w:val="001D7C41"/>
    <w:rsid w:val="001D7C87"/>
    <w:rsid w:val="001E7F7D"/>
    <w:rsid w:val="001F30E3"/>
    <w:rsid w:val="001F7DFF"/>
    <w:rsid w:val="00200D94"/>
    <w:rsid w:val="00207B4B"/>
    <w:rsid w:val="00210C26"/>
    <w:rsid w:val="002110F8"/>
    <w:rsid w:val="0021472A"/>
    <w:rsid w:val="0021740F"/>
    <w:rsid w:val="00220EB9"/>
    <w:rsid w:val="00220EF9"/>
    <w:rsid w:val="00224108"/>
    <w:rsid w:val="00234096"/>
    <w:rsid w:val="0024117E"/>
    <w:rsid w:val="0024225B"/>
    <w:rsid w:val="00245BFD"/>
    <w:rsid w:val="00246AFF"/>
    <w:rsid w:val="00246B05"/>
    <w:rsid w:val="00246F47"/>
    <w:rsid w:val="00247846"/>
    <w:rsid w:val="00261263"/>
    <w:rsid w:val="00261A50"/>
    <w:rsid w:val="00263BF3"/>
    <w:rsid w:val="00266BD6"/>
    <w:rsid w:val="00267EDB"/>
    <w:rsid w:val="0027117D"/>
    <w:rsid w:val="00271635"/>
    <w:rsid w:val="002758AD"/>
    <w:rsid w:val="00280D25"/>
    <w:rsid w:val="0028381E"/>
    <w:rsid w:val="00283E63"/>
    <w:rsid w:val="00287D9D"/>
    <w:rsid w:val="002974B3"/>
    <w:rsid w:val="002A15BA"/>
    <w:rsid w:val="002A2616"/>
    <w:rsid w:val="002A7CD7"/>
    <w:rsid w:val="002B2B40"/>
    <w:rsid w:val="002B4B19"/>
    <w:rsid w:val="002B5982"/>
    <w:rsid w:val="002B5AFE"/>
    <w:rsid w:val="002B6BD9"/>
    <w:rsid w:val="002C0A8B"/>
    <w:rsid w:val="002C2130"/>
    <w:rsid w:val="002C7CD7"/>
    <w:rsid w:val="002D067A"/>
    <w:rsid w:val="002D342F"/>
    <w:rsid w:val="002D7618"/>
    <w:rsid w:val="002E2D0C"/>
    <w:rsid w:val="002E7070"/>
    <w:rsid w:val="002E734B"/>
    <w:rsid w:val="002F2EB1"/>
    <w:rsid w:val="002F33B3"/>
    <w:rsid w:val="002F4D11"/>
    <w:rsid w:val="002F5B2E"/>
    <w:rsid w:val="002F7DD8"/>
    <w:rsid w:val="003027BC"/>
    <w:rsid w:val="00304566"/>
    <w:rsid w:val="003056A8"/>
    <w:rsid w:val="00312194"/>
    <w:rsid w:val="003142DF"/>
    <w:rsid w:val="00325E04"/>
    <w:rsid w:val="00326074"/>
    <w:rsid w:val="0033311F"/>
    <w:rsid w:val="003378A6"/>
    <w:rsid w:val="003405F6"/>
    <w:rsid w:val="00341AB9"/>
    <w:rsid w:val="00343C15"/>
    <w:rsid w:val="0035068F"/>
    <w:rsid w:val="00353019"/>
    <w:rsid w:val="003568AF"/>
    <w:rsid w:val="003637E9"/>
    <w:rsid w:val="00364507"/>
    <w:rsid w:val="00365C20"/>
    <w:rsid w:val="00366DA2"/>
    <w:rsid w:val="00372C83"/>
    <w:rsid w:val="0037449B"/>
    <w:rsid w:val="0037752D"/>
    <w:rsid w:val="00380CB3"/>
    <w:rsid w:val="00381489"/>
    <w:rsid w:val="00381906"/>
    <w:rsid w:val="003848B4"/>
    <w:rsid w:val="003907F7"/>
    <w:rsid w:val="00390F84"/>
    <w:rsid w:val="003912F5"/>
    <w:rsid w:val="003A2EB4"/>
    <w:rsid w:val="003A3A72"/>
    <w:rsid w:val="003A3BEE"/>
    <w:rsid w:val="003B0428"/>
    <w:rsid w:val="003B3008"/>
    <w:rsid w:val="003B489C"/>
    <w:rsid w:val="003B7580"/>
    <w:rsid w:val="003B794E"/>
    <w:rsid w:val="003C07E9"/>
    <w:rsid w:val="003C1F02"/>
    <w:rsid w:val="003C2E5D"/>
    <w:rsid w:val="003C4990"/>
    <w:rsid w:val="003C51AC"/>
    <w:rsid w:val="003C7B33"/>
    <w:rsid w:val="003D0191"/>
    <w:rsid w:val="003D0D82"/>
    <w:rsid w:val="003D17D5"/>
    <w:rsid w:val="003D18B8"/>
    <w:rsid w:val="003D1CFF"/>
    <w:rsid w:val="003D398E"/>
    <w:rsid w:val="003D41B0"/>
    <w:rsid w:val="003D70C9"/>
    <w:rsid w:val="003E196B"/>
    <w:rsid w:val="003E26AB"/>
    <w:rsid w:val="003E39B3"/>
    <w:rsid w:val="003E5C09"/>
    <w:rsid w:val="003E7B74"/>
    <w:rsid w:val="003F1DF8"/>
    <w:rsid w:val="003F1EDC"/>
    <w:rsid w:val="003F3022"/>
    <w:rsid w:val="003F303A"/>
    <w:rsid w:val="003F48CB"/>
    <w:rsid w:val="003F5DF1"/>
    <w:rsid w:val="0040121A"/>
    <w:rsid w:val="00401EE7"/>
    <w:rsid w:val="00405915"/>
    <w:rsid w:val="00406178"/>
    <w:rsid w:val="0041233E"/>
    <w:rsid w:val="0041283F"/>
    <w:rsid w:val="004160F1"/>
    <w:rsid w:val="00420568"/>
    <w:rsid w:val="00425F42"/>
    <w:rsid w:val="00431540"/>
    <w:rsid w:val="00440A94"/>
    <w:rsid w:val="00440B79"/>
    <w:rsid w:val="00441B70"/>
    <w:rsid w:val="00443497"/>
    <w:rsid w:val="00450A86"/>
    <w:rsid w:val="00450C15"/>
    <w:rsid w:val="00451987"/>
    <w:rsid w:val="00453923"/>
    <w:rsid w:val="00456E82"/>
    <w:rsid w:val="00462AF5"/>
    <w:rsid w:val="00463BD2"/>
    <w:rsid w:val="004700F8"/>
    <w:rsid w:val="00474A55"/>
    <w:rsid w:val="00474A6A"/>
    <w:rsid w:val="004751AB"/>
    <w:rsid w:val="004755D8"/>
    <w:rsid w:val="0047791E"/>
    <w:rsid w:val="00480292"/>
    <w:rsid w:val="004846D3"/>
    <w:rsid w:val="0048496B"/>
    <w:rsid w:val="00486AB0"/>
    <w:rsid w:val="00486F41"/>
    <w:rsid w:val="00490C2B"/>
    <w:rsid w:val="00491071"/>
    <w:rsid w:val="004943AF"/>
    <w:rsid w:val="00497BE3"/>
    <w:rsid w:val="004A1AA0"/>
    <w:rsid w:val="004A3203"/>
    <w:rsid w:val="004A68DE"/>
    <w:rsid w:val="004A6E69"/>
    <w:rsid w:val="004A785E"/>
    <w:rsid w:val="004B243D"/>
    <w:rsid w:val="004B66EE"/>
    <w:rsid w:val="004C290D"/>
    <w:rsid w:val="004C2FDC"/>
    <w:rsid w:val="004C4FF5"/>
    <w:rsid w:val="004C7BAC"/>
    <w:rsid w:val="004D3BC9"/>
    <w:rsid w:val="004D7DBF"/>
    <w:rsid w:val="004E681A"/>
    <w:rsid w:val="004F5A0D"/>
    <w:rsid w:val="004F7DEB"/>
    <w:rsid w:val="00501641"/>
    <w:rsid w:val="00506E52"/>
    <w:rsid w:val="005117AD"/>
    <w:rsid w:val="00514EE1"/>
    <w:rsid w:val="00516340"/>
    <w:rsid w:val="00517514"/>
    <w:rsid w:val="00520E9D"/>
    <w:rsid w:val="00524AEE"/>
    <w:rsid w:val="00525226"/>
    <w:rsid w:val="00530D71"/>
    <w:rsid w:val="005351D3"/>
    <w:rsid w:val="005360E5"/>
    <w:rsid w:val="0054093A"/>
    <w:rsid w:val="005418D7"/>
    <w:rsid w:val="00542AD9"/>
    <w:rsid w:val="005537CE"/>
    <w:rsid w:val="00554231"/>
    <w:rsid w:val="0055547B"/>
    <w:rsid w:val="005579C3"/>
    <w:rsid w:val="0056051F"/>
    <w:rsid w:val="00564864"/>
    <w:rsid w:val="00565077"/>
    <w:rsid w:val="005659A4"/>
    <w:rsid w:val="005707E7"/>
    <w:rsid w:val="005723E9"/>
    <w:rsid w:val="0057381E"/>
    <w:rsid w:val="00573D33"/>
    <w:rsid w:val="00574BA7"/>
    <w:rsid w:val="00574BF2"/>
    <w:rsid w:val="00584314"/>
    <w:rsid w:val="00586EDF"/>
    <w:rsid w:val="005907DE"/>
    <w:rsid w:val="005971D4"/>
    <w:rsid w:val="005A1F5E"/>
    <w:rsid w:val="005B0D3C"/>
    <w:rsid w:val="005C0B7A"/>
    <w:rsid w:val="005D218F"/>
    <w:rsid w:val="005D7611"/>
    <w:rsid w:val="005D7DB6"/>
    <w:rsid w:val="005E07D7"/>
    <w:rsid w:val="005E22D1"/>
    <w:rsid w:val="005E23B3"/>
    <w:rsid w:val="005E74F1"/>
    <w:rsid w:val="005F16DB"/>
    <w:rsid w:val="005F6F84"/>
    <w:rsid w:val="006013ED"/>
    <w:rsid w:val="00604817"/>
    <w:rsid w:val="006051EC"/>
    <w:rsid w:val="00614CFE"/>
    <w:rsid w:val="00617585"/>
    <w:rsid w:val="006212F7"/>
    <w:rsid w:val="006279A8"/>
    <w:rsid w:val="006365DC"/>
    <w:rsid w:val="0063674F"/>
    <w:rsid w:val="00636E32"/>
    <w:rsid w:val="00637A60"/>
    <w:rsid w:val="00641A96"/>
    <w:rsid w:val="00641E41"/>
    <w:rsid w:val="00644990"/>
    <w:rsid w:val="0064792E"/>
    <w:rsid w:val="0065303C"/>
    <w:rsid w:val="0065427E"/>
    <w:rsid w:val="0065522A"/>
    <w:rsid w:val="00655A2B"/>
    <w:rsid w:val="00657DDA"/>
    <w:rsid w:val="00663157"/>
    <w:rsid w:val="00673C99"/>
    <w:rsid w:val="00675887"/>
    <w:rsid w:val="00677150"/>
    <w:rsid w:val="00680FEE"/>
    <w:rsid w:val="006820BA"/>
    <w:rsid w:val="00682F00"/>
    <w:rsid w:val="00683233"/>
    <w:rsid w:val="00686B23"/>
    <w:rsid w:val="006946F9"/>
    <w:rsid w:val="00695A0E"/>
    <w:rsid w:val="006A013B"/>
    <w:rsid w:val="006A5A9C"/>
    <w:rsid w:val="006B11A0"/>
    <w:rsid w:val="006B1B9A"/>
    <w:rsid w:val="006B38EA"/>
    <w:rsid w:val="006B3C96"/>
    <w:rsid w:val="006B6120"/>
    <w:rsid w:val="006C2CC4"/>
    <w:rsid w:val="006C4D54"/>
    <w:rsid w:val="006C5B5A"/>
    <w:rsid w:val="006D5226"/>
    <w:rsid w:val="006E1065"/>
    <w:rsid w:val="006E2A1B"/>
    <w:rsid w:val="006E7D28"/>
    <w:rsid w:val="006F2DF4"/>
    <w:rsid w:val="006F2FEA"/>
    <w:rsid w:val="006F3239"/>
    <w:rsid w:val="006F5229"/>
    <w:rsid w:val="006F545D"/>
    <w:rsid w:val="00700D2D"/>
    <w:rsid w:val="0070433F"/>
    <w:rsid w:val="007070B4"/>
    <w:rsid w:val="0071048F"/>
    <w:rsid w:val="0071146C"/>
    <w:rsid w:val="00712903"/>
    <w:rsid w:val="0071477B"/>
    <w:rsid w:val="00720D40"/>
    <w:rsid w:val="00720D94"/>
    <w:rsid w:val="00724A03"/>
    <w:rsid w:val="00726EB6"/>
    <w:rsid w:val="007316A5"/>
    <w:rsid w:val="00734363"/>
    <w:rsid w:val="00737C6A"/>
    <w:rsid w:val="00737E6C"/>
    <w:rsid w:val="0074378F"/>
    <w:rsid w:val="00743833"/>
    <w:rsid w:val="00743B26"/>
    <w:rsid w:val="0074785C"/>
    <w:rsid w:val="00750E59"/>
    <w:rsid w:val="007516D0"/>
    <w:rsid w:val="007530D7"/>
    <w:rsid w:val="00760C84"/>
    <w:rsid w:val="007658B5"/>
    <w:rsid w:val="00766A71"/>
    <w:rsid w:val="007718AC"/>
    <w:rsid w:val="00771C76"/>
    <w:rsid w:val="0077499F"/>
    <w:rsid w:val="00774B79"/>
    <w:rsid w:val="00775D52"/>
    <w:rsid w:val="00786440"/>
    <w:rsid w:val="0078690A"/>
    <w:rsid w:val="00790899"/>
    <w:rsid w:val="0079163B"/>
    <w:rsid w:val="0079368D"/>
    <w:rsid w:val="007A0CE7"/>
    <w:rsid w:val="007A2D9D"/>
    <w:rsid w:val="007A6A73"/>
    <w:rsid w:val="007B63C9"/>
    <w:rsid w:val="007B64B8"/>
    <w:rsid w:val="007C1169"/>
    <w:rsid w:val="007C1A12"/>
    <w:rsid w:val="007C493E"/>
    <w:rsid w:val="007C6643"/>
    <w:rsid w:val="007C678B"/>
    <w:rsid w:val="007D0185"/>
    <w:rsid w:val="007D0D65"/>
    <w:rsid w:val="007D2884"/>
    <w:rsid w:val="007D6C2C"/>
    <w:rsid w:val="007D7365"/>
    <w:rsid w:val="007E01FE"/>
    <w:rsid w:val="007E1666"/>
    <w:rsid w:val="007E2B65"/>
    <w:rsid w:val="007E553C"/>
    <w:rsid w:val="007E643F"/>
    <w:rsid w:val="007F1A6C"/>
    <w:rsid w:val="007F502D"/>
    <w:rsid w:val="007F68CF"/>
    <w:rsid w:val="007F780C"/>
    <w:rsid w:val="008049E2"/>
    <w:rsid w:val="00804FBE"/>
    <w:rsid w:val="00807347"/>
    <w:rsid w:val="00807350"/>
    <w:rsid w:val="00810D65"/>
    <w:rsid w:val="0081247A"/>
    <w:rsid w:val="00813B79"/>
    <w:rsid w:val="00813CE6"/>
    <w:rsid w:val="00813F84"/>
    <w:rsid w:val="008142B1"/>
    <w:rsid w:val="008149F5"/>
    <w:rsid w:val="00814A3C"/>
    <w:rsid w:val="00815554"/>
    <w:rsid w:val="00824CDE"/>
    <w:rsid w:val="0083611D"/>
    <w:rsid w:val="00844E9B"/>
    <w:rsid w:val="008453CE"/>
    <w:rsid w:val="008475FB"/>
    <w:rsid w:val="00850508"/>
    <w:rsid w:val="00850DF6"/>
    <w:rsid w:val="00852E4B"/>
    <w:rsid w:val="0086072F"/>
    <w:rsid w:val="0086145E"/>
    <w:rsid w:val="00861479"/>
    <w:rsid w:val="00872CBF"/>
    <w:rsid w:val="0087319F"/>
    <w:rsid w:val="008736B1"/>
    <w:rsid w:val="00873E07"/>
    <w:rsid w:val="00873F38"/>
    <w:rsid w:val="0088494C"/>
    <w:rsid w:val="00884FAD"/>
    <w:rsid w:val="00886920"/>
    <w:rsid w:val="00892695"/>
    <w:rsid w:val="00894ECA"/>
    <w:rsid w:val="00897B2A"/>
    <w:rsid w:val="008A1570"/>
    <w:rsid w:val="008A1FBA"/>
    <w:rsid w:val="008A3A2C"/>
    <w:rsid w:val="008A3C10"/>
    <w:rsid w:val="008A3CC8"/>
    <w:rsid w:val="008A78AC"/>
    <w:rsid w:val="008B0C1A"/>
    <w:rsid w:val="008B1770"/>
    <w:rsid w:val="008B44B0"/>
    <w:rsid w:val="008B68E8"/>
    <w:rsid w:val="008B72BD"/>
    <w:rsid w:val="008B79E2"/>
    <w:rsid w:val="008C0F5F"/>
    <w:rsid w:val="008D5375"/>
    <w:rsid w:val="008D6C1B"/>
    <w:rsid w:val="008E5207"/>
    <w:rsid w:val="008E7E03"/>
    <w:rsid w:val="008F3446"/>
    <w:rsid w:val="008F781B"/>
    <w:rsid w:val="009001B7"/>
    <w:rsid w:val="00900F63"/>
    <w:rsid w:val="0090180E"/>
    <w:rsid w:val="009026AD"/>
    <w:rsid w:val="009029F5"/>
    <w:rsid w:val="00903E3E"/>
    <w:rsid w:val="0090403F"/>
    <w:rsid w:val="00915297"/>
    <w:rsid w:val="00916C9E"/>
    <w:rsid w:val="00920CA9"/>
    <w:rsid w:val="009270C4"/>
    <w:rsid w:val="00927985"/>
    <w:rsid w:val="00927AFD"/>
    <w:rsid w:val="00932290"/>
    <w:rsid w:val="00933E4A"/>
    <w:rsid w:val="009348AE"/>
    <w:rsid w:val="00935E43"/>
    <w:rsid w:val="009375A4"/>
    <w:rsid w:val="009401E3"/>
    <w:rsid w:val="00941FE7"/>
    <w:rsid w:val="00945720"/>
    <w:rsid w:val="0094600B"/>
    <w:rsid w:val="009468A7"/>
    <w:rsid w:val="00947D99"/>
    <w:rsid w:val="00950D8A"/>
    <w:rsid w:val="00951345"/>
    <w:rsid w:val="00957AC9"/>
    <w:rsid w:val="00960D69"/>
    <w:rsid w:val="00961F6F"/>
    <w:rsid w:val="0096572D"/>
    <w:rsid w:val="00967879"/>
    <w:rsid w:val="00972CC0"/>
    <w:rsid w:val="009740F7"/>
    <w:rsid w:val="00974D5F"/>
    <w:rsid w:val="009752D2"/>
    <w:rsid w:val="00977B0A"/>
    <w:rsid w:val="00982E55"/>
    <w:rsid w:val="00984177"/>
    <w:rsid w:val="009865AA"/>
    <w:rsid w:val="00993C88"/>
    <w:rsid w:val="00994E73"/>
    <w:rsid w:val="009979F8"/>
    <w:rsid w:val="009A7719"/>
    <w:rsid w:val="009A7EB7"/>
    <w:rsid w:val="009B1448"/>
    <w:rsid w:val="009B560D"/>
    <w:rsid w:val="009C055D"/>
    <w:rsid w:val="009C0B48"/>
    <w:rsid w:val="009C2FEE"/>
    <w:rsid w:val="009C33EC"/>
    <w:rsid w:val="009C5A63"/>
    <w:rsid w:val="009C6D20"/>
    <w:rsid w:val="009C7120"/>
    <w:rsid w:val="009C7C05"/>
    <w:rsid w:val="009D1DE6"/>
    <w:rsid w:val="009D26C1"/>
    <w:rsid w:val="009D3276"/>
    <w:rsid w:val="009D4937"/>
    <w:rsid w:val="009D5218"/>
    <w:rsid w:val="009E0CD8"/>
    <w:rsid w:val="009E25CD"/>
    <w:rsid w:val="009E3BF5"/>
    <w:rsid w:val="009E7852"/>
    <w:rsid w:val="00A01E39"/>
    <w:rsid w:val="00A05CBE"/>
    <w:rsid w:val="00A1304F"/>
    <w:rsid w:val="00A1584E"/>
    <w:rsid w:val="00A246C5"/>
    <w:rsid w:val="00A2618D"/>
    <w:rsid w:val="00A300E4"/>
    <w:rsid w:val="00A3010F"/>
    <w:rsid w:val="00A32707"/>
    <w:rsid w:val="00A41046"/>
    <w:rsid w:val="00A44A5E"/>
    <w:rsid w:val="00A44E2E"/>
    <w:rsid w:val="00A51367"/>
    <w:rsid w:val="00A5154C"/>
    <w:rsid w:val="00A5272D"/>
    <w:rsid w:val="00A538CC"/>
    <w:rsid w:val="00A554E7"/>
    <w:rsid w:val="00A56281"/>
    <w:rsid w:val="00A66585"/>
    <w:rsid w:val="00A705D4"/>
    <w:rsid w:val="00A713B4"/>
    <w:rsid w:val="00A7633C"/>
    <w:rsid w:val="00A85F5E"/>
    <w:rsid w:val="00A872AD"/>
    <w:rsid w:val="00A92FEA"/>
    <w:rsid w:val="00A93B42"/>
    <w:rsid w:val="00A96AD7"/>
    <w:rsid w:val="00A97816"/>
    <w:rsid w:val="00AA2298"/>
    <w:rsid w:val="00AA6A92"/>
    <w:rsid w:val="00AB1843"/>
    <w:rsid w:val="00AC1869"/>
    <w:rsid w:val="00AC2B25"/>
    <w:rsid w:val="00AC416B"/>
    <w:rsid w:val="00AC6324"/>
    <w:rsid w:val="00AE0A73"/>
    <w:rsid w:val="00AE3734"/>
    <w:rsid w:val="00AE45EE"/>
    <w:rsid w:val="00AE5566"/>
    <w:rsid w:val="00AE71A8"/>
    <w:rsid w:val="00AE7831"/>
    <w:rsid w:val="00AF21E5"/>
    <w:rsid w:val="00AF5996"/>
    <w:rsid w:val="00AF6A6F"/>
    <w:rsid w:val="00AF75E7"/>
    <w:rsid w:val="00B011F7"/>
    <w:rsid w:val="00B0231C"/>
    <w:rsid w:val="00B03337"/>
    <w:rsid w:val="00B0618B"/>
    <w:rsid w:val="00B11711"/>
    <w:rsid w:val="00B16846"/>
    <w:rsid w:val="00B27CB1"/>
    <w:rsid w:val="00B30940"/>
    <w:rsid w:val="00B33113"/>
    <w:rsid w:val="00B33777"/>
    <w:rsid w:val="00B40CCA"/>
    <w:rsid w:val="00B43C36"/>
    <w:rsid w:val="00B43CC8"/>
    <w:rsid w:val="00B44BDF"/>
    <w:rsid w:val="00B478FC"/>
    <w:rsid w:val="00B57C6F"/>
    <w:rsid w:val="00B607C6"/>
    <w:rsid w:val="00B62E17"/>
    <w:rsid w:val="00B63EA4"/>
    <w:rsid w:val="00B64936"/>
    <w:rsid w:val="00B64BB9"/>
    <w:rsid w:val="00B65AF8"/>
    <w:rsid w:val="00B66430"/>
    <w:rsid w:val="00B67729"/>
    <w:rsid w:val="00B81534"/>
    <w:rsid w:val="00B828D2"/>
    <w:rsid w:val="00B844D5"/>
    <w:rsid w:val="00B847FC"/>
    <w:rsid w:val="00B85189"/>
    <w:rsid w:val="00B862F2"/>
    <w:rsid w:val="00B9065F"/>
    <w:rsid w:val="00B907E9"/>
    <w:rsid w:val="00B91D2C"/>
    <w:rsid w:val="00B92D5C"/>
    <w:rsid w:val="00B93E44"/>
    <w:rsid w:val="00BA04F6"/>
    <w:rsid w:val="00BA0D9B"/>
    <w:rsid w:val="00BA3000"/>
    <w:rsid w:val="00BB007C"/>
    <w:rsid w:val="00BB049B"/>
    <w:rsid w:val="00BB0956"/>
    <w:rsid w:val="00BB2D34"/>
    <w:rsid w:val="00BB4B96"/>
    <w:rsid w:val="00BB6285"/>
    <w:rsid w:val="00BC0744"/>
    <w:rsid w:val="00BC47E6"/>
    <w:rsid w:val="00BC57B3"/>
    <w:rsid w:val="00BC5B20"/>
    <w:rsid w:val="00BC65A4"/>
    <w:rsid w:val="00BD3E88"/>
    <w:rsid w:val="00BD418C"/>
    <w:rsid w:val="00BE0C0A"/>
    <w:rsid w:val="00BE0FBD"/>
    <w:rsid w:val="00BE2F45"/>
    <w:rsid w:val="00BE3E9C"/>
    <w:rsid w:val="00BE4DF4"/>
    <w:rsid w:val="00BE59C3"/>
    <w:rsid w:val="00BF2A1E"/>
    <w:rsid w:val="00BF3AF0"/>
    <w:rsid w:val="00BF486F"/>
    <w:rsid w:val="00BF54B5"/>
    <w:rsid w:val="00C03B09"/>
    <w:rsid w:val="00C03EED"/>
    <w:rsid w:val="00C04520"/>
    <w:rsid w:val="00C06CB0"/>
    <w:rsid w:val="00C1025E"/>
    <w:rsid w:val="00C125C4"/>
    <w:rsid w:val="00C135E5"/>
    <w:rsid w:val="00C14747"/>
    <w:rsid w:val="00C150B1"/>
    <w:rsid w:val="00C163BF"/>
    <w:rsid w:val="00C1745B"/>
    <w:rsid w:val="00C179ED"/>
    <w:rsid w:val="00C23BDF"/>
    <w:rsid w:val="00C24181"/>
    <w:rsid w:val="00C40832"/>
    <w:rsid w:val="00C44627"/>
    <w:rsid w:val="00C47FCE"/>
    <w:rsid w:val="00C50AE6"/>
    <w:rsid w:val="00C50AED"/>
    <w:rsid w:val="00C50D76"/>
    <w:rsid w:val="00C538AF"/>
    <w:rsid w:val="00C567EB"/>
    <w:rsid w:val="00C61F94"/>
    <w:rsid w:val="00C63E75"/>
    <w:rsid w:val="00C677FA"/>
    <w:rsid w:val="00C711E9"/>
    <w:rsid w:val="00C71A80"/>
    <w:rsid w:val="00C7317B"/>
    <w:rsid w:val="00C7353E"/>
    <w:rsid w:val="00C752DB"/>
    <w:rsid w:val="00C82BBA"/>
    <w:rsid w:val="00C830A1"/>
    <w:rsid w:val="00C86783"/>
    <w:rsid w:val="00C8704B"/>
    <w:rsid w:val="00C904AD"/>
    <w:rsid w:val="00C90859"/>
    <w:rsid w:val="00C92251"/>
    <w:rsid w:val="00C92BED"/>
    <w:rsid w:val="00C96B73"/>
    <w:rsid w:val="00C97DE1"/>
    <w:rsid w:val="00CA2E1D"/>
    <w:rsid w:val="00CB0D68"/>
    <w:rsid w:val="00CB63AC"/>
    <w:rsid w:val="00CC1549"/>
    <w:rsid w:val="00CC4847"/>
    <w:rsid w:val="00CC5A71"/>
    <w:rsid w:val="00CD08E0"/>
    <w:rsid w:val="00CD3106"/>
    <w:rsid w:val="00CD451B"/>
    <w:rsid w:val="00CD5484"/>
    <w:rsid w:val="00CE0BDF"/>
    <w:rsid w:val="00CE14C0"/>
    <w:rsid w:val="00CE1C2C"/>
    <w:rsid w:val="00CE2068"/>
    <w:rsid w:val="00CE4DBC"/>
    <w:rsid w:val="00CE7644"/>
    <w:rsid w:val="00CF14B6"/>
    <w:rsid w:val="00CF25B2"/>
    <w:rsid w:val="00CF2683"/>
    <w:rsid w:val="00CF38E1"/>
    <w:rsid w:val="00CF72D6"/>
    <w:rsid w:val="00CF79E1"/>
    <w:rsid w:val="00D03097"/>
    <w:rsid w:val="00D03DAA"/>
    <w:rsid w:val="00D0553D"/>
    <w:rsid w:val="00D07C14"/>
    <w:rsid w:val="00D1009B"/>
    <w:rsid w:val="00D11A1D"/>
    <w:rsid w:val="00D13694"/>
    <w:rsid w:val="00D14A08"/>
    <w:rsid w:val="00D21AC3"/>
    <w:rsid w:val="00D21E5D"/>
    <w:rsid w:val="00D2235A"/>
    <w:rsid w:val="00D248A8"/>
    <w:rsid w:val="00D30D6C"/>
    <w:rsid w:val="00D43FF0"/>
    <w:rsid w:val="00D45ED9"/>
    <w:rsid w:val="00D476E5"/>
    <w:rsid w:val="00D55C6E"/>
    <w:rsid w:val="00D56CCD"/>
    <w:rsid w:val="00D57331"/>
    <w:rsid w:val="00D60A51"/>
    <w:rsid w:val="00D60F7C"/>
    <w:rsid w:val="00D616AB"/>
    <w:rsid w:val="00D6510B"/>
    <w:rsid w:val="00D80A2D"/>
    <w:rsid w:val="00D812FC"/>
    <w:rsid w:val="00D81684"/>
    <w:rsid w:val="00D82CDC"/>
    <w:rsid w:val="00D839C8"/>
    <w:rsid w:val="00D84C3A"/>
    <w:rsid w:val="00D859E8"/>
    <w:rsid w:val="00D87508"/>
    <w:rsid w:val="00D8756E"/>
    <w:rsid w:val="00D91793"/>
    <w:rsid w:val="00D924A5"/>
    <w:rsid w:val="00D97BA0"/>
    <w:rsid w:val="00DA28D4"/>
    <w:rsid w:val="00DA29CB"/>
    <w:rsid w:val="00DA3064"/>
    <w:rsid w:val="00DA31BD"/>
    <w:rsid w:val="00DB0FDE"/>
    <w:rsid w:val="00DB1257"/>
    <w:rsid w:val="00DB296D"/>
    <w:rsid w:val="00DB34F5"/>
    <w:rsid w:val="00DB5606"/>
    <w:rsid w:val="00DC2D53"/>
    <w:rsid w:val="00DC3E34"/>
    <w:rsid w:val="00DC6014"/>
    <w:rsid w:val="00DC62D6"/>
    <w:rsid w:val="00DC6D2D"/>
    <w:rsid w:val="00DC7BA1"/>
    <w:rsid w:val="00DC7E34"/>
    <w:rsid w:val="00DD171D"/>
    <w:rsid w:val="00DD416A"/>
    <w:rsid w:val="00DD5F4C"/>
    <w:rsid w:val="00DD7297"/>
    <w:rsid w:val="00DE4B90"/>
    <w:rsid w:val="00DE6BCE"/>
    <w:rsid w:val="00DF4CB8"/>
    <w:rsid w:val="00DF5127"/>
    <w:rsid w:val="00E03147"/>
    <w:rsid w:val="00E03941"/>
    <w:rsid w:val="00E0574B"/>
    <w:rsid w:val="00E10851"/>
    <w:rsid w:val="00E1105F"/>
    <w:rsid w:val="00E1133C"/>
    <w:rsid w:val="00E13182"/>
    <w:rsid w:val="00E132EC"/>
    <w:rsid w:val="00E16713"/>
    <w:rsid w:val="00E20086"/>
    <w:rsid w:val="00E23151"/>
    <w:rsid w:val="00E31C59"/>
    <w:rsid w:val="00E33AA1"/>
    <w:rsid w:val="00E33F29"/>
    <w:rsid w:val="00E369E2"/>
    <w:rsid w:val="00E3719E"/>
    <w:rsid w:val="00E41F83"/>
    <w:rsid w:val="00E4460C"/>
    <w:rsid w:val="00E5033D"/>
    <w:rsid w:val="00E53AC3"/>
    <w:rsid w:val="00E61AF8"/>
    <w:rsid w:val="00E6724A"/>
    <w:rsid w:val="00E837AD"/>
    <w:rsid w:val="00E84D14"/>
    <w:rsid w:val="00E85194"/>
    <w:rsid w:val="00E908F3"/>
    <w:rsid w:val="00E934D7"/>
    <w:rsid w:val="00E93AED"/>
    <w:rsid w:val="00E93C87"/>
    <w:rsid w:val="00E93DF3"/>
    <w:rsid w:val="00E95342"/>
    <w:rsid w:val="00E97690"/>
    <w:rsid w:val="00E97A21"/>
    <w:rsid w:val="00EA0C6C"/>
    <w:rsid w:val="00EA117B"/>
    <w:rsid w:val="00EA2D94"/>
    <w:rsid w:val="00EA54C7"/>
    <w:rsid w:val="00EB3DA2"/>
    <w:rsid w:val="00EB4357"/>
    <w:rsid w:val="00EB71CE"/>
    <w:rsid w:val="00EC4A96"/>
    <w:rsid w:val="00EC6687"/>
    <w:rsid w:val="00ED1085"/>
    <w:rsid w:val="00ED3E84"/>
    <w:rsid w:val="00ED5D24"/>
    <w:rsid w:val="00EE15D5"/>
    <w:rsid w:val="00EE2685"/>
    <w:rsid w:val="00EE352E"/>
    <w:rsid w:val="00EE3917"/>
    <w:rsid w:val="00EE5635"/>
    <w:rsid w:val="00EF12F1"/>
    <w:rsid w:val="00EF227E"/>
    <w:rsid w:val="00EF2DE2"/>
    <w:rsid w:val="00F02FD7"/>
    <w:rsid w:val="00F07979"/>
    <w:rsid w:val="00F10575"/>
    <w:rsid w:val="00F121E3"/>
    <w:rsid w:val="00F12E17"/>
    <w:rsid w:val="00F16000"/>
    <w:rsid w:val="00F202BD"/>
    <w:rsid w:val="00F22DB7"/>
    <w:rsid w:val="00F319E3"/>
    <w:rsid w:val="00F34DF4"/>
    <w:rsid w:val="00F44BE3"/>
    <w:rsid w:val="00F51330"/>
    <w:rsid w:val="00F56937"/>
    <w:rsid w:val="00F6225B"/>
    <w:rsid w:val="00F65EFE"/>
    <w:rsid w:val="00F706AE"/>
    <w:rsid w:val="00F71D3F"/>
    <w:rsid w:val="00F76EB9"/>
    <w:rsid w:val="00F87BBC"/>
    <w:rsid w:val="00F94B0F"/>
    <w:rsid w:val="00F95CA0"/>
    <w:rsid w:val="00F97198"/>
    <w:rsid w:val="00FA52E9"/>
    <w:rsid w:val="00FA5B79"/>
    <w:rsid w:val="00FA698F"/>
    <w:rsid w:val="00FB0EF6"/>
    <w:rsid w:val="00FB157E"/>
    <w:rsid w:val="00FB5B5E"/>
    <w:rsid w:val="00FC4530"/>
    <w:rsid w:val="00FD1F82"/>
    <w:rsid w:val="00FD2B68"/>
    <w:rsid w:val="00FD6943"/>
    <w:rsid w:val="00FE0C3A"/>
    <w:rsid w:val="00FE1F7A"/>
    <w:rsid w:val="00FE32E0"/>
    <w:rsid w:val="00FE3720"/>
    <w:rsid w:val="00FE4527"/>
    <w:rsid w:val="00FE63F0"/>
    <w:rsid w:val="00FF17E6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B48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3B48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BeNLrXAXRk&amp;ab_channel=ProfessoraNattane" TargetMode="External"/><Relationship Id="rId11" Type="http://schemas.openxmlformats.org/officeDocument/2006/relationships/hyperlink" Target="https://www.youtube.com/watch?v=vPt0FHPqV2o&amp;t=22s&amp;ab_channel=Dicion%C3%A1riodeInform%C3%A1tica" TargetMode="External"/><Relationship Id="rId5" Type="http://schemas.openxmlformats.org/officeDocument/2006/relationships/hyperlink" Target="https://www.youtube.com/watch?v=-e8aZLt41uI&amp;ab_channel=Prof.J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feqhdXiG0d8&amp;t=30s&amp;ab_channel=ProfessoraNatta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2</Pages>
  <Words>562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866</cp:revision>
  <cp:lastPrinted>2025-09-11T16:34:00Z</cp:lastPrinted>
  <dcterms:created xsi:type="dcterms:W3CDTF">2025-04-02T11:18:00Z</dcterms:created>
  <dcterms:modified xsi:type="dcterms:W3CDTF">2025-09-11T16:38:00Z</dcterms:modified>
</cp:coreProperties>
</file>