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A648E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Portugol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quarta-feira, 13 de abril de 2022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22:45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Portugol é uma pseudolinguagem que permite ao leitor desenvolver algoritmos estruturados em </w:t>
      </w:r>
      <w:r>
        <w:rPr>
          <w:rFonts w:ascii="Calibri" w:hAnsi="Calibri" w:cs="Calibri"/>
          <w:sz w:val="22"/>
          <w:szCs w:val="22"/>
        </w:rPr>
        <w:t>português de forma simples e intuitiva, independentemente de linguagem de programação.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Também é usado para o programador pensar no problema e como resolve-lo, sem ter de decidir aonde aplicará o algoritmo.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Alguns comandos: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programa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:rsidR="00000000" w:rsidRDefault="000A648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A648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funcao inicio()</w:t>
      </w:r>
    </w:p>
    <w:p w:rsidR="00000000" w:rsidRDefault="000A648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:rsidR="00000000" w:rsidRDefault="000A648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real nota1, nota2, nota3, nota4, media</w:t>
      </w:r>
    </w:p>
    <w:p w:rsidR="00000000" w:rsidRDefault="000A648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cadeia aluno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A648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escreva("Digite o nome do aluno: ")</w:t>
      </w:r>
    </w:p>
    <w:p w:rsidR="00000000" w:rsidRDefault="000A648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leia(aluno)</w:t>
      </w:r>
    </w:p>
    <w:p w:rsidR="00000000" w:rsidRDefault="000A648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 uso de comentários é essencial para a leitura de um código. Utilize //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Download: </w:t>
      </w: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http://</w:t>
        </w:r>
        <w:r>
          <w:rPr>
            <w:rStyle w:val="Hyperlink"/>
            <w:rFonts w:ascii="Calibri" w:hAnsi="Calibri" w:cs="Calibri"/>
            <w:sz w:val="22"/>
            <w:szCs w:val="22"/>
          </w:rPr>
          <w:t>lite.acad.univali.br/portugol/</w:t>
        </w:r>
      </w:hyperlink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Desvio condicional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quarta-feira, 13 de abril de 2022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23:02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SE - SENAO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É utilizada a palavra reservada </w:t>
      </w:r>
      <w:r>
        <w:rPr>
          <w:rFonts w:ascii="Calibri" w:hAnsi="Calibri" w:cs="Calibri"/>
          <w:b/>
          <w:bCs/>
          <w:sz w:val="22"/>
          <w:szCs w:val="22"/>
        </w:rPr>
        <w:t>se</w:t>
      </w:r>
      <w:r>
        <w:rPr>
          <w:rFonts w:ascii="Calibri" w:hAnsi="Calibri" w:cs="Calibri"/>
          <w:sz w:val="22"/>
          <w:szCs w:val="22"/>
        </w:rPr>
        <w:t xml:space="preserve">, a condição a ser </w:t>
      </w:r>
      <w:r>
        <w:rPr>
          <w:rFonts w:ascii="Calibri" w:hAnsi="Calibri" w:cs="Calibri"/>
          <w:sz w:val="22"/>
          <w:szCs w:val="22"/>
        </w:rPr>
        <w:t>testada entre parênteses e as instruções que devem ser executadas entre chaves caso o desvio seja verdadeiro.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se(media&gt;=7){</w:t>
      </w:r>
    </w:p>
    <w:p w:rsidR="00000000" w:rsidRDefault="000A648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escreva("Aprovado!")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senao{</w:t>
      </w:r>
    </w:p>
    <w:p w:rsidR="00000000" w:rsidRDefault="000A648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escreva("Reprovado")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CASO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Similar ao se e senao, mas reduz a complexidade na escolh</w:t>
      </w:r>
      <w:r>
        <w:rPr>
          <w:rFonts w:ascii="Calibri" w:hAnsi="Calibri" w:cs="Calibri"/>
          <w:sz w:val="22"/>
          <w:szCs w:val="22"/>
        </w:rPr>
        <w:t>a de diversas opções. Neste comando não é possível o uso de operadores lógicos, ele apenas trabalha com valores definidos.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escolha(menu)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:rsidR="00000000" w:rsidRDefault="000A648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caso 1:</w:t>
      </w:r>
    </w:p>
    <w:p w:rsidR="00000000" w:rsidRDefault="000A648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escreva("Abrir Netflix")</w:t>
      </w:r>
    </w:p>
    <w:p w:rsidR="00000000" w:rsidRDefault="000A648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pare</w:t>
      </w:r>
    </w:p>
    <w:p w:rsidR="00000000" w:rsidRDefault="000A648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A648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caso 2:</w:t>
      </w:r>
    </w:p>
    <w:p w:rsidR="00000000" w:rsidRDefault="000A648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escreva("Abrir Amazon")</w:t>
      </w:r>
    </w:p>
    <w:p w:rsidR="00000000" w:rsidRDefault="000A648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pare</w:t>
      </w:r>
    </w:p>
    <w:p w:rsidR="00000000" w:rsidRDefault="000A648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A648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caso 3:</w:t>
      </w:r>
    </w:p>
    <w:p w:rsidR="00000000" w:rsidRDefault="000A648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escreva("Abrir HBO")</w:t>
      </w:r>
    </w:p>
    <w:p w:rsidR="00000000" w:rsidRDefault="000A648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pare</w:t>
      </w:r>
    </w:p>
    <w:p w:rsidR="00000000" w:rsidRDefault="000A648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A648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caso 4:</w:t>
      </w:r>
    </w:p>
    <w:p w:rsidR="00000000" w:rsidRDefault="000A648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escreva("Saindo...")</w:t>
      </w:r>
    </w:p>
    <w:p w:rsidR="00000000" w:rsidRDefault="000A648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pare</w:t>
      </w:r>
    </w:p>
    <w:p w:rsidR="00000000" w:rsidRDefault="000A648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A648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caso contrario:</w:t>
      </w:r>
    </w:p>
    <w:p w:rsidR="00000000" w:rsidRDefault="000A648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escreva("Escolha uma das opções")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Laços de repetição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quarta-feira, 13 de abril de 2022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23:26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Dentro da lógica de programação é uma estrutura que permite executar mais de uma vez o mesmo c</w:t>
      </w:r>
      <w:r>
        <w:rPr>
          <w:rFonts w:ascii="Calibri" w:hAnsi="Calibri" w:cs="Calibri"/>
          <w:sz w:val="22"/>
          <w:szCs w:val="22"/>
        </w:rPr>
        <w:t>omando ou conjunto de comandos, de acordo com uma condição ou com um contador.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contador = 0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limite = 10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faca{</w:t>
      </w:r>
    </w:p>
    <w:p w:rsidR="00000000" w:rsidRDefault="000A648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resultado = 9 * contador</w:t>
      </w:r>
    </w:p>
    <w:p w:rsidR="00000000" w:rsidRDefault="000A648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escreva("9 x " + contador + " = " + resultado + "\n")</w:t>
      </w:r>
    </w:p>
    <w:p w:rsidR="00000000" w:rsidRDefault="000A648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contador++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}enquanto (contador &lt;= limite)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Vetor e Matriz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lastRenderedPageBreak/>
        <w:t>quarta-feira, 13 de abril de 2022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23:35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Matriz é uma coleção de variáveis geralmente de mesmo tipo, acessíveis com um único nome e armazenados contiguamente na memória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 individualização de cada variável de um vetor é feita através do us</w:t>
      </w:r>
      <w:r>
        <w:rPr>
          <w:rFonts w:ascii="Calibri" w:hAnsi="Calibri" w:cs="Calibri"/>
          <w:sz w:val="22"/>
          <w:szCs w:val="22"/>
        </w:rPr>
        <w:t>o de índices.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Os vetores são matrizes de uma só dimensão.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cadeia vetor[5] 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declara um vetor de 5 posições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cadeia matriz[5][3] 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declara uma matriz de 5 linhas e 3 colunas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cadeia frutas[4]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frutas[0] = "Maçã"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frutas[1] = "Pêra"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frutas[2] = "Uva"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frutas[3] = "Melão"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escreva(frutas[2])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cadeia cesta[][] = {{"Maçã","100"},{"Pêra","200"},{"Uva","300"},{"Melão","400"}}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escreva("Fruta: " + cesta[0][0] + "Quantidade: " + cesta[0][1])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Cada {</w:t>
      </w:r>
      <w:r>
        <w:rPr>
          <w:rFonts w:ascii="Calibri" w:hAnsi="Calibri" w:cs="Calibri"/>
          <w:sz w:val="22"/>
          <w:szCs w:val="22"/>
        </w:rPr>
        <w:t xml:space="preserve"> } dentro das { } principais representam uma linha, então as colunas da linha são inseridas dentro].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A64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48E"/>
    <w:rsid w:val="000A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396262-3E9D-4BE7-9429-474237C7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ite.acad.univali.br/portugol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418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EDUARDO NARDI</dc:creator>
  <cp:keywords/>
  <dc:description/>
  <cp:lastModifiedBy>MATHEUS EDUARDO NARDI</cp:lastModifiedBy>
  <cp:revision>2</cp:revision>
  <dcterms:created xsi:type="dcterms:W3CDTF">2022-04-14T17:39:00Z</dcterms:created>
  <dcterms:modified xsi:type="dcterms:W3CDTF">2022-04-14T17:39:00Z</dcterms:modified>
</cp:coreProperties>
</file>